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AA89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UNIT–</w:t>
      </w:r>
      <w:proofErr w:type="gramStart"/>
      <w:r w:rsidRPr="006F3B36">
        <w:rPr>
          <w:b/>
          <w:bCs/>
        </w:rPr>
        <w:t>1 :</w:t>
      </w:r>
      <w:proofErr w:type="gramEnd"/>
      <w:r w:rsidRPr="006F3B36">
        <w:rPr>
          <w:b/>
          <w:bCs/>
        </w:rPr>
        <w:t xml:space="preserve"> CLASSICAL PHYSICS (FULL THEORY + FORMULAS)</w:t>
      </w:r>
    </w:p>
    <w:p w14:paraId="02B91FF1" w14:textId="77777777" w:rsidR="006F3B36" w:rsidRPr="006F3B36" w:rsidRDefault="006F3B36" w:rsidP="006F3B36">
      <w:r w:rsidRPr="006F3B36">
        <w:pict w14:anchorId="10AECC53">
          <v:rect id="_x0000_i1199" style="width:0;height:1.5pt" o:hralign="center" o:hrstd="t" o:hr="t" fillcolor="#a0a0a0" stroked="f"/>
        </w:pict>
      </w:r>
    </w:p>
    <w:p w14:paraId="130B0FAF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1. VECTORS &amp; VECTOR ANALYSIS</w:t>
      </w:r>
    </w:p>
    <w:p w14:paraId="2A6569B8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Scalar and Vector Quantities</w:t>
      </w:r>
    </w:p>
    <w:p w14:paraId="0F958AB8" w14:textId="77777777" w:rsidR="006F3B36" w:rsidRPr="006F3B36" w:rsidRDefault="006F3B36" w:rsidP="006F3B36">
      <w:pPr>
        <w:numPr>
          <w:ilvl w:val="0"/>
          <w:numId w:val="1"/>
        </w:numPr>
      </w:pPr>
      <w:r w:rsidRPr="006F3B36">
        <w:rPr>
          <w:b/>
          <w:bCs/>
        </w:rPr>
        <w:t>Scalar</w:t>
      </w:r>
      <w:r w:rsidRPr="006F3B36">
        <w:t>: Has only magnitude</w:t>
      </w:r>
      <w:r w:rsidRPr="006F3B36">
        <w:br/>
      </w:r>
      <w:r w:rsidRPr="006F3B36">
        <w:rPr>
          <w:rFonts w:ascii="Segoe UI Emoji" w:hAnsi="Segoe UI Emoji" w:cs="Segoe UI Emoji"/>
        </w:rPr>
        <w:t>👉</w:t>
      </w:r>
      <w:r w:rsidRPr="006F3B36">
        <w:t xml:space="preserve"> Examples: mass, time, temperature, speed</w:t>
      </w:r>
    </w:p>
    <w:p w14:paraId="76F76445" w14:textId="77777777" w:rsidR="006F3B36" w:rsidRPr="006F3B36" w:rsidRDefault="006F3B36" w:rsidP="006F3B36">
      <w:pPr>
        <w:numPr>
          <w:ilvl w:val="0"/>
          <w:numId w:val="1"/>
        </w:numPr>
      </w:pPr>
      <w:r w:rsidRPr="006F3B36">
        <w:rPr>
          <w:b/>
          <w:bCs/>
        </w:rPr>
        <w:t>Vector</w:t>
      </w:r>
      <w:r w:rsidRPr="006F3B36">
        <w:t xml:space="preserve">: Has magnitude </w:t>
      </w:r>
      <w:r w:rsidRPr="006F3B36">
        <w:rPr>
          <w:b/>
          <w:bCs/>
        </w:rPr>
        <w:t>and direction</w:t>
      </w:r>
      <w:r w:rsidRPr="006F3B36">
        <w:br/>
      </w:r>
      <w:r w:rsidRPr="006F3B36">
        <w:rPr>
          <w:rFonts w:ascii="Segoe UI Emoji" w:hAnsi="Segoe UI Emoji" w:cs="Segoe UI Emoji"/>
        </w:rPr>
        <w:t>👉</w:t>
      </w:r>
      <w:r w:rsidRPr="006F3B36">
        <w:t xml:space="preserve"> Examples: displacement, velocity, acceleration, force</w:t>
      </w:r>
    </w:p>
    <w:p w14:paraId="0BCEAA73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📌</w:t>
      </w:r>
      <w:r w:rsidRPr="006F3B36">
        <w:t xml:space="preserve"> </w:t>
      </w:r>
      <w:r w:rsidRPr="006F3B36">
        <w:rPr>
          <w:b/>
          <w:bCs/>
        </w:rPr>
        <w:t>Only vector among options:</w:t>
      </w:r>
      <w:r w:rsidRPr="006F3B36">
        <w:t xml:space="preserve"> Velocity</w:t>
      </w:r>
    </w:p>
    <w:p w14:paraId="126DA92A" w14:textId="77777777" w:rsidR="006F3B36" w:rsidRPr="006F3B36" w:rsidRDefault="006F3B36" w:rsidP="006F3B36">
      <w:r w:rsidRPr="006F3B36">
        <w:pict w14:anchorId="1CE13C09">
          <v:rect id="_x0000_i1200" style="width:0;height:1.5pt" o:hralign="center" o:hrstd="t" o:hr="t" fillcolor="#a0a0a0" stroked="f"/>
        </w:pict>
      </w:r>
    </w:p>
    <w:p w14:paraId="13FF6A4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Representation of a Vector</w:t>
      </w:r>
    </w:p>
    <w:p w14:paraId="489C09B8" w14:textId="77777777" w:rsidR="006F3B36" w:rsidRPr="006F3B36" w:rsidRDefault="006F3B36" w:rsidP="006F3B36">
      <w:r w:rsidRPr="006F3B36">
        <w:t>In 2D:</w:t>
      </w:r>
    </w:p>
    <w:p w14:paraId="252DA3F9" w14:textId="2AAF0DF0" w:rsidR="006F3B36" w:rsidRPr="006F3B36" w:rsidRDefault="006F3B36" w:rsidP="006F3B36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br/>
          </m:r>
        </m:oMath>
      </m:oMathPara>
    </w:p>
    <w:p w14:paraId="62F84FE9" w14:textId="77777777" w:rsidR="006F3B36" w:rsidRPr="006F3B36" w:rsidRDefault="006F3B36" w:rsidP="006F3B36">
      <w:r w:rsidRPr="006F3B36">
        <w:t>In 3D:</w:t>
      </w:r>
    </w:p>
    <w:p w14:paraId="6B1E9048" w14:textId="09F8E2F3" w:rsidR="006F3B36" w:rsidRPr="006F3B36" w:rsidRDefault="006F3B36" w:rsidP="006F3B36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w:br/>
          </m:r>
        </m:oMath>
      </m:oMathPara>
    </w:p>
    <w:p w14:paraId="0E9216EA" w14:textId="77777777" w:rsidR="006F3B36" w:rsidRPr="006F3B36" w:rsidRDefault="006F3B36" w:rsidP="006F3B36">
      <w:r w:rsidRPr="006F3B36">
        <w:t>Where:</w:t>
      </w:r>
    </w:p>
    <w:p w14:paraId="1585D31F" w14:textId="1EA2673C" w:rsidR="006F3B36" w:rsidRPr="006F3B36" w:rsidRDefault="006F3B36" w:rsidP="006F3B36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6F3B36">
        <w:t>→ components</w:t>
      </w:r>
    </w:p>
    <w:p w14:paraId="4A010402" w14:textId="4C32EA22" w:rsidR="006F3B36" w:rsidRPr="006F3B36" w:rsidRDefault="006F3B36" w:rsidP="006F3B36">
      <w:pPr>
        <w:numPr>
          <w:ilvl w:val="0"/>
          <w:numId w:val="2"/>
        </w:num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6F3B36">
        <w:t>→ unit vectors along X, Y, Z axes</w:t>
      </w:r>
    </w:p>
    <w:p w14:paraId="24039FF6" w14:textId="77777777" w:rsidR="006F3B36" w:rsidRPr="006F3B36" w:rsidRDefault="006F3B36" w:rsidP="006F3B36">
      <w:r w:rsidRPr="006F3B36">
        <w:pict w14:anchorId="07C8DB5F">
          <v:rect id="_x0000_i1201" style="width:0;height:1.5pt" o:hralign="center" o:hrstd="t" o:hr="t" fillcolor="#a0a0a0" stroked="f"/>
        </w:pict>
      </w:r>
    </w:p>
    <w:p w14:paraId="3A1C7509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Magnitude of a Vector</w:t>
      </w:r>
    </w:p>
    <w:p w14:paraId="70C2BDD9" w14:textId="0B23488F" w:rsidR="006F3B36" w:rsidRPr="006F3B36" w:rsidRDefault="006F3B36" w:rsidP="006F3B36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(2D)</m:t>
          </m:r>
          <m:r>
            <w:rPr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(3D)</m:t>
          </m:r>
          <m:r>
            <w:rPr>
              <w:i/>
            </w:rPr>
            <w:br/>
          </m:r>
        </m:oMath>
      </m:oMathPara>
    </w:p>
    <w:p w14:paraId="79FA1707" w14:textId="77777777" w:rsidR="006F3B36" w:rsidRPr="006F3B36" w:rsidRDefault="006F3B36" w:rsidP="006F3B36">
      <w:r w:rsidRPr="006F3B36">
        <w:pict w14:anchorId="3F948488">
          <v:rect id="_x0000_i1202" style="width:0;height:1.5pt" o:hralign="center" o:hrstd="t" o:hr="t" fillcolor="#a0a0a0" stroked="f"/>
        </w:pict>
      </w:r>
    </w:p>
    <w:p w14:paraId="0A5268A6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lastRenderedPageBreak/>
        <w:t>Components of a Vector</w:t>
      </w:r>
    </w:p>
    <w:p w14:paraId="16855A96" w14:textId="77777777" w:rsidR="006F3B36" w:rsidRPr="006F3B36" w:rsidRDefault="006F3B36" w:rsidP="006F3B36">
      <w:r w:rsidRPr="006F3B36">
        <w:t>If vector makes angle θ with X-axis:</w:t>
      </w:r>
    </w:p>
    <w:p w14:paraId="14F0DB66" w14:textId="588F5F81" w:rsidR="006F3B36" w:rsidRPr="006F3B36" w:rsidRDefault="006F3B36" w:rsidP="006F3B3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</m:t>
          </m:r>
          <m:r>
            <w:rPr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w:br/>
          </m:r>
        </m:oMath>
      </m:oMathPara>
    </w:p>
    <w:p w14:paraId="771DA6A7" w14:textId="77777777" w:rsidR="006F3B36" w:rsidRPr="006F3B36" w:rsidRDefault="006F3B36" w:rsidP="006F3B36">
      <w:r w:rsidRPr="006F3B36">
        <w:pict w14:anchorId="3FAD3803">
          <v:rect id="_x0000_i1203" style="width:0;height:1.5pt" o:hralign="center" o:hrstd="t" o:hr="t" fillcolor="#a0a0a0" stroked="f"/>
        </w:pict>
      </w:r>
    </w:p>
    <w:p w14:paraId="478F434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Unit Vector</w:t>
      </w:r>
    </w:p>
    <w:p w14:paraId="5E143F13" w14:textId="77777777" w:rsidR="006F3B36" w:rsidRPr="006F3B36" w:rsidRDefault="006F3B36" w:rsidP="006F3B36">
      <w:r w:rsidRPr="006F3B36">
        <w:t xml:space="preserve">A unit vector has </w:t>
      </w:r>
      <w:r w:rsidRPr="006F3B36">
        <w:rPr>
          <w:b/>
          <w:bCs/>
        </w:rPr>
        <w:t>magnitude = 1</w:t>
      </w:r>
    </w:p>
    <w:p w14:paraId="49C49EA8" w14:textId="37879365" w:rsidR="006F3B36" w:rsidRPr="006F3B36" w:rsidRDefault="006F3B36" w:rsidP="006F3B36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r>
            <w:br/>
          </m:r>
        </m:oMath>
      </m:oMathPara>
    </w:p>
    <w:p w14:paraId="17077C4F" w14:textId="77777777" w:rsidR="006F3B36" w:rsidRPr="006F3B36" w:rsidRDefault="006F3B36" w:rsidP="006F3B36">
      <w:r w:rsidRPr="006F3B36">
        <w:pict w14:anchorId="734AA66D">
          <v:rect id="_x0000_i1204" style="width:0;height:1.5pt" o:hralign="center" o:hrstd="t" o:hr="t" fillcolor="#a0a0a0" stroked="f"/>
        </w:pict>
      </w:r>
    </w:p>
    <w:p w14:paraId="15389E0C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2. VECTOR OPERATIONS</w:t>
      </w:r>
    </w:p>
    <w:p w14:paraId="3813E07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Addition</w:t>
      </w:r>
    </w:p>
    <w:p w14:paraId="6D961DB9" w14:textId="003A5EE7" w:rsidR="006F3B36" w:rsidRPr="006F3B36" w:rsidRDefault="006F3B36" w:rsidP="006F3B36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)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)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)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w:br/>
          </m:r>
        </m:oMath>
      </m:oMathPara>
    </w:p>
    <w:p w14:paraId="32FF37C5" w14:textId="77777777" w:rsidR="006F3B36" w:rsidRPr="006F3B36" w:rsidRDefault="006F3B36" w:rsidP="006F3B36">
      <w:r w:rsidRPr="006F3B36">
        <w:pict w14:anchorId="11DF8D8D">
          <v:rect id="_x0000_i1205" style="width:0;height:1.5pt" o:hralign="center" o:hrstd="t" o:hr="t" fillcolor="#a0a0a0" stroked="f"/>
        </w:pict>
      </w:r>
    </w:p>
    <w:p w14:paraId="040B5A42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Subtraction</w:t>
      </w:r>
    </w:p>
    <w:p w14:paraId="429259B6" w14:textId="5932C72A" w:rsidR="006F3B36" w:rsidRPr="006F3B36" w:rsidRDefault="006F3B36" w:rsidP="006F3B36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-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)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)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)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w:br/>
          </m:r>
        </m:oMath>
      </m:oMathPara>
    </w:p>
    <w:p w14:paraId="03887CC1" w14:textId="77777777" w:rsidR="006F3B36" w:rsidRPr="006F3B36" w:rsidRDefault="006F3B36" w:rsidP="006F3B36">
      <w:r w:rsidRPr="006F3B36">
        <w:pict w14:anchorId="484607B4">
          <v:rect id="_x0000_i1206" style="width:0;height:1.5pt" o:hralign="center" o:hrstd="t" o:hr="t" fillcolor="#a0a0a0" stroked="f"/>
        </w:pict>
      </w:r>
    </w:p>
    <w:p w14:paraId="26269F3A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Dot Product (Scalar Product)</w:t>
      </w:r>
    </w:p>
    <w:p w14:paraId="32B746DE" w14:textId="6CD58CBC" w:rsidR="006F3B36" w:rsidRPr="006F3B36" w:rsidRDefault="006F3B36" w:rsidP="006F3B36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br/>
          </m:r>
        </m:oMath>
      </m:oMathPara>
    </w:p>
    <w:p w14:paraId="3C268179" w14:textId="77777777" w:rsidR="006F3B36" w:rsidRPr="006F3B36" w:rsidRDefault="006F3B36" w:rsidP="006F3B36">
      <w:r w:rsidRPr="006F3B36">
        <w:t>OR</w:t>
      </w:r>
    </w:p>
    <w:p w14:paraId="2C41DC18" w14:textId="1F1C6167" w:rsidR="006F3B36" w:rsidRPr="006F3B36" w:rsidRDefault="006F3B36" w:rsidP="006F3B36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=AB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</m:t>
          </m:r>
          <m:r>
            <w:rPr>
              <w:i/>
            </w:rPr>
            <w:br/>
          </m:r>
        </m:oMath>
      </m:oMathPara>
    </w:p>
    <w:p w14:paraId="75A55617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lastRenderedPageBreak/>
        <w:t>📌</w:t>
      </w:r>
      <w:r w:rsidRPr="006F3B36">
        <w:t xml:space="preserve"> </w:t>
      </w:r>
      <w:r w:rsidRPr="006F3B36">
        <w:rPr>
          <w:b/>
          <w:bCs/>
        </w:rPr>
        <w:t>Special cases</w:t>
      </w:r>
    </w:p>
    <w:p w14:paraId="62E4943C" w14:textId="77777777" w:rsidR="006F3B36" w:rsidRPr="006F3B36" w:rsidRDefault="006F3B36" w:rsidP="006F3B36">
      <w:pPr>
        <w:numPr>
          <w:ilvl w:val="0"/>
          <w:numId w:val="3"/>
        </w:numPr>
      </w:pPr>
      <w:r w:rsidRPr="006F3B36">
        <w:t>Perpendicular vectors → Dot product = 0</w:t>
      </w:r>
    </w:p>
    <w:p w14:paraId="7617A094" w14:textId="77777777" w:rsidR="006F3B36" w:rsidRPr="006F3B36" w:rsidRDefault="006F3B36" w:rsidP="006F3B36">
      <w:pPr>
        <w:numPr>
          <w:ilvl w:val="0"/>
          <w:numId w:val="3"/>
        </w:numPr>
      </w:pPr>
      <w:r w:rsidRPr="006F3B36">
        <w:t xml:space="preserve">Used to find </w:t>
      </w:r>
      <w:r w:rsidRPr="006F3B36">
        <w:rPr>
          <w:b/>
          <w:bCs/>
        </w:rPr>
        <w:t>angle</w:t>
      </w:r>
      <w:r w:rsidRPr="006F3B36">
        <w:t xml:space="preserve"> and </w:t>
      </w:r>
      <w:r w:rsidRPr="006F3B36">
        <w:rPr>
          <w:b/>
          <w:bCs/>
        </w:rPr>
        <w:t>orthogonality</w:t>
      </w:r>
    </w:p>
    <w:p w14:paraId="0378455B" w14:textId="77777777" w:rsidR="006F3B36" w:rsidRPr="006F3B36" w:rsidRDefault="006F3B36" w:rsidP="006F3B36">
      <w:r w:rsidRPr="006F3B36">
        <w:pict w14:anchorId="41A2680C">
          <v:rect id="_x0000_i1207" style="width:0;height:1.5pt" o:hralign="center" o:hrstd="t" o:hr="t" fillcolor="#a0a0a0" stroked="f"/>
        </w:pict>
      </w:r>
    </w:p>
    <w:p w14:paraId="380963A4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Cross Product (Vector Product)</w:t>
      </w:r>
    </w:p>
    <w:p w14:paraId="5B404B2A" w14:textId="45F6741E" w:rsidR="006F3B36" w:rsidRPr="006F3B36" w:rsidRDefault="006F3B36" w:rsidP="006F3B36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=AB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br/>
          </m:r>
        </m:oMath>
      </m:oMathPara>
    </w:p>
    <w:p w14:paraId="4C907A20" w14:textId="77777777" w:rsidR="006F3B36" w:rsidRPr="006F3B36" w:rsidRDefault="006F3B36" w:rsidP="006F3B36">
      <w:r w:rsidRPr="006F3B36">
        <w:t>Determinant form:</w:t>
      </w:r>
    </w:p>
    <w:p w14:paraId="5DA9FEBB" w14:textId="5E833672" w:rsidR="006F3B36" w:rsidRPr="006F3B36" w:rsidRDefault="006F3B36" w:rsidP="006F3B36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=∣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acc>
              </m:e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</m:acc>
              </m:e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acc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e>
            </m:mr>
          </m:m>
          <m:r>
            <w:rPr>
              <w:rFonts w:ascii="Cambria Math" w:hAnsi="Cambria Math"/>
            </w:rPr>
            <m:t>∣</m:t>
          </m:r>
          <m:r>
            <w:rPr>
              <w:i/>
            </w:rPr>
            <w:br/>
          </m:r>
        </m:oMath>
      </m:oMathPara>
    </w:p>
    <w:p w14:paraId="5D9E355B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📌</w:t>
      </w:r>
      <w:r w:rsidRPr="006F3B36">
        <w:t xml:space="preserve"> </w:t>
      </w:r>
      <w:r w:rsidRPr="006F3B36">
        <w:rPr>
          <w:b/>
          <w:bCs/>
        </w:rPr>
        <w:t>Special cases</w:t>
      </w:r>
    </w:p>
    <w:p w14:paraId="1971D3B4" w14:textId="77777777" w:rsidR="006F3B36" w:rsidRPr="006F3B36" w:rsidRDefault="006F3B36" w:rsidP="006F3B36">
      <w:pPr>
        <w:numPr>
          <w:ilvl w:val="0"/>
          <w:numId w:val="4"/>
        </w:numPr>
      </w:pPr>
      <w:r w:rsidRPr="006F3B36">
        <w:t>Parallel vectors → Cross product = 0</w:t>
      </w:r>
    </w:p>
    <w:p w14:paraId="3ED36C98" w14:textId="77777777" w:rsidR="006F3B36" w:rsidRPr="006F3B36" w:rsidRDefault="006F3B36" w:rsidP="006F3B36">
      <w:pPr>
        <w:numPr>
          <w:ilvl w:val="0"/>
          <w:numId w:val="4"/>
        </w:numPr>
      </w:pPr>
      <w:r w:rsidRPr="006F3B36">
        <w:t xml:space="preserve">Direction given by </w:t>
      </w:r>
      <w:r w:rsidRPr="006F3B36">
        <w:rPr>
          <w:b/>
          <w:bCs/>
        </w:rPr>
        <w:t>Right Hand Rule</w:t>
      </w:r>
    </w:p>
    <w:p w14:paraId="4FF9D2A4" w14:textId="77777777" w:rsidR="006F3B36" w:rsidRPr="006F3B36" w:rsidRDefault="006F3B36" w:rsidP="006F3B36">
      <w:r w:rsidRPr="006F3B36">
        <w:pict w14:anchorId="0E7E5E2B">
          <v:rect id="_x0000_i1208" style="width:0;height:1.5pt" o:hralign="center" o:hrstd="t" o:hr="t" fillcolor="#a0a0a0" stroked="f"/>
        </w:pict>
      </w:r>
    </w:p>
    <w:p w14:paraId="3E12CC19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3. NEWTON’S LAWS OF MOTION</w:t>
      </w:r>
    </w:p>
    <w:p w14:paraId="722CB1D9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Newton’s First Law</w:t>
      </w:r>
    </w:p>
    <w:p w14:paraId="37AFB8B6" w14:textId="77777777" w:rsidR="006F3B36" w:rsidRPr="006F3B36" w:rsidRDefault="006F3B36" w:rsidP="006F3B36">
      <w:r w:rsidRPr="006F3B36">
        <w:t>A body remains at rest or in uniform motion unless acted upon by an external force.</w:t>
      </w:r>
    </w:p>
    <w:p w14:paraId="6B4DE0BA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📌</w:t>
      </w:r>
      <w:r w:rsidRPr="006F3B36">
        <w:t xml:space="preserve"> Explains </w:t>
      </w:r>
      <w:r w:rsidRPr="006F3B36">
        <w:rPr>
          <w:b/>
          <w:bCs/>
        </w:rPr>
        <w:t>inertia</w:t>
      </w:r>
    </w:p>
    <w:p w14:paraId="25B32BC5" w14:textId="77777777" w:rsidR="006F3B36" w:rsidRPr="006F3B36" w:rsidRDefault="006F3B36" w:rsidP="006F3B36">
      <w:r w:rsidRPr="006F3B36">
        <w:pict w14:anchorId="20EF47E1">
          <v:rect id="_x0000_i1209" style="width:0;height:1.5pt" o:hralign="center" o:hrstd="t" o:hr="t" fillcolor="#a0a0a0" stroked="f"/>
        </w:pict>
      </w:r>
    </w:p>
    <w:p w14:paraId="65A2E32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Newton’s Second Law</w:t>
      </w:r>
    </w:p>
    <w:p w14:paraId="34F05C87" w14:textId="77777777" w:rsidR="006F3B36" w:rsidRPr="006F3B36" w:rsidRDefault="006F3B36" w:rsidP="006F3B36">
      <w:r w:rsidRPr="006F3B36">
        <w:t>Rate of change of momentum is proportional to applied force.</w:t>
      </w:r>
    </w:p>
    <w:p w14:paraId="041A8455" w14:textId="412DB84F" w:rsidR="006F3B36" w:rsidRPr="006F3B36" w:rsidRDefault="006F3B36" w:rsidP="006F3B36">
      <m:oMathPara>
        <m:oMath>
          <m:r>
            <w:rPr>
              <w:rFonts w:ascii="Cambria Math" w:hAnsi="Cambria Math"/>
            </w:rPr>
            <m:t>∑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=m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br/>
          </m:r>
        </m:oMath>
      </m:oMathPara>
    </w:p>
    <w:p w14:paraId="085369D4" w14:textId="77777777" w:rsidR="006F3B36" w:rsidRPr="006F3B36" w:rsidRDefault="006F3B36" w:rsidP="006F3B36">
      <w:r w:rsidRPr="006F3B36">
        <w:t>Component form:</w:t>
      </w:r>
    </w:p>
    <w:p w14:paraId="030F9F4B" w14:textId="0FD2D31B" w:rsidR="006F3B36" w:rsidRPr="006F3B36" w:rsidRDefault="006F3B36" w:rsidP="006F3B36">
      <m:oMathPara>
        <m:oMath>
          <m:r>
            <w:rPr>
              <w:rFonts w:ascii="Cambria Math" w:hAnsi="Cambria Math"/>
            </w:rPr>
            <w:lastRenderedPageBreak/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,∑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br/>
          </m:r>
        </m:oMath>
      </m:oMathPara>
    </w:p>
    <w:p w14:paraId="095EB958" w14:textId="77777777" w:rsidR="006F3B36" w:rsidRPr="006F3B36" w:rsidRDefault="006F3B36" w:rsidP="006F3B36">
      <w:r w:rsidRPr="006F3B36">
        <w:t>Also,</w:t>
      </w:r>
    </w:p>
    <w:p w14:paraId="11F9282F" w14:textId="324E1770" w:rsidR="006F3B36" w:rsidRPr="006F3B36" w:rsidRDefault="006F3B36" w:rsidP="006F3B36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br/>
          </m:r>
        </m:oMath>
      </m:oMathPara>
    </w:p>
    <w:p w14:paraId="1E875AEC" w14:textId="77777777" w:rsidR="006F3B36" w:rsidRPr="006F3B36" w:rsidRDefault="006F3B36" w:rsidP="006F3B36">
      <w:r w:rsidRPr="006F3B36">
        <w:t>Where momentum:</w:t>
      </w:r>
    </w:p>
    <w:p w14:paraId="49B7E1BE" w14:textId="3613435F" w:rsidR="006F3B36" w:rsidRPr="006F3B36" w:rsidRDefault="006F3B36" w:rsidP="006F3B36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=m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br/>
          </m:r>
        </m:oMath>
      </m:oMathPara>
    </w:p>
    <w:p w14:paraId="2E5C1B97" w14:textId="77777777" w:rsidR="006F3B36" w:rsidRPr="006F3B36" w:rsidRDefault="006F3B36" w:rsidP="006F3B36">
      <w:r w:rsidRPr="006F3B36">
        <w:pict w14:anchorId="16A53551">
          <v:rect id="_x0000_i1210" style="width:0;height:1.5pt" o:hralign="center" o:hrstd="t" o:hr="t" fillcolor="#a0a0a0" stroked="f"/>
        </w:pict>
      </w:r>
    </w:p>
    <w:p w14:paraId="1E9B3EAF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Newton’s Third Law</w:t>
      </w:r>
    </w:p>
    <w:p w14:paraId="44C07659" w14:textId="77777777" w:rsidR="006F3B36" w:rsidRPr="006F3B36" w:rsidRDefault="006F3B36" w:rsidP="006F3B36">
      <w:r w:rsidRPr="006F3B36">
        <w:t>For every action, there is an equal and opposite reaction.</w:t>
      </w:r>
    </w:p>
    <w:p w14:paraId="268905B5" w14:textId="32735093" w:rsidR="006F3B36" w:rsidRPr="006F3B36" w:rsidRDefault="006F3B36" w:rsidP="006F3B3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BA</m:t>
              </m:r>
            </m:sub>
          </m:sSub>
          <m:r>
            <w:br/>
          </m:r>
        </m:oMath>
      </m:oMathPara>
    </w:p>
    <w:p w14:paraId="71ACAE44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📌</w:t>
      </w:r>
      <w:r w:rsidRPr="006F3B36">
        <w:t xml:space="preserve"> Acts on </w:t>
      </w:r>
      <w:r w:rsidRPr="006F3B36">
        <w:rPr>
          <w:b/>
          <w:bCs/>
        </w:rPr>
        <w:t>different bodies</w:t>
      </w:r>
    </w:p>
    <w:p w14:paraId="08A66BC8" w14:textId="77777777" w:rsidR="006F3B36" w:rsidRPr="006F3B36" w:rsidRDefault="006F3B36" w:rsidP="006F3B36">
      <w:r w:rsidRPr="006F3B36">
        <w:pict w14:anchorId="5AFB2F34">
          <v:rect id="_x0000_i1211" style="width:0;height:1.5pt" o:hralign="center" o:hrstd="t" o:hr="t" fillcolor="#a0a0a0" stroked="f"/>
        </w:pict>
      </w:r>
    </w:p>
    <w:p w14:paraId="73817B8B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4. FORCES IN MECHANICS</w:t>
      </w:r>
    </w:p>
    <w:p w14:paraId="496D83EC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Types of Forces</w:t>
      </w:r>
    </w:p>
    <w:p w14:paraId="096ADB77" w14:textId="72A1CE67" w:rsidR="006F3B36" w:rsidRPr="006F3B36" w:rsidRDefault="006F3B36" w:rsidP="006F3B36">
      <w:pPr>
        <w:numPr>
          <w:ilvl w:val="0"/>
          <w:numId w:val="5"/>
        </w:numPr>
      </w:pPr>
      <w:r w:rsidRPr="006F3B36">
        <w:t xml:space="preserve">Gravitational force → </w:t>
      </w:r>
      <m:oMath>
        <m:r>
          <w:rPr>
            <w:rFonts w:ascii="Cambria Math" w:hAnsi="Cambria Math"/>
          </w:rPr>
          <m:t>F=mg</m:t>
        </m:r>
      </m:oMath>
    </w:p>
    <w:p w14:paraId="637218D4" w14:textId="77777777" w:rsidR="006F3B36" w:rsidRPr="006F3B36" w:rsidRDefault="006F3B36" w:rsidP="006F3B36">
      <w:pPr>
        <w:numPr>
          <w:ilvl w:val="0"/>
          <w:numId w:val="5"/>
        </w:numPr>
      </w:pPr>
      <w:r w:rsidRPr="006F3B36">
        <w:t>Normal force → Perpendicular to surface</w:t>
      </w:r>
    </w:p>
    <w:p w14:paraId="2B2F6A7D" w14:textId="77777777" w:rsidR="006F3B36" w:rsidRPr="006F3B36" w:rsidRDefault="006F3B36" w:rsidP="006F3B36">
      <w:pPr>
        <w:numPr>
          <w:ilvl w:val="0"/>
          <w:numId w:val="5"/>
        </w:numPr>
      </w:pPr>
      <w:r w:rsidRPr="006F3B36">
        <w:t>Tension → Along rope/string</w:t>
      </w:r>
    </w:p>
    <w:p w14:paraId="5514FF59" w14:textId="77777777" w:rsidR="006F3B36" w:rsidRPr="006F3B36" w:rsidRDefault="006F3B36" w:rsidP="006F3B36">
      <w:pPr>
        <w:numPr>
          <w:ilvl w:val="0"/>
          <w:numId w:val="5"/>
        </w:numPr>
      </w:pPr>
      <w:r w:rsidRPr="006F3B36">
        <w:t>Friction → Opposes motion</w:t>
      </w:r>
    </w:p>
    <w:p w14:paraId="2194CD2E" w14:textId="77777777" w:rsidR="006F3B36" w:rsidRPr="006F3B36" w:rsidRDefault="006F3B36" w:rsidP="006F3B36">
      <w:r w:rsidRPr="006F3B36">
        <w:pict w14:anchorId="714EC25E">
          <v:rect id="_x0000_i1212" style="width:0;height:1.5pt" o:hralign="center" o:hrstd="t" o:hr="t" fillcolor="#a0a0a0" stroked="f"/>
        </w:pict>
      </w:r>
    </w:p>
    <w:p w14:paraId="64901B0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Friction</w:t>
      </w:r>
    </w:p>
    <w:p w14:paraId="0768BF2C" w14:textId="151E4A55" w:rsidR="006F3B36" w:rsidRPr="006F3B36" w:rsidRDefault="006F3B36" w:rsidP="006F3B36">
      <m:oMathPara>
        <m:oMath>
          <m:r>
            <w:rPr>
              <w:rFonts w:ascii="Cambria Math" w:hAnsi="Cambria Math"/>
            </w:rPr>
            <m:t>f=μN</m:t>
          </m:r>
          <m:r>
            <w:rPr>
              <w:i/>
            </w:rPr>
            <w:br/>
          </m:r>
        </m:oMath>
      </m:oMathPara>
    </w:p>
    <w:p w14:paraId="587AAB3D" w14:textId="1A1E1821" w:rsidR="006F3B36" w:rsidRPr="006F3B36" w:rsidRDefault="006F3B36" w:rsidP="006F3B36">
      <w:pPr>
        <w:numPr>
          <w:ilvl w:val="0"/>
          <w:numId w:val="6"/>
        </w:numPr>
      </w:pPr>
      <w:r w:rsidRPr="006F3B36">
        <w:rPr>
          <w:b/>
          <w:bCs/>
        </w:rPr>
        <w:t>Static friction</w:t>
      </w:r>
      <w:r w:rsidRPr="006F3B36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N</m:t>
        </m:r>
      </m:oMath>
    </w:p>
    <w:p w14:paraId="75081C19" w14:textId="7873C272" w:rsidR="006F3B36" w:rsidRPr="006F3B36" w:rsidRDefault="006F3B36" w:rsidP="006F3B36">
      <w:pPr>
        <w:numPr>
          <w:ilvl w:val="0"/>
          <w:numId w:val="6"/>
        </w:numPr>
      </w:pPr>
      <w:r w:rsidRPr="006F3B36">
        <w:rPr>
          <w:b/>
          <w:bCs/>
        </w:rPr>
        <w:t>Kinetic friction</w:t>
      </w:r>
      <w:r w:rsidRPr="006F3B36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N</m:t>
        </m:r>
      </m:oMath>
    </w:p>
    <w:p w14:paraId="532ADC39" w14:textId="77777777" w:rsidR="006F3B36" w:rsidRPr="006F3B36" w:rsidRDefault="006F3B36" w:rsidP="006F3B36">
      <w:r w:rsidRPr="006F3B36">
        <w:pict w14:anchorId="7583803D">
          <v:rect id="_x0000_i1213" style="width:0;height:1.5pt" o:hralign="center" o:hrstd="t" o:hr="t" fillcolor="#a0a0a0" stroked="f"/>
        </w:pict>
      </w:r>
    </w:p>
    <w:p w14:paraId="2E4F5B56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lastRenderedPageBreak/>
        <w:t>5. FREE BODY DIAGRAM (FBD)</w:t>
      </w:r>
    </w:p>
    <w:p w14:paraId="356FC9E9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👉</w:t>
      </w:r>
      <w:r w:rsidRPr="006F3B36">
        <w:t xml:space="preserve"> Diagram showing </w:t>
      </w:r>
      <w:r w:rsidRPr="006F3B36">
        <w:rPr>
          <w:b/>
          <w:bCs/>
        </w:rPr>
        <w:t>all forces acting on a body</w:t>
      </w:r>
    </w:p>
    <w:p w14:paraId="1CA1B70E" w14:textId="77777777" w:rsidR="006F3B36" w:rsidRPr="006F3B36" w:rsidRDefault="006F3B36" w:rsidP="006F3B36">
      <w:r w:rsidRPr="006F3B36">
        <w:t>Steps:</w:t>
      </w:r>
    </w:p>
    <w:p w14:paraId="02F84B89" w14:textId="77777777" w:rsidR="006F3B36" w:rsidRPr="006F3B36" w:rsidRDefault="006F3B36" w:rsidP="006F3B36">
      <w:pPr>
        <w:numPr>
          <w:ilvl w:val="0"/>
          <w:numId w:val="7"/>
        </w:numPr>
      </w:pPr>
      <w:r w:rsidRPr="006F3B36">
        <w:t>Isolate the object</w:t>
      </w:r>
    </w:p>
    <w:p w14:paraId="0A768A22" w14:textId="77777777" w:rsidR="006F3B36" w:rsidRPr="006F3B36" w:rsidRDefault="006F3B36" w:rsidP="006F3B36">
      <w:pPr>
        <w:numPr>
          <w:ilvl w:val="0"/>
          <w:numId w:val="7"/>
        </w:numPr>
      </w:pPr>
      <w:r w:rsidRPr="006F3B36">
        <w:t>Show all forces</w:t>
      </w:r>
    </w:p>
    <w:p w14:paraId="009DF926" w14:textId="77777777" w:rsidR="006F3B36" w:rsidRPr="006F3B36" w:rsidRDefault="006F3B36" w:rsidP="006F3B36">
      <w:pPr>
        <w:numPr>
          <w:ilvl w:val="0"/>
          <w:numId w:val="7"/>
        </w:numPr>
      </w:pPr>
      <w:r w:rsidRPr="006F3B36">
        <w:t>Choose axes</w:t>
      </w:r>
    </w:p>
    <w:p w14:paraId="476BD327" w14:textId="77777777" w:rsidR="006F3B36" w:rsidRPr="006F3B36" w:rsidRDefault="006F3B36" w:rsidP="006F3B36">
      <w:pPr>
        <w:numPr>
          <w:ilvl w:val="0"/>
          <w:numId w:val="7"/>
        </w:numPr>
      </w:pPr>
      <w:r w:rsidRPr="006F3B36">
        <w:t>Apply Newton’s laws</w:t>
      </w:r>
    </w:p>
    <w:p w14:paraId="0E905E22" w14:textId="77777777" w:rsidR="006F3B36" w:rsidRPr="006F3B36" w:rsidRDefault="006F3B36" w:rsidP="006F3B36">
      <w:r w:rsidRPr="006F3B36">
        <w:pict w14:anchorId="50DB9A2C">
          <v:rect id="_x0000_i1214" style="width:0;height:1.5pt" o:hralign="center" o:hrstd="t" o:hr="t" fillcolor="#a0a0a0" stroked="f"/>
        </w:pict>
      </w:r>
    </w:p>
    <w:p w14:paraId="53780A07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6. OBJECT ON AN INCLINED PLANE</w:t>
      </w:r>
    </w:p>
    <w:p w14:paraId="3F2599EA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Forces</w:t>
      </w:r>
    </w:p>
    <w:p w14:paraId="208E8B03" w14:textId="580D970E" w:rsidR="006F3B36" w:rsidRPr="006F3B36" w:rsidRDefault="006F3B36" w:rsidP="006F3B36">
      <w:pPr>
        <w:numPr>
          <w:ilvl w:val="0"/>
          <w:numId w:val="8"/>
        </w:numPr>
      </w:pPr>
      <w:r w:rsidRPr="006F3B36">
        <w:t xml:space="preserve">Weight component along plane: </w:t>
      </w:r>
      <m:oMath>
        <m:r>
          <w:rPr>
            <w:rFonts w:ascii="Cambria Math" w:hAnsi="Cambria Math"/>
          </w:rPr>
          <m:t>mg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⁡θ</m:t>
        </m:r>
      </m:oMath>
    </w:p>
    <w:p w14:paraId="1777C63D" w14:textId="2389CF78" w:rsidR="006F3B36" w:rsidRPr="006F3B36" w:rsidRDefault="006F3B36" w:rsidP="006F3B36">
      <w:pPr>
        <w:numPr>
          <w:ilvl w:val="0"/>
          <w:numId w:val="8"/>
        </w:numPr>
      </w:pPr>
      <w:r w:rsidRPr="006F3B36">
        <w:t xml:space="preserve">Normal force: </w:t>
      </w:r>
      <m:oMath>
        <m:r>
          <w:rPr>
            <w:rFonts w:ascii="Cambria Math" w:hAnsi="Cambria Math"/>
          </w:rPr>
          <m:t>N=mg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⁡θ</m:t>
        </m:r>
      </m:oMath>
    </w:p>
    <w:p w14:paraId="68FCC4F6" w14:textId="77777777" w:rsidR="006F3B36" w:rsidRPr="006F3B36" w:rsidRDefault="006F3B36" w:rsidP="006F3B36">
      <w:r w:rsidRPr="006F3B36">
        <w:pict w14:anchorId="13B66720">
          <v:rect id="_x0000_i1215" style="width:0;height:1.5pt" o:hralign="center" o:hrstd="t" o:hr="t" fillcolor="#a0a0a0" stroked="f"/>
        </w:pict>
      </w:r>
    </w:p>
    <w:p w14:paraId="441CF10D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Static Case</w:t>
      </w:r>
    </w:p>
    <w:p w14:paraId="255857D7" w14:textId="30BE0C3A" w:rsidR="006F3B36" w:rsidRPr="006F3B36" w:rsidRDefault="006F3B36" w:rsidP="006F3B3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=mg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</m:t>
          </m:r>
          <m:r>
            <w:rPr>
              <w:i/>
            </w:rPr>
            <w:br/>
          </m:r>
        </m:oMath>
      </m:oMathPara>
    </w:p>
    <w:p w14:paraId="492E9DF5" w14:textId="77777777" w:rsidR="006F3B36" w:rsidRPr="006F3B36" w:rsidRDefault="006F3B36" w:rsidP="006F3B36">
      <w:r w:rsidRPr="006F3B36">
        <w:pict w14:anchorId="579EE1A2">
          <v:rect id="_x0000_i1216" style="width:0;height:1.5pt" o:hralign="center" o:hrstd="t" o:hr="t" fillcolor="#a0a0a0" stroked="f"/>
        </w:pict>
      </w:r>
    </w:p>
    <w:p w14:paraId="1C6EAB74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Sliding Case</w:t>
      </w:r>
    </w:p>
    <w:p w14:paraId="5CB446BF" w14:textId="5320DD4E" w:rsidR="006F3B36" w:rsidRPr="006F3B36" w:rsidRDefault="006F3B36" w:rsidP="006F3B36">
      <m:oMathPara>
        <m:oMath>
          <m:r>
            <w:rPr>
              <w:rFonts w:ascii="Cambria Math" w:hAnsi="Cambria Math"/>
            </w:rPr>
            <m:t>a=g(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⁡θ)</m:t>
          </m:r>
          <m:r>
            <w:rPr>
              <w:i/>
            </w:rPr>
            <w:br/>
          </m:r>
        </m:oMath>
      </m:oMathPara>
    </w:p>
    <w:p w14:paraId="0B0B03C7" w14:textId="77777777" w:rsidR="006F3B36" w:rsidRPr="006F3B36" w:rsidRDefault="006F3B36" w:rsidP="006F3B36">
      <w:r w:rsidRPr="006F3B36">
        <w:pict w14:anchorId="0542E7BC">
          <v:rect id="_x0000_i1217" style="width:0;height:1.5pt" o:hralign="center" o:hrstd="t" o:hr="t" fillcolor="#a0a0a0" stroked="f"/>
        </w:pict>
      </w:r>
    </w:p>
    <w:p w14:paraId="409C9C78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7. IDEAL PULLEY SYSTEM (ATWOOD MACHINE)</w:t>
      </w:r>
    </w:p>
    <w:p w14:paraId="532B83C1" w14:textId="2ACA0115" w:rsidR="006F3B36" w:rsidRPr="006F3B36" w:rsidRDefault="006F3B36" w:rsidP="006F3B36">
      <w:r w:rsidRPr="006F3B36">
        <w:t xml:space="preserve">For masses </w:t>
      </w:r>
      <m:oMath>
        <m:r>
          <w:rPr>
            <w:rFonts w:ascii="Cambria Math" w:hAnsi="Cambria Math"/>
          </w:rPr>
          <m:t>M&gt;m</m:t>
        </m:r>
      </m:oMath>
      <w:r w:rsidRPr="006F3B36">
        <w:t>:</w:t>
      </w:r>
    </w:p>
    <w:p w14:paraId="476A6CFD" w14:textId="4A2BA72F" w:rsidR="006F3B36" w:rsidRPr="006F3B36" w:rsidRDefault="006F3B36" w:rsidP="006F3B36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(M-m)g</m:t>
              </m:r>
            </m:num>
            <m:den>
              <m:r>
                <w:rPr>
                  <w:rFonts w:ascii="Cambria Math" w:hAnsi="Cambria Math"/>
                </w:rPr>
                <m:t>M+m</m:t>
              </m:r>
            </m:den>
          </m:f>
          <m:r>
            <w:br/>
          </m:r>
        </m:oMath>
      </m:oMathPara>
    </w:p>
    <w:p w14:paraId="58E3F2A3" w14:textId="77777777" w:rsidR="006F3B36" w:rsidRPr="006F3B36" w:rsidRDefault="006F3B36" w:rsidP="006F3B36">
      <w:r w:rsidRPr="006F3B36">
        <w:t>Tension:</w:t>
      </w:r>
    </w:p>
    <w:p w14:paraId="3BE0310E" w14:textId="2674BD76" w:rsidR="006F3B36" w:rsidRPr="006F3B36" w:rsidRDefault="006F3B36" w:rsidP="006F3B36">
      <m:oMathPara>
        <m:oMath>
          <m:r>
            <w:rPr>
              <w:rFonts w:ascii="Cambria Math" w:hAnsi="Cambria Math"/>
            </w:rPr>
            <w:lastRenderedPageBreak/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2Mm</m:t>
              </m:r>
            </m:num>
            <m:den>
              <m:r>
                <w:rPr>
                  <w:rFonts w:ascii="Cambria Math" w:hAnsi="Cambria Math"/>
                </w:rPr>
                <m:t>M+m</m:t>
              </m:r>
            </m:den>
          </m:f>
          <m:r>
            <w:rPr>
              <w:rFonts w:ascii="Cambria Math" w:hAnsi="Cambria Math"/>
            </w:rPr>
            <m:t>g</m:t>
          </m:r>
          <m:r>
            <w:rPr>
              <w:i/>
            </w:rPr>
            <w:br/>
          </m:r>
        </m:oMath>
      </m:oMathPara>
    </w:p>
    <w:p w14:paraId="22C6B7C3" w14:textId="77777777" w:rsidR="006F3B36" w:rsidRPr="006F3B36" w:rsidRDefault="006F3B36" w:rsidP="006F3B36">
      <w:r w:rsidRPr="006F3B36">
        <w:pict w14:anchorId="72C0CFA4">
          <v:rect id="_x0000_i1218" style="width:0;height:1.5pt" o:hralign="center" o:hrstd="t" o:hr="t" fillcolor="#a0a0a0" stroked="f"/>
        </w:pict>
      </w:r>
    </w:p>
    <w:p w14:paraId="3C8466DE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8. MOMENTUM &amp; IMPULSE</w:t>
      </w:r>
    </w:p>
    <w:p w14:paraId="3E6B20E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Momentum</w:t>
      </w:r>
    </w:p>
    <w:p w14:paraId="2ED8FD21" w14:textId="77DF77F1" w:rsidR="006F3B36" w:rsidRPr="006F3B36" w:rsidRDefault="006F3B36" w:rsidP="006F3B36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=m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br/>
          </m:r>
        </m:oMath>
      </m:oMathPara>
    </w:p>
    <w:p w14:paraId="5573A6F7" w14:textId="77777777" w:rsidR="006F3B36" w:rsidRPr="006F3B36" w:rsidRDefault="006F3B36" w:rsidP="006F3B36">
      <w:r w:rsidRPr="006F3B36">
        <w:pict w14:anchorId="69EAB731">
          <v:rect id="_x0000_i1219" style="width:0;height:1.5pt" o:hralign="center" o:hrstd="t" o:hr="t" fillcolor="#a0a0a0" stroked="f"/>
        </w:pict>
      </w:r>
    </w:p>
    <w:p w14:paraId="50D9329D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Impulse</w:t>
      </w:r>
    </w:p>
    <w:p w14:paraId="3777858E" w14:textId="4CA107DE" w:rsidR="006F3B36" w:rsidRPr="006F3B36" w:rsidRDefault="006F3B36" w:rsidP="006F3B36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br/>
          </m:r>
        </m:oMath>
      </m:oMathPara>
    </w:p>
    <w:p w14:paraId="7F4B6E3A" w14:textId="77777777" w:rsidR="006F3B36" w:rsidRPr="006F3B36" w:rsidRDefault="006F3B36" w:rsidP="006F3B36">
      <w:r w:rsidRPr="006F3B36">
        <w:pict w14:anchorId="6C82D34D">
          <v:rect id="_x0000_i1220" style="width:0;height:1.5pt" o:hralign="center" o:hrstd="t" o:hr="t" fillcolor="#a0a0a0" stroked="f"/>
        </w:pict>
      </w:r>
    </w:p>
    <w:p w14:paraId="0BD09884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Conservation of Linear Momentum</w:t>
      </w:r>
    </w:p>
    <w:p w14:paraId="5C77B3BA" w14:textId="77777777" w:rsidR="006F3B36" w:rsidRPr="006F3B36" w:rsidRDefault="006F3B36" w:rsidP="006F3B36">
      <w:r w:rsidRPr="006F3B36">
        <w:t>If no external force:</w:t>
      </w:r>
    </w:p>
    <w:p w14:paraId="7736D41D" w14:textId="7C64E497" w:rsidR="006F3B36" w:rsidRPr="006F3B36" w:rsidRDefault="006F3B36" w:rsidP="006F3B3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0D744BCF" w14:textId="77777777" w:rsidR="006F3B36" w:rsidRPr="006F3B36" w:rsidRDefault="006F3B36" w:rsidP="006F3B36">
      <w:r w:rsidRPr="006F3B36">
        <w:pict w14:anchorId="71F11E84">
          <v:rect id="_x0000_i1221" style="width:0;height:1.5pt" o:hralign="center" o:hrstd="t" o:hr="t" fillcolor="#a0a0a0" stroked="f"/>
        </w:pict>
      </w:r>
    </w:p>
    <w:p w14:paraId="418CEDA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9. WORK, ENERGY &amp; POWER</w:t>
      </w:r>
    </w:p>
    <w:p w14:paraId="56854AD9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Work</w:t>
      </w:r>
    </w:p>
    <w:p w14:paraId="52954F5B" w14:textId="4445A69C" w:rsidR="006F3B36" w:rsidRPr="006F3B36" w:rsidRDefault="006F3B36" w:rsidP="006F3B36">
      <m:oMathPara>
        <m:oMath>
          <m:r>
            <w:rPr>
              <w:rFonts w:ascii="Cambria Math" w:hAnsi="Cambria Math"/>
            </w:rPr>
            <m:t>W=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br/>
          </m:r>
        </m:oMath>
      </m:oMathPara>
    </w:p>
    <w:p w14:paraId="45123ECF" w14:textId="77777777" w:rsidR="006F3B36" w:rsidRPr="006F3B36" w:rsidRDefault="006F3B36" w:rsidP="006F3B36">
      <w:r w:rsidRPr="006F3B36">
        <w:pict w14:anchorId="4A2C9D5F">
          <v:rect id="_x0000_i1222" style="width:0;height:1.5pt" o:hralign="center" o:hrstd="t" o:hr="t" fillcolor="#a0a0a0" stroked="f"/>
        </w:pict>
      </w:r>
    </w:p>
    <w:p w14:paraId="6800627D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Kinetic Energy</w:t>
      </w:r>
    </w:p>
    <w:p w14:paraId="71CF46B3" w14:textId="607DB227" w:rsidR="006F3B36" w:rsidRPr="006F3B36" w:rsidRDefault="006F3B36" w:rsidP="006F3B36">
      <m:oMathPara>
        <m:oMath>
          <m:r>
            <w:rPr>
              <w:rFonts w:ascii="Cambria Math" w:hAnsi="Cambria Math"/>
            </w:rPr>
            <m:t>KE=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37D83372" w14:textId="77777777" w:rsidR="006F3B36" w:rsidRPr="006F3B36" w:rsidRDefault="006F3B36" w:rsidP="006F3B36">
      <w:r w:rsidRPr="006F3B36">
        <w:pict w14:anchorId="2C9E2340">
          <v:rect id="_x0000_i1223" style="width:0;height:1.5pt" o:hralign="center" o:hrstd="t" o:hr="t" fillcolor="#a0a0a0" stroked="f"/>
        </w:pict>
      </w:r>
    </w:p>
    <w:p w14:paraId="7C3A5DF9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Work–Energy Theorem</w:t>
      </w:r>
    </w:p>
    <w:p w14:paraId="6634172F" w14:textId="53EBF4C7" w:rsidR="006F3B36" w:rsidRPr="006F3B36" w:rsidRDefault="006F3B36" w:rsidP="006F3B36">
      <m:oMathPara>
        <m:oMath>
          <m:r>
            <w:rPr>
              <w:rFonts w:ascii="Cambria Math" w:hAnsi="Cambria Math"/>
            </w:rPr>
            <w:lastRenderedPageBreak/>
            <m:t>W=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KE</m:t>
          </m:r>
          <m:r>
            <w:rPr>
              <w:i/>
            </w:rPr>
            <w:br/>
          </m:r>
        </m:oMath>
      </m:oMathPara>
    </w:p>
    <w:p w14:paraId="776A5E7B" w14:textId="77777777" w:rsidR="006F3B36" w:rsidRPr="006F3B36" w:rsidRDefault="006F3B36" w:rsidP="006F3B36">
      <w:r w:rsidRPr="006F3B36">
        <w:pict w14:anchorId="49BB0AA4">
          <v:rect id="_x0000_i1224" style="width:0;height:1.5pt" o:hralign="center" o:hrstd="t" o:hr="t" fillcolor="#a0a0a0" stroked="f"/>
        </w:pict>
      </w:r>
    </w:p>
    <w:p w14:paraId="46B790EA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Potential Energy</w:t>
      </w:r>
    </w:p>
    <w:p w14:paraId="0B3F4125" w14:textId="500D3536" w:rsidR="006F3B36" w:rsidRPr="006F3B36" w:rsidRDefault="006F3B36" w:rsidP="006F3B36">
      <m:oMathPara>
        <m:oMath>
          <m:r>
            <w:rPr>
              <w:rFonts w:ascii="Cambria Math" w:hAnsi="Cambria Math"/>
            </w:rPr>
            <m:t>PE=mgh</m:t>
          </m:r>
          <m:r>
            <w:rPr>
              <w:i/>
            </w:rPr>
            <w:br/>
          </m:r>
        </m:oMath>
      </m:oMathPara>
    </w:p>
    <w:p w14:paraId="14B2DDA5" w14:textId="77777777" w:rsidR="006F3B36" w:rsidRPr="006F3B36" w:rsidRDefault="006F3B36" w:rsidP="006F3B36">
      <w:r w:rsidRPr="006F3B36">
        <w:pict w14:anchorId="27941EDB">
          <v:rect id="_x0000_i1225" style="width:0;height:1.5pt" o:hralign="center" o:hrstd="t" o:hr="t" fillcolor="#a0a0a0" stroked="f"/>
        </w:pict>
      </w:r>
    </w:p>
    <w:p w14:paraId="2CEDB512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Mechanical Energy</w:t>
      </w:r>
    </w:p>
    <w:p w14:paraId="36483ADF" w14:textId="6F9ABED1" w:rsidR="006F3B36" w:rsidRPr="006F3B36" w:rsidRDefault="006F3B36" w:rsidP="006F3B36">
      <m:oMathPara>
        <m:oMath>
          <m:r>
            <w:rPr>
              <w:rFonts w:ascii="Cambria Math" w:hAnsi="Cambria Math"/>
            </w:rPr>
            <m:t>E=KE+PE</m:t>
          </m:r>
          <m:r>
            <w:rPr>
              <w:i/>
            </w:rPr>
            <w:br/>
          </m:r>
        </m:oMath>
      </m:oMathPara>
    </w:p>
    <w:p w14:paraId="0C0753DB" w14:textId="77777777" w:rsidR="006F3B36" w:rsidRPr="006F3B36" w:rsidRDefault="006F3B36" w:rsidP="006F3B36">
      <w:r w:rsidRPr="006F3B36">
        <w:pict w14:anchorId="787072E6">
          <v:rect id="_x0000_i1226" style="width:0;height:1.5pt" o:hralign="center" o:hrstd="t" o:hr="t" fillcolor="#a0a0a0" stroked="f"/>
        </w:pict>
      </w:r>
    </w:p>
    <w:p w14:paraId="1028C00B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Conservation of Mechanical Energy</w:t>
      </w:r>
    </w:p>
    <w:p w14:paraId="065C246A" w14:textId="56BE9213" w:rsidR="006F3B36" w:rsidRPr="006F3B36" w:rsidRDefault="006F3B36" w:rsidP="006F3B3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+mg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+mg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17EDB5C0" w14:textId="77777777" w:rsidR="006F3B36" w:rsidRPr="006F3B36" w:rsidRDefault="006F3B36" w:rsidP="006F3B36">
      <w:r w:rsidRPr="006F3B36">
        <w:pict w14:anchorId="0CF4DC5E">
          <v:rect id="_x0000_i1227" style="width:0;height:1.5pt" o:hralign="center" o:hrstd="t" o:hr="t" fillcolor="#a0a0a0" stroked="f"/>
        </w:pict>
      </w:r>
    </w:p>
    <w:p w14:paraId="156245EB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UNIT–1 FORMULA SHEET (QUICK REVISION)</w:t>
      </w:r>
    </w:p>
    <w:p w14:paraId="7621009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Vectors</w:t>
      </w:r>
    </w:p>
    <w:p w14:paraId="6B1F9D5B" w14:textId="695695CF" w:rsidR="006F3B36" w:rsidRPr="006F3B36" w:rsidRDefault="006F3B36" w:rsidP="006F3B36">
      <w:pPr>
        <w:numPr>
          <w:ilvl w:val="0"/>
          <w:numId w:val="9"/>
        </w:numPr>
      </w:pPr>
      <m:oMath>
        <m:r>
          <m:rPr>
            <m:sty m:val="p"/>
          </m:rPr>
          <w:rPr>
            <w:rFonts w:ascii="Cambria Math" w:hAnsi="Cambria Math"/>
          </w:rPr>
          <m:t>∣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</w:p>
    <w:p w14:paraId="36E48E71" w14:textId="1D21405B" w:rsidR="006F3B36" w:rsidRPr="006F3B36" w:rsidRDefault="006F3B36" w:rsidP="006F3B36">
      <w:pPr>
        <w:numPr>
          <w:ilvl w:val="0"/>
          <w:numId w:val="9"/>
        </w:num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=AB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⁡θ</m:t>
        </m:r>
      </m:oMath>
    </w:p>
    <w:p w14:paraId="79394B8E" w14:textId="5D013886" w:rsidR="006F3B36" w:rsidRPr="006F3B36" w:rsidRDefault="006F3B36" w:rsidP="006F3B36">
      <w:pPr>
        <w:numPr>
          <w:ilvl w:val="0"/>
          <w:numId w:val="9"/>
        </w:num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=AB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⁡θ</m:t>
        </m:r>
      </m:oMath>
    </w:p>
    <w:p w14:paraId="261483DE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Mechanics</w:t>
      </w:r>
    </w:p>
    <w:p w14:paraId="7C13AA18" w14:textId="79DCA098" w:rsidR="006F3B36" w:rsidRPr="006F3B36" w:rsidRDefault="006F3B36" w:rsidP="006F3B36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F=ma</m:t>
        </m:r>
      </m:oMath>
    </w:p>
    <w:p w14:paraId="197161BE" w14:textId="18B86415" w:rsidR="006F3B36" w:rsidRPr="006F3B36" w:rsidRDefault="006F3B36" w:rsidP="006F3B36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p=mv</m:t>
        </m:r>
      </m:oMath>
    </w:p>
    <w:p w14:paraId="2DBF75CA" w14:textId="17880A5C" w:rsidR="006F3B36" w:rsidRPr="006F3B36" w:rsidRDefault="006F3B36" w:rsidP="006F3B36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J=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</m:t>
        </m:r>
      </m:oMath>
    </w:p>
    <w:p w14:paraId="25168FF7" w14:textId="21288967" w:rsidR="006F3B36" w:rsidRPr="006F3B36" w:rsidRDefault="006F3B36" w:rsidP="006F3B36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KE=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D9DB871" w14:textId="2E24C466" w:rsidR="006F3B36" w:rsidRPr="006F3B36" w:rsidRDefault="006F3B36" w:rsidP="006F3B36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PE=mgh</m:t>
        </m:r>
      </m:oMath>
    </w:p>
    <w:p w14:paraId="56B9AC5A" w14:textId="738C69A3" w:rsidR="006F3B36" w:rsidRPr="006F3B36" w:rsidRDefault="006F3B36" w:rsidP="006F3B36">
      <w:pPr>
        <w:numPr>
          <w:ilvl w:val="0"/>
          <w:numId w:val="10"/>
        </w:numPr>
      </w:pPr>
      <m:oMath>
        <m:r>
          <w:rPr>
            <w:rFonts w:ascii="Cambria Math" w:hAnsi="Cambria Math"/>
          </w:rPr>
          <w:lastRenderedPageBreak/>
          <m:t>W=Fs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⁡θ</m:t>
        </m:r>
      </m:oMath>
    </w:p>
    <w:p w14:paraId="2C15E8B7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Inclined Plane</w:t>
      </w:r>
    </w:p>
    <w:p w14:paraId="5F8D7D29" w14:textId="16A78A7F" w:rsidR="006F3B36" w:rsidRPr="006F3B36" w:rsidRDefault="006F3B36" w:rsidP="006F3B36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N=mg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⁡θ</m:t>
        </m:r>
      </m:oMath>
    </w:p>
    <w:p w14:paraId="52076F13" w14:textId="3526355A" w:rsidR="006F3B36" w:rsidRPr="006F3B36" w:rsidRDefault="006F3B36" w:rsidP="006F3B36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a=g(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⁡θ-μ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⁡θ)</m:t>
        </m:r>
      </m:oMath>
    </w:p>
    <w:p w14:paraId="2DF2BA1B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📘</w:t>
      </w:r>
      <w:r w:rsidRPr="006F3B36">
        <w:rPr>
          <w:b/>
          <w:bCs/>
        </w:rPr>
        <w:t xml:space="preserve"> UNIT–</w:t>
      </w:r>
      <w:proofErr w:type="gramStart"/>
      <w:r w:rsidRPr="006F3B36">
        <w:rPr>
          <w:b/>
          <w:bCs/>
        </w:rPr>
        <w:t>1 :</w:t>
      </w:r>
      <w:proofErr w:type="gramEnd"/>
      <w:r w:rsidRPr="006F3B36">
        <w:rPr>
          <w:b/>
          <w:bCs/>
        </w:rPr>
        <w:t xml:space="preserve"> IMPORTANT EXAM QUESTIONS</w:t>
      </w:r>
    </w:p>
    <w:p w14:paraId="53DA5FAB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PART – A</w:t>
      </w:r>
    </w:p>
    <w:p w14:paraId="7B95165C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  <w:i/>
          <w:iCs/>
        </w:rPr>
        <w:t>Short Answer Questions</w:t>
      </w:r>
    </w:p>
    <w:p w14:paraId="2187AF33" w14:textId="77777777" w:rsidR="006F3B36" w:rsidRPr="006F3B36" w:rsidRDefault="006F3B36" w:rsidP="006F3B36">
      <w:r w:rsidRPr="006F3B36">
        <w:rPr>
          <w:i/>
          <w:iCs/>
        </w:rPr>
        <w:t>(5 questions × 3 marks = 15 marks)</w:t>
      </w:r>
    </w:p>
    <w:p w14:paraId="6D590108" w14:textId="77777777" w:rsidR="006F3B36" w:rsidRPr="006F3B36" w:rsidRDefault="006F3B36" w:rsidP="006F3B36">
      <w:pPr>
        <w:numPr>
          <w:ilvl w:val="0"/>
          <w:numId w:val="12"/>
        </w:numPr>
      </w:pPr>
      <w:r w:rsidRPr="006F3B36">
        <w:t xml:space="preserve">Define </w:t>
      </w:r>
      <w:r w:rsidRPr="006F3B36">
        <w:rPr>
          <w:b/>
          <w:bCs/>
        </w:rPr>
        <w:t>scalar</w:t>
      </w:r>
      <w:r w:rsidRPr="006F3B36">
        <w:t xml:space="preserve"> and </w:t>
      </w:r>
      <w:r w:rsidRPr="006F3B36">
        <w:rPr>
          <w:b/>
          <w:bCs/>
        </w:rPr>
        <w:t>vector</w:t>
      </w:r>
      <w:r w:rsidRPr="006F3B36">
        <w:t xml:space="preserve"> quantities. Give two examples of each.</w:t>
      </w:r>
    </w:p>
    <w:p w14:paraId="0A897104" w14:textId="77777777" w:rsidR="006F3B36" w:rsidRPr="006F3B36" w:rsidRDefault="006F3B36" w:rsidP="006F3B36">
      <w:pPr>
        <w:numPr>
          <w:ilvl w:val="0"/>
          <w:numId w:val="12"/>
        </w:numPr>
      </w:pPr>
      <w:r w:rsidRPr="006F3B36">
        <w:t xml:space="preserve">What is a </w:t>
      </w:r>
      <w:r w:rsidRPr="006F3B36">
        <w:rPr>
          <w:b/>
          <w:bCs/>
        </w:rPr>
        <w:t>unit vector</w:t>
      </w:r>
      <w:r w:rsidRPr="006F3B36">
        <w:t>? Write the expression for a unit vector in the direction of a given vector.</w:t>
      </w:r>
    </w:p>
    <w:p w14:paraId="55C16983" w14:textId="77777777" w:rsidR="006F3B36" w:rsidRPr="006F3B36" w:rsidRDefault="006F3B36" w:rsidP="006F3B36">
      <w:pPr>
        <w:numPr>
          <w:ilvl w:val="0"/>
          <w:numId w:val="12"/>
        </w:numPr>
      </w:pPr>
      <w:r w:rsidRPr="006F3B36">
        <w:t xml:space="preserve">State </w:t>
      </w:r>
      <w:r w:rsidRPr="006F3B36">
        <w:rPr>
          <w:b/>
          <w:bCs/>
        </w:rPr>
        <w:t>Newton’s First Law of Motion</w:t>
      </w:r>
      <w:r w:rsidRPr="006F3B36">
        <w:t xml:space="preserve"> and explain the concept of inertia.</w:t>
      </w:r>
    </w:p>
    <w:p w14:paraId="77F9B63B" w14:textId="77777777" w:rsidR="006F3B36" w:rsidRPr="006F3B36" w:rsidRDefault="006F3B36" w:rsidP="006F3B36">
      <w:pPr>
        <w:numPr>
          <w:ilvl w:val="0"/>
          <w:numId w:val="12"/>
        </w:numPr>
      </w:pPr>
      <w:r w:rsidRPr="006F3B36">
        <w:t xml:space="preserve">Define </w:t>
      </w:r>
      <w:r w:rsidRPr="006F3B36">
        <w:rPr>
          <w:b/>
          <w:bCs/>
        </w:rPr>
        <w:t>dot product of two vectors</w:t>
      </w:r>
      <w:r w:rsidRPr="006F3B36">
        <w:t>. Write its mathematical expression and mention one application.</w:t>
      </w:r>
    </w:p>
    <w:p w14:paraId="41D0E800" w14:textId="77777777" w:rsidR="006F3B36" w:rsidRPr="006F3B36" w:rsidRDefault="006F3B36" w:rsidP="006F3B36">
      <w:pPr>
        <w:numPr>
          <w:ilvl w:val="0"/>
          <w:numId w:val="12"/>
        </w:numPr>
      </w:pPr>
      <w:r w:rsidRPr="006F3B36">
        <w:t xml:space="preserve">What is </w:t>
      </w:r>
      <w:r w:rsidRPr="006F3B36">
        <w:rPr>
          <w:b/>
          <w:bCs/>
        </w:rPr>
        <w:t>impulse</w:t>
      </w:r>
      <w:r w:rsidRPr="006F3B36">
        <w:t>? Write the relation between impulse and momentum.</w:t>
      </w:r>
    </w:p>
    <w:p w14:paraId="06611781" w14:textId="77777777" w:rsidR="006F3B36" w:rsidRPr="006F3B36" w:rsidRDefault="006F3B36" w:rsidP="006F3B36">
      <w:r w:rsidRPr="006F3B36">
        <w:pict w14:anchorId="4B216727">
          <v:rect id="_x0000_i1305" style="width:0;height:1.5pt" o:hralign="center" o:hrstd="t" o:hr="t" fillcolor="#a0a0a0" stroked="f"/>
        </w:pict>
      </w:r>
    </w:p>
    <w:p w14:paraId="55CF58A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PART – B</w:t>
      </w:r>
    </w:p>
    <w:p w14:paraId="0E87C4C6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  <w:i/>
          <w:iCs/>
        </w:rPr>
        <w:t>Subjective / Long Answer Questions</w:t>
      </w:r>
    </w:p>
    <w:p w14:paraId="0994A0D2" w14:textId="77777777" w:rsidR="006F3B36" w:rsidRPr="006F3B36" w:rsidRDefault="006F3B36" w:rsidP="006F3B36">
      <w:r w:rsidRPr="006F3B36">
        <w:rPr>
          <w:i/>
          <w:iCs/>
        </w:rPr>
        <w:t xml:space="preserve">(Answer any </w:t>
      </w:r>
      <w:r w:rsidRPr="006F3B36">
        <w:rPr>
          <w:b/>
          <w:bCs/>
          <w:i/>
          <w:iCs/>
        </w:rPr>
        <w:t>5 out of 7</w:t>
      </w:r>
      <w:r w:rsidRPr="006F3B36">
        <w:rPr>
          <w:i/>
          <w:iCs/>
        </w:rPr>
        <w:t xml:space="preserve"> questions, 5 × 7 = 35 marks)</w:t>
      </w:r>
    </w:p>
    <w:p w14:paraId="25EA574E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Q1.</w:t>
      </w:r>
    </w:p>
    <w:p w14:paraId="2A241BF6" w14:textId="77777777" w:rsidR="006F3B36" w:rsidRPr="006F3B36" w:rsidRDefault="006F3B36" w:rsidP="006F3B36">
      <w:r w:rsidRPr="006F3B36">
        <w:t xml:space="preserve">(a) Explain </w:t>
      </w:r>
      <w:r w:rsidRPr="006F3B36">
        <w:rPr>
          <w:b/>
          <w:bCs/>
        </w:rPr>
        <w:t>scalar and vector quantities</w:t>
      </w:r>
      <w:r w:rsidRPr="006F3B36">
        <w:t xml:space="preserve"> in detail.</w:t>
      </w:r>
      <w:r w:rsidRPr="006F3B36">
        <w:br/>
        <w:t xml:space="preserve">(b) Resolve a vector into its </w:t>
      </w:r>
      <w:r w:rsidRPr="006F3B36">
        <w:rPr>
          <w:b/>
          <w:bCs/>
        </w:rPr>
        <w:t>rectangular components</w:t>
      </w:r>
      <w:r w:rsidRPr="006F3B36">
        <w:t xml:space="preserve"> and derive the expression for its magnitude.</w:t>
      </w:r>
    </w:p>
    <w:p w14:paraId="465170ED" w14:textId="77777777" w:rsidR="006F3B36" w:rsidRPr="006F3B36" w:rsidRDefault="006F3B36" w:rsidP="006F3B36">
      <w:r w:rsidRPr="006F3B36">
        <w:pict w14:anchorId="5B7F0DDF">
          <v:rect id="_x0000_i1306" style="width:0;height:1.5pt" o:hralign="center" o:hrstd="t" o:hr="t" fillcolor="#a0a0a0" stroked="f"/>
        </w:pict>
      </w:r>
    </w:p>
    <w:p w14:paraId="3D6615A8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Q2.</w:t>
      </w:r>
    </w:p>
    <w:p w14:paraId="1059948B" w14:textId="77777777" w:rsidR="006F3B36" w:rsidRPr="006F3B36" w:rsidRDefault="006F3B36" w:rsidP="006F3B36">
      <w:r w:rsidRPr="006F3B36">
        <w:t xml:space="preserve">(a) Define </w:t>
      </w:r>
      <w:r w:rsidRPr="006F3B36">
        <w:rPr>
          <w:b/>
          <w:bCs/>
        </w:rPr>
        <w:t>dot product</w:t>
      </w:r>
      <w:r w:rsidRPr="006F3B36">
        <w:t xml:space="preserve"> and </w:t>
      </w:r>
      <w:r w:rsidRPr="006F3B36">
        <w:rPr>
          <w:b/>
          <w:bCs/>
        </w:rPr>
        <w:t>cross product</w:t>
      </w:r>
      <w:r w:rsidRPr="006F3B36">
        <w:t xml:space="preserve"> of two vectors.</w:t>
      </w:r>
      <w:r w:rsidRPr="006F3B36">
        <w:br/>
        <w:t xml:space="preserve">(b) Derive expressions for dot and cross products and mention their </w:t>
      </w:r>
      <w:r w:rsidRPr="006F3B36">
        <w:rPr>
          <w:b/>
          <w:bCs/>
        </w:rPr>
        <w:t>physical significance</w:t>
      </w:r>
      <w:r w:rsidRPr="006F3B36">
        <w:t>.</w:t>
      </w:r>
    </w:p>
    <w:p w14:paraId="57A4490C" w14:textId="77777777" w:rsidR="006F3B36" w:rsidRPr="006F3B36" w:rsidRDefault="006F3B36" w:rsidP="006F3B36">
      <w:r w:rsidRPr="006F3B36">
        <w:lastRenderedPageBreak/>
        <w:pict w14:anchorId="34440186">
          <v:rect id="_x0000_i1307" style="width:0;height:1.5pt" o:hralign="center" o:hrstd="t" o:hr="t" fillcolor="#a0a0a0" stroked="f"/>
        </w:pict>
      </w:r>
    </w:p>
    <w:p w14:paraId="5493462C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Q3.</w:t>
      </w:r>
    </w:p>
    <w:p w14:paraId="30F7E6A5" w14:textId="77777777" w:rsidR="006F3B36" w:rsidRPr="006F3B36" w:rsidRDefault="006F3B36" w:rsidP="006F3B36">
      <w:r w:rsidRPr="006F3B36">
        <w:t xml:space="preserve">(a) State and explain </w:t>
      </w:r>
      <w:r w:rsidRPr="006F3B36">
        <w:rPr>
          <w:b/>
          <w:bCs/>
        </w:rPr>
        <w:t>Newton’s three laws of motion</w:t>
      </w:r>
      <w:r w:rsidRPr="006F3B36">
        <w:t>.</w:t>
      </w:r>
      <w:r w:rsidRPr="006F3B36">
        <w:br/>
        <w:t>(b) Give one practical example for each law.</w:t>
      </w:r>
    </w:p>
    <w:p w14:paraId="3158078F" w14:textId="77777777" w:rsidR="006F3B36" w:rsidRPr="006F3B36" w:rsidRDefault="006F3B36" w:rsidP="006F3B36">
      <w:r w:rsidRPr="006F3B36">
        <w:pict w14:anchorId="2FFB3F88">
          <v:rect id="_x0000_i1308" style="width:0;height:1.5pt" o:hralign="center" o:hrstd="t" o:hr="t" fillcolor="#a0a0a0" stroked="f"/>
        </w:pict>
      </w:r>
    </w:p>
    <w:p w14:paraId="1926B498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Q4.</w:t>
      </w:r>
    </w:p>
    <w:p w14:paraId="7CEAF52B" w14:textId="77777777" w:rsidR="006F3B36" w:rsidRPr="006F3B36" w:rsidRDefault="006F3B36" w:rsidP="006F3B36">
      <w:r w:rsidRPr="006F3B36">
        <w:t xml:space="preserve">(a) Explain the concept of </w:t>
      </w:r>
      <w:r w:rsidRPr="006F3B36">
        <w:rPr>
          <w:b/>
          <w:bCs/>
        </w:rPr>
        <w:t>free body diagram (FBD)</w:t>
      </w:r>
      <w:r w:rsidRPr="006F3B36">
        <w:t>.</w:t>
      </w:r>
      <w:r w:rsidRPr="006F3B36">
        <w:br/>
        <w:t xml:space="preserve">(b) Draw the free body diagram of a body placed on a </w:t>
      </w:r>
      <w:r w:rsidRPr="006F3B36">
        <w:rPr>
          <w:b/>
          <w:bCs/>
        </w:rPr>
        <w:t>rough inclined plane</w:t>
      </w:r>
      <w:r w:rsidRPr="006F3B36">
        <w:t xml:space="preserve"> and derive the expression for acceleration.</w:t>
      </w:r>
    </w:p>
    <w:p w14:paraId="5CCC7D89" w14:textId="77777777" w:rsidR="006F3B36" w:rsidRPr="006F3B36" w:rsidRDefault="006F3B36" w:rsidP="006F3B36">
      <w:r w:rsidRPr="006F3B36">
        <w:pict w14:anchorId="54C113AE">
          <v:rect id="_x0000_i1309" style="width:0;height:1.5pt" o:hralign="center" o:hrstd="t" o:hr="t" fillcolor="#a0a0a0" stroked="f"/>
        </w:pict>
      </w:r>
    </w:p>
    <w:p w14:paraId="2BF8E7FB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Q5.</w:t>
      </w:r>
    </w:p>
    <w:p w14:paraId="06E861A7" w14:textId="77777777" w:rsidR="006F3B36" w:rsidRPr="006F3B36" w:rsidRDefault="006F3B36" w:rsidP="006F3B36">
      <w:r w:rsidRPr="006F3B36">
        <w:t xml:space="preserve">(a) Define </w:t>
      </w:r>
      <w:r w:rsidRPr="006F3B36">
        <w:rPr>
          <w:b/>
          <w:bCs/>
        </w:rPr>
        <w:t>momentum</w:t>
      </w:r>
      <w:r w:rsidRPr="006F3B36">
        <w:t xml:space="preserve"> and </w:t>
      </w:r>
      <w:r w:rsidRPr="006F3B36">
        <w:rPr>
          <w:b/>
          <w:bCs/>
        </w:rPr>
        <w:t>impulse</w:t>
      </w:r>
      <w:r w:rsidRPr="006F3B36">
        <w:t>.</w:t>
      </w:r>
      <w:r w:rsidRPr="006F3B36">
        <w:br/>
        <w:t xml:space="preserve">(b) Derive the </w:t>
      </w:r>
      <w:r w:rsidRPr="006F3B36">
        <w:rPr>
          <w:b/>
          <w:bCs/>
        </w:rPr>
        <w:t>law of conservation of linear momentum</w:t>
      </w:r>
      <w:r w:rsidRPr="006F3B36">
        <w:t xml:space="preserve"> for a two-body system.</w:t>
      </w:r>
    </w:p>
    <w:p w14:paraId="1BF6F280" w14:textId="77777777" w:rsidR="006F3B36" w:rsidRPr="006F3B36" w:rsidRDefault="006F3B36" w:rsidP="006F3B36">
      <w:r w:rsidRPr="006F3B36">
        <w:pict w14:anchorId="0E1CDACC">
          <v:rect id="_x0000_i1310" style="width:0;height:1.5pt" o:hralign="center" o:hrstd="t" o:hr="t" fillcolor="#a0a0a0" stroked="f"/>
        </w:pict>
      </w:r>
    </w:p>
    <w:p w14:paraId="6BC1E02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Q6.</w:t>
      </w:r>
    </w:p>
    <w:p w14:paraId="07C044B5" w14:textId="77777777" w:rsidR="006F3B36" w:rsidRPr="006F3B36" w:rsidRDefault="006F3B36" w:rsidP="006F3B36">
      <w:r w:rsidRPr="006F3B36">
        <w:t xml:space="preserve">(a) Define </w:t>
      </w:r>
      <w:r w:rsidRPr="006F3B36">
        <w:rPr>
          <w:b/>
          <w:bCs/>
        </w:rPr>
        <w:t>work, energy and power</w:t>
      </w:r>
      <w:r w:rsidRPr="006F3B36">
        <w:t>.</w:t>
      </w:r>
      <w:r w:rsidRPr="006F3B36">
        <w:br/>
        <w:t xml:space="preserve">(b) Derive the expression for </w:t>
      </w:r>
      <w:r w:rsidRPr="006F3B36">
        <w:rPr>
          <w:b/>
          <w:bCs/>
        </w:rPr>
        <w:t>kinetic energy</w:t>
      </w:r>
      <w:r w:rsidRPr="006F3B36">
        <w:t xml:space="preserve"> using Newton’s laws.</w:t>
      </w:r>
    </w:p>
    <w:p w14:paraId="76188AD3" w14:textId="77777777" w:rsidR="006F3B36" w:rsidRPr="006F3B36" w:rsidRDefault="006F3B36" w:rsidP="006F3B36">
      <w:r w:rsidRPr="006F3B36">
        <w:pict w14:anchorId="04027CC2">
          <v:rect id="_x0000_i1311" style="width:0;height:1.5pt" o:hralign="center" o:hrstd="t" o:hr="t" fillcolor="#a0a0a0" stroked="f"/>
        </w:pict>
      </w:r>
    </w:p>
    <w:p w14:paraId="2692ADE6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Q7.</w:t>
      </w:r>
    </w:p>
    <w:p w14:paraId="64262419" w14:textId="77777777" w:rsidR="006F3B36" w:rsidRPr="006F3B36" w:rsidRDefault="006F3B36" w:rsidP="006F3B36">
      <w:r w:rsidRPr="006F3B36">
        <w:t xml:space="preserve">(a) Explain </w:t>
      </w:r>
      <w:r w:rsidRPr="006F3B36">
        <w:rPr>
          <w:b/>
          <w:bCs/>
        </w:rPr>
        <w:t>friction</w:t>
      </w:r>
      <w:r w:rsidRPr="006F3B36">
        <w:t xml:space="preserve"> and its types.</w:t>
      </w:r>
      <w:r w:rsidRPr="006F3B36">
        <w:br/>
        <w:t xml:space="preserve">(b) Derive expressions for </w:t>
      </w:r>
      <w:r w:rsidRPr="006F3B36">
        <w:rPr>
          <w:b/>
          <w:bCs/>
        </w:rPr>
        <w:t>limiting friction</w:t>
      </w:r>
      <w:r w:rsidRPr="006F3B36">
        <w:t xml:space="preserve"> and coefficient of friction.</w:t>
      </w:r>
    </w:p>
    <w:p w14:paraId="2643C13A" w14:textId="77777777" w:rsidR="006F3B36" w:rsidRPr="006F3B36" w:rsidRDefault="006F3B36" w:rsidP="006F3B36">
      <w:r w:rsidRPr="006F3B36">
        <w:pict w14:anchorId="6E78DE3D">
          <v:rect id="_x0000_i1312" style="width:0;height:1.5pt" o:hralign="center" o:hrstd="t" o:hr="t" fillcolor="#a0a0a0" stroked="f"/>
        </w:pict>
      </w:r>
    </w:p>
    <w:p w14:paraId="1058A85D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🔑</w:t>
      </w:r>
      <w:r w:rsidRPr="006F3B36">
        <w:rPr>
          <w:b/>
          <w:bCs/>
        </w:rPr>
        <w:t xml:space="preserve"> UNIT–1 EXAM TIPS</w:t>
      </w:r>
    </w:p>
    <w:p w14:paraId="343FA68B" w14:textId="77777777" w:rsidR="006F3B36" w:rsidRPr="006F3B36" w:rsidRDefault="006F3B36" w:rsidP="006F3B36">
      <w:pPr>
        <w:numPr>
          <w:ilvl w:val="0"/>
          <w:numId w:val="13"/>
        </w:numPr>
      </w:pPr>
      <w:r w:rsidRPr="006F3B36">
        <w:rPr>
          <w:b/>
          <w:bCs/>
        </w:rPr>
        <w:t>Vectors + Newton’s laws</w:t>
      </w:r>
      <w:r w:rsidRPr="006F3B36">
        <w:t xml:space="preserve"> are </w:t>
      </w:r>
      <w:r w:rsidRPr="006F3B36">
        <w:rPr>
          <w:i/>
          <w:iCs/>
        </w:rPr>
        <w:t>guaranteed weightage</w:t>
      </w:r>
    </w:p>
    <w:p w14:paraId="08E4E32A" w14:textId="77777777" w:rsidR="006F3B36" w:rsidRPr="006F3B36" w:rsidRDefault="006F3B36" w:rsidP="006F3B36">
      <w:pPr>
        <w:numPr>
          <w:ilvl w:val="0"/>
          <w:numId w:val="13"/>
        </w:numPr>
      </w:pPr>
      <w:r w:rsidRPr="006F3B36">
        <w:t xml:space="preserve">Always write </w:t>
      </w:r>
      <w:r w:rsidRPr="006F3B36">
        <w:rPr>
          <w:b/>
          <w:bCs/>
        </w:rPr>
        <w:t>formula first</w:t>
      </w:r>
      <w:r w:rsidRPr="006F3B36">
        <w:t>, then explanation</w:t>
      </w:r>
    </w:p>
    <w:p w14:paraId="4FEB6C5E" w14:textId="77777777" w:rsidR="006F3B36" w:rsidRPr="006F3B36" w:rsidRDefault="006F3B36" w:rsidP="006F3B36">
      <w:pPr>
        <w:numPr>
          <w:ilvl w:val="0"/>
          <w:numId w:val="13"/>
        </w:numPr>
      </w:pPr>
      <w:r w:rsidRPr="006F3B36">
        <w:t xml:space="preserve">Draw </w:t>
      </w:r>
      <w:r w:rsidRPr="006F3B36">
        <w:rPr>
          <w:b/>
          <w:bCs/>
        </w:rPr>
        <w:t>neat diagrams</w:t>
      </w:r>
      <w:r w:rsidRPr="006F3B36">
        <w:t xml:space="preserve"> (FBD, inclined plane)</w:t>
      </w:r>
    </w:p>
    <w:p w14:paraId="15A92F23" w14:textId="77777777" w:rsidR="006F3B36" w:rsidRPr="006F3B36" w:rsidRDefault="006F3B36" w:rsidP="006F3B36">
      <w:pPr>
        <w:numPr>
          <w:ilvl w:val="0"/>
          <w:numId w:val="13"/>
        </w:numPr>
      </w:pPr>
      <w:r w:rsidRPr="006F3B36">
        <w:t xml:space="preserve">Write </w:t>
      </w:r>
      <w:r w:rsidRPr="006F3B36">
        <w:rPr>
          <w:b/>
          <w:bCs/>
        </w:rPr>
        <w:t>units &amp; symbols clearly</w:t>
      </w:r>
    </w:p>
    <w:p w14:paraId="203C131D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📘</w:t>
      </w:r>
      <w:r w:rsidRPr="006F3B36">
        <w:rPr>
          <w:b/>
          <w:bCs/>
        </w:rPr>
        <w:t xml:space="preserve"> UNIT–</w:t>
      </w:r>
      <w:proofErr w:type="gramStart"/>
      <w:r w:rsidRPr="006F3B36">
        <w:rPr>
          <w:b/>
          <w:bCs/>
        </w:rPr>
        <w:t>2 :</w:t>
      </w:r>
      <w:proofErr w:type="gramEnd"/>
      <w:r w:rsidRPr="006F3B36">
        <w:rPr>
          <w:b/>
          <w:bCs/>
        </w:rPr>
        <w:t xml:space="preserve"> OPTICS – FULL THEORY</w:t>
      </w:r>
    </w:p>
    <w:p w14:paraId="3BB5FB8E" w14:textId="77777777" w:rsidR="006F3B36" w:rsidRPr="006F3B36" w:rsidRDefault="006F3B36" w:rsidP="006F3B36">
      <w:r w:rsidRPr="006F3B36">
        <w:lastRenderedPageBreak/>
        <w:pict w14:anchorId="33E906E9">
          <v:rect id="_x0000_i1435" style="width:0;height:1.5pt" o:hralign="center" o:hrstd="t" o:hr="t" fillcolor="#a0a0a0" stroked="f"/>
        </w:pict>
      </w:r>
    </w:p>
    <w:p w14:paraId="4F803D05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1. ELECTROMAGNETIC WAVES (EM WAVES)</w:t>
      </w:r>
    </w:p>
    <w:p w14:paraId="05B1B8C5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What is an Electromagnetic Wave?</w:t>
      </w:r>
    </w:p>
    <w:p w14:paraId="0E0A09C7" w14:textId="77777777" w:rsidR="006F3B36" w:rsidRPr="006F3B36" w:rsidRDefault="006F3B36" w:rsidP="006F3B36">
      <w:r w:rsidRPr="006F3B36">
        <w:t xml:space="preserve">An </w:t>
      </w:r>
      <w:r w:rsidRPr="006F3B36">
        <w:rPr>
          <w:b/>
          <w:bCs/>
        </w:rPr>
        <w:t>electromagnetic wave</w:t>
      </w:r>
      <w:r w:rsidRPr="006F3B36">
        <w:t xml:space="preserve"> is a wave in which:</w:t>
      </w:r>
    </w:p>
    <w:p w14:paraId="3225D137" w14:textId="77777777" w:rsidR="006F3B36" w:rsidRPr="006F3B36" w:rsidRDefault="006F3B36" w:rsidP="006F3B36">
      <w:pPr>
        <w:numPr>
          <w:ilvl w:val="0"/>
          <w:numId w:val="14"/>
        </w:numPr>
      </w:pPr>
      <w:r w:rsidRPr="006F3B36">
        <w:t xml:space="preserve">An </w:t>
      </w:r>
      <w:r w:rsidRPr="006F3B36">
        <w:rPr>
          <w:b/>
          <w:bCs/>
        </w:rPr>
        <w:t>electric field (E)</w:t>
      </w:r>
      <w:r w:rsidRPr="006F3B36">
        <w:t xml:space="preserve"> and</w:t>
      </w:r>
    </w:p>
    <w:p w14:paraId="6FD7EE1D" w14:textId="77777777" w:rsidR="006F3B36" w:rsidRPr="006F3B36" w:rsidRDefault="006F3B36" w:rsidP="006F3B36">
      <w:pPr>
        <w:numPr>
          <w:ilvl w:val="0"/>
          <w:numId w:val="14"/>
        </w:numPr>
      </w:pPr>
      <w:r w:rsidRPr="006F3B36">
        <w:t xml:space="preserve">A </w:t>
      </w:r>
      <w:r w:rsidRPr="006F3B36">
        <w:rPr>
          <w:b/>
          <w:bCs/>
        </w:rPr>
        <w:t>magnetic field (B)</w:t>
      </w:r>
      <w:r w:rsidRPr="006F3B36">
        <w:br/>
        <w:t xml:space="preserve">oscillate </w:t>
      </w:r>
      <w:r w:rsidRPr="006F3B36">
        <w:rPr>
          <w:b/>
          <w:bCs/>
        </w:rPr>
        <w:t>perpendicular to each other</w:t>
      </w:r>
      <w:r w:rsidRPr="006F3B36">
        <w:t xml:space="preserve"> and also </w:t>
      </w:r>
      <w:r w:rsidRPr="006F3B36">
        <w:rPr>
          <w:b/>
          <w:bCs/>
        </w:rPr>
        <w:t>perpendicular to the direction of propagation</w:t>
      </w:r>
      <w:r w:rsidRPr="006F3B36">
        <w:t>.</w:t>
      </w:r>
    </w:p>
    <w:p w14:paraId="49D6C525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📌</w:t>
      </w:r>
      <w:r w:rsidRPr="006F3B36">
        <w:t xml:space="preserve"> </w:t>
      </w:r>
      <w:r w:rsidRPr="006F3B36">
        <w:rPr>
          <w:b/>
          <w:bCs/>
        </w:rPr>
        <w:t>Important point:</w:t>
      </w:r>
      <w:r w:rsidRPr="006F3B36">
        <w:br/>
        <w:t xml:space="preserve">EM waves </w:t>
      </w:r>
      <w:r w:rsidRPr="006F3B36">
        <w:rPr>
          <w:b/>
          <w:bCs/>
        </w:rPr>
        <w:t>do not require any medium</w:t>
      </w:r>
      <w:r w:rsidRPr="006F3B36">
        <w:t xml:space="preserve"> to propagate.</w:t>
      </w:r>
    </w:p>
    <w:p w14:paraId="4F560AF6" w14:textId="77777777" w:rsidR="006F3B36" w:rsidRPr="006F3B36" w:rsidRDefault="006F3B36" w:rsidP="006F3B36">
      <w:r w:rsidRPr="006F3B36">
        <w:pict w14:anchorId="0DBAE034">
          <v:rect id="_x0000_i1436" style="width:0;height:1.5pt" o:hralign="center" o:hrstd="t" o:hr="t" fillcolor="#a0a0a0" stroked="f"/>
        </w:pict>
      </w:r>
    </w:p>
    <w:p w14:paraId="32EF562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Properties of EM Waves</w:t>
      </w:r>
    </w:p>
    <w:p w14:paraId="22C83D3B" w14:textId="77777777" w:rsidR="006F3B36" w:rsidRPr="006F3B36" w:rsidRDefault="006F3B36" w:rsidP="006F3B36">
      <w:pPr>
        <w:numPr>
          <w:ilvl w:val="0"/>
          <w:numId w:val="15"/>
        </w:numPr>
      </w:pPr>
      <w:r w:rsidRPr="006F3B36">
        <w:t xml:space="preserve">EM waves are </w:t>
      </w:r>
      <w:r w:rsidRPr="006F3B36">
        <w:rPr>
          <w:b/>
          <w:bCs/>
        </w:rPr>
        <w:t>transverse waves</w:t>
      </w:r>
    </w:p>
    <w:p w14:paraId="76E1C2F8" w14:textId="77777777" w:rsidR="006F3B36" w:rsidRPr="006F3B36" w:rsidRDefault="006F3B36" w:rsidP="006F3B36">
      <w:pPr>
        <w:numPr>
          <w:ilvl w:val="0"/>
          <w:numId w:val="15"/>
        </w:numPr>
      </w:pPr>
      <w:r w:rsidRPr="006F3B36">
        <w:t xml:space="preserve">They can travel through </w:t>
      </w:r>
      <w:r w:rsidRPr="006F3B36">
        <w:rPr>
          <w:b/>
          <w:bCs/>
        </w:rPr>
        <w:t>vacuum</w:t>
      </w:r>
    </w:p>
    <w:p w14:paraId="4E018952" w14:textId="77777777" w:rsidR="006F3B36" w:rsidRPr="006F3B36" w:rsidRDefault="006F3B36" w:rsidP="006F3B36">
      <w:pPr>
        <w:numPr>
          <w:ilvl w:val="0"/>
          <w:numId w:val="15"/>
        </w:numPr>
      </w:pPr>
      <w:r w:rsidRPr="006F3B36">
        <w:t>Speed in free space:</w:t>
      </w:r>
    </w:p>
    <w:p w14:paraId="2BFDF7EA" w14:textId="0E834AD1" w:rsidR="006F3B36" w:rsidRPr="006F3B36" w:rsidRDefault="006F3B36" w:rsidP="006F3B36">
      <m:oMathPara>
        <m:oMath>
          <m:r>
            <w:rPr>
              <w:rFonts w:ascii="Cambria Math" w:hAnsi="Cambria Math"/>
            </w:rPr>
            <m:t>c=3×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m/s</m:t>
          </m:r>
          <m:r>
            <w:br/>
          </m:r>
        </m:oMath>
      </m:oMathPara>
    </w:p>
    <w:p w14:paraId="491C9FC7" w14:textId="77777777" w:rsidR="006F3B36" w:rsidRPr="006F3B36" w:rsidRDefault="006F3B36" w:rsidP="006F3B36">
      <w:pPr>
        <w:numPr>
          <w:ilvl w:val="0"/>
          <w:numId w:val="16"/>
        </w:numPr>
      </w:pPr>
      <w:r w:rsidRPr="006F3B36">
        <w:t xml:space="preserve">Electric field and magnetic field are </w:t>
      </w:r>
      <w:r w:rsidRPr="006F3B36">
        <w:rPr>
          <w:b/>
          <w:bCs/>
        </w:rPr>
        <w:t>in phase</w:t>
      </w:r>
    </w:p>
    <w:p w14:paraId="6A2A71FA" w14:textId="77777777" w:rsidR="006F3B36" w:rsidRPr="006F3B36" w:rsidRDefault="006F3B36" w:rsidP="006F3B36">
      <w:pPr>
        <w:numPr>
          <w:ilvl w:val="0"/>
          <w:numId w:val="16"/>
        </w:numPr>
      </w:pPr>
      <w:r w:rsidRPr="006F3B36">
        <w:t>Energy is carried by the wave</w:t>
      </w:r>
    </w:p>
    <w:p w14:paraId="7963781B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📌</w:t>
      </w:r>
      <w:r w:rsidRPr="006F3B36">
        <w:t xml:space="preserve"> Example: </w:t>
      </w:r>
      <w:r w:rsidRPr="006F3B36">
        <w:rPr>
          <w:b/>
          <w:bCs/>
        </w:rPr>
        <w:t>Visible light, radio waves, X-rays</w:t>
      </w:r>
    </w:p>
    <w:p w14:paraId="7803A069" w14:textId="77777777" w:rsidR="006F3B36" w:rsidRPr="006F3B36" w:rsidRDefault="006F3B36" w:rsidP="006F3B36">
      <w:r w:rsidRPr="006F3B36">
        <w:pict w14:anchorId="5537F046">
          <v:rect id="_x0000_i1437" style="width:0;height:1.5pt" o:hralign="center" o:hrstd="t" o:hr="t" fillcolor="#a0a0a0" stroked="f"/>
        </w:pict>
      </w:r>
    </w:p>
    <w:p w14:paraId="3E2DDF0B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2. ELECTROMAGNETIC SPECTRUM</w:t>
      </w:r>
    </w:p>
    <w:p w14:paraId="00D28F6D" w14:textId="77777777" w:rsidR="006F3B36" w:rsidRPr="006F3B36" w:rsidRDefault="006F3B36" w:rsidP="006F3B36">
      <w:r w:rsidRPr="006F3B36">
        <w:t xml:space="preserve">The </w:t>
      </w:r>
      <w:r w:rsidRPr="006F3B36">
        <w:rPr>
          <w:b/>
          <w:bCs/>
        </w:rPr>
        <w:t>electromagnetic spectrum</w:t>
      </w:r>
      <w:r w:rsidRPr="006F3B36">
        <w:t xml:space="preserve"> is the arrangement of EM waves in order of </w:t>
      </w:r>
      <w:r w:rsidRPr="006F3B36">
        <w:rPr>
          <w:b/>
          <w:bCs/>
        </w:rPr>
        <w:t>increasing frequency or decreasing wavelength</w:t>
      </w:r>
      <w:r w:rsidRPr="006F3B36">
        <w:t>.</w:t>
      </w:r>
    </w:p>
    <w:p w14:paraId="28D507B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Order of EM Spectrum</w:t>
      </w:r>
    </w:p>
    <w:p w14:paraId="0F94C288" w14:textId="77777777" w:rsidR="006F3B36" w:rsidRPr="006F3B36" w:rsidRDefault="006F3B36" w:rsidP="006F3B36">
      <w:r w:rsidRPr="006F3B36">
        <w:t>Radio → Microwave → Infrared → Visible → Ultraviolet → X-rays → Gamma rays</w:t>
      </w:r>
    </w:p>
    <w:p w14:paraId="58F7A758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📌</w:t>
      </w:r>
      <w:r w:rsidRPr="006F3B36">
        <w:t xml:space="preserve"> As frequency increases:</w:t>
      </w:r>
    </w:p>
    <w:p w14:paraId="2FDBCB8D" w14:textId="77777777" w:rsidR="006F3B36" w:rsidRPr="006F3B36" w:rsidRDefault="006F3B36" w:rsidP="006F3B36">
      <w:pPr>
        <w:numPr>
          <w:ilvl w:val="0"/>
          <w:numId w:val="17"/>
        </w:numPr>
      </w:pPr>
      <w:r w:rsidRPr="006F3B36">
        <w:lastRenderedPageBreak/>
        <w:t>Wavelength decreases</w:t>
      </w:r>
    </w:p>
    <w:p w14:paraId="1E1CA3A9" w14:textId="77777777" w:rsidR="006F3B36" w:rsidRPr="006F3B36" w:rsidRDefault="006F3B36" w:rsidP="006F3B36">
      <w:pPr>
        <w:numPr>
          <w:ilvl w:val="0"/>
          <w:numId w:val="17"/>
        </w:numPr>
      </w:pPr>
      <w:r w:rsidRPr="006F3B36">
        <w:t>Energy increases</w:t>
      </w:r>
    </w:p>
    <w:p w14:paraId="4BBF5027" w14:textId="77777777" w:rsidR="006F3B36" w:rsidRPr="006F3B36" w:rsidRDefault="006F3B36" w:rsidP="006F3B36">
      <w:r w:rsidRPr="006F3B36">
        <w:pict w14:anchorId="5E098EE9">
          <v:rect id="_x0000_i1438" style="width:0;height:1.5pt" o:hralign="center" o:hrstd="t" o:hr="t" fillcolor="#a0a0a0" stroked="f"/>
        </w:pict>
      </w:r>
    </w:p>
    <w:p w14:paraId="0572C622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Relation between wavelength and frequency</w:t>
      </w:r>
    </w:p>
    <w:p w14:paraId="1F27B14A" w14:textId="5C238CB4" w:rsidR="006F3B36" w:rsidRPr="006F3B36" w:rsidRDefault="006F3B36" w:rsidP="006F3B36">
      <m:oMathPara>
        <m:oMath>
          <m:r>
            <w:rPr>
              <w:rFonts w:ascii="Cambria Math" w:hAnsi="Cambria Math"/>
            </w:rPr>
            <m:t>c=λf</m:t>
          </m:r>
          <m:r>
            <w:rPr>
              <w:i/>
            </w:rPr>
            <w:br/>
          </m:r>
        </m:oMath>
      </m:oMathPara>
    </w:p>
    <w:p w14:paraId="50C91A6E" w14:textId="77777777" w:rsidR="006F3B36" w:rsidRPr="006F3B36" w:rsidRDefault="006F3B36" w:rsidP="006F3B36">
      <w:r w:rsidRPr="006F3B36">
        <w:t>Where:</w:t>
      </w:r>
    </w:p>
    <w:p w14:paraId="4E07D0CA" w14:textId="6FAAD37F" w:rsidR="006F3B36" w:rsidRPr="006F3B36" w:rsidRDefault="006F3B36" w:rsidP="006F3B36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c</m:t>
        </m:r>
      </m:oMath>
      <w:r w:rsidRPr="006F3B36">
        <w:t>= speed of light</w:t>
      </w:r>
    </w:p>
    <w:p w14:paraId="1CE1C5A1" w14:textId="6A8F1F7E" w:rsidR="006F3B36" w:rsidRPr="006F3B36" w:rsidRDefault="006F3B36" w:rsidP="006F3B36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λ</m:t>
        </m:r>
      </m:oMath>
      <w:r w:rsidRPr="006F3B36">
        <w:t>= wavelength</w:t>
      </w:r>
    </w:p>
    <w:p w14:paraId="1C6768B7" w14:textId="2660FD24" w:rsidR="006F3B36" w:rsidRPr="006F3B36" w:rsidRDefault="006F3B36" w:rsidP="006F3B36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f</m:t>
        </m:r>
      </m:oMath>
      <w:r w:rsidRPr="006F3B36">
        <w:t>= frequency</w:t>
      </w:r>
    </w:p>
    <w:p w14:paraId="4628E2F0" w14:textId="77777777" w:rsidR="006F3B36" w:rsidRPr="006F3B36" w:rsidRDefault="006F3B36" w:rsidP="006F3B36">
      <w:r w:rsidRPr="006F3B36">
        <w:pict w14:anchorId="2FBC668C">
          <v:rect id="_x0000_i1439" style="width:0;height:1.5pt" o:hralign="center" o:hrstd="t" o:hr="t" fillcolor="#a0a0a0" stroked="f"/>
        </w:pict>
      </w:r>
    </w:p>
    <w:p w14:paraId="2996DC58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3. WAVE NATURE OF LIGHT</w:t>
      </w:r>
    </w:p>
    <w:p w14:paraId="1B8FD691" w14:textId="77777777" w:rsidR="006F3B36" w:rsidRPr="006F3B36" w:rsidRDefault="006F3B36" w:rsidP="006F3B36">
      <w:r w:rsidRPr="006F3B36">
        <w:t xml:space="preserve">Light shows </w:t>
      </w:r>
      <w:r w:rsidRPr="006F3B36">
        <w:rPr>
          <w:b/>
          <w:bCs/>
        </w:rPr>
        <w:t>wave behavior</w:t>
      </w:r>
      <w:r w:rsidRPr="006F3B36">
        <w:t xml:space="preserve"> such as:</w:t>
      </w:r>
    </w:p>
    <w:p w14:paraId="78272DCC" w14:textId="77777777" w:rsidR="006F3B36" w:rsidRPr="006F3B36" w:rsidRDefault="006F3B36" w:rsidP="006F3B36">
      <w:pPr>
        <w:numPr>
          <w:ilvl w:val="0"/>
          <w:numId w:val="19"/>
        </w:numPr>
      </w:pPr>
      <w:r w:rsidRPr="006F3B36">
        <w:t>Interference</w:t>
      </w:r>
    </w:p>
    <w:p w14:paraId="1214E2FF" w14:textId="77777777" w:rsidR="006F3B36" w:rsidRPr="006F3B36" w:rsidRDefault="006F3B36" w:rsidP="006F3B36">
      <w:pPr>
        <w:numPr>
          <w:ilvl w:val="0"/>
          <w:numId w:val="19"/>
        </w:numPr>
      </w:pPr>
      <w:r w:rsidRPr="006F3B36">
        <w:t>Diffraction</w:t>
      </w:r>
    </w:p>
    <w:p w14:paraId="46551C17" w14:textId="77777777" w:rsidR="006F3B36" w:rsidRPr="006F3B36" w:rsidRDefault="006F3B36" w:rsidP="006F3B36">
      <w:r w:rsidRPr="006F3B36">
        <w:t xml:space="preserve">These phenomena </w:t>
      </w:r>
      <w:r w:rsidRPr="006F3B36">
        <w:rPr>
          <w:b/>
          <w:bCs/>
        </w:rPr>
        <w:t>cannot be explained by ray optics</w:t>
      </w:r>
      <w:r w:rsidRPr="006F3B36">
        <w:t>, so wave theory is needed.</w:t>
      </w:r>
    </w:p>
    <w:p w14:paraId="4A2374D3" w14:textId="77777777" w:rsidR="006F3B36" w:rsidRPr="006F3B36" w:rsidRDefault="006F3B36" w:rsidP="006F3B36">
      <w:r w:rsidRPr="006F3B36">
        <w:pict w14:anchorId="69B6E3E5">
          <v:rect id="_x0000_i1440" style="width:0;height:1.5pt" o:hralign="center" o:hrstd="t" o:hr="t" fillcolor="#a0a0a0" stroked="f"/>
        </w:pict>
      </w:r>
    </w:p>
    <w:p w14:paraId="4D458DA8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4. SUPERPOSITION PRINCIPLE</w:t>
      </w:r>
    </w:p>
    <w:p w14:paraId="0058390E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Statement</w:t>
      </w:r>
    </w:p>
    <w:p w14:paraId="53918B74" w14:textId="77777777" w:rsidR="006F3B36" w:rsidRPr="006F3B36" w:rsidRDefault="006F3B36" w:rsidP="006F3B36">
      <w:r w:rsidRPr="006F3B36">
        <w:t xml:space="preserve">When two or more waves travel through the same medium at the same time, the resultant displacement at any point is the </w:t>
      </w:r>
      <w:r w:rsidRPr="006F3B36">
        <w:rPr>
          <w:b/>
          <w:bCs/>
        </w:rPr>
        <w:t>algebraic sum of the displacements</w:t>
      </w:r>
      <w:r w:rsidRPr="006F3B36">
        <w:t xml:space="preserve"> due to individual waves.</w:t>
      </w:r>
    </w:p>
    <w:p w14:paraId="119FB1EB" w14:textId="6F9ED4A5" w:rsidR="006F3B36" w:rsidRPr="006F3B36" w:rsidRDefault="006F3B36" w:rsidP="006F3B36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36793EE4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📌</w:t>
      </w:r>
      <w:r w:rsidRPr="006F3B36">
        <w:t xml:space="preserve"> This principle is the </w:t>
      </w:r>
      <w:r w:rsidRPr="006F3B36">
        <w:rPr>
          <w:b/>
          <w:bCs/>
        </w:rPr>
        <w:t>basis of interference</w:t>
      </w:r>
      <w:r w:rsidRPr="006F3B36">
        <w:t>.</w:t>
      </w:r>
    </w:p>
    <w:p w14:paraId="646E8558" w14:textId="77777777" w:rsidR="006F3B36" w:rsidRPr="006F3B36" w:rsidRDefault="006F3B36" w:rsidP="006F3B36">
      <w:r w:rsidRPr="006F3B36">
        <w:pict w14:anchorId="2851BCA2">
          <v:rect id="_x0000_i1441" style="width:0;height:1.5pt" o:hralign="center" o:hrstd="t" o:hr="t" fillcolor="#a0a0a0" stroked="f"/>
        </w:pict>
      </w:r>
    </w:p>
    <w:p w14:paraId="7EFE7CF9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5. INTERFERENCE OF LIGHT</w:t>
      </w:r>
    </w:p>
    <w:p w14:paraId="040D4DE7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lastRenderedPageBreak/>
        <w:t>Definition</w:t>
      </w:r>
    </w:p>
    <w:p w14:paraId="0D724AB2" w14:textId="77777777" w:rsidR="006F3B36" w:rsidRPr="006F3B36" w:rsidRDefault="006F3B36" w:rsidP="006F3B36">
      <w:r w:rsidRPr="006F3B36">
        <w:t xml:space="preserve">Interference is the phenomenon of </w:t>
      </w:r>
      <w:r w:rsidRPr="006F3B36">
        <w:rPr>
          <w:b/>
          <w:bCs/>
        </w:rPr>
        <w:t>redistribution of intensity</w:t>
      </w:r>
      <w:r w:rsidRPr="006F3B36">
        <w:t xml:space="preserve"> due to the superposition of two or more </w:t>
      </w:r>
      <w:r w:rsidRPr="006F3B36">
        <w:rPr>
          <w:b/>
          <w:bCs/>
        </w:rPr>
        <w:t>coherent light waves</w:t>
      </w:r>
      <w:r w:rsidRPr="006F3B36">
        <w:t>.</w:t>
      </w:r>
    </w:p>
    <w:p w14:paraId="74A855D8" w14:textId="77777777" w:rsidR="006F3B36" w:rsidRPr="006F3B36" w:rsidRDefault="006F3B36" w:rsidP="006F3B36">
      <w:r w:rsidRPr="006F3B36">
        <w:pict w14:anchorId="62BE50AA">
          <v:rect id="_x0000_i1442" style="width:0;height:1.5pt" o:hralign="center" o:hrstd="t" o:hr="t" fillcolor="#a0a0a0" stroked="f"/>
        </w:pict>
      </w:r>
    </w:p>
    <w:p w14:paraId="78F22EBC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Types of Interference</w:t>
      </w:r>
    </w:p>
    <w:p w14:paraId="7DF7D875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(a) Constructive Interference</w:t>
      </w:r>
    </w:p>
    <w:p w14:paraId="2837EB94" w14:textId="77777777" w:rsidR="006F3B36" w:rsidRPr="006F3B36" w:rsidRDefault="006F3B36" w:rsidP="006F3B36">
      <w:r w:rsidRPr="006F3B36">
        <w:t>Occurs when:</w:t>
      </w:r>
    </w:p>
    <w:p w14:paraId="045555F9" w14:textId="1F1719D9" w:rsidR="006F3B36" w:rsidRPr="006F3B36" w:rsidRDefault="006F3B36" w:rsidP="006F3B36">
      <m:oMathPara>
        <m:oMath>
          <m:r>
            <m:rPr>
              <m:nor/>
            </m:rPr>
            <m:t>Path difference</m:t>
          </m:r>
          <m:r>
            <w:rPr>
              <w:rFonts w:ascii="Cambria Math" w:hAnsi="Cambria Math"/>
            </w:rPr>
            <m:t>=nλ</m:t>
          </m:r>
          <m:r>
            <w:rPr>
              <w:i/>
            </w:rPr>
            <w:br/>
          </m:r>
        </m:oMath>
      </m:oMathPara>
    </w:p>
    <w:p w14:paraId="58CFF6B1" w14:textId="77777777" w:rsidR="006F3B36" w:rsidRPr="006F3B36" w:rsidRDefault="006F3B36" w:rsidP="006F3B36">
      <w:r w:rsidRPr="006F3B36">
        <w:t>Result:</w:t>
      </w:r>
    </w:p>
    <w:p w14:paraId="3D37B7D9" w14:textId="77777777" w:rsidR="006F3B36" w:rsidRPr="006F3B36" w:rsidRDefault="006F3B36" w:rsidP="006F3B36">
      <w:pPr>
        <w:numPr>
          <w:ilvl w:val="0"/>
          <w:numId w:val="20"/>
        </w:numPr>
      </w:pPr>
      <w:r w:rsidRPr="006F3B36">
        <w:t>Maximum intensity</w:t>
      </w:r>
    </w:p>
    <w:p w14:paraId="1D94C79E" w14:textId="77777777" w:rsidR="006F3B36" w:rsidRPr="006F3B36" w:rsidRDefault="006F3B36" w:rsidP="006F3B36">
      <w:pPr>
        <w:numPr>
          <w:ilvl w:val="0"/>
          <w:numId w:val="20"/>
        </w:numPr>
      </w:pPr>
      <w:r w:rsidRPr="006F3B36">
        <w:t>Bright fringe</w:t>
      </w:r>
    </w:p>
    <w:p w14:paraId="6FBAAC52" w14:textId="77777777" w:rsidR="006F3B36" w:rsidRPr="006F3B36" w:rsidRDefault="006F3B36" w:rsidP="006F3B36">
      <w:r w:rsidRPr="006F3B36">
        <w:pict w14:anchorId="3A298457">
          <v:rect id="_x0000_i1443" style="width:0;height:1.5pt" o:hralign="center" o:hrstd="t" o:hr="t" fillcolor="#a0a0a0" stroked="f"/>
        </w:pict>
      </w:r>
    </w:p>
    <w:p w14:paraId="6771C145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(b) Destructive Interference</w:t>
      </w:r>
    </w:p>
    <w:p w14:paraId="12105B19" w14:textId="77777777" w:rsidR="006F3B36" w:rsidRPr="006F3B36" w:rsidRDefault="006F3B36" w:rsidP="006F3B36">
      <w:r w:rsidRPr="006F3B36">
        <w:t>Occurs when:</w:t>
      </w:r>
    </w:p>
    <w:p w14:paraId="18837832" w14:textId="7BAC83FE" w:rsidR="006F3B36" w:rsidRPr="006F3B36" w:rsidRDefault="006F3B36" w:rsidP="006F3B36">
      <m:oMathPara>
        <m:oMath>
          <m:r>
            <m:rPr>
              <m:nor/>
            </m:rPr>
            <m:t>Path difference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(2n+1)λ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06A6CCCA" w14:textId="77777777" w:rsidR="006F3B36" w:rsidRPr="006F3B36" w:rsidRDefault="006F3B36" w:rsidP="006F3B36">
      <w:r w:rsidRPr="006F3B36">
        <w:t>Result:</w:t>
      </w:r>
    </w:p>
    <w:p w14:paraId="480B24D1" w14:textId="77777777" w:rsidR="006F3B36" w:rsidRPr="006F3B36" w:rsidRDefault="006F3B36" w:rsidP="006F3B36">
      <w:pPr>
        <w:numPr>
          <w:ilvl w:val="0"/>
          <w:numId w:val="21"/>
        </w:numPr>
      </w:pPr>
      <w:r w:rsidRPr="006F3B36">
        <w:t>Minimum intensity</w:t>
      </w:r>
    </w:p>
    <w:p w14:paraId="6E90520B" w14:textId="77777777" w:rsidR="006F3B36" w:rsidRPr="006F3B36" w:rsidRDefault="006F3B36" w:rsidP="006F3B36">
      <w:pPr>
        <w:numPr>
          <w:ilvl w:val="0"/>
          <w:numId w:val="21"/>
        </w:numPr>
      </w:pPr>
      <w:r w:rsidRPr="006F3B36">
        <w:t>Dark fringe</w:t>
      </w:r>
    </w:p>
    <w:p w14:paraId="31A87452" w14:textId="77777777" w:rsidR="006F3B36" w:rsidRPr="006F3B36" w:rsidRDefault="006F3B36" w:rsidP="006F3B36">
      <w:r w:rsidRPr="006F3B36">
        <w:pict w14:anchorId="65C6DDBD">
          <v:rect id="_x0000_i1444" style="width:0;height:1.5pt" o:hralign="center" o:hrstd="t" o:hr="t" fillcolor="#a0a0a0" stroked="f"/>
        </w:pict>
      </w:r>
    </w:p>
    <w:p w14:paraId="26833F3D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Conditions for Interference</w:t>
      </w:r>
    </w:p>
    <w:p w14:paraId="141DCBA6" w14:textId="77777777" w:rsidR="006F3B36" w:rsidRPr="006F3B36" w:rsidRDefault="006F3B36" w:rsidP="006F3B36">
      <w:pPr>
        <w:numPr>
          <w:ilvl w:val="0"/>
          <w:numId w:val="22"/>
        </w:numPr>
      </w:pPr>
      <w:r w:rsidRPr="006F3B36">
        <w:t xml:space="preserve">Sources must be </w:t>
      </w:r>
      <w:r w:rsidRPr="006F3B36">
        <w:rPr>
          <w:b/>
          <w:bCs/>
        </w:rPr>
        <w:t>coherent</w:t>
      </w:r>
    </w:p>
    <w:p w14:paraId="561A5387" w14:textId="77777777" w:rsidR="006F3B36" w:rsidRPr="006F3B36" w:rsidRDefault="006F3B36" w:rsidP="006F3B36">
      <w:pPr>
        <w:numPr>
          <w:ilvl w:val="0"/>
          <w:numId w:val="22"/>
        </w:numPr>
      </w:pPr>
      <w:r w:rsidRPr="006F3B36">
        <w:t>Same wavelength</w:t>
      </w:r>
    </w:p>
    <w:p w14:paraId="4B035309" w14:textId="77777777" w:rsidR="006F3B36" w:rsidRPr="006F3B36" w:rsidRDefault="006F3B36" w:rsidP="006F3B36">
      <w:pPr>
        <w:numPr>
          <w:ilvl w:val="0"/>
          <w:numId w:val="22"/>
        </w:numPr>
      </w:pPr>
      <w:r w:rsidRPr="006F3B36">
        <w:t>Constant phase difference</w:t>
      </w:r>
    </w:p>
    <w:p w14:paraId="599556CF" w14:textId="77777777" w:rsidR="006F3B36" w:rsidRPr="006F3B36" w:rsidRDefault="006F3B36" w:rsidP="006F3B36">
      <w:pPr>
        <w:numPr>
          <w:ilvl w:val="0"/>
          <w:numId w:val="22"/>
        </w:numPr>
      </w:pPr>
      <w:r w:rsidRPr="006F3B36">
        <w:t>Same polarization</w:t>
      </w:r>
    </w:p>
    <w:p w14:paraId="51303B89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lastRenderedPageBreak/>
        <w:t>📌</w:t>
      </w:r>
      <w:r w:rsidRPr="006F3B36">
        <w:t xml:space="preserve"> Ordinary light sources are </w:t>
      </w:r>
      <w:r w:rsidRPr="006F3B36">
        <w:rPr>
          <w:b/>
          <w:bCs/>
        </w:rPr>
        <w:t>incoherent</w:t>
      </w:r>
      <w:r w:rsidRPr="006F3B36">
        <w:t>, so no interference pattern is seen.</w:t>
      </w:r>
    </w:p>
    <w:p w14:paraId="4268C5AB" w14:textId="77777777" w:rsidR="006F3B36" w:rsidRPr="006F3B36" w:rsidRDefault="006F3B36" w:rsidP="006F3B36">
      <w:r w:rsidRPr="006F3B36">
        <w:pict w14:anchorId="1935773A">
          <v:rect id="_x0000_i1445" style="width:0;height:1.5pt" o:hralign="center" o:hrstd="t" o:hr="t" fillcolor="#a0a0a0" stroked="f"/>
        </w:pict>
      </w:r>
    </w:p>
    <w:p w14:paraId="4874153A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6. PATH DIFFERENCE &amp; PHASE DIFFERENCE</w:t>
      </w:r>
    </w:p>
    <w:p w14:paraId="285F1F5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Path Difference</w:t>
      </w:r>
    </w:p>
    <w:p w14:paraId="6441710B" w14:textId="77777777" w:rsidR="006F3B36" w:rsidRPr="006F3B36" w:rsidRDefault="006F3B36" w:rsidP="006F3B36">
      <w:r w:rsidRPr="006F3B36">
        <w:t>Difference in distances travelled by two waves to reach a point.</w:t>
      </w:r>
    </w:p>
    <w:p w14:paraId="3D9A8E2F" w14:textId="576B1D21" w:rsidR="006F3B36" w:rsidRPr="006F3B36" w:rsidRDefault="006F3B36" w:rsidP="006F3B36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br/>
          </m:r>
        </m:oMath>
      </m:oMathPara>
    </w:p>
    <w:p w14:paraId="6D4D7D15" w14:textId="77777777" w:rsidR="006F3B36" w:rsidRPr="006F3B36" w:rsidRDefault="006F3B36" w:rsidP="006F3B36">
      <w:r w:rsidRPr="006F3B36">
        <w:pict w14:anchorId="332B9E33">
          <v:rect id="_x0000_i1446" style="width:0;height:1.5pt" o:hralign="center" o:hrstd="t" o:hr="t" fillcolor="#a0a0a0" stroked="f"/>
        </w:pict>
      </w:r>
    </w:p>
    <w:p w14:paraId="50C490EE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Phase Difference</w:t>
      </w:r>
    </w:p>
    <w:p w14:paraId="1FF8CF82" w14:textId="77777777" w:rsidR="006F3B36" w:rsidRPr="006F3B36" w:rsidRDefault="006F3B36" w:rsidP="006F3B36">
      <w:r w:rsidRPr="006F3B36">
        <w:t>Difference in phase angle between two waves.</w:t>
      </w:r>
    </w:p>
    <w:p w14:paraId="273D67EC" w14:textId="71F3F9E8" w:rsidR="006F3B36" w:rsidRPr="006F3B36" w:rsidRDefault="006F3B36" w:rsidP="006F3B36">
      <m:oMathPara>
        <m:oMath>
          <m:r>
            <w:rPr>
              <w:rFonts w:ascii="Cambria Math" w:hAnsi="Cambria Math"/>
            </w:rPr>
            <m:t>ϕ=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79C89D53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📌</w:t>
      </w:r>
      <w:r w:rsidRPr="006F3B36">
        <w:t xml:space="preserve"> </w:t>
      </w:r>
      <w:r w:rsidRPr="006F3B36">
        <w:rPr>
          <w:b/>
          <w:bCs/>
        </w:rPr>
        <w:t>Important relation (very common exam question):</w:t>
      </w:r>
    </w:p>
    <w:p w14:paraId="20487C21" w14:textId="3D17F0D9" w:rsidR="006F3B36" w:rsidRPr="006F3B36" w:rsidRDefault="006F3B36" w:rsidP="006F3B36">
      <m:oMathPara>
        <m:oMath>
          <m:r>
            <w:rPr>
              <w:rFonts w:ascii="Cambria Math" w:hAnsi="Cambria Math"/>
            </w:rPr>
            <m:t>ϕ=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×(</m:t>
          </m:r>
          <m:r>
            <m:rPr>
              <m:nor/>
            </m:rPr>
            <m:t>path difference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7CEC4F3" w14:textId="77777777" w:rsidR="006F3B36" w:rsidRPr="006F3B36" w:rsidRDefault="006F3B36" w:rsidP="006F3B36">
      <w:r w:rsidRPr="006F3B36">
        <w:pict w14:anchorId="2B60D1DC">
          <v:rect id="_x0000_i1447" style="width:0;height:1.5pt" o:hralign="center" o:hrstd="t" o:hr="t" fillcolor="#a0a0a0" stroked="f"/>
        </w:pict>
      </w:r>
    </w:p>
    <w:p w14:paraId="72665246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7. YOUNG’S DOUBLE SLIT EXPERIMENT (YDSE)</w:t>
      </w:r>
    </w:p>
    <w:p w14:paraId="5A6F49E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Explanation</w:t>
      </w:r>
    </w:p>
    <w:p w14:paraId="7A721FB7" w14:textId="77777777" w:rsidR="006F3B36" w:rsidRPr="006F3B36" w:rsidRDefault="006F3B36" w:rsidP="006F3B36">
      <w:pPr>
        <w:numPr>
          <w:ilvl w:val="0"/>
          <w:numId w:val="23"/>
        </w:numPr>
      </w:pPr>
      <w:r w:rsidRPr="006F3B36">
        <w:t>A monochromatic source illuminates two narrow slits</w:t>
      </w:r>
    </w:p>
    <w:p w14:paraId="0737ADAA" w14:textId="77777777" w:rsidR="006F3B36" w:rsidRPr="006F3B36" w:rsidRDefault="006F3B36" w:rsidP="006F3B36">
      <w:pPr>
        <w:numPr>
          <w:ilvl w:val="0"/>
          <w:numId w:val="23"/>
        </w:numPr>
      </w:pPr>
      <w:r w:rsidRPr="006F3B36">
        <w:t xml:space="preserve">Slits act as </w:t>
      </w:r>
      <w:r w:rsidRPr="006F3B36">
        <w:rPr>
          <w:b/>
          <w:bCs/>
        </w:rPr>
        <w:t>coherent sources</w:t>
      </w:r>
    </w:p>
    <w:p w14:paraId="7E0E01BC" w14:textId="77777777" w:rsidR="006F3B36" w:rsidRPr="006F3B36" w:rsidRDefault="006F3B36" w:rsidP="006F3B36">
      <w:pPr>
        <w:numPr>
          <w:ilvl w:val="0"/>
          <w:numId w:val="23"/>
        </w:numPr>
      </w:pPr>
      <w:r w:rsidRPr="006F3B36">
        <w:t>Interference pattern is formed on the screen</w:t>
      </w:r>
    </w:p>
    <w:p w14:paraId="7A65853A" w14:textId="77777777" w:rsidR="006F3B36" w:rsidRPr="006F3B36" w:rsidRDefault="006F3B36" w:rsidP="006F3B36">
      <w:r w:rsidRPr="006F3B36">
        <w:pict w14:anchorId="3C5FBBC4">
          <v:rect id="_x0000_i1448" style="width:0;height:1.5pt" o:hralign="center" o:hrstd="t" o:hr="t" fillcolor="#a0a0a0" stroked="f"/>
        </w:pict>
      </w:r>
    </w:p>
    <w:p w14:paraId="23B4ECB2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Fringe Width</w:t>
      </w:r>
    </w:p>
    <w:p w14:paraId="6EE92E6B" w14:textId="77777777" w:rsidR="006F3B36" w:rsidRPr="006F3B36" w:rsidRDefault="006F3B36" w:rsidP="006F3B36">
      <w:r w:rsidRPr="006F3B36">
        <w:t>Distance between two consecutive bright (or dark) fringes.</w:t>
      </w:r>
    </w:p>
    <w:p w14:paraId="02A6C333" w14:textId="243EEEBF" w:rsidR="006F3B36" w:rsidRPr="006F3B36" w:rsidRDefault="006F3B36" w:rsidP="006F3B36">
      <m:oMathPara>
        <m:oMath>
          <m:r>
            <w:rPr>
              <w:rFonts w:ascii="Cambria Math" w:hAnsi="Cambria Math"/>
            </w:rPr>
            <m:t>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λD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br/>
          </m:r>
        </m:oMath>
      </m:oMathPara>
    </w:p>
    <w:p w14:paraId="529B269C" w14:textId="77777777" w:rsidR="006F3B36" w:rsidRPr="006F3B36" w:rsidRDefault="006F3B36" w:rsidP="006F3B36">
      <w:r w:rsidRPr="006F3B36">
        <w:lastRenderedPageBreak/>
        <w:t>Where:</w:t>
      </w:r>
    </w:p>
    <w:p w14:paraId="25251986" w14:textId="1DEDB93D" w:rsidR="006F3B36" w:rsidRPr="006F3B36" w:rsidRDefault="006F3B36" w:rsidP="006F3B36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λ</m:t>
        </m:r>
      </m:oMath>
      <w:r w:rsidRPr="006F3B36">
        <w:t>= wavelength</w:t>
      </w:r>
    </w:p>
    <w:p w14:paraId="1B50F4E9" w14:textId="3795C242" w:rsidR="006F3B36" w:rsidRPr="006F3B36" w:rsidRDefault="006F3B36" w:rsidP="006F3B36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D</m:t>
        </m:r>
      </m:oMath>
      <w:r w:rsidRPr="006F3B36">
        <w:t>= distance between slit and screen</w:t>
      </w:r>
    </w:p>
    <w:p w14:paraId="0BD05036" w14:textId="45EFF73A" w:rsidR="006F3B36" w:rsidRPr="006F3B36" w:rsidRDefault="006F3B36" w:rsidP="006F3B36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d</m:t>
        </m:r>
      </m:oMath>
      <w:r w:rsidRPr="006F3B36">
        <w:t>= distance between slits</w:t>
      </w:r>
    </w:p>
    <w:p w14:paraId="51A1D89F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📌</w:t>
      </w:r>
      <w:r w:rsidRPr="006F3B36">
        <w:t xml:space="preserve"> Fringe width is </w:t>
      </w:r>
      <w:r w:rsidRPr="006F3B36">
        <w:rPr>
          <w:b/>
          <w:bCs/>
        </w:rPr>
        <w:t>constant</w:t>
      </w:r>
      <w:r w:rsidRPr="006F3B36">
        <w:t>.</w:t>
      </w:r>
    </w:p>
    <w:p w14:paraId="49001DA8" w14:textId="77777777" w:rsidR="006F3B36" w:rsidRPr="006F3B36" w:rsidRDefault="006F3B36" w:rsidP="006F3B36">
      <w:r w:rsidRPr="006F3B36">
        <w:pict w14:anchorId="3FB315AF">
          <v:rect id="_x0000_i1449" style="width:0;height:1.5pt" o:hralign="center" o:hrstd="t" o:hr="t" fillcolor="#a0a0a0" stroked="f"/>
        </w:pict>
      </w:r>
    </w:p>
    <w:p w14:paraId="247EA454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8. DIFFRACTION OF LIGHT</w:t>
      </w:r>
    </w:p>
    <w:p w14:paraId="2972EC6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Definition</w:t>
      </w:r>
    </w:p>
    <w:p w14:paraId="38E3121E" w14:textId="77777777" w:rsidR="006F3B36" w:rsidRPr="006F3B36" w:rsidRDefault="006F3B36" w:rsidP="006F3B36">
      <w:r w:rsidRPr="006F3B36">
        <w:t xml:space="preserve">Diffraction is the </w:t>
      </w:r>
      <w:r w:rsidRPr="006F3B36">
        <w:rPr>
          <w:b/>
          <w:bCs/>
        </w:rPr>
        <w:t>bending of light</w:t>
      </w:r>
      <w:r w:rsidRPr="006F3B36">
        <w:t xml:space="preserve"> around edges of obstacles or apertures when their size is comparable to wavelength.</w:t>
      </w:r>
    </w:p>
    <w:p w14:paraId="7A3ACA4F" w14:textId="77777777" w:rsidR="006F3B36" w:rsidRPr="006F3B36" w:rsidRDefault="006F3B36" w:rsidP="006F3B36">
      <w:r w:rsidRPr="006F3B36">
        <w:pict w14:anchorId="5453BF5A">
          <v:rect id="_x0000_i1450" style="width:0;height:1.5pt" o:hralign="center" o:hrstd="t" o:hr="t" fillcolor="#a0a0a0" stroked="f"/>
        </w:pict>
      </w:r>
    </w:p>
    <w:p w14:paraId="3C70287E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Types of Diffraction</w:t>
      </w:r>
    </w:p>
    <w:p w14:paraId="35CE43EA" w14:textId="77777777" w:rsidR="006F3B36" w:rsidRPr="006F3B36" w:rsidRDefault="006F3B36" w:rsidP="006F3B36">
      <w:pPr>
        <w:numPr>
          <w:ilvl w:val="0"/>
          <w:numId w:val="25"/>
        </w:numPr>
      </w:pPr>
      <w:r w:rsidRPr="006F3B36">
        <w:rPr>
          <w:b/>
          <w:bCs/>
        </w:rPr>
        <w:t>Fresnel diffraction</w:t>
      </w:r>
    </w:p>
    <w:p w14:paraId="45102F31" w14:textId="77777777" w:rsidR="006F3B36" w:rsidRPr="006F3B36" w:rsidRDefault="006F3B36" w:rsidP="006F3B36">
      <w:pPr>
        <w:numPr>
          <w:ilvl w:val="0"/>
          <w:numId w:val="25"/>
        </w:numPr>
      </w:pPr>
      <w:r w:rsidRPr="006F3B36">
        <w:rPr>
          <w:b/>
          <w:bCs/>
        </w:rPr>
        <w:t>Fraunhofer diffraction</w:t>
      </w:r>
    </w:p>
    <w:p w14:paraId="18EF33B5" w14:textId="77777777" w:rsidR="006F3B36" w:rsidRPr="006F3B36" w:rsidRDefault="006F3B36" w:rsidP="006F3B36">
      <w:r w:rsidRPr="006F3B36">
        <w:t xml:space="preserve">(Your syllabus mainly focuses on </w:t>
      </w:r>
      <w:r w:rsidRPr="006F3B36">
        <w:rPr>
          <w:b/>
          <w:bCs/>
        </w:rPr>
        <w:t>single slit diffraction</w:t>
      </w:r>
      <w:r w:rsidRPr="006F3B36">
        <w:t>.)</w:t>
      </w:r>
    </w:p>
    <w:p w14:paraId="2B9F767B" w14:textId="77777777" w:rsidR="006F3B36" w:rsidRPr="006F3B36" w:rsidRDefault="006F3B36" w:rsidP="006F3B36">
      <w:r w:rsidRPr="006F3B36">
        <w:pict w14:anchorId="2BE0C54D">
          <v:rect id="_x0000_i1451" style="width:0;height:1.5pt" o:hralign="center" o:hrstd="t" o:hr="t" fillcolor="#a0a0a0" stroked="f"/>
        </w:pict>
      </w:r>
    </w:p>
    <w:p w14:paraId="1F910A5A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9. SINGLE SLIT DIFFRACTION</w:t>
      </w:r>
    </w:p>
    <w:p w14:paraId="1A46E4FB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Explanation</w:t>
      </w:r>
    </w:p>
    <w:p w14:paraId="2CCB3332" w14:textId="77777777" w:rsidR="006F3B36" w:rsidRPr="006F3B36" w:rsidRDefault="006F3B36" w:rsidP="006F3B36">
      <w:pPr>
        <w:numPr>
          <w:ilvl w:val="0"/>
          <w:numId w:val="26"/>
        </w:numPr>
      </w:pPr>
      <w:r w:rsidRPr="006F3B36">
        <w:t>Light passes through a narrow slit</w:t>
      </w:r>
    </w:p>
    <w:p w14:paraId="0A77DFFB" w14:textId="77777777" w:rsidR="006F3B36" w:rsidRPr="006F3B36" w:rsidRDefault="006F3B36" w:rsidP="006F3B36">
      <w:pPr>
        <w:numPr>
          <w:ilvl w:val="0"/>
          <w:numId w:val="26"/>
        </w:numPr>
      </w:pPr>
      <w:r w:rsidRPr="006F3B36">
        <w:t xml:space="preserve">Produces a </w:t>
      </w:r>
      <w:r w:rsidRPr="006F3B36">
        <w:rPr>
          <w:b/>
          <w:bCs/>
        </w:rPr>
        <w:t>central bright maximum</w:t>
      </w:r>
    </w:p>
    <w:p w14:paraId="33D8595B" w14:textId="77777777" w:rsidR="006F3B36" w:rsidRPr="006F3B36" w:rsidRDefault="006F3B36" w:rsidP="006F3B36">
      <w:pPr>
        <w:numPr>
          <w:ilvl w:val="0"/>
          <w:numId w:val="26"/>
        </w:numPr>
      </w:pPr>
      <w:r w:rsidRPr="006F3B36">
        <w:t>Followed by alternate dark and bright fringes</w:t>
      </w:r>
    </w:p>
    <w:p w14:paraId="0DE8C23E" w14:textId="77777777" w:rsidR="006F3B36" w:rsidRPr="006F3B36" w:rsidRDefault="006F3B36" w:rsidP="006F3B36">
      <w:r w:rsidRPr="006F3B36">
        <w:pict w14:anchorId="68FDDA23">
          <v:rect id="_x0000_i1452" style="width:0;height:1.5pt" o:hralign="center" o:hrstd="t" o:hr="t" fillcolor="#a0a0a0" stroked="f"/>
        </w:pict>
      </w:r>
    </w:p>
    <w:p w14:paraId="35707142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Condition for Minima</w:t>
      </w:r>
    </w:p>
    <w:p w14:paraId="35B5B550" w14:textId="15BC7E23" w:rsidR="006F3B36" w:rsidRPr="006F3B36" w:rsidRDefault="006F3B36" w:rsidP="006F3B36"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⁡θ=nλ</m:t>
          </m:r>
          <m:r>
            <w:rPr>
              <w:i/>
            </w:rPr>
            <w:br/>
          </m:r>
        </m:oMath>
      </m:oMathPara>
    </w:p>
    <w:p w14:paraId="16F98AB8" w14:textId="77777777" w:rsidR="006F3B36" w:rsidRPr="006F3B36" w:rsidRDefault="006F3B36" w:rsidP="006F3B36">
      <w:r w:rsidRPr="006F3B36">
        <w:t>Where:</w:t>
      </w:r>
    </w:p>
    <w:p w14:paraId="7E4B6159" w14:textId="59ABFD64" w:rsidR="006F3B36" w:rsidRPr="006F3B36" w:rsidRDefault="006F3B36" w:rsidP="006F3B36">
      <w:pPr>
        <w:numPr>
          <w:ilvl w:val="0"/>
          <w:numId w:val="27"/>
        </w:numPr>
      </w:pPr>
      <m:oMath>
        <m:r>
          <w:rPr>
            <w:rFonts w:ascii="Cambria Math" w:hAnsi="Cambria Math"/>
          </w:rPr>
          <w:lastRenderedPageBreak/>
          <m:t>a</m:t>
        </m:r>
      </m:oMath>
      <w:r w:rsidRPr="006F3B36">
        <w:t>= slit width</w:t>
      </w:r>
    </w:p>
    <w:p w14:paraId="2CE28F7D" w14:textId="4FAAB178" w:rsidR="006F3B36" w:rsidRPr="006F3B36" w:rsidRDefault="006F3B36" w:rsidP="006F3B36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n=1,2,3,…</m:t>
        </m:r>
      </m:oMath>
    </w:p>
    <w:p w14:paraId="0AA78781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📌</w:t>
      </w:r>
      <w:r w:rsidRPr="006F3B36">
        <w:t xml:space="preserve"> Central maximum is </w:t>
      </w:r>
      <w:r w:rsidRPr="006F3B36">
        <w:rPr>
          <w:b/>
          <w:bCs/>
        </w:rPr>
        <w:t>brightest and widest</w:t>
      </w:r>
      <w:r w:rsidRPr="006F3B36">
        <w:t>.</w:t>
      </w:r>
    </w:p>
    <w:p w14:paraId="58061237" w14:textId="77777777" w:rsidR="006F3B36" w:rsidRPr="006F3B36" w:rsidRDefault="006F3B36" w:rsidP="006F3B36">
      <w:r w:rsidRPr="006F3B36">
        <w:pict w14:anchorId="6DA64F46">
          <v:rect id="_x0000_i1453" style="width:0;height:1.5pt" o:hralign="center" o:hrstd="t" o:hr="t" fillcolor="#a0a0a0" stroked="f"/>
        </w:pict>
      </w:r>
    </w:p>
    <w:p w14:paraId="7BF5A437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✅</w:t>
      </w:r>
      <w:r w:rsidRPr="006F3B36">
        <w:rPr>
          <w:b/>
          <w:bCs/>
        </w:rPr>
        <w:t xml:space="preserve"> UNIT–2 THEORY QUICK SUMMARY (FOR EXAM)</w:t>
      </w:r>
    </w:p>
    <w:p w14:paraId="19A9C2D3" w14:textId="77777777" w:rsidR="006F3B36" w:rsidRPr="006F3B36" w:rsidRDefault="006F3B36" w:rsidP="006F3B36">
      <w:pPr>
        <w:numPr>
          <w:ilvl w:val="0"/>
          <w:numId w:val="28"/>
        </w:numPr>
      </w:pPr>
      <w:r w:rsidRPr="006F3B36">
        <w:t xml:space="preserve">EM waves are transverse and need </w:t>
      </w:r>
      <w:r w:rsidRPr="006F3B36">
        <w:rPr>
          <w:b/>
          <w:bCs/>
        </w:rPr>
        <w:t>no medium</w:t>
      </w:r>
    </w:p>
    <w:p w14:paraId="20A3E169" w14:textId="77777777" w:rsidR="006F3B36" w:rsidRPr="006F3B36" w:rsidRDefault="006F3B36" w:rsidP="006F3B36">
      <w:pPr>
        <w:numPr>
          <w:ilvl w:val="0"/>
          <w:numId w:val="28"/>
        </w:numPr>
      </w:pPr>
      <w:r w:rsidRPr="006F3B36">
        <w:t xml:space="preserve">Interference requires </w:t>
      </w:r>
      <w:r w:rsidRPr="006F3B36">
        <w:rPr>
          <w:b/>
          <w:bCs/>
        </w:rPr>
        <w:t>coherent sources</w:t>
      </w:r>
    </w:p>
    <w:p w14:paraId="4A0B3AEE" w14:textId="77777777" w:rsidR="006F3B36" w:rsidRPr="006F3B36" w:rsidRDefault="006F3B36" w:rsidP="006F3B36">
      <w:pPr>
        <w:numPr>
          <w:ilvl w:val="0"/>
          <w:numId w:val="28"/>
        </w:numPr>
      </w:pPr>
      <w:r w:rsidRPr="006F3B36">
        <w:t>YDSE explains wave nature of light</w:t>
      </w:r>
    </w:p>
    <w:p w14:paraId="2BE0A8BC" w14:textId="77777777" w:rsidR="006F3B36" w:rsidRPr="006F3B36" w:rsidRDefault="006F3B36" w:rsidP="006F3B36">
      <w:pPr>
        <w:numPr>
          <w:ilvl w:val="0"/>
          <w:numId w:val="28"/>
        </w:numPr>
      </w:pPr>
      <w:r w:rsidRPr="006F3B36">
        <w:t>Diffraction occurs when aperture ≈ wavelength</w:t>
      </w:r>
    </w:p>
    <w:p w14:paraId="28360F23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📘</w:t>
      </w:r>
      <w:r w:rsidRPr="006F3B36">
        <w:rPr>
          <w:b/>
          <w:bCs/>
        </w:rPr>
        <w:t xml:space="preserve"> UNIT–</w:t>
      </w:r>
      <w:proofErr w:type="gramStart"/>
      <w:r w:rsidRPr="006F3B36">
        <w:rPr>
          <w:b/>
          <w:bCs/>
        </w:rPr>
        <w:t>2 :</w:t>
      </w:r>
      <w:proofErr w:type="gramEnd"/>
      <w:r w:rsidRPr="006F3B36">
        <w:rPr>
          <w:b/>
          <w:bCs/>
        </w:rPr>
        <w:t xml:space="preserve"> OPTICS — FORMULA SHEET (COMPLETE &amp; EXAM-READY)</w:t>
      </w:r>
    </w:p>
    <w:p w14:paraId="3CEF6B7C" w14:textId="77777777" w:rsidR="006F3B36" w:rsidRPr="006F3B36" w:rsidRDefault="006F3B36" w:rsidP="006F3B36">
      <w:r w:rsidRPr="006F3B36">
        <w:rPr>
          <w:i/>
          <w:iCs/>
        </w:rPr>
        <w:t>(Strictly from your Unit-2 PDF)</w:t>
      </w:r>
    </w:p>
    <w:p w14:paraId="47FB4F9C" w14:textId="77777777" w:rsidR="006F3B36" w:rsidRPr="006F3B36" w:rsidRDefault="006F3B36" w:rsidP="006F3B36">
      <w:r w:rsidRPr="006F3B36">
        <w:pict w14:anchorId="2533E309">
          <v:rect id="_x0000_i1539" style="width:0;height:1.5pt" o:hralign="center" o:hrstd="t" o:hr="t" fillcolor="#a0a0a0" stroked="f"/>
        </w:pict>
      </w:r>
    </w:p>
    <w:p w14:paraId="0F29EC2A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1. BASIC WAVE EQUATION</w:t>
      </w:r>
    </w:p>
    <w:p w14:paraId="5655CE97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Travelling wave:</w:t>
      </w:r>
    </w:p>
    <w:p w14:paraId="34E34DB3" w14:textId="7C0B691A" w:rsidR="006F3B36" w:rsidRPr="006F3B36" w:rsidRDefault="006F3B36" w:rsidP="006F3B36">
      <m:oMathPara>
        <m:oMath>
          <m:r>
            <w:rPr>
              <w:rFonts w:ascii="Cambria Math" w:hAnsi="Cambria Math"/>
            </w:rPr>
            <m:t>y(x,t)=A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⁡(kx±ωt+ϕ)</m:t>
          </m:r>
          <m:r>
            <w:rPr>
              <w:i/>
            </w:rPr>
            <w:br/>
          </m:r>
        </m:oMath>
      </m:oMathPara>
    </w:p>
    <w:p w14:paraId="0F289383" w14:textId="77777777" w:rsidR="006F3B36" w:rsidRPr="006F3B36" w:rsidRDefault="006F3B36" w:rsidP="006F3B36">
      <w:r w:rsidRPr="006F3B36">
        <w:t>Where:</w:t>
      </w:r>
    </w:p>
    <w:p w14:paraId="22AFC702" w14:textId="1B98EA6E" w:rsidR="006F3B36" w:rsidRPr="006F3B36" w:rsidRDefault="006F3B36" w:rsidP="006F3B36">
      <w:pPr>
        <w:numPr>
          <w:ilvl w:val="0"/>
          <w:numId w:val="29"/>
        </w:numPr>
      </w:pPr>
      <m:oMath>
        <m:r>
          <w:rPr>
            <w:rFonts w:ascii="Cambria Math" w:hAnsi="Cambria Math"/>
          </w:rPr>
          <m:t>A</m:t>
        </m:r>
      </m:oMath>
      <w:r w:rsidRPr="006F3B36">
        <w:t>= Amplitude</w:t>
      </w:r>
    </w:p>
    <w:p w14:paraId="4C7256F7" w14:textId="713573D4" w:rsidR="006F3B36" w:rsidRPr="006F3B36" w:rsidRDefault="006F3B36" w:rsidP="006F3B36">
      <w:pPr>
        <w:numPr>
          <w:ilvl w:val="0"/>
          <w:numId w:val="29"/>
        </w:numPr>
      </w:pPr>
      <m:oMath>
        <m:r>
          <w:rPr>
            <w:rFonts w:ascii="Cambria Math" w:hAnsi="Cambria Math"/>
          </w:rPr>
          <m:t>k</m:t>
        </m:r>
      </m:oMath>
      <w:r w:rsidRPr="006F3B36">
        <w:t>= Wave number</w:t>
      </w:r>
    </w:p>
    <w:p w14:paraId="597F2742" w14:textId="441F0168" w:rsidR="006F3B36" w:rsidRPr="006F3B36" w:rsidRDefault="006F3B36" w:rsidP="006F3B36">
      <w:pPr>
        <w:numPr>
          <w:ilvl w:val="0"/>
          <w:numId w:val="29"/>
        </w:numPr>
      </w:pPr>
      <m:oMath>
        <m:r>
          <w:rPr>
            <w:rFonts w:ascii="Cambria Math" w:hAnsi="Cambria Math"/>
          </w:rPr>
          <m:t>ω</m:t>
        </m:r>
      </m:oMath>
      <w:r w:rsidRPr="006F3B36">
        <w:t>= Angular frequency</w:t>
      </w:r>
    </w:p>
    <w:p w14:paraId="7E11ED88" w14:textId="4AB77090" w:rsidR="006F3B36" w:rsidRPr="006F3B36" w:rsidRDefault="006F3B36" w:rsidP="006F3B36">
      <w:pPr>
        <w:numPr>
          <w:ilvl w:val="0"/>
          <w:numId w:val="29"/>
        </w:numPr>
      </w:pPr>
      <m:oMath>
        <m:r>
          <w:rPr>
            <w:rFonts w:ascii="Cambria Math" w:hAnsi="Cambria Math"/>
          </w:rPr>
          <m:t>ϕ</m:t>
        </m:r>
      </m:oMath>
      <w:r w:rsidRPr="006F3B36">
        <w:t>= Phase constant</w:t>
      </w:r>
    </w:p>
    <w:p w14:paraId="10D28374" w14:textId="77777777" w:rsidR="006F3B36" w:rsidRPr="006F3B36" w:rsidRDefault="006F3B36" w:rsidP="006F3B36">
      <w:r w:rsidRPr="006F3B36">
        <w:pict w14:anchorId="5299A8C2">
          <v:rect id="_x0000_i1540" style="width:0;height:1.5pt" o:hralign="center" o:hrstd="t" o:hr="t" fillcolor="#a0a0a0" stroked="f"/>
        </w:pict>
      </w:r>
    </w:p>
    <w:p w14:paraId="7709B528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2. WAVE PARAMETERS</w:t>
      </w:r>
    </w:p>
    <w:p w14:paraId="4A77AC54" w14:textId="2169F8D0" w:rsidR="006F3B36" w:rsidRPr="006F3B36" w:rsidRDefault="006F3B36" w:rsidP="006F3B36">
      <m:oMathPara>
        <m:oMath>
          <m:r>
            <w:rPr>
              <w:rFonts w:ascii="Cambria Math" w:hAnsi="Cambria Math"/>
            </w:rPr>
            <w:lastRenderedPageBreak/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ω=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=2πf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ω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=λf</m:t>
          </m:r>
          <m:r>
            <w:rPr>
              <w:i/>
            </w:rPr>
            <w:br/>
          </m:r>
        </m:oMath>
      </m:oMathPara>
    </w:p>
    <w:p w14:paraId="6C1AE276" w14:textId="77777777" w:rsidR="006F3B36" w:rsidRPr="006F3B36" w:rsidRDefault="006F3B36" w:rsidP="006F3B36">
      <w:r w:rsidRPr="006F3B36">
        <w:pict w14:anchorId="6BEC082B">
          <v:rect id="_x0000_i1541" style="width:0;height:1.5pt" o:hralign="center" o:hrstd="t" o:hr="t" fillcolor="#a0a0a0" stroked="f"/>
        </w:pict>
      </w:r>
    </w:p>
    <w:p w14:paraId="5E6EC1CD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3. ELECTROMAGNETIC WAVES</w:t>
      </w:r>
    </w:p>
    <w:p w14:paraId="5A0DB5E7" w14:textId="77777777" w:rsidR="006F3B36" w:rsidRPr="006F3B36" w:rsidRDefault="006F3B36" w:rsidP="006F3B36">
      <w:r w:rsidRPr="006F3B36">
        <w:t>Speed of EM wave in free space:</w:t>
      </w:r>
    </w:p>
    <w:p w14:paraId="5B08565A" w14:textId="64159101" w:rsidR="006F3B36" w:rsidRPr="006F3B36" w:rsidRDefault="006F3B36" w:rsidP="006F3B36">
      <m:oMathPara>
        <m:oMath>
          <m:r>
            <w:rPr>
              <w:rFonts w:ascii="Cambria Math" w:hAnsi="Cambria Math"/>
            </w:rPr>
            <m:t>c=3×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m/s</m:t>
          </m:r>
          <m:r>
            <w:br/>
          </m:r>
        </m:oMath>
      </m:oMathPara>
    </w:p>
    <w:p w14:paraId="69E5A910" w14:textId="77777777" w:rsidR="006F3B36" w:rsidRPr="006F3B36" w:rsidRDefault="006F3B36" w:rsidP="006F3B36">
      <w:r w:rsidRPr="006F3B36">
        <w:t>Relation between wavelength and frequency:</w:t>
      </w:r>
    </w:p>
    <w:p w14:paraId="2A93BA02" w14:textId="2EA4349C" w:rsidR="006F3B36" w:rsidRPr="006F3B36" w:rsidRDefault="006F3B36" w:rsidP="006F3B36">
      <m:oMathPara>
        <m:oMath>
          <m:r>
            <w:rPr>
              <w:rFonts w:ascii="Cambria Math" w:hAnsi="Cambria Math"/>
            </w:rPr>
            <m:t>c=λf</m:t>
          </m:r>
          <m:r>
            <w:rPr>
              <w:i/>
            </w:rPr>
            <w:br/>
          </m:r>
        </m:oMath>
      </m:oMathPara>
    </w:p>
    <w:p w14:paraId="0053A77C" w14:textId="77777777" w:rsidR="006F3B36" w:rsidRPr="006F3B36" w:rsidRDefault="006F3B36" w:rsidP="006F3B36">
      <w:r w:rsidRPr="006F3B36">
        <w:t>Energy relation (conceptual use):</w:t>
      </w:r>
    </w:p>
    <w:p w14:paraId="244D01D6" w14:textId="165B339A" w:rsidR="006F3B36" w:rsidRPr="006F3B36" w:rsidRDefault="006F3B36" w:rsidP="006F3B36">
      <m:oMathPara>
        <m:oMath>
          <m:r>
            <w:rPr>
              <w:rFonts w:ascii="Cambria Math" w:hAnsi="Cambria Math"/>
            </w:rPr>
            <m:t>E∝f</m:t>
          </m:r>
          <m:r>
            <w:rPr>
              <w:i/>
            </w:rPr>
            <w:br/>
          </m:r>
        </m:oMath>
      </m:oMathPara>
    </w:p>
    <w:p w14:paraId="394C34A7" w14:textId="77777777" w:rsidR="006F3B36" w:rsidRPr="006F3B36" w:rsidRDefault="006F3B36" w:rsidP="006F3B36">
      <w:r w:rsidRPr="006F3B36">
        <w:pict w14:anchorId="590256D3">
          <v:rect id="_x0000_i1542" style="width:0;height:1.5pt" o:hralign="center" o:hrstd="t" o:hr="t" fillcolor="#a0a0a0" stroked="f"/>
        </w:pict>
      </w:r>
    </w:p>
    <w:p w14:paraId="3B8CBE97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4. SUPERPOSITION PRINCIPLE</w:t>
      </w:r>
    </w:p>
    <w:p w14:paraId="21786B1E" w14:textId="77777777" w:rsidR="006F3B36" w:rsidRPr="006F3B36" w:rsidRDefault="006F3B36" w:rsidP="006F3B36">
      <w:r w:rsidRPr="006F3B36">
        <w:t>Resultant displacement:</w:t>
      </w:r>
    </w:p>
    <w:p w14:paraId="23B22395" w14:textId="712BC79D" w:rsidR="006F3B36" w:rsidRPr="006F3B36" w:rsidRDefault="006F3B36" w:rsidP="006F3B36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040BE220" w14:textId="77777777" w:rsidR="006F3B36" w:rsidRPr="006F3B36" w:rsidRDefault="006F3B36" w:rsidP="006F3B36">
      <w:r w:rsidRPr="006F3B36">
        <w:t>For two waves of equal amplitude:</w:t>
      </w:r>
    </w:p>
    <w:p w14:paraId="56EE94AE" w14:textId="48677A32" w:rsidR="006F3B36" w:rsidRPr="006F3B36" w:rsidRDefault="006F3B36" w:rsidP="006F3B36">
      <m:oMathPara>
        <m:oMath>
          <m:r>
            <w:rPr>
              <w:rFonts w:ascii="Cambria Math" w:hAnsi="Cambria Math"/>
            </w:rPr>
            <m:t>y=2A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ϕ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kx-ωt+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ϕ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br/>
          </m:r>
        </m:oMath>
      </m:oMathPara>
    </w:p>
    <w:p w14:paraId="19CAB3C0" w14:textId="77777777" w:rsidR="006F3B36" w:rsidRPr="006F3B36" w:rsidRDefault="006F3B36" w:rsidP="006F3B36">
      <w:r w:rsidRPr="006F3B36">
        <w:pict w14:anchorId="49C9CA92">
          <v:rect id="_x0000_i1543" style="width:0;height:1.5pt" o:hralign="center" o:hrstd="t" o:hr="t" fillcolor="#a0a0a0" stroked="f"/>
        </w:pict>
      </w:r>
    </w:p>
    <w:p w14:paraId="105E8CBE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5. INTERFERENCE OF LIGHT</w:t>
      </w:r>
    </w:p>
    <w:p w14:paraId="164A0D26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Path Difference:</w:t>
      </w:r>
    </w:p>
    <w:p w14:paraId="31E72028" w14:textId="5830A548" w:rsidR="006F3B36" w:rsidRPr="006F3B36" w:rsidRDefault="006F3B36" w:rsidP="006F3B36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br/>
          </m:r>
        </m:oMath>
      </m:oMathPara>
    </w:p>
    <w:p w14:paraId="0AC95E99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lastRenderedPageBreak/>
        <w:t>Phase Difference:</w:t>
      </w:r>
    </w:p>
    <w:p w14:paraId="6A3ED2AB" w14:textId="71F70D42" w:rsidR="006F3B36" w:rsidRPr="006F3B36" w:rsidRDefault="006F3B36" w:rsidP="006F3B36">
      <m:oMathPara>
        <m:oMath>
          <m:r>
            <w:rPr>
              <w:rFonts w:ascii="Cambria Math" w:hAnsi="Cambria Math"/>
            </w:rPr>
            <m:t>ϕ=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0724E814" w14:textId="77777777" w:rsidR="006F3B36" w:rsidRPr="006F3B36" w:rsidRDefault="006F3B36" w:rsidP="006F3B36">
      <w:r w:rsidRPr="006F3B36">
        <w:pict w14:anchorId="5D6D2EC9">
          <v:rect id="_x0000_i1544" style="width:0;height:1.5pt" o:hralign="center" o:hrstd="t" o:hr="t" fillcolor="#a0a0a0" stroked="f"/>
        </w:pict>
      </w:r>
    </w:p>
    <w:p w14:paraId="2DE807B5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Constructive Interference</w:t>
      </w:r>
    </w:p>
    <w:p w14:paraId="397C6653" w14:textId="17065A56" w:rsidR="006F3B36" w:rsidRPr="006F3B36" w:rsidRDefault="006F3B36" w:rsidP="006F3B36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x=nλ(n=0,1,2,…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46E4123" w14:textId="77777777" w:rsidR="006F3B36" w:rsidRPr="006F3B36" w:rsidRDefault="006F3B36" w:rsidP="006F3B36">
      <w:r w:rsidRPr="006F3B36">
        <w:pict w14:anchorId="40A8B680">
          <v:rect id="_x0000_i1545" style="width:0;height:1.5pt" o:hralign="center" o:hrstd="t" o:hr="t" fillcolor="#a0a0a0" stroked="f"/>
        </w:pict>
      </w:r>
    </w:p>
    <w:p w14:paraId="44C5C464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Destructive Interference</w:t>
      </w:r>
    </w:p>
    <w:p w14:paraId="720C00B9" w14:textId="006B9366" w:rsidR="006F3B36" w:rsidRPr="006F3B36" w:rsidRDefault="006F3B36" w:rsidP="006F3B36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(2n+1)λ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5184B596" w14:textId="77777777" w:rsidR="006F3B36" w:rsidRPr="006F3B36" w:rsidRDefault="006F3B36" w:rsidP="006F3B36">
      <w:r w:rsidRPr="006F3B36">
        <w:pict w14:anchorId="236E3268">
          <v:rect id="_x0000_i1546" style="width:0;height:1.5pt" o:hralign="center" o:hrstd="t" o:hr="t" fillcolor="#a0a0a0" stroked="f"/>
        </w:pict>
      </w:r>
    </w:p>
    <w:p w14:paraId="6B372969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6. YOUNG’S DOUBLE SLIT EXPERIMENT (YDSE)</w:t>
      </w:r>
    </w:p>
    <w:p w14:paraId="3E3C8CE4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Path difference:</w:t>
      </w:r>
    </w:p>
    <w:p w14:paraId="33F5E876" w14:textId="4AAACE0C" w:rsidR="006F3B36" w:rsidRPr="006F3B36" w:rsidRDefault="006F3B36" w:rsidP="006F3B36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br/>
          </m:r>
        </m:oMath>
      </m:oMathPara>
    </w:p>
    <w:p w14:paraId="7BE3C457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Fringe width:</w:t>
      </w:r>
    </w:p>
    <w:p w14:paraId="6BF036C3" w14:textId="4152D6E6" w:rsidR="006F3B36" w:rsidRPr="006F3B36" w:rsidRDefault="006F3B36" w:rsidP="006F3B36">
      <m:oMathPara>
        <m:oMath>
          <m:r>
            <w:rPr>
              <w:rFonts w:ascii="Cambria Math" w:hAnsi="Cambria Math"/>
            </w:rPr>
            <m:t>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λD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br/>
          </m:r>
        </m:oMath>
      </m:oMathPara>
    </w:p>
    <w:p w14:paraId="7971CC19" w14:textId="77777777" w:rsidR="006F3B36" w:rsidRPr="006F3B36" w:rsidRDefault="006F3B36" w:rsidP="006F3B36">
      <w:r w:rsidRPr="006F3B36">
        <w:t>Where:</w:t>
      </w:r>
    </w:p>
    <w:p w14:paraId="1DAFE5A0" w14:textId="1A3B4B52" w:rsidR="006F3B36" w:rsidRPr="006F3B36" w:rsidRDefault="006F3B36" w:rsidP="006F3B36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λ</m:t>
        </m:r>
      </m:oMath>
      <w:r w:rsidRPr="006F3B36">
        <w:t>= wavelength</w:t>
      </w:r>
    </w:p>
    <w:p w14:paraId="0008FF6C" w14:textId="7BCB5833" w:rsidR="006F3B36" w:rsidRPr="006F3B36" w:rsidRDefault="006F3B36" w:rsidP="006F3B36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D</m:t>
        </m:r>
      </m:oMath>
      <w:r w:rsidRPr="006F3B36">
        <w:t>= distance between slit and screen</w:t>
      </w:r>
    </w:p>
    <w:p w14:paraId="743B92F8" w14:textId="7D867955" w:rsidR="006F3B36" w:rsidRPr="006F3B36" w:rsidRDefault="006F3B36" w:rsidP="006F3B36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d</m:t>
        </m:r>
      </m:oMath>
      <w:r w:rsidRPr="006F3B36">
        <w:t>= distance between slits</w:t>
      </w:r>
    </w:p>
    <w:p w14:paraId="2C8231E7" w14:textId="77777777" w:rsidR="006F3B36" w:rsidRPr="006F3B36" w:rsidRDefault="006F3B36" w:rsidP="006F3B36">
      <w:r w:rsidRPr="006F3B36">
        <w:pict w14:anchorId="55907474">
          <v:rect id="_x0000_i1547" style="width:0;height:1.5pt" o:hralign="center" o:hrstd="t" o:hr="t" fillcolor="#a0a0a0" stroked="f"/>
        </w:pict>
      </w:r>
    </w:p>
    <w:p w14:paraId="19C12B22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7. DIFFRACTION</w:t>
      </w:r>
    </w:p>
    <w:p w14:paraId="22A0846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lastRenderedPageBreak/>
        <w:t>Single Slit Diffraction – Condition for Minima:</w:t>
      </w:r>
    </w:p>
    <w:p w14:paraId="03034C97" w14:textId="70381DAC" w:rsidR="006F3B36" w:rsidRPr="006F3B36" w:rsidRDefault="006F3B36" w:rsidP="006F3B36"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⁡θ=nλ(n=1,2,3,…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09DFE0B" w14:textId="77777777" w:rsidR="006F3B36" w:rsidRPr="006F3B36" w:rsidRDefault="006F3B36" w:rsidP="006F3B36">
      <w:r w:rsidRPr="006F3B36">
        <w:t>Where:</w:t>
      </w:r>
    </w:p>
    <w:p w14:paraId="3827C6E3" w14:textId="644739A2" w:rsidR="006F3B36" w:rsidRPr="006F3B36" w:rsidRDefault="006F3B36" w:rsidP="006F3B36">
      <w:pPr>
        <w:numPr>
          <w:ilvl w:val="0"/>
          <w:numId w:val="31"/>
        </w:numPr>
      </w:pPr>
      <m:oMath>
        <m:r>
          <w:rPr>
            <w:rFonts w:ascii="Cambria Math" w:hAnsi="Cambria Math"/>
          </w:rPr>
          <m:t>a</m:t>
        </m:r>
      </m:oMath>
      <w:r w:rsidRPr="006F3B36">
        <w:t>= width of slit</w:t>
      </w:r>
    </w:p>
    <w:p w14:paraId="6905C99B" w14:textId="77777777" w:rsidR="006F3B36" w:rsidRPr="006F3B36" w:rsidRDefault="006F3B36" w:rsidP="006F3B36">
      <w:r w:rsidRPr="006F3B36">
        <w:pict w14:anchorId="21D07A95">
          <v:rect id="_x0000_i1548" style="width:0;height:1.5pt" o:hralign="center" o:hrstd="t" o:hr="t" fillcolor="#a0a0a0" stroked="f"/>
        </w:pict>
      </w:r>
    </w:p>
    <w:p w14:paraId="1E1422AA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8. IMPORTANT RELATIONS (VERY COMMON IN EXAMS)</w:t>
      </w:r>
    </w:p>
    <w:p w14:paraId="0582A80E" w14:textId="0F5A5975" w:rsidR="006F3B36" w:rsidRPr="006F3B36" w:rsidRDefault="006F3B36" w:rsidP="006F3B36">
      <w:pPr>
        <w:numPr>
          <w:ilvl w:val="0"/>
          <w:numId w:val="32"/>
        </w:numPr>
      </w:pPr>
      <m:oMath>
        <m:r>
          <w:rPr>
            <w:rFonts w:ascii="Cambria Math" w:hAnsi="Cambria Math"/>
          </w:rPr>
          <m:t>v=λf</m:t>
        </m:r>
      </m:oMath>
    </w:p>
    <w:p w14:paraId="0075E1D4" w14:textId="4D68FAD6" w:rsidR="006F3B36" w:rsidRPr="006F3B36" w:rsidRDefault="006F3B36" w:rsidP="006F3B36">
      <w:pPr>
        <w:numPr>
          <w:ilvl w:val="0"/>
          <w:numId w:val="32"/>
        </w:numPr>
      </w:pPr>
      <m:oMath>
        <m:r>
          <w:rPr>
            <w:rFonts w:ascii="Cambria Math" w:hAnsi="Cambria Math"/>
          </w:rPr>
          <m:t>c=λf</m:t>
        </m:r>
      </m:oMath>
    </w:p>
    <w:p w14:paraId="45653318" w14:textId="77777777" w:rsidR="006F3B36" w:rsidRPr="006F3B36" w:rsidRDefault="006F3B36" w:rsidP="006F3B36">
      <w:pPr>
        <w:numPr>
          <w:ilvl w:val="0"/>
          <w:numId w:val="32"/>
        </w:numPr>
      </w:pPr>
      <w:r w:rsidRPr="006F3B36">
        <w:t xml:space="preserve">Higher frequency </w:t>
      </w:r>
      <w:r w:rsidRPr="006F3B36">
        <w:rPr>
          <w:rFonts w:ascii="Cambria Math" w:hAnsi="Cambria Math" w:cs="Cambria Math"/>
        </w:rPr>
        <w:t>⇒</w:t>
      </w:r>
      <w:r w:rsidRPr="006F3B36">
        <w:t xml:space="preserve"> Higher energy</w:t>
      </w:r>
    </w:p>
    <w:p w14:paraId="5665F895" w14:textId="77777777" w:rsidR="006F3B36" w:rsidRPr="006F3B36" w:rsidRDefault="006F3B36" w:rsidP="006F3B36">
      <w:pPr>
        <w:numPr>
          <w:ilvl w:val="0"/>
          <w:numId w:val="32"/>
        </w:numPr>
      </w:pPr>
      <w:r w:rsidRPr="006F3B36">
        <w:t xml:space="preserve">Diffraction occurs when </w:t>
      </w:r>
      <w:r w:rsidRPr="006F3B36">
        <w:rPr>
          <w:b/>
          <w:bCs/>
        </w:rPr>
        <w:t>slit width ≈ wavelength</w:t>
      </w:r>
    </w:p>
    <w:p w14:paraId="20FE61C5" w14:textId="77777777" w:rsidR="006F3B36" w:rsidRPr="006F3B36" w:rsidRDefault="006F3B36" w:rsidP="006F3B36">
      <w:r w:rsidRPr="006F3B36">
        <w:pict w14:anchorId="55FB63F2">
          <v:rect id="_x0000_i1549" style="width:0;height:1.5pt" o:hralign="center" o:hrstd="t" o:hr="t" fillcolor="#a0a0a0" stroked="f"/>
        </w:pict>
      </w:r>
    </w:p>
    <w:p w14:paraId="59F97CC9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✅</w:t>
      </w:r>
      <w:r w:rsidRPr="006F3B36">
        <w:rPr>
          <w:b/>
          <w:bCs/>
        </w:rPr>
        <w:t xml:space="preserve"> UNIT–2 FORMULA QUICK REVISION (1-GLANCE)</w:t>
      </w:r>
    </w:p>
    <w:p w14:paraId="53350A07" w14:textId="544B6D70" w:rsidR="006F3B36" w:rsidRPr="006F3B36" w:rsidRDefault="006F3B36" w:rsidP="006F3B36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y=A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⁡(kx-ωt+ϕ)</m:t>
        </m:r>
      </m:oMath>
    </w:p>
    <w:p w14:paraId="34CE94AC" w14:textId="030CAA3E" w:rsidR="006F3B36" w:rsidRPr="006F3B36" w:rsidRDefault="006F3B36" w:rsidP="006F3B36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</w:p>
    <w:p w14:paraId="742A5410" w14:textId="3541A5E3" w:rsidR="006F3B36" w:rsidRPr="006F3B36" w:rsidRDefault="006F3B36" w:rsidP="006F3B36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ω=2πf</m:t>
        </m:r>
      </m:oMath>
    </w:p>
    <w:p w14:paraId="16E7D1E4" w14:textId="729508A6" w:rsidR="006F3B36" w:rsidRPr="006F3B36" w:rsidRDefault="006F3B36" w:rsidP="006F3B36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v=λf</m:t>
        </m:r>
      </m:oMath>
    </w:p>
    <w:p w14:paraId="566BD6D7" w14:textId="6E5B602A" w:rsidR="006F3B36" w:rsidRPr="006F3B36" w:rsidRDefault="006F3B36" w:rsidP="006F3B36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c=3×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m/s</m:t>
        </m:r>
      </m:oMath>
    </w:p>
    <w:p w14:paraId="021DED18" w14:textId="6EDE3017" w:rsidR="006F3B36" w:rsidRPr="006F3B36" w:rsidRDefault="006F3B36" w:rsidP="006F3B36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ϕ=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</w:p>
    <w:p w14:paraId="511D7647" w14:textId="0EC2B937" w:rsidR="006F3B36" w:rsidRPr="006F3B36" w:rsidRDefault="006F3B36" w:rsidP="006F3B36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λD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</w:p>
    <w:p w14:paraId="724F6359" w14:textId="7E34EC9C" w:rsidR="006F3B36" w:rsidRPr="006F3B36" w:rsidRDefault="006F3B36" w:rsidP="006F3B36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⁡θ=nλ</m:t>
        </m:r>
      </m:oMath>
    </w:p>
    <w:p w14:paraId="2FE74CAA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📘</w:t>
      </w:r>
      <w:r w:rsidRPr="006F3B36">
        <w:rPr>
          <w:b/>
          <w:bCs/>
        </w:rPr>
        <w:t xml:space="preserve"> UNIT–</w:t>
      </w:r>
      <w:proofErr w:type="gramStart"/>
      <w:r w:rsidRPr="006F3B36">
        <w:rPr>
          <w:b/>
          <w:bCs/>
        </w:rPr>
        <w:t>2 :</w:t>
      </w:r>
      <w:proofErr w:type="gramEnd"/>
      <w:r w:rsidRPr="006F3B36">
        <w:rPr>
          <w:b/>
          <w:bCs/>
        </w:rPr>
        <w:t xml:space="preserve"> OPTICS – IMPORTANT EXAM QUESTIONS</w:t>
      </w:r>
    </w:p>
    <w:p w14:paraId="5774F0B8" w14:textId="77777777" w:rsidR="006F3B36" w:rsidRPr="006F3B36" w:rsidRDefault="006F3B36" w:rsidP="006F3B36">
      <w:r w:rsidRPr="006F3B36">
        <w:pict w14:anchorId="0A079796">
          <v:rect id="_x0000_i1621" style="width:0;height:1.5pt" o:hralign="center" o:hrstd="t" o:hr="t" fillcolor="#a0a0a0" stroked="f"/>
        </w:pict>
      </w:r>
    </w:p>
    <w:p w14:paraId="3C43B05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PART – A</w:t>
      </w:r>
    </w:p>
    <w:p w14:paraId="0BCFD55E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  <w:i/>
          <w:iCs/>
        </w:rPr>
        <w:t>Short Answer Questions</w:t>
      </w:r>
    </w:p>
    <w:p w14:paraId="3F3924A1" w14:textId="77777777" w:rsidR="006F3B36" w:rsidRPr="006F3B36" w:rsidRDefault="006F3B36" w:rsidP="006F3B36">
      <w:r w:rsidRPr="006F3B36">
        <w:rPr>
          <w:i/>
          <w:iCs/>
        </w:rPr>
        <w:t>(5 questions × 3 marks = 15 marks)</w:t>
      </w:r>
    </w:p>
    <w:p w14:paraId="0E3F1825" w14:textId="77777777" w:rsidR="006F3B36" w:rsidRPr="006F3B36" w:rsidRDefault="006F3B36" w:rsidP="006F3B36">
      <w:pPr>
        <w:numPr>
          <w:ilvl w:val="0"/>
          <w:numId w:val="34"/>
        </w:numPr>
      </w:pPr>
      <w:r w:rsidRPr="006F3B36">
        <w:lastRenderedPageBreak/>
        <w:t xml:space="preserve">What is an </w:t>
      </w:r>
      <w:r w:rsidRPr="006F3B36">
        <w:rPr>
          <w:b/>
          <w:bCs/>
        </w:rPr>
        <w:t>electromagnetic wave</w:t>
      </w:r>
      <w:r w:rsidRPr="006F3B36">
        <w:t>? Mention any two properties of EM waves.</w:t>
      </w:r>
    </w:p>
    <w:p w14:paraId="258E0D3F" w14:textId="77777777" w:rsidR="006F3B36" w:rsidRPr="006F3B36" w:rsidRDefault="006F3B36" w:rsidP="006F3B36">
      <w:pPr>
        <w:numPr>
          <w:ilvl w:val="0"/>
          <w:numId w:val="34"/>
        </w:numPr>
      </w:pPr>
      <w:r w:rsidRPr="006F3B36">
        <w:t xml:space="preserve">Define </w:t>
      </w:r>
      <w:r w:rsidRPr="006F3B36">
        <w:rPr>
          <w:b/>
          <w:bCs/>
        </w:rPr>
        <w:t>wavelength</w:t>
      </w:r>
      <w:r w:rsidRPr="006F3B36">
        <w:t xml:space="preserve"> and </w:t>
      </w:r>
      <w:r w:rsidRPr="006F3B36">
        <w:rPr>
          <w:b/>
          <w:bCs/>
        </w:rPr>
        <w:t>frequency</w:t>
      </w:r>
      <w:r w:rsidRPr="006F3B36">
        <w:t>. Write the relation between wavelength, frequency, and velocity.</w:t>
      </w:r>
    </w:p>
    <w:p w14:paraId="559F0081" w14:textId="77777777" w:rsidR="006F3B36" w:rsidRPr="006F3B36" w:rsidRDefault="006F3B36" w:rsidP="006F3B36">
      <w:pPr>
        <w:numPr>
          <w:ilvl w:val="0"/>
          <w:numId w:val="34"/>
        </w:numPr>
      </w:pPr>
      <w:r w:rsidRPr="006F3B36">
        <w:t xml:space="preserve">What is </w:t>
      </w:r>
      <w:r w:rsidRPr="006F3B36">
        <w:rPr>
          <w:b/>
          <w:bCs/>
        </w:rPr>
        <w:t>phase difference</w:t>
      </w:r>
      <w:r w:rsidRPr="006F3B36">
        <w:t>? Write the relation between phase difference and path difference.</w:t>
      </w:r>
    </w:p>
    <w:p w14:paraId="4FE32DCD" w14:textId="77777777" w:rsidR="006F3B36" w:rsidRPr="006F3B36" w:rsidRDefault="006F3B36" w:rsidP="006F3B36">
      <w:pPr>
        <w:numPr>
          <w:ilvl w:val="0"/>
          <w:numId w:val="34"/>
        </w:numPr>
      </w:pPr>
      <w:r w:rsidRPr="006F3B36">
        <w:t xml:space="preserve">Define </w:t>
      </w:r>
      <w:r w:rsidRPr="006F3B36">
        <w:rPr>
          <w:b/>
          <w:bCs/>
        </w:rPr>
        <w:t>interference of light</w:t>
      </w:r>
      <w:r w:rsidRPr="006F3B36">
        <w:t>. State the condition for constructive interference.</w:t>
      </w:r>
    </w:p>
    <w:p w14:paraId="5961029D" w14:textId="77777777" w:rsidR="006F3B36" w:rsidRPr="006F3B36" w:rsidRDefault="006F3B36" w:rsidP="006F3B36">
      <w:pPr>
        <w:numPr>
          <w:ilvl w:val="0"/>
          <w:numId w:val="34"/>
        </w:numPr>
      </w:pPr>
      <w:r w:rsidRPr="006F3B36">
        <w:t xml:space="preserve">What is </w:t>
      </w:r>
      <w:r w:rsidRPr="006F3B36">
        <w:rPr>
          <w:b/>
          <w:bCs/>
        </w:rPr>
        <w:t>diffraction</w:t>
      </w:r>
      <w:r w:rsidRPr="006F3B36">
        <w:t>? Mention one difference between diffraction and interference.</w:t>
      </w:r>
    </w:p>
    <w:p w14:paraId="79AE2583" w14:textId="77777777" w:rsidR="006F3B36" w:rsidRPr="006F3B36" w:rsidRDefault="006F3B36" w:rsidP="006F3B36">
      <w:r w:rsidRPr="006F3B36">
        <w:pict w14:anchorId="604F0C90">
          <v:rect id="_x0000_i1622" style="width:0;height:1.5pt" o:hralign="center" o:hrstd="t" o:hr="t" fillcolor="#a0a0a0" stroked="f"/>
        </w:pict>
      </w:r>
    </w:p>
    <w:p w14:paraId="28E202AF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PART – B</w:t>
      </w:r>
    </w:p>
    <w:p w14:paraId="018DC33A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  <w:i/>
          <w:iCs/>
        </w:rPr>
        <w:t>Subjective / Long Answer Questions</w:t>
      </w:r>
    </w:p>
    <w:p w14:paraId="36873EC5" w14:textId="77777777" w:rsidR="006F3B36" w:rsidRPr="006F3B36" w:rsidRDefault="006F3B36" w:rsidP="006F3B36">
      <w:r w:rsidRPr="006F3B36">
        <w:rPr>
          <w:i/>
          <w:iCs/>
        </w:rPr>
        <w:t xml:space="preserve">(Answer any </w:t>
      </w:r>
      <w:r w:rsidRPr="006F3B36">
        <w:rPr>
          <w:b/>
          <w:bCs/>
          <w:i/>
          <w:iCs/>
        </w:rPr>
        <w:t>5 out of 7</w:t>
      </w:r>
      <w:r w:rsidRPr="006F3B36">
        <w:rPr>
          <w:i/>
          <w:iCs/>
        </w:rPr>
        <w:t xml:space="preserve"> questions, 5 × 7 = 35 marks)</w:t>
      </w:r>
    </w:p>
    <w:p w14:paraId="7D7FD5F8" w14:textId="77777777" w:rsidR="006F3B36" w:rsidRPr="006F3B36" w:rsidRDefault="006F3B36" w:rsidP="006F3B36">
      <w:r w:rsidRPr="006F3B36">
        <w:pict w14:anchorId="53A1DD8F">
          <v:rect id="_x0000_i1623" style="width:0;height:1.5pt" o:hralign="center" o:hrstd="t" o:hr="t" fillcolor="#a0a0a0" stroked="f"/>
        </w:pict>
      </w:r>
    </w:p>
    <w:p w14:paraId="2C407E8F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Q1.</w:t>
      </w:r>
    </w:p>
    <w:p w14:paraId="41440A57" w14:textId="77777777" w:rsidR="006F3B36" w:rsidRPr="006F3B36" w:rsidRDefault="006F3B36" w:rsidP="006F3B36">
      <w:r w:rsidRPr="006F3B36">
        <w:t xml:space="preserve">(a) Explain the </w:t>
      </w:r>
      <w:r w:rsidRPr="006F3B36">
        <w:rPr>
          <w:b/>
          <w:bCs/>
        </w:rPr>
        <w:t>nature of electromagnetic waves</w:t>
      </w:r>
      <w:r w:rsidRPr="006F3B36">
        <w:t>.</w:t>
      </w:r>
      <w:r w:rsidRPr="006F3B36">
        <w:br/>
        <w:t xml:space="preserve">(b) Describe the </w:t>
      </w:r>
      <w:r w:rsidRPr="006F3B36">
        <w:rPr>
          <w:b/>
          <w:bCs/>
        </w:rPr>
        <w:t>electromagnetic spectrum</w:t>
      </w:r>
      <w:r w:rsidRPr="006F3B36">
        <w:t xml:space="preserve"> with suitable examples.</w:t>
      </w:r>
    </w:p>
    <w:p w14:paraId="6A4D9600" w14:textId="77777777" w:rsidR="006F3B36" w:rsidRPr="006F3B36" w:rsidRDefault="006F3B36" w:rsidP="006F3B36">
      <w:r w:rsidRPr="006F3B36">
        <w:pict w14:anchorId="03BD8A59">
          <v:rect id="_x0000_i1624" style="width:0;height:1.5pt" o:hralign="center" o:hrstd="t" o:hr="t" fillcolor="#a0a0a0" stroked="f"/>
        </w:pict>
      </w:r>
    </w:p>
    <w:p w14:paraId="3D807B8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Q2.</w:t>
      </w:r>
    </w:p>
    <w:p w14:paraId="050EE739" w14:textId="77777777" w:rsidR="006F3B36" w:rsidRPr="006F3B36" w:rsidRDefault="006F3B36" w:rsidP="006F3B36">
      <w:r w:rsidRPr="006F3B36">
        <w:t xml:space="preserve">(a) Explain the </w:t>
      </w:r>
      <w:r w:rsidRPr="006F3B36">
        <w:rPr>
          <w:b/>
          <w:bCs/>
        </w:rPr>
        <w:t>principle of superposition of waves</w:t>
      </w:r>
      <w:r w:rsidRPr="006F3B36">
        <w:t>.</w:t>
      </w:r>
      <w:r w:rsidRPr="006F3B36">
        <w:br/>
        <w:t xml:space="preserve">(b) Using this principle, explain </w:t>
      </w:r>
      <w:r w:rsidRPr="006F3B36">
        <w:rPr>
          <w:b/>
          <w:bCs/>
        </w:rPr>
        <w:t>constructive and destructive interference</w:t>
      </w:r>
      <w:r w:rsidRPr="006F3B36">
        <w:t>.</w:t>
      </w:r>
    </w:p>
    <w:p w14:paraId="27C923A4" w14:textId="77777777" w:rsidR="006F3B36" w:rsidRPr="006F3B36" w:rsidRDefault="006F3B36" w:rsidP="006F3B36">
      <w:r w:rsidRPr="006F3B36">
        <w:pict w14:anchorId="1971322E">
          <v:rect id="_x0000_i1625" style="width:0;height:1.5pt" o:hralign="center" o:hrstd="t" o:hr="t" fillcolor="#a0a0a0" stroked="f"/>
        </w:pict>
      </w:r>
    </w:p>
    <w:p w14:paraId="6A690B5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Q3.</w:t>
      </w:r>
    </w:p>
    <w:p w14:paraId="5AE3F9DE" w14:textId="77777777" w:rsidR="006F3B36" w:rsidRPr="006F3B36" w:rsidRDefault="006F3B36" w:rsidP="006F3B36">
      <w:r w:rsidRPr="006F3B36">
        <w:t xml:space="preserve">(a) Define </w:t>
      </w:r>
      <w:r w:rsidRPr="006F3B36">
        <w:rPr>
          <w:b/>
          <w:bCs/>
        </w:rPr>
        <w:t>path difference</w:t>
      </w:r>
      <w:r w:rsidRPr="006F3B36">
        <w:t xml:space="preserve"> and </w:t>
      </w:r>
      <w:r w:rsidRPr="006F3B36">
        <w:rPr>
          <w:b/>
          <w:bCs/>
        </w:rPr>
        <w:t>phase difference</w:t>
      </w:r>
      <w:r w:rsidRPr="006F3B36">
        <w:t>.</w:t>
      </w:r>
      <w:r w:rsidRPr="006F3B36">
        <w:br/>
        <w:t>(b) Derive the relation between path difference and phase difference.</w:t>
      </w:r>
    </w:p>
    <w:p w14:paraId="76F59283" w14:textId="77777777" w:rsidR="006F3B36" w:rsidRPr="006F3B36" w:rsidRDefault="006F3B36" w:rsidP="006F3B36">
      <w:r w:rsidRPr="006F3B36">
        <w:pict w14:anchorId="269ECAE1">
          <v:rect id="_x0000_i1626" style="width:0;height:1.5pt" o:hralign="center" o:hrstd="t" o:hr="t" fillcolor="#a0a0a0" stroked="f"/>
        </w:pict>
      </w:r>
    </w:p>
    <w:p w14:paraId="460295C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Q4.</w:t>
      </w:r>
    </w:p>
    <w:p w14:paraId="6C384283" w14:textId="77777777" w:rsidR="006F3B36" w:rsidRPr="006F3B36" w:rsidRDefault="006F3B36" w:rsidP="006F3B36">
      <w:r w:rsidRPr="006F3B36">
        <w:t xml:space="preserve">(a) Describe </w:t>
      </w:r>
      <w:r w:rsidRPr="006F3B36">
        <w:rPr>
          <w:b/>
          <w:bCs/>
        </w:rPr>
        <w:t>Young’s Double Slit Experiment</w:t>
      </w:r>
      <w:r w:rsidRPr="006F3B36">
        <w:t xml:space="preserve"> with a neat diagram.</w:t>
      </w:r>
      <w:r w:rsidRPr="006F3B36">
        <w:br/>
        <w:t xml:space="preserve">(b) Obtain the expression for </w:t>
      </w:r>
      <w:r w:rsidRPr="006F3B36">
        <w:rPr>
          <w:b/>
          <w:bCs/>
        </w:rPr>
        <w:t>fringe width</w:t>
      </w:r>
      <w:r w:rsidRPr="006F3B36">
        <w:t>.</w:t>
      </w:r>
    </w:p>
    <w:p w14:paraId="455C9247" w14:textId="77777777" w:rsidR="006F3B36" w:rsidRPr="006F3B36" w:rsidRDefault="006F3B36" w:rsidP="006F3B36">
      <w:r w:rsidRPr="006F3B36">
        <w:pict w14:anchorId="34D9EE1C">
          <v:rect id="_x0000_i1627" style="width:0;height:1.5pt" o:hralign="center" o:hrstd="t" o:hr="t" fillcolor="#a0a0a0" stroked="f"/>
        </w:pict>
      </w:r>
    </w:p>
    <w:p w14:paraId="0B647CD9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lastRenderedPageBreak/>
        <w:t>Q5.</w:t>
      </w:r>
    </w:p>
    <w:p w14:paraId="29163626" w14:textId="77777777" w:rsidR="006F3B36" w:rsidRPr="006F3B36" w:rsidRDefault="006F3B36" w:rsidP="006F3B36">
      <w:r w:rsidRPr="006F3B36">
        <w:t xml:space="preserve">(a) What is </w:t>
      </w:r>
      <w:r w:rsidRPr="006F3B36">
        <w:rPr>
          <w:b/>
          <w:bCs/>
        </w:rPr>
        <w:t>diffraction</w:t>
      </w:r>
      <w:r w:rsidRPr="006F3B36">
        <w:t>?</w:t>
      </w:r>
      <w:r w:rsidRPr="006F3B36">
        <w:br/>
        <w:t xml:space="preserve">(b) Explain </w:t>
      </w:r>
      <w:r w:rsidRPr="006F3B36">
        <w:rPr>
          <w:b/>
          <w:bCs/>
        </w:rPr>
        <w:t>single slit diffraction</w:t>
      </w:r>
      <w:r w:rsidRPr="006F3B36">
        <w:t xml:space="preserve"> and obtain the condition for minima.</w:t>
      </w:r>
    </w:p>
    <w:p w14:paraId="542814D0" w14:textId="77777777" w:rsidR="006F3B36" w:rsidRPr="006F3B36" w:rsidRDefault="006F3B36" w:rsidP="006F3B36">
      <w:r w:rsidRPr="006F3B36">
        <w:pict w14:anchorId="27906FE1">
          <v:rect id="_x0000_i1628" style="width:0;height:1.5pt" o:hralign="center" o:hrstd="t" o:hr="t" fillcolor="#a0a0a0" stroked="f"/>
        </w:pict>
      </w:r>
    </w:p>
    <w:p w14:paraId="20B3549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Q6.</w:t>
      </w:r>
    </w:p>
    <w:p w14:paraId="1AC012D3" w14:textId="77777777" w:rsidR="006F3B36" w:rsidRPr="006F3B36" w:rsidRDefault="006F3B36" w:rsidP="006F3B36">
      <w:r w:rsidRPr="006F3B36">
        <w:t xml:space="preserve">(a) Distinguish between </w:t>
      </w:r>
      <w:r w:rsidRPr="006F3B36">
        <w:rPr>
          <w:b/>
          <w:bCs/>
        </w:rPr>
        <w:t>interference and diffraction</w:t>
      </w:r>
      <w:r w:rsidRPr="006F3B36">
        <w:t>.</w:t>
      </w:r>
      <w:r w:rsidRPr="006F3B36">
        <w:br/>
        <w:t>(b) Explain why diffraction effects are more prominent when the slit width is comparable to wavelength.</w:t>
      </w:r>
    </w:p>
    <w:p w14:paraId="559EDB74" w14:textId="77777777" w:rsidR="006F3B36" w:rsidRPr="006F3B36" w:rsidRDefault="006F3B36" w:rsidP="006F3B36">
      <w:r w:rsidRPr="006F3B36">
        <w:pict w14:anchorId="6B20DE0E">
          <v:rect id="_x0000_i1629" style="width:0;height:1.5pt" o:hralign="center" o:hrstd="t" o:hr="t" fillcolor="#a0a0a0" stroked="f"/>
        </w:pict>
      </w:r>
    </w:p>
    <w:p w14:paraId="4A55D0D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Q7.</w:t>
      </w:r>
    </w:p>
    <w:p w14:paraId="593906C4" w14:textId="77777777" w:rsidR="006F3B36" w:rsidRPr="006F3B36" w:rsidRDefault="006F3B36" w:rsidP="006F3B36">
      <w:r w:rsidRPr="006F3B36">
        <w:t xml:space="preserve">(a) Explain the </w:t>
      </w:r>
      <w:r w:rsidRPr="006F3B36">
        <w:rPr>
          <w:b/>
          <w:bCs/>
        </w:rPr>
        <w:t>wave nature of light</w:t>
      </w:r>
      <w:r w:rsidRPr="006F3B36">
        <w:t xml:space="preserve"> with suitable examples.</w:t>
      </w:r>
      <w:r w:rsidRPr="006F3B36">
        <w:br/>
        <w:t>(b) Why interference is not observed with ordinary light sources?</w:t>
      </w:r>
    </w:p>
    <w:p w14:paraId="7BC57E6B" w14:textId="77777777" w:rsidR="006F3B36" w:rsidRPr="006F3B36" w:rsidRDefault="006F3B36" w:rsidP="006F3B36">
      <w:r w:rsidRPr="006F3B36">
        <w:pict w14:anchorId="66F3BEB0">
          <v:rect id="_x0000_i1630" style="width:0;height:1.5pt" o:hralign="center" o:hrstd="t" o:hr="t" fillcolor="#a0a0a0" stroked="f"/>
        </w:pict>
      </w:r>
    </w:p>
    <w:p w14:paraId="628FBA51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🔑</w:t>
      </w:r>
      <w:r w:rsidRPr="006F3B36">
        <w:rPr>
          <w:b/>
          <w:bCs/>
        </w:rPr>
        <w:t xml:space="preserve"> UNIT–2 EXAM FOCUS POINTS</w:t>
      </w:r>
    </w:p>
    <w:p w14:paraId="3EEBA18C" w14:textId="77777777" w:rsidR="006F3B36" w:rsidRPr="006F3B36" w:rsidRDefault="006F3B36" w:rsidP="006F3B36">
      <w:pPr>
        <w:numPr>
          <w:ilvl w:val="0"/>
          <w:numId w:val="35"/>
        </w:numPr>
      </w:pPr>
      <w:r w:rsidRPr="006F3B36">
        <w:t xml:space="preserve">EM wave properties → </w:t>
      </w:r>
      <w:r w:rsidRPr="006F3B36">
        <w:rPr>
          <w:b/>
          <w:bCs/>
        </w:rPr>
        <w:t>sure short question</w:t>
      </w:r>
    </w:p>
    <w:p w14:paraId="70A155D1" w14:textId="77777777" w:rsidR="006F3B36" w:rsidRPr="006F3B36" w:rsidRDefault="006F3B36" w:rsidP="006F3B36">
      <w:pPr>
        <w:numPr>
          <w:ilvl w:val="0"/>
          <w:numId w:val="35"/>
        </w:numPr>
      </w:pPr>
      <w:r w:rsidRPr="006F3B36">
        <w:rPr>
          <w:b/>
          <w:bCs/>
        </w:rPr>
        <w:t>YDSE</w:t>
      </w:r>
      <w:r w:rsidRPr="006F3B36">
        <w:t xml:space="preserve"> → very important long question</w:t>
      </w:r>
    </w:p>
    <w:p w14:paraId="78662A95" w14:textId="77777777" w:rsidR="006F3B36" w:rsidRPr="006F3B36" w:rsidRDefault="006F3B36" w:rsidP="006F3B36">
      <w:pPr>
        <w:numPr>
          <w:ilvl w:val="0"/>
          <w:numId w:val="35"/>
        </w:numPr>
      </w:pPr>
      <w:r w:rsidRPr="006F3B36">
        <w:t xml:space="preserve">Always write </w:t>
      </w:r>
      <w:r w:rsidRPr="006F3B36">
        <w:rPr>
          <w:b/>
          <w:bCs/>
        </w:rPr>
        <w:t>conditions + formulas</w:t>
      </w:r>
    </w:p>
    <w:p w14:paraId="027C997B" w14:textId="77777777" w:rsidR="006F3B36" w:rsidRPr="006F3B36" w:rsidRDefault="006F3B36" w:rsidP="006F3B36">
      <w:pPr>
        <w:numPr>
          <w:ilvl w:val="0"/>
          <w:numId w:val="35"/>
        </w:numPr>
      </w:pPr>
      <w:r w:rsidRPr="006F3B36">
        <w:t xml:space="preserve">Draw </w:t>
      </w:r>
      <w:r w:rsidRPr="006F3B36">
        <w:rPr>
          <w:b/>
          <w:bCs/>
        </w:rPr>
        <w:t>clear ray/wave diagrams</w:t>
      </w:r>
    </w:p>
    <w:p w14:paraId="70517961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📘</w:t>
      </w:r>
      <w:r w:rsidRPr="006F3B36">
        <w:rPr>
          <w:b/>
          <w:bCs/>
        </w:rPr>
        <w:t xml:space="preserve"> UNIT–</w:t>
      </w:r>
      <w:proofErr w:type="gramStart"/>
      <w:r w:rsidRPr="006F3B36">
        <w:rPr>
          <w:b/>
          <w:bCs/>
        </w:rPr>
        <w:t>3 :</w:t>
      </w:r>
      <w:proofErr w:type="gramEnd"/>
      <w:r w:rsidRPr="006F3B36">
        <w:rPr>
          <w:b/>
          <w:bCs/>
        </w:rPr>
        <w:t xml:space="preserve"> MODERN PHYSICS</w:t>
      </w:r>
    </w:p>
    <w:p w14:paraId="00AA7465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(FULL THEORY + ALL FORMULAS)</w:t>
      </w:r>
    </w:p>
    <w:p w14:paraId="263FFC1E" w14:textId="77777777" w:rsidR="006F3B36" w:rsidRPr="006F3B36" w:rsidRDefault="006F3B36" w:rsidP="006F3B36">
      <w:r w:rsidRPr="006F3B36">
        <w:pict w14:anchorId="188EED7F">
          <v:rect id="_x0000_i1713" style="width:0;height:1.5pt" o:hralign="center" o:hrstd="t" o:hr="t" fillcolor="#a0a0a0" stroked="f"/>
        </w:pict>
      </w:r>
    </w:p>
    <w:p w14:paraId="7FB7D1EE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1. Nature of Light (Background)</w:t>
      </w:r>
    </w:p>
    <w:p w14:paraId="49FD844B" w14:textId="77777777" w:rsidR="006F3B36" w:rsidRPr="006F3B36" w:rsidRDefault="006F3B36" w:rsidP="006F3B36">
      <w:r w:rsidRPr="006F3B36">
        <w:t>By the end of the 19th century, experiments like:</w:t>
      </w:r>
    </w:p>
    <w:p w14:paraId="1DC917FA" w14:textId="77777777" w:rsidR="006F3B36" w:rsidRPr="006F3B36" w:rsidRDefault="006F3B36" w:rsidP="006F3B36">
      <w:pPr>
        <w:numPr>
          <w:ilvl w:val="0"/>
          <w:numId w:val="36"/>
        </w:numPr>
      </w:pPr>
      <w:r w:rsidRPr="006F3B36">
        <w:t>Young’s double slit experiment</w:t>
      </w:r>
    </w:p>
    <w:p w14:paraId="46A9866B" w14:textId="77777777" w:rsidR="006F3B36" w:rsidRPr="006F3B36" w:rsidRDefault="006F3B36" w:rsidP="006F3B36">
      <w:pPr>
        <w:numPr>
          <w:ilvl w:val="0"/>
          <w:numId w:val="36"/>
        </w:numPr>
      </w:pPr>
      <w:r w:rsidRPr="006F3B36">
        <w:t>Maxwell’s electromagnetic theory</w:t>
      </w:r>
    </w:p>
    <w:p w14:paraId="7096A457" w14:textId="77777777" w:rsidR="006F3B36" w:rsidRPr="006F3B36" w:rsidRDefault="006F3B36" w:rsidP="006F3B36">
      <w:pPr>
        <w:numPr>
          <w:ilvl w:val="0"/>
          <w:numId w:val="36"/>
        </w:numPr>
      </w:pPr>
      <w:r w:rsidRPr="006F3B36">
        <w:t>Hertz’s experiments</w:t>
      </w:r>
    </w:p>
    <w:p w14:paraId="5E2B85E7" w14:textId="77777777" w:rsidR="006F3B36" w:rsidRPr="006F3B36" w:rsidRDefault="006F3B36" w:rsidP="006F3B36">
      <w:r w:rsidRPr="006F3B36">
        <w:t xml:space="preserve">proved that </w:t>
      </w:r>
      <w:r w:rsidRPr="006F3B36">
        <w:rPr>
          <w:b/>
          <w:bCs/>
        </w:rPr>
        <w:t>light behaves like a wave</w:t>
      </w:r>
      <w:r w:rsidRPr="006F3B36">
        <w:t>.</w:t>
      </w:r>
    </w:p>
    <w:p w14:paraId="46BCE920" w14:textId="77777777" w:rsidR="006F3B36" w:rsidRPr="006F3B36" w:rsidRDefault="006F3B36" w:rsidP="006F3B36">
      <w:r w:rsidRPr="006F3B36">
        <w:lastRenderedPageBreak/>
        <w:t xml:space="preserve">However, some experiments (like photoelectric effect) </w:t>
      </w:r>
      <w:r w:rsidRPr="006F3B36">
        <w:rPr>
          <w:b/>
          <w:bCs/>
        </w:rPr>
        <w:t>could not be explained</w:t>
      </w:r>
      <w:r w:rsidRPr="006F3B36">
        <w:t xml:space="preserve"> by wave theory alone → this led to </w:t>
      </w:r>
      <w:r w:rsidRPr="006F3B36">
        <w:rPr>
          <w:b/>
          <w:bCs/>
        </w:rPr>
        <w:t>Modern Physics</w:t>
      </w:r>
      <w:r w:rsidRPr="006F3B36">
        <w:t>.</w:t>
      </w:r>
    </w:p>
    <w:p w14:paraId="58485447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👉</w:t>
      </w:r>
      <w:r w:rsidRPr="006F3B36">
        <w:t xml:space="preserve"> Conclusion: </w:t>
      </w:r>
      <w:r w:rsidRPr="006F3B36">
        <w:rPr>
          <w:b/>
          <w:bCs/>
        </w:rPr>
        <w:t>Light has dual nature</w:t>
      </w:r>
      <w:r w:rsidRPr="006F3B36">
        <w:t xml:space="preserve"> (wave + particle).</w:t>
      </w:r>
    </w:p>
    <w:p w14:paraId="69D617F5" w14:textId="77777777" w:rsidR="006F3B36" w:rsidRPr="006F3B36" w:rsidRDefault="006F3B36" w:rsidP="006F3B36">
      <w:r w:rsidRPr="006F3B36">
        <w:pict w14:anchorId="3E39D30A">
          <v:rect id="_x0000_i1714" style="width:0;height:1.5pt" o:hralign="center" o:hrstd="t" o:hr="t" fillcolor="#a0a0a0" stroked="f"/>
        </w:pict>
      </w:r>
    </w:p>
    <w:p w14:paraId="55620EFC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2. Planck’s Quantum Theory</w:t>
      </w:r>
    </w:p>
    <w:p w14:paraId="2DE5B27D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Why Planck proposed it</w:t>
      </w:r>
    </w:p>
    <w:p w14:paraId="5FFD3030" w14:textId="77777777" w:rsidR="006F3B36" w:rsidRPr="006F3B36" w:rsidRDefault="006F3B36" w:rsidP="006F3B36">
      <w:r w:rsidRPr="006F3B36">
        <w:t xml:space="preserve">Classical physics failed to explain </w:t>
      </w:r>
      <w:r w:rsidRPr="006F3B36">
        <w:rPr>
          <w:b/>
          <w:bCs/>
        </w:rPr>
        <w:t>black body radiation</w:t>
      </w:r>
      <w:r w:rsidRPr="006F3B36">
        <w:t>.</w:t>
      </w:r>
    </w:p>
    <w:p w14:paraId="0F2E85EB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Main postulates</w:t>
      </w:r>
    </w:p>
    <w:p w14:paraId="06D4521B" w14:textId="77777777" w:rsidR="006F3B36" w:rsidRPr="006F3B36" w:rsidRDefault="006F3B36" w:rsidP="006F3B36">
      <w:pPr>
        <w:numPr>
          <w:ilvl w:val="0"/>
          <w:numId w:val="37"/>
        </w:numPr>
      </w:pPr>
      <w:r w:rsidRPr="006F3B36">
        <w:t xml:space="preserve">Energy is </w:t>
      </w:r>
      <w:r w:rsidRPr="006F3B36">
        <w:rPr>
          <w:b/>
          <w:bCs/>
        </w:rPr>
        <w:t>not continuous</w:t>
      </w:r>
      <w:r w:rsidRPr="006F3B36">
        <w:t>.</w:t>
      </w:r>
    </w:p>
    <w:p w14:paraId="1A5E7F19" w14:textId="77777777" w:rsidR="006F3B36" w:rsidRPr="006F3B36" w:rsidRDefault="006F3B36" w:rsidP="006F3B36">
      <w:pPr>
        <w:numPr>
          <w:ilvl w:val="0"/>
          <w:numId w:val="37"/>
        </w:numPr>
      </w:pPr>
      <w:r w:rsidRPr="006F3B36">
        <w:t xml:space="preserve">Energy is emitted or absorbed in </w:t>
      </w:r>
      <w:r w:rsidRPr="006F3B36">
        <w:rPr>
          <w:b/>
          <w:bCs/>
        </w:rPr>
        <w:t>discrete packets</w:t>
      </w:r>
      <w:r w:rsidRPr="006F3B36">
        <w:t xml:space="preserve"> called </w:t>
      </w:r>
      <w:r w:rsidRPr="006F3B36">
        <w:rPr>
          <w:b/>
          <w:bCs/>
        </w:rPr>
        <w:t>quanta</w:t>
      </w:r>
      <w:r w:rsidRPr="006F3B36">
        <w:t>.</w:t>
      </w:r>
    </w:p>
    <w:p w14:paraId="363E98C8" w14:textId="77777777" w:rsidR="006F3B36" w:rsidRPr="006F3B36" w:rsidRDefault="006F3B36" w:rsidP="006F3B36">
      <w:pPr>
        <w:numPr>
          <w:ilvl w:val="0"/>
          <w:numId w:val="37"/>
        </w:numPr>
      </w:pPr>
      <w:r w:rsidRPr="006F3B36">
        <w:t>Energy of each quantum is proportional to frequency.</w:t>
      </w:r>
    </w:p>
    <w:p w14:paraId="1A77FB1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Planck’s energy equation</w:t>
      </w:r>
    </w:p>
    <w:p w14:paraId="07E75674" w14:textId="4B548C7E" w:rsidR="006F3B36" w:rsidRPr="006F3B36" w:rsidRDefault="006F3B36" w:rsidP="006F3B36">
      <m:oMathPara>
        <m:oMath>
          <m:r>
            <w:rPr>
              <w:rFonts w:ascii="Cambria Math" w:hAnsi="Cambria Math"/>
            </w:rPr>
            <m:t>E=hν</m:t>
          </m:r>
          <m:r>
            <w:rPr>
              <w:i/>
            </w:rPr>
            <w:br/>
          </m:r>
        </m:oMath>
      </m:oMathPara>
    </w:p>
    <w:p w14:paraId="50EC581D" w14:textId="77777777" w:rsidR="006F3B36" w:rsidRPr="006F3B36" w:rsidRDefault="006F3B36" w:rsidP="006F3B36">
      <w:r w:rsidRPr="006F3B36">
        <w:t>Where:</w:t>
      </w:r>
    </w:p>
    <w:p w14:paraId="15FD1E50" w14:textId="332D910C" w:rsidR="006F3B36" w:rsidRPr="006F3B36" w:rsidRDefault="006F3B36" w:rsidP="006F3B36">
      <w:pPr>
        <w:numPr>
          <w:ilvl w:val="0"/>
          <w:numId w:val="38"/>
        </w:numPr>
      </w:pPr>
      <m:oMath>
        <m:r>
          <w:rPr>
            <w:rFonts w:ascii="Cambria Math" w:hAnsi="Cambria Math"/>
          </w:rPr>
          <m:t>h</m:t>
        </m:r>
      </m:oMath>
      <w:r w:rsidRPr="006F3B36">
        <w:t>= Planck’s constant</w:t>
      </w:r>
    </w:p>
    <w:p w14:paraId="2A80AB5F" w14:textId="1F03D003" w:rsidR="006F3B36" w:rsidRPr="006F3B36" w:rsidRDefault="006F3B36" w:rsidP="006F3B36">
      <w:pPr>
        <w:numPr>
          <w:ilvl w:val="0"/>
          <w:numId w:val="38"/>
        </w:numPr>
      </w:pPr>
      <m:oMath>
        <m:r>
          <w:rPr>
            <w:rFonts w:ascii="Cambria Math" w:hAnsi="Cambria Math"/>
          </w:rPr>
          <m:t>ν</m:t>
        </m:r>
      </m:oMath>
      <w:r w:rsidRPr="006F3B36">
        <w:t>= frequency of radiation</w:t>
      </w:r>
    </w:p>
    <w:p w14:paraId="253B19DB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👉</w:t>
      </w:r>
      <w:r w:rsidRPr="006F3B36">
        <w:t xml:space="preserve"> This was the </w:t>
      </w:r>
      <w:r w:rsidRPr="006F3B36">
        <w:rPr>
          <w:b/>
          <w:bCs/>
        </w:rPr>
        <w:t>foundation of quantum theory</w:t>
      </w:r>
      <w:r w:rsidRPr="006F3B36">
        <w:t>.</w:t>
      </w:r>
    </w:p>
    <w:p w14:paraId="675B9ED4" w14:textId="77777777" w:rsidR="006F3B36" w:rsidRPr="006F3B36" w:rsidRDefault="006F3B36" w:rsidP="006F3B36">
      <w:r w:rsidRPr="006F3B36">
        <w:pict w14:anchorId="4B61FF6C">
          <v:rect id="_x0000_i1715" style="width:0;height:1.5pt" o:hralign="center" o:hrstd="t" o:hr="t" fillcolor="#a0a0a0" stroked="f"/>
        </w:pict>
      </w:r>
    </w:p>
    <w:p w14:paraId="40E914AA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3. Photon Concept</w:t>
      </w:r>
    </w:p>
    <w:p w14:paraId="48CA9BF1" w14:textId="77777777" w:rsidR="006F3B36" w:rsidRPr="006F3B36" w:rsidRDefault="006F3B36" w:rsidP="006F3B36">
      <w:r w:rsidRPr="006F3B36">
        <w:t xml:space="preserve">Einstein extended Planck’s idea and introduced </w:t>
      </w:r>
      <w:r w:rsidRPr="006F3B36">
        <w:rPr>
          <w:b/>
          <w:bCs/>
        </w:rPr>
        <w:t>photons</w:t>
      </w:r>
      <w:r w:rsidRPr="006F3B36">
        <w:t>.</w:t>
      </w:r>
    </w:p>
    <w:p w14:paraId="1FCD52C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Photon</w:t>
      </w:r>
    </w:p>
    <w:p w14:paraId="22EC86AA" w14:textId="77777777" w:rsidR="006F3B36" w:rsidRPr="006F3B36" w:rsidRDefault="006F3B36" w:rsidP="006F3B36">
      <w:pPr>
        <w:numPr>
          <w:ilvl w:val="0"/>
          <w:numId w:val="39"/>
        </w:numPr>
      </w:pPr>
      <w:r w:rsidRPr="006F3B36">
        <w:t xml:space="preserve">A photon is a </w:t>
      </w:r>
      <w:r w:rsidRPr="006F3B36">
        <w:rPr>
          <w:b/>
          <w:bCs/>
        </w:rPr>
        <w:t>particle of light</w:t>
      </w:r>
    </w:p>
    <w:p w14:paraId="66F6E559" w14:textId="77777777" w:rsidR="006F3B36" w:rsidRPr="006F3B36" w:rsidRDefault="006F3B36" w:rsidP="006F3B36">
      <w:pPr>
        <w:numPr>
          <w:ilvl w:val="0"/>
          <w:numId w:val="39"/>
        </w:numPr>
      </w:pPr>
      <w:r w:rsidRPr="006F3B36">
        <w:t xml:space="preserve">It carries energy but </w:t>
      </w:r>
      <w:r w:rsidRPr="006F3B36">
        <w:rPr>
          <w:b/>
          <w:bCs/>
        </w:rPr>
        <w:t>no mass and no charge</w:t>
      </w:r>
    </w:p>
    <w:p w14:paraId="28C96D0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Energy of photon</w:t>
      </w:r>
    </w:p>
    <w:p w14:paraId="5267D239" w14:textId="609C598D" w:rsidR="006F3B36" w:rsidRPr="006F3B36" w:rsidRDefault="006F3B36" w:rsidP="006F3B36">
      <m:oMathPara>
        <m:oMath>
          <m:r>
            <w:rPr>
              <w:rFonts w:ascii="Cambria Math" w:hAnsi="Cambria Math"/>
            </w:rPr>
            <w:lastRenderedPageBreak/>
            <m:t>E=hν=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hc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br/>
          </m:r>
        </m:oMath>
      </m:oMathPara>
    </w:p>
    <w:p w14:paraId="73F8AF25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Momentum of photon</w:t>
      </w:r>
    </w:p>
    <w:p w14:paraId="26640180" w14:textId="52B6506E" w:rsidR="006F3B36" w:rsidRPr="006F3B36" w:rsidRDefault="006F3B36" w:rsidP="006F3B36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br/>
          </m:r>
        </m:oMath>
      </m:oMathPara>
    </w:p>
    <w:p w14:paraId="659A4412" w14:textId="77777777" w:rsidR="006F3B36" w:rsidRPr="006F3B36" w:rsidRDefault="006F3B36" w:rsidP="006F3B36">
      <w:r w:rsidRPr="006F3B36">
        <w:pict w14:anchorId="0990B571">
          <v:rect id="_x0000_i1716" style="width:0;height:1.5pt" o:hralign="center" o:hrstd="t" o:hr="t" fillcolor="#a0a0a0" stroked="f"/>
        </w:pict>
      </w:r>
    </w:p>
    <w:p w14:paraId="6A3245B2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4. Photoelectric Effect</w:t>
      </w:r>
    </w:p>
    <w:p w14:paraId="25A8B1BB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Definition</w:t>
      </w:r>
    </w:p>
    <w:p w14:paraId="53B71445" w14:textId="77777777" w:rsidR="006F3B36" w:rsidRPr="006F3B36" w:rsidRDefault="006F3B36" w:rsidP="006F3B36">
      <w:r w:rsidRPr="006F3B36">
        <w:t xml:space="preserve">Photoelectric effect is the phenomenon in which </w:t>
      </w:r>
      <w:r w:rsidRPr="006F3B36">
        <w:rPr>
          <w:b/>
          <w:bCs/>
        </w:rPr>
        <w:t>electrons are emitted from a metal surface</w:t>
      </w:r>
      <w:r w:rsidRPr="006F3B36">
        <w:t xml:space="preserve"> when light of suitable frequency falls on it.</w:t>
      </w:r>
    </w:p>
    <w:p w14:paraId="319183E4" w14:textId="77777777" w:rsidR="006F3B36" w:rsidRPr="006F3B36" w:rsidRDefault="006F3B36" w:rsidP="006F3B36">
      <w:r w:rsidRPr="006F3B36">
        <w:t xml:space="preserve">The emitted electrons are called </w:t>
      </w:r>
      <w:r w:rsidRPr="006F3B36">
        <w:rPr>
          <w:b/>
          <w:bCs/>
        </w:rPr>
        <w:t>photoelectrons</w:t>
      </w:r>
      <w:r w:rsidRPr="006F3B36">
        <w:t>.</w:t>
      </w:r>
    </w:p>
    <w:p w14:paraId="367DA017" w14:textId="77777777" w:rsidR="006F3B36" w:rsidRPr="006F3B36" w:rsidRDefault="006F3B36" w:rsidP="006F3B36">
      <w:r w:rsidRPr="006F3B36">
        <w:pict w14:anchorId="0F8D7669">
          <v:rect id="_x0000_i1717" style="width:0;height:1.5pt" o:hralign="center" o:hrstd="t" o:hr="t" fillcolor="#a0a0a0" stroked="f"/>
        </w:pict>
      </w:r>
    </w:p>
    <w:p w14:paraId="0C73592B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5. Experimental Setup of Photoelectric Effect</w:t>
      </w:r>
    </w:p>
    <w:p w14:paraId="40306CAF" w14:textId="77777777" w:rsidR="006F3B36" w:rsidRPr="006F3B36" w:rsidRDefault="006F3B36" w:rsidP="006F3B36">
      <w:pPr>
        <w:numPr>
          <w:ilvl w:val="0"/>
          <w:numId w:val="40"/>
        </w:numPr>
      </w:pPr>
      <w:r w:rsidRPr="006F3B36">
        <w:t>Evacuated quartz tube</w:t>
      </w:r>
    </w:p>
    <w:p w14:paraId="1CC659E8" w14:textId="77777777" w:rsidR="006F3B36" w:rsidRPr="006F3B36" w:rsidRDefault="006F3B36" w:rsidP="006F3B36">
      <w:pPr>
        <w:numPr>
          <w:ilvl w:val="0"/>
          <w:numId w:val="40"/>
        </w:numPr>
      </w:pPr>
      <w:r w:rsidRPr="006F3B36">
        <w:t>E → emitter (metal plate)</w:t>
      </w:r>
    </w:p>
    <w:p w14:paraId="0073D514" w14:textId="77777777" w:rsidR="006F3B36" w:rsidRPr="006F3B36" w:rsidRDefault="006F3B36" w:rsidP="006F3B36">
      <w:pPr>
        <w:numPr>
          <w:ilvl w:val="0"/>
          <w:numId w:val="40"/>
        </w:numPr>
      </w:pPr>
      <w:r w:rsidRPr="006F3B36">
        <w:t>C → collector</w:t>
      </w:r>
    </w:p>
    <w:p w14:paraId="76C211CA" w14:textId="77777777" w:rsidR="006F3B36" w:rsidRPr="006F3B36" w:rsidRDefault="006F3B36" w:rsidP="006F3B36">
      <w:pPr>
        <w:numPr>
          <w:ilvl w:val="0"/>
          <w:numId w:val="40"/>
        </w:numPr>
      </w:pPr>
      <w:r w:rsidRPr="006F3B36">
        <w:t>Battery to vary potential</w:t>
      </w:r>
    </w:p>
    <w:p w14:paraId="0E317510" w14:textId="77777777" w:rsidR="006F3B36" w:rsidRPr="006F3B36" w:rsidRDefault="006F3B36" w:rsidP="006F3B36">
      <w:pPr>
        <w:numPr>
          <w:ilvl w:val="0"/>
          <w:numId w:val="40"/>
        </w:numPr>
      </w:pPr>
      <w:r w:rsidRPr="006F3B36">
        <w:t>Ammeter to measure current</w:t>
      </w:r>
    </w:p>
    <w:p w14:paraId="1A649D70" w14:textId="77777777" w:rsidR="006F3B36" w:rsidRPr="006F3B36" w:rsidRDefault="006F3B36" w:rsidP="006F3B36">
      <w:r w:rsidRPr="006F3B36">
        <w:t>When suitable light falls on E → electrons are emitted → current flows.</w:t>
      </w:r>
    </w:p>
    <w:p w14:paraId="20F89520" w14:textId="77777777" w:rsidR="006F3B36" w:rsidRPr="006F3B36" w:rsidRDefault="006F3B36" w:rsidP="006F3B36">
      <w:r w:rsidRPr="006F3B36">
        <w:pict w14:anchorId="41046320">
          <v:rect id="_x0000_i1718" style="width:0;height:1.5pt" o:hralign="center" o:hrstd="t" o:hr="t" fillcolor="#a0a0a0" stroked="f"/>
        </w:pict>
      </w:r>
    </w:p>
    <w:p w14:paraId="7B7DB26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6. Observations of Photoelectric Effect</w:t>
      </w:r>
    </w:p>
    <w:p w14:paraId="2031379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(a) Intensity vs Photoelectric Current</w:t>
      </w:r>
    </w:p>
    <w:p w14:paraId="1B2D60C3" w14:textId="77777777" w:rsidR="006F3B36" w:rsidRPr="006F3B36" w:rsidRDefault="006F3B36" w:rsidP="006F3B36">
      <w:pPr>
        <w:numPr>
          <w:ilvl w:val="0"/>
          <w:numId w:val="41"/>
        </w:numPr>
      </w:pPr>
      <w:r w:rsidRPr="006F3B36">
        <w:t>Increasing intensity → increases number of electrons</w:t>
      </w:r>
    </w:p>
    <w:p w14:paraId="36E5DD53" w14:textId="77777777" w:rsidR="006F3B36" w:rsidRPr="006F3B36" w:rsidRDefault="006F3B36" w:rsidP="006F3B36">
      <w:pPr>
        <w:numPr>
          <w:ilvl w:val="0"/>
          <w:numId w:val="41"/>
        </w:numPr>
      </w:pPr>
      <w:r w:rsidRPr="006F3B36">
        <w:rPr>
          <w:b/>
          <w:bCs/>
        </w:rPr>
        <w:t>Kinetic energy remains same</w:t>
      </w:r>
    </w:p>
    <w:p w14:paraId="2B6893BE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(b) Frequency vs Kinetic Energy</w:t>
      </w:r>
    </w:p>
    <w:p w14:paraId="65F8AAA6" w14:textId="77777777" w:rsidR="006F3B36" w:rsidRPr="006F3B36" w:rsidRDefault="006F3B36" w:rsidP="006F3B36">
      <w:pPr>
        <w:numPr>
          <w:ilvl w:val="0"/>
          <w:numId w:val="42"/>
        </w:numPr>
      </w:pPr>
      <w:r w:rsidRPr="006F3B36">
        <w:t>Higher frequency → higher kinetic energy</w:t>
      </w:r>
    </w:p>
    <w:p w14:paraId="0FB79F37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(c) Threshold Frequency</w:t>
      </w:r>
    </w:p>
    <w:p w14:paraId="1263AC98" w14:textId="77777777" w:rsidR="006F3B36" w:rsidRPr="006F3B36" w:rsidRDefault="006F3B36" w:rsidP="006F3B36">
      <w:pPr>
        <w:numPr>
          <w:ilvl w:val="0"/>
          <w:numId w:val="43"/>
        </w:numPr>
      </w:pPr>
      <w:r w:rsidRPr="006F3B36">
        <w:lastRenderedPageBreak/>
        <w:t xml:space="preserve">Below a certain frequency → </w:t>
      </w:r>
      <w:r w:rsidRPr="006F3B36">
        <w:rPr>
          <w:b/>
          <w:bCs/>
        </w:rPr>
        <w:t>no emission</w:t>
      </w:r>
    </w:p>
    <w:p w14:paraId="14E0EBC2" w14:textId="232309FD" w:rsidR="006F3B36" w:rsidRPr="006F3B36" w:rsidRDefault="006F3B36" w:rsidP="006F3B36">
      <w:pPr>
        <w:numPr>
          <w:ilvl w:val="0"/>
          <w:numId w:val="43"/>
        </w:numPr>
      </w:pPr>
      <w:r w:rsidRPr="006F3B36">
        <w:t xml:space="preserve">This frequency is called </w:t>
      </w:r>
      <w:r w:rsidRPr="006F3B36">
        <w:rPr>
          <w:b/>
          <w:bCs/>
        </w:rPr>
        <w:t>threshold frequency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F3B36">
        <w:rPr>
          <w:b/>
          <w:bCs/>
        </w:rPr>
        <w:t>)</w:t>
      </w:r>
    </w:p>
    <w:p w14:paraId="13C12F38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(d) Instantaneous Emission</w:t>
      </w:r>
    </w:p>
    <w:p w14:paraId="753D4498" w14:textId="77777777" w:rsidR="006F3B36" w:rsidRPr="006F3B36" w:rsidRDefault="006F3B36" w:rsidP="006F3B36">
      <w:pPr>
        <w:numPr>
          <w:ilvl w:val="0"/>
          <w:numId w:val="44"/>
        </w:numPr>
      </w:pPr>
      <w:r w:rsidRPr="006F3B36">
        <w:t>No time delay between light incidence and emission</w:t>
      </w:r>
    </w:p>
    <w:p w14:paraId="4A7D5F79" w14:textId="77777777" w:rsidR="006F3B36" w:rsidRPr="006F3B36" w:rsidRDefault="006F3B36" w:rsidP="006F3B36">
      <w:r w:rsidRPr="006F3B36">
        <w:pict w14:anchorId="605B9951">
          <v:rect id="_x0000_i1719" style="width:0;height:1.5pt" o:hralign="center" o:hrstd="t" o:hr="t" fillcolor="#a0a0a0" stroked="f"/>
        </w:pict>
      </w:r>
    </w:p>
    <w:p w14:paraId="46C4804B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7. Failure of Classical Wave Theory</w:t>
      </w:r>
    </w:p>
    <w:p w14:paraId="7B7AA731" w14:textId="77777777" w:rsidR="006F3B36" w:rsidRPr="006F3B36" w:rsidRDefault="006F3B36" w:rsidP="006F3B36">
      <w:r w:rsidRPr="006F3B36">
        <w:t>Classical theory could NOT explain:</w:t>
      </w:r>
    </w:p>
    <w:p w14:paraId="2B6CFCDC" w14:textId="77777777" w:rsidR="006F3B36" w:rsidRPr="006F3B36" w:rsidRDefault="006F3B36" w:rsidP="006F3B36">
      <w:pPr>
        <w:numPr>
          <w:ilvl w:val="0"/>
          <w:numId w:val="45"/>
        </w:numPr>
      </w:pPr>
      <w:r w:rsidRPr="006F3B36">
        <w:t>Instantaneous emission</w:t>
      </w:r>
    </w:p>
    <w:p w14:paraId="0F2D59B8" w14:textId="77777777" w:rsidR="006F3B36" w:rsidRPr="006F3B36" w:rsidRDefault="006F3B36" w:rsidP="006F3B36">
      <w:pPr>
        <w:numPr>
          <w:ilvl w:val="0"/>
          <w:numId w:val="45"/>
        </w:numPr>
      </w:pPr>
      <w:r w:rsidRPr="006F3B36">
        <w:t>Threshold frequency</w:t>
      </w:r>
    </w:p>
    <w:p w14:paraId="59D79A7E" w14:textId="77777777" w:rsidR="006F3B36" w:rsidRPr="006F3B36" w:rsidRDefault="006F3B36" w:rsidP="006F3B36">
      <w:pPr>
        <w:numPr>
          <w:ilvl w:val="0"/>
          <w:numId w:val="45"/>
        </w:numPr>
      </w:pPr>
      <w:r w:rsidRPr="006F3B36">
        <w:t>Independence of KE from intensity</w:t>
      </w:r>
    </w:p>
    <w:p w14:paraId="3F4ECBE2" w14:textId="77777777" w:rsidR="006F3B36" w:rsidRPr="006F3B36" w:rsidRDefault="006F3B36" w:rsidP="006F3B36">
      <w:pPr>
        <w:numPr>
          <w:ilvl w:val="0"/>
          <w:numId w:val="45"/>
        </w:numPr>
      </w:pPr>
      <w:r w:rsidRPr="006F3B36">
        <w:t>Dependence of KE on frequency</w:t>
      </w:r>
    </w:p>
    <w:p w14:paraId="4CF07D75" w14:textId="77777777" w:rsidR="006F3B36" w:rsidRPr="006F3B36" w:rsidRDefault="006F3B36" w:rsidP="006F3B36">
      <w:r w:rsidRPr="006F3B36">
        <w:pict w14:anchorId="35159856">
          <v:rect id="_x0000_i1720" style="width:0;height:1.5pt" o:hralign="center" o:hrstd="t" o:hr="t" fillcolor="#a0a0a0" stroked="f"/>
        </w:pict>
      </w:r>
    </w:p>
    <w:p w14:paraId="4109E1F9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8. Einstein’s Explanation of Photoelectric Effect</w:t>
      </w:r>
    </w:p>
    <w:p w14:paraId="332ED996" w14:textId="77777777" w:rsidR="006F3B36" w:rsidRPr="006F3B36" w:rsidRDefault="006F3B36" w:rsidP="006F3B36">
      <w:r w:rsidRPr="006F3B36">
        <w:t>Einstein assumed:</w:t>
      </w:r>
    </w:p>
    <w:p w14:paraId="275E17F3" w14:textId="77777777" w:rsidR="006F3B36" w:rsidRPr="006F3B36" w:rsidRDefault="006F3B36" w:rsidP="006F3B36">
      <w:pPr>
        <w:numPr>
          <w:ilvl w:val="0"/>
          <w:numId w:val="46"/>
        </w:numPr>
      </w:pPr>
      <w:r w:rsidRPr="006F3B36">
        <w:t>Light consists of photons</w:t>
      </w:r>
    </w:p>
    <w:p w14:paraId="5FC9918D" w14:textId="77777777" w:rsidR="006F3B36" w:rsidRPr="006F3B36" w:rsidRDefault="006F3B36" w:rsidP="006F3B36">
      <w:pPr>
        <w:numPr>
          <w:ilvl w:val="0"/>
          <w:numId w:val="46"/>
        </w:numPr>
      </w:pPr>
      <w:r w:rsidRPr="006F3B36">
        <w:t>One photon transfers energy to one electron</w:t>
      </w:r>
    </w:p>
    <w:p w14:paraId="52E1CAFA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Energy balance equation</w:t>
      </w:r>
    </w:p>
    <w:p w14:paraId="3B34C338" w14:textId="42C03E20" w:rsidR="006F3B36" w:rsidRPr="006F3B36" w:rsidRDefault="006F3B36" w:rsidP="006F3B36">
      <m:oMathPara>
        <m:oMath>
          <m:r>
            <w:rPr>
              <w:rFonts w:ascii="Cambria Math" w:hAnsi="Cambria Math"/>
            </w:rPr>
            <m:t>hν=ϕ+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max</m:t>
              </m:r>
            </m:sub>
          </m:sSub>
          <m:r>
            <w:br/>
          </m:r>
        </m:oMath>
      </m:oMathPara>
    </w:p>
    <w:p w14:paraId="7232127C" w14:textId="77777777" w:rsidR="006F3B36" w:rsidRPr="006F3B36" w:rsidRDefault="006F3B36" w:rsidP="006F3B36">
      <w:r w:rsidRPr="006F3B36">
        <w:t>Where:</w:t>
      </w:r>
    </w:p>
    <w:p w14:paraId="05FC0268" w14:textId="25EA9ADB" w:rsidR="006F3B36" w:rsidRPr="006F3B36" w:rsidRDefault="006F3B36" w:rsidP="006F3B36">
      <w:pPr>
        <w:numPr>
          <w:ilvl w:val="0"/>
          <w:numId w:val="47"/>
        </w:numPr>
      </w:pPr>
      <m:oMath>
        <m:r>
          <w:rPr>
            <w:rFonts w:ascii="Cambria Math" w:hAnsi="Cambria Math"/>
          </w:rPr>
          <m:t>ϕ</m:t>
        </m:r>
      </m:oMath>
      <w:r w:rsidRPr="006F3B36">
        <w:t>= work function</w:t>
      </w:r>
    </w:p>
    <w:p w14:paraId="2FF4FDDD" w14:textId="1D794C14" w:rsidR="006F3B36" w:rsidRPr="006F3B36" w:rsidRDefault="006F3B36" w:rsidP="006F3B36">
      <w:pPr>
        <w:numPr>
          <w:ilvl w:val="0"/>
          <w:numId w:val="4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max</m:t>
            </m:r>
          </m:sub>
        </m:sSub>
      </m:oMath>
      <w:r w:rsidRPr="006F3B36">
        <w:t>= maximum kinetic energy</w:t>
      </w:r>
    </w:p>
    <w:p w14:paraId="64BBD5F5" w14:textId="77777777" w:rsidR="006F3B36" w:rsidRPr="006F3B36" w:rsidRDefault="006F3B36" w:rsidP="006F3B36">
      <w:r w:rsidRPr="006F3B36">
        <w:t xml:space="preserve">This equation </w:t>
      </w:r>
      <w:r w:rsidRPr="006F3B36">
        <w:rPr>
          <w:b/>
          <w:bCs/>
        </w:rPr>
        <w:t>perfectly explains all observations</w:t>
      </w:r>
      <w:r w:rsidRPr="006F3B36">
        <w:t>.</w:t>
      </w:r>
    </w:p>
    <w:p w14:paraId="150C0D92" w14:textId="77777777" w:rsidR="006F3B36" w:rsidRPr="006F3B36" w:rsidRDefault="006F3B36" w:rsidP="006F3B36">
      <w:r w:rsidRPr="006F3B36">
        <w:pict w14:anchorId="1881E1E7">
          <v:rect id="_x0000_i1721" style="width:0;height:1.5pt" o:hralign="center" o:hrstd="t" o:hr="t" fillcolor="#a0a0a0" stroked="f"/>
        </w:pict>
      </w:r>
    </w:p>
    <w:p w14:paraId="0A714D4B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9. Stopping Potential</w:t>
      </w:r>
    </w:p>
    <w:p w14:paraId="37AEF304" w14:textId="77777777" w:rsidR="006F3B36" w:rsidRPr="006F3B36" w:rsidRDefault="006F3B36" w:rsidP="006F3B36">
      <w:r w:rsidRPr="006F3B36">
        <w:t xml:space="preserve">Stopping potential is the </w:t>
      </w:r>
      <w:r w:rsidRPr="006F3B36">
        <w:rPr>
          <w:b/>
          <w:bCs/>
        </w:rPr>
        <w:t>negative potential</w:t>
      </w:r>
      <w:r w:rsidRPr="006F3B36">
        <w:t xml:space="preserve"> applied to stop the fastest photoelectrons.</w:t>
      </w:r>
    </w:p>
    <w:p w14:paraId="4DAD9FD8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lastRenderedPageBreak/>
        <w:t>Relation</w:t>
      </w:r>
    </w:p>
    <w:p w14:paraId="18D9EE93" w14:textId="3EFBAA1B" w:rsidR="006F3B36" w:rsidRPr="006F3B36" w:rsidRDefault="006F3B36" w:rsidP="006F3B3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max</m:t>
              </m:r>
            </m:sub>
          </m:sSub>
          <m:r>
            <w:rPr>
              <w:rFonts w:ascii="Cambria Math" w:hAnsi="Cambria Math"/>
            </w:rPr>
            <m:t>=e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br/>
          </m:r>
        </m:oMath>
      </m:oMathPara>
    </w:p>
    <w:p w14:paraId="7BA22D5A" w14:textId="77777777" w:rsidR="006F3B36" w:rsidRPr="006F3B36" w:rsidRDefault="006F3B36" w:rsidP="006F3B36">
      <w:r w:rsidRPr="006F3B36">
        <w:pict w14:anchorId="49C41968">
          <v:rect id="_x0000_i1722" style="width:0;height:1.5pt" o:hralign="center" o:hrstd="t" o:hr="t" fillcolor="#a0a0a0" stroked="f"/>
        </w:pict>
      </w:r>
    </w:p>
    <w:p w14:paraId="17B2DF7E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10. De Broglie Hypothesis (Wave Nature of Particles)</w:t>
      </w:r>
    </w:p>
    <w:p w14:paraId="443499BF" w14:textId="77777777" w:rsidR="006F3B36" w:rsidRPr="006F3B36" w:rsidRDefault="006F3B36" w:rsidP="006F3B36">
      <w:r w:rsidRPr="006F3B36">
        <w:t>Louis de Broglie proposed that:</w:t>
      </w:r>
    </w:p>
    <w:p w14:paraId="30FB1E56" w14:textId="77777777" w:rsidR="006F3B36" w:rsidRPr="006F3B36" w:rsidRDefault="006F3B36" w:rsidP="006F3B36">
      <w:r w:rsidRPr="006F3B36">
        <w:t>Every moving particle has wave nature.</w:t>
      </w:r>
    </w:p>
    <w:p w14:paraId="2CC79CF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De Broglie wavelength</w:t>
      </w:r>
    </w:p>
    <w:p w14:paraId="00DC78E9" w14:textId="477BD94C" w:rsidR="006F3B36" w:rsidRPr="006F3B36" w:rsidRDefault="006F3B36" w:rsidP="006F3B36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br/>
          </m:r>
        </m:oMath>
      </m:oMathPara>
    </w:p>
    <w:p w14:paraId="25172E54" w14:textId="77777777" w:rsidR="006F3B36" w:rsidRPr="006F3B36" w:rsidRDefault="006F3B36" w:rsidP="006F3B36">
      <w:r w:rsidRPr="006F3B36">
        <w:t>For electrons:</w:t>
      </w:r>
    </w:p>
    <w:p w14:paraId="05592263" w14:textId="014EE99D" w:rsidR="006F3B36" w:rsidRPr="006F3B36" w:rsidRDefault="006F3B36" w:rsidP="006F3B36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mv</m:t>
              </m:r>
            </m:den>
          </m:f>
          <m:r>
            <w:br/>
          </m:r>
        </m:oMath>
      </m:oMathPara>
    </w:p>
    <w:p w14:paraId="4788F516" w14:textId="77777777" w:rsidR="006F3B36" w:rsidRPr="006F3B36" w:rsidRDefault="006F3B36" w:rsidP="006F3B36">
      <w:r w:rsidRPr="006F3B36">
        <w:t xml:space="preserve">This unified </w:t>
      </w:r>
      <w:r w:rsidRPr="006F3B36">
        <w:rPr>
          <w:b/>
          <w:bCs/>
        </w:rPr>
        <w:t>wave and particle concepts</w:t>
      </w:r>
      <w:r w:rsidRPr="006F3B36">
        <w:t>.</w:t>
      </w:r>
    </w:p>
    <w:p w14:paraId="6C2F2944" w14:textId="77777777" w:rsidR="006F3B36" w:rsidRPr="006F3B36" w:rsidRDefault="006F3B36" w:rsidP="006F3B36">
      <w:r w:rsidRPr="006F3B36">
        <w:pict w14:anchorId="030F975B">
          <v:rect id="_x0000_i1723" style="width:0;height:1.5pt" o:hralign="center" o:hrstd="t" o:hr="t" fillcolor="#a0a0a0" stroked="f"/>
        </w:pict>
      </w:r>
    </w:p>
    <w:p w14:paraId="684EF6CF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📌</w:t>
      </w:r>
      <w:r w:rsidRPr="006F3B36">
        <w:rPr>
          <w:b/>
          <w:bCs/>
        </w:rPr>
        <w:t xml:space="preserve"> ALL IMPORTANT FORMULAS (UNIT–3)</w:t>
      </w:r>
    </w:p>
    <w:p w14:paraId="385F4CA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Planck’s Energy</w:t>
      </w:r>
    </w:p>
    <w:p w14:paraId="3B0B5F68" w14:textId="2426433E" w:rsidR="006F3B36" w:rsidRPr="006F3B36" w:rsidRDefault="006F3B36" w:rsidP="006F3B36">
      <m:oMathPara>
        <m:oMath>
          <m:r>
            <w:rPr>
              <w:rFonts w:ascii="Cambria Math" w:hAnsi="Cambria Math"/>
            </w:rPr>
            <m:t>E=hν</m:t>
          </m:r>
          <m:r>
            <w:rPr>
              <w:i/>
            </w:rPr>
            <w:br/>
          </m:r>
        </m:oMath>
      </m:oMathPara>
    </w:p>
    <w:p w14:paraId="3E57E4FC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Photon Energy</w:t>
      </w:r>
    </w:p>
    <w:p w14:paraId="4CF866F8" w14:textId="088731F4" w:rsidR="006F3B36" w:rsidRPr="006F3B36" w:rsidRDefault="006F3B36" w:rsidP="006F3B36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hc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br/>
          </m:r>
        </m:oMath>
      </m:oMathPara>
    </w:p>
    <w:p w14:paraId="7093269C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Photon Momentum</w:t>
      </w:r>
    </w:p>
    <w:p w14:paraId="583D2BCD" w14:textId="1EFF96DE" w:rsidR="006F3B36" w:rsidRPr="006F3B36" w:rsidRDefault="006F3B36" w:rsidP="006F3B36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br/>
          </m:r>
        </m:oMath>
      </m:oMathPara>
    </w:p>
    <w:p w14:paraId="3DC63E8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Einstein Photoelectric Equation</w:t>
      </w:r>
    </w:p>
    <w:p w14:paraId="795884F8" w14:textId="63336488" w:rsidR="006F3B36" w:rsidRPr="006F3B36" w:rsidRDefault="006F3B36" w:rsidP="006F3B36">
      <m:oMathPara>
        <m:oMath>
          <m:r>
            <w:rPr>
              <w:rFonts w:ascii="Cambria Math" w:hAnsi="Cambria Math"/>
            </w:rPr>
            <w:lastRenderedPageBreak/>
            <m:t>hν=ϕ+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max</m:t>
              </m:r>
            </m:sub>
          </m:sSub>
          <m:r>
            <w:br/>
          </m:r>
        </m:oMath>
      </m:oMathPara>
    </w:p>
    <w:p w14:paraId="53F2217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Maximum Kinetic Energy</w:t>
      </w:r>
    </w:p>
    <w:p w14:paraId="0AF9D5EE" w14:textId="689A6ADF" w:rsidR="006F3B36" w:rsidRPr="006F3B36" w:rsidRDefault="006F3B36" w:rsidP="006F3B3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2D90B1D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Stopping Potential</w:t>
      </w:r>
    </w:p>
    <w:p w14:paraId="2302C57E" w14:textId="463D1CCF" w:rsidR="006F3B36" w:rsidRPr="006F3B36" w:rsidRDefault="006F3B36" w:rsidP="006F3B3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max</m:t>
              </m:r>
            </m:sub>
          </m:sSub>
          <m:r>
            <w:rPr>
              <w:rFonts w:ascii="Cambria Math" w:hAnsi="Cambria Math"/>
            </w:rPr>
            <m:t>=e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br/>
          </m:r>
        </m:oMath>
      </m:oMathPara>
    </w:p>
    <w:p w14:paraId="3C5F4472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Threshold Frequency</w:t>
      </w:r>
    </w:p>
    <w:p w14:paraId="2DD1A2CE" w14:textId="30B565C8" w:rsidR="006F3B36" w:rsidRPr="006F3B36" w:rsidRDefault="006F3B36" w:rsidP="006F3B36">
      <m:oMathPara>
        <m:oMath>
          <m:r>
            <w:rPr>
              <w:rFonts w:ascii="Cambria Math" w:hAnsi="Cambria Math"/>
            </w:rPr>
            <m:t>ϕ=h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br/>
          </m:r>
        </m:oMath>
      </m:oMathPara>
    </w:p>
    <w:p w14:paraId="5E5F870F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De Broglie Wavelength</w:t>
      </w:r>
    </w:p>
    <w:p w14:paraId="11CD3C91" w14:textId="6813EFF0" w:rsidR="006F3B36" w:rsidRPr="006F3B36" w:rsidRDefault="006F3B36" w:rsidP="006F3B36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mv</m:t>
              </m:r>
            </m:den>
          </m:f>
          <m:r>
            <w:br/>
          </m:r>
        </m:oMath>
      </m:oMathPara>
    </w:p>
    <w:p w14:paraId="099952A8" w14:textId="77777777" w:rsidR="006F3B36" w:rsidRPr="006F3B36" w:rsidRDefault="006F3B36" w:rsidP="006F3B36">
      <w:r w:rsidRPr="006F3B36">
        <w:pict w14:anchorId="082E391B">
          <v:rect id="_x0000_i1724" style="width:0;height:1.5pt" o:hralign="center" o:hrstd="t" o:hr="t" fillcolor="#a0a0a0" stroked="f"/>
        </w:pict>
      </w:r>
    </w:p>
    <w:p w14:paraId="5A04B18D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✅</w:t>
      </w:r>
      <w:r w:rsidRPr="006F3B36">
        <w:t xml:space="preserve"> </w:t>
      </w:r>
      <w:r w:rsidRPr="006F3B36">
        <w:rPr>
          <w:b/>
          <w:bCs/>
        </w:rPr>
        <w:t>Unit–3 Theory + Formulas DONE</w:t>
      </w:r>
    </w:p>
    <w:p w14:paraId="4948200F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📘</w:t>
      </w:r>
      <w:r w:rsidRPr="006F3B36">
        <w:rPr>
          <w:b/>
          <w:bCs/>
        </w:rPr>
        <w:t xml:space="preserve"> UNIT–</w:t>
      </w:r>
      <w:proofErr w:type="gramStart"/>
      <w:r w:rsidRPr="006F3B36">
        <w:rPr>
          <w:b/>
          <w:bCs/>
        </w:rPr>
        <w:t>3 :</w:t>
      </w:r>
      <w:proofErr w:type="gramEnd"/>
      <w:r w:rsidRPr="006F3B36">
        <w:rPr>
          <w:b/>
          <w:bCs/>
        </w:rPr>
        <w:t xml:space="preserve"> IMPORTANT EXAM QUESTIONS</w:t>
      </w:r>
    </w:p>
    <w:p w14:paraId="6F02C7F9" w14:textId="77777777" w:rsidR="006F3B36" w:rsidRPr="006F3B36" w:rsidRDefault="006F3B36" w:rsidP="006F3B36">
      <w:r w:rsidRPr="006F3B36">
        <w:pict w14:anchorId="62992361">
          <v:rect id="_x0000_i1797" style="width:0;height:1.5pt" o:hralign="center" o:hrstd="t" o:hr="t" fillcolor="#a0a0a0" stroked="f"/>
        </w:pict>
      </w:r>
    </w:p>
    <w:p w14:paraId="58BE8435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PART – A</w:t>
      </w:r>
    </w:p>
    <w:p w14:paraId="1FE2BCB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  <w:i/>
          <w:iCs/>
        </w:rPr>
        <w:t>Short Answer Questions</w:t>
      </w:r>
    </w:p>
    <w:p w14:paraId="586DD187" w14:textId="77777777" w:rsidR="006F3B36" w:rsidRPr="006F3B36" w:rsidRDefault="006F3B36" w:rsidP="006F3B36">
      <w:r w:rsidRPr="006F3B36">
        <w:rPr>
          <w:i/>
          <w:iCs/>
        </w:rPr>
        <w:t>(5 questions × 3 marks = 15 marks)</w:t>
      </w:r>
    </w:p>
    <w:p w14:paraId="080C1238" w14:textId="77777777" w:rsidR="006F3B36" w:rsidRPr="006F3B36" w:rsidRDefault="006F3B36" w:rsidP="006F3B36">
      <w:pPr>
        <w:numPr>
          <w:ilvl w:val="0"/>
          <w:numId w:val="48"/>
        </w:numPr>
      </w:pPr>
      <w:r w:rsidRPr="006F3B36">
        <w:t xml:space="preserve">What is a </w:t>
      </w:r>
      <w:r w:rsidRPr="006F3B36">
        <w:rPr>
          <w:b/>
          <w:bCs/>
        </w:rPr>
        <w:t>photon</w:t>
      </w:r>
      <w:r w:rsidRPr="006F3B36">
        <w:t>? Write any two properties of a photon.</w:t>
      </w:r>
    </w:p>
    <w:p w14:paraId="5223B094" w14:textId="77777777" w:rsidR="006F3B36" w:rsidRPr="006F3B36" w:rsidRDefault="006F3B36" w:rsidP="006F3B36">
      <w:pPr>
        <w:numPr>
          <w:ilvl w:val="0"/>
          <w:numId w:val="48"/>
        </w:numPr>
      </w:pPr>
      <w:r w:rsidRPr="006F3B36">
        <w:t xml:space="preserve">State </w:t>
      </w:r>
      <w:r w:rsidRPr="006F3B36">
        <w:rPr>
          <w:b/>
          <w:bCs/>
        </w:rPr>
        <w:t>Planck’s quantum theory</w:t>
      </w:r>
      <w:r w:rsidRPr="006F3B36">
        <w:t xml:space="preserve"> and write the expression for energy of a quantum.</w:t>
      </w:r>
    </w:p>
    <w:p w14:paraId="3E3A0D7C" w14:textId="77777777" w:rsidR="006F3B36" w:rsidRPr="006F3B36" w:rsidRDefault="006F3B36" w:rsidP="006F3B36">
      <w:pPr>
        <w:numPr>
          <w:ilvl w:val="0"/>
          <w:numId w:val="48"/>
        </w:numPr>
      </w:pPr>
      <w:r w:rsidRPr="006F3B36">
        <w:t xml:space="preserve">Define </w:t>
      </w:r>
      <w:r w:rsidRPr="006F3B36">
        <w:rPr>
          <w:b/>
          <w:bCs/>
        </w:rPr>
        <w:t>photoelectric effect</w:t>
      </w:r>
      <w:r w:rsidRPr="006F3B36">
        <w:t xml:space="preserve"> and mention one important observation.</w:t>
      </w:r>
    </w:p>
    <w:p w14:paraId="54242137" w14:textId="77777777" w:rsidR="006F3B36" w:rsidRPr="006F3B36" w:rsidRDefault="006F3B36" w:rsidP="006F3B36">
      <w:pPr>
        <w:numPr>
          <w:ilvl w:val="0"/>
          <w:numId w:val="48"/>
        </w:numPr>
      </w:pPr>
      <w:r w:rsidRPr="006F3B36">
        <w:t xml:space="preserve">What is </w:t>
      </w:r>
      <w:r w:rsidRPr="006F3B36">
        <w:rPr>
          <w:b/>
          <w:bCs/>
        </w:rPr>
        <w:t>threshold frequency</w:t>
      </w:r>
      <w:r w:rsidRPr="006F3B36">
        <w:t>? On what factors does it depend?</w:t>
      </w:r>
    </w:p>
    <w:p w14:paraId="091B2CA6" w14:textId="77777777" w:rsidR="006F3B36" w:rsidRPr="006F3B36" w:rsidRDefault="006F3B36" w:rsidP="006F3B36">
      <w:pPr>
        <w:numPr>
          <w:ilvl w:val="0"/>
          <w:numId w:val="48"/>
        </w:numPr>
      </w:pPr>
      <w:r w:rsidRPr="006F3B36">
        <w:t xml:space="preserve">Write the </w:t>
      </w:r>
      <w:r w:rsidRPr="006F3B36">
        <w:rPr>
          <w:b/>
          <w:bCs/>
        </w:rPr>
        <w:t>Einstein photoelectric equation</w:t>
      </w:r>
      <w:r w:rsidRPr="006F3B36">
        <w:t xml:space="preserve"> and explain the terms used.</w:t>
      </w:r>
    </w:p>
    <w:p w14:paraId="728CA4D5" w14:textId="77777777" w:rsidR="006F3B36" w:rsidRPr="006F3B36" w:rsidRDefault="006F3B36" w:rsidP="006F3B36">
      <w:r w:rsidRPr="006F3B36">
        <w:lastRenderedPageBreak/>
        <w:pict w14:anchorId="27EF1C7A">
          <v:rect id="_x0000_i1798" style="width:0;height:1.5pt" o:hralign="center" o:hrstd="t" o:hr="t" fillcolor="#a0a0a0" stroked="f"/>
        </w:pict>
      </w:r>
    </w:p>
    <w:p w14:paraId="189C78FE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PART – B</w:t>
      </w:r>
    </w:p>
    <w:p w14:paraId="45DA5442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  <w:i/>
          <w:iCs/>
        </w:rPr>
        <w:t>Subjective / Long Answer Questions</w:t>
      </w:r>
    </w:p>
    <w:p w14:paraId="63DF335A" w14:textId="77777777" w:rsidR="006F3B36" w:rsidRPr="006F3B36" w:rsidRDefault="006F3B36" w:rsidP="006F3B36">
      <w:r w:rsidRPr="006F3B36">
        <w:rPr>
          <w:i/>
          <w:iCs/>
        </w:rPr>
        <w:t xml:space="preserve">(Answer any </w:t>
      </w:r>
      <w:r w:rsidRPr="006F3B36">
        <w:rPr>
          <w:b/>
          <w:bCs/>
          <w:i/>
          <w:iCs/>
        </w:rPr>
        <w:t>5 out of 7</w:t>
      </w:r>
      <w:r w:rsidRPr="006F3B36">
        <w:rPr>
          <w:i/>
          <w:iCs/>
        </w:rPr>
        <w:t xml:space="preserve"> questions, 5 × 7 = 35 marks)</w:t>
      </w:r>
    </w:p>
    <w:p w14:paraId="04C1F990" w14:textId="77777777" w:rsidR="006F3B36" w:rsidRPr="006F3B36" w:rsidRDefault="006F3B36" w:rsidP="006F3B36">
      <w:r w:rsidRPr="006F3B36">
        <w:pict w14:anchorId="1B243ECD">
          <v:rect id="_x0000_i1799" style="width:0;height:1.5pt" o:hralign="center" o:hrstd="t" o:hr="t" fillcolor="#a0a0a0" stroked="f"/>
        </w:pict>
      </w:r>
    </w:p>
    <w:p w14:paraId="208FB21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Q1.</w:t>
      </w:r>
    </w:p>
    <w:p w14:paraId="43AF558C" w14:textId="77777777" w:rsidR="006F3B36" w:rsidRPr="006F3B36" w:rsidRDefault="006F3B36" w:rsidP="006F3B36">
      <w:r w:rsidRPr="006F3B36">
        <w:t xml:space="preserve">(a) Explain the </w:t>
      </w:r>
      <w:r w:rsidRPr="006F3B36">
        <w:rPr>
          <w:b/>
          <w:bCs/>
        </w:rPr>
        <w:t>dual nature of light</w:t>
      </w:r>
      <w:r w:rsidRPr="006F3B36">
        <w:t>.</w:t>
      </w:r>
      <w:r w:rsidRPr="006F3B36">
        <w:br/>
        <w:t>(b) Discuss the limitations of classical wave theory of light.</w:t>
      </w:r>
    </w:p>
    <w:p w14:paraId="3871C31D" w14:textId="77777777" w:rsidR="006F3B36" w:rsidRPr="006F3B36" w:rsidRDefault="006F3B36" w:rsidP="006F3B36">
      <w:r w:rsidRPr="006F3B36">
        <w:pict w14:anchorId="588A0714">
          <v:rect id="_x0000_i1800" style="width:0;height:1.5pt" o:hralign="center" o:hrstd="t" o:hr="t" fillcolor="#a0a0a0" stroked="f"/>
        </w:pict>
      </w:r>
    </w:p>
    <w:p w14:paraId="7F56EE8C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Q2.</w:t>
      </w:r>
    </w:p>
    <w:p w14:paraId="450A67D8" w14:textId="77777777" w:rsidR="006F3B36" w:rsidRPr="006F3B36" w:rsidRDefault="006F3B36" w:rsidP="006F3B36">
      <w:r w:rsidRPr="006F3B36">
        <w:t xml:space="preserve">(a) State </w:t>
      </w:r>
      <w:r w:rsidRPr="006F3B36">
        <w:rPr>
          <w:b/>
          <w:bCs/>
        </w:rPr>
        <w:t>Planck’s quantum theory</w:t>
      </w:r>
      <w:r w:rsidRPr="006F3B36">
        <w:t>.</w:t>
      </w:r>
      <w:r w:rsidRPr="006F3B36">
        <w:br/>
        <w:t>(b) Explain the significance of Planck’s constant.</w:t>
      </w:r>
    </w:p>
    <w:p w14:paraId="3B3EB464" w14:textId="77777777" w:rsidR="006F3B36" w:rsidRPr="006F3B36" w:rsidRDefault="006F3B36" w:rsidP="006F3B36">
      <w:r w:rsidRPr="006F3B36">
        <w:pict w14:anchorId="423E647B">
          <v:rect id="_x0000_i1801" style="width:0;height:1.5pt" o:hralign="center" o:hrstd="t" o:hr="t" fillcolor="#a0a0a0" stroked="f"/>
        </w:pict>
      </w:r>
    </w:p>
    <w:p w14:paraId="6F9B41E2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Q3.</w:t>
      </w:r>
    </w:p>
    <w:p w14:paraId="323B67F9" w14:textId="77777777" w:rsidR="006F3B36" w:rsidRPr="006F3B36" w:rsidRDefault="006F3B36" w:rsidP="006F3B36">
      <w:r w:rsidRPr="006F3B36">
        <w:t xml:space="preserve">(a) Describe the </w:t>
      </w:r>
      <w:r w:rsidRPr="006F3B36">
        <w:rPr>
          <w:b/>
          <w:bCs/>
        </w:rPr>
        <w:t>experimental setup of photoelectric effect</w:t>
      </w:r>
      <w:r w:rsidRPr="006F3B36">
        <w:t xml:space="preserve"> with a neat diagram.</w:t>
      </w:r>
      <w:r w:rsidRPr="006F3B36">
        <w:br/>
        <w:t>(b) Explain the working of the experiment.</w:t>
      </w:r>
    </w:p>
    <w:p w14:paraId="2C109273" w14:textId="77777777" w:rsidR="006F3B36" w:rsidRPr="006F3B36" w:rsidRDefault="006F3B36" w:rsidP="006F3B36">
      <w:r w:rsidRPr="006F3B36">
        <w:pict w14:anchorId="6EA190D5">
          <v:rect id="_x0000_i1802" style="width:0;height:1.5pt" o:hralign="center" o:hrstd="t" o:hr="t" fillcolor="#a0a0a0" stroked="f"/>
        </w:pict>
      </w:r>
    </w:p>
    <w:p w14:paraId="12CF1B3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Q4.</w:t>
      </w:r>
    </w:p>
    <w:p w14:paraId="2E5329B4" w14:textId="77777777" w:rsidR="006F3B36" w:rsidRPr="006F3B36" w:rsidRDefault="006F3B36" w:rsidP="006F3B36">
      <w:r w:rsidRPr="006F3B36">
        <w:t xml:space="preserve">(a) Explain the variation of </w:t>
      </w:r>
      <w:r w:rsidRPr="006F3B36">
        <w:rPr>
          <w:b/>
          <w:bCs/>
        </w:rPr>
        <w:t>photoelectric current with intensity of light</w:t>
      </w:r>
      <w:r w:rsidRPr="006F3B36">
        <w:t>.</w:t>
      </w:r>
      <w:r w:rsidRPr="006F3B36">
        <w:br/>
        <w:t xml:space="preserve">(b) Explain the variation of </w:t>
      </w:r>
      <w:r w:rsidRPr="006F3B36">
        <w:rPr>
          <w:b/>
          <w:bCs/>
        </w:rPr>
        <w:t>kinetic energy with frequency</w:t>
      </w:r>
      <w:r w:rsidRPr="006F3B36">
        <w:t xml:space="preserve"> of incident radiation.</w:t>
      </w:r>
    </w:p>
    <w:p w14:paraId="47739E61" w14:textId="77777777" w:rsidR="006F3B36" w:rsidRPr="006F3B36" w:rsidRDefault="006F3B36" w:rsidP="006F3B36">
      <w:r w:rsidRPr="006F3B36">
        <w:pict w14:anchorId="473E2687">
          <v:rect id="_x0000_i1803" style="width:0;height:1.5pt" o:hralign="center" o:hrstd="t" o:hr="t" fillcolor="#a0a0a0" stroked="f"/>
        </w:pict>
      </w:r>
    </w:p>
    <w:p w14:paraId="398FCDB9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Q5.</w:t>
      </w:r>
    </w:p>
    <w:p w14:paraId="5CD40DEB" w14:textId="77777777" w:rsidR="006F3B36" w:rsidRPr="006F3B36" w:rsidRDefault="006F3B36" w:rsidP="006F3B36">
      <w:r w:rsidRPr="006F3B36">
        <w:t xml:space="preserve">(a) List the </w:t>
      </w:r>
      <w:r w:rsidRPr="006F3B36">
        <w:rPr>
          <w:b/>
          <w:bCs/>
        </w:rPr>
        <w:t>experimental observations of photoelectric effect</w:t>
      </w:r>
      <w:r w:rsidRPr="006F3B36">
        <w:t>.</w:t>
      </w:r>
      <w:r w:rsidRPr="006F3B36">
        <w:br/>
        <w:t>(b) Explain why classical wave theory fails to explain photoelectric effect.</w:t>
      </w:r>
    </w:p>
    <w:p w14:paraId="4E26D6CC" w14:textId="77777777" w:rsidR="006F3B36" w:rsidRPr="006F3B36" w:rsidRDefault="006F3B36" w:rsidP="006F3B36">
      <w:r w:rsidRPr="006F3B36">
        <w:pict w14:anchorId="3658D94B">
          <v:rect id="_x0000_i1804" style="width:0;height:1.5pt" o:hralign="center" o:hrstd="t" o:hr="t" fillcolor="#a0a0a0" stroked="f"/>
        </w:pict>
      </w:r>
    </w:p>
    <w:p w14:paraId="430B359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Q6.</w:t>
      </w:r>
    </w:p>
    <w:p w14:paraId="2012ACE8" w14:textId="77777777" w:rsidR="006F3B36" w:rsidRPr="006F3B36" w:rsidRDefault="006F3B36" w:rsidP="006F3B36">
      <w:r w:rsidRPr="006F3B36">
        <w:t xml:space="preserve">(a) State </w:t>
      </w:r>
      <w:r w:rsidRPr="006F3B36">
        <w:rPr>
          <w:b/>
          <w:bCs/>
        </w:rPr>
        <w:t>Einstein’s explanation of photoelectric effect</w:t>
      </w:r>
      <w:r w:rsidRPr="006F3B36">
        <w:t>.</w:t>
      </w:r>
      <w:r w:rsidRPr="006F3B36">
        <w:br/>
        <w:t xml:space="preserve">(b) Derive the </w:t>
      </w:r>
      <w:r w:rsidRPr="006F3B36">
        <w:rPr>
          <w:b/>
          <w:bCs/>
        </w:rPr>
        <w:t>Einstein photoelectric equation</w:t>
      </w:r>
      <w:r w:rsidRPr="006F3B36">
        <w:t>.</w:t>
      </w:r>
    </w:p>
    <w:p w14:paraId="078000B9" w14:textId="77777777" w:rsidR="006F3B36" w:rsidRPr="006F3B36" w:rsidRDefault="006F3B36" w:rsidP="006F3B36">
      <w:r w:rsidRPr="006F3B36">
        <w:lastRenderedPageBreak/>
        <w:pict w14:anchorId="0994DA55">
          <v:rect id="_x0000_i1805" style="width:0;height:1.5pt" o:hralign="center" o:hrstd="t" o:hr="t" fillcolor="#a0a0a0" stroked="f"/>
        </w:pict>
      </w:r>
    </w:p>
    <w:p w14:paraId="54A874C6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Q7.</w:t>
      </w:r>
    </w:p>
    <w:p w14:paraId="5D94B947" w14:textId="77777777" w:rsidR="006F3B36" w:rsidRPr="006F3B36" w:rsidRDefault="006F3B36" w:rsidP="006F3B36">
      <w:r w:rsidRPr="006F3B36">
        <w:t xml:space="preserve">(a) State </w:t>
      </w:r>
      <w:r w:rsidRPr="006F3B36">
        <w:rPr>
          <w:b/>
          <w:bCs/>
        </w:rPr>
        <w:t>de Broglie hypothesis</w:t>
      </w:r>
      <w:r w:rsidRPr="006F3B36">
        <w:t>.</w:t>
      </w:r>
      <w:r w:rsidRPr="006F3B36">
        <w:br/>
        <w:t xml:space="preserve">(b) Derive the expression for </w:t>
      </w:r>
      <w:r w:rsidRPr="006F3B36">
        <w:rPr>
          <w:b/>
          <w:bCs/>
        </w:rPr>
        <w:t>de Broglie wavelength</w:t>
      </w:r>
      <w:r w:rsidRPr="006F3B36">
        <w:t xml:space="preserve"> of a moving particle.</w:t>
      </w:r>
    </w:p>
    <w:p w14:paraId="2D94C178" w14:textId="77777777" w:rsidR="006F3B36" w:rsidRPr="006F3B36" w:rsidRDefault="006F3B36" w:rsidP="006F3B36">
      <w:r w:rsidRPr="006F3B36">
        <w:pict w14:anchorId="2E889851">
          <v:rect id="_x0000_i1806" style="width:0;height:1.5pt" o:hralign="center" o:hrstd="t" o:hr="t" fillcolor="#a0a0a0" stroked="f"/>
        </w:pict>
      </w:r>
    </w:p>
    <w:p w14:paraId="3ECEE8EB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🔑</w:t>
      </w:r>
      <w:r w:rsidRPr="006F3B36">
        <w:rPr>
          <w:b/>
          <w:bCs/>
        </w:rPr>
        <w:t xml:space="preserve"> UNIT–3 EXAM STRATEGY</w:t>
      </w:r>
    </w:p>
    <w:p w14:paraId="22CA4E6C" w14:textId="77777777" w:rsidR="006F3B36" w:rsidRPr="006F3B36" w:rsidRDefault="006F3B36" w:rsidP="006F3B36">
      <w:pPr>
        <w:numPr>
          <w:ilvl w:val="0"/>
          <w:numId w:val="49"/>
        </w:numPr>
      </w:pPr>
      <w:r w:rsidRPr="006F3B36">
        <w:t xml:space="preserve">Photoelectric effect → </w:t>
      </w:r>
      <w:r w:rsidRPr="006F3B36">
        <w:rPr>
          <w:b/>
          <w:bCs/>
        </w:rPr>
        <w:t>highest weightage</w:t>
      </w:r>
    </w:p>
    <w:p w14:paraId="462F50E9" w14:textId="77777777" w:rsidR="006F3B36" w:rsidRPr="006F3B36" w:rsidRDefault="006F3B36" w:rsidP="006F3B36">
      <w:pPr>
        <w:numPr>
          <w:ilvl w:val="0"/>
          <w:numId w:val="49"/>
        </w:numPr>
      </w:pPr>
      <w:r w:rsidRPr="006F3B36">
        <w:t xml:space="preserve">Always write </w:t>
      </w:r>
      <w:r w:rsidRPr="006F3B36">
        <w:rPr>
          <w:b/>
          <w:bCs/>
        </w:rPr>
        <w:t>Einstein equation clearly</w:t>
      </w:r>
    </w:p>
    <w:p w14:paraId="203FE605" w14:textId="77777777" w:rsidR="006F3B36" w:rsidRPr="006F3B36" w:rsidRDefault="006F3B36" w:rsidP="006F3B36">
      <w:pPr>
        <w:numPr>
          <w:ilvl w:val="0"/>
          <w:numId w:val="49"/>
        </w:numPr>
      </w:pPr>
      <w:r w:rsidRPr="006F3B36">
        <w:t xml:space="preserve">Draw </w:t>
      </w:r>
      <w:r w:rsidRPr="006F3B36">
        <w:rPr>
          <w:b/>
          <w:bCs/>
        </w:rPr>
        <w:t>neat labelled diagrams</w:t>
      </w:r>
    </w:p>
    <w:p w14:paraId="4E680C75" w14:textId="77777777" w:rsidR="006F3B36" w:rsidRPr="006F3B36" w:rsidRDefault="006F3B36" w:rsidP="006F3B36">
      <w:pPr>
        <w:numPr>
          <w:ilvl w:val="0"/>
          <w:numId w:val="49"/>
        </w:numPr>
      </w:pPr>
      <w:r w:rsidRPr="006F3B36">
        <w:t xml:space="preserve">Mention </w:t>
      </w:r>
      <w:r w:rsidRPr="006F3B36">
        <w:rPr>
          <w:b/>
          <w:bCs/>
        </w:rPr>
        <w:t>limitations of classical theory</w:t>
      </w:r>
      <w:r w:rsidRPr="006F3B36">
        <w:t xml:space="preserve"> clearly</w:t>
      </w:r>
    </w:p>
    <w:p w14:paraId="79FF018B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📘</w:t>
      </w:r>
      <w:r w:rsidRPr="006F3B36">
        <w:rPr>
          <w:b/>
          <w:bCs/>
        </w:rPr>
        <w:t xml:space="preserve"> UNIT–</w:t>
      </w:r>
      <w:proofErr w:type="gramStart"/>
      <w:r w:rsidRPr="006F3B36">
        <w:rPr>
          <w:b/>
          <w:bCs/>
        </w:rPr>
        <w:t>4 :</w:t>
      </w:r>
      <w:proofErr w:type="gramEnd"/>
      <w:r w:rsidRPr="006F3B36">
        <w:rPr>
          <w:b/>
          <w:bCs/>
        </w:rPr>
        <w:t xml:space="preserve"> ELECTROMAGNETISM – I</w:t>
      </w:r>
    </w:p>
    <w:p w14:paraId="46EB1EF7" w14:textId="77777777" w:rsidR="006F3B36" w:rsidRPr="006F3B36" w:rsidRDefault="006F3B36" w:rsidP="006F3B36">
      <w:r w:rsidRPr="006F3B36">
        <w:pict w14:anchorId="754246CB">
          <v:rect id="_x0000_i1925" style="width:0;height:1.5pt" o:hralign="center" o:hrstd="t" o:hr="t" fillcolor="#a0a0a0" stroked="f"/>
        </w:pict>
      </w:r>
    </w:p>
    <w:p w14:paraId="450FD21B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1. Electric Charge</w:t>
      </w:r>
    </w:p>
    <w:p w14:paraId="0AFC30A0" w14:textId="77777777" w:rsidR="006F3B36" w:rsidRPr="006F3B36" w:rsidRDefault="006F3B36" w:rsidP="006F3B36">
      <w:pPr>
        <w:numPr>
          <w:ilvl w:val="0"/>
          <w:numId w:val="50"/>
        </w:numPr>
      </w:pPr>
      <w:r w:rsidRPr="006F3B36">
        <w:t xml:space="preserve">Electric charge is a </w:t>
      </w:r>
      <w:r w:rsidRPr="006F3B36">
        <w:rPr>
          <w:b/>
          <w:bCs/>
        </w:rPr>
        <w:t>fundamental property</w:t>
      </w:r>
      <w:r w:rsidRPr="006F3B36">
        <w:t xml:space="preserve"> of matter.</w:t>
      </w:r>
    </w:p>
    <w:p w14:paraId="07E2234D" w14:textId="77777777" w:rsidR="006F3B36" w:rsidRPr="006F3B36" w:rsidRDefault="006F3B36" w:rsidP="006F3B36">
      <w:pPr>
        <w:numPr>
          <w:ilvl w:val="0"/>
          <w:numId w:val="50"/>
        </w:numPr>
      </w:pPr>
      <w:r w:rsidRPr="006F3B36">
        <w:t>Two types of charges:</w:t>
      </w:r>
    </w:p>
    <w:p w14:paraId="0970E4CB" w14:textId="77777777" w:rsidR="006F3B36" w:rsidRPr="006F3B36" w:rsidRDefault="006F3B36" w:rsidP="006F3B36">
      <w:pPr>
        <w:numPr>
          <w:ilvl w:val="1"/>
          <w:numId w:val="50"/>
        </w:numPr>
      </w:pPr>
      <w:r w:rsidRPr="006F3B36">
        <w:rPr>
          <w:b/>
          <w:bCs/>
        </w:rPr>
        <w:t>Positive charge</w:t>
      </w:r>
    </w:p>
    <w:p w14:paraId="4B05EC7A" w14:textId="77777777" w:rsidR="006F3B36" w:rsidRPr="006F3B36" w:rsidRDefault="006F3B36" w:rsidP="006F3B36">
      <w:pPr>
        <w:numPr>
          <w:ilvl w:val="1"/>
          <w:numId w:val="50"/>
        </w:numPr>
      </w:pPr>
      <w:r w:rsidRPr="006F3B36">
        <w:rPr>
          <w:b/>
          <w:bCs/>
        </w:rPr>
        <w:t>Negative charge</w:t>
      </w:r>
    </w:p>
    <w:p w14:paraId="3D4DEF05" w14:textId="77777777" w:rsidR="006F3B36" w:rsidRPr="006F3B36" w:rsidRDefault="006F3B36" w:rsidP="006F3B36">
      <w:pPr>
        <w:numPr>
          <w:ilvl w:val="0"/>
          <w:numId w:val="50"/>
        </w:numPr>
      </w:pPr>
      <w:r w:rsidRPr="006F3B36">
        <w:t xml:space="preserve">SI unit of charge: </w:t>
      </w:r>
      <w:r w:rsidRPr="006F3B36">
        <w:rPr>
          <w:b/>
          <w:bCs/>
        </w:rPr>
        <w:t>Coulomb (C)</w:t>
      </w:r>
    </w:p>
    <w:p w14:paraId="71D75F77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Elementary charge</w:t>
      </w:r>
    </w:p>
    <w:p w14:paraId="6E765176" w14:textId="06369189" w:rsidR="006F3B36" w:rsidRPr="006F3B36" w:rsidRDefault="006F3B36" w:rsidP="006F3B36">
      <m:oMathPara>
        <m:oMath>
          <m:r>
            <w:rPr>
              <w:rFonts w:ascii="Cambria Math" w:hAnsi="Cambria Math"/>
            </w:rPr>
            <m:t>e=1.602×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-19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C</m:t>
          </m:r>
          <m:r>
            <w:br/>
          </m:r>
        </m:oMath>
      </m:oMathPara>
    </w:p>
    <w:p w14:paraId="4C20182C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Quantization of charge</w:t>
      </w:r>
    </w:p>
    <w:p w14:paraId="064C3704" w14:textId="7FF938BD" w:rsidR="006F3B36" w:rsidRPr="006F3B36" w:rsidRDefault="006F3B36" w:rsidP="006F3B36">
      <m:oMathPara>
        <m:oMath>
          <m:r>
            <w:rPr>
              <w:rFonts w:ascii="Cambria Math" w:hAnsi="Cambria Math"/>
            </w:rPr>
            <m:t>Q=±Ne</m:t>
          </m:r>
          <m:r>
            <w:rPr>
              <w:i/>
            </w:rPr>
            <w:br/>
          </m:r>
        </m:oMath>
      </m:oMathPara>
    </w:p>
    <w:p w14:paraId="34E73E90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👉</w:t>
      </w:r>
      <w:r w:rsidRPr="006F3B36">
        <w:t xml:space="preserve"> Charge always exists in </w:t>
      </w:r>
      <w:r w:rsidRPr="006F3B36">
        <w:rPr>
          <w:b/>
          <w:bCs/>
        </w:rPr>
        <w:t>integral multiples</w:t>
      </w:r>
      <w:r w:rsidRPr="006F3B36">
        <w:t xml:space="preserve"> of elementary charge.</w:t>
      </w:r>
    </w:p>
    <w:p w14:paraId="2657F74D" w14:textId="77777777" w:rsidR="006F3B36" w:rsidRPr="006F3B36" w:rsidRDefault="006F3B36" w:rsidP="006F3B36">
      <w:r w:rsidRPr="006F3B36">
        <w:pict w14:anchorId="0AA2DA54">
          <v:rect id="_x0000_i1926" style="width:0;height:1.5pt" o:hralign="center" o:hrstd="t" o:hr="t" fillcolor="#a0a0a0" stroked="f"/>
        </w:pict>
      </w:r>
    </w:p>
    <w:p w14:paraId="17B70869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2. Electric Force</w:t>
      </w:r>
    </w:p>
    <w:p w14:paraId="63CA69E7" w14:textId="77777777" w:rsidR="006F3B36" w:rsidRPr="006F3B36" w:rsidRDefault="006F3B36" w:rsidP="006F3B36">
      <w:pPr>
        <w:numPr>
          <w:ilvl w:val="0"/>
          <w:numId w:val="51"/>
        </w:numPr>
      </w:pPr>
      <w:r w:rsidRPr="006F3B36">
        <w:lastRenderedPageBreak/>
        <w:t xml:space="preserve">Like charges </w:t>
      </w:r>
      <w:r w:rsidRPr="006F3B36">
        <w:rPr>
          <w:b/>
          <w:bCs/>
        </w:rPr>
        <w:t>repel</w:t>
      </w:r>
    </w:p>
    <w:p w14:paraId="674DA0E0" w14:textId="77777777" w:rsidR="006F3B36" w:rsidRPr="006F3B36" w:rsidRDefault="006F3B36" w:rsidP="006F3B36">
      <w:pPr>
        <w:numPr>
          <w:ilvl w:val="0"/>
          <w:numId w:val="51"/>
        </w:numPr>
      </w:pPr>
      <w:r w:rsidRPr="006F3B36">
        <w:t xml:space="preserve">Unlike charges </w:t>
      </w:r>
      <w:r w:rsidRPr="006F3B36">
        <w:rPr>
          <w:b/>
          <w:bCs/>
        </w:rPr>
        <w:t>attract</w:t>
      </w:r>
    </w:p>
    <w:p w14:paraId="2821A90A" w14:textId="77777777" w:rsidR="006F3B36" w:rsidRPr="006F3B36" w:rsidRDefault="006F3B36" w:rsidP="006F3B36">
      <w:pPr>
        <w:numPr>
          <w:ilvl w:val="0"/>
          <w:numId w:val="51"/>
        </w:numPr>
      </w:pPr>
      <w:r w:rsidRPr="006F3B36">
        <w:t xml:space="preserve">Force acts along the </w:t>
      </w:r>
      <w:r w:rsidRPr="006F3B36">
        <w:rPr>
          <w:b/>
          <w:bCs/>
        </w:rPr>
        <w:t>line joining the charges</w:t>
      </w:r>
    </w:p>
    <w:p w14:paraId="2E5E9B2F" w14:textId="77777777" w:rsidR="006F3B36" w:rsidRPr="006F3B36" w:rsidRDefault="006F3B36" w:rsidP="006F3B36">
      <w:r w:rsidRPr="006F3B36">
        <w:pict w14:anchorId="249E704E">
          <v:rect id="_x0000_i1927" style="width:0;height:1.5pt" o:hralign="center" o:hrstd="t" o:hr="t" fillcolor="#a0a0a0" stroked="f"/>
        </w:pict>
      </w:r>
    </w:p>
    <w:p w14:paraId="7E74168A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3. Coulomb’s Law</w:t>
      </w:r>
    </w:p>
    <w:p w14:paraId="46919C60" w14:textId="6A27F5E4" w:rsidR="006F3B36" w:rsidRPr="006F3B36" w:rsidRDefault="006F3B36" w:rsidP="006F3B36">
      <w:r w:rsidRPr="006F3B36">
        <w:t xml:space="preserve">The force between </w:t>
      </w:r>
      <w:proofErr w:type="gramStart"/>
      <w:r w:rsidRPr="006F3B36">
        <w:t>two point</w:t>
      </w:r>
      <w:proofErr w:type="gramEnd"/>
      <w:r w:rsidRPr="006F3B36">
        <w:t xml:space="preserve"> charges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F3B36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F3B36">
        <w:t xml:space="preserve">separated by distance </w:t>
      </w:r>
      <m:oMath>
        <m:r>
          <w:rPr>
            <w:rFonts w:ascii="Cambria Math" w:hAnsi="Cambria Math"/>
          </w:rPr>
          <m:t>r</m:t>
        </m:r>
      </m:oMath>
      <w:r w:rsidRPr="006F3B36">
        <w:t>is:</w:t>
      </w:r>
    </w:p>
    <w:p w14:paraId="5B28EC9C" w14:textId="5B38F097" w:rsidR="006F3B36" w:rsidRPr="006F3B36" w:rsidRDefault="006F3B36" w:rsidP="006F3B36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4C09FF6D" w14:textId="77777777" w:rsidR="006F3B36" w:rsidRPr="006F3B36" w:rsidRDefault="006F3B36" w:rsidP="006F3B36">
      <w:r w:rsidRPr="006F3B36">
        <w:t>Where:</w:t>
      </w:r>
    </w:p>
    <w:p w14:paraId="3698E1DF" w14:textId="74351608" w:rsidR="006F3B36" w:rsidRPr="006F3B36" w:rsidRDefault="006F3B36" w:rsidP="006F3B36">
      <w:pPr>
        <w:numPr>
          <w:ilvl w:val="0"/>
          <w:numId w:val="5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=8.85×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N\</m:t>
            </m:r>
            <w:proofErr w:type="spellStart"/>
            <m:r>
              <m:rPr>
                <m:nor/>
              </m:rPr>
              <m:t>cdotpm</m:t>
            </m:r>
            <w:proofErr w:type="spellEnd"/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21E09B8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📌</w:t>
      </w:r>
      <w:r w:rsidRPr="006F3B36">
        <w:t xml:space="preserve"> Coulomb force is:</w:t>
      </w:r>
    </w:p>
    <w:p w14:paraId="7567AC49" w14:textId="77777777" w:rsidR="006F3B36" w:rsidRPr="006F3B36" w:rsidRDefault="006F3B36" w:rsidP="006F3B36">
      <w:pPr>
        <w:numPr>
          <w:ilvl w:val="0"/>
          <w:numId w:val="53"/>
        </w:numPr>
      </w:pPr>
      <w:r w:rsidRPr="006F3B36">
        <w:t>Inverse square law</w:t>
      </w:r>
    </w:p>
    <w:p w14:paraId="2549618F" w14:textId="77777777" w:rsidR="006F3B36" w:rsidRPr="006F3B36" w:rsidRDefault="006F3B36" w:rsidP="006F3B36">
      <w:pPr>
        <w:numPr>
          <w:ilvl w:val="0"/>
          <w:numId w:val="53"/>
        </w:numPr>
      </w:pPr>
      <w:r w:rsidRPr="006F3B36">
        <w:t>Central force</w:t>
      </w:r>
    </w:p>
    <w:p w14:paraId="0B307A4D" w14:textId="77777777" w:rsidR="006F3B36" w:rsidRPr="006F3B36" w:rsidRDefault="006F3B36" w:rsidP="006F3B36">
      <w:pPr>
        <w:numPr>
          <w:ilvl w:val="0"/>
          <w:numId w:val="53"/>
        </w:numPr>
      </w:pPr>
      <w:r w:rsidRPr="006F3B36">
        <w:t>Conservative force</w:t>
      </w:r>
    </w:p>
    <w:p w14:paraId="5DD09D29" w14:textId="77777777" w:rsidR="006F3B36" w:rsidRPr="006F3B36" w:rsidRDefault="006F3B36" w:rsidP="006F3B36">
      <w:r w:rsidRPr="006F3B36">
        <w:pict w14:anchorId="6D47251E">
          <v:rect id="_x0000_i1928" style="width:0;height:1.5pt" o:hralign="center" o:hrstd="t" o:hr="t" fillcolor="#a0a0a0" stroked="f"/>
        </w:pict>
      </w:r>
    </w:p>
    <w:p w14:paraId="272A08C9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4. Electric Field</w:t>
      </w:r>
    </w:p>
    <w:p w14:paraId="129FC729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Definition</w:t>
      </w:r>
    </w:p>
    <w:p w14:paraId="16A835F5" w14:textId="77777777" w:rsidR="006F3B36" w:rsidRPr="006F3B36" w:rsidRDefault="006F3B36" w:rsidP="006F3B36">
      <w:r w:rsidRPr="006F3B36">
        <w:t xml:space="preserve">Electric field at a point is the </w:t>
      </w:r>
      <w:r w:rsidRPr="006F3B36">
        <w:rPr>
          <w:b/>
          <w:bCs/>
        </w:rPr>
        <w:t>force experienced by a unit positive test charge</w:t>
      </w:r>
      <w:r w:rsidRPr="006F3B36">
        <w:t xml:space="preserve"> placed at that point.</w:t>
      </w:r>
    </w:p>
    <w:p w14:paraId="4E2AA51C" w14:textId="26963642" w:rsidR="006F3B36" w:rsidRPr="006F3B36" w:rsidRDefault="006F3B36" w:rsidP="006F3B36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br/>
          </m:r>
        </m:oMath>
      </m:oMathPara>
    </w:p>
    <w:p w14:paraId="550D0A59" w14:textId="77777777" w:rsidR="006F3B36" w:rsidRPr="006F3B36" w:rsidRDefault="006F3B36" w:rsidP="006F3B36">
      <w:pPr>
        <w:numPr>
          <w:ilvl w:val="0"/>
          <w:numId w:val="54"/>
        </w:numPr>
      </w:pPr>
      <w:r w:rsidRPr="006F3B36">
        <w:t xml:space="preserve">Electric field is a </w:t>
      </w:r>
      <w:r w:rsidRPr="006F3B36">
        <w:rPr>
          <w:b/>
          <w:bCs/>
        </w:rPr>
        <w:t>vector quantity</w:t>
      </w:r>
    </w:p>
    <w:p w14:paraId="7052D6BD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Electric field due to a point charge</w:t>
      </w:r>
    </w:p>
    <w:p w14:paraId="35050BC5" w14:textId="642DDC19" w:rsidR="006F3B36" w:rsidRPr="006F3B36" w:rsidRDefault="006F3B36" w:rsidP="006F3B36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br/>
          </m:r>
        </m:oMath>
      </m:oMathPara>
    </w:p>
    <w:p w14:paraId="1DA148D4" w14:textId="77777777" w:rsidR="006F3B36" w:rsidRPr="006F3B36" w:rsidRDefault="006F3B36" w:rsidP="006F3B36">
      <w:r w:rsidRPr="006F3B36">
        <w:lastRenderedPageBreak/>
        <w:pict w14:anchorId="5D67E65C">
          <v:rect id="_x0000_i1929" style="width:0;height:1.5pt" o:hralign="center" o:hrstd="t" o:hr="t" fillcolor="#a0a0a0" stroked="f"/>
        </w:pict>
      </w:r>
    </w:p>
    <w:p w14:paraId="4F73B2B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5. Lines of Electric Force (Electric Field Lines)</w:t>
      </w:r>
    </w:p>
    <w:p w14:paraId="249B5405" w14:textId="77777777" w:rsidR="006F3B36" w:rsidRPr="006F3B36" w:rsidRDefault="006F3B36" w:rsidP="006F3B36">
      <w:r w:rsidRPr="006F3B36">
        <w:t>Properties:</w:t>
      </w:r>
    </w:p>
    <w:p w14:paraId="75F3193B" w14:textId="77777777" w:rsidR="006F3B36" w:rsidRPr="006F3B36" w:rsidRDefault="006F3B36" w:rsidP="006F3B36">
      <w:pPr>
        <w:numPr>
          <w:ilvl w:val="0"/>
          <w:numId w:val="55"/>
        </w:numPr>
      </w:pPr>
      <w:r w:rsidRPr="006F3B36">
        <w:t xml:space="preserve">Start from </w:t>
      </w:r>
      <w:r w:rsidRPr="006F3B36">
        <w:rPr>
          <w:b/>
          <w:bCs/>
        </w:rPr>
        <w:t>positive charge</w:t>
      </w:r>
      <w:r w:rsidRPr="006F3B36">
        <w:t xml:space="preserve"> and end on </w:t>
      </w:r>
      <w:r w:rsidRPr="006F3B36">
        <w:rPr>
          <w:b/>
          <w:bCs/>
        </w:rPr>
        <w:t>negative charge</w:t>
      </w:r>
    </w:p>
    <w:p w14:paraId="0A1BEF56" w14:textId="1245B498" w:rsidR="006F3B36" w:rsidRPr="006F3B36" w:rsidRDefault="006F3B36" w:rsidP="006F3B36">
      <w:pPr>
        <w:numPr>
          <w:ilvl w:val="0"/>
          <w:numId w:val="55"/>
        </w:numPr>
      </w:pPr>
      <w:r w:rsidRPr="006F3B36">
        <w:t xml:space="preserve">Tangent gives direction of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</w:p>
    <w:p w14:paraId="6CB9764E" w14:textId="77777777" w:rsidR="006F3B36" w:rsidRPr="006F3B36" w:rsidRDefault="006F3B36" w:rsidP="006F3B36">
      <w:pPr>
        <w:numPr>
          <w:ilvl w:val="0"/>
          <w:numId w:val="55"/>
        </w:numPr>
      </w:pPr>
      <w:r w:rsidRPr="006F3B36">
        <w:t xml:space="preserve">Field lines </w:t>
      </w:r>
      <w:r w:rsidRPr="006F3B36">
        <w:rPr>
          <w:b/>
          <w:bCs/>
        </w:rPr>
        <w:t>never intersect</w:t>
      </w:r>
    </w:p>
    <w:p w14:paraId="21FC73CB" w14:textId="77777777" w:rsidR="006F3B36" w:rsidRPr="006F3B36" w:rsidRDefault="006F3B36" w:rsidP="006F3B36">
      <w:pPr>
        <w:numPr>
          <w:ilvl w:val="0"/>
          <w:numId w:val="55"/>
        </w:numPr>
      </w:pPr>
      <w:r w:rsidRPr="006F3B36">
        <w:t xml:space="preserve">Density of lines </w:t>
      </w:r>
      <w:r w:rsidRPr="006F3B36">
        <w:rPr>
          <w:rFonts w:ascii="Cambria Math" w:hAnsi="Cambria Math" w:cs="Cambria Math"/>
        </w:rPr>
        <w:t>∝</w:t>
      </w:r>
      <w:r w:rsidRPr="006F3B36">
        <w:t xml:space="preserve"> strength of electric field</w:t>
      </w:r>
    </w:p>
    <w:p w14:paraId="6CF2E41F" w14:textId="77777777" w:rsidR="006F3B36" w:rsidRPr="006F3B36" w:rsidRDefault="006F3B36" w:rsidP="006F3B36">
      <w:r w:rsidRPr="006F3B36">
        <w:pict w14:anchorId="75FD3800">
          <v:rect id="_x0000_i1930" style="width:0;height:1.5pt" o:hralign="center" o:hrstd="t" o:hr="t" fillcolor="#a0a0a0" stroked="f"/>
        </w:pict>
      </w:r>
    </w:p>
    <w:p w14:paraId="3D266E0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6. Electric Flux</w:t>
      </w:r>
    </w:p>
    <w:p w14:paraId="0656CFD8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Definition</w:t>
      </w:r>
    </w:p>
    <w:p w14:paraId="4B703CC7" w14:textId="77777777" w:rsidR="006F3B36" w:rsidRPr="006F3B36" w:rsidRDefault="006F3B36" w:rsidP="006F3B36">
      <w:r w:rsidRPr="006F3B36">
        <w:t xml:space="preserve">Electric flux is the measure of </w:t>
      </w:r>
      <w:r w:rsidRPr="006F3B36">
        <w:rPr>
          <w:b/>
          <w:bCs/>
        </w:rPr>
        <w:t>number of electric field lines passing through a surface</w:t>
      </w:r>
      <w:r w:rsidRPr="006F3B36">
        <w:t>.</w:t>
      </w:r>
    </w:p>
    <w:p w14:paraId="2BD877AF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Flux through a surface</w:t>
      </w:r>
    </w:p>
    <w:p w14:paraId="2A7442CD" w14:textId="7AA602A2" w:rsidR="006F3B36" w:rsidRPr="006F3B36" w:rsidRDefault="006F3B36" w:rsidP="006F3B3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=EA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</m:t>
          </m:r>
          <m:r>
            <w:rPr>
              <w:i/>
            </w:rPr>
            <w:br/>
          </m:r>
        </m:oMath>
      </m:oMathPara>
    </w:p>
    <w:p w14:paraId="49337E3A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General form</w:t>
      </w:r>
    </w:p>
    <w:p w14:paraId="577E430C" w14:textId="715C5E74" w:rsidR="006F3B36" w:rsidRPr="006F3B36" w:rsidRDefault="006F3B36" w:rsidP="006F3B3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=∫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⋅d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br/>
          </m:r>
        </m:oMath>
      </m:oMathPara>
    </w:p>
    <w:p w14:paraId="21DF043E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Closed surface</w:t>
      </w:r>
    </w:p>
    <w:p w14:paraId="03B2930C" w14:textId="21B5053F" w:rsidR="006F3B36" w:rsidRPr="006F3B36" w:rsidRDefault="006F3B36" w:rsidP="006F3B3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=∮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⋅d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br/>
          </m:r>
        </m:oMath>
      </m:oMathPara>
    </w:p>
    <w:p w14:paraId="74BFE2A3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📌</w:t>
      </w:r>
      <w:r w:rsidRPr="006F3B36">
        <w:t xml:space="preserve"> Electric flux is a </w:t>
      </w:r>
      <w:r w:rsidRPr="006F3B36">
        <w:rPr>
          <w:b/>
          <w:bCs/>
        </w:rPr>
        <w:t>scalar quantity</w:t>
      </w:r>
    </w:p>
    <w:p w14:paraId="006678A9" w14:textId="77777777" w:rsidR="006F3B36" w:rsidRPr="006F3B36" w:rsidRDefault="006F3B36" w:rsidP="006F3B36">
      <w:r w:rsidRPr="006F3B36">
        <w:pict w14:anchorId="0E5A5D60">
          <v:rect id="_x0000_i1931" style="width:0;height:1.5pt" o:hralign="center" o:hrstd="t" o:hr="t" fillcolor="#a0a0a0" stroked="f"/>
        </w:pict>
      </w:r>
    </w:p>
    <w:p w14:paraId="762F9F2B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7. Gauss’s Law</w:t>
      </w:r>
    </w:p>
    <w:p w14:paraId="1BFA222C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Statement</w:t>
      </w:r>
    </w:p>
    <w:p w14:paraId="65FDA2E9" w14:textId="64575BDF" w:rsidR="006F3B36" w:rsidRPr="006F3B36" w:rsidRDefault="006F3B36" w:rsidP="006F3B36">
      <w:r w:rsidRPr="006F3B36">
        <w:t xml:space="preserve">The net electric flux through any closed surface is equal to the </w:t>
      </w:r>
      <w:r w:rsidRPr="006F3B36">
        <w:rPr>
          <w:b/>
          <w:bCs/>
        </w:rPr>
        <w:t xml:space="preserve">charge enclosed divided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F3B36">
        <w:t>.</w:t>
      </w:r>
    </w:p>
    <w:p w14:paraId="4E5FB5F0" w14:textId="05BA0466" w:rsidR="006F3B36" w:rsidRPr="006F3B36" w:rsidRDefault="006F3B36" w:rsidP="006F3B36">
      <m:oMathPara>
        <m:oMath>
          <m:r>
            <w:rPr>
              <w:rFonts w:ascii="Cambria Math" w:hAnsi="Cambria Math"/>
            </w:rPr>
            <w:lastRenderedPageBreak/>
            <m:t>∮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⋅d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nor/>
                    </m:rPr>
                    <m:t>enc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br/>
          </m:r>
        </m:oMath>
      </m:oMathPara>
    </w:p>
    <w:p w14:paraId="48D3843D" w14:textId="77777777" w:rsidR="006F3B36" w:rsidRPr="006F3B36" w:rsidRDefault="006F3B36" w:rsidP="006F3B36">
      <w:r w:rsidRPr="006F3B36">
        <w:pict w14:anchorId="3BBCEBA4">
          <v:rect id="_x0000_i1932" style="width:0;height:1.5pt" o:hralign="center" o:hrstd="t" o:hr="t" fillcolor="#a0a0a0" stroked="f"/>
        </w:pict>
      </w:r>
    </w:p>
    <w:p w14:paraId="75850002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8. Applications of Gauss’s Law</w:t>
      </w:r>
    </w:p>
    <w:p w14:paraId="0A5E437E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(a) Infinite Line Charge</w:t>
      </w:r>
    </w:p>
    <w:p w14:paraId="5D4FE880" w14:textId="2CB27FC7" w:rsidR="006F3B36" w:rsidRPr="006F3B36" w:rsidRDefault="006F3B36" w:rsidP="006F3B36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5D976B63" w14:textId="77777777" w:rsidR="006F3B36" w:rsidRPr="006F3B36" w:rsidRDefault="006F3B36" w:rsidP="006F3B36">
      <w:r w:rsidRPr="006F3B36">
        <w:pict w14:anchorId="59A8BC28">
          <v:rect id="_x0000_i1933" style="width:0;height:1.5pt" o:hralign="center" o:hrstd="t" o:hr="t" fillcolor="#a0a0a0" stroked="f"/>
        </w:pict>
      </w:r>
    </w:p>
    <w:p w14:paraId="14FF9C98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(b) Infinite Plane Sheet of Charge</w:t>
      </w:r>
    </w:p>
    <w:p w14:paraId="2D272EB7" w14:textId="13431938" w:rsidR="006F3B36" w:rsidRPr="006F3B36" w:rsidRDefault="006F3B36" w:rsidP="006F3B36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br/>
          </m:r>
        </m:oMath>
      </m:oMathPara>
    </w:p>
    <w:p w14:paraId="5337DE7F" w14:textId="77777777" w:rsidR="006F3B36" w:rsidRPr="006F3B36" w:rsidRDefault="006F3B36" w:rsidP="006F3B36">
      <w:r w:rsidRPr="006F3B36">
        <w:pict w14:anchorId="3947329B">
          <v:rect id="_x0000_i1934" style="width:0;height:1.5pt" o:hralign="center" o:hrstd="t" o:hr="t" fillcolor="#a0a0a0" stroked="f"/>
        </w:pict>
      </w:r>
    </w:p>
    <w:p w14:paraId="215F9AEF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(c) Conducting Sphere (radius R, charge Q)</w:t>
      </w:r>
    </w:p>
    <w:p w14:paraId="6BC792C5" w14:textId="65FA20AF" w:rsidR="006F3B36" w:rsidRPr="006F3B36" w:rsidRDefault="006F3B36" w:rsidP="006F3B36">
      <w:pPr>
        <w:numPr>
          <w:ilvl w:val="0"/>
          <w:numId w:val="56"/>
        </w:numPr>
      </w:pPr>
      <w:r w:rsidRPr="006F3B36">
        <w:t xml:space="preserve">For </w:t>
      </w:r>
      <m:oMath>
        <m:r>
          <w:rPr>
            <w:rFonts w:ascii="Cambria Math" w:hAnsi="Cambria Math"/>
          </w:rPr>
          <m:t>r&gt;R</m:t>
        </m:r>
      </m:oMath>
      <w:r w:rsidRPr="006F3B36">
        <w:t>:</w:t>
      </w:r>
    </w:p>
    <w:p w14:paraId="62568880" w14:textId="74B33F48" w:rsidR="006F3B36" w:rsidRPr="006F3B36" w:rsidRDefault="006F3B36" w:rsidP="006F3B36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2CBF76EF" w14:textId="18BD6C2E" w:rsidR="006F3B36" w:rsidRPr="006F3B36" w:rsidRDefault="006F3B36" w:rsidP="006F3B36">
      <w:pPr>
        <w:numPr>
          <w:ilvl w:val="0"/>
          <w:numId w:val="57"/>
        </w:numPr>
      </w:pPr>
      <w:r w:rsidRPr="006F3B36">
        <w:t xml:space="preserve">For </w:t>
      </w:r>
      <m:oMath>
        <m:r>
          <w:rPr>
            <w:rFonts w:ascii="Cambria Math" w:hAnsi="Cambria Math"/>
          </w:rPr>
          <m:t>r=R</m:t>
        </m:r>
      </m:oMath>
      <w:r w:rsidRPr="006F3B36">
        <w:t>:</w:t>
      </w:r>
    </w:p>
    <w:p w14:paraId="48427FE5" w14:textId="4D16DD68" w:rsidR="006F3B36" w:rsidRPr="006F3B36" w:rsidRDefault="006F3B36" w:rsidP="006F3B36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3A316290" w14:textId="6F9CC08E" w:rsidR="006F3B36" w:rsidRPr="006F3B36" w:rsidRDefault="006F3B36" w:rsidP="006F3B36">
      <w:pPr>
        <w:numPr>
          <w:ilvl w:val="0"/>
          <w:numId w:val="58"/>
        </w:numPr>
      </w:pPr>
      <w:r w:rsidRPr="006F3B36">
        <w:t xml:space="preserve">For </w:t>
      </w:r>
      <m:oMath>
        <m:r>
          <w:rPr>
            <w:rFonts w:ascii="Cambria Math" w:hAnsi="Cambria Math"/>
          </w:rPr>
          <m:t>r&lt;R</m:t>
        </m:r>
      </m:oMath>
      <w:r w:rsidRPr="006F3B36">
        <w:t>:</w:t>
      </w:r>
    </w:p>
    <w:p w14:paraId="139EF725" w14:textId="41C1F7A2" w:rsidR="006F3B36" w:rsidRPr="006F3B36" w:rsidRDefault="006F3B36" w:rsidP="006F3B36">
      <m:oMathPara>
        <m:oMath>
          <m:r>
            <w:rPr>
              <w:rFonts w:ascii="Cambria Math" w:hAnsi="Cambria Math"/>
            </w:rPr>
            <m:t>E=0</m:t>
          </m:r>
          <m:r>
            <w:rPr>
              <w:i/>
            </w:rPr>
            <w:br/>
          </m:r>
        </m:oMath>
      </m:oMathPara>
    </w:p>
    <w:p w14:paraId="547C0F32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📌</w:t>
      </w:r>
      <w:r w:rsidRPr="006F3B36">
        <w:t xml:space="preserve"> Charge resides </w:t>
      </w:r>
      <w:r w:rsidRPr="006F3B36">
        <w:rPr>
          <w:b/>
          <w:bCs/>
        </w:rPr>
        <w:t>only on the surface</w:t>
      </w:r>
      <w:r w:rsidRPr="006F3B36">
        <w:t>.</w:t>
      </w:r>
    </w:p>
    <w:p w14:paraId="365FD951" w14:textId="77777777" w:rsidR="006F3B36" w:rsidRPr="006F3B36" w:rsidRDefault="006F3B36" w:rsidP="006F3B36">
      <w:r w:rsidRPr="006F3B36">
        <w:pict w14:anchorId="7B6D499C">
          <v:rect id="_x0000_i1935" style="width:0;height:1.5pt" o:hralign="center" o:hrstd="t" o:hr="t" fillcolor="#a0a0a0" stroked="f"/>
        </w:pict>
      </w:r>
    </w:p>
    <w:p w14:paraId="1620BE56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(d) Insulating Solid Sphere</w:t>
      </w:r>
    </w:p>
    <w:p w14:paraId="0132AEC8" w14:textId="0EE6BCBC" w:rsidR="006F3B36" w:rsidRPr="006F3B36" w:rsidRDefault="006F3B36" w:rsidP="006F3B36">
      <w:pPr>
        <w:numPr>
          <w:ilvl w:val="0"/>
          <w:numId w:val="59"/>
        </w:numPr>
      </w:pPr>
      <w:r w:rsidRPr="006F3B36">
        <w:lastRenderedPageBreak/>
        <w:t xml:space="preserve">For </w:t>
      </w:r>
      <m:oMath>
        <m:r>
          <w:rPr>
            <w:rFonts w:ascii="Cambria Math" w:hAnsi="Cambria Math"/>
          </w:rPr>
          <m:t>r&gt;R</m:t>
        </m:r>
      </m:oMath>
      <w:r w:rsidRPr="006F3B36">
        <w:t>:</w:t>
      </w:r>
    </w:p>
    <w:p w14:paraId="1067D15A" w14:textId="38F689FF" w:rsidR="006F3B36" w:rsidRPr="006F3B36" w:rsidRDefault="006F3B36" w:rsidP="006F3B36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79D720FE" w14:textId="037D3AD0" w:rsidR="006F3B36" w:rsidRPr="006F3B36" w:rsidRDefault="006F3B36" w:rsidP="006F3B36">
      <w:pPr>
        <w:numPr>
          <w:ilvl w:val="0"/>
          <w:numId w:val="60"/>
        </w:numPr>
      </w:pPr>
      <w:r w:rsidRPr="006F3B36">
        <w:t xml:space="preserve">For </w:t>
      </w:r>
      <m:oMath>
        <m:r>
          <w:rPr>
            <w:rFonts w:ascii="Cambria Math" w:hAnsi="Cambria Math"/>
          </w:rPr>
          <m:t>r&lt;R</m:t>
        </m:r>
      </m:oMath>
      <w:r w:rsidRPr="006F3B36">
        <w:t>:</w:t>
      </w:r>
    </w:p>
    <w:p w14:paraId="4D199790" w14:textId="73AFDA3B" w:rsidR="006F3B36" w:rsidRPr="006F3B36" w:rsidRDefault="006F3B36" w:rsidP="006F3B36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Qr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br/>
          </m:r>
        </m:oMath>
      </m:oMathPara>
    </w:p>
    <w:p w14:paraId="69D8451A" w14:textId="77777777" w:rsidR="006F3B36" w:rsidRPr="006F3B36" w:rsidRDefault="006F3B36" w:rsidP="006F3B36">
      <w:r w:rsidRPr="006F3B36">
        <w:pict w14:anchorId="2AADD5B1">
          <v:rect id="_x0000_i1936" style="width:0;height:1.5pt" o:hralign="center" o:hrstd="t" o:hr="t" fillcolor="#a0a0a0" stroked="f"/>
        </w:pict>
      </w:r>
    </w:p>
    <w:p w14:paraId="28DFF5D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9. Electric Potential Energy</w:t>
      </w:r>
    </w:p>
    <w:p w14:paraId="32E67166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 xml:space="preserve">Between </w:t>
      </w:r>
      <w:proofErr w:type="gramStart"/>
      <w:r w:rsidRPr="006F3B36">
        <w:rPr>
          <w:b/>
          <w:bCs/>
        </w:rPr>
        <w:t>two point</w:t>
      </w:r>
      <w:proofErr w:type="gramEnd"/>
      <w:r w:rsidRPr="006F3B36">
        <w:rPr>
          <w:b/>
          <w:bCs/>
        </w:rPr>
        <w:t xml:space="preserve"> charges</w:t>
      </w:r>
    </w:p>
    <w:p w14:paraId="4D993669" w14:textId="62122143" w:rsidR="006F3B36" w:rsidRPr="006F3B36" w:rsidRDefault="006F3B36" w:rsidP="006F3B36">
      <m:oMathPara>
        <m:oMath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09C94A9E" w14:textId="77777777" w:rsidR="006F3B36" w:rsidRPr="006F3B36" w:rsidRDefault="006F3B36" w:rsidP="006F3B36">
      <w:r w:rsidRPr="006F3B36">
        <w:t>For a system of charges:</w:t>
      </w:r>
    </w:p>
    <w:p w14:paraId="0A40352A" w14:textId="0FF4DA86" w:rsidR="006F3B36" w:rsidRPr="006F3B36" w:rsidRDefault="006F3B36" w:rsidP="006F3B36">
      <m:oMathPara>
        <m:oMath>
          <m:r>
            <w:rPr>
              <w:rFonts w:ascii="Cambria Math" w:hAnsi="Cambria Math"/>
            </w:rPr>
            <m:t>U=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i&lt;j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den>
          </m:f>
          <m:r>
            <w:br/>
          </m:r>
        </m:oMath>
      </m:oMathPara>
    </w:p>
    <w:p w14:paraId="5C4454B6" w14:textId="77777777" w:rsidR="006F3B36" w:rsidRPr="006F3B36" w:rsidRDefault="006F3B36" w:rsidP="006F3B36">
      <w:r w:rsidRPr="006F3B36">
        <w:pict w14:anchorId="69EBB00E">
          <v:rect id="_x0000_i1937" style="width:0;height:1.5pt" o:hralign="center" o:hrstd="t" o:hr="t" fillcolor="#a0a0a0" stroked="f"/>
        </w:pict>
      </w:r>
    </w:p>
    <w:p w14:paraId="4472BCC2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10. Electric Potential</w:t>
      </w:r>
    </w:p>
    <w:p w14:paraId="00C034E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Definition</w:t>
      </w:r>
    </w:p>
    <w:p w14:paraId="68B9130B" w14:textId="77777777" w:rsidR="006F3B36" w:rsidRPr="006F3B36" w:rsidRDefault="006F3B36" w:rsidP="006F3B36">
      <w:r w:rsidRPr="006F3B36">
        <w:t xml:space="preserve">Electric potential is </w:t>
      </w:r>
      <w:r w:rsidRPr="006F3B36">
        <w:rPr>
          <w:b/>
          <w:bCs/>
        </w:rPr>
        <w:t>potential energy per unit charge</w:t>
      </w:r>
      <w:r w:rsidRPr="006F3B36">
        <w:t>.</w:t>
      </w:r>
    </w:p>
    <w:p w14:paraId="1F1C8A81" w14:textId="1AA5CF00" w:rsidR="006F3B36" w:rsidRPr="006F3B36" w:rsidRDefault="006F3B36" w:rsidP="006F3B36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br/>
          </m:r>
        </m:oMath>
      </m:oMathPara>
    </w:p>
    <w:p w14:paraId="24FA3F52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Potential due to a point charge</w:t>
      </w:r>
    </w:p>
    <w:p w14:paraId="2F5BF911" w14:textId="0C5A8094" w:rsidR="006F3B36" w:rsidRPr="006F3B36" w:rsidRDefault="006F3B36" w:rsidP="006F3B36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766ED79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Relation between E and V</w:t>
      </w:r>
    </w:p>
    <w:p w14:paraId="1550C014" w14:textId="5CDE6785" w:rsidR="006F3B36" w:rsidRPr="006F3B36" w:rsidRDefault="006F3B36" w:rsidP="006F3B36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V</m:t>
          </m:r>
          <m:r>
            <w:rPr>
              <w:i/>
            </w:rPr>
            <w:br/>
          </m:r>
        </m:oMath>
      </m:oMathPara>
    </w:p>
    <w:p w14:paraId="55E5700B" w14:textId="77777777" w:rsidR="006F3B36" w:rsidRPr="006F3B36" w:rsidRDefault="006F3B36" w:rsidP="006F3B36">
      <w:r w:rsidRPr="006F3B36">
        <w:t>In components:</w:t>
      </w:r>
    </w:p>
    <w:p w14:paraId="5E083959" w14:textId="02E0A3FB" w:rsidR="006F3B36" w:rsidRPr="006F3B36" w:rsidRDefault="006F3B36" w:rsidP="006F3B3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br/>
          </m:r>
        </m:oMath>
      </m:oMathPara>
    </w:p>
    <w:p w14:paraId="7C8D05FC" w14:textId="77777777" w:rsidR="006F3B36" w:rsidRPr="006F3B36" w:rsidRDefault="006F3B36" w:rsidP="006F3B36">
      <w:r w:rsidRPr="006F3B36">
        <w:pict w14:anchorId="11CDF13D">
          <v:rect id="_x0000_i1938" style="width:0;height:1.5pt" o:hralign="center" o:hrstd="t" o:hr="t" fillcolor="#a0a0a0" stroked="f"/>
        </w:pict>
      </w:r>
    </w:p>
    <w:p w14:paraId="492BA20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11. Capacitor and Capacitance</w:t>
      </w:r>
    </w:p>
    <w:p w14:paraId="29F32488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Capacitance</w:t>
      </w:r>
    </w:p>
    <w:p w14:paraId="6FCD4E45" w14:textId="40EB2E79" w:rsidR="006F3B36" w:rsidRPr="006F3B36" w:rsidRDefault="006F3B36" w:rsidP="006F3B36"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br/>
          </m:r>
        </m:oMath>
      </m:oMathPara>
    </w:p>
    <w:p w14:paraId="3240973E" w14:textId="77777777" w:rsidR="006F3B36" w:rsidRPr="006F3B36" w:rsidRDefault="006F3B36" w:rsidP="006F3B36">
      <w:r w:rsidRPr="006F3B36">
        <w:t xml:space="preserve">SI unit: </w:t>
      </w:r>
      <w:r w:rsidRPr="006F3B36">
        <w:rPr>
          <w:b/>
          <w:bCs/>
        </w:rPr>
        <w:t>Farad (F)</w:t>
      </w:r>
    </w:p>
    <w:p w14:paraId="72F6E7D5" w14:textId="77777777" w:rsidR="006F3B36" w:rsidRPr="006F3B36" w:rsidRDefault="006F3B36" w:rsidP="006F3B36">
      <w:r w:rsidRPr="006F3B36">
        <w:pict w14:anchorId="24AC7712">
          <v:rect id="_x0000_i1939" style="width:0;height:1.5pt" o:hralign="center" o:hrstd="t" o:hr="t" fillcolor="#a0a0a0" stroked="f"/>
        </w:pict>
      </w:r>
    </w:p>
    <w:p w14:paraId="0528CD12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12. Parallel Plate Capacitor</w:t>
      </w:r>
    </w:p>
    <w:p w14:paraId="094FD43B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Electric field</w:t>
      </w:r>
    </w:p>
    <w:p w14:paraId="568D80BF" w14:textId="63595F81" w:rsidR="006F3B36" w:rsidRPr="006F3B36" w:rsidRDefault="006F3B36" w:rsidP="006F3B36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br/>
          </m:r>
        </m:oMath>
      </m:oMathPara>
    </w:p>
    <w:p w14:paraId="0D910AC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Potential difference</w:t>
      </w:r>
    </w:p>
    <w:p w14:paraId="1056997C" w14:textId="2B1D2FAA" w:rsidR="006F3B36" w:rsidRPr="006F3B36" w:rsidRDefault="006F3B36" w:rsidP="006F3B36">
      <m:oMathPara>
        <m:oMath>
          <m:r>
            <w:rPr>
              <w:rFonts w:ascii="Cambria Math" w:hAnsi="Cambria Math"/>
            </w:rPr>
            <m:t>V=Ed</m:t>
          </m:r>
          <m:r>
            <w:rPr>
              <w:i/>
            </w:rPr>
            <w:br/>
          </m:r>
        </m:oMath>
      </m:oMathPara>
    </w:p>
    <w:p w14:paraId="654AD7D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Capacitance</w:t>
      </w:r>
    </w:p>
    <w:p w14:paraId="0346B92F" w14:textId="278C0167" w:rsidR="006F3B36" w:rsidRPr="006F3B36" w:rsidRDefault="006F3B36" w:rsidP="006F3B36"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br/>
          </m:r>
        </m:oMath>
      </m:oMathPara>
    </w:p>
    <w:p w14:paraId="4B3AF965" w14:textId="77777777" w:rsidR="006F3B36" w:rsidRPr="006F3B36" w:rsidRDefault="006F3B36" w:rsidP="006F3B36">
      <w:r w:rsidRPr="006F3B36">
        <w:pict w14:anchorId="0760B314">
          <v:rect id="_x0000_i1940" style="width:0;height:1.5pt" o:hralign="center" o:hrstd="t" o:hr="t" fillcolor="#a0a0a0" stroked="f"/>
        </w:pict>
      </w:r>
    </w:p>
    <w:p w14:paraId="307E6FD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13. Dielectrics</w:t>
      </w:r>
    </w:p>
    <w:p w14:paraId="7D943A0D" w14:textId="77777777" w:rsidR="006F3B36" w:rsidRPr="006F3B36" w:rsidRDefault="006F3B36" w:rsidP="006F3B36">
      <w:pPr>
        <w:numPr>
          <w:ilvl w:val="0"/>
          <w:numId w:val="61"/>
        </w:numPr>
      </w:pPr>
      <w:r w:rsidRPr="006F3B36">
        <w:t xml:space="preserve">Dielectrics are </w:t>
      </w:r>
      <w:r w:rsidRPr="006F3B36">
        <w:rPr>
          <w:b/>
          <w:bCs/>
        </w:rPr>
        <w:t>insulators</w:t>
      </w:r>
    </w:p>
    <w:p w14:paraId="3A840D78" w14:textId="77777777" w:rsidR="006F3B36" w:rsidRPr="006F3B36" w:rsidRDefault="006F3B36" w:rsidP="006F3B36">
      <w:pPr>
        <w:numPr>
          <w:ilvl w:val="0"/>
          <w:numId w:val="61"/>
        </w:numPr>
      </w:pPr>
      <w:r w:rsidRPr="006F3B36">
        <w:t>No free charge carriers</w:t>
      </w:r>
    </w:p>
    <w:p w14:paraId="77057B19" w14:textId="77777777" w:rsidR="006F3B36" w:rsidRPr="006F3B36" w:rsidRDefault="006F3B36" w:rsidP="006F3B36">
      <w:pPr>
        <w:numPr>
          <w:ilvl w:val="0"/>
          <w:numId w:val="61"/>
        </w:numPr>
      </w:pPr>
      <w:r w:rsidRPr="006F3B36">
        <w:lastRenderedPageBreak/>
        <w:t>Increase capacitance when inserted between capacitor plates</w:t>
      </w:r>
    </w:p>
    <w:p w14:paraId="28506B5D" w14:textId="77777777" w:rsidR="006F3B36" w:rsidRPr="006F3B36" w:rsidRDefault="006F3B36" w:rsidP="006F3B36">
      <w:r w:rsidRPr="006F3B36">
        <w:pict w14:anchorId="23C2A8F6">
          <v:rect id="_x0000_i1941" style="width:0;height:1.5pt" o:hralign="center" o:hrstd="t" o:hr="t" fillcolor="#a0a0a0" stroked="f"/>
        </w:pict>
      </w:r>
    </w:p>
    <w:p w14:paraId="30339D3D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📌</w:t>
      </w:r>
      <w:r w:rsidRPr="006F3B36">
        <w:rPr>
          <w:b/>
          <w:bCs/>
        </w:rPr>
        <w:t xml:space="preserve"> UNIT–4 FORMULA SHEET (QUICK REVISION)</w:t>
      </w:r>
    </w:p>
    <w:p w14:paraId="4723E774" w14:textId="73230716" w:rsidR="006F3B36" w:rsidRPr="006F3B36" w:rsidRDefault="006F3B36" w:rsidP="006F3B36">
      <w:pPr>
        <w:numPr>
          <w:ilvl w:val="0"/>
          <w:numId w:val="62"/>
        </w:numPr>
      </w:pP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4773331E" w14:textId="799164FB" w:rsidR="006F3B36" w:rsidRPr="006F3B36" w:rsidRDefault="006F3B36" w:rsidP="006F3B36">
      <w:pPr>
        <w:numPr>
          <w:ilvl w:val="0"/>
          <w:numId w:val="62"/>
        </w:numPr>
      </w:pPr>
      <m:oMath>
        <m: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</w:p>
    <w:p w14:paraId="297CE7E8" w14:textId="79E70E82" w:rsidR="006F3B36" w:rsidRPr="006F3B36" w:rsidRDefault="006F3B36" w:rsidP="006F3B36">
      <w:pPr>
        <w:numPr>
          <w:ilvl w:val="0"/>
          <w:numId w:val="62"/>
        </w:numPr>
      </w:pPr>
      <m:oMath>
        <m: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37D9793C" w14:textId="519B36E6" w:rsidR="006F3B36" w:rsidRPr="006F3B36" w:rsidRDefault="006F3B36" w:rsidP="006F3B36">
      <w:pPr>
        <w:numPr>
          <w:ilvl w:val="0"/>
          <w:numId w:val="6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=EA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⁡θ</m:t>
        </m:r>
      </m:oMath>
    </w:p>
    <w:p w14:paraId="2D0CD75A" w14:textId="1CD714B3" w:rsidR="006F3B36" w:rsidRPr="006F3B36" w:rsidRDefault="006F3B36" w:rsidP="006F3B36">
      <w:pPr>
        <w:numPr>
          <w:ilvl w:val="0"/>
          <w:numId w:val="62"/>
        </w:numPr>
      </w:pPr>
      <m:oMath>
        <m:r>
          <w:rPr>
            <w:rFonts w:ascii="Cambria Math" w:hAnsi="Cambria Math"/>
          </w:rPr>
          <m:t>∮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⋅d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nor/>
                  </m:rPr>
                  <m:t>enc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60AE6864" w14:textId="76DE33BE" w:rsidR="006F3B36" w:rsidRPr="006F3B36" w:rsidRDefault="006F3B36" w:rsidP="006F3B36">
      <w:pPr>
        <w:numPr>
          <w:ilvl w:val="0"/>
          <w:numId w:val="6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wire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2π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r</m:t>
            </m:r>
          </m:den>
        </m:f>
      </m:oMath>
    </w:p>
    <w:p w14:paraId="1DE7B639" w14:textId="28B86B1B" w:rsidR="006F3B36" w:rsidRPr="006F3B36" w:rsidRDefault="006F3B36" w:rsidP="006F3B36">
      <w:pPr>
        <w:numPr>
          <w:ilvl w:val="0"/>
          <w:numId w:val="6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sheet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</m:num>
          <m:den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5D465FC7" w14:textId="6ECEBD7B" w:rsidR="006F3B36" w:rsidRPr="006F3B36" w:rsidRDefault="006F3B36" w:rsidP="006F3B36">
      <w:pPr>
        <w:numPr>
          <w:ilvl w:val="0"/>
          <w:numId w:val="62"/>
        </w:numPr>
      </w:pP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6FD54289" w14:textId="6498D517" w:rsidR="006F3B36" w:rsidRPr="006F3B36" w:rsidRDefault="006F3B36" w:rsidP="006F3B36">
      <w:pPr>
        <w:numPr>
          <w:ilvl w:val="0"/>
          <w:numId w:val="62"/>
        </w:numPr>
      </w:pPr>
      <m:oMath>
        <m:r>
          <w:rPr>
            <w:rFonts w:ascii="Cambria Math" w:hAnsi="Cambria Math"/>
          </w:rPr>
          <m:t>E=-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V</m:t>
        </m:r>
      </m:oMath>
    </w:p>
    <w:p w14:paraId="63667B87" w14:textId="6F262C27" w:rsidR="006F3B36" w:rsidRPr="006F3B36" w:rsidRDefault="006F3B36" w:rsidP="006F3B36">
      <w:pPr>
        <w:numPr>
          <w:ilvl w:val="0"/>
          <w:numId w:val="62"/>
        </w:numPr>
      </w:pP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</w:p>
    <w:p w14:paraId="6D9DCA53" w14:textId="756EBA22" w:rsidR="006F3B36" w:rsidRPr="006F3B36" w:rsidRDefault="006F3B36" w:rsidP="006F3B36">
      <w:pPr>
        <w:numPr>
          <w:ilvl w:val="0"/>
          <w:numId w:val="6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pp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</w:p>
    <w:p w14:paraId="5967BBA6" w14:textId="77777777" w:rsidR="006F3B36" w:rsidRPr="006F3B36" w:rsidRDefault="006F3B36" w:rsidP="006F3B36">
      <w:r w:rsidRPr="006F3B36">
        <w:pict w14:anchorId="7DD89CA9">
          <v:rect id="_x0000_i1942" style="width:0;height:1.5pt" o:hralign="center" o:hrstd="t" o:hr="t" fillcolor="#a0a0a0" stroked="f"/>
        </w:pict>
      </w:r>
    </w:p>
    <w:p w14:paraId="7B96C5EA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✅</w:t>
      </w:r>
      <w:r w:rsidRPr="006F3B36">
        <w:t xml:space="preserve"> </w:t>
      </w:r>
      <w:r w:rsidRPr="006F3B36">
        <w:rPr>
          <w:b/>
          <w:bCs/>
        </w:rPr>
        <w:t>Unit–4 Theory + Formulas DONE</w:t>
      </w:r>
    </w:p>
    <w:p w14:paraId="22AB0BE1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📘</w:t>
      </w:r>
      <w:r w:rsidRPr="006F3B36">
        <w:rPr>
          <w:b/>
          <w:bCs/>
        </w:rPr>
        <w:t xml:space="preserve"> UNIT–</w:t>
      </w:r>
      <w:proofErr w:type="gramStart"/>
      <w:r w:rsidRPr="006F3B36">
        <w:rPr>
          <w:b/>
          <w:bCs/>
        </w:rPr>
        <w:t>4 :</w:t>
      </w:r>
      <w:proofErr w:type="gramEnd"/>
      <w:r w:rsidRPr="006F3B36">
        <w:rPr>
          <w:b/>
          <w:bCs/>
        </w:rPr>
        <w:t xml:space="preserve"> IMPORTANT EXAM QUESTIONS</w:t>
      </w:r>
    </w:p>
    <w:p w14:paraId="16F38112" w14:textId="77777777" w:rsidR="006F3B36" w:rsidRPr="006F3B36" w:rsidRDefault="006F3B36" w:rsidP="006F3B36">
      <w:r w:rsidRPr="006F3B36">
        <w:pict w14:anchorId="25E2F8B3">
          <v:rect id="_x0000_i2021" style="width:0;height:1.5pt" o:hralign="center" o:hrstd="t" o:hr="t" fillcolor="#a0a0a0" stroked="f"/>
        </w:pict>
      </w:r>
    </w:p>
    <w:p w14:paraId="16AB4A36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PART – A</w:t>
      </w:r>
    </w:p>
    <w:p w14:paraId="444AB5B6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  <w:i/>
          <w:iCs/>
        </w:rPr>
        <w:t>Short Answer Questions</w:t>
      </w:r>
    </w:p>
    <w:p w14:paraId="0129D486" w14:textId="77777777" w:rsidR="006F3B36" w:rsidRPr="006F3B36" w:rsidRDefault="006F3B36" w:rsidP="006F3B36">
      <w:r w:rsidRPr="006F3B36">
        <w:rPr>
          <w:i/>
          <w:iCs/>
        </w:rPr>
        <w:t>(5 questions × 3 marks = 15 marks)</w:t>
      </w:r>
    </w:p>
    <w:p w14:paraId="3CCABE25" w14:textId="77777777" w:rsidR="006F3B36" w:rsidRPr="006F3B36" w:rsidRDefault="006F3B36" w:rsidP="006F3B36">
      <w:pPr>
        <w:numPr>
          <w:ilvl w:val="0"/>
          <w:numId w:val="63"/>
        </w:numPr>
      </w:pPr>
      <w:r w:rsidRPr="006F3B36">
        <w:t xml:space="preserve">Define </w:t>
      </w:r>
      <w:r w:rsidRPr="006F3B36">
        <w:rPr>
          <w:b/>
          <w:bCs/>
        </w:rPr>
        <w:t>electric field</w:t>
      </w:r>
      <w:r w:rsidRPr="006F3B36">
        <w:t>. Write the expression for electric field due to a point charge.</w:t>
      </w:r>
    </w:p>
    <w:p w14:paraId="48ED6463" w14:textId="77777777" w:rsidR="006F3B36" w:rsidRPr="006F3B36" w:rsidRDefault="006F3B36" w:rsidP="006F3B36">
      <w:pPr>
        <w:numPr>
          <w:ilvl w:val="0"/>
          <w:numId w:val="63"/>
        </w:numPr>
      </w:pPr>
      <w:r w:rsidRPr="006F3B36">
        <w:t xml:space="preserve">State </w:t>
      </w:r>
      <w:r w:rsidRPr="006F3B36">
        <w:rPr>
          <w:b/>
          <w:bCs/>
        </w:rPr>
        <w:t>Coulomb’s law</w:t>
      </w:r>
      <w:r w:rsidRPr="006F3B36">
        <w:t>. Mention any two characteristics of electrostatic force.</w:t>
      </w:r>
    </w:p>
    <w:p w14:paraId="56311230" w14:textId="77777777" w:rsidR="006F3B36" w:rsidRPr="006F3B36" w:rsidRDefault="006F3B36" w:rsidP="006F3B36">
      <w:pPr>
        <w:numPr>
          <w:ilvl w:val="0"/>
          <w:numId w:val="63"/>
        </w:numPr>
      </w:pPr>
      <w:r w:rsidRPr="006F3B36">
        <w:lastRenderedPageBreak/>
        <w:t xml:space="preserve">What are </w:t>
      </w:r>
      <w:r w:rsidRPr="006F3B36">
        <w:rPr>
          <w:b/>
          <w:bCs/>
        </w:rPr>
        <w:t>electric field lines</w:t>
      </w:r>
      <w:r w:rsidRPr="006F3B36">
        <w:t>? Write any three properties of electric field lines.</w:t>
      </w:r>
    </w:p>
    <w:p w14:paraId="3393AEAE" w14:textId="77777777" w:rsidR="006F3B36" w:rsidRPr="006F3B36" w:rsidRDefault="006F3B36" w:rsidP="006F3B36">
      <w:pPr>
        <w:numPr>
          <w:ilvl w:val="0"/>
          <w:numId w:val="63"/>
        </w:numPr>
      </w:pPr>
      <w:r w:rsidRPr="006F3B36">
        <w:t xml:space="preserve">Define </w:t>
      </w:r>
      <w:r w:rsidRPr="006F3B36">
        <w:rPr>
          <w:b/>
          <w:bCs/>
        </w:rPr>
        <w:t>electric flux</w:t>
      </w:r>
      <w:r w:rsidRPr="006F3B36">
        <w:t>. Write the mathematical expression for electric flux through a surface.</w:t>
      </w:r>
    </w:p>
    <w:p w14:paraId="43A10AA0" w14:textId="77777777" w:rsidR="006F3B36" w:rsidRPr="006F3B36" w:rsidRDefault="006F3B36" w:rsidP="006F3B36">
      <w:pPr>
        <w:numPr>
          <w:ilvl w:val="0"/>
          <w:numId w:val="63"/>
        </w:numPr>
      </w:pPr>
      <w:r w:rsidRPr="006F3B36">
        <w:t xml:space="preserve">State </w:t>
      </w:r>
      <w:r w:rsidRPr="006F3B36">
        <w:rPr>
          <w:b/>
          <w:bCs/>
        </w:rPr>
        <w:t>Gauss’s law</w:t>
      </w:r>
      <w:r w:rsidRPr="006F3B36">
        <w:t xml:space="preserve"> in electrostatics.</w:t>
      </w:r>
    </w:p>
    <w:p w14:paraId="1421658F" w14:textId="77777777" w:rsidR="006F3B36" w:rsidRPr="006F3B36" w:rsidRDefault="006F3B36" w:rsidP="006F3B36">
      <w:r w:rsidRPr="006F3B36">
        <w:pict w14:anchorId="0F6BAE9E">
          <v:rect id="_x0000_i2022" style="width:0;height:1.5pt" o:hralign="center" o:hrstd="t" o:hr="t" fillcolor="#a0a0a0" stroked="f"/>
        </w:pict>
      </w:r>
    </w:p>
    <w:p w14:paraId="6041D2B9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PART – B</w:t>
      </w:r>
    </w:p>
    <w:p w14:paraId="583DF0C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  <w:i/>
          <w:iCs/>
        </w:rPr>
        <w:t>Subjective / Long Answer Questions</w:t>
      </w:r>
    </w:p>
    <w:p w14:paraId="5B49E504" w14:textId="77777777" w:rsidR="006F3B36" w:rsidRPr="006F3B36" w:rsidRDefault="006F3B36" w:rsidP="006F3B36">
      <w:r w:rsidRPr="006F3B36">
        <w:rPr>
          <w:i/>
          <w:iCs/>
        </w:rPr>
        <w:t xml:space="preserve">(Answer any </w:t>
      </w:r>
      <w:r w:rsidRPr="006F3B36">
        <w:rPr>
          <w:b/>
          <w:bCs/>
          <w:i/>
          <w:iCs/>
        </w:rPr>
        <w:t>5 out of 7</w:t>
      </w:r>
      <w:r w:rsidRPr="006F3B36">
        <w:rPr>
          <w:i/>
          <w:iCs/>
        </w:rPr>
        <w:t xml:space="preserve"> questions, 5 × 7 = 35 marks)</w:t>
      </w:r>
    </w:p>
    <w:p w14:paraId="3CE3C08A" w14:textId="77777777" w:rsidR="006F3B36" w:rsidRPr="006F3B36" w:rsidRDefault="006F3B36" w:rsidP="006F3B36">
      <w:r w:rsidRPr="006F3B36">
        <w:pict w14:anchorId="311690BB">
          <v:rect id="_x0000_i2023" style="width:0;height:1.5pt" o:hralign="center" o:hrstd="t" o:hr="t" fillcolor="#a0a0a0" stroked="f"/>
        </w:pict>
      </w:r>
    </w:p>
    <w:p w14:paraId="085E522A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Q1.</w:t>
      </w:r>
    </w:p>
    <w:p w14:paraId="2582DB8B" w14:textId="77777777" w:rsidR="006F3B36" w:rsidRPr="006F3B36" w:rsidRDefault="006F3B36" w:rsidP="006F3B36">
      <w:r w:rsidRPr="006F3B36">
        <w:t xml:space="preserve">(a) Define </w:t>
      </w:r>
      <w:r w:rsidRPr="006F3B36">
        <w:rPr>
          <w:b/>
          <w:bCs/>
        </w:rPr>
        <w:t>electric field</w:t>
      </w:r>
      <w:r w:rsidRPr="006F3B36">
        <w:t xml:space="preserve"> and derive the expression for electric field due to a </w:t>
      </w:r>
      <w:r w:rsidRPr="006F3B36">
        <w:rPr>
          <w:b/>
          <w:bCs/>
        </w:rPr>
        <w:t>point charge</w:t>
      </w:r>
      <w:r w:rsidRPr="006F3B36">
        <w:t>.</w:t>
      </w:r>
      <w:r w:rsidRPr="006F3B36">
        <w:br/>
        <w:t>(b) Explain the significance of electric field lines.</w:t>
      </w:r>
    </w:p>
    <w:p w14:paraId="282D2582" w14:textId="77777777" w:rsidR="006F3B36" w:rsidRPr="006F3B36" w:rsidRDefault="006F3B36" w:rsidP="006F3B36">
      <w:r w:rsidRPr="006F3B36">
        <w:pict w14:anchorId="49BB2BA7">
          <v:rect id="_x0000_i2024" style="width:0;height:1.5pt" o:hralign="center" o:hrstd="t" o:hr="t" fillcolor="#a0a0a0" stroked="f"/>
        </w:pict>
      </w:r>
    </w:p>
    <w:p w14:paraId="6704C70A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Q2.</w:t>
      </w:r>
    </w:p>
    <w:p w14:paraId="3D54AA2B" w14:textId="77777777" w:rsidR="006F3B36" w:rsidRPr="006F3B36" w:rsidRDefault="006F3B36" w:rsidP="006F3B36">
      <w:r w:rsidRPr="006F3B36">
        <w:t xml:space="preserve">(a) State and explain </w:t>
      </w:r>
      <w:r w:rsidRPr="006F3B36">
        <w:rPr>
          <w:b/>
          <w:bCs/>
        </w:rPr>
        <w:t>Gauss’s law</w:t>
      </w:r>
      <w:r w:rsidRPr="006F3B36">
        <w:t>.</w:t>
      </w:r>
      <w:r w:rsidRPr="006F3B36">
        <w:br/>
        <w:t>(b) Write the steps involved in applying Gauss’s law to symmetric charge distributions.</w:t>
      </w:r>
    </w:p>
    <w:p w14:paraId="7410FDCC" w14:textId="77777777" w:rsidR="006F3B36" w:rsidRPr="006F3B36" w:rsidRDefault="006F3B36" w:rsidP="006F3B36">
      <w:r w:rsidRPr="006F3B36">
        <w:pict w14:anchorId="2C8677B7">
          <v:rect id="_x0000_i2025" style="width:0;height:1.5pt" o:hralign="center" o:hrstd="t" o:hr="t" fillcolor="#a0a0a0" stroked="f"/>
        </w:pict>
      </w:r>
    </w:p>
    <w:p w14:paraId="4AE5749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Q3.</w:t>
      </w:r>
    </w:p>
    <w:p w14:paraId="5FB5C972" w14:textId="77777777" w:rsidR="006F3B36" w:rsidRPr="006F3B36" w:rsidRDefault="006F3B36" w:rsidP="006F3B36">
      <w:r w:rsidRPr="006F3B36">
        <w:t xml:space="preserve">(a) Using Gauss’s law, derive the expression for </w:t>
      </w:r>
      <w:r w:rsidRPr="006F3B36">
        <w:rPr>
          <w:b/>
          <w:bCs/>
        </w:rPr>
        <w:t>electric field due to an infinitely long straight charged wire</w:t>
      </w:r>
      <w:r w:rsidRPr="006F3B36">
        <w:t>.</w:t>
      </w:r>
      <w:r w:rsidRPr="006F3B36">
        <w:br/>
        <w:t>(b) Sketch the Gaussian surface used.</w:t>
      </w:r>
    </w:p>
    <w:p w14:paraId="5BFE1465" w14:textId="77777777" w:rsidR="006F3B36" w:rsidRPr="006F3B36" w:rsidRDefault="006F3B36" w:rsidP="006F3B36">
      <w:r w:rsidRPr="006F3B36">
        <w:pict w14:anchorId="3DAB7D59">
          <v:rect id="_x0000_i2026" style="width:0;height:1.5pt" o:hralign="center" o:hrstd="t" o:hr="t" fillcolor="#a0a0a0" stroked="f"/>
        </w:pict>
      </w:r>
    </w:p>
    <w:p w14:paraId="3D615BCE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Q4.</w:t>
      </w:r>
    </w:p>
    <w:p w14:paraId="5B0BC401" w14:textId="77777777" w:rsidR="006F3B36" w:rsidRPr="006F3B36" w:rsidRDefault="006F3B36" w:rsidP="006F3B36">
      <w:r w:rsidRPr="006F3B36">
        <w:t xml:space="preserve">(a) Using Gauss’s law, derive the expression for </w:t>
      </w:r>
      <w:r w:rsidRPr="006F3B36">
        <w:rPr>
          <w:b/>
          <w:bCs/>
        </w:rPr>
        <w:t>electric field due to an infinite plane sheet of charge</w:t>
      </w:r>
      <w:r w:rsidRPr="006F3B36">
        <w:t>.</w:t>
      </w:r>
      <w:r w:rsidRPr="006F3B36">
        <w:br/>
        <w:t>(b) Comment on the nature of the electric field obtained.</w:t>
      </w:r>
    </w:p>
    <w:p w14:paraId="6D6B2FDB" w14:textId="77777777" w:rsidR="006F3B36" w:rsidRPr="006F3B36" w:rsidRDefault="006F3B36" w:rsidP="006F3B36">
      <w:r w:rsidRPr="006F3B36">
        <w:pict w14:anchorId="76F49F50">
          <v:rect id="_x0000_i2027" style="width:0;height:1.5pt" o:hralign="center" o:hrstd="t" o:hr="t" fillcolor="#a0a0a0" stroked="f"/>
        </w:pict>
      </w:r>
    </w:p>
    <w:p w14:paraId="4417C81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Q5.</w:t>
      </w:r>
    </w:p>
    <w:p w14:paraId="5F62F00B" w14:textId="77777777" w:rsidR="006F3B36" w:rsidRPr="006F3B36" w:rsidRDefault="006F3B36" w:rsidP="006F3B36">
      <w:r w:rsidRPr="006F3B36">
        <w:lastRenderedPageBreak/>
        <w:t xml:space="preserve">(a) Derive the expression for </w:t>
      </w:r>
      <w:r w:rsidRPr="006F3B36">
        <w:rPr>
          <w:b/>
          <w:bCs/>
        </w:rPr>
        <w:t>electric field due to a uniformly charged conducting sphere</w:t>
      </w:r>
      <w:r w:rsidRPr="006F3B36">
        <w:t>.</w:t>
      </w:r>
      <w:r w:rsidRPr="006F3B36">
        <w:br/>
        <w:t>(b) Draw the variation of electric field with distance.</w:t>
      </w:r>
    </w:p>
    <w:p w14:paraId="719FB4DA" w14:textId="77777777" w:rsidR="006F3B36" w:rsidRPr="006F3B36" w:rsidRDefault="006F3B36" w:rsidP="006F3B36">
      <w:r w:rsidRPr="006F3B36">
        <w:pict w14:anchorId="2190B40E">
          <v:rect id="_x0000_i2028" style="width:0;height:1.5pt" o:hralign="center" o:hrstd="t" o:hr="t" fillcolor="#a0a0a0" stroked="f"/>
        </w:pict>
      </w:r>
    </w:p>
    <w:p w14:paraId="16EA0DC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Q6.</w:t>
      </w:r>
    </w:p>
    <w:p w14:paraId="2C1E50A6" w14:textId="77777777" w:rsidR="006F3B36" w:rsidRPr="006F3B36" w:rsidRDefault="006F3B36" w:rsidP="006F3B36">
      <w:r w:rsidRPr="006F3B36">
        <w:t xml:space="preserve">(a) Derive the expression for </w:t>
      </w:r>
      <w:r w:rsidRPr="006F3B36">
        <w:rPr>
          <w:b/>
          <w:bCs/>
        </w:rPr>
        <w:t>electric field due to a uniformly charged insulating solid sphere</w:t>
      </w:r>
      <w:r w:rsidRPr="006F3B36">
        <w:t>.</w:t>
      </w:r>
      <w:r w:rsidRPr="006F3B36">
        <w:br/>
        <w:t>(b) Discuss the variation of electric field inside and outside the sphere.</w:t>
      </w:r>
    </w:p>
    <w:p w14:paraId="2208B83D" w14:textId="77777777" w:rsidR="006F3B36" w:rsidRPr="006F3B36" w:rsidRDefault="006F3B36" w:rsidP="006F3B36">
      <w:r w:rsidRPr="006F3B36">
        <w:pict w14:anchorId="47583774">
          <v:rect id="_x0000_i2029" style="width:0;height:1.5pt" o:hralign="center" o:hrstd="t" o:hr="t" fillcolor="#a0a0a0" stroked="f"/>
        </w:pict>
      </w:r>
    </w:p>
    <w:p w14:paraId="4390BE06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Q7.</w:t>
      </w:r>
    </w:p>
    <w:p w14:paraId="22D6B90F" w14:textId="77777777" w:rsidR="006F3B36" w:rsidRPr="006F3B36" w:rsidRDefault="006F3B36" w:rsidP="006F3B36">
      <w:r w:rsidRPr="006F3B36">
        <w:t xml:space="preserve">(a) Define </w:t>
      </w:r>
      <w:r w:rsidRPr="006F3B36">
        <w:rPr>
          <w:b/>
          <w:bCs/>
        </w:rPr>
        <w:t>electric potential</w:t>
      </w:r>
      <w:r w:rsidRPr="006F3B36">
        <w:t xml:space="preserve"> and </w:t>
      </w:r>
      <w:r w:rsidRPr="006F3B36">
        <w:rPr>
          <w:b/>
          <w:bCs/>
        </w:rPr>
        <w:t>electric potential energy</w:t>
      </w:r>
      <w:r w:rsidRPr="006F3B36">
        <w:t>.</w:t>
      </w:r>
      <w:r w:rsidRPr="006F3B36">
        <w:br/>
        <w:t xml:space="preserve">(b) Derive the relation between </w:t>
      </w:r>
      <w:r w:rsidRPr="006F3B36">
        <w:rPr>
          <w:b/>
          <w:bCs/>
        </w:rPr>
        <w:t>electric field and electric potential</w:t>
      </w:r>
      <w:r w:rsidRPr="006F3B36">
        <w:t>.</w:t>
      </w:r>
    </w:p>
    <w:p w14:paraId="228635DD" w14:textId="77777777" w:rsidR="006F3B36" w:rsidRPr="006F3B36" w:rsidRDefault="006F3B36" w:rsidP="006F3B36">
      <w:r w:rsidRPr="006F3B36">
        <w:pict w14:anchorId="1E544A17">
          <v:rect id="_x0000_i2030" style="width:0;height:1.5pt" o:hralign="center" o:hrstd="t" o:hr="t" fillcolor="#a0a0a0" stroked="f"/>
        </w:pict>
      </w:r>
    </w:p>
    <w:p w14:paraId="11CD28B8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🔑</w:t>
      </w:r>
      <w:r w:rsidRPr="006F3B36">
        <w:rPr>
          <w:b/>
          <w:bCs/>
        </w:rPr>
        <w:t xml:space="preserve"> UNIT–4 EXAM FOCUS POINTS</w:t>
      </w:r>
    </w:p>
    <w:p w14:paraId="069FCE9F" w14:textId="77777777" w:rsidR="006F3B36" w:rsidRPr="006F3B36" w:rsidRDefault="006F3B36" w:rsidP="006F3B36">
      <w:pPr>
        <w:numPr>
          <w:ilvl w:val="0"/>
          <w:numId w:val="64"/>
        </w:numPr>
      </w:pPr>
      <w:r w:rsidRPr="006F3B36">
        <w:t xml:space="preserve">Gauss’s law derivations → </w:t>
      </w:r>
      <w:r w:rsidRPr="006F3B36">
        <w:rPr>
          <w:b/>
          <w:bCs/>
        </w:rPr>
        <w:t>very important</w:t>
      </w:r>
    </w:p>
    <w:p w14:paraId="3BC670F2" w14:textId="77777777" w:rsidR="006F3B36" w:rsidRPr="006F3B36" w:rsidRDefault="006F3B36" w:rsidP="006F3B36">
      <w:pPr>
        <w:numPr>
          <w:ilvl w:val="0"/>
          <w:numId w:val="64"/>
        </w:numPr>
      </w:pPr>
      <w:r w:rsidRPr="006F3B36">
        <w:t xml:space="preserve">Infinite wire, plane sheet, sphere → </w:t>
      </w:r>
      <w:r w:rsidRPr="006F3B36">
        <w:rPr>
          <w:b/>
          <w:bCs/>
        </w:rPr>
        <w:t>must prepare</w:t>
      </w:r>
    </w:p>
    <w:p w14:paraId="46E7BCD2" w14:textId="77777777" w:rsidR="006F3B36" w:rsidRPr="006F3B36" w:rsidRDefault="006F3B36" w:rsidP="006F3B36">
      <w:pPr>
        <w:numPr>
          <w:ilvl w:val="0"/>
          <w:numId w:val="64"/>
        </w:numPr>
      </w:pPr>
      <w:r w:rsidRPr="006F3B36">
        <w:t xml:space="preserve">Draw </w:t>
      </w:r>
      <w:r w:rsidRPr="006F3B36">
        <w:rPr>
          <w:b/>
          <w:bCs/>
        </w:rPr>
        <w:t>clear Gaussian surfaces</w:t>
      </w:r>
    </w:p>
    <w:p w14:paraId="43439403" w14:textId="77777777" w:rsidR="006F3B36" w:rsidRPr="006F3B36" w:rsidRDefault="006F3B36" w:rsidP="006F3B36">
      <w:pPr>
        <w:numPr>
          <w:ilvl w:val="0"/>
          <w:numId w:val="64"/>
        </w:numPr>
      </w:pPr>
      <w:r w:rsidRPr="006F3B36">
        <w:t xml:space="preserve">Write </w:t>
      </w:r>
      <w:r w:rsidRPr="006F3B36">
        <w:rPr>
          <w:b/>
          <w:bCs/>
        </w:rPr>
        <w:t>formula first</w:t>
      </w:r>
      <w:r w:rsidRPr="006F3B36">
        <w:t>, then explanation</w:t>
      </w:r>
    </w:p>
    <w:p w14:paraId="3103C84C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📘</w:t>
      </w:r>
      <w:r w:rsidRPr="006F3B36">
        <w:rPr>
          <w:b/>
          <w:bCs/>
        </w:rPr>
        <w:t xml:space="preserve"> UNIT–5 (UPDATED FOR END-TERM EXAM)</w:t>
      </w:r>
    </w:p>
    <w:p w14:paraId="7927DCC1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✅</w:t>
      </w:r>
      <w:r w:rsidRPr="006F3B36">
        <w:rPr>
          <w:b/>
          <w:bCs/>
        </w:rPr>
        <w:t xml:space="preserve"> ONLY AMPERE’S LAW &amp; ITS APPLICATIONS</w:t>
      </w:r>
    </w:p>
    <w:p w14:paraId="094CCD74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🚫</w:t>
      </w:r>
      <w:r w:rsidRPr="006F3B36">
        <w:t xml:space="preserve"> </w:t>
      </w:r>
      <w:proofErr w:type="spellStart"/>
      <w:r w:rsidRPr="006F3B36">
        <w:rPr>
          <w:b/>
          <w:bCs/>
        </w:rPr>
        <w:t>Biot</w:t>
      </w:r>
      <w:proofErr w:type="spellEnd"/>
      <w:r w:rsidRPr="006F3B36">
        <w:rPr>
          <w:b/>
          <w:bCs/>
        </w:rPr>
        <w:t>–Savart Law</w:t>
      </w:r>
    </w:p>
    <w:p w14:paraId="62729FFF" w14:textId="77777777" w:rsidR="006F3B36" w:rsidRPr="006F3B36" w:rsidRDefault="006F3B36" w:rsidP="006F3B36">
      <w:pPr>
        <w:numPr>
          <w:ilvl w:val="0"/>
          <w:numId w:val="65"/>
        </w:numPr>
      </w:pPr>
      <w:r w:rsidRPr="006F3B36">
        <w:rPr>
          <w:rFonts w:ascii="Segoe UI Emoji" w:hAnsi="Segoe UI Emoji" w:cs="Segoe UI Emoji"/>
        </w:rPr>
        <w:t>❌</w:t>
      </w:r>
      <w:r w:rsidRPr="006F3B36">
        <w:t xml:space="preserve"> </w:t>
      </w:r>
      <w:r w:rsidRPr="006F3B36">
        <w:rPr>
          <w:b/>
          <w:bCs/>
        </w:rPr>
        <w:t>No derivations</w:t>
      </w:r>
    </w:p>
    <w:p w14:paraId="6270F711" w14:textId="77777777" w:rsidR="006F3B36" w:rsidRPr="006F3B36" w:rsidRDefault="006F3B36" w:rsidP="006F3B36">
      <w:pPr>
        <w:numPr>
          <w:ilvl w:val="0"/>
          <w:numId w:val="65"/>
        </w:numPr>
      </w:pPr>
      <w:r w:rsidRPr="006F3B36">
        <w:rPr>
          <w:rFonts w:ascii="Segoe UI Emoji" w:hAnsi="Segoe UI Emoji" w:cs="Segoe UI Emoji"/>
        </w:rPr>
        <w:t>❌</w:t>
      </w:r>
      <w:r w:rsidRPr="006F3B36">
        <w:t xml:space="preserve"> </w:t>
      </w:r>
      <w:r w:rsidRPr="006F3B36">
        <w:rPr>
          <w:b/>
          <w:bCs/>
        </w:rPr>
        <w:t xml:space="preserve">No </w:t>
      </w:r>
      <w:proofErr w:type="spellStart"/>
      <w:r w:rsidRPr="006F3B36">
        <w:rPr>
          <w:b/>
          <w:bCs/>
        </w:rPr>
        <w:t>numericals</w:t>
      </w:r>
      <w:proofErr w:type="spellEnd"/>
    </w:p>
    <w:p w14:paraId="22C32391" w14:textId="77777777" w:rsidR="006F3B36" w:rsidRPr="006F3B36" w:rsidRDefault="006F3B36" w:rsidP="006F3B36">
      <w:pPr>
        <w:numPr>
          <w:ilvl w:val="0"/>
          <w:numId w:val="65"/>
        </w:numPr>
      </w:pPr>
      <w:r w:rsidRPr="006F3B36">
        <w:rPr>
          <w:rFonts w:ascii="Segoe UI Emoji" w:hAnsi="Segoe UI Emoji" w:cs="Segoe UI Emoji"/>
        </w:rPr>
        <w:t>❌</w:t>
      </w:r>
      <w:r w:rsidRPr="006F3B36">
        <w:t xml:space="preserve"> </w:t>
      </w:r>
      <w:r w:rsidRPr="006F3B36">
        <w:rPr>
          <w:b/>
          <w:bCs/>
        </w:rPr>
        <w:t>No theory questions</w:t>
      </w:r>
    </w:p>
    <w:p w14:paraId="333823BB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✅</w:t>
      </w:r>
      <w:r w:rsidRPr="006F3B36">
        <w:t xml:space="preserve"> </w:t>
      </w:r>
      <w:r w:rsidRPr="006F3B36">
        <w:rPr>
          <w:b/>
          <w:bCs/>
        </w:rPr>
        <w:t>ONLY these will be asked:</w:t>
      </w:r>
    </w:p>
    <w:p w14:paraId="0BBF7D4D" w14:textId="77777777" w:rsidR="006F3B36" w:rsidRPr="006F3B36" w:rsidRDefault="006F3B36" w:rsidP="006F3B36">
      <w:pPr>
        <w:numPr>
          <w:ilvl w:val="0"/>
          <w:numId w:val="66"/>
        </w:numPr>
      </w:pPr>
      <w:r w:rsidRPr="006F3B36">
        <w:t>Ampere’s Law</w:t>
      </w:r>
    </w:p>
    <w:p w14:paraId="4C36A792" w14:textId="77777777" w:rsidR="006F3B36" w:rsidRPr="006F3B36" w:rsidRDefault="006F3B36" w:rsidP="006F3B36">
      <w:pPr>
        <w:numPr>
          <w:ilvl w:val="0"/>
          <w:numId w:val="66"/>
        </w:numPr>
      </w:pPr>
      <w:r w:rsidRPr="006F3B36">
        <w:t>Applications of Ampere’s Law</w:t>
      </w:r>
    </w:p>
    <w:p w14:paraId="67C77982" w14:textId="77777777" w:rsidR="006F3B36" w:rsidRPr="006F3B36" w:rsidRDefault="006F3B36" w:rsidP="006F3B36">
      <w:pPr>
        <w:numPr>
          <w:ilvl w:val="0"/>
          <w:numId w:val="66"/>
        </w:numPr>
      </w:pPr>
      <w:r w:rsidRPr="006F3B36">
        <w:lastRenderedPageBreak/>
        <w:t>Numerical problems using Ampere’s Law</w:t>
      </w:r>
    </w:p>
    <w:p w14:paraId="6A8D5886" w14:textId="77777777" w:rsidR="006F3B36" w:rsidRPr="006F3B36" w:rsidRDefault="006F3B36" w:rsidP="006F3B36">
      <w:r w:rsidRPr="006F3B36">
        <w:pict w14:anchorId="667A41DD">
          <v:rect id="_x0000_i2083" style="width:0;height:1.5pt" o:hralign="center" o:hrstd="t" o:hr="t" fillcolor="#a0a0a0" stroked="f"/>
        </w:pict>
      </w:r>
    </w:p>
    <w:p w14:paraId="4B8A06E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UNIT–5 FINAL SYLLABUS (EXAM-ORIENTED)</w:t>
      </w:r>
    </w:p>
    <w:p w14:paraId="0937162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1. Ampere’s Circuital Law</w:t>
      </w:r>
    </w:p>
    <w:p w14:paraId="21586D1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Statement</w:t>
      </w:r>
    </w:p>
    <w:p w14:paraId="585CFBCB" w14:textId="409F6625" w:rsidR="006F3B36" w:rsidRPr="006F3B36" w:rsidRDefault="006F3B36" w:rsidP="006F3B36">
      <w:r w:rsidRPr="006F3B36">
        <w:t>The line integral of magnetic field around a closed path is equal to</w:t>
      </w:r>
      <w:r w:rsidRPr="006F3B36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F3B36">
        <w:t>times the net current enclosed by the path.</w:t>
      </w:r>
    </w:p>
    <w:p w14:paraId="023473B1" w14:textId="02DFF28F" w:rsidR="006F3B36" w:rsidRPr="006F3B36" w:rsidRDefault="006F3B36" w:rsidP="006F3B36">
      <m:oMathPara>
        <m:oMath>
          <m:r>
            <w:rPr>
              <w:rFonts w:ascii="Cambria Math" w:hAnsi="Cambria Math"/>
            </w:rPr>
            <m:t>∮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⋅d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l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enc</m:t>
              </m:r>
            </m:sub>
          </m:sSub>
          <m:r>
            <w:br/>
          </m:r>
        </m:oMath>
      </m:oMathPara>
    </w:p>
    <w:p w14:paraId="3146F1B8" w14:textId="77777777" w:rsidR="006F3B36" w:rsidRPr="006F3B36" w:rsidRDefault="006F3B36" w:rsidP="006F3B36">
      <w:r w:rsidRPr="006F3B36">
        <w:t>Where:</w:t>
      </w:r>
    </w:p>
    <w:p w14:paraId="09B3DDF7" w14:textId="2C2A6ECF" w:rsidR="006F3B36" w:rsidRPr="006F3B36" w:rsidRDefault="006F3B36" w:rsidP="006F3B36">
      <w:pPr>
        <w:numPr>
          <w:ilvl w:val="0"/>
          <w:numId w:val="6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enc</m:t>
            </m:r>
          </m:sub>
        </m:sSub>
      </m:oMath>
      <w:r w:rsidRPr="006F3B36">
        <w:t>= current enclosed</w:t>
      </w:r>
    </w:p>
    <w:p w14:paraId="54570719" w14:textId="3491ECCC" w:rsidR="006F3B36" w:rsidRPr="006F3B36" w:rsidRDefault="006F3B36" w:rsidP="006F3B36">
      <w:pPr>
        <w:numPr>
          <w:ilvl w:val="0"/>
          <w:numId w:val="6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=4π×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T\</m:t>
        </m:r>
        <w:proofErr w:type="spellStart"/>
        <m:r>
          <m:rPr>
            <m:nor/>
          </m:rPr>
          <m:t>cdotpm</m:t>
        </m:r>
        <w:proofErr w:type="spellEnd"/>
        <m:r>
          <m:rPr>
            <m:nor/>
          </m:rPr>
          <m:t>/A</m:t>
        </m:r>
      </m:oMath>
    </w:p>
    <w:p w14:paraId="29B83708" w14:textId="77777777" w:rsidR="006F3B36" w:rsidRPr="006F3B36" w:rsidRDefault="006F3B36" w:rsidP="006F3B36">
      <w:r w:rsidRPr="006F3B36">
        <w:pict w14:anchorId="7B3DB09F">
          <v:rect id="_x0000_i2084" style="width:0;height:1.5pt" o:hralign="center" o:hrstd="t" o:hr="t" fillcolor="#a0a0a0" stroked="f"/>
        </w:pict>
      </w:r>
    </w:p>
    <w:p w14:paraId="1B23E56E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Differential Form</w:t>
      </w:r>
    </w:p>
    <w:p w14:paraId="4B25774A" w14:textId="2A874CDB" w:rsidR="006F3B36" w:rsidRPr="006F3B36" w:rsidRDefault="006F3B36" w:rsidP="006F3B36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br/>
          </m:r>
        </m:oMath>
      </m:oMathPara>
    </w:p>
    <w:p w14:paraId="775E32E9" w14:textId="77777777" w:rsidR="006F3B36" w:rsidRPr="006F3B36" w:rsidRDefault="006F3B36" w:rsidP="006F3B36">
      <w:r w:rsidRPr="006F3B36">
        <w:pict w14:anchorId="08ADAED7">
          <v:rect id="_x0000_i2085" style="width:0;height:1.5pt" o:hralign="center" o:hrstd="t" o:hr="t" fillcolor="#a0a0a0" stroked="f"/>
        </w:pict>
      </w:r>
    </w:p>
    <w:p w14:paraId="73D41D76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2. Procedure to Apply Ampere’s Law (VERY IMPORTANT)</w:t>
      </w:r>
    </w:p>
    <w:p w14:paraId="2B7B2BC8" w14:textId="77777777" w:rsidR="006F3B36" w:rsidRPr="006F3B36" w:rsidRDefault="006F3B36" w:rsidP="006F3B36">
      <w:r w:rsidRPr="006F3B36">
        <w:t xml:space="preserve">In exams, </w:t>
      </w:r>
      <w:r w:rsidRPr="006F3B36">
        <w:rPr>
          <w:b/>
          <w:bCs/>
        </w:rPr>
        <w:t>always write these steps</w:t>
      </w:r>
      <w:r w:rsidRPr="006F3B36">
        <w:t>:</w:t>
      </w:r>
    </w:p>
    <w:p w14:paraId="2F4B717F" w14:textId="77777777" w:rsidR="006F3B36" w:rsidRPr="006F3B36" w:rsidRDefault="006F3B36" w:rsidP="006F3B36">
      <w:pPr>
        <w:numPr>
          <w:ilvl w:val="0"/>
          <w:numId w:val="68"/>
        </w:numPr>
      </w:pPr>
      <w:r w:rsidRPr="006F3B36">
        <w:t xml:space="preserve">Choose a </w:t>
      </w:r>
      <w:r w:rsidRPr="006F3B36">
        <w:rPr>
          <w:b/>
          <w:bCs/>
        </w:rPr>
        <w:t xml:space="preserve">suitable </w:t>
      </w:r>
      <w:proofErr w:type="spellStart"/>
      <w:r w:rsidRPr="006F3B36">
        <w:rPr>
          <w:b/>
          <w:bCs/>
        </w:rPr>
        <w:t>Amperian</w:t>
      </w:r>
      <w:proofErr w:type="spellEnd"/>
      <w:r w:rsidRPr="006F3B36">
        <w:rPr>
          <w:b/>
          <w:bCs/>
        </w:rPr>
        <w:t xml:space="preserve"> loop</w:t>
      </w:r>
      <w:r w:rsidRPr="006F3B36">
        <w:t xml:space="preserve"> using symmetry</w:t>
      </w:r>
    </w:p>
    <w:p w14:paraId="7C4DE6CE" w14:textId="77777777" w:rsidR="006F3B36" w:rsidRPr="006F3B36" w:rsidRDefault="006F3B36" w:rsidP="006F3B36">
      <w:pPr>
        <w:numPr>
          <w:ilvl w:val="0"/>
          <w:numId w:val="68"/>
        </w:numPr>
      </w:pPr>
      <w:r w:rsidRPr="006F3B36">
        <w:t xml:space="preserve">Find </w:t>
      </w:r>
      <w:r w:rsidRPr="006F3B36">
        <w:rPr>
          <w:b/>
          <w:bCs/>
        </w:rPr>
        <w:t>current enclosed</w:t>
      </w:r>
      <w:r w:rsidRPr="006F3B36">
        <w:t xml:space="preserve"> by the loop</w:t>
      </w:r>
    </w:p>
    <w:p w14:paraId="539C6C96" w14:textId="55F97765" w:rsidR="006F3B36" w:rsidRPr="006F3B36" w:rsidRDefault="006F3B36" w:rsidP="006F3B36">
      <w:pPr>
        <w:numPr>
          <w:ilvl w:val="0"/>
          <w:numId w:val="68"/>
        </w:numPr>
      </w:pPr>
      <w:r w:rsidRPr="006F3B36">
        <w:t xml:space="preserve">Evaluate </w:t>
      </w:r>
      <m:oMath>
        <m:r>
          <w:rPr>
            <w:rFonts w:ascii="Cambria Math" w:hAnsi="Cambria Math"/>
          </w:rPr>
          <m:t>∮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⋅d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l</m:t>
            </m:r>
          </m:e>
        </m:acc>
      </m:oMath>
    </w:p>
    <w:p w14:paraId="32FEAB28" w14:textId="77777777" w:rsidR="006F3B36" w:rsidRPr="006F3B36" w:rsidRDefault="006F3B36" w:rsidP="006F3B36">
      <w:pPr>
        <w:numPr>
          <w:ilvl w:val="0"/>
          <w:numId w:val="68"/>
        </w:numPr>
      </w:pPr>
      <w:r w:rsidRPr="006F3B36">
        <w:t>Apply Ampere’s Law</w:t>
      </w:r>
    </w:p>
    <w:p w14:paraId="6EF8F040" w14:textId="11C0B5D7" w:rsidR="006F3B36" w:rsidRPr="006F3B36" w:rsidRDefault="006F3B36" w:rsidP="006F3B36">
      <w:pPr>
        <w:numPr>
          <w:ilvl w:val="0"/>
          <w:numId w:val="68"/>
        </w:numPr>
      </w:pPr>
      <w:r w:rsidRPr="006F3B36">
        <w:t xml:space="preserve">Solve for </w:t>
      </w:r>
      <m:oMath>
        <m:r>
          <w:rPr>
            <w:rFonts w:ascii="Cambria Math" w:hAnsi="Cambria Math"/>
          </w:rPr>
          <m:t>B</m:t>
        </m:r>
      </m:oMath>
    </w:p>
    <w:p w14:paraId="5F25B578" w14:textId="77777777" w:rsidR="006F3B36" w:rsidRPr="006F3B36" w:rsidRDefault="006F3B36" w:rsidP="006F3B36">
      <w:r w:rsidRPr="006F3B36">
        <w:pict w14:anchorId="0A1910F3">
          <v:rect id="_x0000_i2086" style="width:0;height:1.5pt" o:hralign="center" o:hrstd="t" o:hr="t" fillcolor="#a0a0a0" stroked="f"/>
        </w:pict>
      </w:r>
    </w:p>
    <w:p w14:paraId="44AF9DED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3. Applications of Ampere’s Law</w:t>
      </w:r>
    </w:p>
    <w:p w14:paraId="204A651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(A) Magnetic Field due to Infinite Straight Current-Carrying Wire</w:t>
      </w:r>
    </w:p>
    <w:p w14:paraId="6113FA17" w14:textId="77777777" w:rsidR="006F3B36" w:rsidRPr="006F3B36" w:rsidRDefault="006F3B36" w:rsidP="006F3B36">
      <w:r w:rsidRPr="006F3B36">
        <w:lastRenderedPageBreak/>
        <w:t xml:space="preserve">Using circular </w:t>
      </w:r>
      <w:proofErr w:type="spellStart"/>
      <w:r w:rsidRPr="006F3B36">
        <w:t>Amperian</w:t>
      </w:r>
      <w:proofErr w:type="spellEnd"/>
      <w:r w:rsidRPr="006F3B36">
        <w:t xml:space="preserve"> loop:</w:t>
      </w:r>
    </w:p>
    <w:p w14:paraId="566E380B" w14:textId="29EAE9A2" w:rsidR="006F3B36" w:rsidRPr="006F3B36" w:rsidRDefault="006F3B36" w:rsidP="006F3B36">
      <m:oMathPara>
        <m:oMath>
          <m:r>
            <w:rPr>
              <w:rFonts w:ascii="Cambria Math" w:hAnsi="Cambria Math"/>
            </w:rPr>
            <m:t>B(2πr)=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I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2πr</m:t>
                  </m:r>
                </m:den>
              </m:f>
            </m:e>
          </m:borderBox>
          <m:r>
            <w:br/>
          </m:r>
        </m:oMath>
      </m:oMathPara>
    </w:p>
    <w:p w14:paraId="5D68E938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📌</w:t>
      </w:r>
      <w:r w:rsidRPr="006F3B36">
        <w:t xml:space="preserve"> Direction → </w:t>
      </w:r>
      <w:r w:rsidRPr="006F3B36">
        <w:rPr>
          <w:b/>
          <w:bCs/>
        </w:rPr>
        <w:t>Right Hand Thumb Rule</w:t>
      </w:r>
    </w:p>
    <w:p w14:paraId="1CC7E06A" w14:textId="77777777" w:rsidR="006F3B36" w:rsidRPr="006F3B36" w:rsidRDefault="006F3B36" w:rsidP="006F3B36">
      <w:r w:rsidRPr="006F3B36">
        <w:pict w14:anchorId="7EABFF82">
          <v:rect id="_x0000_i2087" style="width:0;height:1.5pt" o:hralign="center" o:hrstd="t" o:hr="t" fillcolor="#a0a0a0" stroked="f"/>
        </w:pict>
      </w:r>
    </w:p>
    <w:p w14:paraId="3AF8F888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(B) Magnetic Field Inside a Solid Current-Carrying Wire</w:t>
      </w:r>
    </w:p>
    <w:p w14:paraId="7C6351D1" w14:textId="28B9D8EC" w:rsidR="006F3B36" w:rsidRPr="006F3B36" w:rsidRDefault="006F3B36" w:rsidP="006F3B36">
      <w:pPr>
        <w:numPr>
          <w:ilvl w:val="0"/>
          <w:numId w:val="69"/>
        </w:numPr>
      </w:pPr>
      <w:r w:rsidRPr="006F3B36">
        <w:rPr>
          <w:b/>
          <w:bCs/>
        </w:rPr>
        <w:t xml:space="preserve">Outside wire ( </w:t>
      </w:r>
      <m:oMath>
        <m:r>
          <w:rPr>
            <w:rFonts w:ascii="Cambria Math" w:hAnsi="Cambria Math"/>
          </w:rPr>
          <m:t>r≥R</m:t>
        </m:r>
      </m:oMath>
      <w:r w:rsidRPr="006F3B36">
        <w:rPr>
          <w:b/>
          <w:bCs/>
        </w:rPr>
        <w:t>):</w:t>
      </w:r>
    </w:p>
    <w:p w14:paraId="0946CC05" w14:textId="644ECABB" w:rsidR="006F3B36" w:rsidRPr="006F3B36" w:rsidRDefault="006F3B36" w:rsidP="006F3B36"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2πr</m:t>
              </m:r>
            </m:den>
          </m:f>
          <m:r>
            <w:br/>
          </m:r>
        </m:oMath>
      </m:oMathPara>
    </w:p>
    <w:p w14:paraId="7C0D907D" w14:textId="485AEEFF" w:rsidR="006F3B36" w:rsidRPr="006F3B36" w:rsidRDefault="006F3B36" w:rsidP="006F3B36">
      <w:pPr>
        <w:numPr>
          <w:ilvl w:val="0"/>
          <w:numId w:val="70"/>
        </w:numPr>
      </w:pPr>
      <w:r w:rsidRPr="006F3B36">
        <w:rPr>
          <w:b/>
          <w:bCs/>
        </w:rPr>
        <w:t xml:space="preserve">Inside wire ( </w:t>
      </w:r>
      <m:oMath>
        <m:r>
          <w:rPr>
            <w:rFonts w:ascii="Cambria Math" w:hAnsi="Cambria Math"/>
          </w:rPr>
          <m:t>r&lt;R</m:t>
        </m:r>
      </m:oMath>
      <w:r w:rsidRPr="006F3B36">
        <w:rPr>
          <w:b/>
          <w:bCs/>
        </w:rPr>
        <w:t>):</w:t>
      </w:r>
    </w:p>
    <w:p w14:paraId="2F6CFFDA" w14:textId="64A87848" w:rsidR="006F3B36" w:rsidRPr="006F3B36" w:rsidRDefault="006F3B36" w:rsidP="006F3B36"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Ir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03A00C2A" w14:textId="77777777" w:rsidR="006F3B36" w:rsidRPr="006F3B36" w:rsidRDefault="006F3B36" w:rsidP="006F3B36">
      <w:r w:rsidRPr="006F3B36">
        <w:pict w14:anchorId="27761823">
          <v:rect id="_x0000_i2088" style="width:0;height:1.5pt" o:hralign="center" o:hrstd="t" o:hr="t" fillcolor="#a0a0a0" stroked="f"/>
        </w:pict>
      </w:r>
    </w:p>
    <w:p w14:paraId="2DFF630D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(C) Magnetic Field due to Infinite Solenoid</w:t>
      </w:r>
    </w:p>
    <w:p w14:paraId="3987C19D" w14:textId="77777777" w:rsidR="006F3B36" w:rsidRPr="006F3B36" w:rsidRDefault="006F3B36" w:rsidP="006F3B36">
      <w:r w:rsidRPr="006F3B36">
        <w:t>For a long solenoid:</w:t>
      </w:r>
    </w:p>
    <w:p w14:paraId="281B8059" w14:textId="60183D55" w:rsidR="006F3B36" w:rsidRPr="006F3B36" w:rsidRDefault="006F3B36" w:rsidP="006F3B3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nI</m:t>
              </m:r>
            </m:e>
          </m:borderBox>
          <m:r>
            <w:br/>
          </m:r>
        </m:oMath>
      </m:oMathPara>
    </w:p>
    <w:p w14:paraId="4217A7C7" w14:textId="77777777" w:rsidR="006F3B36" w:rsidRPr="006F3B36" w:rsidRDefault="006F3B36" w:rsidP="006F3B36">
      <w:r w:rsidRPr="006F3B36">
        <w:t>Where:</w:t>
      </w:r>
    </w:p>
    <w:p w14:paraId="208C6825" w14:textId="1F3B144E" w:rsidR="006F3B36" w:rsidRPr="006F3B36" w:rsidRDefault="006F3B36" w:rsidP="006F3B36">
      <w:pPr>
        <w:numPr>
          <w:ilvl w:val="0"/>
          <w:numId w:val="71"/>
        </w:numPr>
      </w:pPr>
      <m:oMath>
        <m:r>
          <w:rPr>
            <w:rFonts w:ascii="Cambria Math" w:hAnsi="Cambria Math"/>
          </w:rPr>
          <m:t>n</m:t>
        </m:r>
      </m:oMath>
      <w:r w:rsidRPr="006F3B36">
        <w:t>= number of turns per unit length</w:t>
      </w:r>
    </w:p>
    <w:p w14:paraId="458407AB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📌</w:t>
      </w:r>
    </w:p>
    <w:p w14:paraId="7526F5BF" w14:textId="77777777" w:rsidR="006F3B36" w:rsidRPr="006F3B36" w:rsidRDefault="006F3B36" w:rsidP="006F3B36">
      <w:pPr>
        <w:numPr>
          <w:ilvl w:val="0"/>
          <w:numId w:val="72"/>
        </w:numPr>
      </w:pPr>
      <w:r w:rsidRPr="006F3B36">
        <w:t xml:space="preserve">Field inside → </w:t>
      </w:r>
      <w:r w:rsidRPr="006F3B36">
        <w:rPr>
          <w:b/>
          <w:bCs/>
        </w:rPr>
        <w:t>uniform</w:t>
      </w:r>
    </w:p>
    <w:p w14:paraId="72AE9D4A" w14:textId="77777777" w:rsidR="006F3B36" w:rsidRPr="006F3B36" w:rsidRDefault="006F3B36" w:rsidP="006F3B36">
      <w:pPr>
        <w:numPr>
          <w:ilvl w:val="0"/>
          <w:numId w:val="72"/>
        </w:numPr>
      </w:pPr>
      <w:r w:rsidRPr="006F3B36">
        <w:t xml:space="preserve">Field outside → </w:t>
      </w:r>
      <w:r w:rsidRPr="006F3B36">
        <w:rPr>
          <w:b/>
          <w:bCs/>
        </w:rPr>
        <w:t>≈ zero</w:t>
      </w:r>
    </w:p>
    <w:p w14:paraId="2FD5184B" w14:textId="77777777" w:rsidR="006F3B36" w:rsidRPr="006F3B36" w:rsidRDefault="006F3B36" w:rsidP="006F3B36">
      <w:r w:rsidRPr="006F3B36">
        <w:pict w14:anchorId="7888BE91">
          <v:rect id="_x0000_i2089" style="width:0;height:1.5pt" o:hralign="center" o:hrstd="t" o:hr="t" fillcolor="#a0a0a0" stroked="f"/>
        </w:pict>
      </w:r>
    </w:p>
    <w:p w14:paraId="1D11CB31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📌</w:t>
      </w:r>
      <w:r w:rsidRPr="006F3B36">
        <w:rPr>
          <w:b/>
          <w:bCs/>
        </w:rPr>
        <w:t xml:space="preserve"> UNIT–5 FINAL FORMULA SHEET (EXAM ONLY)</w:t>
      </w:r>
    </w:p>
    <w:p w14:paraId="4EACD76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lastRenderedPageBreak/>
        <w:t>Ampere’s Law</w:t>
      </w:r>
    </w:p>
    <w:p w14:paraId="57CFE0D5" w14:textId="038E2C2C" w:rsidR="006F3B36" w:rsidRPr="006F3B36" w:rsidRDefault="006F3B36" w:rsidP="006F3B36">
      <m:oMathPara>
        <m:oMath>
          <m:r>
            <w:rPr>
              <w:rFonts w:ascii="Cambria Math" w:hAnsi="Cambria Math"/>
            </w:rPr>
            <m:t>∮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⋅d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l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enc</m:t>
              </m:r>
            </m:sub>
          </m:sSub>
          <m:r>
            <w:br/>
          </m:r>
        </m:oMath>
      </m:oMathPara>
    </w:p>
    <w:p w14:paraId="5CF12C7C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Infinite Straight Wire</w:t>
      </w:r>
    </w:p>
    <w:p w14:paraId="2B447A79" w14:textId="5DF85BF5" w:rsidR="006F3B36" w:rsidRPr="006F3B36" w:rsidRDefault="006F3B36" w:rsidP="006F3B36"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2πr</m:t>
              </m:r>
            </m:den>
          </m:f>
          <m:r>
            <w:br/>
          </m:r>
        </m:oMath>
      </m:oMathPara>
    </w:p>
    <w:p w14:paraId="7D1B3D3C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Inside Current-Carrying Wire</w:t>
      </w:r>
    </w:p>
    <w:p w14:paraId="1909195D" w14:textId="65C3116E" w:rsidR="006F3B36" w:rsidRPr="006F3B36" w:rsidRDefault="006F3B36" w:rsidP="006F3B36"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Ir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0D1ED44A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Infinite Solenoid</w:t>
      </w:r>
    </w:p>
    <w:p w14:paraId="279280FA" w14:textId="77777777" w:rsidR="006F3B36" w:rsidRPr="006F3B36" w:rsidRDefault="006F3B36" w:rsidP="006F3B36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B=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nI</m:t>
          </m:r>
          <m:r>
            <w:rPr>
              <w:i/>
            </w:rPr>
            <w:br/>
          </m:r>
        </m:oMath>
      </m:oMathPara>
      <w:r w:rsidRPr="006F3B36">
        <w:rPr>
          <w:rFonts w:ascii="Segoe UI Emoji" w:hAnsi="Segoe UI Emoji" w:cs="Segoe UI Emoji"/>
          <w:b/>
          <w:bCs/>
        </w:rPr>
        <w:t>📘</w:t>
      </w:r>
      <w:r w:rsidRPr="006F3B36">
        <w:rPr>
          <w:b/>
          <w:bCs/>
        </w:rPr>
        <w:t xml:space="preserve"> UNIT–</w:t>
      </w:r>
      <w:proofErr w:type="gramStart"/>
      <w:r w:rsidRPr="006F3B36">
        <w:rPr>
          <w:b/>
          <w:bCs/>
        </w:rPr>
        <w:t>5 :</w:t>
      </w:r>
      <w:proofErr w:type="gramEnd"/>
      <w:r w:rsidRPr="006F3B36">
        <w:rPr>
          <w:b/>
          <w:bCs/>
        </w:rPr>
        <w:t xml:space="preserve"> IMPORTANT EXAM QUESTIONS (UPDATED)</w:t>
      </w:r>
    </w:p>
    <w:p w14:paraId="3A6AC4AC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  <w:i/>
          <w:iCs/>
        </w:rPr>
        <w:t>(Electromagnetism–II)</w:t>
      </w:r>
    </w:p>
    <w:p w14:paraId="2D07C9C3" w14:textId="77777777" w:rsidR="006F3B36" w:rsidRPr="006F3B36" w:rsidRDefault="006F3B36" w:rsidP="006F3B36">
      <w:r w:rsidRPr="006F3B36">
        <w:pict w14:anchorId="0D4418D2">
          <v:rect id="_x0000_i2163" style="width:0;height:1.5pt" o:hralign="center" o:hrstd="t" o:hr="t" fillcolor="#a0a0a0" stroked="f"/>
        </w:pict>
      </w:r>
    </w:p>
    <w:p w14:paraId="1ED3F810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PART – A</w:t>
      </w:r>
    </w:p>
    <w:p w14:paraId="44E03675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  <w:i/>
          <w:iCs/>
        </w:rPr>
        <w:t>Short Answer Questions</w:t>
      </w:r>
    </w:p>
    <w:p w14:paraId="68960CA1" w14:textId="77777777" w:rsidR="006F3B36" w:rsidRPr="006F3B36" w:rsidRDefault="006F3B36" w:rsidP="006F3B36">
      <w:r w:rsidRPr="006F3B36">
        <w:rPr>
          <w:i/>
          <w:iCs/>
        </w:rPr>
        <w:t>(5 questions × 3 marks = 15 marks)</w:t>
      </w:r>
    </w:p>
    <w:p w14:paraId="5F6F6C6E" w14:textId="77777777" w:rsidR="006F3B36" w:rsidRPr="006F3B36" w:rsidRDefault="006F3B36" w:rsidP="006F3B36">
      <w:pPr>
        <w:numPr>
          <w:ilvl w:val="0"/>
          <w:numId w:val="73"/>
        </w:numPr>
      </w:pPr>
      <w:r w:rsidRPr="006F3B36">
        <w:t xml:space="preserve">State </w:t>
      </w:r>
      <w:r w:rsidRPr="006F3B36">
        <w:rPr>
          <w:b/>
          <w:bCs/>
        </w:rPr>
        <w:t>Ampere’s circuital law</w:t>
      </w:r>
      <w:r w:rsidRPr="006F3B36">
        <w:t xml:space="preserve"> and write its mathematical expression.</w:t>
      </w:r>
    </w:p>
    <w:p w14:paraId="509FA009" w14:textId="77777777" w:rsidR="006F3B36" w:rsidRPr="006F3B36" w:rsidRDefault="006F3B36" w:rsidP="006F3B36">
      <w:pPr>
        <w:numPr>
          <w:ilvl w:val="0"/>
          <w:numId w:val="73"/>
        </w:numPr>
      </w:pPr>
      <w:r w:rsidRPr="006F3B36">
        <w:t xml:space="preserve">What is an </w:t>
      </w:r>
      <w:proofErr w:type="spellStart"/>
      <w:r w:rsidRPr="006F3B36">
        <w:rPr>
          <w:b/>
          <w:bCs/>
        </w:rPr>
        <w:t>Amperian</w:t>
      </w:r>
      <w:proofErr w:type="spellEnd"/>
      <w:r w:rsidRPr="006F3B36">
        <w:rPr>
          <w:b/>
          <w:bCs/>
        </w:rPr>
        <w:t xml:space="preserve"> loop</w:t>
      </w:r>
      <w:r w:rsidRPr="006F3B36">
        <w:t>? Why is symmetry important while choosing it?</w:t>
      </w:r>
    </w:p>
    <w:p w14:paraId="16CB5E93" w14:textId="77777777" w:rsidR="006F3B36" w:rsidRPr="006F3B36" w:rsidRDefault="006F3B36" w:rsidP="006F3B36">
      <w:pPr>
        <w:numPr>
          <w:ilvl w:val="0"/>
          <w:numId w:val="73"/>
        </w:numPr>
      </w:pPr>
      <w:r w:rsidRPr="006F3B36">
        <w:t xml:space="preserve">Write the expression for the </w:t>
      </w:r>
      <w:r w:rsidRPr="006F3B36">
        <w:rPr>
          <w:b/>
          <w:bCs/>
        </w:rPr>
        <w:t>magnetic field due to an infinitely long straight current-carrying wire</w:t>
      </w:r>
      <w:r w:rsidRPr="006F3B36">
        <w:t xml:space="preserve"> using Ampere’s law.</w:t>
      </w:r>
    </w:p>
    <w:p w14:paraId="12F7F70F" w14:textId="77777777" w:rsidR="006F3B36" w:rsidRPr="006F3B36" w:rsidRDefault="006F3B36" w:rsidP="006F3B36">
      <w:pPr>
        <w:numPr>
          <w:ilvl w:val="0"/>
          <w:numId w:val="73"/>
        </w:numPr>
      </w:pPr>
      <w:r w:rsidRPr="006F3B36">
        <w:t xml:space="preserve">Define </w:t>
      </w:r>
      <w:r w:rsidRPr="006F3B36">
        <w:rPr>
          <w:b/>
          <w:bCs/>
        </w:rPr>
        <w:t>magnetic field inside a solenoid</w:t>
      </w:r>
      <w:r w:rsidRPr="006F3B36">
        <w:t>. Write the formula for magnetic field inside a long solenoid.</w:t>
      </w:r>
    </w:p>
    <w:p w14:paraId="4DCDC321" w14:textId="77777777" w:rsidR="006F3B36" w:rsidRPr="006F3B36" w:rsidRDefault="006F3B36" w:rsidP="006F3B36">
      <w:pPr>
        <w:numPr>
          <w:ilvl w:val="0"/>
          <w:numId w:val="73"/>
        </w:numPr>
      </w:pPr>
      <w:r w:rsidRPr="006F3B36">
        <w:t xml:space="preserve">Write the </w:t>
      </w:r>
      <w:r w:rsidRPr="006F3B36">
        <w:rPr>
          <w:b/>
          <w:bCs/>
        </w:rPr>
        <w:t>differential form of Ampere’s law</w:t>
      </w:r>
      <w:r w:rsidRPr="006F3B36">
        <w:t xml:space="preserve"> and mention the physical meaning of current density.</w:t>
      </w:r>
    </w:p>
    <w:p w14:paraId="69C3AA2B" w14:textId="77777777" w:rsidR="006F3B36" w:rsidRPr="006F3B36" w:rsidRDefault="006F3B36" w:rsidP="006F3B36">
      <w:r w:rsidRPr="006F3B36">
        <w:pict w14:anchorId="0878E0B2">
          <v:rect id="_x0000_i2164" style="width:0;height:1.5pt" o:hralign="center" o:hrstd="t" o:hr="t" fillcolor="#a0a0a0" stroked="f"/>
        </w:pict>
      </w:r>
    </w:p>
    <w:p w14:paraId="12642404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PART – B</w:t>
      </w:r>
    </w:p>
    <w:p w14:paraId="26C6729D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  <w:i/>
          <w:iCs/>
        </w:rPr>
        <w:lastRenderedPageBreak/>
        <w:t>Subjective / Long Answer Questions</w:t>
      </w:r>
    </w:p>
    <w:p w14:paraId="2627BD9D" w14:textId="77777777" w:rsidR="006F3B36" w:rsidRPr="006F3B36" w:rsidRDefault="006F3B36" w:rsidP="006F3B36">
      <w:r w:rsidRPr="006F3B36">
        <w:rPr>
          <w:i/>
          <w:iCs/>
        </w:rPr>
        <w:t xml:space="preserve">(Answer any </w:t>
      </w:r>
      <w:r w:rsidRPr="006F3B36">
        <w:rPr>
          <w:b/>
          <w:bCs/>
          <w:i/>
          <w:iCs/>
        </w:rPr>
        <w:t>5 out of 7</w:t>
      </w:r>
      <w:r w:rsidRPr="006F3B36">
        <w:rPr>
          <w:i/>
          <w:iCs/>
        </w:rPr>
        <w:t xml:space="preserve"> questions, 5 × 7 = 35 marks)</w:t>
      </w:r>
    </w:p>
    <w:p w14:paraId="5DA1FBF0" w14:textId="77777777" w:rsidR="006F3B36" w:rsidRPr="006F3B36" w:rsidRDefault="006F3B36" w:rsidP="006F3B36">
      <w:r w:rsidRPr="006F3B36">
        <w:pict w14:anchorId="2050CD2E">
          <v:rect id="_x0000_i2165" style="width:0;height:1.5pt" o:hralign="center" o:hrstd="t" o:hr="t" fillcolor="#a0a0a0" stroked="f"/>
        </w:pict>
      </w:r>
    </w:p>
    <w:p w14:paraId="2A4B001A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Q1.</w:t>
      </w:r>
    </w:p>
    <w:p w14:paraId="1A4FBE17" w14:textId="77777777" w:rsidR="006F3B36" w:rsidRPr="006F3B36" w:rsidRDefault="006F3B36" w:rsidP="006F3B36">
      <w:r w:rsidRPr="006F3B36">
        <w:t xml:space="preserve">(a) State </w:t>
      </w:r>
      <w:r w:rsidRPr="006F3B36">
        <w:rPr>
          <w:b/>
          <w:bCs/>
        </w:rPr>
        <w:t>Ampere’s circuital law</w:t>
      </w:r>
      <w:r w:rsidRPr="006F3B36">
        <w:t>.</w:t>
      </w:r>
      <w:r w:rsidRPr="006F3B36">
        <w:br/>
        <w:t xml:space="preserve">(b) Explain the </w:t>
      </w:r>
      <w:r w:rsidRPr="006F3B36">
        <w:rPr>
          <w:b/>
          <w:bCs/>
        </w:rPr>
        <w:t>procedure for applying Ampere’s law</w:t>
      </w:r>
      <w:r w:rsidRPr="006F3B36">
        <w:t xml:space="preserve"> to calculate magnetic fields.</w:t>
      </w:r>
    </w:p>
    <w:p w14:paraId="003C2744" w14:textId="77777777" w:rsidR="006F3B36" w:rsidRPr="006F3B36" w:rsidRDefault="006F3B36" w:rsidP="006F3B36">
      <w:r w:rsidRPr="006F3B36">
        <w:pict w14:anchorId="56DC203F">
          <v:rect id="_x0000_i2166" style="width:0;height:1.5pt" o:hralign="center" o:hrstd="t" o:hr="t" fillcolor="#a0a0a0" stroked="f"/>
        </w:pict>
      </w:r>
    </w:p>
    <w:p w14:paraId="1EBB03F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Q2.</w:t>
      </w:r>
    </w:p>
    <w:p w14:paraId="0792FCC9" w14:textId="77777777" w:rsidR="006F3B36" w:rsidRPr="006F3B36" w:rsidRDefault="006F3B36" w:rsidP="006F3B36">
      <w:r w:rsidRPr="006F3B36">
        <w:t xml:space="preserve">Using </w:t>
      </w:r>
      <w:r w:rsidRPr="006F3B36">
        <w:rPr>
          <w:b/>
          <w:bCs/>
        </w:rPr>
        <w:t>Ampere’s law</w:t>
      </w:r>
      <w:r w:rsidRPr="006F3B36">
        <w:t xml:space="preserve">, derive an expression for the </w:t>
      </w:r>
      <w:r w:rsidRPr="006F3B36">
        <w:rPr>
          <w:b/>
          <w:bCs/>
        </w:rPr>
        <w:t>magnetic field due to an infinitely long straight current-carrying conductor</w:t>
      </w:r>
      <w:r w:rsidRPr="006F3B36">
        <w:t>.</w:t>
      </w:r>
      <w:r w:rsidRPr="006F3B36">
        <w:br/>
        <w:t xml:space="preserve">(Draw a neat diagram showing the </w:t>
      </w:r>
      <w:proofErr w:type="spellStart"/>
      <w:r w:rsidRPr="006F3B36">
        <w:t>Amperian</w:t>
      </w:r>
      <w:proofErr w:type="spellEnd"/>
      <w:r w:rsidRPr="006F3B36">
        <w:t xml:space="preserve"> loop.)</w:t>
      </w:r>
    </w:p>
    <w:p w14:paraId="2CF870C7" w14:textId="77777777" w:rsidR="006F3B36" w:rsidRPr="006F3B36" w:rsidRDefault="006F3B36" w:rsidP="006F3B36">
      <w:r w:rsidRPr="006F3B36">
        <w:pict w14:anchorId="55CDF61D">
          <v:rect id="_x0000_i2167" style="width:0;height:1.5pt" o:hralign="center" o:hrstd="t" o:hr="t" fillcolor="#a0a0a0" stroked="f"/>
        </w:pict>
      </w:r>
    </w:p>
    <w:p w14:paraId="520B6041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Q3.</w:t>
      </w:r>
    </w:p>
    <w:p w14:paraId="19786EEA" w14:textId="77777777" w:rsidR="006F3B36" w:rsidRPr="006F3B36" w:rsidRDefault="006F3B36" w:rsidP="006F3B36">
      <w:r w:rsidRPr="006F3B36">
        <w:t xml:space="preserve">Using Ampere’s law, derive the expressions for the </w:t>
      </w:r>
      <w:r w:rsidRPr="006F3B36">
        <w:rPr>
          <w:b/>
          <w:bCs/>
        </w:rPr>
        <w:t>magnetic field</w:t>
      </w:r>
      <w:r w:rsidRPr="006F3B36">
        <w:t>:</w:t>
      </w:r>
    </w:p>
    <w:p w14:paraId="3C43BD8E" w14:textId="77777777" w:rsidR="006F3B36" w:rsidRPr="006F3B36" w:rsidRDefault="006F3B36" w:rsidP="006F3B36">
      <w:pPr>
        <w:numPr>
          <w:ilvl w:val="0"/>
          <w:numId w:val="74"/>
        </w:numPr>
      </w:pPr>
      <w:r w:rsidRPr="006F3B36">
        <w:t>(a) Outside a current-carrying solid conductor</w:t>
      </w:r>
    </w:p>
    <w:p w14:paraId="0DCBD36B" w14:textId="77777777" w:rsidR="006F3B36" w:rsidRPr="006F3B36" w:rsidRDefault="006F3B36" w:rsidP="006F3B36">
      <w:pPr>
        <w:numPr>
          <w:ilvl w:val="0"/>
          <w:numId w:val="74"/>
        </w:numPr>
      </w:pPr>
      <w:r w:rsidRPr="006F3B36">
        <w:t>(b) Inside a current-carrying solid conductor</w:t>
      </w:r>
    </w:p>
    <w:p w14:paraId="5F7A79C0" w14:textId="77777777" w:rsidR="006F3B36" w:rsidRPr="006F3B36" w:rsidRDefault="006F3B36" w:rsidP="006F3B36">
      <w:r w:rsidRPr="006F3B36">
        <w:pict w14:anchorId="59679F95">
          <v:rect id="_x0000_i2168" style="width:0;height:1.5pt" o:hralign="center" o:hrstd="t" o:hr="t" fillcolor="#a0a0a0" stroked="f"/>
        </w:pict>
      </w:r>
    </w:p>
    <w:p w14:paraId="789D9855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Q4.</w:t>
      </w:r>
    </w:p>
    <w:p w14:paraId="50E9F00F" w14:textId="77777777" w:rsidR="006F3B36" w:rsidRPr="006F3B36" w:rsidRDefault="006F3B36" w:rsidP="006F3B36">
      <w:r w:rsidRPr="006F3B36">
        <w:t xml:space="preserve">(a) Explain the construction of a </w:t>
      </w:r>
      <w:r w:rsidRPr="006F3B36">
        <w:rPr>
          <w:b/>
          <w:bCs/>
        </w:rPr>
        <w:t>long solenoid</w:t>
      </w:r>
      <w:r w:rsidRPr="006F3B36">
        <w:t>.</w:t>
      </w:r>
      <w:r w:rsidRPr="006F3B36">
        <w:br/>
        <w:t xml:space="preserve">(b) Using Ampere’s law, derive an expression for the </w:t>
      </w:r>
      <w:r w:rsidRPr="006F3B36">
        <w:rPr>
          <w:b/>
          <w:bCs/>
        </w:rPr>
        <w:t>magnetic field inside a long solenoid</w:t>
      </w:r>
      <w:r w:rsidRPr="006F3B36">
        <w:t>.</w:t>
      </w:r>
    </w:p>
    <w:p w14:paraId="39AB60F7" w14:textId="77777777" w:rsidR="006F3B36" w:rsidRPr="006F3B36" w:rsidRDefault="006F3B36" w:rsidP="006F3B36">
      <w:r w:rsidRPr="006F3B36">
        <w:pict w14:anchorId="77620A4A">
          <v:rect id="_x0000_i2169" style="width:0;height:1.5pt" o:hralign="center" o:hrstd="t" o:hr="t" fillcolor="#a0a0a0" stroked="f"/>
        </w:pict>
      </w:r>
    </w:p>
    <w:p w14:paraId="7EB3C4AF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Q5.</w:t>
      </w:r>
    </w:p>
    <w:p w14:paraId="518D6F6D" w14:textId="77777777" w:rsidR="006F3B36" w:rsidRPr="006F3B36" w:rsidRDefault="006F3B36" w:rsidP="006F3B36">
      <w:r w:rsidRPr="006F3B36">
        <w:t xml:space="preserve">Explain why the </w:t>
      </w:r>
      <w:r w:rsidRPr="006F3B36">
        <w:rPr>
          <w:b/>
          <w:bCs/>
        </w:rPr>
        <w:t>magnetic field inside a long solenoid is uniform</w:t>
      </w:r>
      <w:r w:rsidRPr="006F3B36">
        <w:t xml:space="preserve"> and the field outside is nearly zero.</w:t>
      </w:r>
    </w:p>
    <w:p w14:paraId="39F87A32" w14:textId="77777777" w:rsidR="006F3B36" w:rsidRPr="006F3B36" w:rsidRDefault="006F3B36" w:rsidP="006F3B36">
      <w:r w:rsidRPr="006F3B36">
        <w:pict w14:anchorId="0731C00F">
          <v:rect id="_x0000_i2170" style="width:0;height:1.5pt" o:hralign="center" o:hrstd="t" o:hr="t" fillcolor="#a0a0a0" stroked="f"/>
        </w:pict>
      </w:r>
    </w:p>
    <w:p w14:paraId="0C74A297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Q6.</w:t>
      </w:r>
    </w:p>
    <w:p w14:paraId="718E26D6" w14:textId="77777777" w:rsidR="006F3B36" w:rsidRPr="006F3B36" w:rsidRDefault="006F3B36" w:rsidP="006F3B36">
      <w:r w:rsidRPr="006F3B36">
        <w:t xml:space="preserve">Using Ampere’s law, obtain an expression for the </w:t>
      </w:r>
      <w:r w:rsidRPr="006F3B36">
        <w:rPr>
          <w:b/>
          <w:bCs/>
        </w:rPr>
        <w:t>magnetic field due to an infinitely long straight wire</w:t>
      </w:r>
      <w:r w:rsidRPr="006F3B36">
        <w:t xml:space="preserve"> and discuss the </w:t>
      </w:r>
      <w:r w:rsidRPr="006F3B36">
        <w:rPr>
          <w:b/>
          <w:bCs/>
        </w:rPr>
        <w:t>variation of magnetic field with distance</w:t>
      </w:r>
      <w:r w:rsidRPr="006F3B36">
        <w:t>.</w:t>
      </w:r>
    </w:p>
    <w:p w14:paraId="7574D17B" w14:textId="77777777" w:rsidR="006F3B36" w:rsidRPr="006F3B36" w:rsidRDefault="006F3B36" w:rsidP="006F3B36">
      <w:r w:rsidRPr="006F3B36">
        <w:lastRenderedPageBreak/>
        <w:pict w14:anchorId="1AA1A6A4">
          <v:rect id="_x0000_i2171" style="width:0;height:1.5pt" o:hralign="center" o:hrstd="t" o:hr="t" fillcolor="#a0a0a0" stroked="f"/>
        </w:pict>
      </w:r>
    </w:p>
    <w:p w14:paraId="1D9551B3" w14:textId="77777777" w:rsidR="006F3B36" w:rsidRPr="006F3B36" w:rsidRDefault="006F3B36" w:rsidP="006F3B36">
      <w:pPr>
        <w:rPr>
          <w:b/>
          <w:bCs/>
        </w:rPr>
      </w:pPr>
      <w:r w:rsidRPr="006F3B36">
        <w:rPr>
          <w:b/>
          <w:bCs/>
        </w:rPr>
        <w:t>Q7.</w:t>
      </w:r>
    </w:p>
    <w:p w14:paraId="046BF6CE" w14:textId="77777777" w:rsidR="006F3B36" w:rsidRPr="006F3B36" w:rsidRDefault="006F3B36" w:rsidP="006F3B36">
      <w:r w:rsidRPr="006F3B36">
        <w:t xml:space="preserve">State Ampere’s circuital law in </w:t>
      </w:r>
      <w:r w:rsidRPr="006F3B36">
        <w:rPr>
          <w:b/>
          <w:bCs/>
        </w:rPr>
        <w:t>integral and differential forms</w:t>
      </w:r>
      <w:r w:rsidRPr="006F3B36">
        <w:t xml:space="preserve"> and explain their significance.</w:t>
      </w:r>
    </w:p>
    <w:p w14:paraId="3CE7E7D8" w14:textId="77777777" w:rsidR="006F3B36" w:rsidRPr="006F3B36" w:rsidRDefault="006F3B36" w:rsidP="006F3B36">
      <w:r w:rsidRPr="006F3B36">
        <w:pict w14:anchorId="468294FB">
          <v:rect id="_x0000_i2172" style="width:0;height:1.5pt" o:hralign="center" o:hrstd="t" o:hr="t" fillcolor="#a0a0a0" stroked="f"/>
        </w:pict>
      </w:r>
    </w:p>
    <w:p w14:paraId="27B62D5A" w14:textId="77777777" w:rsidR="006F3B36" w:rsidRPr="006F3B36" w:rsidRDefault="006F3B36" w:rsidP="006F3B36">
      <w:pPr>
        <w:rPr>
          <w:b/>
          <w:bCs/>
        </w:rPr>
      </w:pPr>
      <w:r w:rsidRPr="006F3B36">
        <w:rPr>
          <w:rFonts w:ascii="Segoe UI Emoji" w:hAnsi="Segoe UI Emoji" w:cs="Segoe UI Emoji"/>
          <w:b/>
          <w:bCs/>
        </w:rPr>
        <w:t>🔑</w:t>
      </w:r>
      <w:r w:rsidRPr="006F3B36">
        <w:rPr>
          <w:b/>
          <w:bCs/>
        </w:rPr>
        <w:t xml:space="preserve"> UNIT–5 END-TERM EXAM STRATEGY</w:t>
      </w:r>
    </w:p>
    <w:p w14:paraId="12F68E0B" w14:textId="77777777" w:rsidR="006F3B36" w:rsidRPr="006F3B36" w:rsidRDefault="006F3B36" w:rsidP="006F3B36">
      <w:pPr>
        <w:numPr>
          <w:ilvl w:val="0"/>
          <w:numId w:val="75"/>
        </w:numPr>
      </w:pPr>
      <w:r w:rsidRPr="006F3B36">
        <w:t xml:space="preserve">Write </w:t>
      </w:r>
      <w:r w:rsidRPr="006F3B36">
        <w:rPr>
          <w:b/>
          <w:bCs/>
        </w:rPr>
        <w:t>Ampere’s law first</w:t>
      </w:r>
      <w:r w:rsidRPr="006F3B36">
        <w:t xml:space="preserve"> in every answer</w:t>
      </w:r>
    </w:p>
    <w:p w14:paraId="17B40641" w14:textId="77777777" w:rsidR="006F3B36" w:rsidRPr="006F3B36" w:rsidRDefault="006F3B36" w:rsidP="006F3B36">
      <w:pPr>
        <w:numPr>
          <w:ilvl w:val="0"/>
          <w:numId w:val="75"/>
        </w:numPr>
      </w:pPr>
      <w:r w:rsidRPr="006F3B36">
        <w:t xml:space="preserve">Always draw </w:t>
      </w:r>
      <w:proofErr w:type="spellStart"/>
      <w:r w:rsidRPr="006F3B36">
        <w:rPr>
          <w:b/>
          <w:bCs/>
        </w:rPr>
        <w:t>Amperian</w:t>
      </w:r>
      <w:proofErr w:type="spellEnd"/>
      <w:r w:rsidRPr="006F3B36">
        <w:rPr>
          <w:b/>
          <w:bCs/>
        </w:rPr>
        <w:t xml:space="preserve"> loop diagrams</w:t>
      </w:r>
    </w:p>
    <w:p w14:paraId="70609F50" w14:textId="77777777" w:rsidR="006F3B36" w:rsidRPr="006F3B36" w:rsidRDefault="006F3B36" w:rsidP="006F3B36">
      <w:pPr>
        <w:numPr>
          <w:ilvl w:val="0"/>
          <w:numId w:val="75"/>
        </w:numPr>
      </w:pPr>
      <w:r w:rsidRPr="006F3B36">
        <w:t xml:space="preserve">Mention </w:t>
      </w:r>
      <w:r w:rsidRPr="006F3B36">
        <w:rPr>
          <w:b/>
          <w:bCs/>
        </w:rPr>
        <w:t>symmetry clearly</w:t>
      </w:r>
    </w:p>
    <w:p w14:paraId="45CCA6A4" w14:textId="77777777" w:rsidR="006F3B36" w:rsidRPr="006F3B36" w:rsidRDefault="006F3B36" w:rsidP="006F3B36">
      <w:pPr>
        <w:numPr>
          <w:ilvl w:val="0"/>
          <w:numId w:val="75"/>
        </w:numPr>
      </w:pPr>
      <w:r w:rsidRPr="006F3B36">
        <w:t xml:space="preserve">Avoid </w:t>
      </w:r>
      <w:proofErr w:type="spellStart"/>
      <w:r w:rsidRPr="006F3B36">
        <w:t>Biot</w:t>
      </w:r>
      <w:proofErr w:type="spellEnd"/>
      <w:r w:rsidRPr="006F3B36">
        <w:t xml:space="preserve">–Savart Law completely </w:t>
      </w:r>
      <w:r w:rsidRPr="006F3B36">
        <w:rPr>
          <w:rFonts w:ascii="Segoe UI Emoji" w:hAnsi="Segoe UI Emoji" w:cs="Segoe UI Emoji"/>
        </w:rPr>
        <w:t>❌</w:t>
      </w:r>
    </w:p>
    <w:p w14:paraId="5721AEAE" w14:textId="77777777" w:rsidR="006F3B36" w:rsidRPr="006F3B36" w:rsidRDefault="006F3B36" w:rsidP="006F3B36">
      <w:r w:rsidRPr="006F3B36">
        <w:pict w14:anchorId="1A9A2BE4">
          <v:rect id="_x0000_i2173" style="width:0;height:1.5pt" o:hralign="center" o:hrstd="t" o:hr="t" fillcolor="#a0a0a0" stroked="f"/>
        </w:pict>
      </w:r>
    </w:p>
    <w:p w14:paraId="42371F87" w14:textId="77777777" w:rsidR="006F3B36" w:rsidRPr="006F3B36" w:rsidRDefault="006F3B36" w:rsidP="006F3B36">
      <w:r w:rsidRPr="006F3B36">
        <w:rPr>
          <w:rFonts w:ascii="Segoe UI Emoji" w:hAnsi="Segoe UI Emoji" w:cs="Segoe UI Emoji"/>
        </w:rPr>
        <w:t>✅</w:t>
      </w:r>
      <w:r w:rsidRPr="006F3B36">
        <w:t xml:space="preserve"> </w:t>
      </w:r>
      <w:r w:rsidRPr="006F3B36">
        <w:rPr>
          <w:b/>
          <w:bCs/>
        </w:rPr>
        <w:t>UNIT–5 DONE COMPLETELY (UPDATED AS PER EXAM NOTICE)</w:t>
      </w:r>
    </w:p>
    <w:p w14:paraId="57C16179" w14:textId="77777777" w:rsidR="006F3B36" w:rsidRPr="006F3B36" w:rsidRDefault="006F3B36" w:rsidP="006F3B36">
      <w:pPr>
        <w:numPr>
          <w:ilvl w:val="0"/>
          <w:numId w:val="76"/>
        </w:numPr>
      </w:pPr>
      <w:r w:rsidRPr="006F3B36">
        <w:t xml:space="preserve">Theory </w:t>
      </w:r>
      <w:r w:rsidRPr="006F3B36">
        <w:rPr>
          <w:rFonts w:ascii="Segoe UI Symbol" w:hAnsi="Segoe UI Symbol" w:cs="Segoe UI Symbol"/>
        </w:rPr>
        <w:t>✔</w:t>
      </w:r>
    </w:p>
    <w:p w14:paraId="30C53A39" w14:textId="77777777" w:rsidR="006F3B36" w:rsidRPr="006F3B36" w:rsidRDefault="006F3B36" w:rsidP="006F3B36">
      <w:pPr>
        <w:numPr>
          <w:ilvl w:val="0"/>
          <w:numId w:val="76"/>
        </w:numPr>
      </w:pPr>
      <w:r w:rsidRPr="006F3B36">
        <w:t xml:space="preserve">Formulas </w:t>
      </w:r>
      <w:r w:rsidRPr="006F3B36">
        <w:rPr>
          <w:rFonts w:ascii="Segoe UI Symbol" w:hAnsi="Segoe UI Symbol" w:cs="Segoe UI Symbol"/>
        </w:rPr>
        <w:t>✔</w:t>
      </w:r>
    </w:p>
    <w:p w14:paraId="19575954" w14:textId="77777777" w:rsidR="006F3B36" w:rsidRPr="006F3B36" w:rsidRDefault="006F3B36" w:rsidP="006F3B36">
      <w:pPr>
        <w:numPr>
          <w:ilvl w:val="0"/>
          <w:numId w:val="76"/>
        </w:numPr>
      </w:pPr>
      <w:r w:rsidRPr="006F3B36">
        <w:t xml:space="preserve">Important Exam Questions </w:t>
      </w:r>
      <w:r w:rsidRPr="006F3B36">
        <w:rPr>
          <w:rFonts w:ascii="Segoe UI Symbol" w:hAnsi="Segoe UI Symbol" w:cs="Segoe UI Symbol"/>
        </w:rPr>
        <w:t>✔</w:t>
      </w:r>
    </w:p>
    <w:p w14:paraId="5968B2C1" w14:textId="470A9CF8" w:rsidR="001B5844" w:rsidRDefault="001B5844" w:rsidP="006F3B36"/>
    <w:sectPr w:rsidR="001B5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4D99"/>
    <w:multiLevelType w:val="multilevel"/>
    <w:tmpl w:val="3EA0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07C81"/>
    <w:multiLevelType w:val="multilevel"/>
    <w:tmpl w:val="8750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D5568"/>
    <w:multiLevelType w:val="multilevel"/>
    <w:tmpl w:val="975E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F6D27"/>
    <w:multiLevelType w:val="multilevel"/>
    <w:tmpl w:val="9070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11464"/>
    <w:multiLevelType w:val="multilevel"/>
    <w:tmpl w:val="04E8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F0E3A"/>
    <w:multiLevelType w:val="multilevel"/>
    <w:tmpl w:val="D98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C5DF7"/>
    <w:multiLevelType w:val="multilevel"/>
    <w:tmpl w:val="26A6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62F78"/>
    <w:multiLevelType w:val="multilevel"/>
    <w:tmpl w:val="B68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C25B8"/>
    <w:multiLevelType w:val="multilevel"/>
    <w:tmpl w:val="A10C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EC0278"/>
    <w:multiLevelType w:val="multilevel"/>
    <w:tmpl w:val="CF928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266AD6"/>
    <w:multiLevelType w:val="multilevel"/>
    <w:tmpl w:val="DC44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9D270D"/>
    <w:multiLevelType w:val="multilevel"/>
    <w:tmpl w:val="CB42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332A6"/>
    <w:multiLevelType w:val="multilevel"/>
    <w:tmpl w:val="93907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7651A2"/>
    <w:multiLevelType w:val="multilevel"/>
    <w:tmpl w:val="D2C0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81EFF"/>
    <w:multiLevelType w:val="multilevel"/>
    <w:tmpl w:val="8CC0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D37B3"/>
    <w:multiLevelType w:val="multilevel"/>
    <w:tmpl w:val="065A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B927F2"/>
    <w:multiLevelType w:val="multilevel"/>
    <w:tmpl w:val="3DE6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7017BB"/>
    <w:multiLevelType w:val="multilevel"/>
    <w:tmpl w:val="3C0E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0310F"/>
    <w:multiLevelType w:val="multilevel"/>
    <w:tmpl w:val="6CC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1358D"/>
    <w:multiLevelType w:val="multilevel"/>
    <w:tmpl w:val="4AB2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C636F"/>
    <w:multiLevelType w:val="multilevel"/>
    <w:tmpl w:val="E2E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F4955"/>
    <w:multiLevelType w:val="multilevel"/>
    <w:tmpl w:val="1F7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DF4A92"/>
    <w:multiLevelType w:val="multilevel"/>
    <w:tmpl w:val="0D36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1D6087"/>
    <w:multiLevelType w:val="multilevel"/>
    <w:tmpl w:val="D1B0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D3260E"/>
    <w:multiLevelType w:val="multilevel"/>
    <w:tmpl w:val="3970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D6654E"/>
    <w:multiLevelType w:val="multilevel"/>
    <w:tmpl w:val="60E0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4F15EE"/>
    <w:multiLevelType w:val="multilevel"/>
    <w:tmpl w:val="1DF6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8A6823"/>
    <w:multiLevelType w:val="multilevel"/>
    <w:tmpl w:val="9C26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293268"/>
    <w:multiLevelType w:val="multilevel"/>
    <w:tmpl w:val="0DBE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01947"/>
    <w:multiLevelType w:val="multilevel"/>
    <w:tmpl w:val="D63E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211A2"/>
    <w:multiLevelType w:val="multilevel"/>
    <w:tmpl w:val="407C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FA4CF2"/>
    <w:multiLevelType w:val="multilevel"/>
    <w:tmpl w:val="2E7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4D38F5"/>
    <w:multiLevelType w:val="multilevel"/>
    <w:tmpl w:val="B95E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777FBB"/>
    <w:multiLevelType w:val="multilevel"/>
    <w:tmpl w:val="EF5C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114EEF"/>
    <w:multiLevelType w:val="multilevel"/>
    <w:tmpl w:val="FEE6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D444D"/>
    <w:multiLevelType w:val="multilevel"/>
    <w:tmpl w:val="DD9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8C2E3A"/>
    <w:multiLevelType w:val="multilevel"/>
    <w:tmpl w:val="25F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187B5A"/>
    <w:multiLevelType w:val="multilevel"/>
    <w:tmpl w:val="DC7C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191F00"/>
    <w:multiLevelType w:val="multilevel"/>
    <w:tmpl w:val="D550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C9554D"/>
    <w:multiLevelType w:val="multilevel"/>
    <w:tmpl w:val="47BC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5B3F0C"/>
    <w:multiLevelType w:val="multilevel"/>
    <w:tmpl w:val="C9A2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E65FEC"/>
    <w:multiLevelType w:val="multilevel"/>
    <w:tmpl w:val="6816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D739BE"/>
    <w:multiLevelType w:val="multilevel"/>
    <w:tmpl w:val="BB96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8F5D93"/>
    <w:multiLevelType w:val="multilevel"/>
    <w:tmpl w:val="2352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A069C0"/>
    <w:multiLevelType w:val="multilevel"/>
    <w:tmpl w:val="53F2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BB7413"/>
    <w:multiLevelType w:val="multilevel"/>
    <w:tmpl w:val="BF4E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CF77F8"/>
    <w:multiLevelType w:val="multilevel"/>
    <w:tmpl w:val="4DAE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CD6FB9"/>
    <w:multiLevelType w:val="multilevel"/>
    <w:tmpl w:val="A8A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D20676"/>
    <w:multiLevelType w:val="multilevel"/>
    <w:tmpl w:val="084A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5067CE"/>
    <w:multiLevelType w:val="multilevel"/>
    <w:tmpl w:val="17AC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9D585B"/>
    <w:multiLevelType w:val="multilevel"/>
    <w:tmpl w:val="A77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205B01"/>
    <w:multiLevelType w:val="multilevel"/>
    <w:tmpl w:val="E610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6B0EC6"/>
    <w:multiLevelType w:val="multilevel"/>
    <w:tmpl w:val="C812F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35327C"/>
    <w:multiLevelType w:val="multilevel"/>
    <w:tmpl w:val="EA9C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E8065F"/>
    <w:multiLevelType w:val="multilevel"/>
    <w:tmpl w:val="294A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D935E0"/>
    <w:multiLevelType w:val="multilevel"/>
    <w:tmpl w:val="33CE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3C4E5A"/>
    <w:multiLevelType w:val="multilevel"/>
    <w:tmpl w:val="3156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06420A"/>
    <w:multiLevelType w:val="multilevel"/>
    <w:tmpl w:val="51D0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2A374D"/>
    <w:multiLevelType w:val="multilevel"/>
    <w:tmpl w:val="6A20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B208B0"/>
    <w:multiLevelType w:val="multilevel"/>
    <w:tmpl w:val="F0F6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905CCC"/>
    <w:multiLevelType w:val="multilevel"/>
    <w:tmpl w:val="898C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AC743F"/>
    <w:multiLevelType w:val="multilevel"/>
    <w:tmpl w:val="CB70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DD84AC1"/>
    <w:multiLevelType w:val="multilevel"/>
    <w:tmpl w:val="1B3E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173069"/>
    <w:multiLevelType w:val="multilevel"/>
    <w:tmpl w:val="F32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452C8C"/>
    <w:multiLevelType w:val="multilevel"/>
    <w:tmpl w:val="564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153B25"/>
    <w:multiLevelType w:val="multilevel"/>
    <w:tmpl w:val="65DE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A73471"/>
    <w:multiLevelType w:val="multilevel"/>
    <w:tmpl w:val="3CB4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6475B4"/>
    <w:multiLevelType w:val="multilevel"/>
    <w:tmpl w:val="9C1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C1205F"/>
    <w:multiLevelType w:val="multilevel"/>
    <w:tmpl w:val="3CE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4842C3"/>
    <w:multiLevelType w:val="multilevel"/>
    <w:tmpl w:val="F6D6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DF5082"/>
    <w:multiLevelType w:val="multilevel"/>
    <w:tmpl w:val="AC2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294DEC"/>
    <w:multiLevelType w:val="multilevel"/>
    <w:tmpl w:val="2D40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C827C8"/>
    <w:multiLevelType w:val="multilevel"/>
    <w:tmpl w:val="D15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B761B7"/>
    <w:multiLevelType w:val="multilevel"/>
    <w:tmpl w:val="F47C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303A26"/>
    <w:multiLevelType w:val="multilevel"/>
    <w:tmpl w:val="22F4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BD4205"/>
    <w:multiLevelType w:val="multilevel"/>
    <w:tmpl w:val="1BA61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143736">
    <w:abstractNumId w:val="43"/>
  </w:num>
  <w:num w:numId="2" w16cid:durableId="155271768">
    <w:abstractNumId w:val="25"/>
  </w:num>
  <w:num w:numId="3" w16cid:durableId="1254126602">
    <w:abstractNumId w:val="20"/>
  </w:num>
  <w:num w:numId="4" w16cid:durableId="515314799">
    <w:abstractNumId w:val="6"/>
  </w:num>
  <w:num w:numId="5" w16cid:durableId="582185186">
    <w:abstractNumId w:val="47"/>
  </w:num>
  <w:num w:numId="6" w16cid:durableId="582882373">
    <w:abstractNumId w:val="14"/>
  </w:num>
  <w:num w:numId="7" w16cid:durableId="1437094202">
    <w:abstractNumId w:val="39"/>
  </w:num>
  <w:num w:numId="8" w16cid:durableId="1782338432">
    <w:abstractNumId w:val="72"/>
  </w:num>
  <w:num w:numId="9" w16cid:durableId="694384985">
    <w:abstractNumId w:val="59"/>
  </w:num>
  <w:num w:numId="10" w16cid:durableId="1429498125">
    <w:abstractNumId w:val="4"/>
  </w:num>
  <w:num w:numId="11" w16cid:durableId="1344667855">
    <w:abstractNumId w:val="66"/>
  </w:num>
  <w:num w:numId="12" w16cid:durableId="1399596635">
    <w:abstractNumId w:val="75"/>
  </w:num>
  <w:num w:numId="13" w16cid:durableId="1081216953">
    <w:abstractNumId w:val="19"/>
  </w:num>
  <w:num w:numId="14" w16cid:durableId="1459296361">
    <w:abstractNumId w:val="63"/>
  </w:num>
  <w:num w:numId="15" w16cid:durableId="1262952646">
    <w:abstractNumId w:val="28"/>
  </w:num>
  <w:num w:numId="16" w16cid:durableId="504200739">
    <w:abstractNumId w:val="41"/>
  </w:num>
  <w:num w:numId="17" w16cid:durableId="716466053">
    <w:abstractNumId w:val="56"/>
  </w:num>
  <w:num w:numId="18" w16cid:durableId="1368213531">
    <w:abstractNumId w:val="29"/>
  </w:num>
  <w:num w:numId="19" w16cid:durableId="718938770">
    <w:abstractNumId w:val="22"/>
  </w:num>
  <w:num w:numId="20" w16cid:durableId="1840656258">
    <w:abstractNumId w:val="7"/>
  </w:num>
  <w:num w:numId="21" w16cid:durableId="1682000615">
    <w:abstractNumId w:val="37"/>
  </w:num>
  <w:num w:numId="22" w16cid:durableId="1724523047">
    <w:abstractNumId w:val="33"/>
  </w:num>
  <w:num w:numId="23" w16cid:durableId="711342172">
    <w:abstractNumId w:val="30"/>
  </w:num>
  <w:num w:numId="24" w16cid:durableId="958296183">
    <w:abstractNumId w:val="54"/>
  </w:num>
  <w:num w:numId="25" w16cid:durableId="500512597">
    <w:abstractNumId w:val="8"/>
  </w:num>
  <w:num w:numId="26" w16cid:durableId="885681515">
    <w:abstractNumId w:val="60"/>
  </w:num>
  <w:num w:numId="27" w16cid:durableId="1876428607">
    <w:abstractNumId w:val="42"/>
  </w:num>
  <w:num w:numId="28" w16cid:durableId="1553230788">
    <w:abstractNumId w:val="71"/>
  </w:num>
  <w:num w:numId="29" w16cid:durableId="1597791091">
    <w:abstractNumId w:val="2"/>
  </w:num>
  <w:num w:numId="30" w16cid:durableId="778721329">
    <w:abstractNumId w:val="49"/>
  </w:num>
  <w:num w:numId="31" w16cid:durableId="1234314802">
    <w:abstractNumId w:val="68"/>
  </w:num>
  <w:num w:numId="32" w16cid:durableId="330910141">
    <w:abstractNumId w:val="50"/>
  </w:num>
  <w:num w:numId="33" w16cid:durableId="1768115437">
    <w:abstractNumId w:val="46"/>
  </w:num>
  <w:num w:numId="34" w16cid:durableId="1429765258">
    <w:abstractNumId w:val="45"/>
  </w:num>
  <w:num w:numId="35" w16cid:durableId="1241019716">
    <w:abstractNumId w:val="3"/>
  </w:num>
  <w:num w:numId="36" w16cid:durableId="1192913964">
    <w:abstractNumId w:val="31"/>
  </w:num>
  <w:num w:numId="37" w16cid:durableId="259803708">
    <w:abstractNumId w:val="15"/>
  </w:num>
  <w:num w:numId="38" w16cid:durableId="516504091">
    <w:abstractNumId w:val="55"/>
  </w:num>
  <w:num w:numId="39" w16cid:durableId="1367026561">
    <w:abstractNumId w:val="69"/>
  </w:num>
  <w:num w:numId="40" w16cid:durableId="1617057577">
    <w:abstractNumId w:val="17"/>
  </w:num>
  <w:num w:numId="41" w16cid:durableId="47342856">
    <w:abstractNumId w:val="1"/>
  </w:num>
  <w:num w:numId="42" w16cid:durableId="1076584955">
    <w:abstractNumId w:val="18"/>
  </w:num>
  <w:num w:numId="43" w16cid:durableId="177624233">
    <w:abstractNumId w:val="11"/>
  </w:num>
  <w:num w:numId="44" w16cid:durableId="87436122">
    <w:abstractNumId w:val="74"/>
  </w:num>
  <w:num w:numId="45" w16cid:durableId="1353728489">
    <w:abstractNumId w:val="52"/>
  </w:num>
  <w:num w:numId="46" w16cid:durableId="1566455982">
    <w:abstractNumId w:val="53"/>
  </w:num>
  <w:num w:numId="47" w16cid:durableId="111558642">
    <w:abstractNumId w:val="36"/>
  </w:num>
  <w:num w:numId="48" w16cid:durableId="849878292">
    <w:abstractNumId w:val="10"/>
  </w:num>
  <w:num w:numId="49" w16cid:durableId="901523799">
    <w:abstractNumId w:val="34"/>
  </w:num>
  <w:num w:numId="50" w16cid:durableId="931473622">
    <w:abstractNumId w:val="0"/>
  </w:num>
  <w:num w:numId="51" w16cid:durableId="1717048917">
    <w:abstractNumId w:val="23"/>
  </w:num>
  <w:num w:numId="52" w16cid:durableId="276715480">
    <w:abstractNumId w:val="64"/>
  </w:num>
  <w:num w:numId="53" w16cid:durableId="1907718759">
    <w:abstractNumId w:val="58"/>
  </w:num>
  <w:num w:numId="54" w16cid:durableId="1295912420">
    <w:abstractNumId w:val="13"/>
  </w:num>
  <w:num w:numId="55" w16cid:durableId="1333412231">
    <w:abstractNumId w:val="38"/>
  </w:num>
  <w:num w:numId="56" w16cid:durableId="155263264">
    <w:abstractNumId w:val="73"/>
  </w:num>
  <w:num w:numId="57" w16cid:durableId="1306816577">
    <w:abstractNumId w:val="27"/>
  </w:num>
  <w:num w:numId="58" w16cid:durableId="538514051">
    <w:abstractNumId w:val="70"/>
  </w:num>
  <w:num w:numId="59" w16cid:durableId="577905599">
    <w:abstractNumId w:val="51"/>
  </w:num>
  <w:num w:numId="60" w16cid:durableId="74058436">
    <w:abstractNumId w:val="16"/>
  </w:num>
  <w:num w:numId="61" w16cid:durableId="1321811287">
    <w:abstractNumId w:val="21"/>
  </w:num>
  <w:num w:numId="62" w16cid:durableId="227150532">
    <w:abstractNumId w:val="57"/>
  </w:num>
  <w:num w:numId="63" w16cid:durableId="3754653">
    <w:abstractNumId w:val="9"/>
  </w:num>
  <w:num w:numId="64" w16cid:durableId="1932161911">
    <w:abstractNumId w:val="24"/>
  </w:num>
  <w:num w:numId="65" w16cid:durableId="2071533391">
    <w:abstractNumId w:val="67"/>
  </w:num>
  <w:num w:numId="66" w16cid:durableId="1555004303">
    <w:abstractNumId w:val="62"/>
  </w:num>
  <w:num w:numId="67" w16cid:durableId="1390882182">
    <w:abstractNumId w:val="5"/>
  </w:num>
  <w:num w:numId="68" w16cid:durableId="1640913484">
    <w:abstractNumId w:val="61"/>
  </w:num>
  <w:num w:numId="69" w16cid:durableId="767307522">
    <w:abstractNumId w:val="26"/>
  </w:num>
  <w:num w:numId="70" w16cid:durableId="1129973386">
    <w:abstractNumId w:val="48"/>
  </w:num>
  <w:num w:numId="71" w16cid:durableId="1675453035">
    <w:abstractNumId w:val="35"/>
  </w:num>
  <w:num w:numId="72" w16cid:durableId="1547915652">
    <w:abstractNumId w:val="32"/>
  </w:num>
  <w:num w:numId="73" w16cid:durableId="283317217">
    <w:abstractNumId w:val="12"/>
  </w:num>
  <w:num w:numId="74" w16cid:durableId="2064324797">
    <w:abstractNumId w:val="44"/>
  </w:num>
  <w:num w:numId="75" w16cid:durableId="1768774224">
    <w:abstractNumId w:val="40"/>
  </w:num>
  <w:num w:numId="76" w16cid:durableId="603224801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36"/>
    <w:rsid w:val="00171FC3"/>
    <w:rsid w:val="001B5844"/>
    <w:rsid w:val="006F3B36"/>
    <w:rsid w:val="00DD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D51F"/>
  <w15:chartTrackingRefBased/>
  <w15:docId w15:val="{50D2FE57-FC60-492E-9434-A3F650A8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B3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B3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B3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3B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3B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3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40</Pages>
  <Words>3732</Words>
  <Characters>21274</Characters>
  <Application>Microsoft Office Word</Application>
  <DocSecurity>0</DocSecurity>
  <Lines>177</Lines>
  <Paragraphs>49</Paragraphs>
  <ScaleCrop>false</ScaleCrop>
  <Company/>
  <LinksUpToDate>false</LinksUpToDate>
  <CharactersWithSpaces>24957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Sikha Koustub Sai Charan</dc:creator>
  <cp:keywords/>
  <dc:description/>
  <cp:lastModifiedBy>Sikha Koustub Sai Charan</cp:lastModifiedBy>
  <cp:revision>1</cp:revision>
  <dcterms:created xsi:type="dcterms:W3CDTF">2025-12-17T15:24:00Z</dcterms:created>
  <dcterms:modified xsi:type="dcterms:W3CDTF">2025-12-17T15:29:00Z</dcterms:modified>
</cp:coreProperties>
</file>