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E816" w14:textId="77777777" w:rsidR="00C44C1E" w:rsidRPr="00C44C1E" w:rsidRDefault="00C44C1E" w:rsidP="00C44C1E">
      <w:pPr>
        <w:rPr>
          <w:b/>
          <w:bCs/>
        </w:rPr>
      </w:pPr>
      <w:r w:rsidRPr="00C44C1E">
        <w:rPr>
          <w:b/>
          <w:bCs/>
        </w:rPr>
        <w:t xml:space="preserve">Technical Architecture Overview – </w:t>
      </w:r>
      <w:proofErr w:type="spellStart"/>
      <w:r w:rsidRPr="00C44C1E">
        <w:rPr>
          <w:b/>
          <w:bCs/>
        </w:rPr>
        <w:t>InsightX</w:t>
      </w:r>
      <w:proofErr w:type="spellEnd"/>
    </w:p>
    <w:p w14:paraId="663D7B9E" w14:textId="77777777" w:rsidR="00C44C1E" w:rsidRPr="00C44C1E" w:rsidRDefault="00C44C1E" w:rsidP="00C44C1E">
      <w:pPr>
        <w:rPr>
          <w:b/>
          <w:bCs/>
        </w:rPr>
      </w:pPr>
      <w:r w:rsidRPr="00C44C1E">
        <w:rPr>
          <w:b/>
          <w:bCs/>
        </w:rPr>
        <w:t>Architecture Style</w:t>
      </w:r>
    </w:p>
    <w:p w14:paraId="5FBC3E41" w14:textId="77777777" w:rsidR="00C44C1E" w:rsidRPr="00C44C1E" w:rsidRDefault="00C44C1E" w:rsidP="00C44C1E">
      <w:r w:rsidRPr="00C44C1E">
        <w:t>Microservices architecture deployed on Azure.</w:t>
      </w:r>
    </w:p>
    <w:p w14:paraId="53AD25FE" w14:textId="77777777" w:rsidR="00C44C1E" w:rsidRPr="00C44C1E" w:rsidRDefault="00C44C1E" w:rsidP="00C44C1E">
      <w:pPr>
        <w:rPr>
          <w:b/>
          <w:bCs/>
        </w:rPr>
      </w:pPr>
      <w:r w:rsidRPr="00C44C1E">
        <w:rPr>
          <w:b/>
          <w:bCs/>
        </w:rPr>
        <w:t>Components</w:t>
      </w:r>
    </w:p>
    <w:p w14:paraId="34976E12" w14:textId="77777777" w:rsidR="00C44C1E" w:rsidRPr="00C44C1E" w:rsidRDefault="00C44C1E" w:rsidP="00C44C1E">
      <w:pPr>
        <w:numPr>
          <w:ilvl w:val="0"/>
          <w:numId w:val="3"/>
        </w:numPr>
      </w:pPr>
      <w:r w:rsidRPr="00C44C1E">
        <w:t>Frontend: ReactJS</w:t>
      </w:r>
    </w:p>
    <w:p w14:paraId="3066787D" w14:textId="77777777" w:rsidR="00C44C1E" w:rsidRPr="00C44C1E" w:rsidRDefault="00C44C1E" w:rsidP="00C44C1E">
      <w:pPr>
        <w:numPr>
          <w:ilvl w:val="0"/>
          <w:numId w:val="3"/>
        </w:numPr>
      </w:pPr>
      <w:r w:rsidRPr="00C44C1E">
        <w:t>Backend: Python (</w:t>
      </w:r>
      <w:proofErr w:type="spellStart"/>
      <w:r w:rsidRPr="00C44C1E">
        <w:t>FastAPI</w:t>
      </w:r>
      <w:proofErr w:type="spellEnd"/>
      <w:r w:rsidRPr="00C44C1E">
        <w:t>)</w:t>
      </w:r>
    </w:p>
    <w:p w14:paraId="662925FB" w14:textId="77777777" w:rsidR="00C44C1E" w:rsidRPr="00C44C1E" w:rsidRDefault="00C44C1E" w:rsidP="00C44C1E">
      <w:pPr>
        <w:numPr>
          <w:ilvl w:val="0"/>
          <w:numId w:val="3"/>
        </w:numPr>
      </w:pPr>
      <w:r w:rsidRPr="00C44C1E">
        <w:t>Database: PostgreSQL</w:t>
      </w:r>
    </w:p>
    <w:p w14:paraId="53A2EE77" w14:textId="77777777" w:rsidR="00C44C1E" w:rsidRPr="00C44C1E" w:rsidRDefault="00C44C1E" w:rsidP="00C44C1E">
      <w:pPr>
        <w:numPr>
          <w:ilvl w:val="0"/>
          <w:numId w:val="3"/>
        </w:numPr>
      </w:pPr>
      <w:r w:rsidRPr="00C44C1E">
        <w:t>Caching: Redis</w:t>
      </w:r>
    </w:p>
    <w:p w14:paraId="2CA334BB" w14:textId="77777777" w:rsidR="00C44C1E" w:rsidRPr="00C44C1E" w:rsidRDefault="00C44C1E" w:rsidP="00C44C1E">
      <w:pPr>
        <w:numPr>
          <w:ilvl w:val="0"/>
          <w:numId w:val="3"/>
        </w:numPr>
      </w:pPr>
      <w:r w:rsidRPr="00C44C1E">
        <w:t>Hosting: Azure Kubernetes Service (AKS)</w:t>
      </w:r>
    </w:p>
    <w:p w14:paraId="0C2ABA2F" w14:textId="77777777" w:rsidR="00C44C1E" w:rsidRPr="00C44C1E" w:rsidRDefault="00C44C1E" w:rsidP="00C44C1E">
      <w:pPr>
        <w:rPr>
          <w:b/>
          <w:bCs/>
        </w:rPr>
      </w:pPr>
      <w:r w:rsidRPr="00C44C1E">
        <w:rPr>
          <w:b/>
          <w:bCs/>
        </w:rPr>
        <w:t>Logging &amp; Monitoring</w:t>
      </w:r>
    </w:p>
    <w:p w14:paraId="5E356527" w14:textId="77777777" w:rsidR="00C44C1E" w:rsidRPr="00C44C1E" w:rsidRDefault="00C44C1E" w:rsidP="00C44C1E">
      <w:pPr>
        <w:numPr>
          <w:ilvl w:val="0"/>
          <w:numId w:val="4"/>
        </w:numPr>
      </w:pPr>
      <w:r w:rsidRPr="00C44C1E">
        <w:t>Azure Monitor</w:t>
      </w:r>
    </w:p>
    <w:p w14:paraId="41767F55" w14:textId="77777777" w:rsidR="00C44C1E" w:rsidRPr="00C44C1E" w:rsidRDefault="00C44C1E" w:rsidP="00C44C1E">
      <w:pPr>
        <w:numPr>
          <w:ilvl w:val="0"/>
          <w:numId w:val="4"/>
        </w:numPr>
      </w:pPr>
      <w:r w:rsidRPr="00C44C1E">
        <w:t>Application Insights</w:t>
      </w:r>
    </w:p>
    <w:p w14:paraId="79FFA483" w14:textId="77777777" w:rsidR="00C44C1E" w:rsidRPr="00C44C1E" w:rsidRDefault="00C44C1E" w:rsidP="00C44C1E">
      <w:pPr>
        <w:rPr>
          <w:b/>
          <w:bCs/>
        </w:rPr>
      </w:pPr>
      <w:r w:rsidRPr="00C44C1E">
        <w:rPr>
          <w:b/>
          <w:bCs/>
        </w:rPr>
        <w:t>Backup Strategy</w:t>
      </w:r>
    </w:p>
    <w:p w14:paraId="5F571E1D" w14:textId="77777777" w:rsidR="00C44C1E" w:rsidRPr="00C44C1E" w:rsidRDefault="00C44C1E" w:rsidP="00C44C1E">
      <w:pPr>
        <w:numPr>
          <w:ilvl w:val="0"/>
          <w:numId w:val="5"/>
        </w:numPr>
      </w:pPr>
      <w:r w:rsidRPr="00C44C1E">
        <w:t>Daily incremental backup</w:t>
      </w:r>
    </w:p>
    <w:p w14:paraId="2C2B275D" w14:textId="77777777" w:rsidR="00C44C1E" w:rsidRPr="00C44C1E" w:rsidRDefault="00C44C1E" w:rsidP="00C44C1E">
      <w:pPr>
        <w:numPr>
          <w:ilvl w:val="0"/>
          <w:numId w:val="5"/>
        </w:numPr>
      </w:pPr>
      <w:r w:rsidRPr="00C44C1E">
        <w:t>Weekly full backup</w:t>
      </w:r>
    </w:p>
    <w:p w14:paraId="0E91D2AF" w14:textId="77777777" w:rsidR="00C44C1E" w:rsidRPr="00C44C1E" w:rsidRDefault="00C44C1E" w:rsidP="00C44C1E">
      <w:pPr>
        <w:numPr>
          <w:ilvl w:val="0"/>
          <w:numId w:val="5"/>
        </w:numPr>
      </w:pPr>
      <w:r w:rsidRPr="00C44C1E">
        <w:t>Retention: 30 days</w:t>
      </w:r>
    </w:p>
    <w:p w14:paraId="134508A0" w14:textId="77777777" w:rsidR="0082516C" w:rsidRPr="00C44C1E" w:rsidRDefault="0082516C" w:rsidP="00C44C1E"/>
    <w:sectPr w:rsidR="0082516C" w:rsidRPr="00C44C1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2D27" w14:textId="77777777" w:rsidR="004B3A71" w:rsidRDefault="004B3A71" w:rsidP="00C44C1E">
      <w:pPr>
        <w:spacing w:after="0" w:line="240" w:lineRule="auto"/>
      </w:pPr>
      <w:r>
        <w:separator/>
      </w:r>
    </w:p>
  </w:endnote>
  <w:endnote w:type="continuationSeparator" w:id="0">
    <w:p w14:paraId="131FAD8D" w14:textId="77777777" w:rsidR="004B3A71" w:rsidRDefault="004B3A71" w:rsidP="00C4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A649" w14:textId="295F9C3C" w:rsidR="00C44C1E" w:rsidRDefault="00C44C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F97819" wp14:editId="3ED28D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1590829930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4E690" w14:textId="241DCCF3" w:rsidR="00C44C1E" w:rsidRPr="00C44C1E" w:rsidRDefault="00C44C1E" w:rsidP="00C44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4C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978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054E690" w14:textId="241DCCF3" w:rsidR="00C44C1E" w:rsidRPr="00C44C1E" w:rsidRDefault="00C44C1E" w:rsidP="00C44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4C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ED99" w14:textId="1E0F787F" w:rsidR="00C44C1E" w:rsidRDefault="00C44C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8E6A3D" wp14:editId="7478ED49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210096460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522E7" w14:textId="1608CE50" w:rsidR="00C44C1E" w:rsidRPr="00C44C1E" w:rsidRDefault="00C44C1E" w:rsidP="00C44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4C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6A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EB522E7" w14:textId="1608CE50" w:rsidR="00C44C1E" w:rsidRPr="00C44C1E" w:rsidRDefault="00C44C1E" w:rsidP="00C44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4C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BA43A" w14:textId="14DDDAE4" w:rsidR="00C44C1E" w:rsidRDefault="00C44C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2311BB" wp14:editId="5A9E9F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1610602701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8D70FA" w14:textId="5533FC63" w:rsidR="00C44C1E" w:rsidRPr="00C44C1E" w:rsidRDefault="00C44C1E" w:rsidP="00C44C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4C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31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88D70FA" w14:textId="5533FC63" w:rsidR="00C44C1E" w:rsidRPr="00C44C1E" w:rsidRDefault="00C44C1E" w:rsidP="00C44C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4C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560B6" w14:textId="77777777" w:rsidR="004B3A71" w:rsidRDefault="004B3A71" w:rsidP="00C44C1E">
      <w:pPr>
        <w:spacing w:after="0" w:line="240" w:lineRule="auto"/>
      </w:pPr>
      <w:r>
        <w:separator/>
      </w:r>
    </w:p>
  </w:footnote>
  <w:footnote w:type="continuationSeparator" w:id="0">
    <w:p w14:paraId="3E975109" w14:textId="77777777" w:rsidR="004B3A71" w:rsidRDefault="004B3A71" w:rsidP="00C44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5045"/>
    <w:multiLevelType w:val="multilevel"/>
    <w:tmpl w:val="5FC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5415"/>
    <w:multiLevelType w:val="multilevel"/>
    <w:tmpl w:val="CB4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6059"/>
    <w:multiLevelType w:val="multilevel"/>
    <w:tmpl w:val="F1C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A0F47"/>
    <w:multiLevelType w:val="multilevel"/>
    <w:tmpl w:val="776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818A6"/>
    <w:multiLevelType w:val="multilevel"/>
    <w:tmpl w:val="8B9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73232">
    <w:abstractNumId w:val="1"/>
  </w:num>
  <w:num w:numId="2" w16cid:durableId="286133329">
    <w:abstractNumId w:val="0"/>
  </w:num>
  <w:num w:numId="3" w16cid:durableId="810514568">
    <w:abstractNumId w:val="4"/>
  </w:num>
  <w:num w:numId="4" w16cid:durableId="1936858468">
    <w:abstractNumId w:val="3"/>
  </w:num>
  <w:num w:numId="5" w16cid:durableId="718819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1E"/>
    <w:rsid w:val="00037361"/>
    <w:rsid w:val="003A3EC8"/>
    <w:rsid w:val="004B3A71"/>
    <w:rsid w:val="0082516C"/>
    <w:rsid w:val="00C4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3E1D"/>
  <w15:chartTrackingRefBased/>
  <w15:docId w15:val="{6BE333F2-F403-43F9-AFF7-DEBAC855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44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326</Characters>
  <Application>Microsoft Office Word</Application>
  <DocSecurity>0</DocSecurity>
  <Lines>16</Lines>
  <Paragraphs>17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Koyena Sengupta</dc:creator>
  <cp:keywords/>
  <dc:description/>
  <cp:lastModifiedBy>Koyena Sengupta</cp:lastModifiedBy>
  <cp:revision>1</cp:revision>
  <cp:lastPrinted>2026-02-23T07:33:00Z</cp:lastPrinted>
  <dcterms:created xsi:type="dcterms:W3CDTF">2026-02-23T07:31:00Z</dcterms:created>
  <dcterms:modified xsi:type="dcterms:W3CDTF">2026-02-23T07:35:00Z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5fffd8cd,5ed2236a,7d3a2cfb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2026-02-23T07:32:39Z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f23e3b3d-d923-4ad3-92b1-b3634101188d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