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57702" w14:textId="284661C7" w:rsidR="00ED18C6" w:rsidRPr="00ED18C6" w:rsidRDefault="00ED18C6">
      <w:pPr>
        <w:rPr>
          <w:b/>
          <w:bCs/>
          <w:sz w:val="28"/>
          <w:szCs w:val="28"/>
        </w:rPr>
      </w:pPr>
      <w:r w:rsidRPr="00ED18C6">
        <w:rPr>
          <w:b/>
          <w:bCs/>
          <w:sz w:val="28"/>
          <w:szCs w:val="28"/>
        </w:rPr>
        <w:t>Introduction</w:t>
      </w:r>
      <w:r>
        <w:rPr>
          <w:b/>
          <w:bCs/>
          <w:sz w:val="28"/>
          <w:szCs w:val="28"/>
        </w:rPr>
        <w:t>:</w:t>
      </w:r>
    </w:p>
    <w:p w14:paraId="2B188F55" w14:textId="6F114DDC" w:rsidR="00B0073A" w:rsidRDefault="009F6CCA" w:rsidP="009F6CCA">
      <w:r w:rsidRPr="009F6CCA">
        <w:t>Health is one of the most important priority in life. Everyone tries to have the best health so that some people looking for achieving this through using medical supplementary products</w:t>
      </w:r>
      <w:r>
        <w:t>.</w:t>
      </w:r>
      <w:r w:rsidR="00ED18C6">
        <w:t xml:space="preserve"> online medical shop is designed to improve accuracy and to enhance safety and efficiently pharmaceutical store. It helps to customer for time saving and less costing. It helps customer to manage drugs easily by using online order approach the system will contain an interactive user interface so that the user can easily access all the features of the system. The traditional pharmacy is taking more time consuming and traditional paper-based system. On this system the user always finds the medicine which has manufacture date and expiry date correctly. Different pharmacies and recognized that most of them they recording their data manually like registered books. This type recording the take more time of consumer and very incorrect because it can be missing the name of medicine which one fined the customer</w:t>
      </w:r>
    </w:p>
    <w:p w14:paraId="7544A666" w14:textId="6B3A6122" w:rsidR="00ED18C6" w:rsidRDefault="00ED18C6">
      <w:pPr>
        <w:rPr>
          <w:b/>
          <w:bCs/>
          <w:sz w:val="28"/>
          <w:szCs w:val="28"/>
        </w:rPr>
      </w:pPr>
      <w:r w:rsidRPr="00ED18C6">
        <w:rPr>
          <w:b/>
          <w:bCs/>
          <w:sz w:val="28"/>
          <w:szCs w:val="28"/>
        </w:rPr>
        <w:t>Background:</w:t>
      </w:r>
    </w:p>
    <w:p w14:paraId="39AD4286" w14:textId="40CF62AE" w:rsidR="001C2C69" w:rsidRDefault="001C2C69" w:rsidP="00C4623E">
      <w:r>
        <w:t xml:space="preserve">Online medical shop is an application for customer to the simplest and fastest way to buy medicine and home delivery.  Provide healthcare and medicine to all customers. When we started our </w:t>
      </w:r>
      <w:proofErr w:type="gramStart"/>
      <w:r>
        <w:t>project</w:t>
      </w:r>
      <w:proofErr w:type="gramEnd"/>
      <w:r>
        <w:t xml:space="preserve"> we tried to learn about the manual pharmacy system which very slow and costly. Manual pharmacy workers are very lazy to work, and also, they all are not in good manner. They don’t behave properly with customers. </w:t>
      </w:r>
      <w:r w:rsidR="00C4623E">
        <w:t>These challenges</w:t>
      </w:r>
      <w:r w:rsidR="00C4623E" w:rsidRPr="00C4623E">
        <w:t xml:space="preserve"> motivated us to establish an application in which the customer can find the right medical supplement at the right place at home through utilizing appropriate developed technology. The customer can surf the application and find certified and reliable medical supplementary products under specialized physician supervision. This is lead to make the costumer confidently use the products without any hesitation and taking any risk.</w:t>
      </w:r>
    </w:p>
    <w:p w14:paraId="2D68FD9A" w14:textId="77777777" w:rsidR="0065238D" w:rsidRPr="0065238D" w:rsidRDefault="0065238D" w:rsidP="0065238D">
      <w:r w:rsidRPr="0065238D">
        <w:rPr>
          <w:b/>
          <w:bCs/>
        </w:rPr>
        <w:t>Existing System</w:t>
      </w:r>
    </w:p>
    <w:p w14:paraId="2FD5CB52" w14:textId="6661DA35" w:rsidR="0065238D" w:rsidRPr="0065238D" w:rsidRDefault="0065238D" w:rsidP="0065238D">
      <w:r w:rsidRPr="0065238D">
        <w:t xml:space="preserve">The existing medical Store system is time consuming and requires more man power to function well. Secondly the scope of </w:t>
      </w:r>
      <w:r w:rsidR="00B56DCE">
        <w:t>manual</w:t>
      </w:r>
      <w:r w:rsidRPr="0065238D">
        <w:t xml:space="preserve"> medical store is limited to local area and is available for fixed timing. All the data </w:t>
      </w:r>
      <w:r w:rsidR="00B56DCE">
        <w:t xml:space="preserve">should write on a paper which takes a lot off </w:t>
      </w:r>
      <w:proofErr w:type="gramStart"/>
      <w:r w:rsidR="00B56DCE">
        <w:t xml:space="preserve">time </w:t>
      </w:r>
      <w:r w:rsidRPr="0065238D">
        <w:t>,</w:t>
      </w:r>
      <w:proofErr w:type="gramEnd"/>
      <w:r w:rsidRPr="0065238D">
        <w:t xml:space="preserve"> searching, billing and other report generation are done manually which indeed are very time consuming.</w:t>
      </w:r>
    </w:p>
    <w:p w14:paraId="37E5E27B" w14:textId="77777777" w:rsidR="0065238D" w:rsidRPr="0065238D" w:rsidRDefault="0065238D" w:rsidP="0065238D">
      <w:r w:rsidRPr="0065238D">
        <w:rPr>
          <w:b/>
          <w:bCs/>
        </w:rPr>
        <w:t>Proposed System</w:t>
      </w:r>
    </w:p>
    <w:p w14:paraId="092E4C6C" w14:textId="4D611915" w:rsidR="0065238D" w:rsidRPr="0065238D" w:rsidRDefault="0065238D" w:rsidP="0065238D">
      <w:r w:rsidRPr="0065238D">
        <w:t>The proposed</w:t>
      </w:r>
      <w:r w:rsidR="00B56DCE">
        <w:t xml:space="preserve"> online medical shop</w:t>
      </w:r>
      <w:r w:rsidRPr="0065238D">
        <w:t xml:space="preserve"> will completely Revolutionize the industry. Searching of products, order placing, billing and product stock can be maintained by a single click. The order placed can be easily tracked </w:t>
      </w:r>
      <w:r w:rsidR="00B56DCE" w:rsidRPr="0065238D">
        <w:t>at</w:t>
      </w:r>
      <w:r w:rsidRPr="0065238D">
        <w:t xml:space="preserve"> any time. The payment of the order can also be done by credit cards.</w:t>
      </w:r>
    </w:p>
    <w:p w14:paraId="50368681" w14:textId="77777777" w:rsidR="0065238D" w:rsidRPr="0065238D" w:rsidRDefault="0065238D" w:rsidP="0065238D">
      <w:r w:rsidRPr="0065238D">
        <w:t> </w:t>
      </w:r>
    </w:p>
    <w:p w14:paraId="6F0996EF" w14:textId="77777777" w:rsidR="0065238D" w:rsidRDefault="0065238D" w:rsidP="00C4623E"/>
    <w:p w14:paraId="2657FD0A" w14:textId="642B4A36" w:rsidR="00C4623E" w:rsidRDefault="00C4623E" w:rsidP="00C4623E">
      <w:pPr>
        <w:rPr>
          <w:b/>
          <w:bCs/>
          <w:sz w:val="28"/>
          <w:szCs w:val="28"/>
        </w:rPr>
      </w:pPr>
      <w:r w:rsidRPr="00C4623E">
        <w:rPr>
          <w:b/>
          <w:bCs/>
          <w:sz w:val="28"/>
          <w:szCs w:val="28"/>
        </w:rPr>
        <w:t>Objectives</w:t>
      </w:r>
      <w:r>
        <w:rPr>
          <w:b/>
          <w:bCs/>
          <w:sz w:val="28"/>
          <w:szCs w:val="28"/>
        </w:rPr>
        <w:t>:</w:t>
      </w:r>
    </w:p>
    <w:p w14:paraId="57B4A601" w14:textId="66EE38E4" w:rsidR="00C4623E" w:rsidRPr="00C4623E" w:rsidRDefault="00C4623E" w:rsidP="00C4623E">
      <w:pPr>
        <w:pStyle w:val="ListParagraph"/>
        <w:numPr>
          <w:ilvl w:val="0"/>
          <w:numId w:val="3"/>
        </w:numPr>
      </w:pPr>
      <w:r w:rsidRPr="00C4623E">
        <w:t>To review the existing studies and applications regarding medical supplementary online</w:t>
      </w:r>
      <w:r>
        <w:t xml:space="preserve"> </w:t>
      </w:r>
      <w:r w:rsidRPr="00C4623E">
        <w:t>shopping.</w:t>
      </w:r>
    </w:p>
    <w:p w14:paraId="0296B3D6" w14:textId="7E6B25E2" w:rsidR="00C4623E" w:rsidRDefault="00C4623E" w:rsidP="00B66057">
      <w:pPr>
        <w:pStyle w:val="ListParagraph"/>
        <w:numPr>
          <w:ilvl w:val="0"/>
          <w:numId w:val="3"/>
        </w:numPr>
      </w:pPr>
      <w:r w:rsidRPr="00C4623E">
        <w:t>To design and implement a proposed application for smart phone platform.</w:t>
      </w:r>
    </w:p>
    <w:p w14:paraId="18A8902E" w14:textId="735A584C" w:rsidR="00E700A8" w:rsidRDefault="00C4623E" w:rsidP="00AC1DA6">
      <w:pPr>
        <w:pStyle w:val="ListParagraph"/>
        <w:numPr>
          <w:ilvl w:val="0"/>
          <w:numId w:val="3"/>
        </w:numPr>
      </w:pPr>
      <w:r>
        <w:t xml:space="preserve">Comprehensively </w:t>
      </w:r>
      <w:r w:rsidR="00D45830">
        <w:t xml:space="preserve">take less time to find the medicine </w:t>
      </w:r>
      <w:r>
        <w:t xml:space="preserve">than other manual </w:t>
      </w:r>
      <w:r w:rsidR="00D45830">
        <w:t>shop</w:t>
      </w:r>
    </w:p>
    <w:p w14:paraId="11D230B1" w14:textId="15B00689" w:rsidR="00E700A8" w:rsidRPr="00E700A8" w:rsidRDefault="00E700A8" w:rsidP="00E700A8">
      <w:pPr>
        <w:rPr>
          <w:b/>
          <w:bCs/>
          <w:sz w:val="28"/>
          <w:szCs w:val="28"/>
        </w:rPr>
      </w:pPr>
      <w:r w:rsidRPr="00E700A8">
        <w:rPr>
          <w:b/>
          <w:bCs/>
          <w:sz w:val="28"/>
          <w:szCs w:val="28"/>
        </w:rPr>
        <w:lastRenderedPageBreak/>
        <w:t>Scopes:</w:t>
      </w:r>
    </w:p>
    <w:p w14:paraId="0D5FC88F" w14:textId="4B0C66A7" w:rsidR="00E700A8" w:rsidRDefault="00D45830" w:rsidP="00D45830">
      <w:r w:rsidRPr="00D45830">
        <w:rPr>
          <w:rFonts w:ascii="regular_medium" w:hAnsi="regular_medium"/>
          <w:color w:val="13293D"/>
          <w:shd w:val="clear" w:color="auto" w:fill="FFFFFF"/>
        </w:rPr>
        <w:t xml:space="preserve"> </w:t>
      </w:r>
      <w:r w:rsidRPr="00D45830">
        <w:t xml:space="preserve">As per the scope of the report, </w:t>
      </w:r>
      <w:r w:rsidR="00753E54">
        <w:t>online medical shop is application</w:t>
      </w:r>
      <w:r w:rsidRPr="00D45830">
        <w:t>, which operates over the internet and provides medicines to c</w:t>
      </w:r>
      <w:r w:rsidR="00753E54">
        <w:t>ustomers</w:t>
      </w:r>
      <w:r w:rsidRPr="00D45830">
        <w:t xml:space="preserve"> through shipping</w:t>
      </w:r>
      <w:r w:rsidR="00753E54">
        <w:t xml:space="preserve"> delivery.</w:t>
      </w:r>
      <w:r w:rsidRPr="00D45830">
        <w:t xml:space="preserve"> The </w:t>
      </w:r>
      <w:r w:rsidR="00753E54">
        <w:t>online medical shop</w:t>
      </w:r>
      <w:r w:rsidRPr="00D45830">
        <w:t xml:space="preserve"> cuts down the long chain of distributors and directly provides medicine to the </w:t>
      </w:r>
      <w:r w:rsidR="00753E54">
        <w:t>customer at</w:t>
      </w:r>
      <w:r w:rsidRPr="00D45830">
        <w:t xml:space="preserve"> a lesser price</w:t>
      </w:r>
    </w:p>
    <w:p w14:paraId="5C918AB1" w14:textId="77777777" w:rsidR="00753E54" w:rsidRDefault="00753E54" w:rsidP="00753E54"/>
    <w:p w14:paraId="67969E69" w14:textId="77777777" w:rsidR="00753E54" w:rsidRDefault="00753E54" w:rsidP="00753E54"/>
    <w:p w14:paraId="2015DC21" w14:textId="77777777" w:rsidR="00753E54" w:rsidRDefault="00753E54" w:rsidP="00753E54"/>
    <w:p w14:paraId="0BDCA9CE" w14:textId="77777777" w:rsidR="00753E54" w:rsidRDefault="00753E54" w:rsidP="00753E54"/>
    <w:p w14:paraId="4367952C" w14:textId="77777777" w:rsidR="00753E54" w:rsidRDefault="00753E54" w:rsidP="00753E54"/>
    <w:p w14:paraId="63D06067" w14:textId="77777777" w:rsidR="00753E54" w:rsidRDefault="00753E54" w:rsidP="00753E54"/>
    <w:p w14:paraId="7CE8180F" w14:textId="77777777" w:rsidR="00753E54" w:rsidRDefault="00753E54" w:rsidP="00753E54"/>
    <w:p w14:paraId="18CF8007" w14:textId="22777E77" w:rsidR="00753E54" w:rsidRDefault="00753E54" w:rsidP="00753E54">
      <w:r w:rsidRPr="0065238D">
        <w:rPr>
          <w:b/>
          <w:bCs/>
        </w:rPr>
        <w:t xml:space="preserve">Product </w:t>
      </w:r>
      <w:r w:rsidR="008778D6" w:rsidRPr="0065238D">
        <w:rPr>
          <w:b/>
          <w:bCs/>
        </w:rPr>
        <w:t>Type</w:t>
      </w:r>
      <w:r w:rsidR="008778D6">
        <w:t>:</w:t>
      </w:r>
      <w:r>
        <w:t xml:space="preserve">                                                                              Skin Care</w:t>
      </w:r>
    </w:p>
    <w:p w14:paraId="6B6F4017" w14:textId="19ADAB0C" w:rsidR="00753E54" w:rsidRDefault="00753E54" w:rsidP="00753E54">
      <w:r>
        <w:t xml:space="preserve">                                                                                                         Dental</w:t>
      </w:r>
    </w:p>
    <w:p w14:paraId="25FAB15C" w14:textId="28A61670" w:rsidR="00753E54" w:rsidRDefault="00753E54" w:rsidP="00753E54">
      <w:r>
        <w:t xml:space="preserve">                                                                                                       Cold and Flu</w:t>
      </w:r>
    </w:p>
    <w:p w14:paraId="1D72EBC5" w14:textId="09DF75C8" w:rsidR="00753E54" w:rsidRDefault="00753E54" w:rsidP="00753E54">
      <w:r>
        <w:t xml:space="preserve">                                                                                                         Vitamins</w:t>
      </w:r>
    </w:p>
    <w:p w14:paraId="5CCB93C5" w14:textId="4C5BCA93" w:rsidR="00753E54" w:rsidRDefault="00753E54" w:rsidP="00753E54">
      <w:r>
        <w:t xml:space="preserve">                                                                                                       Weight Loss</w:t>
      </w:r>
    </w:p>
    <w:p w14:paraId="35CAF6E6" w14:textId="2D44E96B" w:rsidR="00753E54" w:rsidRPr="00C4623E" w:rsidRDefault="00753E54" w:rsidP="00753E54">
      <w:r>
        <w:t xml:space="preserve">                                                                                                      Other Product Types</w:t>
      </w:r>
    </w:p>
    <w:p w14:paraId="4D025608" w14:textId="035012E9" w:rsidR="001C2C69" w:rsidRDefault="001C2C69" w:rsidP="001C2C69">
      <w:pPr>
        <w:rPr>
          <w:b/>
          <w:bCs/>
          <w:sz w:val="28"/>
          <w:szCs w:val="28"/>
        </w:rPr>
      </w:pPr>
    </w:p>
    <w:p w14:paraId="7311F650" w14:textId="77777777" w:rsidR="00E700A8" w:rsidRDefault="00E700A8">
      <w:pPr>
        <w:rPr>
          <w:b/>
          <w:bCs/>
          <w:sz w:val="28"/>
          <w:szCs w:val="28"/>
        </w:rPr>
      </w:pPr>
    </w:p>
    <w:p w14:paraId="49FBE4DE" w14:textId="77777777" w:rsidR="00E700A8" w:rsidRDefault="00E700A8">
      <w:pPr>
        <w:rPr>
          <w:b/>
          <w:bCs/>
          <w:sz w:val="28"/>
          <w:szCs w:val="28"/>
        </w:rPr>
      </w:pPr>
    </w:p>
    <w:p w14:paraId="5450EBE8" w14:textId="79FA9080" w:rsidR="008778D6" w:rsidRDefault="008778D6" w:rsidP="008778D6">
      <w:pPr>
        <w:jc w:val="both"/>
        <w:rPr>
          <w:sz w:val="24"/>
          <w:szCs w:val="24"/>
        </w:rPr>
      </w:pPr>
    </w:p>
    <w:p w14:paraId="1C86841A" w14:textId="1D4CC2DF" w:rsidR="0065238D" w:rsidRPr="0065238D" w:rsidRDefault="0065238D" w:rsidP="008778D6">
      <w:pPr>
        <w:jc w:val="both"/>
        <w:rPr>
          <w:b/>
          <w:bCs/>
          <w:sz w:val="32"/>
          <w:szCs w:val="32"/>
        </w:rPr>
      </w:pPr>
      <w:r w:rsidRPr="0065238D">
        <w:rPr>
          <w:b/>
          <w:bCs/>
          <w:sz w:val="28"/>
          <w:szCs w:val="28"/>
        </w:rPr>
        <w:t>Organization</w:t>
      </w:r>
      <w:r w:rsidRPr="0065238D">
        <w:rPr>
          <w:b/>
          <w:bCs/>
          <w:sz w:val="32"/>
          <w:szCs w:val="32"/>
        </w:rPr>
        <w:t xml:space="preserve"> </w:t>
      </w:r>
    </w:p>
    <w:p w14:paraId="31A5FFA0" w14:textId="06F747F6" w:rsidR="008778D6" w:rsidRDefault="008778D6" w:rsidP="008778D6">
      <w:pPr>
        <w:jc w:val="both"/>
        <w:rPr>
          <w:sz w:val="24"/>
          <w:szCs w:val="24"/>
        </w:rPr>
      </w:pPr>
      <w:r w:rsidRPr="008778D6">
        <w:rPr>
          <w:sz w:val="24"/>
          <w:szCs w:val="24"/>
        </w:rPr>
        <w:t xml:space="preserve">The material presented at this </w:t>
      </w:r>
      <w:r w:rsidR="0065238D" w:rsidRPr="008778D6">
        <w:rPr>
          <w:sz w:val="24"/>
          <w:szCs w:val="24"/>
        </w:rPr>
        <w:t>chapter (</w:t>
      </w:r>
      <w:r w:rsidRPr="008778D6">
        <w:rPr>
          <w:sz w:val="24"/>
          <w:szCs w:val="24"/>
        </w:rPr>
        <w:t xml:space="preserve">chapter 1) is </w:t>
      </w:r>
      <w:r w:rsidRPr="0065238D">
        <w:rPr>
          <w:b/>
          <w:bCs/>
          <w:sz w:val="24"/>
          <w:szCs w:val="24"/>
        </w:rPr>
        <w:t>introduction</w:t>
      </w:r>
    </w:p>
    <w:p w14:paraId="520EA755" w14:textId="7317FAB9" w:rsidR="008778D6" w:rsidRPr="008778D6" w:rsidRDefault="008778D6" w:rsidP="0065238D">
      <w:pPr>
        <w:jc w:val="both"/>
        <w:rPr>
          <w:sz w:val="24"/>
          <w:szCs w:val="24"/>
        </w:rPr>
      </w:pPr>
      <w:r>
        <w:rPr>
          <w:sz w:val="24"/>
          <w:szCs w:val="24"/>
        </w:rPr>
        <w:t xml:space="preserve">And the next </w:t>
      </w:r>
      <w:r w:rsidR="0065238D">
        <w:rPr>
          <w:sz w:val="24"/>
          <w:szCs w:val="24"/>
        </w:rPr>
        <w:t>chapter (chapter 2)</w:t>
      </w:r>
      <w:r>
        <w:rPr>
          <w:sz w:val="24"/>
          <w:szCs w:val="24"/>
        </w:rPr>
        <w:t xml:space="preserve"> is</w:t>
      </w:r>
      <w:r w:rsidR="0065238D">
        <w:rPr>
          <w:sz w:val="24"/>
          <w:szCs w:val="24"/>
        </w:rPr>
        <w:t xml:space="preserve"> </w:t>
      </w:r>
      <w:r w:rsidR="0065238D" w:rsidRPr="0065238D">
        <w:rPr>
          <w:b/>
          <w:bCs/>
          <w:sz w:val="24"/>
          <w:szCs w:val="24"/>
        </w:rPr>
        <w:t>Literature</w:t>
      </w:r>
    </w:p>
    <w:p w14:paraId="5AB55038" w14:textId="77777777" w:rsidR="008778D6" w:rsidRPr="008778D6" w:rsidRDefault="008778D6" w:rsidP="008778D6">
      <w:pPr>
        <w:jc w:val="both"/>
        <w:rPr>
          <w:b/>
          <w:bCs/>
          <w:sz w:val="36"/>
          <w:szCs w:val="36"/>
        </w:rPr>
      </w:pPr>
    </w:p>
    <w:sectPr w:rsidR="008778D6" w:rsidRPr="00877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egular_medium">
    <w:altName w:val="Trebuchet M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1550"/>
    <w:multiLevelType w:val="hybridMultilevel"/>
    <w:tmpl w:val="87B49DA4"/>
    <w:lvl w:ilvl="0" w:tplc="C5A853A6">
      <w:numFmt w:val="bullet"/>
      <w:lvlText w:val="•"/>
      <w:lvlJc w:val="left"/>
      <w:pPr>
        <w:ind w:left="1080" w:hanging="720"/>
      </w:pPr>
      <w:rPr>
        <w:rFonts w:ascii="Calibri" w:eastAsiaTheme="minorHAnsi" w:hAnsi="Calibri" w:cs="Calibr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69DA"/>
    <w:multiLevelType w:val="hybridMultilevel"/>
    <w:tmpl w:val="21F638B6"/>
    <w:lvl w:ilvl="0" w:tplc="C5A853A6">
      <w:numFmt w:val="bullet"/>
      <w:lvlText w:val="•"/>
      <w:lvlJc w:val="left"/>
      <w:pPr>
        <w:ind w:left="1080" w:hanging="720"/>
      </w:pPr>
      <w:rPr>
        <w:rFonts w:ascii="Calibri" w:eastAsiaTheme="minorHAnsi" w:hAnsi="Calibri" w:cs="Calibr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A48F7"/>
    <w:multiLevelType w:val="hybridMultilevel"/>
    <w:tmpl w:val="02D4D7AE"/>
    <w:lvl w:ilvl="0" w:tplc="C5A853A6">
      <w:numFmt w:val="bullet"/>
      <w:lvlText w:val="•"/>
      <w:lvlJc w:val="left"/>
      <w:pPr>
        <w:ind w:left="1080" w:hanging="720"/>
      </w:pPr>
      <w:rPr>
        <w:rFonts w:ascii="Calibri" w:eastAsiaTheme="minorHAnsi" w:hAnsi="Calibri" w:cs="Calibr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8716A"/>
    <w:multiLevelType w:val="hybridMultilevel"/>
    <w:tmpl w:val="62B2C9E0"/>
    <w:lvl w:ilvl="0" w:tplc="C5A853A6">
      <w:numFmt w:val="bullet"/>
      <w:lvlText w:val="•"/>
      <w:lvlJc w:val="left"/>
      <w:pPr>
        <w:ind w:left="1080" w:hanging="720"/>
      </w:pPr>
      <w:rPr>
        <w:rFonts w:ascii="Calibri" w:eastAsiaTheme="minorHAnsi" w:hAnsi="Calibri" w:cs="Calibr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D78D5"/>
    <w:multiLevelType w:val="hybridMultilevel"/>
    <w:tmpl w:val="AF36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C6"/>
    <w:rsid w:val="001C2C69"/>
    <w:rsid w:val="0049143C"/>
    <w:rsid w:val="0065238D"/>
    <w:rsid w:val="00753E54"/>
    <w:rsid w:val="008778D6"/>
    <w:rsid w:val="009F6CCA"/>
    <w:rsid w:val="00B0073A"/>
    <w:rsid w:val="00B56DCE"/>
    <w:rsid w:val="00C4623E"/>
    <w:rsid w:val="00D45830"/>
    <w:rsid w:val="00E700A8"/>
    <w:rsid w:val="00E9581C"/>
    <w:rsid w:val="00ED16C6"/>
    <w:rsid w:val="00ED1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0310"/>
  <w15:chartTrackingRefBased/>
  <w15:docId w15:val="{1BBF76CE-5D72-416A-841E-74E0569F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23E"/>
    <w:pPr>
      <w:ind w:left="720"/>
      <w:contextualSpacing/>
    </w:pPr>
  </w:style>
  <w:style w:type="paragraph" w:styleId="NoSpacing">
    <w:name w:val="No Spacing"/>
    <w:link w:val="NoSpacingChar"/>
    <w:uiPriority w:val="1"/>
    <w:qFormat/>
    <w:rsid w:val="00E9581C"/>
    <w:pPr>
      <w:spacing w:after="0" w:line="240" w:lineRule="auto"/>
    </w:pPr>
    <w:rPr>
      <w:rFonts w:eastAsiaTheme="minorEastAsia"/>
    </w:rPr>
  </w:style>
  <w:style w:type="character" w:customStyle="1" w:styleId="NoSpacingChar">
    <w:name w:val="No Spacing Char"/>
    <w:basedOn w:val="DefaultParagraphFont"/>
    <w:link w:val="NoSpacing"/>
    <w:uiPriority w:val="1"/>
    <w:rsid w:val="00E9581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70993">
      <w:bodyDiv w:val="1"/>
      <w:marLeft w:val="0"/>
      <w:marRight w:val="0"/>
      <w:marTop w:val="0"/>
      <w:marBottom w:val="0"/>
      <w:divBdr>
        <w:top w:val="none" w:sz="0" w:space="0" w:color="auto"/>
        <w:left w:val="none" w:sz="0" w:space="0" w:color="auto"/>
        <w:bottom w:val="none" w:sz="0" w:space="0" w:color="auto"/>
        <w:right w:val="none" w:sz="0" w:space="0" w:color="auto"/>
      </w:divBdr>
    </w:div>
    <w:div w:id="562836570">
      <w:bodyDiv w:val="1"/>
      <w:marLeft w:val="0"/>
      <w:marRight w:val="0"/>
      <w:marTop w:val="0"/>
      <w:marBottom w:val="0"/>
      <w:divBdr>
        <w:top w:val="none" w:sz="0" w:space="0" w:color="auto"/>
        <w:left w:val="none" w:sz="0" w:space="0" w:color="auto"/>
        <w:bottom w:val="none" w:sz="0" w:space="0" w:color="auto"/>
        <w:right w:val="none" w:sz="0" w:space="0" w:color="auto"/>
      </w:divBdr>
    </w:div>
    <w:div w:id="824664596">
      <w:bodyDiv w:val="1"/>
      <w:marLeft w:val="0"/>
      <w:marRight w:val="0"/>
      <w:marTop w:val="0"/>
      <w:marBottom w:val="0"/>
      <w:divBdr>
        <w:top w:val="none" w:sz="0" w:space="0" w:color="auto"/>
        <w:left w:val="none" w:sz="0" w:space="0" w:color="auto"/>
        <w:bottom w:val="none" w:sz="0" w:space="0" w:color="auto"/>
        <w:right w:val="none" w:sz="0" w:space="0" w:color="auto"/>
      </w:divBdr>
    </w:div>
    <w:div w:id="1110929551">
      <w:bodyDiv w:val="1"/>
      <w:marLeft w:val="0"/>
      <w:marRight w:val="0"/>
      <w:marTop w:val="0"/>
      <w:marBottom w:val="0"/>
      <w:divBdr>
        <w:top w:val="none" w:sz="0" w:space="0" w:color="auto"/>
        <w:left w:val="none" w:sz="0" w:space="0" w:color="auto"/>
        <w:bottom w:val="none" w:sz="0" w:space="0" w:color="auto"/>
        <w:right w:val="none" w:sz="0" w:space="0" w:color="auto"/>
      </w:divBdr>
    </w:div>
    <w:div w:id="1730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dc:creator>
  <cp:keywords/>
  <dc:description/>
  <cp:lastModifiedBy>click</cp:lastModifiedBy>
  <cp:revision>6</cp:revision>
  <dcterms:created xsi:type="dcterms:W3CDTF">2021-11-25T18:49:00Z</dcterms:created>
  <dcterms:modified xsi:type="dcterms:W3CDTF">2021-11-30T22:12:00Z</dcterms:modified>
</cp:coreProperties>
</file>