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3BFD9" w14:textId="77777777" w:rsidR="000843BF" w:rsidRPr="003E1A58" w:rsidRDefault="000843BF" w:rsidP="000843BF">
      <w:r w:rsidRPr="003E1A58">
        <w:t>Tissues except SI</w:t>
      </w:r>
    </w:p>
    <w:p w14:paraId="5982D9DF" w14:textId="77777777" w:rsidR="003E1A58" w:rsidRDefault="003E1A58" w:rsidP="000843BF">
      <w:pPr>
        <w:pStyle w:val="ListParagraph"/>
        <w:numPr>
          <w:ilvl w:val="0"/>
          <w:numId w:val="1"/>
        </w:numPr>
      </w:pPr>
      <w:r>
        <w:t xml:space="preserve">Harvest sample into 10% NBF </w:t>
      </w:r>
    </w:p>
    <w:p w14:paraId="0749C1DF" w14:textId="117A628E" w:rsidR="003E1A58" w:rsidRDefault="003E1A58" w:rsidP="003E1A58">
      <w:pPr>
        <w:pStyle w:val="ListParagraph"/>
        <w:numPr>
          <w:ilvl w:val="0"/>
          <w:numId w:val="1"/>
        </w:numPr>
      </w:pPr>
      <w:r>
        <w:t xml:space="preserve">Incubate at </w:t>
      </w:r>
      <w:r w:rsidR="000843BF" w:rsidRPr="003E1A58">
        <w:t xml:space="preserve">RT </w:t>
      </w:r>
      <w:r>
        <w:t>with shaking</w:t>
      </w:r>
      <w:r w:rsidRPr="003E1A58">
        <w:t xml:space="preserve"> </w:t>
      </w:r>
    </w:p>
    <w:p w14:paraId="19E5DE7A" w14:textId="15C60C16" w:rsidR="003E1A58" w:rsidRPr="003E1A58" w:rsidRDefault="003E1A58" w:rsidP="003E1A58">
      <w:pPr>
        <w:pStyle w:val="ListParagraph"/>
        <w:numPr>
          <w:ilvl w:val="1"/>
          <w:numId w:val="1"/>
        </w:numPr>
      </w:pPr>
      <w:r w:rsidRPr="003E1A58">
        <w:t>Kidney- cut 1 kidney in half</w:t>
      </w:r>
      <w:r>
        <w:t>. Fix for 24h</w:t>
      </w:r>
    </w:p>
    <w:p w14:paraId="2294B787" w14:textId="42F454EC" w:rsidR="003E1A58" w:rsidRDefault="003E1A58" w:rsidP="003E1A58">
      <w:pPr>
        <w:pStyle w:val="ListParagraph"/>
        <w:numPr>
          <w:ilvl w:val="1"/>
          <w:numId w:val="1"/>
        </w:numPr>
      </w:pPr>
      <w:r w:rsidRPr="003E1A58">
        <w:t xml:space="preserve">Liver- cut into </w:t>
      </w:r>
      <w:r>
        <w:t xml:space="preserve">lobes and fix for several hours. Cut into </w:t>
      </w:r>
      <w:r w:rsidRPr="003E1A58">
        <w:t>smaller pieces prior for fixation</w:t>
      </w:r>
      <w:r>
        <w:t xml:space="preserve"> overnight. Fix for 48h. Change 10% NBF after 48h</w:t>
      </w:r>
    </w:p>
    <w:p w14:paraId="4415234A" w14:textId="79314DA6" w:rsidR="003E1A58" w:rsidRPr="003E1A58" w:rsidRDefault="003E1A58" w:rsidP="003E1A58">
      <w:pPr>
        <w:pStyle w:val="ListParagraph"/>
        <w:numPr>
          <w:ilvl w:val="1"/>
          <w:numId w:val="1"/>
        </w:numPr>
      </w:pPr>
      <w:r>
        <w:t>Spleen- put into fixative 40sec-1min after death. If taking whole spleen, cut into 2 pieces for embedding</w:t>
      </w:r>
    </w:p>
    <w:p w14:paraId="1843BB75" w14:textId="77777777" w:rsidR="003E1A58" w:rsidRDefault="003E1A58" w:rsidP="003E1A58">
      <w:pPr>
        <w:pStyle w:val="ListParagraph"/>
        <w:numPr>
          <w:ilvl w:val="0"/>
          <w:numId w:val="1"/>
        </w:numPr>
      </w:pPr>
      <w:r>
        <w:t>Rinse</w:t>
      </w:r>
      <w:r w:rsidRPr="00E22917">
        <w:t xml:space="preserve"> with PBS for 10 minutes</w:t>
      </w:r>
      <w:r>
        <w:t xml:space="preserve"> 3X</w:t>
      </w:r>
    </w:p>
    <w:p w14:paraId="46BE36AD" w14:textId="0602C4BE" w:rsidR="003E1A58" w:rsidRDefault="003E1A58" w:rsidP="000843BF">
      <w:pPr>
        <w:pStyle w:val="ListParagraph"/>
        <w:numPr>
          <w:ilvl w:val="0"/>
          <w:numId w:val="1"/>
        </w:numPr>
      </w:pPr>
      <w:r>
        <w:t>Arrange tissues if needed. (Combine tissues from different samples, orientation)</w:t>
      </w:r>
    </w:p>
    <w:p w14:paraId="142578DB" w14:textId="77777777" w:rsidR="003E1A58" w:rsidRDefault="003E1A58" w:rsidP="003E1A58">
      <w:pPr>
        <w:pStyle w:val="ListParagraph"/>
        <w:numPr>
          <w:ilvl w:val="1"/>
          <w:numId w:val="1"/>
        </w:numPr>
      </w:pPr>
      <w:r>
        <w:t>Embed in 2% LB Agar. (4g in 200ml water, microwave to melt, wait until temp between 42’-55’C)</w:t>
      </w:r>
    </w:p>
    <w:p w14:paraId="16098E54" w14:textId="2191064E" w:rsidR="003E1A58" w:rsidRDefault="003E1A58" w:rsidP="003E1A58">
      <w:pPr>
        <w:pStyle w:val="ListParagraph"/>
        <w:numPr>
          <w:ilvl w:val="1"/>
          <w:numId w:val="1"/>
        </w:numPr>
      </w:pPr>
      <w:r>
        <w:t>Place tissues into cryomold and fill with agar. Tap to make sure bubbles do not form.</w:t>
      </w:r>
    </w:p>
    <w:p w14:paraId="7BC2DF2A" w14:textId="38818384" w:rsidR="003E1A58" w:rsidRDefault="003E1A58" w:rsidP="003E1A58">
      <w:pPr>
        <w:pStyle w:val="ListParagraph"/>
        <w:numPr>
          <w:ilvl w:val="1"/>
          <w:numId w:val="1"/>
        </w:numPr>
      </w:pPr>
      <w:r>
        <w:t>Pop agar out of mold and place into cassette</w:t>
      </w:r>
    </w:p>
    <w:p w14:paraId="557F6F07" w14:textId="77777777" w:rsidR="003E1A58" w:rsidRDefault="003E1A58" w:rsidP="003E1A58">
      <w:pPr>
        <w:pStyle w:val="ListParagraph"/>
        <w:numPr>
          <w:ilvl w:val="0"/>
          <w:numId w:val="1"/>
        </w:numPr>
      </w:pPr>
      <w:r>
        <w:t xml:space="preserve">Change to 70% Ethanol. Tissues can sit in alcohol </w:t>
      </w:r>
      <w:proofErr w:type="gramStart"/>
      <w:r>
        <w:t>as long as</w:t>
      </w:r>
      <w:proofErr w:type="gramEnd"/>
      <w:r>
        <w:t xml:space="preserve"> you need.</w:t>
      </w:r>
      <w:r w:rsidRPr="00E22917">
        <w:t xml:space="preserve"> </w:t>
      </w:r>
    </w:p>
    <w:p w14:paraId="14D34752" w14:textId="77777777" w:rsidR="003E1A58" w:rsidRDefault="003E1A58" w:rsidP="003E1A58">
      <w:pPr>
        <w:pStyle w:val="ListParagraph"/>
        <w:numPr>
          <w:ilvl w:val="1"/>
          <w:numId w:val="1"/>
        </w:numPr>
      </w:pPr>
      <w:r>
        <w:t>NOTE: If embedding after alcohol, tissue will dry quickly so stay alert and keep it moist.</w:t>
      </w:r>
    </w:p>
    <w:p w14:paraId="027B81A7" w14:textId="77777777" w:rsidR="003E1A58" w:rsidRDefault="003E1A58" w:rsidP="003E1A58"/>
    <w:p w14:paraId="3A0DE736" w14:textId="77777777" w:rsidR="000843BF" w:rsidRDefault="000843BF" w:rsidP="000843BF"/>
    <w:p w14:paraId="426BE479" w14:textId="1F0CD558" w:rsidR="000843BF" w:rsidRDefault="000843BF" w:rsidP="000843BF">
      <w:r>
        <w:t>For Small Intestine</w:t>
      </w:r>
      <w:r w:rsidR="00D41B59">
        <w:t xml:space="preserve"> (</w:t>
      </w:r>
      <w:r w:rsidR="009E7D0D">
        <w:t xml:space="preserve">fix </w:t>
      </w:r>
      <w:r w:rsidR="00D41B59">
        <w:t>first as it degrades quick)</w:t>
      </w:r>
    </w:p>
    <w:p w14:paraId="4028D857" w14:textId="77777777" w:rsidR="000843BF" w:rsidRDefault="000843BF" w:rsidP="000843BF">
      <w:pPr>
        <w:pStyle w:val="ListParagraph"/>
        <w:numPr>
          <w:ilvl w:val="0"/>
          <w:numId w:val="2"/>
        </w:numPr>
      </w:pPr>
      <w:r>
        <w:t>Flush small intestine with BD Fix/Perm solution. Remove as much of the mesentery to keep intestine straight. Holes in SI will make it difficult to flush.</w:t>
      </w:r>
      <w:r w:rsidRPr="00C05974">
        <w:t xml:space="preserve"> </w:t>
      </w:r>
      <w:r>
        <w:t>(</w:t>
      </w:r>
      <w:r w:rsidRPr="00C05974">
        <w:t xml:space="preserve">BD </w:t>
      </w:r>
      <w:r>
        <w:t>fix/perm</w:t>
      </w:r>
      <w:r w:rsidRPr="00C05974">
        <w:t xml:space="preserve"> diluted with 1×PBS at a ratio of 1:2</w:t>
      </w:r>
      <w:r>
        <w:t>)</w:t>
      </w:r>
    </w:p>
    <w:p w14:paraId="7A004809" w14:textId="77777777" w:rsidR="000843BF" w:rsidRDefault="000843BF" w:rsidP="000843BF">
      <w:pPr>
        <w:pStyle w:val="ListParagraph"/>
        <w:numPr>
          <w:ilvl w:val="0"/>
          <w:numId w:val="2"/>
        </w:numPr>
      </w:pPr>
      <w:r>
        <w:t>Insert crochet needle into proximal part of small intestine. Wet needle prior to insertion.</w:t>
      </w:r>
    </w:p>
    <w:p w14:paraId="77D87794" w14:textId="04E32DF3" w:rsidR="000843BF" w:rsidRDefault="000843BF" w:rsidP="000843BF">
      <w:pPr>
        <w:pStyle w:val="ListParagraph"/>
        <w:numPr>
          <w:ilvl w:val="0"/>
          <w:numId w:val="2"/>
        </w:numPr>
      </w:pPr>
      <w:r>
        <w:t>Place needle with SI into box and cover with</w:t>
      </w:r>
      <w:r w:rsidR="002D12E0">
        <w:t xml:space="preserve"> 10% NBF</w:t>
      </w:r>
    </w:p>
    <w:p w14:paraId="77DB899C" w14:textId="2B8F17CB" w:rsidR="00D41B59" w:rsidRDefault="003E1A58" w:rsidP="000843BF">
      <w:pPr>
        <w:pStyle w:val="ListParagraph"/>
        <w:numPr>
          <w:ilvl w:val="0"/>
          <w:numId w:val="2"/>
        </w:numPr>
      </w:pPr>
      <w:r>
        <w:t xml:space="preserve">Remove </w:t>
      </w:r>
      <w:r w:rsidR="000843BF">
        <w:t>crochet needle and cut longitudinally except the proximal end (for placement later)</w:t>
      </w:r>
      <w:r w:rsidR="00D41B59">
        <w:t xml:space="preserve">. </w:t>
      </w:r>
    </w:p>
    <w:p w14:paraId="467061C6" w14:textId="07E1ADF7" w:rsidR="000843BF" w:rsidRDefault="00D41B59" w:rsidP="00D41B59">
      <w:pPr>
        <w:pStyle w:val="ListParagraph"/>
        <w:numPr>
          <w:ilvl w:val="1"/>
          <w:numId w:val="2"/>
        </w:numPr>
      </w:pPr>
      <w:r>
        <w:t>If SI starts to bunch up, STOP.</w:t>
      </w:r>
    </w:p>
    <w:p w14:paraId="6C59B6C5" w14:textId="49AD6456" w:rsidR="00D41B59" w:rsidRDefault="00D41B59" w:rsidP="00D41B59">
      <w:pPr>
        <w:pStyle w:val="ListParagraph"/>
        <w:numPr>
          <w:ilvl w:val="1"/>
          <w:numId w:val="2"/>
        </w:numPr>
      </w:pPr>
      <w:r>
        <w:t>Cut intestine longitudinally with scalpel until it can be removed easily from needle.</w:t>
      </w:r>
    </w:p>
    <w:p w14:paraId="664DCD96" w14:textId="54C50E35" w:rsidR="003E1A58" w:rsidRDefault="003E1A58" w:rsidP="003E1A58">
      <w:pPr>
        <w:pStyle w:val="ListParagraph"/>
        <w:numPr>
          <w:ilvl w:val="0"/>
          <w:numId w:val="2"/>
        </w:numPr>
      </w:pPr>
      <w:r>
        <w:t>Wash SI by dipping several times into PBS</w:t>
      </w:r>
    </w:p>
    <w:p w14:paraId="703939F5" w14:textId="77777777" w:rsidR="000843BF" w:rsidRDefault="000843BF" w:rsidP="000843BF">
      <w:pPr>
        <w:pStyle w:val="ListParagraph"/>
        <w:numPr>
          <w:ilvl w:val="0"/>
          <w:numId w:val="2"/>
        </w:numPr>
      </w:pPr>
      <w:r>
        <w:t xml:space="preserve">Swiss roll intestine. Secure with 30G needle. </w:t>
      </w:r>
    </w:p>
    <w:p w14:paraId="5E715EDE" w14:textId="1D410BD1" w:rsidR="000843BF" w:rsidRDefault="000843BF" w:rsidP="000843BF">
      <w:pPr>
        <w:pStyle w:val="ListParagraph"/>
        <w:numPr>
          <w:ilvl w:val="0"/>
          <w:numId w:val="2"/>
        </w:numPr>
      </w:pPr>
      <w:r>
        <w:t xml:space="preserve">Fix overnight </w:t>
      </w:r>
      <w:r w:rsidR="003E1A58">
        <w:t xml:space="preserve">in 10% NBF </w:t>
      </w:r>
      <w:r w:rsidR="002D12E0">
        <w:t>at RT in 6 well plate</w:t>
      </w:r>
    </w:p>
    <w:p w14:paraId="6C955BF0" w14:textId="77777777" w:rsidR="002D12E0" w:rsidRDefault="000843BF" w:rsidP="002D12E0">
      <w:pPr>
        <w:pStyle w:val="ListParagraph"/>
        <w:numPr>
          <w:ilvl w:val="0"/>
          <w:numId w:val="2"/>
        </w:numPr>
      </w:pPr>
      <w:r>
        <w:t>Rinse</w:t>
      </w:r>
      <w:r w:rsidRPr="00E22917">
        <w:t xml:space="preserve"> with PBS for 10 minutes</w:t>
      </w:r>
      <w:r>
        <w:t xml:space="preserve"> 3X</w:t>
      </w:r>
    </w:p>
    <w:p w14:paraId="6A9814B8" w14:textId="48A106EA" w:rsidR="002D12E0" w:rsidRDefault="002D12E0" w:rsidP="002D12E0">
      <w:pPr>
        <w:pStyle w:val="ListParagraph"/>
        <w:numPr>
          <w:ilvl w:val="0"/>
          <w:numId w:val="2"/>
        </w:numPr>
      </w:pPr>
      <w:r>
        <w:t>Embed in 2% LB Agar. (4g in 200ml water, microwave</w:t>
      </w:r>
      <w:r w:rsidR="003E1A58">
        <w:t xml:space="preserve"> to melt, </w:t>
      </w:r>
      <w:r>
        <w:t>wait until temp between 42’-55’C)</w:t>
      </w:r>
    </w:p>
    <w:p w14:paraId="3ABB2072" w14:textId="414E0EBC" w:rsidR="002D12E0" w:rsidRDefault="002D12E0" w:rsidP="002D12E0">
      <w:pPr>
        <w:pStyle w:val="ListParagraph"/>
        <w:numPr>
          <w:ilvl w:val="1"/>
          <w:numId w:val="2"/>
        </w:numPr>
      </w:pPr>
      <w:r>
        <w:t xml:space="preserve">Slide pin out of </w:t>
      </w:r>
      <w:proofErr w:type="spellStart"/>
      <w:r>
        <w:t>swiss</w:t>
      </w:r>
      <w:proofErr w:type="spellEnd"/>
      <w:r>
        <w:t xml:space="preserve"> roll. </w:t>
      </w:r>
    </w:p>
    <w:p w14:paraId="48275D2A" w14:textId="75601679" w:rsidR="002D12E0" w:rsidRDefault="002D12E0" w:rsidP="003E1A58">
      <w:pPr>
        <w:pStyle w:val="ListParagraph"/>
        <w:numPr>
          <w:ilvl w:val="2"/>
          <w:numId w:val="2"/>
        </w:numPr>
      </w:pPr>
      <w:r>
        <w:t>If roll needs to be cut in half: place wet filter paper on petri dish cover. This will allow pins to be secure and prevent SI from sliding around</w:t>
      </w:r>
    </w:p>
    <w:p w14:paraId="3753E8E3" w14:textId="1800AC81" w:rsidR="002D12E0" w:rsidRDefault="002D12E0" w:rsidP="003E1A58">
      <w:pPr>
        <w:pStyle w:val="ListParagraph"/>
        <w:numPr>
          <w:ilvl w:val="2"/>
          <w:numId w:val="2"/>
        </w:numPr>
      </w:pPr>
      <w:r>
        <w:t xml:space="preserve">Pin both ends of </w:t>
      </w:r>
      <w:proofErr w:type="spellStart"/>
      <w:r>
        <w:t>swiss</w:t>
      </w:r>
      <w:proofErr w:type="spellEnd"/>
      <w:r>
        <w:t xml:space="preserve"> roll with 30g pin</w:t>
      </w:r>
    </w:p>
    <w:p w14:paraId="38F68D27" w14:textId="54098D12" w:rsidR="002D12E0" w:rsidRDefault="002D12E0" w:rsidP="003E1A58">
      <w:pPr>
        <w:pStyle w:val="ListParagraph"/>
        <w:numPr>
          <w:ilvl w:val="2"/>
          <w:numId w:val="2"/>
        </w:numPr>
      </w:pPr>
      <w:r>
        <w:t>Cut in half with scalpel using sliding motion</w:t>
      </w:r>
    </w:p>
    <w:p w14:paraId="7D24493F" w14:textId="73573A33" w:rsidR="002D12E0" w:rsidRDefault="002D12E0" w:rsidP="002D12E0">
      <w:pPr>
        <w:pStyle w:val="ListParagraph"/>
        <w:numPr>
          <w:ilvl w:val="1"/>
          <w:numId w:val="2"/>
        </w:numPr>
      </w:pPr>
      <w:r>
        <w:t>Place into large cryomold and fill with agar until it covers the SI. Tap to make sure bubbles do not form.</w:t>
      </w:r>
    </w:p>
    <w:p w14:paraId="3E406AD1" w14:textId="35CC0BA4" w:rsidR="002D12E0" w:rsidRDefault="003E1A58" w:rsidP="002D12E0">
      <w:pPr>
        <w:pStyle w:val="ListParagraph"/>
        <w:numPr>
          <w:ilvl w:val="1"/>
          <w:numId w:val="2"/>
        </w:numPr>
      </w:pPr>
      <w:r>
        <w:lastRenderedPageBreak/>
        <w:t>Pop agar out and p</w:t>
      </w:r>
      <w:r w:rsidR="002D12E0">
        <w:t>lace into cassette</w:t>
      </w:r>
    </w:p>
    <w:p w14:paraId="7FD180AA" w14:textId="77777777" w:rsidR="002D12E0" w:rsidRDefault="002D12E0" w:rsidP="002D12E0">
      <w:pPr>
        <w:pStyle w:val="ListParagraph"/>
        <w:numPr>
          <w:ilvl w:val="0"/>
          <w:numId w:val="2"/>
        </w:numPr>
      </w:pPr>
      <w:r>
        <w:t xml:space="preserve">Change to 70% Ethanol. Tissues can sit in alcohol </w:t>
      </w:r>
      <w:proofErr w:type="gramStart"/>
      <w:r>
        <w:t>as long as</w:t>
      </w:r>
      <w:proofErr w:type="gramEnd"/>
      <w:r>
        <w:t xml:space="preserve"> you need.</w:t>
      </w:r>
      <w:r w:rsidR="000843BF" w:rsidRPr="00E22917">
        <w:t xml:space="preserve"> </w:t>
      </w:r>
    </w:p>
    <w:p w14:paraId="01CF4AEA" w14:textId="414FC8B3" w:rsidR="002D12E0" w:rsidRDefault="002D12E0" w:rsidP="002D12E0">
      <w:pPr>
        <w:pStyle w:val="ListParagraph"/>
        <w:numPr>
          <w:ilvl w:val="1"/>
          <w:numId w:val="2"/>
        </w:numPr>
      </w:pPr>
      <w:r>
        <w:t>NOTE: If embedding after alcohol, tissue will dry quickly so stay alert and keep it moist.</w:t>
      </w:r>
    </w:p>
    <w:p w14:paraId="786F2C30" w14:textId="77777777" w:rsidR="00FC18F2" w:rsidRDefault="00FC18F2"/>
    <w:sectPr w:rsidR="00FC1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A7D9A"/>
    <w:multiLevelType w:val="hybridMultilevel"/>
    <w:tmpl w:val="137E1F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ECA2CF1"/>
    <w:multiLevelType w:val="hybridMultilevel"/>
    <w:tmpl w:val="5C7A0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A45E0F"/>
    <w:multiLevelType w:val="hybridMultilevel"/>
    <w:tmpl w:val="F24252C4"/>
    <w:lvl w:ilvl="0" w:tplc="02E0A8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11892520">
    <w:abstractNumId w:val="1"/>
  </w:num>
  <w:num w:numId="2" w16cid:durableId="1282565700">
    <w:abstractNumId w:val="2"/>
  </w:num>
  <w:num w:numId="3" w16cid:durableId="1506018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3BF"/>
    <w:rsid w:val="00064E61"/>
    <w:rsid w:val="000843BF"/>
    <w:rsid w:val="000D55DD"/>
    <w:rsid w:val="000F5F86"/>
    <w:rsid w:val="00100302"/>
    <w:rsid w:val="0010166F"/>
    <w:rsid w:val="00140ED2"/>
    <w:rsid w:val="00140F8D"/>
    <w:rsid w:val="001667AC"/>
    <w:rsid w:val="00171874"/>
    <w:rsid w:val="0019249E"/>
    <w:rsid w:val="001A3A1C"/>
    <w:rsid w:val="001C5E27"/>
    <w:rsid w:val="001E202F"/>
    <w:rsid w:val="00221151"/>
    <w:rsid w:val="00227234"/>
    <w:rsid w:val="00232B69"/>
    <w:rsid w:val="0023399C"/>
    <w:rsid w:val="00261E5C"/>
    <w:rsid w:val="00265AC1"/>
    <w:rsid w:val="00284891"/>
    <w:rsid w:val="0029700A"/>
    <w:rsid w:val="002A33DB"/>
    <w:rsid w:val="002A50BF"/>
    <w:rsid w:val="002B3D79"/>
    <w:rsid w:val="002C1A1A"/>
    <w:rsid w:val="002D12E0"/>
    <w:rsid w:val="002D37B2"/>
    <w:rsid w:val="00303331"/>
    <w:rsid w:val="00310AEC"/>
    <w:rsid w:val="0032315C"/>
    <w:rsid w:val="003710BF"/>
    <w:rsid w:val="003875E0"/>
    <w:rsid w:val="003939A9"/>
    <w:rsid w:val="003E1A58"/>
    <w:rsid w:val="004043B7"/>
    <w:rsid w:val="00417B4B"/>
    <w:rsid w:val="0046143A"/>
    <w:rsid w:val="004A0C14"/>
    <w:rsid w:val="004A2E5E"/>
    <w:rsid w:val="004A4ACE"/>
    <w:rsid w:val="004D386A"/>
    <w:rsid w:val="004D692E"/>
    <w:rsid w:val="00533DCF"/>
    <w:rsid w:val="00580EE9"/>
    <w:rsid w:val="00587567"/>
    <w:rsid w:val="005A31E7"/>
    <w:rsid w:val="005F358F"/>
    <w:rsid w:val="005F616B"/>
    <w:rsid w:val="00603399"/>
    <w:rsid w:val="00610BC2"/>
    <w:rsid w:val="0066019D"/>
    <w:rsid w:val="006E6810"/>
    <w:rsid w:val="00751D88"/>
    <w:rsid w:val="00771312"/>
    <w:rsid w:val="00786D71"/>
    <w:rsid w:val="0079086B"/>
    <w:rsid w:val="007C70CE"/>
    <w:rsid w:val="007D1A53"/>
    <w:rsid w:val="007E28C5"/>
    <w:rsid w:val="00846E9A"/>
    <w:rsid w:val="008A2230"/>
    <w:rsid w:val="008C6E8B"/>
    <w:rsid w:val="008D057E"/>
    <w:rsid w:val="00910597"/>
    <w:rsid w:val="0092666D"/>
    <w:rsid w:val="00946207"/>
    <w:rsid w:val="00961999"/>
    <w:rsid w:val="00980AE7"/>
    <w:rsid w:val="0099683C"/>
    <w:rsid w:val="009C26F3"/>
    <w:rsid w:val="009E6F99"/>
    <w:rsid w:val="009E7D0D"/>
    <w:rsid w:val="009F7872"/>
    <w:rsid w:val="00A02A83"/>
    <w:rsid w:val="00A10E01"/>
    <w:rsid w:val="00A6077E"/>
    <w:rsid w:val="00A6594C"/>
    <w:rsid w:val="00A92F40"/>
    <w:rsid w:val="00A94BD6"/>
    <w:rsid w:val="00AB58AC"/>
    <w:rsid w:val="00AF0993"/>
    <w:rsid w:val="00B06E7F"/>
    <w:rsid w:val="00B07940"/>
    <w:rsid w:val="00B31397"/>
    <w:rsid w:val="00B47F17"/>
    <w:rsid w:val="00B66592"/>
    <w:rsid w:val="00B93E2E"/>
    <w:rsid w:val="00BA06F2"/>
    <w:rsid w:val="00BA653C"/>
    <w:rsid w:val="00BB556D"/>
    <w:rsid w:val="00BD7F33"/>
    <w:rsid w:val="00CA1402"/>
    <w:rsid w:val="00CD671A"/>
    <w:rsid w:val="00D20D6B"/>
    <w:rsid w:val="00D26261"/>
    <w:rsid w:val="00D3498D"/>
    <w:rsid w:val="00D41B59"/>
    <w:rsid w:val="00D669E2"/>
    <w:rsid w:val="00DA161C"/>
    <w:rsid w:val="00DC12E1"/>
    <w:rsid w:val="00E21986"/>
    <w:rsid w:val="00E22471"/>
    <w:rsid w:val="00E2507A"/>
    <w:rsid w:val="00E25138"/>
    <w:rsid w:val="00E32116"/>
    <w:rsid w:val="00E61F32"/>
    <w:rsid w:val="00E73C65"/>
    <w:rsid w:val="00EC0717"/>
    <w:rsid w:val="00F21213"/>
    <w:rsid w:val="00F217CF"/>
    <w:rsid w:val="00F24609"/>
    <w:rsid w:val="00F46D6E"/>
    <w:rsid w:val="00FA67D1"/>
    <w:rsid w:val="00FC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921E58"/>
  <w15:chartTrackingRefBased/>
  <w15:docId w15:val="{64DC6956-FD96-AF43-83AD-CCE52B8AB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3BF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84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3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3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3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3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3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3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Kennidy Takehara</dc:creator>
  <cp:keywords/>
  <dc:description/>
  <cp:lastModifiedBy>Kennidy Takehara</cp:lastModifiedBy>
  <cp:revision>4</cp:revision>
  <cp:lastPrinted>2026-03-24T22:50:00Z</cp:lastPrinted>
  <dcterms:created xsi:type="dcterms:W3CDTF">2026-06-24T18:13:00Z</dcterms:created>
  <dcterms:modified xsi:type="dcterms:W3CDTF">2026-07-14T17:47:00Z</dcterms:modified>
</cp:coreProperties>
</file>