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1D4981" w14:textId="2B8EB7A4" w:rsidR="009D5198" w:rsidRPr="00B751F7" w:rsidRDefault="001E2A59" w:rsidP="00B7290A">
      <w:pPr>
        <w:jc w:val="center"/>
        <w:rPr>
          <w:rFonts w:ascii="Helvetica" w:hAnsi="Helvetica"/>
          <w:sz w:val="96"/>
          <w:szCs w:val="96"/>
        </w:rPr>
      </w:pPr>
      <w:r>
        <w:rPr>
          <w:rFonts w:ascii="Helvetica" w:hAnsi="Helvetica"/>
          <w:sz w:val="96"/>
          <w:szCs w:val="96"/>
        </w:rPr>
        <w:t>HIF</w:t>
      </w:r>
      <w:r w:rsidR="00B7290A" w:rsidRPr="00B751F7">
        <w:rPr>
          <w:rFonts w:ascii="Helvetica" w:hAnsi="Helvetica"/>
          <w:sz w:val="96"/>
          <w:szCs w:val="96"/>
        </w:rPr>
        <w:t>1a</w:t>
      </w:r>
      <w:r>
        <w:rPr>
          <w:rFonts w:ascii="Helvetica" w:hAnsi="Helvetica"/>
          <w:sz w:val="96"/>
          <w:szCs w:val="96"/>
        </w:rPr>
        <w:t xml:space="preserve"> </w:t>
      </w:r>
      <w:proofErr w:type="spellStart"/>
      <w:r>
        <w:rPr>
          <w:rFonts w:ascii="Helvetica" w:hAnsi="Helvetica"/>
          <w:sz w:val="96"/>
          <w:szCs w:val="96"/>
        </w:rPr>
        <w:t>Flox</w:t>
      </w:r>
      <w:proofErr w:type="spellEnd"/>
    </w:p>
    <w:p w14:paraId="62999FB2" w14:textId="35554604" w:rsidR="00B7290A" w:rsidRDefault="00B7290A" w:rsidP="00B7290A">
      <w:pPr>
        <w:rPr>
          <w:rFonts w:ascii="Helvetica" w:hAnsi="Helvetica"/>
          <w:sz w:val="32"/>
          <w:szCs w:val="32"/>
        </w:rPr>
      </w:pPr>
      <w:r w:rsidRPr="00B751F7">
        <w:rPr>
          <w:rFonts w:ascii="Helvetica" w:hAnsi="Helvetica"/>
          <w:sz w:val="36"/>
          <w:szCs w:val="36"/>
          <w:u w:val="single"/>
        </w:rPr>
        <w:t>Primers</w:t>
      </w:r>
      <w:r w:rsidR="00980A9A">
        <w:rPr>
          <w:rFonts w:ascii="Helvetica" w:hAnsi="Helvetica"/>
          <w:sz w:val="36"/>
          <w:szCs w:val="36"/>
        </w:rPr>
        <w:t xml:space="preserve"> (dilute to </w:t>
      </w:r>
      <w:r w:rsidR="00980A9A" w:rsidRPr="00B751F7">
        <w:rPr>
          <w:rFonts w:ascii="Helvetica" w:hAnsi="Helvetica"/>
          <w:sz w:val="32"/>
          <w:szCs w:val="32"/>
        </w:rPr>
        <w:t xml:space="preserve">10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from 100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stock)</w:t>
      </w:r>
    </w:p>
    <w:p w14:paraId="3A905498" w14:textId="77777777" w:rsidR="00B7290A" w:rsidRPr="00B751F7" w:rsidRDefault="00B7290A" w:rsidP="00B7290A">
      <w:pPr>
        <w:rPr>
          <w:rFonts w:ascii="Helvetica" w:hAnsi="Helvetica"/>
          <w:sz w:val="36"/>
          <w:szCs w:val="36"/>
          <w:u w:val="single"/>
        </w:rPr>
      </w:pPr>
    </w:p>
    <w:p w14:paraId="4E0A1865" w14:textId="705E074E" w:rsidR="00B7290A" w:rsidRPr="00B751F7" w:rsidRDefault="00B7290A" w:rsidP="00B7290A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F</w:t>
      </w:r>
      <w:r w:rsidR="002962E3">
        <w:rPr>
          <w:rFonts w:ascii="Helvetica" w:hAnsi="Helvetica"/>
          <w:sz w:val="36"/>
          <w:szCs w:val="36"/>
        </w:rPr>
        <w:t xml:space="preserve"> (HIF1 #24)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(5′-GCAGTTAAGAGCACTAGTTG-3′)</w:t>
      </w:r>
    </w:p>
    <w:p w14:paraId="7456B7F9" w14:textId="7AFE7176" w:rsidR="00B7290A" w:rsidRPr="00B751F7" w:rsidRDefault="00B7290A" w:rsidP="00B7290A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R</w:t>
      </w:r>
      <w:r w:rsidR="002962E3">
        <w:rPr>
          <w:rFonts w:ascii="Helvetica" w:hAnsi="Helvetica"/>
          <w:sz w:val="36"/>
          <w:szCs w:val="36"/>
        </w:rPr>
        <w:t xml:space="preserve"> (HIF1 #25)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(5′-GGAGCTATCTCTCTAGACC-3′)</w:t>
      </w:r>
    </w:p>
    <w:p w14:paraId="5EDA8374" w14:textId="77777777" w:rsidR="00B751F7" w:rsidRPr="00B751F7" w:rsidRDefault="00B751F7" w:rsidP="00B7290A">
      <w:pPr>
        <w:rPr>
          <w:rFonts w:ascii="Helvetica" w:hAnsi="Helvetica"/>
        </w:rPr>
      </w:pPr>
    </w:p>
    <w:tbl>
      <w:tblPr>
        <w:tblStyle w:val="TableGrid"/>
        <w:tblW w:w="10541" w:type="dxa"/>
        <w:jc w:val="center"/>
        <w:tblInd w:w="-324" w:type="dxa"/>
        <w:tblLook w:val="04A0" w:firstRow="1" w:lastRow="0" w:firstColumn="1" w:lastColumn="0" w:noHBand="0" w:noVBand="1"/>
      </w:tblPr>
      <w:tblGrid>
        <w:gridCol w:w="2633"/>
        <w:gridCol w:w="2640"/>
        <w:gridCol w:w="5268"/>
      </w:tblGrid>
      <w:tr w:rsidR="00502849" w:rsidRPr="00B751F7" w14:paraId="43A71CB4" w14:textId="77777777" w:rsidTr="004B315B">
        <w:trPr>
          <w:trHeight w:val="392"/>
          <w:jc w:val="center"/>
        </w:trPr>
        <w:tc>
          <w:tcPr>
            <w:tcW w:w="5273" w:type="dxa"/>
            <w:gridSpan w:val="2"/>
            <w:tcBorders>
              <w:right w:val="single" w:sz="48" w:space="0" w:color="auto"/>
            </w:tcBorders>
            <w:vAlign w:val="center"/>
          </w:tcPr>
          <w:p w14:paraId="5B4FBAA0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Template (25μL per sample)</w:t>
            </w:r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1CB76B96" w14:textId="141F0924" w:rsidR="00B7290A" w:rsidRPr="00B751F7" w:rsidRDefault="00B7290A" w:rsidP="00AF2D9B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PCR Program</w:t>
            </w:r>
            <w:r w:rsidR="00AF2D9B">
              <w:rPr>
                <w:rFonts w:ascii="Helvetica" w:hAnsi="Helvetica"/>
                <w:sz w:val="32"/>
                <w:szCs w:val="32"/>
              </w:rPr>
              <w:t>: Anthony -&gt;VHLHIF</w:t>
            </w:r>
          </w:p>
        </w:tc>
      </w:tr>
      <w:tr w:rsidR="00502849" w:rsidRPr="00B751F7" w14:paraId="5CE13886" w14:textId="77777777" w:rsidTr="004B315B">
        <w:trPr>
          <w:trHeight w:val="770"/>
          <w:jc w:val="center"/>
        </w:trPr>
        <w:tc>
          <w:tcPr>
            <w:tcW w:w="2633" w:type="dxa"/>
            <w:vAlign w:val="center"/>
          </w:tcPr>
          <w:p w14:paraId="7D04FC9B" w14:textId="7EEF7360" w:rsidR="00B7290A" w:rsidRPr="00B751F7" w:rsidRDefault="00BC46D4" w:rsidP="004035F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5X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Go</w:t>
            </w:r>
            <w:r w:rsidR="00980A9A"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Buffer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435BB0A2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2F94071A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Lid Control Mode: Constant at 100°C</w:t>
            </w:r>
          </w:p>
        </w:tc>
      </w:tr>
      <w:tr w:rsidR="00502849" w:rsidRPr="00B751F7" w14:paraId="3BDDF0D8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474262D7" w14:textId="761ED3C7" w:rsidR="00B7290A" w:rsidRPr="00B751F7" w:rsidRDefault="00287A61" w:rsidP="00B7290A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MgCl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58D6BD1A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412176F8" w14:textId="77777777" w:rsidR="00B7290A" w:rsidRPr="00B751F7" w:rsidRDefault="00B7290A" w:rsidP="00B7290A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1. Incubate at 94°C for 02:00</w:t>
            </w:r>
          </w:p>
        </w:tc>
      </w:tr>
      <w:tr w:rsidR="00502849" w:rsidRPr="00B751F7" w14:paraId="0AC85641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4C6D65C3" w14:textId="052A9160" w:rsidR="009F7BD6" w:rsidRPr="00B751F7" w:rsidRDefault="00B751F7" w:rsidP="00B751F7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F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1BE5B4C5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5654B59E" w14:textId="77777777" w:rsidR="00B7290A" w:rsidRPr="00B751F7" w:rsidRDefault="00B7290A" w:rsidP="00B7290A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2. Incubate at 94°C for 00:50</w:t>
            </w:r>
          </w:p>
        </w:tc>
      </w:tr>
      <w:tr w:rsidR="00502849" w:rsidRPr="00B751F7" w14:paraId="38852580" w14:textId="77777777" w:rsidTr="004B315B">
        <w:trPr>
          <w:trHeight w:val="377"/>
          <w:jc w:val="center"/>
        </w:trPr>
        <w:tc>
          <w:tcPr>
            <w:tcW w:w="2633" w:type="dxa"/>
            <w:vAlign w:val="center"/>
          </w:tcPr>
          <w:p w14:paraId="42A1A5A6" w14:textId="40F43436" w:rsidR="00B7290A" w:rsidRPr="00B751F7" w:rsidRDefault="00B751F7" w:rsidP="00B751F7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4E5CA752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538BE2B5" w14:textId="77777777" w:rsidR="00B7290A" w:rsidRPr="00B751F7" w:rsidRDefault="00B7290A" w:rsidP="00B7290A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3. Incubate at 57°C for 00:50</w:t>
            </w:r>
          </w:p>
        </w:tc>
      </w:tr>
      <w:tr w:rsidR="00502849" w:rsidRPr="00B751F7" w14:paraId="7F04870E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66FC80FB" w14:textId="78E6CAC4" w:rsidR="00B7290A" w:rsidRPr="00B751F7" w:rsidRDefault="004B315B" w:rsidP="00B7290A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>4</w:t>
            </w:r>
            <w:r w:rsidR="0024236B">
              <w:rPr>
                <w:rFonts w:ascii="Helvetica" w:hAnsi="Helvetica"/>
                <w:sz w:val="32"/>
                <w:szCs w:val="32"/>
              </w:rPr>
              <w:t xml:space="preserve">0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="0024236B"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dNTPs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FED0315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429C3E08" w14:textId="77777777" w:rsidR="00B7290A" w:rsidRPr="00B751F7" w:rsidRDefault="00B7290A" w:rsidP="00B7290A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4. Incubate at 72°C for 01:00</w:t>
            </w:r>
          </w:p>
        </w:tc>
      </w:tr>
      <w:tr w:rsidR="00502849" w:rsidRPr="00B751F7" w14:paraId="1C076BCC" w14:textId="77777777" w:rsidTr="004B315B">
        <w:trPr>
          <w:trHeight w:val="784"/>
          <w:jc w:val="center"/>
        </w:trPr>
        <w:tc>
          <w:tcPr>
            <w:tcW w:w="2633" w:type="dxa"/>
            <w:vAlign w:val="center"/>
          </w:tcPr>
          <w:p w14:paraId="6BBE0F3B" w14:textId="77777777" w:rsidR="00B7290A" w:rsidRPr="00B751F7" w:rsidRDefault="00B7290A" w:rsidP="00B7290A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H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  <w:r w:rsidRPr="00B751F7">
              <w:rPr>
                <w:rFonts w:ascii="Helvetica" w:hAnsi="Helvetica"/>
                <w:sz w:val="32"/>
                <w:szCs w:val="32"/>
              </w:rPr>
              <w:t>O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55B410B" w14:textId="77777777" w:rsidR="00B7290A" w:rsidRPr="00B751F7" w:rsidRDefault="00B7290A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12.45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48DB3184" w14:textId="77777777" w:rsidR="00B7290A" w:rsidRPr="00B751F7" w:rsidRDefault="00B7290A" w:rsidP="00B7290A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5. Cycle to step 2 for 36 more times</w:t>
            </w:r>
          </w:p>
        </w:tc>
      </w:tr>
      <w:tr w:rsidR="00502849" w:rsidRPr="00B751F7" w14:paraId="3DB7C8AB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63BF3897" w14:textId="16B64A89" w:rsidR="00502849" w:rsidRPr="00B751F7" w:rsidRDefault="00980A9A" w:rsidP="007250C1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 xml:space="preserve">5 </w:t>
            </w:r>
            <w:r w:rsidR="007250C1">
              <w:rPr>
                <w:rFonts w:ascii="Helvetica" w:hAnsi="Helvetica"/>
                <w:sz w:val="32"/>
                <w:szCs w:val="32"/>
              </w:rPr>
              <w:t>U</w:t>
            </w:r>
            <w:r>
              <w:rPr>
                <w:rFonts w:ascii="Helvetica" w:hAnsi="Helvetica"/>
                <w:sz w:val="32"/>
                <w:szCs w:val="32"/>
              </w:rPr>
              <w:t>/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  <w:r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39EADDA2" w14:textId="77777777" w:rsidR="00502849" w:rsidRPr="00B751F7" w:rsidRDefault="00502849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0.3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vMerge w:val="restart"/>
            <w:tcBorders>
              <w:left w:val="single" w:sz="48" w:space="0" w:color="auto"/>
            </w:tcBorders>
            <w:vAlign w:val="center"/>
          </w:tcPr>
          <w:p w14:paraId="02457575" w14:textId="77777777" w:rsidR="00502849" w:rsidRPr="00B751F7" w:rsidRDefault="00502849" w:rsidP="00B7290A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6. Incubate at 25°C forever</w:t>
            </w:r>
          </w:p>
        </w:tc>
      </w:tr>
      <w:tr w:rsidR="00502849" w:rsidRPr="00B751F7" w14:paraId="5DB2CE9C" w14:textId="77777777" w:rsidTr="004B315B">
        <w:trPr>
          <w:trHeight w:val="406"/>
          <w:jc w:val="center"/>
        </w:trPr>
        <w:tc>
          <w:tcPr>
            <w:tcW w:w="2633" w:type="dxa"/>
            <w:vAlign w:val="center"/>
          </w:tcPr>
          <w:p w14:paraId="4E9A26AF" w14:textId="77777777" w:rsidR="00502849" w:rsidRPr="00B751F7" w:rsidRDefault="00502849" w:rsidP="00B7290A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DNA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0ACADAE6" w14:textId="77777777" w:rsidR="00502849" w:rsidRPr="00B751F7" w:rsidRDefault="00502849" w:rsidP="00B7290A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vMerge/>
            <w:tcBorders>
              <w:left w:val="single" w:sz="48" w:space="0" w:color="auto"/>
            </w:tcBorders>
            <w:vAlign w:val="center"/>
          </w:tcPr>
          <w:p w14:paraId="233C5C6F" w14:textId="77777777" w:rsidR="00502849" w:rsidRPr="00B751F7" w:rsidRDefault="00502849" w:rsidP="00B7290A">
            <w:pPr>
              <w:rPr>
                <w:sz w:val="32"/>
                <w:szCs w:val="32"/>
              </w:rPr>
            </w:pPr>
          </w:p>
        </w:tc>
      </w:tr>
    </w:tbl>
    <w:p w14:paraId="2FAD3108" w14:textId="77777777" w:rsidR="00B7290A" w:rsidRPr="00B751F7" w:rsidRDefault="00B7290A" w:rsidP="00B7290A">
      <w:pPr>
        <w:rPr>
          <w:rFonts w:ascii="Helvetica" w:hAnsi="Helvetica"/>
        </w:rPr>
      </w:pPr>
    </w:p>
    <w:p w14:paraId="223ECB23" w14:textId="77777777" w:rsidR="00B7290A" w:rsidRPr="00B751F7" w:rsidRDefault="00B7290A" w:rsidP="00B7290A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Example Gel</w:t>
      </w:r>
    </w:p>
    <w:p w14:paraId="5E03BF47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50CDDE29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04D09CCC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521BDFAD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1260D813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284E1DC8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57D94311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44EED2F8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19204E3C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07661AFC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7325D816" w14:textId="02D54227" w:rsidR="00502849" w:rsidRPr="00B751F7" w:rsidRDefault="003E4652" w:rsidP="00502849">
      <w:pPr>
        <w:jc w:val="center"/>
        <w:rPr>
          <w:rFonts w:ascii="Helvetica" w:hAnsi="Helvetica"/>
          <w:sz w:val="96"/>
          <w:szCs w:val="96"/>
        </w:rPr>
      </w:pPr>
      <w:r>
        <w:rPr>
          <w:rFonts w:ascii="Helvetica" w:hAnsi="Helvetica"/>
          <w:sz w:val="96"/>
          <w:szCs w:val="96"/>
        </w:rPr>
        <w:lastRenderedPageBreak/>
        <w:t>HIF</w:t>
      </w:r>
      <w:r w:rsidR="00502849" w:rsidRPr="00B751F7">
        <w:rPr>
          <w:rFonts w:ascii="Helvetica" w:hAnsi="Helvetica"/>
          <w:sz w:val="96"/>
          <w:szCs w:val="96"/>
        </w:rPr>
        <w:t>2a</w:t>
      </w:r>
      <w:r>
        <w:rPr>
          <w:rFonts w:ascii="Helvetica" w:hAnsi="Helvetica"/>
          <w:sz w:val="96"/>
          <w:szCs w:val="96"/>
        </w:rPr>
        <w:t xml:space="preserve"> </w:t>
      </w:r>
      <w:proofErr w:type="spellStart"/>
      <w:r>
        <w:rPr>
          <w:rFonts w:ascii="Helvetica" w:hAnsi="Helvetica"/>
          <w:sz w:val="96"/>
          <w:szCs w:val="96"/>
        </w:rPr>
        <w:t>Flox</w:t>
      </w:r>
      <w:proofErr w:type="spellEnd"/>
    </w:p>
    <w:p w14:paraId="0DDFBA15" w14:textId="39817538" w:rsidR="00502849" w:rsidRPr="00B751F7" w:rsidRDefault="00502849" w:rsidP="00502849">
      <w:pPr>
        <w:rPr>
          <w:rFonts w:ascii="Helvetica" w:hAnsi="Helvetica"/>
          <w:sz w:val="36"/>
          <w:szCs w:val="36"/>
          <w:u w:val="single"/>
        </w:rPr>
      </w:pPr>
      <w:r w:rsidRPr="00B751F7">
        <w:rPr>
          <w:rFonts w:ascii="Helvetica" w:hAnsi="Helvetica"/>
          <w:sz w:val="36"/>
          <w:szCs w:val="36"/>
          <w:u w:val="single"/>
        </w:rPr>
        <w:t>Primers</w:t>
      </w:r>
      <w:r w:rsidR="00980A9A" w:rsidRPr="00980A9A">
        <w:rPr>
          <w:rFonts w:ascii="Helvetica" w:hAnsi="Helvetica"/>
          <w:sz w:val="36"/>
          <w:szCs w:val="36"/>
        </w:rPr>
        <w:t xml:space="preserve"> </w:t>
      </w:r>
      <w:r w:rsidR="00980A9A">
        <w:rPr>
          <w:rFonts w:ascii="Helvetica" w:hAnsi="Helvetica"/>
          <w:sz w:val="36"/>
          <w:szCs w:val="36"/>
        </w:rPr>
        <w:t xml:space="preserve">(dilute to </w:t>
      </w:r>
      <w:r w:rsidR="00980A9A" w:rsidRPr="00B751F7">
        <w:rPr>
          <w:rFonts w:ascii="Helvetica" w:hAnsi="Helvetica"/>
          <w:sz w:val="32"/>
          <w:szCs w:val="32"/>
        </w:rPr>
        <w:t xml:space="preserve">10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from 100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stock)</w:t>
      </w:r>
    </w:p>
    <w:p w14:paraId="5AF2754B" w14:textId="77777777" w:rsidR="00502849" w:rsidRPr="00B751F7" w:rsidRDefault="00502849" w:rsidP="00502849">
      <w:pPr>
        <w:rPr>
          <w:rFonts w:ascii="Helvetica" w:hAnsi="Helvetica"/>
          <w:sz w:val="36"/>
          <w:szCs w:val="36"/>
          <w:u w:val="single"/>
        </w:rPr>
      </w:pPr>
    </w:p>
    <w:p w14:paraId="228AAAE5" w14:textId="3F375B48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F</w:t>
      </w:r>
      <w:r w:rsidR="002962E3">
        <w:rPr>
          <w:rFonts w:ascii="Helvetica" w:hAnsi="Helvetica"/>
          <w:sz w:val="36"/>
          <w:szCs w:val="36"/>
        </w:rPr>
        <w:t xml:space="preserve"> (Hif2FJax)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</w:t>
      </w:r>
      <w:r w:rsidRPr="00B751F7">
        <w:rPr>
          <w:rFonts w:ascii="Helvetica" w:hAnsi="Helvetica"/>
          <w:sz w:val="36"/>
          <w:szCs w:val="36"/>
        </w:rPr>
        <w:t>5’-GAGAGCAGCTTCTCCTGGAA-</w:t>
      </w:r>
      <w:r w:rsidRPr="00B751F7">
        <w:rPr>
          <w:rFonts w:ascii="Helvetica" w:eastAsia="Times New Roman" w:hAnsi="Helvetica" w:cs="Times New Roman"/>
          <w:sz w:val="36"/>
          <w:szCs w:val="36"/>
        </w:rPr>
        <w:t>3’)</w:t>
      </w:r>
    </w:p>
    <w:p w14:paraId="3CCAD534" w14:textId="59B7DCC8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R</w:t>
      </w:r>
      <w:r w:rsidR="002962E3">
        <w:rPr>
          <w:rFonts w:ascii="Helvetica" w:hAnsi="Helvetica"/>
          <w:sz w:val="36"/>
          <w:szCs w:val="36"/>
        </w:rPr>
        <w:t xml:space="preserve"> (Hif2RJax)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</w:t>
      </w:r>
      <w:r w:rsidRPr="00B751F7">
        <w:rPr>
          <w:rFonts w:ascii="Helvetica" w:eastAsia="Times New Roman" w:hAnsi="Helvetica" w:cs="Times New Roman"/>
          <w:sz w:val="36"/>
          <w:szCs w:val="36"/>
        </w:rPr>
        <w:t>5’-TGTAGGCAAGGAAACCAAGG-3’)</w:t>
      </w:r>
    </w:p>
    <w:p w14:paraId="4C6206B4" w14:textId="77777777" w:rsidR="00502849" w:rsidRPr="00B751F7" w:rsidRDefault="00502849" w:rsidP="00502849">
      <w:pPr>
        <w:rPr>
          <w:rFonts w:ascii="Helvetica" w:hAnsi="Helvetica"/>
        </w:rPr>
      </w:pPr>
    </w:p>
    <w:tbl>
      <w:tblPr>
        <w:tblStyle w:val="TableGrid"/>
        <w:tblW w:w="10541" w:type="dxa"/>
        <w:jc w:val="center"/>
        <w:tblInd w:w="-324" w:type="dxa"/>
        <w:tblLook w:val="04A0" w:firstRow="1" w:lastRow="0" w:firstColumn="1" w:lastColumn="0" w:noHBand="0" w:noVBand="1"/>
      </w:tblPr>
      <w:tblGrid>
        <w:gridCol w:w="2633"/>
        <w:gridCol w:w="2640"/>
        <w:gridCol w:w="5268"/>
      </w:tblGrid>
      <w:tr w:rsidR="00502849" w:rsidRPr="00B751F7" w14:paraId="109282E4" w14:textId="77777777" w:rsidTr="004B315B">
        <w:trPr>
          <w:trHeight w:val="392"/>
          <w:jc w:val="center"/>
        </w:trPr>
        <w:tc>
          <w:tcPr>
            <w:tcW w:w="5273" w:type="dxa"/>
            <w:gridSpan w:val="2"/>
            <w:tcBorders>
              <w:right w:val="single" w:sz="48" w:space="0" w:color="auto"/>
            </w:tcBorders>
            <w:vAlign w:val="center"/>
          </w:tcPr>
          <w:p w14:paraId="67A806EC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Template (25μL per sample)</w:t>
            </w:r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341E7C47" w14:textId="3C35067B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PCR Program</w:t>
            </w:r>
            <w:r w:rsidR="00AF2D9B">
              <w:rPr>
                <w:rFonts w:ascii="Helvetica" w:hAnsi="Helvetica"/>
                <w:sz w:val="32"/>
                <w:szCs w:val="32"/>
              </w:rPr>
              <w:t>: Anthony-&gt; HIF2AJAX</w:t>
            </w:r>
          </w:p>
        </w:tc>
      </w:tr>
      <w:tr w:rsidR="00502849" w:rsidRPr="00B751F7" w14:paraId="7E0B22BE" w14:textId="77777777" w:rsidTr="004B315B">
        <w:trPr>
          <w:trHeight w:val="770"/>
          <w:jc w:val="center"/>
        </w:trPr>
        <w:tc>
          <w:tcPr>
            <w:tcW w:w="2633" w:type="dxa"/>
            <w:vAlign w:val="center"/>
          </w:tcPr>
          <w:p w14:paraId="5FB42929" w14:textId="32C7867F" w:rsidR="00502849" w:rsidRPr="00B751F7" w:rsidRDefault="00BC46D4" w:rsidP="004035F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5X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Go</w:t>
            </w:r>
            <w:r w:rsidR="00980A9A"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Buffer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1D9BFCE9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04424985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Lid Control Mode: Constant at 100°C</w:t>
            </w:r>
          </w:p>
        </w:tc>
      </w:tr>
      <w:tr w:rsidR="00502849" w:rsidRPr="00B751F7" w14:paraId="64FD3980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0C40D268" w14:textId="2BC17498" w:rsidR="00502849" w:rsidRPr="00B751F7" w:rsidRDefault="00287A61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MgCl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2DD48B2B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4DEBAA9D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1. Incubate at 94°C for 03:00</w:t>
            </w:r>
          </w:p>
        </w:tc>
      </w:tr>
      <w:tr w:rsidR="00502849" w:rsidRPr="00B751F7" w14:paraId="09C3F92A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6193D5FD" w14:textId="24020803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F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F8539BA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35048736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2. Incubate at 94°C for 00:30</w:t>
            </w:r>
          </w:p>
        </w:tc>
      </w:tr>
      <w:tr w:rsidR="00502849" w:rsidRPr="00B751F7" w14:paraId="116378FC" w14:textId="77777777" w:rsidTr="004B315B">
        <w:trPr>
          <w:trHeight w:val="377"/>
          <w:jc w:val="center"/>
        </w:trPr>
        <w:tc>
          <w:tcPr>
            <w:tcW w:w="2633" w:type="dxa"/>
            <w:vAlign w:val="center"/>
          </w:tcPr>
          <w:p w14:paraId="3E3A6BDE" w14:textId="0315723E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6248F28C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238DC8F7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3. Incubate at 59°C for 01:00</w:t>
            </w:r>
          </w:p>
        </w:tc>
      </w:tr>
      <w:tr w:rsidR="00502849" w:rsidRPr="00B751F7" w14:paraId="2F04C2E7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30251970" w14:textId="49E0454E" w:rsidR="00502849" w:rsidRPr="00B751F7" w:rsidRDefault="004B315B" w:rsidP="00502849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>4</w:t>
            </w:r>
            <w:r w:rsidR="0024236B">
              <w:rPr>
                <w:rFonts w:ascii="Helvetica" w:hAnsi="Helvetica"/>
                <w:sz w:val="32"/>
                <w:szCs w:val="32"/>
              </w:rPr>
              <w:t xml:space="preserve">0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="0024236B"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dNTPs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1A4DB8E1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32BA4563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4. Incubate at 72°C for 01:00</w:t>
            </w:r>
          </w:p>
        </w:tc>
      </w:tr>
      <w:tr w:rsidR="00502849" w:rsidRPr="00B751F7" w14:paraId="77202735" w14:textId="77777777" w:rsidTr="004B315B">
        <w:trPr>
          <w:trHeight w:val="784"/>
          <w:jc w:val="center"/>
        </w:trPr>
        <w:tc>
          <w:tcPr>
            <w:tcW w:w="2633" w:type="dxa"/>
            <w:vAlign w:val="center"/>
          </w:tcPr>
          <w:p w14:paraId="64B5ECE2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H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  <w:r w:rsidRPr="00B751F7">
              <w:rPr>
                <w:rFonts w:ascii="Helvetica" w:hAnsi="Helvetica"/>
                <w:sz w:val="32"/>
                <w:szCs w:val="32"/>
              </w:rPr>
              <w:t>O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324D998E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11.95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6608B54D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5. Cycle to step 2 for 30 more times</w:t>
            </w:r>
          </w:p>
        </w:tc>
      </w:tr>
      <w:tr w:rsidR="00502849" w:rsidRPr="00B751F7" w14:paraId="0309CC1B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278D0D19" w14:textId="7E4358A6" w:rsidR="00502849" w:rsidRPr="00B751F7" w:rsidRDefault="00980A9A" w:rsidP="007250C1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 xml:space="preserve">5 </w:t>
            </w:r>
            <w:r w:rsidR="007250C1">
              <w:rPr>
                <w:rFonts w:ascii="Helvetica" w:hAnsi="Helvetica"/>
                <w:sz w:val="32"/>
                <w:szCs w:val="32"/>
              </w:rPr>
              <w:t>U</w:t>
            </w:r>
            <w:r>
              <w:rPr>
                <w:rFonts w:ascii="Helvetica" w:hAnsi="Helvetica"/>
                <w:sz w:val="32"/>
                <w:szCs w:val="32"/>
              </w:rPr>
              <w:t>/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  <w:r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693C40D6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0.3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479039E4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6. Incubate at 72°C for 02:00</w:t>
            </w:r>
          </w:p>
        </w:tc>
      </w:tr>
      <w:tr w:rsidR="00502849" w:rsidRPr="00B751F7" w14:paraId="79DA1D5F" w14:textId="77777777" w:rsidTr="004B315B">
        <w:trPr>
          <w:trHeight w:val="406"/>
          <w:jc w:val="center"/>
        </w:trPr>
        <w:tc>
          <w:tcPr>
            <w:tcW w:w="2633" w:type="dxa"/>
            <w:vAlign w:val="center"/>
          </w:tcPr>
          <w:p w14:paraId="29E7C6FB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DNA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3BC9543E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35B19CD3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7. Incubate at 15°C forever</w:t>
            </w:r>
          </w:p>
        </w:tc>
      </w:tr>
    </w:tbl>
    <w:p w14:paraId="3FA5B3BB" w14:textId="77777777" w:rsidR="00502849" w:rsidRPr="00B751F7" w:rsidRDefault="00502849" w:rsidP="00502849">
      <w:pPr>
        <w:rPr>
          <w:rFonts w:ascii="Helvetica" w:hAnsi="Helvetica"/>
        </w:rPr>
      </w:pPr>
    </w:p>
    <w:p w14:paraId="52ECEE44" w14:textId="77777777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Example Gel</w:t>
      </w:r>
    </w:p>
    <w:p w14:paraId="667D7EAB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77714966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5019C1BE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072A8140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04AD24F5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016F8108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2DB5C1F6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30DEBABC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6BAE7E65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2033E4D0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01DDC207" w14:textId="4A577C5A" w:rsidR="00502849" w:rsidRPr="00B751F7" w:rsidRDefault="00502849" w:rsidP="00502849">
      <w:pPr>
        <w:jc w:val="center"/>
        <w:rPr>
          <w:rFonts w:ascii="Helvetica" w:hAnsi="Helvetica"/>
          <w:sz w:val="96"/>
          <w:szCs w:val="96"/>
        </w:rPr>
      </w:pPr>
      <w:r w:rsidRPr="00B751F7">
        <w:rPr>
          <w:rFonts w:ascii="Helvetica" w:hAnsi="Helvetica"/>
          <w:sz w:val="96"/>
          <w:szCs w:val="96"/>
        </w:rPr>
        <w:t>VHL</w:t>
      </w:r>
      <w:r w:rsidR="003E4652">
        <w:rPr>
          <w:rFonts w:ascii="Helvetica" w:hAnsi="Helvetica"/>
          <w:sz w:val="96"/>
          <w:szCs w:val="96"/>
        </w:rPr>
        <w:t xml:space="preserve"> </w:t>
      </w:r>
      <w:proofErr w:type="spellStart"/>
      <w:r w:rsidR="003E4652">
        <w:rPr>
          <w:rFonts w:ascii="Helvetica" w:hAnsi="Helvetica"/>
          <w:sz w:val="96"/>
          <w:szCs w:val="96"/>
        </w:rPr>
        <w:t>Flox</w:t>
      </w:r>
      <w:proofErr w:type="spellEnd"/>
    </w:p>
    <w:p w14:paraId="33693E71" w14:textId="1BA0FB4C" w:rsidR="00502849" w:rsidRPr="00980A9A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  <w:u w:val="single"/>
        </w:rPr>
        <w:t>Primers</w:t>
      </w:r>
      <w:r w:rsidR="00980A9A">
        <w:rPr>
          <w:rFonts w:ascii="Helvetica" w:hAnsi="Helvetica"/>
          <w:sz w:val="36"/>
          <w:szCs w:val="36"/>
        </w:rPr>
        <w:t xml:space="preserve"> (dilute to </w:t>
      </w:r>
      <w:r w:rsidR="00980A9A" w:rsidRPr="00B751F7">
        <w:rPr>
          <w:rFonts w:ascii="Helvetica" w:hAnsi="Helvetica"/>
          <w:sz w:val="32"/>
          <w:szCs w:val="32"/>
        </w:rPr>
        <w:t xml:space="preserve">10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from 100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stock)</w:t>
      </w:r>
    </w:p>
    <w:p w14:paraId="678D3BDC" w14:textId="77777777" w:rsidR="00502849" w:rsidRPr="00B751F7" w:rsidRDefault="00502849" w:rsidP="00502849">
      <w:pPr>
        <w:rPr>
          <w:rFonts w:ascii="Helvetica" w:hAnsi="Helvetica"/>
          <w:sz w:val="36"/>
          <w:szCs w:val="36"/>
          <w:u w:val="single"/>
        </w:rPr>
      </w:pPr>
    </w:p>
    <w:p w14:paraId="596DC675" w14:textId="19ED4387" w:rsidR="002962E3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F</w:t>
      </w:r>
      <w:r w:rsidR="002962E3">
        <w:rPr>
          <w:rFonts w:ascii="Helvetica" w:hAnsi="Helvetica"/>
          <w:sz w:val="36"/>
          <w:szCs w:val="36"/>
        </w:rPr>
        <w:t xml:space="preserve"> (VHL – 1)</w:t>
      </w:r>
      <w:r w:rsidRPr="00B751F7">
        <w:rPr>
          <w:rFonts w:ascii="Helvetica" w:hAnsi="Helvetica"/>
          <w:sz w:val="36"/>
          <w:szCs w:val="36"/>
        </w:rPr>
        <w:t xml:space="preserve">: </w:t>
      </w:r>
    </w:p>
    <w:p w14:paraId="303E4A5A" w14:textId="636354FD" w:rsidR="00502849" w:rsidRPr="00B751F7" w:rsidRDefault="002962E3" w:rsidP="00502849">
      <w:pPr>
        <w:rPr>
          <w:rFonts w:ascii="Helvetica" w:hAnsi="Helvetica"/>
          <w:sz w:val="36"/>
          <w:szCs w:val="36"/>
        </w:rPr>
      </w:pPr>
      <w:r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</w:t>
      </w:r>
      <w:r w:rsidR="00502849"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CTAGGCACCGAGCTTAGAGGTTTGCG-3′)</w:t>
      </w:r>
    </w:p>
    <w:p w14:paraId="74C0499F" w14:textId="5C9ECBD0" w:rsidR="002962E3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R</w:t>
      </w:r>
      <w:r w:rsidR="002962E3">
        <w:rPr>
          <w:rFonts w:ascii="Helvetica" w:hAnsi="Helvetica"/>
          <w:sz w:val="36"/>
          <w:szCs w:val="36"/>
        </w:rPr>
        <w:t xml:space="preserve"> (VHL – 2)</w:t>
      </w:r>
      <w:r w:rsidRPr="00B751F7">
        <w:rPr>
          <w:rFonts w:ascii="Helvetica" w:hAnsi="Helvetica"/>
          <w:sz w:val="36"/>
          <w:szCs w:val="36"/>
        </w:rPr>
        <w:t xml:space="preserve">: </w:t>
      </w:r>
    </w:p>
    <w:p w14:paraId="60B739F5" w14:textId="0FD53F31" w:rsidR="00502849" w:rsidRPr="00B751F7" w:rsidRDefault="003E4652" w:rsidP="00502849">
      <w:pPr>
        <w:rPr>
          <w:rFonts w:ascii="Helvetica" w:hAnsi="Helvetica"/>
          <w:sz w:val="36"/>
          <w:szCs w:val="36"/>
        </w:rPr>
      </w:pPr>
      <w:r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(5′-CTGACTTCCACTGATGCTTGT</w:t>
      </w:r>
      <w:r w:rsidR="00502849"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CACAG-3′)</w:t>
      </w:r>
    </w:p>
    <w:p w14:paraId="70374EFB" w14:textId="77777777" w:rsidR="00502849" w:rsidRPr="00B751F7" w:rsidRDefault="00502849" w:rsidP="00502849">
      <w:pPr>
        <w:rPr>
          <w:rFonts w:ascii="Helvetica" w:hAnsi="Helvetica"/>
        </w:rPr>
      </w:pPr>
    </w:p>
    <w:tbl>
      <w:tblPr>
        <w:tblStyle w:val="TableGrid"/>
        <w:tblW w:w="10541" w:type="dxa"/>
        <w:jc w:val="center"/>
        <w:tblInd w:w="-324" w:type="dxa"/>
        <w:tblLook w:val="04A0" w:firstRow="1" w:lastRow="0" w:firstColumn="1" w:lastColumn="0" w:noHBand="0" w:noVBand="1"/>
      </w:tblPr>
      <w:tblGrid>
        <w:gridCol w:w="2633"/>
        <w:gridCol w:w="2640"/>
        <w:gridCol w:w="5268"/>
      </w:tblGrid>
      <w:tr w:rsidR="00502849" w:rsidRPr="00B751F7" w14:paraId="7938918E" w14:textId="77777777" w:rsidTr="004B315B">
        <w:trPr>
          <w:trHeight w:val="392"/>
          <w:jc w:val="center"/>
        </w:trPr>
        <w:tc>
          <w:tcPr>
            <w:tcW w:w="5273" w:type="dxa"/>
            <w:gridSpan w:val="2"/>
            <w:tcBorders>
              <w:right w:val="single" w:sz="48" w:space="0" w:color="auto"/>
            </w:tcBorders>
            <w:vAlign w:val="center"/>
          </w:tcPr>
          <w:p w14:paraId="14DDF15E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Template (25μL per sample)</w:t>
            </w:r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21815221" w14:textId="7D1E7CCA" w:rsidR="00502849" w:rsidRPr="00B751F7" w:rsidRDefault="00502849" w:rsidP="00AF2D9B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PCR Program</w:t>
            </w:r>
            <w:r w:rsidR="00AF2D9B">
              <w:rPr>
                <w:rFonts w:ascii="Helvetica" w:hAnsi="Helvetica"/>
                <w:sz w:val="32"/>
                <w:szCs w:val="32"/>
              </w:rPr>
              <w:t>: Anthony -&gt; VHLHIF</w:t>
            </w:r>
          </w:p>
        </w:tc>
      </w:tr>
      <w:tr w:rsidR="00502849" w:rsidRPr="00B751F7" w14:paraId="54C562A2" w14:textId="77777777" w:rsidTr="004B315B">
        <w:trPr>
          <w:trHeight w:val="770"/>
          <w:jc w:val="center"/>
        </w:trPr>
        <w:tc>
          <w:tcPr>
            <w:tcW w:w="2633" w:type="dxa"/>
            <w:vAlign w:val="center"/>
          </w:tcPr>
          <w:p w14:paraId="0A34DF10" w14:textId="58307694" w:rsidR="00502849" w:rsidRPr="00B751F7" w:rsidRDefault="00BC46D4" w:rsidP="004035F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5X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Go</w:t>
            </w:r>
            <w:r w:rsidR="00980A9A"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Buffer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295E20A3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1B16CD0E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Lid Control Mode: Constant at 100°C</w:t>
            </w:r>
          </w:p>
        </w:tc>
      </w:tr>
      <w:tr w:rsidR="00502849" w:rsidRPr="00B751F7" w14:paraId="3A25746E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3365C4CF" w14:textId="42399B34" w:rsidR="00502849" w:rsidRPr="00B751F7" w:rsidRDefault="00287A61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MgCl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623BF883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31B9A616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1. Incubate at 94°C for 02:00</w:t>
            </w:r>
          </w:p>
        </w:tc>
      </w:tr>
      <w:tr w:rsidR="00502849" w:rsidRPr="00B751F7" w14:paraId="3CA94D8B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49F08304" w14:textId="23F31579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F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2ADF0F3D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4A586862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2. Incubate at 94°C for 00:50</w:t>
            </w:r>
          </w:p>
        </w:tc>
      </w:tr>
      <w:tr w:rsidR="00502849" w:rsidRPr="00B751F7" w14:paraId="6C4883C3" w14:textId="77777777" w:rsidTr="004B315B">
        <w:trPr>
          <w:trHeight w:val="377"/>
          <w:jc w:val="center"/>
        </w:trPr>
        <w:tc>
          <w:tcPr>
            <w:tcW w:w="2633" w:type="dxa"/>
            <w:vAlign w:val="center"/>
          </w:tcPr>
          <w:p w14:paraId="4610B473" w14:textId="04937B9E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09E76949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0DBED044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3. Incubate at 57°C for 00:50</w:t>
            </w:r>
          </w:p>
        </w:tc>
      </w:tr>
      <w:tr w:rsidR="00502849" w:rsidRPr="00B751F7" w14:paraId="5A357AC9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34F3BF7C" w14:textId="256FCB4F" w:rsidR="00502849" w:rsidRPr="00B751F7" w:rsidRDefault="004B315B" w:rsidP="00502849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>4</w:t>
            </w:r>
            <w:r w:rsidR="0024236B">
              <w:rPr>
                <w:rFonts w:ascii="Helvetica" w:hAnsi="Helvetica"/>
                <w:sz w:val="32"/>
                <w:szCs w:val="32"/>
              </w:rPr>
              <w:t xml:space="preserve">0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="0024236B"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dNTPs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0605C467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264C5A6B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4. Incubate at 72°C for 01:00</w:t>
            </w:r>
          </w:p>
        </w:tc>
      </w:tr>
      <w:tr w:rsidR="00502849" w:rsidRPr="00B751F7" w14:paraId="6144DB9C" w14:textId="77777777" w:rsidTr="004B315B">
        <w:trPr>
          <w:trHeight w:val="784"/>
          <w:jc w:val="center"/>
        </w:trPr>
        <w:tc>
          <w:tcPr>
            <w:tcW w:w="2633" w:type="dxa"/>
            <w:vAlign w:val="center"/>
          </w:tcPr>
          <w:p w14:paraId="50B44889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H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  <w:r w:rsidRPr="00B751F7">
              <w:rPr>
                <w:rFonts w:ascii="Helvetica" w:hAnsi="Helvetica"/>
                <w:sz w:val="32"/>
                <w:szCs w:val="32"/>
              </w:rPr>
              <w:t>O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2F4F8F9B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12.45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1A44ED00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5. Cycle to step 2 for 36 more times</w:t>
            </w:r>
          </w:p>
        </w:tc>
      </w:tr>
      <w:tr w:rsidR="00502849" w:rsidRPr="00B751F7" w14:paraId="2EEE44FD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29A9DBDF" w14:textId="2E8C9E3F" w:rsidR="00502849" w:rsidRPr="00B751F7" w:rsidRDefault="00980A9A" w:rsidP="007250C1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 xml:space="preserve">5 </w:t>
            </w:r>
            <w:r w:rsidR="007250C1">
              <w:rPr>
                <w:rFonts w:ascii="Helvetica" w:hAnsi="Helvetica"/>
                <w:sz w:val="32"/>
                <w:szCs w:val="32"/>
              </w:rPr>
              <w:t>U</w:t>
            </w:r>
            <w:r>
              <w:rPr>
                <w:rFonts w:ascii="Helvetica" w:hAnsi="Helvetica"/>
                <w:sz w:val="32"/>
                <w:szCs w:val="32"/>
              </w:rPr>
              <w:t>/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  <w:r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464B893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0.3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vMerge w:val="restart"/>
            <w:tcBorders>
              <w:left w:val="single" w:sz="48" w:space="0" w:color="auto"/>
            </w:tcBorders>
            <w:vAlign w:val="center"/>
          </w:tcPr>
          <w:p w14:paraId="5709D2F1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6. Incubate at 25°C forever</w:t>
            </w:r>
          </w:p>
        </w:tc>
      </w:tr>
      <w:tr w:rsidR="00502849" w:rsidRPr="00B751F7" w14:paraId="49CF4F0D" w14:textId="77777777" w:rsidTr="004B315B">
        <w:trPr>
          <w:trHeight w:val="406"/>
          <w:jc w:val="center"/>
        </w:trPr>
        <w:tc>
          <w:tcPr>
            <w:tcW w:w="2633" w:type="dxa"/>
            <w:vAlign w:val="center"/>
          </w:tcPr>
          <w:p w14:paraId="05D964CC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DNA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FFC9323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vMerge/>
            <w:tcBorders>
              <w:left w:val="single" w:sz="48" w:space="0" w:color="auto"/>
            </w:tcBorders>
            <w:vAlign w:val="center"/>
          </w:tcPr>
          <w:p w14:paraId="17A5AC4A" w14:textId="77777777" w:rsidR="00502849" w:rsidRPr="00B751F7" w:rsidRDefault="00502849" w:rsidP="00502849">
            <w:pPr>
              <w:rPr>
                <w:sz w:val="32"/>
                <w:szCs w:val="32"/>
              </w:rPr>
            </w:pPr>
          </w:p>
        </w:tc>
      </w:tr>
    </w:tbl>
    <w:p w14:paraId="31187A18" w14:textId="77777777" w:rsidR="00502849" w:rsidRPr="00B751F7" w:rsidRDefault="00502849" w:rsidP="00502849">
      <w:pPr>
        <w:rPr>
          <w:rFonts w:ascii="Helvetica" w:hAnsi="Helvetica"/>
        </w:rPr>
      </w:pPr>
    </w:p>
    <w:p w14:paraId="1310B26E" w14:textId="77777777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Example Gel</w:t>
      </w:r>
    </w:p>
    <w:p w14:paraId="0299D2EC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623D5A9C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66C9F953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6D6ED026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4F342A54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18F8C9CB" w14:textId="77777777" w:rsidR="00502849" w:rsidRDefault="00502849" w:rsidP="00B7290A">
      <w:pPr>
        <w:rPr>
          <w:rFonts w:ascii="Helvetica" w:hAnsi="Helvetica"/>
          <w:sz w:val="36"/>
          <w:szCs w:val="36"/>
        </w:rPr>
      </w:pPr>
    </w:p>
    <w:p w14:paraId="41D8519F" w14:textId="77777777" w:rsidR="002962E3" w:rsidRPr="00B751F7" w:rsidRDefault="002962E3" w:rsidP="00B7290A">
      <w:pPr>
        <w:rPr>
          <w:rFonts w:ascii="Helvetica" w:hAnsi="Helvetica"/>
          <w:sz w:val="36"/>
          <w:szCs w:val="36"/>
        </w:rPr>
      </w:pPr>
    </w:p>
    <w:p w14:paraId="1B622C8B" w14:textId="77777777" w:rsidR="00502849" w:rsidRPr="00B751F7" w:rsidRDefault="00502849" w:rsidP="00502849">
      <w:pPr>
        <w:jc w:val="center"/>
        <w:rPr>
          <w:rFonts w:ascii="Helvetica" w:hAnsi="Helvetica"/>
          <w:sz w:val="96"/>
          <w:szCs w:val="96"/>
        </w:rPr>
      </w:pPr>
      <w:proofErr w:type="spellStart"/>
      <w:proofErr w:type="gramStart"/>
      <w:r w:rsidRPr="00B751F7">
        <w:rPr>
          <w:rFonts w:ascii="Helvetica" w:hAnsi="Helvetica"/>
          <w:sz w:val="96"/>
          <w:szCs w:val="96"/>
        </w:rPr>
        <w:t>dLck</w:t>
      </w:r>
      <w:proofErr w:type="spellEnd"/>
      <w:proofErr w:type="gramEnd"/>
      <w:r w:rsidRPr="00B751F7">
        <w:rPr>
          <w:rFonts w:ascii="Helvetica" w:hAnsi="Helvetica"/>
          <w:sz w:val="96"/>
          <w:szCs w:val="96"/>
        </w:rPr>
        <w:t xml:space="preserve"> </w:t>
      </w:r>
      <w:proofErr w:type="spellStart"/>
      <w:r w:rsidRPr="00B751F7">
        <w:rPr>
          <w:rFonts w:ascii="Helvetica" w:hAnsi="Helvetica"/>
          <w:sz w:val="96"/>
          <w:szCs w:val="96"/>
        </w:rPr>
        <w:t>cre</w:t>
      </w:r>
      <w:proofErr w:type="spellEnd"/>
    </w:p>
    <w:p w14:paraId="20538207" w14:textId="552DF454" w:rsidR="00502849" w:rsidRPr="00980A9A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  <w:u w:val="single"/>
        </w:rPr>
        <w:t>Primers</w:t>
      </w:r>
      <w:r w:rsidR="00980A9A">
        <w:rPr>
          <w:rFonts w:ascii="Helvetica" w:hAnsi="Helvetica"/>
          <w:sz w:val="36"/>
          <w:szCs w:val="36"/>
        </w:rPr>
        <w:t xml:space="preserve"> (dilute to </w:t>
      </w:r>
      <w:r w:rsidR="00980A9A" w:rsidRPr="00B751F7">
        <w:rPr>
          <w:rFonts w:ascii="Helvetica" w:hAnsi="Helvetica"/>
          <w:sz w:val="32"/>
          <w:szCs w:val="32"/>
        </w:rPr>
        <w:t xml:space="preserve">10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from 100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stock)</w:t>
      </w:r>
    </w:p>
    <w:p w14:paraId="3EAFFC7E" w14:textId="77777777" w:rsidR="00502849" w:rsidRPr="00B751F7" w:rsidRDefault="00502849" w:rsidP="00502849">
      <w:pPr>
        <w:rPr>
          <w:rFonts w:ascii="Helvetica" w:hAnsi="Helvetica"/>
          <w:sz w:val="36"/>
          <w:szCs w:val="36"/>
          <w:u w:val="single"/>
        </w:rPr>
      </w:pPr>
    </w:p>
    <w:p w14:paraId="00763F3A" w14:textId="2B989228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F</w:t>
      </w:r>
      <w:r w:rsidR="002962E3">
        <w:rPr>
          <w:rFonts w:ascii="Helvetica" w:hAnsi="Helvetica"/>
          <w:sz w:val="36"/>
          <w:szCs w:val="36"/>
        </w:rPr>
        <w:t xml:space="preserve"> (</w:t>
      </w:r>
      <w:proofErr w:type="spellStart"/>
      <w:r w:rsidR="002962E3">
        <w:rPr>
          <w:rFonts w:ascii="Helvetica" w:hAnsi="Helvetica"/>
          <w:sz w:val="36"/>
          <w:szCs w:val="36"/>
        </w:rPr>
        <w:t>dlck</w:t>
      </w:r>
      <w:proofErr w:type="spellEnd"/>
      <w:r w:rsidR="002962E3">
        <w:rPr>
          <w:rFonts w:ascii="Helvetica" w:hAnsi="Helvetica"/>
          <w:sz w:val="36"/>
          <w:szCs w:val="36"/>
        </w:rPr>
        <w:t xml:space="preserve"> </w:t>
      </w:r>
      <w:proofErr w:type="spellStart"/>
      <w:r w:rsidR="002962E3">
        <w:rPr>
          <w:rFonts w:ascii="Helvetica" w:hAnsi="Helvetica"/>
          <w:sz w:val="36"/>
          <w:szCs w:val="36"/>
        </w:rPr>
        <w:t>Cre</w:t>
      </w:r>
      <w:proofErr w:type="spellEnd"/>
      <w:r w:rsidR="002962E3">
        <w:rPr>
          <w:rFonts w:ascii="Helvetica" w:hAnsi="Helvetica"/>
          <w:sz w:val="36"/>
          <w:szCs w:val="36"/>
        </w:rPr>
        <w:t xml:space="preserve"> F)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</w:t>
      </w:r>
      <w:r w:rsidR="00BC46D4"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ATGGTGCCCAAGAAGAAGAG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-3′)</w:t>
      </w:r>
    </w:p>
    <w:p w14:paraId="53643231" w14:textId="172BE512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R</w:t>
      </w:r>
      <w:r w:rsidR="002962E3">
        <w:rPr>
          <w:rFonts w:ascii="Helvetica" w:hAnsi="Helvetica"/>
          <w:sz w:val="36"/>
          <w:szCs w:val="36"/>
        </w:rPr>
        <w:t xml:space="preserve"> (</w:t>
      </w:r>
      <w:proofErr w:type="spellStart"/>
      <w:r w:rsidR="002962E3">
        <w:rPr>
          <w:rFonts w:ascii="Helvetica" w:hAnsi="Helvetica"/>
          <w:sz w:val="36"/>
          <w:szCs w:val="36"/>
        </w:rPr>
        <w:t>dlck</w:t>
      </w:r>
      <w:proofErr w:type="spellEnd"/>
      <w:r w:rsidR="002962E3">
        <w:rPr>
          <w:rFonts w:ascii="Helvetica" w:hAnsi="Helvetica"/>
          <w:sz w:val="36"/>
          <w:szCs w:val="36"/>
        </w:rPr>
        <w:t xml:space="preserve"> </w:t>
      </w:r>
      <w:proofErr w:type="spellStart"/>
      <w:r w:rsidR="002962E3">
        <w:rPr>
          <w:rFonts w:ascii="Helvetica" w:hAnsi="Helvetica"/>
          <w:sz w:val="36"/>
          <w:szCs w:val="36"/>
        </w:rPr>
        <w:t>Cre</w:t>
      </w:r>
      <w:proofErr w:type="spellEnd"/>
      <w:r w:rsidR="002962E3">
        <w:rPr>
          <w:rFonts w:ascii="Helvetica" w:hAnsi="Helvetica"/>
          <w:sz w:val="36"/>
          <w:szCs w:val="36"/>
        </w:rPr>
        <w:t xml:space="preserve"> R)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</w:t>
      </w:r>
      <w:r w:rsidR="00BC46D4"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CAGGTGCTGTTGGATGGTCT</w:t>
      </w:r>
      <w:r w:rsidR="003E4652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-3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′)</w:t>
      </w:r>
    </w:p>
    <w:p w14:paraId="45E65C64" w14:textId="77777777" w:rsidR="00502849" w:rsidRPr="00B751F7" w:rsidRDefault="00502849" w:rsidP="00502849">
      <w:pPr>
        <w:rPr>
          <w:rFonts w:ascii="Helvetica" w:hAnsi="Helvetica"/>
        </w:rPr>
      </w:pPr>
    </w:p>
    <w:tbl>
      <w:tblPr>
        <w:tblStyle w:val="TableGrid"/>
        <w:tblW w:w="10541" w:type="dxa"/>
        <w:jc w:val="center"/>
        <w:tblInd w:w="-324" w:type="dxa"/>
        <w:tblLook w:val="04A0" w:firstRow="1" w:lastRow="0" w:firstColumn="1" w:lastColumn="0" w:noHBand="0" w:noVBand="1"/>
      </w:tblPr>
      <w:tblGrid>
        <w:gridCol w:w="2633"/>
        <w:gridCol w:w="2640"/>
        <w:gridCol w:w="5268"/>
      </w:tblGrid>
      <w:tr w:rsidR="00502849" w:rsidRPr="00B751F7" w14:paraId="6C81911A" w14:textId="77777777" w:rsidTr="004B315B">
        <w:trPr>
          <w:trHeight w:val="392"/>
          <w:jc w:val="center"/>
        </w:trPr>
        <w:tc>
          <w:tcPr>
            <w:tcW w:w="5273" w:type="dxa"/>
            <w:gridSpan w:val="2"/>
            <w:tcBorders>
              <w:right w:val="single" w:sz="48" w:space="0" w:color="auto"/>
            </w:tcBorders>
            <w:vAlign w:val="center"/>
          </w:tcPr>
          <w:p w14:paraId="31733E6C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Template (25μL per sample)</w:t>
            </w:r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2D2E83C3" w14:textId="2A4105E5" w:rsidR="00502849" w:rsidRPr="00B751F7" w:rsidRDefault="00502849" w:rsidP="00AF2D9B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PCR Program</w:t>
            </w:r>
            <w:r w:rsidR="00AF2D9B">
              <w:rPr>
                <w:rFonts w:ascii="Helvetica" w:hAnsi="Helvetica"/>
                <w:sz w:val="32"/>
                <w:szCs w:val="32"/>
              </w:rPr>
              <w:t>: Anthony: DLCKCRE</w:t>
            </w:r>
          </w:p>
        </w:tc>
      </w:tr>
      <w:tr w:rsidR="00502849" w:rsidRPr="00B751F7" w14:paraId="1CADBAA8" w14:textId="77777777" w:rsidTr="004B315B">
        <w:trPr>
          <w:trHeight w:val="770"/>
          <w:jc w:val="center"/>
        </w:trPr>
        <w:tc>
          <w:tcPr>
            <w:tcW w:w="2633" w:type="dxa"/>
            <w:vAlign w:val="center"/>
          </w:tcPr>
          <w:p w14:paraId="41A8744D" w14:textId="38884330" w:rsidR="00502849" w:rsidRPr="00B751F7" w:rsidRDefault="00BC46D4" w:rsidP="004035F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5X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Go</w:t>
            </w:r>
            <w:r w:rsidR="00980A9A"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Buffer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6829080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09EE793C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Lid Control Mode: Constant at 100°C</w:t>
            </w:r>
          </w:p>
        </w:tc>
      </w:tr>
      <w:tr w:rsidR="00502849" w:rsidRPr="00B751F7" w14:paraId="6EA40C36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4FDE79ED" w14:textId="37ABEBC6" w:rsidR="00502849" w:rsidRPr="00B751F7" w:rsidRDefault="00287A61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MgCl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24F84A19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3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643F621E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1. Incubate at 94°C for 02:00</w:t>
            </w:r>
          </w:p>
        </w:tc>
      </w:tr>
      <w:tr w:rsidR="00502849" w:rsidRPr="00B751F7" w14:paraId="0322633E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2675625D" w14:textId="686762A9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F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004B4F3F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642BE5F9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2. Incubate at 94°C for 00:15</w:t>
            </w:r>
          </w:p>
        </w:tc>
      </w:tr>
      <w:tr w:rsidR="00502849" w:rsidRPr="00B751F7" w14:paraId="6CE43829" w14:textId="77777777" w:rsidTr="004B315B">
        <w:trPr>
          <w:trHeight w:val="377"/>
          <w:jc w:val="center"/>
        </w:trPr>
        <w:tc>
          <w:tcPr>
            <w:tcW w:w="2633" w:type="dxa"/>
            <w:vAlign w:val="center"/>
          </w:tcPr>
          <w:p w14:paraId="594604F5" w14:textId="1D6508DC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6E391720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1F391B97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3. Incubate at 60°C for 00:15</w:t>
            </w:r>
          </w:p>
        </w:tc>
      </w:tr>
      <w:tr w:rsidR="00502849" w:rsidRPr="00B751F7" w14:paraId="10963AAD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0A4B619A" w14:textId="7B3BA837" w:rsidR="00502849" w:rsidRPr="00B751F7" w:rsidRDefault="004B315B" w:rsidP="00502849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>4</w:t>
            </w:r>
            <w:r w:rsidR="0024236B">
              <w:rPr>
                <w:rFonts w:ascii="Helvetica" w:hAnsi="Helvetica"/>
                <w:sz w:val="32"/>
                <w:szCs w:val="32"/>
              </w:rPr>
              <w:t xml:space="preserve">0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="0024236B"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dNTPs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08EC0938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622A6CA1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4. Incubate at 72°C for 00:20</w:t>
            </w:r>
          </w:p>
        </w:tc>
      </w:tr>
      <w:tr w:rsidR="00502849" w:rsidRPr="00B751F7" w14:paraId="6FC6208C" w14:textId="77777777" w:rsidTr="004B315B">
        <w:trPr>
          <w:trHeight w:val="784"/>
          <w:jc w:val="center"/>
        </w:trPr>
        <w:tc>
          <w:tcPr>
            <w:tcW w:w="2633" w:type="dxa"/>
            <w:vAlign w:val="center"/>
          </w:tcPr>
          <w:p w14:paraId="6E55BEAF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H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  <w:r w:rsidRPr="00B751F7">
              <w:rPr>
                <w:rFonts w:ascii="Helvetica" w:hAnsi="Helvetica"/>
                <w:sz w:val="32"/>
                <w:szCs w:val="32"/>
              </w:rPr>
              <w:t>O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6A81367C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13.95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7A141713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5. Cycle to step 2 for 34 more times</w:t>
            </w:r>
          </w:p>
        </w:tc>
      </w:tr>
      <w:tr w:rsidR="00502849" w:rsidRPr="00B751F7" w14:paraId="6BDF2CBA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1EDB8363" w14:textId="418D6BE5" w:rsidR="00502849" w:rsidRPr="00B751F7" w:rsidRDefault="00980A9A" w:rsidP="007250C1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 xml:space="preserve">5 </w:t>
            </w:r>
            <w:r w:rsidR="007250C1">
              <w:rPr>
                <w:rFonts w:ascii="Helvetica" w:hAnsi="Helvetica"/>
                <w:sz w:val="32"/>
                <w:szCs w:val="32"/>
              </w:rPr>
              <w:t>U</w:t>
            </w:r>
            <w:r>
              <w:rPr>
                <w:rFonts w:ascii="Helvetica" w:hAnsi="Helvetica"/>
                <w:sz w:val="32"/>
                <w:szCs w:val="32"/>
              </w:rPr>
              <w:t>/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  <w:r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664C2F6D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0.3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vMerge w:val="restart"/>
            <w:tcBorders>
              <w:left w:val="single" w:sz="48" w:space="0" w:color="auto"/>
            </w:tcBorders>
            <w:vAlign w:val="center"/>
          </w:tcPr>
          <w:p w14:paraId="13C446DC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6. Incubate at 72°C for 07:00</w:t>
            </w:r>
          </w:p>
        </w:tc>
      </w:tr>
      <w:tr w:rsidR="00502849" w:rsidRPr="00B751F7" w14:paraId="128C020C" w14:textId="77777777" w:rsidTr="004B315B">
        <w:trPr>
          <w:trHeight w:val="406"/>
          <w:jc w:val="center"/>
        </w:trPr>
        <w:tc>
          <w:tcPr>
            <w:tcW w:w="2633" w:type="dxa"/>
            <w:vAlign w:val="center"/>
          </w:tcPr>
          <w:p w14:paraId="6BC3CE5C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DNA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51D083C0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vMerge/>
            <w:tcBorders>
              <w:left w:val="single" w:sz="48" w:space="0" w:color="auto"/>
            </w:tcBorders>
            <w:vAlign w:val="center"/>
          </w:tcPr>
          <w:p w14:paraId="475B3EFB" w14:textId="77777777" w:rsidR="00502849" w:rsidRPr="00B751F7" w:rsidRDefault="00502849" w:rsidP="00502849">
            <w:pPr>
              <w:rPr>
                <w:sz w:val="32"/>
                <w:szCs w:val="32"/>
              </w:rPr>
            </w:pPr>
          </w:p>
        </w:tc>
      </w:tr>
    </w:tbl>
    <w:p w14:paraId="20373830" w14:textId="77777777" w:rsidR="00502849" w:rsidRPr="00B751F7" w:rsidRDefault="00502849" w:rsidP="00502849">
      <w:pPr>
        <w:rPr>
          <w:rFonts w:ascii="Helvetica" w:hAnsi="Helvetica"/>
        </w:rPr>
      </w:pPr>
    </w:p>
    <w:p w14:paraId="01735B43" w14:textId="77777777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Example Gel</w:t>
      </w:r>
    </w:p>
    <w:p w14:paraId="4180DA4E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0743A853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499D29C1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2D57B465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18B05405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3F9408AD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2D1DABEA" w14:textId="77777777" w:rsidR="00502849" w:rsidRPr="00B751F7" w:rsidRDefault="00502849" w:rsidP="00B7290A">
      <w:pPr>
        <w:rPr>
          <w:rFonts w:ascii="Helvetica" w:hAnsi="Helvetica"/>
          <w:sz w:val="36"/>
          <w:szCs w:val="36"/>
        </w:rPr>
      </w:pPr>
    </w:p>
    <w:p w14:paraId="29438D89" w14:textId="77777777" w:rsidR="00502849" w:rsidRDefault="00502849" w:rsidP="00B7290A">
      <w:pPr>
        <w:rPr>
          <w:rFonts w:ascii="Helvetica" w:hAnsi="Helvetica"/>
          <w:sz w:val="36"/>
          <w:szCs w:val="36"/>
        </w:rPr>
      </w:pPr>
    </w:p>
    <w:p w14:paraId="09FFA388" w14:textId="77777777" w:rsidR="002962E3" w:rsidRPr="00B751F7" w:rsidRDefault="002962E3" w:rsidP="00B7290A">
      <w:pPr>
        <w:rPr>
          <w:rFonts w:ascii="Helvetica" w:hAnsi="Helvetica"/>
          <w:sz w:val="36"/>
          <w:szCs w:val="36"/>
        </w:rPr>
      </w:pPr>
    </w:p>
    <w:p w14:paraId="1F999BBC" w14:textId="573718FC" w:rsidR="00502849" w:rsidRPr="00B751F7" w:rsidRDefault="00287A61" w:rsidP="00502849">
      <w:pPr>
        <w:jc w:val="center"/>
        <w:rPr>
          <w:rFonts w:ascii="Helvetica" w:hAnsi="Helvetica"/>
          <w:sz w:val="96"/>
          <w:szCs w:val="96"/>
        </w:rPr>
      </w:pPr>
      <w:r w:rsidRPr="00B751F7">
        <w:rPr>
          <w:rFonts w:ascii="Helvetica" w:hAnsi="Helvetica"/>
          <w:sz w:val="96"/>
          <w:szCs w:val="96"/>
        </w:rPr>
        <w:t>C</w:t>
      </w:r>
      <w:r w:rsidR="003E4652">
        <w:rPr>
          <w:rFonts w:ascii="Helvetica" w:hAnsi="Helvetica"/>
          <w:sz w:val="96"/>
          <w:szCs w:val="96"/>
        </w:rPr>
        <w:t>D</w:t>
      </w:r>
      <w:r w:rsidR="00BC46D4" w:rsidRPr="00B751F7">
        <w:rPr>
          <w:rFonts w:ascii="Helvetica" w:hAnsi="Helvetica"/>
          <w:sz w:val="96"/>
          <w:szCs w:val="96"/>
        </w:rPr>
        <w:t xml:space="preserve">4 </w:t>
      </w:r>
      <w:proofErr w:type="spellStart"/>
      <w:r w:rsidR="00BC46D4" w:rsidRPr="00B751F7">
        <w:rPr>
          <w:rFonts w:ascii="Helvetica" w:hAnsi="Helvetica"/>
          <w:sz w:val="96"/>
          <w:szCs w:val="96"/>
        </w:rPr>
        <w:t>cre</w:t>
      </w:r>
      <w:proofErr w:type="spellEnd"/>
    </w:p>
    <w:p w14:paraId="62F84DE7" w14:textId="37A443CE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  <w:u w:val="single"/>
        </w:rPr>
        <w:t>Primers</w:t>
      </w:r>
      <w:r w:rsidR="00287A61" w:rsidRPr="00B751F7">
        <w:rPr>
          <w:rFonts w:ascii="Helvetica" w:hAnsi="Helvetica"/>
          <w:sz w:val="36"/>
          <w:szCs w:val="36"/>
          <w:u w:val="single"/>
        </w:rPr>
        <w:t xml:space="preserve"> </w:t>
      </w:r>
      <w:r w:rsidR="00980A9A">
        <w:rPr>
          <w:rFonts w:ascii="Helvetica" w:hAnsi="Helvetica"/>
          <w:sz w:val="36"/>
          <w:szCs w:val="36"/>
        </w:rPr>
        <w:t xml:space="preserve">(dilute to </w:t>
      </w:r>
      <w:r w:rsidR="00980A9A" w:rsidRPr="00B751F7">
        <w:rPr>
          <w:rFonts w:ascii="Helvetica" w:hAnsi="Helvetica"/>
          <w:sz w:val="32"/>
          <w:szCs w:val="32"/>
        </w:rPr>
        <w:t xml:space="preserve">10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from 100 </w:t>
      </w:r>
      <w:proofErr w:type="spellStart"/>
      <w:r w:rsidR="00980A9A" w:rsidRPr="00B751F7">
        <w:rPr>
          <w:rFonts w:ascii="Helvetica" w:hAnsi="Helvetica"/>
          <w:sz w:val="32"/>
          <w:szCs w:val="32"/>
        </w:rPr>
        <w:t>μM</w:t>
      </w:r>
      <w:proofErr w:type="spellEnd"/>
      <w:r w:rsidR="00980A9A">
        <w:rPr>
          <w:rFonts w:ascii="Helvetica" w:hAnsi="Helvetica"/>
          <w:sz w:val="32"/>
          <w:szCs w:val="32"/>
        </w:rPr>
        <w:t xml:space="preserve"> stock)</w:t>
      </w:r>
    </w:p>
    <w:p w14:paraId="6AD18DDD" w14:textId="2695A90D" w:rsidR="00502849" w:rsidRDefault="00287A61" w:rsidP="00502849">
      <w:pPr>
        <w:rPr>
          <w:rFonts w:ascii="Helvetica" w:hAnsi="Helvetica"/>
        </w:rPr>
      </w:pPr>
      <w:r w:rsidRPr="00B751F7">
        <w:rPr>
          <w:rFonts w:ascii="Helvetica" w:hAnsi="Helvetica"/>
        </w:rPr>
        <w:t xml:space="preserve">*Note: PLZF primers used in place of cd4 </w:t>
      </w:r>
      <w:proofErr w:type="spellStart"/>
      <w:r w:rsidRPr="00B751F7">
        <w:rPr>
          <w:rFonts w:ascii="Helvetica" w:hAnsi="Helvetica"/>
        </w:rPr>
        <w:t>cre</w:t>
      </w:r>
      <w:proofErr w:type="spellEnd"/>
      <w:r w:rsidRPr="00B751F7">
        <w:rPr>
          <w:rFonts w:ascii="Helvetica" w:hAnsi="Helvetica"/>
        </w:rPr>
        <w:t xml:space="preserve"> primers*</w:t>
      </w:r>
    </w:p>
    <w:p w14:paraId="7D21B945" w14:textId="77777777" w:rsidR="00287A61" w:rsidRDefault="00287A61" w:rsidP="00502849">
      <w:pPr>
        <w:rPr>
          <w:rFonts w:ascii="Helvetica" w:hAnsi="Helvetica"/>
        </w:rPr>
      </w:pPr>
    </w:p>
    <w:p w14:paraId="33CA1991" w14:textId="6B43A072" w:rsidR="00980A9A" w:rsidRPr="00B751F7" w:rsidRDefault="00980A9A" w:rsidP="00502849">
      <w:pPr>
        <w:rPr>
          <w:rFonts w:ascii="Helvetica" w:hAnsi="Helvetica"/>
        </w:rPr>
      </w:pPr>
      <w:r>
        <w:rPr>
          <w:rFonts w:ascii="Helvetica" w:hAnsi="Helvetica"/>
        </w:rPr>
        <w:t>Below are the PLZF primer sequences</w:t>
      </w:r>
    </w:p>
    <w:p w14:paraId="043C51DF" w14:textId="2F315087" w:rsidR="00502849" w:rsidRPr="00B751F7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F</w:t>
      </w:r>
      <w:r w:rsidR="002962E3">
        <w:rPr>
          <w:rFonts w:ascii="Helvetica" w:hAnsi="Helvetica"/>
          <w:sz w:val="36"/>
          <w:szCs w:val="36"/>
        </w:rPr>
        <w:t xml:space="preserve"> (PLZF </w:t>
      </w:r>
      <w:proofErr w:type="spellStart"/>
      <w:r w:rsidR="002962E3">
        <w:rPr>
          <w:rFonts w:ascii="Helvetica" w:hAnsi="Helvetica"/>
          <w:sz w:val="36"/>
          <w:szCs w:val="36"/>
        </w:rPr>
        <w:t>Cre</w:t>
      </w:r>
      <w:proofErr w:type="spellEnd"/>
      <w:r w:rsidR="002962E3">
        <w:rPr>
          <w:rFonts w:ascii="Helvetica" w:hAnsi="Helvetica"/>
          <w:sz w:val="36"/>
          <w:szCs w:val="36"/>
        </w:rPr>
        <w:t xml:space="preserve"> F)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</w:t>
      </w:r>
      <w:r w:rsidR="00BC46D4"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CGATGCAACGAGTGATGA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-3′)</w:t>
      </w:r>
    </w:p>
    <w:p w14:paraId="191D91C9" w14:textId="11EB26C2" w:rsidR="00502849" w:rsidRPr="00B751F7" w:rsidRDefault="00502849" w:rsidP="00502849">
      <w:pPr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</w:pPr>
      <w:r w:rsidRPr="00B751F7">
        <w:rPr>
          <w:rFonts w:ascii="Helvetica" w:hAnsi="Helvetica"/>
          <w:sz w:val="36"/>
          <w:szCs w:val="36"/>
        </w:rPr>
        <w:t>R</w:t>
      </w:r>
      <w:r w:rsidR="002962E3">
        <w:rPr>
          <w:rFonts w:ascii="Helvetica" w:hAnsi="Helvetica"/>
          <w:sz w:val="36"/>
          <w:szCs w:val="36"/>
        </w:rPr>
        <w:t xml:space="preserve"> (PLZF </w:t>
      </w:r>
      <w:proofErr w:type="spellStart"/>
      <w:r w:rsidR="002962E3">
        <w:rPr>
          <w:rFonts w:ascii="Helvetica" w:hAnsi="Helvetica"/>
          <w:sz w:val="36"/>
          <w:szCs w:val="36"/>
        </w:rPr>
        <w:t>Cre</w:t>
      </w:r>
      <w:proofErr w:type="spellEnd"/>
      <w:r w:rsidR="002962E3">
        <w:rPr>
          <w:rFonts w:ascii="Helvetica" w:hAnsi="Helvetica"/>
          <w:sz w:val="36"/>
          <w:szCs w:val="36"/>
        </w:rPr>
        <w:t xml:space="preserve"> R)</w:t>
      </w:r>
      <w:r w:rsidRPr="00B751F7">
        <w:rPr>
          <w:rFonts w:ascii="Helvetica" w:hAnsi="Helvetica"/>
          <w:sz w:val="36"/>
          <w:szCs w:val="36"/>
        </w:rPr>
        <w:t xml:space="preserve">: 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(5′-</w:t>
      </w:r>
      <w:r w:rsidR="00BC46D4"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ATCGCTCGACCAGTTTAGT</w:t>
      </w:r>
      <w:r w:rsidRPr="00B751F7">
        <w:rPr>
          <w:rFonts w:ascii="Helvetica" w:eastAsia="Times New Roman" w:hAnsi="Helvetica" w:cs="Lucida Sans Unicode"/>
          <w:color w:val="403838"/>
          <w:sz w:val="36"/>
          <w:szCs w:val="36"/>
          <w:shd w:val="clear" w:color="auto" w:fill="FFFFFF"/>
        </w:rPr>
        <w:t>-3′)</w:t>
      </w:r>
    </w:p>
    <w:p w14:paraId="38B583FF" w14:textId="77777777" w:rsidR="00287A61" w:rsidRPr="00B751F7" w:rsidRDefault="00287A61" w:rsidP="00502849">
      <w:pPr>
        <w:rPr>
          <w:rFonts w:ascii="Helvetica" w:hAnsi="Helvetica"/>
          <w:sz w:val="36"/>
          <w:szCs w:val="36"/>
        </w:rPr>
      </w:pPr>
    </w:p>
    <w:p w14:paraId="1E6E8139" w14:textId="77777777" w:rsidR="00502849" w:rsidRPr="00B751F7" w:rsidRDefault="00502849" w:rsidP="00502849">
      <w:pPr>
        <w:rPr>
          <w:rFonts w:ascii="Helvetica" w:hAnsi="Helvetica"/>
        </w:rPr>
      </w:pPr>
    </w:p>
    <w:tbl>
      <w:tblPr>
        <w:tblStyle w:val="TableGrid"/>
        <w:tblW w:w="10541" w:type="dxa"/>
        <w:jc w:val="center"/>
        <w:tblInd w:w="-324" w:type="dxa"/>
        <w:tblLook w:val="04A0" w:firstRow="1" w:lastRow="0" w:firstColumn="1" w:lastColumn="0" w:noHBand="0" w:noVBand="1"/>
      </w:tblPr>
      <w:tblGrid>
        <w:gridCol w:w="2633"/>
        <w:gridCol w:w="2640"/>
        <w:gridCol w:w="5268"/>
      </w:tblGrid>
      <w:tr w:rsidR="00502849" w:rsidRPr="00B751F7" w14:paraId="177925BF" w14:textId="77777777" w:rsidTr="004B315B">
        <w:trPr>
          <w:trHeight w:val="392"/>
          <w:jc w:val="center"/>
        </w:trPr>
        <w:tc>
          <w:tcPr>
            <w:tcW w:w="5273" w:type="dxa"/>
            <w:gridSpan w:val="2"/>
            <w:tcBorders>
              <w:right w:val="single" w:sz="48" w:space="0" w:color="auto"/>
            </w:tcBorders>
            <w:vAlign w:val="center"/>
          </w:tcPr>
          <w:p w14:paraId="106019D6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Template (25μL per sample)</w:t>
            </w:r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51CBEE13" w14:textId="214D9E24" w:rsidR="00502849" w:rsidRPr="00B751F7" w:rsidRDefault="00502849" w:rsidP="00AF2D9B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PCR Program</w:t>
            </w:r>
            <w:r w:rsidR="00AF2D9B">
              <w:rPr>
                <w:rFonts w:ascii="Helvetica" w:hAnsi="Helvetica"/>
                <w:sz w:val="32"/>
                <w:szCs w:val="32"/>
              </w:rPr>
              <w:t>: Anthony-&gt; PLZF_ CRE</w:t>
            </w:r>
            <w:bookmarkStart w:id="0" w:name="_GoBack"/>
            <w:bookmarkEnd w:id="0"/>
          </w:p>
        </w:tc>
      </w:tr>
      <w:tr w:rsidR="00502849" w:rsidRPr="00B751F7" w14:paraId="47415D0E" w14:textId="77777777" w:rsidTr="004B315B">
        <w:trPr>
          <w:trHeight w:val="770"/>
          <w:jc w:val="center"/>
        </w:trPr>
        <w:tc>
          <w:tcPr>
            <w:tcW w:w="2633" w:type="dxa"/>
            <w:vAlign w:val="center"/>
          </w:tcPr>
          <w:p w14:paraId="1DA9D7DF" w14:textId="6549C5E5" w:rsidR="00502849" w:rsidRPr="00B751F7" w:rsidRDefault="00502849" w:rsidP="004035F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5X </w:t>
            </w:r>
            <w:proofErr w:type="spellStart"/>
            <w:r w:rsidR="00BC46D4" w:rsidRPr="00B751F7">
              <w:rPr>
                <w:rFonts w:ascii="Helvetica" w:hAnsi="Helvetica"/>
                <w:sz w:val="32"/>
                <w:szCs w:val="32"/>
              </w:rPr>
              <w:t>Go</w:t>
            </w:r>
            <w:r w:rsidR="00980A9A"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  <w:r w:rsidR="00BC46D4" w:rsidRPr="00B751F7">
              <w:rPr>
                <w:rFonts w:ascii="Helvetica" w:hAnsi="Helvetica"/>
                <w:sz w:val="32"/>
                <w:szCs w:val="32"/>
              </w:rPr>
              <w:t xml:space="preserve"> Buffer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17CB446E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6C0CEF33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Lid Control Mode: Constant at 100°C</w:t>
            </w:r>
          </w:p>
        </w:tc>
      </w:tr>
      <w:tr w:rsidR="00502849" w:rsidRPr="00B751F7" w14:paraId="4C741C35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319BC0B9" w14:textId="11CD9424" w:rsidR="00502849" w:rsidRPr="00B751F7" w:rsidRDefault="00287A61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</w:t>
            </w:r>
            <w:r w:rsidR="00502849" w:rsidRPr="00B751F7">
              <w:rPr>
                <w:rFonts w:ascii="Helvetica" w:hAnsi="Helvetica"/>
                <w:sz w:val="32"/>
                <w:szCs w:val="32"/>
              </w:rPr>
              <w:t>MgCl</w:t>
            </w:r>
            <w:r w:rsidR="00502849"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3F3D3C7E" w14:textId="77777777" w:rsidR="00502849" w:rsidRPr="00B751F7" w:rsidRDefault="00BC46D4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3</w:t>
            </w:r>
            <w:r w:rsidR="00502849" w:rsidRPr="00B751F7"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 w:rsidR="00502849"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2B468BF6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1. Incubate at 94°C for 02:00</w:t>
            </w:r>
          </w:p>
        </w:tc>
      </w:tr>
      <w:tr w:rsidR="00502849" w:rsidRPr="00B751F7" w14:paraId="2A1FF5ED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1D6AEDCE" w14:textId="1104EDFC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F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2A31B56E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5009FC46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2. Incubate at 94°C for 00:50</w:t>
            </w:r>
          </w:p>
        </w:tc>
      </w:tr>
      <w:tr w:rsidR="00502849" w:rsidRPr="00B751F7" w14:paraId="4E5F17E9" w14:textId="77777777" w:rsidTr="004B315B">
        <w:trPr>
          <w:trHeight w:val="377"/>
          <w:jc w:val="center"/>
        </w:trPr>
        <w:tc>
          <w:tcPr>
            <w:tcW w:w="2633" w:type="dxa"/>
            <w:vAlign w:val="center"/>
          </w:tcPr>
          <w:p w14:paraId="272A5F8A" w14:textId="657E7FA8" w:rsidR="00502849" w:rsidRPr="00B751F7" w:rsidRDefault="00B751F7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10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μM</w:t>
            </w:r>
            <w:proofErr w:type="spellEnd"/>
            <w:r w:rsidRPr="00B751F7">
              <w:rPr>
                <w:rFonts w:ascii="Helvetica" w:hAnsi="Helvetica"/>
                <w:sz w:val="32"/>
                <w:szCs w:val="32"/>
              </w:rPr>
              <w:t xml:space="preserve"> Primer R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1F9FEDD4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55739670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3. Incubate at 57°C for 00:50</w:t>
            </w:r>
          </w:p>
        </w:tc>
      </w:tr>
      <w:tr w:rsidR="00502849" w:rsidRPr="00B751F7" w14:paraId="64336E8D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31251B97" w14:textId="3A26D58E" w:rsidR="00502849" w:rsidRPr="00B751F7" w:rsidRDefault="004B315B" w:rsidP="00502849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>4</w:t>
            </w:r>
            <w:r w:rsidR="0024236B">
              <w:rPr>
                <w:rFonts w:ascii="Helvetica" w:hAnsi="Helvetica"/>
                <w:sz w:val="32"/>
                <w:szCs w:val="32"/>
              </w:rPr>
              <w:t xml:space="preserve">0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mM</w:t>
            </w:r>
            <w:proofErr w:type="spellEnd"/>
            <w:r w:rsidR="0024236B"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 w:rsidR="0024236B">
              <w:rPr>
                <w:rFonts w:ascii="Helvetica" w:hAnsi="Helvetica"/>
                <w:sz w:val="32"/>
                <w:szCs w:val="32"/>
              </w:rPr>
              <w:t>dNTPs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7A03071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576F4EEB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4. Incubate at 72°C for 01:00</w:t>
            </w:r>
          </w:p>
        </w:tc>
      </w:tr>
      <w:tr w:rsidR="00502849" w:rsidRPr="00B751F7" w14:paraId="3824BDF2" w14:textId="77777777" w:rsidTr="004B315B">
        <w:trPr>
          <w:trHeight w:val="784"/>
          <w:jc w:val="center"/>
        </w:trPr>
        <w:tc>
          <w:tcPr>
            <w:tcW w:w="2633" w:type="dxa"/>
            <w:vAlign w:val="center"/>
          </w:tcPr>
          <w:p w14:paraId="2425079E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H</w:t>
            </w:r>
            <w:r w:rsidRPr="00B751F7">
              <w:rPr>
                <w:rFonts w:ascii="Helvetica" w:hAnsi="Helvetica"/>
                <w:sz w:val="32"/>
                <w:szCs w:val="32"/>
                <w:vertAlign w:val="subscript"/>
              </w:rPr>
              <w:t>2</w:t>
            </w:r>
            <w:r w:rsidRPr="00B751F7">
              <w:rPr>
                <w:rFonts w:ascii="Helvetica" w:hAnsi="Helvetica"/>
                <w:sz w:val="32"/>
                <w:szCs w:val="32"/>
              </w:rPr>
              <w:t>O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3BA1FD8F" w14:textId="77777777" w:rsidR="00502849" w:rsidRPr="00B751F7" w:rsidRDefault="00BC46D4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13.9</w:t>
            </w:r>
            <w:r w:rsidR="00502849" w:rsidRPr="00B751F7">
              <w:rPr>
                <w:rFonts w:ascii="Helvetica" w:hAnsi="Helvetica"/>
                <w:sz w:val="32"/>
                <w:szCs w:val="32"/>
              </w:rPr>
              <w:t xml:space="preserve">5 </w:t>
            </w:r>
            <w:proofErr w:type="spellStart"/>
            <w:r w:rsidR="00502849"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50892386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5. Cycle to step 2 for 36 more times</w:t>
            </w:r>
          </w:p>
        </w:tc>
      </w:tr>
      <w:tr w:rsidR="00502849" w:rsidRPr="00B751F7" w14:paraId="10CD1585" w14:textId="77777777" w:rsidTr="004B315B">
        <w:trPr>
          <w:trHeight w:val="392"/>
          <w:jc w:val="center"/>
        </w:trPr>
        <w:tc>
          <w:tcPr>
            <w:tcW w:w="2633" w:type="dxa"/>
            <w:vAlign w:val="center"/>
          </w:tcPr>
          <w:p w14:paraId="7497C6D3" w14:textId="36988C6E" w:rsidR="00502849" w:rsidRPr="00B751F7" w:rsidRDefault="00980A9A" w:rsidP="007250C1">
            <w:pPr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sz w:val="32"/>
                <w:szCs w:val="32"/>
              </w:rPr>
              <w:t xml:space="preserve">5 </w:t>
            </w:r>
            <w:r w:rsidR="007250C1">
              <w:rPr>
                <w:rFonts w:ascii="Helvetica" w:hAnsi="Helvetica"/>
                <w:sz w:val="32"/>
                <w:szCs w:val="32"/>
              </w:rPr>
              <w:t>U</w:t>
            </w:r>
            <w:r>
              <w:rPr>
                <w:rFonts w:ascii="Helvetica" w:hAnsi="Helvetica"/>
                <w:sz w:val="32"/>
                <w:szCs w:val="32"/>
              </w:rPr>
              <w:t>/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</w:t>
            </w:r>
            <w:r>
              <w:rPr>
                <w:rFonts w:ascii="Helvetica" w:hAnsi="Helvetica"/>
                <w:sz w:val="32"/>
                <w:szCs w:val="32"/>
              </w:rPr>
              <w:t>L</w:t>
            </w:r>
            <w:proofErr w:type="spellEnd"/>
            <w:r>
              <w:rPr>
                <w:rFonts w:ascii="Helvetica" w:hAnsi="Helvetica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Helvetica" w:hAnsi="Helvetica"/>
                <w:sz w:val="32"/>
                <w:szCs w:val="32"/>
              </w:rPr>
              <w:t>Taq</w:t>
            </w:r>
            <w:proofErr w:type="spellEnd"/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7DB38BA7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0.3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6C01815F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6. Incubate at 25°C forever</w:t>
            </w:r>
          </w:p>
        </w:tc>
      </w:tr>
      <w:tr w:rsidR="00502849" w:rsidRPr="00B751F7" w14:paraId="279C21A4" w14:textId="77777777" w:rsidTr="004B315B">
        <w:trPr>
          <w:trHeight w:val="406"/>
          <w:jc w:val="center"/>
        </w:trPr>
        <w:tc>
          <w:tcPr>
            <w:tcW w:w="2633" w:type="dxa"/>
            <w:vAlign w:val="center"/>
          </w:tcPr>
          <w:p w14:paraId="26BF5A79" w14:textId="77777777" w:rsidR="00502849" w:rsidRPr="00B751F7" w:rsidRDefault="00502849" w:rsidP="00502849">
            <w:pPr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DNA</w:t>
            </w:r>
          </w:p>
        </w:tc>
        <w:tc>
          <w:tcPr>
            <w:tcW w:w="2640" w:type="dxa"/>
            <w:tcBorders>
              <w:right w:val="single" w:sz="48" w:space="0" w:color="auto"/>
            </w:tcBorders>
            <w:vAlign w:val="center"/>
          </w:tcPr>
          <w:p w14:paraId="15FE8E8E" w14:textId="77777777" w:rsidR="00502849" w:rsidRPr="00B751F7" w:rsidRDefault="00502849" w:rsidP="00502849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 xml:space="preserve">1.25 </w:t>
            </w:r>
            <w:proofErr w:type="spellStart"/>
            <w:r w:rsidRPr="00B751F7">
              <w:rPr>
                <w:rFonts w:ascii="Helvetica" w:hAnsi="Helvetica"/>
                <w:sz w:val="32"/>
                <w:szCs w:val="32"/>
              </w:rPr>
              <w:t>μL</w:t>
            </w:r>
            <w:proofErr w:type="spellEnd"/>
          </w:p>
        </w:tc>
        <w:tc>
          <w:tcPr>
            <w:tcW w:w="5268" w:type="dxa"/>
            <w:tcBorders>
              <w:left w:val="single" w:sz="48" w:space="0" w:color="auto"/>
            </w:tcBorders>
            <w:vAlign w:val="center"/>
          </w:tcPr>
          <w:p w14:paraId="61AF92B5" w14:textId="77777777" w:rsidR="00502849" w:rsidRPr="00B751F7" w:rsidRDefault="00502849" w:rsidP="00502849">
            <w:pPr>
              <w:rPr>
                <w:sz w:val="32"/>
                <w:szCs w:val="32"/>
              </w:rPr>
            </w:pPr>
            <w:r w:rsidRPr="00B751F7">
              <w:rPr>
                <w:rFonts w:ascii="Helvetica" w:hAnsi="Helvetica"/>
                <w:sz w:val="32"/>
                <w:szCs w:val="32"/>
              </w:rPr>
              <w:t>7. Incubate at 94°C for 00:50</w:t>
            </w:r>
          </w:p>
        </w:tc>
      </w:tr>
    </w:tbl>
    <w:p w14:paraId="2BC35C08" w14:textId="77777777" w:rsidR="00502849" w:rsidRPr="00B751F7" w:rsidRDefault="00502849" w:rsidP="00502849">
      <w:pPr>
        <w:rPr>
          <w:rFonts w:ascii="Helvetica" w:hAnsi="Helvetica"/>
        </w:rPr>
      </w:pPr>
    </w:p>
    <w:p w14:paraId="00AE7561" w14:textId="77777777" w:rsidR="00502849" w:rsidRPr="00502849" w:rsidRDefault="00502849" w:rsidP="00502849">
      <w:pPr>
        <w:rPr>
          <w:rFonts w:ascii="Helvetica" w:hAnsi="Helvetica"/>
          <w:sz w:val="36"/>
          <w:szCs w:val="36"/>
        </w:rPr>
      </w:pPr>
      <w:r w:rsidRPr="00B751F7">
        <w:rPr>
          <w:rFonts w:ascii="Helvetica" w:hAnsi="Helvetica"/>
          <w:sz w:val="36"/>
          <w:szCs w:val="36"/>
        </w:rPr>
        <w:t>Example Gel</w:t>
      </w:r>
    </w:p>
    <w:p w14:paraId="3FD9AEE1" w14:textId="77777777" w:rsidR="00502849" w:rsidRPr="00502849" w:rsidRDefault="00502849" w:rsidP="00B7290A">
      <w:pPr>
        <w:rPr>
          <w:rFonts w:ascii="Helvetica" w:hAnsi="Helvetica"/>
          <w:sz w:val="36"/>
          <w:szCs w:val="36"/>
        </w:rPr>
      </w:pPr>
    </w:p>
    <w:sectPr w:rsidR="00502849" w:rsidRPr="00502849" w:rsidSect="004C75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Sans Unicode">
    <w:panose1 w:val="020B0602030504020204"/>
    <w:charset w:val="00"/>
    <w:family w:val="auto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90A"/>
    <w:rsid w:val="001E2A59"/>
    <w:rsid w:val="0024236B"/>
    <w:rsid w:val="00287A61"/>
    <w:rsid w:val="002962E3"/>
    <w:rsid w:val="003E4652"/>
    <w:rsid w:val="004035F9"/>
    <w:rsid w:val="00487F43"/>
    <w:rsid w:val="004B315B"/>
    <w:rsid w:val="004C7572"/>
    <w:rsid w:val="00502849"/>
    <w:rsid w:val="007250C1"/>
    <w:rsid w:val="00980A9A"/>
    <w:rsid w:val="009D5198"/>
    <w:rsid w:val="009F7BD6"/>
    <w:rsid w:val="00AF2D9B"/>
    <w:rsid w:val="00B7290A"/>
    <w:rsid w:val="00B751F7"/>
    <w:rsid w:val="00BC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CEDC1A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29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290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7A61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29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290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7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470</Words>
  <Characters>2681</Characters>
  <Application>Microsoft Macintosh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Goldrath Lab</dc:creator>
  <cp:keywords/>
  <dc:description/>
  <cp:lastModifiedBy>Goldrath Lab</cp:lastModifiedBy>
  <cp:revision>13</cp:revision>
  <cp:lastPrinted>2014-08-25T21:57:00Z</cp:lastPrinted>
  <dcterms:created xsi:type="dcterms:W3CDTF">2014-08-21T16:45:00Z</dcterms:created>
  <dcterms:modified xsi:type="dcterms:W3CDTF">2015-03-04T22:41:00Z</dcterms:modified>
</cp:coreProperties>
</file>