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75" w:rsidRPr="003D1B75" w:rsidRDefault="003D1B75" w:rsidP="003D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are doing a Business and you don`t have </w:t>
      </w:r>
      <w:proofErr w:type="gram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the your</w:t>
      </w:r>
      <w:proofErr w:type="gram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own website then you have to get </w:t>
      </w:r>
      <w:proofErr w:type="spell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he</w:t>
      </w:r>
      <w:proofErr w:type="spell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</w:t>
      </w:r>
      <w:hyperlink r:id="rId5" w:history="1">
        <w:r w:rsidRPr="003D1B75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web design company in mumbai</w:t>
        </w:r>
      </w:hyperlink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. </w:t>
      </w:r>
    </w:p>
    <w:p w:rsidR="003D1B75" w:rsidRPr="003D1B75" w:rsidRDefault="003D1B75" w:rsidP="003D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Website design</w:t>
      </w:r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very helpful for the </w:t>
      </w:r>
      <w:proofErr w:type="gram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Large</w:t>
      </w:r>
      <w:proofErr w:type="gram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scale business as well as for small scale also. Let straight come to the point what are the benefits of </w:t>
      </w:r>
      <w:hyperlink r:id="rId6" w:history="1">
        <w:r w:rsidRPr="003D1B75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Website design</w:t>
        </w:r>
      </w:hyperlink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Connecting with people through the website if you own </w:t>
      </w:r>
      <w:r w:rsidR="00D766E0"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website then you gets</w:t>
      </w: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the attraction and more engagement will take place on your website.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And with the help of </w:t>
      </w:r>
      <w:hyperlink r:id="rId7" w:history="1">
        <w:r w:rsidRPr="003D1B75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web designers mumbai</w:t>
        </w:r>
      </w:hyperlink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you will grow your income and sales.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You will get a site that is </w:t>
      </w:r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compatible</w:t>
      </w: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with latest technology and will all mobiles.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With the help of website you can get higher conversion rate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Will be SEO friendly which means will rank your website on first page of google search 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Responsive website will increase the mobile traffic as well as traffic on your website also</w:t>
      </w:r>
    </w:p>
    <w:p w:rsidR="003D1B75" w:rsidRPr="003D1B75" w:rsidRDefault="003D1B75" w:rsidP="003D1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Get the more social sharing </w:t>
      </w:r>
    </w:p>
    <w:p w:rsidR="003D1B75" w:rsidRPr="003D1B75" w:rsidRDefault="003D1B75" w:rsidP="003D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are the some benefits that </w:t>
      </w:r>
      <w:proofErr w:type="spell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 from my personal point of view If you want to design your website the </w:t>
      </w:r>
      <w:proofErr w:type="spell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know the one comp[any that will help you to build the best </w:t>
      </w:r>
      <w:hyperlink r:id="rId8" w:history="1">
        <w:r w:rsidRPr="003D1B75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n-IN"/>
          </w:rPr>
          <w:t>website designing company in mumbai</w:t>
        </w:r>
      </w:hyperlink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</w:t>
      </w:r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Omega Softwares </w:t>
      </w:r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designing the website from last 18 years and the team have the excellent skill and have good knowledge they know what customers want and they </w:t>
      </w:r>
      <w:proofErr w:type="spellStart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</w:t>
      </w:r>
      <w:proofErr w:type="spellEnd"/>
      <w:r w:rsidRPr="003D1B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needs and maintain the good relation with the customer and clients </w:t>
      </w:r>
    </w:p>
    <w:p w:rsidR="003D1B75" w:rsidRPr="003D1B75" w:rsidRDefault="003D1B75" w:rsidP="003D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Having a Project in Mind Contact on this number: 9820204941</w:t>
      </w:r>
    </w:p>
    <w:p w:rsidR="003D1B75" w:rsidRPr="003D1B75" w:rsidRDefault="003D1B75" w:rsidP="003D1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1B7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Visit: www.omega-sys.com</w:t>
      </w:r>
    </w:p>
    <w:p w:rsidR="00280A1F" w:rsidRDefault="00280A1F"/>
    <w:sectPr w:rsidR="00280A1F" w:rsidSect="0028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4FB"/>
    <w:multiLevelType w:val="multilevel"/>
    <w:tmpl w:val="D9B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1B75"/>
    <w:rsid w:val="000D2285"/>
    <w:rsid w:val="00246ED3"/>
    <w:rsid w:val="00280A1F"/>
    <w:rsid w:val="003D1B75"/>
    <w:rsid w:val="00D766E0"/>
    <w:rsid w:val="00DE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1B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4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ega-sys.com/web-designing-in-mumba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mega-sys.com/web-designing-in-mumba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ega-sys.com/website-designing-in-mumbai.html" TargetMode="External"/><Relationship Id="rId5" Type="http://schemas.openxmlformats.org/officeDocument/2006/relationships/hyperlink" Target="https://www.omega-sys.com/web-designing-in-mumba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Omega 1</dc:creator>
  <cp:lastModifiedBy>Omega 1</cp:lastModifiedBy>
  <cp:revision>3</cp:revision>
  <dcterms:created xsi:type="dcterms:W3CDTF">2019-10-17T06:30:00Z</dcterms:created>
  <dcterms:modified xsi:type="dcterms:W3CDTF">2019-10-17T10:39:00Z</dcterms:modified>
</cp:coreProperties>
</file>