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D7DC" w14:textId="40A60ADA" w:rsidR="00595C43" w:rsidRPr="00803483" w:rsidRDefault="00595C43" w:rsidP="005E27B2">
      <w:pPr>
        <w:pStyle w:val="NoSpacing"/>
        <w:ind w:firstLine="720"/>
        <w:jc w:val="center"/>
        <w:rPr>
          <w:rFonts w:ascii="Times New Roman" w:hAnsi="Times New Roman" w:cs="Times New Roman"/>
          <w:b/>
          <w:sz w:val="28"/>
          <w:szCs w:val="22"/>
          <w:lang w:eastAsia="en-IN"/>
        </w:rPr>
      </w:pPr>
      <w:bookmarkStart w:id="0" w:name="_Hlk189994589"/>
      <w:r w:rsidRPr="00803483">
        <w:rPr>
          <w:rFonts w:ascii="Times New Roman" w:hAnsi="Times New Roman" w:cs="Times New Roman"/>
          <w:b/>
          <w:sz w:val="28"/>
          <w:szCs w:val="22"/>
          <w:lang w:eastAsia="en-IN"/>
        </w:rPr>
        <w:t>Senior .Net Full Stack Developer</w:t>
      </w:r>
    </w:p>
    <w:p w14:paraId="116725BC" w14:textId="248C7F9F" w:rsidR="00D8310A" w:rsidRPr="00803483" w:rsidRDefault="00D8310A" w:rsidP="005E27B2">
      <w:pPr>
        <w:pStyle w:val="NoSpacing"/>
        <w:jc w:val="center"/>
        <w:rPr>
          <w:rFonts w:ascii="Times New Roman" w:hAnsi="Times New Roman" w:cs="Times New Roman"/>
          <w:b/>
          <w:sz w:val="24"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 w:val="24"/>
          <w:szCs w:val="22"/>
          <w:lang w:eastAsia="en-IN"/>
        </w:rPr>
        <w:t xml:space="preserve">Amrutha </w:t>
      </w:r>
      <w:r w:rsidR="00EA1B95">
        <w:rPr>
          <w:rFonts w:ascii="Times New Roman" w:hAnsi="Times New Roman" w:cs="Times New Roman"/>
          <w:b/>
          <w:sz w:val="24"/>
          <w:szCs w:val="22"/>
          <w:lang w:eastAsia="en-IN"/>
        </w:rPr>
        <w:t>Padmam</w:t>
      </w:r>
    </w:p>
    <w:p w14:paraId="2F3212EF" w14:textId="1193B1A0" w:rsidR="00D8310A" w:rsidRPr="00803483" w:rsidRDefault="00D8310A" w:rsidP="005E27B2">
      <w:pPr>
        <w:pStyle w:val="NoSpacing"/>
        <w:jc w:val="center"/>
        <w:rPr>
          <w:rFonts w:ascii="Times New Roman" w:hAnsi="Times New Roman" w:cs="Times New Roman"/>
          <w:sz w:val="24"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 w:val="24"/>
          <w:szCs w:val="22"/>
          <w:lang w:eastAsia="en-IN"/>
        </w:rPr>
        <w:t>Email:</w:t>
      </w:r>
      <w:r w:rsidRPr="00803483">
        <w:rPr>
          <w:rFonts w:ascii="Times New Roman" w:hAnsi="Times New Roman" w:cs="Times New Roman"/>
          <w:sz w:val="24"/>
          <w:szCs w:val="22"/>
          <w:lang w:eastAsia="en-IN"/>
        </w:rPr>
        <w:t xml:space="preserve"> </w:t>
      </w:r>
      <w:r w:rsidR="00EA1B95">
        <w:rPr>
          <w:rFonts w:ascii="Times New Roman" w:hAnsi="Times New Roman" w:cs="Times New Roman"/>
          <w:sz w:val="24"/>
          <w:szCs w:val="22"/>
          <w:lang w:eastAsia="en-IN"/>
        </w:rPr>
        <w:t>amruthapadmam1607</w:t>
      </w:r>
      <w:r w:rsidRPr="00803483">
        <w:rPr>
          <w:rFonts w:ascii="Times New Roman" w:hAnsi="Times New Roman" w:cs="Times New Roman"/>
          <w:sz w:val="24"/>
          <w:szCs w:val="22"/>
          <w:lang w:eastAsia="en-IN"/>
        </w:rPr>
        <w:t>@gmail.com</w:t>
      </w:r>
    </w:p>
    <w:p w14:paraId="17EE82AC" w14:textId="4E9B4294" w:rsidR="00D8310A" w:rsidRPr="00803483" w:rsidRDefault="00D8310A" w:rsidP="005E27B2">
      <w:pPr>
        <w:pStyle w:val="NoSpacing"/>
        <w:pBdr>
          <w:bottom w:val="double" w:sz="4" w:space="1" w:color="auto"/>
        </w:pBdr>
        <w:jc w:val="center"/>
        <w:rPr>
          <w:rFonts w:ascii="Times New Roman" w:hAnsi="Times New Roman" w:cs="Times New Roman"/>
          <w:sz w:val="24"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 w:val="24"/>
          <w:szCs w:val="22"/>
          <w:lang w:eastAsia="en-IN"/>
        </w:rPr>
        <w:t xml:space="preserve">Phone: </w:t>
      </w:r>
      <w:r w:rsidRPr="00803483">
        <w:rPr>
          <w:rFonts w:ascii="Times New Roman" w:hAnsi="Times New Roman" w:cs="Times New Roman"/>
          <w:sz w:val="24"/>
          <w:szCs w:val="22"/>
          <w:lang w:eastAsia="en-IN"/>
        </w:rPr>
        <w:t>+1 (</w:t>
      </w:r>
      <w:r w:rsidR="00EA1B95">
        <w:rPr>
          <w:rFonts w:ascii="Times New Roman" w:hAnsi="Times New Roman" w:cs="Times New Roman"/>
          <w:sz w:val="24"/>
          <w:szCs w:val="22"/>
          <w:lang w:eastAsia="en-IN"/>
        </w:rPr>
        <w:t>848</w:t>
      </w:r>
      <w:r w:rsidRPr="00803483">
        <w:rPr>
          <w:rFonts w:ascii="Times New Roman" w:hAnsi="Times New Roman" w:cs="Times New Roman"/>
          <w:sz w:val="24"/>
          <w:szCs w:val="22"/>
          <w:lang w:eastAsia="en-IN"/>
        </w:rPr>
        <w:t>)-</w:t>
      </w:r>
      <w:r w:rsidR="00EA1B95">
        <w:rPr>
          <w:rFonts w:ascii="Times New Roman" w:hAnsi="Times New Roman" w:cs="Times New Roman"/>
          <w:sz w:val="24"/>
          <w:szCs w:val="22"/>
          <w:lang w:eastAsia="en-IN"/>
        </w:rPr>
        <w:t>283</w:t>
      </w:r>
      <w:r w:rsidRPr="00803483">
        <w:rPr>
          <w:rFonts w:ascii="Times New Roman" w:hAnsi="Times New Roman" w:cs="Times New Roman"/>
          <w:sz w:val="24"/>
          <w:szCs w:val="22"/>
          <w:lang w:eastAsia="en-IN"/>
        </w:rPr>
        <w:t>-</w:t>
      </w:r>
      <w:r w:rsidR="00EA1B95">
        <w:rPr>
          <w:rFonts w:ascii="Times New Roman" w:hAnsi="Times New Roman" w:cs="Times New Roman"/>
          <w:sz w:val="24"/>
          <w:szCs w:val="22"/>
          <w:lang w:eastAsia="en-IN"/>
        </w:rPr>
        <w:t>2524</w:t>
      </w:r>
    </w:p>
    <w:p w14:paraId="59924519" w14:textId="260D3593" w:rsidR="00236B09" w:rsidRPr="00803483" w:rsidRDefault="00236B09" w:rsidP="005E27B2">
      <w:pPr>
        <w:pStyle w:val="NoSpacing"/>
        <w:pBdr>
          <w:bottom w:val="double" w:sz="4" w:space="1" w:color="auto"/>
        </w:pBdr>
        <w:jc w:val="center"/>
        <w:rPr>
          <w:rFonts w:ascii="Times New Roman" w:hAnsi="Times New Roman" w:cs="Times New Roman"/>
          <w:sz w:val="24"/>
          <w:szCs w:val="22"/>
          <w:lang w:eastAsia="en-IN"/>
        </w:rPr>
      </w:pPr>
      <w:proofErr w:type="spellStart"/>
      <w:r w:rsidRPr="00803483">
        <w:rPr>
          <w:rFonts w:ascii="Times New Roman" w:hAnsi="Times New Roman" w:cs="Times New Roman"/>
          <w:b/>
          <w:bCs/>
          <w:sz w:val="24"/>
          <w:szCs w:val="22"/>
          <w:lang w:eastAsia="en-IN"/>
        </w:rPr>
        <w:t>Linkedin</w:t>
      </w:r>
      <w:proofErr w:type="spellEnd"/>
      <w:r w:rsidRPr="00803483">
        <w:rPr>
          <w:rFonts w:ascii="Times New Roman" w:hAnsi="Times New Roman" w:cs="Times New Roman"/>
          <w:b/>
          <w:bCs/>
          <w:sz w:val="24"/>
          <w:szCs w:val="22"/>
          <w:lang w:eastAsia="en-IN"/>
        </w:rPr>
        <w:t xml:space="preserve">: </w:t>
      </w:r>
      <w:hyperlink r:id="rId8" w:history="1">
        <w:r w:rsidR="00EA1B95" w:rsidRPr="00EA1B95">
          <w:rPr>
            <w:rStyle w:val="Hyperlink"/>
          </w:rPr>
          <w:t>https://www.linkedin.com/in/p-amrutha1607/</w:t>
        </w:r>
      </w:hyperlink>
    </w:p>
    <w:bookmarkEnd w:id="0"/>
    <w:p w14:paraId="17FFD07F" w14:textId="77777777" w:rsidR="00D8310A" w:rsidRPr="00803483" w:rsidRDefault="00D8310A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</w:p>
    <w:p w14:paraId="238CBA00" w14:textId="51DCA055" w:rsidR="00D8310A" w:rsidRPr="00803483" w:rsidRDefault="00D8310A" w:rsidP="00D8310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eastAsia="en-IN"/>
        </w:rPr>
      </w:pPr>
      <w:r w:rsidRPr="00803483">
        <w:rPr>
          <w:rFonts w:ascii="Times New Roman" w:hAnsi="Times New Roman" w:cs="Times New Roman"/>
          <w:b/>
          <w:sz w:val="24"/>
          <w:szCs w:val="24"/>
          <w:u w:val="single"/>
          <w:lang w:eastAsia="en-IN"/>
        </w:rPr>
        <w:t>PROFESSIONAL SUMMARY:</w:t>
      </w:r>
    </w:p>
    <w:p w14:paraId="4198935B" w14:textId="77777777" w:rsidR="00D8310A" w:rsidRPr="00803483" w:rsidRDefault="00D8310A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</w:p>
    <w:p w14:paraId="1CA0A849" w14:textId="1EF90865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>Over 10</w:t>
      </w:r>
      <w:r w:rsidR="00B26B27" w:rsidRPr="00803483">
        <w:rPr>
          <w:rFonts w:ascii="Times New Roman" w:hAnsi="Times New Roman" w:cs="Times New Roman"/>
          <w:szCs w:val="22"/>
          <w:lang w:eastAsia="en-IN"/>
        </w:rPr>
        <w:t>+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years of experience in the IT industry, proficient in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Agile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Waterfall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methodologies, delivering scalable, high-performance applications across diverse sectors such as </w:t>
      </w:r>
      <w:r w:rsidR="00203202" w:rsidRPr="00203202">
        <w:rPr>
          <w:rFonts w:ascii="Times New Roman" w:hAnsi="Times New Roman" w:cs="Times New Roman"/>
          <w:b/>
          <w:bCs/>
          <w:szCs w:val="22"/>
          <w:lang w:eastAsia="en-IN"/>
        </w:rPr>
        <w:t>Packaging</w:t>
      </w:r>
      <w:r w:rsidR="00203202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Healthcare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Banking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Insurance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Network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IT Consulting</w:t>
      </w:r>
      <w:r w:rsidR="003A527F">
        <w:rPr>
          <w:rFonts w:ascii="Times New Roman" w:hAnsi="Times New Roman" w:cs="Times New Roman"/>
          <w:szCs w:val="22"/>
          <w:lang w:eastAsia="en-IN"/>
        </w:rPr>
        <w:t>.</w:t>
      </w:r>
    </w:p>
    <w:p w14:paraId="5A64C4F2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Expert in designing and implementing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Onion Architecture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MVC Architecture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N-Tier Architecture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Microservices Architecture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leveraging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use case diagrams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architectural models for scalable, maintainable solutions.</w:t>
      </w:r>
    </w:p>
    <w:p w14:paraId="66E45C3E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Skilled in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.NET Core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C# 10.0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Multithreading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Collections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ASP.NET Core Web App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ASP.NET Core Web API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ASP.NET MVC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specializing in developing high-performance web applications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RESTful services</w:t>
      </w:r>
      <w:r w:rsidRPr="00803483">
        <w:rPr>
          <w:rFonts w:ascii="Times New Roman" w:hAnsi="Times New Roman" w:cs="Times New Roman"/>
          <w:szCs w:val="22"/>
          <w:lang w:eastAsia="en-IN"/>
        </w:rPr>
        <w:t>.</w:t>
      </w:r>
    </w:p>
    <w:p w14:paraId="61B398AE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Proficient in front-end technologies such as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Angular 10+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TypeScript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AngularJS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HTML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CSS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JavaScript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Bootstrap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jQuery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Ajax</w:t>
      </w:r>
      <w:r w:rsidRPr="00803483">
        <w:rPr>
          <w:rFonts w:ascii="Times New Roman" w:hAnsi="Times New Roman" w:cs="Times New Roman"/>
          <w:szCs w:val="22"/>
          <w:lang w:eastAsia="en-IN"/>
        </w:rPr>
        <w:t>, enabling the development of dynamic, responsive, and user-friendly user interfaces.</w:t>
      </w:r>
    </w:p>
    <w:p w14:paraId="41F5231A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In-depth knowledge and hands-on experience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Entity Framework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Entity Framework Core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data access, as well as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ADO.NET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optimized data operations and creating efficient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database queries</w:t>
      </w:r>
      <w:r w:rsidRPr="00803483">
        <w:rPr>
          <w:rFonts w:ascii="Times New Roman" w:hAnsi="Times New Roman" w:cs="Times New Roman"/>
          <w:szCs w:val="22"/>
          <w:lang w:eastAsia="en-IN"/>
        </w:rPr>
        <w:t>.</w:t>
      </w:r>
    </w:p>
    <w:p w14:paraId="745078C1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Extensive experience working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SQL databases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like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SQL Server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PostgreSQL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proofErr w:type="spellStart"/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StarDog</w:t>
      </w:r>
      <w:proofErr w:type="spellEnd"/>
      <w:r w:rsidRPr="00803483">
        <w:rPr>
          <w:rFonts w:ascii="Times New Roman" w:hAnsi="Times New Roman" w:cs="Times New Roman"/>
          <w:szCs w:val="22"/>
          <w:lang w:eastAsia="en-IN"/>
        </w:rPr>
        <w:t xml:space="preserve">, along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NoSQL databases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such as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MongoDB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. Skilled in writing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PL/SQL stored procedures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functions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triggers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robust data processing.</w:t>
      </w:r>
    </w:p>
    <w:p w14:paraId="4E357BEC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Proficient in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Azure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AWS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cloud services, including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API Gateway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Azure Functions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AWS Lambda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serverless computing, enabling scalable and reliable application architecture in the cloud.</w:t>
      </w:r>
    </w:p>
    <w:p w14:paraId="74DFF7A7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Advanced knowledge in securing applications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OAuth2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SSL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JWT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robust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authentication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authorization</w:t>
      </w:r>
      <w:r w:rsidRPr="00803483">
        <w:rPr>
          <w:rFonts w:ascii="Times New Roman" w:hAnsi="Times New Roman" w:cs="Times New Roman"/>
          <w:szCs w:val="22"/>
          <w:lang w:eastAsia="en-IN"/>
        </w:rPr>
        <w:t>, ensuring the highest security standards for data and user privacy.</w:t>
      </w:r>
    </w:p>
    <w:p w14:paraId="4F2CC996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Experienced in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unit testing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integration testing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using frameworks like </w:t>
      </w:r>
      <w:proofErr w:type="spellStart"/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xUnit</w:t>
      </w:r>
      <w:proofErr w:type="spellEnd"/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proofErr w:type="spellStart"/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NUnit</w:t>
      </w:r>
      <w:proofErr w:type="spellEnd"/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Selenium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.NET Core applications, along with front-end testing using tools such as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Karma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Jasmine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Jest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Mocha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Chai</w:t>
      </w:r>
      <w:r w:rsidRPr="00803483">
        <w:rPr>
          <w:rFonts w:ascii="Times New Roman" w:hAnsi="Times New Roman" w:cs="Times New Roman"/>
          <w:szCs w:val="22"/>
          <w:lang w:eastAsia="en-IN"/>
        </w:rPr>
        <w:t>.</w:t>
      </w:r>
    </w:p>
    <w:p w14:paraId="043E6C84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Skilled in testing and documenting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APIs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using tools like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Postman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SOAP UI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Swagger UI</w:t>
      </w:r>
      <w:r w:rsidRPr="00803483">
        <w:rPr>
          <w:rFonts w:ascii="Times New Roman" w:hAnsi="Times New Roman" w:cs="Times New Roman"/>
          <w:szCs w:val="22"/>
          <w:lang w:eastAsia="en-IN"/>
        </w:rPr>
        <w:t>, ensuring robust and reliable communication between application services.</w:t>
      </w:r>
    </w:p>
    <w:p w14:paraId="69D5C271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Experienced in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Azure DevOps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CI/CD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practices for automated deployments, integrating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Docker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Kubernetes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containerization and orchestration, and proficient in version control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Git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SVN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TFS</w:t>
      </w:r>
      <w:r w:rsidRPr="00803483">
        <w:rPr>
          <w:rFonts w:ascii="Times New Roman" w:hAnsi="Times New Roman" w:cs="Times New Roman"/>
          <w:szCs w:val="22"/>
          <w:lang w:eastAsia="en-IN"/>
        </w:rPr>
        <w:t>.</w:t>
      </w:r>
    </w:p>
    <w:p w14:paraId="4891559F" w14:textId="77777777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Proficient in implementing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message queues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such as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MSMQ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RabbitMQ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Kafka</w:t>
      </w:r>
      <w:r w:rsidRPr="00803483">
        <w:rPr>
          <w:rFonts w:ascii="Times New Roman" w:hAnsi="Times New Roman" w:cs="Times New Roman"/>
          <w:szCs w:val="22"/>
          <w:lang w:eastAsia="en-IN"/>
        </w:rPr>
        <w:t>, enabling asynchronous messaging and event-driven architectures for scalable, high-performance applications.</w:t>
      </w:r>
    </w:p>
    <w:p w14:paraId="0A8E962C" w14:textId="69DB7E68" w:rsidR="00DC0CB0" w:rsidRPr="00803483" w:rsidRDefault="00DC0CB0" w:rsidP="00DC0CB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Cs w:val="22"/>
          <w:lang w:eastAsia="en-IN"/>
        </w:rPr>
      </w:pPr>
      <w:r w:rsidRPr="00803483">
        <w:rPr>
          <w:rFonts w:ascii="Times New Roman" w:hAnsi="Times New Roman" w:cs="Times New Roman"/>
          <w:szCs w:val="22"/>
          <w:lang w:eastAsia="en-IN"/>
        </w:rPr>
        <w:t xml:space="preserve">Proficient in </w:t>
      </w:r>
      <w:proofErr w:type="gramStart"/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Node.js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,</w:t>
      </w:r>
      <w:proofErr w:type="gramEnd"/>
      <w:r w:rsidRPr="00803483">
        <w:rPr>
          <w:rFonts w:ascii="Times New Roman" w:hAnsi="Times New Roman" w:cs="Times New Roman"/>
          <w:szCs w:val="22"/>
          <w:lang w:eastAsia="en-IN"/>
        </w:rPr>
        <w:t xml:space="preserve">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RESTful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SOAP Web Services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SonarQube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for code quality,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logging tools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like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Log4Net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. Experienced with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project management tools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 like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JIRA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Rally</w:t>
      </w:r>
      <w:r w:rsidRPr="00803483">
        <w:rPr>
          <w:rFonts w:ascii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TFS</w:t>
      </w:r>
      <w:r w:rsidRPr="00803483">
        <w:rPr>
          <w:rFonts w:ascii="Times New Roman" w:hAnsi="Times New Roman" w:cs="Times New Roman"/>
          <w:szCs w:val="22"/>
          <w:lang w:eastAsia="en-IN"/>
        </w:rPr>
        <w:t>, ensuring efficient collaboration and task management.</w:t>
      </w:r>
    </w:p>
    <w:p w14:paraId="136B125F" w14:textId="77777777" w:rsidR="00B26B27" w:rsidRPr="00803483" w:rsidRDefault="00B26B27" w:rsidP="00DC0CB0">
      <w:pPr>
        <w:pStyle w:val="NoSpacing"/>
        <w:rPr>
          <w:rFonts w:ascii="Times New Roman" w:hAnsi="Times New Roman" w:cs="Times New Roman"/>
          <w:szCs w:val="22"/>
          <w:lang w:eastAsia="en-IN"/>
        </w:rPr>
      </w:pPr>
    </w:p>
    <w:p w14:paraId="5170C3CB" w14:textId="32C6A754" w:rsidR="00B26B27" w:rsidRPr="00803483" w:rsidRDefault="00B26B27" w:rsidP="00B26B2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  <w:lang w:eastAsia="en-IN"/>
        </w:rPr>
      </w:pPr>
      <w:r w:rsidRPr="00803483">
        <w:rPr>
          <w:rFonts w:ascii="Times New Roman" w:hAnsi="Times New Roman" w:cs="Times New Roman"/>
          <w:b/>
          <w:sz w:val="24"/>
          <w:szCs w:val="24"/>
          <w:u w:val="single"/>
          <w:lang w:eastAsia="en-IN"/>
        </w:rPr>
        <w:t>TECHNICAL SKILLS:</w:t>
      </w:r>
    </w:p>
    <w:tbl>
      <w:tblPr>
        <w:tblStyle w:val="TableGrid"/>
        <w:tblpPr w:leftFromText="180" w:rightFromText="180" w:vertAnchor="page" w:horzAnchor="margin" w:tblpY="11711"/>
        <w:tblW w:w="10706" w:type="dxa"/>
        <w:tblLayout w:type="fixed"/>
        <w:tblLook w:val="0400" w:firstRow="0" w:lastRow="0" w:firstColumn="0" w:lastColumn="0" w:noHBand="0" w:noVBand="1"/>
      </w:tblPr>
      <w:tblGrid>
        <w:gridCol w:w="2960"/>
        <w:gridCol w:w="7746"/>
      </w:tblGrid>
      <w:tr w:rsidR="00E91ADF" w:rsidRPr="00803483" w14:paraId="213D108B" w14:textId="77777777" w:rsidTr="00E91ADF">
        <w:trPr>
          <w:trHeight w:val="642"/>
        </w:trPr>
        <w:tc>
          <w:tcPr>
            <w:tcW w:w="2960" w:type="dxa"/>
          </w:tcPr>
          <w:p w14:paraId="35FBE95D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Frameworks &amp; Libraries</w:t>
            </w:r>
          </w:p>
        </w:tc>
        <w:tc>
          <w:tcPr>
            <w:tcW w:w="7746" w:type="dxa"/>
          </w:tcPr>
          <w:p w14:paraId="1C346616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 xml:space="preserve">.NET Core (5.0, 6.0, 8.0), .NET Framework (6.0, 5.0, 4.0), ASP.NET, ADO.NET, Entity Framework, WPF, WCF, LINQ, </w:t>
            </w:r>
            <w:proofErr w:type="spellStart"/>
            <w:r w:rsidRPr="00803483">
              <w:rPr>
                <w:rFonts w:ascii="Times New Roman" w:hAnsi="Times New Roman" w:cs="Times New Roman"/>
                <w:szCs w:val="22"/>
              </w:rPr>
              <w:t>SignalR</w:t>
            </w:r>
            <w:proofErr w:type="spellEnd"/>
            <w:r w:rsidRPr="00803483">
              <w:rPr>
                <w:rFonts w:ascii="Times New Roman" w:hAnsi="Times New Roman" w:cs="Times New Roman"/>
                <w:szCs w:val="22"/>
              </w:rPr>
              <w:t>, ASP.NET MVC, ASP.NET Web API, NHibernate</w:t>
            </w:r>
          </w:p>
        </w:tc>
      </w:tr>
      <w:tr w:rsidR="00E91ADF" w:rsidRPr="00803483" w14:paraId="70051741" w14:textId="77777777" w:rsidTr="00E91ADF">
        <w:trPr>
          <w:trHeight w:val="312"/>
        </w:trPr>
        <w:tc>
          <w:tcPr>
            <w:tcW w:w="2960" w:type="dxa"/>
          </w:tcPr>
          <w:p w14:paraId="3EB060F7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Programming Languages</w:t>
            </w:r>
          </w:p>
        </w:tc>
        <w:tc>
          <w:tcPr>
            <w:tcW w:w="7746" w:type="dxa"/>
          </w:tcPr>
          <w:p w14:paraId="0F84AD9D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C#.NET, VB.NET, C, C++, Java, Python, T-SQL, PL/SQL, TypeScript, JavaScript</w:t>
            </w:r>
          </w:p>
        </w:tc>
      </w:tr>
      <w:tr w:rsidR="00E91ADF" w:rsidRPr="00803483" w14:paraId="5B659F4C" w14:textId="77777777" w:rsidTr="00E91ADF">
        <w:trPr>
          <w:trHeight w:val="627"/>
        </w:trPr>
        <w:tc>
          <w:tcPr>
            <w:tcW w:w="2960" w:type="dxa"/>
          </w:tcPr>
          <w:p w14:paraId="0E5A13CC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Front-end Technologies</w:t>
            </w:r>
          </w:p>
        </w:tc>
        <w:tc>
          <w:tcPr>
            <w:tcW w:w="7746" w:type="dxa"/>
          </w:tcPr>
          <w:p w14:paraId="30B64444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 xml:space="preserve">Angular 10+, React, Vue, TypeScript, HTML5, CSS3, JavaScript (ES6), Bootstrap, jQuery, AJAX, Razor Pages, Blazor </w:t>
            </w:r>
          </w:p>
        </w:tc>
      </w:tr>
      <w:tr w:rsidR="00E91ADF" w:rsidRPr="00803483" w14:paraId="4D48E7C3" w14:textId="77777777" w:rsidTr="00E91ADF">
        <w:trPr>
          <w:trHeight w:val="642"/>
        </w:trPr>
        <w:tc>
          <w:tcPr>
            <w:tcW w:w="2960" w:type="dxa"/>
          </w:tcPr>
          <w:p w14:paraId="649D0218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Development Environments</w:t>
            </w:r>
          </w:p>
        </w:tc>
        <w:tc>
          <w:tcPr>
            <w:tcW w:w="7746" w:type="dxa"/>
          </w:tcPr>
          <w:p w14:paraId="76664A9A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Microsoft Visual Studio (2015, 2017, 2019, 2022), Visual Studio Code, SQL Server Management Studio (SSMS)</w:t>
            </w:r>
          </w:p>
        </w:tc>
      </w:tr>
      <w:tr w:rsidR="00E91ADF" w:rsidRPr="00803483" w14:paraId="7743FD4D" w14:textId="77777777" w:rsidTr="00E91ADF">
        <w:trPr>
          <w:trHeight w:val="350"/>
        </w:trPr>
        <w:tc>
          <w:tcPr>
            <w:tcW w:w="2960" w:type="dxa"/>
          </w:tcPr>
          <w:p w14:paraId="00EFFA63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Database Systems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ab/>
            </w:r>
          </w:p>
        </w:tc>
        <w:tc>
          <w:tcPr>
            <w:tcW w:w="7746" w:type="dxa"/>
          </w:tcPr>
          <w:p w14:paraId="11655394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SQL SERVER (Stored Procedure, Triggers, User Defined Functions, Views), MySQL, PostgreSQL, Oracle, Azure SQL Database, SQL Server Client Management Studio</w:t>
            </w:r>
          </w:p>
        </w:tc>
      </w:tr>
      <w:tr w:rsidR="00E91ADF" w:rsidRPr="00803483" w14:paraId="41C0055C" w14:textId="77777777" w:rsidTr="00E91ADF">
        <w:trPr>
          <w:trHeight w:val="627"/>
        </w:trPr>
        <w:tc>
          <w:tcPr>
            <w:tcW w:w="2960" w:type="dxa"/>
          </w:tcPr>
          <w:p w14:paraId="06596295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Cloud Platforms</w:t>
            </w:r>
          </w:p>
        </w:tc>
        <w:tc>
          <w:tcPr>
            <w:tcW w:w="7746" w:type="dxa"/>
          </w:tcPr>
          <w:p w14:paraId="2E27A3B4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Azure, Azure App Services, Azure Functions, Azure AKS, Azure Service Bus, Azure SQL Database, Azure Storage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 xml:space="preserve">, </w:t>
            </w:r>
            <w:r w:rsidRPr="00803483">
              <w:rPr>
                <w:rFonts w:ascii="Times New Roman" w:hAnsi="Times New Roman" w:cs="Times New Roman"/>
                <w:szCs w:val="22"/>
              </w:rPr>
              <w:t>AWS</w:t>
            </w:r>
          </w:p>
        </w:tc>
      </w:tr>
      <w:tr w:rsidR="00E91ADF" w:rsidRPr="00803483" w14:paraId="032C2994" w14:textId="77777777" w:rsidTr="00E91ADF">
        <w:trPr>
          <w:trHeight w:val="312"/>
        </w:trPr>
        <w:tc>
          <w:tcPr>
            <w:tcW w:w="2960" w:type="dxa"/>
          </w:tcPr>
          <w:p w14:paraId="7E9A7382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Desktop Technologies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ab/>
            </w:r>
          </w:p>
        </w:tc>
        <w:tc>
          <w:tcPr>
            <w:tcW w:w="7746" w:type="dxa"/>
          </w:tcPr>
          <w:p w14:paraId="064E414F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WinForms, WPF, Console</w:t>
            </w:r>
          </w:p>
        </w:tc>
      </w:tr>
      <w:tr w:rsidR="00E91ADF" w:rsidRPr="00803483" w14:paraId="344644F9" w14:textId="77777777" w:rsidTr="00E91ADF">
        <w:trPr>
          <w:trHeight w:val="327"/>
        </w:trPr>
        <w:tc>
          <w:tcPr>
            <w:tcW w:w="2960" w:type="dxa"/>
          </w:tcPr>
          <w:p w14:paraId="5043B6E1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Testing</w:t>
            </w:r>
          </w:p>
        </w:tc>
        <w:tc>
          <w:tcPr>
            <w:tcW w:w="7746" w:type="dxa"/>
          </w:tcPr>
          <w:p w14:paraId="50CBC4B5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03483">
              <w:rPr>
                <w:rFonts w:ascii="Times New Roman" w:hAnsi="Times New Roman" w:cs="Times New Roman"/>
                <w:szCs w:val="22"/>
              </w:rPr>
              <w:t>NUnit</w:t>
            </w:r>
            <w:proofErr w:type="spellEnd"/>
            <w:r w:rsidRPr="00803483">
              <w:rPr>
                <w:rFonts w:ascii="Times New Roman" w:hAnsi="Times New Roman" w:cs="Times New Roman"/>
                <w:szCs w:val="22"/>
              </w:rPr>
              <w:t>, xUnit.net, Karma, Jasmine, Jest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 xml:space="preserve">, </w:t>
            </w:r>
            <w:r w:rsidRPr="00803483">
              <w:rPr>
                <w:rFonts w:ascii="Times New Roman" w:hAnsi="Times New Roman" w:cs="Times New Roman"/>
                <w:szCs w:val="22"/>
              </w:rPr>
              <w:t>Postman, SOAP UI, Swagger UI</w:t>
            </w:r>
          </w:p>
        </w:tc>
      </w:tr>
      <w:tr w:rsidR="00E91ADF" w:rsidRPr="00803483" w14:paraId="68749ED4" w14:textId="77777777" w:rsidTr="00E91ADF">
        <w:trPr>
          <w:trHeight w:val="312"/>
        </w:trPr>
        <w:tc>
          <w:tcPr>
            <w:tcW w:w="2960" w:type="dxa"/>
          </w:tcPr>
          <w:p w14:paraId="06D0C98B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Version control tools: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ab/>
            </w:r>
          </w:p>
        </w:tc>
        <w:tc>
          <w:tcPr>
            <w:tcW w:w="7746" w:type="dxa"/>
          </w:tcPr>
          <w:p w14:paraId="12D09F1C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TFS, GitHub</w:t>
            </w:r>
          </w:p>
        </w:tc>
      </w:tr>
      <w:tr w:rsidR="00E91ADF" w:rsidRPr="00803483" w14:paraId="1CFB2C48" w14:textId="77777777" w:rsidTr="00E91ADF">
        <w:trPr>
          <w:trHeight w:val="627"/>
        </w:trPr>
        <w:tc>
          <w:tcPr>
            <w:tcW w:w="2960" w:type="dxa"/>
          </w:tcPr>
          <w:p w14:paraId="5CFE2AEB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Tools</w:t>
            </w:r>
            <w:r w:rsidRPr="00803483">
              <w:rPr>
                <w:rFonts w:ascii="Times New Roman" w:hAnsi="Times New Roman" w:cs="Times New Roman"/>
                <w:b/>
                <w:szCs w:val="22"/>
              </w:rPr>
              <w:tab/>
            </w:r>
          </w:p>
        </w:tc>
        <w:tc>
          <w:tcPr>
            <w:tcW w:w="7746" w:type="dxa"/>
          </w:tcPr>
          <w:p w14:paraId="1DC15589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SQL Server Reporting Services, SQL Server Integration Services, PostgreSQL, UML, SharePoint.</w:t>
            </w:r>
          </w:p>
        </w:tc>
      </w:tr>
      <w:tr w:rsidR="00E91ADF" w:rsidRPr="00803483" w14:paraId="12DE0C4D" w14:textId="77777777" w:rsidTr="00E91ADF">
        <w:trPr>
          <w:trHeight w:val="327"/>
        </w:trPr>
        <w:tc>
          <w:tcPr>
            <w:tcW w:w="2960" w:type="dxa"/>
          </w:tcPr>
          <w:p w14:paraId="6ADE92E1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Web Servers</w:t>
            </w:r>
          </w:p>
        </w:tc>
        <w:tc>
          <w:tcPr>
            <w:tcW w:w="7746" w:type="dxa"/>
          </w:tcPr>
          <w:p w14:paraId="77B5C1F0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>Microsoft IIS, Azure</w:t>
            </w:r>
          </w:p>
        </w:tc>
      </w:tr>
      <w:tr w:rsidR="00E91ADF" w:rsidRPr="00803483" w14:paraId="3CF255B2" w14:textId="77777777" w:rsidTr="00E91ADF">
        <w:trPr>
          <w:trHeight w:val="54"/>
        </w:trPr>
        <w:tc>
          <w:tcPr>
            <w:tcW w:w="2960" w:type="dxa"/>
          </w:tcPr>
          <w:p w14:paraId="6B8AA00A" w14:textId="77777777" w:rsidR="00E91ADF" w:rsidRPr="00803483" w:rsidRDefault="00E91ADF" w:rsidP="00E91ADF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803483">
              <w:rPr>
                <w:rFonts w:ascii="Times New Roman" w:hAnsi="Times New Roman" w:cs="Times New Roman"/>
                <w:b/>
                <w:szCs w:val="22"/>
              </w:rPr>
              <w:t>Other Technologies:</w:t>
            </w:r>
          </w:p>
        </w:tc>
        <w:tc>
          <w:tcPr>
            <w:tcW w:w="7746" w:type="dxa"/>
          </w:tcPr>
          <w:p w14:paraId="402A9712" w14:textId="77777777" w:rsidR="00E91ADF" w:rsidRPr="00803483" w:rsidRDefault="00E91ADF" w:rsidP="00E91ADF">
            <w:pPr>
              <w:rPr>
                <w:rFonts w:ascii="Times New Roman" w:hAnsi="Times New Roman" w:cs="Times New Roman"/>
                <w:szCs w:val="22"/>
              </w:rPr>
            </w:pPr>
            <w:r w:rsidRPr="00803483">
              <w:rPr>
                <w:rFonts w:ascii="Times New Roman" w:hAnsi="Times New Roman" w:cs="Times New Roman"/>
                <w:szCs w:val="22"/>
              </w:rPr>
              <w:t xml:space="preserve">Jenkins, Docker, Kubernetes, </w:t>
            </w:r>
            <w:proofErr w:type="spellStart"/>
            <w:r w:rsidRPr="00803483">
              <w:rPr>
                <w:rFonts w:ascii="Times New Roman" w:hAnsi="Times New Roman" w:cs="Times New Roman"/>
                <w:szCs w:val="22"/>
              </w:rPr>
              <w:t>Autofac</w:t>
            </w:r>
            <w:proofErr w:type="spellEnd"/>
            <w:r w:rsidRPr="00803483">
              <w:rPr>
                <w:rFonts w:ascii="Times New Roman" w:hAnsi="Times New Roman" w:cs="Times New Roman"/>
                <w:szCs w:val="22"/>
              </w:rPr>
              <w:t>, Castle Windsor</w:t>
            </w:r>
          </w:p>
        </w:tc>
      </w:tr>
    </w:tbl>
    <w:p w14:paraId="7B7C104B" w14:textId="77777777" w:rsidR="00F43F59" w:rsidRPr="00803483" w:rsidRDefault="00F43F59" w:rsidP="00595C43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</w:pPr>
    </w:p>
    <w:p w14:paraId="3340409E" w14:textId="7DD11486" w:rsidR="00D8310A" w:rsidRPr="00803483" w:rsidRDefault="00D8310A" w:rsidP="00595C43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</w:pPr>
      <w:r w:rsidRPr="00803483"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  <w:t>PROFESSIONAL EXPERIENCE:</w:t>
      </w:r>
    </w:p>
    <w:p w14:paraId="1A0A656D" w14:textId="1C4409EC" w:rsidR="00D118BA" w:rsidRPr="00D118BA" w:rsidRDefault="00D118BA" w:rsidP="00D118BA">
      <w:pPr>
        <w:pStyle w:val="NoSpacing"/>
        <w:rPr>
          <w:rFonts w:ascii="Times New Roman" w:hAnsi="Times New Roman" w:cs="Times New Roman"/>
          <w:b/>
          <w:bCs/>
          <w:szCs w:val="22"/>
          <w:lang w:eastAsia="en-IN"/>
        </w:rPr>
      </w:pPr>
      <w:r w:rsidRPr="00D118B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QPSI | 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Burlington</w:t>
      </w:r>
      <w:r w:rsidRPr="00D118B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NJ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szCs w:val="22"/>
          <w:lang w:eastAsia="en-IN"/>
        </w:rPr>
        <w:t> </w:t>
      </w:r>
      <w:r w:rsidRPr="00D118B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Mar 202</w:t>
      </w:r>
      <w:r w:rsidR="00C04F10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5</w:t>
      </w:r>
      <w:r w:rsidRPr="00D118B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– Present</w:t>
      </w:r>
      <w:r w:rsidRPr="00D118BA">
        <w:rPr>
          <w:rFonts w:ascii="Times New Roman" w:hAnsi="Times New Roman" w:cs="Times New Roman"/>
          <w:szCs w:val="22"/>
          <w:lang w:eastAsia="en-IN"/>
        </w:rPr>
        <w:br/>
      </w:r>
      <w:r w:rsidRPr="00D118BA">
        <w:rPr>
          <w:rFonts w:ascii="Times New Roman" w:hAnsi="Times New Roman" w:cs="Times New Roman"/>
          <w:b/>
          <w:bCs/>
          <w:szCs w:val="22"/>
          <w:lang w:eastAsia="en-IN"/>
        </w:rPr>
        <w:t>Role: .NET Full Stack Developer</w:t>
      </w:r>
    </w:p>
    <w:p w14:paraId="1BE1C7CA" w14:textId="77777777" w:rsidR="00D118BA" w:rsidRPr="00D118BA" w:rsidRDefault="00D118BA" w:rsidP="00D118BA">
      <w:pPr>
        <w:pStyle w:val="NoSpacing"/>
        <w:rPr>
          <w:rFonts w:ascii="Times New Roman" w:hAnsi="Times New Roman" w:cs="Times New Roman"/>
          <w:b/>
          <w:bCs/>
          <w:szCs w:val="22"/>
          <w:lang w:eastAsia="en-IN"/>
        </w:rPr>
      </w:pPr>
      <w:r w:rsidRPr="00D118BA">
        <w:rPr>
          <w:rFonts w:ascii="Times New Roman" w:hAnsi="Times New Roman" w:cs="Times New Roman"/>
          <w:b/>
          <w:bCs/>
          <w:szCs w:val="22"/>
          <w:lang w:eastAsia="en-IN"/>
        </w:rPr>
        <w:t>Responsibilities:</w:t>
      </w:r>
    </w:p>
    <w:p w14:paraId="138BF742" w14:textId="77777777" w:rsidR="00D8608C" w:rsidRPr="00D8608C" w:rsidRDefault="00D64D3B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bookmarkStart w:id="1" w:name="_Hlk189996985"/>
      <w:r w:rsidRPr="00D8608C">
        <w:rPr>
          <w:rFonts w:ascii="Times New Roman" w:hAnsi="Times New Roman" w:cs="Times New Roman"/>
          <w:szCs w:val="22"/>
          <w:lang w:eastAsia="en-IN"/>
        </w:rPr>
        <w:lastRenderedPageBreak/>
        <w:t>Designed and deployed an</w:t>
      </w:r>
      <w:r w:rsidRPr="00D64D3B">
        <w:rPr>
          <w:rFonts w:ascii="Times New Roman" w:hAnsi="Times New Roman" w:cs="Times New Roman"/>
          <w:b/>
          <w:bCs/>
          <w:szCs w:val="22"/>
          <w:lang w:eastAsia="en-IN"/>
        </w:rPr>
        <w:t xml:space="preserve"> </w:t>
      </w:r>
      <w:r w:rsidRPr="00D8608C">
        <w:rPr>
          <w:rFonts w:ascii="Times New Roman" w:hAnsi="Times New Roman" w:cs="Times New Roman"/>
          <w:szCs w:val="22"/>
          <w:lang w:eastAsia="en-IN"/>
        </w:rPr>
        <w:t>enterprise</w:t>
      </w:r>
      <w:r w:rsidRPr="00D64D3B">
        <w:rPr>
          <w:rFonts w:ascii="Times New Roman" w:hAnsi="Times New Roman" w:cs="Times New Roman"/>
          <w:b/>
          <w:bCs/>
          <w:szCs w:val="22"/>
          <w:lang w:eastAsia="en-IN"/>
        </w:rPr>
        <w:t xml:space="preserve"> Supply Chain Management System (SCMS)</w:t>
      </w:r>
      <w:r w:rsidRPr="00D64D3B">
        <w:rPr>
          <w:rFonts w:ascii="Times New Roman" w:hAnsi="Times New Roman" w:cs="Times New Roman"/>
          <w:szCs w:val="22"/>
          <w:lang w:eastAsia="en-IN"/>
        </w:rPr>
        <w:t xml:space="preserve"> to manage </w:t>
      </w:r>
      <w:r w:rsidRPr="00D8608C">
        <w:rPr>
          <w:rFonts w:ascii="Times New Roman" w:hAnsi="Times New Roman" w:cs="Times New Roman"/>
          <w:szCs w:val="22"/>
          <w:lang w:eastAsia="en-IN"/>
        </w:rPr>
        <w:t>Sales Orders, Shipping</w:t>
      </w:r>
      <w:r w:rsidRPr="00D64D3B">
        <w:rPr>
          <w:rFonts w:ascii="Times New Roman" w:hAnsi="Times New Roman" w:cs="Times New Roman"/>
          <w:b/>
          <w:bCs/>
          <w:szCs w:val="22"/>
          <w:lang w:eastAsia="en-IN"/>
        </w:rPr>
        <w:t xml:space="preserve">, </w:t>
      </w:r>
      <w:r w:rsidRPr="00D8608C">
        <w:rPr>
          <w:rFonts w:ascii="Times New Roman" w:hAnsi="Times New Roman" w:cs="Times New Roman"/>
          <w:szCs w:val="22"/>
          <w:lang w:eastAsia="en-IN"/>
        </w:rPr>
        <w:t>Production Planning, Warehouse Operations, Inventory Receipts, and Invoicing</w:t>
      </w:r>
      <w:r w:rsidRPr="00D64D3B">
        <w:rPr>
          <w:rFonts w:ascii="Times New Roman" w:hAnsi="Times New Roman" w:cs="Times New Roman"/>
          <w:szCs w:val="22"/>
          <w:lang w:eastAsia="en-IN"/>
        </w:rPr>
        <w:t xml:space="preserve">, enabling </w:t>
      </w:r>
      <w:r w:rsidRPr="00D8608C">
        <w:rPr>
          <w:rFonts w:ascii="Times New Roman" w:hAnsi="Times New Roman" w:cs="Times New Roman"/>
          <w:szCs w:val="22"/>
          <w:lang w:eastAsia="en-IN"/>
        </w:rPr>
        <w:t>process automation, real-time supply chain visibility, and improved financial accuracy.</w:t>
      </w:r>
    </w:p>
    <w:p w14:paraId="106850FF" w14:textId="77777777" w:rsidR="006B69CA" w:rsidRPr="006B69CA" w:rsidRDefault="008B5BA4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6B69CA">
        <w:rPr>
          <w:rFonts w:ascii="Times New Roman" w:hAnsi="Times New Roman" w:cs="Times New Roman"/>
          <w:szCs w:val="22"/>
          <w:lang w:eastAsia="en-IN"/>
        </w:rPr>
        <w:t>Architected and deployed a scalable</w:t>
      </w:r>
      <w:r w:rsidRPr="008B5BA4">
        <w:rPr>
          <w:rFonts w:ascii="Times New Roman" w:hAnsi="Times New Roman" w:cs="Times New Roman"/>
          <w:b/>
          <w:bCs/>
          <w:szCs w:val="22"/>
          <w:lang w:eastAsia="en-IN"/>
        </w:rPr>
        <w:t xml:space="preserve"> N-Tier microservices architecture</w:t>
      </w:r>
      <w:r w:rsidRPr="008B5BA4">
        <w:rPr>
          <w:rFonts w:ascii="Times New Roman" w:hAnsi="Times New Roman" w:cs="Times New Roman"/>
          <w:szCs w:val="22"/>
          <w:lang w:eastAsia="en-IN"/>
        </w:rPr>
        <w:t xml:space="preserve"> with </w:t>
      </w:r>
      <w:r w:rsidRPr="008B5BA4">
        <w:rPr>
          <w:rFonts w:ascii="Times New Roman" w:hAnsi="Times New Roman" w:cs="Times New Roman"/>
          <w:b/>
          <w:bCs/>
          <w:szCs w:val="22"/>
          <w:lang w:eastAsia="en-IN"/>
        </w:rPr>
        <w:t xml:space="preserve">ASP.NET Core 8 backend services, React.js frontend, and </w:t>
      </w:r>
      <w:proofErr w:type="spellStart"/>
      <w:r w:rsidRPr="008B5BA4">
        <w:rPr>
          <w:rFonts w:ascii="Times New Roman" w:hAnsi="Times New Roman" w:cs="Times New Roman"/>
          <w:b/>
          <w:bCs/>
          <w:szCs w:val="22"/>
          <w:lang w:eastAsia="en-IN"/>
        </w:rPr>
        <w:t>GraphQL</w:t>
      </w:r>
      <w:proofErr w:type="spellEnd"/>
      <w:r w:rsidRPr="008B5BA4">
        <w:rPr>
          <w:rFonts w:ascii="Times New Roman" w:hAnsi="Times New Roman" w:cs="Times New Roman"/>
          <w:b/>
          <w:bCs/>
          <w:szCs w:val="22"/>
          <w:lang w:eastAsia="en-IN"/>
        </w:rPr>
        <w:t xml:space="preserve"> APIs</w:t>
      </w:r>
      <w:r w:rsidRPr="008B5BA4">
        <w:rPr>
          <w:rFonts w:ascii="Times New Roman" w:hAnsi="Times New Roman" w:cs="Times New Roman"/>
          <w:szCs w:val="22"/>
          <w:lang w:eastAsia="en-IN"/>
        </w:rPr>
        <w:t xml:space="preserve">, enhancing </w:t>
      </w:r>
      <w:r w:rsidRPr="008B5BA4">
        <w:rPr>
          <w:rFonts w:ascii="Times New Roman" w:hAnsi="Times New Roman" w:cs="Times New Roman"/>
          <w:b/>
          <w:bCs/>
          <w:szCs w:val="22"/>
          <w:lang w:eastAsia="en-IN"/>
        </w:rPr>
        <w:t xml:space="preserve">service modularity, system scalability, maintainability, </w:t>
      </w:r>
      <w:r w:rsidRPr="006B69CA">
        <w:rPr>
          <w:rFonts w:ascii="Times New Roman" w:hAnsi="Times New Roman" w:cs="Times New Roman"/>
          <w:szCs w:val="22"/>
          <w:lang w:eastAsia="en-IN"/>
        </w:rPr>
        <w:t>and enterprise application performance.</w:t>
      </w:r>
    </w:p>
    <w:p w14:paraId="2F7689F6" w14:textId="77777777" w:rsidR="00D37680" w:rsidRDefault="007C4EC9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D37680">
        <w:rPr>
          <w:rFonts w:ascii="Times New Roman" w:hAnsi="Times New Roman" w:cs="Times New Roman"/>
          <w:szCs w:val="22"/>
          <w:lang w:eastAsia="en-IN"/>
        </w:rPr>
        <w:t>Designed and implemented</w:t>
      </w:r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 xml:space="preserve"> </w:t>
      </w:r>
      <w:r w:rsidRPr="00D37680">
        <w:rPr>
          <w:rFonts w:ascii="Times New Roman" w:hAnsi="Times New Roman" w:cs="Times New Roman"/>
          <w:szCs w:val="22"/>
          <w:lang w:eastAsia="en-IN"/>
        </w:rPr>
        <w:t>secure</w:t>
      </w:r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 xml:space="preserve"> RESTful and </w:t>
      </w:r>
      <w:proofErr w:type="spellStart"/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>GraphQL</w:t>
      </w:r>
      <w:proofErr w:type="spellEnd"/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 xml:space="preserve"> APIs</w:t>
      </w:r>
      <w:r w:rsidRPr="007C4EC9">
        <w:rPr>
          <w:rFonts w:ascii="Times New Roman" w:hAnsi="Times New Roman" w:cs="Times New Roman"/>
          <w:szCs w:val="22"/>
          <w:lang w:eastAsia="en-IN"/>
        </w:rPr>
        <w:t xml:space="preserve"> using </w:t>
      </w:r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>.NET 8, C#, and Entity Framework Core</w:t>
      </w:r>
      <w:r w:rsidRPr="007C4EC9">
        <w:rPr>
          <w:rFonts w:ascii="Times New Roman" w:hAnsi="Times New Roman" w:cs="Times New Roman"/>
          <w:szCs w:val="22"/>
          <w:lang w:eastAsia="en-IN"/>
        </w:rPr>
        <w:t xml:space="preserve">, integrating </w:t>
      </w:r>
      <w:r w:rsidRPr="00D37680">
        <w:rPr>
          <w:rFonts w:ascii="Times New Roman" w:hAnsi="Times New Roman" w:cs="Times New Roman"/>
          <w:szCs w:val="22"/>
          <w:lang w:eastAsia="en-IN"/>
        </w:rPr>
        <w:t>warehouse management, reconciliation, and invoicing services</w:t>
      </w:r>
      <w:r w:rsidRPr="007C4EC9">
        <w:rPr>
          <w:rFonts w:ascii="Times New Roman" w:hAnsi="Times New Roman" w:cs="Times New Roman"/>
          <w:szCs w:val="22"/>
          <w:lang w:eastAsia="en-IN"/>
        </w:rPr>
        <w:t xml:space="preserve"> while enhancing </w:t>
      </w:r>
      <w:r w:rsidRPr="007C4EC9">
        <w:rPr>
          <w:rFonts w:ascii="Times New Roman" w:hAnsi="Times New Roman" w:cs="Times New Roman"/>
          <w:b/>
          <w:bCs/>
          <w:szCs w:val="22"/>
          <w:lang w:eastAsia="en-IN"/>
        </w:rPr>
        <w:t>database performance with optimized queries and stored procedures</w:t>
      </w:r>
      <w:r w:rsidRPr="007C4EC9">
        <w:rPr>
          <w:rFonts w:ascii="Times New Roman" w:hAnsi="Times New Roman" w:cs="Times New Roman"/>
          <w:szCs w:val="22"/>
          <w:lang w:eastAsia="en-IN"/>
        </w:rPr>
        <w:t>.</w:t>
      </w:r>
    </w:p>
    <w:p w14:paraId="29CC1455" w14:textId="77777777" w:rsidR="0024308C" w:rsidRDefault="0024308C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24308C">
        <w:rPr>
          <w:rFonts w:ascii="Times New Roman" w:hAnsi="Times New Roman" w:cs="Times New Roman"/>
          <w:szCs w:val="22"/>
          <w:lang w:eastAsia="en-IN"/>
        </w:rPr>
        <w:t>Built a real-time event streaming pipeline</w:t>
      </w:r>
      <w:r w:rsidRPr="0024308C">
        <w:rPr>
          <w:rFonts w:ascii="Times New Roman" w:hAnsi="Times New Roman" w:cs="Times New Roman"/>
          <w:b/>
          <w:bCs/>
          <w:szCs w:val="22"/>
          <w:lang w:eastAsia="en-IN"/>
        </w:rPr>
        <w:t xml:space="preserve"> </w:t>
      </w:r>
      <w:r w:rsidRPr="0024308C">
        <w:rPr>
          <w:rFonts w:ascii="Times New Roman" w:hAnsi="Times New Roman" w:cs="Times New Roman"/>
          <w:szCs w:val="22"/>
          <w:lang w:eastAsia="en-IN"/>
        </w:rPr>
        <w:t>using</w:t>
      </w:r>
      <w:r w:rsidRPr="0024308C">
        <w:rPr>
          <w:rFonts w:ascii="Times New Roman" w:hAnsi="Times New Roman" w:cs="Times New Roman"/>
          <w:b/>
          <w:bCs/>
          <w:szCs w:val="22"/>
          <w:lang w:eastAsia="en-IN"/>
        </w:rPr>
        <w:t xml:space="preserve"> Apache Kafka</w:t>
      </w:r>
      <w:r w:rsidRPr="0024308C">
        <w:rPr>
          <w:rFonts w:ascii="Times New Roman" w:hAnsi="Times New Roman" w:cs="Times New Roman"/>
          <w:szCs w:val="22"/>
          <w:lang w:eastAsia="en-IN"/>
        </w:rPr>
        <w:t xml:space="preserve"> to handle </w:t>
      </w:r>
      <w:r w:rsidRPr="0024308C">
        <w:rPr>
          <w:rFonts w:ascii="Times New Roman" w:hAnsi="Times New Roman" w:cs="Times New Roman"/>
          <w:b/>
          <w:bCs/>
          <w:szCs w:val="22"/>
          <w:lang w:eastAsia="en-IN"/>
        </w:rPr>
        <w:t>order, shipment, and production events</w:t>
      </w:r>
      <w:r w:rsidRPr="0024308C">
        <w:rPr>
          <w:rFonts w:ascii="Times New Roman" w:hAnsi="Times New Roman" w:cs="Times New Roman"/>
          <w:szCs w:val="22"/>
          <w:lang w:eastAsia="en-IN"/>
        </w:rPr>
        <w:t xml:space="preserve">, enabling </w:t>
      </w:r>
      <w:r w:rsidRPr="0024308C">
        <w:rPr>
          <w:rFonts w:ascii="Times New Roman" w:hAnsi="Times New Roman" w:cs="Times New Roman"/>
          <w:b/>
          <w:bCs/>
          <w:szCs w:val="22"/>
          <w:lang w:eastAsia="en-IN"/>
        </w:rPr>
        <w:t>event-driven communication, improved system responsiveness, and enterprise-level auditability</w:t>
      </w:r>
      <w:r w:rsidRPr="0024308C">
        <w:rPr>
          <w:rFonts w:ascii="Times New Roman" w:hAnsi="Times New Roman" w:cs="Times New Roman"/>
          <w:szCs w:val="22"/>
          <w:lang w:eastAsia="en-IN"/>
        </w:rPr>
        <w:t>.</w:t>
      </w:r>
    </w:p>
    <w:p w14:paraId="78F508A9" w14:textId="005F6651" w:rsidR="005816BE" w:rsidRDefault="005816BE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5816BE">
        <w:rPr>
          <w:rFonts w:ascii="Times New Roman" w:hAnsi="Times New Roman" w:cs="Times New Roman"/>
          <w:szCs w:val="22"/>
          <w:lang w:eastAsia="en-IN"/>
        </w:rPr>
        <w:t xml:space="preserve">Developed real-time notification and data streaming features using </w:t>
      </w:r>
      <w:proofErr w:type="spellStart"/>
      <w:r w:rsidRPr="005816BE">
        <w:rPr>
          <w:rFonts w:ascii="Times New Roman" w:hAnsi="Times New Roman" w:cs="Times New Roman"/>
          <w:b/>
          <w:bCs/>
          <w:szCs w:val="22"/>
          <w:lang w:eastAsia="en-IN"/>
        </w:rPr>
        <w:t>SignalR</w:t>
      </w:r>
      <w:proofErr w:type="spellEnd"/>
      <w:r w:rsidRPr="005816BE">
        <w:rPr>
          <w:rFonts w:ascii="Times New Roman" w:hAnsi="Times New Roman" w:cs="Times New Roman"/>
          <w:b/>
          <w:bCs/>
          <w:szCs w:val="22"/>
          <w:lang w:eastAsia="en-IN"/>
        </w:rPr>
        <w:t xml:space="preserve"> and </w:t>
      </w:r>
      <w:proofErr w:type="spellStart"/>
      <w:r w:rsidRPr="005816BE">
        <w:rPr>
          <w:rFonts w:ascii="Times New Roman" w:hAnsi="Times New Roman" w:cs="Times New Roman"/>
          <w:b/>
          <w:bCs/>
          <w:szCs w:val="22"/>
          <w:lang w:eastAsia="en-IN"/>
        </w:rPr>
        <w:t>WebSockets</w:t>
      </w:r>
      <w:proofErr w:type="spellEnd"/>
      <w:r w:rsidRPr="005816BE">
        <w:rPr>
          <w:rFonts w:ascii="Times New Roman" w:hAnsi="Times New Roman" w:cs="Times New Roman"/>
          <w:szCs w:val="22"/>
          <w:lang w:eastAsia="en-IN"/>
        </w:rPr>
        <w:t xml:space="preserve">, enabling live production alerts, reconciliation summaries, and shipment tracking within a </w:t>
      </w:r>
      <w:r w:rsidRPr="005816BE">
        <w:rPr>
          <w:rFonts w:ascii="Times New Roman" w:hAnsi="Times New Roman" w:cs="Times New Roman"/>
          <w:b/>
          <w:bCs/>
          <w:szCs w:val="22"/>
          <w:lang w:eastAsia="en-IN"/>
        </w:rPr>
        <w:t>React.js-based operational</w:t>
      </w:r>
      <w:r>
        <w:rPr>
          <w:rFonts w:ascii="Times New Roman" w:hAnsi="Times New Roman" w:cs="Times New Roman"/>
          <w:b/>
          <w:bCs/>
          <w:szCs w:val="22"/>
          <w:lang w:eastAsia="en-IN"/>
        </w:rPr>
        <w:t xml:space="preserve"> </w:t>
      </w:r>
      <w:r w:rsidRPr="005816BE">
        <w:rPr>
          <w:rFonts w:ascii="Times New Roman" w:hAnsi="Times New Roman" w:cs="Times New Roman"/>
          <w:b/>
          <w:bCs/>
          <w:szCs w:val="22"/>
          <w:lang w:eastAsia="en-IN"/>
        </w:rPr>
        <w:t>dashboard</w:t>
      </w:r>
      <w:r w:rsidRPr="005816BE">
        <w:rPr>
          <w:rFonts w:ascii="Times New Roman" w:hAnsi="Times New Roman" w:cs="Times New Roman"/>
          <w:szCs w:val="22"/>
          <w:lang w:eastAsia="en-IN"/>
        </w:rPr>
        <w:t>.</w:t>
      </w:r>
    </w:p>
    <w:p w14:paraId="2C0D7815" w14:textId="5D17E690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Built rich, responsive front-end interfaces using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React.js, TypeScript, HTML5, CSS3, and Bootstrap 5</w:t>
      </w:r>
      <w:r w:rsidRPr="000F06C3">
        <w:rPr>
          <w:rFonts w:ascii="Times New Roman" w:hAnsi="Times New Roman" w:cs="Times New Roman"/>
          <w:szCs w:val="22"/>
          <w:lang w:eastAsia="en-IN"/>
        </w:rPr>
        <w:t>, improving user interactivity, accessibility, and load performance by 30%.</w:t>
      </w:r>
    </w:p>
    <w:p w14:paraId="3A90575B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Leveraged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Azure Cloud Services (App Service, API Management, and Azure DevOps)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for CI/CD automation, API gateway management, and scalable hosting of digital services.</w:t>
      </w:r>
    </w:p>
    <w:p w14:paraId="003B2A20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Implemented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JWT-based authentication</w:t>
      </w:r>
      <w:r w:rsidRPr="000F06C3">
        <w:rPr>
          <w:rFonts w:ascii="Times New Roman" w:hAnsi="Times New Roman" w:cs="Times New Roman"/>
          <w:szCs w:val="22"/>
          <w:lang w:eastAsia="en-IN"/>
        </w:rPr>
        <w:t>, role-based authorization, and Azure AD integration to safeguard sensitive financial and inventory data.</w:t>
      </w:r>
    </w:p>
    <w:p w14:paraId="34AC9591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Configured SQL Server for optimized transactional throughput with indexes, triggers, and stored procedures; supported analytics dashboards using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financial and operational metrics visualization</w:t>
      </w:r>
      <w:r w:rsidRPr="000F06C3">
        <w:rPr>
          <w:rFonts w:ascii="Times New Roman" w:hAnsi="Times New Roman" w:cs="Times New Roman"/>
          <w:szCs w:val="22"/>
          <w:lang w:eastAsia="en-IN"/>
        </w:rPr>
        <w:t>.</w:t>
      </w:r>
    </w:p>
    <w:p w14:paraId="59D94A72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Enhanced UI/UX by collaborating with product teams using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Figma and Adobe XD</w:t>
      </w:r>
      <w:r w:rsidRPr="000F06C3">
        <w:rPr>
          <w:rFonts w:ascii="Times New Roman" w:hAnsi="Times New Roman" w:cs="Times New Roman"/>
          <w:szCs w:val="22"/>
          <w:lang w:eastAsia="en-IN"/>
        </w:rPr>
        <w:t>, translating wireframes into interactive and visually consistent modules.</w:t>
      </w:r>
    </w:p>
    <w:p w14:paraId="1FEE2172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Integrated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Bloomberg/Refinitiv market data APIs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for financial reconciliation and currency conversions, ensuring alignment with real-time market feeds.</w:t>
      </w:r>
    </w:p>
    <w:p w14:paraId="578475B0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Introduced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Agentic AI and LLM-based assistants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to automate data validation and anomaly detection within supply chain and financial reconciliation workflows.</w:t>
      </w:r>
    </w:p>
    <w:p w14:paraId="0675985A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Developed middleware and logging frameworks using custom filters and </w:t>
      </w:r>
      <w:proofErr w:type="spellStart"/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Serilog</w:t>
      </w:r>
      <w:proofErr w:type="spellEnd"/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/Log4Net</w:t>
      </w:r>
      <w:r w:rsidRPr="000F06C3">
        <w:rPr>
          <w:rFonts w:ascii="Times New Roman" w:hAnsi="Times New Roman" w:cs="Times New Roman"/>
          <w:szCs w:val="22"/>
          <w:lang w:eastAsia="en-IN"/>
        </w:rPr>
        <w:t>, improving debugging, traceability, and performance monitoring.</w:t>
      </w:r>
    </w:p>
    <w:p w14:paraId="3E585C24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Containerized all microservices using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Docker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and deployed to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Azure Kubernetes Service (AKS)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and AWS ECS Fargate for high availability and zero-downtime releases.</w:t>
      </w:r>
    </w:p>
    <w:p w14:paraId="2F993832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Automated CI/CD pipelines using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Azure DevOps</w:t>
      </w:r>
      <w:r w:rsidRPr="000F06C3">
        <w:rPr>
          <w:rFonts w:ascii="Times New Roman" w:hAnsi="Times New Roman" w:cs="Times New Roman"/>
          <w:szCs w:val="22"/>
          <w:lang w:eastAsia="en-IN"/>
        </w:rPr>
        <w:t>, integrating code scanning, build, test, and deployment stages with quality gates enforced by SonarQube.</w:t>
      </w:r>
    </w:p>
    <w:p w14:paraId="5833553A" w14:textId="77777777" w:rsid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Followed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Agile/Scrum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methodologies—actively contributing to sprint planning, backlog refinement, code reviews, and cross-team integration testing.</w:t>
      </w:r>
    </w:p>
    <w:p w14:paraId="41124C97" w14:textId="74BED662" w:rsidR="000F06C3" w:rsidRPr="000F06C3" w:rsidRDefault="000F06C3" w:rsidP="000F06C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szCs w:val="22"/>
          <w:lang w:eastAsia="en-IN"/>
        </w:rPr>
        <w:t xml:space="preserve">Ensured enterprise-grade reliability through </w:t>
      </w: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unit testing (</w:t>
      </w:r>
      <w:proofErr w:type="spellStart"/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xUnit</w:t>
      </w:r>
      <w:proofErr w:type="spellEnd"/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/Jest)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and performance tuning across both back-end (.NET Core) and front-end (React/TypeScript) components.</w:t>
      </w:r>
    </w:p>
    <w:p w14:paraId="7611211B" w14:textId="77777777" w:rsidR="000F06C3" w:rsidRPr="000F06C3" w:rsidRDefault="000F06C3" w:rsidP="000F06C3">
      <w:pPr>
        <w:pStyle w:val="NoSpacing"/>
        <w:rPr>
          <w:rFonts w:ascii="Times New Roman" w:hAnsi="Times New Roman" w:cs="Times New Roman"/>
          <w:szCs w:val="22"/>
          <w:lang w:eastAsia="en-IN"/>
        </w:rPr>
      </w:pPr>
      <w:r w:rsidRPr="000F06C3">
        <w:rPr>
          <w:rFonts w:ascii="Times New Roman" w:hAnsi="Times New Roman" w:cs="Times New Roman"/>
          <w:b/>
          <w:bCs/>
          <w:szCs w:val="22"/>
          <w:lang w:eastAsia="en-IN"/>
        </w:rPr>
        <w:t>Environment:</w:t>
      </w:r>
      <w:r w:rsidRPr="000F06C3">
        <w:rPr>
          <w:rFonts w:ascii="Times New Roman" w:hAnsi="Times New Roman" w:cs="Times New Roman"/>
          <w:szCs w:val="22"/>
          <w:lang w:eastAsia="en-IN"/>
        </w:rPr>
        <w:t xml:space="preserve"> React.js, TypeScript, ASP.NET Core 8, C#, </w:t>
      </w:r>
      <w:proofErr w:type="spellStart"/>
      <w:r w:rsidRPr="000F06C3">
        <w:rPr>
          <w:rFonts w:ascii="Times New Roman" w:hAnsi="Times New Roman" w:cs="Times New Roman"/>
          <w:szCs w:val="22"/>
          <w:lang w:eastAsia="en-IN"/>
        </w:rPr>
        <w:t>GraphQL</w:t>
      </w:r>
      <w:proofErr w:type="spellEnd"/>
      <w:r w:rsidRPr="000F06C3">
        <w:rPr>
          <w:rFonts w:ascii="Times New Roman" w:hAnsi="Times New Roman" w:cs="Times New Roman"/>
          <w:szCs w:val="22"/>
          <w:lang w:eastAsia="en-IN"/>
        </w:rPr>
        <w:t xml:space="preserve">, Kafka, </w:t>
      </w:r>
      <w:proofErr w:type="spellStart"/>
      <w:r w:rsidRPr="000F06C3">
        <w:rPr>
          <w:rFonts w:ascii="Times New Roman" w:hAnsi="Times New Roman" w:cs="Times New Roman"/>
          <w:szCs w:val="22"/>
          <w:lang w:eastAsia="en-IN"/>
        </w:rPr>
        <w:t>SignalR</w:t>
      </w:r>
      <w:proofErr w:type="spellEnd"/>
      <w:r w:rsidRPr="000F06C3">
        <w:rPr>
          <w:rFonts w:ascii="Times New Roman" w:hAnsi="Times New Roman" w:cs="Times New Roman"/>
          <w:szCs w:val="22"/>
          <w:lang w:eastAsia="en-IN"/>
        </w:rPr>
        <w:t xml:space="preserve">, </w:t>
      </w:r>
      <w:proofErr w:type="spellStart"/>
      <w:r w:rsidRPr="000F06C3">
        <w:rPr>
          <w:rFonts w:ascii="Times New Roman" w:hAnsi="Times New Roman" w:cs="Times New Roman"/>
          <w:szCs w:val="22"/>
          <w:lang w:eastAsia="en-IN"/>
        </w:rPr>
        <w:t>WebSockets</w:t>
      </w:r>
      <w:proofErr w:type="spellEnd"/>
      <w:r w:rsidRPr="000F06C3">
        <w:rPr>
          <w:rFonts w:ascii="Times New Roman" w:hAnsi="Times New Roman" w:cs="Times New Roman"/>
          <w:szCs w:val="22"/>
          <w:lang w:eastAsia="en-IN"/>
        </w:rPr>
        <w:t>, Azure App Service, Azure API Management, Azure DevOps, Docker, AKS, SQL Server, Entity Framework Core, JWT, Figma, Adobe XD, Log4Net, SonarQube, Git, Agile/Scrum.</w:t>
      </w:r>
    </w:p>
    <w:p w14:paraId="3921FEA4" w14:textId="77777777" w:rsidR="000F06C3" w:rsidRDefault="000F06C3" w:rsidP="00D8310A">
      <w:pPr>
        <w:pStyle w:val="NoSpacing"/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4A14A99" w14:textId="682F8CAE" w:rsidR="00564E6C" w:rsidRPr="00803483" w:rsidRDefault="00437C12" w:rsidP="00D8310A">
      <w:pPr>
        <w:pStyle w:val="NoSpacing"/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WellCare | Tampa, FL</w:t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8310A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</w:t>
      </w:r>
      <w:r w:rsidR="00564E6C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Jan 202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2</w:t>
      </w:r>
      <w:r w:rsidR="00564E6C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– </w:t>
      </w:r>
      <w:r w:rsidR="00B74B11">
        <w:rPr>
          <w:rFonts w:ascii="Times New Roman" w:hAnsi="Times New Roman" w:cs="Times New Roman"/>
          <w:b/>
          <w:sz w:val="28"/>
          <w:szCs w:val="28"/>
          <w:lang w:eastAsia="en-IN"/>
        </w:rPr>
        <w:t>Feb 202</w:t>
      </w:r>
      <w:r w:rsidR="00C04F10">
        <w:rPr>
          <w:rFonts w:ascii="Times New Roman" w:hAnsi="Times New Roman" w:cs="Times New Roman"/>
          <w:b/>
          <w:sz w:val="28"/>
          <w:szCs w:val="28"/>
          <w:lang w:eastAsia="en-IN"/>
        </w:rPr>
        <w:t>5</w:t>
      </w:r>
    </w:p>
    <w:p w14:paraId="0AB784EF" w14:textId="0D44E6A7" w:rsidR="00564E6C" w:rsidRPr="00803483" w:rsidRDefault="003B5972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 xml:space="preserve">Role: SR </w:t>
      </w:r>
      <w:r w:rsidR="00564E6C" w:rsidRPr="00803483">
        <w:rPr>
          <w:rFonts w:ascii="Times New Roman" w:hAnsi="Times New Roman" w:cs="Times New Roman"/>
          <w:b/>
          <w:szCs w:val="22"/>
          <w:lang w:eastAsia="en-IN"/>
        </w:rPr>
        <w:t xml:space="preserve">.Net </w:t>
      </w:r>
      <w:r w:rsidR="00D8310A" w:rsidRPr="00803483">
        <w:rPr>
          <w:rFonts w:ascii="Times New Roman" w:hAnsi="Times New Roman" w:cs="Times New Roman"/>
          <w:b/>
          <w:szCs w:val="22"/>
          <w:lang w:eastAsia="en-IN"/>
        </w:rPr>
        <w:t xml:space="preserve">Full Stack </w:t>
      </w:r>
      <w:r w:rsidR="00564E6C" w:rsidRPr="00803483">
        <w:rPr>
          <w:rFonts w:ascii="Times New Roman" w:hAnsi="Times New Roman" w:cs="Times New Roman"/>
          <w:b/>
          <w:szCs w:val="22"/>
          <w:lang w:eastAsia="en-IN"/>
        </w:rPr>
        <w:t>Developer</w:t>
      </w:r>
    </w:p>
    <w:p w14:paraId="09B32BCE" w14:textId="4D1C3B2A" w:rsidR="00C34FFD" w:rsidRPr="00803483" w:rsidRDefault="00D8310A" w:rsidP="00BF7CE1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Responsibilities:</w:t>
      </w:r>
      <w:bookmarkEnd w:id="1"/>
    </w:p>
    <w:p w14:paraId="7CB09CDA" w14:textId="77777777" w:rsidR="002F06E4" w:rsidRPr="00803483" w:rsidRDefault="002F06E4" w:rsidP="00822BE6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Developed and implemented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Microservices Architecture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Agile Methodologies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enabling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modular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scalable services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efficient management of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large datasets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in the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Medical Billing and Payment Processing System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3F66C99A" w14:textId="77777777" w:rsidR="002F06E4" w:rsidRPr="00803483" w:rsidRDefault="002F06E4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Applied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Dependency Injection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throughout the application to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manage dependencies effectively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promoting a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clean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scalable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testable codebase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throughout the development lifecycle.</w:t>
      </w:r>
    </w:p>
    <w:p w14:paraId="6FE9D4BD" w14:textId="77777777" w:rsidR="002F06E4" w:rsidRPr="00803483" w:rsidRDefault="002F06E4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Developed dynamic,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responsive user interfaces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the billing dashboard and payment portals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Angular 18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HTML5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CSS3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JavaScript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TypeScript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Kendo UI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, enhancing user experience and system performance.</w:t>
      </w:r>
    </w:p>
    <w:p w14:paraId="754AE7C6" w14:textId="62C92283" w:rsidR="002F06E4" w:rsidRPr="00803483" w:rsidRDefault="002F06E4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Developed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responsive and interactive web applications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Bootstrap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seamless user experience across devices, leveraging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AJAX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asynchronous data retrieval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to enhance performance. </w:t>
      </w:r>
      <w:r w:rsid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Utilised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Blazor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Razor Pages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to build dynamic client-side UIs with seamless back-end integration.</w:t>
      </w:r>
    </w:p>
    <w:p w14:paraId="550D5DBA" w14:textId="0F26F7CA" w:rsidR="002F06E4" w:rsidRPr="00566CA3" w:rsidRDefault="006B1A09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6B1A09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</w:t>
      </w:r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Migrated critical </w:t>
      </w:r>
      <w:r w:rsidRPr="00566CA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NET</w:t>
      </w:r>
      <w:r w:rsidR="007A45A7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8</w:t>
      </w:r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applications and components to .NET 8 for improved performance, maintainability, and alignment with the microservices architecture.</w:t>
      </w:r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br/>
        <w:t xml:space="preserve">Enhanced existing </w:t>
      </w:r>
      <w:r w:rsidRPr="00566CA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.NET</w:t>
      </w:r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applications by refactoring legacy code, </w:t>
      </w:r>
      <w:r w:rsid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optimising</w:t>
      </w:r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performance, and implementing modern design patterns to ensure scalability and </w:t>
      </w:r>
      <w:proofErr w:type="gramStart"/>
      <w:r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reliability.</w:t>
      </w:r>
      <w:r w:rsidR="002F06E4" w:rsidRPr="00566CA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  <w:proofErr w:type="gramEnd"/>
    </w:p>
    <w:p w14:paraId="74F25285" w14:textId="472AC41F" w:rsidR="002F06E4" w:rsidRPr="00803483" w:rsidRDefault="002F06E4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Developed and </w:t>
      </w:r>
      <w:r w:rsidR="005B70BE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optimised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data models and business logic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SQL Server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T-SQL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E</w:t>
      </w:r>
      <w:r w:rsidR="00D726CA"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F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Core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improving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data query performance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access speed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ensuring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database scalability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data consistency.</w:t>
      </w:r>
    </w:p>
    <w:p w14:paraId="5960021A" w14:textId="41B30192" w:rsidR="00451E95" w:rsidRPr="00803483" w:rsidRDefault="002F06E4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Configured and optimized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</w:t>
      </w:r>
      <w:proofErr w:type="spellStart"/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SignalR</w:t>
      </w:r>
      <w:proofErr w:type="spellEnd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Apache Kafka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to manage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high-volume message queues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between microservices, enabling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asynchronous transaction processing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of medical payments and enhancing system reliability</w:t>
      </w:r>
      <w:r w:rsidR="00451E95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37266CA4" w14:textId="77777777" w:rsidR="008F587C" w:rsidRPr="00803483" w:rsidRDefault="008F587C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Implemented and integrated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OAuth2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secure user authentication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role-based authorization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ensuring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robust access control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data protection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sensitive medical billing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payment information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193BED7C" w14:textId="2A7082ED" w:rsidR="008F587C" w:rsidRPr="00803483" w:rsidRDefault="008F587C" w:rsidP="008F587C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Configured and optimized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Azure DevOps CI/CD pipelines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to automate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builds, testing, and deployments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reducing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manual errors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accelerating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release cycles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improving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deployment efficiency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14C8EE37" w14:textId="77777777" w:rsidR="008F587C" w:rsidRPr="00803483" w:rsidRDefault="008F587C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Deployed and managed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Microservices Architecture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Docker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Kubernetes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enabling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automated scaling, seamless deployments, and efficient orchestration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in a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cloud environment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5DF0A49E" w14:textId="77777777" w:rsidR="008F587C" w:rsidRPr="00803483" w:rsidRDefault="008F587C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lastRenderedPageBreak/>
        <w:t>Designed and deployed scalable, high-performance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cloud solutions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Azure App Services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Azure Functions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enabling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serverless computing, cost efficiency, and seamless application hosting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2FE3DF65" w14:textId="77777777" w:rsidR="009243EA" w:rsidRPr="00803483" w:rsidRDefault="009243EA" w:rsidP="0087791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Integrated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Azure Blob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Table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SQL Storage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to securely manage and store medical billing data, ensuring high availability, scalability, and fast data retrieval for large datasets.</w:t>
      </w:r>
    </w:p>
    <w:p w14:paraId="186BE6D7" w14:textId="1412CA34" w:rsidR="008F587C" w:rsidRPr="00803483" w:rsidRDefault="009243EA" w:rsidP="00877913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Implemented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Azure Active Directory (AAD)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secure user authentication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role-based access control (RBAC)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enhancing application security and access management across cloud </w:t>
      </w:r>
      <w:proofErr w:type="gramStart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environments.</w:t>
      </w:r>
      <w:r w:rsidR="008F587C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  <w:proofErr w:type="gramEnd"/>
    </w:p>
    <w:p w14:paraId="54355C1D" w14:textId="1E1BA0C6" w:rsidR="008F587C" w:rsidRPr="00803483" w:rsidRDefault="008F587C" w:rsidP="00451E95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Implemented comprehensive testing strategies using </w:t>
      </w:r>
      <w:proofErr w:type="spellStart"/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xUnit</w:t>
      </w:r>
      <w:proofErr w:type="spellEnd"/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 xml:space="preserve"> for unit testing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Jasmine and Karma for front-end testing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and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Postman &amp; Swagger UI for API validation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ensuring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high-quality, seamless, and efficient transaction processing in medical billing systems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4E892950" w14:textId="77777777" w:rsidR="008F587C" w:rsidRPr="00803483" w:rsidRDefault="008F587C" w:rsidP="008F587C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Managed source code and version control using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Git and GitHub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ensuring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code integrity, collaboration, and seamless rollbacks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.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Utilized JIRA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for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project management and issue tracking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enhancing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workflow efficiency and team coordination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50F889CE" w14:textId="2F14DDAE" w:rsidR="00451E95" w:rsidRPr="00803483" w:rsidRDefault="008F587C" w:rsidP="008F587C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Ensured high code quality and maintainability by leveraging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Log4Net and SonarQube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proactively identifying and addressing potential issues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early in the development cycle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resulting in </w:t>
      </w: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enhanced system stability and long-term performance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.</w:t>
      </w:r>
    </w:p>
    <w:p w14:paraId="0BD4D466" w14:textId="2CBC0B05" w:rsidR="00451E95" w:rsidRPr="00803483" w:rsidRDefault="00451E95" w:rsidP="00451E95">
      <w:pPr>
        <w:pStyle w:val="NoSpacing"/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  <w:r w:rsidRPr="00803483">
        <w:rPr>
          <w:rFonts w:ascii="Times New Roman" w:hAnsi="Times New Roman" w:cs="Times New Roman"/>
          <w:b/>
          <w:bCs/>
          <w:szCs w:val="22"/>
          <w:shd w:val="clear" w:color="auto" w:fill="FFFFFF"/>
          <w:lang w:eastAsia="en-IN"/>
        </w:rPr>
        <w:t>Environment: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Angular 1</w:t>
      </w:r>
      <w:r w:rsidR="00D51FA6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8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HTML5, CSS3, TypeScript, </w:t>
      </w:r>
      <w:r w:rsidR="00DB30A3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JavaScript,</w:t>
      </w:r>
      <w:r w:rsidR="006D28C2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Bootstrap, </w:t>
      </w:r>
      <w:r w:rsidR="002E078D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Ajax, Razor Pages, Blazor, Kendo UI, 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ASP.NET Core Web API, .NET 6, C#, SQL Server, T-SQL, Entity Framework</w:t>
      </w:r>
      <w:r w:rsidR="00DD1B0D"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 Core</w:t>
      </w:r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JSON, OAuth2, JWT, </w:t>
      </w:r>
      <w:proofErr w:type="spellStart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SignalR</w:t>
      </w:r>
      <w:proofErr w:type="spellEnd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 xml:space="preserve">, Apache Kafka, Docker, Kubernetes, Azure DevOps, Azure App Services, Azure Functions, Azure Storage, Azure Active Directory, </w:t>
      </w:r>
      <w:proofErr w:type="spellStart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xUnit</w:t>
      </w:r>
      <w:proofErr w:type="spellEnd"/>
      <w:r w:rsidRPr="00803483">
        <w:rPr>
          <w:rFonts w:ascii="Times New Roman" w:hAnsi="Times New Roman" w:cs="Times New Roman"/>
          <w:szCs w:val="22"/>
          <w:shd w:val="clear" w:color="auto" w:fill="FFFFFF"/>
          <w:lang w:eastAsia="en-IN"/>
        </w:rPr>
        <w:t>, Jasmine, Karma, Postman, SOAP UI, Swagger UI, Dependency Injection, Log4Net, SonarQube, Git.</w:t>
      </w:r>
    </w:p>
    <w:p w14:paraId="23AC84BD" w14:textId="77777777" w:rsidR="000F4561" w:rsidRPr="00803483" w:rsidRDefault="000F4561" w:rsidP="00451E95">
      <w:pPr>
        <w:pStyle w:val="NoSpacing"/>
        <w:rPr>
          <w:rFonts w:ascii="Times New Roman" w:hAnsi="Times New Roman" w:cs="Times New Roman"/>
          <w:szCs w:val="22"/>
          <w:shd w:val="clear" w:color="auto" w:fill="FFFFFF"/>
          <w:lang w:eastAsia="en-IN"/>
        </w:rPr>
      </w:pPr>
    </w:p>
    <w:p w14:paraId="29A6A050" w14:textId="012E8F6D" w:rsidR="000F4561" w:rsidRPr="00803483" w:rsidRDefault="000F4561" w:rsidP="000F4561">
      <w:pPr>
        <w:pStyle w:val="NoSpacing"/>
        <w:rPr>
          <w:rFonts w:ascii="Times New Roman" w:hAnsi="Times New Roman" w:cs="Times New Roman"/>
          <w:b/>
          <w:sz w:val="28"/>
          <w:szCs w:val="28"/>
          <w:lang w:eastAsia="en-IN"/>
        </w:rPr>
      </w:pPr>
      <w:bookmarkStart w:id="2" w:name="_Hlk189996961"/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Broadridge Financial | Lake </w:t>
      </w:r>
      <w:proofErr w:type="spellStart"/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Sucess</w:t>
      </w:r>
      <w:proofErr w:type="spellEnd"/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, NY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  <w:t xml:space="preserve">                          N</w:t>
      </w:r>
      <w:r w:rsidR="000469FD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ov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20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19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– D</w:t>
      </w:r>
      <w:r w:rsidR="000469FD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ec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202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1</w:t>
      </w:r>
    </w:p>
    <w:p w14:paraId="7860EAC3" w14:textId="77777777" w:rsidR="000F4561" w:rsidRPr="00803483" w:rsidRDefault="000F4561" w:rsidP="000F4561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Role: SR .Net Full Stack Developer</w:t>
      </w:r>
    </w:p>
    <w:p w14:paraId="46AFF945" w14:textId="7D0407ED" w:rsidR="00680C9E" w:rsidRPr="00114002" w:rsidRDefault="000F4561" w:rsidP="005B6525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Responsibilities:</w:t>
      </w:r>
      <w:bookmarkEnd w:id="2"/>
    </w:p>
    <w:p w14:paraId="2FEDE680" w14:textId="77777777" w:rsidR="006D5033" w:rsidRPr="00803483" w:rsidRDefault="006D5033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Designed and implemented a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Real-time Transaction Processing System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utilizing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Agile methodologies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ensure iterative development, timely feature delivery, and enhanced team collaboration.</w:t>
      </w:r>
    </w:p>
    <w:p w14:paraId="2B68741F" w14:textId="77777777" w:rsidR="006D5033" w:rsidRPr="00803483" w:rsidRDefault="006D5033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Implemented MVC architecture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ASP.NET Core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establish a clear separation of concerns, significantly improving the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scalability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maintainability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of the banking transaction application.</w:t>
      </w:r>
    </w:p>
    <w:p w14:paraId="16229750" w14:textId="40E49E7D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Optimized the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front end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Angular 12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TypeScript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HTML5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CSS3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delivering a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responsive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intuitive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high-performance interface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both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bank customers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administrators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, improving user engagement and accessibility</w:t>
      </w:r>
    </w:p>
    <w:p w14:paraId="3BABF930" w14:textId="5DF34F18" w:rsidR="000F4561" w:rsidRPr="00803483" w:rsidRDefault="000F4561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Enabled real-time transaction updates in the </w:t>
      </w:r>
      <w:r w:rsidR="009507F7" w:rsidRPr="00803483">
        <w:rPr>
          <w:rFonts w:ascii="Times New Roman" w:eastAsia="Times New Roman" w:hAnsi="Times New Roman" w:cs="Times New Roman"/>
          <w:szCs w:val="22"/>
          <w:lang w:eastAsia="en-IN"/>
        </w:rPr>
        <w:t>front end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Angular services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proofErr w:type="spellStart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SignalR</w:t>
      </w:r>
      <w:proofErr w:type="spell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>, improving system responsiveness and enhancing the user experience for transaction status and account updates.</w:t>
      </w:r>
    </w:p>
    <w:p w14:paraId="46B6AB9D" w14:textId="77777777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Developed and deployed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RESTful Web APIs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ASP.NET Core Web API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.NET Core 6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C#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secure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scalable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efficient communication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between front-end and back-end components.</w:t>
      </w:r>
    </w:p>
    <w:p w14:paraId="3BBA0827" w14:textId="77777777" w:rsidR="009507F7" w:rsidRPr="00803483" w:rsidRDefault="009507F7" w:rsidP="00F81FCF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Integrated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</w:t>
      </w:r>
      <w:proofErr w:type="spellStart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gRPC</w:t>
      </w:r>
      <w:proofErr w:type="spellEnd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for real-time data processing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Quartz.NET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efficient background task management,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timely execution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of transaction notifications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automated account updates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1F496030" w14:textId="77777777" w:rsidR="009507F7" w:rsidRPr="00803483" w:rsidRDefault="009507F7" w:rsidP="00F81FCF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Leveraged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Entity Framework for ORM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PostgreSQL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utilizing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complex PL/SQL queries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stored procedures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triggers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streamline database operations and enhance performance in financial transactions.</w:t>
      </w:r>
    </w:p>
    <w:p w14:paraId="2D2381E9" w14:textId="77777777" w:rsidR="009507F7" w:rsidRPr="00803483" w:rsidRDefault="009507F7" w:rsidP="00F81FCF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Designed and implemented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complex stored procedures and triggers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in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PostgreSQL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automate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optimize data processing tasks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including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transaction validation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automated updates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645B37D5" w14:textId="77777777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Developed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robust authentication and authorization systems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JWT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ASP.NET Core Identity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encrypted and secure access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sensitive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banking data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user account information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1FCB490A" w14:textId="77777777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Integrated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Apache Kafka for message streaming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RabbitMQ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reliable communication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between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distributed services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fault-tolerant transaction processing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high system availability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3B887A23" w14:textId="77777777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Configured and optimized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CI/CD pipelines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Azure DevOps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Jenkins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automating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build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test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deployment processes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enhance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development efficiency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accelerate delivery cycles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03D10CDF" w14:textId="09BCAA7F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L</w:t>
      </w:r>
      <w:r w:rsidRPr="00803483">
        <w:rPr>
          <w:rFonts w:ascii="Times New Roman" w:hAnsi="Times New Roman" w:cs="Times New Roman"/>
        </w:rPr>
        <w:t>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veraged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Docker for containerization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orchestrated deployments with Kubernetes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enhancing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scalability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reliability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portability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across multiple environments.</w:t>
      </w:r>
    </w:p>
    <w:p w14:paraId="267103DB" w14:textId="73A2447A" w:rsidR="009507F7" w:rsidRPr="00803483" w:rsidRDefault="009507F7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Orchestrated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application deployment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Azure App Services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Azure Functions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enabling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auto-scaling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event-driven serverless architecture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to process high transaction loads with minimal latency efficiently.</w:t>
      </w:r>
    </w:p>
    <w:p w14:paraId="7CB193CA" w14:textId="77777777" w:rsidR="002F6AC9" w:rsidRPr="00803483" w:rsidRDefault="002F6AC9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Performed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backend testing with </w:t>
      </w:r>
      <w:proofErr w:type="spellStart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xUnit</w:t>
      </w:r>
      <w:proofErr w:type="spell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frontend testing with Cypress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robust functionality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high-quality standards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error-free deployments</w:t>
      </w:r>
    </w:p>
    <w:p w14:paraId="1F92C948" w14:textId="77777777" w:rsidR="002F6AC9" w:rsidRPr="00803483" w:rsidRDefault="002F6AC9" w:rsidP="002F6AC9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Managed and documented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APIs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Azure API Management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Swagger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, improving the discoverability and usability of banking services.</w:t>
      </w:r>
    </w:p>
    <w:p w14:paraId="70D4F432" w14:textId="77777777" w:rsidR="002F6AC9" w:rsidRPr="00803483" w:rsidRDefault="002F6AC9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Ensured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high code quality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SonarQube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ReSharper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enforcing adherence to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best practices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coding standards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resulting in a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robust and maintainable codebase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0F3DD34D" w14:textId="77777777" w:rsidR="002F6AC9" w:rsidRPr="00803483" w:rsidRDefault="002F6AC9" w:rsidP="000F4561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>Implemented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comprehensive logging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proofErr w:type="spellStart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Serilog</w:t>
      </w:r>
      <w:proofErr w:type="spell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monitored application health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ELK Stack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Grafana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optimal system reliability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performance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in the transaction processing system.</w:t>
      </w:r>
    </w:p>
    <w:p w14:paraId="5C45673D" w14:textId="77777777" w:rsidR="00804BE0" w:rsidRDefault="000F4561" w:rsidP="000469FD">
      <w:pPr>
        <w:pStyle w:val="NoSpacing"/>
        <w:numPr>
          <w:ilvl w:val="0"/>
          <w:numId w:val="25"/>
        </w:numPr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Collaborated with the team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JIRA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Azure Boards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Confluence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SharePoint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project tracking, task management, and documentation.</w:t>
      </w:r>
    </w:p>
    <w:p w14:paraId="60270F69" w14:textId="146405F6" w:rsidR="000F4561" w:rsidRPr="00804BE0" w:rsidRDefault="000F4561" w:rsidP="00804BE0">
      <w:pPr>
        <w:pStyle w:val="NoSpacing"/>
        <w:rPr>
          <w:rFonts w:ascii="Times New Roman" w:eastAsia="Times New Roman" w:hAnsi="Times New Roman" w:cs="Times New Roman"/>
          <w:szCs w:val="22"/>
          <w:lang w:eastAsia="en-IN"/>
        </w:rPr>
      </w:pPr>
      <w:r w:rsidRPr="00804BE0">
        <w:rPr>
          <w:rStyle w:val="Strong"/>
          <w:szCs w:val="22"/>
        </w:rPr>
        <w:t>Environment:</w:t>
      </w:r>
      <w:r w:rsidRPr="00804BE0">
        <w:rPr>
          <w:szCs w:val="22"/>
        </w:rPr>
        <w:t xml:space="preserve"> Angular 12, HTML5, CSS3, TypeScript, </w:t>
      </w:r>
      <w:proofErr w:type="spellStart"/>
      <w:r w:rsidRPr="00804BE0">
        <w:rPr>
          <w:szCs w:val="22"/>
        </w:rPr>
        <w:t>SignalR</w:t>
      </w:r>
      <w:proofErr w:type="spellEnd"/>
      <w:r w:rsidRPr="00804BE0">
        <w:rPr>
          <w:szCs w:val="22"/>
        </w:rPr>
        <w:t xml:space="preserve">, ASP.NET Core Web API, </w:t>
      </w:r>
      <w:proofErr w:type="spellStart"/>
      <w:r w:rsidRPr="00804BE0">
        <w:rPr>
          <w:szCs w:val="22"/>
        </w:rPr>
        <w:t>gRPC</w:t>
      </w:r>
      <w:proofErr w:type="spellEnd"/>
      <w:r w:rsidRPr="00804BE0">
        <w:rPr>
          <w:szCs w:val="22"/>
        </w:rPr>
        <w:t xml:space="preserve">, .NET 6, OAuth2, JWT, SQL Server, Entity Framework, </w:t>
      </w:r>
      <w:r w:rsidR="00F81FCF" w:rsidRPr="00804BE0">
        <w:rPr>
          <w:szCs w:val="22"/>
        </w:rPr>
        <w:t>PL/</w:t>
      </w:r>
      <w:r w:rsidRPr="00804BE0">
        <w:rPr>
          <w:szCs w:val="22"/>
        </w:rPr>
        <w:t>SQL,</w:t>
      </w:r>
      <w:r w:rsidR="005D24AC" w:rsidRPr="00804BE0">
        <w:rPr>
          <w:szCs w:val="22"/>
        </w:rPr>
        <w:t xml:space="preserve"> </w:t>
      </w:r>
      <w:r w:rsidRPr="00804BE0">
        <w:rPr>
          <w:szCs w:val="22"/>
        </w:rPr>
        <w:t xml:space="preserve">PostgreSQL, Azure App Services, Azure Functions, Apache Kafka, RabbitMQ, Azure DevOps, Docker, Kubernetes, </w:t>
      </w:r>
      <w:proofErr w:type="spellStart"/>
      <w:r w:rsidRPr="00804BE0">
        <w:rPr>
          <w:szCs w:val="22"/>
        </w:rPr>
        <w:t>xUnit</w:t>
      </w:r>
      <w:proofErr w:type="spellEnd"/>
      <w:r w:rsidRPr="00804BE0">
        <w:rPr>
          <w:szCs w:val="22"/>
        </w:rPr>
        <w:t xml:space="preserve">, Cypress, </w:t>
      </w:r>
      <w:proofErr w:type="spellStart"/>
      <w:r w:rsidRPr="00804BE0">
        <w:rPr>
          <w:szCs w:val="22"/>
        </w:rPr>
        <w:t>Serilog</w:t>
      </w:r>
      <w:proofErr w:type="spellEnd"/>
      <w:r w:rsidRPr="00804BE0">
        <w:rPr>
          <w:szCs w:val="22"/>
        </w:rPr>
        <w:t>, ELK Stack, Swagger, SonarQube, Jenkins, JIRA, SharePoint, Confluence.</w:t>
      </w:r>
    </w:p>
    <w:p w14:paraId="0AF1C250" w14:textId="55643ABF" w:rsidR="00D8310A" w:rsidRPr="00803483" w:rsidRDefault="00437C12" w:rsidP="00D8310A">
      <w:pPr>
        <w:pStyle w:val="NoSpacing"/>
        <w:rPr>
          <w:rFonts w:ascii="Times New Roman" w:hAnsi="Times New Roman" w:cs="Times New Roman"/>
          <w:b/>
          <w:sz w:val="28"/>
          <w:szCs w:val="28"/>
          <w:lang w:eastAsia="en-IN"/>
        </w:rPr>
      </w:pPr>
      <w:bookmarkStart w:id="3" w:name="_Hlk189997319"/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State of New York| New York</w:t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 w:rsidR="00D8310A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</w:t>
      </w:r>
      <w:r w:rsidR="00D8310A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Sept 20</w:t>
      </w:r>
      <w:r w:rsidR="00876868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17</w:t>
      </w:r>
      <w:r w:rsidR="00564E6C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– </w:t>
      </w:r>
      <w:r w:rsidR="000469FD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Oct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564E6C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20</w:t>
      </w:r>
      <w:r w:rsidR="00876868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19</w:t>
      </w:r>
    </w:p>
    <w:p w14:paraId="3E0F1AD4" w14:textId="5F21EF42" w:rsidR="00D8310A" w:rsidRPr="00803483" w:rsidRDefault="00C34FFD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 xml:space="preserve">Role: SR </w:t>
      </w:r>
      <w:r w:rsidR="00564E6C" w:rsidRPr="00803483">
        <w:rPr>
          <w:rFonts w:ascii="Times New Roman" w:hAnsi="Times New Roman" w:cs="Times New Roman"/>
          <w:b/>
          <w:szCs w:val="22"/>
          <w:lang w:eastAsia="en-IN"/>
        </w:rPr>
        <w:t>.Net</w:t>
      </w:r>
      <w:r w:rsidR="00D8310A" w:rsidRPr="00803483">
        <w:rPr>
          <w:rFonts w:ascii="Times New Roman" w:hAnsi="Times New Roman" w:cs="Times New Roman"/>
          <w:b/>
          <w:szCs w:val="22"/>
          <w:lang w:eastAsia="en-IN"/>
        </w:rPr>
        <w:t xml:space="preserve"> Full Stack</w:t>
      </w:r>
      <w:r w:rsidR="00564E6C" w:rsidRPr="00803483">
        <w:rPr>
          <w:rFonts w:ascii="Times New Roman" w:hAnsi="Times New Roman" w:cs="Times New Roman"/>
          <w:b/>
          <w:szCs w:val="22"/>
          <w:lang w:eastAsia="en-IN"/>
        </w:rPr>
        <w:t xml:space="preserve"> Developer</w:t>
      </w:r>
    </w:p>
    <w:p w14:paraId="487BEBE0" w14:textId="17A250EE" w:rsidR="00804BE0" w:rsidRPr="00804BE0" w:rsidRDefault="00D8310A" w:rsidP="00804BE0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Responsibilities:</w:t>
      </w:r>
    </w:p>
    <w:bookmarkEnd w:id="3"/>
    <w:p w14:paraId="41D2A51E" w14:textId="77777777" w:rsidR="00803483" w:rsidRDefault="00803483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Actively contributed to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Agile sprints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in a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Transportation Ticketing and Scheduling System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collaborating with cross-functional teams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to design, develop, and deploy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critical features.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Ensured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continuous integration, seamless delivery,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and adherence to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project timelines,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enhancing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system efficiency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and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user experience.</w:t>
      </w:r>
    </w:p>
    <w:p w14:paraId="45683CB9" w14:textId="77777777" w:rsidR="00803483" w:rsidRDefault="00803483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lastRenderedPageBreak/>
        <w:t>Architected and implemented a high-performance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 Transportation Ticketing and Scheduling System using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ASP.NET Core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Microservice architecture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ensuring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scalability, maintainability, 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and a modular design with a clear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separation of concerns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seamless system enhancements.</w:t>
      </w:r>
    </w:p>
    <w:p w14:paraId="1F9201BB" w14:textId="2FBD7E8F" w:rsidR="000469FD" w:rsidRPr="00803483" w:rsidRDefault="00803483" w:rsidP="00803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Engineered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core system 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components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C# and .NET Framework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>, optimizing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 business logic for high-performance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ticketing,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scheduling, and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customer management. Ensured seamless integration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third-party services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>, enhancing system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 interoperability and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efficiency</w:t>
      </w:r>
      <w:r w:rsidR="000469FD"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.</w:t>
      </w:r>
    </w:p>
    <w:p w14:paraId="39C6FE24" w14:textId="77777777" w:rsidR="00803483" w:rsidRDefault="00803483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and optimized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RESTful APIs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enable seamless data exchange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payment gateways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scheduling services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customer management systems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ensuring efficient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dynamic communication</w:t>
      </w:r>
      <w:r w:rsidRPr="00803483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across integrated platforms.</w:t>
      </w:r>
    </w:p>
    <w:p w14:paraId="4776923B" w14:textId="77777777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Developed and integrated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JSON-based data communication protocols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exchange information with external systems, ensuring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secure, efficient, and scalable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ticketing and scheduling processing.</w:t>
      </w:r>
    </w:p>
    <w:p w14:paraId="028FF11D" w14:textId="77777777" w:rsidR="00197260" w:rsidRP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Architected and developed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 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the front end using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React, JavaScript, HTML5, CSS3, Bootstrap,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and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Material Design,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delivering an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 xml:space="preserve"> intuitive, responsive, and user-friendly interface for 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seamless ticket booking, schedule tracking, and real-time updates.</w:t>
      </w:r>
    </w:p>
    <w:p w14:paraId="7E119D7C" w14:textId="77777777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React hooks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efficient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state management, optimizing asynchronous data handling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ensuring a smooth user experience in complex interactions such as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ticket booking and real-time schedule updates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6B05E5E5" w14:textId="77777777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Redux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scalable application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state management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in React, ensuring predictable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state transitions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traceable changes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and enhanced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error handling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system performance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55F8A777" w14:textId="77777777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JWT-based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authentication and authorization to secure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sensitive user data,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enabling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role-based access control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ticket booking and scheduling features. Ensured seamless,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secure user interactions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compliance with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security standards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322DCD95" w14:textId="54EAFD41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Leveraged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Dapper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designing efficient data models and optimizing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complex database operations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streamlining ticketing, </w:t>
      </w:r>
      <w:r>
        <w:rPr>
          <w:rFonts w:ascii="Times New Roman" w:eastAsia="Times New Roman" w:hAnsi="Times New Roman" w:cs="Times New Roman"/>
          <w:szCs w:val="22"/>
          <w:lang w:eastAsia="en-IN" w:bidi="ar-SA"/>
        </w:rPr>
        <w:t>scheduling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data access, and customer management with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minimal latency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enhanced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performance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6E19C3AE" w14:textId="2A65D072" w:rsidR="000469FD" w:rsidRPr="00197260" w:rsidRDefault="00197260" w:rsidP="00197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Developed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real-time features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using </w:t>
      </w:r>
      <w:proofErr w:type="spellStart"/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SignalR</w:t>
      </w:r>
      <w:proofErr w:type="spellEnd"/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enable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instant updates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ticket status, schedule changes, and customer notifications, enhancing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user experience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operational efficiency</w:t>
      </w:r>
      <w:r w:rsidR="000469FD"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.</w:t>
      </w:r>
    </w:p>
    <w:p w14:paraId="79EBC866" w14:textId="4333EED5" w:rsidR="00197260" w:rsidRDefault="00197260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 NoSQL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strategy utilizing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MongoDB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>
        <w:rPr>
          <w:rFonts w:ascii="Times New Roman" w:eastAsia="Times New Roman" w:hAnsi="Times New Roman" w:cs="Times New Roman"/>
          <w:szCs w:val="22"/>
          <w:lang w:eastAsia="en-IN" w:bidi="ar-SA"/>
        </w:rPr>
        <w:t>to efficiently manage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unstructured data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including ticketing logs, attachments, and audit trails. Designed flexible storage solutions, leveraging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MongoDB's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aggregation framework, indexing, and </w:t>
      </w:r>
      <w:r w:rsidRPr="00197260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document-based</w:t>
      </w:r>
      <w:r w:rsidRPr="00197260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structure to optimize performance and scalability</w:t>
      </w:r>
      <w:r w:rsidR="00E101B6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3D340F0E" w14:textId="77777777" w:rsidR="00E101B6" w:rsidRP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Implemented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Redis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high-performance caching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session management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and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real-time data processing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optimizing data retrieval speeds and enhancing application scalability and responsiveness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across dynamic user interactions.</w:t>
      </w:r>
    </w:p>
    <w:p w14:paraId="2E01E14B" w14:textId="77777777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Automated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deployment pipelines using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Azure DevOps CI/CD,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reducing human error, optimizing release workflows, and ensuring faster, more reliable delivery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of production releases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636AA9DB" w14:textId="77777777" w:rsidR="00E101B6" w:rsidRP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Leveraged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Docker for containerization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Kubernetes for orchestration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ensuring seamless scalability,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efficient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resource management, and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streamlined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deployment across development,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staging, and production environments</w:t>
      </w:r>
    </w:p>
    <w:p w14:paraId="0D0244E8" w14:textId="0677DD71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Configured and managed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Azure SQL Database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implementing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high-availability configurations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automated backups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and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performance tuning techniques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such as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indexing, query optimization, and partitioning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ensure efficient storage and retrieval of relational data for scheduling and ticketing systems.</w:t>
      </w:r>
    </w:p>
    <w:p w14:paraId="762F3704" w14:textId="6DF1CB4E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Leveraged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Azure Key Vault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secure management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of application secrets, implementing encryption, access policies, and key rotation to enhance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system security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and ensure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safe data handling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across all environments.</w:t>
      </w:r>
    </w:p>
    <w:p w14:paraId="2E1880A9" w14:textId="77777777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Created and maintained unit tests with </w:t>
      </w:r>
      <w:proofErr w:type="spellStart"/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xUnit</w:t>
      </w:r>
      <w:proofErr w:type="spellEnd"/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validate business logic and ensure the robustness, reliability, and performance of core system components. Applied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Test-Driven Development (TDD)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methodologies to improve code quality, optimize system stability, and ensure consistent software functionality.</w:t>
      </w:r>
    </w:p>
    <w:p w14:paraId="1FFB4205" w14:textId="77777777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Managed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source code and versioning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using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TFS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, ensuring seamless collaboration and integration of new features into the production environment. Implemented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branching strategies, code reviews, and conflict resolution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maintain code integrity and streamline deployment processes.</w:t>
      </w:r>
    </w:p>
    <w:p w14:paraId="10F8FDC4" w14:textId="0C3E973E" w:rsidR="00E101B6" w:rsidRDefault="00E101B6" w:rsidP="00046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  <w:lang w:eastAsia="en-IN" w:bidi="ar-SA"/>
        </w:rPr>
      </w:pP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Integrated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Log4Net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for comprehensive </w:t>
      </w:r>
      <w:r w:rsidRPr="00E101B6">
        <w:rPr>
          <w:rFonts w:ascii="Times New Roman" w:eastAsia="Times New Roman" w:hAnsi="Times New Roman" w:cs="Times New Roman"/>
          <w:b/>
          <w:bCs/>
          <w:szCs w:val="22"/>
          <w:lang w:eastAsia="en-IN" w:bidi="ar-SA"/>
        </w:rPr>
        <w:t>logging and monitoring, capturing critical events and system metrics</w:t>
      </w:r>
      <w:r w:rsidRPr="00E101B6">
        <w:rPr>
          <w:rFonts w:ascii="Times New Roman" w:eastAsia="Times New Roman" w:hAnsi="Times New Roman" w:cs="Times New Roman"/>
          <w:szCs w:val="22"/>
          <w:lang w:eastAsia="en-IN" w:bidi="ar-SA"/>
        </w:rPr>
        <w:t xml:space="preserve"> to enhance troubleshooting, ensure traceability, and provide greater insight into the performance of the ticketing system</w:t>
      </w:r>
      <w:r w:rsidR="00A93B52">
        <w:rPr>
          <w:rFonts w:ascii="Times New Roman" w:eastAsia="Times New Roman" w:hAnsi="Times New Roman" w:cs="Times New Roman"/>
          <w:szCs w:val="22"/>
          <w:lang w:eastAsia="en-IN" w:bidi="ar-SA"/>
        </w:rPr>
        <w:t>.</w:t>
      </w:r>
    </w:p>
    <w:p w14:paraId="63426D23" w14:textId="5C7C3413" w:rsidR="00A93B52" w:rsidRPr="00A93B52" w:rsidRDefault="00A93B52" w:rsidP="00A93B52">
      <w:pPr>
        <w:pStyle w:val="NormalWeb"/>
        <w:numPr>
          <w:ilvl w:val="0"/>
          <w:numId w:val="31"/>
        </w:numPr>
        <w:rPr>
          <w:b/>
          <w:bCs/>
          <w:sz w:val="22"/>
          <w:szCs w:val="22"/>
        </w:rPr>
      </w:pPr>
      <w:r w:rsidRPr="00A93B52">
        <w:rPr>
          <w:rStyle w:val="Strong"/>
          <w:b w:val="0"/>
          <w:bCs w:val="0"/>
          <w:sz w:val="22"/>
          <w:szCs w:val="22"/>
        </w:rPr>
        <w:t xml:space="preserve">Leveraged </w:t>
      </w:r>
      <w:r w:rsidRPr="00A93B52">
        <w:rPr>
          <w:rStyle w:val="Strong"/>
          <w:sz w:val="22"/>
          <w:szCs w:val="22"/>
        </w:rPr>
        <w:t>Visual Studio and Visual Studio Code</w:t>
      </w:r>
      <w:r w:rsidRPr="00A93B52">
        <w:rPr>
          <w:rStyle w:val="Strong"/>
          <w:b w:val="0"/>
          <w:bCs w:val="0"/>
          <w:sz w:val="22"/>
          <w:szCs w:val="22"/>
        </w:rPr>
        <w:t xml:space="preserve"> to streamline development workflows, optimize the codebase, and enhance debugging processes for </w:t>
      </w:r>
      <w:r w:rsidRPr="00A93B52">
        <w:rPr>
          <w:rStyle w:val="Strong"/>
          <w:sz w:val="22"/>
          <w:szCs w:val="22"/>
        </w:rPr>
        <w:t>faster feature delivery and system stability.</w:t>
      </w:r>
    </w:p>
    <w:p w14:paraId="0661B0CF" w14:textId="23E69B9D" w:rsidR="00A93B52" w:rsidRPr="00A93B52" w:rsidRDefault="00A93B52" w:rsidP="00A93B52">
      <w:pPr>
        <w:pStyle w:val="NormalWeb"/>
        <w:numPr>
          <w:ilvl w:val="0"/>
          <w:numId w:val="31"/>
        </w:numPr>
        <w:rPr>
          <w:b/>
          <w:bCs/>
          <w:sz w:val="22"/>
          <w:szCs w:val="22"/>
        </w:rPr>
      </w:pPr>
      <w:r w:rsidRPr="00A93B52">
        <w:rPr>
          <w:rStyle w:val="Strong"/>
          <w:b w:val="0"/>
          <w:bCs w:val="0"/>
          <w:sz w:val="22"/>
          <w:szCs w:val="22"/>
        </w:rPr>
        <w:t xml:space="preserve">Managed task assignments and project tracking in </w:t>
      </w:r>
      <w:r w:rsidRPr="00A93B52">
        <w:rPr>
          <w:rStyle w:val="Strong"/>
          <w:sz w:val="22"/>
          <w:szCs w:val="22"/>
        </w:rPr>
        <w:t>Jira,</w:t>
      </w:r>
      <w:r w:rsidRPr="00A93B52">
        <w:rPr>
          <w:rStyle w:val="Strong"/>
          <w:b w:val="0"/>
          <w:bCs w:val="0"/>
          <w:sz w:val="22"/>
          <w:szCs w:val="22"/>
        </w:rPr>
        <w:t xml:space="preserve"> ensuring </w:t>
      </w:r>
      <w:r w:rsidRPr="00A93B52">
        <w:rPr>
          <w:rStyle w:val="Strong"/>
          <w:sz w:val="22"/>
          <w:szCs w:val="22"/>
        </w:rPr>
        <w:t>sprint cycles</w:t>
      </w:r>
      <w:r w:rsidRPr="00A93B52">
        <w:rPr>
          <w:rStyle w:val="Strong"/>
          <w:b w:val="0"/>
          <w:bCs w:val="0"/>
          <w:sz w:val="22"/>
          <w:szCs w:val="22"/>
        </w:rPr>
        <w:t xml:space="preserve"> were adhered to, and feature delivery deadlines were met through </w:t>
      </w:r>
      <w:r w:rsidRPr="00A93B52">
        <w:rPr>
          <w:rStyle w:val="Strong"/>
          <w:sz w:val="22"/>
          <w:szCs w:val="22"/>
        </w:rPr>
        <w:t>continuous progress monitoring and agile task management</w:t>
      </w:r>
      <w:r w:rsidRPr="00A93B52">
        <w:rPr>
          <w:rStyle w:val="Strong"/>
          <w:b w:val="0"/>
          <w:bCs w:val="0"/>
          <w:sz w:val="22"/>
          <w:szCs w:val="22"/>
        </w:rPr>
        <w:t>.</w:t>
      </w:r>
    </w:p>
    <w:p w14:paraId="201F318A" w14:textId="77777777" w:rsidR="00C70AED" w:rsidRPr="00C70AED" w:rsidRDefault="00A93B52" w:rsidP="002B3A87">
      <w:pPr>
        <w:pStyle w:val="NormalWeb"/>
        <w:numPr>
          <w:ilvl w:val="0"/>
          <w:numId w:val="31"/>
        </w:numPr>
        <w:rPr>
          <w:rStyle w:val="Strong"/>
          <w:b w:val="0"/>
          <w:bCs w:val="0"/>
          <w:sz w:val="22"/>
          <w:szCs w:val="22"/>
        </w:rPr>
      </w:pPr>
      <w:r w:rsidRPr="00A93B52">
        <w:rPr>
          <w:rStyle w:val="Strong"/>
          <w:b w:val="0"/>
          <w:bCs w:val="0"/>
          <w:sz w:val="22"/>
          <w:szCs w:val="22"/>
        </w:rPr>
        <w:t xml:space="preserve">Collaborated with the team using </w:t>
      </w:r>
      <w:r w:rsidRPr="00A93B52">
        <w:rPr>
          <w:rStyle w:val="Strong"/>
          <w:sz w:val="22"/>
          <w:szCs w:val="22"/>
        </w:rPr>
        <w:t xml:space="preserve">Confluence </w:t>
      </w:r>
      <w:r w:rsidRPr="00A93B52">
        <w:rPr>
          <w:rStyle w:val="Strong"/>
          <w:b w:val="0"/>
          <w:bCs w:val="0"/>
          <w:sz w:val="22"/>
          <w:szCs w:val="22"/>
        </w:rPr>
        <w:t xml:space="preserve">for comprehensive </w:t>
      </w:r>
      <w:r w:rsidRPr="00A93B52">
        <w:rPr>
          <w:rStyle w:val="Strong"/>
          <w:sz w:val="22"/>
          <w:szCs w:val="22"/>
        </w:rPr>
        <w:t>documentation and knowledge sharing</w:t>
      </w:r>
      <w:r w:rsidRPr="00A93B52">
        <w:rPr>
          <w:rStyle w:val="Strong"/>
          <w:b w:val="0"/>
          <w:bCs w:val="0"/>
          <w:sz w:val="22"/>
          <w:szCs w:val="22"/>
        </w:rPr>
        <w:t xml:space="preserve">, facilitating efficient </w:t>
      </w:r>
      <w:proofErr w:type="gramStart"/>
      <w:r w:rsidRPr="00A93B52">
        <w:rPr>
          <w:rStyle w:val="Strong"/>
          <w:b w:val="0"/>
          <w:bCs w:val="0"/>
          <w:sz w:val="22"/>
          <w:szCs w:val="22"/>
        </w:rPr>
        <w:t>communication</w:t>
      </w:r>
      <w:proofErr w:type="gramEnd"/>
      <w:r w:rsidRPr="00A93B52">
        <w:rPr>
          <w:rStyle w:val="Strong"/>
          <w:b w:val="0"/>
          <w:bCs w:val="0"/>
          <w:sz w:val="22"/>
          <w:szCs w:val="22"/>
        </w:rPr>
        <w:t xml:space="preserve"> and ensuring the project met </w:t>
      </w:r>
      <w:r w:rsidRPr="00A93B52">
        <w:rPr>
          <w:rStyle w:val="Strong"/>
          <w:sz w:val="22"/>
          <w:szCs w:val="22"/>
        </w:rPr>
        <w:t>business requirements and compliance standards.</w:t>
      </w:r>
    </w:p>
    <w:p w14:paraId="2FBEE8D7" w14:textId="76A12BEE" w:rsidR="002B3A87" w:rsidRPr="008E3696" w:rsidRDefault="000469FD" w:rsidP="00C70AED">
      <w:pPr>
        <w:pStyle w:val="NormalWeb"/>
        <w:rPr>
          <w:sz w:val="22"/>
          <w:szCs w:val="22"/>
        </w:rPr>
      </w:pPr>
      <w:r w:rsidRPr="008E3696">
        <w:rPr>
          <w:b/>
          <w:bCs/>
          <w:szCs w:val="22"/>
        </w:rPr>
        <w:t>Environment</w:t>
      </w:r>
      <w:r w:rsidRPr="008E3696">
        <w:rPr>
          <w:szCs w:val="22"/>
        </w:rPr>
        <w:t xml:space="preserve">: C#, ASP.NET Core, MVC, MongoDB, SQL Server, React, JavaScript, HTML5, CSS3, Bootstrap, Material Design, Entity Framework Core, JWT, TFS, Visual Studio, Visual Studio Code, </w:t>
      </w:r>
      <w:proofErr w:type="spellStart"/>
      <w:r w:rsidRPr="008E3696">
        <w:rPr>
          <w:szCs w:val="22"/>
        </w:rPr>
        <w:t>xUnit</w:t>
      </w:r>
      <w:proofErr w:type="spellEnd"/>
      <w:r w:rsidRPr="008E3696">
        <w:rPr>
          <w:szCs w:val="22"/>
        </w:rPr>
        <w:t xml:space="preserve">, Jira, Log4Net, Azure DevOps, Docker, Kubernetes, Azure SQL Database, </w:t>
      </w:r>
      <w:proofErr w:type="spellStart"/>
      <w:r w:rsidRPr="008E3696">
        <w:rPr>
          <w:szCs w:val="22"/>
        </w:rPr>
        <w:t>SignalR</w:t>
      </w:r>
      <w:proofErr w:type="spellEnd"/>
      <w:r w:rsidRPr="008E3696">
        <w:rPr>
          <w:szCs w:val="22"/>
        </w:rPr>
        <w:t xml:space="preserve">, Redux, </w:t>
      </w:r>
      <w:proofErr w:type="spellStart"/>
      <w:r w:rsidRPr="008E3696">
        <w:rPr>
          <w:szCs w:val="22"/>
        </w:rPr>
        <w:t>NUnit</w:t>
      </w:r>
      <w:proofErr w:type="spellEnd"/>
      <w:r w:rsidRPr="008E3696">
        <w:rPr>
          <w:szCs w:val="22"/>
        </w:rPr>
        <w:t xml:space="preserve">, </w:t>
      </w:r>
      <w:proofErr w:type="spellStart"/>
      <w:r w:rsidRPr="008E3696">
        <w:rPr>
          <w:szCs w:val="22"/>
        </w:rPr>
        <w:t>Moq</w:t>
      </w:r>
      <w:proofErr w:type="spellEnd"/>
      <w:r w:rsidRPr="008E3696">
        <w:rPr>
          <w:szCs w:val="22"/>
        </w:rPr>
        <w:t>, Azure Key Vault, Confluence</w:t>
      </w:r>
      <w:r w:rsidRPr="008E3696">
        <w:t>.</w:t>
      </w:r>
      <w:bookmarkStart w:id="4" w:name="_Hlk189997304"/>
    </w:p>
    <w:p w14:paraId="492BD6EA" w14:textId="6711C4FC" w:rsidR="003874AF" w:rsidRPr="002B3A87" w:rsidRDefault="00D8310A" w:rsidP="002B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03483">
        <w:rPr>
          <w:b/>
          <w:sz w:val="28"/>
          <w:szCs w:val="28"/>
        </w:rPr>
        <w:t>Liberty Mutual</w:t>
      </w:r>
      <w:r w:rsidR="003874AF" w:rsidRPr="00803483">
        <w:rPr>
          <w:b/>
          <w:sz w:val="28"/>
          <w:szCs w:val="28"/>
        </w:rPr>
        <w:t xml:space="preserve"> </w:t>
      </w:r>
      <w:r w:rsidRPr="00803483">
        <w:rPr>
          <w:b/>
          <w:sz w:val="28"/>
          <w:szCs w:val="28"/>
        </w:rPr>
        <w:t>| Boston, MA</w:t>
      </w:r>
      <w:r w:rsidR="00DF70FF" w:rsidRPr="00803483">
        <w:rPr>
          <w:b/>
          <w:sz w:val="28"/>
          <w:szCs w:val="28"/>
        </w:rPr>
        <w:tab/>
      </w:r>
      <w:r w:rsidR="00DF70FF" w:rsidRPr="00803483">
        <w:rPr>
          <w:b/>
          <w:sz w:val="28"/>
          <w:szCs w:val="28"/>
        </w:rPr>
        <w:tab/>
      </w:r>
      <w:r w:rsidR="00DF70FF" w:rsidRPr="00803483">
        <w:rPr>
          <w:b/>
          <w:sz w:val="28"/>
          <w:szCs w:val="28"/>
        </w:rPr>
        <w:tab/>
      </w:r>
      <w:r w:rsidR="00DF70FF" w:rsidRPr="00803483">
        <w:rPr>
          <w:b/>
          <w:sz w:val="28"/>
          <w:szCs w:val="28"/>
        </w:rPr>
        <w:tab/>
      </w:r>
      <w:r w:rsidR="00DF70FF" w:rsidRPr="00803483">
        <w:rPr>
          <w:b/>
          <w:sz w:val="28"/>
          <w:szCs w:val="28"/>
        </w:rPr>
        <w:tab/>
      </w:r>
      <w:r w:rsidR="00DF70FF" w:rsidRPr="00803483">
        <w:rPr>
          <w:b/>
          <w:sz w:val="28"/>
          <w:szCs w:val="28"/>
        </w:rPr>
        <w:tab/>
      </w:r>
      <w:r w:rsidR="00876868" w:rsidRPr="00803483">
        <w:rPr>
          <w:b/>
          <w:sz w:val="28"/>
          <w:szCs w:val="28"/>
        </w:rPr>
        <w:t xml:space="preserve">      </w:t>
      </w:r>
      <w:r w:rsidR="00983786" w:rsidRPr="00803483">
        <w:rPr>
          <w:b/>
          <w:sz w:val="28"/>
          <w:szCs w:val="28"/>
        </w:rPr>
        <w:t xml:space="preserve">         </w:t>
      </w:r>
      <w:r w:rsidR="00876868" w:rsidRPr="00803483">
        <w:rPr>
          <w:b/>
          <w:sz w:val="28"/>
          <w:szCs w:val="28"/>
        </w:rPr>
        <w:t xml:space="preserve"> Sep </w:t>
      </w:r>
      <w:r w:rsidRPr="00803483">
        <w:rPr>
          <w:b/>
          <w:sz w:val="28"/>
          <w:szCs w:val="28"/>
        </w:rPr>
        <w:t>201</w:t>
      </w:r>
      <w:r w:rsidR="00876868" w:rsidRPr="00803483">
        <w:rPr>
          <w:b/>
          <w:sz w:val="28"/>
          <w:szCs w:val="28"/>
        </w:rPr>
        <w:t>6</w:t>
      </w:r>
      <w:r w:rsidRPr="00803483">
        <w:rPr>
          <w:b/>
          <w:sz w:val="28"/>
          <w:szCs w:val="28"/>
        </w:rPr>
        <w:t xml:space="preserve"> – Aug 20</w:t>
      </w:r>
      <w:r w:rsidR="00876868" w:rsidRPr="00803483">
        <w:rPr>
          <w:b/>
          <w:sz w:val="28"/>
          <w:szCs w:val="28"/>
        </w:rPr>
        <w:t>17</w:t>
      </w:r>
    </w:p>
    <w:p w14:paraId="79D24036" w14:textId="70FC51DE" w:rsidR="00680C9E" w:rsidRPr="00803483" w:rsidRDefault="003874AF" w:rsidP="003874AF">
      <w:pPr>
        <w:pStyle w:val="NormalWeb"/>
        <w:rPr>
          <w:b/>
          <w:sz w:val="22"/>
          <w:szCs w:val="22"/>
        </w:rPr>
      </w:pPr>
      <w:r w:rsidRPr="00803483">
        <w:rPr>
          <w:b/>
          <w:sz w:val="22"/>
          <w:szCs w:val="22"/>
        </w:rPr>
        <w:t xml:space="preserve">Role: </w:t>
      </w:r>
      <w:r w:rsidR="00564E6C" w:rsidRPr="00803483">
        <w:rPr>
          <w:b/>
          <w:sz w:val="22"/>
          <w:szCs w:val="22"/>
        </w:rPr>
        <w:t>.Net Developer</w:t>
      </w:r>
      <w:r w:rsidRPr="00803483">
        <w:rPr>
          <w:b/>
          <w:sz w:val="22"/>
          <w:szCs w:val="22"/>
        </w:rPr>
        <w:br/>
      </w:r>
      <w:r w:rsidR="00D8310A" w:rsidRPr="00803483">
        <w:rPr>
          <w:b/>
          <w:sz w:val="22"/>
          <w:szCs w:val="22"/>
        </w:rPr>
        <w:t>Responsibilities:</w:t>
      </w:r>
    </w:p>
    <w:bookmarkEnd w:id="4"/>
    <w:p w14:paraId="54ADE1BC" w14:textId="08A3F28F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Architected </w:t>
      </w:r>
      <w:r w:rsidR="00F81FCF"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N-Tier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 backend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the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Mutual Claims Processing System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Node.js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Express.js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which </w:t>
      </w:r>
      <w:r w:rsidR="00D23167" w:rsidRPr="00803483">
        <w:rPr>
          <w:rFonts w:ascii="Times New Roman" w:eastAsia="Times New Roman" w:hAnsi="Times New Roman" w:cs="Times New Roman"/>
          <w:szCs w:val="22"/>
          <w:lang w:eastAsia="en-IN"/>
        </w:rPr>
        <w:br/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increased system reliability and facilitated easier updates and bug fixes for managing insurance claims.</w:t>
      </w:r>
    </w:p>
    <w:p w14:paraId="25AAA669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lastRenderedPageBreak/>
        <w:t xml:space="preserve">Designed and implemented a responsive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React UI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the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Claims Processing System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user-friendly access </w:t>
      </w:r>
    </w:p>
    <w:p w14:paraId="2DB9C0AA" w14:textId="6A7500C0" w:rsidR="00F1338C" w:rsidRPr="00803483" w:rsidRDefault="00F1338C" w:rsidP="00F1338C">
      <w:pPr>
        <w:spacing w:after="0" w:line="240" w:lineRule="auto"/>
        <w:ind w:left="720"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to claim information and workflows across various devices,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HTML5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CSS3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styling.</w:t>
      </w:r>
    </w:p>
    <w:p w14:paraId="4A210BA7" w14:textId="6E6B6B09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Developed dynamic user interface components in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React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JavaScript (ES6+)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improving interactivity and </w:t>
      </w:r>
      <w:r w:rsidR="0004121D" w:rsidRPr="00803483">
        <w:rPr>
          <w:rFonts w:ascii="Times New Roman" w:eastAsia="Times New Roman" w:hAnsi="Times New Roman" w:cs="Times New Roman"/>
          <w:szCs w:val="22"/>
          <w:lang w:eastAsia="en-IN"/>
        </w:rPr>
        <w:br/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usability of the claims processing system for customers and agents.</w:t>
      </w:r>
    </w:p>
    <w:p w14:paraId="70C8F3F6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Set up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Node.js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Express.js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servers to handle API requests, optimizing backend performance and scalability for processing large volumes of insurance claims data.</w:t>
      </w:r>
    </w:p>
    <w:p w14:paraId="68440C97" w14:textId="184EF97C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Implemented secure API endpoints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Node.js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Express.js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ensuring data integrity and privacy in compliance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>with insurance industry regulations and security standards.</w:t>
      </w:r>
    </w:p>
    <w:p w14:paraId="15A3F02C" w14:textId="28C5D401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Utilized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TypeScript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backend development to enhance code reliability and maintainability through strong typing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>and compile-time checks, ensuring consistent and bug-free functionality.</w:t>
      </w:r>
    </w:p>
    <w:p w14:paraId="4D41905D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Configured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EC2 instances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deploying the application, achieving efficient load management and reduced downtime while processing insurance claims.</w:t>
      </w:r>
    </w:p>
    <w:p w14:paraId="674C2B74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Managed application data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RDS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DynamoDB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, providing robust and scalable storage solutions that support complex queries, large data sets, and real-time claim processing.</w:t>
      </w:r>
    </w:p>
    <w:p w14:paraId="702C0204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Automated file storage and retrieval processes with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S3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, facilitating efficient management of claim documents, images, and supporting files.</w:t>
      </w:r>
    </w:p>
    <w:p w14:paraId="63563D7A" w14:textId="580F5683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Developed and maintained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serverless functions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Lambda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, enhancing application scalability and </w:t>
      </w:r>
      <w:r w:rsidR="0004121D" w:rsidRPr="00803483">
        <w:rPr>
          <w:rFonts w:ascii="Times New Roman" w:eastAsia="Times New Roman" w:hAnsi="Times New Roman" w:cs="Times New Roman"/>
          <w:szCs w:val="22"/>
          <w:lang w:eastAsia="en-IN"/>
        </w:rPr>
        <w:br/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reducing server overhead for processing claims and automating workflows.</w:t>
      </w:r>
    </w:p>
    <w:p w14:paraId="7E814C0E" w14:textId="5F76BB4D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Implemented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API Gateway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routing API calls to appropriate Lambda functions, ensuring smooth and </w:t>
      </w:r>
      <w:r w:rsidR="0004121D" w:rsidRPr="00803483">
        <w:rPr>
          <w:rFonts w:ascii="Times New Roman" w:eastAsia="Times New Roman" w:hAnsi="Times New Roman" w:cs="Times New Roman"/>
          <w:szCs w:val="22"/>
          <w:lang w:eastAsia="en-IN"/>
        </w:rPr>
        <w:br/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secure data flow between frontend and backend components of the claims system.</w:t>
      </w:r>
    </w:p>
    <w:p w14:paraId="414FB404" w14:textId="149CFFE4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Configured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CloudFront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content delivery and monitored application performance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AWS Cloud</w:t>
      </w:r>
      <w:r w:rsidR="00D23167"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br/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Watch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>, significantly improving load times, user experience, and proactive system maintenance.</w:t>
      </w:r>
    </w:p>
    <w:p w14:paraId="29B9CBE8" w14:textId="77777777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Set up continuous integration and deployment pipelines using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Jenkins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AWS </w:t>
      </w:r>
      <w:proofErr w:type="spellStart"/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CodePipeline</w:t>
      </w:r>
      <w:proofErr w:type="spell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>, streamlining development and deployment processes for timely updates to the claims system.</w:t>
      </w:r>
    </w:p>
    <w:p w14:paraId="57D03D93" w14:textId="615ADFBF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Utilized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Webpack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Babel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bundling and </w:t>
      </w:r>
      <w:r w:rsidR="005D24AC" w:rsidRPr="00803483">
        <w:rPr>
          <w:rFonts w:ascii="Times New Roman" w:eastAsia="Times New Roman" w:hAnsi="Times New Roman" w:cs="Times New Roman"/>
          <w:szCs w:val="22"/>
          <w:lang w:eastAsia="en-IN"/>
        </w:rPr>
        <w:t>transpiring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modern JavaScript, ensuring application compatibility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 xml:space="preserve">across all browsers, and used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Jest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and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Enzyme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robust frontend testing, maintaining high code quality and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>reliability.</w:t>
      </w:r>
    </w:p>
    <w:p w14:paraId="6AD71661" w14:textId="78FA9C0B" w:rsidR="00F1338C" w:rsidRPr="00803483" w:rsidRDefault="00F1338C" w:rsidP="00F1338C">
      <w:pPr>
        <w:numPr>
          <w:ilvl w:val="0"/>
          <w:numId w:val="32"/>
        </w:num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Leveraged </w:t>
      </w: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TFS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for version control and project management, effectively coordinating between cross-functional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>teams and tracking progress to ensure timely delivery of claims-related features.</w:t>
      </w:r>
    </w:p>
    <w:p w14:paraId="5882693E" w14:textId="447A9FD1" w:rsidR="00F1338C" w:rsidRPr="00803483" w:rsidRDefault="00F1338C" w:rsidP="00F1338C">
      <w:p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  <w:r w:rsidRPr="00803483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>Environment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: React, JavaScript (ES6+), HTML5, CSS3, Node.js, Express.js, </w:t>
      </w:r>
      <w:proofErr w:type="spellStart"/>
      <w:proofErr w:type="gramStart"/>
      <w:r w:rsidRPr="00803483">
        <w:rPr>
          <w:rFonts w:ascii="Times New Roman" w:eastAsia="Times New Roman" w:hAnsi="Times New Roman" w:cs="Times New Roman"/>
          <w:szCs w:val="22"/>
          <w:lang w:eastAsia="en-IN"/>
        </w:rPr>
        <w:t>TypeScript,AWS</w:t>
      </w:r>
      <w:proofErr w:type="spellEnd"/>
      <w:proofErr w:type="gram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 xml:space="preserve"> (EC2, S3, RDS, DynamoDB, </w:t>
      </w:r>
      <w:r w:rsidRPr="00803483">
        <w:rPr>
          <w:rFonts w:ascii="Times New Roman" w:eastAsia="Times New Roman" w:hAnsi="Times New Roman" w:cs="Times New Roman"/>
          <w:szCs w:val="22"/>
          <w:lang w:eastAsia="en-IN"/>
        </w:rPr>
        <w:br/>
        <w:t xml:space="preserve">Lambda, API Gateway, CloudFront, CloudWatch), TFS, Webpack, Jenkins, AWS </w:t>
      </w:r>
      <w:proofErr w:type="spellStart"/>
      <w:r w:rsidRPr="00803483">
        <w:rPr>
          <w:rFonts w:ascii="Times New Roman" w:eastAsia="Times New Roman" w:hAnsi="Times New Roman" w:cs="Times New Roman"/>
          <w:szCs w:val="22"/>
          <w:lang w:eastAsia="en-IN"/>
        </w:rPr>
        <w:t>CodePipeline</w:t>
      </w:r>
      <w:proofErr w:type="spellEnd"/>
      <w:r w:rsidRPr="00803483">
        <w:rPr>
          <w:rFonts w:ascii="Times New Roman" w:eastAsia="Times New Roman" w:hAnsi="Times New Roman" w:cs="Times New Roman"/>
          <w:szCs w:val="22"/>
          <w:lang w:eastAsia="en-IN"/>
        </w:rPr>
        <w:t>.</w:t>
      </w:r>
    </w:p>
    <w:p w14:paraId="67D728BB" w14:textId="77777777" w:rsidR="00680C9E" w:rsidRPr="00803483" w:rsidRDefault="00680C9E" w:rsidP="00D8310A">
      <w:pPr>
        <w:spacing w:after="0" w:line="240" w:lineRule="auto"/>
        <w:ind w:right="-613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27D84840" w14:textId="029C2F5C" w:rsidR="00564E6C" w:rsidRPr="00803483" w:rsidRDefault="00D8310A" w:rsidP="00D8310A">
      <w:pPr>
        <w:pStyle w:val="NoSpacing"/>
        <w:rPr>
          <w:rFonts w:ascii="Times New Roman" w:hAnsi="Times New Roman" w:cs="Times New Roman"/>
          <w:b/>
          <w:sz w:val="28"/>
          <w:szCs w:val="28"/>
          <w:lang w:eastAsia="en-IN"/>
        </w:rPr>
      </w:pPr>
      <w:r w:rsidRPr="00803483">
        <w:rPr>
          <w:rFonts w:ascii="Times New Roman" w:hAnsi="Times New Roman" w:cs="Times New Roman"/>
          <w:b/>
          <w:sz w:val="28"/>
          <w:szCs w:val="28"/>
        </w:rPr>
        <w:t>Aricent Technologies | Bangalore, India</w:t>
      </w:r>
      <w:r w:rsidR="00DF70FF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 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       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June 2014 – </w:t>
      </w:r>
      <w:r w:rsidR="00876868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Aug</w:t>
      </w:r>
      <w:r w:rsidR="00983786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201</w:t>
      </w:r>
      <w:r w:rsidR="00876868" w:rsidRPr="00803483">
        <w:rPr>
          <w:rFonts w:ascii="Times New Roman" w:hAnsi="Times New Roman" w:cs="Times New Roman"/>
          <w:b/>
          <w:sz w:val="28"/>
          <w:szCs w:val="28"/>
          <w:lang w:eastAsia="en-IN"/>
        </w:rPr>
        <w:t>6</w:t>
      </w:r>
    </w:p>
    <w:p w14:paraId="25C97281" w14:textId="5FDC771C" w:rsidR="00D8310A" w:rsidRPr="00803483" w:rsidRDefault="00D8310A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.Net</w:t>
      </w:r>
      <w:r w:rsidR="00564E6C" w:rsidRPr="00803483">
        <w:rPr>
          <w:rFonts w:ascii="Times New Roman" w:hAnsi="Times New Roman" w:cs="Times New Roman"/>
          <w:b/>
          <w:szCs w:val="22"/>
          <w:lang w:eastAsia="en-IN"/>
        </w:rPr>
        <w:t xml:space="preserve"> Developer</w:t>
      </w:r>
    </w:p>
    <w:p w14:paraId="2B9FE0FE" w14:textId="598259D5" w:rsidR="00D8310A" w:rsidRPr="00803483" w:rsidRDefault="00D8310A" w:rsidP="00D8310A">
      <w:pPr>
        <w:pStyle w:val="NoSpacing"/>
        <w:rPr>
          <w:rFonts w:ascii="Times New Roman" w:hAnsi="Times New Roman" w:cs="Times New Roman"/>
          <w:b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szCs w:val="22"/>
          <w:lang w:eastAsia="en-IN"/>
        </w:rPr>
        <w:t>Responsibilities:</w:t>
      </w:r>
    </w:p>
    <w:p w14:paraId="4B7E1570" w14:textId="71491FC6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b/>
          <w:bCs/>
          <w:sz w:val="22"/>
          <w:szCs w:val="22"/>
          <w:lang w:eastAsia="en-IN" w:bidi="ar-SA"/>
        </w:rPr>
        <w:t xml:space="preserve">Gathered and </w:t>
      </w:r>
      <w:proofErr w:type="spellStart"/>
      <w:r w:rsidRPr="00803483">
        <w:rPr>
          <w:b/>
          <w:bCs/>
          <w:sz w:val="22"/>
          <w:szCs w:val="22"/>
          <w:lang w:eastAsia="en-IN" w:bidi="ar-SA"/>
        </w:rPr>
        <w:t>analyzed</w:t>
      </w:r>
      <w:proofErr w:type="spellEnd"/>
      <w:r w:rsidRPr="00803483">
        <w:rPr>
          <w:sz w:val="22"/>
          <w:szCs w:val="22"/>
          <w:lang w:eastAsia="en-IN" w:bidi="ar-SA"/>
        </w:rPr>
        <w:t xml:space="preserve"> requirements in collaboration with business analysts, and reviewed the existing legacy systems, preparing the functional specifications for a more modern </w:t>
      </w:r>
      <w:r w:rsidRPr="00803483">
        <w:rPr>
          <w:b/>
          <w:bCs/>
          <w:sz w:val="22"/>
          <w:szCs w:val="22"/>
          <w:lang w:eastAsia="en-IN" w:bidi="ar-SA"/>
        </w:rPr>
        <w:t>React</w:t>
      </w:r>
      <w:r w:rsidRPr="00803483">
        <w:rPr>
          <w:sz w:val="22"/>
          <w:szCs w:val="22"/>
          <w:lang w:eastAsia="en-IN" w:bidi="ar-SA"/>
        </w:rPr>
        <w:t xml:space="preserve"> and </w:t>
      </w:r>
      <w:r w:rsidRPr="00803483">
        <w:rPr>
          <w:b/>
          <w:bCs/>
          <w:sz w:val="22"/>
          <w:szCs w:val="22"/>
          <w:lang w:eastAsia="en-IN" w:bidi="ar-SA"/>
        </w:rPr>
        <w:t>Node.</w:t>
      </w:r>
      <w:r w:rsidR="005D24AC" w:rsidRPr="00803483">
        <w:rPr>
          <w:b/>
          <w:bCs/>
          <w:sz w:val="22"/>
          <w:szCs w:val="22"/>
          <w:lang w:eastAsia="en-IN" w:bidi="ar-SA"/>
        </w:rPr>
        <w:t xml:space="preserve"> </w:t>
      </w:r>
      <w:proofErr w:type="spellStart"/>
      <w:r w:rsidRPr="00803483">
        <w:rPr>
          <w:b/>
          <w:bCs/>
          <w:sz w:val="22"/>
          <w:szCs w:val="22"/>
          <w:lang w:eastAsia="en-IN" w:bidi="ar-SA"/>
        </w:rPr>
        <w:t>js</w:t>
      </w:r>
      <w:proofErr w:type="spellEnd"/>
      <w:r w:rsidRPr="00803483">
        <w:rPr>
          <w:sz w:val="22"/>
          <w:szCs w:val="22"/>
          <w:lang w:eastAsia="en-IN" w:bidi="ar-SA"/>
        </w:rPr>
        <w:t>-based implementation.</w:t>
      </w:r>
    </w:p>
    <w:p w14:paraId="3224E861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Developed the application module using </w:t>
      </w:r>
      <w:r w:rsidRPr="00803483">
        <w:rPr>
          <w:b/>
          <w:bCs/>
          <w:sz w:val="22"/>
          <w:szCs w:val="22"/>
          <w:lang w:eastAsia="en-IN" w:bidi="ar-SA"/>
        </w:rPr>
        <w:t>Node.js</w:t>
      </w:r>
      <w:r w:rsidRPr="00803483">
        <w:rPr>
          <w:sz w:val="22"/>
          <w:szCs w:val="22"/>
          <w:lang w:eastAsia="en-IN" w:bidi="ar-SA"/>
        </w:rPr>
        <w:t xml:space="preserve">, </w:t>
      </w:r>
      <w:r w:rsidRPr="00803483">
        <w:rPr>
          <w:b/>
          <w:bCs/>
          <w:sz w:val="22"/>
          <w:szCs w:val="22"/>
          <w:lang w:eastAsia="en-IN" w:bidi="ar-SA"/>
        </w:rPr>
        <w:t>Express.js</w:t>
      </w:r>
      <w:r w:rsidRPr="00803483">
        <w:rPr>
          <w:sz w:val="22"/>
          <w:szCs w:val="22"/>
          <w:lang w:eastAsia="en-IN" w:bidi="ar-SA"/>
        </w:rPr>
        <w:t xml:space="preserve">, and </w:t>
      </w:r>
      <w:r w:rsidRPr="00803483">
        <w:rPr>
          <w:b/>
          <w:bCs/>
          <w:sz w:val="22"/>
          <w:szCs w:val="22"/>
          <w:lang w:eastAsia="en-IN" w:bidi="ar-SA"/>
        </w:rPr>
        <w:t>React</w:t>
      </w:r>
      <w:r w:rsidRPr="00803483">
        <w:rPr>
          <w:sz w:val="22"/>
          <w:szCs w:val="22"/>
          <w:lang w:eastAsia="en-IN" w:bidi="ar-SA"/>
        </w:rPr>
        <w:t xml:space="preserve"> to ensure a microservices-based backend system, improving system scalability and maintainability.</w:t>
      </w:r>
    </w:p>
    <w:p w14:paraId="07B08A02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Implemented </w:t>
      </w:r>
      <w:r w:rsidRPr="00803483">
        <w:rPr>
          <w:b/>
          <w:bCs/>
          <w:sz w:val="22"/>
          <w:szCs w:val="22"/>
          <w:lang w:eastAsia="en-IN" w:bidi="ar-SA"/>
        </w:rPr>
        <w:t>high-performance computing (HPC)</w:t>
      </w:r>
      <w:r w:rsidRPr="00803483">
        <w:rPr>
          <w:sz w:val="22"/>
          <w:szCs w:val="22"/>
          <w:lang w:eastAsia="en-IN" w:bidi="ar-SA"/>
        </w:rPr>
        <w:t xml:space="preserve"> techniques, optimizing backend performance through strategies such as caching, efficient session and state management, and reducing server round-trip times.</w:t>
      </w:r>
    </w:p>
    <w:p w14:paraId="360BE483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Developed advanced UI components using </w:t>
      </w:r>
      <w:r w:rsidRPr="00803483">
        <w:rPr>
          <w:b/>
          <w:bCs/>
          <w:sz w:val="22"/>
          <w:szCs w:val="22"/>
          <w:lang w:eastAsia="en-IN" w:bidi="ar-SA"/>
        </w:rPr>
        <w:t>React</w:t>
      </w:r>
      <w:r w:rsidRPr="00803483">
        <w:rPr>
          <w:sz w:val="22"/>
          <w:szCs w:val="22"/>
          <w:lang w:eastAsia="en-IN" w:bidi="ar-SA"/>
        </w:rPr>
        <w:t xml:space="preserve"> and </w:t>
      </w:r>
      <w:r w:rsidRPr="00803483">
        <w:rPr>
          <w:b/>
          <w:bCs/>
          <w:sz w:val="22"/>
          <w:szCs w:val="22"/>
          <w:lang w:eastAsia="en-IN" w:bidi="ar-SA"/>
        </w:rPr>
        <w:t>JavaScript (ES6+)</w:t>
      </w:r>
      <w:r w:rsidRPr="00803483">
        <w:rPr>
          <w:sz w:val="22"/>
          <w:szCs w:val="22"/>
          <w:lang w:eastAsia="en-IN" w:bidi="ar-SA"/>
        </w:rPr>
        <w:t>, ensuring dynamic, interactive, and responsive user interfaces.</w:t>
      </w:r>
    </w:p>
    <w:p w14:paraId="43EC79D2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Leveraged </w:t>
      </w:r>
      <w:r w:rsidRPr="00803483">
        <w:rPr>
          <w:b/>
          <w:bCs/>
          <w:sz w:val="22"/>
          <w:szCs w:val="22"/>
          <w:lang w:eastAsia="en-IN" w:bidi="ar-SA"/>
        </w:rPr>
        <w:t>Web Services</w:t>
      </w:r>
      <w:r w:rsidRPr="00803483">
        <w:rPr>
          <w:sz w:val="22"/>
          <w:szCs w:val="22"/>
          <w:lang w:eastAsia="en-IN" w:bidi="ar-SA"/>
        </w:rPr>
        <w:t xml:space="preserve"> and </w:t>
      </w:r>
      <w:r w:rsidRPr="00803483">
        <w:rPr>
          <w:b/>
          <w:bCs/>
          <w:sz w:val="22"/>
          <w:szCs w:val="22"/>
          <w:lang w:eastAsia="en-IN" w:bidi="ar-SA"/>
        </w:rPr>
        <w:t>RESTful APIs</w:t>
      </w:r>
      <w:r w:rsidRPr="00803483">
        <w:rPr>
          <w:sz w:val="22"/>
          <w:szCs w:val="22"/>
          <w:lang w:eastAsia="en-IN" w:bidi="ar-SA"/>
        </w:rPr>
        <w:t xml:space="preserve"> to establish seamless communication between client and server, ensuring secure data exchange and smooth integration with third-party services.</w:t>
      </w:r>
    </w:p>
    <w:p w14:paraId="2CC0E133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>Reviewed project performance on key metrics, providing feedback based on ticket management, incident resolution, and adherence to project milestones and deadlines.</w:t>
      </w:r>
    </w:p>
    <w:p w14:paraId="354D758F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Applied the </w:t>
      </w:r>
      <w:r w:rsidRPr="00803483">
        <w:rPr>
          <w:b/>
          <w:bCs/>
          <w:sz w:val="22"/>
          <w:szCs w:val="22"/>
          <w:lang w:eastAsia="en-IN" w:bidi="ar-SA"/>
        </w:rPr>
        <w:t>Model-View-Controller (MVC)</w:t>
      </w:r>
      <w:r w:rsidRPr="00803483">
        <w:rPr>
          <w:sz w:val="22"/>
          <w:szCs w:val="22"/>
          <w:lang w:eastAsia="en-IN" w:bidi="ar-SA"/>
        </w:rPr>
        <w:t xml:space="preserve"> design pattern to organize and structure backend services in </w:t>
      </w:r>
      <w:r w:rsidRPr="00803483">
        <w:rPr>
          <w:b/>
          <w:bCs/>
          <w:sz w:val="22"/>
          <w:szCs w:val="22"/>
          <w:lang w:eastAsia="en-IN" w:bidi="ar-SA"/>
        </w:rPr>
        <w:t>Express.js</w:t>
      </w:r>
      <w:r w:rsidRPr="00803483">
        <w:rPr>
          <w:sz w:val="22"/>
          <w:szCs w:val="22"/>
          <w:lang w:eastAsia="en-IN" w:bidi="ar-SA"/>
        </w:rPr>
        <w:t>, ensuring scalability and modularity of the system.</w:t>
      </w:r>
    </w:p>
    <w:p w14:paraId="069634FF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Ensured </w:t>
      </w:r>
      <w:r w:rsidRPr="00803483">
        <w:rPr>
          <w:b/>
          <w:bCs/>
          <w:sz w:val="22"/>
          <w:szCs w:val="22"/>
          <w:lang w:eastAsia="en-IN" w:bidi="ar-SA"/>
        </w:rPr>
        <w:t>cross-browser compatibility</w:t>
      </w:r>
      <w:r w:rsidRPr="00803483">
        <w:rPr>
          <w:sz w:val="22"/>
          <w:szCs w:val="22"/>
          <w:lang w:eastAsia="en-IN" w:bidi="ar-SA"/>
        </w:rPr>
        <w:t>, resolving issues related to layout and functionality, ensuring a smooth user experience across various browsers and platforms.</w:t>
      </w:r>
    </w:p>
    <w:p w14:paraId="0D6B5966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Applied </w:t>
      </w:r>
      <w:r w:rsidRPr="00803483">
        <w:rPr>
          <w:b/>
          <w:bCs/>
          <w:sz w:val="22"/>
          <w:szCs w:val="22"/>
          <w:lang w:eastAsia="en-IN" w:bidi="ar-SA"/>
        </w:rPr>
        <w:t>CSS3</w:t>
      </w:r>
      <w:r w:rsidRPr="00803483">
        <w:rPr>
          <w:sz w:val="22"/>
          <w:szCs w:val="22"/>
          <w:lang w:eastAsia="en-IN" w:bidi="ar-SA"/>
        </w:rPr>
        <w:t xml:space="preserve">, </w:t>
      </w:r>
      <w:r w:rsidRPr="00803483">
        <w:rPr>
          <w:b/>
          <w:bCs/>
          <w:sz w:val="22"/>
          <w:szCs w:val="22"/>
          <w:lang w:eastAsia="en-IN" w:bidi="ar-SA"/>
        </w:rPr>
        <w:t>Bootstrap</w:t>
      </w:r>
      <w:r w:rsidRPr="00803483">
        <w:rPr>
          <w:sz w:val="22"/>
          <w:szCs w:val="22"/>
          <w:lang w:eastAsia="en-IN" w:bidi="ar-SA"/>
        </w:rPr>
        <w:t xml:space="preserve">, and </w:t>
      </w:r>
      <w:r w:rsidRPr="00803483">
        <w:rPr>
          <w:b/>
          <w:bCs/>
          <w:sz w:val="22"/>
          <w:szCs w:val="22"/>
          <w:lang w:eastAsia="en-IN" w:bidi="ar-SA"/>
        </w:rPr>
        <w:t>Material Design</w:t>
      </w:r>
      <w:r w:rsidRPr="00803483">
        <w:rPr>
          <w:sz w:val="22"/>
          <w:szCs w:val="22"/>
          <w:lang w:eastAsia="en-IN" w:bidi="ar-SA"/>
        </w:rPr>
        <w:t xml:space="preserve"> for responsive and visually appealing front-end development that provides a seamless experience across multiple devices.</w:t>
      </w:r>
    </w:p>
    <w:p w14:paraId="3EB2D528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Developed and maintained </w:t>
      </w:r>
      <w:r w:rsidRPr="00803483">
        <w:rPr>
          <w:b/>
          <w:bCs/>
          <w:sz w:val="22"/>
          <w:szCs w:val="22"/>
          <w:lang w:eastAsia="en-IN" w:bidi="ar-SA"/>
        </w:rPr>
        <w:t>server-side API services</w:t>
      </w:r>
      <w:r w:rsidRPr="00803483">
        <w:rPr>
          <w:sz w:val="22"/>
          <w:szCs w:val="22"/>
          <w:lang w:eastAsia="en-IN" w:bidi="ar-SA"/>
        </w:rPr>
        <w:t xml:space="preserve"> with </w:t>
      </w:r>
      <w:r w:rsidRPr="00803483">
        <w:rPr>
          <w:b/>
          <w:bCs/>
          <w:sz w:val="22"/>
          <w:szCs w:val="22"/>
          <w:lang w:eastAsia="en-IN" w:bidi="ar-SA"/>
        </w:rPr>
        <w:t>Express.js</w:t>
      </w:r>
      <w:r w:rsidRPr="00803483">
        <w:rPr>
          <w:sz w:val="22"/>
          <w:szCs w:val="22"/>
          <w:lang w:eastAsia="en-IN" w:bidi="ar-SA"/>
        </w:rPr>
        <w:t xml:space="preserve"> to process data securely and efficiently while implementing data integrity and privacy measures.</w:t>
      </w:r>
    </w:p>
    <w:p w14:paraId="08D34F94" w14:textId="77777777" w:rsidR="00E62370" w:rsidRPr="00803483" w:rsidRDefault="00E62370" w:rsidP="00E6237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sz w:val="22"/>
          <w:szCs w:val="22"/>
          <w:lang w:eastAsia="en-IN" w:bidi="ar-SA"/>
        </w:rPr>
      </w:pPr>
      <w:r w:rsidRPr="00803483">
        <w:rPr>
          <w:sz w:val="22"/>
          <w:szCs w:val="22"/>
          <w:lang w:eastAsia="en-IN" w:bidi="ar-SA"/>
        </w:rPr>
        <w:t xml:space="preserve">Enhanced system security by utilizing </w:t>
      </w:r>
      <w:r w:rsidRPr="00803483">
        <w:rPr>
          <w:b/>
          <w:bCs/>
          <w:sz w:val="22"/>
          <w:szCs w:val="22"/>
          <w:lang w:eastAsia="en-IN" w:bidi="ar-SA"/>
        </w:rPr>
        <w:t>JWT</w:t>
      </w:r>
      <w:r w:rsidRPr="00803483">
        <w:rPr>
          <w:sz w:val="22"/>
          <w:szCs w:val="22"/>
          <w:lang w:eastAsia="en-IN" w:bidi="ar-SA"/>
        </w:rPr>
        <w:t xml:space="preserve"> for secure authentication and authorization, ensuring safe access to sensitive data.</w:t>
      </w:r>
    </w:p>
    <w:p w14:paraId="302A5220" w14:textId="77777777" w:rsidR="005E59D7" w:rsidRDefault="00E62370" w:rsidP="005E59D7">
      <w:pPr>
        <w:spacing w:before="100" w:beforeAutospacing="1" w:after="100" w:afterAutospacing="1"/>
        <w:rPr>
          <w:szCs w:val="22"/>
          <w:lang w:eastAsia="en-IN" w:bidi="ar-SA"/>
        </w:rPr>
      </w:pPr>
      <w:r w:rsidRPr="006624F9">
        <w:rPr>
          <w:b/>
          <w:bCs/>
          <w:szCs w:val="22"/>
          <w:lang w:eastAsia="en-IN" w:bidi="ar-SA"/>
        </w:rPr>
        <w:t>Environment:</w:t>
      </w:r>
      <w:r w:rsidRPr="006624F9">
        <w:rPr>
          <w:szCs w:val="22"/>
          <w:lang w:eastAsia="en-IN" w:bidi="ar-SA"/>
        </w:rPr>
        <w:t xml:space="preserve"> React, JavaScript (ES6+), Node.js, Express.js, AWS (EC2, S3, DynamoDB), HTML5, CSS3, Bootstrap, Material Design, RESTful APIs, JWT, TFS, Web Services, SOAP, SQL Server, NoSQL</w:t>
      </w:r>
      <w:r w:rsidR="00F729A0" w:rsidRPr="006624F9">
        <w:rPr>
          <w:szCs w:val="22"/>
          <w:lang w:eastAsia="en-IN" w:bidi="ar-SA"/>
        </w:rPr>
        <w:t xml:space="preserve">, </w:t>
      </w:r>
      <w:r w:rsidRPr="006624F9">
        <w:rPr>
          <w:szCs w:val="22"/>
          <w:lang w:eastAsia="en-IN" w:bidi="ar-SA"/>
        </w:rPr>
        <w:t>Jest, Mocha, AWS API Gateway.</w:t>
      </w:r>
    </w:p>
    <w:p w14:paraId="64947C58" w14:textId="33B15AF9" w:rsidR="00DE2355" w:rsidRPr="005E59D7" w:rsidRDefault="00DE2355" w:rsidP="005E59D7">
      <w:pPr>
        <w:spacing w:before="100" w:beforeAutospacing="1" w:after="100" w:afterAutospacing="1"/>
        <w:rPr>
          <w:szCs w:val="22"/>
          <w:lang w:eastAsia="en-IN" w:bidi="ar-SA"/>
        </w:rPr>
      </w:pP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Education Details:</w:t>
      </w:r>
      <w:r w:rsidR="005E59D7">
        <w:rPr>
          <w:rFonts w:ascii="Times New Roman" w:hAnsi="Times New Roman" w:cs="Times New Roman"/>
          <w:b/>
          <w:bCs/>
          <w:szCs w:val="22"/>
          <w:lang w:eastAsia="en-IN"/>
        </w:rPr>
        <w:br/>
      </w:r>
      <w:r w:rsidRPr="00803483">
        <w:rPr>
          <w:rFonts w:ascii="Times New Roman" w:hAnsi="Times New Roman" w:cs="Times New Roman"/>
          <w:szCs w:val="22"/>
          <w:lang w:eastAsia="en-IN"/>
        </w:rPr>
        <w:t>Bachelor of Technology (</w:t>
      </w:r>
      <w:proofErr w:type="spellStart"/>
      <w:proofErr w:type="gramStart"/>
      <w:r w:rsidRPr="00803483">
        <w:rPr>
          <w:rFonts w:ascii="Times New Roman" w:hAnsi="Times New Roman" w:cs="Times New Roman"/>
          <w:szCs w:val="22"/>
          <w:lang w:eastAsia="en-IN"/>
        </w:rPr>
        <w:t>B.Tech</w:t>
      </w:r>
      <w:proofErr w:type="spellEnd"/>
      <w:proofErr w:type="gramEnd"/>
      <w:r w:rsidRPr="00803483">
        <w:rPr>
          <w:rFonts w:ascii="Times New Roman" w:hAnsi="Times New Roman" w:cs="Times New Roman"/>
          <w:szCs w:val="22"/>
          <w:lang w:eastAsia="en-IN"/>
        </w:rPr>
        <w:t>) in Electronics and Communication Engineering (ECE)</w:t>
      </w:r>
      <w:r w:rsidR="005E59D7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szCs w:val="22"/>
          <w:lang w:eastAsia="en-IN"/>
        </w:rPr>
        <w:t>SRM University – Chennai,</w:t>
      </w:r>
      <w:r w:rsidR="001819D0">
        <w:rPr>
          <w:rFonts w:ascii="Times New Roman" w:hAnsi="Times New Roman" w:cs="Times New Roman"/>
          <w:szCs w:val="22"/>
          <w:lang w:eastAsia="en-IN"/>
        </w:rPr>
        <w:t xml:space="preserve"> </w:t>
      </w:r>
      <w:r w:rsidRPr="00803483">
        <w:rPr>
          <w:rFonts w:ascii="Times New Roman" w:hAnsi="Times New Roman" w:cs="Times New Roman"/>
          <w:szCs w:val="22"/>
          <w:lang w:eastAsia="en-IN"/>
        </w:rPr>
        <w:t>India</w:t>
      </w:r>
      <w:r w:rsidR="001819D0">
        <w:rPr>
          <w:rFonts w:ascii="Times New Roman" w:hAnsi="Times New Roman" w:cs="Times New Roman"/>
          <w:szCs w:val="22"/>
          <w:lang w:eastAsia="en-IN"/>
        </w:rPr>
        <w:t xml:space="preserve">, </w:t>
      </w:r>
      <w:r w:rsidRPr="00803483">
        <w:rPr>
          <w:rFonts w:ascii="Times New Roman" w:hAnsi="Times New Roman" w:cs="Times New Roman"/>
          <w:szCs w:val="22"/>
          <w:lang w:eastAsia="en-IN"/>
        </w:rPr>
        <w:t>Graduated: May 2014</w:t>
      </w:r>
    </w:p>
    <w:p w14:paraId="413C183D" w14:textId="77777777" w:rsidR="009513CF" w:rsidRPr="00803483" w:rsidRDefault="009513CF" w:rsidP="00D8310A">
      <w:pPr>
        <w:pStyle w:val="NoSpacing"/>
        <w:rPr>
          <w:rFonts w:ascii="Times New Roman" w:hAnsi="Times New Roman" w:cs="Times New Roman"/>
          <w:szCs w:val="22"/>
          <w:lang w:eastAsia="en-IN"/>
        </w:rPr>
      </w:pPr>
    </w:p>
    <w:p w14:paraId="34D881D6" w14:textId="743B8A32" w:rsidR="009513CF" w:rsidRPr="00803483" w:rsidRDefault="009513CF" w:rsidP="00D8310A">
      <w:pPr>
        <w:pStyle w:val="NoSpacing"/>
        <w:rPr>
          <w:rFonts w:ascii="Times New Roman" w:hAnsi="Times New Roman" w:cs="Times New Roman"/>
          <w:b/>
          <w:bCs/>
          <w:szCs w:val="22"/>
          <w:lang w:eastAsia="en-IN"/>
        </w:rPr>
      </w:pPr>
      <w:r w:rsidRPr="00803483">
        <w:rPr>
          <w:rFonts w:ascii="Times New Roman" w:hAnsi="Times New Roman" w:cs="Times New Roman"/>
          <w:b/>
          <w:bCs/>
          <w:szCs w:val="22"/>
          <w:lang w:eastAsia="en-IN"/>
        </w:rPr>
        <w:t>Certifications:</w:t>
      </w:r>
    </w:p>
    <w:p w14:paraId="3D5ADDE9" w14:textId="0B8D3612" w:rsidR="00564E6C" w:rsidRPr="00C66341" w:rsidRDefault="009513CF" w:rsidP="00C6634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80348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AWS Certified Cloud Practitioner – AWS0262692</w:t>
      </w:r>
    </w:p>
    <w:sectPr w:rsidR="00564E6C" w:rsidRPr="00C66341" w:rsidSect="00595C43">
      <w:pgSz w:w="12240" w:h="20160" w:code="5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E714" w14:textId="77777777" w:rsidR="009F04BF" w:rsidRDefault="009F04BF" w:rsidP="00D8310A">
      <w:pPr>
        <w:spacing w:after="0" w:line="240" w:lineRule="auto"/>
      </w:pPr>
      <w:r>
        <w:separator/>
      </w:r>
    </w:p>
  </w:endnote>
  <w:endnote w:type="continuationSeparator" w:id="0">
    <w:p w14:paraId="34CFA2B9" w14:textId="77777777" w:rsidR="009F04BF" w:rsidRDefault="009F04BF" w:rsidP="00D8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007A" w14:textId="77777777" w:rsidR="009F04BF" w:rsidRDefault="009F04BF" w:rsidP="00D8310A">
      <w:pPr>
        <w:spacing w:after="0" w:line="240" w:lineRule="auto"/>
      </w:pPr>
      <w:r>
        <w:separator/>
      </w:r>
    </w:p>
  </w:footnote>
  <w:footnote w:type="continuationSeparator" w:id="0">
    <w:p w14:paraId="3130BF71" w14:textId="77777777" w:rsidR="009F04BF" w:rsidRDefault="009F04BF" w:rsidP="00D83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49A"/>
    <w:multiLevelType w:val="multilevel"/>
    <w:tmpl w:val="CB0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423"/>
    <w:multiLevelType w:val="multilevel"/>
    <w:tmpl w:val="B9A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1882"/>
    <w:multiLevelType w:val="hybridMultilevel"/>
    <w:tmpl w:val="D62E2D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06E1"/>
    <w:multiLevelType w:val="multilevel"/>
    <w:tmpl w:val="124433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363052"/>
    <w:multiLevelType w:val="hybridMultilevel"/>
    <w:tmpl w:val="DFD0C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3681F"/>
    <w:multiLevelType w:val="multilevel"/>
    <w:tmpl w:val="7B96ACEE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00" w:hanging="360"/>
      </w:pPr>
      <w:rPr>
        <w:u w:val="none"/>
      </w:rPr>
    </w:lvl>
  </w:abstractNum>
  <w:abstractNum w:abstractNumId="6" w15:restartNumberingAfterBreak="0">
    <w:nsid w:val="1CAB1434"/>
    <w:multiLevelType w:val="hybridMultilevel"/>
    <w:tmpl w:val="A20C12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13376"/>
    <w:multiLevelType w:val="hybridMultilevel"/>
    <w:tmpl w:val="03DA0594"/>
    <w:lvl w:ilvl="0" w:tplc="A03230F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A1369B"/>
    <w:multiLevelType w:val="hybridMultilevel"/>
    <w:tmpl w:val="086EE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03571"/>
    <w:multiLevelType w:val="multilevel"/>
    <w:tmpl w:val="018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36D04"/>
    <w:multiLevelType w:val="hybridMultilevel"/>
    <w:tmpl w:val="EB4660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C12729"/>
    <w:multiLevelType w:val="multilevel"/>
    <w:tmpl w:val="681455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B6179"/>
    <w:multiLevelType w:val="multilevel"/>
    <w:tmpl w:val="418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F7850"/>
    <w:multiLevelType w:val="hybridMultilevel"/>
    <w:tmpl w:val="E0DAB4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7083D"/>
    <w:multiLevelType w:val="hybridMultilevel"/>
    <w:tmpl w:val="91166278"/>
    <w:lvl w:ilvl="0" w:tplc="40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44E82E28"/>
    <w:multiLevelType w:val="multilevel"/>
    <w:tmpl w:val="BAD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C0058"/>
    <w:multiLevelType w:val="hybridMultilevel"/>
    <w:tmpl w:val="B666D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9199A"/>
    <w:multiLevelType w:val="hybridMultilevel"/>
    <w:tmpl w:val="CF707702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A2C55"/>
    <w:multiLevelType w:val="multilevel"/>
    <w:tmpl w:val="C40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1150A"/>
    <w:multiLevelType w:val="hybridMultilevel"/>
    <w:tmpl w:val="B644E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471AB"/>
    <w:multiLevelType w:val="hybridMultilevel"/>
    <w:tmpl w:val="9AF074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A5441"/>
    <w:multiLevelType w:val="multilevel"/>
    <w:tmpl w:val="302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73165"/>
    <w:multiLevelType w:val="hybridMultilevel"/>
    <w:tmpl w:val="10B20044"/>
    <w:lvl w:ilvl="0" w:tplc="A03230F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E317D"/>
    <w:multiLevelType w:val="hybridMultilevel"/>
    <w:tmpl w:val="D6A881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51FE6"/>
    <w:multiLevelType w:val="hybridMultilevel"/>
    <w:tmpl w:val="F32EE7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C251C"/>
    <w:multiLevelType w:val="hybridMultilevel"/>
    <w:tmpl w:val="AD6EF812"/>
    <w:lvl w:ilvl="0" w:tplc="A03230F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402E8A"/>
    <w:multiLevelType w:val="hybridMultilevel"/>
    <w:tmpl w:val="392CD2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445A8"/>
    <w:multiLevelType w:val="hybridMultilevel"/>
    <w:tmpl w:val="E34C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45614"/>
    <w:multiLevelType w:val="hybridMultilevel"/>
    <w:tmpl w:val="EAF673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8F1A56"/>
    <w:multiLevelType w:val="hybridMultilevel"/>
    <w:tmpl w:val="686EC90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6D723BF4">
      <w:numFmt w:val="bullet"/>
      <w:lvlText w:val="•"/>
      <w:lvlJc w:val="left"/>
      <w:pPr>
        <w:ind w:left="1506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7031657F"/>
    <w:multiLevelType w:val="multilevel"/>
    <w:tmpl w:val="F9A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641FD"/>
    <w:multiLevelType w:val="hybridMultilevel"/>
    <w:tmpl w:val="93280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4A90"/>
    <w:multiLevelType w:val="hybridMultilevel"/>
    <w:tmpl w:val="613CC34A"/>
    <w:lvl w:ilvl="0" w:tplc="A03230F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6E30B9"/>
    <w:multiLevelType w:val="multilevel"/>
    <w:tmpl w:val="A9C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601AB"/>
    <w:multiLevelType w:val="hybridMultilevel"/>
    <w:tmpl w:val="7B5CEC8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6A388E"/>
    <w:multiLevelType w:val="hybridMultilevel"/>
    <w:tmpl w:val="B5F06EAE"/>
    <w:lvl w:ilvl="0" w:tplc="A03230F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1244C1"/>
    <w:multiLevelType w:val="multilevel"/>
    <w:tmpl w:val="D49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F3886"/>
    <w:multiLevelType w:val="hybridMultilevel"/>
    <w:tmpl w:val="4D22728E"/>
    <w:lvl w:ilvl="0" w:tplc="A03230F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795207">
    <w:abstractNumId w:val="39"/>
  </w:num>
  <w:num w:numId="2" w16cid:durableId="621110720">
    <w:abstractNumId w:val="13"/>
  </w:num>
  <w:num w:numId="3" w16cid:durableId="1833327405">
    <w:abstractNumId w:val="23"/>
  </w:num>
  <w:num w:numId="4" w16cid:durableId="1061556332">
    <w:abstractNumId w:val="16"/>
  </w:num>
  <w:num w:numId="5" w16cid:durableId="568468907">
    <w:abstractNumId w:val="1"/>
  </w:num>
  <w:num w:numId="6" w16cid:durableId="1929580122">
    <w:abstractNumId w:val="0"/>
  </w:num>
  <w:num w:numId="7" w16cid:durableId="456604139">
    <w:abstractNumId w:val="36"/>
  </w:num>
  <w:num w:numId="8" w16cid:durableId="182088670">
    <w:abstractNumId w:val="3"/>
  </w:num>
  <w:num w:numId="9" w16cid:durableId="406416856">
    <w:abstractNumId w:val="18"/>
  </w:num>
  <w:num w:numId="10" w16cid:durableId="1238053036">
    <w:abstractNumId w:val="11"/>
  </w:num>
  <w:num w:numId="11" w16cid:durableId="2055958764">
    <w:abstractNumId w:val="37"/>
  </w:num>
  <w:num w:numId="12" w16cid:durableId="1219705128">
    <w:abstractNumId w:val="31"/>
  </w:num>
  <w:num w:numId="13" w16cid:durableId="998071452">
    <w:abstractNumId w:val="2"/>
  </w:num>
  <w:num w:numId="14" w16cid:durableId="290677053">
    <w:abstractNumId w:val="14"/>
  </w:num>
  <w:num w:numId="15" w16cid:durableId="1757168576">
    <w:abstractNumId w:val="27"/>
  </w:num>
  <w:num w:numId="16" w16cid:durableId="1462771705">
    <w:abstractNumId w:val="26"/>
  </w:num>
  <w:num w:numId="17" w16cid:durableId="1919168518">
    <w:abstractNumId w:val="6"/>
  </w:num>
  <w:num w:numId="18" w16cid:durableId="1661806896">
    <w:abstractNumId w:val="15"/>
  </w:num>
  <w:num w:numId="19" w16cid:durableId="1862283776">
    <w:abstractNumId w:val="29"/>
  </w:num>
  <w:num w:numId="20" w16cid:durableId="844586773">
    <w:abstractNumId w:val="12"/>
  </w:num>
  <w:num w:numId="21" w16cid:durableId="373384194">
    <w:abstractNumId w:val="34"/>
  </w:num>
  <w:num w:numId="22" w16cid:durableId="913509998">
    <w:abstractNumId w:val="22"/>
  </w:num>
  <w:num w:numId="23" w16cid:durableId="1252087225">
    <w:abstractNumId w:val="5"/>
  </w:num>
  <w:num w:numId="24" w16cid:durableId="1081756316">
    <w:abstractNumId w:val="4"/>
  </w:num>
  <w:num w:numId="25" w16cid:durableId="1870726085">
    <w:abstractNumId w:val="19"/>
  </w:num>
  <w:num w:numId="26" w16cid:durableId="1993631211">
    <w:abstractNumId w:val="8"/>
  </w:num>
  <w:num w:numId="27" w16cid:durableId="2119446267">
    <w:abstractNumId w:val="33"/>
  </w:num>
  <w:num w:numId="28" w16cid:durableId="531502436">
    <w:abstractNumId w:val="17"/>
  </w:num>
  <w:num w:numId="29" w16cid:durableId="1272859625">
    <w:abstractNumId w:val="32"/>
  </w:num>
  <w:num w:numId="30" w16cid:durableId="1558588700">
    <w:abstractNumId w:val="21"/>
  </w:num>
  <w:num w:numId="31" w16cid:durableId="359428833">
    <w:abstractNumId w:val="9"/>
  </w:num>
  <w:num w:numId="32" w16cid:durableId="302662468">
    <w:abstractNumId w:val="20"/>
  </w:num>
  <w:num w:numId="33" w16cid:durableId="712120636">
    <w:abstractNumId w:val="25"/>
  </w:num>
  <w:num w:numId="34" w16cid:durableId="1598369542">
    <w:abstractNumId w:val="10"/>
  </w:num>
  <w:num w:numId="35" w16cid:durableId="1492719192">
    <w:abstractNumId w:val="30"/>
  </w:num>
  <w:num w:numId="36" w16cid:durableId="836195248">
    <w:abstractNumId w:val="24"/>
  </w:num>
  <w:num w:numId="37" w16cid:durableId="1521243203">
    <w:abstractNumId w:val="28"/>
  </w:num>
  <w:num w:numId="38" w16cid:durableId="2004967373">
    <w:abstractNumId w:val="40"/>
  </w:num>
  <w:num w:numId="39" w16cid:durableId="1263535016">
    <w:abstractNumId w:val="35"/>
  </w:num>
  <w:num w:numId="40" w16cid:durableId="363099581">
    <w:abstractNumId w:val="7"/>
  </w:num>
  <w:num w:numId="41" w16cid:durableId="196943386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6C"/>
    <w:rsid w:val="00005CC9"/>
    <w:rsid w:val="00031DAD"/>
    <w:rsid w:val="00037570"/>
    <w:rsid w:val="0004121D"/>
    <w:rsid w:val="000469FD"/>
    <w:rsid w:val="00050F64"/>
    <w:rsid w:val="000572F6"/>
    <w:rsid w:val="0006195C"/>
    <w:rsid w:val="00061B91"/>
    <w:rsid w:val="000828B7"/>
    <w:rsid w:val="000B01B1"/>
    <w:rsid w:val="000C20D9"/>
    <w:rsid w:val="000F06C3"/>
    <w:rsid w:val="000F4561"/>
    <w:rsid w:val="00114002"/>
    <w:rsid w:val="00125321"/>
    <w:rsid w:val="001405B1"/>
    <w:rsid w:val="0015735C"/>
    <w:rsid w:val="00174338"/>
    <w:rsid w:val="00180976"/>
    <w:rsid w:val="001819D0"/>
    <w:rsid w:val="00194520"/>
    <w:rsid w:val="00194905"/>
    <w:rsid w:val="00197260"/>
    <w:rsid w:val="001B2FBE"/>
    <w:rsid w:val="001D7096"/>
    <w:rsid w:val="001E56B7"/>
    <w:rsid w:val="00203202"/>
    <w:rsid w:val="0021573C"/>
    <w:rsid w:val="00222FE9"/>
    <w:rsid w:val="00236B09"/>
    <w:rsid w:val="0024308C"/>
    <w:rsid w:val="00245156"/>
    <w:rsid w:val="002528EC"/>
    <w:rsid w:val="00264516"/>
    <w:rsid w:val="00272067"/>
    <w:rsid w:val="002862D0"/>
    <w:rsid w:val="002938B4"/>
    <w:rsid w:val="002A06E4"/>
    <w:rsid w:val="002B3A87"/>
    <w:rsid w:val="002D2F15"/>
    <w:rsid w:val="002E078D"/>
    <w:rsid w:val="002F06E4"/>
    <w:rsid w:val="002F65B6"/>
    <w:rsid w:val="002F6AC9"/>
    <w:rsid w:val="002F7D0E"/>
    <w:rsid w:val="00304E33"/>
    <w:rsid w:val="00314D76"/>
    <w:rsid w:val="003350EE"/>
    <w:rsid w:val="00371258"/>
    <w:rsid w:val="00382672"/>
    <w:rsid w:val="00382F6A"/>
    <w:rsid w:val="003874AF"/>
    <w:rsid w:val="00394BB8"/>
    <w:rsid w:val="003A1FD6"/>
    <w:rsid w:val="003A527F"/>
    <w:rsid w:val="003B5972"/>
    <w:rsid w:val="003C244C"/>
    <w:rsid w:val="003C394A"/>
    <w:rsid w:val="003D6CC6"/>
    <w:rsid w:val="003F1A42"/>
    <w:rsid w:val="00414FBF"/>
    <w:rsid w:val="00422809"/>
    <w:rsid w:val="00437C12"/>
    <w:rsid w:val="00451E95"/>
    <w:rsid w:val="00470C72"/>
    <w:rsid w:val="00493AB4"/>
    <w:rsid w:val="00550C11"/>
    <w:rsid w:val="00564E6C"/>
    <w:rsid w:val="00566CA3"/>
    <w:rsid w:val="005701C8"/>
    <w:rsid w:val="0058099C"/>
    <w:rsid w:val="005812CE"/>
    <w:rsid w:val="005816BE"/>
    <w:rsid w:val="00593585"/>
    <w:rsid w:val="00595C43"/>
    <w:rsid w:val="005B6525"/>
    <w:rsid w:val="005B70BE"/>
    <w:rsid w:val="005D1D44"/>
    <w:rsid w:val="005D24AC"/>
    <w:rsid w:val="005E27B2"/>
    <w:rsid w:val="005E3A01"/>
    <w:rsid w:val="005E59D7"/>
    <w:rsid w:val="005E7972"/>
    <w:rsid w:val="00602E49"/>
    <w:rsid w:val="00611D46"/>
    <w:rsid w:val="00627C24"/>
    <w:rsid w:val="00651EF5"/>
    <w:rsid w:val="006624F9"/>
    <w:rsid w:val="00665679"/>
    <w:rsid w:val="00670BFB"/>
    <w:rsid w:val="00680C9E"/>
    <w:rsid w:val="006B1A09"/>
    <w:rsid w:val="006B69CA"/>
    <w:rsid w:val="006C3219"/>
    <w:rsid w:val="006D1132"/>
    <w:rsid w:val="006D28C2"/>
    <w:rsid w:val="006D5033"/>
    <w:rsid w:val="006E61D6"/>
    <w:rsid w:val="006F1045"/>
    <w:rsid w:val="00726DCA"/>
    <w:rsid w:val="00731EDB"/>
    <w:rsid w:val="007348FE"/>
    <w:rsid w:val="0075283A"/>
    <w:rsid w:val="00775E28"/>
    <w:rsid w:val="0079261F"/>
    <w:rsid w:val="007A45A7"/>
    <w:rsid w:val="007C0D5D"/>
    <w:rsid w:val="007C4EC9"/>
    <w:rsid w:val="007D0214"/>
    <w:rsid w:val="008010F9"/>
    <w:rsid w:val="00802D0D"/>
    <w:rsid w:val="00803483"/>
    <w:rsid w:val="008040FE"/>
    <w:rsid w:val="00804BE0"/>
    <w:rsid w:val="0080604E"/>
    <w:rsid w:val="00815E8E"/>
    <w:rsid w:val="0081702F"/>
    <w:rsid w:val="00822BE6"/>
    <w:rsid w:val="00826B97"/>
    <w:rsid w:val="00846E9F"/>
    <w:rsid w:val="0087657C"/>
    <w:rsid w:val="00876868"/>
    <w:rsid w:val="00877913"/>
    <w:rsid w:val="00882DA3"/>
    <w:rsid w:val="008A7719"/>
    <w:rsid w:val="008B45C1"/>
    <w:rsid w:val="008B5BA4"/>
    <w:rsid w:val="008D26AE"/>
    <w:rsid w:val="008D46DD"/>
    <w:rsid w:val="008D5C14"/>
    <w:rsid w:val="008D74B3"/>
    <w:rsid w:val="008E3696"/>
    <w:rsid w:val="008F02F2"/>
    <w:rsid w:val="008F587C"/>
    <w:rsid w:val="009243EA"/>
    <w:rsid w:val="00930B13"/>
    <w:rsid w:val="00936EB4"/>
    <w:rsid w:val="009507F7"/>
    <w:rsid w:val="009513CF"/>
    <w:rsid w:val="00951C78"/>
    <w:rsid w:val="00963B8D"/>
    <w:rsid w:val="009663E3"/>
    <w:rsid w:val="00971E6A"/>
    <w:rsid w:val="00983786"/>
    <w:rsid w:val="00986D29"/>
    <w:rsid w:val="00994A77"/>
    <w:rsid w:val="009B3BBC"/>
    <w:rsid w:val="009C63FA"/>
    <w:rsid w:val="009D1A8F"/>
    <w:rsid w:val="009E3861"/>
    <w:rsid w:val="009F04BF"/>
    <w:rsid w:val="00A14C61"/>
    <w:rsid w:val="00A2367C"/>
    <w:rsid w:val="00A35D17"/>
    <w:rsid w:val="00A62370"/>
    <w:rsid w:val="00A90869"/>
    <w:rsid w:val="00A933CE"/>
    <w:rsid w:val="00A93B52"/>
    <w:rsid w:val="00AA1E44"/>
    <w:rsid w:val="00AB48A9"/>
    <w:rsid w:val="00AC56A2"/>
    <w:rsid w:val="00AE6F32"/>
    <w:rsid w:val="00B05197"/>
    <w:rsid w:val="00B26B27"/>
    <w:rsid w:val="00B35893"/>
    <w:rsid w:val="00B676D0"/>
    <w:rsid w:val="00B74B11"/>
    <w:rsid w:val="00B81543"/>
    <w:rsid w:val="00BB66FF"/>
    <w:rsid w:val="00BB72A3"/>
    <w:rsid w:val="00BC0484"/>
    <w:rsid w:val="00BE235B"/>
    <w:rsid w:val="00BE625B"/>
    <w:rsid w:val="00BF7CE1"/>
    <w:rsid w:val="00C04F10"/>
    <w:rsid w:val="00C076DF"/>
    <w:rsid w:val="00C24F11"/>
    <w:rsid w:val="00C34FFD"/>
    <w:rsid w:val="00C35DF7"/>
    <w:rsid w:val="00C51812"/>
    <w:rsid w:val="00C54C39"/>
    <w:rsid w:val="00C632D4"/>
    <w:rsid w:val="00C644D9"/>
    <w:rsid w:val="00C66341"/>
    <w:rsid w:val="00C70AED"/>
    <w:rsid w:val="00C76B21"/>
    <w:rsid w:val="00C80898"/>
    <w:rsid w:val="00C95322"/>
    <w:rsid w:val="00CB2A23"/>
    <w:rsid w:val="00CE3BA8"/>
    <w:rsid w:val="00D0649B"/>
    <w:rsid w:val="00D118BA"/>
    <w:rsid w:val="00D141C7"/>
    <w:rsid w:val="00D23167"/>
    <w:rsid w:val="00D3595D"/>
    <w:rsid w:val="00D36B29"/>
    <w:rsid w:val="00D37680"/>
    <w:rsid w:val="00D51FA6"/>
    <w:rsid w:val="00D56A86"/>
    <w:rsid w:val="00D6149F"/>
    <w:rsid w:val="00D64D3B"/>
    <w:rsid w:val="00D726CA"/>
    <w:rsid w:val="00D72E81"/>
    <w:rsid w:val="00D8310A"/>
    <w:rsid w:val="00D8608C"/>
    <w:rsid w:val="00DA03B2"/>
    <w:rsid w:val="00DB30A3"/>
    <w:rsid w:val="00DC0CB0"/>
    <w:rsid w:val="00DC40E8"/>
    <w:rsid w:val="00DC538B"/>
    <w:rsid w:val="00DD103A"/>
    <w:rsid w:val="00DD1B0D"/>
    <w:rsid w:val="00DE2355"/>
    <w:rsid w:val="00DE3167"/>
    <w:rsid w:val="00DE7684"/>
    <w:rsid w:val="00DF19EE"/>
    <w:rsid w:val="00DF70FF"/>
    <w:rsid w:val="00E040E9"/>
    <w:rsid w:val="00E042ED"/>
    <w:rsid w:val="00E101B6"/>
    <w:rsid w:val="00E1391D"/>
    <w:rsid w:val="00E1422A"/>
    <w:rsid w:val="00E17A99"/>
    <w:rsid w:val="00E32609"/>
    <w:rsid w:val="00E50CA3"/>
    <w:rsid w:val="00E62370"/>
    <w:rsid w:val="00E76DF7"/>
    <w:rsid w:val="00E81950"/>
    <w:rsid w:val="00E859CF"/>
    <w:rsid w:val="00E91ADF"/>
    <w:rsid w:val="00EA1B95"/>
    <w:rsid w:val="00EB3780"/>
    <w:rsid w:val="00EB6827"/>
    <w:rsid w:val="00ED06F2"/>
    <w:rsid w:val="00ED3875"/>
    <w:rsid w:val="00ED6785"/>
    <w:rsid w:val="00EF730A"/>
    <w:rsid w:val="00F006DC"/>
    <w:rsid w:val="00F1338C"/>
    <w:rsid w:val="00F26481"/>
    <w:rsid w:val="00F349F3"/>
    <w:rsid w:val="00F43F59"/>
    <w:rsid w:val="00F729A0"/>
    <w:rsid w:val="00F81FCF"/>
    <w:rsid w:val="00FC1675"/>
    <w:rsid w:val="00FC5C51"/>
    <w:rsid w:val="00FD28ED"/>
    <w:rsid w:val="00FE06F3"/>
    <w:rsid w:val="00FE15C5"/>
    <w:rsid w:val="00FE46CD"/>
    <w:rsid w:val="00FE56CC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D3C2B"/>
  <w15:chartTrackingRefBased/>
  <w15:docId w15:val="{16F76D42-3EC6-4605-A264-7BAA72D1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6C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1"/>
    <w:qFormat/>
    <w:rsid w:val="008010F9"/>
    <w:rPr>
      <w:rFonts w:ascii="Times New Roman" w:eastAsia="Times New Roman" w:hAnsi="Times New Roman" w:cs="Times New Roman"/>
      <w:sz w:val="20"/>
    </w:rPr>
  </w:style>
  <w:style w:type="paragraph" w:styleId="ListParagraph">
    <w:name w:val="List Paragraph"/>
    <w:basedOn w:val="Normal"/>
    <w:link w:val="ListParagraphChar"/>
    <w:uiPriority w:val="1"/>
    <w:qFormat/>
    <w:rsid w:val="008010F9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</w:rPr>
  </w:style>
  <w:style w:type="paragraph" w:customStyle="1" w:styleId="Normal1">
    <w:name w:val="Normal1"/>
    <w:qFormat/>
    <w:rsid w:val="008010F9"/>
    <w:pPr>
      <w:suppressAutoHyphens/>
    </w:pPr>
    <w:rPr>
      <w:rFonts w:ascii="Calibri" w:eastAsia="Calibri" w:hAnsi="Calibri" w:cs="Calibri"/>
      <w:color w:val="000000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9B3BB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3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10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8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10A"/>
    <w:rPr>
      <w:rFonts w:cs="Mangal"/>
    </w:rPr>
  </w:style>
  <w:style w:type="paragraph" w:styleId="NoSpacing">
    <w:name w:val="No Spacing"/>
    <w:link w:val="NoSpacingChar"/>
    <w:uiPriority w:val="1"/>
    <w:qFormat/>
    <w:rsid w:val="00D8310A"/>
    <w:pPr>
      <w:spacing w:after="0" w:line="240" w:lineRule="auto"/>
    </w:pPr>
    <w:rPr>
      <w:rFonts w:cs="Mangal"/>
    </w:rPr>
  </w:style>
  <w:style w:type="character" w:customStyle="1" w:styleId="NoSpacingChar">
    <w:name w:val="No Spacing Char"/>
    <w:link w:val="NoSpacing"/>
    <w:uiPriority w:val="1"/>
    <w:locked/>
    <w:rsid w:val="00D8310A"/>
    <w:rPr>
      <w:rFonts w:cs="Mangal"/>
    </w:rPr>
  </w:style>
  <w:style w:type="paragraph" w:styleId="NormalWeb">
    <w:name w:val="Normal (Web)"/>
    <w:basedOn w:val="Normal"/>
    <w:uiPriority w:val="99"/>
    <w:unhideWhenUsed/>
    <w:rsid w:val="00BF7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BF7CE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B2A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2A2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22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0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3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5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6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4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-amrutha160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E8918-CCCE-438E-AAD5-62DC37789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3376</Words>
  <Characters>23551</Characters>
  <Application>Microsoft Office Word</Application>
  <DocSecurity>0</DocSecurity>
  <Lines>196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Varshini</dc:creator>
  <cp:keywords/>
  <dc:description/>
  <cp:lastModifiedBy>bukya naveen kumar</cp:lastModifiedBy>
  <cp:revision>44</cp:revision>
  <dcterms:created xsi:type="dcterms:W3CDTF">2025-11-05T15:35:00Z</dcterms:created>
  <dcterms:modified xsi:type="dcterms:W3CDTF">2026-03-09T15:39:00Z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24719e3908567a801837115f4e921d369b43ff7bf6dd5e8b64fe06072e714da9</vt:lpwstr>
  </property>
</Properties>
</file>