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rPr>
          <w:rFonts w:hint="eastAsia"/>
        </w:rPr>
      </w:pPr>
      <w:bookmarkStart w:id="1" w:name="_top"/>
      <w:bookmarkEnd w:id="1"/>
      <w:r>
        <w:t>説教題：真理を記してくださった神の偉大な恵み</w:t>
      </w:r>
    </w:p>
    <w:p>
      <w:pPr>
        <w:pStyle w:val="a3"/>
        <w:rPr>
          <w:rFonts w:hint="eastAsia"/>
        </w:rPr>
      </w:pPr>
      <w:r>
        <w:t>本文の背景：ウェストミンスター信仰告白 第1</w:t>
      </w:r>
      <w:r>
        <w:rPr>
          <w:rFonts w:hint="eastAsia"/>
        </w:rPr>
        <w:t>章1節</w:t>
      </w:r>
    </w:p>
    <w:p>
      <w:pPr>
        <w:pStyle w:val="a3"/>
      </w:pPr>
      <w:r>
        <w:t>鍵となる聖句：</w:t>
      </w:r>
      <w:r>
        <w:t>テモテへの手紙第二</w:t>
      </w:r>
      <w:r>
        <w:t xml:space="preserve"> 3:16-17、エペソ人への手紙 6:17</w:t>
      </w:r>
    </w:p>
    <w:p>
      <w:pPr>
        <w:pStyle w:val="a3"/>
        <w:rPr>
          <w:rFonts w:hint="eastAsia"/>
        </w:rPr>
      </w:pPr>
    </w:p>
    <w:p>
      <w:pPr>
        <w:pStyle w:val="a3"/>
      </w:pPr>
      <w:r>
        <w:t>序論</w:t>
      </w:r>
    </w:p>
    <w:p>
      <w:pPr>
        <w:pStyle w:val="a3"/>
      </w:pPr>
      <w:r>
        <w:t>愛する聖徒の皆さん、神は全宇宙の万物と歴史という「一般</w:t>
      </w:r>
      <w:r>
        <w:t>啓示」</w:t>
      </w:r>
      <w:r>
        <w:t>を通して、ご自身の善さと知恵、そして力をはっきりと示されました。それにより、すべての人間は言い逃れできない神の知識を持つようになりました。しかし、自然の光と創造の御業だけでは、私たちが救いを得るために必要な、神とその御心に関する知識を完全に悟ることはできません。 すなわち、堕落した私たちは、一般啓示だけでは救いに至る信仰を持つことができないのです。</w:t>
      </w:r>
      <w:r>
        <w:t>それゆえ、</w:t>
      </w:r>
      <w:r>
        <w:t>憐れみ深い主なる神は、古くから様々な時代を通じて多様な方法（夢、幻、直接的な御声など）</w:t>
      </w:r>
      <w:r>
        <w:t>によって</w:t>
      </w:r>
      <w:r>
        <w:t>ご自身を啓示され、教会の救いのために御心を宣言されました。そしてついに、その啓示された救いの真理を、一文字も欠けることなく完全に記録された文字、すなわち聖書として私たちに</w:t>
      </w:r>
      <w:r>
        <w:t>伝えてくださいました</w:t>
      </w:r>
      <w:r>
        <w:t>。</w:t>
      </w:r>
    </w:p>
    <w:p>
      <w:pPr>
        <w:pStyle w:val="a3"/>
      </w:pPr>
      <w:r>
        <w:t>今日、私たちはウェストミンスター信仰告白第1章第1節</w:t>
      </w:r>
      <w:r>
        <w:t>に告白された</w:t>
      </w:r>
      <w:r>
        <w:t>教理に従い、神がご自身の真理を完全に記録して聖書として残された三つの目的と理由を検討し、それを私たちの生活にどのように適用するかについて恵みを分かち合いたいと思います。</w:t>
      </w:r>
    </w:p>
    <w:p>
      <w:pPr>
        <w:pStyle w:val="a3"/>
        <w:rPr>
          <w:rFonts w:hint="eastAsia"/>
        </w:rPr>
      </w:pPr>
    </w:p>
    <w:p>
      <w:pPr>
        <w:pStyle w:val="a3"/>
      </w:pPr>
      <w:r>
        <w:t>本論</w:t>
      </w:r>
    </w:p>
    <w:p>
      <w:pPr>
        <w:pStyle w:val="a3"/>
      </w:pPr>
      <w:r>
        <w:t>1. 真理の完全な保存と、時空を超えた伝播</w:t>
      </w:r>
      <w:r>
        <w:t>のためです</w:t>
      </w:r>
      <w:r>
        <w:t>。</w:t>
      </w:r>
    </w:p>
    <w:p>
      <w:pPr>
        <w:pStyle w:val="a3"/>
      </w:pPr>
      <w:r>
        <w:t>神が救いの真理を文書として記録させられた第一の理由は、真理が歪められることなく</w:t>
      </w:r>
      <w:r>
        <w:t>純粋に</w:t>
      </w:r>
      <w:r>
        <w:t>保存され、全世界に広められるように</w:t>
      </w:r>
      <w:r>
        <w:t>するためです</w:t>
      </w:r>
      <w:r>
        <w:t>。</w:t>
      </w:r>
    </w:p>
    <w:p>
      <w:pPr>
        <w:pStyle w:val="a3"/>
        <w:rPr>
          <w:rFonts w:hint="eastAsia"/>
        </w:rPr>
      </w:pPr>
    </w:p>
    <w:p>
      <w:pPr>
        <w:pStyle w:val="a3"/>
      </w:pPr>
      <w:r>
        <w:t>もし神の御言葉が聖書として記録されず、ただ人間の</w:t>
      </w:r>
      <w:r>
        <w:t>口伝や個人の主観的な啓示によってのみ伝えられていたとしたら、どうなっていたでしょうか。不完全で忘れやすい人間の限界ゆえに、神の啓示は時が経つにつれて歪められ、忘れ去られ、腐敗の道をたどっていたことでしょう。</w:t>
      </w:r>
      <w:r>
        <w:rPr>
          <w:rFonts w:hint="eastAsia"/>
        </w:rPr>
        <w:t xml:space="preserve"> </w:t>
      </w:r>
      <w:r>
        <w:t>しかし、神はご自身の啓示が永久に保存されるよう、「記録」という最も安全で確実な手段をお選びになりました。これにより、救いの真理は数千年の歴史を乗り越え</w:t>
      </w:r>
      <w:r>
        <w:t>、私たちにまで</w:t>
      </w:r>
      <w:r>
        <w:t>一文字の歪みもなく安全に伝えられ、時空の限界を超えて、イエスがキリストであることを万方に証しする基礎となりました。</w:t>
      </w:r>
    </w:p>
    <w:p>
      <w:pPr>
        <w:pStyle w:val="a3"/>
        <w:rPr>
          <w:rFonts w:hint="eastAsia"/>
        </w:rPr>
      </w:pPr>
    </w:p>
    <w:p>
      <w:pPr>
        <w:pStyle w:val="a3"/>
      </w:pPr>
      <w:r>
        <w:t>重要な聖書箇所</w:t>
      </w:r>
    </w:p>
    <w:p>
      <w:pPr>
        <w:pStyle w:val="a3"/>
        <w:rPr>
          <w:rFonts w:hint="eastAsia"/>
        </w:rPr>
      </w:pPr>
      <w:r>
        <w:t xml:space="preserve">ペテロの手紙一 1:23 </w:t>
      </w:r>
      <w:r>
        <w:t xml:space="preserve">– </w:t>
      </w:r>
      <w:r>
        <w:t>「あなたがたが新たに生まれたのは、朽ちる種によるのではなく、朽ちない種によるものであり、それは、生きていて、永遠に存続する神の言葉による</w:t>
      </w:r>
      <w:r>
        <w:t>のです</w:t>
      </w:r>
      <w:r>
        <w:t>」。</w:t>
      </w:r>
    </w:p>
    <w:p>
      <w:pPr>
        <w:pStyle w:val="a3"/>
      </w:pPr>
      <w:r>
        <w:t xml:space="preserve">ヨハネによる福音書 20:31 </w:t>
      </w:r>
      <w:r>
        <w:t xml:space="preserve">– </w:t>
      </w:r>
      <w:r>
        <w:t>「これらのことが記されたのは、あなたがたが、イエスが神の子キリストであることを信じるためであり、また、あなたがたが信じて、その御名によっていのちを得る</w:t>
      </w:r>
      <w:r>
        <w:t>ためである</w:t>
      </w:r>
      <w:r>
        <w:t>」。</w:t>
      </w:r>
    </w:p>
    <w:p>
      <w:pPr>
        <w:pStyle w:val="a3"/>
        <w:rPr>
          <w:rFonts w:hint="eastAsia"/>
        </w:rPr>
      </w:pPr>
    </w:p>
    <w:p>
      <w:pPr>
        <w:pStyle w:val="a3"/>
      </w:pPr>
      <w:r>
        <w:t>[適用]</w:t>
      </w:r>
    </w:p>
    <w:p>
      <w:pPr>
        <w:pStyle w:val="a3"/>
      </w:pPr>
      <w:r>
        <w:t>今日、私たちが救いに至るいのちの御言葉をこのように明確に読み、信じることができるのは、真理を記録し、保存してくださった神の誠実で主権的な摂理のおかげです。 したがって、私たちは主観的な神秘体験や個人の考えに固執するのではなく、すでに記録され確定された聖書の御言葉を、私たちの唯一の信仰の基準とすべきです。さらに、この尊い約束の御言葉を熱心に読み学びるだけでなく、私たちの子供たちの世代や福音を知らない隣人たちに、一文字の歪曲もなく完全に宣べ伝える、忠実な福音の器となることを願います。</w:t>
      </w:r>
    </w:p>
    <w:p>
      <w:pPr>
        <w:pStyle w:val="a3"/>
        <w:rPr>
          <w:rFonts w:hint="eastAsia"/>
        </w:rPr>
      </w:pPr>
    </w:p>
    <w:p>
      <w:pPr>
        <w:pStyle w:val="a3"/>
      </w:pPr>
      <w:r>
        <w:t>2. 肉の腐敗とサタン、そして世の悪意に立ち向かい、教会を守る</w:t>
      </w:r>
      <w:r>
        <w:t>ためです</w:t>
      </w:r>
      <w:r>
        <w:t>。</w:t>
      </w:r>
    </w:p>
    <w:p>
      <w:pPr>
        <w:pStyle w:val="a3"/>
      </w:pPr>
      <w:r>
        <w:t>神が真理を記録された第二の目的は、堕落した人間の肉の腐敗やサタン、そしてこの世のあらゆる悪意ある攻撃から、聖徒と教会を安全に守る</w:t>
      </w:r>
      <w:r>
        <w:t>ためです</w:t>
      </w:r>
      <w:r>
        <w:t>。</w:t>
      </w:r>
    </w:p>
    <w:p>
      <w:pPr>
        <w:pStyle w:val="a3"/>
      </w:pPr>
      <w:r>
        <w:t>私たちの肉体は堕落しており、自ら神の御心を識別する力を持たず、真理を絶えず歪めようとする傾向があります。さらに、サタンは吠える獅子のように、飲み込むべき者を探し求め、光の天使に化けて、偽りの教理と偽りの霊をもって聖徒を誘惑します。この世もまた、絶えず敵対的な悪意をもって教会を迫害し、真理を抹殺しようとします。</w:t>
      </w:r>
    </w:p>
    <w:p>
      <w:pPr>
        <w:pStyle w:val="a3"/>
      </w:pPr>
      <w:r>
        <w:t>神は、このような霊的な戦場において、聖徒たちが道に迷わないよう、客観的かつ絶対的な基準である「聖書」という、聖霊の強力な剣を授けてくださいました。聖書は、偽りの霊やサタンの</w:t>
      </w:r>
      <w:r>
        <w:t>全方位的な</w:t>
      </w:r>
      <w:r>
        <w:t>攻撃を一瞬で見抜き、立ち向かうことができる、唯一実証済みの盾であり武器です。</w:t>
      </w:r>
    </w:p>
    <w:p>
      <w:pPr>
        <w:pStyle w:val="a3"/>
        <w:rPr>
          <w:rFonts w:hint="eastAsia"/>
        </w:rPr>
      </w:pPr>
    </w:p>
    <w:p>
      <w:pPr>
        <w:pStyle w:val="a3"/>
      </w:pPr>
      <w:r>
        <w:t>重要な聖書箇所：</w:t>
      </w:r>
    </w:p>
    <w:p>
      <w:pPr>
        <w:pStyle w:val="a3"/>
      </w:pPr>
      <w:r>
        <w:t xml:space="preserve">エペソ人への手紙 6:17 </w:t>
      </w:r>
      <w:r>
        <w:t xml:space="preserve">– </w:t>
      </w:r>
      <w:r>
        <w:t>「救いの兜と、御霊の剣、すなわち神の御言葉を取りなさい」。</w:t>
      </w:r>
    </w:p>
    <w:p>
      <w:pPr>
        <w:pStyle w:val="a3"/>
      </w:pPr>
      <w:r>
        <w:t xml:space="preserve">イザヤ書 8:20 </w:t>
      </w:r>
      <w:r>
        <w:t xml:space="preserve">– </w:t>
      </w:r>
      <w:r>
        <w:t>「律法と証しの言葉に従わなければならない。もし彼らの言うことがこの言葉と一致しなければ、彼らは決して朝の光を見ることはない」。</w:t>
      </w:r>
    </w:p>
    <w:p>
      <w:pPr>
        <w:pStyle w:val="a3"/>
      </w:pPr>
      <w:r>
        <w:t xml:space="preserve">マタイによる福音書 4:4 </w:t>
      </w:r>
      <w:r>
        <w:t>–</w:t>
      </w:r>
      <w:r>
        <w:t xml:space="preserve"> イエス様が荒野でサタンから三つの誘惑を受けたとき、主観的な能力</w:t>
      </w:r>
      <w:r>
        <w:t xml:space="preserve"> や新たな啓示ではなく、ただ旧約聖書にすでに記されていた御言葉によって対抗されました。「『</w:t>
      </w:r>
      <w:r>
        <w:t>人はパンだけで生きるのではなく、神の口から出るすべての御言葉によって生きる</w:t>
      </w:r>
      <w:r>
        <w:t>』</w:t>
      </w:r>
      <w:r>
        <w:t>と書いてある</w:t>
      </w:r>
      <w:r>
        <w:t>」。</w:t>
      </w:r>
    </w:p>
    <w:p>
      <w:pPr>
        <w:pStyle w:val="a3"/>
        <w:rPr>
          <w:rFonts w:hint="eastAsia"/>
        </w:rPr>
      </w:pPr>
    </w:p>
    <w:p>
      <w:pPr>
        <w:pStyle w:val="a3"/>
      </w:pPr>
      <w:r>
        <w:t>[適用]</w:t>
      </w:r>
    </w:p>
    <w:p>
      <w:pPr>
        <w:pStyle w:val="a3"/>
      </w:pPr>
      <w:r>
        <w:t>私たちは毎日、サタンの巧妙な策略や、この世の悪意ある誘惑にさらされながら生きています。主観的な感覚や、この世の妥協案では、決してこの霊的な戦いに勝つことはできません。 イエス様のように、誘惑や試練が訪れるたびに「</w:t>
      </w:r>
      <w:r>
        <w:t>『</w:t>
      </w:r>
      <w:r>
        <w:t>こう書かれている</w:t>
      </w:r>
      <w:r>
        <w:t>』」</w:t>
      </w:r>
      <w:r>
        <w:t>と叫び、御言葉の剣を抜き出さなければなりません。神の記された御言葉を昼夜を問わず黙想し、暗唱して、霊的な識別力を備え、勝利する戦士として立つことを決意しましょう。</w:t>
      </w:r>
    </w:p>
    <w:p>
      <w:pPr>
        <w:pStyle w:val="a3"/>
        <w:rPr>
          <w:rFonts w:hint="eastAsia"/>
        </w:rPr>
      </w:pPr>
    </w:p>
    <w:p>
      <w:pPr>
        <w:pStyle w:val="a3"/>
      </w:pPr>
      <w:r>
        <w:t>3. 教会をより確固たるものにし、真の慰めを与える</w:t>
      </w:r>
      <w:r>
        <w:t>ためです</w:t>
      </w:r>
      <w:r>
        <w:t>。</w:t>
      </w:r>
    </w:p>
    <w:p>
      <w:pPr>
        <w:pStyle w:val="a3"/>
      </w:pPr>
      <w:r>
        <w:t>神が真理を完全に記録された三つ目の理由は、教会を揺るぎない堅固な土台の上に築き、</w:t>
      </w:r>
      <w:r>
        <w:t>苦難に遭う</w:t>
      </w:r>
      <w:r>
        <w:t>聖徒たちに揺るぎない確かな慰めを与える</w:t>
      </w:r>
      <w:r>
        <w:t>ためです</w:t>
      </w:r>
      <w:r>
        <w:t>。</w:t>
      </w:r>
    </w:p>
    <w:p>
      <w:pPr>
        <w:pStyle w:val="a3"/>
      </w:pPr>
      <w:r>
        <w:t>真の教会は、人の哲学や一時的な幻想の上に建てられるものではありません。ただ、預言者たちや使徒たちが命を懸けて証しし、記録しておいた「記録された御言葉の土台」の上に建てられるのです。</w:t>
      </w:r>
    </w:p>
    <w:p>
      <w:pPr>
        <w:pStyle w:val="a3"/>
      </w:pPr>
      <w:r>
        <w:t>また、聖徒が苦難と苦痛の谷を通り抜ける時、神の御声がすぐには聞こえず、人生が崩れ落ちているように見えることがあります。その時、聖徒が再び立ち上がることができる確かな原動力は、聖書の中に深く刻み込まれた神の契約的な約束です。 口伝の噂は状況によって揺らぎますが、聖書に記録され確定された神の約束は、変わることなく聖徒の魂をしっかりと支える忠実な錨となってくれます。</w:t>
      </w:r>
    </w:p>
    <w:p>
      <w:pPr>
        <w:pStyle w:val="a3"/>
        <w:rPr>
          <w:rFonts w:hint="eastAsia"/>
        </w:rPr>
      </w:pPr>
    </w:p>
    <w:p>
      <w:pPr>
        <w:pStyle w:val="a3"/>
      </w:pPr>
      <w:r>
        <w:t>重要な聖句：</w:t>
      </w:r>
    </w:p>
    <w:p>
      <w:pPr>
        <w:pStyle w:val="a3"/>
      </w:pPr>
      <w:r>
        <w:t xml:space="preserve">エペソ人への手紙 2:20 </w:t>
      </w:r>
      <w:r>
        <w:t xml:space="preserve">– </w:t>
      </w:r>
      <w:r>
        <w:t>「あなたがたは、使徒たちと預言者たちという土台の上に築き上げられた者であり、キリスト・イエスご自身が</w:t>
      </w:r>
      <w:r>
        <w:t>その隅の石</w:t>
      </w:r>
      <w:r>
        <w:t>となられたのです</w:t>
      </w:r>
      <w:r>
        <w:t>」。</w:t>
      </w:r>
    </w:p>
    <w:p>
      <w:pPr>
        <w:pStyle w:val="a3"/>
      </w:pPr>
      <w:r>
        <w:t>テモテへの手紙第二</w:t>
      </w:r>
      <w:r>
        <w:t xml:space="preserve"> 3:16-17 </w:t>
      </w:r>
      <w:r>
        <w:t xml:space="preserve">– </w:t>
      </w:r>
      <w:r>
        <w:t>「聖書はすべて、神の霊感によって書かれたもので、教え、戒め、矯正、義の訓練のために有益です。それは、神の人が完全となり、あらゆる良いわざを行う能力を備えるためです」。</w:t>
      </w:r>
    </w:p>
    <w:p>
      <w:pPr>
        <w:pStyle w:val="a3"/>
        <w:rPr>
          <w:rFonts w:hint="eastAsia"/>
        </w:rPr>
      </w:pPr>
    </w:p>
    <w:p>
      <w:pPr>
        <w:pStyle w:val="a3"/>
      </w:pPr>
      <w:r>
        <w:t>[適用]</w:t>
      </w:r>
    </w:p>
    <w:p>
      <w:pPr>
        <w:pStyle w:val="a3"/>
      </w:pPr>
      <w:r>
        <w:t>人生の荒波の中で、私たちの感情や状況は日々揺れ動くことがあります。しかし、神様が聖書に</w:t>
      </w:r>
      <w:r>
        <w:t xml:space="preserve"> と記してくださった</w:t>
      </w:r>
      <w:r>
        <w:t>、</w:t>
      </w:r>
      <w:r>
        <w:t>真実な慰めと希望の約束は、決して揺らぐことはありません。 自分の中の憂鬱や世の波に視線を奪われることなく、聖書に永遠に変わることのない文字で記された主の約束の御言葉を開いて読んでください。その御言葉の土台の上に人生の家を築くとき、どんな嵐の中でも、主が与えてくださる揺るぎない真の慰めと平安を味わうことができます。</w:t>
      </w:r>
    </w:p>
    <w:p>
      <w:pPr>
        <w:pStyle w:val="a3"/>
        <w:rPr>
          <w:rFonts w:hint="eastAsia"/>
        </w:rPr>
      </w:pPr>
    </w:p>
    <w:p>
      <w:pPr>
        <w:pStyle w:val="a3"/>
      </w:pPr>
      <w:r>
        <w:t>結論</w:t>
      </w:r>
    </w:p>
    <w:p>
      <w:pPr>
        <w:pStyle w:val="a3"/>
      </w:pPr>
      <w:r>
        <w:t>愛する聖徒の皆さん、神様は幻や夢、あるいは直接聞こえてくる声といった以前の啓示の方法を、今やすべてやめてくださいました。なぜなら、私たちに必要な救いと人生のあらゆる真理を、聖書に完全かつ完璧に記録してくださったからです。それゆえ、今や聖書は私たちの信仰と人生における「最も必要な書物」であり、「唯一の基準」となりました。</w:t>
      </w:r>
    </w:p>
    <w:p>
      <w:pPr>
        <w:pStyle w:val="a3"/>
      </w:pPr>
      <w:r>
        <w:t>真理を記録し、今日私たちの手に</w:t>
      </w:r>
      <w:r>
        <w:t>委ねてくださった</w:t>
      </w:r>
      <w:r>
        <w:t>この偉大な保存の恵みを覚えましょう。記録された御言葉を尊び、その御言葉を盾と剣として世に打ち勝ち、揺るぎない聖書の慰めの中で毎日前進する、祝福された聖徒と教会となる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説教題：人の言葉ではなく、神の御言葉として受け入れよ</w:t>
      </w:r>
    </w:p>
    <w:p>
      <w:pPr>
        <w:pStyle w:val="a3"/>
      </w:pPr>
      <w:r>
        <w:t>本文の背景：ウェストミンスター信仰告白 第1章4節</w:t>
      </w:r>
    </w:p>
    <w:p>
      <w:pPr>
        <w:pStyle w:val="a3"/>
      </w:pPr>
      <w:r>
        <w:t>鍵となる聖句：</w:t>
      </w:r>
      <w:r>
        <w:t>テサロニケの信徒への手紙一</w:t>
      </w:r>
      <w:r>
        <w:t xml:space="preserve"> 2:13、ヨハネによる福音書 5:34、ローマの信徒への手紙 3:4</w:t>
      </w:r>
    </w:p>
    <w:p>
      <w:pPr>
        <w:pStyle w:val="a3"/>
        <w:rPr>
          <w:rFonts w:hint="eastAsia"/>
        </w:rPr>
      </w:pPr>
    </w:p>
    <w:p>
      <w:pPr>
        <w:pStyle w:val="a3"/>
      </w:pPr>
      <w:r>
        <w:t>序論</w:t>
      </w:r>
    </w:p>
    <w:p>
      <w:pPr>
        <w:pStyle w:val="a3"/>
      </w:pPr>
      <w:r>
        <w:t>愛する聖徒の皆さん、前回、私たちはウェストミンスター信仰告白第1章1節を通して、神がご自身の真理を完全に記録し、聖書として保存してくださった目的と恵みについて考察しました。今日、私たちはさらに一歩踏み込み、第1章4節の御言葉を通して、極めて根本的かつ重要な問いを投げかけたいと思います。「私たちに与えられたこの聖書を、一体どのような権威に基づいて信じ、受け入れるべきなのか？」という点です。</w:t>
      </w:r>
    </w:p>
    <w:p>
      <w:pPr>
        <w:pStyle w:val="a3"/>
      </w:pPr>
      <w:r>
        <w:t>ウェストミンスター信仰告白が作成された当時、ローマ・カトリック教会は、聖書の権威が教会の証言と承認に依存すると主張していました。教会が聖書を正典として認めてくれたからこそ、聖書に権威があるという人本主義的な考えに陥っていたのです。</w:t>
      </w:r>
    </w:p>
    <w:p>
      <w:pPr>
        <w:pStyle w:val="a3"/>
      </w:pPr>
      <w:r>
        <w:t>しかし、信仰告白書第1章第4節は、聖書の権威が決して人や教会の証言に依存しないことを断固として宣言しています</w:t>
      </w:r>
      <w:r>
        <w:t>。聖書の権威は、</w:t>
      </w:r>
      <w:r>
        <w:t>ただ真理</w:t>
      </w:r>
      <w:r>
        <w:t>そのものである神のみに</w:t>
      </w:r>
      <w:r>
        <w:t>従属しています。今日、私たちはこの告白に従い、聖書が神の言葉であることを、私たちがどのように受け入れ、信じるべきかについて、三つの論点に分けて神の恵みを分かち合いたいと思います。</w:t>
      </w:r>
    </w:p>
    <w:p>
      <w:pPr>
        <w:pStyle w:val="a3"/>
        <w:rPr>
          <w:rFonts w:hint="eastAsia"/>
        </w:rPr>
      </w:pPr>
    </w:p>
    <w:p>
      <w:pPr>
        <w:pStyle w:val="a3"/>
      </w:pPr>
      <w:r>
        <w:t>本論</w:t>
      </w:r>
    </w:p>
    <w:p>
      <w:pPr>
        <w:pStyle w:val="a3"/>
      </w:pPr>
      <w:r>
        <w:t>1. 聖書の権威は、人や教会の証言に依存しないことを認識しなければなりません。</w:t>
      </w:r>
    </w:p>
    <w:p>
      <w:pPr>
        <w:pStyle w:val="a3"/>
      </w:pPr>
      <w:r>
        <w:t>私たちが聖書を神の言葉として受け入れる第一の段階は、聖書の神聖な権威が、人間的な承認や伝統、あるいは教会の公式な宣言によって左右されないという事実を悟ることです。</w:t>
      </w:r>
      <w:r>
        <w:t>どれほど偉大な総会や偉大な牧師、あるいは歴史的な教会が聖書を保証したとしても、それが聖書に権威を与える主な原因となることはできません。 信仰告白書が教えるように、キリストの神聖な教理は人間の証言に依存しません。堕落した人間には誰にでも過ちがあり、偽りになり得ますが、神の言葉は人間的な評価を超越し、それ自体で権威を持っています。教会が聖書に権威を与えるのではなく、むしろ聖書が教会の基礎となり、教会を築く唯一の基準となるからです。</w:t>
      </w:r>
    </w:p>
    <w:p>
      <w:pPr>
        <w:pStyle w:val="a3"/>
      </w:pPr>
    </w:p>
    <w:p>
      <w:pPr>
        <w:pStyle w:val="a3"/>
      </w:pPr>
    </w:p>
    <w:p>
      <w:pPr>
        <w:pStyle w:val="a3"/>
        <w:rPr>
          <w:rFonts w:hint="eastAsia"/>
        </w:rPr>
      </w:pPr>
    </w:p>
    <w:p>
      <w:pPr>
        <w:pStyle w:val="a3"/>
      </w:pPr>
      <w:r>
        <w:t>重要な聖書箇所：</w:t>
      </w:r>
    </w:p>
    <w:p>
      <w:pPr>
        <w:pStyle w:val="a3"/>
      </w:pPr>
      <w:r>
        <w:t xml:space="preserve">ヨハネによる福音書 5:34 </w:t>
      </w:r>
      <w:r>
        <w:t xml:space="preserve">– </w:t>
      </w:r>
      <w:r>
        <w:t>「しかし、わたしは人から証し</w:t>
      </w:r>
      <w:r>
        <w:t>を受けません</w:t>
      </w:r>
      <w:r>
        <w:t>」。</w:t>
      </w:r>
    </w:p>
    <w:p>
      <w:pPr>
        <w:pStyle w:val="a3"/>
      </w:pPr>
      <w:r>
        <w:t xml:space="preserve">ローマ人への手紙 3:4 </w:t>
      </w:r>
      <w:r>
        <w:t xml:space="preserve">– </w:t>
      </w:r>
      <w:r>
        <w:t>「人はみな偽り者であるが、神だけは真実</w:t>
      </w:r>
      <w:r>
        <w:t>である</w:t>
      </w:r>
      <w:r>
        <w:t>」。</w:t>
      </w:r>
    </w:p>
    <w:p>
      <w:pPr>
        <w:pStyle w:val="a3"/>
        <w:rPr>
          <w:rFonts w:hint="eastAsia"/>
        </w:rPr>
      </w:pPr>
    </w:p>
    <w:p>
      <w:pPr>
        <w:pStyle w:val="a3"/>
      </w:pPr>
      <w:r>
        <w:t>[適用]</w:t>
      </w:r>
    </w:p>
    <w:p>
      <w:pPr>
        <w:pStyle w:val="a3"/>
      </w:pPr>
      <w:r>
        <w:t>私たちは信仰生活を送る中で、御言葉そのものの権威よりも、教える人の魅力や教会の規模、あるいは所属する教団の伝統をより信頼してしまう過ちを犯しがちです。しかし、人を中心とした信仰は、その人がつまずいたり、教会が揺らぐとき、共に崩れ落ちてしまいます。私たちの信仰の根を、人間の指導者や教会の体制の評判に置かないでください。 聖書が、教会が建てられる以前から、人が認める以前から、それ自体が権威ある神の言葉であることを認める、信仰の独立性を持ち続けてほしいと願います。</w:t>
      </w:r>
    </w:p>
    <w:p>
      <w:pPr>
        <w:pStyle w:val="a3"/>
        <w:rPr>
          <w:rFonts w:hint="eastAsia"/>
        </w:rPr>
      </w:pPr>
    </w:p>
    <w:p>
      <w:pPr>
        <w:pStyle w:val="a3"/>
      </w:pPr>
      <w:r>
        <w:t>2. 聖書は、</w:t>
      </w:r>
      <w:r>
        <w:t>その記録者である神（真理そのもの）</w:t>
      </w:r>
      <w:r>
        <w:t>にのみ</w:t>
      </w:r>
      <w:r>
        <w:t>全面的に</w:t>
      </w:r>
      <w:r>
        <w:t>依拠していることを信じなければなりません。</w:t>
      </w:r>
    </w:p>
    <w:p>
      <w:pPr>
        <w:pStyle w:val="a3"/>
      </w:pPr>
      <w:r>
        <w:t>聖書が神の言葉であることを受け入れられる根本的な秘訣は、聖書の</w:t>
      </w:r>
      <w:r>
        <w:t>著者</w:t>
      </w:r>
      <w:r>
        <w:t>である神が</w:t>
      </w:r>
      <w:r>
        <w:t>どなたであるかを</w:t>
      </w:r>
      <w:r>
        <w:t>正しく知ることです。</w:t>
      </w:r>
      <w:r>
        <w:t>聖書が権威を持つ理由はただ一つ、真理</w:t>
      </w:r>
      <w:r>
        <w:t>そのものである神が聖書の著者であるからです。 私たちが信じる主なる神は、無限の知恵をお持ちであり、偉大なる善と能力を備え、決して嘘をつくことはなく、人を欺くことも、欺かれることもない、誠実な方です。その誤りのない、真実な神ご自身が直接語られた言葉であるからこそ、聖書は絶対的かつ</w:t>
      </w:r>
      <w:r>
        <w:t>誤りのない</w:t>
      </w:r>
      <w:r>
        <w:t>権威を持っています。 私たちは聖書のすべての歴史的記述、約束、警告、そして預言を完全に信頼することができますが、それは他の理由ではなく、「神ご自身がそう言われたから（He himself hath said so）」</w:t>
      </w:r>
      <w:r>
        <w:t>に他なりません。</w:t>
      </w:r>
    </w:p>
    <w:p>
      <w:pPr>
        <w:pStyle w:val="a3"/>
        <w:rPr>
          <w:rFonts w:hint="eastAsia"/>
        </w:rPr>
      </w:pPr>
    </w:p>
    <w:p>
      <w:pPr>
        <w:pStyle w:val="a3"/>
      </w:pPr>
      <w:r>
        <w:t>重要な聖書箇所：</w:t>
      </w:r>
    </w:p>
    <w:p>
      <w:pPr>
        <w:pStyle w:val="a3"/>
      </w:pPr>
      <w:r>
        <w:t>テモテへの手紙第二</w:t>
      </w:r>
      <w:r>
        <w:t xml:space="preserve"> 3:16 </w:t>
      </w:r>
      <w:r>
        <w:t xml:space="preserve">– </w:t>
      </w:r>
      <w:r>
        <w:t>「聖書はすべて、神の霊感によって書かれたもので……」。</w:t>
      </w:r>
    </w:p>
    <w:p>
      <w:pPr>
        <w:pStyle w:val="a3"/>
      </w:pPr>
      <w:r>
        <w:t xml:space="preserve">ヘブライ人への手紙 6:18 </w:t>
      </w:r>
      <w:r>
        <w:t xml:space="preserve">– </w:t>
      </w:r>
      <w:r>
        <w:t>「これは、神が偽りを言うことのできない方であるという、この二つの揺るぎない事実に基づいて……」。</w:t>
      </w:r>
    </w:p>
    <w:p>
      <w:pPr>
        <w:pStyle w:val="a3"/>
      </w:pPr>
      <w:r>
        <w:t xml:space="preserve">詩篇 147:5 </w:t>
      </w:r>
      <w:r>
        <w:t xml:space="preserve">– </w:t>
      </w:r>
      <w:r>
        <w:t>「主は偉大であり、力に満ち、その知恵は限りない」。</w:t>
      </w:r>
    </w:p>
    <w:p>
      <w:pPr>
        <w:pStyle w:val="a3"/>
        <w:rPr>
          <w:rFonts w:hint="eastAsia"/>
        </w:rPr>
      </w:pPr>
    </w:p>
    <w:p>
      <w:pPr>
        <w:pStyle w:val="a3"/>
      </w:pPr>
      <w:r>
        <w:t>[適用]</w:t>
      </w:r>
    </w:p>
    <w:p>
      <w:pPr>
        <w:pStyle w:val="a3"/>
      </w:pPr>
      <w:r>
        <w:t>この世は絶えず、人間の学問や理性を物差しとして、聖書の奇跡や真理を貶めようとします。</w:t>
      </w:r>
      <w:r>
        <w:t xml:space="preserve"> しかし、全宇宙を創造された絶対的な主権者である神の御性質を真に信じる聖徒は、聖書の前にて疑うことはありません。神の御言葉が私の人生に与えられるとき、その御言葉の保証はまさに「神の御名そのもの」であることを覚えておいてください。 人間の浅はかな知恵で御言葉を判断しようとせず、偽りのない神が約束されたすべての御言葉を完全に信頼し、人生のあらゆる不安や心配をその約束の上に委ねられることをお祈りします。</w:t>
      </w:r>
    </w:p>
    <w:p>
      <w:pPr>
        <w:pStyle w:val="a3"/>
        <w:rPr>
          <w:rFonts w:hint="eastAsia"/>
        </w:rPr>
      </w:pPr>
    </w:p>
    <w:p>
      <w:pPr>
        <w:pStyle w:val="a3"/>
      </w:pPr>
      <w:r>
        <w:t>3. 聖書は「神の言葉」であるため、喜びと絶対的な従順をもって受け入れるべきです。</w:t>
      </w:r>
    </w:p>
    <w:p>
      <w:pPr>
        <w:pStyle w:val="a3"/>
      </w:pPr>
      <w:r>
        <w:t>最後に、聖書の神聖な権威を正しく認識した人は、これを単なる知識や一冊の本としてではなく、生きて私たちに語りかけてくださる神の御声として、全人格をもって受け入れ、従うようになります。</w:t>
      </w:r>
      <w:r>
        <w:rPr>
          <w:rFonts w:hint="eastAsia"/>
        </w:rPr>
        <w:t xml:space="preserve"> </w:t>
      </w:r>
      <w:r>
        <w:t>私たちが聖書を読み、学ぶ際に犯しやすい大きな過ちは、これを有益な「人間の教訓」程度として扱うことです。しかし、テサロニケ教会の信徒たちは、福音を聞いたとき、人の言葉として受け取らず、真に神の言葉として受け入れました。聖書が神の言葉であるという確信を持つ者は、神のすべての命令に対して無条件の従順の立場へと歩み出します。神が命じられたから従い、神が約束されたから信じる、という単純でありながら力強い信仰が働くようになるのです。</w:t>
      </w:r>
    </w:p>
    <w:p>
      <w:pPr>
        <w:pStyle w:val="a3"/>
        <w:rPr>
          <w:rFonts w:hint="eastAsia"/>
        </w:rPr>
      </w:pPr>
    </w:p>
    <w:p>
      <w:pPr>
        <w:pStyle w:val="a3"/>
      </w:pPr>
      <w:r>
        <w:t>重要な聖書箇所：</w:t>
      </w:r>
    </w:p>
    <w:p>
      <w:pPr>
        <w:pStyle w:val="a3"/>
      </w:pPr>
      <w:r>
        <w:t>テサロニケの信徒への手紙一</w:t>
      </w:r>
      <w:r>
        <w:t xml:space="preserve"> 2:13 </w:t>
      </w:r>
      <w:r>
        <w:t xml:space="preserve">– </w:t>
      </w:r>
      <w:r>
        <w:t>「あなたがたが私たちから聞いた神の言葉を、人の言葉としてではなく、神の言葉として受け入れたのは、まことにその通りです。この言葉は、あなたがた信じる者たちのうち</w:t>
      </w:r>
      <w:r>
        <w:t>で働いているのです</w:t>
      </w:r>
      <w:r>
        <w:t>」。</w:t>
      </w:r>
    </w:p>
    <w:p>
      <w:pPr>
        <w:pStyle w:val="a3"/>
      </w:pPr>
      <w:r>
        <w:t xml:space="preserve">ペテロの手紙第二 1:21 </w:t>
      </w:r>
      <w:r>
        <w:t xml:space="preserve">– </w:t>
      </w:r>
      <w:r>
        <w:t>「預言は、いつの時代も、人の意志によって生じたものではなく、ただ聖霊に動かされた人々が、神から受けたものを語ったのです」。</w:t>
      </w:r>
    </w:p>
    <w:p>
      <w:pPr>
        <w:pStyle w:val="a3"/>
        <w:rPr>
          <w:rFonts w:hint="eastAsia"/>
        </w:rPr>
      </w:pPr>
    </w:p>
    <w:p>
      <w:pPr>
        <w:pStyle w:val="a3"/>
      </w:pPr>
      <w:r>
        <w:t>[適用]</w:t>
      </w:r>
    </w:p>
    <w:p>
      <w:pPr>
        <w:pStyle w:val="a3"/>
      </w:pPr>
      <w:r>
        <w:t>皆さんは聖書に向き合う際、どのような態度をとっていますか？自分の気に入る言葉や、自分の状況に有益な言葉だけを選んで従っているのではないでしょうか？それは、御言葉の上に自分の権威を置く態度です。聖書を開くたびに、</w:t>
      </w:r>
      <w:r>
        <w:t>生きてお</w:t>
      </w:r>
      <w:r>
        <w:t>られる神の御前に立つという霊的な畏れを回復してください。 「主よ、主が</w:t>
      </w:r>
      <w:r>
        <w:t>そうおっしゃったのですから、</w:t>
      </w:r>
      <w:r>
        <w:t>私はそのまま信じて従います」という告白が日々の生活の中で実践され、私たちの中で生きて働いておられる聖霊と御言葉の力を豊かに体験されますよう、主の御名によって祈ります。</w:t>
      </w:r>
    </w:p>
    <w:p>
      <w:pPr>
        <w:pStyle w:val="a3"/>
        <w:rPr>
          <w:rFonts w:hint="eastAsia"/>
        </w:rPr>
      </w:pPr>
    </w:p>
    <w:p>
      <w:pPr>
        <w:pStyle w:val="a3"/>
      </w:pPr>
      <w:r>
        <w:t>結論</w:t>
      </w:r>
    </w:p>
    <w:p>
      <w:pPr>
        <w:pStyle w:val="a3"/>
      </w:pPr>
      <w:r>
        <w:t>愛する聖徒の皆さん、聖書の権威は、人が保証したり、教会が公認したりして生まれたものではありません。ただ、御自身で存在され、変わることなく、</w:t>
      </w:r>
      <w:r>
        <w:t>真理</w:t>
      </w:r>
      <w:r>
        <w:t>そのものである神が聖書の著者であられるからこそ、絶対的な権威を持つのです。</w:t>
      </w:r>
      <w:r>
        <w:rPr>
          <w:rFonts w:hint="eastAsia"/>
        </w:rPr>
        <w:t xml:space="preserve"> </w:t>
      </w:r>
      <w:r>
        <w:t>私たちが聖書を「神の御言葉」</w:t>
      </w:r>
      <w:r>
        <w:t>として</w:t>
      </w:r>
      <w:r>
        <w:t>真摯に信じ、受け入れるとき、私たちの生活は、揺らぐ人の意見や流行ではなく、永遠に変わることのない堅固な岩の上に築かれるでしょう。この信仰をもって武装し、世に打ち勝ち、日々御言葉の前に絶対的な従順をもって歩んでいく、祝福に満ちた人生となりますよう、切に願ってお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説教の題目：私たちの心に御言葉の確信を刻み込む聖霊の御業</w:t>
      </w:r>
    </w:p>
    <w:p>
      <w:pPr>
        <w:pStyle w:val="a3"/>
      </w:pPr>
      <w:r>
        <w:t>本文の背景：ウェストミンスター信仰告白 第1章5節</w:t>
      </w:r>
    </w:p>
    <w:p>
      <w:pPr>
        <w:pStyle w:val="a3"/>
      </w:pPr>
      <w:r>
        <w:t>鍵となる聖句：コリントの信徒への手紙一 2:12、ローマの信徒への手紙 10:17、エフェソの信徒への手紙 6:17</w:t>
      </w:r>
    </w:p>
    <w:p>
      <w:pPr>
        <w:pStyle w:val="a3"/>
        <w:rPr>
          <w:rFonts w:hint="eastAsia"/>
        </w:rPr>
      </w:pPr>
    </w:p>
    <w:p>
      <w:pPr>
        <w:pStyle w:val="a3"/>
      </w:pPr>
      <w:r>
        <w:t>序論</w:t>
      </w:r>
    </w:p>
    <w:p>
      <w:pPr>
        <w:pStyle w:val="a3"/>
      </w:pPr>
      <w:r>
        <w:t>愛する聖徒の皆さん、前回、私たちは聖書の絶対的な権威が、人や教会の証言に従属するものではなく、ただ真理</w:t>
      </w:r>
      <w:r>
        <w:t>その</w:t>
      </w:r>
      <w:r>
        <w:t>ものである神のみに</w:t>
      </w:r>
      <w:r>
        <w:t>依拠しているという事実を学びました。それでは今日、私たちはもう一つの現実的かつ極めて個人的な問いに直面することになります。「聖書が神</w:t>
      </w:r>
      <w:r>
        <w:t>の誤りのない</w:t>
      </w:r>
      <w:r>
        <w:t>御言葉であるという事実を、私たちのような弱い人間が、いかにして魂の奥深くまで納得し、揺るぎない絶対的な確信を持つことができるのか」という点です。</w:t>
      </w:r>
    </w:p>
    <w:p>
      <w:pPr>
        <w:pStyle w:val="a3"/>
      </w:pPr>
      <w:r>
        <w:t>聖書をいくら読んでも知識の域にとどまり、神の御声として信じられずに悩む魂が実に多くいます。ウェストミンスター信仰告白第1章5節は、この偉大な信仰の秘密を私たちに明らかに示しています。聖書が神の御言葉であることを完全に告白する真の信仰の確信は、人間の知性や説得では不可能です。</w:t>
      </w:r>
    </w:p>
    <w:p>
      <w:pPr>
        <w:pStyle w:val="a3"/>
      </w:pPr>
      <w:r>
        <w:t>今日、私たちは信仰告白書の教えに従い、聖霊が私たちの心の中で、聖書が神の言葉であることをどのように納得させ、完全な確信を賜ってくださるかを、三つの要点に分けて、神の恵みを深く黙想したいと思います。</w:t>
      </w:r>
    </w:p>
    <w:p>
      <w:pPr>
        <w:pStyle w:val="a3"/>
        <w:rPr>
          <w:rFonts w:hint="eastAsia"/>
        </w:rPr>
      </w:pPr>
    </w:p>
    <w:p>
      <w:pPr>
        <w:pStyle w:val="a3"/>
      </w:pPr>
      <w:r>
        <w:t>本論</w:t>
      </w:r>
    </w:p>
    <w:p>
      <w:pPr>
        <w:pStyle w:val="a3"/>
      </w:pPr>
      <w:r>
        <w:t>1. 聖書そのものの神的な卓越性と教会の証言が、聖書の神性を指し示しています。</w:t>
      </w:r>
    </w:p>
    <w:p>
      <w:pPr>
        <w:pStyle w:val="a3"/>
      </w:pPr>
      <w:r>
        <w:t>私たちが聖書を神の言葉であると確信する第一の段階は、聖書が自ら証明する驚くべき内的特徴と、歴史の中で教会が伝えてきた証言に謙虚に向き合うことです。</w:t>
      </w:r>
    </w:p>
    <w:p>
      <w:pPr>
        <w:pStyle w:val="a3"/>
      </w:pPr>
      <w:r>
        <w:t>ウェストミンスター信仰告白は、私たちが教会の証言によって、聖書を極めて高潔かつ卓越したものと見なすよう、感動と導きを受けることができると告白しています。また、聖書の中には、人間の知恵では到底考え出すことのできない神聖な痕跡が満ち溢れています。 主題</w:t>
      </w:r>
      <w:r>
        <w:t>の天上性</w:t>
      </w:r>
      <w:r>
        <w:t>、堕落した人間を変革する教理の霊的効用、文体の荘厳さ、数千年の歳月をかけて数十人の著者が記したにもかかわらず、たった一つの矛盾もなく完全に一致する調和性、そしてただ神の栄光のみを高揚させる聖書全体の一貫した目的などは、聖書がそれ自体、神の言葉であることを豊かに立証しています。神の律法はこのように完全であり、人間の魂を変革する力を持っています。</w:t>
      </w:r>
    </w:p>
    <w:p>
      <w:pPr>
        <w:pStyle w:val="a3"/>
      </w:pPr>
    </w:p>
    <w:p>
      <w:pPr>
        <w:pStyle w:val="a3"/>
        <w:rPr>
          <w:rFonts w:hint="eastAsia"/>
        </w:rPr>
      </w:pPr>
    </w:p>
    <w:p>
      <w:pPr>
        <w:pStyle w:val="a3"/>
      </w:pPr>
      <w:r>
        <w:t>重要な聖書箇所：</w:t>
      </w:r>
    </w:p>
    <w:p>
      <w:pPr>
        <w:pStyle w:val="a3"/>
      </w:pPr>
      <w:r>
        <w:t xml:space="preserve">詩篇 19:7-8 </w:t>
      </w:r>
      <w:r>
        <w:t xml:space="preserve">– </w:t>
      </w:r>
      <w:r>
        <w:t>「主の律法は完全で、魂を</w:t>
      </w:r>
      <w:r>
        <w:t>生き返らせ、</w:t>
      </w:r>
      <w:r>
        <w:t>主の証しは確かで、愚かな者を賢くし、主の掟は正しく、心を喜ばせ、主の戒めは清く、目を明るくする」。</w:t>
      </w:r>
    </w:p>
    <w:p>
      <w:pPr>
        <w:pStyle w:val="a3"/>
      </w:pPr>
      <w:r>
        <w:t>テモテへの手紙第二</w:t>
      </w:r>
      <w:r>
        <w:t xml:space="preserve"> 3:16-17 </w:t>
      </w:r>
      <w:r>
        <w:t xml:space="preserve">– </w:t>
      </w:r>
      <w:r>
        <w:t>「聖書はすべて、神の霊感によるもので、教え、戒め、矯正、義の訓練のために有益です。それは、神の人が完全となり、あらゆる良いわざを行う能力を備えるためです」。</w:t>
      </w:r>
    </w:p>
    <w:p>
      <w:pPr>
        <w:pStyle w:val="a3"/>
        <w:rPr>
          <w:rFonts w:hint="eastAsia"/>
        </w:rPr>
      </w:pPr>
    </w:p>
    <w:p>
      <w:pPr>
        <w:pStyle w:val="a3"/>
      </w:pPr>
      <w:r>
        <w:t>[適用]</w:t>
      </w:r>
    </w:p>
    <w:p>
      <w:pPr>
        <w:pStyle w:val="a3"/>
      </w:pPr>
      <w:r>
        <w:t>世の中の数多くの本は、時代が経つにつれて古くなり、その価値も変わりますが、神の言葉は時空を超越し、魂を目覚めさせる完全な指針です。 私たちは聖書に向き合う際、人間の浅はかな批評家となって読むのではなく、歴史の中で教会を通じて保存されてきた聖書の権威を認め、その聖なる深みと美しさを畏敬の念を持って読むべきです。聖書の完璧な教えを黙想するたびに、そこに込められた神の知恵に感嘆する信徒になりましょう。</w:t>
      </w:r>
    </w:p>
    <w:p>
      <w:pPr>
        <w:pStyle w:val="a3"/>
        <w:rPr>
          <w:rFonts w:hint="eastAsia"/>
        </w:rPr>
      </w:pPr>
    </w:p>
    <w:p>
      <w:pPr>
        <w:pStyle w:val="a3"/>
      </w:pPr>
      <w:r>
        <w:t>2. 聖霊による内なる啓示のみが、救いに至る真の理解と確信を与えてくださいます。</w:t>
      </w:r>
    </w:p>
    <w:p>
      <w:pPr>
        <w:pStyle w:val="a3"/>
      </w:pPr>
      <w:r>
        <w:t>私たちが聖書を神の言葉として受け入れるために</w:t>
      </w:r>
      <w:r>
        <w:t>、</w:t>
      </w:r>
      <w:r>
        <w:t>最も本質的に</w:t>
      </w:r>
      <w:r>
        <w:t>悟らなければならない真理は、聖霊の超自然的な内なる啓示（Inward Illumination）の働きがなければ、誰も自ら、御言葉の主である神を見分けることはできないという事実です。</w:t>
      </w:r>
    </w:p>
    <w:p>
      <w:pPr>
        <w:pStyle w:val="a3"/>
      </w:pPr>
      <w:r>
        <w:t>たとえ聖書に優れた内的証拠が満ち溢れ、客観的な事実が立証されたとしても、堕落して霊的に目が見えなくなってしまった自然人は、決して聖書を神の言葉として告白したり信じたりすることはできません。なぜなら、肉に属する人は、神の聖霊の働きを愚かなものと見なし、それを悟ることもできないからです。</w:t>
      </w:r>
    </w:p>
    <w:p>
      <w:pPr>
        <w:pStyle w:val="a3"/>
      </w:pPr>
      <w:r>
        <w:t>聖書の神聖な権威</w:t>
      </w:r>
      <w:r>
        <w:t>と誤りのない真理に対する私たちの最終的かつ完全な確信は、学術的な証明ではなく、ただ「私たちの心の中で働かれる聖霊の内なる啓示の働き」を通してのみ達成されます。暗い魂に聖霊の光が照らされたとき、初めて霊的な目が開かれ、聖書の文字の背後で生き生きと働かれる神の声をはっきりと聞き、確信するようになるのです。</w:t>
      </w:r>
    </w:p>
    <w:p>
      <w:pPr>
        <w:pStyle w:val="a3"/>
        <w:rPr>
          <w:rFonts w:hint="eastAsia"/>
        </w:rPr>
      </w:pPr>
    </w:p>
    <w:p>
      <w:pPr>
        <w:pStyle w:val="a3"/>
      </w:pPr>
      <w:r>
        <w:t>重要な聖書箇所：</w:t>
      </w:r>
    </w:p>
    <w:p>
      <w:pPr>
        <w:pStyle w:val="a3"/>
      </w:pPr>
      <w:r>
        <w:t xml:space="preserve">コリントの信徒への手紙一 2:10, 12 </w:t>
      </w:r>
      <w:r>
        <w:t xml:space="preserve">– </w:t>
      </w:r>
      <w:r>
        <w:t>「しかし、神は御霊によって、これらを私たちに示してくださいました……私たちは、</w:t>
      </w:r>
      <w:r>
        <w:t>この世</w:t>
      </w:r>
      <w:r>
        <w:t xml:space="preserve"> の霊を受けなかったのであり、ただ神から来た霊を受けたのです。それは、神が恵みによって私たちに与えてくださったものを、私たちが知ることができるようにするためです」。</w:t>
      </w:r>
    </w:p>
    <w:p>
      <w:pPr>
        <w:pStyle w:val="a3"/>
      </w:pPr>
      <w:r>
        <w:t xml:space="preserve">ヨハネによる福音書 6:45 </w:t>
      </w:r>
      <w:r>
        <w:t xml:space="preserve">– </w:t>
      </w:r>
      <w:r>
        <w:t>「預言者の書に、『彼らはみな、神から教えを受ける』</w:t>
      </w:r>
      <w:r>
        <w:t>と書いてある。</w:t>
      </w:r>
      <w:r>
        <w:t>父から聞いて学んだ者は、</w:t>
      </w:r>
      <w:r>
        <w:t>みなわたしのもと</w:t>
      </w:r>
      <w:r>
        <w:t>に来る</w:t>
      </w:r>
      <w:r>
        <w:t>」。</w:t>
      </w:r>
    </w:p>
    <w:p>
      <w:pPr>
        <w:pStyle w:val="a3"/>
      </w:pPr>
      <w:r>
        <w:t xml:space="preserve">詩篇 119:18 </w:t>
      </w:r>
      <w:r>
        <w:t xml:space="preserve">– </w:t>
      </w:r>
      <w:r>
        <w:t>「私の目を開いて、あなたの律法にある驚くべきことを見させてください」。</w:t>
      </w:r>
    </w:p>
    <w:p>
      <w:pPr>
        <w:pStyle w:val="a3"/>
        <w:rPr>
          <w:rFonts w:hint="eastAsia"/>
        </w:rPr>
      </w:pPr>
    </w:p>
    <w:p>
      <w:pPr>
        <w:pStyle w:val="a3"/>
        <w:rPr>
          <w:rFonts w:hint="eastAsia"/>
        </w:rPr>
      </w:pPr>
      <w:r>
        <w:t>[適用]</w:t>
      </w:r>
    </w:p>
    <w:p>
      <w:pPr>
        <w:pStyle w:val="a3"/>
      </w:pPr>
      <w:r>
        <w:t>信仰生活を長く送り、知的に聖書の知識を多く蓄えたからといって、自動的に御言葉が信じられるようになるわけではありません。聖書を読み、学ぶたびに、私たち自身の知識と理性を全面的に否定しなければなりません。御言葉を開く前に、常にひざまずいて、「主よ、私の暗い目を開き、聖霊の光で</w:t>
      </w:r>
      <w:r>
        <w:t>照らしてください</w:t>
      </w:r>
      <w:r>
        <w:t>」</w:t>
      </w:r>
      <w:r>
        <w:t>と切に祈ってください。 ただ聖霊が私たちの心を動かしてくださる時のみ、疑いの霧が晴れ、永遠に揺らぐことのない御言葉の確信の上にしっかりと立つことができると信じます。</w:t>
      </w:r>
    </w:p>
    <w:p>
      <w:pPr>
        <w:pStyle w:val="a3"/>
        <w:rPr>
          <w:rFonts w:hint="eastAsia"/>
        </w:rPr>
      </w:pPr>
    </w:p>
    <w:p>
      <w:pPr>
        <w:pStyle w:val="a3"/>
      </w:pPr>
      <w:r>
        <w:t>3. 聖霊は常に「記録された御言葉とともに、御言葉を通して」働かれます。</w:t>
      </w:r>
    </w:p>
    <w:p>
      <w:pPr>
        <w:pStyle w:val="a3"/>
      </w:pPr>
      <w:r>
        <w:t>聖霊が私たちに確信を与えてくださる具体的な方法は、徹底して記録された聖書の御言葉と共に、そしてその御言葉という手段を通してのみ働かれるという事実です。</w:t>
      </w:r>
      <w:r>
        <w:rPr>
          <w:rFonts w:hint="eastAsia"/>
        </w:rPr>
        <w:t xml:space="preserve"> </w:t>
      </w:r>
      <w:r>
        <w:t>私たちはここで、重大な異端的な誤りを識別しなければなりません。歴史上の神秘主義者や狂信者たちは、聖書なしに、聖霊の直接的な啓示や主観的な霊的な感覚だけで、すべての真理を確信できると主張しました。しかし、これはサタンが光の天使に化けて、聖徒たちを破滅へと追い込む恐ろしい欺瞞です。</w:t>
      </w:r>
    </w:p>
    <w:p>
      <w:pPr>
        <w:pStyle w:val="a3"/>
      </w:pPr>
      <w:r>
        <w:t>聖霊様は決して聖書を迂回して、独自に働かれることはありません。 聖霊は「御言葉の著者」であられるため、私たちの心に確信を与えてくださる際にも、聖書に記された具体的な御言葉の箇所を思い起こさせ、宣べ伝えられる御言葉を聞くとき、私たちの心と霊を刺し貫いて働かれます。聖霊は聖書の中で自ら語られ、教会のあらゆる信仰上の論争に終止符を打たれる最高の</w:t>
      </w:r>
      <w:r>
        <w:t>裁き主であられます</w:t>
      </w:r>
      <w:r>
        <w:t>。聖霊の印は、常に聖書の御言葉という車に乗って、私たちの魂に臨みます。</w:t>
      </w:r>
    </w:p>
    <w:p>
      <w:pPr>
        <w:pStyle w:val="a3"/>
        <w:rPr>
          <w:rFonts w:hint="eastAsia"/>
        </w:rPr>
      </w:pPr>
    </w:p>
    <w:p>
      <w:pPr>
        <w:pStyle w:val="a3"/>
      </w:pPr>
      <w:r>
        <w:t>重要な聖書箇所：</w:t>
      </w:r>
    </w:p>
    <w:p>
      <w:pPr>
        <w:pStyle w:val="a3"/>
      </w:pPr>
      <w:r>
        <w:t xml:space="preserve">エペソ人への手紙 6:17 </w:t>
      </w:r>
      <w:r>
        <w:t xml:space="preserve">– </w:t>
      </w:r>
      <w:r>
        <w:t>「救いの兜と、御霊の剣、すなわち神のことばを携えなさい」。</w:t>
      </w:r>
    </w:p>
    <w:p>
      <w:pPr>
        <w:pStyle w:val="a3"/>
      </w:pPr>
      <w:r>
        <w:t xml:space="preserve">ヘブライ人への手紙 4:12 </w:t>
      </w:r>
      <w:r>
        <w:t xml:space="preserve">– </w:t>
      </w:r>
      <w:r>
        <w:t>「神の言葉は生きていて力があり、</w:t>
      </w:r>
      <w:r>
        <w:t>両刃の剣よりも鋭く</w:t>
      </w:r>
      <w:r>
        <w:t>、</w:t>
      </w:r>
      <w:r>
        <w:t>魂と霊、関節と骨髄を刺し分け、心の思いと意図を</w:t>
      </w:r>
      <w:r>
        <w:t>裁くのです</w:t>
      </w:r>
      <w:r>
        <w:t>。</w:t>
      </w:r>
      <w:r>
        <w:t xml:space="preserve"> 」。</w:t>
      </w:r>
    </w:p>
    <w:p>
      <w:pPr>
        <w:pStyle w:val="a3"/>
      </w:pPr>
      <w:r>
        <w:t xml:space="preserve">ローマ人への手紙 10:17 </w:t>
      </w:r>
      <w:r>
        <w:t xml:space="preserve">– </w:t>
      </w:r>
      <w:r>
        <w:t>「それゆえ、信仰は聞くことから生じ、聞くことはキリストの御言葉による</w:t>
      </w:r>
      <w:r>
        <w:t>のである</w:t>
      </w:r>
      <w:r>
        <w:t>」。</w:t>
      </w:r>
    </w:p>
    <w:p>
      <w:pPr>
        <w:pStyle w:val="a3"/>
      </w:pPr>
      <w:r>
        <w:t>[適用]</w:t>
      </w:r>
    </w:p>
    <w:p>
      <w:pPr>
        <w:pStyle w:val="a3"/>
      </w:pPr>
      <w:r>
        <w:t>御言葉の読解や礼拝を通じた説教の聴取を疎かにし、聖霊の熱い体験や信仰の確信だけを求めようとするのは、霊的な欺瞞です。聖霊の炎は、常に御言葉という薪の上でのみ燃え上がります。揺れ動く自分の感情や主観的な直感に信仰の錨を下ろすのではなく、聖霊の剣である記録された聖書の御言葉に、人生のすべてを委ねてください。 毎日公に宣べ伝えられる説教壇の御言葉を、人の言葉ではなく神の御声として耳を傾け、個人的に聖書を誠実に読み進めていくとき、聖霊の聖なる印を人生の中で豊かに経験することになるでしょう。</w:t>
      </w:r>
    </w:p>
    <w:p>
      <w:pPr>
        <w:pStyle w:val="a3"/>
        <w:rPr>
          <w:rFonts w:hint="eastAsia"/>
        </w:rPr>
      </w:pPr>
    </w:p>
    <w:p>
      <w:pPr>
        <w:pStyle w:val="a3"/>
      </w:pPr>
      <w:r>
        <w:t>結論</w:t>
      </w:r>
    </w:p>
    <w:p>
      <w:pPr>
        <w:pStyle w:val="a3"/>
      </w:pPr>
      <w:r>
        <w:t>愛する聖徒の皆さん、私たちの偉大な教理告白書が教えているように、聖書が神の生ける救いの責任を完全に立証しているのは、他の誰かの保証によるものではありません。また、私たち自身の素晴らしい悟りによるものでもありません。聖書の</w:t>
      </w:r>
      <w:r>
        <w:t>原著者である</w:t>
      </w:r>
      <w:r>
        <w:t>聖霊神ご自身が、直接私たちの魂の錠を開き、御言葉とともに親しく語りかけてくださる内なる証しの働きのおかげです。</w:t>
      </w:r>
      <w:r>
        <w:rPr>
          <w:rFonts w:hint="eastAsia"/>
        </w:rPr>
        <w:t xml:space="preserve"> </w:t>
      </w:r>
      <w:r>
        <w:t>聖書を開くたびに、その中から私たちに直接ささやき、語りかけてくださる聖霊神の温かくも厳粛な御声を聞いてください。御言葉と聖霊の完全な結合の御業の中で、日々揺るぎない天国の希望の確信を持ち、この世を十分に打ち勝つ、祝福された神の子どもたちとなられ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r>
        <w:t>説教タイトル：</w:t>
      </w:r>
      <w:r>
        <w:t>聖書の完全性と充足性</w:t>
      </w:r>
      <w:r>
        <w:t>：記録された御言葉だけで十分です</w:t>
      </w:r>
    </w:p>
    <w:p>
      <w:pPr>
        <w:pStyle w:val="a3"/>
      </w:pPr>
      <w:r>
        <w:t>本文の背景：ウェストミンスター信仰告白 第1章6節</w:t>
      </w:r>
    </w:p>
    <w:p>
      <w:pPr>
        <w:pStyle w:val="a3"/>
      </w:pPr>
      <w:r>
        <w:t>聖句：</w:t>
      </w:r>
      <w:r>
        <w:t>テモテへの手紙第二</w:t>
      </w:r>
      <w:r>
        <w:t xml:space="preserve"> 3:15-17、ガラテヤ人への手紙 1:8-9、詩篇 19:7</w:t>
      </w:r>
    </w:p>
    <w:p>
      <w:pPr>
        <w:pStyle w:val="a3"/>
        <w:rPr>
          <w:rFonts w:hint="eastAsia"/>
        </w:rPr>
      </w:pPr>
    </w:p>
    <w:p>
      <w:pPr>
        <w:pStyle w:val="a3"/>
      </w:pPr>
      <w:r>
        <w:t>はじめに</w:t>
      </w:r>
    </w:p>
    <w:p>
      <w:pPr>
        <w:pStyle w:val="a3"/>
      </w:pPr>
      <w:r>
        <w:t>愛する聖徒の皆さん、私たちはこれまでの学びを通して、聖書がどのように保存されてきたのか、その権威の源泉は何か、そして私たちが聖霊の働きによってどのようにこれを確信するようになるのかを学びました。 さて、私たちは聖書という聖なる宝箱の蓋を開け、その中に収められている内容の範囲と性質を覗いてみたいと思います。すなわち、「聖書は果たして私たちの救いと人生を導くのに十分なのか？」という、聖書の</w:t>
      </w:r>
      <w:r>
        <w:t>『</w:t>
      </w:r>
      <w:r>
        <w:t>充足性</w:t>
      </w:r>
      <w:r>
        <w:t>（Sufficiency）』の教理です。</w:t>
      </w:r>
      <w:r>
        <w:rPr>
          <w:rFonts w:hint="eastAsia"/>
        </w:rPr>
        <w:t xml:space="preserve"> </w:t>
      </w:r>
      <w:r>
        <w:t>ウェストミンスター信仰告白が作成された当時、教会の内外には二つの大きな極端な脅威がありました。一つは、聖書以外に「教会の伝統」や「教皇の勅令」を聖書と同等の権威に置こうとしたローマ・カトリックの伝統主義であり、もう一つは、記録された御言葉なしに「聖霊の直接的な啓示」や「内なる光」のみを強調し、放縦</w:t>
      </w:r>
      <w:r>
        <w:t>へと走った</w:t>
      </w:r>
      <w:r>
        <w:t>神秘主義的な</w:t>
      </w:r>
      <w:r>
        <w:t>熱狂主義者たちでした</w:t>
      </w:r>
      <w:r>
        <w:t>。</w:t>
      </w:r>
    </w:p>
    <w:p>
      <w:pPr>
        <w:pStyle w:val="a3"/>
      </w:pPr>
      <w:r>
        <w:t>これに対し、信仰告白書第1章第6節は、神のすべての</w:t>
      </w:r>
      <w:r>
        <w:t>御心（</w:t>
      </w:r>
      <w:r>
        <w:t>カウンセル</w:t>
      </w:r>
      <w:r>
        <w:t>）が聖書に完全に込められており、何一つ加える必要がないことを断固として告白しています。今日、私たちはこの告白に依拠し、聖書が持つ完全な充足性の真理を三つの論点に分けて考察し、私たちの生活に適用していきたいと思います。</w:t>
      </w:r>
    </w:p>
    <w:p>
      <w:pPr>
        <w:pStyle w:val="a3"/>
        <w:rPr>
          <w:rFonts w:hint="eastAsia"/>
        </w:rPr>
      </w:pPr>
    </w:p>
    <w:p>
      <w:pPr>
        <w:pStyle w:val="a3"/>
      </w:pPr>
      <w:r>
        <w:t>本論</w:t>
      </w:r>
    </w:p>
    <w:p>
      <w:pPr>
        <w:pStyle w:val="a3"/>
      </w:pPr>
      <w:r>
        <w:t>1. 聖書は、神の栄光と私たちの救い、そして人生に必要なすべての真理を完全に含んでいます。</w:t>
      </w:r>
    </w:p>
    <w:p>
      <w:pPr>
        <w:pStyle w:val="a3"/>
      </w:pPr>
      <w:r>
        <w:t>私たちが告白すべき第一の真理は、神の栄光と人間の救い、そして信仰と生活に必要とされるすべての神の御心が、聖書にすべて啓示されているという事実です。</w:t>
      </w:r>
    </w:p>
    <w:p>
      <w:pPr>
        <w:pStyle w:val="a3"/>
      </w:pPr>
      <w:r>
        <w:t>私たちは聖書の中で、救いの道を直接的に宣言する御言葉を明示的に見つけることができます。それだけでなく、聖書に文字通り記録されていなくても、聖書の箇所から「正当かつ必然的な帰結（good and necessary consequence）」を通じて導き出すことができるすべての道理もまた、聖書が持つ神聖な真理の充足性に含まれます。</w:t>
      </w:r>
    </w:p>
    <w:p>
      <w:pPr>
        <w:pStyle w:val="a3"/>
      </w:pPr>
      <w:r>
        <w:t>かつてイエス様も、死後の世界と肉体の復活を否定していたサドカイ派の人々に、申命記の御言葉を引用し、「神は生ける者の神」であるという論理的な帰結を通じて、復活の真理を厳密に立証されました。 アポロとパウロもまた、旧約聖書の</w:t>
      </w:r>
      <w:r>
        <w:t>預言から、</w:t>
      </w:r>
      <w:r>
        <w:t>イエスこそがまさにその</w:t>
      </w:r>
      <w:r>
        <w:t xml:space="preserve"> スであることを弁証し、教会を堅く築き上げました。このように、聖書は魂を</w:t>
      </w:r>
      <w:r>
        <w:t>悔い改めさせ、</w:t>
      </w:r>
      <w:r>
        <w:t>私たちを救いに至らせるために、知恵を与える点で完全に十分であり、欠点のない神の聖なる律法です。</w:t>
      </w:r>
    </w:p>
    <w:p>
      <w:pPr>
        <w:pStyle w:val="a3"/>
        <w:rPr>
          <w:rFonts w:hint="eastAsia"/>
        </w:rPr>
      </w:pPr>
    </w:p>
    <w:p>
      <w:pPr>
        <w:pStyle w:val="a3"/>
      </w:pPr>
      <w:r>
        <w:t>重要な聖句：</w:t>
      </w:r>
    </w:p>
    <w:p>
      <w:pPr>
        <w:pStyle w:val="a3"/>
      </w:pPr>
      <w:r>
        <w:t>テモテへの手紙第二</w:t>
      </w:r>
      <w:r>
        <w:t xml:space="preserve"> 3:15 </w:t>
      </w:r>
      <w:r>
        <w:t xml:space="preserve">– </w:t>
      </w:r>
      <w:r>
        <w:t>「また、</w:t>
      </w:r>
      <w:r>
        <w:t>あなたは</w:t>
      </w:r>
      <w:r>
        <w:t>幼い頃から聖書</w:t>
      </w:r>
      <w:r>
        <w:t>を知っています。</w:t>
      </w:r>
      <w:r>
        <w:t>聖書は、キリスト・イエスにある信仰によって、あなたが救いに至る知恵</w:t>
      </w:r>
      <w:r>
        <w:t>を与える力があります</w:t>
      </w:r>
      <w:r>
        <w:t>」。</w:t>
      </w:r>
    </w:p>
    <w:p>
      <w:pPr>
        <w:pStyle w:val="a3"/>
      </w:pPr>
      <w:r>
        <w:t xml:space="preserve">詩篇 19:7 </w:t>
      </w:r>
      <w:r>
        <w:t xml:space="preserve">– </w:t>
      </w:r>
      <w:r>
        <w:t>「主の律法は完全で、魂を</w:t>
      </w:r>
      <w:r>
        <w:t>生き返らせ、</w:t>
      </w:r>
      <w:r>
        <w:t>主の証しは確かで、愚かな者を賢くする」。</w:t>
      </w:r>
    </w:p>
    <w:p>
      <w:pPr>
        <w:pStyle w:val="a3"/>
      </w:pPr>
      <w:r>
        <w:t xml:space="preserve">マタイによる福音書 22:31-32 </w:t>
      </w:r>
      <w:r>
        <w:t xml:space="preserve">– </w:t>
      </w:r>
      <w:r>
        <w:t>「死者の復活</w:t>
      </w:r>
      <w:r>
        <w:t>について論じるなら、</w:t>
      </w:r>
      <w:r>
        <w:t>神があなたがたに『わたしはアブラハムの神、イサクの神、</w:t>
      </w:r>
      <w:r>
        <w:t>ヤコブの神である</w:t>
      </w:r>
      <w:r>
        <w:t>』と語られたことを、読んだことがないのか。神は死者の神ではなく、生きている</w:t>
      </w:r>
      <w:r>
        <w:t>者の神である</w:t>
      </w:r>
      <w:r>
        <w:t>」。</w:t>
      </w:r>
    </w:p>
    <w:p>
      <w:pPr>
        <w:pStyle w:val="a3"/>
        <w:rPr>
          <w:rFonts w:hint="eastAsia"/>
        </w:rPr>
      </w:pPr>
    </w:p>
    <w:p>
      <w:pPr>
        <w:pStyle w:val="a3"/>
      </w:pPr>
      <w:r>
        <w:t>[適用]</w:t>
      </w:r>
    </w:p>
    <w:p>
      <w:pPr>
        <w:pStyle w:val="a3"/>
      </w:pPr>
      <w:r>
        <w:t>私たちは信仰生活を送る中で、「神の御心はどこにあるのか」と迷い、聖書以外の場所で特別な声やしるしを求めようとする傾向があります。しかし、すでに聖書の中には、神の栄光と私たちの救い、そして聖徒が歩むべき従順な生活に必要なすべての知恵が、完全に備えられています。 したがって、私たちは聖書を読む際、単に文字通りの表面だけをなぞるのではなく、その御言葉に内包された聖なる意味を深く思索し、論理的に正しく推論する方法を学ばなければなりません。聖書の御言葉一つだけで、私の人生のすべての歩みを導くのに十分であるという告白を、生活をもって証明する聖徒になりましょう。</w:t>
      </w:r>
    </w:p>
    <w:p>
      <w:pPr>
        <w:pStyle w:val="a3"/>
        <w:rPr>
          <w:rFonts w:hint="eastAsia"/>
        </w:rPr>
      </w:pPr>
    </w:p>
    <w:p>
      <w:pPr>
        <w:pStyle w:val="a3"/>
      </w:pPr>
      <w:r>
        <w:t>2. 記録された聖書の御言葉に、人間の伝統や聖霊による新たな啓示を決して加えることはできません。</w:t>
      </w:r>
    </w:p>
    <w:p>
      <w:pPr>
        <w:pStyle w:val="a3"/>
      </w:pPr>
      <w:r>
        <w:t>聖書が私たちの信仰と生活の完全な法則であるという知識は、記録された聖書以外に、いかなる新しい啓示や人間的な伝統も加えてはならないという絶対的な拒絶へとつながらなければなりません。</w:t>
      </w:r>
      <w:r>
        <w:rPr>
          <w:rFonts w:hint="eastAsia"/>
        </w:rPr>
        <w:t xml:space="preserve"> </w:t>
      </w:r>
      <w:r>
        <w:t>聖書は時代を超えて完成された啓示です。したがって、聖霊による新しい預言や夢、幻を口実に、御言葉に何かを付け加えようとする神秘主義的な試みは、断固として排斥されなければなりません。また、聖書が不完全であるため、教会の</w:t>
      </w:r>
      <w:r>
        <w:t>口伝</w:t>
      </w:r>
      <w:r>
        <w:t>の伝統や人間の教理・規定によってこれを補完しなければならないという驕りも、決して容認されるものではありません。</w:t>
      </w:r>
    </w:p>
    <w:p>
      <w:pPr>
        <w:pStyle w:val="a3"/>
      </w:pPr>
      <w:r>
        <w:t>人間の伝統は、時が経つにつれて容易に忘れ去られ、歪められ、腐敗してしまうものです</w:t>
      </w:r>
      <w:r>
        <w:t>。</w:t>
      </w:r>
      <w:r>
        <w:t>神が福音を文書として記録させたのは、この腐敗しやすい伝統から真理を</w:t>
      </w:r>
      <w:r>
        <w:t>純粋に</w:t>
      </w:r>
      <w:r>
        <w:t>保</w:t>
      </w:r>
      <w:r>
        <w:t xml:space="preserve"> </w:t>
      </w:r>
      <w:r>
        <w:t>すためでした</w:t>
      </w:r>
      <w:r>
        <w:t>。天から来た天使であっても、すでに使徒たちを通して一度だけ伝えられた福音以外の別の福音を宣べ伝えたり、神の御言葉に何かを加えたり減らしたりすれば、その者は神の恐ろしい呪いのもとにおかれることになるでしょう。</w:t>
      </w:r>
    </w:p>
    <w:p>
      <w:pPr>
        <w:pStyle w:val="a3"/>
        <w:rPr>
          <w:rFonts w:hint="eastAsia"/>
        </w:rPr>
      </w:pPr>
    </w:p>
    <w:p>
      <w:pPr>
        <w:pStyle w:val="a3"/>
      </w:pPr>
      <w:r>
        <w:t>重要な聖書箇所：</w:t>
      </w:r>
    </w:p>
    <w:p>
      <w:pPr>
        <w:pStyle w:val="a3"/>
      </w:pPr>
      <w:r>
        <w:t xml:space="preserve">ガラテヤ人への手紙 1:8 </w:t>
      </w:r>
      <w:r>
        <w:t xml:space="preserve">– </w:t>
      </w:r>
      <w:r>
        <w:t>「しかし、私たちであれ、天からの御使いであれ、私たちがあなたがたに宣べ伝えた福音以外の福音を宣べ伝えるなら、</w:t>
      </w:r>
      <w:r>
        <w:t>その者はのろわれるでしょう</w:t>
      </w:r>
      <w:r>
        <w:t>」。</w:t>
      </w:r>
    </w:p>
    <w:p>
      <w:pPr>
        <w:pStyle w:val="a3"/>
      </w:pPr>
      <w:r>
        <w:t xml:space="preserve">箴言 30:6 </w:t>
      </w:r>
      <w:r>
        <w:t xml:space="preserve">– </w:t>
      </w:r>
      <w:r>
        <w:t>「その御言葉に何も加えてはならない。そうすれば、主はあなたを</w:t>
      </w:r>
      <w:r>
        <w:t>責められ、</w:t>
      </w:r>
      <w:r>
        <w:t>あなたは偽り者となる</w:t>
      </w:r>
      <w:r>
        <w:t>からだ</w:t>
      </w:r>
      <w:r>
        <w:t>」。</w:t>
      </w:r>
    </w:p>
    <w:p>
      <w:pPr>
        <w:pStyle w:val="a3"/>
      </w:pPr>
      <w:r>
        <w:t xml:space="preserve">ヨハネの黙示録 22:18-19 </w:t>
      </w:r>
      <w:r>
        <w:t xml:space="preserve">– </w:t>
      </w:r>
      <w:r>
        <w:t>「もしだれでも、これらに加えて何かを加えるなら、神はこの巻物に記されている災いをその人に加えられるであろう。…もしだれでも、この巻物の預言の言葉から何かを取り除くなら、</w:t>
      </w:r>
      <w:r>
        <w:t>神は…</w:t>
      </w:r>
      <w:r>
        <w:t>その人の</w:t>
      </w:r>
      <w:r>
        <w:t>分け前を取り除かれるであろう」。</w:t>
      </w:r>
    </w:p>
    <w:p>
      <w:pPr>
        <w:pStyle w:val="a3"/>
        <w:rPr>
          <w:rFonts w:hint="eastAsia"/>
        </w:rPr>
      </w:pPr>
    </w:p>
    <w:p>
      <w:pPr>
        <w:pStyle w:val="a3"/>
      </w:pPr>
      <w:r>
        <w:t>[適用]</w:t>
      </w:r>
    </w:p>
    <w:p>
      <w:pPr>
        <w:pStyle w:val="a3"/>
      </w:pPr>
      <w:r>
        <w:t>今日、サタンは依然として、記録された聖書だけでは不十分であるかのように感じさせます。神秘的な個人の霊的体験、直通の啓示的な幻、あるいは世俗的な心理学や処世術の伝統を教会の中に持ち込み、御言葉の座を置き換えようとしています。 私たちは、このような霊的な混乱の中で、聖書のみが私たちの唯一かつ最終的な基準であることを覚えていなければなりません。「聖書はこう言っている」</w:t>
      </w:r>
      <w:r>
        <w:t>と</w:t>
      </w:r>
      <w:r>
        <w:t>宣言する御言葉の前に立ち止まり、御言葉の枠から逸脱しない自制と謙遜を養いましょう。</w:t>
      </w:r>
    </w:p>
    <w:p>
      <w:pPr>
        <w:pStyle w:val="a3"/>
        <w:rPr>
          <w:rFonts w:hint="eastAsia"/>
        </w:rPr>
      </w:pPr>
    </w:p>
    <w:p>
      <w:pPr>
        <w:pStyle w:val="a3"/>
      </w:pPr>
      <w:r>
        <w:t>3. 聖書を理解するためには聖霊の照らしが不可欠であり、人生のあらゆる細かな規則は、御言葉の大原則の中で賢明に適用しなければなりません。</w:t>
      </w:r>
    </w:p>
    <w:p>
      <w:pPr>
        <w:pStyle w:val="a3"/>
      </w:pPr>
      <w:r>
        <w:t>最後に、聖書の充足性を正しく信頼する人は、聖書に向き合う際、二つの実践的な謙遜な態度を持ちます。</w:t>
      </w:r>
    </w:p>
    <w:p>
      <w:pPr>
        <w:pStyle w:val="a3"/>
      </w:pPr>
      <w:r>
        <w:t>第一は、聖霊の照らしに対する全幅の信頼です。聖書自体が救いのすべての真理を内包する客観的に完璧な書物であるとしても、霊的に盲目な人間の知性では、聖霊の助けなしにこれを霊的に所有したり、救いの恵みを享受したりすることはできません。</w:t>
      </w:r>
    </w:p>
    <w:p>
      <w:pPr>
        <w:pStyle w:val="a3"/>
      </w:pPr>
      <w:r>
        <w:t>第二に、クリスチャンの霊的な自由と慎重さの発揮です。聖書は、私たちの生活の細部に至るまで、あらゆる些細な様式（例：礼拝堂の椅子の配置、集会の時間など）を一つひとつ文字で規定してはいません。 このような細かな道徳的・外的な状況については、神が人間に与えてくださった自然の光（理性）と</w:t>
      </w:r>
      <w:r>
        <w:t>、</w:t>
      </w:r>
      <w:r>
        <w:t xml:space="preserve"> キリスト教的知恵（Christian Prudence）</w:t>
      </w:r>
      <w:r>
        <w:t>を通じて、常に教会の徳を高め、神に栄光を帰さなければならないという「聖書の巨大で普遍的な規則」の枠内で、秩序正しくかつ自由に決定していくものです。</w:t>
      </w:r>
    </w:p>
    <w:p>
      <w:pPr>
        <w:pStyle w:val="a3"/>
      </w:pPr>
      <w:r>
        <w:t>重要な聖書箇所：</w:t>
      </w:r>
    </w:p>
    <w:p>
      <w:pPr>
        <w:pStyle w:val="a3"/>
      </w:pPr>
      <w:r>
        <w:t xml:space="preserve">コリントの信徒への手紙一 2:11-12 </w:t>
      </w:r>
      <w:r>
        <w:t xml:space="preserve">– </w:t>
      </w:r>
      <w:r>
        <w:t>「人のことは、その人の中にいる霊以外に、だれが知るでしょうか。同じように、神のことは、神の霊以外に、</w:t>
      </w:r>
      <w:r>
        <w:t>だれも知りません。</w:t>
      </w:r>
      <w:r>
        <w:t>私たちは……ただ神から来た霊を受けたのです。それは、神が恵みによって私たちに与えてくださったものを、私たちが知ることができるようにするためです」。</w:t>
      </w:r>
    </w:p>
    <w:p>
      <w:pPr>
        <w:pStyle w:val="a3"/>
      </w:pPr>
      <w:r>
        <w:t xml:space="preserve">コリントの信徒への手紙一 14:26, 40 </w:t>
      </w:r>
      <w:r>
        <w:t xml:space="preserve">– </w:t>
      </w:r>
      <w:r>
        <w:t>「</w:t>
      </w:r>
      <w:r>
        <w:t>それゆえ</w:t>
      </w:r>
      <w:r>
        <w:t>、兄弟たちよ、どうすればよいのか。あなたがたが集まる時には……すべてを、互いに建て上げるために行いなさい……すべてを品位と秩序をもって行いなさい」。</w:t>
      </w:r>
    </w:p>
    <w:p>
      <w:pPr>
        <w:pStyle w:val="a3"/>
      </w:pPr>
      <w:r>
        <w:t xml:space="preserve">詩篇 119:18 </w:t>
      </w:r>
      <w:r>
        <w:t xml:space="preserve">– </w:t>
      </w:r>
      <w:r>
        <w:t>「私の目を開いて、あなたの律法にある驚くべきことを見させてください」。</w:t>
      </w:r>
    </w:p>
    <w:p>
      <w:pPr>
        <w:pStyle w:val="a3"/>
        <w:rPr>
          <w:rFonts w:hint="eastAsia"/>
        </w:rPr>
      </w:pPr>
    </w:p>
    <w:p>
      <w:pPr>
        <w:pStyle w:val="a3"/>
      </w:pPr>
      <w:r>
        <w:t>[適用]</w:t>
      </w:r>
    </w:p>
    <w:p>
      <w:pPr>
        <w:pStyle w:val="a3"/>
      </w:pPr>
      <w:r>
        <w:t>私たちは聖書を学び、読むとき、知的な高慢に陥らないよう、常に私たちの心を照らしてくださる聖霊の助けを渇望しなければなりません。また、聖書に直接言及されていない人生の様々な選択に直面したときも、</w:t>
      </w:r>
      <w:r>
        <w:t>律法主義的な</w:t>
      </w:r>
      <w:r>
        <w:t>抑圧や放縦に陥ることなく、聖書が教える全体的な聖なる原則を黙想し、聖霊の中で常識とキリスト教的な</w:t>
      </w:r>
      <w:r>
        <w:t>慎重さ（</w:t>
      </w:r>
      <w:r>
        <w:t>プルデンツ</w:t>
      </w:r>
      <w:r>
        <w:t>）</w:t>
      </w:r>
      <w:r>
        <w:t>を用いて、知恵をもって行動しなければなりません。 あらゆる瞬間、自分の理性と選択が神の偉大な御言葉の軌道の中に留まるよう、聖霊の導きを受ける知恵ある聖徒になりましょう。</w:t>
      </w:r>
    </w:p>
    <w:p>
      <w:pPr>
        <w:pStyle w:val="a3"/>
        <w:rPr>
          <w:rFonts w:hint="eastAsia"/>
        </w:rPr>
      </w:pPr>
    </w:p>
    <w:p>
      <w:pPr>
        <w:pStyle w:val="a3"/>
      </w:pPr>
      <w:r>
        <w:t>結論</w:t>
      </w:r>
    </w:p>
    <w:p>
      <w:pPr>
        <w:pStyle w:val="a3"/>
      </w:pPr>
      <w:r>
        <w:t>愛する聖徒の皆さん、私たちの偉大な信仰の先人たちが残してくれた信仰告白書は、聖書がこれ以上何かを必要としない「完全かつ十分な恵みの啓示」であることを宣言しています。</w:t>
      </w:r>
    </w:p>
    <w:p>
      <w:pPr>
        <w:pStyle w:val="a3"/>
      </w:pPr>
      <w:r>
        <w:t>ここに、人間の浅はかな悟りや新しい霊的権威を付け加えようとしてはなりません。完成された聖書の御言葉だけで、私たちは真の信者となり、この険しい世を見分け、勝利する戦士として立ち上がることができるのです。</w:t>
      </w:r>
    </w:p>
    <w:p>
      <w:pPr>
        <w:pStyle w:val="a3"/>
      </w:pPr>
    </w:p>
    <w:p>
      <w:pPr>
        <w:pStyle w:val="a3"/>
      </w:pPr>
    </w:p>
    <w:p>
      <w:pPr>
        <w:pStyle w:val="a3"/>
      </w:pPr>
    </w:p>
    <w:p>
      <w:pPr>
        <w:pStyle w:val="a3"/>
        <w:rPr>
          <w:rFonts w:hint="eastAsia"/>
        </w:rPr>
      </w:pPr>
    </w:p>
    <w:p>
      <w:pPr>
        <w:pStyle w:val="a3"/>
      </w:pPr>
      <w:r>
        <w:t>説教タイトル：聖書が命の言葉として</w:t>
      </w:r>
      <w:r>
        <w:t>悟られる</w:t>
      </w:r>
      <w:r>
        <w:t>秘訣：聖霊の内なる照らし</w:t>
      </w:r>
    </w:p>
    <w:p>
      <w:pPr>
        <w:pStyle w:val="a3"/>
      </w:pPr>
      <w:r>
        <w:t>本文の背景：ウェストミンスター信仰告白 第1章6節</w:t>
      </w:r>
    </w:p>
    <w:p>
      <w:pPr>
        <w:pStyle w:val="a3"/>
      </w:pPr>
      <w:r>
        <w:t>鍵となる聖句：ルカによる福音書 24:45、コリントの信徒への手紙二 3:15-16、詩編 119:18</w:t>
      </w:r>
    </w:p>
    <w:p>
      <w:pPr>
        <w:pStyle w:val="a3"/>
        <w:rPr>
          <w:rFonts w:hint="eastAsia"/>
        </w:rPr>
      </w:pPr>
    </w:p>
    <w:p>
      <w:pPr>
        <w:pStyle w:val="a3"/>
      </w:pPr>
      <w:r>
        <w:t>序論</w:t>
      </w:r>
    </w:p>
    <w:p>
      <w:pPr>
        <w:pStyle w:val="a3"/>
      </w:pPr>
      <w:r>
        <w:t>愛する聖徒の皆さん、前回はウェストミンスター信仰告白第1章6節の前半を通じて、神の栄光と人間の救い、そして信仰と生活に必要なすべての神の御心が聖書に完全に込められているという</w:t>
      </w:r>
      <w:r>
        <w:t>「</w:t>
      </w:r>
      <w:r>
        <w:t>聖書の</w:t>
      </w:r>
      <w:r>
        <w:t>充足性」の教理を学びました。聖書はそれ自体、欠点がなく完全無欠な書物であり、いかなる人間の伝統や新しい啓示も付け加える必要はありません。</w:t>
      </w:r>
    </w:p>
    <w:p>
      <w:pPr>
        <w:pStyle w:val="a3"/>
      </w:pPr>
      <w:r>
        <w:t>ところが、信仰告白書はこの驚くべき宣言の直後に、一つの重大な但し書きを加えています。「それにもかかわらず、私たちは、聖書に啓示された事柄を救いに至るよう理解するためには、神の聖霊による内なる啓示（Inward Illumination）が不可欠であることを認める。」</w:t>
      </w:r>
    </w:p>
    <w:p>
      <w:pPr>
        <w:pStyle w:val="a3"/>
      </w:pPr>
      <w:r>
        <w:t>聖書は客観的に完璧な真理の書です。しかし、霊的に盲目であり堕落した人間は、聖霊の助けなしには、この真理を一節たりとも悟ることができず、救いの恵みを享受することもできません。今日、私たちは信仰告白書の教えに従い、記された聖書の御言葉を読み、聞く際に、なぜ私たちに聖霊の内なる啓示が絶対的に必要なのか、その理由を三つの論点に分けて考察したいと思います。</w:t>
      </w:r>
    </w:p>
    <w:p>
      <w:pPr>
        <w:pStyle w:val="a3"/>
        <w:rPr>
          <w:rFonts w:hint="eastAsia"/>
        </w:rPr>
      </w:pPr>
    </w:p>
    <w:p>
      <w:pPr>
        <w:pStyle w:val="a3"/>
      </w:pPr>
      <w:r>
        <w:t>本論</w:t>
      </w:r>
    </w:p>
    <w:p>
      <w:pPr>
        <w:pStyle w:val="a3"/>
      </w:pPr>
      <w:r>
        <w:t>1. 堕落した知性では聖書を理解できないという霊的な無知と限界を克服</w:t>
      </w:r>
      <w:r>
        <w:t>するためです</w:t>
      </w:r>
      <w:r>
        <w:t>。</w:t>
      </w:r>
    </w:p>
    <w:p>
      <w:pPr>
        <w:pStyle w:val="a3"/>
      </w:pPr>
      <w:r>
        <w:t>聖霊の内なる啓示が私たちに必要な第一の理由は、私たちの知性が堕落しており、主が知性を</w:t>
      </w:r>
      <w:r>
        <w:t>開いて</w:t>
      </w:r>
      <w:r>
        <w:t>くださるまでは、聖書の真の意味を自ら悟ることができないからです</w:t>
      </w:r>
      <w:r>
        <w:t>。これを最もよく示している歴史的な例が、まさにイエス様の弟子たちです。 弟子たちは三年間、イエス様と共に歩み、直接教えを受け、奇跡を目の当たりにしました。さらに、彼らは常に聖書を読み、学んでいた人々でした。しかし、主が十字架で亡くなり、復活される時まで、彼らは旧約聖書に記されたメシアの死と復活の真の意味を全く悟ることができませんでした。</w:t>
      </w:r>
      <w:r>
        <w:t>彼らの知性はいつ開かれたのでしょうか？ 復活されたイエス様が訪れて、「彼らの心を開き、聖書を理解できるようにしてくださった時」、ようやく救いの真理が理解され始めました。このように、主が聖霊によって私たちの暗くなった知性を開き、照らしてくださらない限り、私たちは一生聖書を読み研究したとしても、救いに至る真の知識に到達することはできません。</w:t>
      </w:r>
    </w:p>
    <w:p>
      <w:pPr>
        <w:pStyle w:val="a3"/>
        <w:rPr>
          <w:rFonts w:hint="eastAsia"/>
        </w:rPr>
      </w:pPr>
    </w:p>
    <w:p>
      <w:pPr>
        <w:pStyle w:val="a3"/>
      </w:pPr>
      <w:r>
        <w:t>重要な聖書箇所：</w:t>
      </w:r>
    </w:p>
    <w:p>
      <w:pPr>
        <w:pStyle w:val="a3"/>
      </w:pPr>
      <w:r>
        <w:t xml:space="preserve">ルカによる福音書 24:45 </w:t>
      </w:r>
      <w:r>
        <w:t xml:space="preserve">– </w:t>
      </w:r>
      <w:r>
        <w:t>「そこで、イエスは彼らの心を開き、聖書を理解させてくださった」。</w:t>
      </w:r>
    </w:p>
    <w:p>
      <w:pPr>
        <w:pStyle w:val="a3"/>
      </w:pPr>
      <w:r>
        <w:t xml:space="preserve">ヨハネによる福音書 6:45 </w:t>
      </w:r>
      <w:r>
        <w:t xml:space="preserve">– </w:t>
      </w:r>
      <w:r>
        <w:t>「預言者の書には、『彼らはみな、神から教えを受ける』</w:t>
      </w:r>
      <w:r>
        <w:t>と書いてある。</w:t>
      </w:r>
      <w:r>
        <w:t>父から聞いて学んだ者は、</w:t>
      </w:r>
      <w:r>
        <w:t>みなわたしのもと</w:t>
      </w:r>
      <w:r>
        <w:t>に来る</w:t>
      </w:r>
      <w:r>
        <w:t>」。</w:t>
      </w:r>
    </w:p>
    <w:p>
      <w:pPr>
        <w:pStyle w:val="a3"/>
        <w:rPr>
          <w:rFonts w:hint="eastAsia"/>
        </w:rPr>
      </w:pPr>
    </w:p>
    <w:p>
      <w:pPr>
        <w:pStyle w:val="a3"/>
      </w:pPr>
      <w:r>
        <w:t>[適用]</w:t>
      </w:r>
    </w:p>
    <w:p>
      <w:pPr>
        <w:pStyle w:val="a3"/>
      </w:pPr>
      <w:r>
        <w:t>信仰生活を長く送ってきたからといって、あるいは世の学問的な知識が豊富だからといって、聖書を霊的に深く悟ることができるわけではありません。私たちの理性を過信する高慢さを捨てなければなりません。聖書を開くたびに、「主よ、私の閉ざされた心と知性を聖霊によって</w:t>
      </w:r>
      <w:r>
        <w:t>開いてくださり、</w:t>
      </w:r>
      <w:r>
        <w:t>真理を知</w:t>
      </w:r>
      <w:r>
        <w:t>らせてください</w:t>
      </w:r>
      <w:r>
        <w:t>」</w:t>
      </w:r>
      <w:r>
        <w:t>と祈る謙虚な読者になりましょう。</w:t>
      </w:r>
    </w:p>
    <w:p>
      <w:pPr>
        <w:pStyle w:val="a3"/>
        <w:rPr>
          <w:rFonts w:hint="eastAsia"/>
        </w:rPr>
      </w:pPr>
    </w:p>
    <w:p>
      <w:pPr>
        <w:pStyle w:val="a3"/>
      </w:pPr>
      <w:r>
        <w:t>2. 私たちの魂を覆っている頑なさと霊的なベールを取り除く</w:t>
      </w:r>
      <w:r>
        <w:t>ためです</w:t>
      </w:r>
      <w:r>
        <w:t>。</w:t>
      </w:r>
    </w:p>
    <w:p>
      <w:pPr>
        <w:pStyle w:val="a3"/>
      </w:pPr>
      <w:r>
        <w:t>聖霊による内なる啓示が不可欠である第二の理由は、イエス・キリストを見えなくさせている私たちの心の霊的なベールが、聖霊の働きによってのみ取り除かれるからです。</w:t>
      </w:r>
    </w:p>
    <w:p>
      <w:pPr>
        <w:pStyle w:val="a3"/>
      </w:pPr>
      <w:r>
        <w:t>旧約時代と新約時代のユダヤ人たちを見てください。彼らは神の律法と預言者の書物を、いかなる民族よりも熱心に読み、暗唱していました。しかし、彼らが聖書を読むとき、彼らの心は</w:t>
      </w:r>
      <w:r>
        <w:t>頑な</w:t>
      </w:r>
      <w:r>
        <w:t>になっており、霊的なベールが彼らの心を覆っていました。その結果、聖書が明確に指し示</w:t>
      </w:r>
      <w:r>
        <w:t>しているメシアである</w:t>
      </w:r>
      <w:r>
        <w:t>イエス・キリストを目の前にしながらも、それを認識できず、拒絶するという悲劇を招きました。</w:t>
      </w:r>
    </w:p>
    <w:p>
      <w:pPr>
        <w:pStyle w:val="a3"/>
      </w:pPr>
      <w:r>
        <w:t>信仰告白書や聖書が教えているように、この心を覆うベールは、「主の御霊が臨み、主に立ち返るとき」にのみ、ようやく取り除かれます。 どんなに客観的に鮮明な太陽が昇っても、目を閉じた人には何の役にも立たないのと同じように、聖霊が私たちの心に働きかけて、頑なさのベールを取り除いてくださって初めて、イエスがキリストであり、聖書が神の</w:t>
      </w:r>
      <w:r>
        <w:t>誤りのない</w:t>
      </w:r>
      <w:r>
        <w:t>御言葉であることを、魂の奥底から</w:t>
      </w:r>
      <w:r>
        <w:t>告白することができる</w:t>
      </w:r>
      <w:r>
        <w:t>のです。</w:t>
      </w:r>
    </w:p>
    <w:p>
      <w:pPr>
        <w:pStyle w:val="a3"/>
        <w:rPr>
          <w:rFonts w:hint="eastAsia"/>
        </w:rPr>
      </w:pPr>
    </w:p>
    <w:p>
      <w:pPr>
        <w:pStyle w:val="a3"/>
      </w:pPr>
      <w:r>
        <w:t>重要な聖書箇所：</w:t>
      </w:r>
    </w:p>
    <w:p>
      <w:pPr>
        <w:pStyle w:val="a3"/>
      </w:pPr>
      <w:r>
        <w:t xml:space="preserve">コリントの信徒への手紙二 3:14-16 </w:t>
      </w:r>
      <w:r>
        <w:t xml:space="preserve">– </w:t>
      </w:r>
      <w:r>
        <w:t>「しかし、彼らの心は頑なであり、今日に至るまで、旧約聖書を読むとき、その覆いは取り除かれていません。その覆いは、キリストにおいて取り除かれるのです。今日に至るまで、モーセの書を読むとき、覆いが彼らの心を</w:t>
      </w:r>
      <w:r>
        <w:t>覆っています。</w:t>
      </w:r>
      <w:r>
        <w:t>しかし、いつ主のもとに戻るとしても、その覆いは取り除かれるのです」。</w:t>
      </w:r>
    </w:p>
    <w:p>
      <w:pPr>
        <w:pStyle w:val="a3"/>
      </w:pPr>
      <w:r>
        <w:t xml:space="preserve">コリントの信徒への手紙二 3:18 </w:t>
      </w:r>
      <w:r>
        <w:t xml:space="preserve">– </w:t>
      </w:r>
      <w:r>
        <w:t>「私たちは皆、覆いのない顔で、鏡を見るように主の栄光</w:t>
      </w:r>
      <w:r>
        <w:t>を見つめ、</w:t>
      </w:r>
      <w:r>
        <w:t>その姿に似せて変えられていき、栄光から栄光へと輝きを増していく。それは、主の御霊</w:t>
      </w:r>
      <w:r>
        <w:t>によるものである</w:t>
      </w:r>
      <w:r>
        <w:t>」。</w:t>
      </w:r>
    </w:p>
    <w:p>
      <w:pPr>
        <w:pStyle w:val="a3"/>
        <w:rPr>
          <w:rFonts w:hint="eastAsia"/>
        </w:rPr>
      </w:pPr>
    </w:p>
    <w:p>
      <w:pPr>
        <w:pStyle w:val="a3"/>
      </w:pPr>
      <w:r>
        <w:t>[適用]</w:t>
      </w:r>
    </w:p>
    <w:p>
      <w:pPr>
        <w:pStyle w:val="a3"/>
      </w:pPr>
      <w:r>
        <w:t>私たちはもしかすると、心の頑なさ、世の心配、情欲というベールをかぶったまま、形式的に聖書を読んではいませんか？霊的な盲目状態から抜け出すために、私たちの魂を完全に主に委ねなければなりません。 聖霊が私たちの心の頑なな</w:t>
      </w:r>
      <w:r>
        <w:t>覆いを</w:t>
      </w:r>
      <w:r>
        <w:t>引き裂いてくださり</w:t>
      </w:r>
      <w:r>
        <w:t>、御言葉の中に生き生きと息づくイエス・キリストの栄光に満ちた御顔を直視できるよう、日々、霊的な清めを求めましょう。</w:t>
      </w:r>
    </w:p>
    <w:p>
      <w:pPr>
        <w:pStyle w:val="a3"/>
        <w:rPr>
          <w:rFonts w:hint="eastAsia"/>
        </w:rPr>
      </w:pPr>
    </w:p>
    <w:p>
      <w:pPr>
        <w:pStyle w:val="a3"/>
      </w:pPr>
      <w:r>
        <w:t>3. 神の律法に込められた深く奥深い救いの秘密を発見し、それを享受</w:t>
      </w:r>
      <w:r>
        <w:t>するためです</w:t>
      </w:r>
      <w:r>
        <w:t>。</w:t>
      </w:r>
    </w:p>
    <w:p>
      <w:pPr>
        <w:pStyle w:val="a3"/>
      </w:pPr>
      <w:r>
        <w:t>聖霊による内なる啓示が必要な最後の理由は、私たちの肉眼では決して見ることのできない、神の国の神秘的で栄光に満ちた恵みを霊的に悟り、それを自分のもの</w:t>
      </w:r>
      <w:r>
        <w:t>とするためです</w:t>
      </w:r>
      <w:r>
        <w:t>。神の御言葉の中には、宝のような驚くべき律法と真理が満ち溢れています。しかし、使徒パウロが告白したように、神がご自身を愛する者たちのために備えてくださったすべての救いの恵みは、人間の目には見えず、耳には聞こえず、人の心には思いもよらないものです。 ただ、神の深みまでも通じ尽くされる聖霊なる神が、私たちの内面に光を照らしてくださる時のみ、私たちは神が恵みによって私たちに与えてくださった救いの価値と天国の希望を真に悟ることができるのです。</w:t>
      </w:r>
      <w:r>
        <w:t>それゆえ、偉大な</w:t>
      </w:r>
      <w:r>
        <w:t>王であり</w:t>
      </w:r>
      <w:r>
        <w:t>聖書の詩人であったダビデもまた、神の律法が記されていたにもかかわらず、絶えず神に向かって「私の目を開いて、あなたの律法にある驚くべきことを見させてください」</w:t>
      </w:r>
      <w:r>
        <w:t>と</w:t>
      </w:r>
      <w:r>
        <w:t>祈り求めたのです。</w:t>
      </w:r>
    </w:p>
    <w:p>
      <w:pPr>
        <w:pStyle w:val="a3"/>
        <w:rPr>
          <w:rFonts w:hint="eastAsia"/>
        </w:rPr>
      </w:pPr>
    </w:p>
    <w:p>
      <w:pPr>
        <w:pStyle w:val="a3"/>
      </w:pPr>
      <w:r>
        <w:t>重要な聖句：</w:t>
      </w:r>
    </w:p>
    <w:p>
      <w:pPr>
        <w:pStyle w:val="a3"/>
      </w:pPr>
      <w:r>
        <w:t xml:space="preserve">詩篇 119:18 </w:t>
      </w:r>
      <w:r>
        <w:t xml:space="preserve">– </w:t>
      </w:r>
      <w:r>
        <w:t>「私の目を開いて、あなたの律法にある驚くべきことを見させてください」。</w:t>
      </w:r>
    </w:p>
    <w:p>
      <w:pPr>
        <w:pStyle w:val="a3"/>
      </w:pPr>
      <w:r>
        <w:t xml:space="preserve">コリントの信徒への手紙一 2:11-12 </w:t>
      </w:r>
      <w:r>
        <w:t xml:space="preserve">– </w:t>
      </w:r>
      <w:r>
        <w:t>「人のことは、その人の中にいる霊以外に、だれが知るでしょうか。同じように、神のことは、神の霊以外に、だれも</w:t>
      </w:r>
      <w:r>
        <w:t>知りません。</w:t>
      </w:r>
      <w:r>
        <w:t>私たちは、この世の霊を受けなかったのであり、ただ神から来た霊を受けました。それは、神が恵みによって私たちに与えてくださったものを、私たちが知ることができるためです」。</w:t>
      </w:r>
    </w:p>
    <w:p>
      <w:pPr>
        <w:pStyle w:val="a3"/>
      </w:pPr>
    </w:p>
    <w:p>
      <w:pPr>
        <w:pStyle w:val="a3"/>
        <w:rPr>
          <w:rFonts w:hint="eastAsia"/>
        </w:rPr>
      </w:pPr>
    </w:p>
    <w:p>
      <w:pPr>
        <w:pStyle w:val="a3"/>
      </w:pPr>
      <w:r>
        <w:t>[適用]</w:t>
      </w:r>
    </w:p>
    <w:p>
      <w:pPr>
        <w:pStyle w:val="a3"/>
      </w:pPr>
      <w:r>
        <w:t>聖書を、単に知徳体を養う道徳書として読むことから脱却しなければなりません。 聖書の中には、私たちの生涯を捧げても到底測り知ることのできない、キリストの無限の救いの恵みと愛の深さが込められています。聖書を読む際には、聖霊の導きに依り頼み、「ダビデの祈り</w:t>
      </w:r>
      <w:r>
        <w:t>」</w:t>
      </w:r>
      <w:r>
        <w:t>を私たちの祈りとしていきましょう。御言葉の中で、目を見開かせるような恵みの奇跡を発見し、毎日その救いの喜びに胸が満たされるような人生を歩まれることをお祈りします。</w:t>
      </w:r>
    </w:p>
    <w:p>
      <w:pPr>
        <w:pStyle w:val="a3"/>
        <w:rPr>
          <w:rFonts w:hint="eastAsia"/>
        </w:rPr>
      </w:pPr>
    </w:p>
    <w:p>
      <w:pPr>
        <w:pStyle w:val="a3"/>
      </w:pPr>
      <w:r>
        <w:t>結論</w:t>
      </w:r>
    </w:p>
    <w:p>
      <w:pPr>
        <w:pStyle w:val="a3"/>
      </w:pPr>
      <w:r>
        <w:t>愛する聖徒の皆さん、聖書は完全で充足した神の律法です。しかし、私たちの目が曇っている限り、その完全な光は私たちにとって何の益にもなりません。神様は、このような私たちの悲惨な状態を知っておられ、聖書を与えてくださっただけでなく、私たちの心に霊的な火を灯してくださる聖霊の内なる啓示の働きを賜りとしてくださいました。</w:t>
      </w:r>
      <w:r>
        <w:t>知識を誇らず、心の覆い</w:t>
      </w:r>
      <w:r>
        <w:t>を取り除いて</w:t>
      </w:r>
      <w:r>
        <w:t>くださる聖霊に、一瞬一瞬、全面的に頼りましょう。 記された聖書の御言葉の上に、聖霊の聖なる照らしの光が臨むとき、御言葉は皆さんの足元に永遠に消えることのない灯となり、魂を生き返らせる生ける命の水となるでしょう。この驚くべき御言葉と聖霊の恵みを日々体験する、祝福された信徒と教会となる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p>
    <w:p>
      <w:pPr>
        <w:pStyle w:val="a3"/>
      </w:pPr>
      <w:r>
        <w:t>説教題：神の啓示に従う礼拝：主が命じられたとおりに礼拝せよ</w:t>
      </w:r>
    </w:p>
    <w:p>
      <w:pPr>
        <w:pStyle w:val="a3"/>
      </w:pPr>
      <w:r>
        <w:t>本文の背景：ウェストミンスター信仰告白 第1章6節</w:t>
      </w:r>
    </w:p>
    <w:p>
      <w:pPr>
        <w:pStyle w:val="a3"/>
      </w:pPr>
      <w:r>
        <w:t>鍵となる聖句：申命記12:32、マタイによる福音書15:9、コリントの信徒への手紙一14:26</w:t>
      </w:r>
    </w:p>
    <w:p>
      <w:pPr>
        <w:pStyle w:val="a3"/>
        <w:rPr>
          <w:rFonts w:hint="eastAsia"/>
        </w:rPr>
      </w:pPr>
    </w:p>
    <w:p>
      <w:pPr>
        <w:pStyle w:val="a3"/>
      </w:pPr>
      <w:r>
        <w:t>序論</w:t>
      </w:r>
    </w:p>
    <w:p>
      <w:pPr>
        <w:pStyle w:val="a3"/>
        <w:rPr>
          <w:rFonts w:hint="eastAsia"/>
        </w:rPr>
      </w:pPr>
      <w:r>
        <w:t>愛する聖徒の皆様、私たちはこれまでの時間を通じて、聖書が私たちの信仰と生活を導く上で、まことに完全かつ十分な書物であるという「聖書の</w:t>
      </w:r>
      <w:r>
        <w:t>充足性」の教理を告白してきました。今日は、この</w:t>
      </w:r>
      <w:r>
        <w:t>充足</w:t>
      </w:r>
      <w:r>
        <w:t>性の教理が、聖徒が生活の中で直面する最も厳粛で聖なる行為である「</w:t>
      </w:r>
      <w:r>
        <w:t>礼拝」に、</w:t>
      </w:r>
      <w:r>
        <w:t xml:space="preserve">どのように適用されるのかを共に考察したいと思います。 </w:t>
      </w:r>
    </w:p>
    <w:p>
      <w:pPr>
        <w:pStyle w:val="a3"/>
      </w:pPr>
      <w:r>
        <w:t>私たちが神に礼拝を捧げる時、「どうすればもっと恵みを受けられるだろうか？ どのような斬新な方法で礼拝を盛り上げようか？」と悩むことがよくあります。しかし、ウェストミンスター信仰告白第1章6節は、神の栄光と私たちの信仰のために必要なすべての御心が、聖書に完全に込められていると宣言しています。これは、私たちが神を礼拝する方式もまた、私たちの工夫や感情によるものではなく、ただ神が聖書に啓示してくださった原則に従って捧げなければならないことを教えています。</w:t>
      </w:r>
    </w:p>
    <w:p>
      <w:pPr>
        <w:pStyle w:val="a3"/>
      </w:pPr>
      <w:r>
        <w:t>礼拝は被造物が創造主に捧げる最高の賛美であるため、その主導権は礼拝を受けられる神にあります。今日、私たちは信仰告白書の教えに従い、私たちの礼拝がなぜただ神の啓示に従って捧げられなければならないのか、三つの論点に分けて考察し、大きな恵みを分かち合いたいと思います。</w:t>
      </w:r>
    </w:p>
    <w:p>
      <w:pPr>
        <w:pStyle w:val="a3"/>
        <w:rPr>
          <w:rFonts w:hint="eastAsia"/>
        </w:rPr>
      </w:pPr>
    </w:p>
    <w:p>
      <w:pPr>
        <w:pStyle w:val="a3"/>
      </w:pPr>
      <w:r>
        <w:t>本論</w:t>
      </w:r>
    </w:p>
    <w:p>
      <w:pPr>
        <w:pStyle w:val="a3"/>
      </w:pPr>
      <w:r>
        <w:t>1. 神が命じられたことのみが、礼拝の正当な基準だからです。</w:t>
      </w:r>
    </w:p>
    <w:p>
      <w:pPr>
        <w:pStyle w:val="a3"/>
      </w:pPr>
      <w:r>
        <w:t>私たちの礼拝が神の啓示に従って捧げられなければならない第一の理由は、聖書が規定していない、人間の善意や盲目的な熱意によって考案された礼拝は、神が受け入れられないからです。</w:t>
      </w:r>
    </w:p>
    <w:p>
      <w:pPr>
        <w:pStyle w:val="a3"/>
      </w:pPr>
      <w:r>
        <w:t>私たちがどれほど善意と情熱を持って礼拝の要素を作り出したとしても、神の御言葉という明確な保証がなければ、それはむなしい礼拝になってしまいます。聖書は、人間が自分の目には良いと思われるままに行う礼拝を徹底的に禁じています。 歴史の中で、イスラエルの民が</w:t>
      </w:r>
      <w:r>
        <w:t>シナイ山のふもとで金の牛の像を作って礼拝した時や、</w:t>
      </w:r>
      <w:r>
        <w:t>エレボアムが</w:t>
      </w:r>
      <w:r>
        <w:t>ダンとベテルに</w:t>
      </w:r>
      <w:r>
        <w:t>子牛の像を立て、勝手に祭りを定めて礼拝した時、彼らはそれぞれ、主なる神を礼拝するという熱意を抱いていました。しかし、神はこれを忌まわしい偶像崇拝であり罪悪であると宣言され、厳しく裁かれました。</w:t>
      </w:r>
    </w:p>
    <w:p>
      <w:pPr>
        <w:pStyle w:val="a3"/>
      </w:pPr>
      <w:r>
        <w:t>私たちが捧げる礼拝のあらゆる要素（祈り、賛美、御言葉の宣教、聖礼典など）は、聖書が明文化し、制定し、命じた事柄のみに基づかなければなりません。</w:t>
      </w:r>
    </w:p>
    <w:p>
      <w:pPr>
        <w:pStyle w:val="a3"/>
      </w:pPr>
      <w:r>
        <w:t>重要な聖書箇所：</w:t>
      </w:r>
    </w:p>
    <w:p>
      <w:pPr>
        <w:pStyle w:val="a3"/>
      </w:pPr>
      <w:r>
        <w:t xml:space="preserve">申命記 12:32 </w:t>
      </w:r>
      <w:r>
        <w:t xml:space="preserve">– </w:t>
      </w:r>
      <w:r>
        <w:t>「わたしがあなたがたに命じるこれらの言葉のすべてを、あなたがたは守り行い、それに</w:t>
      </w:r>
      <w:r>
        <w:t>加減してはならない</w:t>
      </w:r>
      <w:r>
        <w:t>」。</w:t>
      </w:r>
    </w:p>
    <w:p>
      <w:pPr>
        <w:pStyle w:val="a3"/>
      </w:pPr>
      <w:r>
        <w:t xml:space="preserve">マタイによる福音書 15:9 </w:t>
      </w:r>
      <w:r>
        <w:t xml:space="preserve">– </w:t>
      </w:r>
      <w:r>
        <w:t>「彼らは人の戒めを教えとして教えている。それゆえ、彼らはわたしをむなしく</w:t>
      </w:r>
      <w:r>
        <w:t>礼拝している</w:t>
      </w:r>
      <w:r>
        <w:t>」と仰せになりました。</w:t>
      </w:r>
    </w:p>
    <w:p>
      <w:pPr>
        <w:pStyle w:val="a3"/>
        <w:rPr>
          <w:rFonts w:hint="eastAsia"/>
        </w:rPr>
      </w:pPr>
    </w:p>
    <w:p>
      <w:pPr>
        <w:pStyle w:val="a3"/>
      </w:pPr>
      <w:r>
        <w:t>[適用]</w:t>
      </w:r>
    </w:p>
    <w:p>
      <w:pPr>
        <w:pStyle w:val="a3"/>
      </w:pPr>
      <w:r>
        <w:t>今日、礼拝が氾濫する中で、私たちは「人間中心の楽しさや感動」を聖書の規範よりも優先させる過ちを犯しがちです。人々の耳を楽しませたり、雰囲気を盛り上げたりするために、聖書的な根拠のない人為的なプログラムや世俗的な娯楽を礼拝に混ぜてはいけません。 私たちが礼拝を捧げる際、真っ先に問うべき質問は「これは人々に魅力的か？」ではなく、「これは神が聖書で命じられたことか？」です。ただ啓示された御言葉の土台の上に立ち、霊と真理をもって礼拝する純粋な礼拝者になりましょう。</w:t>
      </w:r>
    </w:p>
    <w:p>
      <w:pPr>
        <w:pStyle w:val="a3"/>
        <w:rPr>
          <w:rFonts w:hint="eastAsia"/>
        </w:rPr>
      </w:pPr>
    </w:p>
    <w:p>
      <w:pPr>
        <w:pStyle w:val="a3"/>
      </w:pPr>
      <w:r>
        <w:t>2. 神だけが良心の唯一の主であり、人間の考案したものは真の良心の自由と礼拝を破壊するからです。</w:t>
      </w:r>
    </w:p>
    <w:p>
      <w:pPr>
        <w:pStyle w:val="a3"/>
      </w:pPr>
      <w:r>
        <w:t>私たちの礼拝が神の啓示に従って捧げられなければならない第二の理由は、神だけが私たちの良心の唯一の主であるからです。</w:t>
      </w:r>
    </w:p>
    <w:p>
      <w:pPr>
        <w:pStyle w:val="a3"/>
      </w:pPr>
      <w:r>
        <w:t>信仰告白書が明確に宣言しているように、神は人間の良心を、人々の教理や人間的な戒めから解放し、自由にしてくださいました。もし教会が、聖書にない人間の伝統、恣意的な儀式、あるいは人が作り出した宗教的義務を礼拝の必須条件として規定し、聖徒たちに強要するならば、これは聖徒たちの聖なる「良心の</w:t>
      </w:r>
      <w:r>
        <w:t>自由」</w:t>
      </w:r>
      <w:r>
        <w:t>を踏みにじり、人間を崇拝させる結果を招きます。</w:t>
      </w:r>
    </w:p>
    <w:p>
      <w:pPr>
        <w:pStyle w:val="a3"/>
      </w:pPr>
      <w:r>
        <w:t>一見するともっともらしく、賢明に見える宗教的儀式であっても、聖書の境界を越えて人間が人為的に付け加えた礼拝（恣意的な崇拝、すなわち「意志による礼拝」）は、真の敬虔に何の益ももたらさず、むしろ罪の裁きを受ける対象となるだけです。口先では神を礼拝しながらも、心は遠ざかってしまうような、あらゆる偽善的な宗教的状況を打破しなければなりません。</w:t>
      </w:r>
    </w:p>
    <w:p>
      <w:pPr>
        <w:pStyle w:val="a3"/>
        <w:rPr>
          <w:rFonts w:hint="eastAsia"/>
        </w:rPr>
      </w:pPr>
    </w:p>
    <w:p>
      <w:pPr>
        <w:pStyle w:val="a3"/>
      </w:pPr>
      <w:r>
        <w:t>重要な聖書箇所：</w:t>
      </w:r>
    </w:p>
    <w:p>
      <w:pPr>
        <w:pStyle w:val="a3"/>
      </w:pPr>
      <w:r>
        <w:t xml:space="preserve">ヤコブの手紙 4:12 </w:t>
      </w:r>
      <w:r>
        <w:t xml:space="preserve">– </w:t>
      </w:r>
      <w:r>
        <w:t>「律法者であり、裁き主である方はただお一人です。その方は、救うことも、滅ぼすこともおでき</w:t>
      </w:r>
      <w:r>
        <w:t>になります</w:t>
      </w:r>
      <w:r>
        <w:t>」。</w:t>
      </w:r>
    </w:p>
    <w:p>
      <w:pPr>
        <w:pStyle w:val="a3"/>
      </w:pPr>
      <w:r>
        <w:t xml:space="preserve">コロサイ人への手紙 2:23 </w:t>
      </w:r>
      <w:r>
        <w:t xml:space="preserve">– </w:t>
      </w:r>
      <w:r>
        <w:t>「こうしたことは、自己流の礼拝や謙遜、そして肉体を苦しめることにおいては、知恵があるように見えるが、肉に従うことを禁じる点においては、まったく益</w:t>
      </w:r>
      <w:r>
        <w:t>がない</w:t>
      </w:r>
      <w:r>
        <w:t>」。</w:t>
      </w:r>
    </w:p>
    <w:p>
      <w:pPr>
        <w:pStyle w:val="a3"/>
        <w:rPr>
          <w:rFonts w:hint="eastAsia"/>
        </w:rPr>
      </w:pPr>
    </w:p>
    <w:p>
      <w:pPr>
        <w:pStyle w:val="a3"/>
      </w:pPr>
      <w:r>
        <w:t>[適用]</w:t>
      </w:r>
    </w:p>
    <w:p>
      <w:pPr>
        <w:pStyle w:val="a3"/>
      </w:pPr>
      <w:r>
        <w:t>私たちはしばしば、聖書にない人間的な伝統や宗教的な形式主義に縛られ、他人の信仰を裁いたり、自ら罪悪感に陥ったりしがちです。しかし、私たちの魂を縛る唯一の鎖は、ただ記録された神の</w:t>
      </w:r>
      <w:r>
        <w:t>御言葉だけです</w:t>
      </w:r>
      <w:r>
        <w:t>。 礼拝堂の中で人の顔色をうかがったり、</w:t>
      </w:r>
      <w:r>
        <w:t>権威主義的な</w:t>
      </w:r>
      <w:r>
        <w:t>伝統に屈服したりしてはいけません。ただ御言葉の前に私たちの良心を完全に屈服させ、キリストが御血を流して贖ってくださった真の良心の自由を享受し、神のみを畏れて礼拝する聖徒になりましょう。</w:t>
      </w:r>
    </w:p>
    <w:p>
      <w:pPr>
        <w:pStyle w:val="a3"/>
        <w:rPr>
          <w:rFonts w:hint="eastAsia"/>
        </w:rPr>
      </w:pPr>
    </w:p>
    <w:p>
      <w:pPr>
        <w:pStyle w:val="a3"/>
      </w:pPr>
      <w:r>
        <w:t>3. 礼拝の具体的な「状況的要素」もまた、聖書の原則（秩序と徳）の中で決定されなければならないからです。</w:t>
      </w:r>
      <w:r>
        <w:t>私たちの礼拝が神の啓示に従って捧げられなければならない最後の理由は、礼拝の非本質的な状況や環境を決定する際でさえ、聖書が提示する巨大な秩序の法則に従わなければならないからです。</w:t>
      </w:r>
    </w:p>
    <w:p>
      <w:pPr>
        <w:pStyle w:val="a3"/>
      </w:pPr>
      <w:r>
        <w:t>ウェストミンスター信仰告白第1章6節は、一つの賢明で実践的な指針を示しています。礼拝の本質的な要素は必ず聖書に啓示されていなければなりませんが、礼拝が捧げられる時間、場所、椅子の配置、集会の順序といった「人間の行動における一般的な社会的状況」については、聖書に一つひとつ記されているわけではないという点です。</w:t>
      </w:r>
    </w:p>
    <w:p>
      <w:pPr>
        <w:pStyle w:val="a3"/>
      </w:pPr>
      <w:r>
        <w:t>では、こうした状況的要素（Circumstances）はどのように決定すべきでしょうか。 聖書はこれを私たちの理性の光とキリスト教的な知恵（Christian Prudence）</w:t>
      </w:r>
      <w:r>
        <w:t>に</w:t>
      </w:r>
      <w:r>
        <w:t>委ねていますが、これもまた放縦や無秩序に陥ってはならず、常に「教会の徳を高め、品位と秩序を守る」という聖書の偉大かつ普遍的な大原則の中で、調和のとれた形で決定されなければなりません。そうして初めて、教会全体が混乱することなく、心を一つにして礼拝に集中することができるのです。</w:t>
      </w:r>
    </w:p>
    <w:p>
      <w:pPr>
        <w:pStyle w:val="a3"/>
        <w:rPr>
          <w:rFonts w:hint="eastAsia"/>
        </w:rPr>
      </w:pPr>
    </w:p>
    <w:p>
      <w:pPr>
        <w:pStyle w:val="a3"/>
      </w:pPr>
      <w:r>
        <w:t>重要な聖書箇所：</w:t>
      </w:r>
    </w:p>
    <w:p>
      <w:pPr>
        <w:pStyle w:val="a3"/>
      </w:pPr>
      <w:r>
        <w:t xml:space="preserve">コリントの信徒への手紙一 14:26 </w:t>
      </w:r>
      <w:r>
        <w:t xml:space="preserve">– </w:t>
      </w:r>
      <w:r>
        <w:t>「</w:t>
      </w:r>
      <w:r>
        <w:t>それゆえ</w:t>
      </w:r>
      <w:r>
        <w:t>、兄弟たちよ、あなたがたが集まる時……すべてを、教会の益となるように行いなさい」。</w:t>
      </w:r>
    </w:p>
    <w:p>
      <w:pPr>
        <w:pStyle w:val="a3"/>
      </w:pPr>
      <w:r>
        <w:t xml:space="preserve">コリントの信徒への手紙一 14:40 </w:t>
      </w:r>
      <w:r>
        <w:t xml:space="preserve">– </w:t>
      </w:r>
      <w:r>
        <w:t>「すべてを品位と秩序をもって行いなさい」。</w:t>
      </w:r>
    </w:p>
    <w:p>
      <w:pPr>
        <w:pStyle w:val="a3"/>
        <w:rPr>
          <w:rFonts w:hint="eastAsia"/>
        </w:rPr>
      </w:pPr>
    </w:p>
    <w:p>
      <w:pPr>
        <w:pStyle w:val="a3"/>
      </w:pPr>
      <w:r>
        <w:t>[適用]</w:t>
      </w:r>
    </w:p>
    <w:p>
      <w:pPr>
        <w:pStyle w:val="a3"/>
      </w:pPr>
      <w:r>
        <w:t>教会内では、礼拝の詳細なスケジュール、賛美の道具の選択、あるいは会議の進行方法など、本質ではない状況的な問題をめぐって、信徒同士の間で対立や分裂が生じることが実に多いものです。 聖書に文字通り規定されていない外的な状況の問題に直面したときは、私個人のこだわりや都合を捨て、共同体の平和と隣人の信仰的な徳を高める方向へと譲歩する慎重さを発揮しなければなりません。聖霊の平安をもたらす絆の中で秩序と徳を築き、すべての聖徒が共に恵みの御座へと歩み寄る礼拝の共同体を築きましょう。</w:t>
      </w:r>
    </w:p>
    <w:p>
      <w:pPr>
        <w:pStyle w:val="a3"/>
        <w:rPr>
          <w:rFonts w:hint="eastAsia"/>
        </w:rPr>
      </w:pPr>
    </w:p>
    <w:p>
      <w:pPr>
        <w:pStyle w:val="a3"/>
      </w:pPr>
      <w:r>
        <w:t>結論</w:t>
      </w:r>
    </w:p>
    <w:p>
      <w:pPr>
        <w:pStyle w:val="a3"/>
      </w:pPr>
      <w:r>
        <w:t>愛する聖徒の皆さん、真の礼拝は、人間の斬新なアイデアや感傷的な興奮から生まれるものではありません。ただ、神の生ける真理の啓示、すなわち聖書の基礎の上に立つときのみ、安全で揺るぎない真の栄光を放つのです。</w:t>
      </w:r>
    </w:p>
    <w:p>
      <w:pPr>
        <w:pStyle w:val="a3"/>
      </w:pPr>
      <w:r>
        <w:t>神が喜ばれる礼拝とは、神が与えてくださった御言葉に、勝手に何かを加えたり、削ったりしない、清らかな礼拝です。人が考案した偽りの伝統や虚しい装飾を取り除き、聖書が命じる単純で荘厳な礼拝の真理を取り戻しましょう。 御言葉という永遠の土台の上に、私たちの礼拝と生涯を築き上げ、神を最も喜ばせる聖なる礼拝の戦士となられるよう、主の御名によって切に祈ります。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p>
    <w:p>
      <w:pPr>
        <w:pStyle w:val="a3"/>
      </w:pPr>
      <w:r>
        <w:t>説教題：私の足の灯、私の道の光である明瞭な御言葉</w:t>
      </w:r>
    </w:p>
    <w:p>
      <w:pPr>
        <w:pStyle w:val="a3"/>
      </w:pPr>
      <w:r>
        <w:t>本文の背景：ウェストミンスター信仰告白 第1章7節</w:t>
      </w:r>
    </w:p>
    <w:p>
      <w:pPr>
        <w:pStyle w:val="a3"/>
      </w:pPr>
      <w:r>
        <w:t>要節：詩篇119:105、詩篇119:130、詩篇19:7-8</w:t>
      </w:r>
    </w:p>
    <w:p>
      <w:pPr>
        <w:pStyle w:val="a3"/>
        <w:rPr>
          <w:rFonts w:hint="eastAsia"/>
        </w:rPr>
      </w:pPr>
    </w:p>
    <w:p>
      <w:pPr>
        <w:pStyle w:val="a3"/>
      </w:pPr>
      <w:r>
        <w:t>序論</w:t>
      </w:r>
    </w:p>
    <w:p>
      <w:pPr>
        <w:pStyle w:val="a3"/>
      </w:pPr>
      <w:r>
        <w:t>愛する聖徒の皆様、私たちは今日、ウェストミンスター信仰告白第1章7節の御言葉を通して、聖書が持つ最大の栄光の一つである**「聖書の明瞭性（Clarity/Perspicuity）と</w:t>
      </w:r>
      <w:r>
        <w:t>単純性」</w:t>
      </w:r>
      <w:r>
        <w:t>**に関する教理を学びたいと思います。</w:t>
      </w:r>
    </w:p>
    <w:p>
      <w:pPr>
        <w:pStyle w:val="a3"/>
      </w:pPr>
      <w:r>
        <w:t>宗教改革当時、ローマ・カトリック教会は、聖書はあまりにも難解で、一般の信徒が直接読めば深刻な誤りや異端に陥りやすいと主張しました。そこで彼らは、聖書の理解を助けるために、教会の</w:t>
      </w:r>
      <w:r>
        <w:t>無謬の</w:t>
      </w:r>
      <w:r>
        <w:t>権威と人間的な伝統、そして教皇の解釈に絶対的に服従しなければならないと教えました。</w:t>
      </w:r>
      <w:r>
        <w:rPr>
          <w:rFonts w:hint="eastAsia"/>
        </w:rPr>
        <w:t xml:space="preserve"> </w:t>
      </w:r>
      <w:r>
        <w:t>しかし、私たちの信仰告白書は、聖書が決して難解な書物ではなく、救いに必要な真理は単純かつ明確に示されていることを厳粛に宣言しています。今日、私たちはこの祝福に満ちた教えに従い、聖書の単純性と明瞭性がなぜ私たちにとって大きな恵みとなるのか、三つの論点に分けて考察し、その恵みを分かち合いたいと思います。</w:t>
      </w:r>
    </w:p>
    <w:p>
      <w:pPr>
        <w:pStyle w:val="a3"/>
        <w:rPr>
          <w:rFonts w:hint="eastAsia"/>
        </w:rPr>
      </w:pPr>
    </w:p>
    <w:p>
      <w:pPr>
        <w:pStyle w:val="a3"/>
      </w:pPr>
      <w:r>
        <w:t>本論</w:t>
      </w:r>
    </w:p>
    <w:p>
      <w:pPr>
        <w:pStyle w:val="a3"/>
      </w:pPr>
      <w:r>
        <w:t>1. 聖書には深遠で難解な部分がありますが、これが御言葉の神聖な権威を損なうことはありません。</w:t>
      </w:r>
    </w:p>
    <w:p>
      <w:pPr>
        <w:pStyle w:val="a3"/>
      </w:pPr>
      <w:r>
        <w:t>私たちがまず認めなければならないのは、聖書のすべての内容が等しく平易であるわけでも、すべての人にとって等しく明白であるわけでもないという事実です。</w:t>
      </w:r>
    </w:p>
    <w:p>
      <w:pPr>
        <w:pStyle w:val="a3"/>
      </w:pPr>
      <w:r>
        <w:t>聖書は無限なる神の知恵と救いの御業を記した書物であるため、私たちの有限な知性では一度に理解することが難しい、神秘的で深遠な箇所が確かに存在します。使徒ペテロもまた、パウロの手紙に言及し、</w:t>
      </w:r>
      <w:r>
        <w:t>その中には</w:t>
      </w:r>
      <w:r>
        <w:t>「理解しがたい箇所がいくつかある」と述べています。</w:t>
      </w:r>
    </w:p>
    <w:p>
      <w:pPr>
        <w:pStyle w:val="a3"/>
      </w:pPr>
      <w:r>
        <w:t>しかし、聖書に一部理解しにくい難解な箇所が存在するという事実が、聖書の不完全さを意味するわけではありません。むしろ、これは私たちに知的な高慢を捨てさせ、神の知恵の前でより一層謙虚にひれ伏し、聖霊の助けを渇望させる聖なる手段となります。</w:t>
      </w:r>
    </w:p>
    <w:p>
      <w:pPr>
        <w:pStyle w:val="a3"/>
        <w:rPr>
          <w:rFonts w:hint="eastAsia"/>
        </w:rPr>
      </w:pPr>
    </w:p>
    <w:p>
      <w:pPr>
        <w:pStyle w:val="a3"/>
      </w:pPr>
      <w:r>
        <w:t>[適用]</w:t>
      </w:r>
    </w:p>
    <w:p>
      <w:pPr>
        <w:pStyle w:val="a3"/>
      </w:pPr>
      <w:r>
        <w:t>聖書を読んでいて行き詰まったり、理解しにくい難解な箇所に出くわしたとき、落胆したり、聖書そのものを遠ざけるという過ちに陥らないでください。自分の知性の限界を認め、より謙虚に聖霊の助けを</w:t>
      </w:r>
      <w:r>
        <w:t xml:space="preserve"> 求めましょう</w:t>
      </w:r>
      <w:r>
        <w:t>。</w:t>
      </w:r>
      <w:r>
        <w:t>さらに、神が教会に</w:t>
      </w:r>
      <w:r>
        <w:t>立ててくださった</w:t>
      </w:r>
      <w:r>
        <w:t>忠実な教師たちの教えや</w:t>
      </w:r>
      <w:r>
        <w:t>、</w:t>
      </w:r>
      <w:r>
        <w:t>信頼できる</w:t>
      </w:r>
      <w:r>
        <w:t>解説書を参考にしながら、御言葉の深い味わいと神秘をより深く知っていくための知的な謙虚さを養いましょう。</w:t>
      </w:r>
    </w:p>
    <w:p>
      <w:pPr>
        <w:pStyle w:val="a3"/>
        <w:rPr>
          <w:rFonts w:hint="eastAsia"/>
        </w:rPr>
      </w:pPr>
    </w:p>
    <w:p>
      <w:pPr>
        <w:pStyle w:val="a3"/>
      </w:pPr>
      <w:r>
        <w:t>2. 救いと信仰生活に不可欠な真理は、聖書の至る所で極めて明確に宣言されています。</w:t>
      </w:r>
    </w:p>
    <w:p>
      <w:pPr>
        <w:pStyle w:val="a3"/>
      </w:pPr>
      <w:r>
        <w:t>聖書の明瞭性という教理が宣言する核心的な真理は、私たちが救いを得て、聖徒としてふさわしい人生を歩むために絶対的に必要な本質的な知識が、聖書のどこにおいても極めて明白かつ明確に示されているという点です。</w:t>
      </w:r>
    </w:p>
    <w:p>
      <w:pPr>
        <w:pStyle w:val="a3"/>
      </w:pPr>
      <w:r>
        <w:t>聖書は、恐ろしい暗号や秘密文書のように隠された書物ではありません。たとえいくつかの箇所が深遠で難解であっても、私たちが救いを受けるために何を信じ、どのように生き、どのように神に仕えるべきかという大原則は、聖書のどの部分を読んでも明白に理解することができます。</w:t>
      </w:r>
      <w:r>
        <w:rPr>
          <w:rFonts w:hint="eastAsia"/>
        </w:rPr>
        <w:t xml:space="preserve"> </w:t>
      </w:r>
      <w:r>
        <w:t>したがって、聖書が極めて曖昧で不明瞭だと言い、教会の伝統や教皇の公式宣言の下に聖書を従わせようとした人々の主張は、完全に誤っています。聖書はそれ自体が、暗い世を照らす燦然たる光なのです。</w:t>
      </w:r>
    </w:p>
    <w:p>
      <w:pPr>
        <w:pStyle w:val="a3"/>
        <w:rPr>
          <w:rFonts w:hint="eastAsia"/>
        </w:rPr>
      </w:pPr>
    </w:p>
    <w:p>
      <w:pPr>
        <w:pStyle w:val="a3"/>
      </w:pPr>
      <w:r>
        <w:t>重要な聖句：</w:t>
      </w:r>
    </w:p>
    <w:p>
      <w:pPr>
        <w:pStyle w:val="a3"/>
      </w:pPr>
      <w:r>
        <w:t xml:space="preserve">詩篇 119:105 </w:t>
      </w:r>
      <w:r>
        <w:t xml:space="preserve">– </w:t>
      </w:r>
      <w:r>
        <w:t>「主の御言葉は、私の足の灯、</w:t>
      </w:r>
      <w:r>
        <w:t>私の道の光です</w:t>
      </w:r>
      <w:r>
        <w:t>」。</w:t>
      </w:r>
    </w:p>
    <w:p>
      <w:pPr>
        <w:pStyle w:val="a3"/>
      </w:pPr>
      <w:r>
        <w:t xml:space="preserve">ペテロの手紙第二 1:19 </w:t>
      </w:r>
      <w:r>
        <w:t xml:space="preserve">– </w:t>
      </w:r>
      <w:r>
        <w:t>「また、私たちには、より確かな預言があり、それは暗闇を照らす灯火のようなものです……」。</w:t>
      </w:r>
    </w:p>
    <w:p>
      <w:pPr>
        <w:pStyle w:val="a3"/>
        <w:rPr>
          <w:rFonts w:hint="eastAsia"/>
        </w:rPr>
      </w:pPr>
    </w:p>
    <w:p>
      <w:pPr>
        <w:pStyle w:val="a3"/>
      </w:pPr>
      <w:r>
        <w:t>[適用]</w:t>
      </w:r>
    </w:p>
    <w:p>
      <w:pPr>
        <w:pStyle w:val="a3"/>
      </w:pPr>
      <w:r>
        <w:t>「聖書は神学者や牧師だけが理解できる難しい本だ」という考えは、聖徒たちを御言葉から遠ざけようとするサタンの巧妙な策略です。神は、救いの大道を真昼の太陽の光のように、聖書の中に明るく開いてくださいました。今こそ、私たちは「御言葉が難しい」という言い訳を捨て、毎日与えられる救いの明確な光の前に進み出て、その命の導きに従って堂々と歩む聖徒になりましょう。</w:t>
      </w:r>
    </w:p>
    <w:p>
      <w:pPr>
        <w:pStyle w:val="a3"/>
        <w:rPr>
          <w:rFonts w:hint="eastAsia"/>
        </w:rPr>
      </w:pPr>
    </w:p>
    <w:p>
      <w:pPr>
        <w:pStyle w:val="a3"/>
      </w:pPr>
      <w:r>
        <w:t>3. 学識の乏しい愚かな者であっても、通常の恵みの手段を正しく用いれば、十分に悟ることができます。</w:t>
      </w:r>
      <w:r>
        <w:t>最後に、</w:t>
      </w:r>
      <w:r>
        <w:t>聖書の単純さと明瞭さが教えてくれる偉大な祝福は、聖書が特定の知識人だけの専有物ではなく、すべての信者のために与えられたという事実です。</w:t>
      </w:r>
      <w:r>
        <w:rPr>
          <w:rFonts w:hint="eastAsia"/>
        </w:rPr>
        <w:t xml:space="preserve"> </w:t>
      </w:r>
      <w:r>
        <w:t>学識の高い賢い者（learned）だけでなく、世俗的な学びが少なく平凡な者（unlearned）であっても、神が許された適切で平凡な手段（due use of ordinary means）を誠実に</w:t>
      </w:r>
      <w:r>
        <w:t xml:space="preserve"> 用する限り、救いに至る十分な知識を自ら悟り、持つことができます。</w:t>
      </w:r>
      <w:r>
        <w:rPr>
          <w:rFonts w:hint="eastAsia"/>
        </w:rPr>
        <w:t xml:space="preserve"> </w:t>
      </w:r>
      <w:r>
        <w:t>ここでいう「平凡な手段」とは、聖霊の助けを求める切実な祈り、毎週日曜日に宣べ伝えられる聖書の説教に耳を傾ける姿勢、そして誠実に聖書を黙想する毎日の習慣を意味します。神の言葉は極めて単純で平易であるため、このような通常の恵みの道に乗るすべての愚かな者たちの心を喜ばせ、霊的な目を見開かせてくれます。</w:t>
      </w:r>
    </w:p>
    <w:p>
      <w:pPr>
        <w:pStyle w:val="a3"/>
        <w:rPr>
          <w:rFonts w:hint="eastAsia"/>
        </w:rPr>
      </w:pPr>
    </w:p>
    <w:p>
      <w:pPr>
        <w:pStyle w:val="a3"/>
      </w:pPr>
      <w:r>
        <w:t>重要な聖句：</w:t>
      </w:r>
    </w:p>
    <w:p>
      <w:pPr>
        <w:pStyle w:val="a3"/>
      </w:pPr>
      <w:r>
        <w:t xml:space="preserve">詩篇 119:130 </w:t>
      </w:r>
      <w:r>
        <w:t xml:space="preserve">– </w:t>
      </w:r>
      <w:r>
        <w:t>「主の御言葉を開けば、光が差し込み、愚かな者たちを悟らせます」。</w:t>
      </w:r>
    </w:p>
    <w:p>
      <w:pPr>
        <w:pStyle w:val="a3"/>
      </w:pPr>
      <w:r>
        <w:t xml:space="preserve">詩篇 19:7-8 </w:t>
      </w:r>
      <w:r>
        <w:t xml:space="preserve">– </w:t>
      </w:r>
      <w:r>
        <w:t>「主の律法は完全で、魂を</w:t>
      </w:r>
      <w:r>
        <w:t>生き返らせ</w:t>
      </w:r>
      <w:r>
        <w:t>、主の証しは確かで、愚かな者を賢くし……主の戒めは清く、目を明るくしてくださいます」。</w:t>
      </w:r>
    </w:p>
    <w:p>
      <w:pPr>
        <w:pStyle w:val="a3"/>
        <w:rPr>
          <w:rFonts w:hint="eastAsia"/>
        </w:rPr>
      </w:pPr>
    </w:p>
    <w:p>
      <w:pPr>
        <w:pStyle w:val="a3"/>
      </w:pPr>
      <w:r>
        <w:t>[適用]</w:t>
      </w:r>
    </w:p>
    <w:p>
      <w:pPr>
        <w:pStyle w:val="a3"/>
      </w:pPr>
      <w:r>
        <w:t>信仰の深さと霊的な知恵は、世の学位や知識の有無にかかっていません。たとえ文章の才能がなく、生活が質素であっても、信仰をもって聖書を開き、公の説教に耳を傾け、御言葉の力に頼る聖徒は、この世のいかなる哲学者よりも、真に永遠な天の知恵を所有することになります。 私たちに許された公の礼拝や個人的な聖書朗読という「平凡な恵みの通路」を深く愛し、誠実に守り抜き、あらゆる瞬間に私たちの魂を賢くしてくださる神の栄光を味わい、享受することを決意しましょう。</w:t>
      </w:r>
    </w:p>
    <w:p>
      <w:pPr>
        <w:pStyle w:val="a3"/>
        <w:rPr>
          <w:rFonts w:hint="eastAsia"/>
        </w:rPr>
      </w:pPr>
    </w:p>
    <w:p>
      <w:pPr>
        <w:pStyle w:val="a3"/>
      </w:pPr>
      <w:r>
        <w:t>結論</w:t>
      </w:r>
    </w:p>
    <w:p>
      <w:pPr>
        <w:pStyle w:val="a3"/>
      </w:pPr>
      <w:r>
        <w:t>愛する聖徒の皆さん、主なる神は、私たちを救うために、救いのすべての栄光に満ちた福音を、聖書の中に極めて単純かつ明確に記録し、贈り物としてくださいました。</w:t>
      </w:r>
    </w:p>
    <w:p>
      <w:pPr>
        <w:pStyle w:val="a3"/>
      </w:pPr>
      <w:r>
        <w:t>この聖書は、少数の宗教的既得権層だけのためのものではなく、主を待ち望み、信じるすべての人々に広く開かれた命の灯です。御言葉の価値を自ら低く見たり、難しいという言い訳で遠ざけたりしないでください。 私たちの手にあるこの明瞭な御言葉の導きに従い、毎日世を見極め、揺るぎない救いの確かな希望の中で、日々勝利する聖徒と教会となるよう、主の御名によって切に祈ります。</w:t>
      </w:r>
    </w:p>
    <w:p>
      <w:pPr>
        <w:pStyle w:val="a3"/>
      </w:pPr>
    </w:p>
    <w:p>
      <w:pPr>
        <w:pStyle w:val="a3"/>
      </w:pPr>
    </w:p>
    <w:p>
      <w:pPr>
        <w:pStyle w:val="a3"/>
        <w:rPr>
          <w:rFonts w:hint="eastAsia"/>
        </w:rPr>
      </w:pPr>
    </w:p>
    <w:p>
      <w:pPr>
        <w:pStyle w:val="a3"/>
      </w:pPr>
    </w:p>
    <w:p>
      <w:pPr>
        <w:pStyle w:val="a3"/>
      </w:pPr>
      <w:r>
        <w:t>説教タイトル：聖書をもって聖書を解釈する恵み：真理を悟る</w:t>
      </w:r>
      <w:r>
        <w:t>誤りのない</w:t>
      </w:r>
      <w:r>
        <w:t>法則</w:t>
      </w:r>
    </w:p>
    <w:p>
      <w:pPr>
        <w:pStyle w:val="a3"/>
      </w:pPr>
      <w:r>
        <w:t>本文の背景：ウェストミンスター信仰告白 第1章9節</w:t>
      </w:r>
    </w:p>
    <w:p>
      <w:pPr>
        <w:pStyle w:val="a3"/>
      </w:pPr>
      <w:r>
        <w:t>要節：ペテロの手紙第二 1:20-21、使徒行伝 17:11、使徒行伝 15:15</w:t>
      </w:r>
    </w:p>
    <w:p>
      <w:pPr>
        <w:pStyle w:val="a3"/>
        <w:rPr>
          <w:rFonts w:hint="eastAsia"/>
        </w:rPr>
      </w:pPr>
    </w:p>
    <w:p>
      <w:pPr>
        <w:pStyle w:val="a3"/>
      </w:pPr>
      <w:r>
        <w:t>序論</w:t>
      </w:r>
    </w:p>
    <w:p>
      <w:pPr>
        <w:pStyle w:val="a3"/>
      </w:pPr>
      <w:r>
        <w:t>愛する聖徒の皆さん、私たちはこれまで、聖書の神聖な権威と完全性、そして明瞭性について順を追って考察してきました。聖書は、救いに必要なすべての真理を盛り込んだ明確な書物です。それでは今日、私たちは実際に聖書を読み、研究する際に直面する、極めて現実的な問題を取り上げなければなりません。「聖書の箇所の真の意味を解釈する際、私たちはどのような原則と方法に従うべきか」という点です。</w:t>
      </w:r>
    </w:p>
    <w:p>
      <w:pPr>
        <w:pStyle w:val="a3"/>
      </w:pPr>
      <w:r>
        <w:t>ウェストミンスター信仰告白が作成された当時、ローマ・カトリック教会は、聖書はそれ自体で解釈できないと主張していました。彼らは、聖書の本文が疑わしい、あるいは曖昧な場合、その正しい意味を聖書の中に見出すことはできず、ただローマ教会の教皇や指導者たちの権威ある伝統、すなわち教会の権威的な解釈にのみ依拠すべきだと教えました。</w:t>
      </w:r>
      <w:r>
        <w:rPr>
          <w:rFonts w:hint="eastAsia"/>
        </w:rPr>
        <w:t xml:space="preserve"> </w:t>
      </w:r>
      <w:r>
        <w:t>しかし、私たちの信仰告白書第1章9節は、聖書解釈の唯一</w:t>
      </w:r>
      <w:r>
        <w:t>かつ誤りのない</w:t>
      </w:r>
      <w:r>
        <w:t>法則は聖書そのものであると力強く宣言しています。今日、私たちはこの宗教改革の原則に従い、聖書が教える正しい聖書解釈方法の三つの要点について考察し、それを私たちの信仰生活にどのように適用するかについて、共に恵みを分かち合いたいと思います。</w:t>
      </w:r>
    </w:p>
    <w:p>
      <w:pPr>
        <w:pStyle w:val="a3"/>
        <w:rPr>
          <w:rFonts w:hint="eastAsia"/>
        </w:rPr>
      </w:pPr>
    </w:p>
    <w:p>
      <w:pPr>
        <w:pStyle w:val="a3"/>
      </w:pPr>
      <w:r>
        <w:t>本論</w:t>
      </w:r>
    </w:p>
    <w:p>
      <w:pPr>
        <w:pStyle w:val="a3"/>
      </w:pPr>
      <w:r>
        <w:t>1. 聖書の一節の真かつ完全な意味は、複数あるのではなく、ただ一つだけです。</w:t>
      </w:r>
    </w:p>
    <w:p>
      <w:pPr>
        <w:pStyle w:val="a3"/>
      </w:pPr>
      <w:r>
        <w:t>私たちが聖書を解釈する際に、まず第一に捉えるべき基礎は、いかなる聖書の箇所であれ、それが示そうとする真かつ完全な霊的な意味は、本質的に「ただ一つ（One Sense）」であるという事実です。</w:t>
      </w:r>
    </w:p>
    <w:p>
      <w:pPr>
        <w:pStyle w:val="a3"/>
      </w:pPr>
      <w:r>
        <w:t>かつてローマ・カトリックの学者たちは、聖書のひと節の中に、歴史的意味、道徳的意味、寓意的（</w:t>
      </w:r>
      <w:r>
        <w:t>アレゴリ的</w:t>
      </w:r>
      <w:r>
        <w:t>）意味、神秘的意味など、数多くの多重的な意味が隠されていると主張しました。それにより、聖書の本文を都合よく解釈し、自分たちの</w:t>
      </w:r>
      <w:r>
        <w:t>非聖書的な</w:t>
      </w:r>
      <w:r>
        <w:t>教理や教皇の地位を正当化する道具として用いました。</w:t>
      </w:r>
    </w:p>
    <w:p>
      <w:pPr>
        <w:pStyle w:val="a3"/>
      </w:pPr>
      <w:r>
        <w:t>しかし、聖書の預言は決して、人間の私的な意図や主観的な考えで解き明かせるものではありません。聖書は神が霊感を与えられた書物であるため、</w:t>
      </w:r>
      <w:r>
        <w:t>原著者である</w:t>
      </w:r>
      <w:r>
        <w:t>聖霊なる神がその一節を通じて本来伝えようとした、ただ一つの客観的かつ真の文脈的意味を持っています。私たちは人間の無理な想像力を排除し、ただ聖書が本来伝えようとしているそのただ一つの真実の意味を発見するために努めなければなりません。</w:t>
      </w:r>
    </w:p>
    <w:p>
      <w:pPr>
        <w:pStyle w:val="a3"/>
      </w:pPr>
      <w:r>
        <w:t>重要な聖書箇所：</w:t>
      </w:r>
    </w:p>
    <w:p>
      <w:pPr>
        <w:pStyle w:val="a3"/>
      </w:pPr>
      <w:r>
        <w:t xml:space="preserve">ペテロの手紙第二 1:20-21 </w:t>
      </w:r>
      <w:r>
        <w:t xml:space="preserve">– </w:t>
      </w:r>
      <w:r>
        <w:t>「まず知っておくべきことは、聖書のすべての預言は、自分勝手に解釈してはならないということです。預言は、いつの時代も、人の意志から出たものではなく、ただ聖霊に動かされた人々が、神から受け取った言葉を語ったのです」。</w:t>
      </w:r>
    </w:p>
    <w:p>
      <w:pPr>
        <w:pStyle w:val="a3"/>
        <w:rPr>
          <w:rFonts w:hint="eastAsia"/>
        </w:rPr>
      </w:pPr>
    </w:p>
    <w:p>
      <w:pPr>
        <w:pStyle w:val="a3"/>
      </w:pPr>
      <w:r>
        <w:t>[適用]</w:t>
      </w:r>
    </w:p>
    <w:p>
      <w:pPr>
        <w:pStyle w:val="a3"/>
      </w:pPr>
      <w:r>
        <w:t>今日、多くの聖徒が聖書を読む際、客観的な文脈や著者の意図を無視し、「私の見るところ、この箇所はこういう意味のようだ」</w:t>
      </w:r>
      <w:r>
        <w:t>と言って、</w:t>
      </w:r>
      <w:r>
        <w:t>極めて主観的かつ感情的な</w:t>
      </w:r>
      <w:r>
        <w:t>QT</w:t>
      </w:r>
      <w:r>
        <w:t>（クワイエットタイム）や解釈に陥りがちです。これにより、主観的な神秘主義や異端的な教えに惑わされるという悲劇が生じます。 私たちは聖書に向き合う際、自分の気分や状況に合わせて御言葉を都合よく解釈する態度を捨てなければなりません。ただ、</w:t>
      </w:r>
      <w:r>
        <w:t>記録者であられる</w:t>
      </w:r>
      <w:r>
        <w:t>聖霊が本来宣言しようとしておられた、そのただ一つの聖なる御心を謙虚に求め、御言葉の前に自分自身を合わせていく聖徒になりましょう。</w:t>
      </w:r>
    </w:p>
    <w:p>
      <w:pPr>
        <w:pStyle w:val="a3"/>
        <w:rPr>
          <w:rFonts w:hint="eastAsia"/>
        </w:rPr>
      </w:pPr>
    </w:p>
    <w:p>
      <w:pPr>
        <w:pStyle w:val="a3"/>
      </w:pPr>
      <w:r>
        <w:t>2. 聖書解釈の</w:t>
      </w:r>
      <w:r>
        <w:t>唯一かつ誤りのない</w:t>
      </w:r>
      <w:r>
        <w:t>法則は、聖書そのものです。</w:t>
      </w:r>
    </w:p>
    <w:p>
      <w:pPr>
        <w:pStyle w:val="a3"/>
      </w:pPr>
      <w:r>
        <w:t>聖書解釈の第二の大原則は、聖書に内在する疑問や問いは、聖書以外の他の人間的な伝統ではなく、ただ聖書そのもの（自己解釈の原理）</w:t>
      </w:r>
      <w:r>
        <w:t>を通じて解決されなければならないということです。</w:t>
      </w:r>
    </w:p>
    <w:p>
      <w:pPr>
        <w:pStyle w:val="a3"/>
      </w:pPr>
      <w:r>
        <w:t>ローマ教会が主張するように、教皇</w:t>
      </w:r>
      <w:r>
        <w:t>の無謬な</w:t>
      </w:r>
      <w:r>
        <w:t>宣言や教会の古くからの伝統が、聖書解釈の最終的な権威となることはできません。ただ聖書のみが、聖書の最も完全で誤りのない解釈者です。</w:t>
      </w:r>
    </w:p>
    <w:p>
      <w:pPr>
        <w:pStyle w:val="a3"/>
      </w:pPr>
      <w:r>
        <w:t>使徒行伝</w:t>
      </w:r>
      <w:r>
        <w:t>に登場する</w:t>
      </w:r>
      <w:r>
        <w:t>ベレア地方の尊い聖徒たちを見てください。彼らはパウロという偉大な使徒が伝える福音を聞いたとき、それを盲目的に受け入れることはありませんでした。むしろ、その御言葉が本当に</w:t>
      </w:r>
      <w:r>
        <w:t>そう</w:t>
      </w:r>
      <w:r>
        <w:t>なのかと、毎日聖書を自ら調べ、比較し、聖書によってその教えを検証しました。 使徒パウロもまた、福音を弁証する際、自身の使徒的権威だけを前面に出すのではなく、旧約聖書の箇所を互いに比較・立証しながら、イエスがキリストであることを証ししました。</w:t>
      </w:r>
    </w:p>
    <w:p>
      <w:pPr>
        <w:pStyle w:val="a3"/>
        <w:rPr>
          <w:rFonts w:hint="eastAsia"/>
        </w:rPr>
      </w:pPr>
    </w:p>
    <w:p>
      <w:pPr>
        <w:pStyle w:val="a3"/>
      </w:pPr>
      <w:r>
        <w:t>重要な聖書の箇所：</w:t>
      </w:r>
    </w:p>
    <w:p>
      <w:pPr>
        <w:pStyle w:val="a3"/>
      </w:pPr>
      <w:r>
        <w:t xml:space="preserve">使徒行伝 17:11 </w:t>
      </w:r>
      <w:r>
        <w:t xml:space="preserve">– </w:t>
      </w:r>
      <w:r>
        <w:t>「</w:t>
      </w:r>
      <w:r>
        <w:t>ベレアの人々は、テサロニケの人々よりも寛容で、熱心に御言葉を受け入れ、それが</w:t>
      </w:r>
      <w:r>
        <w:t>そうであるかどうかを</w:t>
      </w:r>
      <w:r>
        <w:t>確かめるために、毎日聖書を調べたからである」。</w:t>
      </w:r>
    </w:p>
    <w:p>
      <w:pPr>
        <w:pStyle w:val="a3"/>
        <w:rPr>
          <w:rFonts w:hint="eastAsia"/>
        </w:rPr>
      </w:pPr>
      <w:r>
        <w:t xml:space="preserve">使徒行伝 28:23 </w:t>
      </w:r>
      <w:r>
        <w:t xml:space="preserve">– </w:t>
      </w:r>
      <w:r>
        <w:t>「彼らは日を決めて、パウロが泊まっている家に大勢集まった。そこでパウロは朝から晩まで語り続け、神の国について証しし、モーセの律法と預言者の言葉を用いて、</w:t>
      </w:r>
      <w:r>
        <w:t>イエスについて説いた」。</w:t>
      </w:r>
    </w:p>
    <w:p>
      <w:pPr>
        <w:pStyle w:val="a3"/>
      </w:pPr>
      <w:r>
        <w:t>[適用]</w:t>
      </w:r>
    </w:p>
    <w:p>
      <w:pPr>
        <w:pStyle w:val="a3"/>
      </w:pPr>
      <w:r>
        <w:t>私たちは、説教壇から宣べ伝えられる説教や著名な神学者の教えを聞く際、盲目的な追従や無条件の批判に陥ってはなりません。</w:t>
      </w:r>
      <w:r>
        <w:t>ベレア</w:t>
      </w:r>
      <w:r>
        <w:t>の人々のように、「果たして神の言葉である聖書はそう言っているのか？」</w:t>
      </w:r>
      <w:r>
        <w:t>と、</w:t>
      </w:r>
      <w:r>
        <w:t>常に自ら聖書を開いて確認する、健全な信仰的分別力を備えなければなりません。 人の言葉に揺らぐことなく、あらゆる教えを、ただ</w:t>
      </w:r>
      <w:r>
        <w:t>誤りのない</w:t>
      </w:r>
      <w:r>
        <w:t>聖書という天秤にかけて検証する、忠実な御言葉の探求者になりましょう。</w:t>
      </w:r>
    </w:p>
    <w:p>
      <w:pPr>
        <w:pStyle w:val="a3"/>
        <w:rPr>
          <w:rFonts w:hint="eastAsia"/>
        </w:rPr>
      </w:pPr>
    </w:p>
    <w:p>
      <w:pPr>
        <w:pStyle w:val="a3"/>
      </w:pPr>
      <w:r>
        <w:t>3. 曖昧で難しい箇所は、常に、より明確な箇所の光の下で解釈しなければなりません。</w:t>
      </w:r>
    </w:p>
    <w:p>
      <w:pPr>
        <w:pStyle w:val="a3"/>
      </w:pPr>
      <w:r>
        <w:t>最後に、聖書の自己解釈を実践する具体的な方法は、ある聖書の箇所の意味がDoubtful（疑わしい、あるいは曖昧）な場合、それよりもはるかに明白かつ明確に宣言されている他の聖書の箇所の光に照らして解釈することです。</w:t>
      </w:r>
      <w:r>
        <w:rPr>
          <w:rFonts w:hint="eastAsia"/>
        </w:rPr>
        <w:t xml:space="preserve"> </w:t>
      </w:r>
      <w:r>
        <w:t>聖書のすべての部分が同じように分かりやすいわけではありません。時には文脈上曖昧であったり、解釈が難しい箇所に出くわすこともあります。その際、私たちはその箇所だけを切り離して、無理に解き明かしてはなりません。聖書全体が一貫して証言する明確な真理、すなわち「信仰の類比（Analogy of Faith）」の原則に従って解釈しなければなりません。</w:t>
      </w:r>
    </w:p>
    <w:p>
      <w:pPr>
        <w:pStyle w:val="a3"/>
      </w:pPr>
      <w:r>
        <w:t>エルサレム公会議で、使徒たちと長老たちが異邦人の救いの問題をめぐって激しい議論を交わしたとき、彼らはどのように最終的な結論を下したのでしょうか。神の現在の御業や曖昧な現象を、**「預言者たちの明確な御言葉の箇所と照らし合わせ、比較」**することで、対立を完全に終結させ、教会の一致を守り抜いたのです。</w:t>
      </w:r>
    </w:p>
    <w:p>
      <w:pPr>
        <w:pStyle w:val="a3"/>
        <w:rPr>
          <w:rFonts w:hint="eastAsia"/>
        </w:rPr>
      </w:pPr>
    </w:p>
    <w:p>
      <w:pPr>
        <w:pStyle w:val="a3"/>
      </w:pPr>
      <w:r>
        <w:t>重要な聖書箇所：</w:t>
      </w:r>
    </w:p>
    <w:p>
      <w:pPr>
        <w:pStyle w:val="a3"/>
      </w:pPr>
      <w:r>
        <w:t xml:space="preserve">使徒行伝 15:15-16 </w:t>
      </w:r>
      <w:r>
        <w:t xml:space="preserve">– </w:t>
      </w:r>
      <w:r>
        <w:t>「預言者たちの言葉もこれと一致している。『その後、わたしは戻って来て、ダビデの倒れた幕屋を再び建て直し……』」。</w:t>
      </w:r>
    </w:p>
    <w:p>
      <w:pPr>
        <w:pStyle w:val="a3"/>
        <w:rPr>
          <w:rFonts w:hint="eastAsia"/>
        </w:rPr>
      </w:pPr>
    </w:p>
    <w:p>
      <w:pPr>
        <w:pStyle w:val="a3"/>
      </w:pPr>
      <w:r>
        <w:t>[適用]</w:t>
      </w:r>
    </w:p>
    <w:p>
      <w:pPr>
        <w:pStyle w:val="a3"/>
      </w:pPr>
      <w:r>
        <w:t>多くの異端やカルトは、聖書全体の明確な教理の流れ（例：イエス・キリストによる「恵みのみによる救い」）を完全に無視し、ヨハネの黙示録や旧約聖書の極めて曖昧で象徴的な難解な箇所を無理やり引き合いに出して、自分たちの教祖を</w:t>
      </w:r>
      <w:r>
        <w:t>神格化したり</w:t>
      </w:r>
      <w:r>
        <w:t>、</w:t>
      </w:r>
      <w:r>
        <w:t>期限付きの終末論を主張したりします。 私たちは、曖昧な一、二の箇所にとらわれて、信仰の大きな柱を崩してしまうような愚かな過ちを犯してはなりません。難しい御言葉に出会うたびに、すでに宣べ伝えられた十字架と復活、神の国の明白な福音の光の下で、その意味を慎重に探求していく、バランスの取れた信仰を持ちましょう。</w:t>
      </w:r>
    </w:p>
    <w:p>
      <w:pPr>
        <w:pStyle w:val="a3"/>
        <w:rPr>
          <w:rFonts w:hint="eastAsia"/>
        </w:rPr>
      </w:pPr>
    </w:p>
    <w:p>
      <w:pPr>
        <w:pStyle w:val="a3"/>
      </w:pPr>
      <w:r>
        <w:t>結論</w:t>
      </w:r>
    </w:p>
    <w:p>
      <w:pPr>
        <w:pStyle w:val="a3"/>
      </w:pPr>
      <w:r>
        <w:t>愛する聖徒の皆さん、神様は聖書という聖なる御言葉を私たちに与えてくださっただけでなく、これを安全に理解できる「聖書は聖書自身によって解釈される（Scripture is its own interpreter）」という最も完全な法則も共に賜ってくださったのです。</w:t>
      </w:r>
    </w:p>
    <w:p>
      <w:pPr>
        <w:pStyle w:val="a3"/>
      </w:pPr>
      <w:r>
        <w:t>人の主観的な考えや教会の伝統というパン種を、真理の上に載せてはなりません。ただ御言葉によって御言葉の意味を明らかにし、曖昧な人生の道の上で、より鮮明な主の約束の御言葉を照らし合わせながら、前途を照らしてください。 聖書の自己解釈の原則の上にしっかりと立ち、偽りの教えを見分け、ただ主の真理の中で真の自由と恵みを享受する、祝福された聖徒と教会となるよう、主の御名によって切に祈ります。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説教題：神の御言葉が私たちのうちに豊かに宿るように</w:t>
      </w:r>
    </w:p>
    <w:p>
      <w:pPr>
        <w:pStyle w:val="a3"/>
      </w:pPr>
      <w:r>
        <w:t>本文の背景：ウェストミンスター信仰告白 第1章8節</w:t>
      </w:r>
    </w:p>
    <w:p>
      <w:pPr>
        <w:pStyle w:val="a3"/>
      </w:pPr>
      <w:r>
        <w:t>要節：ヨハネの福音書 5:39、コリントの信徒への手紙一 14:26、申命記 11:18-20</w:t>
      </w:r>
    </w:p>
    <w:p>
      <w:pPr>
        <w:pStyle w:val="a3"/>
        <w:rPr>
          <w:rFonts w:hint="eastAsia"/>
        </w:rPr>
      </w:pPr>
    </w:p>
    <w:p>
      <w:pPr>
        <w:pStyle w:val="a3"/>
      </w:pPr>
      <w:r>
        <w:t>序論</w:t>
      </w:r>
    </w:p>
    <w:p>
      <w:pPr>
        <w:pStyle w:val="a3"/>
      </w:pPr>
      <w:r>
        <w:t>愛する聖徒の皆さん、今日私たちは、ウェストミンスター信仰告白第1章8節の教えを通して、神の御言葉である聖書がどのように保存されてきたのか、そしてこのいのちの御言葉が私たち一人ひとりの心と生活の中にどのように宿るべきかを深く考察したいと思います。</w:t>
      </w:r>
      <w:r>
        <w:rPr>
          <w:rFonts w:hint="eastAsia"/>
        </w:rPr>
        <w:t xml:space="preserve"> </w:t>
      </w:r>
      <w:r>
        <w:t>主なる神は、その驚くべき主権と特別な摂理によって、旧約聖書をヘブライ語で、新約聖書をギリシャ語で記させ、これをすべての世代において純粋かつ清らかに保存してくださりました。しかし、神がこのように原語の聖書を奇跡的に保存してくださった目的は、それを神殿の奥深くに隠しておいたり、少数の神学者や司祭だけが独占できるようにするためではありませんでした。</w:t>
      </w:r>
    </w:p>
    <w:p>
      <w:pPr>
        <w:pStyle w:val="a3"/>
      </w:pPr>
      <w:r>
        <w:t>神は、ご自身のすべての民が、神を知る知識において成長することを望んでおられます。今日、私たちは信仰告白書の教えに従い、神の御言葉がすべての聖徒の生活に豊かに宿るようにすべき理由と具体的な方法を、三つの論点に分けて黙想し、神の恵みを求めたいと思います。</w:t>
      </w:r>
    </w:p>
    <w:p>
      <w:pPr>
        <w:pStyle w:val="a3"/>
        <w:rPr>
          <w:rFonts w:hint="eastAsia"/>
        </w:rPr>
      </w:pPr>
    </w:p>
    <w:p>
      <w:pPr>
        <w:pStyle w:val="a3"/>
      </w:pPr>
      <w:r>
        <w:t>本論</w:t>
      </w:r>
    </w:p>
    <w:p>
      <w:pPr>
        <w:pStyle w:val="a3"/>
      </w:pPr>
      <w:r>
        <w:t>1. 神の御言葉は、すべての聖徒が魂の救いと備えのために、自ら読み、見極めるべき「いのちの書」だからです。</w:t>
      </w:r>
      <w:r>
        <w:t>私たちがまず</w:t>
      </w:r>
      <w:r>
        <w:t>悟らなければならない真理は、聖書が少数の宗教</w:t>
      </w:r>
      <w:r>
        <w:t>指導者たちだけの</w:t>
      </w:r>
      <w:r>
        <w:t>専有物ではなく、救われたすべての神の民が自ら読み、探究すべき「いのちの書」であるという事実です。</w:t>
      </w:r>
    </w:p>
    <w:p>
      <w:pPr>
        <w:pStyle w:val="a3"/>
      </w:pPr>
      <w:r>
        <w:t>かつてローマ・カトリック教会は、一般の信徒が聖書を読むと異端に陥りやすいという口実で、聖書の読解を厳しく禁じていました。 しかし、聖書は神がご自身の教会に送られた愛の手紙（Epistle）であり、私たちに永遠の天の遺産を相続</w:t>
      </w:r>
      <w:r>
        <w:t>させてくださるという</w:t>
      </w:r>
      <w:r>
        <w:t>**約束が込められた、誠実な遺言書（Testament）です。自分の父</w:t>
      </w:r>
      <w:r>
        <w:t>が残してくれた</w:t>
      </w:r>
      <w:r>
        <w:t>遺言書や手紙を、他人の口を通してしか伝え聞かされず、自分では読むことを許されないというのは、なんと悲惨で邪悪なことでしょうか。</w:t>
      </w:r>
    </w:p>
    <w:p>
      <w:pPr>
        <w:pStyle w:val="a3"/>
      </w:pPr>
      <w:r>
        <w:t>聖書は私たちの信仰を堅く築き上げる唯一の土台であり、サタンのあらゆる誘惑や攻撃に立ち向かい、勝利をもたらす「聖霊の剣」です。もし私たちがこの聖書を知らず、遠ざけてしまうなら、私たちは霊的な霧の中を彷徨い、あらゆる惑わしの霊に巻き込まれ、自らを悲惨な状態に追い込んでしまうでしょう。したがって、聖書はすべての民が自ら読み、</w:t>
      </w:r>
      <w:r>
        <w:t>悟り、</w:t>
      </w:r>
      <w:r>
        <w:t>信仰の堅固な土台の上に立たなければなり</w:t>
      </w:r>
      <w:r>
        <w:t xml:space="preserve"> 。</w:t>
      </w:r>
    </w:p>
    <w:p>
      <w:pPr>
        <w:pStyle w:val="a3"/>
        <w:rPr>
          <w:rFonts w:hint="eastAsia"/>
        </w:rPr>
      </w:pPr>
    </w:p>
    <w:p>
      <w:pPr>
        <w:pStyle w:val="a3"/>
      </w:pPr>
      <w:r>
        <w:t>重要な聖書箇所：</w:t>
      </w:r>
    </w:p>
    <w:p>
      <w:pPr>
        <w:pStyle w:val="a3"/>
      </w:pPr>
      <w:r>
        <w:t xml:space="preserve">ヨハネによる福音書 5:39 </w:t>
      </w:r>
      <w:r>
        <w:t xml:space="preserve">– </w:t>
      </w:r>
      <w:r>
        <w:t>「あなたがたは、聖書から永遠の命を得られると思い、聖書を</w:t>
      </w:r>
      <w:r>
        <w:t>研究しているが、</w:t>
      </w:r>
      <w:r>
        <w:t>この聖書こそが、わたしについて証ししている</w:t>
      </w:r>
      <w:r>
        <w:t>のだ</w:t>
      </w:r>
      <w:r>
        <w:t>」。</w:t>
      </w:r>
    </w:p>
    <w:p>
      <w:pPr>
        <w:pStyle w:val="a3"/>
      </w:pPr>
      <w:r>
        <w:t xml:space="preserve">エペソ人への手紙 6:17 </w:t>
      </w:r>
      <w:r>
        <w:t xml:space="preserve">– </w:t>
      </w:r>
      <w:r>
        <w:t>「救いの兜と、御霊の剣、すなわち神の言葉とを手に取りなさい」。</w:t>
      </w:r>
    </w:p>
    <w:p>
      <w:pPr>
        <w:pStyle w:val="a3"/>
      </w:pPr>
      <w:r>
        <w:t>テサロニケの信徒への手紙一</w:t>
      </w:r>
      <w:r>
        <w:t xml:space="preserve"> 5:21 </w:t>
      </w:r>
      <w:r>
        <w:t xml:space="preserve">– </w:t>
      </w:r>
      <w:r>
        <w:t>「すべてのことを吟味し、良いものを受け入れなさい」（私たちは聖書のみを基準として、あらゆる教えや霊を試し、見分けなければなりません）。</w:t>
      </w:r>
    </w:p>
    <w:p>
      <w:pPr>
        <w:pStyle w:val="a3"/>
      </w:pPr>
      <w:r>
        <w:t xml:space="preserve">マタイによる福音書 22:29 </w:t>
      </w:r>
      <w:r>
        <w:t xml:space="preserve">– </w:t>
      </w:r>
      <w:r>
        <w:t>「イエスは答えて</w:t>
      </w:r>
      <w:r>
        <w:t>言われた。</w:t>
      </w:r>
      <w:r>
        <w:t>『</w:t>
      </w:r>
      <w:r>
        <w:t>あなたがたは、聖書も、神の力も知らないから、</w:t>
      </w:r>
      <w:r>
        <w:t>誤解しているのです</w:t>
      </w:r>
      <w:r>
        <w:t>』」。</w:t>
      </w:r>
    </w:p>
    <w:p>
      <w:pPr>
        <w:pStyle w:val="a3"/>
        <w:rPr>
          <w:rFonts w:hint="eastAsia"/>
        </w:rPr>
      </w:pPr>
    </w:p>
    <w:p>
      <w:pPr>
        <w:pStyle w:val="a3"/>
      </w:pPr>
      <w:r>
        <w:t>[適用]</w:t>
      </w:r>
    </w:p>
    <w:p>
      <w:pPr>
        <w:pStyle w:val="a3"/>
      </w:pPr>
      <w:r>
        <w:t>愛する聖徒の皆さん、神の御言葉は、皆さんの人生を守る「聖霊の剣」となっていますか？主日の礼拝で牧師が語る説教を聞くだけで、自分の信仰の義務を果たしたと思い込まないでください。 聖書は、私宛に直接届けられた神からの手紙です。自ら聖書を開いて読み、黙想し、悪霊や世の偽りの教えを御言葉の天秤にかけて、自ら見極めてください。神の約束を自分の魂に刻み込むとき、いかなる嵐の中でも揺るがない真の安息と救いの確信を味わうことができるでしょう。</w:t>
      </w:r>
    </w:p>
    <w:p>
      <w:pPr>
        <w:pStyle w:val="a3"/>
        <w:rPr>
          <w:rFonts w:hint="eastAsia"/>
        </w:rPr>
      </w:pPr>
    </w:p>
    <w:p>
      <w:pPr>
        <w:pStyle w:val="a3"/>
      </w:pPr>
      <w:r>
        <w:t>2. 御言葉が豊かに宿るためには、聖書をあらゆる民族の母国語に翻訳し、理解できるように広めなければなりません。</w:t>
      </w:r>
      <w:r>
        <w:t>神の御言葉がすべての人に豊かに宿るようにするための第一の具体的な方法は、原語の聖書を、神の民が読み理解できる各国の母国語（分かりやすい日常語）に翻訳して提供することです。</w:t>
      </w:r>
    </w:p>
    <w:p>
      <w:pPr>
        <w:pStyle w:val="a3"/>
      </w:pPr>
      <w:r>
        <w:t>神が旧約聖書をヘブライ語で、新約聖書をギリシャ語で記させられたのは、それが当時の神の民にとって最も理解しやすく、広く使われていた日常語（vulgar language）であったからです。モーセ時代のイスラエルの民は、神の律法を自分たちが使う言語で直接読み、教えを受けました。また、使徒たちも、当時世界の共通語であったギリシャ語で福音を記し、万方に広めました。 使徒たちが生きた初期教会時代の直後から、数多くの翻訳聖書が即座に溢れ出た理由は、まさにここにあります。</w:t>
      </w:r>
      <w:r>
        <w:t>教会の公的な礼拝や教えの中で、信徒たちが理解できない見知らぬ外国語や神秘的な異言だけを固執することは、完全に</w:t>
      </w:r>
      <w:r>
        <w:t>非聖書的な</w:t>
      </w:r>
      <w:r>
        <w:t>態度です</w:t>
      </w:r>
      <w:r>
        <w:t xml:space="preserve"> 。 使徒パウロが力強く宣言したように、礼拝堂内で行われるすべてのことは、もっぱら会衆の霊的な益と徳を高めるために、理解しやすい言葉で宣言されなければなりません。</w:t>
      </w:r>
    </w:p>
    <w:p>
      <w:pPr>
        <w:pStyle w:val="a3"/>
        <w:rPr>
          <w:rFonts w:hint="eastAsia"/>
        </w:rPr>
      </w:pPr>
    </w:p>
    <w:p>
      <w:pPr>
        <w:pStyle w:val="a3"/>
      </w:pPr>
      <w:r>
        <w:t>重要な聖書箇所：</w:t>
      </w:r>
    </w:p>
    <w:p>
      <w:pPr>
        <w:pStyle w:val="a3"/>
      </w:pPr>
      <w:r>
        <w:t xml:space="preserve">コリントの信徒への手紙一 14:26 </w:t>
      </w:r>
      <w:r>
        <w:t xml:space="preserve">– </w:t>
      </w:r>
      <w:r>
        <w:t>「</w:t>
      </w:r>
      <w:r>
        <w:t>それでは、</w:t>
      </w:r>
      <w:r>
        <w:t>兄弟たちよ、どうすればよいのでしょうか。あなたがたが集まる時、それぞれに賛美の詩もあり、教えの言葉もあり、啓示もあり、異言もあり</w:t>
      </w:r>
      <w:r>
        <w:t>、通訳もあります。</w:t>
      </w:r>
      <w:r>
        <w:t>すべては、徳を高めるためになさってください」。</w:t>
      </w:r>
    </w:p>
    <w:p>
      <w:pPr>
        <w:pStyle w:val="a3"/>
      </w:pPr>
      <w:r>
        <w:t xml:space="preserve">申命記 31:11-12 </w:t>
      </w:r>
      <w:r>
        <w:t xml:space="preserve">– </w:t>
      </w:r>
      <w:r>
        <w:t>「イスラエルの全民族が、あなたの神、主の御前に、主が選ばれた場所に集まる時、この律法を朗読して、イスラエルの全民族に聞かせなければならない。すなわち、民の男女、子供たち、そしてあなたの町に住む寄留者を集め、彼らに聞かせて学び、あなたの神、主を畏れ、この律法のすべての言葉を守り行わせるためである」。</w:t>
      </w:r>
    </w:p>
    <w:p>
      <w:pPr>
        <w:pStyle w:val="a3"/>
        <w:rPr>
          <w:rFonts w:hint="eastAsia"/>
        </w:rPr>
      </w:pPr>
    </w:p>
    <w:p>
      <w:pPr>
        <w:pStyle w:val="a3"/>
      </w:pPr>
      <w:r>
        <w:t>[適用]</w:t>
      </w:r>
    </w:p>
    <w:p>
      <w:pPr>
        <w:pStyle w:val="a3"/>
      </w:pPr>
      <w:r>
        <w:t>今日、私たちが聖書をハングルという、あまりにも美しく分かりやすい母国語で読むことができるのは、御言葉がすべての人生の内に豊かに宿ることを望まれた神の特別な摂理であり、信仰の先人たちの血と汗にまみれた翻訳の労苦のおかげです。この尊い恵みを軽んじることなく、毎日私たちに与えられた母国語の聖書を開き、神と熱く出会ってください。 さらに、世界中にはまだ自国語に翻訳された聖書がなく、霊的な飢えに苦しんでいる数多くの未伝道民族を思い起こし、聖書翻訳宣教と福音伝道の働きに祈りをもって協力する信徒になりましょう。</w:t>
      </w:r>
    </w:p>
    <w:p>
      <w:pPr>
        <w:pStyle w:val="a3"/>
        <w:rPr>
          <w:rFonts w:hint="eastAsia"/>
        </w:rPr>
      </w:pPr>
    </w:p>
    <w:p>
      <w:pPr>
        <w:pStyle w:val="a3"/>
      </w:pPr>
      <w:r>
        <w:t>3. 御言葉が豊かに宿るためには、日々の生活や家庭の中で、御言葉を熱心に読み、子供たちに教えなければなりません。</w:t>
      </w:r>
      <w:r>
        <w:t>神の御言葉が豊かに宿るための第二の具体的な方法は、公の礼拝の場だけでなく、私的なあらゆる日常の場や家庭の中で、昼夜を問わず御言葉を読み、黙想し、熱心に教えることです。</w:t>
      </w:r>
    </w:p>
    <w:p>
      <w:pPr>
        <w:pStyle w:val="a3"/>
      </w:pPr>
      <w:r>
        <w:t>神の御言葉は、私たちの信仰告白の中に閉じ込められた化石ではありません。聖書は、私たちが人生を歩むあらゆる立場や状況において、すなわち夫として、妻として、親として、あるいは社会の構成員として、当然果たすべき具体的な義務と本分を詳細に導いてくれます。</w:t>
      </w:r>
      <w:r>
        <w:t>したがって、神の御言葉が豊かに宿るということは、週にたった一度、日曜礼拝に出席して御言葉を聞くだけで満足する生活を意味するものではありません。 私たちの生活の基盤である家庭において、老若男女を問わず、家族全員が毎日、神の御言葉を心に刻み、互いに分かち合う霊的な訓練が行われなければなりません。旧約のイスラエルの民が、道を歩むときも、横たわるときも、起き上がるときも、子供たちに「</w:t>
      </w:r>
      <w:r>
        <w:t xml:space="preserve"> </w:t>
      </w:r>
      <w:r>
        <w:t>」</w:t>
      </w:r>
      <w:r>
        <w:t>と熱心に御言葉を教えたように、私たちの日常そのものが神の御言葉で満たされなければなりません。</w:t>
      </w:r>
    </w:p>
    <w:p>
      <w:pPr>
        <w:pStyle w:val="a3"/>
        <w:rPr>
          <w:rFonts w:hint="eastAsia"/>
        </w:rPr>
      </w:pPr>
    </w:p>
    <w:p>
      <w:pPr>
        <w:pStyle w:val="a3"/>
      </w:pPr>
      <w:r>
        <w:t>重要な聖書箇所：</w:t>
      </w:r>
    </w:p>
    <w:p>
      <w:pPr>
        <w:pStyle w:val="a3"/>
      </w:pPr>
      <w:r>
        <w:t xml:space="preserve">申命記 11:18-20 </w:t>
      </w:r>
      <w:r>
        <w:t xml:space="preserve">– </w:t>
      </w:r>
      <w:r>
        <w:t>「それゆえ、あなたがたは、わたしのこの言葉を心と心に留め……また、それをあなたがたの子らに教え、</w:t>
      </w:r>
      <w:r>
        <w:t>家に座しているときも</w:t>
      </w:r>
      <w:r>
        <w:t>、</w:t>
      </w:r>
      <w:r>
        <w:t>道を歩いているときも</w:t>
      </w:r>
      <w:r>
        <w:t>、</w:t>
      </w:r>
      <w:r>
        <w:t>横になっているときも</w:t>
      </w:r>
      <w:r>
        <w:t>、</w:t>
      </w:r>
      <w:r>
        <w:t>起き上がるときも</w:t>
      </w:r>
      <w:r>
        <w:t>、</w:t>
      </w:r>
      <w:r>
        <w:t>この言葉を語り続け、また、あなたの家の門柱と外門に書き記しなさい」。</w:t>
      </w:r>
    </w:p>
    <w:p>
      <w:pPr>
        <w:pStyle w:val="a3"/>
      </w:pPr>
      <w:r>
        <w:t xml:space="preserve">ヨシュア記 1:8 </w:t>
      </w:r>
      <w:r>
        <w:t xml:space="preserve">– </w:t>
      </w:r>
      <w:r>
        <w:t>「この律法の書を、あなたの口から離してはならない。昼も夜もそれを熟読し、そこに書かれていることをすべて守り行いなさい。そうすれば、あなたの道は平らになり、あなたは繁栄するであろう」。</w:t>
      </w:r>
    </w:p>
    <w:p>
      <w:pPr>
        <w:pStyle w:val="a3"/>
      </w:pPr>
      <w:r>
        <w:t xml:space="preserve">詩篇 119:97-98 </w:t>
      </w:r>
      <w:r>
        <w:t xml:space="preserve">– </w:t>
      </w:r>
      <w:r>
        <w:t>「私は主の律法をどれほど愛していることか。一日中、それをささやきながら</w:t>
      </w:r>
      <w:r>
        <w:t>唱えています</w:t>
      </w:r>
      <w:r>
        <w:t>。</w:t>
      </w:r>
      <w:r>
        <w:t>主の戒めはいつも私と共にあるので、それによって私は敵よりも賢くなるのです」。</w:t>
      </w:r>
    </w:p>
    <w:p>
      <w:pPr>
        <w:pStyle w:val="a3"/>
        <w:rPr>
          <w:rFonts w:hint="eastAsia"/>
        </w:rPr>
      </w:pPr>
    </w:p>
    <w:p>
      <w:pPr>
        <w:pStyle w:val="a3"/>
      </w:pPr>
      <w:r>
        <w:t>[適用]</w:t>
      </w:r>
    </w:p>
    <w:p>
      <w:pPr>
        <w:pStyle w:val="a3"/>
      </w:pPr>
      <w:r>
        <w:t>私たちの家庭や職場を振り返ってみましょう。皆さんの家庭では、毎日世間のニュースやテレビの音ばかりが満ちていますか、それとも神のいのちの言葉が流れていますか。子供たちに世の学問や成功の秘訣を教えることには熱心でありながら、肝心の永遠のいのちの錨となる聖書を教えることには疎かになっていなかったか、徹底的に振り返る必要があります。 今日から、家庭を「御言葉の住まい」として築き上げてください。夫婦同士で、そして子供たちと一緒に、一日にたった一節でも聖書を読み、分かち合う時間を具体的に実践してみてください。御言葉が家庭の中心に豊かに宿るとき、この世のいかなる誘惑や患難の中でも、家族全員が共に主の救いの平安を味わうことになるでしょう。</w:t>
      </w:r>
    </w:p>
    <w:p>
      <w:pPr>
        <w:pStyle w:val="a3"/>
        <w:rPr>
          <w:rFonts w:hint="eastAsia"/>
        </w:rPr>
      </w:pPr>
    </w:p>
    <w:p>
      <w:pPr>
        <w:pStyle w:val="a3"/>
      </w:pPr>
      <w:r>
        <w:t>結論</w:t>
      </w:r>
    </w:p>
    <w:p>
      <w:pPr>
        <w:pStyle w:val="a3"/>
      </w:pPr>
      <w:r>
        <w:t>愛する聖徒の皆さん、神様は聖書を原語で完全に保存してくださっただけでなく、これを私たちの言語に翻訳して、私たちの手元に届けてくださいました。この偉大な恵みの目的はただ一つ、神の愛する民すべてが御言葉に込められた知恵を悟り、救いの確かな希望の中で喜びをもって生きていくようにするためです。</w:t>
      </w:r>
      <w:r>
        <w:t>御言葉を放置してしまう霊的な怠惰と無知を、今こそ振り払いましょう。 私たちに与えられたこの明瞭で鮮明な神の手紙を、昼夜を問わず広げて読みましょう。礼拝堂の中で秩序正しく御言葉を宣べ伝え、日々の生活や家庭の静かな部屋の中で、御言葉を甘く</w:t>
      </w:r>
      <w:r>
        <w:t xml:space="preserve"> 吟じ唱えることによって、ただ御言葉の豊かな車に乗り、私たちの間に働いておられる三位一体の神の豊かな恵みを、一瞬一瞬に享受する、祝福された信仰の兵士となられ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説教タイトル：聖書をもって聖書を解釈せよ：真理を悟る</w:t>
      </w:r>
      <w:r>
        <w:t>誤りのない</w:t>
      </w:r>
      <w:r>
        <w:t>法則</w:t>
      </w:r>
    </w:p>
    <w:p>
      <w:pPr>
        <w:pStyle w:val="a3"/>
      </w:pPr>
      <w:r>
        <w:t>本文の背景：ウェストミンスター信仰告白 第1章9節（聖書の解釈方法）</w:t>
      </w:r>
    </w:p>
    <w:p>
      <w:pPr>
        <w:pStyle w:val="a3"/>
      </w:pPr>
      <w:r>
        <w:t>（聖書の解釈方法に関する教理は、信仰告白第2章ではなく、第1章第9節の教えです。第2章は「神と三位一体」</w:t>
      </w:r>
      <w:r>
        <w:t>を扱っています。そこで、第1章第9節</w:t>
      </w:r>
      <w:r>
        <w:t>に告白された</w:t>
      </w:r>
      <w:r>
        <w:t>教理的事実に基づき、恵みに満ちた説教を伝えます。）</w:t>
      </w:r>
    </w:p>
    <w:p>
      <w:pPr>
        <w:pStyle w:val="a3"/>
        <w:rPr>
          <w:rFonts w:hint="eastAsia"/>
        </w:rPr>
      </w:pPr>
    </w:p>
    <w:p>
      <w:pPr>
        <w:pStyle w:val="a3"/>
      </w:pPr>
      <w:r>
        <w:t>はじめに</w:t>
      </w:r>
    </w:p>
    <w:p>
      <w:pPr>
        <w:pStyle w:val="a3"/>
      </w:pPr>
      <w:r>
        <w:t>愛する聖徒の皆さん、私たちはこれまで、聖書の神聖な権威と完全性、そして明瞭性について順を追って検討してきました。聖書は、救いに必要なすべての真理を盛り込んだ明確な書物です。それでは今日、私たちは実際に聖書を読み、研究する際に直面する、極めて現実的かつ厳粛な問いについて取り上げなければなりません。「私たちは聖書の箇所の真の意味を解釈する際、どのような原則と方法に従うべきか」という点です。</w:t>
      </w:r>
      <w:r>
        <w:rPr>
          <w:rFonts w:hint="eastAsia"/>
        </w:rPr>
        <w:t xml:space="preserve"> </w:t>
      </w:r>
      <w:r>
        <w:t>ウェストミンスター信仰告白が作成された当時、ローマ・カトリック教会は、聖書はそれ自体では解釈するには不十分な書物であると主張していました。彼らは、聖書の本文が疑わしい、あるいは曖昧な場合、その正しい意味を聖書の中に見出すことはできず、ただローマ教会の教皇や指導者たちの権威ある伝統、すなわち教会の権威ある解釈にのみ依拠すべきだと教えました。</w:t>
      </w:r>
      <w:r>
        <w:rPr>
          <w:rFonts w:hint="eastAsia"/>
        </w:rPr>
        <w:t xml:space="preserve"> </w:t>
      </w:r>
      <w:r>
        <w:t>しかし、私たちの信仰告白書第1章9節は、聖書解釈の唯一</w:t>
      </w:r>
      <w:r>
        <w:t>かつ誤りのない</w:t>
      </w:r>
      <w:r>
        <w:t>法則は、聖書そのものだけであると力強く宣言しています。今日、私たちはこの「自己解釈（Self-interpretation）」という聖書的な原則に従い、聖書が教える正しい聖書解釈方法の三つの要点について考察し、それを私たちの信仰生活にどのように適用するかについて、共に恵みを分かち合いたいと思います。</w:t>
      </w:r>
    </w:p>
    <w:p>
      <w:pPr>
        <w:pStyle w:val="a3"/>
        <w:rPr>
          <w:rFonts w:hint="eastAsia"/>
        </w:rPr>
      </w:pPr>
    </w:p>
    <w:p>
      <w:pPr>
        <w:pStyle w:val="a3"/>
      </w:pPr>
      <w:r>
        <w:t>本論</w:t>
      </w:r>
    </w:p>
    <w:p>
      <w:pPr>
        <w:pStyle w:val="a3"/>
      </w:pPr>
      <w:r>
        <w:t>1. 聖書の一節が持つ真かつ完全な霊的意味は、ただ一つだけです。</w:t>
      </w:r>
    </w:p>
    <w:p>
      <w:pPr>
        <w:pStyle w:val="a3"/>
      </w:pPr>
      <w:r>
        <w:t>私たちが聖書を解釈する際、まず最初に捉えるべき基礎は、いかなる聖書の箇所であれ、それが示そうとする真かつ完全な霊的な意味は、本質的に「ただ一つ（One Sense）」であるという事実です。聖書の預言は、決して人間の私的な意図や主観的な考えで解き明かすことのできるものではありません。 かつてローマ・カトリックの学者たちは、聖書の一節の中に、歴史的意味、道徳的意味、寓意的（</w:t>
      </w:r>
      <w:r>
        <w:t>アレゴリ的</w:t>
      </w:r>
      <w:r>
        <w:t>）意味、神秘的意味など、数多くの多重的な意味が隠されていると主張しました。それにより、聖書の本文を都合よく解釈し、自分たちの</w:t>
      </w:r>
      <w:r>
        <w:t>非聖書的な</w:t>
      </w:r>
      <w:r>
        <w:t>教理や教皇の地位を正当化する道具として用いました。</w:t>
      </w:r>
    </w:p>
    <w:p>
      <w:pPr>
        <w:pStyle w:val="a3"/>
      </w:pPr>
      <w:r>
        <w:t>しかし、聖書は神の霊感によって記された書物であるため、</w:t>
      </w:r>
      <w:r>
        <w:t>原著者である</w:t>
      </w:r>
      <w:r>
        <w:t>聖霊なる神がその一節を通じて本来伝えようとした、ただ一つの客観的かつ真の文脈的意味を持っています。私たちは</w:t>
      </w:r>
      <w:r>
        <w:t xml:space="preserve"> 、人間の無理な想像力を完全に排除し、ただ聖書が本来伝えようとしているそのただ一つの真実の意味を発見するために努めなければなりません。</w:t>
      </w:r>
    </w:p>
    <w:p>
      <w:pPr>
        <w:pStyle w:val="a3"/>
        <w:rPr>
          <w:rFonts w:hint="eastAsia"/>
        </w:rPr>
      </w:pPr>
    </w:p>
    <w:p>
      <w:pPr>
        <w:pStyle w:val="a3"/>
      </w:pPr>
      <w:r>
        <w:t>重要な聖書箇所：</w:t>
      </w:r>
    </w:p>
    <w:p>
      <w:pPr>
        <w:pStyle w:val="a3"/>
      </w:pPr>
      <w:r>
        <w:t xml:space="preserve">ペテロの手紙第二 1:20-21 </w:t>
      </w:r>
      <w:r>
        <w:t xml:space="preserve">– </w:t>
      </w:r>
      <w:r>
        <w:t>「まず知っておくべきことは、聖書のすべての預言は、自分勝手に解釈してはならないということです。預言は、いつの時代も、人の意志から出たものではなく、ただ聖霊に動かされた人々が、神から受け取った言葉を語ったのです」。</w:t>
      </w:r>
    </w:p>
    <w:p>
      <w:pPr>
        <w:pStyle w:val="a3"/>
        <w:rPr>
          <w:rFonts w:hint="eastAsia"/>
        </w:rPr>
      </w:pPr>
    </w:p>
    <w:p>
      <w:pPr>
        <w:pStyle w:val="a3"/>
      </w:pPr>
      <w:r>
        <w:t>[適用]</w:t>
      </w:r>
    </w:p>
    <w:p>
      <w:pPr>
        <w:pStyle w:val="a3"/>
      </w:pPr>
      <w:r>
        <w:t>今日、多くの聖徒が聖書を読む際、客観的な文脈や著者の意図を無視し、「私が見る限り、この箇所はこういう意味のようだ」</w:t>
      </w:r>
      <w:r>
        <w:t>と言って、</w:t>
      </w:r>
      <w:r>
        <w:t>極めて主観的かつ感情的な</w:t>
      </w:r>
      <w:r>
        <w:t>QT</w:t>
      </w:r>
      <w:r>
        <w:t>（クワイエットタイム）や個人的な解釈に陥りがちです。これにより、主観的な神秘主義や異端的な教えに惑わされるという悲劇が生じます。 私たちは聖書に向き合う際、自分の気分や状況に合わせて御言葉を都合よく解釈する態度を捨てなければなりません。ただ、</w:t>
      </w:r>
      <w:r>
        <w:t>記録者であられる</w:t>
      </w:r>
      <w:r>
        <w:t>聖霊が本来宣言しようとしておられた、そのただ一つの聖なる御心を謙虚に求め、御言葉の前に自分自身を合わせていく聖徒になりましょう。</w:t>
      </w:r>
    </w:p>
    <w:p>
      <w:pPr>
        <w:pStyle w:val="a3"/>
        <w:rPr>
          <w:rFonts w:hint="eastAsia"/>
        </w:rPr>
      </w:pPr>
    </w:p>
    <w:p>
      <w:pPr>
        <w:pStyle w:val="a3"/>
        <w:rPr>
          <w:rFonts w:hint="eastAsia"/>
        </w:rPr>
      </w:pPr>
      <w:r>
        <w:t>2. 聖書解釈の</w:t>
      </w:r>
      <w:r>
        <w:t>唯一かつ誤りのない</w:t>
      </w:r>
      <w:r>
        <w:t>法則は、聖書そのものです。</w:t>
      </w:r>
    </w:p>
    <w:p>
      <w:pPr>
        <w:pStyle w:val="a3"/>
      </w:pPr>
      <w:r>
        <w:t>聖書解釈の第二の大原則は、聖書に内在する疑問や問いは、聖書以外の他の人間的な伝統ではなく、ただ聖書そのものを通じて解決されなければならないということです。</w:t>
      </w:r>
      <w:r>
        <w:t>ローマ教会が主張するように、</w:t>
      </w:r>
      <w:r>
        <w:t>教皇の無謬な</w:t>
      </w:r>
      <w:r>
        <w:t>宣言や教会の古くからの伝統が、聖書解釈の最終的な権威となることはできません。ただ聖書のみが、聖書の最も完全で誤りのない解釈者なのです。 人は誰でも過ちを犯し、偽りになり得ますが、ただ神のみが真実であり、その御言葉は</w:t>
      </w:r>
      <w:r>
        <w:t>誤りがないのです</w:t>
      </w:r>
      <w:r>
        <w:t>。</w:t>
      </w:r>
      <w:r>
        <w:t>使徒行伝に登場する</w:t>
      </w:r>
      <w:r>
        <w:t>ベレア地方の尊い聖徒たちを見てください。彼らはパウロという偉大な使徒が伝える福音を聞いたとき、それを盲目的に受け入れることはありませんでした。むしろ、その御言葉が本当に</w:t>
      </w:r>
      <w:r>
        <w:t>そうなのかと、毎日聖書を直接調べ、比較し、聖書によってその教えを検証しました。 使徒パウロもまた、福音を弁証する際、自身の使徒的権威だけを前面に出すのではなく、旧約聖書の箇所を互いに比較し、立証しながら、イエス様がキリストであることを証言しました。</w:t>
      </w:r>
    </w:p>
    <w:p>
      <w:pPr>
        <w:pStyle w:val="a3"/>
        <w:rPr>
          <w:rFonts w:hint="eastAsia"/>
        </w:rPr>
      </w:pPr>
    </w:p>
    <w:p>
      <w:pPr>
        <w:pStyle w:val="a3"/>
      </w:pPr>
      <w:r>
        <w:t>重要な聖書箇所：</w:t>
      </w:r>
    </w:p>
    <w:p>
      <w:pPr>
        <w:pStyle w:val="a3"/>
      </w:pPr>
      <w:r>
        <w:t xml:space="preserve">使徒行伝 17:11 </w:t>
      </w:r>
      <w:r>
        <w:t xml:space="preserve">– </w:t>
      </w:r>
      <w:r>
        <w:t>「</w:t>
      </w:r>
      <w:r>
        <w:t>ベレアの人々は、テサロニケの人々よりも寛容で、熱心に御言葉を受け入れ、それが</w:t>
      </w:r>
      <w:r>
        <w:t>そうであるかどうかを</w:t>
      </w:r>
      <w:r>
        <w:t>確かめるために、毎日聖書を調べたからである」</w:t>
      </w:r>
    </w:p>
    <w:p>
      <w:pPr>
        <w:pStyle w:val="a3"/>
      </w:pPr>
      <w:r>
        <w:t>。</w:t>
      </w:r>
    </w:p>
    <w:p>
      <w:pPr>
        <w:pStyle w:val="a3"/>
      </w:pPr>
      <w:r>
        <w:t xml:space="preserve">使徒行伝 28:23 </w:t>
      </w:r>
      <w:r>
        <w:t xml:space="preserve">– </w:t>
      </w:r>
      <w:r>
        <w:t>「彼らは……パウロが朝から晩まで論じ、神の国について証しし、モーセの律法と預言者たちの言葉</w:t>
      </w:r>
      <w:r>
        <w:t>を用いてイエスについて説き明かしていた」。</w:t>
      </w:r>
    </w:p>
    <w:p>
      <w:pPr>
        <w:pStyle w:val="a3"/>
        <w:rPr>
          <w:rFonts w:hint="eastAsia"/>
        </w:rPr>
      </w:pPr>
    </w:p>
    <w:p>
      <w:pPr>
        <w:pStyle w:val="a3"/>
      </w:pPr>
      <w:r>
        <w:t>[適用]</w:t>
      </w:r>
    </w:p>
    <w:p>
      <w:pPr>
        <w:pStyle w:val="a3"/>
      </w:pPr>
      <w:r>
        <w:t>私たちは、説教壇から宣べ伝えられる説教や著名な神学者の教えを聞く際、盲目的な追従や無条件の批判に陥ってはなりません。</w:t>
      </w:r>
      <w:r>
        <w:t>ベレア</w:t>
      </w:r>
      <w:r>
        <w:t>の人々のように、「果たして神の言葉である聖書はそう言っているのか？」</w:t>
      </w:r>
      <w:r>
        <w:t>と常に自ら聖書を開いて確認する、健全な信仰的分別力を備えなければなりません。 人の言葉に揺らぐことなく、あらゆる教えを、ただ</w:t>
      </w:r>
      <w:r>
        <w:t>誤りのない</w:t>
      </w:r>
      <w:r>
        <w:t>聖書という天秤にかけて検証する、忠実な御言葉の探求者になりましょう。</w:t>
      </w:r>
    </w:p>
    <w:p>
      <w:pPr>
        <w:pStyle w:val="a3"/>
        <w:rPr>
          <w:rFonts w:hint="eastAsia"/>
        </w:rPr>
      </w:pPr>
    </w:p>
    <w:p>
      <w:pPr>
        <w:pStyle w:val="a3"/>
      </w:pPr>
      <w:r>
        <w:t>3. 曖昧で難しい箇所は、常に、より明確な箇所の光の下で解釈しなければなりません。</w:t>
      </w:r>
    </w:p>
    <w:p>
      <w:pPr>
        <w:pStyle w:val="a3"/>
      </w:pPr>
      <w:r>
        <w:t>最後に、聖書の自己解釈を実践する具体的な方法は、ある聖書の箇所の意味が曖昧だったり疑わしかったりする時、それよりもはるかに明白かつ明快に宣言されている他の聖書の箇所の光に照らして解釈することです。</w:t>
      </w:r>
    </w:p>
    <w:p>
      <w:pPr>
        <w:pStyle w:val="a3"/>
      </w:pPr>
      <w:r>
        <w:t>聖書のすべての部分が等しく分かりやすいわけではありません。時には、弟子たちや聖徒たちの霊の目が完全に開かれるまでは理解しがたい、神秘的で深い箇所に直面することもあります。そのとき、私たちはその箇所だけを切り離して、無理に解き明かしてはなりません。聖書全体が一貫して証しする明確な真理の光に従って解釈しなければなりません。</w:t>
      </w:r>
      <w:r>
        <w:rPr>
          <w:rFonts w:hint="eastAsia"/>
        </w:rPr>
        <w:t xml:space="preserve"> </w:t>
      </w:r>
      <w:r>
        <w:t>エルサレム公会議で、使徒たちと長老たちが異邦人の救いの問題をめぐって激しい議論を交わしたとき、彼らはどのように最終的な結論を下したのでしょうか。神の現在の御業や曖昧な現象を、「預言者たちが明確に記録した御言葉の箇所と照らし合わせ、比較」することで、対立を完全に終結させ、教会の一致を守り抜きました。このように、曖昧な御言葉は常に、最も明確な聖書の箇所によって明るく照らされなければなりません。</w:t>
      </w:r>
    </w:p>
    <w:p>
      <w:pPr>
        <w:pStyle w:val="a3"/>
        <w:rPr>
          <w:rFonts w:hint="eastAsia"/>
        </w:rPr>
      </w:pPr>
    </w:p>
    <w:p>
      <w:pPr>
        <w:pStyle w:val="a3"/>
      </w:pPr>
      <w:r>
        <w:t>重要な聖書箇所：</w:t>
      </w:r>
    </w:p>
    <w:p>
      <w:pPr>
        <w:pStyle w:val="a3"/>
      </w:pPr>
      <w:r>
        <w:t xml:space="preserve">使徒行伝 15:15-16 </w:t>
      </w:r>
      <w:r>
        <w:t xml:space="preserve">– </w:t>
      </w:r>
      <w:r>
        <w:t>「預言者たちの言葉もこれと一致している。『その後、わたしは戻って来て、ダビデの倒れた幕屋を再び建て直し……』と書かれている</w:t>
      </w:r>
      <w:r>
        <w:rPr>
          <w:rFonts w:hint="eastAsia"/>
        </w:rPr>
        <w:t>。」</w:t>
      </w:r>
    </w:p>
    <w:p>
      <w:pPr>
        <w:pStyle w:val="a3"/>
        <w:rPr>
          <w:rFonts w:hint="eastAsia"/>
        </w:rPr>
      </w:pPr>
    </w:p>
    <w:p>
      <w:pPr>
        <w:pStyle w:val="a3"/>
      </w:pPr>
      <w:r>
        <w:t>[適用]</w:t>
      </w:r>
    </w:p>
    <w:p>
      <w:pPr>
        <w:pStyle w:val="a3"/>
      </w:pPr>
      <w:r>
        <w:t>多くの異端やカルトは、聖書全体の明確な教理の流れ（例：イエス・キリストによる「恵みのみによる救い」）を完全に無視し、ヨハネの黙示録や旧約聖書の極めて曖昧で象徴的な難</w:t>
      </w:r>
      <w:r>
        <w:t xml:space="preserve"> な箇所を無理やり引き合いに出して、自分たちの教祖を</w:t>
      </w:r>
      <w:r>
        <w:t>神格化したり</w:t>
      </w:r>
      <w:r>
        <w:t>、</w:t>
      </w:r>
      <w:r>
        <w:t>期限付きの終末論を主張したりします。 私たちは、曖昧な一、二の箇所にとらわれて、信仰の大きな柱を崩してしまうような愚かな過ちを犯してはなりません。難しい御言葉に出会うたびに、すでに宣べ伝えられた十字架と復活、神の国の明白な福音の光の下で、その意味を慎重に探求していく、バランスの取れた信仰を持ちましょう。</w:t>
      </w:r>
    </w:p>
    <w:p>
      <w:pPr>
        <w:pStyle w:val="a3"/>
        <w:rPr>
          <w:rFonts w:hint="eastAsia"/>
        </w:rPr>
      </w:pPr>
    </w:p>
    <w:p>
      <w:pPr>
        <w:pStyle w:val="a3"/>
      </w:pPr>
      <w:r>
        <w:t>結論</w:t>
      </w:r>
    </w:p>
    <w:p>
      <w:pPr>
        <w:pStyle w:val="a3"/>
      </w:pPr>
      <w:r>
        <w:t>愛する聖徒の皆さん、神は聖書という聖なる御言葉を私たちに与えてくださっただけでなく、これを安全に理解できる「聖書は聖書自身によって解釈される（Scripture is its own interpreter）」という最も完全な法則も共に賜ってくださいました。</w:t>
      </w:r>
      <w:r>
        <w:t>人の主観的な考えや教会の伝統というパン種を、真理の上に載せてはなりません。 ただ御言葉によって御言葉の意味を明らかにし、曖昧な人生の道の上で、より鮮明な主の約束の御言葉を照らし合わせながら、前途を照らしてください。聖書の自己解釈の原則の上にしっかりと立ち、偽りの教えを見分け、ただ主の真理の中で真の自由と恵みを享受する、祝福された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説教題目：ただお一人である真の神を礼拝せよ</w:t>
      </w:r>
    </w:p>
    <w:p>
      <w:pPr>
        <w:pStyle w:val="a3"/>
      </w:pPr>
      <w:r>
        <w:t>本文の背景：ウェストミンスター信仰告白 第2章1節</w:t>
      </w:r>
    </w:p>
    <w:p>
      <w:pPr>
        <w:pStyle w:val="a3"/>
      </w:pPr>
      <w:r>
        <w:t>鍵となる聖句：申命記6:4、コリントの信徒への手紙一8:6、ヨハネの黙示録15:3</w:t>
      </w:r>
    </w:p>
    <w:p>
      <w:pPr>
        <w:pStyle w:val="a3"/>
        <w:rPr>
          <w:rFonts w:hint="eastAsia"/>
        </w:rPr>
      </w:pPr>
    </w:p>
    <w:p>
      <w:pPr>
        <w:pStyle w:val="a3"/>
      </w:pPr>
      <w:r>
        <w:t>序論</w:t>
      </w:r>
    </w:p>
    <w:p>
      <w:pPr>
        <w:pStyle w:val="a3"/>
      </w:pPr>
      <w:r>
        <w:t>愛する聖徒の皆さん、私たちはこれまでの時間、ウェストミンスター信仰告白第1章を通して、神の記録された御言葉である聖書の無謬性と権威、そして充足性について深く学びました。今日から、私たちは聖書が啓示するキリスト教信仰の最も核心的かつ根本的な対象である、神そのものについての学びを始めたいと思います。信仰告白第2章は、まさに「神と</w:t>
      </w:r>
      <w:r>
        <w:t>三位一体」</w:t>
      </w:r>
      <w:r>
        <w:t>について告白しています。</w:t>
      </w:r>
    </w:p>
    <w:p>
      <w:pPr>
        <w:pStyle w:val="a3"/>
      </w:pPr>
      <w:r>
        <w:t>人類の歴史を振り返ると、堕落した人間たちは数多くの偶像や偽りの神々を作り出してきました。しかし、聖書は、全宇宙にただひとり、真実</w:t>
      </w:r>
      <w:r>
        <w:t>で生ける</w:t>
      </w:r>
      <w:r>
        <w:t>神のみが存在すると断固として宣言しています。今日、私たちは信仰告白書第2章1節の教えに従い、私たちが信じる神がなぜただ</w:t>
      </w:r>
      <w:r>
        <w:t>ひとりだけの</w:t>
      </w:r>
      <w:r>
        <w:t>真</w:t>
      </w:r>
      <w:r>
        <w:t>の神であるのか、</w:t>
      </w:r>
      <w:r>
        <w:t>その理由と性質を三つの論点に分けて考察したいと思います。</w:t>
      </w:r>
    </w:p>
    <w:p>
      <w:pPr>
        <w:pStyle w:val="a3"/>
        <w:rPr>
          <w:rFonts w:hint="eastAsia"/>
        </w:rPr>
      </w:pPr>
    </w:p>
    <w:p>
      <w:pPr>
        <w:pStyle w:val="a3"/>
      </w:pPr>
      <w:r>
        <w:t>本論</w:t>
      </w:r>
    </w:p>
    <w:p>
      <w:pPr>
        <w:pStyle w:val="a3"/>
      </w:pPr>
      <w:r>
        <w:t>1. 神は無限の完全性を備えられた、ただお一人だけの真の神です。</w:t>
      </w:r>
    </w:p>
    <w:p>
      <w:pPr>
        <w:pStyle w:val="a3"/>
      </w:pPr>
      <w:r>
        <w:t>私たちが告白すべき第一の真理は、私たちが信じる神は三位一体として存在されますが、その神性と本質においてはただお一人</w:t>
      </w:r>
      <w:r>
        <w:t>だけであるという事実です。</w:t>
      </w:r>
    </w:p>
    <w:p>
      <w:pPr>
        <w:pStyle w:val="a3"/>
      </w:pPr>
      <w:r>
        <w:t>もし私たちが信じるその神が、ご自身ですべての無限の完全性を備えておられるのであれば、その方以外には他のいかなる完全性も存在し得ません。もしその方以外に別の神がまた存在するならば、私たちの神は無限に完全な方ではあり得ず、したがって神であることもできないでしょう。無限の</w:t>
      </w:r>
      <w:r>
        <w:t>完全さとは</w:t>
      </w:r>
      <w:r>
        <w:t>決して分割されたり、掛け合わされたりして複数になることはできないため、真の神は本質的にただお一人であるほかありません。 神は、すべての被造物を超越して、ご自身で存在される絶対的かつ最も完全な唯一の存在です。</w:t>
      </w:r>
    </w:p>
    <w:p>
      <w:pPr>
        <w:pStyle w:val="a3"/>
      </w:pPr>
      <w:r>
        <w:t>過去の教会史において、三人の個別の神を主張した</w:t>
      </w:r>
      <w:r>
        <w:t>三神論者たちや</w:t>
      </w:r>
      <w:r>
        <w:t>、善なる神と悪なる神（サタン）を同等の権威を持つ神として対立させようとしたマニ教の異端的思想は、すべて、神のこのような無限で分割不可能な完全性を理解できなかった詭弁に過ぎません。</w:t>
      </w:r>
    </w:p>
    <w:p>
      <w:pPr>
        <w:pStyle w:val="a3"/>
      </w:pPr>
    </w:p>
    <w:p>
      <w:pPr>
        <w:pStyle w:val="a3"/>
        <w:rPr>
          <w:rFonts w:hint="eastAsia"/>
        </w:rPr>
      </w:pPr>
    </w:p>
    <w:p>
      <w:pPr>
        <w:pStyle w:val="a3"/>
      </w:pPr>
      <w:r>
        <w:t>重要な聖書箇所：</w:t>
      </w:r>
    </w:p>
    <w:p>
      <w:pPr>
        <w:pStyle w:val="a3"/>
      </w:pPr>
      <w:r>
        <w:t xml:space="preserve">申命記 6:4 </w:t>
      </w:r>
      <w:r>
        <w:t xml:space="preserve">– </w:t>
      </w:r>
      <w:r>
        <w:t>「イスラエルよ、聞け。私たちの神、主は、ただひとり、主である。」</w:t>
      </w:r>
    </w:p>
    <w:p>
      <w:pPr>
        <w:pStyle w:val="a3"/>
      </w:pPr>
      <w:r>
        <w:t xml:space="preserve">申命記 32:39 </w:t>
      </w:r>
      <w:r>
        <w:t xml:space="preserve">– </w:t>
      </w:r>
      <w:r>
        <w:t>「今、わたしこそがそれであることを知れ。わたしのほかに神</w:t>
      </w:r>
      <w:r>
        <w:t>はいない</w:t>
      </w:r>
      <w:r>
        <w:t>。」</w:t>
      </w:r>
    </w:p>
    <w:p>
      <w:pPr>
        <w:pStyle w:val="a3"/>
      </w:pPr>
      <w:r>
        <w:t xml:space="preserve">コリントの信徒への手紙一 8:6 </w:t>
      </w:r>
      <w:r>
        <w:t xml:space="preserve">– </w:t>
      </w:r>
      <w:r>
        <w:t>「しかし、私たちにはただひとりの神、すなわち父がおられます。万物は神から生まれ、私たちも神のために存在しています……」。</w:t>
      </w:r>
    </w:p>
    <w:p>
      <w:pPr>
        <w:pStyle w:val="a3"/>
      </w:pPr>
    </w:p>
    <w:p>
      <w:pPr>
        <w:pStyle w:val="a3"/>
      </w:pPr>
      <w:r>
        <w:t>[適用]</w:t>
      </w:r>
    </w:p>
    <w:p>
      <w:pPr>
        <w:pStyle w:val="a3"/>
      </w:pPr>
      <w:r>
        <w:t>今日の世界は、不完全な人間の指導者、目に見える権力、あるいは物質を、まるで神であるかのように崇拝して生きています。しかし、この世のいかなる被造物も、無限に完全なものではありません。ただ唯一であり、最も完全な真の神お一人だけを、私たちの心の王座にお迎えしなければなりません。 世の不完全なものに心を奪われ、それらを偶像として崇める愚かさを断固として捨て、無限の知恵と能力をお持ちのただお一人の神だけを、生涯</w:t>
      </w:r>
      <w:r>
        <w:t>の分として</w:t>
      </w:r>
      <w:r>
        <w:t>受け入れてくださることを願います。</w:t>
      </w:r>
    </w:p>
    <w:p>
      <w:pPr>
        <w:pStyle w:val="a3"/>
        <w:rPr>
          <w:rFonts w:hint="eastAsia"/>
        </w:rPr>
      </w:pPr>
    </w:p>
    <w:p>
      <w:pPr>
        <w:pStyle w:val="a3"/>
      </w:pPr>
      <w:r>
        <w:t>2. 神は万物の第一原因であり、決して妨げられることのない全能の統治者です。</w:t>
      </w:r>
    </w:p>
    <w:p>
      <w:pPr>
        <w:pStyle w:val="a3"/>
      </w:pPr>
      <w:r>
        <w:t>私たちがただ一人の神だけを信じなければならない第二の理由は、</w:t>
      </w:r>
      <w:r>
        <w:t>その方だけが</w:t>
      </w:r>
      <w:r>
        <w:t>全宇宙の万物を存在させられた最初の最高の原因であり、すべての万物を治められる</w:t>
      </w:r>
      <w:r>
        <w:t>全能者</w:t>
      </w:r>
      <w:r>
        <w:t>だからです。</w:t>
      </w:r>
    </w:p>
    <w:p>
      <w:pPr>
        <w:pStyle w:val="a3"/>
      </w:pPr>
      <w:r>
        <w:t>私たちが目で見る天と地のすべての被造物だけでなく、目に見えない霊的な世界や天使たちに至るまで、それらすべての始まりと起点となるのは、ただお一人の神のみです。神は、見えるものも見えないものもすべてを包括する「第一の原因であり、至高の原因（the first and supreme cause）」です。</w:t>
      </w:r>
    </w:p>
    <w:p>
      <w:pPr>
        <w:pStyle w:val="a3"/>
      </w:pPr>
      <w:r>
        <w:t>また、この唯一の神は、全宇宙を創造されただけでなく、今もなおすべての被造物を保ち、統治されるのに十分な無限の力と知恵を自ら備えておられます。神は至高の全能の統治者であられるため、歴史の中で神の善き御心に従って働かれるとき、いかなる被造物や闇の勢力も、あえてその御業を妨げたり、</w:t>
      </w:r>
      <w:r>
        <w:t>立ちはだかったり</w:t>
      </w:r>
      <w:r>
        <w:t>することは</w:t>
      </w:r>
      <w:r>
        <w:rPr>
          <w:rFonts w:hint="eastAsia"/>
        </w:rPr>
        <w:t>できません</w:t>
      </w:r>
      <w:r>
        <w:t>。</w:t>
      </w:r>
    </w:p>
    <w:p>
      <w:pPr>
        <w:pStyle w:val="a3"/>
        <w:rPr>
          <w:rFonts w:hint="eastAsia"/>
        </w:rPr>
      </w:pPr>
    </w:p>
    <w:p>
      <w:pPr>
        <w:pStyle w:val="a3"/>
      </w:pPr>
      <w:r>
        <w:t>重要な聖書箇所：</w:t>
      </w:r>
    </w:p>
    <w:p>
      <w:pPr>
        <w:pStyle w:val="a3"/>
      </w:pPr>
      <w:r>
        <w:t xml:space="preserve">ヨハネの黙示録 15:3 </w:t>
      </w:r>
      <w:r>
        <w:t xml:space="preserve">– </w:t>
      </w:r>
      <w:r>
        <w:t>「…主なる神、</w:t>
      </w:r>
      <w:r>
        <w:t>全能者よ、</w:t>
      </w:r>
      <w:r>
        <w:t>あなたの行いは大きく</w:t>
      </w:r>
      <w:r>
        <w:t>、驚くべきものです。</w:t>
      </w:r>
      <w:r>
        <w:t>万国の王よ、</w:t>
      </w:r>
      <w:r>
        <w:t>あなたの道は正しく</w:t>
      </w:r>
      <w:r>
        <w:t>、真実です</w:t>
      </w:r>
      <w:r>
        <w:t>」。</w:t>
      </w:r>
    </w:p>
    <w:p>
      <w:pPr>
        <w:pStyle w:val="a3"/>
      </w:pPr>
      <w:r>
        <w:t>サムエル記上</w:t>
      </w:r>
      <w:r>
        <w:t xml:space="preserve"> 2:2 </w:t>
      </w:r>
      <w:r>
        <w:t xml:space="preserve">– </w:t>
      </w:r>
      <w:r>
        <w:t>「主のように聖なる方はおられません。主以外に他におられる方はおらず、私たちの神のような岩も</w:t>
      </w:r>
      <w:r>
        <w:t>他にありません</w:t>
      </w:r>
      <w:r>
        <w:t>」。</w:t>
      </w:r>
    </w:p>
    <w:p>
      <w:pPr>
        <w:pStyle w:val="a3"/>
        <w:rPr>
          <w:rFonts w:hint="eastAsia"/>
        </w:rPr>
      </w:pPr>
    </w:p>
    <w:p>
      <w:pPr>
        <w:pStyle w:val="a3"/>
      </w:pPr>
      <w:r>
        <w:t>[適用]</w:t>
      </w:r>
    </w:p>
    <w:p>
      <w:pPr>
        <w:pStyle w:val="a3"/>
      </w:pPr>
      <w:r>
        <w:t>私たちは、人生における大きな障害やサタンの試練に直面するとき、まるで悪の勢力が神の力を制限できるかのように恐れ、落胆してしまうことがよくあります。しかし、私たちが信じる父は全能であり、その御業は</w:t>
      </w:r>
      <w:r>
        <w:t>誰によっても決して妨げられることはありません。私の人生を創造し、導いてくださる方が、全宇宙の第一原因である全能の唯一の神であることを信頼してください。 あらゆる不確実な状況の中でも、神の絶対的な主権的統治を頼りに、大胆に前進する聖徒になりましょう。</w:t>
      </w:r>
    </w:p>
    <w:p>
      <w:pPr>
        <w:pStyle w:val="a3"/>
        <w:rPr>
          <w:rFonts w:hint="eastAsia"/>
        </w:rPr>
      </w:pPr>
    </w:p>
    <w:p>
      <w:pPr>
        <w:pStyle w:val="a3"/>
      </w:pPr>
      <w:r>
        <w:t>3. 真実なただお一人の神だけが、私たちの唯一の礼拝の対象であり、最高の信頼の対象となります。</w:t>
      </w:r>
    </w:p>
    <w:p>
      <w:pPr>
        <w:pStyle w:val="a3"/>
      </w:pPr>
      <w:r>
        <w:t>最後に、私たちがただお一人の神だけを信じ、告白するとき、私たちの礼拝と人生は揺るぎない真の岩の上に立つことになります。</w:t>
      </w:r>
      <w:r>
        <w:t>この世のすべての人は堕落しており、過ちを犯し、偽りを行う可能性がありますが、ただ神お一人だけが本質的に真実で</w:t>
      </w:r>
      <w:r>
        <w:rPr>
          <w:rFonts w:hint="eastAsia"/>
        </w:rPr>
        <w:t>誠実な方です</w:t>
      </w:r>
      <w:r>
        <w:t>。 主は、この世のいかなる被造物とも比較できない絶対的な御性質をお持ちであるため、主イエスご自身も「神お一人以外に善い方はいない」と宣言されました。</w:t>
      </w:r>
      <w:r>
        <w:t>この</w:t>
      </w:r>
      <w:r>
        <w:t>生きておられ、</w:t>
      </w:r>
      <w:r>
        <w:t>真実な神だけが、私たちが捧げる公的・私的なあらゆる礼拝の唯一の対象となります。 神お一人だけを唯一の主として認め、仕えるとき、私たちはあらゆる虚しい偶像の鎖と惑わしの霊から完全に解き放たれ、真の霊的な自由を享受することになります。</w:t>
      </w:r>
    </w:p>
    <w:p>
      <w:pPr>
        <w:pStyle w:val="a3"/>
        <w:rPr>
          <w:rFonts w:hint="eastAsia"/>
        </w:rPr>
      </w:pPr>
    </w:p>
    <w:p>
      <w:pPr>
        <w:pStyle w:val="a3"/>
      </w:pPr>
      <w:r>
        <w:t>重要な聖書箇所：</w:t>
      </w:r>
    </w:p>
    <w:p>
      <w:pPr>
        <w:pStyle w:val="a3"/>
      </w:pPr>
      <w:r>
        <w:t>テサロニケの信徒への手紙一</w:t>
      </w:r>
      <w:r>
        <w:t xml:space="preserve"> 1:9 </w:t>
      </w:r>
      <w:r>
        <w:t xml:space="preserve">– </w:t>
      </w:r>
      <w:r>
        <w:t>「…あなたがたがどのようにして偶像を捨て、</w:t>
      </w:r>
      <w:r>
        <w:t>神のもとに戻り、</w:t>
      </w:r>
      <w:r>
        <w:t>生きておられるまことの</w:t>
      </w:r>
      <w:r>
        <w:t>神に仕えているか</w:t>
      </w:r>
      <w:r>
        <w:t>」。</w:t>
      </w:r>
    </w:p>
    <w:p>
      <w:pPr>
        <w:pStyle w:val="a3"/>
      </w:pPr>
      <w:r>
        <w:t xml:space="preserve">マルコによる福音書 12:29 </w:t>
      </w:r>
      <w:r>
        <w:t xml:space="preserve">– </w:t>
      </w:r>
      <w:r>
        <w:t>「イエスは</w:t>
      </w:r>
      <w:r>
        <w:t>答えて言われた。『</w:t>
      </w:r>
      <w:r>
        <w:t>第一の戒めはこれである。「イスラエルよ、聞きなさい。主、私たちの神は、唯一の主である。」』」。</w:t>
      </w:r>
    </w:p>
    <w:p>
      <w:pPr>
        <w:pStyle w:val="a3"/>
        <w:rPr>
          <w:rFonts w:hint="eastAsia"/>
        </w:rPr>
      </w:pPr>
    </w:p>
    <w:p>
      <w:pPr>
        <w:pStyle w:val="a3"/>
      </w:pPr>
      <w:r>
        <w:t>[適用]</w:t>
      </w:r>
    </w:p>
    <w:p>
      <w:pPr>
        <w:pStyle w:val="a3"/>
        <w:rPr>
          <w:rFonts w:hint="eastAsia"/>
        </w:rPr>
      </w:pPr>
      <w:r>
        <w:t>私たちの心を振り返りましょう。口ではただお一人の神のみに仕えていると言いながら、実際の生活の危機が訪れた時には、お金をもっと信頼し、人の評判をもっと恐れてはいませんか？ 真の善と揺るぎない誠実さは、ただ私たちの</w:t>
      </w:r>
      <w:r>
        <w:t>唯一の</w:t>
      </w:r>
      <w:r>
        <w:t>神にのみあります。変わることなく偽りのない神お一人だけを、私たちの唯一の信頼の基盤とし、日々の生活の中で心を尽くして</w:t>
      </w:r>
      <w:r>
        <w:t>その方だけを</w:t>
      </w:r>
      <w:r>
        <w:t>真に礼拝し、従う真の聖徒になりましょう。</w:t>
      </w:r>
    </w:p>
    <w:p>
      <w:pPr>
        <w:pStyle w:val="a3"/>
      </w:pPr>
      <w:r>
        <w:t>結論</w:t>
      </w:r>
    </w:p>
    <w:p>
      <w:pPr>
        <w:pStyle w:val="a3"/>
      </w:pPr>
      <w:r>
        <w:t>愛する聖徒の皆さん、私たちの偉大な教理告白書は、私たちが信じ、従う主なる神が、全宇宙においてただお一人</w:t>
      </w:r>
      <w:r>
        <w:t>だけの、</w:t>
      </w:r>
      <w:r>
        <w:t>生きておられる</w:t>
      </w:r>
      <w:r>
        <w:t>真の神であることを宣言しています。</w:t>
      </w:r>
    </w:p>
    <w:p>
      <w:pPr>
        <w:pStyle w:val="a3"/>
      </w:pPr>
      <w:r>
        <w:t>御方はご自身において完全であり、無限に全能であり、すべての被造物を御言葉によって創造し、治めておられる宇宙の主です。この唯一の主権者である神の御前に、私たちのすべての恐れと、この世のむなしい偶像を捨て去りましょう。 ただお一人である主の聖なる御名を心から畏れ敬い、その全能の御腕に私たちの人生すべてを完全に委ね、日々、真の希望のうちに勝利する祝福された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説教題：霊なる神：目に見えない真の栄光を礼拝せよ</w:t>
      </w:r>
    </w:p>
    <w:p>
      <w:pPr>
        <w:pStyle w:val="a3"/>
      </w:pPr>
      <w:r>
        <w:t>本文の背景：ウェストミンスター信仰告白 第2章1節（霊なる神）</w:t>
      </w:r>
    </w:p>
    <w:p>
      <w:pPr>
        <w:pStyle w:val="a3"/>
      </w:pPr>
      <w:r>
        <w:t>聖句：ヨハネによる福音書 4:24、</w:t>
      </w:r>
      <w:r>
        <w:t>テモテへの手紙第一</w:t>
      </w:r>
      <w:r>
        <w:t xml:space="preserve"> 1:17、イザヤ書 40:18</w:t>
      </w:r>
    </w:p>
    <w:p>
      <w:pPr>
        <w:pStyle w:val="a3"/>
        <w:rPr>
          <w:rFonts w:hint="eastAsia"/>
        </w:rPr>
      </w:pPr>
    </w:p>
    <w:p>
      <w:pPr>
        <w:pStyle w:val="a3"/>
      </w:pPr>
      <w:r>
        <w:t>はじめに</w:t>
      </w:r>
    </w:p>
    <w:p>
      <w:pPr>
        <w:pStyle w:val="a3"/>
      </w:pPr>
      <w:r>
        <w:t>愛する聖徒の皆さん、前回はただお一人である真の神について御言葉を分かち合いました。そのお一人の神の御性質と本質を知ることは、私たちの信仰の基礎です。今日、私たちはウェストミンスター信仰告白第2章1節の告白に従い、神がどのような</w:t>
      </w:r>
      <w:r>
        <w:t>お方である</w:t>
      </w:r>
      <w:r>
        <w:t>かを最も本質的に描写する偉大な宣言について黙想したいと思います。それはまさに「神は霊（Spirit）である」という真理です。</w:t>
      </w:r>
    </w:p>
    <w:p>
      <w:pPr>
        <w:pStyle w:val="a3"/>
      </w:pPr>
      <w:r>
        <w:t>古来より、堕落した人間たちは、神を自分たちの目で見たり、手で触れたりできる限られた存在にしようとしてきました。人間の理性と科学を誇るこの時代もまた、目に見えない神を否定したり、人間のレベルにまで引き下げようとしています。 かつて</w:t>
      </w:r>
      <w:r>
        <w:t>のアントロポモルファイト</w:t>
      </w:r>
      <w:r>
        <w:t>（</w:t>
      </w:r>
      <w:r>
        <w:t>人形論者</w:t>
      </w:r>
      <w:r>
        <w:t>）や</w:t>
      </w:r>
      <w:r>
        <w:t>ボスティウス</w:t>
      </w:r>
      <w:r>
        <w:t>、</w:t>
      </w:r>
      <w:r>
        <w:t>ソシヌス派のような異端者たちもまた、神が私たちと同じ肉体を持っていたり、外的な形や部分があるなどと主張し、教会を混乱させました。</w:t>
      </w:r>
      <w:r>
        <w:t>しかし、</w:t>
      </w:r>
      <w:r>
        <w:t>聖書と私たちの信仰告白書は、神はどのような物質的な限界にも囚われない、最も純粋で聖なる霊であると断固として宣言しています。 今日、私たちは霊であられる神に関する三つの論点を通じて、この真理が私たちの生活に与える霊的な益と恵みを深く分かち合いたいと思います。</w:t>
      </w:r>
    </w:p>
    <w:p>
      <w:pPr>
        <w:pStyle w:val="a3"/>
        <w:rPr>
          <w:rFonts w:hint="eastAsia"/>
        </w:rPr>
      </w:pPr>
    </w:p>
    <w:p>
      <w:pPr>
        <w:pStyle w:val="a3"/>
      </w:pPr>
      <w:r>
        <w:t>本論</w:t>
      </w:r>
    </w:p>
    <w:p>
      <w:pPr>
        <w:pStyle w:val="a3"/>
      </w:pPr>
      <w:r>
        <w:t>1. 神は最も純粋な霊であられるため、肉体や肢体、いかなる物質的な形も持たれていません。</w:t>
      </w:r>
    </w:p>
    <w:p>
      <w:pPr>
        <w:pStyle w:val="a3"/>
      </w:pPr>
      <w:r>
        <w:t>私たちがまず告白すべき第一の真理は、私たちが信じる神は、肉体的な本質を持たれない最も純粋な霊であるという事実です。</w:t>
      </w:r>
      <w:r>
        <w:t>物質で構成された肉体は常に空間の支配を受け、時が経てば衰え、傷つき、散り散りになるものです。 しかし、神は霊であられるため</w:t>
      </w:r>
      <w:r>
        <w:t>、</w:t>
      </w:r>
      <w:r>
        <w:t>物質的な肉体や目に見える肢体（parts）</w:t>
      </w:r>
      <w:r>
        <w:t>を持たれておらず、決して変化したり朽ちたりすることのない、永遠で完全な存在です。</w:t>
      </w:r>
      <w:r>
        <w:t>したがって、神はこの世のいかなる物質的な</w:t>
      </w:r>
      <w:r>
        <w:t>存在とも</w:t>
      </w:r>
      <w:r>
        <w:t>比較することができず、人間の手によって造られたいかなる被造物の形や像（image）</w:t>
      </w:r>
      <w:r>
        <w:t>によっても、</w:t>
      </w:r>
      <w:r>
        <w:t>決して表現したり表したりすることはできません。 聖書が神について「目」、「手」、「翼」などと表現しているのは、霊である神の働きを人間が理解できるよう、目線を合わせて比喩的に描写したもの（</w:t>
      </w:r>
      <w:r>
        <w:t>神人同形論的</w:t>
      </w:r>
      <w:r>
        <w:t>表現）に過ぎず、実際に神に肉体的な肢体があるという意味ではありません。 神を物質的な形に作り変えることは、神の無限の神性を冒涜し、朽ちる人間の姿に</w:t>
      </w:r>
      <w:r>
        <w:t xml:space="preserve"> に変える霊的な姦淫です。</w:t>
      </w:r>
    </w:p>
    <w:p>
      <w:pPr>
        <w:pStyle w:val="a3"/>
        <w:rPr>
          <w:rFonts w:hint="eastAsia"/>
        </w:rPr>
      </w:pPr>
    </w:p>
    <w:p>
      <w:pPr>
        <w:pStyle w:val="a3"/>
      </w:pPr>
      <w:r>
        <w:t>重要な聖書箇所：</w:t>
      </w:r>
    </w:p>
    <w:p>
      <w:pPr>
        <w:pStyle w:val="a3"/>
      </w:pPr>
      <w:r>
        <w:t xml:space="preserve">ルカによる福音書 24:39 </w:t>
      </w:r>
      <w:r>
        <w:t xml:space="preserve">– </w:t>
      </w:r>
      <w:r>
        <w:t>「わたしの手と足を見て、わたしであることを知れ。また、触れてみよ。霊には肉も</w:t>
      </w:r>
      <w:r>
        <w:t>骨もないが、</w:t>
      </w:r>
      <w:r>
        <w:t>あなたがたが見ているように、わたしは</w:t>
      </w:r>
      <w:r>
        <w:t>ここにいる</w:t>
      </w:r>
      <w:r>
        <w:t>」。</w:t>
      </w:r>
    </w:p>
    <w:p>
      <w:pPr>
        <w:pStyle w:val="a3"/>
      </w:pPr>
      <w:r>
        <w:t xml:space="preserve">イザヤ書 40:18 </w:t>
      </w:r>
      <w:r>
        <w:t xml:space="preserve">– </w:t>
      </w:r>
      <w:r>
        <w:t>「</w:t>
      </w:r>
      <w:r>
        <w:t>それゆえ、</w:t>
      </w:r>
      <w:r>
        <w:t>あなたがたは、神を誰に例え、どのような形に比べるのか」。</w:t>
      </w:r>
    </w:p>
    <w:p>
      <w:pPr>
        <w:pStyle w:val="a3"/>
      </w:pPr>
      <w:r>
        <w:t xml:space="preserve">使徒行伝 17:29 </w:t>
      </w:r>
      <w:r>
        <w:t xml:space="preserve">– </w:t>
      </w:r>
      <w:r>
        <w:t>「このように、あなたがたは神の子</w:t>
      </w:r>
      <w:r>
        <w:t>となったのですから、</w:t>
      </w:r>
      <w:r>
        <w:t>神を、金や銀や石、あるいは人の技術や想像によって彫り上げたもののように考えては</w:t>
      </w:r>
      <w:r>
        <w:t>なりません</w:t>
      </w:r>
      <w:r>
        <w:t>」。</w:t>
      </w:r>
    </w:p>
    <w:p>
      <w:pPr>
        <w:pStyle w:val="a3"/>
        <w:rPr>
          <w:rFonts w:hint="eastAsia"/>
        </w:rPr>
      </w:pPr>
    </w:p>
    <w:p>
      <w:pPr>
        <w:pStyle w:val="a3"/>
      </w:pPr>
      <w:r>
        <w:t>[適用]</w:t>
      </w:r>
    </w:p>
    <w:p>
      <w:pPr>
        <w:pStyle w:val="a3"/>
      </w:pPr>
      <w:r>
        <w:t>私たちは目に見えない神を信じると言いながらも、知らず知らずのうちに、自分の境遇や世の物質的な条件（富、健康、成功など）</w:t>
      </w:r>
      <w:r>
        <w:t>によって</w:t>
      </w:r>
      <w:r>
        <w:t>、神の御業や偉大さを制限してしまいがちです。あるいは、自分自身が作り出した偏狭な考えの枠の中に、神を閉じ込めてしまうこともあります。目に見える物質を神よりも信頼してしまう、心の中の偶像崇拝を断固として打ち砕きましょう。 霊である神は、私たちの浅はかな計算や感覚的なイメージに囚われることのない、大きく偉大なお方であることを完全に信頼し、物質を超越して働かれる神を信頼しましょう。</w:t>
      </w:r>
    </w:p>
    <w:p>
      <w:pPr>
        <w:pStyle w:val="a3"/>
        <w:rPr>
          <w:rFonts w:hint="eastAsia"/>
        </w:rPr>
      </w:pPr>
    </w:p>
    <w:p>
      <w:pPr>
        <w:pStyle w:val="a3"/>
      </w:pPr>
      <w:r>
        <w:t>2. 神は目に見えない御霊であり、私たちのすべての生涯を守ってくださる御霊の父です。</w:t>
      </w:r>
    </w:p>
    <w:p>
      <w:pPr>
        <w:pStyle w:val="a3"/>
      </w:pPr>
      <w:r>
        <w:t>第二に告白すべき真理は、霊であられる神は私たちの肉眼には見えませんが、それゆえにこそ、時空を超越して常に私たちの魂を保ち、守ってくださる霊の父であるという事実です。</w:t>
      </w:r>
    </w:p>
    <w:p>
      <w:pPr>
        <w:pStyle w:val="a3"/>
      </w:pPr>
      <w:r>
        <w:t>もし神が私たちのように有限な肉体をお持ちの方であったなら、私たちが地理的に遠く離れていたり、苦難の深い谷間にいたりするとき、同時に私たちを助けてくださることはできなかったでしょう。しかし、神は「目に見えない霊」であられるため、あの高い天上にいらっしゃるだけでなく、同時にこの地の最も低く暗い場所まで満たし、無限に存在しておられます。</w:t>
      </w:r>
      <w:r>
        <w:rPr>
          <w:rFonts w:hint="eastAsia"/>
        </w:rPr>
        <w:t xml:space="preserve"> </w:t>
      </w:r>
      <w:r>
        <w:t>神はすべての魂を創造し、支えてくださる「霊の父」です。たとえ私たちの肉眼には見えなくても、神は生きておられ、今もまどろむことも眠ることもなく、私たちの魂と人生の歩みを、最も繊細な炎のような瞳で見守っておられます。</w:t>
      </w:r>
    </w:p>
    <w:p>
      <w:pPr>
        <w:pStyle w:val="a3"/>
      </w:pPr>
    </w:p>
    <w:p>
      <w:pPr>
        <w:pStyle w:val="a3"/>
        <w:rPr>
          <w:rFonts w:hint="eastAsia"/>
        </w:rPr>
      </w:pPr>
    </w:p>
    <w:p>
      <w:pPr>
        <w:pStyle w:val="a3"/>
      </w:pPr>
      <w:r>
        <w:t>重要な聖書箇所：</w:t>
      </w:r>
    </w:p>
    <w:p>
      <w:pPr>
        <w:pStyle w:val="a3"/>
      </w:pPr>
      <w:r>
        <w:t>テモテへの手紙第一</w:t>
      </w:r>
      <w:r>
        <w:t xml:space="preserve"> 1:17 </w:t>
      </w:r>
      <w:r>
        <w:t xml:space="preserve">– </w:t>
      </w:r>
      <w:r>
        <w:t>「永遠の王、朽ちることのない、目に見えない、唯一の神に、尊厳と栄光が、永遠に、</w:t>
      </w:r>
      <w:r>
        <w:t>そして限りなくありますように</w:t>
      </w:r>
      <w:r>
        <w:t>。アーメン」。</w:t>
      </w:r>
    </w:p>
    <w:p>
      <w:pPr>
        <w:pStyle w:val="a3"/>
      </w:pPr>
      <w:r>
        <w:t xml:space="preserve">ヘブライ人への手紙 12:9 </w:t>
      </w:r>
      <w:r>
        <w:t xml:space="preserve">– </w:t>
      </w:r>
      <w:r>
        <w:t>「私たちの肉体の父が私たちを懲らしめても、</w:t>
      </w:r>
      <w:r>
        <w:t>私たちは彼を敬ったのです。</w:t>
      </w:r>
      <w:r>
        <w:t>ましてや、すべての霊の父である方に、なおさら従順に生きようとは思いませんか」。</w:t>
      </w:r>
    </w:p>
    <w:p>
      <w:pPr>
        <w:pStyle w:val="a3"/>
      </w:pPr>
      <w:r>
        <w:t xml:space="preserve">申命記 4:15-16 </w:t>
      </w:r>
      <w:r>
        <w:t xml:space="preserve">– </w:t>
      </w:r>
      <w:r>
        <w:t>「</w:t>
      </w:r>
      <w:r>
        <w:t>主がホレブ山の炎の中からあなたがたに語られた日、</w:t>
      </w:r>
      <w:r>
        <w:t>あなたがたはどんな形も見ていない。</w:t>
      </w:r>
      <w:r>
        <w:t>だから、深く用心しなさい。そうして、自ら堕落して……どんな形の偶像であれ、彫って造ってはならない」。</w:t>
      </w:r>
    </w:p>
    <w:p>
      <w:pPr>
        <w:pStyle w:val="a3"/>
        <w:rPr>
          <w:rFonts w:hint="eastAsia"/>
        </w:rPr>
      </w:pPr>
    </w:p>
    <w:p>
      <w:pPr>
        <w:pStyle w:val="a3"/>
      </w:pPr>
      <w:r>
        <w:t>[適用]</w:t>
      </w:r>
    </w:p>
    <w:p>
      <w:pPr>
        <w:pStyle w:val="a3"/>
      </w:pPr>
      <w:r>
        <w:t>私たちの人生に苦難が訪れ、祈りがすぐに答えられないとき、神が目に見えないという理由で「神は本当に生きて</w:t>
      </w:r>
      <w:r>
        <w:t>おられるのか</w:t>
      </w:r>
      <w:r>
        <w:t>？私を見捨てられたのか？」と落胆し、迷いがちです。しかし、霊である神は、目に見えないときでも私たちのすぐそばに実在しておられます。人の目の前だけで義人ぶる偽善を捨て、常に目に見えない神の前で生きる「</w:t>
      </w:r>
      <w:r>
        <w:t>コラム・デオ」の神殿意識を取り戻しましょう。 私たちの魂を最もよくご存知である御霊の父に、人生のあらゆる心配や痛みを委ね、その御霊的な導きに完全に従うことを決意しましょう。</w:t>
      </w:r>
    </w:p>
    <w:p>
      <w:pPr>
        <w:pStyle w:val="a3"/>
        <w:rPr>
          <w:rFonts w:hint="eastAsia"/>
        </w:rPr>
      </w:pPr>
    </w:p>
    <w:p>
      <w:pPr>
        <w:pStyle w:val="a3"/>
      </w:pPr>
      <w:r>
        <w:t>3. 神は霊であられるため、私たちは</w:t>
      </w:r>
      <w:r>
        <w:t>見せかけの</w:t>
      </w:r>
      <w:r>
        <w:t>形式ではなく、霊と真理をもって礼拝しなければなりません。</w:t>
      </w:r>
    </w:p>
    <w:p>
      <w:pPr>
        <w:pStyle w:val="a3"/>
      </w:pPr>
      <w:r>
        <w:t>最後に三つ目として、神は霊であるという真理は、私たちが神にどのように接し、どのように礼拝すべきかという唯一の態度を定めてくれます。</w:t>
      </w:r>
    </w:p>
    <w:p>
      <w:pPr>
        <w:pStyle w:val="a3"/>
        <w:rPr>
          <w:rFonts w:hint="eastAsia"/>
        </w:rPr>
      </w:pPr>
      <w:r>
        <w:t>御霊である神を礼拝する者は、必ず「御霊と真理（in spirit and in truth）」をもって礼拝しなければなりません。神は御霊であられるため、肉体的な華やかさや</w:t>
      </w:r>
      <w:r>
        <w:t>見せかけの</w:t>
      </w:r>
      <w:r>
        <w:t>身振り、機械的に繰り返される宗教儀式、あるいは人々の耳を楽しませる世俗的で斬新なプログラムには感動されません。</w:t>
      </w:r>
      <w:r>
        <w:rPr>
          <w:rFonts w:hint="eastAsia"/>
        </w:rPr>
        <w:t xml:space="preserve"> </w:t>
      </w:r>
      <w:r>
        <w:t>私たちが聖霊の内なる助けを</w:t>
      </w:r>
      <w:r>
        <w:t>借りて、</w:t>
      </w:r>
      <w:r>
        <w:t>偽りのない傷ついた心と魂の中心を捧げてこそ、神が受け入れられる真の礼拝となります。また、神の記録された</w:t>
      </w:r>
      <w:r>
        <w:t>誤りのない</w:t>
      </w:r>
      <w:r>
        <w:t>啓示の御言葉である「真理」の律法</w:t>
      </w:r>
      <w:r>
        <w:t>に従ってのみ</w:t>
      </w:r>
      <w:r>
        <w:t>礼拝すべきであり</w:t>
      </w:r>
      <w:r>
        <w:t>、人間の考えや感情的な興奮を刺激する人為的な工夫を混ぜてはなりません。 御霊である神には、霊的かつ神聖な真の価値によってのみ礼拝することができます。</w:t>
      </w:r>
    </w:p>
    <w:p>
      <w:pPr>
        <w:pStyle w:val="a3"/>
      </w:pPr>
      <w:r>
        <w:t>重要な聖書箇所：</w:t>
      </w:r>
    </w:p>
    <w:p>
      <w:pPr>
        <w:pStyle w:val="a3"/>
      </w:pPr>
      <w:r>
        <w:t xml:space="preserve">ヨハネによる福音書 4:24 </w:t>
      </w:r>
      <w:r>
        <w:t xml:space="preserve">– </w:t>
      </w:r>
      <w:r>
        <w:t>「神は霊である。それゆえ、礼拝する者は、霊と真理をもって</w:t>
      </w:r>
      <w:r>
        <w:t>礼拝しなければならない</w:t>
      </w:r>
      <w:r>
        <w:t>」。</w:t>
      </w:r>
    </w:p>
    <w:p>
      <w:pPr>
        <w:pStyle w:val="a3"/>
      </w:pPr>
      <w:r>
        <w:t xml:space="preserve">エペソ人への手紙 6:17 </w:t>
      </w:r>
      <w:r>
        <w:t xml:space="preserve">– </w:t>
      </w:r>
      <w:r>
        <w:t>「救いの兜と、御霊の剣、すなわち神のことばを携えなさい」。</w:t>
      </w:r>
    </w:p>
    <w:p>
      <w:pPr>
        <w:pStyle w:val="a3"/>
        <w:rPr>
          <w:rFonts w:hint="eastAsia"/>
        </w:rPr>
      </w:pPr>
    </w:p>
    <w:p>
      <w:pPr>
        <w:pStyle w:val="a3"/>
      </w:pPr>
      <w:r>
        <w:t>[適用]</w:t>
      </w:r>
    </w:p>
    <w:p>
      <w:pPr>
        <w:pStyle w:val="a3"/>
      </w:pPr>
      <w:r>
        <w:t>今日、私たちはどのような姿で礼拝の場にやってきましたか？心の中心は世の心配や情欲で満たされているのに、外見だけ敬虔なふりをして座っているのではないでしょうか。霊であられる神は、私たちの外見ではなく、魂の奥底にある動機や中心を見透かしておられます。 毎週の礼拝が、魂のない機械的な宗教行為に堕さないよう、常に御言葉と祈りによって、霊的な兵士のように武装してください。礼拝の初めから終わりまでを、ただ聖霊の照らしに委ね、自分の意志ではなく、ただ啓示された真理の律法の中で、私たちの全心と全意を尽くして、真の生けるいけにえとしての礼拝を捧げることができますよう、主の御名によって祈ります。</w:t>
      </w:r>
    </w:p>
    <w:p>
      <w:pPr>
        <w:pStyle w:val="a3"/>
        <w:rPr>
          <w:rFonts w:hint="eastAsia"/>
        </w:rPr>
      </w:pPr>
    </w:p>
    <w:p>
      <w:pPr>
        <w:pStyle w:val="a3"/>
      </w:pPr>
      <w:r>
        <w:t>結論</w:t>
      </w:r>
    </w:p>
    <w:p>
      <w:pPr>
        <w:pStyle w:val="a3"/>
      </w:pPr>
      <w:r>
        <w:t>愛する聖徒の皆さん、私たちの偉大な信仰告白書が宣言するように、私たちが信じる神は、物質的な有限</w:t>
      </w:r>
      <w:r>
        <w:t>さや朽ち果てに</w:t>
      </w:r>
      <w:r>
        <w:t>囚われない、輝かしく純粋な「霊」であられます。</w:t>
      </w:r>
      <w:r>
        <w:t>肉眼には見えませんが、時空を超越して今この場所に生きておられ、すべての魂を瞳のように守ってくださる愛の父であられます。 この偉大で霊的な神の御前に、私たちの偽りと不信仰、そして心の奥底に潜むあらゆる偶像をすべて捨て去りましょう。一瞬一瞬、御霊であられる主と霊的に深く交わり、主が求めておられる真の霊と真理の礼拝者として、日々勝利する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説教題：自分を切に求める者たちに報いを与えてくださる神</w:t>
      </w:r>
    </w:p>
    <w:p>
      <w:pPr>
        <w:pStyle w:val="a3"/>
      </w:pPr>
      <w:r>
        <w:t>本文の背景：ウェストミンスター信仰告白 第2章1節（神の御性質と探し求める原則）</w:t>
      </w:r>
    </w:p>
    <w:p>
      <w:pPr>
        <w:pStyle w:val="a3"/>
      </w:pPr>
      <w:r>
        <w:t>要節：ヘブライ人への手紙 11:6、エレミヤ書 29:13、詩篇 105:4</w:t>
      </w:r>
    </w:p>
    <w:p>
      <w:pPr>
        <w:pStyle w:val="a3"/>
        <w:rPr>
          <w:rFonts w:hint="eastAsia"/>
        </w:rPr>
      </w:pPr>
    </w:p>
    <w:p>
      <w:pPr>
        <w:pStyle w:val="a3"/>
      </w:pPr>
      <w:r>
        <w:t>序論</w:t>
      </w:r>
    </w:p>
    <w:p>
      <w:pPr>
        <w:pStyle w:val="a3"/>
      </w:pPr>
      <w:r>
        <w:t>信徒の皆さん、前回は、神は私たちの目には見えませんが、全世界に無限に実在される「最も純粋な霊」であるという驚くべき霊的な事実について分かち合いました。今日は、ウェストミンスター信仰告白第2章1節に</w:t>
      </w:r>
      <w:r>
        <w:t>告白されている</w:t>
      </w:r>
      <w:r>
        <w:t>神の偉大な属性のうち、私たちの日常に最も現実的かつ温かい希望を吹き込んでくれる告白を共に黙想したいと思います。</w:t>
      </w:r>
    </w:p>
    <w:p>
      <w:pPr>
        <w:pStyle w:val="a3"/>
      </w:pPr>
      <w:r>
        <w:t>信仰告白第2章1節は、神を自らを啓示される無限で全能な方として宣言するだけでなく、同時に「御自身を熱心に求める者たちに報いを与えてくださる方（the rewarder of them that diligently seek Him）」</w:t>
      </w:r>
      <w:r>
        <w:t>であると</w:t>
      </w:r>
      <w:r>
        <w:t>告白しています。</w:t>
      </w:r>
      <w:r>
        <w:t>私たちが信じる真の神は、被造物の痛みや叫びを無視するような、冷たい観念上の存在ではありません。 主は人々が主を求めるのを待ち、心から求める者たちを拒むことなく、最も尊い報いで豊かに</w:t>
      </w:r>
      <w:r>
        <w:t>満たしてくださる</w:t>
      </w:r>
      <w:r>
        <w:t>、生きておられる父です。今日、私たちはこの「神を求め、求める信仰の原理（Seeking Theory）」</w:t>
      </w:r>
      <w:r>
        <w:t>を</w:t>
      </w:r>
      <w:r>
        <w:t>三つの論点に分けて考察し、神の恵みを分かち合いたいと思います。</w:t>
      </w:r>
    </w:p>
    <w:p>
      <w:pPr>
        <w:pStyle w:val="a3"/>
        <w:rPr>
          <w:rFonts w:hint="eastAsia"/>
        </w:rPr>
      </w:pPr>
    </w:p>
    <w:p>
      <w:pPr>
        <w:pStyle w:val="a3"/>
      </w:pPr>
      <w:r>
        <w:t>本論</w:t>
      </w:r>
    </w:p>
    <w:p>
      <w:pPr>
        <w:pStyle w:val="a3"/>
      </w:pPr>
      <w:r>
        <w:t>1. 神は誠実に約束されたゆえに、御自身を熱心に求める者たちに必ず報いてくださいます。</w:t>
      </w:r>
    </w:p>
    <w:p>
      <w:pPr>
        <w:pStyle w:val="a3"/>
      </w:pPr>
      <w:r>
        <w:t>私たちが神を切実に求め、探し求めるべき第一の原理は、神がご自身を求める者たちを喜ばれ、</w:t>
      </w:r>
      <w:r>
        <w:t>報いて</w:t>
      </w:r>
      <w:r>
        <w:t>くださるとご自身で約束された「約束の神」であられるからです。</w:t>
      </w:r>
    </w:p>
    <w:p>
      <w:pPr>
        <w:pStyle w:val="a3"/>
      </w:pPr>
      <w:r>
        <w:t>堕落して霊的に鈍感になった人間の理性は、</w:t>
      </w:r>
      <w:r>
        <w:t>「</w:t>
      </w:r>
      <w:r>
        <w:t>無限で荘厳な全能者が</w:t>
      </w:r>
      <w:r>
        <w:t>、</w:t>
      </w:r>
      <w:r>
        <w:t>どうして取るに足らない私の嘆きや祈りに耳を</w:t>
      </w:r>
      <w:r>
        <w:t>傾けてくださるだろうか</w:t>
      </w:r>
      <w:r>
        <w:t>」と、祈りのためにひざまずく前に懐疑主義に陥りがちです。しかし、信仰告白書が教えているように、真の神は本質的に真実であり、嘘をつくことのできない信頼の岩です。 神は、御自身を求める聖徒たちに対して、豊かな善と恵みを施すことを定められました。</w:t>
      </w:r>
      <w:r>
        <w:t>私たちが神を「熱心に（diligently）」求めるということは、単に差し迫った問題が生じた時だけ、その場しのぎとして主を求める態度を超えるものです。 それは、神が生きておられるという確かな約束をしっかりと握りしめ、神の生ける臨在と交わりを毎日、昼夜を問わず切に慕う、一貫した信仰の姿勢です。神はこのような誠実な祈りを決して無視されることはなく、最も適切な時に、最も良い答えをもって私たちの心を</w:t>
      </w:r>
      <w:r>
        <w:t>満たしてくださいます</w:t>
      </w:r>
      <w:r>
        <w:t>。</w:t>
      </w:r>
    </w:p>
    <w:p>
      <w:pPr>
        <w:pStyle w:val="a3"/>
        <w:rPr>
          <w:rFonts w:hint="eastAsia"/>
        </w:rPr>
      </w:pPr>
    </w:p>
    <w:p>
      <w:pPr>
        <w:pStyle w:val="a3"/>
      </w:pPr>
      <w:r>
        <w:t>重要な聖句：</w:t>
      </w:r>
    </w:p>
    <w:p>
      <w:pPr>
        <w:pStyle w:val="a3"/>
        <w:rPr>
          <w:rFonts w:hint="eastAsia"/>
        </w:rPr>
      </w:pPr>
      <w:r>
        <w:t xml:space="preserve">ヘブライ人への手紙 11:6 </w:t>
      </w:r>
      <w:r>
        <w:t xml:space="preserve">– </w:t>
      </w:r>
      <w:r>
        <w:t>「信仰がなければ、神を喜ばせることは</w:t>
      </w:r>
      <w:r>
        <w:t>できません。</w:t>
      </w:r>
      <w:r>
        <w:t>神に近づく者は、神がおられること、また、神はご自身を求める人々に報いてくださる方であることを、必ず信じ</w:t>
      </w:r>
      <w:r>
        <w:t>なければなりません</w:t>
      </w:r>
      <w:r>
        <w:t>」。</w:t>
      </w:r>
    </w:p>
    <w:p>
      <w:pPr>
        <w:pStyle w:val="a3"/>
      </w:pPr>
      <w:r>
        <w:t xml:space="preserve">エレミヤ書 29:13 </w:t>
      </w:r>
      <w:r>
        <w:t xml:space="preserve">– </w:t>
      </w:r>
      <w:r>
        <w:t>「あなたがたが心を尽くしてわたしを求めれば、わたしを見つけ、わたしと出会うであろう」。</w:t>
      </w:r>
    </w:p>
    <w:p>
      <w:pPr>
        <w:pStyle w:val="a3"/>
        <w:rPr>
          <w:rFonts w:hint="eastAsia"/>
        </w:rPr>
      </w:pPr>
    </w:p>
    <w:p>
      <w:pPr>
        <w:pStyle w:val="a3"/>
      </w:pPr>
      <w:r>
        <w:t>[適用]</w:t>
      </w:r>
    </w:p>
    <w:p>
      <w:pPr>
        <w:pStyle w:val="a3"/>
      </w:pPr>
      <w:r>
        <w:t>祈りの場に立ちながらも、</w:t>
      </w:r>
      <w:r>
        <w:t>「</w:t>
      </w:r>
      <w:r>
        <w:t>果たして主は私の声を</w:t>
      </w:r>
      <w:r>
        <w:t>聞いてくださるだろうか</w:t>
      </w:r>
      <w:r>
        <w:t>」と疑い、揺らいではいませんか？あるいは、神を求めることを一番後回しにし、自分の生活の合間の時間だけに形式的にしがみついているだけではありませんか？神は、誠実に御自身を求める者の祈りを最も価値あるものと見なし、あふれんばかりに報いてくださるお方です。祈りの膝を再びしっかりと立ててください。 主が必ず私の密室での祈りを聞き、良い答えという報いをもって働いてくださることを確信し、毎日熱心に主と出会うという恵みの習慣を取り戻されるようお祈りいたします。</w:t>
      </w:r>
    </w:p>
    <w:p>
      <w:pPr>
        <w:pStyle w:val="a3"/>
        <w:rPr>
          <w:rFonts w:hint="eastAsia"/>
        </w:rPr>
      </w:pPr>
    </w:p>
    <w:p>
      <w:pPr>
        <w:pStyle w:val="a3"/>
      </w:pPr>
      <w:r>
        <w:t>2. 神の豊かな憐れみと善き御性質に依り頼んで、神を求めなければなりません。</w:t>
      </w:r>
    </w:p>
    <w:p>
      <w:pPr>
        <w:pStyle w:val="a3"/>
      </w:pPr>
      <w:r>
        <w:t>私たちが神を求めなければならない第二の原則は、私たちが求める神がどのような</w:t>
      </w:r>
      <w:r>
        <w:t>お方であるか</w:t>
      </w:r>
      <w:r>
        <w:t>、その属性を正しく知り、その憐れみ深い御性質に寄り頼んで歩んでいかなければならないということです。</w:t>
      </w:r>
      <w:r>
        <w:rPr>
          <w:rFonts w:hint="eastAsia"/>
        </w:rPr>
        <w:t xml:space="preserve"> </w:t>
      </w:r>
      <w:r>
        <w:t>ウェストミンスター信仰告白第2章1節は、私たちが信じ、従う神を「極めて愛に満ち（most loving）、恵み深く（gracious）、憐れみ深く（merciful）、忍耐強く（long-suffering）、善と真実にあふれ（abundant in goodness and truth）、悪と過ちと罪を喜んで赦してくださる方」</w:t>
      </w:r>
      <w:r>
        <w:t>と</w:t>
      </w:r>
      <w:r>
        <w:t>描写しています。</w:t>
      </w:r>
    </w:p>
    <w:p>
      <w:pPr>
        <w:pStyle w:val="a3"/>
      </w:pPr>
      <w:r>
        <w:t>私たちが人生の深い泥沼から神を呼び求め、探し求めることができる資格は、私たち自身の完全さや義から来るものではありません。私たちは毎日罪を犯し、つまずきますが、私たちが探し求める神は、本質的に無限の憐れみと慈しみをお持ちであり、ご自身ですべての満足と豊かさを備えておられる方であるため、私たちはいつでもその恵みに頼って歩み出すことができます。 神はご自身で豊かであられるため、私たちに何かを要求して</w:t>
      </w:r>
      <w:r>
        <w:t>脅かす</w:t>
      </w:r>
      <w:r>
        <w:t>方ではなく、むしろ、ご自身を信頼する弱い人間に、ご自身のすべての霊的な宝を惜しみなく分け与えてくださる方です。</w:t>
      </w:r>
    </w:p>
    <w:p>
      <w:pPr>
        <w:pStyle w:val="a3"/>
        <w:rPr>
          <w:rFonts w:hint="eastAsia"/>
        </w:rPr>
      </w:pPr>
    </w:p>
    <w:p>
      <w:pPr>
        <w:pStyle w:val="a3"/>
      </w:pPr>
      <w:r>
        <w:t>重要な聖句：</w:t>
      </w:r>
    </w:p>
    <w:p>
      <w:pPr>
        <w:pStyle w:val="a3"/>
      </w:pPr>
      <w:r>
        <w:t xml:space="preserve">詩篇 105:4 </w:t>
      </w:r>
      <w:r>
        <w:t xml:space="preserve">– </w:t>
      </w:r>
      <w:r>
        <w:t>「主とその御力を</w:t>
      </w:r>
      <w:r>
        <w:t>求めよ。</w:t>
      </w:r>
      <w:r>
        <w:t>その御顔を常に</w:t>
      </w:r>
      <w:r>
        <w:t>求めよ</w:t>
      </w:r>
      <w:r>
        <w:t>」。</w:t>
      </w:r>
    </w:p>
    <w:p>
      <w:pPr>
        <w:pStyle w:val="a3"/>
      </w:pPr>
      <w:r>
        <w:t xml:space="preserve">詩篇 34:8 </w:t>
      </w:r>
      <w:r>
        <w:t xml:space="preserve">– </w:t>
      </w:r>
      <w:r>
        <w:t>「あなたがたは、主の恵みを味わって</w:t>
      </w:r>
      <w:r>
        <w:t>知れ。</w:t>
      </w:r>
      <w:r>
        <w:t>主に身を寄せる者は</w:t>
      </w:r>
      <w:r>
        <w:t>幸いである</w:t>
      </w:r>
      <w:r>
        <w:t>」</w:t>
      </w:r>
    </w:p>
    <w:p>
      <w:pPr>
        <w:pStyle w:val="a3"/>
      </w:pPr>
      <w:r>
        <w:t>。</w:t>
      </w:r>
    </w:p>
    <w:p>
      <w:pPr>
        <w:pStyle w:val="a3"/>
      </w:pPr>
      <w:r>
        <w:t xml:space="preserve">ローマ人への手紙 10:12 </w:t>
      </w:r>
      <w:r>
        <w:t xml:space="preserve">– </w:t>
      </w:r>
      <w:r>
        <w:t>「…ただお一人の主が、すべての人の主であり、主を呼び求めるすべての人に対して、</w:t>
      </w:r>
      <w:r>
        <w:t>豊かな方であられる</w:t>
      </w:r>
      <w:r>
        <w:t>」。</w:t>
      </w:r>
    </w:p>
    <w:p>
      <w:pPr>
        <w:pStyle w:val="a3"/>
        <w:rPr>
          <w:rFonts w:hint="eastAsia"/>
        </w:rPr>
      </w:pPr>
    </w:p>
    <w:p>
      <w:pPr>
        <w:pStyle w:val="a3"/>
      </w:pPr>
      <w:r>
        <w:t>[適用]</w:t>
      </w:r>
    </w:p>
    <w:p>
      <w:pPr>
        <w:pStyle w:val="a3"/>
      </w:pPr>
      <w:r>
        <w:t>私たちはしばしば、自分には欠点が多く過ちが多いという理由で、「神様は私の祈りを無視されるだろう」と思い込み、萎縮して祈りの場を避けてしまいがちです。しかし、神を求める信仰とは、自分の条件ではなく、神の無限の善さと永遠に変わることのない恵みの御性質に、人生の錨を下ろすことです。この世の恐れやサタンの鋭い非難の前に、ひるんではいけません。 恵み深く、忍耐強い父を見つめ、主の善さを日々味わい知る、大胆な子らになりましょう。</w:t>
      </w:r>
    </w:p>
    <w:p>
      <w:pPr>
        <w:pStyle w:val="a3"/>
        <w:rPr>
          <w:rFonts w:hint="eastAsia"/>
        </w:rPr>
      </w:pPr>
    </w:p>
    <w:p>
      <w:pPr>
        <w:pStyle w:val="a3"/>
      </w:pPr>
      <w:r>
        <w:t>3. 記録された御言葉と聖霊の導きに従って、正しい目的を持って神を求めなければなりません。</w:t>
      </w:r>
      <w:r>
        <w:t>神を求め、探し求めるための最後の第三の原則は、自分の利己的な欲望や人間的な思いつきではなく、ただ神が啓示してくださった御言葉と聖霊の照らしに従って求めなければならないということです。</w:t>
      </w:r>
      <w:r>
        <w:t>世の人々も、人生の荒波や危機に直面すると、自分たちが金や銀で丹念に作ったあらゆる偽りの偶像を熱心に探し求めます。 しかし、彼らが求める目的は、ただ自分の貪欲</w:t>
      </w:r>
      <w:r>
        <w:t>を満たすためであり</w:t>
      </w:r>
      <w:r>
        <w:t>、求める方法もまた、人が勝手に考案した、腐りやすい方法に過ぎません</w:t>
      </w:r>
      <w:r>
        <w:t>。私たちが真の神と完全に出会うためには、神が聖書に一貫して記しておられた啓示の道に従わなければなりません。 神は、私たちの魂を変え、導くのに十分であるよう、聖書を明瞭に与えてくださいました。また、聖霊が照らしてくださる内なる啓示の働きがなければ、私たちは聖書の中で神の御心を完全に悟ることもできず、主を正しく礼拝することもできません。したがって、真の信者は、自分の欲望を満たすための手段としてではなく、御言葉の大原則の中で、ただ神ご自身を渇望する心をもって歩まなければなりません。</w:t>
      </w:r>
    </w:p>
    <w:p>
      <w:pPr>
        <w:pStyle w:val="a3"/>
        <w:rPr>
          <w:rFonts w:hint="eastAsia"/>
        </w:rPr>
      </w:pPr>
    </w:p>
    <w:p>
      <w:pPr>
        <w:pStyle w:val="a3"/>
      </w:pPr>
      <w:r>
        <w:t>重要な聖句：</w:t>
      </w:r>
    </w:p>
    <w:p>
      <w:pPr>
        <w:pStyle w:val="a3"/>
      </w:pPr>
      <w:r>
        <w:t xml:space="preserve">イザヤ書 55:6 </w:t>
      </w:r>
      <w:r>
        <w:t xml:space="preserve">– </w:t>
      </w:r>
      <w:r>
        <w:t>「主と出会うべき時に主を求め、主が近くにおられる時に主を呼び求めよ」。</w:t>
      </w:r>
    </w:p>
    <w:p>
      <w:pPr>
        <w:pStyle w:val="a3"/>
      </w:pPr>
      <w:r>
        <w:t xml:space="preserve">ヤコブの手紙 4:3 </w:t>
      </w:r>
      <w:r>
        <w:t xml:space="preserve">– </w:t>
      </w:r>
      <w:r>
        <w:t>「求めても受けられないのは、自分の欲望を満たすために、間違った目的で求めているからです」。</w:t>
      </w:r>
    </w:p>
    <w:p>
      <w:pPr>
        <w:pStyle w:val="a3"/>
        <w:rPr>
          <w:rFonts w:hint="eastAsia"/>
        </w:rPr>
      </w:pPr>
      <w:r>
        <w:t xml:space="preserve">詩篇 119:10 </w:t>
      </w:r>
      <w:r>
        <w:t xml:space="preserve">– </w:t>
      </w:r>
      <w:r>
        <w:t>「私は心を尽くして主を</w:t>
      </w:r>
      <w:r>
        <w:t>求めました。</w:t>
      </w:r>
      <w:r>
        <w:t>どうか、主の戒めから離れないようにしてください」。</w:t>
      </w:r>
    </w:p>
    <w:p>
      <w:pPr>
        <w:pStyle w:val="a3"/>
      </w:pPr>
      <w:r>
        <w:t>[適用]</w:t>
      </w:r>
    </w:p>
    <w:p>
      <w:pPr>
        <w:pStyle w:val="a3"/>
      </w:pPr>
      <w:r>
        <w:t>私たちの祈りの動機を正直に省みてみましょう。私たちが熱心に神を呼び求め、祈った究極の目的は、単にこの世の成功や欲望の満足のための道具とするためではなかったでしょうか。主を手段とする信仰は、この世の功利主義的な偶像崇拝と何ら変わりません。 私たちが求めるべき最高の報いであり、最も完全な賞は、他ならぬ「神ご自身」です。御言葉という鏡の前に立ち、自分の利己的な欲望を捨て去り、ただ主の戒めの中で主の御顔を求め、主と共に歩むという、高みにある恵みを味わっていきましょう。</w:t>
      </w:r>
    </w:p>
    <w:p>
      <w:pPr>
        <w:pStyle w:val="a3"/>
        <w:rPr>
          <w:rFonts w:hint="eastAsia"/>
        </w:rPr>
      </w:pPr>
    </w:p>
    <w:p>
      <w:pPr>
        <w:pStyle w:val="a3"/>
      </w:pPr>
      <w:r>
        <w:t>結論</w:t>
      </w:r>
    </w:p>
    <w:p>
      <w:pPr>
        <w:pStyle w:val="a3"/>
      </w:pPr>
      <w:r>
        <w:t>愛する聖徒の皆さん、私たちが信じる唯一にして全能のヤハウェ神は、心を尽くして御自身を求め、共に歩むことに励む民に、あふれんばかりの祝福を与え、報いてくださる方です。</w:t>
      </w:r>
      <w:r>
        <w:t>その方は慈しみと憐れみに限りなく満ちておられ、無限の知恵と力によって、私たちの魂全体と家庭を瞳のように守ってくださいます。 この驚くべき約束の御言葉を固く信頼し、霊的に怠けたり落胆したりすることなく、日々、祈りの部屋で恵みの炎を燃やしましょう。 主の記された聖なる御言葉の軌道に従い、聖霊様の助けを受けながら、ただ主ご自身を最高の価値として歩むとき、私たちの人生を完全で輝かしい希望へと変えてくださる主の御業を、生活の現場で豊かに経験する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説教題：被造物に依存されない神の絶対的主権</w:t>
      </w:r>
    </w:p>
    <w:p>
      <w:pPr>
        <w:pStyle w:val="a3"/>
      </w:pPr>
      <w:r>
        <w:t>本文の背景：ウェストミンスター信仰告白 第2章2節</w:t>
      </w:r>
    </w:p>
    <w:p>
      <w:pPr>
        <w:pStyle w:val="a3"/>
      </w:pPr>
      <w:r>
        <w:t>鍵となる聖句：ローマ人への手紙 11:36、ヨハネの黙示録 15:3、詩篇 147:5</w:t>
      </w:r>
    </w:p>
    <w:p>
      <w:pPr>
        <w:pStyle w:val="a3"/>
        <w:rPr>
          <w:rFonts w:hint="eastAsia"/>
        </w:rPr>
      </w:pPr>
    </w:p>
    <w:p>
      <w:pPr>
        <w:pStyle w:val="a3"/>
      </w:pPr>
      <w:r>
        <w:t>序論</w:t>
      </w:r>
    </w:p>
    <w:p>
      <w:pPr>
        <w:pStyle w:val="a3"/>
      </w:pPr>
      <w:r>
        <w:t>愛する信徒の皆さん、私たちはこれまでの時を通して、ただお一人である真の神がおられ、その方は物質に縛られない純粋な御霊であるという聖なる属性を学びました。 今日、私たちはウェストミンスター信仰告白第2章第2節の荘厳な告白を通じて、キリスト教</w:t>
      </w:r>
      <w:r>
        <w:t>神論の</w:t>
      </w:r>
      <w:r>
        <w:t>最も深い真髄であり、私たちの信仰の堅固な岩となる「神の</w:t>
      </w:r>
      <w:r>
        <w:t>自足性</w:t>
      </w:r>
      <w:r>
        <w:t>（Self-sufficiency）と絶対的主権」</w:t>
      </w:r>
      <w:r>
        <w:t>について分かち合いたいと思います。</w:t>
      </w:r>
      <w:r>
        <w:rPr>
          <w:rFonts w:hint="eastAsia"/>
        </w:rPr>
        <w:t xml:space="preserve"> </w:t>
      </w:r>
      <w:r>
        <w:t>この世のすべての被造物は、自ら存在することはできず、必ず何か他のものを必要とする依存的な存在です。しかし、私たちが信じる神は、何ものにも依存せず、万物を創造される前から、ご自身で完全に満ち溢れておられた絶対的な主権者です。今日の本文の告白に従い、神の絶対的な主権が宣言する三つの真理を心の深くに刻み込み、私たちの生活に適用する恵みの時間となることを願います。</w:t>
      </w:r>
    </w:p>
    <w:p>
      <w:pPr>
        <w:pStyle w:val="a3"/>
        <w:rPr>
          <w:rFonts w:hint="eastAsia"/>
        </w:rPr>
      </w:pPr>
    </w:p>
    <w:p>
      <w:pPr>
        <w:pStyle w:val="a3"/>
      </w:pPr>
      <w:r>
        <w:t>本論</w:t>
      </w:r>
    </w:p>
    <w:p>
      <w:pPr>
        <w:pStyle w:val="a3"/>
      </w:pPr>
      <w:r>
        <w:t>1. 神はご自身の中で完全に</w:t>
      </w:r>
      <w:r>
        <w:t>自足しておられ</w:t>
      </w:r>
      <w:r>
        <w:t>、被造物に全く依存されません。</w:t>
      </w:r>
    </w:p>
    <w:p>
      <w:pPr>
        <w:pStyle w:val="a3"/>
      </w:pPr>
      <w:r>
        <w:t>私たちが告白すべき最初の偉大な真理は、神はご自身の中にすべての命と栄光と善と祝福を自ら備えておられるという事実です。</w:t>
      </w:r>
      <w:r>
        <w:rPr>
          <w:rFonts w:hint="eastAsia"/>
        </w:rPr>
        <w:t xml:space="preserve"> </w:t>
      </w:r>
      <w:r>
        <w:t>神はご自身で存在されるお方であるため、いかなる外的な存在によっても制限されたり束縛されたりすることはありません。神は独りでお満足であり、ご自身が造られた被造物を必要とされないばかりか、その被造物からいかなる栄光も新たに得たり、それに依存したりされることはありません。むしろ、神はただ被造物の中に、被造物を通して、そして被造物の上に、ご自身の栄光を主権的に現されるだけです。</w:t>
      </w:r>
    </w:p>
    <w:p>
      <w:pPr>
        <w:pStyle w:val="a3"/>
      </w:pPr>
      <w:r>
        <w:t>私たちが神に仕える前から、万物はすでに主から出ており、ただ主のみに依存しています。真の神は、人間の手や被造物の助けを借りて栄光を満たさなければならないような不完全な神ではなく、ご自身で無限に完全な</w:t>
      </w:r>
      <w:r>
        <w:rPr>
          <w:rFonts w:hint="eastAsia"/>
        </w:rPr>
        <w:t>方です。</w:t>
      </w:r>
    </w:p>
    <w:p>
      <w:pPr>
        <w:pStyle w:val="a3"/>
      </w:pPr>
    </w:p>
    <w:p>
      <w:pPr>
        <w:pStyle w:val="a3"/>
      </w:pPr>
      <w:r>
        <w:t>重要な聖句：</w:t>
      </w:r>
    </w:p>
    <w:p>
      <w:pPr>
        <w:pStyle w:val="a3"/>
      </w:pPr>
      <w:r>
        <w:t xml:space="preserve">ローマ人への手紙 11:36 </w:t>
      </w:r>
      <w:r>
        <w:t xml:space="preserve">– </w:t>
      </w:r>
      <w:r>
        <w:t>「すべてのものは、主から出て、主によって</w:t>
      </w:r>
      <w:r>
        <w:t>成り、主へと帰ります。</w:t>
      </w:r>
      <w:r>
        <w:t>主には</w:t>
      </w:r>
      <w:r>
        <w:t>、世々限りなく栄光がありますように</w:t>
      </w:r>
      <w:r>
        <w:t>。アーメン」。</w:t>
      </w:r>
    </w:p>
    <w:p>
      <w:pPr>
        <w:pStyle w:val="a3"/>
      </w:pPr>
      <w:r>
        <w:t xml:space="preserve">詩篇 50:12 </w:t>
      </w:r>
      <w:r>
        <w:t xml:space="preserve">– </w:t>
      </w:r>
      <w:r>
        <w:t>「たとえ私が飢えても、</w:t>
      </w:r>
      <w:r>
        <w:t>あなた</w:t>
      </w:r>
      <w:r>
        <w:t>に頼ることはない。世界とその中に満ちるものは、すべて私の</w:t>
      </w:r>
      <w:r>
        <w:t xml:space="preserve"> ものだからである</w:t>
      </w:r>
      <w:r>
        <w:t>」。</w:t>
      </w:r>
    </w:p>
    <w:p>
      <w:pPr>
        <w:pStyle w:val="a3"/>
        <w:rPr>
          <w:rFonts w:hint="eastAsia"/>
        </w:rPr>
      </w:pPr>
    </w:p>
    <w:p>
      <w:pPr>
        <w:pStyle w:val="a3"/>
      </w:pPr>
      <w:r>
        <w:t>[適用]</w:t>
      </w:r>
    </w:p>
    <w:p>
      <w:pPr>
        <w:pStyle w:val="a3"/>
      </w:pPr>
      <w:r>
        <w:t>私たちは信仰生活を送る中で、自分が捧げる礼拝や奉仕、献金が神の不足を補っているという霊的な高慢に陥りがちです。しかし、神は私たちの助けや慰めを全く必要とされない、完全に</w:t>
      </w:r>
      <w:r>
        <w:t>自足しておられる</w:t>
      </w:r>
      <w:r>
        <w:t>お方です。私たちが神に何かを捧げることは、神の不足を補うことではなく、むしろ、ご自身で豊かであられる神が、無価値な私たちを礼拝のパートナーとして</w:t>
      </w:r>
      <w:r>
        <w:t>招いてくださった、</w:t>
      </w:r>
      <w:r>
        <w:t>大きな特権であり恵みなのです。 自分の熱意を誇ろうとする高慢を捨て、豊かであられる神の御前に、ただ謙遜と感謝をもって近づく信徒になりましょう。</w:t>
      </w:r>
    </w:p>
    <w:p>
      <w:pPr>
        <w:pStyle w:val="a3"/>
        <w:rPr>
          <w:rFonts w:hint="eastAsia"/>
        </w:rPr>
      </w:pPr>
    </w:p>
    <w:p>
      <w:pPr>
        <w:pStyle w:val="a3"/>
      </w:pPr>
      <w:r>
        <w:t>2. 神は全宇宙の万物に対して、絶対的な支配権と主権的な統治を行使されます。</w:t>
      </w:r>
    </w:p>
    <w:p>
      <w:pPr>
        <w:pStyle w:val="a3"/>
      </w:pPr>
      <w:r>
        <w:t>第二に告白すべき主権の真理は、唯一の神だけがすべての被造物に対して絶対的な支配権を持たれ、御心のままに万物を治めておられるという事実です。</w:t>
      </w:r>
      <w:r>
        <w:t>神は宇宙万物が存在するようになった最高の原因であり、第一の原因です。神は無限の力と知恵をもって万物を直接</w:t>
      </w:r>
      <w:r>
        <w:t>創造された</w:t>
      </w:r>
      <w:r>
        <w:t>だけでなく、今も瞳のように守り、治めておられます。 神は至高の全能なる絶対的な統治者であられるため、歴史の中で御自身の善き御心を定め、御業を行われる際、この世のいかなる被造物も、またサタンの邪悪な勢力も、あえて神の御業を妨げたり、</w:t>
      </w:r>
      <w:r>
        <w:t>立ちはだかったり</w:t>
      </w:r>
      <w:r>
        <w:t>することはできません。</w:t>
      </w:r>
      <w:r>
        <w:rPr>
          <w:rFonts w:hint="eastAsia"/>
        </w:rPr>
        <w:t xml:space="preserve"> </w:t>
      </w:r>
      <w:r>
        <w:t>私たちが経験するあらゆる環境、さらには偶然のように見える歴史的出来事や人間の自由な行為に至るまで、すべて神の永遠で不変の主権的な定めと統治の下に置かれています。</w:t>
      </w:r>
    </w:p>
    <w:p>
      <w:pPr>
        <w:pStyle w:val="a3"/>
        <w:rPr>
          <w:rFonts w:hint="eastAsia"/>
        </w:rPr>
      </w:pPr>
    </w:p>
    <w:p>
      <w:pPr>
        <w:pStyle w:val="a3"/>
      </w:pPr>
      <w:r>
        <w:t>重要な聖書箇所：</w:t>
      </w:r>
    </w:p>
    <w:p>
      <w:pPr>
        <w:pStyle w:val="a3"/>
      </w:pPr>
      <w:r>
        <w:t xml:space="preserve">ヨハネの黙示録 15:3 </w:t>
      </w:r>
      <w:r>
        <w:t xml:space="preserve">– </w:t>
      </w:r>
      <w:r>
        <w:t>「主なる神、全能者</w:t>
      </w:r>
      <w:r>
        <w:t>よ、</w:t>
      </w:r>
      <w:r>
        <w:t>あなたの行いは偉大で、</w:t>
      </w:r>
      <w:r>
        <w:t>驚くべきものです。</w:t>
      </w:r>
      <w:r>
        <w:t>諸国の王よ、</w:t>
      </w:r>
      <w:r>
        <w:t>あなたの道は義であり、</w:t>
      </w:r>
      <w:r>
        <w:t>真実です</w:t>
      </w:r>
      <w:r>
        <w:t>」。</w:t>
      </w:r>
    </w:p>
    <w:p>
      <w:pPr>
        <w:pStyle w:val="a3"/>
      </w:pPr>
      <w:r>
        <w:t xml:space="preserve">ダニエル書 4:35 </w:t>
      </w:r>
      <w:r>
        <w:t xml:space="preserve">– </w:t>
      </w:r>
      <w:r>
        <w:t>「主なる神、</w:t>
      </w:r>
      <w:r>
        <w:t>全能者よ、</w:t>
      </w:r>
      <w:r>
        <w:t>あなたの行いは偉大で</w:t>
      </w:r>
      <w:r>
        <w:t>、驚くべきものです。諸国の王</w:t>
      </w:r>
      <w:r>
        <w:t>よ、</w:t>
      </w:r>
      <w:r>
        <w:t>あなたの道は正しく</w:t>
      </w:r>
      <w:r>
        <w:t>、真実です</w:t>
      </w:r>
      <w:r>
        <w:t>」。</w:t>
      </w:r>
    </w:p>
    <w:p>
      <w:pPr>
        <w:pStyle w:val="a3"/>
        <w:rPr>
          <w:rFonts w:hint="eastAsia"/>
        </w:rPr>
      </w:pPr>
    </w:p>
    <w:p>
      <w:pPr>
        <w:pStyle w:val="a3"/>
      </w:pPr>
      <w:r>
        <w:t>[適用]</w:t>
      </w:r>
    </w:p>
    <w:p>
      <w:pPr>
        <w:pStyle w:val="a3"/>
      </w:pPr>
      <w:r>
        <w:t>私たちの人生には、自分の力ではどうすることもできない病気、苦難、貧困、あるいは国家的な危機が訪れます。その時、私たちは全能の神の支配を疑い、不安に駆られることがあります。しかし、歴史の舵</w:t>
      </w:r>
      <w:r>
        <w:t xml:space="preserve"> を握っておられる方は、万物の第一原因である全能の私たちの父です。 この世のいかなる脅威も、私たちに対する神の善き統治を阻むことはできません。環境に支配されることなく、万物を主権的に治められる神を信頼し、あらゆる心配を神の全能なる主権の手の上に完全に委ねてくださることを願います。</w:t>
      </w:r>
    </w:p>
    <w:p>
      <w:pPr>
        <w:pStyle w:val="a3"/>
        <w:rPr>
          <w:rFonts w:hint="eastAsia"/>
        </w:rPr>
      </w:pPr>
    </w:p>
    <w:p>
      <w:pPr>
        <w:pStyle w:val="a3"/>
      </w:pPr>
      <w:r>
        <w:t>3. 神の知識は</w:t>
      </w:r>
      <w:r>
        <w:t>誤りがなく</w:t>
      </w:r>
      <w:r>
        <w:t>、すべての被造物は神に礼拝と絶対的な従順を捧げるべきです。</w:t>
      </w:r>
    </w:p>
    <w:p>
      <w:pPr>
        <w:pStyle w:val="a3"/>
      </w:pPr>
      <w:r>
        <w:t>最後に告白すべき主権の真理は、神の知識が完全であるゆえに、被造物はその完全な権威の前に無条件の従順と礼拝を捧げなければならないという点です</w:t>
      </w:r>
      <w:r>
        <w:t>。神の御目の前には、全宇宙のあらゆる秘密と人間の思いが、まるで裸であるかのように明瞭にさらされています。神の知識は無限かつ</w:t>
      </w:r>
      <w:r>
        <w:t>無謬であり</w:t>
      </w:r>
      <w:r>
        <w:t xml:space="preserve">、決して被造物の反応や条件に依存することはなく、神にとって不確実なものや偶然的なものは何一つ存在しません。 </w:t>
      </w:r>
      <w:r>
        <w:t>その無謬</w:t>
      </w:r>
      <w:r>
        <w:t>の知識と無限の知恵をお持ちの神は、御自身のすべての計画と御業、そして命令において、至聖なるお方です。</w:t>
      </w:r>
      <w:r>
        <w:t>したがって、自ら栄光に満ちたこの絶対的な主権者である神の前で、天使や人間をはじめとするすべての被造物は、主が求められるすべての礼拝と奉仕、そして無条件の絶対的な従順を捧げるべき義務を負っています。</w:t>
      </w:r>
    </w:p>
    <w:p>
      <w:pPr>
        <w:pStyle w:val="a3"/>
        <w:rPr>
          <w:rFonts w:hint="eastAsia"/>
        </w:rPr>
      </w:pPr>
    </w:p>
    <w:p>
      <w:pPr>
        <w:pStyle w:val="a3"/>
      </w:pPr>
      <w:r>
        <w:t>重要な聖句：</w:t>
      </w:r>
    </w:p>
    <w:p>
      <w:pPr>
        <w:pStyle w:val="a3"/>
      </w:pPr>
      <w:r>
        <w:t xml:space="preserve">詩篇 147:5 </w:t>
      </w:r>
      <w:r>
        <w:t xml:space="preserve">– </w:t>
      </w:r>
      <w:r>
        <w:t>「主は偉大であり、力に満ち、その知恵は限りない」。</w:t>
      </w:r>
    </w:p>
    <w:p>
      <w:pPr>
        <w:pStyle w:val="a3"/>
      </w:pPr>
      <w:r>
        <w:t xml:space="preserve">ヨハネによる福音書 21:17 </w:t>
      </w:r>
      <w:r>
        <w:t xml:space="preserve">– </w:t>
      </w:r>
      <w:r>
        <w:t>「…主よ</w:t>
      </w:r>
      <w:r>
        <w:t>、あなたはすべてをご存じです</w:t>
      </w:r>
      <w:r>
        <w:t>。</w:t>
      </w:r>
      <w:r>
        <w:t>私があなたを愛していることを</w:t>
      </w:r>
      <w:r>
        <w:t>、あなたはご存じです…」。</w:t>
      </w:r>
    </w:p>
    <w:p>
      <w:pPr>
        <w:pStyle w:val="a3"/>
        <w:rPr>
          <w:rFonts w:hint="eastAsia"/>
        </w:rPr>
      </w:pPr>
    </w:p>
    <w:p>
      <w:pPr>
        <w:pStyle w:val="a3"/>
      </w:pPr>
      <w:r>
        <w:t>[適用]</w:t>
      </w:r>
    </w:p>
    <w:p>
      <w:pPr>
        <w:pStyle w:val="a3"/>
      </w:pPr>
      <w:r>
        <w:t>私たちはしばしば、人の目を避けて密かに罪を犯し、神さえも欺くことができるかのように錯覚します。しかし、誤りのない無限の神の御前では、私たちの隠された動機や汚れた思いまでもが、ありのままにさらけ出されています。神の御前で、裸の個人として立つことを学びましょう。 さらに、最も知恵深い主の律法と命令を、私の浅はかな考えで判断して背くことなく、主が命じられた御言葉であれば、人生のいかなる領域においても絶対的に従い、礼拝する真の礼拝者になりましょう。</w:t>
      </w:r>
    </w:p>
    <w:p>
      <w:pPr>
        <w:pStyle w:val="a3"/>
      </w:pPr>
    </w:p>
    <w:p>
      <w:pPr>
        <w:pStyle w:val="a3"/>
        <w:rPr>
          <w:rFonts w:hint="eastAsia"/>
        </w:rPr>
      </w:pPr>
    </w:p>
    <w:p>
      <w:pPr>
        <w:pStyle w:val="a3"/>
      </w:pPr>
      <w:r>
        <w:t>結論</w:t>
      </w:r>
    </w:p>
    <w:p>
      <w:pPr>
        <w:pStyle w:val="a3"/>
      </w:pPr>
      <w:r>
        <w:t>愛する聖徒の皆さん、私たちの偉大な教理告白書が荘厳に宣言しているように、私たちが信じる神は、ご自身ですべての満ち満ちたものを享受され、万物を支配される「絶対的な主権者」です。神は被造物からいかなる助けや栄光をも乞うることのない豊かなお方であり、ただご自身の喜ばれる御心に従って、この世を完全に治めておられます。</w:t>
      </w:r>
      <w:r>
        <w:rPr>
          <w:rFonts w:hint="eastAsia"/>
        </w:rPr>
        <w:t xml:space="preserve"> </w:t>
      </w:r>
      <w:r>
        <w:t>この全能の主権者である神の御前に、私たちの浅はかな高慢と、この世のむなしい心配をすべて捨て去りましょう。主のみが私の完全な充足であることを信じ、主のすべての御言葉の前にひざまずき、絶対的に従順となり、日々、主権者である神の恵みの御懐の中で真の平安を享受する聖徒と教会となる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説教題：至聖なる神：その御計画、御業、そして御命令</w:t>
      </w:r>
    </w:p>
    <w:p>
      <w:pPr>
        <w:pStyle w:val="a3"/>
      </w:pPr>
      <w:r>
        <w:t>本文の背景：ウェストミンスター信仰告白 第2章2節</w:t>
      </w:r>
    </w:p>
    <w:p>
      <w:pPr>
        <w:pStyle w:val="a3"/>
      </w:pPr>
      <w:r>
        <w:t>鍵となる聖句：イザヤ書 6:3、ヤコブの手紙 1:13、レビ記 11:44</w:t>
      </w:r>
    </w:p>
    <w:p>
      <w:pPr>
        <w:pStyle w:val="a3"/>
        <w:rPr>
          <w:rFonts w:hint="eastAsia"/>
        </w:rPr>
      </w:pPr>
    </w:p>
    <w:p>
      <w:pPr>
        <w:pStyle w:val="a3"/>
      </w:pPr>
      <w:r>
        <w:t>序論</w:t>
      </w:r>
    </w:p>
    <w:p>
      <w:pPr>
        <w:pStyle w:val="a3"/>
      </w:pPr>
      <w:r>
        <w:t>愛する聖徒の皆様、私たちはこれまでの時を通して、ただお一人である神がおられ、その方はいかなる物質的な限界にも縛られることのない「</w:t>
      </w:r>
      <w:r>
        <w:t>純粋な霊」</w:t>
      </w:r>
      <w:r>
        <w:t>であられるという偉大な教理を学びました。 今日、私たちはウェストミンスター信仰告白第2章第2節の宣言を通して、神の御性質の中で最も燦然と輝く栄光である「神の至聖さ（Most Holy）」</w:t>
      </w:r>
      <w:r>
        <w:t>について黙想したいと思います。</w:t>
      </w:r>
      <w:r>
        <w:t>信仰告白第2章第2節の後半は、私たちの神について次のように厳粛に宣言しています。 「神は、そのすべての御計画（counsels）と、そのすべての御業（works）と、そのすべての御命令（commands）において、至聖であられる。」</w:t>
      </w:r>
      <w:r>
        <w:t>堕落した人間は、その本性上、神の聖さを完全に悟ることはできず、時には世に満ちる罪悪や不調和を見て、神の義を疑うこともあります。 しかし、聖書と私たちの信仰告白書は、神が本質的に、そしてその行われるすべての手段において、まばゆいほど聖なるお方であることを宣言しています。今日、私たちはこの告白に従い、神の聖さが神の計画と御業、そして命令の中でどのように現れているかを、三つの論点に分けて考察したいと思います。</w:t>
      </w:r>
    </w:p>
    <w:p>
      <w:pPr>
        <w:pStyle w:val="a3"/>
        <w:rPr>
          <w:rFonts w:hint="eastAsia"/>
        </w:rPr>
      </w:pPr>
    </w:p>
    <w:p>
      <w:pPr>
        <w:pStyle w:val="a3"/>
      </w:pPr>
      <w:r>
        <w:t>本論</w:t>
      </w:r>
    </w:p>
    <w:p>
      <w:pPr>
        <w:pStyle w:val="a3"/>
      </w:pPr>
      <w:r>
        <w:t>1. 神のすべての計画（Counsels）は極めて聖なるものです。</w:t>
      </w:r>
    </w:p>
    <w:p>
      <w:pPr>
        <w:pStyle w:val="a3"/>
      </w:pPr>
      <w:r>
        <w:t>第一に、私たちが告白すべき真理は、神が永遠の昔から定められたすべての御定めの計画には、たった一つの不義や欠点もなく、完全に聖なるものであるという事実です。</w:t>
      </w:r>
      <w:r>
        <w:rPr>
          <w:rFonts w:hint="eastAsia"/>
        </w:rPr>
        <w:t xml:space="preserve"> </w:t>
      </w:r>
      <w:r>
        <w:t>私たちの神は、本質的に最も高い次元において自存され、完全に聖く善であり、いかなる罪の汚れや欠陥もないお方です。この極めて聖なる神が、創造と救い、さらには人間の堕落と裁きに至るまで、全宇宙の御業を定められたとき、そのすべての計画は、最も栄光に満ちた正義と知恵の法則に従って立てられました。</w:t>
      </w:r>
    </w:p>
    <w:p>
      <w:pPr>
        <w:pStyle w:val="a3"/>
      </w:pPr>
      <w:r>
        <w:t>たとえ神が被造物の最初の堕落やあらゆる罪悪を、ご自身の主権的な計画の中で許容されたとしても、それは決して神が罪を喜ばれたり、誘導されたりしたからではありません。むしろ神は、</w:t>
      </w:r>
      <w:r>
        <w:t>その罪悪さえも</w:t>
      </w:r>
      <w:r>
        <w:t>最も賢明かつ力強く制限し、統治され、最終的には神の聖なる正義と栄光を輝かしく現すように定められたのです。 神の永遠の定めは、常に神の栄光に満ちた正義を宣言する聖なる基盤となります。</w:t>
      </w:r>
    </w:p>
    <w:p>
      <w:pPr>
        <w:pStyle w:val="a3"/>
      </w:pPr>
      <w:r>
        <w:t>重要な聖句：</w:t>
      </w:r>
    </w:p>
    <w:p>
      <w:pPr>
        <w:pStyle w:val="a3"/>
      </w:pPr>
      <w:r>
        <w:t xml:space="preserve">イザヤ書 6:3 </w:t>
      </w:r>
      <w:r>
        <w:t xml:space="preserve">– </w:t>
      </w:r>
      <w:r>
        <w:t>「互いに呼び合って言った</w:t>
      </w:r>
      <w:r>
        <w:t>。『</w:t>
      </w:r>
      <w:r>
        <w:t>聖なる</w:t>
      </w:r>
      <w:r>
        <w:t>、聖なる、</w:t>
      </w:r>
      <w:r>
        <w:t>聖なる</w:t>
      </w:r>
      <w:r>
        <w:t>、万軍の主よ。</w:t>
      </w:r>
      <w:r>
        <w:t>その栄光は全地を満たす</w:t>
      </w:r>
      <w:r>
        <w:t>。』」</w:t>
      </w:r>
    </w:p>
    <w:p>
      <w:pPr>
        <w:pStyle w:val="a3"/>
      </w:pPr>
      <w:r>
        <w:t xml:space="preserve">エペソ人への手紙 1:11 </w:t>
      </w:r>
      <w:r>
        <w:t xml:space="preserve">– </w:t>
      </w:r>
      <w:r>
        <w:t>「すべてのことを御心の定めに従って働かれる方の計画に従い、私たちはあらかじめ定められ、その方の中で相続人となったのです」。</w:t>
      </w:r>
    </w:p>
    <w:p>
      <w:pPr>
        <w:pStyle w:val="a3"/>
        <w:rPr>
          <w:rFonts w:hint="eastAsia"/>
        </w:rPr>
      </w:pPr>
    </w:p>
    <w:p>
      <w:pPr>
        <w:pStyle w:val="a3"/>
      </w:pPr>
      <w:r>
        <w:t>[適用]</w:t>
      </w:r>
    </w:p>
    <w:p>
      <w:pPr>
        <w:pStyle w:val="a3"/>
      </w:pPr>
      <w:r>
        <w:t>私たちの人生には、到底理解できない悲しみや、不合理に見える苦難が訪れることがあります</w:t>
      </w:r>
      <w:r>
        <w:t>。</w:t>
      </w:r>
      <w:r>
        <w:t>その時、私たちは神の善き計画を疑い、「なぜ私にこのようなことを計画されたのか」</w:t>
      </w:r>
      <w:r>
        <w:t>と</w:t>
      </w:r>
      <w:r>
        <w:t>不満を抱きがちです。しかし、神の永遠の御定めの本質は、極めて聖く、最も完全なものです。 私の限られた理性や視野ではすべてを理解できないとしても、私に向けた神のマスタープランは、常に最も義にかなった、聖なる道筋をたどっていることを固く信頼してください。自分の意志や計画を、主の聖なる定めの下に謙虚に委ねる聖徒になりましょう。</w:t>
      </w:r>
    </w:p>
    <w:p>
      <w:pPr>
        <w:pStyle w:val="a3"/>
        <w:rPr>
          <w:rFonts w:hint="eastAsia"/>
        </w:rPr>
      </w:pPr>
    </w:p>
    <w:p>
      <w:pPr>
        <w:pStyle w:val="a3"/>
      </w:pPr>
      <w:r>
        <w:t>2. 神のすべての御業（Works）は極めて聖なるものです。</w:t>
      </w:r>
    </w:p>
    <w:p>
      <w:pPr>
        <w:pStyle w:val="a3"/>
      </w:pPr>
      <w:r>
        <w:t>第二に告白すべき真理は、この世を保ち、統治される神のすべての実際的な働きと御業もまた、極めて清く聖なるものであるという事実です</w:t>
      </w:r>
      <w:r>
        <w:t>。私たちが生きるこの世には、数え切れないほどの罪悪や矛盾、そしてサタンの働きが満ちているように見えます。このため、ある異端は、神が悪の原因であると主張することさえありました。しかし、聖書は明確に宣言しています。 被造物の</w:t>
      </w:r>
      <w:r>
        <w:t>罪深い</w:t>
      </w:r>
      <w:r>
        <w:t>行いは、ただ堕落した被造物の自由意志に由来するものであり、神は決して罪を助長されることも、罪の作者（author）となられることもありません。</w:t>
      </w:r>
      <w:r>
        <w:t>神は本質的に罪を極度に憎み、断罪される、この世の立法者であり裁判官です。 神が世界を統治されるすべての摂理と御業は、極めて清らかです。悪人たちの邪悪な企みでさえ、神の全能の統治の下で徹底的に制御され、最終的には善なる目的と教会の益のための道具として昇華されるに過ぎません。神の御業は、一瞬たりともその聖なる本性を裏切ったことはありません。</w:t>
      </w:r>
    </w:p>
    <w:p>
      <w:pPr>
        <w:pStyle w:val="a3"/>
        <w:rPr>
          <w:rFonts w:hint="eastAsia"/>
        </w:rPr>
      </w:pPr>
    </w:p>
    <w:p>
      <w:pPr>
        <w:pStyle w:val="a3"/>
      </w:pPr>
      <w:r>
        <w:t>重要な聖書箇所：</w:t>
      </w:r>
    </w:p>
    <w:p>
      <w:pPr>
        <w:pStyle w:val="a3"/>
      </w:pPr>
      <w:r>
        <w:t xml:space="preserve">ヤコブの手紙 1:13 </w:t>
      </w:r>
      <w:r>
        <w:t xml:space="preserve">– </w:t>
      </w:r>
      <w:r>
        <w:t>「人が試練に遭うとき、『私は神に試されている』と言ってはなりません。</w:t>
      </w:r>
      <w:r>
        <w:t>神は</w:t>
      </w:r>
      <w:r>
        <w:t>悪に試されることもなく、ご自身もだれをも試される</w:t>
      </w:r>
      <w:r>
        <w:t>ことはありません</w:t>
      </w:r>
      <w:r>
        <w:t>」。</w:t>
      </w:r>
    </w:p>
    <w:p>
      <w:pPr>
        <w:pStyle w:val="a3"/>
      </w:pPr>
      <w:r>
        <w:t xml:space="preserve">詩篇 145:17 </w:t>
      </w:r>
      <w:r>
        <w:t xml:space="preserve">– </w:t>
      </w:r>
      <w:r>
        <w:t>「主は、そのすべての御業において義であり、そのすべてのわざにおいて恵み深い」。</w:t>
      </w:r>
    </w:p>
    <w:p>
      <w:pPr>
        <w:pStyle w:val="a3"/>
        <w:rPr>
          <w:rFonts w:hint="eastAsia"/>
        </w:rPr>
      </w:pPr>
    </w:p>
    <w:p>
      <w:pPr>
        <w:pStyle w:val="a3"/>
      </w:pPr>
      <w:r>
        <w:t>[適用]</w:t>
      </w:r>
    </w:p>
    <w:p>
      <w:pPr>
        <w:pStyle w:val="a3"/>
      </w:pPr>
      <w:r>
        <w:t>世がどれほど堕落し、悪人が勢力を振るっているように見えても、神の統治の手は一度たりとも聖さを失ったことはありません。ですから、私たちは不義な世を見て落胆したり、世と妥協して罪の道に足を踏み入れたりしてはなりません。たとえ世の真ん中に立っていたとしても、歴史を聖く導かれる神を見つめ、私たちの言葉と行いを清く保ち続けましょう。 結局、神の義なる御業が全地に勝利することを信じ、信仰の善き戦いを最後まで走り続けましょう。</w:t>
      </w:r>
    </w:p>
    <w:p>
      <w:pPr>
        <w:pStyle w:val="a3"/>
        <w:rPr>
          <w:rFonts w:hint="eastAsia"/>
        </w:rPr>
      </w:pPr>
    </w:p>
    <w:p>
      <w:pPr>
        <w:pStyle w:val="a3"/>
      </w:pPr>
      <w:r>
        <w:t>3. 神のすべての命令（Commands）は極めて聖なるものです。</w:t>
      </w:r>
    </w:p>
    <w:p>
      <w:pPr>
        <w:pStyle w:val="a3"/>
      </w:pPr>
      <w:r>
        <w:t>最後に、三番目に告白すべき真理は、神がご自身の民に与えられたすべての律法と戒め、そして御言葉は、神の聖なる御性質をそのまま宿した、完全で清らかな命令であるという事実です。</w:t>
      </w:r>
    </w:p>
    <w:p>
      <w:pPr>
        <w:pStyle w:val="a3"/>
      </w:pPr>
      <w:r>
        <w:t>神はご自身で完全な主権者であられるため、神が私たちに下されたすべての命令は誤りがなく、極めて聖く、善いものです。この世の道徳や法律は、人間の利己心や限界によって常に変化し、腐敗しますが、神の御言葉は時空を超越し、魂を変革する完全な聖さの基準となります。</w:t>
      </w:r>
      <w:r>
        <w:rPr>
          <w:rFonts w:hint="eastAsia"/>
        </w:rPr>
        <w:t xml:space="preserve"> </w:t>
      </w:r>
      <w:r>
        <w:t>神が私たちに「</w:t>
      </w:r>
      <w:r>
        <w:t>聖なる者となりなさい</w:t>
      </w:r>
      <w:r>
        <w:t>」と命じ、律法の詳細な戒めを与えてくださった目的は、私たちを縛りつけるためではありません。むしろ、堕落した世界から私たちを清く区別し、神お一人だけを完全に礼拝し、神に似せていくように導く</w:t>
      </w:r>
      <w:r>
        <w:t>ためです</w:t>
      </w:r>
      <w:r>
        <w:t>。神の聖なる命令は、被造物が創造主の前で当然捧げるべき最高の義務であり、栄光への道です。</w:t>
      </w:r>
    </w:p>
    <w:p>
      <w:pPr>
        <w:pStyle w:val="a3"/>
        <w:rPr>
          <w:rFonts w:hint="eastAsia"/>
        </w:rPr>
      </w:pPr>
    </w:p>
    <w:p>
      <w:pPr>
        <w:pStyle w:val="a3"/>
      </w:pPr>
      <w:r>
        <w:t>重要な聖句：</w:t>
      </w:r>
    </w:p>
    <w:p>
      <w:pPr>
        <w:pStyle w:val="a3"/>
      </w:pPr>
      <w:r>
        <w:t xml:space="preserve">レビ記 11:44 </w:t>
      </w:r>
      <w:r>
        <w:t xml:space="preserve">– </w:t>
      </w:r>
      <w:r>
        <w:t>「わたしは、あなたがたの神、主である。わたしは聖なる者であるから、あなたがたも身を聖別し、聖なる者となりなさい……」。</w:t>
      </w:r>
    </w:p>
    <w:p>
      <w:pPr>
        <w:pStyle w:val="a3"/>
      </w:pPr>
      <w:r>
        <w:t xml:space="preserve">ローマ人への手紙 7:12 </w:t>
      </w:r>
      <w:r>
        <w:t xml:space="preserve">– </w:t>
      </w:r>
      <w:r>
        <w:t>「それゆえ、律法は聖であり、戒めも聖であり、義であり、良いものである」。</w:t>
      </w:r>
    </w:p>
    <w:p>
      <w:pPr>
        <w:pStyle w:val="a3"/>
      </w:pPr>
      <w:r>
        <w:t xml:space="preserve">詩篇 19:7-8 </w:t>
      </w:r>
      <w:r>
        <w:t xml:space="preserve">– </w:t>
      </w:r>
      <w:r>
        <w:t>「主の律法は完全で、</w:t>
      </w:r>
      <w:r>
        <w:t>魂を生き返らせ</w:t>
      </w:r>
      <w:r>
        <w:t>、主の証しは確かで、愚かな者を賢くし、主の定めは正しく、心を喜ばせ……」。</w:t>
      </w:r>
    </w:p>
    <w:p>
      <w:pPr>
        <w:pStyle w:val="a3"/>
        <w:rPr>
          <w:rFonts w:hint="eastAsia"/>
        </w:rPr>
      </w:pPr>
    </w:p>
    <w:p>
      <w:pPr>
        <w:pStyle w:val="a3"/>
      </w:pPr>
      <w:r>
        <w:t>[適用]</w:t>
      </w:r>
    </w:p>
    <w:p>
      <w:pPr>
        <w:pStyle w:val="a3"/>
      </w:pPr>
      <w:r>
        <w:t>今日、私たちは神の戒めに直面するとき、どのような態度をとっているでしょうか。自分の心に合い、実行しやすい命令だけを選んで従い、自分の欲望に逆らう厳格な聖さの命令は、さりげなく無視して生きてはいませんか。それは、自分自身を神の命令よりも高い裁判官の座に据える霊的な高慢です。 私たちは神のすべての命令に直面するとき、</w:t>
      </w:r>
      <w:r>
        <w:t>ただ</w:t>
      </w:r>
      <w:r>
        <w:t>絶対的な主権者であられる神ご自身が直接語られたという事実（He himself hath said so）一つだけで、絶対的に従わなければなりません。十字架の血</w:t>
      </w:r>
      <w:r>
        <w:t>によって救われた子として</w:t>
      </w:r>
      <w:r>
        <w:t>、神の聖なる御言葉を人生の唯一の規範とし、毎日喜びと畏れをもって従順な人生を歩んでいきましょう。</w:t>
      </w:r>
    </w:p>
    <w:p>
      <w:pPr>
        <w:pStyle w:val="a3"/>
        <w:rPr>
          <w:rFonts w:hint="eastAsia"/>
        </w:rPr>
      </w:pPr>
    </w:p>
    <w:p>
      <w:pPr>
        <w:pStyle w:val="a3"/>
      </w:pPr>
      <w:r>
        <w:t>結論</w:t>
      </w:r>
    </w:p>
    <w:p>
      <w:pPr>
        <w:pStyle w:val="a3"/>
      </w:pPr>
      <w:r>
        <w:t>愛する聖徒の皆さん、私たちが信じる神は、その立てられたすべての計画において最も完全に義であり、その御心を成し遂げられるすべての御業と統治において、たった一つの罪の汚れもなく聖であり、私たちに与えられた聖書のすべての命令において、完全無欠に聖です。</w:t>
      </w:r>
      <w:r>
        <w:rPr>
          <w:rFonts w:hint="eastAsia"/>
        </w:rPr>
        <w:t xml:space="preserve"> </w:t>
      </w:r>
      <w:r>
        <w:t>私たちのために聖なる計画を立て、私たちを聖く治め、私たちを聖なる従順の道へと導いてくださるこの偉大なる神の御前で、私たちのすべての汚れた行いと妥協する心を完全に洗い流しましょう。 日々、御方の聖さを畏れ敬い、御言葉と祈りによって自らを聖く区別し、至聖なる私たちの主の美しい御性質を、生活の中で完全に映し出す、祝福された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説教題：創造主、</w:t>
      </w:r>
      <w:r>
        <w:t>維持者</w:t>
      </w:r>
      <w:r>
        <w:t>、</w:t>
      </w:r>
      <w:r>
        <w:t>主権者</w:t>
      </w:r>
      <w:r>
        <w:t>であられる神と被造物の聖なる義務</w:t>
      </w:r>
    </w:p>
    <w:p>
      <w:pPr>
        <w:pStyle w:val="a3"/>
      </w:pPr>
      <w:r>
        <w:t>本文の背景：ウェストミンスター信仰告白 第2章2節</w:t>
      </w:r>
    </w:p>
    <w:p>
      <w:pPr>
        <w:pStyle w:val="a3"/>
      </w:pPr>
      <w:r>
        <w:t>鍵となる聖句：ローマ人への手紙 11:36、ヘブライ人への手紙 1:3、詩篇 147:5</w:t>
      </w:r>
    </w:p>
    <w:p>
      <w:pPr>
        <w:pStyle w:val="a3"/>
        <w:rPr>
          <w:rFonts w:hint="eastAsia"/>
        </w:rPr>
      </w:pPr>
    </w:p>
    <w:p>
      <w:pPr>
        <w:pStyle w:val="a3"/>
      </w:pPr>
      <w:r>
        <w:t>序論</w:t>
      </w:r>
    </w:p>
    <w:p>
      <w:pPr>
        <w:pStyle w:val="a3"/>
      </w:pPr>
      <w:r>
        <w:t>愛する聖徒の皆さん、前回、私たちは、神は本質的に肉体や肢体を持たない「</w:t>
      </w:r>
      <w:r>
        <w:t>純粋な霊」</w:t>
      </w:r>
      <w:r>
        <w:t>であるという教理を学びました。 今日、私たちはウェストミンスター信仰告白第2章第2節の宣言を通して、キリスト教信仰の最も壮大で深遠な基礎となる教えを受けたいと思います。それは、神が私たちの創造主（Creator）であり、</w:t>
      </w:r>
      <w:r>
        <w:t>維持者</w:t>
      </w:r>
      <w:r>
        <w:t>（Preserver）であり、絶対的な主権者（Sovereign）であるという教理です。</w:t>
      </w:r>
      <w:r>
        <w:rPr>
          <w:rFonts w:hint="eastAsia"/>
        </w:rPr>
        <w:t xml:space="preserve"> </w:t>
      </w:r>
      <w:r>
        <w:t>私たちが信じる神は、ご自身以外のいかなる被造物にも依存されない、</w:t>
      </w:r>
      <w:r>
        <w:t>自足的な</w:t>
      </w:r>
      <w:r>
        <w:t>お方です。神はご自身ですべての命と栄光と善と祝福をお持ちであるため、私たちが捧げる礼拝や奉仕が神の不足を補うものではありません</w:t>
      </w:r>
      <w:r>
        <w:t>。</w:t>
      </w:r>
      <w:r>
        <w:t>むしろ、神は単独で完全であり、単に被造物</w:t>
      </w:r>
      <w:r>
        <w:t>の中で、</w:t>
      </w:r>
      <w:r>
        <w:t>また被造物を通して、ご自身の栄光を主権的に現されるに過ぎません。</w:t>
      </w:r>
      <w:r>
        <w:rPr>
          <w:rFonts w:hint="eastAsia"/>
        </w:rPr>
        <w:t xml:space="preserve"> </w:t>
      </w:r>
      <w:r>
        <w:t>それでは、この偉大なる神の前で、私たち被造物はどのような告白と態度をとるべきでしょうか。信仰告白書の宣言に従い、創造主であり</w:t>
      </w:r>
      <w:r>
        <w:t>、</w:t>
      </w:r>
      <w:r>
        <w:t>維持者</w:t>
      </w:r>
      <w:r>
        <w:t>であり、そして</w:t>
      </w:r>
      <w:r>
        <w:t>主権者であられる</w:t>
      </w:r>
      <w:r>
        <w:t>三位一体の神に対する、私たちの聖なる三つの義務に心を込めて耳を傾け、それを人生に刻み込むことを願います。</w:t>
      </w:r>
    </w:p>
    <w:p>
      <w:pPr>
        <w:pStyle w:val="a3"/>
        <w:rPr>
          <w:rFonts w:hint="eastAsia"/>
        </w:rPr>
      </w:pPr>
    </w:p>
    <w:p>
      <w:pPr>
        <w:pStyle w:val="a3"/>
      </w:pPr>
      <w:r>
        <w:t>本論</w:t>
      </w:r>
    </w:p>
    <w:p>
      <w:pPr>
        <w:pStyle w:val="a3"/>
      </w:pPr>
      <w:r>
        <w:t>1. 万物の源である創造主（Creator）なる神に、ふさわしい栄光と感謝を捧げなければなりません。</w:t>
      </w:r>
    </w:p>
    <w:p>
      <w:pPr>
        <w:pStyle w:val="a3"/>
      </w:pPr>
      <w:r>
        <w:t>私たちが行うべき第一の義務は、全宇宙の万物と私たち自身を存在させてくださった唯一の源である創造主なる神に、最高の栄光と感謝を捧げることです。</w:t>
      </w:r>
      <w:r>
        <w:t>私たちの神は、全宇宙の万物が存在するようになった最高の原因であり、第一の原因です。目に見える地の基と万物だけでなく、目に見えない天上の霊的な天使たちに至るまで、すべての被造物は、ただ神お一人からその存在と命を</w:t>
      </w:r>
      <w:r>
        <w:t>授かって</w:t>
      </w:r>
      <w:r>
        <w:t>始まりました。</w:t>
      </w:r>
      <w:r>
        <w:rPr>
          <w:rFonts w:hint="eastAsia"/>
        </w:rPr>
        <w:t xml:space="preserve"> </w:t>
      </w:r>
      <w:r>
        <w:t>神が万物を創造された目的は、いかなる外的な欠乏を補うためではありませんでした。 ご自身で無限に満足され、栄光に満ちた神は、ただご自身の無限の善と知恵と能力を、</w:t>
      </w:r>
      <w:r>
        <w:t>被造の世界の中で豊かに宣言し、現すために創造を行われました。したがって、創造主を知り、信じるすべての人間と天使は、その創造の御業の背後に現れた神の卓越性と栄光を賛美し、告白するという厳粛な義務を負っています。</w:t>
      </w:r>
    </w:p>
    <w:p>
      <w:pPr>
        <w:pStyle w:val="a3"/>
        <w:rPr>
          <w:rFonts w:hint="eastAsia"/>
        </w:rPr>
      </w:pPr>
    </w:p>
    <w:p>
      <w:pPr>
        <w:pStyle w:val="a3"/>
      </w:pPr>
      <w:r>
        <w:t>重要な聖書箇所：</w:t>
      </w:r>
    </w:p>
    <w:p>
      <w:pPr>
        <w:pStyle w:val="a3"/>
      </w:pPr>
      <w:r>
        <w:t xml:space="preserve">コロサイ人への手紙 1:16 </w:t>
      </w:r>
      <w:r>
        <w:t xml:space="preserve">– </w:t>
      </w:r>
      <w:r>
        <w:t>「すべてのものは、彼によって創造された。天にあるもの、地にあるもの、目に見えるもの、目に見えないもの……すべてのものは、彼によって、また彼のために創造された」。</w:t>
      </w:r>
    </w:p>
    <w:p>
      <w:pPr>
        <w:pStyle w:val="a3"/>
      </w:pPr>
      <w:r>
        <w:t xml:space="preserve">ローマ人への手紙 11:36 </w:t>
      </w:r>
      <w:r>
        <w:t xml:space="preserve">– </w:t>
      </w:r>
      <w:r>
        <w:t>「すべてのものは、主から出て、主によって</w:t>
      </w:r>
      <w:r>
        <w:t>成り、主へと帰ります。</w:t>
      </w:r>
      <w:r>
        <w:t>主には</w:t>
      </w:r>
      <w:r>
        <w:t>、世々限りなく栄光がありますように</w:t>
      </w:r>
      <w:r>
        <w:t>。アーメン」。</w:t>
      </w:r>
    </w:p>
    <w:p>
      <w:pPr>
        <w:pStyle w:val="a3"/>
        <w:rPr>
          <w:rFonts w:hint="eastAsia"/>
        </w:rPr>
      </w:pPr>
    </w:p>
    <w:p>
      <w:pPr>
        <w:pStyle w:val="a3"/>
      </w:pPr>
      <w:r>
        <w:t>[適用]</w:t>
      </w:r>
    </w:p>
    <w:p>
      <w:pPr>
        <w:pStyle w:val="a3"/>
      </w:pPr>
      <w:r>
        <w:t>今日の世界は、自分の知恵と努力で人生を切り開き、成功を掴んだとして、自らを自分の人生の「創造主」の座に据えようとしています。しかし、私たちの命、息、才能、そして私たちが享受する自然のあらゆる恵みは、</w:t>
      </w:r>
      <w:r>
        <w:t>創造主である神から</w:t>
      </w:r>
      <w:r>
        <w:t>無償で与えられた贈り物なのです。 自分の能力を誇示しようとする高慢を捨て、毎朝目を覚ますたびに、私たちを存在させてくださった創造主なる神に、心からの感謝と栄光を捧げる謙虚な信仰を取り戻しましょう。</w:t>
      </w:r>
    </w:p>
    <w:p>
      <w:pPr>
        <w:pStyle w:val="a3"/>
        <w:rPr>
          <w:rFonts w:hint="eastAsia"/>
        </w:rPr>
      </w:pPr>
    </w:p>
    <w:p>
      <w:pPr>
        <w:pStyle w:val="a3"/>
      </w:pPr>
      <w:r>
        <w:t>2. すべての被造物を守り、養ってくださる</w:t>
      </w:r>
      <w:r>
        <w:t>維持者</w:t>
      </w:r>
      <w:r>
        <w:t>（Preserver）である神に、全面的に依り頼み、信頼しなければなりません。</w:t>
      </w:r>
      <w:r>
        <w:t>私たちが果たすべき第二の義務は、万物を一瞬たりとも休むことなく支え、守ってくださる忠実な</w:t>
      </w:r>
      <w:r>
        <w:t>維持者</w:t>
      </w:r>
      <w:r>
        <w:t>である神を、完全に信じ、頼ることです</w:t>
      </w:r>
      <w:r>
        <w:t>。聖書が啓示する神は、世界を単に創造しただけで遠くから傍観しているような冷たい神ではありません。 神は全宇宙</w:t>
      </w:r>
      <w:r>
        <w:t>に満ちて</w:t>
      </w:r>
      <w:r>
        <w:t>実在しておられ、すべての被造物とその行動、そしてこの世の極めて些細で偶発的（偶然に見える）事柄に至るまで、自ら支えてくださり、導き、治め、保っておられます。</w:t>
      </w:r>
      <w:r>
        <w:rPr>
          <w:rFonts w:hint="eastAsia"/>
        </w:rPr>
        <w:t xml:space="preserve"> </w:t>
      </w:r>
      <w:r>
        <w:t>この世のすべての被造物は、神の支える御手なしには、たった一秒たりとも存在を維持することはできず、すべてのものは、あらゆる瞬間、ただ神</w:t>
      </w:r>
      <w:r>
        <w:t>お一人に</w:t>
      </w:r>
      <w:r>
        <w:t>のみ完全に依存しています。</w:t>
      </w:r>
      <w:r>
        <w:t>維持者であられる</w:t>
      </w:r>
      <w:r>
        <w:t>私たちの父は、無限の知恵と能力をもって全宇宙を永遠に保たれるのに極めて十分であり、うたた寝もせず、眠りもせず、私たちの魂と日常を細やかに顧みておられます。</w:t>
      </w:r>
    </w:p>
    <w:p>
      <w:pPr>
        <w:pStyle w:val="a3"/>
        <w:rPr>
          <w:rFonts w:hint="eastAsia"/>
        </w:rPr>
      </w:pPr>
    </w:p>
    <w:p>
      <w:pPr>
        <w:pStyle w:val="a3"/>
      </w:pPr>
      <w:r>
        <w:t>重要な聖書箇所：</w:t>
      </w:r>
    </w:p>
    <w:p>
      <w:pPr>
        <w:pStyle w:val="a3"/>
      </w:pPr>
      <w:r>
        <w:t xml:space="preserve">ヘブライ人への手紙 1:3 </w:t>
      </w:r>
      <w:r>
        <w:t xml:space="preserve">– </w:t>
      </w:r>
      <w:r>
        <w:t>「御子は、神の栄光の輝きであり、神の本質の像であり、その力の言葉によって万物を支えておられます……」。</w:t>
      </w:r>
    </w:p>
    <w:p>
      <w:pPr>
        <w:pStyle w:val="a3"/>
      </w:pPr>
      <w:r>
        <w:t xml:space="preserve">使徒行伝 17:25 </w:t>
      </w:r>
      <w:r>
        <w:t xml:space="preserve">– </w:t>
      </w:r>
      <w:r>
        <w:t>「また、何かが欠けているかのように、人の手によって仕えられる方ではない。なぜなら、この方は、すべての民に命と息と万物を与えてくださる方だからである」。</w:t>
      </w:r>
    </w:p>
    <w:p>
      <w:pPr>
        <w:pStyle w:val="a3"/>
        <w:rPr>
          <w:rFonts w:hint="eastAsia"/>
        </w:rPr>
      </w:pPr>
    </w:p>
    <w:p>
      <w:pPr>
        <w:pStyle w:val="a3"/>
      </w:pPr>
      <w:r>
        <w:t>[適用]</w:t>
      </w:r>
    </w:p>
    <w:p>
      <w:pPr>
        <w:pStyle w:val="a3"/>
      </w:pPr>
      <w:r>
        <w:t>私たちは、経済的な危機や突然の健康上の問題、あるいは人生の不確実な荒波に直面したとき、まるで神が私を見捨てられたかのように、極度の不安や不信仰に囚われてしまうことがよくあります。しかし、私たちの髪の毛一本まで数えてくださる方が、私たちの忠実な</w:t>
      </w:r>
      <w:r>
        <w:t>守り主なのです</w:t>
      </w:r>
      <w:r>
        <w:t>。 この世の不完全な物質や人の背景に私たちの安全を置かず、日々の糧と命を誠実に与え、守ってくださる神お一人だけを全面的に信頼し、あらゆる心配を信仰をもって主に完全に委ねましょう。</w:t>
      </w:r>
    </w:p>
    <w:p>
      <w:pPr>
        <w:pStyle w:val="a3"/>
      </w:pPr>
      <w:r>
        <w:t>3. 絶対的な支配権をお持ちの最高主権者（Sovereign）である神に、完全な礼拝と絶対的な従順を捧げなければなりません。</w:t>
      </w:r>
    </w:p>
    <w:p>
      <w:pPr>
        <w:pStyle w:val="a3"/>
      </w:pPr>
      <w:r>
        <w:t>私たちが行うべき三つ目の義務は、すべての被造物の上に絶対的な領土権と統治権をお持ちである主権者である神の御前にひれ伏し、無条件の礼拝と従順を捧げることです。</w:t>
      </w:r>
    </w:p>
    <w:p>
      <w:pPr>
        <w:pStyle w:val="a3"/>
      </w:pPr>
      <w:r>
        <w:t>私たちの神は、全地と天の所有者であり、被造物の上に御自身の御心に従って働き、統治される最も栄光に満ちた絶対的な主権者です。 神</w:t>
      </w:r>
      <w:r>
        <w:t>の誤りのない</w:t>
      </w:r>
      <w:r>
        <w:t>知識と限りない知恵は</w:t>
      </w:r>
      <w:r>
        <w:t>、</w:t>
      </w:r>
      <w:r>
        <w:t>決して被造物の反応や条件によって</w:t>
      </w:r>
      <w:r>
        <w:t>制約される</w:t>
      </w:r>
      <w:r>
        <w:t>ことはなく、神のすべての定めと命令は常に極めて聖く、義にかなっています。</w:t>
      </w:r>
      <w:r>
        <w:t>したがって、絶対的な</w:t>
      </w:r>
      <w:r>
        <w:t>主権者</w:t>
      </w:r>
      <w:r>
        <w:t>である神の前で、天使や人間をはじめとするすべての被造物は、主ご自身が求められるすべての礼拝と奉仕、そして無条件の絶対的な従順を捧げなければならないという当然の道徳的義務を負っています。 私たちは、神のすべての命令に対して、「私が理解し、同意したから」従うのではなく、「ただ、至高なる神ご自身がそうおっしゃったから（He himself hath said so）」</w:t>
      </w:r>
      <w:r>
        <w:t>という理由だけで、</w:t>
      </w:r>
      <w:r>
        <w:t>当然のこととして全人格をもって信頼し、絶対的に服従しなければなりません。</w:t>
      </w:r>
    </w:p>
    <w:p>
      <w:pPr>
        <w:pStyle w:val="a3"/>
        <w:rPr>
          <w:rFonts w:hint="eastAsia"/>
        </w:rPr>
      </w:pPr>
    </w:p>
    <w:p>
      <w:pPr>
        <w:pStyle w:val="a3"/>
      </w:pPr>
      <w:r>
        <w:t>重要な聖句：</w:t>
      </w:r>
    </w:p>
    <w:p>
      <w:pPr>
        <w:pStyle w:val="a3"/>
      </w:pPr>
      <w:r>
        <w:t xml:space="preserve">詩篇 147:5 </w:t>
      </w:r>
      <w:r>
        <w:t xml:space="preserve">– </w:t>
      </w:r>
      <w:r>
        <w:t>「主は偉大であり、力に満ち、その知恵は限りない」。</w:t>
      </w:r>
    </w:p>
    <w:p>
      <w:pPr>
        <w:pStyle w:val="a3"/>
      </w:pPr>
      <w:r>
        <w:t xml:space="preserve">ローマ人への手紙 9:21 </w:t>
      </w:r>
      <w:r>
        <w:t xml:space="preserve">– </w:t>
      </w:r>
      <w:r>
        <w:t>「陶工は、一つの土の塊から、あるものは尊い器に、あるものは</w:t>
      </w:r>
      <w:r>
        <w:t>卑しい器に造る権限がないというのか」。</w:t>
      </w:r>
    </w:p>
    <w:p>
      <w:pPr>
        <w:pStyle w:val="a3"/>
        <w:rPr>
          <w:rFonts w:hint="eastAsia"/>
        </w:rPr>
      </w:pPr>
    </w:p>
    <w:p>
      <w:pPr>
        <w:pStyle w:val="a3"/>
      </w:pPr>
      <w:r>
        <w:t>[適用]</w:t>
      </w:r>
    </w:p>
    <w:p>
      <w:pPr>
        <w:pStyle w:val="a3"/>
      </w:pPr>
      <w:r>
        <w:t>私たちは神の聖なる命令に直面するとき、自分の好みに合い、自分の利益にかなう戒めだけを選択的に従うという偽りの信仰に陥ってはいないでしょうか。それは主の絶対的な主権に真っ向から逆らい、御言葉の上に自分を置く高慢です。礼拝</w:t>
      </w:r>
      <w:r>
        <w:t>堂の中においても</w:t>
      </w:r>
      <w:r>
        <w:t>、日々の生活においても、絶対</w:t>
      </w:r>
      <w:r>
        <w:t>的な主権者</w:t>
      </w:r>
      <w:r>
        <w:t>である主の命令の前で、自分の考えや頑固さを完全に屈服させてください。 主の御心であるから黙々と従い、主が命じられたから喜びをもって献身する、真の兵士らしい絶対的な従順の生活を断</w:t>
      </w:r>
      <w:r>
        <w:t xml:space="preserve"> 、進んでいきましょう。</w:t>
      </w:r>
    </w:p>
    <w:p>
      <w:pPr>
        <w:pStyle w:val="a3"/>
        <w:rPr>
          <w:rFonts w:hint="eastAsia"/>
        </w:rPr>
      </w:pPr>
    </w:p>
    <w:p>
      <w:pPr>
        <w:pStyle w:val="a3"/>
      </w:pPr>
      <w:r>
        <w:t>結論</w:t>
      </w:r>
    </w:p>
    <w:p>
      <w:pPr>
        <w:pStyle w:val="a3"/>
      </w:pPr>
      <w:r>
        <w:t>愛する聖徒の皆さん、私たちが信じる神は、ご自身ですべての満ち満ちたものを備えつつ万物を創造された創造主であり、今も私たちの命と全宇宙を支えておられる</w:t>
      </w:r>
      <w:r>
        <w:t>維持者であり</w:t>
      </w:r>
      <w:r>
        <w:t>、喜びの御心に従って世界を完全に治めておられる絶対的な主権者です。</w:t>
      </w:r>
      <w:r>
        <w:rPr>
          <w:rFonts w:hint="eastAsia"/>
        </w:rPr>
        <w:t xml:space="preserve"> </w:t>
      </w:r>
      <w:r>
        <w:t>この偉大なる神の御前に、私たちの浅はかな高慢や人本主義的な考え、そして世のあらゆるむなしい心配を完全に手放しましょう。私たちを創造し、守ってくださる神に熱い感謝と賛美を捧げ、主が命じられた御言葉であれば、人生のいかなる領域においても絶対的に信頼し、従う真の聖徒と教会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説教題：三位一体の神の驚くべき贖いの御業</w:t>
      </w:r>
    </w:p>
    <w:p>
      <w:pPr>
        <w:pStyle w:val="a3"/>
      </w:pPr>
      <w:r>
        <w:t>本文の背景：ウェストミンスター信仰告白 第2章3節</w:t>
      </w:r>
    </w:p>
    <w:p>
      <w:pPr>
        <w:pStyle w:val="a3"/>
      </w:pPr>
      <w:r>
        <w:t>鍵となる聖句：エペソ人への手紙 1:3-14、コリントの信徒への手紙二 13:13</w:t>
      </w:r>
    </w:p>
    <w:p>
      <w:pPr>
        <w:pStyle w:val="a3"/>
        <w:rPr>
          <w:rFonts w:hint="eastAsia"/>
        </w:rPr>
      </w:pPr>
    </w:p>
    <w:p>
      <w:pPr>
        <w:pStyle w:val="a3"/>
      </w:pPr>
      <w:r>
        <w:t>序論</w:t>
      </w:r>
    </w:p>
    <w:p>
      <w:pPr>
        <w:pStyle w:val="a3"/>
      </w:pPr>
      <w:r>
        <w:t>愛する聖徒の皆様、前回は神の絶対的な主権と聖さについて考察し、大きな恵みを分かち合いました。今日、私たちはキリスト教信仰の最も奥深く、かつ偉大な神秘であり、救いの教理の栄光の冠となる「三位一体の神の贖いの</w:t>
      </w:r>
      <w:r>
        <w:t>御業</w:t>
      </w:r>
      <w:r>
        <w:t>」</w:t>
      </w:r>
      <w:r>
        <w:t>について、</w:t>
      </w:r>
      <w:r>
        <w:t>御言葉を分かち合いたいと思います。</w:t>
      </w:r>
      <w:r>
        <w:rPr>
          <w:rFonts w:hint="eastAsia"/>
        </w:rPr>
        <w:t xml:space="preserve"> </w:t>
      </w:r>
      <w:r>
        <w:t>ウェストミンスター信仰告白第2章第3節は、神格の統一性の中に、同一の本質と権能と永遠性を持つ三つの位格、すなわち父なる神、子なる神、聖霊なる神がおられることを告白しています。この三つの位格は、本質においてはお一人ですが、位格的には互いに明確に区別されています。 「父は</w:t>
      </w:r>
      <w:r>
        <w:t>誰からも</w:t>
      </w:r>
      <w:r>
        <w:t>生まれず、子は父から永遠に生まれ、聖霊は父と子から永遠に発出されます」。</w:t>
      </w:r>
    </w:p>
    <w:p>
      <w:pPr>
        <w:pStyle w:val="a3"/>
      </w:pPr>
      <w:r>
        <w:t>このような三位一体の神の位格的な区別は、私たちを罪と死から</w:t>
      </w:r>
      <w:r>
        <w:t>救い出して</w:t>
      </w:r>
      <w:r>
        <w:t>くださる聖なる贖い（Redemption）の御業の中で、最も輝かしく美しく調和を成して現れます。今日、私たちは信仰告白書の教えに従い、三位一体の神の贖いの御業において、聖父、聖子、聖霊がそれぞれ行われる偉大な御業を三つの論点に分けて考察し、真の慰めを得たいと思います。</w:t>
      </w:r>
    </w:p>
    <w:p>
      <w:pPr>
        <w:pStyle w:val="a3"/>
        <w:rPr>
          <w:rFonts w:hint="eastAsia"/>
        </w:rPr>
      </w:pPr>
    </w:p>
    <w:p>
      <w:pPr>
        <w:pStyle w:val="a3"/>
      </w:pPr>
      <w:r>
        <w:t>本論</w:t>
      </w:r>
    </w:p>
    <w:p>
      <w:pPr>
        <w:pStyle w:val="a3"/>
      </w:pPr>
      <w:r>
        <w:t>1. 聖父神の贖いの御業：贖いの憐れみ深い計画と予定、そして遣わし</w:t>
      </w:r>
    </w:p>
    <w:p>
      <w:pPr>
        <w:pStyle w:val="a3"/>
      </w:pPr>
      <w:r>
        <w:t>私たちが告白すべき最初の贖いの真理は、聖父神が贖いの御業の偉大な計画者であり、すべての救いの歴史の主権的な源であるという事実です。</w:t>
      </w:r>
      <w:r>
        <w:t>聖父神の位格的特性は</w:t>
      </w:r>
      <w:r>
        <w:t>、</w:t>
      </w:r>
      <w:r>
        <w:t>いかなる者からも</w:t>
      </w:r>
      <w:r>
        <w:t xml:space="preserve">生まれず、与えられず、また出もなさらないという点にあります。 </w:t>
      </w:r>
      <w:r>
        <w:t>聖父は、</w:t>
      </w:r>
      <w:r>
        <w:t>この主権的な権威のもとで、創造以前、すなわち永遠の昔から、憐れみ深い喜びと御心に従って、私たちをキリストのうちに選び、予定されました。</w:t>
      </w:r>
      <w:r>
        <w:t>この贖いの計画と予定は、被造物である私たちのいかなる功績や資格、あるいは未来の行いをあらかじめ見て下された条件付きの決定ではありません。ただ、ご自身で</w:t>
      </w:r>
      <w:r>
        <w:t>充足され、</w:t>
      </w:r>
      <w:r>
        <w:t xml:space="preserve">豊かであられる聖父神の恵み深い善さと、喜びに満ちた御心に基づく無条件の恵みです。 </w:t>
      </w:r>
      <w:r>
        <w:t>聖父は</w:t>
      </w:r>
      <w:r>
        <w:t>このように、救われる民を予定されただけでなく、その贖いを歴史の中で完全に成就させるために、独り子である聖子を惜しみなくこの地上に遣わされ、その贖いの効力を私たちの</w:t>
      </w:r>
      <w:r>
        <w:t>心に注いでくださる</w:t>
      </w:r>
      <w:r>
        <w:t>ために、聖霊を遣わしてくださいました。</w:t>
      </w:r>
    </w:p>
    <w:p>
      <w:pPr>
        <w:pStyle w:val="a3"/>
        <w:rPr>
          <w:rFonts w:hint="eastAsia"/>
        </w:rPr>
      </w:pPr>
    </w:p>
    <w:p>
      <w:pPr>
        <w:pStyle w:val="a3"/>
      </w:pPr>
      <w:r>
        <w:t>重要な聖書箇所：</w:t>
      </w:r>
    </w:p>
    <w:p>
      <w:pPr>
        <w:pStyle w:val="a3"/>
      </w:pPr>
      <w:r>
        <w:t xml:space="preserve">エペソ人への手紙 1:4-5 </w:t>
      </w:r>
      <w:r>
        <w:t xml:space="preserve">– </w:t>
      </w:r>
      <w:r>
        <w:t>「すなわち、創造の前に、キリストにあって私たち</w:t>
      </w:r>
      <w:r>
        <w:t>を選び</w:t>
      </w:r>
      <w:r>
        <w:t>、愛のうちに御自分の御前に聖く、傷のない者とするために、御自身の喜ばれる御心に従って私たちをあらかじめ定めて、イエス・キリストによって御自分の子とするようにされたのです」。</w:t>
      </w:r>
    </w:p>
    <w:p>
      <w:pPr>
        <w:pStyle w:val="a3"/>
      </w:pPr>
      <w:r>
        <w:t xml:space="preserve">ヨハネの福音書 3:16 </w:t>
      </w:r>
      <w:r>
        <w:t xml:space="preserve">– </w:t>
      </w:r>
      <w:r>
        <w:t>「神は、その独り子をお与えになったほどに、この世を愛された。それは、彼を信じる者が一人として滅びることなく、永遠の命を得るためである」。</w:t>
      </w:r>
    </w:p>
    <w:p>
      <w:pPr>
        <w:pStyle w:val="a3"/>
      </w:pPr>
      <w:r>
        <w:t xml:space="preserve">ヨハネによる福音書 17:6 </w:t>
      </w:r>
      <w:r>
        <w:t xml:space="preserve">– </w:t>
      </w:r>
      <w:r>
        <w:t>「世の中から、あなたがわたしに与えてくださった人々に、</w:t>
      </w:r>
      <w:r>
        <w:t>わたしは御父の御名を現しました</w:t>
      </w:r>
      <w:r>
        <w:t>。</w:t>
      </w:r>
      <w:r>
        <w:t>彼らはもともと御父のものでしたが</w:t>
      </w:r>
      <w:r>
        <w:t>、あなたがわたしに与えてくださったのです……」。</w:t>
      </w:r>
    </w:p>
    <w:p>
      <w:pPr>
        <w:pStyle w:val="a3"/>
        <w:rPr>
          <w:rFonts w:hint="eastAsia"/>
        </w:rPr>
      </w:pPr>
    </w:p>
    <w:p>
      <w:pPr>
        <w:pStyle w:val="a3"/>
      </w:pPr>
      <w:r>
        <w:t>[適用]</w:t>
      </w:r>
    </w:p>
    <w:p>
      <w:pPr>
        <w:pStyle w:val="a3"/>
      </w:pPr>
      <w:r>
        <w:t>愛する聖徒の皆さん、私たちの救いは決して偶然の産物でも、私たちの気まぐれな行いに左右されるものでもありません。全宇宙が創造される前から、父なる神が綿密に計画し、あらかじめ定められた完全な主権的な御計画の上に、しっかりと立っています。ですから、人生の揺らぐ状況や自分の弱さのために、救われるかどうかを常に不安に思う霊的な停滞から抜け出してください。 自分の資格に目を向けるのではなく、永遠の知恵をもって私を選び、独り子までも惜しみなく</w:t>
      </w:r>
      <w:r>
        <w:t>与えてくださった</w:t>
      </w:r>
      <w:r>
        <w:t>父なる神の誠実な愛を堅く信頼し、完全な平安を享受されることを願います。</w:t>
      </w:r>
    </w:p>
    <w:p>
      <w:pPr>
        <w:pStyle w:val="a3"/>
        <w:rPr>
          <w:rFonts w:hint="eastAsia"/>
        </w:rPr>
      </w:pPr>
    </w:p>
    <w:p>
      <w:pPr>
        <w:pStyle w:val="a3"/>
      </w:pPr>
      <w:r>
        <w:t>2. 聖子神の贖いの御業：受肉と贖いの完全な成就</w:t>
      </w:r>
    </w:p>
    <w:p>
      <w:pPr>
        <w:pStyle w:val="a3"/>
      </w:pPr>
      <w:r>
        <w:t>私たちが告白すべき第二の贖いの真理は、御子なる神が御父の主権的な御心に完全に従い、歴史の中で</w:t>
      </w:r>
      <w:r>
        <w:t>受肉され、</w:t>
      </w:r>
      <w:r>
        <w:t>贖いの御業を完全に成し遂げられたという事実です。</w:t>
      </w:r>
    </w:p>
    <w:p>
      <w:pPr>
        <w:pStyle w:val="a3"/>
      </w:pPr>
      <w:r>
        <w:t>御子神の位格的特性は、御父から永遠に生まれ（begotten）られたという点です。 御子イエスは、御父と同一の本質と権能と栄光をお持ちの真の神です。しかし、三位一体の神のうち、ただ御子だけが私たちの救いのために自ら身を低くされ、真の人間の体をまとわれました。御子は真の神であると同時に真の人間として、私たちと同じ人間の理性的な魂と肉体、そして罪を除くすべての人間の弱さをそのまま背負われました。</w:t>
      </w:r>
    </w:p>
    <w:p>
      <w:pPr>
        <w:pStyle w:val="a3"/>
      </w:pPr>
      <w:r>
        <w:t>御子は、私たちの代わりに律法のすべての要求に自発的かつ完全に従われ（能動的従順）、十字架の上で神に徹底的に見捨てられるという魂の極度の苦痛と死を味わわれることによって（受動的従順）、御父なる神の無限の正義を完全に満たされました。 この一度きりの完全な贖いの犠牲を通して、御子は選ばれた民の罪の負債を完全に清算し、永遠に完全な義を私たちに与えてくださいました。</w:t>
      </w:r>
    </w:p>
    <w:p>
      <w:pPr>
        <w:pStyle w:val="a3"/>
        <w:rPr>
          <w:rFonts w:hint="eastAsia"/>
        </w:rPr>
      </w:pPr>
    </w:p>
    <w:p>
      <w:pPr>
        <w:pStyle w:val="a3"/>
      </w:pPr>
      <w:r>
        <w:t>重要な聖書箇所：</w:t>
      </w:r>
    </w:p>
    <w:p>
      <w:pPr>
        <w:pStyle w:val="a3"/>
      </w:pPr>
      <w:r>
        <w:t xml:space="preserve">ヨハネによる福音書 1:14 </w:t>
      </w:r>
      <w:r>
        <w:t xml:space="preserve">– </w:t>
      </w:r>
      <w:r>
        <w:t>「御言葉は肉となり、私たちの間に住まわれた。私たちはその栄光を見た。それは、父の独り子の栄光であり、恵みと真理に満ちていた」。</w:t>
      </w:r>
    </w:p>
    <w:p>
      <w:pPr>
        <w:pStyle w:val="a3"/>
      </w:pPr>
      <w:r>
        <w:t xml:space="preserve">ローマ人への手紙 5:19 </w:t>
      </w:r>
      <w:r>
        <w:t xml:space="preserve">– </w:t>
      </w:r>
      <w:r>
        <w:t>「一人の不従順によって多くの人が罪人となったように、一人の従順によって多くの人が義と認められるようになる」。</w:t>
      </w:r>
    </w:p>
    <w:p>
      <w:pPr>
        <w:pStyle w:val="a3"/>
      </w:pPr>
      <w:r>
        <w:t xml:space="preserve">ヘブライ人への手紙 10:14 </w:t>
      </w:r>
      <w:r>
        <w:t xml:space="preserve">– </w:t>
      </w:r>
      <w:r>
        <w:t>「彼は、聖別された者たちを、ただ一度のいけにえによって、永遠に完全なもの</w:t>
      </w:r>
      <w:r>
        <w:t>とした</w:t>
      </w:r>
      <w:r>
        <w:t>」。</w:t>
      </w:r>
    </w:p>
    <w:p>
      <w:pPr>
        <w:pStyle w:val="a3"/>
        <w:rPr>
          <w:rFonts w:hint="eastAsia"/>
        </w:rPr>
      </w:pPr>
    </w:p>
    <w:p>
      <w:pPr>
        <w:pStyle w:val="a3"/>
      </w:pPr>
      <w:r>
        <w:t>[適用]</w:t>
      </w:r>
    </w:p>
    <w:p>
      <w:pPr>
        <w:pStyle w:val="a3"/>
      </w:pPr>
      <w:r>
        <w:t>御子イエス・キリストが十字架上で流された尊い血は、私たちのすべての罪をきれいに洗い流すのに余りある、無限の価値を持っています。それゆえ、私たちは、自分の不完全な善行や道徳的な努力、感情の揺らぎを救いの条件としよう</w:t>
      </w:r>
      <w:r>
        <w:t>とする律法主義的な</w:t>
      </w:r>
      <w:r>
        <w:t>態度を断固として捨てなければなりません。 ただ、真の神であり真の人である</w:t>
      </w:r>
      <w:r>
        <w:t>とりなし</w:t>
      </w:r>
      <w:r>
        <w:t>主イエス・キリストがすべて成し遂げてくださった、その完全な</w:t>
      </w:r>
      <w:r>
        <w:t>贖いの義のみを</w:t>
      </w:r>
      <w:r>
        <w:t>、全面的に信頼してください。日々自分の不十分さを見て落胆するよりも、私の代わりに律法を全うし、命を与えてくださったイエス・キリストを見つめながら、大胆に恵みの御座の前に進みましょう。</w:t>
      </w:r>
    </w:p>
    <w:p>
      <w:pPr>
        <w:pStyle w:val="a3"/>
        <w:rPr>
          <w:rFonts w:hint="eastAsia"/>
        </w:rPr>
      </w:pPr>
    </w:p>
    <w:p>
      <w:pPr>
        <w:pStyle w:val="a3"/>
      </w:pPr>
      <w:r>
        <w:t>3. 聖霊なる神の贖いの御業：贖いの効力ある適用と聖徒の堅固な保ち</w:t>
      </w:r>
    </w:p>
    <w:p>
      <w:pPr>
        <w:pStyle w:val="a3"/>
        <w:rPr>
          <w:rFonts w:hint="eastAsia"/>
        </w:rPr>
      </w:pPr>
      <w:r>
        <w:t>私たちが告白すべき第三の贖いの真理は、聖霊なる神が、聖父の計画と聖子の贖いの成就を、私たち一人ひとりの心の中に効果的に適用し、最後まで保ってくださるという事実です</w:t>
      </w:r>
      <w:r>
        <w:t>。聖霊なる神の位格的特性は、聖父と聖子から永遠に発出（proceeding）されるという点です。 聖霊は、聖父、聖子と同等の権能と栄光をお持ちの真の神です。たとえ聖子が完全な贖いの義を成し遂げられたとしても、聖霊の超</w:t>
      </w:r>
      <w:r>
        <w:t>自然的かつ強権的な</w:t>
      </w:r>
      <w:r>
        <w:t>御業がなければ、堕落した私たちは決してこの救いを自ら所有することはできません。</w:t>
      </w:r>
      <w:r>
        <w:t>聖霊は、</w:t>
      </w:r>
      <w:r>
        <w:t>霊的に死んでいた私たちの暗い知性を福音の御言葉で照らし、イエス・キリストを救い主として信じさせてくださいます。 また、私たちの中にある堅い石のような頑なな心を取り除き、柔らかな心を与えてくださり、私たちの意志を新しくして、私たちを御子イエスのもとへ喜んで導いてくださいます。さらに、聖霊は救われた私たちの内に住まわれ、聖なる聖化の生活を送れるよう毎日内なる人を</w:t>
      </w:r>
      <w:r>
        <w:t>形作られ</w:t>
      </w:r>
      <w:r>
        <w:t xml:space="preserve">、サタンの激しい誘惑や嵐の中でも、私たちの信仰が完全に破綻しないよう、最後まで御力によって私たちを支え、導いてくださいます。 </w:t>
      </w:r>
    </w:p>
    <w:p>
      <w:pPr>
        <w:pStyle w:val="a3"/>
      </w:pPr>
      <w:r>
        <w:t>重要な聖書箇所：</w:t>
      </w:r>
    </w:p>
    <w:p>
      <w:pPr>
        <w:pStyle w:val="a3"/>
      </w:pPr>
      <w:r>
        <w:t xml:space="preserve">コリントの信徒への手紙一 2:12 </w:t>
      </w:r>
      <w:r>
        <w:t xml:space="preserve">– </w:t>
      </w:r>
      <w:r>
        <w:t>「私たちは、この世の霊を受けなかったのであり、ただ神から来た霊を受けたのです。それは、神が恵みによって私たちに与えてくださったものを、私たちが知ることができるためです」。</w:t>
      </w:r>
    </w:p>
    <w:p>
      <w:pPr>
        <w:pStyle w:val="a3"/>
      </w:pPr>
      <w:r>
        <w:t xml:space="preserve">エゼキエル書 36:26 </w:t>
      </w:r>
      <w:r>
        <w:t xml:space="preserve">– </w:t>
      </w:r>
      <w:r>
        <w:t>「また、あなたがたのうちに新しい霊を授け、あなたがたに新しい心を与える。あなたがたの肉から頑なな心を取り除き、柔らかな心を与える」。</w:t>
      </w:r>
    </w:p>
    <w:p>
      <w:pPr>
        <w:pStyle w:val="a3"/>
      </w:pPr>
      <w:r>
        <w:t xml:space="preserve">ペテロの手紙一 1:5 </w:t>
      </w:r>
      <w:r>
        <w:t xml:space="preserve">– </w:t>
      </w:r>
      <w:r>
        <w:t>「あなたがたは、終わりの時に現される救いを得るために、信仰によって、神の力によって守</w:t>
      </w:r>
      <w:r>
        <w:t>られているのです</w:t>
      </w:r>
      <w:r>
        <w:t>」。</w:t>
      </w:r>
    </w:p>
    <w:p>
      <w:pPr>
        <w:pStyle w:val="a3"/>
        <w:rPr>
          <w:rFonts w:hint="eastAsia"/>
        </w:rPr>
      </w:pPr>
    </w:p>
    <w:p>
      <w:pPr>
        <w:pStyle w:val="a3"/>
      </w:pPr>
      <w:r>
        <w:t>[適用]</w:t>
      </w:r>
    </w:p>
    <w:p>
      <w:pPr>
        <w:pStyle w:val="a3"/>
      </w:pPr>
      <w:r>
        <w:t>私たちが今日、イエスを救い主として告白し、永遠のいのちの約束を信頼するようになった唯一の秘訣は、私たちの知性によるものではなく、私たちの内でお働きになる聖霊なる神の内なる啓示と、新生という御業のおかげです。ですから、聖書に向き合ったり説教を聞いたりするときは、人間の知的な優越感を完全に捨て去り、聖霊の助けを切に求めなさい。 また、信仰の道を歩む中で情欲につまずき、霊的な飢えを感じる時であっても、私たちの内で始められた良い御業を必ずや完成させ、最後まで私たちを守り通してくださる聖霊の</w:t>
      </w:r>
      <w:r>
        <w:t>力強い</w:t>
      </w:r>
      <w:r>
        <w:t>御力に全面的に頼り、再び立ち上がりましょう。</w:t>
      </w:r>
    </w:p>
    <w:p>
      <w:pPr>
        <w:pStyle w:val="a3"/>
        <w:rPr>
          <w:rFonts w:hint="eastAsia"/>
        </w:rPr>
      </w:pPr>
    </w:p>
    <w:p>
      <w:pPr>
        <w:pStyle w:val="a3"/>
      </w:pPr>
      <w:r>
        <w:t>結論</w:t>
      </w:r>
    </w:p>
    <w:p>
      <w:pPr>
        <w:pStyle w:val="a3"/>
      </w:pPr>
      <w:r>
        <w:t>愛する聖徒の皆さん、私たちの救いは、三位一体の神による最も完全な連合の御業の実です。父なる神の無限の選びと予定が基礎となり、子なる神の惜しみない受肉と十字架の贖いが柱となり、聖霊なる神の優しくも力強い内なる啓示と守りが屋根となり、私たちの救いという家を、永遠に崩れることのない岩の上に建ててくださいました。</w:t>
      </w:r>
      <w:r>
        <w:rPr>
          <w:rFonts w:hint="eastAsia"/>
        </w:rPr>
        <w:t xml:space="preserve"> </w:t>
      </w:r>
      <w:r>
        <w:t>この三位一体の神の誠実で驚くべき贖いの恵みを、完全に信頼しましょう。私を選んでくださった父なる神、私のために死んでくださった御子、私の内で働いてくださる聖霊の御名を、一瞬一瞬告白し、永遠に揺るがない天国の希望の中で、日々勝利する聖徒と教会となることを、三位一体の主の御名によって切に祈ります。</w:t>
      </w:r>
    </w:p>
    <w:p>
      <w:pPr>
        <w:pStyle w:val="a3"/>
        <w:rPr>
          <w:rFonts w:hint="eastAsia"/>
        </w:rPr>
      </w:pPr>
    </w:p>
    <w:p>
      <w:pPr>
        <w:pStyle w:val="a3"/>
      </w:pPr>
    </w:p>
    <w:p>
      <w:pPr>
        <w:pStyle w:val="a3"/>
      </w:pPr>
    </w:p>
    <w:p>
      <w:pPr>
        <w:pStyle w:val="a3"/>
      </w:pPr>
    </w:p>
    <w:p>
      <w:pPr>
        <w:pStyle w:val="a3"/>
      </w:pPr>
    </w:p>
    <w:p>
      <w:pPr>
        <w:pStyle w:val="a3"/>
      </w:pPr>
      <w:r>
        <w:t>説教題目：無条件の恵み：神の主権的な定めと予定</w:t>
      </w:r>
    </w:p>
    <w:p>
      <w:pPr>
        <w:pStyle w:val="a3"/>
      </w:pPr>
      <w:r>
        <w:t>本文の背景：ウェストミンスター信仰告白 第3章2節</w:t>
      </w:r>
    </w:p>
    <w:p>
      <w:pPr>
        <w:pStyle w:val="a3"/>
      </w:pPr>
      <w:r>
        <w:t>要節：ローマ人への手紙 9:11-16、使徒行伝 13:48、ローマ人への手紙 8:29-30</w:t>
      </w:r>
    </w:p>
    <w:p>
      <w:pPr>
        <w:pStyle w:val="a3"/>
        <w:rPr>
          <w:rFonts w:hint="eastAsia"/>
        </w:rPr>
      </w:pPr>
    </w:p>
    <w:p>
      <w:pPr>
        <w:pStyle w:val="a3"/>
      </w:pPr>
      <w:r>
        <w:t>序論</w:t>
      </w:r>
    </w:p>
    <w:p>
      <w:pPr>
        <w:pStyle w:val="a3"/>
      </w:pPr>
      <w:r>
        <w:t>愛する聖徒の皆さん、私たちはこれまでの時間、神がどのような</w:t>
      </w:r>
      <w:r>
        <w:t>お方であるか</w:t>
      </w:r>
      <w:r>
        <w:t>についての偉大な神の属性について学んできました。 今日から、私たちはキリスト教神学において最も深遠かつ荘厳であり、同時に多くの論争や誤解を招くテーマを取り上げたいと思います。それはまさに「神の永遠の定めの（Decrees）と予定（Predestination）」</w:t>
      </w:r>
      <w:r>
        <w:t>に関する教理です</w:t>
      </w:r>
      <w:r>
        <w:t>。主なる神は、永遠の昔から最も聖く、知恵に満ちた御心に従い、これから起こるすべてのことを自由かつ不変に定められました。 この巨大で宇宙的な定めの内には、特に道徳的な被造物（天使と人間）の永遠の運命を決定される「予定」が含まれています。</w:t>
      </w:r>
      <w:r>
        <w:t>ところが、</w:t>
      </w:r>
      <w:r>
        <w:t>堕落した人間の理性は、常に神の主権に反して、「神は私たちが信じるか信じないかをあらかじめご覧になり（予知）、それに応じて予定された（条件付き予定）のではないのか？」という人本主義的な考えに固執します。 これに対し、ウェストミンスター信仰告白第3章第2節は、神の予定が人間の条件や行いに決して縛られない**「無条件の主権的恵み」**であることを断固として宣言しています。</w:t>
      </w:r>
      <w:r>
        <w:t>今日、私たちはこの偉大な教理を教えてくれる信仰告白第3章第2節の教理に従い、神の定めのと予定との間の祝福に満ちた関係とその性質を、三つの論点に分けて考察し、恵みを分かち合いたいと思います。</w:t>
      </w:r>
    </w:p>
    <w:p>
      <w:pPr>
        <w:pStyle w:val="a3"/>
        <w:rPr>
          <w:rFonts w:hint="eastAsia"/>
        </w:rPr>
      </w:pPr>
    </w:p>
    <w:p>
      <w:pPr>
        <w:pStyle w:val="a3"/>
      </w:pPr>
      <w:r>
        <w:t>本論</w:t>
      </w:r>
    </w:p>
    <w:p>
      <w:pPr>
        <w:pStyle w:val="a3"/>
      </w:pPr>
      <w:r>
        <w:t>1. 神の予定は、人間の予見された条件や行いに依存しない、絶対的な主権的な御業です。</w:t>
      </w:r>
    </w:p>
    <w:p>
      <w:pPr>
        <w:pStyle w:val="a3"/>
      </w:pPr>
      <w:r>
        <w:t>私たちが告白すべき最初の予定の真理は、神が私たちを救うと予定されたこの偉大な決定が、私たちの将来の信仰や善行をあらかじめ見通して下された条件付きの決定では決してないという事実です。</w:t>
      </w:r>
    </w:p>
    <w:p>
      <w:pPr>
        <w:pStyle w:val="a3"/>
      </w:pPr>
      <w:r>
        <w:t>もちろん、無限の知恵をお持ちの神は、あらゆる仮想的な条件の中で起こり得るすべての未来の出来事を、完全かつ明確に予知（Foreknow）しておられます。 しかし、神は、ある出来事が将来起こる</w:t>
      </w:r>
      <w:r>
        <w:t>だろうとか</w:t>
      </w:r>
      <w:r>
        <w:t>、あるいは人間が信仰を持つだろうとあらかじめ予見されたからといって、それを根拠として予定されたのではありません。もし神の予定が、人間の予見された信仰や善行に依存するならば、救いの究極的な主導権は神ではなく、人間の意志に従属することになってしまいます。</w:t>
      </w:r>
    </w:p>
    <w:p>
      <w:pPr>
        <w:pStyle w:val="a3"/>
      </w:pPr>
      <w:r>
        <w:t>聖書は、ただ父なる神の恵み深い善さと、御心にかなう御旨のみが、ある人を選び、他の人を見捨てられる（遺棄）唯一の原因であると</w:t>
      </w:r>
      <w:r>
        <w:rPr>
          <w:rFonts w:hint="eastAsia"/>
        </w:rPr>
        <w:t>宣言しています</w:t>
      </w:r>
      <w:r>
        <w:t>。ヤコブと</w:t>
      </w:r>
      <w:r>
        <w:t>エサウが</w:t>
      </w:r>
      <w:r>
        <w:t>生まれる前、善悪の行いをなす前にも、神の選びの善さが行いによるのではなく、ただ召される方によって確立されるようにされたことこそが、この無条件の予定の証拠です。</w:t>
      </w:r>
    </w:p>
    <w:p>
      <w:pPr>
        <w:pStyle w:val="a3"/>
        <w:rPr>
          <w:rFonts w:hint="eastAsia"/>
        </w:rPr>
      </w:pPr>
    </w:p>
    <w:p>
      <w:pPr>
        <w:pStyle w:val="a3"/>
      </w:pPr>
      <w:r>
        <w:t>重要な聖書箇所：</w:t>
      </w:r>
    </w:p>
    <w:p>
      <w:pPr>
        <w:pStyle w:val="a3"/>
      </w:pPr>
      <w:r>
        <w:t xml:space="preserve">ローマ人への手紙 9:11-13 </w:t>
      </w:r>
      <w:r>
        <w:t xml:space="preserve">– </w:t>
      </w:r>
      <w:r>
        <w:t>「その子らがまだ生まれてもいなく、善も悪も行っていない時に、選びによる神の御心が、行いによるのではなく、ただ召される方によって確立されるようにと……</w:t>
      </w:r>
      <w:r>
        <w:t>『</w:t>
      </w:r>
      <w:r>
        <w:t>わたしはヤコブを愛し、エサウを憎んだ</w:t>
      </w:r>
      <w:r>
        <w:t>』</w:t>
      </w:r>
      <w:r>
        <w:t>と言われたのと同じです</w:t>
      </w:r>
      <w:r>
        <w:t>」。</w:t>
      </w:r>
      <w:r>
        <w:rPr>
          <w:rFonts w:hint="eastAsia"/>
        </w:rPr>
        <w:t xml:space="preserve"> </w:t>
      </w:r>
      <w:r>
        <w:t xml:space="preserve">マタイによる福音書 11:25-26 </w:t>
      </w:r>
      <w:r>
        <w:t xml:space="preserve">– </w:t>
      </w:r>
      <w:r>
        <w:t>「そのとき、イエスは答えて</w:t>
      </w:r>
      <w:r>
        <w:t>言われた。</w:t>
      </w:r>
      <w:r>
        <w:t>『</w:t>
      </w:r>
      <w:r>
        <w:t>天と地の</w:t>
      </w:r>
      <w:r>
        <w:t>主である父よ、</w:t>
      </w:r>
      <w:r>
        <w:t>これを知恵ある者や賢い者からは隠して、幼子たちには現してくださったことを</w:t>
      </w:r>
      <w:r>
        <w:t>感謝します。</w:t>
      </w:r>
      <w:r>
        <w:t>そうです。</w:t>
      </w:r>
      <w:r>
        <w:t>このようにされたのは、父</w:t>
      </w:r>
      <w:r>
        <w:t>の御心なのです</w:t>
      </w:r>
      <w:r>
        <w:t>』」。</w:t>
      </w:r>
    </w:p>
    <w:p>
      <w:pPr>
        <w:pStyle w:val="a3"/>
        <w:rPr>
          <w:rFonts w:hint="eastAsia"/>
        </w:rPr>
      </w:pPr>
    </w:p>
    <w:p>
      <w:pPr>
        <w:pStyle w:val="a3"/>
      </w:pPr>
      <w:r>
        <w:t>[適用]</w:t>
      </w:r>
    </w:p>
    <w:p>
      <w:pPr>
        <w:pStyle w:val="a3"/>
      </w:pPr>
      <w:r>
        <w:t>今日、私たちは常に「私はこれだけの信仰があるから、これだけの献身をしているから、神は私を</w:t>
      </w:r>
      <w:r>
        <w:t>愛してくださるだろう</w:t>
      </w:r>
      <w:r>
        <w:t>」</w:t>
      </w:r>
      <w:r>
        <w:t>という取引的な</w:t>
      </w:r>
      <w:r>
        <w:t>信仰に陥りやすいものです。しかし、私たちの救いは、私たちの弱い条件や気まぐれな行いに基づくものではなく、ただ神の永遠で絶対的な主権的な憐れみの上に立っています。ですから、自分の不足や失敗を見るたびに、救いの確信が揺らぐ霊的な不安から完全に抜け出しましょう。 私たちの価値とは無関係に、創世の前から私を指名して愛すると定められた神の無条件の恵みを深く黙想し、感謝と賛美を捧げましょう。</w:t>
      </w:r>
    </w:p>
    <w:p>
      <w:pPr>
        <w:pStyle w:val="a3"/>
        <w:rPr>
          <w:rFonts w:hint="eastAsia"/>
        </w:rPr>
      </w:pPr>
    </w:p>
    <w:p>
      <w:pPr>
        <w:pStyle w:val="a3"/>
      </w:pPr>
      <w:r>
        <w:t>2. 私たちの信仰と悔い改め、そして善行は、予定の原因ではなく、予定がもたらす祝福された「結果」であり「実」です。</w:t>
      </w:r>
      <w:r>
        <w:t>私たちが告白すべき第二の真理は、私たちがイエスを救い主として信じ、罪を悔い改め、善き人生を送るというあらゆる霊的な反応は、予定の前提条件ではなく、予定という車に乗ってやって来た祝福された結果であるという事実です。</w:t>
      </w:r>
      <w:r>
        <w:rPr>
          <w:rFonts w:hint="eastAsia"/>
        </w:rPr>
        <w:t xml:space="preserve"> </w:t>
      </w:r>
      <w:r>
        <w:t>堕落した人間は、自らの力ではたった一つの善い考えさえ抱くことができず、自らを救う信仰を考案することもできません。私たちが信仰を持つようになった秘訣は、神が私たちの信仰を予見されたからではなく、神が私たちを救うと予定されたがゆえに、歴史の中で私たちに新生（再生）の恵みと信仰の賜物を与えてくださったからです。</w:t>
      </w:r>
    </w:p>
    <w:p>
      <w:pPr>
        <w:pStyle w:val="a3"/>
      </w:pPr>
      <w:r>
        <w:t>信仰告白書が明確に述べているように、新生（再生）の恵み、義と認める信仰、実効ある召命、そして最後まで忍耐する聖徒の堅忍は、すべてただ神の永遠の予定という根源から流れ</w:t>
      </w:r>
      <w:r>
        <w:t xml:space="preserve"> 出る救いの実です。すなわち、予定が原因であり、信仰と聖なる生活はそれによって生じる必然的かつ祝福された結果です。 私たちにあるすべての善は、神からただで与えられたものに過ぎず、私たち自身を他者と区別させる資格ではありません。</w:t>
      </w:r>
    </w:p>
    <w:p>
      <w:pPr>
        <w:pStyle w:val="a3"/>
        <w:rPr>
          <w:rFonts w:hint="eastAsia"/>
        </w:rPr>
      </w:pPr>
    </w:p>
    <w:p>
      <w:pPr>
        <w:pStyle w:val="a3"/>
      </w:pPr>
      <w:r>
        <w:t>重要な聖書箇所：</w:t>
      </w:r>
    </w:p>
    <w:p>
      <w:pPr>
        <w:pStyle w:val="a3"/>
      </w:pPr>
      <w:r>
        <w:t xml:space="preserve">使徒行伝 13:48 </w:t>
      </w:r>
      <w:r>
        <w:t xml:space="preserve">– </w:t>
      </w:r>
      <w:r>
        <w:t>「…異邦人たちはこれを聞いて喜び、神の御言葉を賛美し、永遠のいのちを与えられると定められた者たちは皆、信じた」。</w:t>
      </w:r>
    </w:p>
    <w:p>
      <w:pPr>
        <w:pStyle w:val="a3"/>
      </w:pPr>
      <w:r>
        <w:t xml:space="preserve">コリントの信徒への手紙一 4:7 </w:t>
      </w:r>
      <w:r>
        <w:t xml:space="preserve">– </w:t>
      </w:r>
      <w:r>
        <w:t>「だれがあなたを他の人より特別に選んだというのか。</w:t>
      </w:r>
      <w:r>
        <w:t>あなたが</w:t>
      </w:r>
      <w:r>
        <w:t>持っているものの中で、受けなかったものが何一つあるだろうか。</w:t>
      </w:r>
      <w:r>
        <w:t>受けたのだから、</w:t>
      </w:r>
      <w:r>
        <w:t>なぜ受けなかったかのように誇るのか」。</w:t>
      </w:r>
    </w:p>
    <w:p>
      <w:pPr>
        <w:pStyle w:val="a3"/>
      </w:pPr>
      <w:r>
        <w:t xml:space="preserve">ヨハネによる福音書 15:16 </w:t>
      </w:r>
      <w:r>
        <w:t xml:space="preserve">– </w:t>
      </w:r>
      <w:r>
        <w:t>「あなたがたがわたしを選んだのではなく、わたしがあなたがたを選び</w:t>
      </w:r>
      <w:r>
        <w:t>、任命したのです。</w:t>
      </w:r>
      <w:r>
        <w:t>それは、あなたがたが行って実を結び……」。</w:t>
      </w:r>
    </w:p>
    <w:p>
      <w:pPr>
        <w:pStyle w:val="a3"/>
        <w:rPr>
          <w:rFonts w:hint="eastAsia"/>
        </w:rPr>
      </w:pPr>
    </w:p>
    <w:p>
      <w:pPr>
        <w:pStyle w:val="a3"/>
      </w:pPr>
      <w:r>
        <w:t>[適用]</w:t>
      </w:r>
    </w:p>
    <w:p>
      <w:pPr>
        <w:pStyle w:val="a3"/>
      </w:pPr>
      <w:r>
        <w:t>私たちはしばしば、他の隣人や信仰を持たない人々を見る時、無意識のうちに「私はあの人たちより賢く、道徳的だからイエスを信じた」という知的な高慢や霊的な優越感に陥りがちです。しかし、聖書は私たちの信仰さえも、完全な予定の果実であり賜物であると断言しています。私たちの</w:t>
      </w:r>
      <w:r>
        <w:t>自負を</w:t>
      </w:r>
      <w:r>
        <w:t>徹底的に打ち砕きましょう。 「私のような罪人を救ってくださった主の恵みに感謝します」という謙虚な告白をもってひざまずき、私に与えられた信仰という賜物を、ただ神の栄光のみを表す道具として謙虚に用いる、祝福された聖徒になりましょう。</w:t>
      </w:r>
    </w:p>
    <w:p>
      <w:pPr>
        <w:pStyle w:val="a3"/>
        <w:rPr>
          <w:rFonts w:hint="eastAsia"/>
        </w:rPr>
      </w:pPr>
    </w:p>
    <w:p>
      <w:pPr>
        <w:pStyle w:val="a3"/>
      </w:pPr>
      <w:r>
        <w:t>3. 神の不変の定めと予定は、選ばれた者たちの救いを永遠に堅く保証します。</w:t>
      </w:r>
      <w:r>
        <w:t>最後に、三つ目に告白すべき主権の真理は、神の予定が私たちの不安定な意志ではなく、神の永遠で真実な計画に根ざしているため、私たちの救いは永遠に堅固で安全であるという事実です。</w:t>
      </w:r>
      <w:r>
        <w:rPr>
          <w:rFonts w:hint="eastAsia"/>
        </w:rPr>
        <w:t xml:space="preserve"> </w:t>
      </w:r>
      <w:r>
        <w:t>もし救いの最終的な決定が私たちの意志や条件にかかっていたならば、私たちは日々の誘惑や試練の中で、何百回も救いの座から落ち、滅びてしまっていたことでしょう。しかし、私たちの救いを計画し、確定された方は、たった一度の誤りや偽りもなく、決してご自身の御心を翻すことのない、真実な三位一体の神です。</w:t>
      </w:r>
      <w:r>
        <w:rPr>
          <w:rFonts w:hint="eastAsia"/>
        </w:rPr>
        <w:t xml:space="preserve"> </w:t>
      </w:r>
      <w:r>
        <w:t>父なる神が</w:t>
      </w:r>
      <w:r>
        <w:t>永遠の昔からあらかじめ定められた人々を、歴史の中で必ず御言葉と聖霊によって招き、招かれた人々をイエスの血によって義と認め、ついに天の栄光に満ちた体へと栄光に輝かせてくださる、この恵みの「黄金の鎖（Golden Chain）」は、いかなる被造物やサタンの権勢も</w:t>
      </w:r>
      <w:r>
        <w:t>断</w:t>
      </w:r>
      <w:r>
        <w:t xml:space="preserve"> ち切ることはできません。 神の定めは真実であり、その基礎の上に立つ聖徒の救いは、決して揺らぐことのない、宇宙で最も強力な安全保障です。</w:t>
      </w:r>
    </w:p>
    <w:p>
      <w:pPr>
        <w:pStyle w:val="a3"/>
        <w:rPr>
          <w:rFonts w:hint="eastAsia"/>
        </w:rPr>
      </w:pPr>
    </w:p>
    <w:p>
      <w:pPr>
        <w:pStyle w:val="a3"/>
      </w:pPr>
      <w:r>
        <w:t>重要な聖書箇所：</w:t>
      </w:r>
    </w:p>
    <w:p>
      <w:pPr>
        <w:pStyle w:val="a3"/>
      </w:pPr>
      <w:r>
        <w:t xml:space="preserve">ローマ人への手紙 8:30 </w:t>
      </w:r>
      <w:r>
        <w:t xml:space="preserve">– </w:t>
      </w:r>
      <w:r>
        <w:t>「また、あらかじめ定めておられた人々を召し、召された人々を義と認め、義と認められた人々を栄光に</w:t>
      </w:r>
      <w:r>
        <w:t>輝かせたのです</w:t>
      </w:r>
      <w:r>
        <w:t>」。</w:t>
      </w:r>
    </w:p>
    <w:p>
      <w:pPr>
        <w:pStyle w:val="a3"/>
      </w:pPr>
      <w:r>
        <w:t>テモテへの手紙第二</w:t>
      </w:r>
      <w:r>
        <w:t xml:space="preserve"> 2:19 </w:t>
      </w:r>
      <w:r>
        <w:t xml:space="preserve">– </w:t>
      </w:r>
      <w:r>
        <w:t>「しかし、神の堅固な土台は立っており</w:t>
      </w:r>
      <w:r>
        <w:t>、そこに『主はご自分の民を知っておられる』という</w:t>
      </w:r>
      <w:r>
        <w:t>刻印が</w:t>
      </w:r>
      <w:r>
        <w:t>押されている……」。</w:t>
      </w:r>
    </w:p>
    <w:p>
      <w:pPr>
        <w:pStyle w:val="a3"/>
      </w:pPr>
      <w:r>
        <w:t xml:space="preserve">ヨハネによる福音書 10:28 </w:t>
      </w:r>
      <w:r>
        <w:t xml:space="preserve">– </w:t>
      </w:r>
      <w:r>
        <w:t>「わたしは彼らに永遠の命を与える。彼らは決して滅びることがなく、また、だれもわたしの手から彼らを奪い去ることは</w:t>
      </w:r>
      <w:r>
        <w:t>できない</w:t>
      </w:r>
      <w:r>
        <w:t>」。</w:t>
      </w:r>
    </w:p>
    <w:p>
      <w:pPr>
        <w:pStyle w:val="a3"/>
        <w:rPr>
          <w:rFonts w:hint="eastAsia"/>
        </w:rPr>
      </w:pPr>
    </w:p>
    <w:p>
      <w:pPr>
        <w:pStyle w:val="a3"/>
      </w:pPr>
      <w:r>
        <w:t>[適用]</w:t>
      </w:r>
    </w:p>
    <w:p>
      <w:pPr>
        <w:pStyle w:val="a3"/>
      </w:pPr>
      <w:r>
        <w:t>人生の激しい嵐、霊的な停滞、あるいは骨身に染みる罪の誘惑によって、「果たして私は天国に行けるのだろうか」という深い疑念と闇が訪れることがあります。その時、皆さんの揺らぐ感情や弱々しい信仰の深さを見つめないでください</w:t>
      </w:r>
      <w:r>
        <w:t>。</w:t>
      </w:r>
      <w:r>
        <w:t>その代わりに、変わることのない主権をもって、皆さんの救いを永遠の昔から定め、最後まで忠実に</w:t>
      </w:r>
      <w:r>
        <w:t>導いて</w:t>
      </w:r>
      <w:r>
        <w:t>くださる神を見つめてください。 私たちの救いの命綱は、私が握っている細い紐ではなく、神様が全能の手で私たちをしっかりと掴んでおられる強固な鎖です。この永遠の安全保障の中で真の慰めと勇気を得て、今日も大胆に信仰の善き戦いを戦い抜かれることをお祈りします。</w:t>
      </w:r>
    </w:p>
    <w:p>
      <w:pPr>
        <w:pStyle w:val="a3"/>
        <w:rPr>
          <w:rFonts w:hint="eastAsia"/>
        </w:rPr>
      </w:pPr>
    </w:p>
    <w:p>
      <w:pPr>
        <w:pStyle w:val="a3"/>
      </w:pPr>
      <w:r>
        <w:t>結論</w:t>
      </w:r>
    </w:p>
    <w:p>
      <w:pPr>
        <w:pStyle w:val="a3"/>
        <w:rPr>
          <w:rFonts w:hint="eastAsia"/>
        </w:rPr>
      </w:pPr>
      <w:r>
        <w:t>愛する聖徒の皆さん、ウェストミンスター信仰告白第3章第2節が宣言するこの「無条件の予定」という教理は、私たちを霊的な放縦や怠惰へと導くものではありません。むしろ、私たちのあらゆる人間的な誇りや高慢を一挙に打ち砕き、ただ三位一体の神お</w:t>
      </w:r>
      <w:r>
        <w:t>一人にのみ</w:t>
      </w:r>
      <w:r>
        <w:t>完全な栄光を帰させる、最も純粋な恵みの福音なのです。</w:t>
      </w:r>
      <w:r>
        <w:rPr>
          <w:rFonts w:hint="eastAsia"/>
        </w:rPr>
        <w:t xml:space="preserve"> </w:t>
      </w:r>
      <w:r>
        <w:t>私たちがイエスを信じて救いの民となったのは、私たちに何らかの義や条件</w:t>
      </w:r>
      <w:r>
        <w:t>が見込まれていたから</w:t>
      </w:r>
      <w:r>
        <w:t>ではありません。ただ、神の深く奥深い主権的な愛と憐れみによるものです。この偉大な予定の恵みと絶対的な主権を、完全に信頼しましょう。 一瞬一瞬、私を選んで召してくださった神の聖なる御心に喜びをもって従い、永遠に衰えることのない天の希望の堅固さの中で、日々感謝と謙遜をもって勝利する聖徒と教会となるよう、主の御名によって切に祈ります。</w:t>
      </w:r>
    </w:p>
    <w:p>
      <w:pPr>
        <w:pStyle w:val="a3"/>
      </w:pPr>
      <w:r>
        <w:t>説教題：恵みの絶頂：私たちを選ばれた神の三つの目的</w:t>
      </w:r>
    </w:p>
    <w:p>
      <w:pPr>
        <w:pStyle w:val="a3"/>
      </w:pPr>
      <w:r>
        <w:t>本文の背景：ウェストミンスター信仰告白 第3章5節</w:t>
      </w:r>
    </w:p>
    <w:p>
      <w:pPr>
        <w:pStyle w:val="a3"/>
      </w:pPr>
      <w:r>
        <w:t>鍵となる聖句：エペソ人への手紙 1:4-6、</w:t>
      </w:r>
      <w:r>
        <w:t>テサロニケの信徒への手紙第二</w:t>
      </w:r>
      <w:r>
        <w:t xml:space="preserve"> 2:13-14、</w:t>
      </w:r>
      <w:r>
        <w:t>テモテへの手紙第二</w:t>
      </w:r>
      <w:r>
        <w:t xml:space="preserve"> 1:9</w:t>
      </w:r>
    </w:p>
    <w:p>
      <w:pPr>
        <w:pStyle w:val="a3"/>
        <w:rPr>
          <w:rFonts w:hint="eastAsia"/>
        </w:rPr>
      </w:pPr>
    </w:p>
    <w:p>
      <w:pPr>
        <w:pStyle w:val="a3"/>
      </w:pPr>
      <w:r>
        <w:t>序論</w:t>
      </w:r>
    </w:p>
    <w:p>
      <w:pPr>
        <w:pStyle w:val="a3"/>
      </w:pPr>
      <w:r>
        <w:t>愛する聖徒の皆さん、前回、私たちは、神の永遠の定めの御計画と予定が、人間の行いや条件をあらかじめ見て決定されたものではなく、もっぱら神の主権的かつ慈悲深い御心に基づいているという事実を学びました。</w:t>
      </w:r>
    </w:p>
    <w:p>
      <w:pPr>
        <w:pStyle w:val="a3"/>
        <w:rPr>
          <w:rFonts w:hint="eastAsia"/>
        </w:rPr>
      </w:pPr>
    </w:p>
    <w:p>
      <w:pPr>
        <w:pStyle w:val="a3"/>
      </w:pPr>
      <w:r>
        <w:t>今日、私たちが共に検討するウェストミンスター信仰告白第3章5節は、この予定の教理の栄光に満ちた</w:t>
      </w:r>
      <w:r>
        <w:t>花であり、</w:t>
      </w:r>
      <w:r>
        <w:t>最も心温まる慰めを与えてくれる箇所です。 信仰告白書は、創世の前に神が命をもって予定された者たちを、ただ神の永遠で不変の目的、そして御心にかなう御意志に従って、「キリストにおいて永遠の栄光に至るよう選び出された」と告白しています。</w:t>
      </w:r>
      <w:r>
        <w:t>この偉大で神秘的な選民の教理に向き合うとき、私たちは単に「誰が救われ、誰が救われないのか」という知的好奇心に留まってはなりません。 私たちは、「神は一体なぜ、資格のない私たちを創世の前から指名して選んでくださったのか」という、選びの究極的な目的を</w:t>
      </w:r>
      <w:r>
        <w:t>悟らなければ</w:t>
      </w:r>
      <w:r>
        <w:t>なりません。今日、私たちは信仰告白書第3章5節の告白に従い、神が私たちを選ばれた三つの栄光に満ちた目的を</w:t>
      </w:r>
      <w:r>
        <w:t>念頭に置きながら、</w:t>
      </w:r>
      <w:r>
        <w:t>恵みを分かち合いたいと思います。</w:t>
      </w:r>
    </w:p>
    <w:p>
      <w:pPr>
        <w:pStyle w:val="a3"/>
        <w:rPr>
          <w:rFonts w:hint="eastAsia"/>
        </w:rPr>
      </w:pPr>
    </w:p>
    <w:p>
      <w:pPr>
        <w:pStyle w:val="a3"/>
      </w:pPr>
      <w:r>
        <w:t>本論</w:t>
      </w:r>
    </w:p>
    <w:p>
      <w:pPr>
        <w:pStyle w:val="a3"/>
      </w:pPr>
      <w:r>
        <w:t>1. 私たちをキリストのうちにあって永遠の栄光へと</w:t>
      </w:r>
      <w:r>
        <w:t>導くためです</w:t>
      </w:r>
      <w:r>
        <w:t>。</w:t>
      </w:r>
    </w:p>
    <w:p>
      <w:pPr>
        <w:pStyle w:val="a3"/>
      </w:pPr>
      <w:r>
        <w:t>神が私たちを選ばれた第一の目的は、堕落して滅びるほかない私たちを救い出し、キリストのうちにあって永遠の命と栄光を相続させる</w:t>
      </w:r>
      <w:r>
        <w:t>ためです</w:t>
      </w:r>
      <w:r>
        <w:t>。</w:t>
      </w:r>
      <w:r>
        <w:t>人間は堕落したために、自ら神を求めることもできず、自らの救いを準備したり悔い改めたりすることもできない、霊的な死の状態に置かれていました。自然の光や人間的な努力では、決して救いという命の道に到達することはできません。</w:t>
      </w:r>
      <w:r>
        <w:rPr>
          <w:rFonts w:hint="eastAsia"/>
        </w:rPr>
        <w:t xml:space="preserve"> </w:t>
      </w:r>
      <w:r>
        <w:t>このような悲惨な状況の中で</w:t>
      </w:r>
      <w:r>
        <w:t>、</w:t>
      </w:r>
      <w:r>
        <w:t>神は憐れみと愛を</w:t>
      </w:r>
      <w:r>
        <w:t>注ぎ</w:t>
      </w:r>
      <w:r>
        <w:t>、独り子イエス・キリストにおいて、私たちに永遠の命を与えると約束し、私たちを選んでくださいました。この選びは、単にこの世で一時的に享受する利益のためだけのものではありません。時空を超越して、神の子らが享受する最も輝かしく、衰えることのない「永遠の栄光（everlasting glory）」を私たちに相続させるための、主権的な決断なのです。</w:t>
      </w:r>
    </w:p>
    <w:p>
      <w:pPr>
        <w:pStyle w:val="a3"/>
        <w:rPr>
          <w:rFonts w:hint="eastAsia"/>
        </w:rPr>
      </w:pPr>
    </w:p>
    <w:p>
      <w:pPr>
        <w:pStyle w:val="a3"/>
      </w:pPr>
      <w:r>
        <w:t>重要な聖書箇所：</w:t>
      </w:r>
    </w:p>
    <w:p>
      <w:pPr>
        <w:pStyle w:val="a3"/>
      </w:pPr>
      <w:r>
        <w:t>テサロニケの信徒への手紙二</w:t>
      </w:r>
      <w:r>
        <w:t xml:space="preserve"> 2:13-14 </w:t>
      </w:r>
      <w:r>
        <w:t xml:space="preserve">– </w:t>
      </w:r>
      <w:r>
        <w:t>「神は初めからあなたがた</w:t>
      </w:r>
      <w:r>
        <w:t>を選び、</w:t>
      </w:r>
      <w:r>
        <w:t>聖霊による聖化と真理への信仰によって、あなたがたを救いに</w:t>
      </w:r>
      <w:r>
        <w:t>導かれたのです。</w:t>
      </w:r>
      <w:r>
        <w:t>このために、神は私たちの福音によってあなたがたを招き、私たちの主イエス・キリストの栄光に与らせる</w:t>
      </w:r>
      <w:r>
        <w:t>ためでした</w:t>
      </w:r>
      <w:r>
        <w:t>」。</w:t>
      </w:r>
    </w:p>
    <w:p>
      <w:pPr>
        <w:pStyle w:val="a3"/>
      </w:pPr>
      <w:r>
        <w:t>テモテへの手紙第二</w:t>
      </w:r>
      <w:r>
        <w:t xml:space="preserve"> 1:9 </w:t>
      </w:r>
      <w:r>
        <w:t xml:space="preserve">– </w:t>
      </w:r>
      <w:r>
        <w:t>「神は私たちを救い、聖なる召しによって招いてくださったが、それは私たちの行いによるのではなく、ただ御自身の御心と、永遠の昔からキリスト・イエスにあって私たちに与えられた恵みによるのである」。</w:t>
      </w:r>
    </w:p>
    <w:p>
      <w:pPr>
        <w:pStyle w:val="a3"/>
        <w:rPr>
          <w:rFonts w:hint="eastAsia"/>
        </w:rPr>
      </w:pPr>
    </w:p>
    <w:p>
      <w:pPr>
        <w:pStyle w:val="a3"/>
      </w:pPr>
      <w:r>
        <w:t>[適用]</w:t>
      </w:r>
    </w:p>
    <w:p>
      <w:pPr>
        <w:pStyle w:val="a3"/>
      </w:pPr>
      <w:r>
        <w:t>今日、私たちは目に見えるこの世の成功や一時的な栄光を追い求めて生きており、それが阻まれると、すぐに落胆し、挫折しがちです。しかし、神が私たちを選ばれた目的は、この地上の朽ちる栄光ではなく、将来、天で主と共に享受する永遠の栄光にあります。私たちの市民権は天にあることを覚えてください。 世の失敗や苦難によって信仰を失うことなく、私たちのために備えられている永遠の栄光の価値を見据え、毎日、希望のうちに堂々と歩む聖徒になりましょう。</w:t>
      </w:r>
    </w:p>
    <w:p>
      <w:pPr>
        <w:pStyle w:val="a3"/>
        <w:rPr>
          <w:rFonts w:hint="eastAsia"/>
        </w:rPr>
      </w:pPr>
    </w:p>
    <w:p>
      <w:pPr>
        <w:pStyle w:val="a3"/>
      </w:pPr>
      <w:r>
        <w:t>2. 私たちをキリストのうちにあって、聖く、良い実を結ぶ民として</w:t>
      </w:r>
      <w:r>
        <w:t>形作られる</w:t>
      </w:r>
      <w:r>
        <w:t>ためです</w:t>
      </w:r>
      <w:r>
        <w:t>。</w:t>
      </w:r>
    </w:p>
    <w:p>
      <w:pPr>
        <w:pStyle w:val="a3"/>
      </w:pPr>
      <w:r>
        <w:t>神が私たちを選ばれた第二の目的は、罪によって汚された私たちを清く洗い流し、生活の中で聖さと善い行いの実を豊かに結ばせる</w:t>
      </w:r>
      <w:r>
        <w:t>ためです</w:t>
      </w:r>
      <w:r>
        <w:t>。</w:t>
      </w:r>
      <w:r>
        <w:rPr>
          <w:rFonts w:hint="eastAsia"/>
        </w:rPr>
        <w:t xml:space="preserve"> </w:t>
      </w:r>
      <w:r>
        <w:t>ある人々は「無条件の選別」という教理を誤解し、「どうせ創世の前から救いが決まっていたのなら、この地上で自分の好きなように放縦に生きてもいいのではないか」</w:t>
      </w:r>
      <w:r>
        <w:t>と</w:t>
      </w:r>
      <w:r>
        <w:t>主張することもあります。しかし、これは聖書と信仰告白書の教えを真っ向から冒涜する詭弁です。</w:t>
      </w:r>
      <w:r>
        <w:rPr>
          <w:rFonts w:hint="eastAsia"/>
        </w:rPr>
        <w:t xml:space="preserve"> </w:t>
      </w:r>
      <w:r>
        <w:t>私たちがイエスを信じて悔い改め、聖なる善行の生活を送る聖化（Sanctification）の過程は、救いを得るための条件や原因ではありません。それは、神の永遠の選びという命の根源から、自然かつ必然的に流れ出る偉大な「結果であり実」なのです。神は、私たちが聖く生きるようにと選び、善行を行うようにとキリストのうちに新しく創造してくださいました。</w:t>
      </w:r>
    </w:p>
    <w:p>
      <w:pPr>
        <w:pStyle w:val="a3"/>
        <w:rPr>
          <w:rFonts w:hint="eastAsia"/>
        </w:rPr>
      </w:pPr>
    </w:p>
    <w:p>
      <w:pPr>
        <w:pStyle w:val="a3"/>
      </w:pPr>
      <w:r>
        <w:t>重要な聖書箇所：</w:t>
      </w:r>
    </w:p>
    <w:p>
      <w:pPr>
        <w:pStyle w:val="a3"/>
      </w:pPr>
      <w:r>
        <w:t xml:space="preserve">エペソ人への手紙 1:4 </w:t>
      </w:r>
      <w:r>
        <w:t xml:space="preserve">– </w:t>
      </w:r>
      <w:r>
        <w:t>「すなわち、創世の前から、キリストにあって私たち</w:t>
      </w:r>
      <w:r>
        <w:t>を選び</w:t>
      </w:r>
      <w:r>
        <w:t>、愛のうちに、御自分の御前で聖く、傷のない者となるようにしてくださったのです」。</w:t>
      </w:r>
    </w:p>
    <w:p>
      <w:pPr>
        <w:pStyle w:val="a3"/>
      </w:pPr>
      <w:r>
        <w:t xml:space="preserve">エペソ人への手紙 2:10 </w:t>
      </w:r>
      <w:r>
        <w:t xml:space="preserve">– </w:t>
      </w:r>
      <w:r>
        <w:t>「私たちは、神が造られた者であり、キリスト・イエスにあって、良い行いをするために</w:t>
      </w:r>
      <w:r>
        <w:t>造られた者</w:t>
      </w:r>
      <w:r>
        <w:t xml:space="preserve"> であり、神はあらかじめそれを備えて、私たちがその中で歩むように</w:t>
      </w:r>
      <w:r>
        <w:t>されたのです</w:t>
      </w:r>
      <w:r>
        <w:t>」。</w:t>
      </w:r>
    </w:p>
    <w:p>
      <w:pPr>
        <w:pStyle w:val="a3"/>
        <w:rPr>
          <w:rFonts w:hint="eastAsia"/>
        </w:rPr>
      </w:pPr>
    </w:p>
    <w:p>
      <w:pPr>
        <w:pStyle w:val="a3"/>
      </w:pPr>
      <w:r>
        <w:t>[適用]</w:t>
      </w:r>
    </w:p>
    <w:p>
      <w:pPr>
        <w:pStyle w:val="a3"/>
      </w:pPr>
      <w:r>
        <w:t>聖徒の聖なる生活と善い行いは、私の宗教的義務を果たすための重い負担ではありません。私を聖なる者として形作っておられる神の選びの手が、私の内で</w:t>
      </w:r>
      <w:r>
        <w:t>力強く働いているという、最も確実で栄光に満ちた証拠なのです。ですから、世の欲望と妥協する安逸さを振り払ってください。 神の聖なる命令を喜びをもって心に抱き、主が備えてくださった善き道を歩みながら、日々の生活の中で聖霊の実を美しく実らせていく、忠実な兵士となりましょう。</w:t>
      </w:r>
    </w:p>
    <w:p>
      <w:pPr>
        <w:pStyle w:val="a3"/>
      </w:pPr>
      <w:r>
        <w:t>3. 神の栄光に満ちた恵みを完全に賛美させる</w:t>
      </w:r>
      <w:r>
        <w:t>ためです</w:t>
      </w:r>
      <w:r>
        <w:t>。</w:t>
      </w:r>
    </w:p>
    <w:p>
      <w:pPr>
        <w:pStyle w:val="a3"/>
        <w:rPr>
          <w:rFonts w:hint="eastAsia"/>
        </w:rPr>
      </w:pPr>
    </w:p>
    <w:p>
      <w:pPr>
        <w:pStyle w:val="a3"/>
      </w:pPr>
      <w:r>
        <w:t>神が私たちを選ばれた最終的かつ究極の目的は、私たちの救いにおいて、あらゆる人間的な誇りや功績を一挙に打ち砕き、ただ神の輝かしい恵みだけを永遠に高く称え、賛美</w:t>
      </w:r>
      <w:r>
        <w:t>させるためです</w:t>
      </w:r>
      <w:r>
        <w:t>。</w:t>
      </w:r>
      <w:r>
        <w:t>もし神が、私たちの将来の信仰や善行、あるいは最後まで耐え抜く努力をあらかじめご覧になり、それを条件として私たちを選ばれたのであれば、救いの決定的な原因は神ではなく、私たち自身に帰することになったでしょう。 そうなれば、私たちは天国の門の前でさえ、自分の賢さや義をひそかに誇っていたことでしょう。</w:t>
      </w:r>
      <w:r>
        <w:rPr>
          <w:rFonts w:hint="eastAsia"/>
        </w:rPr>
        <w:t xml:space="preserve"> </w:t>
      </w:r>
      <w:r>
        <w:t>しかし、神は私たちの価値や条件、未来の行いを全く考慮されず、ただ御自身の無償の恵みと言葉に尽くせない愛に基づいて、私たちを無条件に選んでくださいました。これにより、救いの偉大な御業の中で、人間の誇りは完全に無力化され、ただ資格のない罪人を</w:t>
      </w:r>
      <w:r>
        <w:t>救い出された</w:t>
      </w:r>
      <w:r>
        <w:t>三位一体の神のまばゆいばかりの恵みだけが、永遠の賛美の対象となります。</w:t>
      </w:r>
    </w:p>
    <w:p>
      <w:pPr>
        <w:pStyle w:val="a3"/>
        <w:rPr>
          <w:rFonts w:hint="eastAsia"/>
        </w:rPr>
      </w:pPr>
    </w:p>
    <w:p>
      <w:pPr>
        <w:pStyle w:val="a3"/>
      </w:pPr>
      <w:r>
        <w:t>重要な聖書箇所：</w:t>
      </w:r>
    </w:p>
    <w:p>
      <w:pPr>
        <w:pStyle w:val="a3"/>
      </w:pPr>
      <w:r>
        <w:t xml:space="preserve">エペソ人への手紙 1:5-6 </w:t>
      </w:r>
      <w:r>
        <w:t xml:space="preserve">– </w:t>
      </w:r>
      <w:r>
        <w:t>「…私たちを御子とするようにされたのは、御愛する御子の中にあって、私たちに無償で与えられる恵みの栄光を賛美させるためである」。</w:t>
      </w:r>
      <w:r>
        <w:rPr>
          <w:rFonts w:hint="eastAsia"/>
        </w:rPr>
        <w:t xml:space="preserve"> </w:t>
      </w:r>
      <w:r>
        <w:t xml:space="preserve">コリントの信徒への手紙一 1:30-31 </w:t>
      </w:r>
      <w:r>
        <w:t xml:space="preserve">– </w:t>
      </w:r>
      <w:r>
        <w:t xml:space="preserve">「あなたがたは、神から出て、キリスト・イエスにあっており、イエスは神から出て、私たちにとって知恵となり、義となり、聖さとなり、救いとなられました。それは、『誇る者は、主において誇るべきである』と書かれているとおりにするためです」。 </w:t>
      </w:r>
    </w:p>
    <w:p>
      <w:pPr>
        <w:pStyle w:val="a3"/>
        <w:rPr>
          <w:rFonts w:hint="eastAsia"/>
        </w:rPr>
      </w:pPr>
    </w:p>
    <w:p>
      <w:pPr>
        <w:pStyle w:val="a3"/>
      </w:pPr>
      <w:r>
        <w:t>[適用]</w:t>
      </w:r>
    </w:p>
    <w:p>
      <w:pPr>
        <w:pStyle w:val="a3"/>
      </w:pPr>
      <w:r>
        <w:t>「私はあの不信仰者より少し道徳的だから、イエスを信じるようになった」という霊的な優越感や、</w:t>
      </w:r>
      <w:r>
        <w:t>知的</w:t>
      </w:r>
      <w:r>
        <w:t xml:space="preserve"> な高慢を、心の奥底から完全に洗い流してください。 聖書は、私たちの信仰さえも、神からの完全な賜物であり、神の選びの結果であると宣言しています。私たちが今日この場にいる唯一の秘訣は、ただ「私に対する神の主権的かつ無条件の憐れみ」によるものです。私のような罪人を救ってくださった主のその大きな愛を毎日感激をもって告白し、私たちの生涯を、ただ神の恵みを称え、賛美する栄光ある礼拝者として生きていきましょう。</w:t>
      </w:r>
    </w:p>
    <w:p>
      <w:pPr>
        <w:pStyle w:val="a3"/>
        <w:rPr>
          <w:rFonts w:hint="eastAsia"/>
        </w:rPr>
      </w:pPr>
    </w:p>
    <w:p>
      <w:pPr>
        <w:pStyle w:val="a3"/>
      </w:pPr>
      <w:r>
        <w:t>結論</w:t>
      </w:r>
    </w:p>
    <w:p>
      <w:pPr>
        <w:pStyle w:val="a3"/>
      </w:pPr>
      <w:r>
        <w:t>愛する聖徒の皆さん、ウェストミンスター信仰告白第3章5節が告白するこの「無条件の選びの真理」は、変わることのない神の恵みの堅固な土台です</w:t>
      </w:r>
      <w:r>
        <w:t>。神は創世の前から、御自身の聖なる定めの中で私たちを指名してくださいました。そして、私たちをこの地上で聖なる聖化の生活へと形造り、ついにあの天上の永遠の栄光へと導いてくださるでしょう。 それゆえ、主は私たちの唇を通して、ただ神の栄光に満ちた恵みが全世界に賛美として</w:t>
      </w:r>
      <w:r>
        <w:t>高められることを</w:t>
      </w:r>
      <w:r>
        <w:t>望んでおられます。</w:t>
      </w:r>
      <w:r>
        <w:t>この驚くべき、雄大な救いの目的を心に抱き、霊的な誇りと謙遜さを同時に持ち、日々、御言葉と聖さによって勝利する、主の忠実な民となられますよう、主の御名によって切に祈ります。</w:t>
      </w:r>
    </w:p>
    <w:p>
      <w:pPr>
        <w:pStyle w:val="a3"/>
      </w:pPr>
    </w:p>
    <w:p>
      <w:pPr>
        <w:pStyle w:val="a3"/>
      </w:pPr>
    </w:p>
    <w:p>
      <w:pPr>
        <w:pStyle w:val="a3"/>
      </w:pPr>
    </w:p>
    <w:p>
      <w:pPr>
        <w:pStyle w:val="a3"/>
      </w:pPr>
      <w:r>
        <w:br w:type="page"/>
      </w:r>
    </w:p>
    <w:p>
      <w:pPr>
        <w:pStyle w:val="a3"/>
      </w:pPr>
      <w:r>
        <w:t>説教題：神の選びが成就される確かな旅路</w:t>
      </w:r>
    </w:p>
    <w:p>
      <w:pPr>
        <w:pStyle w:val="a3"/>
      </w:pPr>
      <w:r>
        <w:t>本文の背景：ウェストミンスター信仰告白 第3章6節</w:t>
      </w:r>
    </w:p>
    <w:p>
      <w:pPr>
        <w:pStyle w:val="a3"/>
      </w:pPr>
      <w:r>
        <w:t>鍵となる聖句：ローマ人への手紙 8:30、ヨハネによる福音書 10:15、ペテロの手紙一 1:5</w:t>
      </w:r>
    </w:p>
    <w:p>
      <w:pPr>
        <w:pStyle w:val="a3"/>
        <w:rPr>
          <w:rFonts w:hint="eastAsia"/>
        </w:rPr>
      </w:pPr>
    </w:p>
    <w:p>
      <w:pPr>
        <w:pStyle w:val="a3"/>
      </w:pPr>
      <w:r>
        <w:t>序論</w:t>
      </w:r>
    </w:p>
    <w:p>
      <w:pPr>
        <w:pStyle w:val="a3"/>
      </w:pPr>
      <w:r>
        <w:t>愛する聖徒の皆さん、前回、私たちは、神が創世の前から何の条件もなく、ただ御自身の憐れみ深い喜びと御心に従って私たちを選んでくださったという偉大な目的について学びました。 今日、私たちはここからさらに一歩踏み込み、「神が創世の前に定められたその選びが、歴史の中で実際にどのように私たちに成就され、実行されるのか」</w:t>
      </w:r>
      <w:r>
        <w:t>について取り上げたいと思います。</w:t>
      </w:r>
      <w:r>
        <w:t>ウェストミンスター信仰告白第3章6節は、神の選びが単に天に記された抽象的な計画にとどまるのではなく、歴史の中で極めて具体的かつ完全な手段を通じて、私たちの生活の中で実行されると教えています。 神は、栄光に至るよう選ばれた者たちのために、「救いのあらゆる手段（all the means thereunto）」を永遠の昔からあらかじめ定めておられました。アダムにおいて堕落した私たちをキリストによって贖い、聖霊によって召し、義と認め、養子とし、</w:t>
      </w:r>
      <w:r>
        <w:t>聖別し</w:t>
      </w:r>
      <w:r>
        <w:t>、そしてついに御自身の御力によって栄光に輝かせてくださるまで、このすべての旅路を、一寸の誤差もなく主権的に執行されます。</w:t>
      </w:r>
      <w:r>
        <w:rPr>
          <w:rFonts w:hint="eastAsia"/>
        </w:rPr>
        <w:t xml:space="preserve"> </w:t>
      </w:r>
      <w:r>
        <w:t>今日、私たちは信仰告白書第3章6節の告白に従い、神の選びが私たちの生活の中で具体的に実行される三つの段階的な原理を共に考察し、恵みを分かち合いたいと思います。</w:t>
      </w:r>
    </w:p>
    <w:p>
      <w:pPr>
        <w:pStyle w:val="a3"/>
        <w:rPr>
          <w:rFonts w:hint="eastAsia"/>
        </w:rPr>
      </w:pPr>
    </w:p>
    <w:p>
      <w:pPr>
        <w:pStyle w:val="a3"/>
      </w:pPr>
      <w:r>
        <w:t>本論</w:t>
      </w:r>
    </w:p>
    <w:p>
      <w:pPr>
        <w:pStyle w:val="a3"/>
      </w:pPr>
      <w:r>
        <w:t>1. キリストの確実かつ特別な贖い（Redemption）を通して実行されます。</w:t>
      </w:r>
    </w:p>
    <w:p>
      <w:pPr>
        <w:pStyle w:val="a3"/>
        <w:rPr>
          <w:rFonts w:hint="eastAsia"/>
        </w:rPr>
      </w:pPr>
      <w:r>
        <w:t>神の選びが歴史の中で実行される第一の段階は、御子イエス・キリストが、ただ選ばれた民のために、十字架上で完全かつ特別な贖いを成し遂げられることです。</w:t>
      </w:r>
      <w:r>
        <w:t>アダムの最初の罪によって、全人類は罪の責めを負い、霊的に死んで神の怒りの下に置かれることになりました。 この悲惨な堕落の中で、神の主権的な選びが成就されるためには、義の代価が必ず支払われなければなりませんでした。そこで神は、贖い主として独り子イエスを遣わされました。</w:t>
      </w:r>
      <w:r>
        <w:t>重要なのは、</w:t>
      </w:r>
      <w:r>
        <w:t xml:space="preserve">キリストの十字架の死が、単に「すべての人が信じれば救われるかもしれないという可能性」を残した不確かな犠牲ではないという点です。 キリストは、ただ父が創世の前に選び、ご自身に与えられた「ご自身の羊たち」のためだけに、意図的かつ確実に（intentionally and efficaciously）命を捧げられました。すなわち、選ばれなかった世の人々（reprobates）のためではなく、ただ神に選ばれた民の罪の負債を余すところなく清算するために、十字架上で血を流されたのです。 </w:t>
      </w:r>
    </w:p>
    <w:p>
      <w:pPr>
        <w:pStyle w:val="a3"/>
      </w:pPr>
      <w:r>
        <w:t>重要な聖書箇所：</w:t>
      </w:r>
    </w:p>
    <w:p>
      <w:pPr>
        <w:pStyle w:val="a3"/>
      </w:pPr>
      <w:r>
        <w:t xml:space="preserve">ヨハネによる福音書 10:15 </w:t>
      </w:r>
      <w:r>
        <w:t xml:space="preserve">– </w:t>
      </w:r>
      <w:r>
        <w:t>「わたしは羊のために命を</w:t>
      </w:r>
      <w:r>
        <w:t>捨てる</w:t>
      </w:r>
      <w:r>
        <w:t>」。</w:t>
      </w:r>
    </w:p>
    <w:p>
      <w:pPr>
        <w:pStyle w:val="a3"/>
      </w:pPr>
      <w:r>
        <w:t xml:space="preserve">ヨハネによる福音書 17:9 </w:t>
      </w:r>
      <w:r>
        <w:t xml:space="preserve">– </w:t>
      </w:r>
      <w:r>
        <w:t>「わたしは彼らのために</w:t>
      </w:r>
      <w:r>
        <w:t>祈ります。</w:t>
      </w:r>
      <w:r>
        <w:t>わたしが</w:t>
      </w:r>
      <w:r>
        <w:t>祈るのは、世のためではなく、わたしに与えられた人々の</w:t>
      </w:r>
      <w:r>
        <w:t>ためです。</w:t>
      </w:r>
      <w:r>
        <w:t>彼らは父</w:t>
      </w:r>
      <w:r>
        <w:t>のものであるからです</w:t>
      </w:r>
      <w:r>
        <w:t>」。</w:t>
      </w:r>
    </w:p>
    <w:p>
      <w:pPr>
        <w:pStyle w:val="a3"/>
      </w:pPr>
      <w:r>
        <w:t xml:space="preserve">ローマ人への手紙 5:8 </w:t>
      </w:r>
      <w:r>
        <w:t xml:space="preserve">– </w:t>
      </w:r>
      <w:r>
        <w:t>「私たちがまだ罪人であったとき、キリストが私たちのために死んでくださったことによって、神は私たちに対するご自身の愛を</w:t>
      </w:r>
      <w:r>
        <w:t>証明してくださったのです</w:t>
      </w:r>
      <w:r>
        <w:t>」。</w:t>
      </w:r>
    </w:p>
    <w:p>
      <w:pPr>
        <w:pStyle w:val="a3"/>
        <w:rPr>
          <w:rFonts w:hint="eastAsia"/>
        </w:rPr>
      </w:pPr>
    </w:p>
    <w:p>
      <w:pPr>
        <w:pStyle w:val="a3"/>
      </w:pPr>
      <w:r>
        <w:t>[適用]</w:t>
      </w:r>
    </w:p>
    <w:p>
      <w:pPr>
        <w:pStyle w:val="a3"/>
      </w:pPr>
      <w:r>
        <w:t>キリストの贖いは、人類全体に向けた漠然とした好意ではなく、私を指名して救うための、神の極めて個人的かつ具体的な愛の確証です。それゆえ、私たちは自分の救いを、揺らぎやすい道徳的功績や人間的な条件の上に築くのではなく、ただ私のために十字架上で血を流し、完全な贖いを成し遂げられたイエス・キリストのみに、全面的に目を向けるべきです。 この無限の贖いの価値を深く信頼し、世の非難や不安から真の安息と自由を宣言する聖徒となりましょう。</w:t>
      </w:r>
    </w:p>
    <w:p>
      <w:pPr>
        <w:pStyle w:val="a3"/>
        <w:rPr>
          <w:rFonts w:hint="eastAsia"/>
        </w:rPr>
      </w:pPr>
    </w:p>
    <w:p>
      <w:pPr>
        <w:pStyle w:val="a3"/>
      </w:pPr>
      <w:r>
        <w:t>2. 聖霊による実効的な召命（Effectual Calling）と、救いの恵みの適用によって実現されます。</w:t>
      </w:r>
    </w:p>
    <w:p>
      <w:pPr>
        <w:pStyle w:val="a3"/>
      </w:pPr>
      <w:r>
        <w:t>神の選びが実行される第二の段階は、定められた時に聖霊なる神が、記された御言葉とともに私たちの心霊を訪れ、救いの恵みを拒むことのできない形で適用してくださることです。</w:t>
      </w:r>
      <w:r>
        <w:t>たとえキリストが完全な贖いを成し遂げられたとしても、霊的に完全に死んで目がくらんでしまった私たちは、自ら信仰を編み出したり、神に反応したりすることはできません。それゆえ、神は歴史の中で、聖霊の超自然的な働きを通して私たちを召してくださいます。</w:t>
      </w:r>
      <w:r>
        <w:rPr>
          <w:rFonts w:hint="eastAsia"/>
        </w:rPr>
        <w:t xml:space="preserve"> </w:t>
      </w:r>
      <w:r>
        <w:t>聖霊は、私たちの堅い石のような自我を砕き、柔らかな心を与えてくださり、暗くなった霊の目を開いて、十字架の福音が神</w:t>
      </w:r>
      <w:r>
        <w:t>の誤りのない</w:t>
      </w:r>
      <w:r>
        <w:t>真理であることを悟らせてくださいます。この新生と召しの恵みは、人間の意志で拒絶したり抵抗したりできないほど強力で効果的（efficacious and powerful）です。 聖霊のこの力強い導きを受けて、私たちは初めて罪を悔い改め、イエスを信じるようになり、その結果、義と認められ、神の子という身分を得て、聖なる聖化の生活を送る能力を授かるのです。</w:t>
      </w:r>
    </w:p>
    <w:p>
      <w:pPr>
        <w:pStyle w:val="a3"/>
        <w:rPr>
          <w:rFonts w:hint="eastAsia"/>
        </w:rPr>
      </w:pPr>
    </w:p>
    <w:p>
      <w:pPr>
        <w:pStyle w:val="a3"/>
      </w:pPr>
      <w:r>
        <w:t>重要な聖書箇所：</w:t>
      </w:r>
    </w:p>
    <w:p>
      <w:pPr>
        <w:pStyle w:val="a3"/>
      </w:pPr>
      <w:r>
        <w:t xml:space="preserve">使徒行伝 13:48 </w:t>
      </w:r>
      <w:r>
        <w:t xml:space="preserve">– </w:t>
      </w:r>
      <w:r>
        <w:t>「…永遠のいのちを与えられると定められた者たちは、みな信じた」。</w:t>
      </w:r>
    </w:p>
    <w:p>
      <w:pPr>
        <w:pStyle w:val="a3"/>
      </w:pPr>
      <w:r>
        <w:t xml:space="preserve">エゼキエル書 36:26 </w:t>
      </w:r>
      <w:r>
        <w:t xml:space="preserve">– </w:t>
      </w:r>
      <w:r>
        <w:t>「また、あなたがたのうちに新しい霊を授け、あなたがたに新しい心を与える。あなたがたの肉から頑なな心を取り除き、柔らかな心を与える」。</w:t>
      </w:r>
    </w:p>
    <w:p>
      <w:pPr>
        <w:pStyle w:val="a3"/>
      </w:pPr>
      <w:r>
        <w:t>テサロニケの信徒への手紙二</w:t>
      </w:r>
      <w:r>
        <w:t xml:space="preserve"> 2:13 </w:t>
      </w:r>
      <w:r>
        <w:t xml:space="preserve">– </w:t>
      </w:r>
      <w:r>
        <w:t>「…神は初めからあなたがた</w:t>
      </w:r>
      <w:r>
        <w:t>を選び、</w:t>
      </w:r>
      <w:r>
        <w:t>聖霊による聖化と真理への信仰によって、あなたがたを救う</w:t>
      </w:r>
      <w:r>
        <w:t>ようにされたのです</w:t>
      </w:r>
      <w:r>
        <w:t>」。</w:t>
      </w:r>
    </w:p>
    <w:p>
      <w:pPr>
        <w:pStyle w:val="a3"/>
        <w:rPr>
          <w:rFonts w:hint="eastAsia"/>
        </w:rPr>
      </w:pPr>
    </w:p>
    <w:p>
      <w:pPr>
        <w:pStyle w:val="a3"/>
      </w:pPr>
      <w:r>
        <w:t>[適用]</w:t>
      </w:r>
    </w:p>
    <w:p>
      <w:pPr>
        <w:pStyle w:val="a3"/>
      </w:pPr>
      <w:r>
        <w:t>私たちがイエスを主と告白し、義と認められて礼拝の場に歩み出たのは、私の霊的な知恵や決断によるのではなく、私の内において力強く働かれた聖霊による新生という賜物のおかげです。それゆえ、私たちは自分の理性や感情的な熱意を過信する高慢を徹底的に捨て去らなければなりません。 日々、私たちの心に記された御言葉の光を照らしてくださる聖霊の啓示に、自分自身を完全に委ね、私たちを新しく造り変えてくださる聖霊の聖なる統治に、全面的に従順な人生を歩んでいきましょう。</w:t>
      </w:r>
    </w:p>
    <w:p>
      <w:pPr>
        <w:pStyle w:val="a3"/>
        <w:rPr>
          <w:rFonts w:hint="eastAsia"/>
        </w:rPr>
      </w:pPr>
    </w:p>
    <w:p>
      <w:pPr>
        <w:pStyle w:val="a3"/>
      </w:pPr>
      <w:r>
        <w:t>3. 神の全能の力によって、聖徒を最後まで堅く保たれる（Preservation）ことによって、最終的に完成されます。</w:t>
      </w:r>
      <w:r>
        <w:t>神の選びが成就される最後の第三の段階は、救われた聖徒がたとえ人生の旅路の中でつまずき、失敗したとしても、神の炎のような力が最後まで支え、永遠の救いへと導いてくださるということです。</w:t>
      </w:r>
      <w:r>
        <w:rPr>
          <w:rFonts w:hint="eastAsia"/>
        </w:rPr>
        <w:t xml:space="preserve"> </w:t>
      </w:r>
      <w:r>
        <w:t>信仰の道を歩んでいく中で、私たちは時に骨身に染みる罪の誘惑に陥ってつまずいたり、世の迫害の前に信仰が揺らぎ、霊的な深い沈滞に陥ったりすることがあります。しかし、信仰告白書が荘厳に告白しているように、私たちが一度得た新生の人生と救いの恵みは、決して完全にも最終的にも失われることはありません。</w:t>
      </w:r>
      <w:r>
        <w:rPr>
          <w:rFonts w:hint="eastAsia"/>
        </w:rPr>
        <w:t xml:space="preserve"> </w:t>
      </w:r>
      <w:r>
        <w:t>私たちが神にすがっている手は弱くとも、全能の主権をもって私たちをしっかりと握りしめておられる神の手は、永遠に堅固だからです。父なる神の限りない予定から始まり、御子イエスの確かな贖いを経て、聖霊なる神の</w:t>
      </w:r>
      <w:r>
        <w:t>力強い</w:t>
      </w:r>
      <w:r>
        <w:t>招きと適用へと続くこの救いの「黄金の鎖（Golden Chain）」は、その途中のどの環も断ち切られることはありません。 ただ選ばれた</w:t>
      </w:r>
      <w:r>
        <w:t>聖徒たちだけが、</w:t>
      </w:r>
      <w:r>
        <w:t>この永遠で確実な神の保全の御業の中に留まり、ついにあの天国の希望の完成である栄光の座に到達することになります。</w:t>
      </w:r>
    </w:p>
    <w:p>
      <w:pPr>
        <w:pStyle w:val="a3"/>
        <w:rPr>
          <w:rFonts w:hint="eastAsia"/>
        </w:rPr>
      </w:pPr>
    </w:p>
    <w:p>
      <w:pPr>
        <w:pStyle w:val="a3"/>
      </w:pPr>
      <w:r>
        <w:t>重要な聖句：</w:t>
      </w:r>
    </w:p>
    <w:p>
      <w:pPr>
        <w:pStyle w:val="a3"/>
      </w:pPr>
      <w:r>
        <w:t xml:space="preserve">ローマ人への手紙 8:30 </w:t>
      </w:r>
      <w:r>
        <w:t xml:space="preserve">– </w:t>
      </w:r>
      <w:r>
        <w:t>「また、あらかじめ定めておられた人々を召し、召された人々を義と認め、義と認められた人々を栄光に</w:t>
      </w:r>
      <w:r>
        <w:t>輝かせたのです</w:t>
      </w:r>
      <w:r>
        <w:t>」。</w:t>
      </w:r>
    </w:p>
    <w:p>
      <w:pPr>
        <w:pStyle w:val="a3"/>
      </w:pPr>
      <w:r>
        <w:t xml:space="preserve">ペテロの手紙一 1:5 </w:t>
      </w:r>
      <w:r>
        <w:t xml:space="preserve">– </w:t>
      </w:r>
      <w:r>
        <w:t>「あなたがたは、終わりの時に現される救いを得るために、信仰によって</w:t>
      </w:r>
      <w:r>
        <w:t xml:space="preserve"> 、神の力によって</w:t>
      </w:r>
      <w:r>
        <w:t>守られているのです</w:t>
      </w:r>
      <w:r>
        <w:t>」。</w:t>
      </w:r>
    </w:p>
    <w:p>
      <w:pPr>
        <w:pStyle w:val="a3"/>
      </w:pPr>
      <w:r>
        <w:t xml:space="preserve">ヨハネの手紙第一 3:9 </w:t>
      </w:r>
      <w:r>
        <w:t xml:space="preserve">– </w:t>
      </w:r>
      <w:r>
        <w:t>「</w:t>
      </w:r>
      <w:r>
        <w:t>神から</w:t>
      </w:r>
      <w:r>
        <w:t>生まれた者はだれも罪を犯さない</w:t>
      </w:r>
      <w:r>
        <w:t>。</w:t>
      </w:r>
      <w:r>
        <w:t>神の種がその人の中に宿っているからである。また、</w:t>
      </w:r>
      <w:r>
        <w:t>その人が罪を犯すことができないのは、</w:t>
      </w:r>
      <w:r>
        <w:t>神から</w:t>
      </w:r>
      <w:r>
        <w:t>生まれたからである」。</w:t>
      </w:r>
    </w:p>
    <w:p>
      <w:pPr>
        <w:pStyle w:val="a3"/>
        <w:rPr>
          <w:rFonts w:hint="eastAsia"/>
        </w:rPr>
      </w:pPr>
    </w:p>
    <w:p>
      <w:pPr>
        <w:pStyle w:val="a3"/>
      </w:pPr>
      <w:r>
        <w:t>[適用]</w:t>
      </w:r>
    </w:p>
    <w:p>
      <w:pPr>
        <w:pStyle w:val="a3"/>
      </w:pPr>
      <w:r>
        <w:t>聖徒の堅守は、私たちを怠惰な安逸や放縦へと導くのではなく、むしろこの世に十分に打ち勝つことのできる、最も確実で堅固な勇気を与えてくれます。人生の大きな嵐が吹き荒れたり、自分の弱さによって救いの確信が揺らぐとき、自分の感情や状況に固執しないでください。 私たちを永遠の御手のうちにしっかりと支え、決して放さない神の真実さに、魂の錨を下ろしてください。主が始められた良い御業を、ついに栄光のうちに完成してくださることを確信し、今日も霊的な戦いの現場で堂々と前進していきましょう。</w:t>
      </w:r>
    </w:p>
    <w:p>
      <w:pPr>
        <w:pStyle w:val="a3"/>
        <w:rPr>
          <w:rFonts w:hint="eastAsia"/>
        </w:rPr>
      </w:pPr>
    </w:p>
    <w:p>
      <w:pPr>
        <w:pStyle w:val="a3"/>
      </w:pPr>
      <w:r>
        <w:t>結論</w:t>
      </w:r>
    </w:p>
    <w:p>
      <w:pPr>
        <w:pStyle w:val="a3"/>
      </w:pPr>
      <w:r>
        <w:t>愛する聖徒の皆さん、私たちの偉大な教理告白書が明言しているように、神の選びは決して失敗することのない、完全な救いの実行過程を備えています。</w:t>
      </w:r>
      <w:r>
        <w:rPr>
          <w:rFonts w:hint="eastAsia"/>
        </w:rPr>
        <w:t xml:space="preserve"> </w:t>
      </w:r>
      <w:r>
        <w:t>私たちのために自ら十字架上で意図的かつ実効性のある代価を支払われた御子イエスの贖い、私たちの固く閉ざされた心の扉を打ち砕き、柔らかくしてくださった聖霊の再生の招き、そしていかなる世の脅威や動揺の中でも、私たちを栄光の座へとしっかりと導いてくださる三位一体の神の忠実な守りの御業が、今日、私たちの救いの揺るぎない基礎となっています。</w:t>
      </w:r>
      <w:r>
        <w:rPr>
          <w:rFonts w:hint="eastAsia"/>
        </w:rPr>
        <w:t xml:space="preserve"> </w:t>
      </w:r>
      <w:r>
        <w:t xml:space="preserve">私を選び、私を呼び、私を最後まで守ってくださるその栄光に満ちた神お一人だけを、永遠に高く掲げ、礼拝しましょう。ただ御言葉と聖霊のうちに、揺るぎない救いの確かな希望を持ち、日々、主の後に忠実に </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説教タイトル：私の魂の黄金の鎖：神の選びを確信するための聖書的な手段</w:t>
      </w:r>
    </w:p>
    <w:p>
      <w:pPr>
        <w:pStyle w:val="a3"/>
      </w:pPr>
      <w:r>
        <w:t>本文の背景：ウェストミンスター信仰告白 第3章6節</w:t>
      </w:r>
    </w:p>
    <w:p>
      <w:pPr>
        <w:pStyle w:val="a3"/>
      </w:pPr>
      <w:r>
        <w:t>鍵となる聖句：ローマ人への手紙 8:30、ペテロの手紙第一 1:5、ヨハネによる福音書 10:26-27</w:t>
      </w:r>
    </w:p>
    <w:p>
      <w:pPr>
        <w:pStyle w:val="a3"/>
        <w:rPr>
          <w:rFonts w:hint="eastAsia"/>
        </w:rPr>
      </w:pPr>
    </w:p>
    <w:p>
      <w:pPr>
        <w:pStyle w:val="a3"/>
      </w:pPr>
      <w:r>
        <w:t>序論</w:t>
      </w:r>
    </w:p>
    <w:p>
      <w:pPr>
        <w:pStyle w:val="a3"/>
      </w:pPr>
      <w:r>
        <w:t>愛する聖徒の皆さん、私たちは、神の永遠の定めの御計画と予定が、私たちのいかなる条件や行いをあらかじめご覧になって下された決定ではなく、ただ神の喜ばれる主権的な憐れみに基づいているという事実を学びました。この荘厳な教理に直面するとき、多くの聖徒は心の中で一つの現実的かつ本質的な問いを投げかけます。 「神が創世の前から定められたその神秘的な選びを、今日を生きる私が、自分の人生の中でどのようにして実際に確認し、確信することができるのか？」</w:t>
      </w:r>
      <w:r>
        <w:t>神の永遠の選びの書は天の深みに隠されているため、私たちは決して自分の知性や主観的な直感によって、その秘密の記録を直接覗き見ることはできません。 しかし、ウェストミンスター信仰告白第3章6節は、神の選びが単に天に留まる抽象的な計画ではなく、歴史の中で具体的な段階と手段を通じて聖徒たちに明確に実行されると教えています。</w:t>
      </w:r>
      <w:r>
        <w:t>信仰告白が宣言するように、神は選ばれた者たちを栄光へと導かれる際、それに伴うすべての救いの手段（all the means thereunto）を共に定めておられます。 したがって、私たちは日々の生活の中で、これらの救いの手段がどのように働いているかを確認することで、神の永遠の選別の印が私たちの魂に刻まれていることを確実に悟ることができます。</w:t>
      </w:r>
      <w:r>
        <w:t>今日、私たちは信仰告白書第3章6節の告白に従い、私たちの生活の中で神の選別を確実かつ</w:t>
      </w:r>
      <w:r>
        <w:t>誤りなく</w:t>
      </w:r>
      <w:r>
        <w:t>確認するための三つの聖書的な手段を検討し、恵みを分かち合いたいと思います。</w:t>
      </w:r>
    </w:p>
    <w:p>
      <w:pPr>
        <w:pStyle w:val="a3"/>
        <w:rPr>
          <w:rFonts w:hint="eastAsia"/>
        </w:rPr>
      </w:pPr>
    </w:p>
    <w:p>
      <w:pPr>
        <w:pStyle w:val="a3"/>
      </w:pPr>
      <w:r>
        <w:t>本論</w:t>
      </w:r>
    </w:p>
    <w:p>
      <w:pPr>
        <w:pStyle w:val="a3"/>
      </w:pPr>
      <w:r>
        <w:t>1. キリストの贖い（Redemption）の功績のみを完全に信頼する真の信仰であることを確認します。</w:t>
      </w:r>
    </w:p>
    <w:p>
      <w:pPr>
        <w:pStyle w:val="a3"/>
      </w:pPr>
      <w:r>
        <w:t>私たちが神の選びを確認する第一の段階は、私たちの魂が御子イエス・キリストの贖いの功績のみを唯一の救いの根拠として、全面的に依り頼んでいるかどうかを省みることです。</w:t>
      </w:r>
      <w:r>
        <w:t>信仰告白書は、</w:t>
      </w:r>
      <w:r>
        <w:t>創世の前に予定された者たちが歴史の中で実現される最初の証拠として、「アダムにおいて堕落した彼らが、キリストによって贖われる（Redemption）」という事実を告白しています。 キリストは、ただ父が御自身に与えられた</w:t>
      </w:r>
      <w:r>
        <w:t>羊たちのためだけに、自ら命を捨てられ、彼らのための特別かつ完全な贖いを成し遂げられました。</w:t>
      </w:r>
      <w:r>
        <w:t>私たちがこのキリストの十字架を見つめる時、それが自分のための贖いの出来事であることを真に告白し、それに依り頼むようになる信仰は、私たち自身が考案した自然な産物ではありません。それは、キリストが流された</w:t>
      </w:r>
      <w:r>
        <w:t>血の代価によって、</w:t>
      </w:r>
      <w:r>
        <w:t>私たちに直接</w:t>
      </w:r>
      <w:r>
        <w:t>買い与えてくださった</w:t>
      </w:r>
      <w:r>
        <w:t xml:space="preserve"> 貴重な賜物です。 したがって、私の心の中に、ただイエス・キリストのみを見つめ、</w:t>
      </w:r>
      <w:r>
        <w:t>その義のみを</w:t>
      </w:r>
      <w:r>
        <w:t>全面的に受け入れ、安らぎを得る「義と認める真の信仰」が存在するのであれば、それはすでに私たちの魂において、神の永遠の選びの御業が始まったという、最も確かな最初の告白なのです。</w:t>
      </w:r>
    </w:p>
    <w:p>
      <w:pPr>
        <w:pStyle w:val="a3"/>
        <w:rPr>
          <w:rFonts w:hint="eastAsia"/>
        </w:rPr>
      </w:pPr>
    </w:p>
    <w:p>
      <w:pPr>
        <w:pStyle w:val="a3"/>
      </w:pPr>
      <w:r>
        <w:t>重要な聖書箇所：</w:t>
      </w:r>
    </w:p>
    <w:p>
      <w:pPr>
        <w:pStyle w:val="a3"/>
      </w:pPr>
      <w:r>
        <w:t xml:space="preserve">ヨハネの福音書 10:26-27 </w:t>
      </w:r>
      <w:r>
        <w:t xml:space="preserve">– </w:t>
      </w:r>
      <w:r>
        <w:t>「あなたがたはわたしの羊ではないから、信じ</w:t>
      </w:r>
      <w:r>
        <w:t>ないのです。</w:t>
      </w:r>
      <w:r>
        <w:t>わたしの羊はわたしの声を聞き、わたしは彼らを知り、彼らはわたし</w:t>
      </w:r>
      <w:r>
        <w:t>に従います</w:t>
      </w:r>
      <w:r>
        <w:t>」。</w:t>
      </w:r>
    </w:p>
    <w:p>
      <w:pPr>
        <w:pStyle w:val="a3"/>
      </w:pPr>
      <w:r>
        <w:t xml:space="preserve">ローマ人への手紙 5:1 </w:t>
      </w:r>
      <w:r>
        <w:t xml:space="preserve">– </w:t>
      </w:r>
      <w:r>
        <w:t>「したがって、私たちは信仰によって義と認められたのですから、私たちの主イエス・キリストによって、神との平和を享受しましょう」。</w:t>
      </w:r>
    </w:p>
    <w:p>
      <w:pPr>
        <w:pStyle w:val="a3"/>
      </w:pPr>
      <w:r>
        <w:t xml:space="preserve">ガラテヤ人への手紙 2:16 </w:t>
      </w:r>
      <w:r>
        <w:t xml:space="preserve">– </w:t>
      </w:r>
      <w:r>
        <w:t>「人は律法の行いによって義と認められるのではなく、ただイエス・キリストを信じる信仰によって義と認められる</w:t>
      </w:r>
      <w:r>
        <w:t>ことを知っているから</w:t>
      </w:r>
      <w:r>
        <w:t>、私たちもキリスト・イエスを信じる。</w:t>
      </w:r>
      <w:r>
        <w:t>それは、私たちが……キリストを信じることで義と認められるためである……」。</w:t>
      </w:r>
    </w:p>
    <w:p>
      <w:pPr>
        <w:pStyle w:val="a3"/>
        <w:rPr>
          <w:rFonts w:hint="eastAsia"/>
        </w:rPr>
      </w:pPr>
    </w:p>
    <w:p>
      <w:pPr>
        <w:pStyle w:val="a3"/>
      </w:pPr>
      <w:r>
        <w:t>[適用]</w:t>
      </w:r>
    </w:p>
    <w:p>
      <w:pPr>
        <w:pStyle w:val="a3"/>
      </w:pPr>
      <w:r>
        <w:t>皆さんは、魂の救いのために、今なお自分の道徳的な行いや宗教的な熱意を少しでも混ぜて頼りにしていませんか？私たちの浅はかな義では、聖なる神の天秤の前に一瞬たりとも立つことはできません。ただイエスの十字架の功績だけが私の魂の唯一の</w:t>
      </w:r>
      <w:r>
        <w:t>救いの綱であることを</w:t>
      </w:r>
      <w:r>
        <w:t>告白し、完全に信仰の錨を</w:t>
      </w:r>
      <w:r>
        <w:t>キリストのみに</w:t>
      </w:r>
      <w:r>
        <w:t>下してください。 主の贖いだけを絶対的に信頼するその告白そのものが、創世の前から神が私をキリストのうちに選び出されたという、明白な内なる証拠であることを確信してください。</w:t>
      </w:r>
    </w:p>
    <w:p>
      <w:pPr>
        <w:pStyle w:val="a3"/>
        <w:rPr>
          <w:rFonts w:hint="eastAsia"/>
        </w:rPr>
      </w:pPr>
    </w:p>
    <w:p>
      <w:pPr>
        <w:pStyle w:val="a3"/>
      </w:pPr>
      <w:r>
        <w:t>2. 聖霊による実効的な召命（Effectual Calling）と、人生の中で起こる聖化（Sanctification）の実によって確認します。</w:t>
      </w:r>
    </w:p>
    <w:p>
      <w:pPr>
        <w:pStyle w:val="a3"/>
      </w:pPr>
      <w:r>
        <w:t>私たちが神の選びを確認する第二の段階は、私たちの心の中に訪れてくださった聖霊による回心の御業と、人生における聖なる変化である聖化の実が結ばれているかどうかを振り返ることです。</w:t>
      </w:r>
    </w:p>
    <w:p>
      <w:pPr>
        <w:pStyle w:val="a3"/>
      </w:pPr>
      <w:r>
        <w:t>信仰告白書は、選ばれた者たちが「時</w:t>
      </w:r>
      <w:r>
        <w:t>が満ちると</w:t>
      </w:r>
      <w:r>
        <w:t>、働かれる聖霊の御業によって、キリストを信じる信仰へと実効的な召命（Effectual Calling）を受け、義と認められ、養子とされ、聖化（Sanctification）される」と告白しています。聖霊は私たちの心に訪れ、頑なで硬い石のような心を取り除き、柔らかな肉のような心を与えてくださいます。</w:t>
      </w:r>
      <w:r>
        <w:rPr>
          <w:rFonts w:hint="eastAsia"/>
        </w:rPr>
        <w:t xml:space="preserve"> </w:t>
      </w:r>
      <w:r>
        <w:t>これにより、私たちの魂には、罪を憎み嫌う聖なる感情と、生き方の変化が起こるよう</w:t>
      </w:r>
      <w:r>
        <w:t xml:space="preserve"> なります。たとえ私たちの聖化がこの地では依然として弱く、remnants of corruption（腐敗の残滓）との激しい霊的戦いが毎日繰り広げられているとしても、この善き戦いを戦い抜くこと自体が、聖霊の照らしと聖別する力が私たちの内で生きて力強く働いているという確固たる証拠です。 信仰告白書が教えるように、私たちの善行と聖化は、救いを得るための功労ではなく、神の選びという原因から流れ出る明確な救いの実です。</w:t>
      </w:r>
    </w:p>
    <w:p>
      <w:pPr>
        <w:pStyle w:val="a3"/>
        <w:rPr>
          <w:rFonts w:hint="eastAsia"/>
        </w:rPr>
      </w:pPr>
    </w:p>
    <w:p>
      <w:pPr>
        <w:pStyle w:val="a3"/>
      </w:pPr>
      <w:r>
        <w:t>重要な聖句：</w:t>
      </w:r>
    </w:p>
    <w:p>
      <w:pPr>
        <w:pStyle w:val="a3"/>
      </w:pPr>
      <w:r>
        <w:t xml:space="preserve">ローマ人への手紙 8:30 </w:t>
      </w:r>
      <w:r>
        <w:t xml:space="preserve">– </w:t>
      </w:r>
      <w:r>
        <w:t>「また、あらかじめ定めておられた人々を召し、召された人々を義と認め、義と認められた人々を栄光に</w:t>
      </w:r>
      <w:r>
        <w:t>輝かせたのです</w:t>
      </w:r>
      <w:r>
        <w:t>」。</w:t>
      </w:r>
    </w:p>
    <w:p>
      <w:pPr>
        <w:pStyle w:val="a3"/>
      </w:pPr>
      <w:r>
        <w:t xml:space="preserve">エゼキエル書 36:26-27 </w:t>
      </w:r>
      <w:r>
        <w:t xml:space="preserve">– </w:t>
      </w:r>
      <w:r>
        <w:t>「わたしはあなたがたのうちに新しい霊を授け、あなたがたに新しい心を与える。あなたがたの肉から頑なな心を取り除き、柔和な心を与える。また、わたしの霊をあなたがたのうちに授けて、あなたがたがわたしの律法に従って</w:t>
      </w:r>
      <w:r>
        <w:t>歩むようにする。</w:t>
      </w:r>
      <w:r>
        <w:t>あなたがたはわたしの定めを守り、</w:t>
      </w:r>
      <w:r>
        <w:t>それを行うようになる</w:t>
      </w:r>
      <w:r>
        <w:t>」。</w:t>
      </w:r>
    </w:p>
    <w:p>
      <w:pPr>
        <w:pStyle w:val="a3"/>
      </w:pPr>
      <w:r>
        <w:t xml:space="preserve">ヤコブの手紙 2:18 </w:t>
      </w:r>
      <w:r>
        <w:t xml:space="preserve">– </w:t>
      </w:r>
      <w:r>
        <w:t>「……『あなたは信仰があり、私には行いがある。行いのないあなたの信仰を、私に示してみよ。私は行いによって、私の</w:t>
      </w:r>
      <w:r>
        <w:t>信仰を</w:t>
      </w:r>
      <w:r>
        <w:t>あなたに示そう』と言うであろう」。</w:t>
      </w:r>
    </w:p>
    <w:p>
      <w:pPr>
        <w:pStyle w:val="a3"/>
        <w:rPr>
          <w:rFonts w:hint="eastAsia"/>
        </w:rPr>
      </w:pPr>
    </w:p>
    <w:p>
      <w:pPr>
        <w:pStyle w:val="a3"/>
      </w:pPr>
      <w:r>
        <w:t>[適用]</w:t>
      </w:r>
    </w:p>
    <w:p>
      <w:pPr>
        <w:pStyle w:val="a3"/>
      </w:pPr>
      <w:r>
        <w:t>今日、私たちは生活の中で神の聖なる戒めに直面するとき、どのような心の動機を抱いているでしょうか。イエスを信じていると言いながら、依然として罪を犯すことに何の霊的な良心の呵責も感じないのであれば、それは聖霊の生きた招きを受けていない、偽りのpresumption（宗教的傲慢）である可能性があります。 たとえつまずくことがあっても、自分の中にある罪悪を見つめて痛みを感じ、涙をもって悔い改め、主に</w:t>
      </w:r>
      <w:r>
        <w:t>似ることを</w:t>
      </w:r>
      <w:r>
        <w:t>切望する聖なる鏡の前に、自分自身を映し出してみてください。その傷ついた心と、御言葉に従おうと奮闘する生活の痕跡こそが、まさに聖霊が皆さんの心に刻まれた、選ばれた者としての栄光の証しなのです。</w:t>
      </w:r>
    </w:p>
    <w:p>
      <w:pPr>
        <w:pStyle w:val="a3"/>
        <w:rPr>
          <w:rFonts w:hint="eastAsia"/>
        </w:rPr>
      </w:pPr>
    </w:p>
    <w:p>
      <w:pPr>
        <w:pStyle w:val="a3"/>
      </w:pPr>
      <w:r>
        <w:t>3. 神の御力によって最後まで守られ、保たれる（Preservation）聖徒の堅忍によって確認します。</w:t>
      </w:r>
      <w:r>
        <w:t>私たちが神の選びを確認する最後の第三の段階は、あらゆる霊的な苦難や内なる弱さの中でも、最後まで信仰を捨てずに勝利へと導いてくださる神の誠実な守りを信頼することです。</w:t>
      </w:r>
    </w:p>
    <w:p>
      <w:pPr>
        <w:pStyle w:val="a3"/>
      </w:pPr>
      <w:r>
        <w:t>信仰告白書第3章6節は、贖いと召命と聖化を受けたすべての選ばれた聖徒が、最終的に**「信仰によって救いに至るよう、神の御力によって</w:t>
      </w:r>
      <w:r>
        <w:t>守られる</w:t>
      </w:r>
      <w:r>
        <w:t>（kept by His power）</w:t>
      </w:r>
      <w:r>
        <w:t>」**と</w:t>
      </w:r>
      <w:r>
        <w:t xml:space="preserve"> 断言しています。神の永遠の予定は決して変わることはない宇宙の最も強固な基盤であるため、神の救いの御業は決して失敗したり、途中で中断されたりすることはありません。</w:t>
      </w:r>
    </w:p>
    <w:p>
      <w:pPr>
        <w:pStyle w:val="a3"/>
      </w:pPr>
      <w:r>
        <w:t>私たちは時に、大きな霊的な試練に陥り、神の御許を離れ、霊的な闇や深い沈滞に喘ぐことがあるかもしれません。そのような時でさえ、神の民の中には「神の種（seed of God）」が神秘的に残って働いているため、聖徒は決して完全にも最終的にも信仰から脱線して見捨てられることはありません。 結局、神は愛ある懲戒の鞭と聖霊の誠実な声によって、私たちを再び揺さぶって目覚めさせ、涙を流して自白し、主の御顔を慕う場所へと、必ずや立ち返らせてくださいます。このように、最後まで忍耐して主に従うように導いてくださる保全の恵みが、私たちの救いの最も堅固な安全装置なのです。</w:t>
      </w:r>
    </w:p>
    <w:p>
      <w:pPr>
        <w:pStyle w:val="a3"/>
        <w:rPr>
          <w:rFonts w:hint="eastAsia"/>
        </w:rPr>
      </w:pPr>
    </w:p>
    <w:p>
      <w:pPr>
        <w:pStyle w:val="a3"/>
      </w:pPr>
      <w:r>
        <w:t>重要な聖句：</w:t>
      </w:r>
    </w:p>
    <w:p>
      <w:pPr>
        <w:pStyle w:val="a3"/>
      </w:pPr>
      <w:r>
        <w:t xml:space="preserve">ペテロの手紙一 1:5 </w:t>
      </w:r>
      <w:r>
        <w:t xml:space="preserve">– </w:t>
      </w:r>
      <w:r>
        <w:t>「あなたがたは、終わりの時に現される救いを得るために、信仰によって、神の力によって守</w:t>
      </w:r>
      <w:r>
        <w:t>られているのです</w:t>
      </w:r>
      <w:r>
        <w:t>」。</w:t>
      </w:r>
    </w:p>
    <w:p>
      <w:pPr>
        <w:pStyle w:val="a3"/>
      </w:pPr>
      <w:r>
        <w:t xml:space="preserve">ヨハネによる福音書 10:28-29 </w:t>
      </w:r>
      <w:r>
        <w:t xml:space="preserve">– </w:t>
      </w:r>
      <w:r>
        <w:t>「わたしは彼らに永遠の命を与える。彼らは決して滅びることがなく、また、だれもわたしの手から彼らを奪い去ることは</w:t>
      </w:r>
      <w:r>
        <w:t>できない。</w:t>
      </w:r>
      <w:r>
        <w:t>彼らをわたしに与えてくださったわたしの父は、万物よりも</w:t>
      </w:r>
      <w:r>
        <w:t>偉大であり、</w:t>
      </w:r>
      <w:r>
        <w:t>だれも父の手から彼らを奪い去ることは</w:t>
      </w:r>
      <w:r>
        <w:t>できない</w:t>
      </w:r>
      <w:r>
        <w:t>」。</w:t>
      </w:r>
    </w:p>
    <w:p>
      <w:pPr>
        <w:pStyle w:val="a3"/>
      </w:pPr>
      <w:r>
        <w:t xml:space="preserve">1ヨハネ3:9 </w:t>
      </w:r>
      <w:r>
        <w:t xml:space="preserve">– </w:t>
      </w:r>
      <w:r>
        <w:t>「</w:t>
      </w:r>
      <w:r>
        <w:t>神から</w:t>
      </w:r>
      <w:r>
        <w:t>生まれた者は</w:t>
      </w:r>
      <w:r>
        <w:t>、だれも</w:t>
      </w:r>
      <w:r>
        <w:t>罪を犯</w:t>
      </w:r>
      <w:r>
        <w:t>さない。</w:t>
      </w:r>
      <w:r>
        <w:t>神の御子がその人の中に住んでおられるからである。また、</w:t>
      </w:r>
      <w:r>
        <w:t>その人が罪を犯すことができないのは、</w:t>
      </w:r>
      <w:r>
        <w:t>神から</w:t>
      </w:r>
      <w:r>
        <w:t>生まれたからである」。</w:t>
      </w:r>
    </w:p>
    <w:p>
      <w:pPr>
        <w:pStyle w:val="a3"/>
        <w:rPr>
          <w:rFonts w:hint="eastAsia"/>
        </w:rPr>
      </w:pPr>
    </w:p>
    <w:p>
      <w:pPr>
        <w:pStyle w:val="a3"/>
      </w:pPr>
      <w:r>
        <w:t>[適用]</w:t>
      </w:r>
    </w:p>
    <w:p>
      <w:pPr>
        <w:pStyle w:val="a3"/>
      </w:pPr>
      <w:r>
        <w:t>人生の極度の</w:t>
      </w:r>
      <w:r>
        <w:t>苦難と霊的な渇きの中で、「果たして私は最後まで信仰を守り通せるだろうか？明日、つまずいたら救いを失ってしまうのではないか？」という不安に震えておられますか？ 私たちの救いの確かな保証は、揺らぎやすい私たちの弱い意志にかかっているわけではありません。</w:t>
      </w:r>
      <w:r>
        <w:t>御自身の</w:t>
      </w:r>
      <w:r>
        <w:t>血の代価</w:t>
      </w:r>
      <w:r>
        <w:t>をもって</w:t>
      </w:r>
      <w:r>
        <w:t>私たち</w:t>
      </w:r>
      <w:r>
        <w:t>を買い取り、聖霊によって印を押してくださった神様が、その全能の手で決してあなたを放しません。主が始められたこの素晴らしい救いの旅路を、ついに栄光の座までしっかりと導いてくださる主権的な恵みの力を固く信じ、今日も勇気を出して、信仰の一歩を力強く踏み出してください。</w:t>
      </w:r>
    </w:p>
    <w:p>
      <w:pPr>
        <w:pStyle w:val="a3"/>
        <w:rPr>
          <w:rFonts w:hint="eastAsia"/>
        </w:rPr>
      </w:pPr>
    </w:p>
    <w:p>
      <w:pPr>
        <w:pStyle w:val="a3"/>
      </w:pPr>
      <w:r>
        <w:t>結論</w:t>
      </w:r>
    </w:p>
    <w:p>
      <w:pPr>
        <w:pStyle w:val="a3"/>
        <w:rPr>
          <w:rFonts w:hint="eastAsia"/>
        </w:rPr>
      </w:pPr>
      <w:r>
        <w:t>愛する聖徒の皆さん、神の偉大な救いの歴史は、たった一つの連結環さえも途中で断ち切られることのない、聖なる「黄金の鎖」のようなものです</w:t>
      </w:r>
      <w:r>
        <w:t>。</w:t>
      </w:r>
      <w:r>
        <w:t>天の高き所に記録された選民の書を無理に開いて</w:t>
      </w:r>
      <w:r>
        <w:t xml:space="preserve"> ようとしてはなりません。 その代わりに、今日私たちの手に握られている、記録された</w:t>
      </w:r>
      <w:r>
        <w:t>誤りのない</w:t>
      </w:r>
      <w:r>
        <w:t>御言葉という鏡の前で、キリストの完全な贖いを告白する信仰があるか、聖霊の力ある招きと聖化への義なる奮闘が私の内面で息づいているか、そして、つまずくたびに再び私を支え起こし、ついに完走させてくださる神の全能の守りの御業が、私の人生の節目ごとに証明されているかを、じっくりと黙想してください。</w:t>
      </w:r>
      <w:r>
        <w:rPr>
          <w:rFonts w:hint="eastAsia"/>
        </w:rPr>
        <w:t xml:space="preserve"> </w:t>
      </w:r>
      <w:r>
        <w:t>この明確で単純な聖書的な手段を深く愛し、実践していくとき、私たちの心には、いかなる世の嘲笑やサタンの疑いの中でも決して揺らぐことのない、神に選ばれたという輝かしい確信と天の平安が溢れ出るでしょう。 あらゆる瞬間に御言葉と聖霊に依り頼み、揺るぎない天国の希望の確信の中に留まり、日々、主の後に力強く従い、勝利する祝福された信仰の兵士となられるよう、三位一体の主の御名によって切に祈ります</w:t>
      </w:r>
      <w:r>
        <w:rPr>
          <w:rFonts w:hint="eastAsia"/>
        </w:rPr>
        <w:t>。</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説教題目：神の義なる裁きと警告：</w:t>
      </w:r>
      <w:r>
        <w:t>見捨てられた者たちの霊的な特徴</w:t>
      </w:r>
    </w:p>
    <w:p>
      <w:pPr>
        <w:pStyle w:val="a3"/>
      </w:pPr>
      <w:r>
        <w:t>本文の背景：ウェストミンスター信仰告白 第3章7節</w:t>
      </w:r>
    </w:p>
    <w:p>
      <w:pPr>
        <w:pStyle w:val="a3"/>
      </w:pPr>
      <w:r>
        <w:t>要節：ローマ人への手紙 9:18, 21-22、マタイによる福音書 11:25-26、ヨハネによる福音書 10:26、</w:t>
      </w:r>
      <w:r>
        <w:t>ユダの手紙</w:t>
      </w:r>
      <w:r>
        <w:t xml:space="preserve"> 1:4</w:t>
      </w:r>
    </w:p>
    <w:p>
      <w:pPr>
        <w:pStyle w:val="a3"/>
        <w:rPr>
          <w:rFonts w:hint="eastAsia"/>
        </w:rPr>
      </w:pPr>
    </w:p>
    <w:p>
      <w:pPr>
        <w:pStyle w:val="a3"/>
      </w:pPr>
      <w:r>
        <w:t>序論</w:t>
      </w:r>
    </w:p>
    <w:p>
      <w:pPr>
        <w:pStyle w:val="a3"/>
      </w:pPr>
      <w:r>
        <w:t>信徒の皆さん、前回は、神が創世の前から何の条件もなく、ただ御自身の憐れみ深い喜びと御心に従って私たちを選んでくださったという偉大な目的と実行の過程を考察し、あふれるほどの慰めと感動を味わいました。しかし今日、私たちはウェストミンスター信仰告白第3章7節の教えに従い、</w:t>
      </w:r>
      <w:r>
        <w:t>神論と</w:t>
      </w:r>
      <w:r>
        <w:t>予定論において最も厳粛かつ恐るべき真理の前に立つことになります。 それはまさに、神の選びを受けなかった者たち、すなわち「</w:t>
      </w:r>
      <w:r>
        <w:t>遺棄</w:t>
      </w:r>
      <w:r>
        <w:t>（Reprobation）と義なる</w:t>
      </w:r>
      <w:r>
        <w:t>裁き</w:t>
      </w:r>
      <w:r>
        <w:t>」</w:t>
      </w:r>
      <w:r>
        <w:t>に関する教理です。</w:t>
      </w:r>
      <w:r>
        <w:t>私たちが信じる真の神は、愛と憐れみが無限である方であると同時に、たった一つの罪さえも容認されない、栄光に満ちた義の裁判官であられます。 信仰告白書第3章第7節は、神がご自身の測り知れない知恵と御心に従って、憐れみを施すこともあれば、それを取り去ることもあると宣言しています。そして</w:t>
      </w:r>
      <w:r>
        <w:t>、選ばれなかった残りの人類をそのまま見過ごし（pass by）、彼らの罪によって恥と怒りに至るように予定されたと告白しています。 これは、神の絶対的な主権的権能を明らかにし、神の栄光に満ちた正義を賛美させるためです</w:t>
      </w:r>
      <w:r>
        <w:t>。この教理に向き合う際、私たちは決して冷笑的あるいは思弁的な態度で臨んではなりません。聖書の教えに謙虚に従い、神の選びを受けなかった者たちの霊的な特徴三つを分けて考察し、私たち自身を深く省みる祝福された時間となることを願います。</w:t>
      </w:r>
    </w:p>
    <w:p>
      <w:pPr>
        <w:pStyle w:val="a3"/>
        <w:rPr>
          <w:rFonts w:hint="eastAsia"/>
        </w:rPr>
      </w:pPr>
    </w:p>
    <w:p>
      <w:pPr>
        <w:pStyle w:val="a3"/>
      </w:pPr>
      <w:r>
        <w:t>本論</w:t>
      </w:r>
    </w:p>
    <w:p>
      <w:pPr>
        <w:pStyle w:val="a3"/>
      </w:pPr>
      <w:r>
        <w:t>1. 福音の神秘に対して霊的に無知であり、頑なに心を閉ざしています。</w:t>
      </w:r>
    </w:p>
    <w:p>
      <w:pPr>
        <w:pStyle w:val="a3"/>
      </w:pPr>
      <w:r>
        <w:t>神の選びを受けなかった者たちの第一の霊的な特徴は、神の永遠の定めのうちに福音の救いの真理が隠されており、霊的な目が完全に閉ざされているという点です。</w:t>
      </w:r>
      <w:r>
        <w:t>イエス様は</w:t>
      </w:r>
      <w:r>
        <w:t>、</w:t>
      </w:r>
      <w:r>
        <w:t>天地の主</w:t>
      </w:r>
      <w:r>
        <w:t>である父に感謝して、救いの知恵に満ちた深い秘密を、世の「知恵ある者や賢い者」には隠し、幼子たちには明らかにされたと語られました。 それは、神がご自身の善き御心に従い、ある人々には霊的な目を開かせず、頑ななままに放置されたからです。</w:t>
      </w:r>
      <w:r>
        <w:t>聖書に登場するエジプト</w:t>
      </w:r>
      <w:r>
        <w:t>のファラオが</w:t>
      </w:r>
      <w:r>
        <w:t>代表的な例です。 神は、ご自身の権能を示し、全地に神の御名を宣べ伝えるために</w:t>
      </w:r>
      <w:r>
        <w:t>、ファラ</w:t>
      </w:r>
      <w:r>
        <w:t>オ</w:t>
      </w:r>
      <w:r>
        <w:t>を頑なになさったのです。見捨てられた者たちは、神の御言葉を聞く際、奇跡を目の当たりにし、聖書を研究したとしても、霊的な目が開かれないため、御言葉の背後にいらっしゃる神を見分けられず、結局は反抗と</w:t>
      </w:r>
      <w:r>
        <w:t xml:space="preserve"> 頑なさの中に留まることになります。このように、福音の光が覆い隠されている状態こそが、見捨てられた者たちが抱える最も</w:t>
      </w:r>
      <w:r>
        <w:t>根本的な悲惨さです</w:t>
      </w:r>
      <w:r>
        <w:t>。</w:t>
      </w:r>
    </w:p>
    <w:p>
      <w:pPr>
        <w:pStyle w:val="a3"/>
        <w:rPr>
          <w:rFonts w:hint="eastAsia"/>
        </w:rPr>
      </w:pPr>
    </w:p>
    <w:p>
      <w:pPr>
        <w:pStyle w:val="a3"/>
      </w:pPr>
      <w:r>
        <w:t>重要な聖書箇所：</w:t>
      </w:r>
    </w:p>
    <w:p>
      <w:pPr>
        <w:pStyle w:val="a3"/>
      </w:pPr>
      <w:r>
        <w:t xml:space="preserve">マタイによる福音書 11:25-26 </w:t>
      </w:r>
      <w:r>
        <w:t xml:space="preserve">– </w:t>
      </w:r>
      <w:r>
        <w:t>「そのとき、イエスは答えて</w:t>
      </w:r>
      <w:r>
        <w:t>言われた。</w:t>
      </w:r>
      <w:r>
        <w:t>『</w:t>
      </w:r>
      <w:r>
        <w:t>天と地の主</w:t>
      </w:r>
      <w:r>
        <w:t>なる父よ。これを知恵ある者や賢い者からは隠し、幼子たちには現してくださったことを</w:t>
      </w:r>
      <w:r>
        <w:t>感謝します。</w:t>
      </w:r>
      <w:r>
        <w:t>そうです。</w:t>
      </w:r>
      <w:r>
        <w:t>このようにされたのは、父</w:t>
      </w:r>
      <w:r>
        <w:t>の御心なのです</w:t>
      </w:r>
      <w:r>
        <w:t>。』」</w:t>
      </w:r>
    </w:p>
    <w:p>
      <w:pPr>
        <w:pStyle w:val="a3"/>
      </w:pPr>
      <w:r>
        <w:t xml:space="preserve">ローマ人への手紙 9:17-18 </w:t>
      </w:r>
      <w:r>
        <w:t xml:space="preserve">– </w:t>
      </w:r>
      <w:r>
        <w:t>「</w:t>
      </w:r>
      <w:r>
        <w:t>聖書はパロにこう言っています</w:t>
      </w:r>
      <w:r>
        <w:t>。『わたしは、このためにあなたを立てたのです』</w:t>
      </w:r>
      <w:r>
        <w:t>……それゆえ</w:t>
      </w:r>
      <w:r>
        <w:t>、神は御自分の望む者に憐れみを施し、御自分の</w:t>
      </w:r>
      <w:r>
        <w:t>望む者を頑なになさるのです</w:t>
      </w:r>
      <w:r>
        <w:t>」。</w:t>
      </w:r>
    </w:p>
    <w:p>
      <w:pPr>
        <w:pStyle w:val="a3"/>
      </w:pPr>
      <w:r>
        <w:t xml:space="preserve">ヨハネによる福音書 12:39-40 </w:t>
      </w:r>
      <w:r>
        <w:t xml:space="preserve">– </w:t>
      </w:r>
      <w:r>
        <w:t>「彼らが信じることができなかったのは、このためである……彼らの目を盲目にし、彼らの心を頑なになさったからである……」。</w:t>
      </w:r>
    </w:p>
    <w:p>
      <w:pPr>
        <w:pStyle w:val="a3"/>
        <w:rPr>
          <w:rFonts w:hint="eastAsia"/>
        </w:rPr>
      </w:pPr>
    </w:p>
    <w:p>
      <w:pPr>
        <w:pStyle w:val="a3"/>
      </w:pPr>
      <w:r>
        <w:t>[適用]</w:t>
      </w:r>
    </w:p>
    <w:p>
      <w:pPr>
        <w:pStyle w:val="a3"/>
      </w:pPr>
      <w:r>
        <w:t>私たちはこの真理の前で徹底的に</w:t>
      </w:r>
      <w:r>
        <w:t>謙虚にな</w:t>
      </w:r>
      <w:r>
        <w:t>らなければなりません。私たちが十字架の福音を聞いて信じ、神の</w:t>
      </w:r>
      <w:r>
        <w:t>御生きていることを</w:t>
      </w:r>
      <w:r>
        <w:t>告白するようになったのは、私たちの理性的能力が優れているからでも、道徳的に</w:t>
      </w:r>
      <w:r>
        <w:t>立派だから</w:t>
      </w:r>
      <w:r>
        <w:t>でもありません。もし神が私たちの知性を照らしてくださらなかったなら、私たちもまた霊的な闇の中で真理を愚かなものと見なし、悲惨なまま死んでいったことでしょう。 自分の中にある霊的な無知と頑なさを日々悔い改め、私に福音の目</w:t>
      </w:r>
      <w:r>
        <w:t>を開いてくださった</w:t>
      </w:r>
      <w:r>
        <w:t>主の無償の恵みの前に、心から感謝する聖徒になりましょう。</w:t>
      </w:r>
    </w:p>
    <w:p>
      <w:pPr>
        <w:pStyle w:val="a3"/>
        <w:rPr>
          <w:rFonts w:hint="eastAsia"/>
        </w:rPr>
      </w:pPr>
    </w:p>
    <w:p>
      <w:pPr>
        <w:pStyle w:val="a3"/>
      </w:pPr>
      <w:r>
        <w:t>2. 罪の支配の下に喜んで留まり、自らの自由意志で行った罪によって、義なる怒りを受けます。</w:t>
      </w:r>
    </w:p>
    <w:p>
      <w:pPr>
        <w:pStyle w:val="a3"/>
      </w:pPr>
      <w:r>
        <w:t>見捨てられた者たちの第二の霊的な特徴は、彼らが決して無理やり罪を犯すのではなく、自らの堕落した自由意志によって喜んで罪を犯し、それによって招かれる神の義なる刑罰を正当に受けるという点です。</w:t>
      </w:r>
    </w:p>
    <w:p>
      <w:pPr>
        <w:pStyle w:val="a3"/>
      </w:pPr>
      <w:r>
        <w:t>私たちはここで</w:t>
      </w:r>
      <w:r>
        <w:t>、予定説に対するサタンの巧妙な歪曲に警戒しなければなりません。神は決して罪の作者ではなく、人間に無理やり罪を植え付ける方ではありません。見捨てられた者たちが滅びる究極的な原因は、彼ら自身が犯した「罪（sin）</w:t>
      </w:r>
      <w:r>
        <w:t>」</w:t>
      </w:r>
      <w:r>
        <w:t>にあります。</w:t>
      </w:r>
    </w:p>
    <w:p>
      <w:pPr>
        <w:pStyle w:val="a3"/>
      </w:pPr>
      <w:r>
        <w:t>神の放棄の定めは、彼らを見過ごす（pass by）とされた主権的な御心ですが、彼らを罰する</w:t>
      </w:r>
      <w:r>
        <w:t xml:space="preserve"> という実質的な根拠は、完全に彼らが自ら選択して犯した罪に起因しています。 陶工が同じ粘土の塊から、一つは尊い器を、もう一つは</w:t>
      </w:r>
      <w:r>
        <w:t>卑</w:t>
      </w:r>
      <w:r>
        <w:t>しい器を作る権限を持っているように、神はすべての主権をお持ちです。見捨てられた者たちは、神の恵みの介入が遮断された状態で、自らの堕落した心と情欲の流れに従って喜んで罪を犯し、結局、神の義なる司法的裁きの前に立たされることになります。</w:t>
      </w:r>
    </w:p>
    <w:p>
      <w:pPr>
        <w:pStyle w:val="a3"/>
        <w:rPr>
          <w:rFonts w:hint="eastAsia"/>
        </w:rPr>
      </w:pPr>
    </w:p>
    <w:p>
      <w:pPr>
        <w:pStyle w:val="a3"/>
      </w:pPr>
      <w:r>
        <w:t>重要な聖書箇所：</w:t>
      </w:r>
    </w:p>
    <w:p>
      <w:pPr>
        <w:pStyle w:val="a3"/>
      </w:pPr>
      <w:r>
        <w:t xml:space="preserve">ローマ人への手紙 9:21-22 </w:t>
      </w:r>
      <w:r>
        <w:t xml:space="preserve">– </w:t>
      </w:r>
      <w:r>
        <w:t>「陶工は、一塊の粘土から、あるものは尊い器に、あるものは</w:t>
      </w:r>
      <w:r>
        <w:t>卑しい</w:t>
      </w:r>
      <w:r>
        <w:t>器に造る権限がないというのか。もし神が、ご自身の怒りを示し、ご自身の力を現そうとして、滅ぼされるために用意された怒りの器を、長い間忍耐をもって寛容に扱われたとしても」。</w:t>
      </w:r>
    </w:p>
    <w:p>
      <w:pPr>
        <w:pStyle w:val="a3"/>
      </w:pPr>
      <w:r>
        <w:t>ユダの手紙</w:t>
      </w:r>
      <w:r>
        <w:t xml:space="preserve"> 1:4 </w:t>
      </w:r>
      <w:r>
        <w:t xml:space="preserve">– </w:t>
      </w:r>
      <w:r>
        <w:t>「それは、ひそかに忍び込んだ者たちがいるからである。彼らは、古くから裁きを受ける者としてあらかじめ記されていた者たちであり、敬虔さを欠き、私たちの神の恵みを、むしろ放蕩へと変えてしまった者たちである……」。</w:t>
      </w:r>
    </w:p>
    <w:p>
      <w:pPr>
        <w:pStyle w:val="a3"/>
      </w:pPr>
      <w:r>
        <w:t xml:space="preserve">ヤコブの手紙 1:13-14 </w:t>
      </w:r>
      <w:r>
        <w:t xml:space="preserve">– </w:t>
      </w:r>
      <w:r>
        <w:t>「人が試練に遭うとき、『神に試されている』と言ってはならない。……ただ、各人が試練に遭うのは</w:t>
      </w:r>
      <w:r>
        <w:t>、自分の欲望に引きずられて惑わされるからである</w:t>
      </w:r>
      <w:r>
        <w:t>」。</w:t>
      </w:r>
    </w:p>
    <w:p>
      <w:pPr>
        <w:pStyle w:val="a3"/>
        <w:rPr>
          <w:rFonts w:hint="eastAsia"/>
        </w:rPr>
      </w:pPr>
    </w:p>
    <w:p>
      <w:pPr>
        <w:pStyle w:val="a3"/>
      </w:pPr>
      <w:r>
        <w:t>[適用]</w:t>
      </w:r>
    </w:p>
    <w:p>
      <w:pPr>
        <w:pStyle w:val="a3"/>
      </w:pPr>
      <w:r>
        <w:t>見捨てられた者たちは神を恨みますが、実のところ彼らは徹底して自分の情欲を愛し、罪を犯すことに全心を注いでいます。私たちは罪を軽んじる世相の中で、畏れを持つべきです。もしイエス・キリストの十字架の恵みがなければ、私たちは今もなお情欲の鎖に縛られ、永遠の怒りの器として生きていたであろうことを覚えてください。 あらゆる瞬間に私たちを恵みによって制御し、聖なる道へと導いてくださる神の守りに感謝し、罪を打ち滅ぼし、御言葉の律法を喜びをもって従う聖徒となりましょう。</w:t>
      </w:r>
    </w:p>
    <w:p>
      <w:pPr>
        <w:pStyle w:val="a3"/>
        <w:rPr>
          <w:rFonts w:hint="eastAsia"/>
        </w:rPr>
      </w:pPr>
    </w:p>
    <w:p>
      <w:pPr>
        <w:pStyle w:val="a3"/>
      </w:pPr>
      <w:r>
        <w:t>3. イエス・キリストの有効な贖いの恵みと真の救いの信仰から完全に排除されています。</w:t>
      </w:r>
      <w:r>
        <w:t>選ばれなかった者たちの最後の霊的な特徴は、彼らが神の外的召命（福音の宣教）を</w:t>
      </w:r>
      <w:r>
        <w:t>聞いたとしても、</w:t>
      </w:r>
      <w:r>
        <w:t>聖霊の有効な働きと真の救いの信仰を結局は持ち得ないという点です。</w:t>
      </w:r>
    </w:p>
    <w:p>
      <w:pPr>
        <w:pStyle w:val="a3"/>
      </w:pPr>
      <w:r>
        <w:t>イエス様は、ご自身に反抗するユダヤ人たちに向かって、はっきりと宣言されました。「あなたがたはわたしの羊ではないから、</w:t>
      </w:r>
      <w:r>
        <w:t>信じないのだ</w:t>
      </w:r>
      <w:r>
        <w:t>」。見捨てられた者たちは、教会の敷居を踏み、福音の声を聞き、</w:t>
      </w:r>
      <w:r>
        <w:t>ひ</w:t>
      </w:r>
      <w:r>
        <w:t xml:space="preserve"> 、聖霊の何らかの一般的な働き（例：一時的な恵みの体験や良心の呵責）</w:t>
      </w:r>
      <w:r>
        <w:t>を</w:t>
      </w:r>
      <w:r>
        <w:t>経験することさえあります。 しかし、彼らには、暗い魂を根本的に変える聖霊の内なる啓示や、新生をもたらす恵みが臨みません。</w:t>
      </w:r>
      <w:r>
        <w:t>それゆえ、彼らの信仰は真の信仰ではなく、一時的あるいは死んだ信仰に過ぎず、患難や誘惑が訪れたとき、最後まで耐えきれず、自ら信仰の破綻を宣言して離れていくことになります。 大祭司であるイエス・キリストが十字架上で「ご自身の羊」のためだけに有効に死なれ、彼らのためだけに御座の右で執り成しておられるため、見捨てられた者たちは、この偉大な執り成しと命の効力から完全に疎外されたままとなります。</w:t>
      </w:r>
    </w:p>
    <w:p>
      <w:pPr>
        <w:pStyle w:val="a3"/>
        <w:rPr>
          <w:rFonts w:hint="eastAsia"/>
        </w:rPr>
      </w:pPr>
    </w:p>
    <w:p>
      <w:pPr>
        <w:pStyle w:val="a3"/>
      </w:pPr>
      <w:r>
        <w:t>重要な聖書箇所：</w:t>
      </w:r>
    </w:p>
    <w:p>
      <w:pPr>
        <w:pStyle w:val="a3"/>
      </w:pPr>
      <w:r>
        <w:t xml:space="preserve">ヨハネによる福音書 10:26 </w:t>
      </w:r>
      <w:r>
        <w:t xml:space="preserve">– </w:t>
      </w:r>
      <w:r>
        <w:t>「あなたがたはわたしの羊ではないから、信じ</w:t>
      </w:r>
      <w:r>
        <w:t>ないのです</w:t>
      </w:r>
      <w:r>
        <w:t>」。</w:t>
      </w:r>
    </w:p>
    <w:p>
      <w:pPr>
        <w:pStyle w:val="a3"/>
      </w:pPr>
      <w:r>
        <w:t xml:space="preserve">ヨハネによる福音書 17:9 </w:t>
      </w:r>
      <w:r>
        <w:t xml:space="preserve">– </w:t>
      </w:r>
      <w:r>
        <w:t>「わたしは彼らのために</w:t>
      </w:r>
      <w:r>
        <w:t>祈ります。</w:t>
      </w:r>
      <w:r>
        <w:t>私が</w:t>
      </w:r>
      <w:r>
        <w:t>祈るのは、世のためではなく、わたしに与えられた人</w:t>
      </w:r>
      <w:r>
        <w:t>々のためです。</w:t>
      </w:r>
      <w:r>
        <w:t>彼らは父</w:t>
      </w:r>
      <w:r>
        <w:t>のものです</w:t>
      </w:r>
      <w:r>
        <w:t>」。</w:t>
      </w:r>
    </w:p>
    <w:p>
      <w:pPr>
        <w:pStyle w:val="a3"/>
      </w:pPr>
      <w:r>
        <w:t xml:space="preserve">ヨハネの手紙一 2:19 </w:t>
      </w:r>
      <w:r>
        <w:t xml:space="preserve">– </w:t>
      </w:r>
      <w:r>
        <w:t>「彼らは私たちから出て行ったが、もともと私たちに属していた</w:t>
      </w:r>
      <w:r>
        <w:t>のではない。</w:t>
      </w:r>
      <w:r>
        <w:t>もし私たちに属していたなら、私たちと共に</w:t>
      </w:r>
      <w:r>
        <w:t>いたはずである。しかし、</w:t>
      </w:r>
      <w:r>
        <w:t>彼らが去ったのは、彼らがすべて私たちに属していないことが明らかになる</w:t>
      </w:r>
      <w:r>
        <w:t>ためである</w:t>
      </w:r>
      <w:r>
        <w:t>」。</w:t>
      </w:r>
    </w:p>
    <w:p>
      <w:pPr>
        <w:pStyle w:val="a3"/>
        <w:rPr>
          <w:rFonts w:hint="eastAsia"/>
        </w:rPr>
      </w:pPr>
    </w:p>
    <w:p>
      <w:pPr>
        <w:pStyle w:val="a3"/>
      </w:pPr>
      <w:r>
        <w:t>[適用]</w:t>
      </w:r>
    </w:p>
    <w:p>
      <w:pPr>
        <w:pStyle w:val="a3"/>
      </w:pPr>
      <w:r>
        <w:t>この御言葉は、今日礼拝堂に座っている私たち全員の心に突き刺さる警告を投げかけています。単に教会に通い、役職に就き、一時的にキリスト教の知識を持っているというだけで、自分の救いを既定事実として甘んじてはなりません。 私たちは、自分の中に生き生きと息づく真の信仰、すなわち十字架の贖いの御血のみをしっかりと握り、罪を深く憎み、聖霊の中で良い実を結んでいるかどうかを真剣に確かめなければなりません。私たちの生涯が、真の</w:t>
      </w:r>
      <w:r>
        <w:t>羊飼いである</w:t>
      </w:r>
      <w:r>
        <w:t>イエス・キリストの御声に心を込めて耳を傾け、ただ</w:t>
      </w:r>
      <w:r>
        <w:t>その方だけを</w:t>
      </w:r>
      <w:r>
        <w:t>最後まで信頼し、共に歩む忠実な信仰の道にとどまることを願います。</w:t>
      </w:r>
    </w:p>
    <w:p>
      <w:pPr>
        <w:pStyle w:val="a3"/>
        <w:rPr>
          <w:rFonts w:hint="eastAsia"/>
        </w:rPr>
      </w:pPr>
    </w:p>
    <w:p>
      <w:pPr>
        <w:pStyle w:val="a3"/>
      </w:pPr>
      <w:r>
        <w:t>結論</w:t>
      </w:r>
    </w:p>
    <w:p>
      <w:pPr>
        <w:pStyle w:val="a3"/>
      </w:pPr>
      <w:r>
        <w:t>愛する聖徒の皆さん、選民の教理は理解するに際し、実に難しく、また苦痛を伴う神秘の領域です。しかし、この厳粛な宣言が与えられる目的は、私たちを</w:t>
      </w:r>
      <w:r>
        <w:t>落胆</w:t>
      </w:r>
      <w:r>
        <w:t>させるためではありません。むしろ、資格のない私たちを恵みによって選んでくださった神の無条件の選びが、いかに雄大で輝か</w:t>
      </w:r>
      <w:r>
        <w:t xml:space="preserve"> な愛であるかを深く悟らせる</w:t>
      </w:r>
      <w:r>
        <w:t>ためです</w:t>
      </w:r>
      <w:r>
        <w:t>。</w:t>
      </w:r>
      <w:r>
        <w:rPr>
          <w:rFonts w:hint="eastAsia"/>
        </w:rPr>
        <w:t xml:space="preserve"> </w:t>
      </w:r>
      <w:r>
        <w:t>私たちもまた、見捨てられた者たちと何ら変わらず、神の怒りを受けるにふさわしい罪人でした。しかし、神は創世の前から私たちを</w:t>
      </w:r>
      <w:r>
        <w:t>喜ばれ</w:t>
      </w:r>
      <w:r>
        <w:t>、憐れみをもって選んでくださり、キリストの御血と聖霊の力ある働きによって、私たちを救ってくださいました</w:t>
      </w:r>
    </w:p>
    <w:p>
      <w:pPr>
        <w:pStyle w:val="a3"/>
      </w:pPr>
      <w:r>
        <w:t>。この深く計り知れない恵みを覚え、私たちのあらゆる高慢と、この世の虚しい誇りを一挙に打ち砕きましょう。</w:t>
      </w:r>
      <w:r>
        <w:t>ただ神のみに</w:t>
      </w:r>
      <w:r>
        <w:t>完全な栄光を帰し、私たちを永遠の恥から救い出し、天の子</w:t>
      </w:r>
      <w:r>
        <w:t>としてくださった</w:t>
      </w:r>
      <w:r>
        <w:t>栄光ある三位一体の神のみを、生涯賛美する祝福された人生となりますように、主の御名によって切に祈ります。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説教題：神の選び、その聖なる目的と聖化の確信</w:t>
      </w:r>
    </w:p>
    <w:p>
      <w:pPr>
        <w:pStyle w:val="a3"/>
        <w:rPr>
          <w:rFonts w:hint="eastAsia"/>
        </w:rPr>
      </w:pPr>
      <w:r>
        <w:t>本文の背景：ウェストミンスター信仰告白 第3章6節</w:t>
      </w:r>
    </w:p>
    <w:p>
      <w:pPr>
        <w:pStyle w:val="a3"/>
      </w:pPr>
      <w:r>
        <w:t>鍵となる聖句：エペソ人への手紙 1:4、</w:t>
      </w:r>
      <w:r>
        <w:t>テサロニケの信徒への手紙第二</w:t>
      </w:r>
      <w:r>
        <w:t xml:space="preserve"> 2:13、ペトロの手紙第二 1:10</w:t>
      </w:r>
    </w:p>
    <w:p>
      <w:pPr>
        <w:pStyle w:val="a3"/>
        <w:rPr>
          <w:rFonts w:hint="eastAsia"/>
        </w:rPr>
      </w:pPr>
    </w:p>
    <w:p>
      <w:pPr>
        <w:pStyle w:val="a3"/>
      </w:pPr>
      <w:r>
        <w:t>序論</w:t>
      </w:r>
    </w:p>
    <w:p>
      <w:pPr>
        <w:pStyle w:val="a3"/>
      </w:pPr>
      <w:r>
        <w:t>愛する聖徒の皆さん、私たちは前回の集会で、神の永遠かつ無条件の予定と選びの教理を学び、真の慰めを得ました。神の選びは、私たちの功績やいかなる条件もあらかじめ見られることなく、ただ神が喜ばれる主権的な憐れみに基づいています。</w:t>
      </w:r>
      <w:r>
        <w:t>しかし、この偉大で栄光に満ちた救いの真理を学ぶとき、私たちの心の中には本質的かつ現実的な疑問が湧き上がってきます。 「神が創世の前から私を選ばれたという、その神秘的で隠された事実を、今日を生きる私が、どのようにして自分の人生の中で明確に確認し、確信することができるのか？」という点です。</w:t>
      </w:r>
      <w:r>
        <w:t>私たちは神の命の書を直接覗き見ることはできません。しかし、ウェストミンスター信仰告白第3章6節は、この問いに対する最も完全で確実な聖書的な答えを宣言しています。 神は、選ばれた者たちを栄光へと導かれる際、単に救いの終着点を定めただけでなく、救いに至るすべての手段（all the means thereunto）も併せて</w:t>
      </w:r>
      <w:r>
        <w:t>定められました</w:t>
      </w:r>
      <w:r>
        <w:t>。そして、その手段の核心となる要素の一つとして、まさに「聖化（Sanctification）」</w:t>
      </w:r>
      <w:r>
        <w:t>を</w:t>
      </w:r>
      <w:r>
        <w:t>据えられました。</w:t>
      </w:r>
      <w:r>
        <w:rPr>
          <w:rFonts w:hint="eastAsia"/>
        </w:rPr>
        <w:t xml:space="preserve"> </w:t>
      </w:r>
      <w:r>
        <w:t>今日、私たちは信仰告白第3章6節の告白に従い、神の選びの目的がなぜ聖化であるのか、そして私たちがこの聖化の過程を通じて、いかにして自らの選びを確実に確認していけるのかについて、三つの論点に分けて考察したいと思います。</w:t>
      </w:r>
    </w:p>
    <w:p>
      <w:pPr>
        <w:pStyle w:val="a3"/>
        <w:rPr>
          <w:rFonts w:hint="eastAsia"/>
        </w:rPr>
      </w:pPr>
    </w:p>
    <w:p>
      <w:pPr>
        <w:pStyle w:val="a3"/>
      </w:pPr>
      <w:r>
        <w:t>本論</w:t>
      </w:r>
    </w:p>
    <w:p>
      <w:pPr>
        <w:pStyle w:val="a3"/>
      </w:pPr>
      <w:r>
        <w:t>1. 聖化は、神の永遠の選びにおける不可欠な目的であり、あらかじめ定められた恵みの手段です。</w:t>
      </w:r>
    </w:p>
    <w:p>
      <w:pPr>
        <w:pStyle w:val="a3"/>
      </w:pPr>
      <w:r>
        <w:t>私たちがまず捉えるべき第一の真理は、神が私たちを選ばれた栄光に満ちた目的は、私たちを罪から救い出し、単に地獄の刑罰を免れさせることだけではなく、私たちを実際に聖なるものとして</w:t>
      </w:r>
      <w:r>
        <w:t>聖化</w:t>
      </w:r>
      <w:r>
        <w:t>することにあるという事実です。</w:t>
      </w:r>
      <w:r>
        <w:rPr>
          <w:rFonts w:hint="eastAsia"/>
        </w:rPr>
        <w:t xml:space="preserve"> </w:t>
      </w:r>
      <w:r>
        <w:t>信仰告白書は、神が選ばれた者たちをキリストによって贖い、御言葉と聖霊によって召し、義と認め、養子としてくださるだけでなく、必ず「聖別される（sanctified）」と宣言しています。聖化は、救いの旅路において省略できる選択科目ではなく、永遠の昔から神が救いの手段として定めておられた不可欠な旅路です。</w:t>
      </w:r>
      <w:r>
        <w:rPr>
          <w:rFonts w:hint="eastAsia"/>
        </w:rPr>
        <w:t xml:space="preserve"> </w:t>
      </w:r>
      <w:r>
        <w:t>私たちが覚えておくべきことは、聖化や私たちのいかなる聖なる善行も、神が私たちを選ばれた「原因」や「条件」では決してないという点です。むしろ、聖化は神の無条件の選びという永遠の根源から必然的に流れ出る、祝福された「結果」であり「目的」なのです。 神は</w:t>
      </w:r>
      <w:r>
        <w:t>、</w:t>
      </w:r>
      <w:r>
        <w:t xml:space="preserve"> 私たちが聖なる者であるから選ばれたのではなく、私たちをキリストのうちにあって聖く、非の打ち所のない者とするために、創世の前から私たちを選んでくださいました。</w:t>
      </w:r>
    </w:p>
    <w:p>
      <w:pPr>
        <w:pStyle w:val="a3"/>
        <w:rPr>
          <w:rFonts w:hint="eastAsia"/>
        </w:rPr>
      </w:pPr>
    </w:p>
    <w:p>
      <w:pPr>
        <w:pStyle w:val="a3"/>
      </w:pPr>
      <w:r>
        <w:t>重要な聖書箇所：</w:t>
      </w:r>
    </w:p>
    <w:p>
      <w:pPr>
        <w:pStyle w:val="a3"/>
      </w:pPr>
      <w:r>
        <w:t xml:space="preserve">エペソ人への手紙 1:4 </w:t>
      </w:r>
      <w:r>
        <w:t xml:space="preserve">– </w:t>
      </w:r>
      <w:r>
        <w:t>「すなわち、世の初めから、キリストにあって私たち</w:t>
      </w:r>
      <w:r>
        <w:t>を選び</w:t>
      </w:r>
      <w:r>
        <w:t>、愛のうちに、御自分の御前で聖く、傷のない者となるようにしてくださったのです」。</w:t>
      </w:r>
    </w:p>
    <w:p>
      <w:pPr>
        <w:pStyle w:val="a3"/>
      </w:pPr>
      <w:r>
        <w:t>テサロニケの信徒への手紙第二</w:t>
      </w:r>
      <w:r>
        <w:t xml:space="preserve"> 2:13 </w:t>
      </w:r>
      <w:r>
        <w:t xml:space="preserve">– </w:t>
      </w:r>
      <w:r>
        <w:t>「…神は初めからあなたがた</w:t>
      </w:r>
      <w:r>
        <w:t>を選び、</w:t>
      </w:r>
      <w:r>
        <w:t>聖霊による聖化と真理への信仰によって、あなたがたを救いに</w:t>
      </w:r>
      <w:r>
        <w:t>導かれたのです</w:t>
      </w:r>
      <w:r>
        <w:t>」。</w:t>
      </w:r>
    </w:p>
    <w:p>
      <w:pPr>
        <w:pStyle w:val="a3"/>
      </w:pPr>
      <w:r>
        <w:t xml:space="preserve">ヘブライ人への手紙 12:14 </w:t>
      </w:r>
      <w:r>
        <w:t xml:space="preserve">– </w:t>
      </w:r>
      <w:r>
        <w:t>「すべての人と平和を保ち、聖さを追い求めなさい。これなしには、だれも主を見ることはできない」。</w:t>
      </w:r>
    </w:p>
    <w:p>
      <w:pPr>
        <w:pStyle w:val="a3"/>
        <w:rPr>
          <w:rFonts w:hint="eastAsia"/>
        </w:rPr>
      </w:pPr>
    </w:p>
    <w:p>
      <w:pPr>
        <w:pStyle w:val="a3"/>
      </w:pPr>
      <w:r>
        <w:t>[適用]</w:t>
      </w:r>
    </w:p>
    <w:p>
      <w:pPr>
        <w:pStyle w:val="a3"/>
      </w:pPr>
      <w:r>
        <w:t>今日、多くの聖徒が救いを単なる「</w:t>
      </w:r>
      <w:r>
        <w:t>天国行きの</w:t>
      </w:r>
      <w:r>
        <w:t>チケット」を手に入れたかのように軽んじ、生活の現場では依然として世俗的な情欲や</w:t>
      </w:r>
      <w:r>
        <w:t>罪深い</w:t>
      </w:r>
      <w:r>
        <w:t>習慣の中に身を任せて生きています。しかし、それは神の選びの目的を真っ向から歪める悲惨な態度です。 神が私を選ばれた究極の目的は、私を聖なる子として</w:t>
      </w:r>
      <w:r>
        <w:t>形作っていく</w:t>
      </w:r>
      <w:r>
        <w:t>「</w:t>
      </w:r>
      <w:r>
        <w:t>聖化</w:t>
      </w:r>
      <w:r>
        <w:t>」</w:t>
      </w:r>
      <w:r>
        <w:t>にあります。聖化を重苦しい律法的な義務と見なすのではなく、創世以前から私のために立てられた神の最も輝かしく慈悲深い計画であることを</w:t>
      </w:r>
      <w:r>
        <w:t>悟り、</w:t>
      </w:r>
      <w:r>
        <w:t>日々聖さを切望する聖徒になりましょう。</w:t>
      </w:r>
    </w:p>
    <w:p>
      <w:pPr>
        <w:pStyle w:val="a3"/>
        <w:rPr>
          <w:rFonts w:hint="eastAsia"/>
        </w:rPr>
      </w:pPr>
    </w:p>
    <w:p>
      <w:pPr>
        <w:pStyle w:val="a3"/>
      </w:pPr>
      <w:r>
        <w:t>2. 聖化は、聖霊の内的な働きによって、私たちの魂の頑なさを打ち砕き、実質的な聖さを形作ります。</w:t>
      </w:r>
    </w:p>
    <w:p>
      <w:pPr>
        <w:pStyle w:val="a3"/>
      </w:pPr>
      <w:r>
        <w:t>私たちが告白すべき第二の真理は、神の主権的な選びの下にある聖徒たちに起こる聖化は、抽象的あるいは名目上の宣言ではなく、聖霊の力強い働きによって私たちの内面に実際的な変化をもたらす実質的な働きであるという事実です。</w:t>
      </w:r>
    </w:p>
    <w:p>
      <w:pPr>
        <w:pStyle w:val="a3"/>
      </w:pPr>
      <w:r>
        <w:t>予定された救いの手段に従い、聖霊なる神は私たちの内に住まわれ、御業をなされます。聖霊はまず、私たちの頑なな「心の硬い石」を取り除き、柔らかな肉のような心を与え、私たちの意志を新しく更新してくださいます。これにより、救われた信者の内面には、罪を憎み、嫌う聖なる霊的な感情が芽生え始めます。</w:t>
      </w:r>
      <w:r>
        <w:rPr>
          <w:rFonts w:hint="eastAsia"/>
        </w:rPr>
        <w:t xml:space="preserve"> </w:t>
      </w:r>
      <w:r>
        <w:t>もちろん、この地上で生きる間、私たちの内には依然として「堕落の残滓」が残っており、聖霊に従おうとする理と肉体の情欲が激しく衝突する霊的な戦いが日々起こります。しかし、この戦いが存在すること自体が、聖霊の</w:t>
      </w:r>
      <w:r>
        <w:t>聖</w:t>
      </w:r>
      <w:r>
        <w:t xml:space="preserve"> させる実際の炎が私たちの魂の中で燃え上がっているという強力な証拠です。 聖霊は、私たちに絶えず信仰と愛、忍耐と憐れみといった霊的な恵みの実を授け、罪の勢力を抑え込み、神を喜ばせる善行へと歩みを進められるよう、働いておられます。</w:t>
      </w:r>
    </w:p>
    <w:p>
      <w:pPr>
        <w:pStyle w:val="a3"/>
        <w:rPr>
          <w:rFonts w:hint="eastAsia"/>
        </w:rPr>
      </w:pPr>
    </w:p>
    <w:p>
      <w:pPr>
        <w:pStyle w:val="a3"/>
      </w:pPr>
      <w:r>
        <w:t>重要な聖書箇所：</w:t>
      </w:r>
    </w:p>
    <w:p>
      <w:pPr>
        <w:pStyle w:val="a3"/>
      </w:pPr>
      <w:r>
        <w:t xml:space="preserve">エゼキエル書 36:26-27 </w:t>
      </w:r>
      <w:r>
        <w:t xml:space="preserve">– </w:t>
      </w:r>
      <w:r>
        <w:t>「また、あなたがたのうちに新しい霊を授け、あなたがたに新しい心を与える。あなたがたの肉から頑なな心を取り除き、柔和な心を与える。また、わたしの霊をあなたがたのうちに授けて</w:t>
      </w:r>
      <w:r>
        <w:t>、</w:t>
      </w:r>
      <w:r>
        <w:t>あなたがたがわたしの律法に従って歩むようにする……」。</w:t>
      </w:r>
    </w:p>
    <w:p>
      <w:pPr>
        <w:pStyle w:val="a3"/>
      </w:pPr>
      <w:r>
        <w:t xml:space="preserve">ピリピ人への手紙 2:13 </w:t>
      </w:r>
      <w:r>
        <w:t xml:space="preserve">– </w:t>
      </w:r>
      <w:r>
        <w:t>「あなたがたのうちに働いておられるのは神であり、神はご自身の喜ばれる御心のために、あなたがたに望みを置かせ、それを実行させて</w:t>
      </w:r>
      <w:r>
        <w:t>くださるのです</w:t>
      </w:r>
      <w:r>
        <w:t>」。</w:t>
      </w:r>
    </w:p>
    <w:p>
      <w:pPr>
        <w:pStyle w:val="a3"/>
      </w:pPr>
      <w:r>
        <w:t xml:space="preserve">ローマ人への手紙 6:4 </w:t>
      </w:r>
      <w:r>
        <w:t xml:space="preserve">– </w:t>
      </w:r>
      <w:r>
        <w:t>「……私たちもまた、新しいいのちのうちに歩むようにするためである」。</w:t>
      </w:r>
    </w:p>
    <w:p>
      <w:pPr>
        <w:pStyle w:val="a3"/>
        <w:rPr>
          <w:rFonts w:hint="eastAsia"/>
        </w:rPr>
      </w:pPr>
    </w:p>
    <w:p>
      <w:pPr>
        <w:pStyle w:val="a3"/>
      </w:pPr>
      <w:r>
        <w:t>[適用]</w:t>
      </w:r>
    </w:p>
    <w:p>
      <w:pPr>
        <w:pStyle w:val="a3"/>
      </w:pPr>
      <w:r>
        <w:t>私たちの力だけでは、決して自分自身を聖く変えることはできず、善い考えを持つこともできません。聖化の主体は、私たちの内に生きて働いておられる聖霊なる神です。ですから、私たちは毎朝、「主よ、私の力だけでは罪に打ち勝つことは</w:t>
      </w:r>
      <w:r>
        <w:t>できません</w:t>
      </w:r>
      <w:r>
        <w:t>。今日、私の心に聖霊の聖なる統治と実際的な影響力を</w:t>
      </w:r>
      <w:r>
        <w:t>注いでください</w:t>
      </w:r>
      <w:r>
        <w:t>」</w:t>
      </w:r>
      <w:r>
        <w:t>と切に祈らなければなりません。 聖霊の助けを頼りに、私たちの内に残っている罪の痕跡を日々打ち砕き、服従させるという聖なる霊的闘いを、喜びをもって担いましょう。</w:t>
      </w:r>
    </w:p>
    <w:p>
      <w:pPr>
        <w:pStyle w:val="a3"/>
        <w:rPr>
          <w:rFonts w:hint="eastAsia"/>
        </w:rPr>
      </w:pPr>
    </w:p>
    <w:p>
      <w:pPr>
        <w:pStyle w:val="a3"/>
      </w:pPr>
      <w:r>
        <w:t>3. 私たちは、生活の中で現れる聖化の果実と霊的な痕跡を通して、神の選びを確実に確認します。</w:t>
      </w:r>
    </w:p>
    <w:p>
      <w:pPr>
        <w:pStyle w:val="a3"/>
      </w:pPr>
      <w:r>
        <w:t>最後に第三に、私たちが神の予定された選びを確信できる最も確実で安全な聖書的な手段は、私たちの生活の中に実在する聖化の証拠と信仰の実を確認することです。</w:t>
      </w:r>
    </w:p>
    <w:p>
      <w:pPr>
        <w:pStyle w:val="a3"/>
      </w:pPr>
      <w:r>
        <w:t>信仰告白書は、真の信仰は決して死んだものではなく、常に「愛をもって働く生きた信仰」であると教えています。また、私たちが神の命令に従順に従って結んでいく善行は、私たちの義と真の信仰を、世と私たち自身の前で明確に立証してくれる確かな道標であり、実となります。</w:t>
      </w:r>
      <w:r>
        <w:rPr>
          <w:rFonts w:hint="eastAsia"/>
        </w:rPr>
        <w:t xml:space="preserve"> </w:t>
      </w:r>
      <w:r>
        <w:t>私たちがどれほど救いを確信していると叫んだとしても</w:t>
      </w:r>
      <w:r>
        <w:t>、</w:t>
      </w:r>
      <w:r>
        <w:t>生活の中に聖化</w:t>
      </w:r>
      <w:r>
        <w:t xml:space="preserve"> の実が何一つなければ、それはサタンが与える虚しい宗教的欺瞞や傲慢に過ぎないかもしれません。 しかし、たとえつまずいたとしても</w:t>
      </w:r>
      <w:r>
        <w:rPr>
          <w:rFonts w:hint="eastAsia"/>
        </w:rPr>
        <w:t>、</w:t>
      </w:r>
      <w:r>
        <w:t>自分の罪を見て痛みを感じ</w:t>
      </w:r>
      <w:r>
        <w:rPr>
          <w:rFonts w:hint="eastAsia"/>
        </w:rPr>
        <w:t>、</w:t>
      </w:r>
      <w:r>
        <w:t>胸を打つ傷ついた心があり</w:t>
      </w:r>
      <w:r>
        <w:rPr>
          <w:rFonts w:hint="eastAsia"/>
        </w:rPr>
        <w:t>、</w:t>
      </w:r>
      <w:r>
        <w:t>十字架の恵みだけを握りしめて再び立ち上がり、少しでも主の御言葉に従おうともがく、そのような生活のささやかな痕跡があるならば、それは私たちの魂の中で、神の恵みの黄金の鎖が堅く働いているという、最も確実で安全な証拠です。 聖化の痕跡を通して、私たちは私たちを選んでくださった神の誠実な愛を、聖霊の中でこれ以上ないほど明確に確信するようになります。</w:t>
      </w:r>
    </w:p>
    <w:p>
      <w:pPr>
        <w:pStyle w:val="a3"/>
        <w:rPr>
          <w:rFonts w:hint="eastAsia"/>
        </w:rPr>
      </w:pPr>
    </w:p>
    <w:p>
      <w:pPr>
        <w:pStyle w:val="a3"/>
      </w:pPr>
      <w:r>
        <w:t>重要な聖句：</w:t>
      </w:r>
    </w:p>
    <w:p>
      <w:pPr>
        <w:pStyle w:val="a3"/>
      </w:pPr>
      <w:r>
        <w:t xml:space="preserve">ペテロの手紙第二 1:10 </w:t>
      </w:r>
      <w:r>
        <w:t xml:space="preserve">– </w:t>
      </w:r>
      <w:r>
        <w:t>「ですから、兄弟たちよ、なお一層励んで、あなたがたの召しと選びを確かなものにしなさい。</w:t>
      </w:r>
      <w:r>
        <w:t>そうすれば</w:t>
      </w:r>
      <w:r>
        <w:t>、</w:t>
      </w:r>
      <w:r>
        <w:t>いついかなる時もつまずくことはないでしょう」。</w:t>
      </w:r>
    </w:p>
    <w:p>
      <w:pPr>
        <w:pStyle w:val="a3"/>
      </w:pPr>
      <w:r>
        <w:t xml:space="preserve">ヨハネの手紙一 2:3 </w:t>
      </w:r>
      <w:r>
        <w:t xml:space="preserve">– </w:t>
      </w:r>
      <w:r>
        <w:t>「もし私たちが神の戒めを守るなら、それによって、私たちが神を知っていることが分かるのです」。</w:t>
      </w:r>
    </w:p>
    <w:p>
      <w:pPr>
        <w:pStyle w:val="a3"/>
      </w:pPr>
      <w:r>
        <w:t xml:space="preserve">ヤコブの手紙 2:26 </w:t>
      </w:r>
      <w:r>
        <w:t xml:space="preserve">– </w:t>
      </w:r>
      <w:r>
        <w:t>「霊のない体が死んでいるように、行いのない信仰も死んでいる</w:t>
      </w:r>
      <w:r>
        <w:t>のです</w:t>
      </w:r>
      <w:r>
        <w:t>」。</w:t>
      </w:r>
    </w:p>
    <w:p>
      <w:pPr>
        <w:pStyle w:val="a3"/>
        <w:rPr>
          <w:rFonts w:hint="eastAsia"/>
        </w:rPr>
      </w:pPr>
    </w:p>
    <w:p>
      <w:pPr>
        <w:pStyle w:val="a3"/>
      </w:pPr>
      <w:r>
        <w:t>[適用]</w:t>
      </w:r>
    </w:p>
    <w:p>
      <w:pPr>
        <w:pStyle w:val="a3"/>
      </w:pPr>
      <w:r>
        <w:t>人生の苦難や霊的な干ばつが訪れたとき、サタンは絶えず「お前のような者が、どうして神に選ばれた</w:t>
      </w:r>
      <w:r>
        <w:t>子などと言えるのか</w:t>
      </w:r>
      <w:r>
        <w:t>」</w:t>
      </w:r>
      <w:r>
        <w:t>と囁き</w:t>
      </w:r>
      <w:r>
        <w:t>、私たちの救いを疑わせようとします。そのとき、実体のない雲のような感情にすがってはいけません。記録された御言葉という鏡の前に立ち、あなたの中に息づく救いのしるしを確認してください。 主の教会を深く愛し、兄弟を心から愛し、罪を憎み、御言葉に従おうと努めるその心の願いこそが、神が皆さんの心霊に刻まれた、最も尊い「選ばれし者」としての栄光の証しです。この確かな証拠をしっかりと握りしめ、揺るぎない平安を享受してください。</w:t>
      </w:r>
    </w:p>
    <w:p>
      <w:pPr>
        <w:pStyle w:val="a3"/>
        <w:rPr>
          <w:rFonts w:hint="eastAsia"/>
        </w:rPr>
      </w:pPr>
    </w:p>
    <w:p>
      <w:pPr>
        <w:pStyle w:val="a3"/>
      </w:pPr>
      <w:r>
        <w:t>結論</w:t>
      </w:r>
    </w:p>
    <w:p>
      <w:pPr>
        <w:pStyle w:val="a3"/>
      </w:pPr>
      <w:r>
        <w:t>愛する聖徒の皆さん、私たちの偉大な信仰の先人たちが告白書に要約した神の救いの旅路は、たった一つの環も途切れることのない、栄光に満ちた恵みの鎖です。</w:t>
      </w:r>
      <w:r>
        <w:t>神は創世の前から、その主権的な憐れみによって私たちを選び、歴史の中で必ずや召し出し、義と認め、養子としてくださいました。 そして、そこで止まることなく、私たちの中に聖霊を</w:t>
      </w:r>
      <w:r>
        <w:t>注ぎ、</w:t>
      </w:r>
      <w:r>
        <w:t>必ずや私たちを美しく、傷のない子として聖化してくださいます。さらに、この聖化の実を通して、私たちの魂に揺るぎない救いの確かな印を押してくださいます。</w:t>
      </w:r>
      <w:r>
        <w:t>この雄大で真実な神の贖いの御業と聖化の法則を、しっかりと信頼しましょう。 自分のありようを嘆くことなく、私の内に</w:t>
      </w:r>
      <w:r>
        <w:t xml:space="preserve"> すでに善き業を始められ、ついに完全な栄光の座に立たせてくださる三位一体の神のみを全き心で礼拝し、日々、聖霊と御言葉の律法の中で聖さをもって勝利する、忠実な主の民となられ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r>
        <w:t>説教題：恵みを知る者の霊的な宝：選民の教理がもたらす三つの聖なる実</w:t>
      </w:r>
    </w:p>
    <w:p>
      <w:pPr>
        <w:pStyle w:val="a3"/>
      </w:pPr>
      <w:r>
        <w:t>本文の背景：ウェストミンスター信仰告白 第3章8節</w:t>
      </w:r>
    </w:p>
    <w:p>
      <w:pPr>
        <w:pStyle w:val="a3"/>
      </w:pPr>
      <w:r>
        <w:t>鍵となる聖句：ローマ人への手紙 11:33、エペソ人への手紙 1:5-6、ペテロの手紙第二 1:10、ローマ人への手紙 8:33</w:t>
      </w:r>
    </w:p>
    <w:p>
      <w:pPr>
        <w:pStyle w:val="a3"/>
        <w:rPr>
          <w:rFonts w:hint="eastAsia"/>
        </w:rPr>
      </w:pPr>
    </w:p>
    <w:p>
      <w:pPr>
        <w:pStyle w:val="a3"/>
      </w:pPr>
      <w:r>
        <w:t>序論</w:t>
      </w:r>
    </w:p>
    <w:p>
      <w:pPr>
        <w:pStyle w:val="a3"/>
      </w:pPr>
      <w:r>
        <w:t>愛する信徒の皆さん、私たちはこれまでの時間を通じて、神の永遠の定めの御心と無条件の予定、そしてその定めの御心が歴史の中で精巧に実行される神秘的な救いの旅路について、順を追って考察してきました。 本日は、予定論と選民の教理の締めくくりを飾る、ウェストミンスター信仰告白第3章8節の教えを分かち合いたいと思います。</w:t>
      </w:r>
      <w:r>
        <w:t>信仰告白は、</w:t>
      </w:r>
      <w:r>
        <w:t>この「予定」という深遠で栄光に満ちた教理に向き合う際、聖徒が持つべき態度を次のように宣言しています。「この予定という高き神秘の教理は、特別な慎重さと配慮をもって扱われなければならない。」</w:t>
      </w:r>
      <w:r>
        <w:rPr>
          <w:rFonts w:hint="eastAsia"/>
        </w:rPr>
        <w:t xml:space="preserve"> </w:t>
      </w:r>
      <w:r>
        <w:t>サタンは常に、この偉大な教理を歪曲して、聖徒たちの心に虚しい宗教的紛争を引き起こしたり、あるいは「どうせ</w:t>
      </w:r>
      <w:r>
        <w:t>選ばれているのだから</w:t>
      </w:r>
      <w:r>
        <w:t>、</w:t>
      </w:r>
      <w:r>
        <w:t>自分の好きなように生きる」という放縦へと導こうと画策します。しかし、聖書が啓示する正しい選民の教理は、信者を決して怠惰や恐れに陥らせることはありません。 むしろ、福音の御言葉に忠実に従う者たちに、この世が与えることのできない豊かな霊的な賜物</w:t>
      </w:r>
      <w:r>
        <w:t>をもたらします</w:t>
      </w:r>
      <w:r>
        <w:t>。今日、私たちは信仰告白書第3章8節の告白に基づき、選民の教理が私たちの信仰生活の中で結ぶ、実際的かつ聖なる三つの働きと実を深く黙想し、主の御声に耳を傾けることを願います。</w:t>
      </w:r>
    </w:p>
    <w:p>
      <w:pPr>
        <w:pStyle w:val="a3"/>
        <w:rPr>
          <w:rFonts w:hint="eastAsia"/>
        </w:rPr>
      </w:pPr>
    </w:p>
    <w:p>
      <w:pPr>
        <w:pStyle w:val="a3"/>
      </w:pPr>
      <w:r>
        <w:t>本論</w:t>
      </w:r>
    </w:p>
    <w:p>
      <w:pPr>
        <w:pStyle w:val="a3"/>
      </w:pPr>
      <w:r>
        <w:t>1. 神に対する限りない賛美と畏敬、そして深い感嘆を湧き上がらせます。</w:t>
      </w:r>
    </w:p>
    <w:p>
      <w:pPr>
        <w:pStyle w:val="a3"/>
      </w:pPr>
      <w:r>
        <w:t>選民の教理が私たちの生活に与える第一の実践的な効用は、私たちを救ってくださった主権者である神の広大さを仰ぎ見ながら、魂の奥底から湧き上がる真の賛美と畏敬と感嘆を捧げさせることです</w:t>
      </w:r>
      <w:r>
        <w:t>。私たちの永遠の予定と選民は、決して偶然の産物ではありません。 神は、永遠の昔から、最も聖く、知恵に満ちたご自身の御心に従って、これから起こるすべてのことを自由かつ不変に定められ、その主権的な喜びに基づいて、私たちをキリストのうちに選び出してくださいました。</w:t>
      </w:r>
      <w:r>
        <w:t>私たちがこの神の荘厳な選びを信仰告白として完全に告白するとき、私たちの視線は、</w:t>
      </w:r>
      <w:r>
        <w:t>狭きに狭き</w:t>
      </w:r>
      <w:r>
        <w:t>自分自身から離れ、万物の最高の原因であり第一の原因であられる神お一人</w:t>
      </w:r>
      <w:r>
        <w:t>へと</w:t>
      </w:r>
      <w:r>
        <w:t>固定されます。 私の誕生とイエス・キリストの贖いの成就、そして私の心に臨んだ聖霊の招き――これらすべての過程の背後で、神の永遠で不変の巨大なマスタープランが働いていたという事実を悟るとき、信者は神の神秘的で深遠な知恵の前に完全に圧倒される</w:t>
      </w:r>
      <w:r>
        <w:t>ほ</w:t>
      </w:r>
      <w:r>
        <w:t xml:space="preserve"> がありません。それによって、自分の意志や誇りを捨て去り、私たちの神に向かって永遠の栄光と賛美を捧げるという礼拝の栄光を体験することになります。</w:t>
      </w:r>
    </w:p>
    <w:p>
      <w:pPr>
        <w:pStyle w:val="a3"/>
        <w:rPr>
          <w:rFonts w:hint="eastAsia"/>
        </w:rPr>
      </w:pPr>
    </w:p>
    <w:p>
      <w:pPr>
        <w:pStyle w:val="a3"/>
      </w:pPr>
      <w:r>
        <w:t>重要な聖書箇所：</w:t>
      </w:r>
    </w:p>
    <w:p>
      <w:pPr>
        <w:pStyle w:val="a3"/>
      </w:pPr>
      <w:r>
        <w:t xml:space="preserve">ローマ人への手紙 11:33 </w:t>
      </w:r>
      <w:r>
        <w:t xml:space="preserve">– </w:t>
      </w:r>
      <w:r>
        <w:t>「</w:t>
      </w:r>
      <w:r>
        <w:t>神の知恵と知識</w:t>
      </w:r>
      <w:r>
        <w:t>の豊かさは</w:t>
      </w:r>
      <w:r>
        <w:t>、</w:t>
      </w:r>
      <w:r>
        <w:t>なんと深いことでしょう</w:t>
      </w:r>
      <w:r>
        <w:t>。その裁きは測り知れず、その道は探り知れない</w:t>
      </w:r>
      <w:r>
        <w:t>のです</w:t>
      </w:r>
      <w:r>
        <w:t>」。</w:t>
      </w:r>
    </w:p>
    <w:p>
      <w:pPr>
        <w:pStyle w:val="a3"/>
      </w:pPr>
      <w:r>
        <w:t xml:space="preserve">エペソ人への手紙 1:5-6 </w:t>
      </w:r>
      <w:r>
        <w:t xml:space="preserve">– </w:t>
      </w:r>
      <w:r>
        <w:t>「神は、ご自身の喜ばれる御心に従って、私たちをあらかじめ定めて、イエス・キリストによって御自分の子とするようにされました。それは、神が愛しておられる方の中にあって、私たちに無償で与えてくださる恵みの栄光を、私たちが賛美するためです」。</w:t>
      </w:r>
    </w:p>
    <w:p>
      <w:pPr>
        <w:pStyle w:val="a3"/>
        <w:rPr>
          <w:rFonts w:hint="eastAsia"/>
        </w:rPr>
      </w:pPr>
    </w:p>
    <w:p>
      <w:pPr>
        <w:pStyle w:val="a3"/>
      </w:pPr>
      <w:r>
        <w:t>[適用]</w:t>
      </w:r>
    </w:p>
    <w:p>
      <w:pPr>
        <w:pStyle w:val="a3"/>
      </w:pPr>
      <w:r>
        <w:t>今日、私たちは救いの感動をあまりにも軽々しく、浅はかに消費して生きていることがよくあります。単に「私がイエスを信じる決心をしたのだから、主は祝福</w:t>
      </w:r>
      <w:r>
        <w:t>を与えてくださるだろう</w:t>
      </w:r>
      <w:r>
        <w:t>」というレベルにとどまっているなら、創世の前から私を指名して愛することを決めてくださった神の偉大な栄光を見つめてください。 礼拝の場に赴くたびに、私の救いを永遠の御心として確定し、</w:t>
      </w:r>
      <w:r>
        <w:t>導いて</w:t>
      </w:r>
      <w:r>
        <w:t>くださる主権者である神の御前に頭を垂れ、魂のすべてを尽くして、真の畏敬と胸が熱くなるような感嘆の賛美を捧げる、祝福された聖徒になりましょう。</w:t>
      </w:r>
    </w:p>
    <w:p>
      <w:pPr>
        <w:pStyle w:val="a3"/>
        <w:rPr>
          <w:rFonts w:hint="eastAsia"/>
        </w:rPr>
      </w:pPr>
    </w:p>
    <w:p>
      <w:pPr>
        <w:pStyle w:val="a3"/>
      </w:pPr>
      <w:r>
        <w:t>2. 人間のあらゆる霊的な誇りを打ち砕き、深い謙遜を教え、御言葉への従順に向けた聖なる勤勉さを生み出します。</w:t>
      </w:r>
    </w:p>
    <w:p>
      <w:pPr>
        <w:pStyle w:val="a3"/>
      </w:pPr>
      <w:r>
        <w:t>選民の教理がもたらす第二の実践的な効用は、私たちの内にひそかに巣食っているあらゆる霊的な高慢を打ち砕き服従させる「深い謙遜（humility）」と、御言葉の命令に即座に反応させる「聖なる勤勉さ（diligence）」を授けてくれることです</w:t>
      </w:r>
      <w:r>
        <w:t>。</w:t>
      </w:r>
      <w:r>
        <w:t>信仰告白書は、</w:t>
      </w:r>
      <w:r>
        <w:t>神の無条件の選民が私たちに深い謙遜</w:t>
      </w:r>
      <w:r>
        <w:t>をもたらすと</w:t>
      </w:r>
      <w:r>
        <w:t>告白しています。 もし神が、私たちの誠実さや目に見えない信仰の功績をあらかじめ予見し</w:t>
      </w:r>
      <w:r>
        <w:t>、</w:t>
      </w:r>
      <w:r>
        <w:t>それを条件として私たち</w:t>
      </w:r>
      <w:r>
        <w:rPr>
          <w:rFonts w:hint="eastAsia"/>
        </w:rPr>
        <w:t>を予定されたのであれば</w:t>
      </w:r>
      <w:r>
        <w:t>、私たちは無意識のうちに自分の決断や道徳性をひそかに誇っていたことでしょう。しかし、救いに必要な聖なる召命、信仰、聖化は、決して私たちが持ついかなる優越性から生じたものではなく、ただ神の永遠の選別の忠実な結果であり、その実りであるに過ぎません。 この告白の前に立つとき、聖徒は「</w:t>
      </w:r>
      <w:r>
        <w:t>あなたにあるもので、受け取っていないものは何ですか」</w:t>
      </w:r>
      <w:r>
        <w:t>という厳粛な</w:t>
      </w:r>
      <w:r>
        <w:t>御言葉の前に、完全に聖なる武装解除を強いられ、魂の最も深い謙遜の谷へと降りていくことになります。</w:t>
      </w:r>
      <w:r>
        <w:t>さらに、この謙遜は私たちを怠惰に留まらせることはなく、むしろ道徳的な勤勉さをもって信者を武装させます。 選びを</w:t>
      </w:r>
      <w:r>
        <w:t>確</w:t>
      </w:r>
      <w:r>
        <w:t xml:space="preserve"> 信する唯一かつ安全な聖書的な手段は、私たちが神が啓示してくださった御心に知性をもって同意し、従順な人生を歩むことだからです。聖霊の照らしに支えられて御言葉に誠実に従い</w:t>
      </w:r>
      <w:r>
        <w:t>、</w:t>
      </w:r>
      <w:r>
        <w:t>聖化の良き痕跡を日常の中に刻み込む</w:t>
      </w:r>
      <w:r>
        <w:rPr>
          <w:rFonts w:hint="eastAsia"/>
        </w:rPr>
        <w:t>とき</w:t>
      </w:r>
      <w:r>
        <w:t>、私たちはその豊かな実を見て、自分の魂に神の消すことのできない選びの印が鮮明に押されていることを、これ以上ないほど明確かつ熱く確信することになります。</w:t>
      </w:r>
    </w:p>
    <w:p>
      <w:pPr>
        <w:pStyle w:val="a3"/>
        <w:rPr>
          <w:rFonts w:hint="eastAsia"/>
        </w:rPr>
      </w:pPr>
    </w:p>
    <w:p>
      <w:pPr>
        <w:pStyle w:val="a3"/>
      </w:pPr>
      <w:r>
        <w:t>重要な聖書箇所：</w:t>
      </w:r>
    </w:p>
    <w:p>
      <w:pPr>
        <w:pStyle w:val="a3"/>
      </w:pPr>
      <w:r>
        <w:t xml:space="preserve">コリントの信徒への手紙一 4:7 </w:t>
      </w:r>
      <w:r>
        <w:t xml:space="preserve">– </w:t>
      </w:r>
      <w:r>
        <w:t>「だれがあなたを他の人より特別に選んだというのか。</w:t>
      </w:r>
      <w:r>
        <w:t>あなたが</w:t>
      </w:r>
      <w:r>
        <w:t>持っているものの中で、受けなかったものは何一つないではないか。</w:t>
      </w:r>
      <w:r>
        <w:t>受けたのだから、</w:t>
      </w:r>
      <w:r>
        <w:t>なぜ受けなかったかのように誇るのか」。</w:t>
      </w:r>
    </w:p>
    <w:p>
      <w:pPr>
        <w:pStyle w:val="a3"/>
      </w:pPr>
      <w:r>
        <w:t xml:space="preserve">ペテロの手紙第二 1:10 </w:t>
      </w:r>
      <w:r>
        <w:t xml:space="preserve">– </w:t>
      </w:r>
      <w:r>
        <w:t>「それゆえ、兄弟たちよ、なお一層励んで、あなたがたの召しと選びとを確かなものにしなさい。</w:t>
      </w:r>
      <w:r>
        <w:t>そうすれば</w:t>
      </w:r>
      <w:r>
        <w:t>、</w:t>
      </w:r>
      <w:r>
        <w:t>いついかなる時もつまずくことはないでしょう」。</w:t>
      </w:r>
    </w:p>
    <w:p>
      <w:pPr>
        <w:pStyle w:val="a3"/>
      </w:pPr>
      <w:r>
        <w:t xml:space="preserve">エペソ人への手紙 2:10 </w:t>
      </w:r>
      <w:r>
        <w:t xml:space="preserve">– </w:t>
      </w:r>
      <w:r>
        <w:t>「私たちは、神によって造られた者であり、キリスト・イエスにあって、良い行いをするために造られたのです。神は、私たちがその中を歩むように、あらかじめ備えて</w:t>
      </w:r>
      <w:r>
        <w:t>くださったのです</w:t>
      </w:r>
      <w:r>
        <w:t>」。</w:t>
      </w:r>
    </w:p>
    <w:p>
      <w:pPr>
        <w:pStyle w:val="a3"/>
        <w:rPr>
          <w:rFonts w:hint="eastAsia"/>
        </w:rPr>
      </w:pPr>
    </w:p>
    <w:p>
      <w:pPr>
        <w:pStyle w:val="a3"/>
      </w:pPr>
      <w:r>
        <w:t>[適用]</w:t>
      </w:r>
    </w:p>
    <w:p>
      <w:pPr>
        <w:pStyle w:val="a3"/>
      </w:pPr>
      <w:r>
        <w:t>私たちはしばしば、他の信者や未信者を見る時、「私はあの人たちよりも清く、賢いから救われたのだ」という隠れた優越感に陥りがちです。しかし、聖書は私たちの誇りを完全に打ち砕き、それがただで与えられた賜物であることを明言しています。霊的な高慢を十字架の下に完全に葬り去ってください。 さらに、真に選ばれた</w:t>
      </w:r>
      <w:r>
        <w:t>民として</w:t>
      </w:r>
      <w:r>
        <w:t>、日々の生活の中で聖霊の実を結ぶために、より一層熱心に祈り、主の聖なる戒めを誠実かつ</w:t>
      </w:r>
      <w:r>
        <w:t>純粋に</w:t>
      </w:r>
      <w:r>
        <w:t>守る、真の御言葉の戦士として生まれ変わりましょう。</w:t>
      </w:r>
    </w:p>
    <w:p>
      <w:pPr>
        <w:pStyle w:val="a3"/>
        <w:rPr>
          <w:rFonts w:hint="eastAsia"/>
        </w:rPr>
      </w:pPr>
    </w:p>
    <w:p>
      <w:pPr>
        <w:pStyle w:val="a3"/>
      </w:pPr>
      <w:r>
        <w:t>3. 福音に忠実に従う弱い聖徒たちに、揺るぎない永遠の豊かな慰めを授けます。</w:t>
      </w:r>
    </w:p>
    <w:p>
      <w:pPr>
        <w:pStyle w:val="a3"/>
      </w:pPr>
      <w:r>
        <w:t>選民の教理がもたらす最後で三つ目の実際的な用途は、この険しく邪悪な世を生きる間、激しいサタンの非難や罪の誘惑、患難の荒波に直面するすべての信徒に、宇宙的な安全保障である「豊かな慰め（abundant consolation）</w:t>
      </w:r>
      <w:r>
        <w:t>」</w:t>
      </w:r>
      <w:r>
        <w:t>を提供するという点です。</w:t>
      </w:r>
      <w:r>
        <w:rPr>
          <w:rFonts w:hint="eastAsia"/>
        </w:rPr>
        <w:t xml:space="preserve"> </w:t>
      </w:r>
      <w:r>
        <w:t>もし私たちの救いが、私たち自身の弱い意志や道徳的な実践力に最終的にかかっていたならば、私たちは一日に数十回も天国の門の前で転落し、絶望という霊的な難破に至っていたことでしょう。しかし、</w:t>
      </w:r>
      <w:r>
        <w:t>『</w:t>
      </w:r>
      <w:r>
        <w:t xml:space="preserve"> 』信仰告白が断固として宣言する予定と選民は、変わることのない神の永遠の計画にその根をしっかりと置いています</w:t>
      </w:r>
      <w:r>
        <w:rPr>
          <w:rFonts w:hint="eastAsia"/>
        </w:rPr>
        <w:t xml:space="preserve">。 </w:t>
      </w:r>
      <w:r>
        <w:t>神が歴史の中で聖霊の力ある働きによって私たちを召し、イエス・キリストの</w:t>
      </w:r>
      <w:r>
        <w:t>血の代価によって</w:t>
      </w:r>
      <w:r>
        <w:t>義と認めてくださったこの救いの堅固な「黄金の鎖」は、宇宙のいかなる被造物や闇の勢力も、あえて断ち切ることはできません。 たとえ私たちが肉体の弱さや堕落の名残によって一時的に罪に倒れ、躓くことがあっても、聖霊の炎のような御力が私たちの心の中に「神</w:t>
      </w:r>
      <w:r>
        <w:t>の種</w:t>
      </w:r>
      <w:r>
        <w:t>」</w:t>
      </w:r>
      <w:r>
        <w:t>を忠実に守り、最後まで再び立ち上がらせ、栄光の座へとしっかりと導いてくださいます。 神のこの変わることのない主権的な守りの御業があるからこそ、キリストの福音に心から従う弱い聖徒たちは、魂にとって最も強力で揺るぎない、天からの永遠の慰めを所有することになるのです。</w:t>
      </w:r>
    </w:p>
    <w:p>
      <w:pPr>
        <w:pStyle w:val="a3"/>
        <w:rPr>
          <w:rFonts w:hint="eastAsia"/>
        </w:rPr>
      </w:pPr>
    </w:p>
    <w:p>
      <w:pPr>
        <w:pStyle w:val="a3"/>
      </w:pPr>
      <w:r>
        <w:t>重要な聖句：</w:t>
      </w:r>
    </w:p>
    <w:p>
      <w:pPr>
        <w:pStyle w:val="a3"/>
      </w:pPr>
      <w:r>
        <w:t xml:space="preserve">ローマ人への手紙 8:33 </w:t>
      </w:r>
      <w:r>
        <w:t xml:space="preserve">– </w:t>
      </w:r>
      <w:r>
        <w:t>「だれが、神に選ばれた者たちを告発することができるでしょうか。義と認めてくださる方は神ご自身なのです」。</w:t>
      </w:r>
    </w:p>
    <w:p>
      <w:pPr>
        <w:pStyle w:val="a3"/>
      </w:pPr>
      <w:r>
        <w:t xml:space="preserve">ヘブライ人への手紙 6:17-18 </w:t>
      </w:r>
      <w:r>
        <w:t xml:space="preserve">– </w:t>
      </w:r>
      <w:r>
        <w:t>「神は、約束の相続人たちに御心が変わらないことを十分に示すために</w:t>
      </w:r>
      <w:r>
        <w:t>、</w:t>
      </w:r>
      <w:r>
        <w:t>そのことを誓いをもって</w:t>
      </w:r>
      <w:r>
        <w:t>保証された</w:t>
      </w:r>
      <w:r>
        <w:t>のです……それは、私たちに大きな慰めを与えるためです」。</w:t>
      </w:r>
    </w:p>
    <w:p>
      <w:pPr>
        <w:pStyle w:val="a3"/>
      </w:pPr>
      <w:r>
        <w:t xml:space="preserve">ヨハネによる福音書 10:28-29 </w:t>
      </w:r>
      <w:r>
        <w:t xml:space="preserve">– </w:t>
      </w:r>
      <w:r>
        <w:t>「わたしは彼らに永遠の命を与える。彼らは決して滅びることがなく、また、わたしの手から彼らを奪い取る者は</w:t>
      </w:r>
      <w:r>
        <w:t>いない。</w:t>
      </w:r>
      <w:r>
        <w:t>彼らをわたしに与えてくださったわたしの父は、すべてのものよりも</w:t>
      </w:r>
      <w:r>
        <w:t>偉大であり、</w:t>
      </w:r>
      <w:r>
        <w:t>だれも父の手から彼らを奪い取ることは</w:t>
      </w:r>
      <w:r>
        <w:t>できない</w:t>
      </w:r>
      <w:r>
        <w:t>」。</w:t>
      </w:r>
    </w:p>
    <w:p>
      <w:pPr>
        <w:pStyle w:val="a3"/>
        <w:rPr>
          <w:rFonts w:hint="eastAsia"/>
        </w:rPr>
      </w:pPr>
    </w:p>
    <w:p>
      <w:pPr>
        <w:pStyle w:val="a3"/>
      </w:pPr>
      <w:r>
        <w:t>[適用]</w:t>
      </w:r>
    </w:p>
    <w:p>
      <w:pPr>
        <w:pStyle w:val="a3"/>
      </w:pPr>
      <w:r>
        <w:t>人生の現場に襲いかかる突然の病気の苦しみ、経済的な干ばつによる苦難、あるいは痛ましい自分の過ちや罪悪感によって、「果たして神は私を愛しておられるのか？私の救いは確かなのか？」という暗い霊的な沈滞や不安が押し寄せてくることがあります。その時、揺らぐ感情や弱々しい信仰の糸にしがみついて嘆き悲しまないでください。 創世の前から私を知っておられ、必ず最後まで守り抜くと誓って保証してくださった、全能の主権者である神の誠実な御手を見つめてください。神が私たちの救いの堅固な土台となってくださるからこそ、私たちは十分に勝利することができます。この永遠の真の慰めを胸の奥深くに刻み込み、世に向かって大胆に歩み出してください。</w:t>
      </w:r>
    </w:p>
    <w:p>
      <w:pPr>
        <w:pStyle w:val="a3"/>
        <w:rPr>
          <w:rFonts w:hint="eastAsia"/>
        </w:rPr>
      </w:pPr>
    </w:p>
    <w:p>
      <w:pPr>
        <w:pStyle w:val="a3"/>
      </w:pPr>
      <w:r>
        <w:t>結論</w:t>
      </w:r>
    </w:p>
    <w:p>
      <w:pPr>
        <w:pStyle w:val="a3"/>
      </w:pPr>
      <w:r>
        <w:t>愛する聖徒の皆さん、私たちの偉大で栄光に満ちた予定と選民の教理は、私たちの頭を冷やしてしまうような、暗い神秘的な議論など決してありません。むしろ、資格のない罪人を</w:t>
      </w:r>
      <w:r>
        <w:t>救い出してくださった</w:t>
      </w:r>
      <w:r>
        <w:t>主権者である神の恵みに向かって、最も熱い賛美と礼拝を捧げさせ、私たちのあらゆる汚れた霊的な誇りのバベルの塔を打ち砕き、ひざまずかせる深い謙遜を吹き込み、 聖なる聖化の生涯を送らせる聖なる勤勉さを生み出し、この世のいかなる嵐の中でも揺らぐことのない、神の永遠の慰めの安全の内に私たちを包み込んでくださいます。</w:t>
      </w:r>
      <w:r>
        <w:t>この祝福された信仰告白を心にしっかりと刻み、主が許してくださった、記録された</w:t>
      </w:r>
      <w:r>
        <w:t>誤りのない</w:t>
      </w:r>
      <w:r>
        <w:t>御言葉の灯りに従って、毎日忠実に福音に従順でありなさい。 それによって、主が皆さんの魂の中に惜しみなく注いでくださるこの尊い恵みの実を、一瞬一瞬、輝かしく味わい、告白し、永遠に</w:t>
      </w:r>
      <w:r>
        <w:t>主のみに</w:t>
      </w:r>
      <w:r>
        <w:t>栄光を帰する</w:t>
      </w:r>
      <w:r>
        <w:t>、</w:t>
      </w:r>
      <w:r>
        <w:t>勝利する主の聖徒と教会となりますよう、三位一体の主の御名によって切に祈ります。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説教題：目的と手段の聖なる結合：定められた救いの手段の下に留まりなさい</w:t>
      </w:r>
    </w:p>
    <w:p>
      <w:pPr>
        <w:pStyle w:val="a3"/>
      </w:pPr>
      <w:r>
        <w:t>本文の背景：ウェストミンスター信仰告白 第3章6節</w:t>
      </w:r>
    </w:p>
    <w:p>
      <w:pPr>
        <w:pStyle w:val="a3"/>
      </w:pPr>
      <w:r>
        <w:t>要節：</w:t>
      </w:r>
      <w:r>
        <w:t>テサロニケの信徒への手紙第二</w:t>
      </w:r>
      <w:r>
        <w:t xml:space="preserve"> 2:13、ローマの信徒への手紙 10:17、ペトロの手紙第一 1:5</w:t>
      </w:r>
    </w:p>
    <w:p>
      <w:pPr>
        <w:pStyle w:val="a3"/>
        <w:rPr>
          <w:rFonts w:hint="eastAsia"/>
        </w:rPr>
      </w:pPr>
    </w:p>
    <w:p>
      <w:pPr>
        <w:pStyle w:val="a3"/>
      </w:pPr>
      <w:r>
        <w:t>序論</w:t>
      </w:r>
    </w:p>
    <w:p>
      <w:pPr>
        <w:pStyle w:val="a3"/>
      </w:pPr>
      <w:r>
        <w:t>愛する聖徒の皆さん、私たちはこれまでの時を通じて、創世の前から私たちを憐れみをもって選び出してくださった神の無条件かつ主権的な予定の恵みについて考察してきました。この荘厳な教理を学ぶ際、堕落した人間の理性はしばしば、二つの極端な誤りに直面します。 一つは、自分の力と意志で救いを成し遂げることができるという律法主義的な霊的驕りであり、もう一つは、「どうせ神が私を救うと定められたのなら、私が信じなくても、祈らなくても、放蕩な生活を送っても、結局は天国に行ける」という宿命論的な怠惰（ファタリズム）です。</w:t>
      </w:r>
      <w:r>
        <w:rPr>
          <w:rFonts w:hint="eastAsia"/>
        </w:rPr>
        <w:t xml:space="preserve"> </w:t>
      </w:r>
      <w:r>
        <w:t>しかし、ウェストミンスター信仰告白第3章第6節は、このような人間の愚かな言い訳を完全に遮断し、霊的な眠りから私たちを目覚めさせる重大な聖書的原則を宣言しています。 信仰告白書は、神が選ばれた者たちを栄光へと至らせるよう定められただけでなく、その目的に到達するための「救いのあらゆる手段（all the means thereunto）」もまた、神の永遠かつ自由な御心に従ってあらかじめ定めておられたと告白しています。</w:t>
      </w:r>
      <w:r>
        <w:rPr>
          <w:rFonts w:hint="eastAsia"/>
        </w:rPr>
        <w:t xml:space="preserve"> </w:t>
      </w:r>
      <w:r>
        <w:t>すなわち、神は最終的な目的地である「天国の栄光」だけを安易に定めておられたのではなく、その場所に到達するまでに聖徒が必ず通らなければならない「キリストの贖い、聖霊による実効的な召命、信仰、義認、聖化」という聖なる恵みの手段を一つの束として定められました。したがって、救いを切望する者は、必ず神が定められたこの聖なる手段の下にいなければなりません。 今日、私たちはこの祝福に満ちた原則に従い、神が定められた救いの手段の下にあるということが、私たちの信仰にどのような意味を与えるのか、三つの論点に分けて考察したいと思います。</w:t>
      </w:r>
    </w:p>
    <w:p>
      <w:pPr>
        <w:pStyle w:val="a3"/>
        <w:rPr>
          <w:rFonts w:hint="eastAsia"/>
        </w:rPr>
      </w:pPr>
    </w:p>
    <w:p>
      <w:pPr>
        <w:pStyle w:val="a3"/>
      </w:pPr>
      <w:r>
        <w:t>本論</w:t>
      </w:r>
    </w:p>
    <w:p>
      <w:pPr>
        <w:pStyle w:val="a3"/>
      </w:pPr>
      <w:r>
        <w:t>1. 神は、最終的な目的地（栄光）だけでなく、その場所に到達させるための聖なる手段（信仰と悔い改め）も共に定められました</w:t>
      </w:r>
      <w:r>
        <w:t>。私たちがまず心に深く刻むべき真理は、神の救いの計画において、最終的な救いの結果と、その救いを成し遂げる実際的な手段は決して分離できないという事実です。</w:t>
      </w:r>
      <w:r>
        <w:rPr>
          <w:rFonts w:hint="eastAsia"/>
        </w:rPr>
        <w:t xml:space="preserve"> </w:t>
      </w:r>
      <w:r>
        <w:t>多くの人々は、神の永遠の定めを考える際、過程が省略された結果のみを考え、霊的な怠惰に陥りがちです。しかし、真実なる神は知恵が無限な方です。神は、創世の前に私たちを神の民として予定されたとき、私たちが歴史の中で「聖霊による聖化」と「真理を信じる信仰」という確かな手段を経て救いに至るよう、その過程までも隙なく共に設計されました。</w:t>
      </w:r>
      <w:r>
        <w:rPr>
          <w:rFonts w:hint="eastAsia"/>
        </w:rPr>
        <w:t xml:space="preserve"> </w:t>
      </w:r>
      <w:r>
        <w:t>「選び」</w:t>
      </w:r>
      <w:r>
        <w:t>という</w:t>
      </w:r>
      <w:r>
        <w:t>永遠の炎は、歴史の中で</w:t>
      </w:r>
      <w:r>
        <w:t xml:space="preserve"> 「イエスを信じる信仰」という灯火を通して、実際に燃え上がります。「どうせ選ばれているのだから、好き勝手に生きていい」とか、「イエスを信じなくても救われる」という主張は、目的と手段を一つに</w:t>
      </w:r>
      <w:r>
        <w:t>結びつけてお</w:t>
      </w:r>
      <w:r>
        <w:t>られる神の主権的な定めを正面から破壊する、邪悪な高慢です。 救いの栄光を相続する者たちは、必ず神が備えておられた信仰と聖さの軌道を通るように定められています。</w:t>
      </w:r>
    </w:p>
    <w:p>
      <w:pPr>
        <w:pStyle w:val="a3"/>
        <w:rPr>
          <w:rFonts w:hint="eastAsia"/>
        </w:rPr>
      </w:pPr>
    </w:p>
    <w:p>
      <w:pPr>
        <w:pStyle w:val="a3"/>
      </w:pPr>
      <w:r>
        <w:t>重要な聖書箇所：</w:t>
      </w:r>
    </w:p>
    <w:p>
      <w:pPr>
        <w:pStyle w:val="a3"/>
      </w:pPr>
      <w:r>
        <w:t>テサロニケの信徒への手紙二</w:t>
      </w:r>
      <w:r>
        <w:t xml:space="preserve"> 2:13 </w:t>
      </w:r>
      <w:r>
        <w:t xml:space="preserve">– </w:t>
      </w:r>
      <w:r>
        <w:t>「…神は初めからあなたがた</w:t>
      </w:r>
      <w:r>
        <w:t>を選び、</w:t>
      </w:r>
      <w:r>
        <w:t>聖霊による聖化と真理への信仰によって、あなたがたを救う</w:t>
      </w:r>
      <w:r>
        <w:t>ようにされたのです</w:t>
      </w:r>
      <w:r>
        <w:t>」。</w:t>
      </w:r>
    </w:p>
    <w:p>
      <w:pPr>
        <w:pStyle w:val="a3"/>
      </w:pPr>
      <w:r>
        <w:t xml:space="preserve">エペソ人への手紙 1:4 </w:t>
      </w:r>
      <w:r>
        <w:t xml:space="preserve">– </w:t>
      </w:r>
      <w:r>
        <w:t>「すなわち、創世の前から、キリストにあって私たち</w:t>
      </w:r>
      <w:r>
        <w:t>を選び</w:t>
      </w:r>
      <w:r>
        <w:t>、愛のうちに、御自分の御前で聖く、傷のない者となるようにしてくださったのです」。</w:t>
      </w:r>
    </w:p>
    <w:p>
      <w:pPr>
        <w:pStyle w:val="a3"/>
        <w:rPr>
          <w:rFonts w:hint="eastAsia"/>
        </w:rPr>
      </w:pPr>
    </w:p>
    <w:p>
      <w:pPr>
        <w:pStyle w:val="a3"/>
      </w:pPr>
      <w:r>
        <w:t>[適用]</w:t>
      </w:r>
    </w:p>
    <w:p>
      <w:pPr>
        <w:pStyle w:val="a3"/>
      </w:pPr>
      <w:r>
        <w:t>「私は創世の前から</w:t>
      </w:r>
      <w:r>
        <w:t>選ばれているのだから、</w:t>
      </w:r>
      <w:r>
        <w:t>適当に生きていても救われるだろう」という安易で放縦な考えは、サタンが与える最も恐ろしい霊的な麻薬です。神は私たちを救いに定められたからこそ、今日この場に私たちを導き出し、主を礼拝させ、御言葉を聞かせてくださったのです。 私たちの選びを頭だけで推論しようとせず、今日、自分の心の中に主への真の「信仰」と、罪を憎む「聖化への願い」が生き生きと働いているかどうかを確認してください。神が定められた聖なる信仰の道へと、日々喜んで歩み入る聖徒になりましょう。</w:t>
      </w:r>
    </w:p>
    <w:p>
      <w:pPr>
        <w:pStyle w:val="a3"/>
        <w:rPr>
          <w:rFonts w:hint="eastAsia"/>
        </w:rPr>
      </w:pPr>
    </w:p>
    <w:p>
      <w:pPr>
        <w:pStyle w:val="a3"/>
      </w:pPr>
      <w:r>
        <w:t>2. 救いの手段は、聖霊が用いてくださる「御言葉</w:t>
      </w:r>
      <w:r>
        <w:t>への従順」を通して、私たちの生活に実際的に適用されます。</w:t>
      </w:r>
    </w:p>
    <w:p>
      <w:pPr>
        <w:pStyle w:val="a3"/>
      </w:pPr>
      <w:r>
        <w:t>第二に告白すべき真理は、神が定められた救いの具体的な手段は、私たちが神の御言葉の前に謙虚に歩み寄り、福音を聞くとき、聖霊の力によって実際に働き始めるという点です。</w:t>
      </w:r>
    </w:p>
    <w:p>
      <w:pPr>
        <w:pStyle w:val="a3"/>
      </w:pPr>
      <w:r>
        <w:t>信仰告白書第3章6節は、アダムの中で堕落し、霊的に死んでいた私たちを</w:t>
      </w:r>
      <w:r>
        <w:t>生き返らせるために、神が定められた時に「御言葉と聖霊によって、私たちを効果的に召してくださる」と告白しています。聖霊なる神は、何の道具も使わずに空に向かって働かれることはありません。聖霊は、記録された</w:t>
      </w:r>
      <w:r>
        <w:t>誤りのない神の啓示である「御言葉」を手段として働かれます。</w:t>
      </w:r>
      <w:r>
        <w:rPr>
          <w:rFonts w:hint="eastAsia"/>
        </w:rPr>
        <w:t xml:space="preserve"> </w:t>
      </w:r>
      <w:r>
        <w:t>聖徒が公の礼拝の場で宣べ伝えられる福音の御言葉を聞き、学ぶとき、聖霊が働いて、私たちの固く閉ざされた心の錠を打ち砕き、イエスをキリストとして信じるという賜物を</w:t>
      </w:r>
      <w:r>
        <w:t>注いでくださいます</w:t>
      </w:r>
      <w:r>
        <w:t>。このように、実効ある召しを受け、</w:t>
      </w:r>
      <w:r>
        <w:t xml:space="preserve"> イエスを信頼するようになった</w:t>
      </w:r>
      <w:r>
        <w:t>者たちだけが</w:t>
      </w:r>
      <w:r>
        <w:t>、罪の赦しによる義と認められ、神の子となる養子の特権を享受し、人生が徐々に聖化されていく聖化の過程に置かれることになります。 このすべての救いの連鎖は、聖霊が用いる手段である御言葉を真剣に聞き入れ、心から信じる者たちの生活の中においてのみ、実際の救いの効力として現れるのです。</w:t>
      </w:r>
    </w:p>
    <w:p>
      <w:pPr>
        <w:pStyle w:val="a3"/>
        <w:rPr>
          <w:rFonts w:hint="eastAsia"/>
        </w:rPr>
      </w:pPr>
    </w:p>
    <w:p>
      <w:pPr>
        <w:pStyle w:val="a3"/>
      </w:pPr>
      <w:r>
        <w:t>重要な聖句：</w:t>
      </w:r>
    </w:p>
    <w:p>
      <w:pPr>
        <w:pStyle w:val="a3"/>
      </w:pPr>
      <w:r>
        <w:t xml:space="preserve">ローマ人への手紙 10:17 </w:t>
      </w:r>
      <w:r>
        <w:t xml:space="preserve">– </w:t>
      </w:r>
      <w:r>
        <w:t>「それゆえ、信仰は聞くことから生じ、聞くことはキリストの御言葉による</w:t>
      </w:r>
      <w:r>
        <w:t>のです</w:t>
      </w:r>
      <w:r>
        <w:t>」。</w:t>
      </w:r>
    </w:p>
    <w:p>
      <w:pPr>
        <w:pStyle w:val="a3"/>
      </w:pPr>
      <w:r>
        <w:t xml:space="preserve">ヨハネの福音書 6:45 </w:t>
      </w:r>
      <w:r>
        <w:t xml:space="preserve">– </w:t>
      </w:r>
      <w:r>
        <w:t>「……父から聞いて学んだ者は皆</w:t>
      </w:r>
      <w:r>
        <w:t>、</w:t>
      </w:r>
      <w:r>
        <w:t>わたしのもとに来る</w:t>
      </w:r>
      <w:r>
        <w:t>」。</w:t>
      </w:r>
    </w:p>
    <w:p>
      <w:pPr>
        <w:pStyle w:val="a3"/>
      </w:pPr>
      <w:r>
        <w:t xml:space="preserve">ペテロの手紙一 1:23 </w:t>
      </w:r>
      <w:r>
        <w:t xml:space="preserve">– </w:t>
      </w:r>
      <w:r>
        <w:t>「あなたがたが新たに生まれたのは、朽ちる種によるのではなく、朽ちない種によるものであり、それは生きていて、永遠に存続する神の言葉による</w:t>
      </w:r>
      <w:r>
        <w:t>のです</w:t>
      </w:r>
      <w:r>
        <w:t>」。</w:t>
      </w:r>
    </w:p>
    <w:p>
      <w:pPr>
        <w:pStyle w:val="a3"/>
        <w:rPr>
          <w:rFonts w:hint="eastAsia"/>
        </w:rPr>
      </w:pPr>
    </w:p>
    <w:p>
      <w:pPr>
        <w:pStyle w:val="a3"/>
      </w:pPr>
      <w:r>
        <w:t>[適用]</w:t>
      </w:r>
    </w:p>
    <w:p>
      <w:pPr>
        <w:pStyle w:val="a3"/>
      </w:pPr>
      <w:r>
        <w:t>普段から神の御言葉を読み、黙想することに怠慢であり、主日の説教壇から宣べ伝えられる公の説教を軽んじながら、「私の魂は安全だ」と自惚れることは、完全に欺かれているのです。信仰は、ただ神の聖なる御言葉を聞くことによってのみ、私たちの魂の中に芽生え、育まれていきます。 自分の高慢と</w:t>
      </w:r>
      <w:r>
        <w:t>騒がしい</w:t>
      </w:r>
      <w:r>
        <w:t>心を捨て、毎日謙虚に聖書を開いて読み、公の礼拝における御言葉の宣教の場を命のように慕い求めてください。聖霊がその御言葉の御車に乗って、皆さんの暗い知性を目覚めさせ、救いの恵みを豊かに</w:t>
      </w:r>
      <w:r>
        <w:t>満たして</w:t>
      </w:r>
      <w:r>
        <w:t>くださるでしょう。</w:t>
      </w:r>
    </w:p>
    <w:p>
      <w:pPr>
        <w:pStyle w:val="a3"/>
        <w:rPr>
          <w:rFonts w:hint="eastAsia"/>
        </w:rPr>
      </w:pPr>
    </w:p>
    <w:p>
      <w:pPr>
        <w:pStyle w:val="a3"/>
      </w:pPr>
      <w:r>
        <w:t>3. 神が定められた保全の手段（聖徒の堅忍）の下で、最後まで留まる者だけが、最終的な栄光を享受します。</w:t>
      </w:r>
    </w:p>
    <w:p>
      <w:pPr>
        <w:pStyle w:val="a3"/>
      </w:pPr>
      <w:r>
        <w:t>最後に、三つ目に告白すべき真理は、私たちが究極の天国の栄光に入るために必要な最後の手段もまた、神の御力によって聖徒の信仰を最後まで守り抜かれる「堅忍（Perseverance）」の御業であるという事実です。</w:t>
      </w:r>
    </w:p>
    <w:p>
      <w:pPr>
        <w:pStyle w:val="a3"/>
      </w:pPr>
      <w:r>
        <w:t>時折、私たちは人生の重い苦難や骨身に染みる罪の誘惑の前に信仰が揺らぎ、「このままでは救いから落ちてしまうのではないか？」という深い疑念や暗闇に直面することがあります。しかし、信仰告白書が断固として宣言しているように、贖われ、有効に召されたすべての聖徒は</w:t>
      </w:r>
      <w:r>
        <w:t>、「信仰によって救いに至るよう、神の御力によって守られている（kept by His power）」のです。</w:t>
      </w:r>
    </w:p>
    <w:p>
      <w:pPr>
        <w:pStyle w:val="a3"/>
      </w:pPr>
      <w:r>
        <w:t>私たちが捉えるべき核心は、神のこの力強い保護の働きが、私たちの意志を麻痺させたまま</w:t>
      </w:r>
      <w:r>
        <w:t xml:space="preserve"> 、無理やり天国へ引きずり込むような機械的な方法ではないという点です。 神は聖霊を通して絶えず私たちの心に「信仰（through faith）」を注ぎ、罪を悔い改めさせ、御言葉に従おうとする聖なる願いを吹き込むことによって、私たちが自ら信仰のレースを最後まで諦めずに完走できるよう導いてくださいます。神が予定された保全の手段の下で、聖徒はついにすべての嵐を乗り越え、傷のない栄光の場に堂々と立つことになるのです。</w:t>
      </w:r>
    </w:p>
    <w:p>
      <w:pPr>
        <w:pStyle w:val="a3"/>
        <w:rPr>
          <w:rFonts w:hint="eastAsia"/>
        </w:rPr>
      </w:pPr>
    </w:p>
    <w:p>
      <w:pPr>
        <w:pStyle w:val="a3"/>
      </w:pPr>
      <w:r>
        <w:t>重要な聖書箇所：</w:t>
      </w:r>
    </w:p>
    <w:p>
      <w:pPr>
        <w:pStyle w:val="a3"/>
      </w:pPr>
      <w:r>
        <w:t xml:space="preserve">ペテロの手紙一 1:5 </w:t>
      </w:r>
      <w:r>
        <w:t xml:space="preserve">– </w:t>
      </w:r>
      <w:r>
        <w:t>「あなたがたは、終わりの時に現される救いを得るために、信仰によって、神の力によって守</w:t>
      </w:r>
      <w:r>
        <w:t>られているのです</w:t>
      </w:r>
      <w:r>
        <w:t>」。</w:t>
      </w:r>
    </w:p>
    <w:p>
      <w:pPr>
        <w:pStyle w:val="a3"/>
      </w:pPr>
      <w:r>
        <w:t xml:space="preserve">ヨハネによる福音書 10:27-28 </w:t>
      </w:r>
      <w:r>
        <w:t xml:space="preserve">– </w:t>
      </w:r>
      <w:r>
        <w:t>「わたしの羊はわたしの声を聞き、わたしは彼らを知り、彼らはわたし</w:t>
      </w:r>
      <w:r>
        <w:t>に従う。</w:t>
      </w:r>
      <w:r>
        <w:t>わたしは彼らに永遠の命を与える。彼らは決して滅びることがなく、また、だれもわたしの手から彼らを奪い去る</w:t>
      </w:r>
      <w:r>
        <w:t>ことはできない</w:t>
      </w:r>
      <w:r>
        <w:t>」。</w:t>
      </w:r>
    </w:p>
    <w:p>
      <w:pPr>
        <w:pStyle w:val="a3"/>
        <w:rPr>
          <w:rFonts w:hint="eastAsia"/>
        </w:rPr>
      </w:pPr>
    </w:p>
    <w:p>
      <w:pPr>
        <w:pStyle w:val="a3"/>
      </w:pPr>
      <w:r>
        <w:t>[適用]</w:t>
      </w:r>
    </w:p>
    <w:p>
      <w:pPr>
        <w:pStyle w:val="a3"/>
      </w:pPr>
      <w:r>
        <w:t>私たちの信仰は、私の弱い決断力や感情の状態によって保証されているのではなく、最後まで私たちを支えてくださる神の誠実な御力に支えられています。ですから、霊的な停滞が訪れ、世の誘惑が強まる時、落胆して祈りの部屋や礼拝の場を投げ出すような愚かな過ちを犯さないでください。 主が私を守ってくださるために定められた恵みの場である</w:t>
      </w:r>
      <w:r>
        <w:t>公の礼拝</w:t>
      </w:r>
      <w:r>
        <w:t>、祈り、そして聖礼典の規則的な恵みの御手の下で、ご自身をしっかりと据えてください。私たちの中に始められた良い御業を必ずや完成してくださる神の全能の手を頼りに、今日も一歩ずつ信仰をもって大胆に前進しましょう。</w:t>
      </w:r>
    </w:p>
    <w:p>
      <w:pPr>
        <w:pStyle w:val="a3"/>
        <w:rPr>
          <w:rFonts w:hint="eastAsia"/>
        </w:rPr>
      </w:pPr>
    </w:p>
    <w:p>
      <w:pPr>
        <w:pStyle w:val="a3"/>
      </w:pPr>
      <w:r>
        <w:t>結論</w:t>
      </w:r>
    </w:p>
    <w:p>
      <w:pPr>
        <w:pStyle w:val="a3"/>
      </w:pPr>
      <w:r>
        <w:t>愛する聖徒の皆さん、ウェストミンスター信仰告白第3章6節が明らかに示す救いの真理は、極めて壮大であり、かつ現実的です。</w:t>
      </w:r>
      <w:r>
        <w:t>神は私たちを天国の栄光へと導くために、歴史の中で必ずキリストの御血によって私たちを贖い、定められた時に御言葉と聖霊によって私たちを効果的に召し、私たちに賜物として与えられた信仰を通して義と認め、御子</w:t>
      </w:r>
      <w:r>
        <w:t>として受け入れてくださいます</w:t>
      </w:r>
      <w:r>
        <w:t>。 そして日々</w:t>
      </w:r>
      <w:r>
        <w:t>、</w:t>
      </w:r>
      <w:r>
        <w:t>私たちを聖く</w:t>
      </w:r>
      <w:r>
        <w:t>聖化して</w:t>
      </w:r>
      <w:r>
        <w:t>くださり、この世のいかなる嵐の中でも信仰から座礁することのないよう、御自身の権能をもって最後まで守ってくださいます。</w:t>
      </w:r>
      <w:r>
        <w:t>この偉大な予定の手段は一つたりとも省略されることはなく、ただこの聖なる恵みの連鎖の下に最後まで留まる</w:t>
      </w:r>
      <w:r>
        <w:t>者たちだけが</w:t>
      </w:r>
      <w:r>
        <w:t>、</w:t>
      </w:r>
      <w:r>
        <w:t>最終的な栄光の冠を戴くことになります。 むなしい人本主義的な怠惰と霊的な高慢を完全に捨て去り、</w:t>
      </w:r>
      <w:r>
        <w:t xml:space="preserve"> 主が定められた恵みの律法と礼拝の場の中に留まるよう努めてください。そうして、あなたがたに向けて立てられた神の神秘的で栄光に満ちた選びの証したちが、日々の生活の中で輝かしく証明されることを、三位一体の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r>
        <w:t>説教題：三位</w:t>
      </w:r>
      <w:r>
        <w:t>一体の神の御業</w:t>
      </w:r>
      <w:r>
        <w:t>：創造に現れた三位の一体性の栄光</w:t>
      </w:r>
    </w:p>
    <w:p>
      <w:pPr>
        <w:pStyle w:val="a3"/>
      </w:pPr>
      <w:r>
        <w:t>本文の背景：ウェストミンスター信仰告白 第4章1節</w:t>
      </w:r>
    </w:p>
    <w:p>
      <w:pPr>
        <w:pStyle w:val="a3"/>
      </w:pPr>
      <w:r>
        <w:t>要節：コリントの信徒への手紙一 8:6、コロサイの信徒への手紙 1:16、創世記 1:2、詩編 33:6</w:t>
      </w:r>
    </w:p>
    <w:p>
      <w:pPr>
        <w:pStyle w:val="a3"/>
        <w:rPr>
          <w:rFonts w:hint="eastAsia"/>
        </w:rPr>
      </w:pPr>
    </w:p>
    <w:p>
      <w:pPr>
        <w:pStyle w:val="a3"/>
      </w:pPr>
      <w:r>
        <w:t>序論</w:t>
      </w:r>
    </w:p>
    <w:p>
      <w:pPr>
        <w:pStyle w:val="a3"/>
      </w:pPr>
      <w:r>
        <w:t>愛する聖徒の皆さん、私たちはこれまでの時間を通じて、神の永遠の定めの御計画と予定、そしてその御計画が一寸の誤差もなく成就される救いの偉大な旅路について学びました。今日、私たちはウェストミンスター信仰告白第4章第1節の宣言を通して、神の御計画が歴史の中で初めて実行された壮大な出来事である「創造（Creation）」</w:t>
      </w:r>
      <w:r>
        <w:t>について黙想したいと思います。</w:t>
      </w:r>
      <w:r>
        <w:rPr>
          <w:rFonts w:hint="eastAsia"/>
        </w:rPr>
        <w:t xml:space="preserve"> </w:t>
      </w:r>
      <w:r>
        <w:t>信仰告白第4章第1節は、創造が三位一体の神の栄光に満ちた共同の御業であることを、次のように荘厳に宣言しています。「父、子、聖霊なる神は、その永遠の力と知恵と善の栄光を現すために、太初に</w:t>
      </w:r>
      <w:r>
        <w:t>無から世界とその中のすべての被造物、すなわち目に見えないものと見えるものを造られることを喜ばれた。」</w:t>
      </w:r>
      <w:r>
        <w:rPr>
          <w:rFonts w:hint="eastAsia"/>
        </w:rPr>
        <w:t xml:space="preserve"> </w:t>
      </w:r>
      <w:r>
        <w:t>世の多くの異端や哲学者たちは、世界が永遠の昔から存在していたある物質から</w:t>
      </w:r>
      <w:r>
        <w:t>作られた</w:t>
      </w:r>
      <w:r>
        <w:t>（唯物論）</w:t>
      </w:r>
      <w:r>
        <w:t>とか</w:t>
      </w:r>
      <w:r>
        <w:t>、あるいは偶然の産物であると主張します。しかし、聖書は全宇宙が三位一体の神の主権的な御心と御力の下で、完全に無から有へと創造されたことを宣言しています。 今日、私たちはこの偉大な創造の歴史の中で、三位一体の神の各位格（聖父、聖子、聖霊）が果たされた聖なる役割と原理を、三つの論点に分けて考察し、大きな恵みを分かち合いたいと思います。</w:t>
      </w:r>
    </w:p>
    <w:p>
      <w:pPr>
        <w:pStyle w:val="a3"/>
        <w:rPr>
          <w:rFonts w:hint="eastAsia"/>
        </w:rPr>
      </w:pPr>
    </w:p>
    <w:p>
      <w:pPr>
        <w:pStyle w:val="a3"/>
      </w:pPr>
      <w:r>
        <w:t>本論</w:t>
      </w:r>
    </w:p>
    <w:p>
      <w:pPr>
        <w:pStyle w:val="a3"/>
      </w:pPr>
      <w:r>
        <w:t>1. 聖父神の創造における役割：万物の源であり、聖なる創造の計画者であられます。</w:t>
      </w:r>
    </w:p>
    <w:p>
      <w:pPr>
        <w:pStyle w:val="a3"/>
      </w:pPr>
      <w:r>
        <w:t>私たちがまず告白すべき第一の真理は、聖父神が全宇宙の万物と、目に見えないすべての霊的世界の存在を決定し、始められた主権的な源であるという事実です。</w:t>
      </w:r>
      <w:r>
        <w:rPr>
          <w:rFonts w:hint="eastAsia"/>
        </w:rPr>
        <w:t xml:space="preserve"> </w:t>
      </w:r>
      <w:r>
        <w:t>私たちの神は、この世のすべての万物が存在するようになった最高の原因であり、第一の原因です。</w:t>
      </w:r>
      <w:r>
        <w:t>聖父</w:t>
      </w:r>
      <w:r>
        <w:t>はご自身ですべての満ち足りた御性質</w:t>
      </w:r>
      <w:r>
        <w:t>と</w:t>
      </w:r>
      <w:r>
        <w:t>自足性を備えておられるため、創造を行わなければならないような義務や欠乏は一切ありませんでした。しかし、</w:t>
      </w:r>
      <w:r>
        <w:t>聖父は</w:t>
      </w:r>
      <w:r>
        <w:t>ただ、ご自身の永遠の権能と無限の知恵、そして尽きることのない善の栄光を、すべての</w:t>
      </w:r>
      <w:r>
        <w:t>被造物の世界に豊かに現わされることを喜ばれました。</w:t>
      </w:r>
      <w:r>
        <w:rPr>
          <w:rFonts w:hint="eastAsia"/>
        </w:rPr>
        <w:t xml:space="preserve"> </w:t>
      </w:r>
      <w:r>
        <w:t>それゆえ、永遠の御定めのうちに創造を設計され、その計画を主権的に実行に移されました。この地上のすべての被造物だけでなく、天上で主に仕える聖なる天使たちに至るまで、すべての存在は、聖父なる神の喜ばれる御心と召しによって、その命の第一歩を踏み出したのです。</w:t>
      </w:r>
    </w:p>
    <w:p>
      <w:pPr>
        <w:pStyle w:val="a3"/>
        <w:rPr>
          <w:rFonts w:hint="eastAsia"/>
        </w:rPr>
      </w:pPr>
    </w:p>
    <w:p>
      <w:pPr>
        <w:pStyle w:val="a3"/>
      </w:pPr>
      <w:r>
        <w:t>重要な聖句：</w:t>
      </w:r>
    </w:p>
    <w:p>
      <w:pPr>
        <w:pStyle w:val="a3"/>
      </w:pPr>
      <w:r>
        <w:t xml:space="preserve">コリントの信徒への手紙一 8:6 </w:t>
      </w:r>
      <w:r>
        <w:t xml:space="preserve">– </w:t>
      </w:r>
      <w:r>
        <w:t>「しかし、私たちにはただひとりの神、すなわち父がおられます。万物は神から生まれ、私たちも神のために存在しています……」。</w:t>
      </w:r>
    </w:p>
    <w:p>
      <w:pPr>
        <w:pStyle w:val="a3"/>
      </w:pPr>
      <w:r>
        <w:t xml:space="preserve">ローマ人への手紙 11:36 </w:t>
      </w:r>
      <w:r>
        <w:t xml:space="preserve">– </w:t>
      </w:r>
      <w:r>
        <w:t>「すべてのものは主から出て、主によって成り</w:t>
      </w:r>
      <w:r>
        <w:t>、主へと帰ります。</w:t>
      </w:r>
      <w:r>
        <w:t>主には</w:t>
      </w:r>
      <w:r>
        <w:t>、世々限りなく栄光がありますように</w:t>
      </w:r>
      <w:r>
        <w:t>。アーメン」。</w:t>
      </w:r>
    </w:p>
    <w:p>
      <w:pPr>
        <w:pStyle w:val="a3"/>
        <w:rPr>
          <w:rFonts w:hint="eastAsia"/>
        </w:rPr>
      </w:pPr>
    </w:p>
    <w:p>
      <w:pPr>
        <w:pStyle w:val="a3"/>
      </w:pPr>
      <w:r>
        <w:t>[適用]</w:t>
      </w:r>
    </w:p>
    <w:p>
      <w:pPr>
        <w:pStyle w:val="a3"/>
      </w:pPr>
      <w:r>
        <w:t>創造主である父なる神を告白する聖徒は、自分の人生の始まりと所有権が、ただ父なる神にあることをしっかりと認めなければなりません。 世は、自分の知恵と努力で人生を切り開き、成功を築いたとして、自らを王座に据えようとしますが、私たちの命と存在そのものは、父なる神の御心に適うように、ただ</w:t>
      </w:r>
      <w:r>
        <w:t>与えられた</w:t>
      </w:r>
      <w:r>
        <w:t>恵みの産物です。自分自身の功績を誇ろうとする霊的な高慢を捨て、毎朝目を覚ますたびに、私を存在させてくださった父なる神に向かって、熱烈な栄光と感謝の賛美を捧げる純粋な礼拝者になりましょう。</w:t>
      </w:r>
    </w:p>
    <w:p>
      <w:pPr>
        <w:pStyle w:val="a3"/>
        <w:rPr>
          <w:rFonts w:hint="eastAsia"/>
        </w:rPr>
      </w:pPr>
    </w:p>
    <w:p>
      <w:pPr>
        <w:pStyle w:val="a3"/>
      </w:pPr>
      <w:r>
        <w:t>2. 聖子神の創造における役割：神の知恵と御言葉として、創造を直接実行された</w:t>
      </w:r>
      <w:r>
        <w:t>実行者であられます</w:t>
      </w:r>
      <w:r>
        <w:t>。</w:t>
      </w:r>
    </w:p>
    <w:p>
      <w:pPr>
        <w:pStyle w:val="a3"/>
      </w:pPr>
      <w:r>
        <w:t>第二に告白すべき創造の真理は、御子イエス・キリストが、御父なる神の永遠の知恵と言葉（Word）</w:t>
      </w:r>
      <w:r>
        <w:t>として、</w:t>
      </w:r>
      <w:r>
        <w:t>歴史の中で創造を直接行い、成し遂げられた偉大な</w:t>
      </w:r>
      <w:r>
        <w:t>実行者である</w:t>
      </w:r>
      <w:r>
        <w:t>という事実です。</w:t>
      </w:r>
    </w:p>
    <w:p>
      <w:pPr>
        <w:pStyle w:val="a3"/>
      </w:pPr>
      <w:r>
        <w:t>御子イエスは、御父と同一の本質と権能と栄光をお持ちの真の神です。聖書と信仰告白書は</w:t>
      </w:r>
      <w:r>
        <w:t>、</w:t>
      </w:r>
      <w:r>
        <w:t>御父が</w:t>
      </w:r>
      <w:r>
        <w:t>何の道具も用いずに単独で働かれたのではなく、まさに御父の永遠の</w:t>
      </w:r>
      <w:r>
        <w:t>独り子</w:t>
      </w:r>
      <w:r>
        <w:t>である御子キリストを通して、この世のすべてを</w:t>
      </w:r>
      <w:r>
        <w:t>創造されたと</w:t>
      </w:r>
      <w:r>
        <w:t>証言しています。 御子は「御言葉」として、混沌の中に主の神聖な秩序と美しさを刻み込み、天と地のすべての目に見えない権威と、目に見えるすべての物質を直接創造された全能の創造主です。</w:t>
      </w:r>
      <w:r>
        <w:t>かつてキリストの神性を否定した</w:t>
      </w:r>
      <w:r>
        <w:t>アリウス派や</w:t>
      </w:r>
      <w:r>
        <w:t>、</w:t>
      </w:r>
      <w:r>
        <w:t>キリストを単なる被造物に格下げしようとした異端たちは、この創造の真理の前で立ち位置を失い、完全に沈黙せざるを得なくなります。 御子は、太初に天地を創造された、至高の栄光の主です。</w:t>
      </w:r>
    </w:p>
    <w:p>
      <w:pPr>
        <w:pStyle w:val="a3"/>
        <w:rPr>
          <w:rFonts w:hint="eastAsia"/>
        </w:rPr>
      </w:pPr>
    </w:p>
    <w:p>
      <w:pPr>
        <w:pStyle w:val="a3"/>
      </w:pPr>
      <w:r>
        <w:t>重要な聖書箇所：</w:t>
      </w:r>
    </w:p>
    <w:p>
      <w:pPr>
        <w:pStyle w:val="a3"/>
      </w:pPr>
      <w:r>
        <w:t xml:space="preserve">コロサイ人への手紙 1:16 </w:t>
      </w:r>
      <w:r>
        <w:t xml:space="preserve">– </w:t>
      </w:r>
      <w:r>
        <w:t>「すべてのものは、彼によって創造された。天にあるもの</w:t>
      </w:r>
      <w:r>
        <w:t>、</w:t>
      </w:r>
      <w:r>
        <w:t>地にあるもの</w:t>
      </w:r>
      <w:r>
        <w:t>、</w:t>
      </w:r>
      <w:r>
        <w:t>見えるもの</w:t>
      </w:r>
      <w:r>
        <w:t>、見えない</w:t>
      </w:r>
      <w:r>
        <w:t>もの</w:t>
      </w:r>
      <w:r>
        <w:t xml:space="preserve"> 、…すべてのものは、彼によって、また彼のために創造された」。</w:t>
      </w:r>
    </w:p>
    <w:p>
      <w:pPr>
        <w:pStyle w:val="a3"/>
      </w:pPr>
      <w:r>
        <w:t xml:space="preserve">ヨハネによる福音書 1:3 </w:t>
      </w:r>
      <w:r>
        <w:t xml:space="preserve">– </w:t>
      </w:r>
      <w:r>
        <w:t>「万物は彼によって造られた。造られたもので、彼なしにできたものは</w:t>
      </w:r>
      <w:r>
        <w:t>一つもない</w:t>
      </w:r>
      <w:r>
        <w:t>」。</w:t>
      </w:r>
    </w:p>
    <w:p>
      <w:pPr>
        <w:pStyle w:val="a3"/>
      </w:pPr>
      <w:r>
        <w:t>ヘ</w:t>
      </w:r>
      <w:r>
        <w:t xml:space="preserve">ブライ人への手紙 1:2-3 </w:t>
      </w:r>
      <w:r>
        <w:t xml:space="preserve">– </w:t>
      </w:r>
      <w:r>
        <w:t>「…彼を万物の相続者として定め、また彼によってすべて</w:t>
      </w:r>
      <w:r>
        <w:t>の世界を造られた…彼の力の言葉によって万物を支えておられる…」。</w:t>
      </w:r>
    </w:p>
    <w:p>
      <w:pPr>
        <w:pStyle w:val="a3"/>
        <w:rPr>
          <w:rFonts w:hint="eastAsia"/>
        </w:rPr>
      </w:pPr>
    </w:p>
    <w:p>
      <w:pPr>
        <w:pStyle w:val="a3"/>
      </w:pPr>
      <w:r>
        <w:t>[適用]</w:t>
      </w:r>
    </w:p>
    <w:p>
      <w:pPr>
        <w:pStyle w:val="a3"/>
      </w:pPr>
      <w:r>
        <w:t>私たちはしばしば、イエス・キリストを単に「私を罪から</w:t>
      </w:r>
      <w:r>
        <w:t>救ってくださった救い主</w:t>
      </w:r>
      <w:r>
        <w:t>」としてのみ、狭く捉えてしまいがちです。しかし、主は全宇宙の万物を設計し、自ら創造された全能の王です。私たちの家庭も、職場も、目に見える華やかな自然も、すべて主が御言葉によって自ら形作られた主の領域です。人生の岐路に立ち、世の権勢や不確かな環境を見て恐れおののかないでください。 万物の創造主であり、今もなお力ある御言葉によってこの世を支配しておられるイエス・キリストを、人生の完全な主として認め、その御足のもとに完全に安らぎなさい。</w:t>
      </w:r>
    </w:p>
    <w:p>
      <w:pPr>
        <w:pStyle w:val="a3"/>
        <w:rPr>
          <w:rFonts w:hint="eastAsia"/>
        </w:rPr>
      </w:pPr>
    </w:p>
    <w:p>
      <w:pPr>
        <w:pStyle w:val="a3"/>
      </w:pPr>
      <w:r>
        <w:t>3. 聖霊なる神の創造における役割：万物に生命力を吹き込み、保たれる保ち主です。</w:t>
      </w:r>
    </w:p>
    <w:p>
      <w:pPr>
        <w:pStyle w:val="a3"/>
      </w:pPr>
      <w:r>
        <w:t>最後に、三番目に告白すべき創造の真理は、聖霊なる神が創造の現場において、万物に真の生命力を与え、保ち、極めて美しく完成させる働きを担われたという事実です。</w:t>
      </w:r>
    </w:p>
    <w:p>
      <w:pPr>
        <w:pStyle w:val="a3"/>
      </w:pPr>
      <w:r>
        <w:t>聖霊は、聖父と聖子から永遠に発出される、同等の権能と栄光を持つ真の神です。創造の最初の瞬間、世界がまだ形を成さず、闇と深い混沌（</w:t>
      </w:r>
      <w:r>
        <w:t>黒暗</w:t>
      </w:r>
      <w:r>
        <w:t>）の中に空虚に沈んでいた時、聖霊は水面の上を巡り、万物に霊的な命の息吹を吹き込まれました。</w:t>
      </w:r>
    </w:p>
    <w:p>
      <w:pPr>
        <w:pStyle w:val="a3"/>
      </w:pPr>
      <w:r>
        <w:t>聖霊は、創造された被造物たちが調和のとれた美しい姿で存在を維持できるよう、生きた</w:t>
      </w:r>
      <w:r>
        <w:t>力を注いでくださる「</w:t>
      </w:r>
      <w:r>
        <w:t>創造の完成者であり、維持者」です。この聖霊の優しくも全能な維持と介入の御業があったからこそ、宇宙は冷たい物質の塊ではなく、神の栄光を謳う輝かしい命の場として築き上げられることができたのです。</w:t>
      </w:r>
    </w:p>
    <w:p>
      <w:pPr>
        <w:pStyle w:val="a3"/>
        <w:rPr>
          <w:rFonts w:hint="eastAsia"/>
        </w:rPr>
      </w:pPr>
    </w:p>
    <w:p>
      <w:pPr>
        <w:pStyle w:val="a3"/>
      </w:pPr>
      <w:r>
        <w:t>重要な聖書箇所：</w:t>
      </w:r>
    </w:p>
    <w:p>
      <w:pPr>
        <w:pStyle w:val="a3"/>
      </w:pPr>
      <w:r>
        <w:t xml:space="preserve">創世記 1:2 </w:t>
      </w:r>
      <w:r>
        <w:t xml:space="preserve">– </w:t>
      </w:r>
      <w:r>
        <w:t>「…地は混沌として空虚であり、</w:t>
      </w:r>
      <w:r>
        <w:t>闇が</w:t>
      </w:r>
      <w:r>
        <w:t>深淵の上にあり、神の御霊が水</w:t>
      </w:r>
      <w:r>
        <w:t>の上を動いていた</w:t>
      </w:r>
      <w:r>
        <w:t>」。</w:t>
      </w:r>
    </w:p>
    <w:p>
      <w:pPr>
        <w:pStyle w:val="a3"/>
      </w:pPr>
      <w:r>
        <w:t xml:space="preserve">詩篇 33:6 </w:t>
      </w:r>
      <w:r>
        <w:t xml:space="preserve">– </w:t>
      </w:r>
      <w:r>
        <w:t>「主の御言葉によって天が造られ、そのすべての造り物は、その口の息（Spirit）</w:t>
      </w:r>
      <w:r>
        <w:t>によって</w:t>
      </w:r>
      <w:r>
        <w:t>成された</w:t>
      </w:r>
      <w:r>
        <w:t>」。</w:t>
      </w:r>
    </w:p>
    <w:p>
      <w:pPr>
        <w:pStyle w:val="a3"/>
      </w:pPr>
      <w:r>
        <w:t xml:space="preserve">ヨブ記 33:4 </w:t>
      </w:r>
      <w:r>
        <w:t xml:space="preserve">– </w:t>
      </w:r>
      <w:r>
        <w:t>「神の御霊がわたしを造り、全能者の息がわたし</w:t>
      </w:r>
      <w:r>
        <w:t>を生かしている</w:t>
      </w:r>
      <w:r>
        <w:t>」。</w:t>
      </w:r>
    </w:p>
    <w:p>
      <w:pPr>
        <w:pStyle w:val="a3"/>
        <w:rPr>
          <w:rFonts w:hint="eastAsia"/>
        </w:rPr>
      </w:pPr>
    </w:p>
    <w:p>
      <w:pPr>
        <w:pStyle w:val="a3"/>
      </w:pPr>
      <w:r>
        <w:t>[適用]</w:t>
      </w:r>
    </w:p>
    <w:p>
      <w:pPr>
        <w:pStyle w:val="a3"/>
      </w:pPr>
      <w:r>
        <w:t>聖霊なる神は、今も私たちの心の中で働いておられます。たとえ私たちの罪によって魂が暗く、無秩序に乱れていようとも、創造の時に働かれた聖霊の御働きが臨めば、私たちの魂は瞬く間に生き返り、主を待ち望む柔らかな心へと生まれ変わります。自分の霊的な乾きと人生の混沌を見て、落胆しないでください。 太初に生命力で宇宙を覆われた聖霊の力強い光と、新たな創造の恵みを求めてください。聖霊の恵みの律法の中に自分を委ねるとき、私たちの人生は再び、生き生きと息づく聖なる命の実で輝かしく満たされることでしょう。</w:t>
      </w:r>
    </w:p>
    <w:p>
      <w:pPr>
        <w:pStyle w:val="a3"/>
        <w:rPr>
          <w:rFonts w:hint="eastAsia"/>
        </w:rPr>
      </w:pPr>
    </w:p>
    <w:p>
      <w:pPr>
        <w:pStyle w:val="a3"/>
      </w:pPr>
      <w:r>
        <w:t>結論</w:t>
      </w:r>
    </w:p>
    <w:p>
      <w:pPr>
        <w:pStyle w:val="a3"/>
      </w:pPr>
      <w:r>
        <w:t>愛する聖徒の皆さん、私たちの偉大な信仰告白書が宣言するように、私たちが目で見て享受しているこの雄大な大自然と宇宙は、三位一体の神の完全な連合の御業による輝かしい成果です。</w:t>
      </w:r>
    </w:p>
    <w:p>
      <w:pPr>
        <w:pStyle w:val="a3"/>
      </w:pPr>
      <w:r>
        <w:t>父なる神の栄光に満ちた計画と定めの中で始まり、子なる神の全能の御言葉の実行によって無から有へと創造され、聖霊なる神の温かく優しい保全と命を与える御業を経て、美しく完成されました。</w:t>
      </w:r>
      <w:r>
        <w:t>この宇宙の荘厳な主であられる三位一体の神の前で、私たちの浅はかな人本主義的な高慢と、世のむなしい心配を完全に捨て去りましょう。 三位一体の神の輝かしい知恵と栄光を毎日心を尽くして礼拝し、創造の栄光に満ちた目的に従って、今日も謙虚に服従することで勝利する、祝福された聖徒と教会となるよう、三位一体の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説教題：神が造られた被造物の輝かしい特性</w:t>
      </w:r>
    </w:p>
    <w:p>
      <w:pPr>
        <w:pStyle w:val="a3"/>
      </w:pPr>
      <w:r>
        <w:t>本文の背景：ウェストミンスター信仰告白 第4章1節（創造）</w:t>
      </w:r>
    </w:p>
    <w:p>
      <w:pPr>
        <w:pStyle w:val="a3"/>
      </w:pPr>
      <w:r>
        <w:t>要節：ヘブライ人への手紙 11:3、</w:t>
      </w:r>
      <w:r>
        <w:t>ネヘミヤ記</w:t>
      </w:r>
      <w:r>
        <w:t xml:space="preserve"> 9:6、創世記 1:26-27、エペソ人への手紙 4:24</w:t>
      </w:r>
    </w:p>
    <w:p>
      <w:pPr>
        <w:pStyle w:val="a3"/>
        <w:rPr>
          <w:rFonts w:hint="eastAsia"/>
        </w:rPr>
      </w:pPr>
    </w:p>
    <w:p>
      <w:pPr>
        <w:pStyle w:val="a3"/>
      </w:pPr>
      <w:r>
        <w:t>序論</w:t>
      </w:r>
    </w:p>
    <w:p>
      <w:pPr>
        <w:pStyle w:val="a3"/>
      </w:pPr>
      <w:r>
        <w:t>愛する聖徒の皆さん、前回は、神の永遠の予定と選び、そしてその目的が歴史の中で揺るぎなく実行される救いの深遠な恵みについて考察しました。今日、私たちは、神の神秘的な永遠の御計画が歴史の中で初めてその壮大な</w:t>
      </w:r>
      <w:r>
        <w:t>姿を現した</w:t>
      </w:r>
      <w:r>
        <w:t>出来事、すなわち「創造（Creation）」の真理を学びたいと思います。</w:t>
      </w:r>
      <w:r>
        <w:rPr>
          <w:rFonts w:hint="eastAsia"/>
        </w:rPr>
        <w:t xml:space="preserve"> </w:t>
      </w:r>
      <w:r>
        <w:t>ウェストミンスター信仰告白第4章1節は、聖父、聖子、聖霊の三位一体の神が、太初に全世界を</w:t>
      </w:r>
      <w:r>
        <w:t>無から創造されたと宣言しています。この創造は、単に世界の始まりを告げる出来事に留まらず、神が造られたすべての被造物の中に、独特で輝かしい神的な印と特性を刻み込まれた御業です。</w:t>
      </w:r>
      <w:r>
        <w:rPr>
          <w:rFonts w:hint="eastAsia"/>
        </w:rPr>
        <w:t xml:space="preserve"> </w:t>
      </w:r>
      <w:r>
        <w:t>今日、私たちは信仰告白書第4章第1節の教えと聖書に基づき、神が造られたすべての被造物が持つ三つの根本的な特性を考察し、創造主である神の前で聖徒が持つべきふさわしい生き方の告白と信仰の姿勢を確立したいと思います。</w:t>
      </w:r>
    </w:p>
    <w:p>
      <w:pPr>
        <w:pStyle w:val="a3"/>
        <w:rPr>
          <w:rFonts w:hint="eastAsia"/>
        </w:rPr>
      </w:pPr>
    </w:p>
    <w:p>
      <w:pPr>
        <w:pStyle w:val="a3"/>
      </w:pPr>
      <w:r>
        <w:t>本論</w:t>
      </w:r>
    </w:p>
    <w:p>
      <w:pPr>
        <w:pStyle w:val="a3"/>
      </w:pPr>
      <w:r>
        <w:t>1. 万物は、いかなる先行する物質もなく、ただ</w:t>
      </w:r>
      <w:r>
        <w:t>「</w:t>
      </w:r>
      <w:r>
        <w:t>無</w:t>
      </w:r>
      <w:r>
        <w:t>（</w:t>
      </w:r>
      <w:r>
        <w:t>out of nothing）」から創造されました。</w:t>
      </w:r>
    </w:p>
    <w:p>
      <w:pPr>
        <w:pStyle w:val="a3"/>
      </w:pPr>
      <w:r>
        <w:t>私たちが告白すべき被造物の第一の本質的特性は、全宇宙とその中のすべての万物が、以前に存在していたいかなる物質や材料もなく、ただ神の全能の力によって無（</w:t>
      </w:r>
      <w:r>
        <w:t>無</w:t>
      </w:r>
      <w:r>
        <w:t>）から有（有）へと創造されたという事実です。</w:t>
      </w:r>
      <w:r>
        <w:rPr>
          <w:rFonts w:hint="eastAsia"/>
        </w:rPr>
        <w:t xml:space="preserve"> </w:t>
      </w:r>
      <w:r>
        <w:t>古代の異教哲学者や</w:t>
      </w:r>
      <w:r>
        <w:t>ソシヌス派をはじめとする異端者たちは、「何もないところからは何も生じ得ない」という人間の理性の限界に囚われ、世界は永遠の昔から存在していたある「先行物質（pre-existent matter）」から作られたと主張しました。彼らは無からの創造を単に不可能なものと見なしていました。</w:t>
      </w:r>
      <w:r>
        <w:rPr>
          <w:rFonts w:hint="eastAsia"/>
        </w:rPr>
        <w:t xml:space="preserve"> </w:t>
      </w:r>
      <w:r>
        <w:t>しかし、聖書は、全世界が神の言葉によって造られ、目に見えるものは現れたものによって生じたのではないと明確に宣言しています。 永遠性と揺るぎない</w:t>
      </w:r>
      <w:r>
        <w:t>自己充足性は</w:t>
      </w:r>
      <w:r>
        <w:t>、</w:t>
      </w:r>
      <w:r>
        <w:t>ただ御自身で存在される神</w:t>
      </w:r>
      <w:r>
        <w:t>お一人</w:t>
      </w:r>
      <w:r>
        <w:t>にのみ属する神聖な性質です。この世のすべての被造物は、本質的に自ら存在することはできず、ただ創造主である神の招きと供給してくださる力によってのみ、その存在を開始し維持することができる、徹底した「依存的な存在」です。</w:t>
      </w:r>
    </w:p>
    <w:p>
      <w:pPr>
        <w:pStyle w:val="a3"/>
      </w:pPr>
    </w:p>
    <w:p>
      <w:pPr>
        <w:pStyle w:val="a3"/>
        <w:rPr>
          <w:rFonts w:hint="eastAsia"/>
        </w:rPr>
      </w:pPr>
    </w:p>
    <w:p>
      <w:pPr>
        <w:pStyle w:val="a3"/>
      </w:pPr>
      <w:r>
        <w:t>重要な聖書箇所：</w:t>
      </w:r>
    </w:p>
    <w:p>
      <w:pPr>
        <w:pStyle w:val="a3"/>
      </w:pPr>
      <w:r>
        <w:t xml:space="preserve">ヘブライ人への手紙 11:3 </w:t>
      </w:r>
      <w:r>
        <w:t xml:space="preserve">– </w:t>
      </w:r>
      <w:r>
        <w:t>「信仰によって、私たちは</w:t>
      </w:r>
      <w:r>
        <w:t>、</w:t>
      </w:r>
      <w:r>
        <w:t>すべての世界が神の言葉によって造られた</w:t>
      </w:r>
      <w:r>
        <w:t>ことを知っています。</w:t>
      </w:r>
      <w:r>
        <w:t>目に見えるものは、現れたものによって造られた</w:t>
      </w:r>
      <w:r>
        <w:t>のではありません</w:t>
      </w:r>
      <w:r>
        <w:t>。」</w:t>
      </w:r>
    </w:p>
    <w:p>
      <w:pPr>
        <w:pStyle w:val="a3"/>
      </w:pPr>
      <w:r>
        <w:t xml:space="preserve">ローマ人への手紙 11:36 </w:t>
      </w:r>
      <w:r>
        <w:t xml:space="preserve">– </w:t>
      </w:r>
      <w:r>
        <w:t>「すべてのものは、主から出て、主によって</w:t>
      </w:r>
      <w:r>
        <w:t>成り、主へと帰っていく。</w:t>
      </w:r>
      <w:r>
        <w:t>主には</w:t>
      </w:r>
      <w:r>
        <w:t>、世々限りなく栄光がありますように</w:t>
      </w:r>
      <w:r>
        <w:t>。アーメン」。</w:t>
      </w:r>
    </w:p>
    <w:p>
      <w:pPr>
        <w:pStyle w:val="a3"/>
        <w:rPr>
          <w:rFonts w:hint="eastAsia"/>
        </w:rPr>
      </w:pPr>
    </w:p>
    <w:p>
      <w:pPr>
        <w:pStyle w:val="a3"/>
      </w:pPr>
      <w:r>
        <w:t>[適用]</w:t>
      </w:r>
    </w:p>
    <w:p>
      <w:pPr>
        <w:pStyle w:val="a3"/>
      </w:pPr>
      <w:r>
        <w:t>私たちは本質的に何もない「</w:t>
      </w:r>
      <w:r>
        <w:t>無</w:t>
      </w:r>
      <w:r>
        <w:t>」の状態から、神の主権的な憐れみと招きによって存在することになった被造物です。したがって、私たちの人生にあるいかなる知恵、所有物、健康、命も、私たち自身が誇ったり自慢したりできる功績にはなり得ません。自分の存在の根源が完全に神に依存していることを、謙虚に認めましょう。 自分の力で人生を創造しようとする霊的な高慢を十字架の下に徹底的に置き去りにし、毎日の息づかいと日常のあらゆる供給が、</w:t>
      </w:r>
      <w:r>
        <w:t>創造主</w:t>
      </w:r>
      <w:r>
        <w:t>である父なる神からの恵みであることを告白し、謙遜と感謝に満ちた聖徒になりましょう。</w:t>
      </w:r>
    </w:p>
    <w:p>
      <w:pPr>
        <w:pStyle w:val="a3"/>
        <w:rPr>
          <w:rFonts w:hint="eastAsia"/>
        </w:rPr>
      </w:pPr>
    </w:p>
    <w:p>
      <w:pPr>
        <w:pStyle w:val="a3"/>
      </w:pPr>
      <w:r>
        <w:t>2. 万物は、目に見える物質世界だけでなく、目に見えない霊的世界も含めて創造されました。</w:t>
      </w:r>
    </w:p>
    <w:p>
      <w:pPr>
        <w:pStyle w:val="a3"/>
      </w:pPr>
      <w:r>
        <w:t>私たちが告白すべき被造物の第二の特性は、神の創造の領域が、私たちの肉眼で見ることができる可視的な物質世界だけでなく、目に見えない広大な霊的世界と被造物たちまで包含しているという事実です。</w:t>
      </w:r>
    </w:p>
    <w:p>
      <w:pPr>
        <w:pStyle w:val="a3"/>
      </w:pPr>
      <w:r>
        <w:t>信仰告白書は、神が「見えるものも見えないものも（whether visible or invisible）」すべてを造られたと告白しています。かつてある異端たちは、天使は神によって創造された被造物ではないと主張し、霊的世界を</w:t>
      </w:r>
      <w:r>
        <w:t>神秘化したり</w:t>
      </w:r>
      <w:r>
        <w:t>歪めようとしたりしました。</w:t>
      </w:r>
      <w:r>
        <w:rPr>
          <w:rFonts w:hint="eastAsia"/>
        </w:rPr>
        <w:t xml:space="preserve"> </w:t>
      </w:r>
      <w:r>
        <w:t>しかし、聖書は、天使たちもまた、神の力の御言葉によって創造された主の御子たちであり、神に仕える聖なる</w:t>
      </w:r>
      <w:r>
        <w:t>しもべであり</w:t>
      </w:r>
      <w:r>
        <w:t>、</w:t>
      </w:r>
      <w:r>
        <w:t>私たちと同じ協力者であり、被造物に過ぎないことを明確に断言しています。神が創造された目に見えない霊的世界や天上の被造物たちもまた、自ら存在することはできず、創造主である神の全能の主権と統治の下でのみ活動できる、限定的な存在なのです</w:t>
      </w:r>
    </w:p>
    <w:p>
      <w:pPr>
        <w:pStyle w:val="a3"/>
      </w:pPr>
      <w:r>
        <w:t>。</w:t>
      </w:r>
    </w:p>
    <w:p>
      <w:pPr>
        <w:pStyle w:val="a3"/>
      </w:pPr>
      <w:r>
        <w:t>重要な聖書箇所：</w:t>
      </w:r>
    </w:p>
    <w:p>
      <w:pPr>
        <w:pStyle w:val="a3"/>
      </w:pPr>
      <w:r>
        <w:t xml:space="preserve">コロサイ人への手紙 1:16 </w:t>
      </w:r>
      <w:r>
        <w:t xml:space="preserve">– </w:t>
      </w:r>
      <w:r>
        <w:t>「すべてのものは、彼によって創造された。天にあるもの、地にあるもの、見えるもの、見えないもの……すべてのものは、彼によって、また彼のために創造された」。</w:t>
      </w:r>
    </w:p>
    <w:p>
      <w:pPr>
        <w:pStyle w:val="a3"/>
      </w:pPr>
      <w:r>
        <w:t>ネヘミヤ記</w:t>
      </w:r>
      <w:r>
        <w:t xml:space="preserve"> 9:6 </w:t>
      </w:r>
      <w:r>
        <w:t xml:space="preserve">– </w:t>
      </w:r>
      <w:r>
        <w:t>「主よ、あなたは主です。天と天の天、</w:t>
      </w:r>
      <w:r>
        <w:t>日と月と星と</w:t>
      </w:r>
      <w:r>
        <w:t>、地と地の上の</w:t>
      </w:r>
      <w:r>
        <w:t xml:space="preserve"> すべてのもの、海とその中のすべてのものを造り、すべて</w:t>
      </w:r>
      <w:r>
        <w:t>を保っておられます。</w:t>
      </w:r>
      <w:r>
        <w:t>すべての天の軍勢があなたを</w:t>
      </w:r>
      <w:r>
        <w:t>礼拝します</w:t>
      </w:r>
      <w:r>
        <w:t>」。</w:t>
      </w:r>
    </w:p>
    <w:p>
      <w:pPr>
        <w:pStyle w:val="a3"/>
        <w:rPr>
          <w:rFonts w:hint="eastAsia"/>
        </w:rPr>
      </w:pPr>
    </w:p>
    <w:p>
      <w:pPr>
        <w:pStyle w:val="a3"/>
      </w:pPr>
      <w:r>
        <w:t>[適用]</w:t>
      </w:r>
    </w:p>
    <w:p>
      <w:pPr>
        <w:pStyle w:val="a3"/>
      </w:pPr>
      <w:r>
        <w:t>今日、多くの人々は、目に見えない霊的な世界を完全に無視して極端な唯物論に陥って生きていたり、逆に、悪霊や闇の勢力、あるいは天使のような霊的な存在を過度に恐れ、崇拝する霊的な無知に陥りがちです。しかし、目に見える宇宙も、目に見えない霊界も、すべては私たちの主の足台の下に従う被造物に過ぎません。 目に見えない霊的な勢力の脅威や、世の不穏な噂を前にして、恐れおののいてはいけません。万物の創造主であり、</w:t>
      </w:r>
      <w:r>
        <w:t>主権者であられる</w:t>
      </w:r>
      <w:r>
        <w:t>神のみを完全に畏敬するとき、すべての被造物のむなしい</w:t>
      </w:r>
      <w:r>
        <w:t>鎖から</w:t>
      </w:r>
      <w:r>
        <w:t>解放される霊的な大胆さを味わうことになるでしょう。</w:t>
      </w:r>
    </w:p>
    <w:p>
      <w:pPr>
        <w:pStyle w:val="a3"/>
        <w:rPr>
          <w:rFonts w:hint="eastAsia"/>
        </w:rPr>
      </w:pPr>
    </w:p>
    <w:p>
      <w:pPr>
        <w:pStyle w:val="a3"/>
      </w:pPr>
      <w:r>
        <w:t>3. 人間は、合理的で不滅の魂を持つ、高貴な神の御姿として創造されました。</w:t>
      </w:r>
    </w:p>
    <w:p>
      <w:pPr>
        <w:pStyle w:val="a3"/>
      </w:pPr>
      <w:r>
        <w:t>私たちが告白すべき、神が造られたすべてのものの中で最高の特性は、人間が他の動物的な被造物とは区別され、神と交わることができる理性的で不滅の魂を持ち、本質的に神の義と聖なる姿を映し出すように造られたという事実です。</w:t>
      </w:r>
      <w:r>
        <w:rPr>
          <w:rFonts w:hint="eastAsia"/>
        </w:rPr>
        <w:t xml:space="preserve"> </w:t>
      </w:r>
      <w:r>
        <w:t>世のサドカイ派や</w:t>
      </w:r>
      <w:r>
        <w:t>エピクロス学派、そして数多くのヒューマニストたちは、人間の魂が肉体の死とともに消滅するか、あるいは復活の時まで何の意識もなく深い眠りに落ちるという「魂の睡眠説」を主張し、人間の尊い価値を貶めてきました。 しかし、聖書は、私たちの肉体はたとえ土に帰ろうとも、私たちの「理性的で不滅の魂（reasonable and immortal souls）」は消滅することなく、直ちに神の栄光に満ちた御許へと帰ると断言しています。</w:t>
      </w:r>
    </w:p>
    <w:p>
      <w:pPr>
        <w:pStyle w:val="a3"/>
      </w:pPr>
      <w:r>
        <w:t>さらに、神は人間を創造される際、本質的に神の御性質に似た「義と真の聖さ（righteousness, and true holiness）」を本性として備えた</w:t>
      </w:r>
      <w:r>
        <w:t>、</w:t>
      </w:r>
      <w:r>
        <w:t>美しい神の像（image of God）</w:t>
      </w:r>
      <w:r>
        <w:t>として形造ってくださいました</w:t>
      </w:r>
      <w:r>
        <w:t>。 たとえ最初のアダムの罪によってこの像が悲惨なほど損なわれたとはいえ、本来、私たち人間は、神の栄光を最も身近に礼拝し、それを映し出すようにという特権をもって創造された、輝かしい存在なのです。</w:t>
      </w:r>
    </w:p>
    <w:p>
      <w:pPr>
        <w:pStyle w:val="a3"/>
        <w:rPr>
          <w:rFonts w:hint="eastAsia"/>
        </w:rPr>
      </w:pPr>
    </w:p>
    <w:p>
      <w:pPr>
        <w:pStyle w:val="a3"/>
      </w:pPr>
      <w:r>
        <w:t>重要な聖句：</w:t>
      </w:r>
    </w:p>
    <w:p>
      <w:pPr>
        <w:pStyle w:val="a3"/>
      </w:pPr>
      <w:r>
        <w:t xml:space="preserve">伝道の書 12:7 </w:t>
      </w:r>
      <w:r>
        <w:t xml:space="preserve">– </w:t>
      </w:r>
      <w:r>
        <w:t>「土は依然として地に戻り、霊はそれを与</w:t>
      </w:r>
      <w:r>
        <w:t>えてくださった神</w:t>
      </w:r>
      <w:r>
        <w:t>のもとに戻る前に、覚えておきなさい」。</w:t>
      </w:r>
    </w:p>
    <w:p>
      <w:pPr>
        <w:pStyle w:val="a3"/>
      </w:pPr>
      <w:r>
        <w:t xml:space="preserve">エペソ人への手紙 4:24 </w:t>
      </w:r>
      <w:r>
        <w:t xml:space="preserve">– </w:t>
      </w:r>
      <w:r>
        <w:t>「神に倣って、義と真理の聖さをもって造られた新しい人を身に着けなさい」。</w:t>
      </w:r>
    </w:p>
    <w:p>
      <w:pPr>
        <w:pStyle w:val="a3"/>
      </w:pPr>
      <w:r>
        <w:t xml:space="preserve">ルカによる福音書 23:43 </w:t>
      </w:r>
      <w:r>
        <w:t xml:space="preserve">– </w:t>
      </w:r>
      <w:r>
        <w:t>「イエスは</w:t>
      </w:r>
      <w:r>
        <w:t>言われた。</w:t>
      </w:r>
      <w:r>
        <w:t>『</w:t>
      </w:r>
      <w:r>
        <w:t>まことに</w:t>
      </w:r>
      <w:r>
        <w:t>、</w:t>
      </w:r>
      <w:r>
        <w:t>あなたに</w:t>
      </w:r>
      <w:r>
        <w:t>告げる。あなたは今日、わたしと共に楽園にいるであろう</w:t>
      </w:r>
      <w:r>
        <w:t>』」。</w:t>
      </w:r>
    </w:p>
    <w:p>
      <w:pPr>
        <w:pStyle w:val="a3"/>
        <w:rPr>
          <w:rFonts w:hint="eastAsia"/>
        </w:rPr>
      </w:pPr>
    </w:p>
    <w:p>
      <w:pPr>
        <w:pStyle w:val="a3"/>
      </w:pPr>
      <w:r>
        <w:t>[適用]</w:t>
      </w:r>
    </w:p>
    <w:p>
      <w:pPr>
        <w:pStyle w:val="a3"/>
      </w:pPr>
      <w:r>
        <w:t>この世は、私たちを単なる高度に発達した物質の結合、あるいは進化した動物の一種として扱い、肉体の情欲と朽ちゆく世の満足だけを満たして生きるよう誘惑します。しかし、私たちは神の聖なる御姿に倣い、永遠に生きるように造られた高貴な霊的存在です。朽ちゆく肉体の要求に、あなたの人生を浪費してはなりません。 私たちをイエス・キリストの尊い血によって新たに</w:t>
      </w:r>
      <w:r>
        <w:t>洗い清め</w:t>
      </w:r>
      <w:r>
        <w:t>、</w:t>
      </w:r>
      <w:r>
        <w:t>新しい人として</w:t>
      </w:r>
      <w:r>
        <w:t>造り変えてくださった</w:t>
      </w:r>
      <w:r>
        <w:t>贖いの恵みに従い、毎日、御言葉と祈りによって、私たちの内に砕かれた神の義なる姿と聖さを回復し、永遠に衰えることのない天の希望の価値に従って生きていきましょう。</w:t>
      </w:r>
    </w:p>
    <w:p>
      <w:pPr>
        <w:pStyle w:val="a3"/>
        <w:rPr>
          <w:rFonts w:hint="eastAsia"/>
        </w:rPr>
      </w:pPr>
    </w:p>
    <w:p>
      <w:pPr>
        <w:pStyle w:val="a3"/>
      </w:pPr>
      <w:r>
        <w:t>結論</w:t>
      </w:r>
    </w:p>
    <w:p>
      <w:pPr>
        <w:pStyle w:val="a3"/>
      </w:pPr>
      <w:r>
        <w:t>愛する聖徒の皆さん、私たちが毎日踏みしめているこの地と、見上げている天は、三位一体の神の全能の御力の下、</w:t>
      </w:r>
      <w:r>
        <w:t>無から精巧に創造され、目に見える万物と目に見えない天上の世界がすべて主の支配を受けています</w:t>
      </w:r>
      <w:r>
        <w:t>。</w:t>
      </w:r>
      <w:r>
        <w:t>そして、その創造の頂点において、私たちを神の栄光に満ちた聖なる姿として</w:t>
      </w:r>
      <w:r>
        <w:t>立ててくださいました</w:t>
      </w:r>
      <w:r>
        <w:t>。</w:t>
      </w:r>
      <w:r>
        <w:rPr>
          <w:rFonts w:hint="eastAsia"/>
        </w:rPr>
        <w:t xml:space="preserve"> </w:t>
      </w:r>
      <w:r>
        <w:t>この偉大なる創造主なる神の御前に、私たちの浅はかな高慢と、この世のむなしい心配を完全に手放しましょう。私たちを創造し、守り、イエス・キリストにおいて新しい被造物として生まれ変わらせてくださった神の誠実な御手を、完全に信頼しましょう。 一瞬一瞬、私たちの魂に植え付けられた聖なる願いに従い、心を尽くして創造主である神ただお一人を栄光に帰し、礼拝する祝福された人生となりますよう、主の御名によって切に祈ります。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説教題：神の像：存在の尊厳と聖なる使命</w:t>
      </w:r>
    </w:p>
    <w:p>
      <w:pPr>
        <w:pStyle w:val="a3"/>
      </w:pPr>
      <w:r>
        <w:t>本文の背景：ウェストミンスター信仰告白 第4章2節</w:t>
      </w:r>
    </w:p>
    <w:p>
      <w:pPr>
        <w:pStyle w:val="a3"/>
      </w:pPr>
      <w:r>
        <w:t>鍵となる聖句：創世記 1:26-27、コロサイ人への手紙 3:9-10、エペソ人への手紙 4:24、ローマ人への手紙 2:14-15</w:t>
      </w:r>
    </w:p>
    <w:p>
      <w:pPr>
        <w:pStyle w:val="a3"/>
        <w:rPr>
          <w:rFonts w:hint="eastAsia"/>
        </w:rPr>
      </w:pPr>
    </w:p>
    <w:p>
      <w:pPr>
        <w:pStyle w:val="a3"/>
      </w:pPr>
      <w:r>
        <w:t>序論</w:t>
      </w:r>
    </w:p>
    <w:p>
      <w:pPr>
        <w:pStyle w:val="a3"/>
      </w:pPr>
      <w:r>
        <w:t>愛する聖徒の皆様、前回、私たちは全宇宙の万物が、三位一体の神の全能の御心と御力の下で、</w:t>
      </w:r>
      <w:r>
        <w:t>無から栄光のうちに創造されたという事実について学びました。 全宇宙を美しく満たされた神は、創造の最終日、すべての創造の業の冠であり、その頂点として、特別な存在を造られました。それはまさに私たち人間です。</w:t>
      </w:r>
      <w:r>
        <w:t>世の多くの科学者や進化論者たちは、人間を単なる偶然による高度に発達した物質の結合、あるいは進化した動物の一種に過ぎないと軽んじます。 しかし、ウェストミンスター信仰告白第4章第2節は、私たち人間が決して朽ちて消え去る獣たちとは異なり、創造主である神の本性に似た輝かしい栄光の痕跡、すなわち「神の像（Image of God）」に従って造られたと断言しています。</w:t>
      </w:r>
      <w:r>
        <w:rPr>
          <w:rFonts w:hint="eastAsia"/>
        </w:rPr>
        <w:t xml:space="preserve"> </w:t>
      </w:r>
      <w:r>
        <w:t>今日、私たちは信仰告白書の教えに従い、神が私たちを御自身の像として創造された三つの偉大な理由と目的を考察し、十字架の血によってこの像を回復された聖徒としてふさわしい信仰の生き方を誓いたいと思います。</w:t>
      </w:r>
    </w:p>
    <w:p>
      <w:pPr>
        <w:pStyle w:val="a3"/>
        <w:rPr>
          <w:rFonts w:hint="eastAsia"/>
        </w:rPr>
      </w:pPr>
    </w:p>
    <w:p>
      <w:pPr>
        <w:pStyle w:val="a3"/>
      </w:pPr>
      <w:r>
        <w:t>本論</w:t>
      </w:r>
    </w:p>
    <w:p>
      <w:pPr>
        <w:pStyle w:val="a3"/>
      </w:pPr>
      <w:r>
        <w:t>1. 神と顔を合わせて永遠に交わりを持つ、霊的な協力者として用いる</w:t>
      </w:r>
      <w:r>
        <w:t>ためです</w:t>
      </w:r>
      <w:r>
        <w:t>。</w:t>
      </w:r>
    </w:p>
    <w:p>
      <w:pPr>
        <w:pStyle w:val="a3"/>
      </w:pPr>
      <w:r>
        <w:t>神が人間を御自身の姿に造られた第一の理由は、私たちに理性的で不滅の魂を与え、創造主である神との人格的な交わりと豊かな霊的な交わりを永遠に享受できるように</w:t>
      </w:r>
      <w:r>
        <w:t>するためです</w:t>
      </w:r>
      <w:r>
        <w:t>。</w:t>
      </w:r>
    </w:p>
    <w:p>
      <w:pPr>
        <w:pStyle w:val="a3"/>
      </w:pPr>
      <w:r>
        <w:t>獣たちは、確かに生きて動く命を持っていますが、魂がないため、創造主である神を意識することも、神と対話することもできません。しかし、神は土で人を形造られた後、その鼻に直接いのちの息を吹き込まれたことにより、人間に「理性的で不滅の魂（reasonable and immortal souls）」を賜りました。</w:t>
      </w:r>
      <w:r>
        <w:rPr>
          <w:rFonts w:hint="eastAsia"/>
        </w:rPr>
        <w:t xml:space="preserve"> </w:t>
      </w:r>
      <w:r>
        <w:t>この不滅の魂を持つからこそ、人間は宇宙の真の主である神を父と呼び、神と霊的に完全に結ばれることができるのです。神がこの御姿を私たちに</w:t>
      </w:r>
      <w:r>
        <w:t>与えて</w:t>
      </w:r>
      <w:r>
        <w:t>くださったのは、私たちが神の慈愛に満ちた臨在と愛を味わい、「神との深く幸せな交わり（communion with God）」の中で永遠の平安を所有できるようにするという、愛に満ちた目的のためです。</w:t>
      </w:r>
    </w:p>
    <w:p>
      <w:pPr>
        <w:pStyle w:val="a3"/>
      </w:pPr>
    </w:p>
    <w:p>
      <w:pPr>
        <w:pStyle w:val="a3"/>
        <w:rPr>
          <w:rFonts w:hint="eastAsia"/>
        </w:rPr>
      </w:pPr>
    </w:p>
    <w:p>
      <w:pPr>
        <w:pStyle w:val="a3"/>
      </w:pPr>
      <w:r>
        <w:t>重要な聖書箇所：</w:t>
      </w:r>
    </w:p>
    <w:p>
      <w:pPr>
        <w:pStyle w:val="a3"/>
      </w:pPr>
      <w:r>
        <w:t xml:space="preserve">創世記 1:27 </w:t>
      </w:r>
      <w:r>
        <w:t xml:space="preserve">– </w:t>
      </w:r>
      <w:r>
        <w:t>「神は御自身の像、すなわち神の像に従って人を</w:t>
      </w:r>
      <w:r>
        <w:t>創造され、</w:t>
      </w:r>
      <w:r>
        <w:t>男と女を創造された」。</w:t>
      </w:r>
    </w:p>
    <w:p>
      <w:pPr>
        <w:pStyle w:val="a3"/>
      </w:pPr>
      <w:r>
        <w:t xml:space="preserve">伝道の書 12:7 </w:t>
      </w:r>
      <w:r>
        <w:t xml:space="preserve">– </w:t>
      </w:r>
      <w:r>
        <w:t>「土は依然として地へ帰り、霊はそれを与えて</w:t>
      </w:r>
      <w:r>
        <w:t>くださった神のもとへ</w:t>
      </w:r>
      <w:r>
        <w:t>帰る前に、覚えておきなさい」。</w:t>
      </w:r>
    </w:p>
    <w:p>
      <w:pPr>
        <w:pStyle w:val="a3"/>
        <w:rPr>
          <w:rFonts w:hint="eastAsia"/>
        </w:rPr>
      </w:pPr>
    </w:p>
    <w:p>
      <w:pPr>
        <w:pStyle w:val="a3"/>
      </w:pPr>
      <w:r>
        <w:t>[適用]</w:t>
      </w:r>
    </w:p>
    <w:p>
      <w:pPr>
        <w:pStyle w:val="a3"/>
      </w:pPr>
      <w:r>
        <w:t>今日、多くの人々が物質的な繁栄や肉体の欲望を満たすことだけに奔走していますが、私たちの魂は、神の臨在と深い交わりの中でのみ、真の安息を享受するように造られています。この世の朽ちる欲望に心を奪われ、霊的な渇きに苦しんでいませんか？毎日、御言葉という鏡を開き、祈りの場へと進み出て、神との親密な交わりを取り戻してください。 私たちの真の喜びは、霊</w:t>
      </w:r>
      <w:r>
        <w:t>の父であられる</w:t>
      </w:r>
      <w:r>
        <w:t>神ただお一人を完全に礼拝し、交わるときにのみ注がれる恵みであることを心に留めましょう。</w:t>
      </w:r>
    </w:p>
    <w:p>
      <w:pPr>
        <w:pStyle w:val="a3"/>
        <w:rPr>
          <w:rFonts w:hint="eastAsia"/>
        </w:rPr>
      </w:pPr>
    </w:p>
    <w:p>
      <w:pPr>
        <w:pStyle w:val="a3"/>
      </w:pPr>
      <w:r>
        <w:t>2. 神の御性質に似た完全な義と聖さを</w:t>
      </w:r>
      <w:r>
        <w:t>、</w:t>
      </w:r>
      <w:r>
        <w:t>生活の中に具現化</w:t>
      </w:r>
      <w:r>
        <w:t>するためです</w:t>
      </w:r>
      <w:r>
        <w:t>。</w:t>
      </w:r>
    </w:p>
    <w:p>
      <w:pPr>
        <w:pStyle w:val="a3"/>
      </w:pPr>
      <w:r>
        <w:t>神が私たちを御自身の像として創造された第二の目的は、私たちが本性的に神を知る知識と義、そして真の聖さを持ち、神の御心に喜びをもって従順な人生を送れるようにするためです。</w:t>
      </w:r>
    </w:p>
    <w:p>
      <w:pPr>
        <w:pStyle w:val="a3"/>
      </w:pPr>
      <w:r>
        <w:t>信仰告白書は、創世当初の人間が「知識、義、そして真の聖さ（knowledge, righteousness, and true holiness）」</w:t>
      </w:r>
      <w:r>
        <w:t>をconatural</w:t>
      </w:r>
      <w:r>
        <w:t>（本性的）に備えた状態で造られたと宣言しています。 神は人間の心に、御自身の聖なる法である「自然の律法（the law of nature）」を深く</w:t>
      </w:r>
      <w:r>
        <w:t>刻み込み</w:t>
      </w:r>
      <w:r>
        <w:t>、その法と命令に全人格的に従うことのできる実際的な能力までも共に</w:t>
      </w:r>
      <w:r>
        <w:t>注いでくださいました</w:t>
      </w:r>
      <w:r>
        <w:t>。</w:t>
      </w:r>
      <w:r>
        <w:rPr>
          <w:rFonts w:hint="eastAsia"/>
        </w:rPr>
        <w:t xml:space="preserve"> </w:t>
      </w:r>
      <w:r>
        <w:t>人間はこの聖なる心の法を通じて、創造主である神の義と善を完全に悟ることができ、喜びと畏れをもって従順な人生を送ることができました。堕落によってこの美しい道徳的姿は引き裂かれ、悲惨なほどに歪められてしまいましたが、本来、私たち人間は、神の完全な御性質をありのままにこの地上に現し、放つ最も清らかな「神の鏡」として造られました。</w:t>
      </w:r>
    </w:p>
    <w:p>
      <w:pPr>
        <w:pStyle w:val="a3"/>
        <w:rPr>
          <w:rFonts w:hint="eastAsia"/>
        </w:rPr>
      </w:pPr>
    </w:p>
    <w:p>
      <w:pPr>
        <w:pStyle w:val="a3"/>
      </w:pPr>
      <w:r>
        <w:t>重要な聖書箇所：</w:t>
      </w:r>
    </w:p>
    <w:p>
      <w:pPr>
        <w:pStyle w:val="a3"/>
      </w:pPr>
      <w:r>
        <w:t xml:space="preserve">エペソ人への手紙 4:24 </w:t>
      </w:r>
      <w:r>
        <w:t xml:space="preserve">– </w:t>
      </w:r>
      <w:r>
        <w:t>「神に倣って、義と真理の聖さをもって造られた新しい人を身に着けなさい」。</w:t>
      </w:r>
    </w:p>
    <w:p>
      <w:pPr>
        <w:pStyle w:val="a3"/>
      </w:pPr>
      <w:r>
        <w:t xml:space="preserve">コロサイ人への手紙 3:10 </w:t>
      </w:r>
      <w:r>
        <w:t xml:space="preserve">– </w:t>
      </w:r>
      <w:r>
        <w:t>「あなたがたは、新しい人を着たのです。それは、あなたがたを創造された方の御姿に従って、知識に至るまで</w:t>
      </w:r>
      <w:r>
        <w:t xml:space="preserve"> 新たにされた</w:t>
      </w:r>
      <w:r>
        <w:t>者だからです</w:t>
      </w:r>
      <w:r>
        <w:t>」。</w:t>
      </w:r>
    </w:p>
    <w:p>
      <w:pPr>
        <w:pStyle w:val="a3"/>
      </w:pPr>
      <w:r>
        <w:t xml:space="preserve">ローマ人への手紙 2:14-15 </w:t>
      </w:r>
      <w:r>
        <w:t xml:space="preserve">– </w:t>
      </w:r>
      <w:r>
        <w:t>「（律法のない異邦人が、生まれながらにして律法の行いを行うときは……彼らは）心に刻まれた律法の行いを</w:t>
      </w:r>
      <w:r>
        <w:t>現している</w:t>
      </w:r>
      <w:r>
        <w:t>のです……」。</w:t>
      </w:r>
    </w:p>
    <w:p>
      <w:pPr>
        <w:pStyle w:val="a3"/>
        <w:rPr>
          <w:rFonts w:hint="eastAsia"/>
        </w:rPr>
      </w:pPr>
    </w:p>
    <w:p>
      <w:pPr>
        <w:pStyle w:val="a3"/>
      </w:pPr>
      <w:r>
        <w:t>[適用]</w:t>
      </w:r>
    </w:p>
    <w:p>
      <w:pPr>
        <w:pStyle w:val="a3"/>
      </w:pPr>
      <w:r>
        <w:t>今日、私たちは生まれ変わった神の民として、どのような道徳的品格を保ちながら生きているでしょうか。世の人々と同じように利己的な欲望を追い求め、偽りと情欲の中で彷徨っては</w:t>
      </w:r>
      <w:r>
        <w:t>いないか、</w:t>
      </w:r>
      <w:r>
        <w:t>私たちの心の聖殿を正直に見つめ直さなければなりません。 私たちは、第二のアダムであるイエス・キリストの十字架の尊い血を通して、この損なわれた神の御姿を毎日新たにまとう恵みの民です。私の内に刻まれた良心と律法の声に耳を傾け、日々罪を死に渡し、人生のあらゆる領域において、義と真理に満ちた聖なる神の美しい御姿を積極的に回復していきましょう。</w:t>
      </w:r>
    </w:p>
    <w:p>
      <w:pPr>
        <w:pStyle w:val="a3"/>
        <w:rPr>
          <w:rFonts w:hint="eastAsia"/>
        </w:rPr>
      </w:pPr>
    </w:p>
    <w:p>
      <w:pPr>
        <w:pStyle w:val="a3"/>
      </w:pPr>
      <w:r>
        <w:t>3. 神の知恵と主権に代わって、全世界を治める代理統治者となる</w:t>
      </w:r>
      <w:r>
        <w:t>ためです</w:t>
      </w:r>
      <w:r>
        <w:t>。</w:t>
      </w:r>
    </w:p>
    <w:p>
      <w:pPr>
        <w:pStyle w:val="a3"/>
      </w:pPr>
      <w:r>
        <w:t>神が人間を御自身の御姿に似せて創造された最後の、三つ目の目的は、人間を全地と万物の上で、神の聖なる御心を執行する、最も栄光に満ちた代理の管理者（Steward）とする</w:t>
      </w:r>
      <w:r>
        <w:t>ためです</w:t>
      </w:r>
      <w:r>
        <w:t>。</w:t>
      </w:r>
      <w:r>
        <w:rPr>
          <w:rFonts w:hint="eastAsia"/>
        </w:rPr>
        <w:t xml:space="preserve"> </w:t>
      </w:r>
      <w:r>
        <w:t>神は人間を造られた後</w:t>
      </w:r>
      <w:r>
        <w:t>、被造世界をただ遠くから傍観されることなく、人間に「被造物を支配し統治できる偉大な権威（dominion over the creatures）」</w:t>
      </w:r>
      <w:r>
        <w:t>を委任してくださいました。神のかたちに造られたということは、全宇宙の</w:t>
      </w:r>
      <w:r>
        <w:t>主権者</w:t>
      </w:r>
      <w:r>
        <w:t>である神の代行者として、世界を知恵と正義をもって治め、保全するという栄光に満ちた</w:t>
      </w:r>
      <w:r>
        <w:t>王</w:t>
      </w:r>
      <w:r>
        <w:t>としての召命を受けたことを意味します。</w:t>
      </w:r>
      <w:r>
        <w:rPr>
          <w:rFonts w:hint="eastAsia"/>
        </w:rPr>
        <w:t xml:space="preserve"> </w:t>
      </w:r>
      <w:r>
        <w:t>人間は、ただ神に完全に礼拝し、従うときのみ、被造物に対する真の統治権を正しく行使することができます。神が人間に万物の支配権を与えられたのは、決して人間の貪欲を満たし、自然を無分別に破壊し搾取せよという意味ではありません。神の創造の目的と神聖な秩序に従って、全世界を聖く、精巧に導いていくための、偉大な保全の働きの協力者として召された特権なのです。</w:t>
      </w:r>
    </w:p>
    <w:p>
      <w:pPr>
        <w:pStyle w:val="a3"/>
        <w:rPr>
          <w:rFonts w:hint="eastAsia"/>
        </w:rPr>
      </w:pPr>
    </w:p>
    <w:p>
      <w:pPr>
        <w:pStyle w:val="a3"/>
      </w:pPr>
      <w:r>
        <w:t>重要な聖書箇所：</w:t>
      </w:r>
    </w:p>
    <w:p>
      <w:pPr>
        <w:pStyle w:val="a3"/>
      </w:pPr>
      <w:r>
        <w:t xml:space="preserve">創世記 1:28 </w:t>
      </w:r>
      <w:r>
        <w:t xml:space="preserve">– </w:t>
      </w:r>
      <w:r>
        <w:t>「神は彼らを祝福し、</w:t>
      </w:r>
      <w:r>
        <w:t>彼らに言われた</w:t>
      </w:r>
      <w:r>
        <w:t>。</w:t>
      </w:r>
      <w:r>
        <w:t>『</w:t>
      </w:r>
      <w:r>
        <w:t>生めよ、増えよ、地を満たせ。地を征服せよ。海の魚、空の鳥、地を這うすべての生き物を</w:t>
      </w:r>
      <w:r>
        <w:t>支配せよ</w:t>
      </w:r>
      <w:r>
        <w:t>』」。</w:t>
      </w:r>
    </w:p>
    <w:p>
      <w:pPr>
        <w:pStyle w:val="a3"/>
      </w:pPr>
      <w:r>
        <w:t xml:space="preserve">創世記 9:6 </w:t>
      </w:r>
      <w:r>
        <w:t xml:space="preserve">– </w:t>
      </w:r>
      <w:r>
        <w:t>「人の血を流す者は、その者の血も流される。神はご自身の</w:t>
      </w:r>
      <w:r>
        <w:t xml:space="preserve"> 姿に似せて人を</w:t>
      </w:r>
      <w:r>
        <w:t>造られたからである</w:t>
      </w:r>
      <w:r>
        <w:t>」。</w:t>
      </w:r>
    </w:p>
    <w:p>
      <w:pPr>
        <w:pStyle w:val="a3"/>
        <w:rPr>
          <w:rFonts w:hint="eastAsia"/>
        </w:rPr>
      </w:pPr>
    </w:p>
    <w:p>
      <w:pPr>
        <w:pStyle w:val="a3"/>
      </w:pPr>
      <w:r>
        <w:t>[適用]</w:t>
      </w:r>
    </w:p>
    <w:p>
      <w:pPr>
        <w:pStyle w:val="a3"/>
      </w:pPr>
      <w:r>
        <w:t>皆さんは、人生の現場において、創造主である神の権威を品位をもって代弁する「天国の執事」らしい生き方を守っていますか？私に許された職分、物質、才能、子供たち、そして私たちが足を踏みしめているすべての環境は、私の好き勝手に浪費するために与えられた私有物ではなく、ただ創造主が喜ばれる御心に従って忠実に世話すべき主の領土です。 世の貪欲と無責任さを捨て、</w:t>
      </w:r>
      <w:r>
        <w:t>私に託された</w:t>
      </w:r>
      <w:r>
        <w:t>大切な生活の基盤と隣人を、ただ主の心と愛をもって温かく仕え、正しく治める、忠実な御言葉の執事になりましょう。</w:t>
      </w:r>
    </w:p>
    <w:p>
      <w:pPr>
        <w:pStyle w:val="a3"/>
        <w:rPr>
          <w:rFonts w:hint="eastAsia"/>
        </w:rPr>
      </w:pPr>
    </w:p>
    <w:p>
      <w:pPr>
        <w:pStyle w:val="a3"/>
      </w:pPr>
      <w:r>
        <w:t>結論</w:t>
      </w:r>
    </w:p>
    <w:p>
      <w:pPr>
        <w:pStyle w:val="a3"/>
      </w:pPr>
      <w:r>
        <w:t>愛する聖徒の皆さん、私たちが告白する『ウェストミンスター信仰告白』第4章第2節は、アダムにおいて堕落した私たち人間が、もともとどれほど輝かしく偉大な目的のために創造された栄光ある存在であったかを、厳粛に気づかせてくれます。</w:t>
      </w:r>
      <w:r>
        <w:rPr>
          <w:rFonts w:hint="eastAsia"/>
        </w:rPr>
        <w:t xml:space="preserve"> </w:t>
      </w:r>
      <w:r>
        <w:t>私たちは、神との永遠の交わりを分かち合う不滅の魂を持ち、神の心をそのまま似せて義と聖さの良き実を結び、神の主権に代わって世界を平和と秩序をもって整える代理の執事の身分として、尊く区別されました。たとえ私たちの罪によって、この栄光に満ちた姿が徹底的に打ち砕かれ、損なわれてしまったとしても、御子イエス・キリストが十字架の上で自ら惜しみなく命を</w:t>
      </w:r>
      <w:r>
        <w:t>捧げられたことにより</w:t>
      </w:r>
      <w:r>
        <w:t>、</w:t>
      </w:r>
      <w:r>
        <w:t>私たちの中にこの神の輝かしい姿を完全に回復してくださいました</w:t>
      </w:r>
      <w:r>
        <w:t>。この贖いの恵みと尊い召命を心にしっかりと刻み込んでください。 一瞬一瞬、私を救い</w:t>
      </w:r>
      <w:r>
        <w:t>、形作っておられる神の偉大で主権的な憐れみを心から礼拝し、日々私たちの中で働いておられる御言葉と聖霊の力を借りて、神の美しく聖なる御性質を、この暗い世の中で恵みの灯として明るく照らし出す、真の聖徒と教会となられ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説教題：心に刻まれた律法と従順の契約</w:t>
      </w:r>
    </w:p>
    <w:p>
      <w:pPr>
        <w:pStyle w:val="a3"/>
      </w:pPr>
      <w:r>
        <w:t>本文の背景：ウェストミンスター信仰告白 第4章2節</w:t>
      </w:r>
    </w:p>
    <w:p>
      <w:pPr>
        <w:pStyle w:val="a3"/>
      </w:pPr>
      <w:r>
        <w:t>要節：ローマ人への手紙 2:14-15、創世記 2:16-17、ローマ人への手紙 10:5</w:t>
      </w:r>
    </w:p>
    <w:p>
      <w:pPr>
        <w:pStyle w:val="a3"/>
        <w:rPr>
          <w:rFonts w:hint="eastAsia"/>
        </w:rPr>
      </w:pPr>
    </w:p>
    <w:p>
      <w:pPr>
        <w:pStyle w:val="a3"/>
      </w:pPr>
      <w:r>
        <w:t>はじめに</w:t>
      </w:r>
    </w:p>
    <w:p>
      <w:pPr>
        <w:pStyle w:val="a3"/>
      </w:pPr>
      <w:r>
        <w:t>愛する聖徒の皆さん、前回は、神が人間を他の被造物とは区別し、神の尊い御姿に従って</w:t>
      </w:r>
      <w:r>
        <w:t>造られたという</w:t>
      </w:r>
      <w:r>
        <w:t>驚くべき創造の教理について考察しました。神は私たちに理性的で不滅の魂を与え、神と栄光に満ちた交わりを分かち合う存在として</w:t>
      </w:r>
      <w:r>
        <w:t>立ててくださいました</w:t>
      </w:r>
      <w:r>
        <w:t>。</w:t>
      </w:r>
      <w:r>
        <w:t>では、神はこのように美しく創造された人間に、どのように生きてほしいと願われたのでしょうか。 ウェストミンスター信仰告白第4章第2節は、最初の人類であったアダムとエバに、神が与えられた特別な規則、すなわち律法と命令について厳粛に宣言しています。</w:t>
      </w:r>
      <w:r>
        <w:t>神はアダムの心に道徳的な律法を自ら刻み込み、その律法を行うための十分な知恵と能力を与えてくださいました。 また、心に刻まれた律法に加え、特に「善悪を知る木の果実を食べてはならない」という具体的な命令も与えられました。今日、私たちは信仰告白書の教えと聖書に基づき、神が人間に律法と命令を与えられた三つの恵み深い霊的原則を黙想し、これを私たちの生活に緻密に適用してみたいと思います。</w:t>
      </w:r>
    </w:p>
    <w:p>
      <w:pPr>
        <w:pStyle w:val="a3"/>
        <w:rPr>
          <w:rFonts w:hint="eastAsia"/>
        </w:rPr>
      </w:pPr>
    </w:p>
    <w:p>
      <w:pPr>
        <w:pStyle w:val="a3"/>
      </w:pPr>
      <w:r>
        <w:t>本論</w:t>
      </w:r>
    </w:p>
    <w:p>
      <w:pPr>
        <w:pStyle w:val="a3"/>
      </w:pPr>
      <w:r>
        <w:t>1. 私たちの心に神の律法（自然の道徳法）を</w:t>
      </w:r>
      <w:r>
        <w:t>刻み込んでくださり</w:t>
      </w:r>
      <w:r>
        <w:t>、創造主の御心を本性的に見分けることができるようにしてくださいました。</w:t>
      </w:r>
    </w:p>
    <w:p>
      <w:pPr>
        <w:pStyle w:val="a3"/>
      </w:pPr>
      <w:r>
        <w:t>神が人間に律法を与えられた第一の方法は、人間の心に神の義と聖なる法（the law of nature）を自然に</w:t>
      </w:r>
      <w:r>
        <w:t>刻み込んでくださった</w:t>
      </w:r>
      <w:r>
        <w:t>ことです。</w:t>
      </w:r>
      <w:r>
        <w:t>太初に造られた人間は、神の御性質を反映するように創造されたため、心の板に神の聖なる法が本性的に刻印されていました。 信仰告白書は、人間がこの道徳法を「実行できる力」を備えていたと宣言しています。アダムの堕落以降、人間はこの法を完全に実行する能力を失い、霊的な目が暗くなりましたが、それでもなお、すべての人の良心の中には、善と悪を区別し、神の御心</w:t>
      </w:r>
      <w:r>
        <w:t>をかすかにでも認識させる道徳法の痕跡（良心の声）が残っています。 神が私たちの心に道徳法を刻まれた目的は、被造物である私たちが、神の清い御心を常に知性的に悟り、神の聖さを現すパートナーとして生きていくようにするためです。</w:t>
      </w:r>
    </w:p>
    <w:p>
      <w:pPr>
        <w:pStyle w:val="a3"/>
      </w:pPr>
    </w:p>
    <w:p>
      <w:pPr>
        <w:pStyle w:val="a3"/>
        <w:rPr>
          <w:rFonts w:hint="eastAsia"/>
        </w:rPr>
      </w:pPr>
    </w:p>
    <w:p>
      <w:pPr>
        <w:pStyle w:val="a3"/>
      </w:pPr>
      <w:r>
        <w:t>重要な聖書箇所：</w:t>
      </w:r>
    </w:p>
    <w:p>
      <w:pPr>
        <w:pStyle w:val="a3"/>
      </w:pPr>
      <w:r>
        <w:t xml:space="preserve">ローマ人への手紙 2:14-15 </w:t>
      </w:r>
      <w:r>
        <w:t xml:space="preserve">– </w:t>
      </w:r>
      <w:r>
        <w:t>「律法のない異邦人が、生まれながらにして律法の行いを行うとき、その人は律法がなくても、自分自身を律法</w:t>
      </w:r>
      <w:r>
        <w:t>とするのです。</w:t>
      </w:r>
      <w:r>
        <w:t>このような人々の良心が証しとなり、その思いが互いに告発し合ったり、弁明し合ったりして、心に刻まれた律法の行いを</w:t>
      </w:r>
      <w:r>
        <w:t>明らかにするのです</w:t>
      </w:r>
      <w:r>
        <w:t>」。</w:t>
      </w:r>
    </w:p>
    <w:p>
      <w:pPr>
        <w:pStyle w:val="a3"/>
      </w:pPr>
      <w:r>
        <w:t xml:space="preserve">伝道の書 7:29 </w:t>
      </w:r>
      <w:r>
        <w:t xml:space="preserve">– </w:t>
      </w:r>
      <w:r>
        <w:t>「私が悟ったことはただこれだけです。神は人を正直に造られたが、人は多くの策略を編み出した</w:t>
      </w:r>
      <w:r>
        <w:t>のです</w:t>
      </w:r>
      <w:r>
        <w:t>」。</w:t>
      </w:r>
    </w:p>
    <w:p>
      <w:pPr>
        <w:pStyle w:val="a3"/>
        <w:rPr>
          <w:rFonts w:hint="eastAsia"/>
        </w:rPr>
      </w:pPr>
    </w:p>
    <w:p>
      <w:pPr>
        <w:pStyle w:val="a3"/>
      </w:pPr>
      <w:r>
        <w:t>[適用]</w:t>
      </w:r>
    </w:p>
    <w:p>
      <w:pPr>
        <w:pStyle w:val="a3"/>
      </w:pPr>
      <w:r>
        <w:t>今日、私たちは心に刻まれた神の道徳律と良心の声に、どれほど敏感に反応しながら生きているでしょうか。世の中は良心を鈍らせ、情欲に従うことを自由だと誘惑しますが、聖徒は聖霊の中で鈍ってしまった良心を日々目覚めさせなければなりません。イエス・キリストの宝血と聖霊の恵みによって新たに洗い清められた内なる律法に従ってください。 心の奥深くに置かれた神の善き、義なる律法を、一瞬一瞬選び取り、この世の中で、神の民として区別された聖なる品位を保ち続けていかれるよう、お祈りいたします。</w:t>
      </w:r>
    </w:p>
    <w:p>
      <w:pPr>
        <w:pStyle w:val="a3"/>
        <w:rPr>
          <w:rFonts w:hint="eastAsia"/>
        </w:rPr>
      </w:pPr>
    </w:p>
    <w:p>
      <w:pPr>
        <w:pStyle w:val="a3"/>
      </w:pPr>
      <w:r>
        <w:t>2. 心に刻まれた律法に加え、善悪の知識の木に関する命令（</w:t>
      </w:r>
      <w:r>
        <w:t>実証法</w:t>
      </w:r>
      <w:r>
        <w:t>）をさらに与えられ、絶対的な主権に対する従順を試されました。</w:t>
      </w:r>
    </w:p>
    <w:p>
      <w:pPr>
        <w:pStyle w:val="a3"/>
      </w:pPr>
      <w:r>
        <w:t>神が人間に律法と命令を与えられた第二の方法は、心に刻まれた道徳法に加え、「善悪の知識の木の実を食べてはならない」という外的な具体的な命令（positive law）を付け加えられたことです。</w:t>
      </w:r>
    </w:p>
    <w:p>
      <w:pPr>
        <w:pStyle w:val="a3"/>
      </w:pPr>
      <w:r>
        <w:t>この善悪の木の命令は、自然法や人間の理性的推論だけでは自力で到達できない、ただ創造主である神の完全な宣言によってのみ決定された命令でした。神がアダムにこの善悪の木の命令を与えられたのは、彼が創造主である神の絶対的な主権と命令の権威（「神ご自身がそう言われた」）という一点だけで、完全に従うかどうかを試み、証明させる</w:t>
      </w:r>
      <w:r>
        <w:t>ためでした</w:t>
      </w:r>
      <w:r>
        <w:t>。</w:t>
      </w:r>
    </w:p>
    <w:p>
      <w:pPr>
        <w:pStyle w:val="a3"/>
      </w:pPr>
      <w:r>
        <w:t>人間はこの命令に直面したとき、「なぜこの木の実を食べてはならないのか？」という人間的な利益や合理性を論じる前に、「ただ私を造られた万物の主権者である神の命令であるからこそ、絶対的に従わなければならない」という信仰の第一原理を学ばなければなりませんでした。これこそが、被造物が創造主の前に捧げるべき完全な従順のspecimen（試金石であり証拠）でした。</w:t>
      </w:r>
    </w:p>
    <w:p>
      <w:pPr>
        <w:pStyle w:val="a3"/>
      </w:pPr>
    </w:p>
    <w:p>
      <w:pPr>
        <w:pStyle w:val="a3"/>
      </w:pPr>
    </w:p>
    <w:p>
      <w:pPr>
        <w:pStyle w:val="a3"/>
      </w:pPr>
    </w:p>
    <w:p>
      <w:pPr>
        <w:pStyle w:val="a3"/>
        <w:rPr>
          <w:rFonts w:hint="eastAsia"/>
        </w:rPr>
      </w:pPr>
    </w:p>
    <w:p>
      <w:pPr>
        <w:pStyle w:val="a3"/>
      </w:pPr>
      <w:r>
        <w:t>重要な聖書箇所：</w:t>
      </w:r>
    </w:p>
    <w:p>
      <w:pPr>
        <w:pStyle w:val="a3"/>
      </w:pPr>
      <w:r>
        <w:t xml:space="preserve">創世記 2:16-17 </w:t>
      </w:r>
      <w:r>
        <w:t xml:space="preserve">– </w:t>
      </w:r>
      <w:r>
        <w:t>「主なる神は人に命じて</w:t>
      </w:r>
      <w:r>
        <w:t>言われた。</w:t>
      </w:r>
      <w:r>
        <w:t>『</w:t>
      </w:r>
      <w:r>
        <w:t>園のあらゆる木の実を、自由に食べてよい。しかし、善悪を知る木の実だけは食べては</w:t>
      </w:r>
      <w:r>
        <w:t>ならない。</w:t>
      </w:r>
      <w:r>
        <w:t>それを食べるその日、あなたは必ず</w:t>
      </w:r>
      <w:r>
        <w:t>死ぬ</w:t>
      </w:r>
      <w:r>
        <w:t>。』」。</w:t>
      </w:r>
    </w:p>
    <w:p>
      <w:pPr>
        <w:pStyle w:val="a3"/>
      </w:pPr>
      <w:r>
        <w:t xml:space="preserve">ヤコブの手紙 2:10-11 </w:t>
      </w:r>
      <w:r>
        <w:t xml:space="preserve">– </w:t>
      </w:r>
      <w:r>
        <w:t>「だれでも、律法全体を守っていても、</w:t>
      </w:r>
      <w:r>
        <w:t>その一つに違反すれば</w:t>
      </w:r>
      <w:r>
        <w:t>、</w:t>
      </w:r>
      <w:r>
        <w:t>すべてに違反した</w:t>
      </w:r>
      <w:r>
        <w:t>者となる。</w:t>
      </w:r>
      <w:r>
        <w:t>姦淫してはならないと言われた方は、殺してはならない</w:t>
      </w:r>
      <w:r>
        <w:t>とも言われた</w:t>
      </w:r>
      <w:r>
        <w:t>のだから……」。</w:t>
      </w:r>
    </w:p>
    <w:p>
      <w:pPr>
        <w:pStyle w:val="a3"/>
        <w:rPr>
          <w:rFonts w:hint="eastAsia"/>
        </w:rPr>
      </w:pPr>
    </w:p>
    <w:p>
      <w:pPr>
        <w:pStyle w:val="a3"/>
      </w:pPr>
      <w:r>
        <w:t>[適用]</w:t>
      </w:r>
    </w:p>
    <w:p>
      <w:pPr>
        <w:pStyle w:val="a3"/>
      </w:pPr>
      <w:r>
        <w:t>私たちは神の戒めに直面するとき、「自分の心に合い、自分の知恵で納得できる戒め」だけを選んで、妥協しながら従っているのではないでしょうか。自分の頭では理解できない、あるいは自分の物質的な利益の妨げになるという理由で背く態度は、アダムが善悪の知識の木の前で犯した悲惨な自己崇拝の繰り返しです。従順の唯一の根拠は、語られる神の全能の権威にあります。 主が命じられたから黙々と従い、主が禁じられたから断固として立ち止まる、真の兵士らしい絶対的な従順を、生活の中に取り戻してください。</w:t>
      </w:r>
    </w:p>
    <w:p>
      <w:pPr>
        <w:pStyle w:val="a3"/>
        <w:rPr>
          <w:rFonts w:hint="eastAsia"/>
        </w:rPr>
      </w:pPr>
    </w:p>
    <w:p>
      <w:pPr>
        <w:pStyle w:val="a3"/>
      </w:pPr>
      <w:r>
        <w:t>3. 命令を全うした時に与えられるいのちの祝福と、破った時に訪れる神の怒りを念頭に置き、契約的な責任を負わせられました。</w:t>
      </w:r>
    </w:p>
    <w:p>
      <w:pPr>
        <w:pStyle w:val="a3"/>
      </w:pPr>
      <w:r>
        <w:t>神が人間に律法と命令を与えられた第三の目的は、従順には永遠のいのちという報いを約束し、背きには徹底的な死の怒りを警告することで、厳粛な契約上の責任の下で生きさせるためです。</w:t>
      </w:r>
      <w:r>
        <w:rPr>
          <w:rFonts w:hint="eastAsia"/>
        </w:rPr>
        <w:t xml:space="preserve"> </w:t>
      </w:r>
      <w:r>
        <w:t>神は、最初の人間であるアダムを、「行いの契約（Covenant of Works）」という栄光に満ちた、</w:t>
      </w:r>
      <w:r>
        <w:t>かつ厳粛な</w:t>
      </w:r>
      <w:r>
        <w:t>約束の下に置かれました。もしアダムが、神が定められた命令に全人格をもって絶えず従っていたならば、彼とそのすべての子孫は、単にエデンの園での満足にとどまらず、天の永遠で衰えることのない命の祝福を豊かに享受することになったでしょう。</w:t>
      </w:r>
      <w:r>
        <w:rPr>
          <w:rFonts w:hint="eastAsia"/>
        </w:rPr>
        <w:t xml:space="preserve"> </w:t>
      </w:r>
      <w:r>
        <w:t>しかし逆に、この聖なる約束の律法を破り、善悪の知識の木に関する命令に背いた時には、霊的に神から切り離されて死に至り、肉体的かつ永遠の死の悲惨さに陥ることになるという厳粛な警告が課されました</w:t>
      </w:r>
    </w:p>
    <w:p>
      <w:pPr>
        <w:pStyle w:val="a3"/>
      </w:pPr>
      <w:r>
        <w:t>。神がこのような生と死の厳粛な境界を律法とともに定められた目的は、人間が創造主の栄光に満ちた統治の枠組みの中で、契約の忠実な主体として、永遠の命の喜びを責任を持って</w:t>
      </w:r>
      <w:r>
        <w:t>育んでいくように</w:t>
      </w:r>
      <w:r>
        <w:t>導く</w:t>
      </w:r>
      <w:r>
        <w:t>ためでした</w:t>
      </w:r>
      <w:r>
        <w:t>。</w:t>
      </w:r>
    </w:p>
    <w:p>
      <w:pPr>
        <w:pStyle w:val="a3"/>
      </w:pPr>
    </w:p>
    <w:p>
      <w:pPr>
        <w:pStyle w:val="a3"/>
      </w:pPr>
    </w:p>
    <w:p>
      <w:pPr>
        <w:pStyle w:val="a3"/>
      </w:pPr>
    </w:p>
    <w:p>
      <w:pPr>
        <w:pStyle w:val="a3"/>
        <w:rPr>
          <w:rFonts w:hint="eastAsia"/>
        </w:rPr>
      </w:pPr>
    </w:p>
    <w:p>
      <w:pPr>
        <w:pStyle w:val="a3"/>
      </w:pPr>
      <w:r>
        <w:t>重要な聖書箇所：</w:t>
      </w:r>
    </w:p>
    <w:p>
      <w:pPr>
        <w:pStyle w:val="a3"/>
      </w:pPr>
      <w:r>
        <w:t xml:space="preserve">レビ記 18:5 </w:t>
      </w:r>
      <w:r>
        <w:t xml:space="preserve">– </w:t>
      </w:r>
      <w:r>
        <w:t>「あなたがたは、わたしの定めと掟を守らなければならない。人がこれを行うなら、それによって生きる。わたしは</w:t>
      </w:r>
      <w:r>
        <w:t>主である</w:t>
      </w:r>
      <w:r>
        <w:t>」。</w:t>
      </w:r>
    </w:p>
    <w:p>
      <w:pPr>
        <w:pStyle w:val="a3"/>
      </w:pPr>
      <w:r>
        <w:t xml:space="preserve">ローマ人への手紙 10:5 </w:t>
      </w:r>
      <w:r>
        <w:t xml:space="preserve">– </w:t>
      </w:r>
      <w:r>
        <w:t>「モーセはこう記している</w:t>
      </w:r>
      <w:r>
        <w:t>。『</w:t>
      </w:r>
      <w:r>
        <w:t>律法による義を行う者は、その律法によって生きる</w:t>
      </w:r>
      <w:r>
        <w:t>』」。</w:t>
      </w:r>
    </w:p>
    <w:p>
      <w:pPr>
        <w:pStyle w:val="a3"/>
      </w:pPr>
      <w:r>
        <w:t xml:space="preserve">ローマ人への手紙 6:23 </w:t>
      </w:r>
      <w:r>
        <w:t xml:space="preserve">– </w:t>
      </w:r>
      <w:r>
        <w:t>「罪の報酬は死であり、神の賜物は、私たちの主キリスト・イエスにある</w:t>
      </w:r>
      <w:r>
        <w:t>永遠のいのちである</w:t>
      </w:r>
      <w:r>
        <w:t>」。</w:t>
      </w:r>
    </w:p>
    <w:p>
      <w:pPr>
        <w:pStyle w:val="a3"/>
        <w:rPr>
          <w:rFonts w:hint="eastAsia"/>
        </w:rPr>
      </w:pPr>
    </w:p>
    <w:p>
      <w:pPr>
        <w:pStyle w:val="a3"/>
      </w:pPr>
      <w:r>
        <w:t>[適用]</w:t>
      </w:r>
    </w:p>
    <w:p>
      <w:pPr>
        <w:pStyle w:val="a3"/>
      </w:pPr>
      <w:r>
        <w:t>最初のアダムは、この聖なる契約の責任に背き、自分自身と全人類を、悲惨な罪と死の奴隷へと転落させてしまいました。 しかし、皆さん、今日私たちが落胆することなく希望を歌えるのは、第二のアダムであるイエス・キリストが、十字架の上でこのすべての律法の厳しい呪いを代わりに背負い、完全な従順によって律法を確実に完成してくださったからです。 今や私たちは、死の恐れではなく、私</w:t>
      </w:r>
      <w:r>
        <w:t>を生かしてくださった</w:t>
      </w:r>
      <w:r>
        <w:t>救いの喜びの中で、感謝の喜びをもって主の命令に従わなければなりません。毎日、感謝をもって主の御旨の下に歩み、真の命の喜びを満喫する祝福された聖徒になりましょう。</w:t>
      </w:r>
    </w:p>
    <w:p>
      <w:pPr>
        <w:pStyle w:val="a3"/>
      </w:pPr>
    </w:p>
    <w:p>
      <w:pPr>
        <w:pStyle w:val="a3"/>
      </w:pPr>
      <w:r>
        <w:t>結論</w:t>
      </w:r>
    </w:p>
    <w:p>
      <w:pPr>
        <w:pStyle w:val="a3"/>
      </w:pPr>
      <w:r>
        <w:t>愛する聖徒の皆さん、神は最初の人間であるアダムの心に、自然法として道徳の光を刻み込み、創造主の権威と主権のみを信頼させるよう、善悪の知識の木に関する命令をさらに与えられました。そして、これを生と死に関する確かな契約の約束で包み込み、神の法の枠組みの中で、最も栄誉ある従順を捧げるように</w:t>
      </w:r>
      <w:r>
        <w:t>導かれました</w:t>
      </w:r>
      <w:r>
        <w:t>。</w:t>
      </w:r>
      <w:r>
        <w:rPr>
          <w:rFonts w:hint="eastAsia"/>
        </w:rPr>
        <w:t xml:space="preserve"> </w:t>
      </w:r>
      <w:r>
        <w:t>アダムにおいて堕落した私たちは、この栄光に満ちた律法をすべて果たすことのできない死んだ者たちでしたが、私たちの救い主イエス・キリストのただ一度の従順と贖いの御血を通して、今や無罪であると宣言され、神の御姿を輝かしくまとうようになりました。</w:t>
      </w:r>
      <w:r>
        <w:t>この贖いの価値と聖霊の力を全面的に頼り、私たちの心の中で語られる神の御心に毎日熱心に従い、守り抜いてください。 世のむなしい情欲の誘惑を断固として退け、ただ主が命じられた恵みの律法の中で聖なる歩みを続け、三位一体の神</w:t>
      </w:r>
      <w:r>
        <w:t>お一人にのみ</w:t>
      </w:r>
      <w:r>
        <w:t>永遠の栄光を賛美する、忠実な信仰の戦士となられるよう、主の御名</w:t>
      </w:r>
      <w:r>
        <w:t xml:space="preserve"> 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p>
    <w:p>
      <w:pPr>
        <w:pStyle w:val="a3"/>
      </w:pPr>
      <w:r>
        <w:t>説教題目：見えない御手：全地を支え、治められる神の忠実な摂理</w:t>
      </w:r>
    </w:p>
    <w:p>
      <w:pPr>
        <w:pStyle w:val="a3"/>
      </w:pPr>
      <w:r>
        <w:t>本文の背景：ウェストミンスター信仰告白 第5章1節</w:t>
      </w:r>
    </w:p>
    <w:p>
      <w:pPr>
        <w:pStyle w:val="a3"/>
      </w:pPr>
      <w:r>
        <w:t>鍵となる聖句：ヘブライ人への手紙 1:3、詩篇 103:19、マタイによる福音書 10:29-31、エペソ人への手紙 1:11</w:t>
      </w:r>
    </w:p>
    <w:p>
      <w:pPr>
        <w:pStyle w:val="a3"/>
      </w:pPr>
    </w:p>
    <w:p>
      <w:pPr>
        <w:pStyle w:val="a3"/>
      </w:pPr>
      <w:r>
        <w:t>序論</w:t>
      </w:r>
    </w:p>
    <w:p>
      <w:pPr>
        <w:pStyle w:val="a3"/>
      </w:pPr>
      <w:r>
        <w:t>愛する聖徒の皆さん、私たちは前回の集いまで、神の輝かしい創造の栄光を共に黙想してきました</w:t>
      </w:r>
      <w:r>
        <w:t>。</w:t>
      </w:r>
      <w:r>
        <w:t>神は、いかなる先行する物質もなく、ただ御言葉の全能の力によって、全宇宙の万物を</w:t>
      </w:r>
      <w:r>
        <w:t>無から完全に創造され、人間を御自身の聖なる御姿に倣って尊く</w:t>
      </w:r>
      <w:r>
        <w:t>造り上げてくださいました</w:t>
      </w:r>
      <w:r>
        <w:t>。それでは、創造の御業が完全に成し遂げられた今、神はこの世をどのように導いておられるのでしょうか。</w:t>
      </w:r>
    </w:p>
    <w:p>
      <w:pPr>
        <w:pStyle w:val="a3"/>
      </w:pPr>
      <w:r>
        <w:t>ある思想家や自然神論者たちは、神がこの世を精巧に創造された後、まるでゼンマイを巻いた時計のように、自然法則に任せきりにして、遠くから傍観しておられると主張します。 しかし、聖書と私たちの偉大な『ウェストミンスター信仰告白』第5章第1節は、この冷淡な傍観者的な</w:t>
      </w:r>
      <w:r>
        <w:t>神論を</w:t>
      </w:r>
      <w:r>
        <w:t>断固として打ち砕き、</w:t>
      </w:r>
      <w:r>
        <w:t>生ける</w:t>
      </w:r>
      <w:r>
        <w:t xml:space="preserve">創造主が刻一刻とこの宇宙を顧みておられる、熱い恵みの統治である「神の摂理（Providence）」の教理を宣言しています。 </w:t>
      </w:r>
    </w:p>
    <w:p>
      <w:pPr>
        <w:pStyle w:val="a3"/>
      </w:pPr>
      <w:r>
        <w:t>信仰告白は、万物の</w:t>
      </w:r>
      <w:r>
        <w:t>偉大な創造</w:t>
      </w:r>
      <w:r>
        <w:t>主である神が、</w:t>
      </w:r>
      <w:r>
        <w:t>その最も知恵に満ちた聖なる摂理によって被造物を治めておられると教えています。今日、私たちはこの信仰告白の偉大な体系に従い、神の摂理の構成要素と摂理の範囲、そして摂理の実行規則と目的という三つの大項目を通じて、私たちの魂の堅固な要塞となる摂理の確固たる真理を考察し、恵みを分かち合いたいと思います。</w:t>
      </w:r>
    </w:p>
    <w:p>
      <w:pPr>
        <w:pStyle w:val="a3"/>
        <w:rPr>
          <w:rFonts w:hint="eastAsia"/>
        </w:rPr>
      </w:pPr>
    </w:p>
    <w:p>
      <w:pPr>
        <w:pStyle w:val="a3"/>
      </w:pPr>
      <w:r>
        <w:t>本論</w:t>
      </w:r>
    </w:p>
    <w:p>
      <w:pPr>
        <w:pStyle w:val="a3"/>
      </w:pPr>
      <w:r>
        <w:t>1. 神の摂理の</w:t>
      </w:r>
      <w:r>
        <w:t>四つの</w:t>
      </w:r>
      <w:r>
        <w:t>構成要素：維持（Uphold）、導き（Direct）、配置（Dispose）、統治（Govern）</w:t>
      </w:r>
    </w:p>
    <w:p>
      <w:pPr>
        <w:pStyle w:val="a3"/>
      </w:pPr>
      <w:r>
        <w:t>私たちがまず</w:t>
      </w:r>
      <w:r>
        <w:t>悟</w:t>
      </w:r>
      <w:r>
        <w:t>らなければならない第一の真理は、神の摂理が単に世界を見つめる静的な観照ではなく、万物を具体的かつ活力に満ちて支えておられる神の、動的な四つの実行要素を含んでいるという事実です。</w:t>
      </w:r>
    </w:p>
    <w:p>
      <w:pPr>
        <w:pStyle w:val="a3"/>
      </w:pPr>
      <w:r>
        <w:t>ウェストミンスター信仰告白第5章第1節は、創造主である神が、ご自身の</w:t>
      </w:r>
      <w:r>
        <w:t>被造世界に対して、次の四つの働きを一瞬たりとも休むことなく、ご自身で行っておられると宣言しています。</w:t>
      </w:r>
    </w:p>
    <w:p>
      <w:pPr>
        <w:pStyle w:val="a3"/>
      </w:pPr>
      <w:r>
        <w:t>第一に、維持（Uphold）されます。神はすべての被造物に存在と生命力を与えられただけでなく、今もそれが消滅しないよう支えておられます。主が支えておられる御手を、たった</w:t>
      </w:r>
      <w:r>
        <w:t>一</w:t>
      </w:r>
      <w:r>
        <w:t xml:space="preserve"> 秒でも引き上げられたなら、全宇宙は瞬く間に混沌と無の状態で崩壊してしまうでしょう。</w:t>
      </w:r>
    </w:p>
    <w:p>
      <w:pPr>
        <w:pStyle w:val="a3"/>
      </w:pPr>
      <w:r>
        <w:t>第二に、導き（Direct）ます。神は、すべての被造物と第二原因が、創造主の計画に合致する目的地に向かってまっすぐ進むよう、目に見えない御手によってその方向を導かれます。</w:t>
      </w:r>
      <w:r>
        <w:t>第三に、配置（Dispose）します。神は、</w:t>
      </w:r>
      <w:r>
        <w:t>被造界で起こるあらゆる状況や出来事の先後関係、時期や場所を、最も適切かつ調和のとれた形で配置されます。</w:t>
      </w:r>
      <w:r>
        <w:rPr>
          <w:rFonts w:hint="eastAsia"/>
        </w:rPr>
        <w:t xml:space="preserve"> </w:t>
      </w:r>
      <w:r>
        <w:t>第四に、統治（Govern）を行われます。神は万物の王として栄光ある主権を持たれ、創造されたすべての</w:t>
      </w:r>
      <w:r>
        <w:t>被造物と統治領域を、正義と知恵の法によって完全に統治されます。</w:t>
      </w:r>
      <w:r>
        <w:t>これら四つの摂理の要素は、神がどれほど細やかかつ精巧に自らこの世を統制しておられるかを示す、確かな恵みの仕組みです。</w:t>
      </w:r>
    </w:p>
    <w:p>
      <w:pPr>
        <w:pStyle w:val="a3"/>
        <w:rPr>
          <w:rFonts w:hint="eastAsia"/>
        </w:rPr>
      </w:pPr>
    </w:p>
    <w:p>
      <w:pPr>
        <w:pStyle w:val="a3"/>
      </w:pPr>
      <w:r>
        <w:t>重要な聖書箇所：</w:t>
      </w:r>
    </w:p>
    <w:p>
      <w:pPr>
        <w:pStyle w:val="a3"/>
      </w:pPr>
      <w:r>
        <w:t xml:space="preserve">ヘブライ人への手紙 1:3 </w:t>
      </w:r>
      <w:r>
        <w:t xml:space="preserve">– </w:t>
      </w:r>
      <w:r>
        <w:t>「彼は神の栄光の輝きであり、神の本質の像であり、その力の言葉によって万物を支えておられます……」。</w:t>
      </w:r>
    </w:p>
    <w:p>
      <w:pPr>
        <w:pStyle w:val="a3"/>
      </w:pPr>
      <w:r>
        <w:t xml:space="preserve">詩篇 104:27-28 </w:t>
      </w:r>
      <w:r>
        <w:t xml:space="preserve">– </w:t>
      </w:r>
      <w:r>
        <w:t>「これらすべては、主が時宜に応じて食物を与えてくださることを待ち望んでいます。主が</w:t>
      </w:r>
      <w:r>
        <w:t>与えられれば、</w:t>
      </w:r>
      <w:r>
        <w:t>彼らは受け取り、主が御手を</w:t>
      </w:r>
      <w:r>
        <w:t>広げられれば、</w:t>
      </w:r>
      <w:r>
        <w:t>彼らは良いもので満たされます」。</w:t>
      </w:r>
    </w:p>
    <w:p>
      <w:pPr>
        <w:pStyle w:val="a3"/>
        <w:rPr>
          <w:rFonts w:hint="eastAsia"/>
        </w:rPr>
      </w:pPr>
    </w:p>
    <w:p>
      <w:pPr>
        <w:pStyle w:val="a3"/>
      </w:pPr>
      <w:r>
        <w:t>[適用]</w:t>
      </w:r>
    </w:p>
    <w:p>
      <w:pPr>
        <w:pStyle w:val="a3"/>
      </w:pPr>
      <w:r>
        <w:t>今日、私たちは自分の人生の安寧と保全が、ただ自分の知恵や経済的背景、この世の堅実な保険にかかっていると考えて生きてはいませんか？それらすべては第二の原因に過ぎず、実のところ、一瞬一瞬、私たちの息づかいと健康、そして日常を誠実に守り、最も良い道へと導いてくださる方は、私たちの父なる神です。 私を支えているこの世の不完全な糸に頼ろうとした高慢と不信仰を、心から悔い改めましょう。毎日の日用の糧と命が、ただ主の全能なる守りと統治の手から来る恵みであることを謙虚に認め、主権者である主のみに満足する祝福された民となりましょう。</w:t>
      </w:r>
    </w:p>
    <w:p>
      <w:pPr>
        <w:pStyle w:val="a3"/>
        <w:rPr>
          <w:rFonts w:hint="eastAsia"/>
        </w:rPr>
      </w:pPr>
    </w:p>
    <w:p>
      <w:pPr>
        <w:pStyle w:val="a3"/>
      </w:pPr>
      <w:r>
        <w:t>2. 神の摂理の広大な範囲：すべての被造物とそのすべての行動、最も大きなものから最も小さなものまで</w:t>
      </w:r>
    </w:p>
    <w:p>
      <w:pPr>
        <w:pStyle w:val="a3"/>
      </w:pPr>
      <w:r>
        <w:t>私たちが告白すべき第二の真理は、神の摂理的な支配が及ばない例外的な領域が、宇宙にただ一つも存在しないという、摂理の無限の範囲です。</w:t>
      </w:r>
      <w:r>
        <w:t>世の哲学者や異端者たちは、神が宇宙的な大事件や重要な英雄たちの事柄だけを支配し、私たちの日常の極めて些細で取るに足らない、塵のような出来事、あるいは偶然的な事柄（contingent things）は放置し</w:t>
      </w:r>
      <w:r>
        <w:t xml:space="preserve"> ると主張します。 しかし、信仰告白書は断固として宣言しています。神は「すべての被造物、行動、事柄を、最も大きなものから最も小さなものに至るまで（all creatures, actions, and things, from the greatest even to the least）」知恵をもって摂理しておられます。</w:t>
      </w:r>
      <w:r>
        <w:rPr>
          <w:rFonts w:hint="eastAsia"/>
        </w:rPr>
        <w:t xml:space="preserve"> </w:t>
      </w:r>
      <w:r>
        <w:t>天の偉大な天使たちの活動や、巨大な帝国の興亡といった大きな</w:t>
      </w:r>
      <w:r>
        <w:t>出来事だけでなく、空を飛ぶ取るに足らない一羽の雀の落下、野原の草一本が枯れること、さらには私たちの髪の毛の本数を数えられるほど極めて細やかな領域に至るまで、すべてのものが主の計画の中で働いています。 人間の自由な行為や、歴史における些細な偶然でさえ、神の主権的な御心の支配範囲から一寸たりとも外れることはできません。全宇宙において、神の主権が及ばない無人島や無法地帯は、一坪たりとも存在しません。</w:t>
      </w:r>
    </w:p>
    <w:p>
      <w:pPr>
        <w:pStyle w:val="a3"/>
        <w:rPr>
          <w:rFonts w:hint="eastAsia"/>
        </w:rPr>
      </w:pPr>
    </w:p>
    <w:p>
      <w:pPr>
        <w:pStyle w:val="a3"/>
      </w:pPr>
      <w:r>
        <w:t>重要な聖書箇所：</w:t>
      </w:r>
    </w:p>
    <w:p>
      <w:pPr>
        <w:pStyle w:val="a3"/>
      </w:pPr>
      <w:r>
        <w:t xml:space="preserve">マタイによる福音書 10:29-30 </w:t>
      </w:r>
      <w:r>
        <w:t xml:space="preserve">– </w:t>
      </w:r>
      <w:r>
        <w:t>「二羽の雀</w:t>
      </w:r>
      <w:r>
        <w:t>が一アサリオンで</w:t>
      </w:r>
      <w:r>
        <w:t>売られているではないか。しかし、あなたがたの父が許されない限り、その一羽も地に落ちることはない。あなたがたの髪の毛さえも、すべて数えられている</w:t>
      </w:r>
      <w:r>
        <w:t>のである</w:t>
      </w:r>
      <w:r>
        <w:t>」。</w:t>
      </w:r>
    </w:p>
    <w:p>
      <w:pPr>
        <w:pStyle w:val="a3"/>
      </w:pPr>
      <w:r>
        <w:t xml:space="preserve">詩篇 103:19 </w:t>
      </w:r>
      <w:r>
        <w:t xml:space="preserve">– </w:t>
      </w:r>
      <w:r>
        <w:t>「主は天に御座を設け、御支配をもって万物を</w:t>
      </w:r>
      <w:r>
        <w:t>治められる</w:t>
      </w:r>
      <w:r>
        <w:t>」。</w:t>
      </w:r>
    </w:p>
    <w:p>
      <w:pPr>
        <w:pStyle w:val="a3"/>
      </w:pPr>
      <w:r>
        <w:t xml:space="preserve">箴言 16:9 </w:t>
      </w:r>
      <w:r>
        <w:t xml:space="preserve">– </w:t>
      </w:r>
      <w:r>
        <w:t>「人は心で自分の道を計画しても、その歩みを導かれるのは</w:t>
      </w:r>
      <w:r>
        <w:t>主である</w:t>
      </w:r>
      <w:r>
        <w:t>」。</w:t>
      </w:r>
    </w:p>
    <w:p>
      <w:pPr>
        <w:pStyle w:val="a3"/>
        <w:rPr>
          <w:rFonts w:hint="eastAsia"/>
        </w:rPr>
      </w:pPr>
    </w:p>
    <w:p>
      <w:pPr>
        <w:pStyle w:val="a3"/>
      </w:pPr>
      <w:r>
        <w:t>[適用]</w:t>
      </w:r>
    </w:p>
    <w:p>
      <w:pPr>
        <w:pStyle w:val="a3"/>
      </w:pPr>
      <w:r>
        <w:t>私たちは、人生に降りかかる大きくて重大な試練に直面した時には、主を求め、叫び求めますが、日常の些細な選択や偶然のように見える状況については、自分の経験や考えに基づいて安易に判断してしまいがちです。それは、神の摂理の範囲を自ら狭めてしまう不信仰です。私たちの人生に偶然起こる状況や些細な縁、些細な会話でさえも、神の全能なる配剤と導きの下にあることを信じてください。 些細なこと一つ一つも主への祈りとして捧げ、私たちのすべての歩みを最も完全にご導きくださる神を、人生のあらゆる領域において徹底的に認め、委ねましょう。</w:t>
      </w:r>
    </w:p>
    <w:p>
      <w:pPr>
        <w:pStyle w:val="a3"/>
        <w:rPr>
          <w:rFonts w:hint="eastAsia"/>
        </w:rPr>
      </w:pPr>
    </w:p>
    <w:p>
      <w:pPr>
        <w:pStyle w:val="a3"/>
      </w:pPr>
      <w:r>
        <w:t>3. 神の摂理の実行規則と目的：</w:t>
      </w:r>
      <w:r>
        <w:t>誤りのない</w:t>
      </w:r>
      <w:r>
        <w:t>予知と、自由で不変の御心による三位一体の神の栄光の宣言</w:t>
      </w:r>
    </w:p>
    <w:p>
      <w:pPr>
        <w:pStyle w:val="a3"/>
      </w:pPr>
      <w:r>
        <w:t>最後に、三番目に告白すべき主権的な真理は、神の摂理が決して即興的であったり</w:t>
      </w:r>
      <w:r>
        <w:t>、</w:t>
      </w:r>
      <w:r>
        <w:t>盲目的な</w:t>
      </w:r>
      <w:r>
        <w:t xml:space="preserve"> な運命論へと流れていくのではなく、神の永遠の設計図と</w:t>
      </w:r>
      <w:r>
        <w:t>誤りのない</w:t>
      </w:r>
      <w:r>
        <w:t>法則に従って実行され、究極的には主の美しい栄光を宣べ伝えるためであるという事実です。</w:t>
      </w:r>
    </w:p>
    <w:p>
      <w:pPr>
        <w:pStyle w:val="a3"/>
      </w:pPr>
      <w:r>
        <w:t>神はどのような規則に従って、この広大な摂理を</w:t>
      </w:r>
      <w:r>
        <w:t>執行されるのでしょうか</w:t>
      </w:r>
      <w:r>
        <w:t>。信仰告白書第5章第1節は、それを明確に宣言しています。神の摂理は、「神の誤りのない予知（infallible foreknowledge）と、神ご自身の意志による自由で不変の計画（free and immutable counsel of His own will）」を規則として進みます。</w:t>
      </w:r>
    </w:p>
    <w:p>
      <w:pPr>
        <w:pStyle w:val="a3"/>
      </w:pPr>
      <w:r>
        <w:t>神は未来のあらゆる仮想的な可能性までも誤りなく見通され、永遠の昔から定められた御自身の完全な計画を、歴史の中で一度たりとも修正や撤回をすることなく、誠実に</w:t>
      </w:r>
      <w:r>
        <w:t>成し遂げておられます</w:t>
      </w:r>
      <w:r>
        <w:t>。摂理は決して神の「その場しのぎ」ではありません。</w:t>
      </w:r>
    </w:p>
    <w:p>
      <w:pPr>
        <w:pStyle w:val="a3"/>
      </w:pPr>
      <w:r>
        <w:t>また、このような忠実な摂理の究極的な目的は、被造物たちが「神の無限の知恵と力、正義と善良さ、そして忍耐強い憐れみの栄光を全世界に賛美（to the praise of the glory of His wisdom, power, justice, goodness, and mercy）させること」にあります。全宇宙の歴史は、結局のところ、神の美しい属性が燦然と現れる栄光に満ちた舞台なのです。</w:t>
      </w:r>
    </w:p>
    <w:p>
      <w:pPr>
        <w:pStyle w:val="a3"/>
        <w:rPr>
          <w:rFonts w:hint="eastAsia"/>
        </w:rPr>
      </w:pPr>
    </w:p>
    <w:p>
      <w:pPr>
        <w:pStyle w:val="a3"/>
      </w:pPr>
      <w:r>
        <w:t>重要な聖書箇所：</w:t>
      </w:r>
    </w:p>
    <w:p>
      <w:pPr>
        <w:pStyle w:val="a3"/>
      </w:pPr>
      <w:r>
        <w:t xml:space="preserve">エペソ人への手紙 1:11 </w:t>
      </w:r>
      <w:r>
        <w:t xml:space="preserve">– </w:t>
      </w:r>
      <w:r>
        <w:t>「すべてのことを御心の定めに従って働かれる方の計画に従い、私たちはあらかじめ定められ、その方の中で相続人となったのです」。</w:t>
      </w:r>
    </w:p>
    <w:p>
      <w:pPr>
        <w:pStyle w:val="a3"/>
      </w:pPr>
      <w:r>
        <w:t xml:space="preserve">イザヤ書 46:10 </w:t>
      </w:r>
      <w:r>
        <w:t xml:space="preserve">– </w:t>
      </w:r>
      <w:r>
        <w:t>「わたしは初めから終わりを告げ、まだ成し遂げられていないことを古くから示し、</w:t>
      </w:r>
      <w:r>
        <w:t>『</w:t>
      </w:r>
      <w:r>
        <w:t>わたしの御心は立つ。わたしは、わたしの喜ぶことをすべて成し遂げる</w:t>
      </w:r>
      <w:r>
        <w:t>』</w:t>
      </w:r>
      <w:r>
        <w:t>と言った</w:t>
      </w:r>
      <w:r>
        <w:t>」。</w:t>
      </w:r>
    </w:p>
    <w:p>
      <w:pPr>
        <w:pStyle w:val="a3"/>
        <w:rPr>
          <w:rFonts w:hint="eastAsia"/>
        </w:rPr>
      </w:pPr>
    </w:p>
    <w:p>
      <w:pPr>
        <w:pStyle w:val="a3"/>
      </w:pPr>
      <w:r>
        <w:t>[適用]</w:t>
      </w:r>
    </w:p>
    <w:p>
      <w:pPr>
        <w:pStyle w:val="a3"/>
      </w:pPr>
      <w:r>
        <w:t>人生の厳しい嵐に遭遇したり、私の限られた理性では到底納得しがたい痛みや矛盾した状況に直面したとき、私たちは「なぜ神の御支配はこれほど不公平で混乱しているのか」と不満を抱き、疑いやすくなってしまいます。しかし、神のすべての摂理的な計画は極めて賢明で聖く、一寸の誤差もありません。 目に見えない神の御手が、今も最も善き目的地に向かって忠実に働いていることを、全面的に信頼してください。自分の意志や計算を完全に打ち砕き、やがて歴史の最終日に主の義と憐れみの栄光を賛美させるであろう、その完全なる神お一人だけを、心から礼拝しながら歩んでいきましょう。</w:t>
      </w:r>
    </w:p>
    <w:p>
      <w:pPr>
        <w:pStyle w:val="a3"/>
        <w:rPr>
          <w:rFonts w:hint="eastAsia"/>
        </w:rPr>
      </w:pPr>
    </w:p>
    <w:p>
      <w:pPr>
        <w:pStyle w:val="a3"/>
        <w:rPr>
          <w:rFonts w:hint="eastAsia"/>
        </w:rPr>
      </w:pPr>
    </w:p>
    <w:p>
      <w:pPr>
        <w:pStyle w:val="a3"/>
      </w:pPr>
      <w:r>
        <w:t>結論</w:t>
      </w:r>
    </w:p>
    <w:p>
      <w:pPr>
        <w:pStyle w:val="a3"/>
      </w:pPr>
      <w:r>
        <w:t>愛する聖徒の皆さん、私たちが告白する『ウェストミンスター信仰告白』第5章第1節は、私たちの歩み</w:t>
      </w:r>
      <w:r>
        <w:t>と全被造物が、</w:t>
      </w:r>
      <w:r>
        <w:t>決して冷たい機械的な宿命や偶然という荒波の中で、行き場もなく彷徨っているのではないことを、荘厳に証ししています。</w:t>
      </w:r>
      <w:r>
        <w:rPr>
          <w:rFonts w:hint="eastAsia"/>
        </w:rPr>
        <w:t xml:space="preserve"> </w:t>
      </w:r>
      <w:r>
        <w:t>私たちを創造された主は、最も聖く、知恵に満ちた御手によって万物を保ち、導き、配置し、治めておられ、その対象は、最も大きな宇宙的な出来事から、最も些細な私たちのひと足に至るまで、無限に広いです。そして、このすべての摂理は、誤りのない神の永遠の定めの計画に従って、忠実に成就されています。</w:t>
      </w:r>
      <w:r>
        <w:rPr>
          <w:rFonts w:hint="eastAsia"/>
        </w:rPr>
        <w:t xml:space="preserve"> </w:t>
      </w:r>
      <w:r>
        <w:t>この偉大で慈悲深い</w:t>
      </w:r>
      <w:r>
        <w:t>摂理者</w:t>
      </w:r>
      <w:r>
        <w:t>である神の御前に、私たちのすべての世俗的な心配事や、自分の力で制御しようとした偽りの高慢という偶像を、完全に手放しましょう。 私たちを創造し、十字架の血によって贖い、今日も炎のような眼差しで守ってくださる三位一体の神の全能の御腕に、私たちの家庭と子供たち、教会の未来を完全に委ね、日々、揺るぎない天の平安の中で勝利する、祝福された信仰の戦士となられ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説教題目：手段を支配される神：手段を超越する忠実な摂理</w:t>
      </w:r>
    </w:p>
    <w:p>
      <w:pPr>
        <w:pStyle w:val="a3"/>
        <w:rPr>
          <w:rFonts w:hint="eastAsia"/>
        </w:rPr>
      </w:pPr>
      <w:r>
        <w:t>本文の背景：ウェストミンスター信仰告白 第5章3節</w:t>
      </w:r>
    </w:p>
    <w:p>
      <w:pPr>
        <w:pStyle w:val="a3"/>
      </w:pPr>
      <w:r>
        <w:t>要節：</w:t>
      </w:r>
      <w:r>
        <w:t>ホセア書</w:t>
      </w:r>
      <w:r>
        <w:t xml:space="preserve"> 1:7、ローマ人への手紙 4:19-21、ダニエル書 3:27</w:t>
      </w:r>
    </w:p>
    <w:p>
      <w:pPr>
        <w:pStyle w:val="a3"/>
        <w:rPr>
          <w:rFonts w:hint="eastAsia"/>
        </w:rPr>
      </w:pPr>
    </w:p>
    <w:p>
      <w:pPr>
        <w:pStyle w:val="a3"/>
      </w:pPr>
      <w:r>
        <w:t>序論</w:t>
      </w:r>
    </w:p>
    <w:p>
      <w:pPr>
        <w:pStyle w:val="a3"/>
      </w:pPr>
      <w:r>
        <w:t>愛する聖徒の皆さん、前回、私たちは、神の慈悲深く精巧な摂理が、全宇宙における最大の出来事から、私たちのほんの小さな髪の毛一本に至るまで、きめ細かく支配し、保たれているという荘厳な真理を学びました。</w:t>
      </w:r>
    </w:p>
    <w:p>
      <w:pPr>
        <w:pStyle w:val="a3"/>
      </w:pPr>
      <w:r>
        <w:t>今日、私たちが共に検討するウェストミンスター信仰告白第5章第3節は、神がこの世を保ち、統治される際に用いる具体的な「手段と方法」</w:t>
      </w:r>
      <w:r>
        <w:t>について、</w:t>
      </w:r>
      <w:r>
        <w:t>非常に独特かつ深みのある霊的なバランスを教えてくれます。 信仰告白書は、「神は、その通常の摂理の中で手段を用いられるが、御自身の喜ばれる御心に従って、手段なしに、手段を超越して、そして手段に反して、自由に働かれる」と宣言しています。</w:t>
      </w:r>
    </w:p>
    <w:p>
      <w:pPr>
        <w:pStyle w:val="a3"/>
      </w:pPr>
      <w:r>
        <w:t>一般的に、神は春に種を蒔き、秋に穀物を収穫させるという自然の法則や、道徳的な手段（第二原因）を用いて働かれます。しかし、主は決してご自身が定めた自然の法則や人間的な手段の中に閉じ込められている方ではありません。主は全世界の唯一の主権者であられるため、必要とされればいつでもそれらの手段を超越し、主体的に働かれます。 今日、私たちはこの偉大な告白に倣い、神が手段を支配し、用いておられる三つの摂理の在り方を分かち合い、人生の礎となる恵みを満たしていきたいと願います。</w:t>
      </w:r>
    </w:p>
    <w:p>
      <w:pPr>
        <w:pStyle w:val="a3"/>
        <w:rPr>
          <w:rFonts w:hint="eastAsia"/>
        </w:rPr>
      </w:pPr>
    </w:p>
    <w:p>
      <w:pPr>
        <w:pStyle w:val="a3"/>
      </w:pPr>
      <w:r>
        <w:t>本論</w:t>
      </w:r>
    </w:p>
    <w:p>
      <w:pPr>
        <w:pStyle w:val="a3"/>
      </w:pPr>
      <w:r>
        <w:t>1. 神は、いかなる手段も用いずに（Without Means）、主権的に御業をなされます。</w:t>
      </w:r>
    </w:p>
    <w:p>
      <w:pPr>
        <w:pStyle w:val="a3"/>
      </w:pPr>
      <w:r>
        <w:t>まず第一に告白すべき真理は、私たちが信じる神は、人間の道具や目に見えるいかなる通常の手段が全くないとしても、ただ御自身の全能の御言葉と権能のみによって、御業を完全に成し遂げられるお方であるという事実です。</w:t>
      </w:r>
    </w:p>
    <w:p>
      <w:pPr>
        <w:pStyle w:val="a3"/>
      </w:pPr>
      <w:r>
        <w:t>堕落した人間は、その本性上、常に目に見える道具、お金、権力、コネといった「手段」がしっかりと用意されていなければ安心できません。しかし、神は太初に、いかなる先行する物質もない「</w:t>
      </w:r>
      <w:r>
        <w:t>無</w:t>
      </w:r>
      <w:r>
        <w:t>」の状態において、ただ御言葉の力だけで天地を創造されたお方です。</w:t>
      </w:r>
      <w:r>
        <w:rPr>
          <w:rFonts w:hint="eastAsia"/>
        </w:rPr>
        <w:t xml:space="preserve"> </w:t>
      </w:r>
      <w:r>
        <w:t>歴史の中でも、神は数多くの信仰の民を救われる際、人間の軍事力や世俗的な道具を全く用いず、ただ独り、超然として働かれました。イスラエルを救われた際、弓や剣、あるいは騎兵といった戦争の道具を用いず、主権的に</w:t>
      </w:r>
      <w:r>
        <w:t>救い出された</w:t>
      </w:r>
      <w:r>
        <w:t>出来事こそが、まさに「手段なき摂理」の</w:t>
      </w:r>
      <w:r>
        <w:t>強力</w:t>
      </w:r>
      <w:r>
        <w:t xml:space="preserve"> な証拠です。 神は</w:t>
      </w:r>
      <w:r>
        <w:t>石でさえ</w:t>
      </w:r>
      <w:r>
        <w:t>もアブラハムの子孫を造り出すことができ、何もない荒涼とした荒野の真ん中であっても、ご自身の民を養うことのできる、</w:t>
      </w:r>
      <w:r>
        <w:t>自足</w:t>
      </w:r>
      <w:r>
        <w:t>しておられるお方です。</w:t>
      </w:r>
    </w:p>
    <w:p>
      <w:pPr>
        <w:pStyle w:val="a3"/>
        <w:rPr>
          <w:rFonts w:hint="eastAsia"/>
        </w:rPr>
      </w:pPr>
    </w:p>
    <w:p>
      <w:pPr>
        <w:pStyle w:val="a3"/>
      </w:pPr>
      <w:r>
        <w:t>重要な聖書箇所：</w:t>
      </w:r>
    </w:p>
    <w:p>
      <w:pPr>
        <w:pStyle w:val="a3"/>
      </w:pPr>
      <w:r>
        <w:t>ホセア書</w:t>
      </w:r>
      <w:r>
        <w:t xml:space="preserve"> 1:7 </w:t>
      </w:r>
      <w:r>
        <w:t xml:space="preserve">– </w:t>
      </w:r>
      <w:r>
        <w:t>「しかし、わたしはユダの家系を憐れみ、彼らの神、主によって彼らを救う。弓や剣、戦争、馬や騎兵によって救う</w:t>
      </w:r>
      <w:r>
        <w:t>のではない</w:t>
      </w:r>
      <w:r>
        <w:t>」。</w:t>
      </w:r>
    </w:p>
    <w:p>
      <w:pPr>
        <w:pStyle w:val="a3"/>
      </w:pPr>
      <w:r>
        <w:t xml:space="preserve">マタイによる福音書 4:4 </w:t>
      </w:r>
      <w:r>
        <w:t xml:space="preserve">– </w:t>
      </w:r>
      <w:r>
        <w:t>「イエスは答えて</w:t>
      </w:r>
      <w:r>
        <w:t>言われた。</w:t>
      </w:r>
      <w:r>
        <w:t>『「</w:t>
      </w:r>
      <w:r>
        <w:t>人はパンだけで生きるのではなく、神の口から出るすべての言葉によって生きる</w:t>
      </w:r>
      <w:r>
        <w:t>」と書いてある』」。</w:t>
      </w:r>
    </w:p>
    <w:p>
      <w:pPr>
        <w:pStyle w:val="a3"/>
        <w:rPr>
          <w:rFonts w:hint="eastAsia"/>
        </w:rPr>
      </w:pPr>
    </w:p>
    <w:p>
      <w:pPr>
        <w:pStyle w:val="a3"/>
      </w:pPr>
      <w:r>
        <w:t>[適用]</w:t>
      </w:r>
    </w:p>
    <w:p>
      <w:pPr>
        <w:pStyle w:val="a3"/>
      </w:pPr>
      <w:r>
        <w:t>今日、私たちは、手元にお金がないこと、あるいは自分を助けてくれる後ろ盾や人脈といった「手段」が見当たらないという理由で、極度の絶望や落胆に陥ってはいないでしょうか。手段がないからといって、神の御業が止まることは決してありません。目に見える手段を神よりも頼りにしようとした霊的な不信仰を、心から悔い改めなさい。 神は、何の手段も見えない人生の行き止まりにおいても、ただ御自身の真実な主権と宣言された御言葉だけで、私たちの魂と家庭を十分に</w:t>
      </w:r>
      <w:r>
        <w:t>生かし出して</w:t>
      </w:r>
      <w:r>
        <w:t>くださる方であることを固く信じ、立ち上がる聖徒になりましょう。</w:t>
      </w:r>
    </w:p>
    <w:p>
      <w:pPr>
        <w:pStyle w:val="a3"/>
        <w:rPr>
          <w:rFonts w:hint="eastAsia"/>
        </w:rPr>
      </w:pPr>
    </w:p>
    <w:p>
      <w:pPr>
        <w:pStyle w:val="a3"/>
      </w:pPr>
      <w:r>
        <w:t>2. 神は人間の限界と自然の法則を超越して（Above Means）御業をなされます。</w:t>
      </w:r>
    </w:p>
    <w:p>
      <w:pPr>
        <w:pStyle w:val="a3"/>
      </w:pPr>
      <w:r>
        <w:t>第二に告白すべき真理は、神が時に私たちが持つごく平凡で限定的な手段</w:t>
      </w:r>
      <w:r>
        <w:t>を用いながらも</w:t>
      </w:r>
      <w:r>
        <w:t>、その手段が持つ本質的な限界や自然の法則を完全に超越して、輝かしい救いの実を結ばせてくださるという事実です。</w:t>
      </w:r>
    </w:p>
    <w:p>
      <w:pPr>
        <w:pStyle w:val="a3"/>
      </w:pPr>
      <w:r>
        <w:t>私たちの主は無力な方ではないため、人間の弱さを嘲笑われることなく、むしろそれを用いてくださいます。しかし、その御業の大きさは、私たちが持つ手段の大きさに制限されるものではありません。アブラハムとサラの体は高齢で、生物学的な手段としては完全に死んでいるも同然でしたが、神は命の創造的な権能をもって御業をなされ、約束の子イサクを与えてくださいました。</w:t>
      </w:r>
    </w:p>
    <w:p>
      <w:pPr>
        <w:pStyle w:val="a3"/>
      </w:pPr>
      <w:r>
        <w:t>また、主は、幼い子供が持っていた取るに足らない大麦のパン五つと魚二匹という微々たる手段をもってさえ、自然の数量の限界を超越し、成人五千人を養い、なお余るという奇跡的な供給の御業を行われました。 このように、神は世</w:t>
      </w:r>
      <w:r>
        <w:t>が定めた</w:t>
      </w:r>
      <w:r>
        <w:t>「限界の法則」</w:t>
      </w:r>
      <w:r>
        <w:t>に</w:t>
      </w:r>
      <w:r>
        <w:t>縛られることなく、その弱々しい通路の上に神の無限の供給を載せて働かれる、「手段を超越される主権者」です。</w:t>
      </w:r>
    </w:p>
    <w:p>
      <w:pPr>
        <w:pStyle w:val="a3"/>
        <w:rPr>
          <w:rFonts w:hint="eastAsia"/>
        </w:rPr>
      </w:pPr>
    </w:p>
    <w:p>
      <w:pPr>
        <w:pStyle w:val="a3"/>
      </w:pPr>
      <w:r>
        <w:t>重要な聖書箇所：</w:t>
      </w:r>
    </w:p>
    <w:p>
      <w:pPr>
        <w:pStyle w:val="a3"/>
      </w:pPr>
      <w:r>
        <w:t xml:space="preserve">ローマ人への手紙 4:19-21 </w:t>
      </w:r>
      <w:r>
        <w:t xml:space="preserve">– </w:t>
      </w:r>
      <w:r>
        <w:t>「彼は百歳になり、自分の体はすでに死んでいるようなものであり、サラの胎も死んでいるようなものであることを知りながらも</w:t>
      </w:r>
      <w:r>
        <w:t>、</w:t>
      </w:r>
      <w:r>
        <w:t>信仰</w:t>
      </w:r>
      <w:r>
        <w:t>が</w:t>
      </w:r>
      <w:r>
        <w:t>弱まることはなく……約束されたことを、また成し遂げられると確信したのです」。</w:t>
      </w:r>
    </w:p>
    <w:p>
      <w:pPr>
        <w:pStyle w:val="a3"/>
      </w:pPr>
      <w:r>
        <w:t xml:space="preserve">ヨハネによる福音書 6:9, 11 </w:t>
      </w:r>
      <w:r>
        <w:t xml:space="preserve">– </w:t>
      </w:r>
      <w:r>
        <w:t>「ここに一人の子供がいて</w:t>
      </w:r>
      <w:r>
        <w:t>、大麦のパン五つと魚二匹を持っています</w:t>
      </w:r>
      <w:r>
        <w:t>。</w:t>
      </w:r>
      <w:r>
        <w:t>しかし</w:t>
      </w:r>
      <w:r>
        <w:t>、</w:t>
      </w:r>
      <w:r>
        <w:t>これほど大勢の人々にとって</w:t>
      </w:r>
      <w:r>
        <w:t>、それがどれほどのものになるでしょうか……イエスはパンを取り、祝福して、座っている人々に配られました……」。</w:t>
      </w:r>
    </w:p>
    <w:p>
      <w:pPr>
        <w:pStyle w:val="a3"/>
        <w:rPr>
          <w:rFonts w:hint="eastAsia"/>
        </w:rPr>
      </w:pPr>
    </w:p>
    <w:p>
      <w:pPr>
        <w:pStyle w:val="a3"/>
      </w:pPr>
      <w:r>
        <w:t>[適用]</w:t>
      </w:r>
    </w:p>
    <w:p>
      <w:pPr>
        <w:pStyle w:val="a3"/>
      </w:pPr>
      <w:r>
        <w:t>私たちは、自分の才能が取るに足らないものであり、捧げられる献身や時間があまりにも微々たるものであるという理由で、「私のような者が、どうして教会の柱となり、主の栄光を現すことができるだろうか」</w:t>
      </w:r>
      <w:r>
        <w:t>と、</w:t>
      </w:r>
      <w:r>
        <w:t>腰を下ろして立ち止まってしまいがちです。しかし、それは自分の能力の大きさだけを計算する人間中心主義的な限界に過ぎません。 自分の微々たる境遇に囚われず、それを超越して働かれる神の全能の手の上に、皆さんの小さな大麦のパンを捧げてください。主は、皆さんのごくささやかな奉仕と従順を通路として、家庭を変え、教会を新たに造り変えていかれる、奥深くも豊かな天の御業を、生活の現場ではっきりと目撃させてくださるでしょう。</w:t>
      </w:r>
    </w:p>
    <w:p>
      <w:pPr>
        <w:pStyle w:val="a3"/>
        <w:rPr>
          <w:rFonts w:hint="eastAsia"/>
        </w:rPr>
      </w:pPr>
    </w:p>
    <w:p>
      <w:pPr>
        <w:pStyle w:val="a3"/>
      </w:pPr>
      <w:r>
        <w:t>3. 神はあらゆる状況と万物の性質に逆らって（Against Means）御業を行われます。</w:t>
      </w:r>
    </w:p>
    <w:p>
      <w:pPr>
        <w:pStyle w:val="a3"/>
      </w:pPr>
      <w:r>
        <w:t>最後に、三つ目に告白すべき真理は、神が必要とされれば、被造物が持つ本来の性質や自然の恐ろしい流れに完全に逆らい、それを覆すようにして、神の民を守り、治めてくださるという事実です。</w:t>
      </w:r>
    </w:p>
    <w:p>
      <w:pPr>
        <w:pStyle w:val="a3"/>
      </w:pPr>
      <w:r>
        <w:t>この世のあらゆる物質と環境は、固有の物理的性質と予測可能な</w:t>
      </w:r>
      <w:r>
        <w:t>因果</w:t>
      </w:r>
      <w:r>
        <w:t>関係（第二原因）</w:t>
      </w:r>
      <w:r>
        <w:t>を持っています。火は物体を燃やし、肉を焼き尽くす性質があり、川の水は上から下へ流れ、硬い鉄の塊は水底へ深く沈むのが、万物の常識的な法則です。</w:t>
      </w:r>
    </w:p>
    <w:p>
      <w:pPr>
        <w:pStyle w:val="a3"/>
      </w:pPr>
      <w:r>
        <w:t>しかし、絶対的な主権者である神の前では、これらすべての万物の</w:t>
      </w:r>
      <w:r>
        <w:t>性質さえも</w:t>
      </w:r>
      <w:r>
        <w:t>喜んで屈服し、逆行することになります。主は、</w:t>
      </w:r>
      <w:r>
        <w:t>バビロンの</w:t>
      </w:r>
      <w:r>
        <w:t>激しく燃え盛</w:t>
      </w:r>
      <w:r>
        <w:t>る</w:t>
      </w:r>
      <w:r>
        <w:t>炉の中に投げ込まれたダニエルの三人の友人を守られた際、火の燃やす性質を一瞬にして</w:t>
      </w:r>
      <w:r>
        <w:t>封じ込め</w:t>
      </w:r>
      <w:r>
        <w:t>、</w:t>
      </w:r>
      <w:r>
        <w:t>髪の毛一本も傷つかないようにされました。 また、流れるヨルダン川の水が壁のように立ち止まるようにされ、水の中に沈むはずの重い鉄の斧を水面に浮かび上がらせられました。世のあらゆる激しい脅威や手段が私たちを傷つけようと襲いかかってきても、主がその流れを</w:t>
      </w:r>
      <w:r>
        <w:t>遮ってくだされば、</w:t>
      </w:r>
      <w:r>
        <w:t>いかなる被造物も私たちに触れることはできません。</w:t>
      </w:r>
    </w:p>
    <w:p>
      <w:pPr>
        <w:pStyle w:val="a3"/>
        <w:rPr>
          <w:rFonts w:hint="eastAsia"/>
        </w:rPr>
      </w:pPr>
    </w:p>
    <w:p>
      <w:pPr>
        <w:pStyle w:val="a3"/>
      </w:pPr>
      <w:r>
        <w:t>重要な聖書箇所：</w:t>
      </w:r>
    </w:p>
    <w:p>
      <w:pPr>
        <w:pStyle w:val="a3"/>
      </w:pPr>
      <w:r>
        <w:t xml:space="preserve">ダニエル書 3:27 </w:t>
      </w:r>
      <w:r>
        <w:t xml:space="preserve">– </w:t>
      </w:r>
      <w:r>
        <w:t>「総督、地方長官、行政官、王の顧問たちが集まってこの</w:t>
      </w:r>
      <w:r>
        <w:t>人々を見ると、</w:t>
      </w:r>
      <w:r>
        <w:t>火は彼らの体を傷つけることができず、髪の毛も焦げておらず、上着の色も変わっておらず、焼け焦げた臭いもなかった」。</w:t>
      </w:r>
    </w:p>
    <w:p>
      <w:pPr>
        <w:pStyle w:val="a3"/>
      </w:pPr>
      <w:r>
        <w:t>列王記下</w:t>
      </w:r>
      <w:r>
        <w:t xml:space="preserve"> 6:6 </w:t>
      </w:r>
      <w:r>
        <w:t xml:space="preserve">– </w:t>
      </w:r>
      <w:r>
        <w:t>「神の人が『どこに落ちたのか』</w:t>
      </w:r>
      <w:r>
        <w:t>と尋ねると、</w:t>
      </w:r>
      <w:r>
        <w:t>彼らはその場所を指し示した。</w:t>
      </w:r>
      <w:r>
        <w:t>エリシャは</w:t>
      </w:r>
      <w:r>
        <w:t>木の枝を切り、それを水に投げ入れて、鉄の斧を浮き上がらせた」。</w:t>
      </w:r>
    </w:p>
    <w:p>
      <w:pPr>
        <w:pStyle w:val="a3"/>
        <w:rPr>
          <w:rFonts w:hint="eastAsia"/>
        </w:rPr>
      </w:pPr>
    </w:p>
    <w:p>
      <w:pPr>
        <w:pStyle w:val="a3"/>
      </w:pPr>
      <w:r>
        <w:t>[適用]</w:t>
      </w:r>
    </w:p>
    <w:p>
      <w:pPr>
        <w:pStyle w:val="a3"/>
      </w:pPr>
      <w:r>
        <w:t>今日、私たちが歩む信仰の旅路の中には、時に四方八方のあらゆる状況や人間的な手段が私を締め付け、打ち砕こうと襲いかかってくる、四面楚歌の危機に直面することがあります。病気の細胞が私の体を飲み込もうとし、サタンの鋭い告発が私を地獄の絶望へと引きずり込もうとします。しかし、恐れてはいけません。 私を飲み込もうとする激しい世の流れよりも、その性質に逆らい、逆行させて静めてくださる主の統治の権威の方が、はるかに大きく、安全です。環境の不利さや悪条件の中でも挫折せず、敵のあらゆる有害な手段を、かえって有益な善へと変えてくださる主権者である神の御手を最後まで信頼し、大胆に前進しましょう。</w:t>
      </w:r>
    </w:p>
    <w:p>
      <w:pPr>
        <w:pStyle w:val="a3"/>
        <w:rPr>
          <w:rFonts w:hint="eastAsia"/>
        </w:rPr>
      </w:pPr>
    </w:p>
    <w:p>
      <w:pPr>
        <w:pStyle w:val="a3"/>
      </w:pPr>
      <w:r>
        <w:t>結論</w:t>
      </w:r>
    </w:p>
    <w:p>
      <w:pPr>
        <w:pStyle w:val="a3"/>
      </w:pPr>
      <w:r>
        <w:t>愛する聖徒の皆さん、ウェストミンスター信仰告白第5章3節が宣言するこの祝福された摂理の原則は、私たちの信仰にとって最も確固たる灯台です。</w:t>
      </w:r>
    </w:p>
    <w:p>
      <w:pPr>
        <w:pStyle w:val="a3"/>
        <w:rPr>
          <w:rFonts w:hint="eastAsia"/>
        </w:rPr>
      </w:pPr>
      <w:r>
        <w:t>私たちが信じる三位一体の神は、普段は常識的な自然法や信仰の手段を用いて私たちを守ってくださいますが、決してそれに縛られることはありません。 手段が全くない時には、何もない無から直接</w:t>
      </w:r>
      <w:r>
        <w:t>満たしてくださり</w:t>
      </w:r>
      <w:r>
        <w:t>、手段が著しく不足している時には、私たちの限界を輝かしく超越して働かれ、手段が敵対して私たちを害そうとする時には、その性質を完全に打ち砕き、逆行させて、必ずや御自身の愛する聖徒たちを</w:t>
      </w:r>
      <w:r>
        <w:t>救い出し</w:t>
      </w:r>
      <w:r>
        <w:t xml:space="preserve">、栄光に輝かせてくださいます。 </w:t>
      </w:r>
    </w:p>
    <w:p>
      <w:pPr>
        <w:pStyle w:val="a3"/>
      </w:pPr>
      <w:r>
        <w:t>この偉大で自由な</w:t>
      </w:r>
      <w:r>
        <w:t>摂理者</w:t>
      </w:r>
      <w:r>
        <w:t>である神のみを、私たちの真の砦としましょう。 目に見える不完全な道具や財産、人間的な方法論を崇拝する愚かさを断固として排し、ただすべての手段の</w:t>
      </w:r>
      <w:r>
        <w:t>主宰であられる</w:t>
      </w:r>
      <w:r>
        <w:t>神お一人だけを、魂のすべてを尽くして礼拝し、頼りなさい。そうして、いかなる不確実な状況の中でも揺るがない天の平安を享受し、日々勝利する祝福された聖徒と教会となることを、主の御名によって切に祈ります。</w:t>
      </w:r>
    </w:p>
    <w:p>
      <w:pPr>
        <w:pStyle w:val="a3"/>
      </w:pPr>
      <w:r>
        <w:br w:type="page"/>
      </w:r>
    </w:p>
    <w:p>
      <w:pPr>
        <w:pStyle w:val="a3"/>
      </w:pPr>
      <w:r>
        <w:t>説教題：アダムの堕落と神の荘厳な摂理</w:t>
      </w:r>
    </w:p>
    <w:p>
      <w:pPr>
        <w:pStyle w:val="a3"/>
        <w:rPr>
          <w:rFonts w:hint="eastAsia"/>
        </w:rPr>
      </w:pPr>
      <w:r>
        <w:t xml:space="preserve">本文の背景：ウェストミンスター信仰告白 第5章4節（摂理と罪） </w:t>
      </w:r>
    </w:p>
    <w:p>
      <w:pPr>
        <w:pStyle w:val="a3"/>
        <w:rPr>
          <w:rFonts w:hint="eastAsia"/>
        </w:rPr>
      </w:pPr>
      <w:r>
        <w:t xml:space="preserve">要節：ローマ人への手紙 11:32-34、ヤコブの手紙 1:13-14、創世記 50:20 </w:t>
      </w:r>
    </w:p>
    <w:p>
      <w:pPr>
        <w:pStyle w:val="a3"/>
      </w:pPr>
    </w:p>
    <w:p>
      <w:pPr>
        <w:pStyle w:val="a3"/>
      </w:pPr>
      <w:r>
        <w:t>序論</w:t>
      </w:r>
    </w:p>
    <w:p>
      <w:pPr>
        <w:pStyle w:val="a3"/>
      </w:pPr>
      <w:r>
        <w:t>愛する聖徒の皆さん、私たちはこれまでの時間、神が全宇宙の万物を</w:t>
      </w:r>
      <w:r>
        <w:t>無から栄光のうちに創造され、万物の最も些細な塵ひとつに至るまで誠実に保ち、治めておられる「摂理（Providence）」の栄光について学びました。神の摂理は時空を超越して今も働いているのであり、私たちの日常のあらゆる歩みの背後には、神の見えない御手が共にあります。</w:t>
      </w:r>
    </w:p>
    <w:p>
      <w:pPr>
        <w:pStyle w:val="a3"/>
      </w:pPr>
      <w:r>
        <w:t>ところが、私たちは神の誠実な摂理を黙想する中で、人類史上最も悲惨で苦痛に満ちた難題に直面することになります。それはまさに、「人類の始祖アダム堕落と、この地に満ちる罪（sin）」の問題です。</w:t>
      </w:r>
      <w:r>
        <w:rPr>
          <w:rFonts w:hint="eastAsia"/>
        </w:rPr>
        <w:t xml:space="preserve"> </w:t>
      </w:r>
      <w:r>
        <w:t>もし全世界が全能で知恵に満ちた神の徹底した主権と統治の下で守られているのであれば、どうしてエデンの園にサタンが侵入することができたのでしょうか。また、なぜ完璧に創造された最初の人間であるアダムが、善悪の知識の木の実を食べて堕落するという悲惨な罪を犯すことを、神は放置されたのでしょうか。 神はこれらすべての出来事の展開を知らず、後手に回って対処されたのでしょうか。それとも、世の罪と悪を放置し、傍観しておられるお方なのでしょうか。</w:t>
      </w:r>
    </w:p>
    <w:p>
      <w:pPr>
        <w:pStyle w:val="a3"/>
      </w:pPr>
      <w:r>
        <w:t>今日私たちが取り上げる『ウェストミンスター信仰告白』第5章第4節は、この恐ろしくも深遠な霊的難題に対して、聖書が啓示する明確かつ雄大な信仰的回答を宣言しています[1]。 今日、私たちはこの信仰告白の偉大な告白に従い、「アダムの堕落と人類の罪を治められる神の摂理的な</w:t>
      </w:r>
      <w:r>
        <w:t>御業」を</w:t>
      </w:r>
      <w:r>
        <w:t>三つの霊的原理に分けて考察し、私たちの生活に精緻に適用する恵みの時間となることを祈ります。</w:t>
      </w:r>
    </w:p>
    <w:p>
      <w:pPr>
        <w:pStyle w:val="a3"/>
      </w:pPr>
    </w:p>
    <w:p>
      <w:pPr>
        <w:pStyle w:val="a3"/>
      </w:pPr>
      <w:r>
        <w:t>本論</w:t>
      </w:r>
    </w:p>
    <w:p>
      <w:pPr>
        <w:pStyle w:val="a3"/>
      </w:pPr>
      <w:r>
        <w:t>1. 神の全能なる摂理は、初代の人間アダムの堕落と人類のあらゆる罪までも完全に支配し、その限界を定めておられます。</w:t>
      </w:r>
    </w:p>
    <w:p>
      <w:pPr>
        <w:pStyle w:val="a3"/>
      </w:pPr>
      <w:r>
        <w:t>私たちがまず胸の奥深くに刻むべき第一の偉大な真理は、アダムの堕落と人類のあらゆる罪悪でさえも、神の全能なる主権的摂理の統制範囲から一寸たりとも逸脱しなかったという事実です。</w:t>
      </w:r>
      <w:r>
        <w:t>アダムが神の命令に背き、善悪の知識の木の実を摘んで食べた罪は、決して神の御心とは無関係に偶然に起きた「突発的な事故」でも、神の失敗でもありませんでした。 信仰告白書は、神の全能の力と測り知れない知恵、そして無限の善さが、神の摂理の中にありのままに</w:t>
      </w:r>
      <w:r>
        <w:t>現</w:t>
      </w:r>
      <w:r>
        <w:t xml:space="preserve"> 、すなわち「最初の堕落（the first fall）と天使や人間たちのあらゆる他の罪」</w:t>
      </w:r>
      <w:r>
        <w:t>にまで</w:t>
      </w:r>
      <w:r>
        <w:t>深く及んでいると宣言しています。</w:t>
      </w:r>
      <w:r>
        <w:rPr>
          <w:rFonts w:hint="eastAsia"/>
        </w:rPr>
        <w:t xml:space="preserve"> </w:t>
      </w:r>
      <w:r>
        <w:t>神は罪を治められる際、単に腕を組んで見守っているだけの「単なる放任（bare permission）」</w:t>
      </w:r>
      <w:r>
        <w:t>によって</w:t>
      </w:r>
      <w:r>
        <w:t>働かれるのではありません。主は、アダムの心に不従順の誘惑が生じたとき、そして歴史の中で数多くの悪人が不義を企てるとき、その悪行がはびこる範囲を最も賢明かつ力強く「制限し、束縛（limiting and bounding）」されます。</w:t>
      </w:r>
    </w:p>
    <w:p>
      <w:pPr>
        <w:pStyle w:val="a3"/>
      </w:pPr>
      <w:r>
        <w:t>また、その罪を主権的に調整し</w:t>
      </w:r>
      <w:r>
        <w:t>、統治なさり</w:t>
      </w:r>
      <w:r>
        <w:t>（ordering and governing）、最終的には被造物たちが企てた邪悪な計画が、神の聖く偉大な御心と計画の中で展開されるよう、主権をもって導かれます。サタンがどれほど暴れようとも、人間があらゆる知恵を尽くして悪を企てようとも、彼らは主権者である神の掌の中で</w:t>
      </w:r>
      <w:r>
        <w:t>制限される</w:t>
      </w:r>
      <w:r>
        <w:t>、</w:t>
      </w:r>
      <w:r>
        <w:t>不完全な被造物に過ぎません。</w:t>
      </w:r>
    </w:p>
    <w:p>
      <w:pPr>
        <w:pStyle w:val="a3"/>
      </w:pPr>
    </w:p>
    <w:p>
      <w:pPr>
        <w:pStyle w:val="a3"/>
      </w:pPr>
      <w:r>
        <w:t>重要な聖書箇所：</w:t>
      </w:r>
    </w:p>
    <w:p>
      <w:pPr>
        <w:pStyle w:val="a3"/>
      </w:pPr>
      <w:r>
        <w:t xml:space="preserve">使徒行伝 2:23 </w:t>
      </w:r>
      <w:r>
        <w:t xml:space="preserve">– </w:t>
      </w:r>
      <w:r>
        <w:t>「彼は、神の定められた御心とあらかじめ</w:t>
      </w:r>
      <w:r>
        <w:t>知っておられた</w:t>
      </w:r>
      <w:r>
        <w:t>とおりに引き渡</w:t>
      </w:r>
      <w:r>
        <w:t>されたのですが、</w:t>
      </w:r>
      <w:r>
        <w:t>あなたがたは、不法な者たちの手を借りて、彼を十字架につけて殺しました」。</w:t>
      </w:r>
    </w:p>
    <w:p>
      <w:pPr>
        <w:pStyle w:val="a3"/>
      </w:pPr>
      <w:r>
        <w:t xml:space="preserve">使徒行伝 4:27-28 </w:t>
      </w:r>
      <w:r>
        <w:t xml:space="preserve">– </w:t>
      </w:r>
      <w:r>
        <w:t>「確かに、</w:t>
      </w:r>
      <w:r>
        <w:t>ヘロデとポンティオ・ピラトは、異邦人とイスラエルの民と結託して……神の力と御心に従って、あらかじめ定められたことを成し遂げようと、</w:t>
      </w:r>
      <w:r>
        <w:t>この都に集まったのです</w:t>
      </w:r>
      <w:r>
        <w:t>」。</w:t>
      </w:r>
    </w:p>
    <w:p>
      <w:pPr>
        <w:pStyle w:val="a3"/>
      </w:pPr>
      <w:r>
        <w:t xml:space="preserve">詩篇 76:10 </w:t>
      </w:r>
      <w:r>
        <w:t xml:space="preserve">– </w:t>
      </w:r>
      <w:r>
        <w:t>「まことに、人の怒りは主を賛美することとなり、その残りの怒りは主が</w:t>
      </w:r>
      <w:r>
        <w:t>抑えてくださる</w:t>
      </w:r>
      <w:r>
        <w:t>」。</w:t>
      </w:r>
    </w:p>
    <w:p>
      <w:pPr>
        <w:pStyle w:val="a3"/>
        <w:rPr>
          <w:rFonts w:hint="eastAsia"/>
        </w:rPr>
      </w:pPr>
    </w:p>
    <w:p>
      <w:pPr>
        <w:pStyle w:val="a3"/>
      </w:pPr>
      <w:r>
        <w:t>[適用]</w:t>
      </w:r>
    </w:p>
    <w:p>
      <w:pPr>
        <w:pStyle w:val="a3"/>
      </w:pPr>
      <w:r>
        <w:t>愛する聖徒の皆さん、今日、私たちが生きるこの世では、凶悪な罪や</w:t>
      </w:r>
      <w:r>
        <w:t>不調和</w:t>
      </w:r>
      <w:r>
        <w:t>、矛盾が絶えず起こり、私たちを恐れさせているのです。サタンの敵対や、この世の不義な権勢が、この世を完全に掌握しているかのように見える時もあります。しかし、恐れて震えてはいけません。 この世のいかなる邪悪な陰謀や罪悪の嵐も、神の全能の手が定めた境界線（bounding）を、たった1ミリメートルたりとも越えることはできません。制御不能に見える人生の深い悲惨さの中でも、依然として歴史の核心と主権を握っておられる全能の神の摂理を、固く信頼する信仰の聖徒となりましょう。</w:t>
      </w:r>
    </w:p>
    <w:p>
      <w:pPr>
        <w:pStyle w:val="a3"/>
        <w:rPr>
          <w:rFonts w:hint="eastAsia"/>
        </w:rPr>
      </w:pPr>
    </w:p>
    <w:p>
      <w:pPr>
        <w:pStyle w:val="a3"/>
      </w:pPr>
      <w:r>
        <w:t>2. 罪の道徳的な悪さと責任は、もっぱら被造物にあるだけであり、神は決して罪の創作者でも承認者でもありません。</w:t>
      </w:r>
    </w:p>
    <w:p>
      <w:pPr>
        <w:pStyle w:val="a3"/>
      </w:pPr>
      <w:r>
        <w:t>第二に告白すべき厳粛な摂理の真理は、神の摂理が罪を統制し、宣言された計画</w:t>
      </w:r>
      <w:r>
        <w:t xml:space="preserve"> の中で支配されるとしても、罪の実質的な悪さと責任は、完全に自由意志を悪用した被造物にのみ属しているという事実です。</w:t>
      </w:r>
    </w:p>
    <w:p>
      <w:pPr>
        <w:pStyle w:val="a3"/>
      </w:pPr>
      <w:r>
        <w:t>堕落した人間は、自身の不従順や罪を言い訳にする際、巧妙に神の摂理を</w:t>
      </w:r>
      <w:r>
        <w:t>盾に</w:t>
      </w:r>
      <w:r>
        <w:t>しようとします。「神が善悪の知識の木</w:t>
      </w:r>
      <w:r>
        <w:t>を造</w:t>
      </w:r>
      <w:r>
        <w:t>られたから」、「神が堕落をあらかじめ計画しておきながら阻止されなかったから、私が罪を犯したのではないか」</w:t>
      </w:r>
      <w:r>
        <w:t>と、</w:t>
      </w:r>
      <w:r>
        <w:t>罪の責任を</w:t>
      </w:r>
      <w:r>
        <w:t>神へと</w:t>
      </w:r>
      <w:r>
        <w:t>さりげなく転嫁しようと画策します。</w:t>
      </w:r>
    </w:p>
    <w:p>
      <w:pPr>
        <w:pStyle w:val="a3"/>
      </w:pPr>
      <w:r>
        <w:t>しかし、信仰告白書は断固として宣言しています。「</w:t>
      </w:r>
      <w:r>
        <w:t>罪の罪性は</w:t>
      </w:r>
      <w:r>
        <w:t>、</w:t>
      </w:r>
      <w:r>
        <w:t>もっぱら</w:t>
      </w:r>
      <w:r>
        <w:t>被造物からのみ生じ（</w:t>
      </w:r>
      <w:r>
        <w:t xml:space="preserve">proceedeth </w:t>
      </w:r>
      <w:r>
        <w:t>only from the creature）、</w:t>
      </w:r>
      <w:r>
        <w:t>神から生じるものではない」[1]。 神は本質的に完全に聖く、義なるお方であるため、決して「罪の創始者（author of sin）」となることはできず、罪を容認したり喜ばれたりされる「罪の承認者（approver of sin）」となることもできません。</w:t>
      </w:r>
    </w:p>
    <w:p>
      <w:pPr>
        <w:pStyle w:val="a3"/>
      </w:pPr>
      <w:r>
        <w:t>神は律法を通じて罪を厳粛に禁じられ、怒りの警告をもって罪を罰されました。アダムが罪を犯したのは、神の強制によるものではありません。 神に従うことのできる十分な知恵と自由意志を与えられていたにもかかわらず、自ら創造主の座に上ろうとした高慢さと、自身の情欲に惑わされて、自発的に罪を犯したのです。したがって、すべての人類は自身の罪悪の前で言い訳をすることはできず、神の義なる刑罰の前で当然に定罪されるべき有罪の身でしかないのです。</w:t>
      </w:r>
    </w:p>
    <w:p>
      <w:pPr>
        <w:pStyle w:val="a3"/>
      </w:pPr>
    </w:p>
    <w:p>
      <w:pPr>
        <w:pStyle w:val="a3"/>
      </w:pPr>
      <w:r>
        <w:t>重要な聖書箇所：</w:t>
      </w:r>
    </w:p>
    <w:p>
      <w:pPr>
        <w:pStyle w:val="a3"/>
      </w:pPr>
      <w:r>
        <w:t xml:space="preserve">ヤコブの手紙 1:13-14 </w:t>
      </w:r>
      <w:r>
        <w:t xml:space="preserve">– </w:t>
      </w:r>
      <w:r>
        <w:t>「人が試練に遭うとき、『神に試みられている』と言ってはなりません。</w:t>
      </w:r>
      <w:r>
        <w:t>神は</w:t>
      </w:r>
      <w:r>
        <w:t>悪に試みられることもなく、ご自身もだれをも試みられる</w:t>
      </w:r>
      <w:r>
        <w:t>ことはありません。</w:t>
      </w:r>
      <w:r>
        <w:t>ただ、各人が試みられるのは、自分の欲望に引きずられて</w:t>
      </w:r>
      <w:r>
        <w:t>惑わされるからです</w:t>
      </w:r>
      <w:r>
        <w:t>」。</w:t>
      </w:r>
    </w:p>
    <w:p>
      <w:pPr>
        <w:pStyle w:val="a3"/>
      </w:pPr>
      <w:r>
        <w:t xml:space="preserve">ヨハネの手紙一 2:16 </w:t>
      </w:r>
      <w:r>
        <w:t xml:space="preserve">– </w:t>
      </w:r>
      <w:r>
        <w:t>「世にあるすべてのものは、肉の欲望、目の欲望、そしてこの世の誇りであり、それらはすべて</w:t>
      </w:r>
      <w:r>
        <w:t>父から</w:t>
      </w:r>
      <w:r>
        <w:t>来たものではなく、世から来たものである」。</w:t>
      </w:r>
    </w:p>
    <w:p>
      <w:pPr>
        <w:pStyle w:val="a3"/>
      </w:pPr>
      <w:r>
        <w:t xml:space="preserve">詩篇 5:4 </w:t>
      </w:r>
      <w:r>
        <w:t xml:space="preserve">– </w:t>
      </w:r>
      <w:r>
        <w:t>「主は罪を喜ばれる神ではない。悪は主の御前に留まることはできない」。</w:t>
      </w:r>
    </w:p>
    <w:p>
      <w:pPr>
        <w:pStyle w:val="a3"/>
        <w:rPr>
          <w:rFonts w:hint="eastAsia"/>
        </w:rPr>
      </w:pPr>
    </w:p>
    <w:p>
      <w:pPr>
        <w:pStyle w:val="a3"/>
      </w:pPr>
      <w:r>
        <w:t>[適用]</w:t>
      </w:r>
    </w:p>
    <w:p>
      <w:pPr>
        <w:pStyle w:val="a3"/>
      </w:pPr>
      <w:r>
        <w:t>今日、私たちは生活の中でつまずき、不従順を繰り返すとき、どのような情けない言い訳をしているでしょうか。 「私の不幸な家庭環境のせいで」、「状況があまりにも厳しく、経済的に苦しかったので、仕方なく罪を犯してしまった」</w:t>
      </w:r>
      <w:r>
        <w:t>と言って、</w:t>
      </w:r>
      <w:r>
        <w:t>自分の</w:t>
      </w:r>
      <w:r>
        <w:t>罪深い</w:t>
      </w:r>
      <w:r>
        <w:t>行動を正当化していませんか？あるいは、無意識のうちに「なぜ神は私をこのような罪に陥るように放っておかれたのか？」と、神を恨もうとしてはいませんか？</w:t>
      </w:r>
      <w:r>
        <w:t xml:space="preserve"> 恐れるすべての環境や予定という言い訳を捨て去ってください。 罪の汚れた性質は、ただ私の中にある堕落した情欲から生じたものです。十字架の前にひざまずき、自分の頑なさと惨めさを隠すことなく認め、正直に悔い改め、自白する真の悔い改めの姿勢を取り戻してください。</w:t>
      </w:r>
    </w:p>
    <w:p>
      <w:pPr>
        <w:pStyle w:val="a3"/>
        <w:rPr>
          <w:rFonts w:hint="eastAsia"/>
        </w:rPr>
      </w:pPr>
    </w:p>
    <w:p>
      <w:pPr>
        <w:pStyle w:val="a3"/>
      </w:pPr>
      <w:r>
        <w:t>3. 神は、アダムの悲惨な堕落でさえも、究極的にはイエス・キリストの十字架の恵みと聖なる救いの御業を高く掲げる栄光の手段へと</w:t>
      </w:r>
      <w:r>
        <w:t>変えてくださいます</w:t>
      </w:r>
      <w:r>
        <w:t>。</w:t>
      </w:r>
    </w:p>
    <w:p>
      <w:pPr>
        <w:pStyle w:val="a3"/>
      </w:pPr>
      <w:r>
        <w:t>最後に、三番目に告白すべき摂理の恵みは、神がアダムの堕落という宇宙的な</w:t>
      </w:r>
      <w:r>
        <w:t>大惨事さえも、</w:t>
      </w:r>
      <w:r>
        <w:t>ついに最も偉大で美しい救いの善き目的へと逆転させられたという事実です。</w:t>
      </w:r>
      <w:r>
        <w:rPr>
          <w:rFonts w:hint="eastAsia"/>
        </w:rPr>
        <w:t xml:space="preserve"> </w:t>
      </w:r>
      <w:r>
        <w:t>神がアダムの堕落と人類の罪を、御自身の</w:t>
      </w:r>
      <w:r>
        <w:t>誤りのない摂理の下で許容し、調整された目的は何でしょうか。信仰告白書は、神がこの多彩な摂理的配分（manifold dispensation）</w:t>
      </w:r>
      <w:r>
        <w:t>を通して</w:t>
      </w:r>
      <w:r>
        <w:t>、</w:t>
      </w:r>
      <w:r>
        <w:t>「御自身の聖なる目的（His own holy ends）」を必ずや成就されると教えています。</w:t>
      </w:r>
      <w:r>
        <w:rPr>
          <w:rFonts w:hint="eastAsia"/>
        </w:rPr>
        <w:t xml:space="preserve"> </w:t>
      </w:r>
      <w:r>
        <w:t>もし最初のアダムの堕落と罪がなかったならば、私たちは決して、御子イエス・キリストが真の人間となられ、私たちのために血を流してくださったあの偉大な「受肉（Incarnation）と贖い」という尊い神秘を、永遠に知ることはできなかったでしょう。 また、ご自身で完全な神が、資格のない罪人に対して注がれる限りない憐れみと愛、そして一粒の罪も看過されない</w:t>
      </w:r>
      <w:r>
        <w:t>厳格な</w:t>
      </w:r>
      <w:r>
        <w:t>正義の栄光を、全宇宙に宣言することもできなかったでしょう。</w:t>
      </w:r>
      <w:r>
        <w:rPr>
          <w:rFonts w:hint="eastAsia"/>
        </w:rPr>
        <w:t xml:space="preserve"> </w:t>
      </w:r>
      <w:r>
        <w:t>神は、最初のアダムが完全に打ち砕いてしまった恵みの約束を、第二のアダムであるイエス・キリストのただ一度の従順を通して、はるかに完全で衰えることのない「永遠のいのちの</w:t>
      </w:r>
      <w:r>
        <w:t>祝福</w:t>
      </w:r>
      <w:r>
        <w:t>」</w:t>
      </w:r>
      <w:r>
        <w:t>へと完璧に逆転させ、勝利されました。神の摂理とは、人間の罪という最も恐ろしく汚れた</w:t>
      </w:r>
      <w:r>
        <w:t>汚物さえも</w:t>
      </w:r>
      <w:r>
        <w:t>、十字架を通過させることで、救いの感激に満ちた賛美へと作り変えてくださる、錬金術のような神の全能の主権です。</w:t>
      </w:r>
    </w:p>
    <w:p>
      <w:pPr>
        <w:pStyle w:val="a3"/>
      </w:pPr>
    </w:p>
    <w:p>
      <w:pPr>
        <w:pStyle w:val="a3"/>
      </w:pPr>
      <w:r>
        <w:t>重要な聖句：</w:t>
      </w:r>
    </w:p>
    <w:p>
      <w:pPr>
        <w:pStyle w:val="a3"/>
      </w:pPr>
      <w:r>
        <w:t xml:space="preserve">創世記 50:20 </w:t>
      </w:r>
      <w:r>
        <w:t xml:space="preserve">– </w:t>
      </w:r>
      <w:r>
        <w:t>「あなたがたは私に害を加えようとしたが、神はそれを</w:t>
      </w:r>
      <w:r>
        <w:t>善に変え、</w:t>
      </w:r>
      <w:r>
        <w:t>今日のように多くの民の命を救うようにされた</w:t>
      </w:r>
      <w:r>
        <w:t>のです</w:t>
      </w:r>
      <w:r>
        <w:t>」。</w:t>
      </w:r>
    </w:p>
    <w:p>
      <w:pPr>
        <w:pStyle w:val="a3"/>
      </w:pPr>
      <w:r>
        <w:t xml:space="preserve">ローマ人への手紙 11:32-33 </w:t>
      </w:r>
      <w:r>
        <w:t xml:space="preserve">– </w:t>
      </w:r>
      <w:r>
        <w:t>「神は、すべての人が不従順である状態に閉じ込めておられるのは、すべての人に憐れみを施そう</w:t>
      </w:r>
      <w:r>
        <w:t>とされたからです。</w:t>
      </w:r>
      <w:r>
        <w:t>神の知恵と知識の</w:t>
      </w:r>
      <w:r>
        <w:t>豊かさは</w:t>
      </w:r>
      <w:r>
        <w:t>、</w:t>
      </w:r>
      <w:r>
        <w:t>なんと深いことでしょう</w:t>
      </w:r>
      <w:r>
        <w:t>。その裁きは測り知れず、その道は探り知れない</w:t>
      </w:r>
      <w:r>
        <w:t>のです</w:t>
      </w:r>
      <w:r>
        <w:t>」。</w:t>
      </w:r>
    </w:p>
    <w:p>
      <w:pPr>
        <w:pStyle w:val="a3"/>
      </w:pPr>
      <w:r>
        <w:t xml:space="preserve">ローマ人への手紙 5:20 </w:t>
      </w:r>
      <w:r>
        <w:t xml:space="preserve">– </w:t>
      </w:r>
      <w:r>
        <w:t>「……しかし、罪が増した所には</w:t>
      </w:r>
      <w:r>
        <w:t>、恵みがなおさらあふれた</w:t>
      </w:r>
      <w:r>
        <w:t>」。</w:t>
      </w:r>
    </w:p>
    <w:p>
      <w:pPr>
        <w:pStyle w:val="a3"/>
      </w:pPr>
    </w:p>
    <w:p>
      <w:pPr>
        <w:pStyle w:val="a3"/>
        <w:rPr>
          <w:rFonts w:hint="eastAsia"/>
        </w:rPr>
      </w:pPr>
    </w:p>
    <w:p>
      <w:pPr>
        <w:pStyle w:val="a3"/>
      </w:pPr>
      <w:r>
        <w:t>[適用]</w:t>
      </w:r>
    </w:p>
    <w:p>
      <w:pPr>
        <w:pStyle w:val="a3"/>
      </w:pPr>
      <w:r>
        <w:t>時折、私たちは過去に犯した拭い去ることのできない大きな罪や、人生における痛ましい過ち、あるいは他人から受けた不当な暴力のために、生涯にわたって自責の念に苛まれ、深い落胆の中で</w:t>
      </w:r>
      <w:r>
        <w:t>罪を宣告</w:t>
      </w:r>
      <w:r>
        <w:t>されたまま生きてしまうことがあります。しかし、神は罪よりも偉大なお方であり、逆転の達人です。 私たちの暗い過去や傷、悲惨な失敗でさえ、十字架</w:t>
      </w:r>
      <w:r>
        <w:t>の前に抱えて</w:t>
      </w:r>
      <w:r>
        <w:t>歩み出せば、主はそれを変え、数多くの隣人を慰め、神の栄光を高く掲げる力強い証しの恵みの通路へと変えてくださいます。鎖に</w:t>
      </w:r>
      <w:r>
        <w:t>縛られていた</w:t>
      </w:r>
      <w:r>
        <w:t>古い生活から、思い切って解き放たれましょう。 「罪の多いところに、恵みがなおさら満ち溢れた」というこの偉大な福音の真理を信仰をもって握りしめ、私たちの人生を最も聖く、栄光に満ちたものとして完成してくださる主権者である神だけを、生涯賛美しながら生きていきましょう。</w:t>
      </w:r>
    </w:p>
    <w:p>
      <w:pPr>
        <w:pStyle w:val="a3"/>
      </w:pPr>
    </w:p>
    <w:p>
      <w:pPr>
        <w:pStyle w:val="a3"/>
      </w:pPr>
      <w:r>
        <w:t>結論</w:t>
      </w:r>
    </w:p>
    <w:p>
      <w:pPr>
        <w:pStyle w:val="a3"/>
      </w:pPr>
      <w:r>
        <w:t>愛する聖徒の皆さん、私たちの偉大な教理告白書が厳粛に宣言しているように、全宇宙の歴史上最も凄惨な犯罪であった最初の人間アダムの堕落でさえ</w:t>
      </w:r>
      <w:r>
        <w:t>、</w:t>
      </w:r>
      <w:r>
        <w:t>主権者である神の全能の摂理の中で徹底的に</w:t>
      </w:r>
      <w:r>
        <w:t>制限され</w:t>
      </w:r>
      <w:r>
        <w:t>、統制され、最終的にはイエス・キリストの十字架による贖いの輝かしい恵みを称える栄光の道具へと変容しました。</w:t>
      </w:r>
      <w:r>
        <w:rPr>
          <w:rFonts w:hint="eastAsia"/>
        </w:rPr>
        <w:t xml:space="preserve"> </w:t>
      </w:r>
      <w:r>
        <w:t>たとえ罪の汚れた性質が被造物から生じたものであっても、神はこの罪を聖く打ち勝ち、</w:t>
      </w:r>
      <w:r>
        <w:t>鎮められ</w:t>
      </w:r>
      <w:r>
        <w:t>、ついに私たちを栄光に満ちた天の子として立ててくださいました。</w:t>
      </w:r>
    </w:p>
    <w:p>
      <w:pPr>
        <w:pStyle w:val="a3"/>
      </w:pPr>
      <w:r>
        <w:t>この堅固で雄大な摂理の法則を、心にしっかりと刻み込んでください。 私の人生に降りかかるいかなる闇や失敗の前でも、決して失望したり妥協したりすることなく、あらゆる敵の有害な企みを、かえって美しい善の実へと変えてくださる三位一体の神お一人だけを、心を尽くして礼拝してください。そうして、主が求めておられる真の摂理の証しとして、日々福音の中に感謝と喜びに満ち溢れ、勝利する聖徒と教会となりますよう、主の御名によって切に祈ります。</w:t>
      </w:r>
    </w:p>
    <w:p>
      <w:pPr>
        <w:pStyle w:val="a3"/>
      </w:pPr>
      <w:r>
        <w:br w:type="page"/>
      </w:r>
    </w:p>
    <w:p>
      <w:pPr>
        <w:pStyle w:val="a3"/>
      </w:pPr>
      <w:r>
        <w:t>説教題：御子の傷跡に触れる父：神が信者に誘惑と試練を許される理由</w:t>
      </w:r>
    </w:p>
    <w:p>
      <w:pPr>
        <w:pStyle w:val="a3"/>
      </w:pPr>
      <w:r>
        <w:t>本文の背景：ウェストミンスター信仰告白 第5章5節</w:t>
      </w:r>
    </w:p>
    <w:p>
      <w:pPr>
        <w:pStyle w:val="a3"/>
      </w:pPr>
      <w:r>
        <w:t>鍵となる聖句：ヘブライ人への手紙 12:6-8、エレミヤ書 17:9、コリントの信徒への手紙二 12:7-9</w:t>
      </w:r>
    </w:p>
    <w:p>
      <w:pPr>
        <w:pStyle w:val="a3"/>
      </w:pPr>
    </w:p>
    <w:p>
      <w:pPr>
        <w:pStyle w:val="a3"/>
      </w:pPr>
      <w:r>
        <w:t>序論</w:t>
      </w:r>
    </w:p>
    <w:p>
      <w:pPr>
        <w:pStyle w:val="a3"/>
      </w:pPr>
      <w:r>
        <w:t>愛する聖徒の皆様、私たちは前回の集会で、神の絶対的かつ精巧な統治の御業について考察し、大きな恵みを味わいました。 神は、人類にとって最も悲惨な悲劇であり、最初の悲鳴であった「</w:t>
      </w:r>
      <w:r>
        <w:t>アダムの堕落」</w:t>
      </w:r>
      <w:r>
        <w:t>さえも、正義によって制限され、第二のアダムであるイエス・キリストの受肉と十字架の宝血という宇宙的な逆転劇を通じて、輝かしい救いの手段へと変えてくださいました。</w:t>
      </w:r>
      <w:r>
        <w:t>ところが、今日のこの朝、私たちはイエスの宝血によって救われた信者たちの実際の人生という現場で直面する、深い霊的な難題の前に立たされています。 それは、</w:t>
      </w:r>
      <w:r>
        <w:t>「</w:t>
      </w:r>
      <w:r>
        <w:t>なぜ神は、救われたご自身の</w:t>
      </w:r>
      <w:r>
        <w:t>子供たちに対してさえ</w:t>
      </w:r>
      <w:r>
        <w:t>、</w:t>
      </w:r>
      <w:r>
        <w:t>時に厳しい誘惑（temptations）や心の中から湧き上がる罪の堕落（corruption of their own hearts）</w:t>
      </w:r>
      <w:r>
        <w:t>を完全に遮断せず、それらに一定期間さらされることを許されるのか？」という疑問です。</w:t>
      </w:r>
    </w:p>
    <w:p>
      <w:pPr>
        <w:pStyle w:val="a3"/>
      </w:pPr>
      <w:r>
        <w:t>もし私たちがイエスを信じ、一度で罪のあらゆる影から完全に抜け出し、常に平坦な天国の庭園だけを歩むことができれば、どれほど素晴らしいことでしょう。しかし、現実の私たちは時折、激しい罪の誘惑に直面し、内面から湧き上がる汚れた欲望や堕落に打ち勝てず、胸が張り裂けるような涙を流すことがあります。</w:t>
      </w:r>
    </w:p>
    <w:p>
      <w:pPr>
        <w:pStyle w:val="a3"/>
      </w:pPr>
      <w:r>
        <w:t>これについて、ウェストミンスター信仰告白第5章5節は、胸を抉られるような聖書の真理を厳粛に宣言しています。神は愛する子らを決して滅びるままには放っておかれませんが、「彼らの益と、より高い霊的次元への成熟のために、しばらくの間（for a season）、彼らを様々な誘惑や彼ら自身の心の堕落に</w:t>
      </w:r>
      <w:r>
        <w:t>委ねられる</w:t>
      </w:r>
      <w:r>
        <w:t>」と告白しています。</w:t>
      </w:r>
    </w:p>
    <w:p>
      <w:pPr>
        <w:pStyle w:val="a3"/>
      </w:pPr>
      <w:r>
        <w:t>今日、私たちは信仰告白書第5章5節の宣言を指針とし、知恵深い私たちの父が、愛する聖徒たちに霊的な誘惑と試練という過酷なトンネルを歩ませられる三つの愛の目的を分かち合い、胸が熱くなるような恵みと真の希望に満たされる時間となりますよう、主の御名によって祈ります。</w:t>
      </w:r>
    </w:p>
    <w:p>
      <w:pPr>
        <w:pStyle w:val="a3"/>
      </w:pPr>
    </w:p>
    <w:p>
      <w:pPr>
        <w:pStyle w:val="a3"/>
      </w:pPr>
      <w:r>
        <w:t>本論</w:t>
      </w:r>
    </w:p>
    <w:p>
      <w:pPr>
        <w:pStyle w:val="a3"/>
      </w:pPr>
      <w:r>
        <w:t>1. 過去の罪に対する父の、痛ましくも温かい愛の懲らしめ（Chastisement）です。</w:t>
      </w:r>
    </w:p>
    <w:p>
      <w:pPr>
        <w:pStyle w:val="a3"/>
      </w:pPr>
      <w:r>
        <w:t>神が御子らに誘惑と罪の悲惨さを一時的に許される第一の目的は、私たちが過去に犯した罪について、それがどれほど苦く、魂を蝕む破壊的なものであるかを骨身に</w:t>
      </w:r>
      <w:r>
        <w:t xml:space="preserve"> 痛く悟らせる「愛の鞭（Chastise）」だからです。</w:t>
      </w:r>
    </w:p>
    <w:p>
      <w:pPr>
        <w:pStyle w:val="a3"/>
      </w:pPr>
      <w:r>
        <w:t>聖徒は救われた後も、知らず知らずのうちに罪を軽く考え、「神様がすべて赦してくださったのだから、これくらいの</w:t>
      </w:r>
      <w:r>
        <w:t>罪なら</w:t>
      </w:r>
      <w:r>
        <w:t>大丈夫だろう」という霊的な安逸や、罪に対する無感覚に陥りがちです。その時、愛が限りない私たちの父は、沈黙の懲らしめを始められます。 私たちを誘惑の危険な状況の真っ只中にそのままさらし、内面に潜む</w:t>
      </w:r>
      <w:r>
        <w:t>罪性が</w:t>
      </w:r>
      <w:r>
        <w:t>発動するように機会を与えてくださいます。</w:t>
      </w:r>
    </w:p>
    <w:p>
      <w:pPr>
        <w:pStyle w:val="a3"/>
      </w:pPr>
      <w:r>
        <w:t>これは決して、私たちを罪に陥らせて定罪するためではありません。 罪の誘惑に耐えるために息が詰まりそうな限界に直面させ、時には誘惑に負けて骨が折れるような苦痛と、心の極度の渇きを経験させることによって、「罪とは、私の魂と家庭をこれほど徹底的に踏みつけ、破壊する、実に醜悪なウイルスだったのだ！」という霊的な目覚めを引き出す</w:t>
      </w:r>
      <w:r>
        <w:t>ためです</w:t>
      </w:r>
      <w:r>
        <w:rPr>
          <w:rFonts w:hint="eastAsia"/>
        </w:rPr>
        <w:t xml:space="preserve">。 </w:t>
      </w:r>
      <w:r>
        <w:t>父は、息子の肉体を傷つけるためではなく、その胸に刻まれた罪の深い毒を</w:t>
      </w:r>
      <w:r>
        <w:t>絞り出す</w:t>
      </w:r>
      <w:r>
        <w:t>ために、痛みを伴う誘惑という手術台に私たちを乗せてくださるのです</w:t>
      </w:r>
      <w:r>
        <w:rPr>
          <w:rFonts w:hint="eastAsia"/>
        </w:rPr>
        <w:t xml:space="preserve">。 </w:t>
      </w:r>
    </w:p>
    <w:p>
      <w:pPr>
        <w:pStyle w:val="a3"/>
      </w:pPr>
    </w:p>
    <w:p>
      <w:pPr>
        <w:pStyle w:val="a3"/>
      </w:pPr>
      <w:r>
        <w:t>重要な聖書箇所：</w:t>
      </w:r>
    </w:p>
    <w:p>
      <w:pPr>
        <w:pStyle w:val="a3"/>
      </w:pPr>
      <w:r>
        <w:t xml:space="preserve">ヘブライ人への手紙 12:6, 8 </w:t>
      </w:r>
      <w:r>
        <w:t xml:space="preserve">– </w:t>
      </w:r>
      <w:r>
        <w:t>「主は、愛する者を懲らしめ、受け入れてくださるすべての息子を鞭打たれる。…懲らしめは皆が受けるものですが、あなたがたにそれがないなら、あなたがたは私生児であり、実の</w:t>
      </w:r>
      <w:r>
        <w:t>息子ではないのです</w:t>
      </w:r>
      <w:r>
        <w:t>」。</w:t>
      </w:r>
    </w:p>
    <w:p>
      <w:pPr>
        <w:pStyle w:val="a3"/>
      </w:pPr>
      <w:r>
        <w:t>サムエル記下</w:t>
      </w:r>
      <w:r>
        <w:t xml:space="preserve"> 12:10 </w:t>
      </w:r>
      <w:r>
        <w:t xml:space="preserve">– </w:t>
      </w:r>
      <w:r>
        <w:t>「今、あなたはわたしを軽んじ、</w:t>
      </w:r>
      <w:r>
        <w:t>ヘテ人</w:t>
      </w:r>
      <w:r>
        <w:t>ウリヤ</w:t>
      </w:r>
      <w:r>
        <w:t>の妻を奪い取って、自分の妻</w:t>
      </w:r>
      <w:r>
        <w:t>とした。それゆえ、</w:t>
      </w:r>
      <w:r>
        <w:t>剣はあなたの家から永遠に離れることはない」と主は言われた。</w:t>
      </w:r>
    </w:p>
    <w:p>
      <w:pPr>
        <w:pStyle w:val="a3"/>
        <w:rPr>
          <w:rFonts w:hint="eastAsia"/>
        </w:rPr>
      </w:pPr>
    </w:p>
    <w:p>
      <w:pPr>
        <w:pStyle w:val="a3"/>
      </w:pPr>
      <w:r>
        <w:t>[適用]</w:t>
      </w:r>
    </w:p>
    <w:p>
      <w:pPr>
        <w:pStyle w:val="a3"/>
      </w:pPr>
      <w:r>
        <w:t>愛する聖徒の皆さん、今日、皆さんの人生に絶え間ない霊的な誘惑の風が吹き、心の中の思いが押しつぶされて苦しんではいませんか？ 「なぜ神は私に、このような寂しく辛い環境を与えられるのか」</w:t>
      </w:r>
      <w:r>
        <w:t>と</w:t>
      </w:r>
      <w:r>
        <w:t>不満を言う前に、もしかすると私が主の御前で正直に整理できず、密かに抱えていた過去の罪、高慢、憎しみの残滓</w:t>
      </w:r>
      <w:r>
        <w:t>がないか、</w:t>
      </w:r>
      <w:r>
        <w:t>私たちの心の奥底を正直に探ってみてください</w:t>
      </w:r>
      <w:r>
        <w:rPr>
          <w:rFonts w:hint="eastAsia"/>
        </w:rPr>
        <w:t xml:space="preserve">。 </w:t>
      </w:r>
      <w:r>
        <w:t>神が与えてくださる痛ましい懲らしめは、私を子として扱ってくださっているという、最も確かな愛の合図です。主の懲らしめの痛みの前に正直にひざまずき、直ちにその惨めな罪の場所から完全に立ち返り、父の憐れみ深い御許へと急いで逃げ込む、聖なる回復が起こることを願っています。</w:t>
      </w:r>
    </w:p>
    <w:p>
      <w:pPr>
        <w:pStyle w:val="a3"/>
        <w:rPr>
          <w:rFonts w:hint="eastAsia"/>
        </w:rPr>
      </w:pPr>
    </w:p>
    <w:p>
      <w:pPr>
        <w:pStyle w:val="a3"/>
      </w:pPr>
      <w:r>
        <w:t>2. 心の中に隠された堕落の深さと欺瞞性を暴き、霊的な自我を打ち砕き、真の謙遜（Humility）</w:t>
      </w:r>
      <w:r>
        <w:t>へと</w:t>
      </w:r>
      <w:r>
        <w:t>低くして</w:t>
      </w:r>
      <w:r>
        <w:t>くださるためです</w:t>
      </w:r>
      <w:r>
        <w:t>。</w:t>
      </w:r>
    </w:p>
    <w:p>
      <w:pPr>
        <w:pStyle w:val="a3"/>
      </w:pPr>
      <w:r>
        <w:t>神が私たちに誘惑と堕落の実体を見させてくださる第二の目的は、自分の理性や信仰の義理によって自分の</w:t>
      </w:r>
      <w:r>
        <w:t>罪性を</w:t>
      </w:r>
      <w:r>
        <w:t>制御できると自負していた私たちの霊的なエリート主義と高慢の殻を一挙に打ち砕き、私たちの魂を最も低く貧しい「謙遜の谷」へと導く</w:t>
      </w:r>
      <w:r>
        <w:t>ためです</w:t>
      </w:r>
      <w:r>
        <w:rPr>
          <w:rFonts w:hint="eastAsia"/>
        </w:rPr>
        <w:t xml:space="preserve">。 </w:t>
      </w:r>
      <w:r>
        <w:t>人間の心は万物よりも偽り深く、ひどく堕落しており、自分自身でさえ自分の内面を完全に欺いて生きています。私たちは、ほんの少し祈りの生活をしっかりと行い、職分を担うだけで、知らず知らずのうちに「私はあの弱い聖徒たちとは違う。 私は決してあんな汚れた罪に揺らぐことはない」</w:t>
      </w:r>
      <w:r>
        <w:t>と自分を高める、恐ろしい「霊的な</w:t>
      </w:r>
      <w:r>
        <w:t>独善」</w:t>
      </w:r>
      <w:r>
        <w:t>に陥ってしまいます。</w:t>
      </w:r>
      <w:r>
        <w:t>この時、</w:t>
      </w:r>
      <w:r>
        <w:t>神様は御子の内面に満ちた</w:t>
      </w:r>
      <w:r>
        <w:t>パリサイ的な</w:t>
      </w:r>
      <w:r>
        <w:t>高慢の</w:t>
      </w:r>
      <w:r>
        <w:t>泡</w:t>
      </w:r>
      <w:r>
        <w:t>を取り除くために、一時的に恵みの遮断幕を取り除き、私たちの隠された腐敗と欺瞞性を世間にさらけ出されます。 聖書の首席弟子ペテロは、主の前で「たとえ皆が主を見捨てても、私は決して</w:t>
      </w:r>
      <w:r>
        <w:t>見捨てません</w:t>
      </w:r>
      <w:r>
        <w:t>」</w:t>
      </w:r>
      <w:r>
        <w:t>と断言し、自分の信仰の義理を大いに誇りました。</w:t>
      </w:r>
      <w:r>
        <w:t>しかし、かまどの前の女中からの何気ない質問という、極めて些細な誘惑の前で、イエス・キリストを呪い、徹底的に三度否認するという痛ましい崩壊を経験しました。 神は、ペテロが抱いていた浅はかな自信というバベルの塔を粉々に打ち砕くことで、「ああ、私の内には善なるものが一つもなく、主が恵みによって抑えてくださらなければ、私もまたいつでもイエスを裏切る可能性のある、最も汚れた</w:t>
      </w:r>
      <w:r>
        <w:t>イスカリオテ</w:t>
      </w:r>
      <w:r>
        <w:t>のユダと何ら変わらない存在なのだ！」という真の謙遜の境地へと導いてくださいました。</w:t>
      </w:r>
    </w:p>
    <w:p>
      <w:pPr>
        <w:pStyle w:val="a3"/>
      </w:pPr>
    </w:p>
    <w:p>
      <w:pPr>
        <w:pStyle w:val="a3"/>
      </w:pPr>
      <w:r>
        <w:t>重要な聖句：</w:t>
      </w:r>
    </w:p>
    <w:p>
      <w:pPr>
        <w:pStyle w:val="a3"/>
      </w:pPr>
      <w:r>
        <w:t xml:space="preserve">エレミヤ書 17:9 </w:t>
      </w:r>
      <w:r>
        <w:t xml:space="preserve">– </w:t>
      </w:r>
      <w:r>
        <w:t>「万物よりも偽りであり、極めて腐敗しているのは心である。誰がこれ</w:t>
      </w:r>
      <w:r>
        <w:t>を知</w:t>
      </w:r>
      <w:r>
        <w:t>ることができる</w:t>
      </w:r>
      <w:r>
        <w:t>だろうか</w:t>
      </w:r>
      <w:r>
        <w:t>」。</w:t>
      </w:r>
    </w:p>
    <w:p>
      <w:pPr>
        <w:pStyle w:val="a3"/>
      </w:pPr>
      <w:r>
        <w:t>歴代誌下</w:t>
      </w:r>
      <w:r>
        <w:t xml:space="preserve"> 32:31 </w:t>
      </w:r>
      <w:r>
        <w:t xml:space="preserve">– </w:t>
      </w:r>
      <w:r>
        <w:t>「</w:t>
      </w:r>
      <w:r>
        <w:t>…神はヒゼキヤを見捨て</w:t>
      </w:r>
      <w:r>
        <w:t>、</w:t>
      </w:r>
      <w:r>
        <w:t>その心の内にあることをすべて知ろうと、彼を試みられた」。</w:t>
      </w:r>
    </w:p>
    <w:p>
      <w:pPr>
        <w:pStyle w:val="a3"/>
      </w:pPr>
      <w:r>
        <w:t xml:space="preserve">詩篇 73:22 </w:t>
      </w:r>
      <w:r>
        <w:t xml:space="preserve">– </w:t>
      </w:r>
      <w:r>
        <w:t>「私はこのように愚かで無知なゆえに、主の御前では</w:t>
      </w:r>
      <w:r>
        <w:t>獣に過ぎません</w:t>
      </w:r>
      <w:r>
        <w:t>」。</w:t>
      </w:r>
    </w:p>
    <w:p>
      <w:pPr>
        <w:pStyle w:val="a3"/>
        <w:rPr>
          <w:rFonts w:hint="eastAsia"/>
        </w:rPr>
      </w:pPr>
    </w:p>
    <w:p>
      <w:pPr>
        <w:pStyle w:val="a3"/>
      </w:pPr>
      <w:r>
        <w:t>[適用]</w:t>
      </w:r>
    </w:p>
    <w:p>
      <w:pPr>
        <w:pStyle w:val="a3"/>
      </w:pPr>
      <w:r>
        <w:t>信仰生活を送る中で、もしかすると他の兄弟姉妹の道徳的な過ちや信仰の欠如を見て、心の中で嘲笑し、「私はあの人たちより清い」と自慢してきたことはありませんか？ 皆さん、私たちは決して他人より優れているからこの場に立っているわけではありません。今日、私たちがせめて凶悪な犯罪に足を踏み入れずに立っていられる唯一の秘訣は、神が憐れみ深い御腕で、私の心の中にある巨大な罪のマグマを恵みによって押しつぶし、制御してくださっているからです</w:t>
      </w:r>
      <w:r>
        <w:rPr>
          <w:rFonts w:hint="eastAsia"/>
        </w:rPr>
        <w:t>。</w:t>
      </w:r>
      <w:r>
        <w:t>自分自身の浅はかな道徳的品格や意志を信頼していた高慢の殻を断固として打ち砕いてください。 自分の自我の完全な無力さと汚れを</w:t>
      </w:r>
      <w:r>
        <w:t>、正</w:t>
      </w:r>
      <w:r>
        <w:t xml:space="preserve"> 直に認め、日々、塵と灰の中にひれ伏し、ただ神の憐れみだけを哀れみ深く求める、真に貧しく謙遜な心を持つ者たちとなることを願います。</w:t>
      </w:r>
    </w:p>
    <w:p>
      <w:pPr>
        <w:pStyle w:val="a3"/>
      </w:pPr>
    </w:p>
    <w:p>
      <w:pPr>
        <w:pStyle w:val="a3"/>
      </w:pPr>
      <w:r>
        <w:t>3. ただ三位一体の神お一人に密着して依り頼む（Dependence）ように導き、今後、罪のあらゆるきっかけに対して徹底的に目を覚まし、警戒（Watchful）するように訓練してくださいます。</w:t>
      </w:r>
    </w:p>
    <w:p>
      <w:pPr>
        <w:pStyle w:val="a3"/>
      </w:pPr>
      <w:r>
        <w:t>神が御子らに誘惑という過酷な嵐を許される、この三つ目の目的は、私たちが二度と自分の足で地に立つことなく、ただ神の力強い御腕にのみ身を委ねて頼るようにし、今後、罪が隙を突く可能性のあるあらゆる環境的条件に対して、霊的な兵士のように徹底して見張らせるという、聖なる霊的訓練なのです。</w:t>
      </w:r>
    </w:p>
    <w:p>
      <w:pPr>
        <w:pStyle w:val="a3"/>
      </w:pPr>
    </w:p>
    <w:p>
      <w:pPr>
        <w:pStyle w:val="a3"/>
      </w:pPr>
      <w:r>
        <w:t>誘惑という火の試練を通り抜け、骨身に染みるような失敗と無力さを経験した聖徒は、霊的な体質改善を経験することになります。もはや自分の拳や意志を握りしめて前進するのではなく、ただ神の父にのみ全心を注いですがりつく「絶対依存主義（dependence）」へと転換されるのです。 また、火傷をした子供が熱い火を極度に恐れ、用心するように、一度罪の苦味を味わった信者は、二度と罪の激しい誘惑に自分の大切な魂を</w:t>
      </w:r>
      <w:r>
        <w:t>売り渡さないために、「将来のあらゆる罪の機会と状況（all future occasions of sin）」</w:t>
      </w:r>
      <w:r>
        <w:t>に対して極めて敏感に目を覚まして見張る、忠実な霊的な見張り人としてしっかりと生まれ変わります。</w:t>
      </w:r>
      <w:r>
        <w:rPr>
          <w:rFonts w:hint="eastAsia"/>
        </w:rPr>
        <w:t xml:space="preserve"> </w:t>
      </w:r>
      <w:r>
        <w:t>使徒パウロは、自分の肉体に植え付けられた刺すようなとげ（サタンの使者であり、誘惑のとげ）</w:t>
      </w:r>
      <w:r>
        <w:t>を取り除いてくださるよう、三度も涙ながらに懇願しました。しかし、主は「わたしの恵みは、</w:t>
      </w:r>
      <w:r>
        <w:t>あなたに</w:t>
      </w:r>
      <w:r>
        <w:t>十分である</w:t>
      </w:r>
      <w:r>
        <w:t>。わたしの力は、弱さの中でこそ</w:t>
      </w:r>
      <w:r>
        <w:t>完全に現れる</w:t>
      </w:r>
      <w:r>
        <w:t>」と答えられました。 パウロにそのとげを残された目的は、彼が持つ広大な霊的体験によって驕ることのないようにし、ただ一瞬一瞬、主のみにしっかりと寄り添い、頼るようにさせるという、主の最も深く美しい霊的聖化の摂理でした。</w:t>
      </w:r>
    </w:p>
    <w:p>
      <w:pPr>
        <w:pStyle w:val="a3"/>
      </w:pPr>
    </w:p>
    <w:p>
      <w:pPr>
        <w:pStyle w:val="a3"/>
      </w:pPr>
      <w:r>
        <w:t>重要な聖書箇所：</w:t>
      </w:r>
    </w:p>
    <w:p>
      <w:pPr>
        <w:pStyle w:val="a3"/>
      </w:pPr>
      <w:r>
        <w:t xml:space="preserve">コリントの信徒への手紙二 12:7, 9 </w:t>
      </w:r>
      <w:r>
        <w:t xml:space="preserve">– </w:t>
      </w:r>
      <w:r>
        <w:t>「私が受けた啓示が極めて大きかったため、私が高ぶらないようにと、私の肉体に、すなわちサタンの使というとげを与えられたのです……主は私に</w:t>
      </w:r>
      <w:r>
        <w:t>、</w:t>
      </w:r>
      <w:r>
        <w:t>『</w:t>
      </w:r>
      <w:r>
        <w:t>私の恵みはあなた</w:t>
      </w:r>
      <w:r>
        <w:t>に十分である</w:t>
      </w:r>
      <w:r>
        <w:t>。私の力は、</w:t>
      </w:r>
      <w:r>
        <w:t>弱さの中でこそ完全に現れるのだ</w:t>
      </w:r>
      <w:r>
        <w:t>』と言われた</w:t>
      </w:r>
      <w:r>
        <w:t>のです……」。</w:t>
      </w:r>
    </w:p>
    <w:p>
      <w:pPr>
        <w:pStyle w:val="a3"/>
      </w:pPr>
      <w:r>
        <w:t xml:space="preserve">詩篇 73:28 </w:t>
      </w:r>
      <w:r>
        <w:t xml:space="preserve">– </w:t>
      </w:r>
      <w:r>
        <w:t>「神に近づくことは、私にとって幸いである。私は主なる神を私の避難所とし、主のすべての御業を</w:t>
      </w:r>
      <w:r>
        <w:t>宣べ伝える</w:t>
      </w:r>
      <w:r>
        <w:t>」。</w:t>
      </w:r>
    </w:p>
    <w:p>
      <w:pPr>
        <w:pStyle w:val="a3"/>
      </w:pPr>
      <w:r>
        <w:t xml:space="preserve">マルコによる福音書 14:38 </w:t>
      </w:r>
      <w:r>
        <w:t xml:space="preserve">– </w:t>
      </w:r>
      <w:r>
        <w:t>「試みに陥らないように、目を覚まして祈りなさい。心では</w:t>
      </w:r>
      <w:r>
        <w:t>そう願っているが、</w:t>
      </w:r>
      <w:r>
        <w:t>肉体は</w:t>
      </w:r>
      <w:r>
        <w:t>弱いのだ</w:t>
      </w:r>
      <w:r>
        <w:t>。</w:t>
      </w:r>
      <w:r>
        <w:t xml:space="preserve"> </w:t>
      </w:r>
      <w:r>
        <w:t>」。</w:t>
      </w:r>
    </w:p>
    <w:p>
      <w:pPr>
        <w:pStyle w:val="a3"/>
        <w:rPr>
          <w:rFonts w:hint="eastAsia"/>
        </w:rPr>
      </w:pPr>
    </w:p>
    <w:p>
      <w:pPr>
        <w:pStyle w:val="a3"/>
      </w:pPr>
      <w:r>
        <w:t>[適用]</w:t>
      </w:r>
    </w:p>
    <w:p>
      <w:pPr>
        <w:pStyle w:val="a3"/>
        <w:rPr>
          <w:rFonts w:hint="eastAsia"/>
        </w:rPr>
      </w:pPr>
      <w:r>
        <w:t>私たちの霊的な安全は、私の固い決意によって保証されているのではなく、一瞬一瞬、主の翼の陰に深く寄り添い、息を切らして主に全面的に頼ることの中にのみ存在します。あなたに向かって飛んでくる誘惑の火の矢の前に揺らいでいるなら、霊的な孤独な密室に速やかに入り、サタンの告発に対抗して、祈りのためにしっかりとひざまずいてください。 さらに、かつて私を打ち倒した隠れた情欲の通路、わいせつなサイト、世</w:t>
      </w:r>
      <w:r>
        <w:t>の友人たちとの</w:t>
      </w:r>
      <w:r>
        <w:t xml:space="preserve">不義な集まり、高慢な言葉の習慣など、罪を犯す可能性のある将来のあらゆる芽や機会を、断固とした御言葉の剣できれいに切り取ってください。神のみに全面的に依存する信頼の法則を学び、聖なる兵士らしい霊的な見張りの生活を、今日のこの朝、徹底的に決意して前進しましょう。 </w:t>
      </w:r>
    </w:p>
    <w:p>
      <w:pPr>
        <w:pStyle w:val="a3"/>
      </w:pPr>
    </w:p>
    <w:p>
      <w:pPr>
        <w:pStyle w:val="a3"/>
      </w:pPr>
      <w:r>
        <w:t>結論</w:t>
      </w:r>
    </w:p>
    <w:p>
      <w:pPr>
        <w:pStyle w:val="a3"/>
      </w:pPr>
      <w:r>
        <w:t>愛する聖徒の皆さん、私たちが信じる神は全能の「摂理の神」です。主が私たちに許される誘惑と試練の濃い闇は、決して私たちを見捨てられたり、愛しておられないという見捨ての証拠ではありません。むしろ、その摂理の手は、私たちに向けた最も細やかで精巧な神の知恵であり、聖なる愛の鞭なのです。</w:t>
      </w:r>
      <w:r>
        <w:rPr>
          <w:rFonts w:hint="eastAsia"/>
        </w:rPr>
        <w:t xml:space="preserve"> </w:t>
      </w:r>
      <w:r>
        <w:t>神は時に、私たちに様々な誘惑や試練という訓練を経させることによって、私たちの過去の隠れた罪を懲らしめて清め、 内在する堕落と無力さをありのままに見せ、自我の傲慢を打ち砕き</w:t>
      </w:r>
      <w:r>
        <w:t>、</w:t>
      </w:r>
      <w:r>
        <w:t>極めて謙遜な品性を</w:t>
      </w:r>
      <w:r>
        <w:t>形作られ</w:t>
      </w:r>
      <w:r>
        <w:t>、ついに私の力を完全に奪い、ただ主のみに全霊を注いですがり、今後、罪のあらゆる芽に対して目を覚まして見張る霊的な勇士へと造り上げてくださることを切望しておられます。</w:t>
      </w:r>
      <w:r>
        <w:rPr>
          <w:rFonts w:hint="eastAsia"/>
        </w:rPr>
        <w:t xml:space="preserve"> </w:t>
      </w:r>
      <w:r>
        <w:t>皆さんの胸の中にある痛ましい傷や失敗の痕跡を見て、もはや落胆したり、迷ったりしないでください。私たちの父は、その苦い誘惑の傷や</w:t>
      </w:r>
      <w:r>
        <w:t>傷跡さえも</w:t>
      </w:r>
      <w:r>
        <w:t>、キリストの十字架の恵みを燦然と輝かせる栄光の勲章として、ついに完璧に</w:t>
      </w:r>
      <w:r>
        <w:t>形作って</w:t>
      </w:r>
      <w:r>
        <w:t>くださいます</w:t>
      </w:r>
      <w:r>
        <w:t>。この偉大で慈悲深い摂理の法則を全面的に信頼しましょう。 一瞬一瞬、私を聖なる者として育ててくださる神の主権的な御手の前で、私の頑固さと自我を完全に屈服させ、ただ真実な御言葉と祈りの土台の上にしっかりと立ち、日々罪に打ち勝ち、神の輝かしい御姿をこの世の中で完全に現し、勝利する祝福された聖徒と教会となるよう、三位一体の主の御名によって切に祈ります。</w:t>
      </w:r>
    </w:p>
    <w:p>
      <w:pPr>
        <w:pStyle w:val="a3"/>
      </w:pPr>
      <w:r>
        <w:br w:type="page"/>
      </w:r>
    </w:p>
    <w:p>
      <w:pPr>
        <w:pStyle w:val="a3"/>
      </w:pPr>
      <w:r>
        <w:t>説教題目：</w:t>
      </w:r>
      <w:r>
        <w:t>遺棄と放任の恐れ：悪人を頑なになさる司法的摂理</w:t>
      </w:r>
    </w:p>
    <w:p>
      <w:pPr>
        <w:pStyle w:val="a3"/>
      </w:pPr>
      <w:r>
        <w:t>本文の背景：ウェストミンスター信仰告白 第5章6節（神の摂理） [4, 16]</w:t>
      </w:r>
    </w:p>
    <w:p>
      <w:pPr>
        <w:pStyle w:val="a3"/>
      </w:pPr>
      <w:r>
        <w:t>要節：ローマ人への手紙 1:24-28、ローマ人への手紙 11:7-8、</w:t>
      </w:r>
      <w:r>
        <w:t>テサロニケの信徒への手紙第二</w:t>
      </w:r>
      <w:r>
        <w:t xml:space="preserve"> 2:10-12</w:t>
      </w:r>
    </w:p>
    <w:p>
      <w:pPr>
        <w:pStyle w:val="a3"/>
      </w:pPr>
    </w:p>
    <w:p>
      <w:pPr>
        <w:pStyle w:val="a3"/>
      </w:pPr>
      <w:r>
        <w:t>序論</w:t>
      </w:r>
    </w:p>
    <w:p>
      <w:pPr>
        <w:pStyle w:val="a3"/>
      </w:pPr>
      <w:r>
        <w:t>愛する聖徒の皆さん、私たちはこれまでの学びを通して、神がご自身の民に対して、時に一時的な誘惑や心の堕落を許容され、彼らを謙遜にさせ、より深く恵みに頼るよう訓練される、慈悲深く教育的な摂理について学びました。 しかし、今日私たちが取り上げる『ウェストミンスター信仰告白』第5章6節は、それとは正反対にある、最も重く、また恐ろしい神の義なる摂理を教えています[4, 16]。それはまさに、悪人や不敬虔な者たちに対する神の「司法的な硬化（Judicial Hardening）</w:t>
      </w:r>
      <w:r>
        <w:t>と放任</w:t>
      </w:r>
      <w:r>
        <w:t>」</w:t>
      </w:r>
      <w:r>
        <w:t>に関する教理です。</w:t>
      </w:r>
      <w:r>
        <w:rPr>
          <w:rFonts w:hint="eastAsia"/>
        </w:rPr>
        <w:t xml:space="preserve"> </w:t>
      </w:r>
      <w:r>
        <w:t>私たちがこの世を生きていると、神の律法を露骨に無視し、教会を迫害する悪人たちが、かえって何の良心の呵責も感じることなく、ますます</w:t>
      </w:r>
      <w:r>
        <w:t>頑なになって</w:t>
      </w:r>
      <w:r>
        <w:t>繁栄するという奇妙な現象を目撃することがあります。私たちは「なぜ神は彼らの悪行を直ちに裁かれないで、あれほど</w:t>
      </w:r>
      <w:r>
        <w:t>頑なになるままに</w:t>
      </w:r>
      <w:r>
        <w:t>放っておかれるのか」</w:t>
      </w:r>
      <w:r>
        <w:t>と</w:t>
      </w:r>
      <w:r>
        <w:t xml:space="preserve">疑問を抱きます。 </w:t>
      </w:r>
    </w:p>
    <w:p>
      <w:pPr>
        <w:pStyle w:val="a3"/>
      </w:pPr>
      <w:r>
        <w:t>今日の本文にある荘厳な宣言は、悪人たちが自ら頑なになる背景に、神の最も恐ろしくも公正な「司法的摂理」が働いていることを明らかにしています。神が悪人たちをそのまま放置し、頑なにならせる三つの摂理的な段階と目的を考察しつつ、畏れおののく心をもって私たちの魂を守り抜く恵みがあるよう、切に祈ります。</w:t>
      </w:r>
    </w:p>
    <w:p>
      <w:pPr>
        <w:pStyle w:val="a3"/>
      </w:pPr>
    </w:p>
    <w:p>
      <w:pPr>
        <w:pStyle w:val="a3"/>
      </w:pPr>
      <w:r>
        <w:t>本論</w:t>
      </w:r>
    </w:p>
    <w:p>
      <w:pPr>
        <w:pStyle w:val="a3"/>
      </w:pPr>
      <w:r>
        <w:t>1. 神は、過去の罪に対する義なる裁判官（Righteous Judge）</w:t>
      </w:r>
      <w:r>
        <w:t>として</w:t>
      </w:r>
      <w:r>
        <w:t>、悟りを与える霊的な恵みを司法的に取り去られます。</w:t>
      </w:r>
    </w:p>
    <w:p>
      <w:pPr>
        <w:pStyle w:val="a3"/>
      </w:pPr>
      <w:r>
        <w:t>私たちがまず</w:t>
      </w:r>
      <w:r>
        <w:t>悟</w:t>
      </w:r>
      <w:r>
        <w:t>らなければならない最も恐ろしい真理は、神が悪人を頑なになさるとき、彼らの内に積極的に悪や堕落を吹き込むのではなく、単に彼らが犯した罪に対する罰として、彼らから恵みを奪い取られるという事実です。</w:t>
      </w:r>
      <w:r>
        <w:rPr>
          <w:rFonts w:hint="eastAsia"/>
        </w:rPr>
        <w:t xml:space="preserve"> </w:t>
      </w:r>
      <w:r>
        <w:t>信仰告白書は、神が「義なる裁判官（as a righteous judge）</w:t>
      </w:r>
      <w:r>
        <w:t>として</w:t>
      </w:r>
      <w:r>
        <w:t>、過去の罪（former sins）</w:t>
      </w:r>
      <w:r>
        <w:t>に対して彼らの目を盲目にし、心を頑なになさる」と宣言しています。 神は罪が全くない聖なるお方であるため、人間を無理やり罪を犯させるようなお方では決してありません。ただ、彼らが神から与えられた良心の光と福音の警告に繰り返し背き、罪を重ねていくとき、神は司法的な懲罰として、彼らからそれ以上の悟りを遮断されるのです。</w:t>
      </w:r>
    </w:p>
    <w:p>
      <w:pPr>
        <w:pStyle w:val="a3"/>
      </w:pPr>
      <w:r>
        <w:t>すなわち、魂の暗くなった知性を照らし、御言葉を悟らせ、頑なな心を叩く「霊的な恵み（his grace）</w:t>
      </w:r>
      <w:r>
        <w:t>」</w:t>
      </w:r>
      <w:r>
        <w:t>を徹底的に差し控える（</w:t>
      </w:r>
      <w:r>
        <w:t>withhold／取り去る</w:t>
      </w:r>
      <w:r>
        <w:t>）のです。神の照らす恵みが取り去られるとき、人間の内面は自然と霊的な盲人（blind）の状態となり、魂は急速に硬い石のように固まってしまいます。</w:t>
      </w:r>
    </w:p>
    <w:p>
      <w:pPr>
        <w:pStyle w:val="a3"/>
      </w:pPr>
    </w:p>
    <w:p>
      <w:pPr>
        <w:pStyle w:val="a3"/>
      </w:pPr>
      <w:r>
        <w:t>重要な聖書箇所：</w:t>
      </w:r>
    </w:p>
    <w:p>
      <w:pPr>
        <w:pStyle w:val="a3"/>
      </w:pPr>
      <w:r>
        <w:t xml:space="preserve">ローマ人への手紙 11:7-8 </w:t>
      </w:r>
      <w:r>
        <w:t xml:space="preserve">– </w:t>
      </w:r>
      <w:r>
        <w:t>「</w:t>
      </w:r>
      <w:r>
        <w:t>それでは</w:t>
      </w:r>
      <w:r>
        <w:t>、どうでしょうか。イスラエルは求めているものを得られず、選ばれた者たちだけが得、残りの者たちは</w:t>
      </w:r>
      <w:r>
        <w:t>鈍感になってしまったのです。</w:t>
      </w:r>
      <w:r>
        <w:t>それは、</w:t>
      </w:r>
      <w:r>
        <w:t>『</w:t>
      </w:r>
      <w:r>
        <w:t>神は今日に至るまで、彼らに、鈍感な心と、見えない目と、聞こえない耳を与えられた</w:t>
      </w:r>
      <w:r>
        <w:t>』</w:t>
      </w:r>
      <w:r>
        <w:t>と書かれているとおりです</w:t>
      </w:r>
      <w:r>
        <w:t>」。</w:t>
      </w:r>
    </w:p>
    <w:p>
      <w:pPr>
        <w:pStyle w:val="a3"/>
      </w:pPr>
      <w:r>
        <w:t xml:space="preserve">申命記 29:4 </w:t>
      </w:r>
      <w:r>
        <w:t xml:space="preserve">– </w:t>
      </w:r>
      <w:r>
        <w:t>「しかし、悟る心と、見る目と、聞く耳は、今日、主があなたがたに</w:t>
      </w:r>
      <w:r>
        <w:t>与えられなかった</w:t>
      </w:r>
      <w:r>
        <w:t>」。</w:t>
      </w:r>
    </w:p>
    <w:p>
      <w:pPr>
        <w:pStyle w:val="a3"/>
        <w:rPr>
          <w:rFonts w:hint="eastAsia"/>
        </w:rPr>
      </w:pPr>
    </w:p>
    <w:p>
      <w:pPr>
        <w:pStyle w:val="a3"/>
      </w:pPr>
      <w:r>
        <w:t>[適用]</w:t>
      </w:r>
    </w:p>
    <w:p>
      <w:pPr>
        <w:pStyle w:val="a3"/>
      </w:pPr>
      <w:r>
        <w:t>愛する聖徒の皆さん、人生において最も恐ろしい罰とは、事業が失敗したり、体に病が襲ったりするような外的な苦難ではありません。神の御言葉を聞いても何の感覚もなく、罪を犯しても心にそれ以上の刺し傷や良心の呵責を感じない「霊的な無感覚」の状態に陥ることです。それは、すでに公義なる裁判官であられる神の恐ろしい放任的な裁きが、魂に始まっているという厳重な合図です。 今日、神の御言葉を聞くとき、皆さんの心を頑なにしてはなりません。些細な罪に対しても、心が目覚めて泣きながら悔い改める、砕かれた心を与えてくださるよう、日々、主の憐れみ深い恵みの御手だけを求めましょう。</w:t>
      </w:r>
    </w:p>
    <w:p>
      <w:pPr>
        <w:pStyle w:val="a3"/>
      </w:pPr>
    </w:p>
    <w:p>
      <w:pPr>
        <w:pStyle w:val="a3"/>
      </w:pPr>
      <w:r>
        <w:t>2. 神は、悪人たちが持っていた一般的な賜物を取り上げ、彼らの内面の堕落が「罪の機会（Occasions of Sin）」として反応するような環境に彼らをさらされます。</w:t>
      </w:r>
    </w:p>
    <w:p>
      <w:pPr>
        <w:pStyle w:val="a3"/>
      </w:pPr>
      <w:r>
        <w:t>第二に告白すべき恐るべき摂理の段階は、神が悪人たちに一時的に許されていた自然の賜物さえも取り去り、彼らの隠された堕落が罪の実を結ぶよう、環境的な機会を配置されるという事実です。</w:t>
      </w:r>
      <w:r>
        <w:rPr>
          <w:rFonts w:hint="eastAsia"/>
        </w:rPr>
        <w:t xml:space="preserve"> </w:t>
      </w:r>
      <w:r>
        <w:t>信仰告白書は、神が悪人たちを頑なになさる際、「彼らが持っていた賜物（the gifts which they had）を時折取り去られるだけでなく、彼らの堕落が罪を犯す機会となるような対象（such objects as their corruption makes occasion of sin）</w:t>
      </w:r>
      <w:r>
        <w:t>に</w:t>
      </w:r>
      <w:r>
        <w:t>彼らをさらされる」と告白しています。</w:t>
      </w:r>
    </w:p>
    <w:p>
      <w:pPr>
        <w:pStyle w:val="a3"/>
      </w:pPr>
      <w:r>
        <w:t>神は、悪人たちに一時的に一般恩寵の次元で</w:t>
      </w:r>
      <w:r>
        <w:t>授けていた</w:t>
      </w:r>
      <w:r>
        <w:t>健全な道徳性、良心の抑制力、あるいは</w:t>
      </w:r>
      <w:r>
        <w:t>キリスト教的な</w:t>
      </w:r>
      <w:r>
        <w:t>教養といった一般的な賜物を、取り上げてしまいます。そして、彼らの制御を逃</w:t>
      </w:r>
      <w:r>
        <w:t xml:space="preserve"> た内面の貪欲が、外部の事物と結びついて罪を加速させるよう、放任されるのです。 </w:t>
      </w:r>
      <w:r>
        <w:t>エジプトのファラオ</w:t>
      </w:r>
      <w:r>
        <w:t>が神の驚くべき奇跡を見るたびに、</w:t>
      </w:r>
      <w:r>
        <w:t>悔い改めるどころか</w:t>
      </w:r>
      <w:r>
        <w:t>、かえってイスラエルの民を弾圧する執拗な意地を張ったように、悪人たちは神が示される聖なる奇跡</w:t>
      </w:r>
      <w:r>
        <w:t>や環境さえも、</w:t>
      </w:r>
      <w:r>
        <w:t>自分たちの頑固な堕落に従って、邪悪な言い訳やさらなる犯罪の機会として悪用してしまいます。</w:t>
      </w:r>
    </w:p>
    <w:p>
      <w:pPr>
        <w:pStyle w:val="a3"/>
      </w:pPr>
    </w:p>
    <w:p>
      <w:pPr>
        <w:pStyle w:val="a3"/>
      </w:pPr>
      <w:r>
        <w:t>重要な聖書箇所：</w:t>
      </w:r>
    </w:p>
    <w:p>
      <w:pPr>
        <w:pStyle w:val="a3"/>
      </w:pPr>
      <w:r>
        <w:t xml:space="preserve">マタイによる福音書 13:12 </w:t>
      </w:r>
      <w:r>
        <w:t xml:space="preserve">– </w:t>
      </w:r>
      <w:r>
        <w:t>「持っている者はさらに与えられて豊かになるが、持たない者は、持っているものまでも取り上げられる」。</w:t>
      </w:r>
    </w:p>
    <w:p>
      <w:pPr>
        <w:pStyle w:val="a3"/>
      </w:pPr>
      <w:r>
        <w:t xml:space="preserve">申命記 2:30 </w:t>
      </w:r>
      <w:r>
        <w:t xml:space="preserve">– </w:t>
      </w:r>
      <w:r>
        <w:t>「</w:t>
      </w:r>
      <w:r>
        <w:t>ヘシュ</w:t>
      </w:r>
      <w:r>
        <w:t>ボンの</w:t>
      </w:r>
      <w:r>
        <w:t>王シホンが、</w:t>
      </w:r>
      <w:r>
        <w:t>わたしたちの通過を許さなかったのは、あなたの神、主が彼をあなたの手に渡そうとして、彼の気性を頑なにし、その心を強情にされたからであり、</w:t>
      </w:r>
      <w:r>
        <w:t>それは今日と同じである</w:t>
      </w:r>
      <w:r>
        <w:t>」。</w:t>
      </w:r>
    </w:p>
    <w:p>
      <w:pPr>
        <w:pStyle w:val="a3"/>
      </w:pPr>
      <w:r>
        <w:t>列王記下</w:t>
      </w:r>
      <w:r>
        <w:t xml:space="preserve"> 8:12-13 </w:t>
      </w:r>
      <w:r>
        <w:t xml:space="preserve">– </w:t>
      </w:r>
      <w:r>
        <w:t>「</w:t>
      </w:r>
      <w:r>
        <w:t>…ハザエルは</w:t>
      </w:r>
      <w:r>
        <w:t>言った。『あなたの主は、私を犬のような</w:t>
      </w:r>
      <w:r>
        <w:t>者だとお考えになるのですか</w:t>
      </w:r>
      <w:r>
        <w:t>。どうして私がこのような大いなる</w:t>
      </w:r>
      <w:r>
        <w:t>ことを成し</w:t>
      </w:r>
      <w:r>
        <w:t>遂げられるでしょうか…』」。</w:t>
      </w:r>
    </w:p>
    <w:p>
      <w:pPr>
        <w:pStyle w:val="a3"/>
        <w:rPr>
          <w:rFonts w:hint="eastAsia"/>
        </w:rPr>
      </w:pPr>
    </w:p>
    <w:p>
      <w:pPr>
        <w:pStyle w:val="a3"/>
      </w:pPr>
      <w:r>
        <w:t>[適用]</w:t>
      </w:r>
    </w:p>
    <w:p>
      <w:pPr>
        <w:pStyle w:val="a3"/>
      </w:pPr>
      <w:r>
        <w:t>私たちはしばしば、悪人が繁栄し、罪を犯すのに絶好の機会や環境が彼らの前に広がるのを見て、「神は彼らの道を順風満帆に</w:t>
      </w:r>
      <w:r>
        <w:t>開いておられる</w:t>
      </w:r>
      <w:r>
        <w:t>のだろう」</w:t>
      </w:r>
      <w:r>
        <w:t>と、</w:t>
      </w:r>
      <w:r>
        <w:t>密かに羨んだり、勘違いしたりしがちです</w:t>
      </w:r>
      <w:r>
        <w:t>。</w:t>
      </w:r>
      <w:r>
        <w:t>しかし、それは順風満帆なのではなく、彼らの隠された堕落が洗い流せない犯罪へと</w:t>
      </w:r>
      <w:r>
        <w:t>エスカレートし、</w:t>
      </w:r>
      <w:r>
        <w:t>完全に破滅するように見放しておられる、神の最も恐るべき司法的配置なのです。 罪を犯しても何の妨げもなく、あらゆる状況が自分の情欲を助長しているように見える時、全身に鳥肌が立つような霊的な警戒心を持ってください。私たちに与えられた善なる道徳性と良心の呼びかけを軽んじることなく、それらが取り去られる前に、速やかに主の御言葉の前にひれ伏し、ひざまずきましょう。</w:t>
      </w:r>
    </w:p>
    <w:p>
      <w:pPr>
        <w:pStyle w:val="a3"/>
      </w:pPr>
    </w:p>
    <w:p>
      <w:pPr>
        <w:pStyle w:val="a3"/>
      </w:pPr>
      <w:r>
        <w:t>3. 神は彼らを、自らの情欲とサタンの支配に最終的に委ね（Give over）ることによって、恵みの救いの手段さえも裁きの道具となさいます。</w:t>
      </w:r>
    </w:p>
    <w:p>
      <w:pPr>
        <w:pStyle w:val="a3"/>
      </w:pPr>
      <w:r>
        <w:t>最後に、三番目に告白すべき摂理の終着点は、神が悪人たちを彼らの汚れた情欲と世の誘惑、そしてサタンの手中に完全に</w:t>
      </w:r>
      <w:r>
        <w:t>委ねることによって</w:t>
      </w:r>
      <w:r>
        <w:t>、ついに彼ら自身を完全な霊的破滅と頑なさの中に追い込むようにされる、放任的な見捨てです。</w:t>
      </w:r>
    </w:p>
    <w:p>
      <w:pPr>
        <w:pStyle w:val="a3"/>
      </w:pPr>
      <w:r>
        <w:t>信仰告白書は、神が悪人たちを</w:t>
      </w:r>
      <w:r>
        <w:t>「</w:t>
      </w:r>
      <w:r>
        <w:t>彼ら自身の情欲（their own lusts）と世の誘惑（the temptations of the world）、そしてサタンの権勢（the power of Satan）</w:t>
      </w:r>
      <w:r>
        <w:t>に委ねられる</w:t>
      </w:r>
      <w:r>
        <w:t>（</w:t>
      </w:r>
      <w:r>
        <w:t xml:space="preserve"> </w:t>
      </w:r>
      <w:r>
        <w:t xml:space="preserve">gives </w:t>
      </w:r>
      <w:r>
        <w:t>them over）」と断言しています。これこそが、摂理論が暴く最終的かつ最も凄惨な裁きである「放任（Abandonment）」です。</w:t>
      </w:r>
      <w:r>
        <w:rPr>
          <w:rFonts w:hint="eastAsia"/>
        </w:rPr>
        <w:t xml:space="preserve"> </w:t>
      </w:r>
      <w:r>
        <w:t>神の内的な啓示も断たれ、外的な一般恩寵の抑制線さえも崩れた悪人は、ただ自分の情欲と、サタンがかき立てる世の誘惑の波に、何の抵抗もなく完全に沈んでしまうことになります。この状態に至ると、神の最も穏やかで輝かしい恵みの手段でさえ、彼らを目覚めさせることはできません。 真の聖徒たちの心を溶かし、響かせる福音の説教、神の寛容</w:t>
      </w:r>
      <w:r>
        <w:t>な厳粛な</w:t>
      </w:r>
      <w:r>
        <w:t>警告、教会の美しい聖礼典が、見捨てられた悪人たちにとっては、かえって自分自身を正当化し、さらに頑なに対抗して釘を打つ「死に至る死の臭い」として作用するだけです。</w:t>
      </w:r>
    </w:p>
    <w:p>
      <w:pPr>
        <w:pStyle w:val="a3"/>
      </w:pPr>
    </w:p>
    <w:p>
      <w:pPr>
        <w:pStyle w:val="a3"/>
      </w:pPr>
      <w:r>
        <w:t>重要な聖書箇所：</w:t>
      </w:r>
    </w:p>
    <w:p>
      <w:pPr>
        <w:pStyle w:val="a3"/>
      </w:pPr>
      <w:r>
        <w:t xml:space="preserve">ローマ人への手紙 1:24, 28 </w:t>
      </w:r>
      <w:r>
        <w:t xml:space="preserve">– </w:t>
      </w:r>
      <w:r>
        <w:t>「それゆえ、神は彼らを、心の欲望のままに不潔さに</w:t>
      </w:r>
      <w:r>
        <w:t>任せ…また、彼らは心の中に神を置く</w:t>
      </w:r>
      <w:r>
        <w:t>ことを嫌ったので</w:t>
      </w:r>
      <w:r>
        <w:t>、神は彼らを、その堕落した心のまま</w:t>
      </w:r>
      <w:r>
        <w:t>に任せ、</w:t>
      </w:r>
      <w:r>
        <w:t>ふさわしくない行いをさせるようにされた」。</w:t>
      </w:r>
    </w:p>
    <w:p>
      <w:pPr>
        <w:pStyle w:val="a3"/>
      </w:pPr>
      <w:r>
        <w:t>テサロニケの信徒への手紙二</w:t>
      </w:r>
      <w:r>
        <w:t xml:space="preserve"> 2:10-12 </w:t>
      </w:r>
      <w:r>
        <w:t xml:space="preserve">– </w:t>
      </w:r>
      <w:r>
        <w:t>「…それゆえ、神は彼らに惑わしの</w:t>
      </w:r>
      <w:r>
        <w:t>働きを送り、</w:t>
      </w:r>
      <w:r>
        <w:t>偽りを信じさせる。それは、真理を信じず、不義を好むすべての者が裁きを受けるためである」。</w:t>
      </w:r>
    </w:p>
    <w:p>
      <w:pPr>
        <w:pStyle w:val="a3"/>
      </w:pPr>
      <w:r>
        <w:t xml:space="preserve">コリントの信徒への手紙二 2:15-16 </w:t>
      </w:r>
      <w:r>
        <w:t xml:space="preserve">– </w:t>
      </w:r>
      <w:r>
        <w:t>「私たちは、救われる者にとっても、滅びる者にとっても、</w:t>
      </w:r>
      <w:r>
        <w:t>神の御前でキリストの香りです</w:t>
      </w:r>
      <w:r>
        <w:t>。ある人にとっては、死から死へと至る臭いですが、ある人にとっては、命から命へと至る香りです……」。</w:t>
      </w:r>
    </w:p>
    <w:p>
      <w:pPr>
        <w:pStyle w:val="a3"/>
        <w:rPr>
          <w:rFonts w:hint="eastAsia"/>
        </w:rPr>
      </w:pPr>
    </w:p>
    <w:p>
      <w:pPr>
        <w:pStyle w:val="a3"/>
      </w:pPr>
      <w:r>
        <w:t>[適用]</w:t>
      </w:r>
    </w:p>
    <w:p>
      <w:pPr>
        <w:pStyle w:val="a3"/>
      </w:pPr>
      <w:r>
        <w:t>今日、私たちは宣べ伝えられる恵みの御言葉を聞くとき、どのような心の在り方を保っていますか。自分の自我を突き刺す神の厳粛な警告や福音の前に、毎回「ふん、私は大丈夫だ」</w:t>
      </w:r>
      <w:r>
        <w:t>と嘲笑し、批判し、心に鉄の皮をまとっているのではないでしょうか。もし恵みの御言葉が耳に障り、心をますます頑なで冷笑的なものにしているのなら、私たちは直ちに胸を引き裂いて嘆き泣かなければなりません。 福音といういのちの手段が、私にとって死の臭いを放つものとなる前に、頑なになってしまった自分の自我を携えて、十字架の宝血の御前に進みましょう。ただ、私の頑なな石のような心を打ち砕き、柔らかな肉へと</w:t>
      </w:r>
      <w:r>
        <w:t>造り変えてくださる</w:t>
      </w:r>
      <w:r>
        <w:t>聖霊の、</w:t>
      </w:r>
      <w:r>
        <w:t>拒む</w:t>
      </w:r>
      <w:r>
        <w:t>ことのできない創造的な奇跡だけを叫び求めて、祝福された傷ついた心の信者となりましょう。</w:t>
      </w:r>
    </w:p>
    <w:p>
      <w:pPr>
        <w:pStyle w:val="a3"/>
      </w:pPr>
    </w:p>
    <w:p>
      <w:pPr>
        <w:pStyle w:val="a3"/>
      </w:pPr>
      <w:r>
        <w:t>結論</w:t>
      </w:r>
    </w:p>
    <w:p>
      <w:pPr>
        <w:pStyle w:val="a3"/>
      </w:pPr>
      <w:r>
        <w:t>愛する聖徒の皆さん、今日私たちが告白する『ウェストミンスター信仰告白』第5章6節の荘厳かつ恐るべき宣言は、悪人たちが神の支配の外で暴れ回っているわけではないことをはっきりと示しています。</w:t>
      </w:r>
      <w:r>
        <w:rPr>
          <w:rFonts w:hint="eastAsia"/>
        </w:rPr>
        <w:t xml:space="preserve"> </w:t>
      </w:r>
      <w:r>
        <w:t>義なる裁判官は、彼らの積み重なった罪について悟らせる恵みを取り去り、一般的な道徳的抑制の賜物を回収し、ついに彼らの汚れた情欲とサタンの権勢の中に完全に放り出すことによって、彼ら自身を完全な霊的死と孤立へと追い込みます。</w:t>
      </w:r>
      <w:r>
        <w:t>この厳粛</w:t>
      </w:r>
      <w:r>
        <w:t>な神の司法的摂理の前で、私たちに自惚れたり高慢になったりする余地は全くありません。 私たちもまた、本質的には神の怒りの子であり、神が恵みによって支えてくださらなかったならば、この頑なさの墓の中で惨めに生き、最終的に裁きを受けることになっていた哀れな罪人だったからです。</w:t>
      </w:r>
      <w:r>
        <w:rPr>
          <w:rFonts w:hint="eastAsia"/>
        </w:rPr>
        <w:t xml:space="preserve"> </w:t>
      </w:r>
      <w:r>
        <w:t>私たちをこの恐ろしい頑固さと見捨てられた状態という沼から</w:t>
      </w:r>
      <w:r>
        <w:t>救い出し</w:t>
      </w:r>
      <w:r>
        <w:t>、毎日御言葉の前に砕かれ、悔い改める柔らかな良心と、霊的ないのちの祝福を</w:t>
      </w:r>
      <w:r>
        <w:t>注いでくださった</w:t>
      </w:r>
      <w:r>
        <w:t>イエス・キリストの贖いの愛に、生涯、涙をもって感謝しましょう。 日々、自分の中に潜む隠れた高慢と頑なさを十字架の下で正直に悔い改め、聖霊が与えてくださる極めて繊細で優しい従順の手をたどり、生涯謙虚に歩む、忠実な信仰の家族となられますよう、三位一体の主の御名によって切に祈ります。</w:t>
      </w:r>
    </w:p>
    <w:p>
      <w:pPr>
        <w:pStyle w:val="a3"/>
      </w:pPr>
      <w:r>
        <w:br w:type="page"/>
      </w:r>
    </w:p>
    <w:p>
      <w:pPr>
        <w:pStyle w:val="a3"/>
      </w:pPr>
      <w:r>
        <w:t>説教題目：神の瞳：教会に向けた特別かつ差別的な摂理</w:t>
      </w:r>
    </w:p>
    <w:p>
      <w:pPr>
        <w:pStyle w:val="a3"/>
      </w:pPr>
      <w:r>
        <w:t>本文の背景：ウェストミンスター信仰告白 第5章7節</w:t>
      </w:r>
    </w:p>
    <w:p>
      <w:pPr>
        <w:pStyle w:val="a3"/>
      </w:pPr>
      <w:r>
        <w:t>要節：ローマ人への手紙 8:28、</w:t>
      </w:r>
      <w:r>
        <w:t>テモテへの手紙第一</w:t>
      </w:r>
      <w:r>
        <w:t xml:space="preserve"> 4:10、</w:t>
      </w:r>
      <w:r>
        <w:t>アモス書</w:t>
      </w:r>
      <w:r>
        <w:t xml:space="preserve"> 9:8-9、イザヤ書 43:3-4</w:t>
      </w:r>
    </w:p>
    <w:p>
      <w:pPr>
        <w:pStyle w:val="a3"/>
      </w:pPr>
    </w:p>
    <w:p>
      <w:pPr>
        <w:pStyle w:val="a3"/>
      </w:pPr>
      <w:r>
        <w:t>序論</w:t>
      </w:r>
    </w:p>
    <w:p>
      <w:pPr>
        <w:pStyle w:val="a3"/>
      </w:pPr>
      <w:r>
        <w:t>愛する聖徒の皆さん、私たちはこれまでの時間を通じて、神の広大なる摂理について多方面から考察してきました。神は、ご自身が造られた創造の世界を、一瞬たりとも放置されることなく、最も知恵に満ちた聖なる御手によって保たれておられます。また、時には御子らの聖化のために痛みを伴う試練を許されることもあれば、悔い改めない悪人たちを司法的に放任し、頑ななままに</w:t>
      </w:r>
      <w:r>
        <w:t>放置</w:t>
      </w:r>
      <w:r>
        <w:t>されることもあります。</w:t>
      </w:r>
    </w:p>
    <w:p>
      <w:pPr>
        <w:pStyle w:val="a3"/>
      </w:pPr>
      <w:r>
        <w:t>今日、私たちはウェストミンスター信仰告白第5章が宣言する摂理の教理の栄光に満ちた最終結論であり、最も美しい慰めの頂点である第7節「教会に対する神の特別な</w:t>
      </w:r>
      <w:r>
        <w:t>摂理</w:t>
      </w:r>
      <w:r>
        <w:t>」</w:t>
      </w:r>
      <w:r>
        <w:t>について学びたいと思います</w:t>
      </w:r>
      <w:r>
        <w:t>。信仰告白第5章第7節は、次のように厳粛かつ甘美に宣言しています。 「神の摂理が一般的にすべての被造物に及ぶように、</w:t>
      </w:r>
      <w:r>
        <w:t>神は</w:t>
      </w:r>
      <w:r>
        <w:t>極めて特別な方法で御自身の教会を顧みられ、すべてのことを教会の益のために配分される</w:t>
      </w:r>
      <w:r>
        <w:t>。</w:t>
      </w:r>
      <w:r>
        <w:t>」</w:t>
      </w:r>
      <w:r>
        <w:t>神は全宇宙と人類の歴史を</w:t>
      </w:r>
      <w:r>
        <w:t>統治されますが</w:t>
      </w:r>
      <w:r>
        <w:t>、決して機械的あるいは無差別な方法で治められません。主の統治の中心には、神の最も熱い心であり、キリストの花嫁である**「教会」**が位置しています。 今日、私たちはこの偉大な教理に基づき、教会に対する神の差別的かつ特別な摂理の三つの原則を分かち合い、魂の揺るぎない慰めと安息を享受できることを願っています。</w:t>
      </w:r>
    </w:p>
    <w:p>
      <w:pPr>
        <w:pStyle w:val="a3"/>
      </w:pPr>
    </w:p>
    <w:p>
      <w:pPr>
        <w:pStyle w:val="a3"/>
      </w:pPr>
      <w:r>
        <w:t>本論</w:t>
      </w:r>
    </w:p>
    <w:p>
      <w:pPr>
        <w:pStyle w:val="a3"/>
      </w:pPr>
      <w:r>
        <w:t>1. 神の一般的な摂理（宇宙と歴史）は、教会を集め、保つという特別な目的に完全に従属（Subordination）しています。</w:t>
      </w:r>
    </w:p>
    <w:p>
      <w:pPr>
        <w:pStyle w:val="a3"/>
      </w:pPr>
      <w:r>
        <w:t>私たちがまず告白すべき最初の荘厳な真理は、全宇宙の万物の保全と、人類の歴史における帝国の興亡という一般的な摂理が、ただ神の教会という特別な恵みの御業のために存在し、それに従属しているという事実です。</w:t>
      </w:r>
    </w:p>
    <w:p>
      <w:pPr>
        <w:pStyle w:val="a3"/>
      </w:pPr>
      <w:r>
        <w:t>聖書と信仰告白書は、神の摂理が一方では全宇宙の万物と自然界、そしてすべての人類の上に公平に作用するものの（一般的摂理）、この一般的摂理は決してそれ自体として独立した最終目的を持たないと教えています。 神が太陽を輝かせ、雨を降らせ、国家の境界を定め、文明と技術を進歩させられるこの巨大な歴史の運行の背後には、ただ一つの聖なる意図が隠されています。それは、まさに神の選ばれた民である教会を</w:t>
      </w:r>
      <w:r>
        <w:t>、</w:t>
      </w:r>
      <w:r>
        <w:t>罪深い</w:t>
      </w:r>
      <w:r>
        <w:t>世界</w:t>
      </w:r>
      <w:r>
        <w:t xml:space="preserve"> から救い出し、集め、彼らを聖く育てて完成させようとする目的です。</w:t>
      </w:r>
    </w:p>
    <w:p>
      <w:pPr>
        <w:pStyle w:val="a3"/>
      </w:pPr>
    </w:p>
    <w:p>
      <w:pPr>
        <w:pStyle w:val="a3"/>
      </w:pPr>
      <w:r>
        <w:t>宇宙と歴史という巨大な外殻は、ただ「教会」という実を包み込み、成就させるための恵みの道具であり、手段として用いられています。</w:t>
      </w:r>
      <w:r>
        <w:t>贖いの歴史</w:t>
      </w:r>
      <w:r>
        <w:t>（Redemption History）</w:t>
      </w:r>
      <w:r>
        <w:t>こそが、</w:t>
      </w:r>
      <w:r>
        <w:t>全世界の一般的な歴史を理解するための唯一かつ真の鍵です。 大帝国が築かれ、文明が花開いたのは、福音が地の果てまで広がり、主の花嫁である教会を完全に</w:t>
      </w:r>
      <w:r>
        <w:t>整える</w:t>
      </w:r>
      <w:r>
        <w:t>ため、主が仕組まれた精巧な摂理的な配置によるものでした。</w:t>
      </w:r>
    </w:p>
    <w:p>
      <w:pPr>
        <w:pStyle w:val="a3"/>
      </w:pPr>
    </w:p>
    <w:p>
      <w:pPr>
        <w:pStyle w:val="a3"/>
      </w:pPr>
      <w:r>
        <w:t>重要な聖書箇所：</w:t>
      </w:r>
    </w:p>
    <w:p>
      <w:pPr>
        <w:pStyle w:val="a3"/>
      </w:pPr>
      <w:r>
        <w:t>テモテへの手紙第一</w:t>
      </w:r>
      <w:r>
        <w:t xml:space="preserve"> 4:10 </w:t>
      </w:r>
      <w:r>
        <w:t xml:space="preserve">– </w:t>
      </w:r>
      <w:r>
        <w:t>「…私たちの望みは</w:t>
      </w:r>
      <w:r>
        <w:t>、</w:t>
      </w:r>
      <w:r>
        <w:t>生きておられる神</w:t>
      </w:r>
      <w:r>
        <w:t>、</w:t>
      </w:r>
      <w:r>
        <w:t>すなわち、すべての人、とりわけ信じる者たちの救い主にあるのです」。</w:t>
      </w:r>
    </w:p>
    <w:p>
      <w:pPr>
        <w:pStyle w:val="a3"/>
      </w:pPr>
      <w:r>
        <w:t>アモス書</w:t>
      </w:r>
      <w:r>
        <w:t xml:space="preserve"> 9:8-9 </w:t>
      </w:r>
      <w:r>
        <w:t xml:space="preserve">– </w:t>
      </w:r>
      <w:r>
        <w:t>「見よ、主なる神の目が、</w:t>
      </w:r>
      <w:r>
        <w:t>罪を犯した国を注視している</w:t>
      </w:r>
      <w:r>
        <w:t>。わたしはそれを地の上から滅ぼす。しかし、ヤコブの家は完全に滅ぼされることはない……見よ、わたしは命じて、イスラエルの民を諸国の中でふるいにかける。穀物をふるい</w:t>
      </w:r>
      <w:r>
        <w:t>にかけるようにするが、</w:t>
      </w:r>
      <w:r>
        <w:t>その一粒も地に落ちることはない」。</w:t>
      </w:r>
    </w:p>
    <w:p>
      <w:pPr>
        <w:pStyle w:val="a3"/>
        <w:rPr>
          <w:rFonts w:hint="eastAsia"/>
        </w:rPr>
      </w:pPr>
    </w:p>
    <w:p>
      <w:pPr>
        <w:pStyle w:val="a3"/>
      </w:pPr>
      <w:r>
        <w:t>[適用]</w:t>
      </w:r>
    </w:p>
    <w:p>
      <w:pPr>
        <w:pStyle w:val="a3"/>
      </w:pPr>
      <w:r>
        <w:t>今日、私たちは激変する国際情勢、経済的不安、道徳的堕落と世俗化の波を目の当たりにし、「教会が世の巨大な力の前に無力に飲み込まれ、消えてしまうのではないか」という懸念や不安に包まれることがあります。しかし、歴史の真の主権者は、世の政治家や権力者ではなく、私たちの父なる神です。 世がどれほど激動し、教会を揺さぶり、試練にさらそうとも、主はたった一粒の聖徒さえも地に落とされることはありません。歴史のあらゆる状況が教会のために動いていることを信頼し、世の風波の前に臆病に屈服することなく、天の尊い相続人らしい大胆さをもって堂々と前進してください。</w:t>
      </w:r>
    </w:p>
    <w:p>
      <w:pPr>
        <w:pStyle w:val="a3"/>
      </w:pPr>
    </w:p>
    <w:p>
      <w:pPr>
        <w:pStyle w:val="a3"/>
      </w:pPr>
      <w:r>
        <w:t>2. 神は万物の中で、ただ教会に対してのみ、最も独特で細やかな「特別な御配慮（Most Special Care）」を注がれます。</w:t>
      </w:r>
    </w:p>
    <w:p>
      <w:pPr>
        <w:pStyle w:val="a3"/>
      </w:pPr>
      <w:r>
        <w:t>第二に告白すべき恵みの真理は、創造主である神がすべての被造物を一般的に養っておられる一方で、ただ御自身の独り子の</w:t>
      </w:r>
      <w:r>
        <w:t>血の代価</w:t>
      </w:r>
      <w:r>
        <w:t>によって贖われた教会と聖徒たちに対しては、特別な偏愛に近い細やかな愛をもって守っておられるという事実です。</w:t>
      </w:r>
    </w:p>
    <w:p>
      <w:pPr>
        <w:pStyle w:val="a3"/>
      </w:pPr>
    </w:p>
    <w:p>
      <w:pPr>
        <w:pStyle w:val="a3"/>
      </w:pPr>
      <w:r>
        <w:t>私たちの神は、世のすべての人々に日光と恵みの雨を与えてくださる普遍的な憐れみの神です。しかし、信じない世の人々と区別して、イエス・キリストと霊的に結ばれた</w:t>
      </w:r>
      <w:r>
        <w:t>体であり</w:t>
      </w:r>
      <w:r>
        <w:t>花嫁である教会を扱う際には、御自身の瞳と心を注ぎ尽くして</w:t>
      </w:r>
      <w:r>
        <w:t>見守ってくださいます</w:t>
      </w:r>
      <w:r>
        <w:t>。</w:t>
      </w:r>
    </w:p>
    <w:p>
      <w:pPr>
        <w:pStyle w:val="a3"/>
      </w:pPr>
    </w:p>
    <w:p>
      <w:pPr>
        <w:pStyle w:val="a3"/>
      </w:pPr>
      <w:r>
        <w:t>まるで、ある一家の父親が世のすべての子供たちの安全を道徳的な観点から見守りつつも、ただ自分の家の</w:t>
      </w:r>
      <w:r>
        <w:t>実の子供たち</w:t>
      </w:r>
      <w:r>
        <w:t>に対しては、自らの命を惜しみなく捧げ、あらゆる必要を責任を持って満たすという、差別的な愛を注ぐのと同じです。 神は、教会を脅かす敵の勢力を徹底的に抑制し、この世のいかなる患難の中でも、花嫁である教会の命と信仰だけは決して損なわれないよう、宇宙的な神の防護壁で包み込み、守ってくださいます。教会に対する神のこのような御配慮は、この世のいかなる国家や団体も享受することのできない、最も独特で栄光に満ちた特権です。</w:t>
      </w:r>
    </w:p>
    <w:p>
      <w:pPr>
        <w:pStyle w:val="a3"/>
      </w:pPr>
    </w:p>
    <w:p>
      <w:pPr>
        <w:pStyle w:val="a3"/>
      </w:pPr>
      <w:r>
        <w:t>重要な聖書箇所：</w:t>
      </w:r>
    </w:p>
    <w:p>
      <w:pPr>
        <w:pStyle w:val="a3"/>
      </w:pPr>
      <w:r>
        <w:t xml:space="preserve">イザヤ書 43:3-4 </w:t>
      </w:r>
      <w:r>
        <w:t xml:space="preserve">– </w:t>
      </w:r>
      <w:r>
        <w:t>「わたしは主、あなたの神、イスラエルの聖なる者、あなたの救い主である。わたしはエジプトをあなたの</w:t>
      </w:r>
      <w:r>
        <w:t>身代金とし</w:t>
      </w:r>
      <w:r>
        <w:t>、</w:t>
      </w:r>
      <w:r>
        <w:t>クシュとセバを</w:t>
      </w:r>
      <w:r>
        <w:t>あなたの</w:t>
      </w:r>
      <w:r>
        <w:t>代わりに与えた。</w:t>
      </w:r>
      <w:r>
        <w:t>あなたはわたしの目に尊く、貴重であり、わたしはあなたを</w:t>
      </w:r>
      <w:r>
        <w:t>愛している。</w:t>
      </w:r>
      <w:r>
        <w:t>それゆえ、</w:t>
      </w:r>
      <w:r>
        <w:t>わたしは人々をあなたの代わりに与え、諸国民をあなたの命の</w:t>
      </w:r>
      <w:r>
        <w:t>代わりにする</w:t>
      </w:r>
      <w:r>
        <w:t>」。</w:t>
      </w:r>
    </w:p>
    <w:p>
      <w:pPr>
        <w:pStyle w:val="a3"/>
      </w:pPr>
      <w:r>
        <w:t>ゼカリヤ書</w:t>
      </w:r>
      <w:r>
        <w:t xml:space="preserve"> 2:8 </w:t>
      </w:r>
      <w:r>
        <w:t xml:space="preserve">– </w:t>
      </w:r>
      <w:r>
        <w:t>「…あなたがたを冒涜する者は、その瞳を冒涜する者である」。</w:t>
      </w:r>
    </w:p>
    <w:p>
      <w:pPr>
        <w:pStyle w:val="a3"/>
        <w:rPr>
          <w:rFonts w:hint="eastAsia"/>
        </w:rPr>
      </w:pPr>
    </w:p>
    <w:p>
      <w:pPr>
        <w:pStyle w:val="a3"/>
      </w:pPr>
      <w:r>
        <w:t>[適用]</w:t>
      </w:r>
    </w:p>
    <w:p>
      <w:pPr>
        <w:pStyle w:val="a3"/>
      </w:pPr>
      <w:r>
        <w:t>愛する聖徒の皆さん、皆さんは人生の現場で、世の人々と比較されて萎縮したり、自分自身を何の背景もないみすぼらしい存在として貶めたりしていませんか。万軍の主なる神は、皆さんを指して「わたしの目に尊く、貴い者」と呼び、皆さんに手を出す者は、神の瞳を刺すようなものだと宣言しておられます。この途方もない霊的な帰属意識と身分的な栄光を、心の奥深くに刻み込んでください。 全宇宙の王であられる神が、私を最も特別な愛の瞳として、一瞬一瞬見守っておられることを告白し、霊的な誇りを抱いて清く生きる、祝福された聖徒になりましょう。</w:t>
      </w:r>
    </w:p>
    <w:p>
      <w:pPr>
        <w:pStyle w:val="a3"/>
      </w:pPr>
    </w:p>
    <w:p>
      <w:pPr>
        <w:pStyle w:val="a3"/>
      </w:pPr>
      <w:r>
        <w:t>3. 神の摂理は、教会にとって不利に見える世のあらゆる状況までも、究極の善（Good）のために協力して働くよう、配分（Dispose）なさいます。</w:t>
      </w:r>
    </w:p>
    <w:p>
      <w:pPr>
        <w:pStyle w:val="a3"/>
      </w:pPr>
      <w:r>
        <w:t>最後に、三番目に告白すべき偉大な真理は、教会に</w:t>
      </w:r>
      <w:r>
        <w:t>吹き荒れる</w:t>
      </w:r>
      <w:r>
        <w:t>恐ろしい迫害や患難、さらには聖徒個人の痛ましい苦難や弱さに至るまで、神が主権的に</w:t>
      </w:r>
      <w:r>
        <w:t>治められ</w:t>
      </w:r>
      <w:r>
        <w:t>、</w:t>
      </w:r>
      <w:r>
        <w:t>結局は教会の霊的</w:t>
      </w:r>
      <w:r>
        <w:t xml:space="preserve"> な完全な益が成し遂げられるように処分なさるという点です。</w:t>
      </w:r>
    </w:p>
    <w:p>
      <w:pPr>
        <w:pStyle w:val="a3"/>
      </w:pPr>
      <w:r>
        <w:t>信仰告白書は、神が「すべてのものを教会の益のために配分される（disposes all things to the good thereof）」と断言しています。私たちが生きる中で、時には教会が世の激しい嘲笑や迫害を受け、存亡の危機に瀕しているように見えることがあり、また、聖徒個人の人生に到底耐え難いほど痛ましい試練や苦しみが襲ってくることがあります。</w:t>
      </w:r>
    </w:p>
    <w:p>
      <w:pPr>
        <w:pStyle w:val="a3"/>
      </w:pPr>
    </w:p>
    <w:p>
      <w:pPr>
        <w:pStyle w:val="a3"/>
      </w:pPr>
      <w:r>
        <w:t>しかし、</w:t>
      </w:r>
      <w:r>
        <w:t>絶対的な主権者</w:t>
      </w:r>
      <w:r>
        <w:t>であられる神は、その苦難の勢力が教会を永遠に滅ぼすことを放置されません。むしろ</w:t>
      </w:r>
      <w:r>
        <w:t>、</w:t>
      </w:r>
      <w:r>
        <w:t>あらゆる敵の有害な悪（evil）を道具</w:t>
      </w:r>
      <w:r>
        <w:t>として用い</w:t>
      </w:r>
      <w:r>
        <w:t>、教会に</w:t>
      </w:r>
      <w:r>
        <w:t>潜む</w:t>
      </w:r>
      <w:r>
        <w:t>世俗的な汚れを洗い流し（聖化）、聖徒たちの信仰の骨格をさらに純粋で強固なものへと鍛え上げられます。 ヨセフが告白したように、世とサタンが教会を害そうとして穴を掘り、陰謀を企てようとも、私たちの主はそれを</w:t>
      </w:r>
      <w:r>
        <w:t>逆転させ</w:t>
      </w:r>
      <w:r>
        <w:t>、</w:t>
      </w:r>
      <w:r>
        <w:t>魂を</w:t>
      </w:r>
      <w:r>
        <w:t>救い出す</w:t>
      </w:r>
      <w:r>
        <w:t>巨大な命の救いの御業へと完全に変えてくださいます。教会の歴史において、敗北のように見えたすべての殉教の血と苦難は、結局、輝かしい勝利の種となりました。</w:t>
      </w:r>
    </w:p>
    <w:p>
      <w:pPr>
        <w:pStyle w:val="a3"/>
      </w:pPr>
    </w:p>
    <w:p>
      <w:pPr>
        <w:pStyle w:val="a3"/>
      </w:pPr>
      <w:r>
        <w:t>重要な聖句：</w:t>
      </w:r>
    </w:p>
    <w:p>
      <w:pPr>
        <w:pStyle w:val="a3"/>
      </w:pPr>
      <w:r>
        <w:t xml:space="preserve">ローマ人への手紙 8:28 </w:t>
      </w:r>
      <w:r>
        <w:t xml:space="preserve">– </w:t>
      </w:r>
      <w:r>
        <w:t>「</w:t>
      </w:r>
      <w:r>
        <w:t>神を愛する者、すなわち、御心に従って召された者たちには、すべてのことが共に働いて益</w:t>
      </w:r>
      <w:r>
        <w:t>となることを</w:t>
      </w:r>
      <w:r>
        <w:t>、</w:t>
      </w:r>
      <w:r>
        <w:t>私たちは</w:t>
      </w:r>
      <w:r>
        <w:t>知っています</w:t>
      </w:r>
      <w:r>
        <w:t>」。</w:t>
      </w:r>
    </w:p>
    <w:p>
      <w:pPr>
        <w:pStyle w:val="a3"/>
      </w:pPr>
      <w:r>
        <w:t xml:space="preserve">創世記 50:20 </w:t>
      </w:r>
      <w:r>
        <w:t xml:space="preserve">– </w:t>
      </w:r>
      <w:r>
        <w:t>「あなたがたは私に害を加えようとしましたが、神はそれを</w:t>
      </w:r>
      <w:r>
        <w:t>善に変え、</w:t>
      </w:r>
      <w:r>
        <w:t>今日のように多くの民の命を救うようにされた</w:t>
      </w:r>
      <w:r>
        <w:t>のです</w:t>
      </w:r>
      <w:r>
        <w:t>」。</w:t>
      </w:r>
    </w:p>
    <w:p>
      <w:pPr>
        <w:pStyle w:val="a3"/>
        <w:rPr>
          <w:rFonts w:hint="eastAsia"/>
        </w:rPr>
      </w:pPr>
    </w:p>
    <w:p>
      <w:pPr>
        <w:pStyle w:val="a3"/>
      </w:pPr>
      <w:r>
        <w:t>[適用]</w:t>
      </w:r>
    </w:p>
    <w:p>
      <w:pPr>
        <w:pStyle w:val="a3"/>
      </w:pPr>
      <w:r>
        <w:t>今、皆さんの家庭や職場、あるいは魂の中に、到底理解できない重い悲しみや理不尽な苦難がのしかかっていますか？「なぜ神は私にこのような痛みから守ってくださらなかったのか」と恨み、疑いに陥らないでください。 私たちがすべてを理解できない瞬間であっても、神の摂理の手は、あなた方を清く形作り、将来訪れる輝かしい天の栄光を相続させてくださるために、このすべての状況を精巧に導いておられます。 私たちのために独り子さえ惜しみなく</w:t>
      </w:r>
      <w:r>
        <w:t>捧げて</w:t>
      </w:r>
      <w:r>
        <w:t>くださった父が設計された人生の地図が、やがて最も美しい「善（Good）」の終着点に到達することを確信し、今日も感謝の賛美を歌いながら、たくましく乗り越えていきましょう。</w:t>
      </w:r>
    </w:p>
    <w:p>
      <w:pPr>
        <w:pStyle w:val="a3"/>
      </w:pPr>
    </w:p>
    <w:p>
      <w:pPr>
        <w:pStyle w:val="a3"/>
      </w:pPr>
      <w:r>
        <w:t>結論</w:t>
      </w:r>
    </w:p>
    <w:p>
      <w:pPr>
        <w:pStyle w:val="a3"/>
      </w:pPr>
      <w:r>
        <w:t>愛する聖徒の皆さん、ウェストミンスター信仰告白第5章7節が明言する、教会に対する神</w:t>
      </w:r>
      <w:r>
        <w:t>の</w:t>
      </w:r>
      <w:r>
        <w:t xml:space="preserve"> の摂理は、この世が決して知ることも、真似することもできない、最も栄光に満ちた恵みの保証です。</w:t>
      </w:r>
      <w:r>
        <w:rPr>
          <w:rFonts w:hint="eastAsia"/>
        </w:rPr>
        <w:t xml:space="preserve"> </w:t>
      </w:r>
      <w:r>
        <w:t>神は、全宇宙の一般的な統治や自然</w:t>
      </w:r>
      <w:r>
        <w:t>法則さえも</w:t>
      </w:r>
      <w:r>
        <w:t>、ただ主の体である教会を集め、整えるという聖なる目的に従属させられました。そして、万物の中でただ私たち</w:t>
      </w:r>
      <w:r>
        <w:t>聖徒たちだけに向け、独特の「特別な御手配」の眼差しを注がれ、私たちに降りかかるいかなる患難や涙の苦難でさえも、最終的には最も完全で燦然たる天の</w:t>
      </w:r>
      <w:r>
        <w:t>霊的な</w:t>
      </w:r>
      <w:r>
        <w:t>善（Good）</w:t>
      </w:r>
      <w:r>
        <w:t>へと</w:t>
      </w:r>
      <w:r>
        <w:t>変えてくださいます。</w:t>
      </w:r>
    </w:p>
    <w:p>
      <w:pPr>
        <w:pStyle w:val="a3"/>
      </w:pPr>
      <w:r>
        <w:t>この偉大で慈悲深い、教会の頭であられる三位一体の神の御前に、私たちのあらゆる恐れと絶望の嘆きを、喜びの賛美へと変えて捧げましょう。 私たちは決して見捨てられた孤児ではなく、宇宙の王であられる神の最も尊い御心に刻まれた花嫁です。この栄光に満ちた摂理の恵みを堅く信頼し、いかなる世の揺らぎの中でも動じることなく、日々、聖さと大胆さをもって勝利する祝福された聖徒と教会となりますよう、主の御名によって切に祈ります。</w:t>
      </w:r>
    </w:p>
    <w:p>
      <w:pPr>
        <w:pStyle w:val="a3"/>
      </w:pPr>
    </w:p>
    <w:p>
      <w:pPr>
        <w:pStyle w:val="a3"/>
      </w:pPr>
      <w:r>
        <w:br w:type="page"/>
      </w:r>
    </w:p>
    <w:p>
      <w:pPr>
        <w:pStyle w:val="a3"/>
      </w:pPr>
      <w:r>
        <w:t>説教題：恵みの舞台と主権的な許容：アダムの堕落と神の偉大な目的</w:t>
      </w:r>
    </w:p>
    <w:p>
      <w:pPr>
        <w:pStyle w:val="a3"/>
      </w:pPr>
      <w:r>
        <w:t>本文の背景：ウェストミンスター信仰告白 第6章1節</w:t>
      </w:r>
    </w:p>
    <w:p>
      <w:pPr>
        <w:pStyle w:val="a3"/>
      </w:pPr>
      <w:r>
        <w:t>要節：創世記3:13、ローマ人への手紙11:32-33、コリントの信徒への手紙二11:3、伝道の書7:29</w:t>
      </w:r>
    </w:p>
    <w:p>
      <w:pPr>
        <w:pStyle w:val="a3"/>
      </w:pPr>
    </w:p>
    <w:p>
      <w:pPr>
        <w:pStyle w:val="a3"/>
      </w:pPr>
      <w:r>
        <w:t>序論</w:t>
      </w:r>
    </w:p>
    <w:p>
      <w:pPr>
        <w:pStyle w:val="a3"/>
        <w:spacing w:line="360" w:lineRule="auto"/>
      </w:pPr>
      <w:r>
        <w:t>愛する聖徒の皆さん、私たちはこれまでの時間、神が全宇宙を全能の力によって創造され、最も誠実かつ細やかに保ち、治めておられる「</w:t>
      </w:r>
      <w:r>
        <w:t>創造と</w:t>
      </w:r>
      <w:r>
        <w:t>摂理</w:t>
      </w:r>
      <w:r>
        <w:t>」</w:t>
      </w:r>
      <w:r>
        <w:t xml:space="preserve">の栄光に満ちた真理を学びました。それでは今日、私たちはキリスト教神学において最も痛切で悲惨な問いを投げかけざるを得ません。 </w:t>
      </w:r>
      <w:r>
        <w:t>「</w:t>
      </w:r>
      <w:r>
        <w:t>これほどまでに善であり、全能である神が治めておられる世界に、どうしてこの恐ろしい</w:t>
      </w:r>
      <w:r>
        <w:t>『</w:t>
      </w:r>
      <w:r>
        <w:t>罪（sin）』</w:t>
      </w:r>
      <w:r>
        <w:t>と</w:t>
      </w:r>
      <w:r>
        <w:t>『</w:t>
      </w:r>
      <w:r>
        <w:t>悲惨</w:t>
      </w:r>
      <w:r>
        <w:t>』</w:t>
      </w:r>
      <w:r>
        <w:t>が入り込んでしまったのか？」という点です</w:t>
      </w:r>
      <w:r>
        <w:rPr>
          <w:rFonts w:hint="eastAsia"/>
        </w:rPr>
        <w:t>。</w:t>
      </w:r>
    </w:p>
    <w:p>
      <w:pPr>
        <w:pStyle w:val="a3"/>
      </w:pPr>
      <w:r>
        <w:t>世の哲学者や他の宗教は、世の悪を解決できず、宇宙が善と悪の対等な戦場であるという二元論に陥ったり、物質そのものが悪であるという誤りに陥ったりしました[134]。しかし、</w:t>
      </w:r>
      <w:r>
        <w:t>聖書の誤りのない</w:t>
      </w:r>
      <w:r>
        <w:t>啓示を要約した『ウェストミンスター信仰告白』第6章第1節は、この重大な難題に対して輝かしい光を当て</w:t>
      </w:r>
      <w:r>
        <w:rPr>
          <w:rFonts w:hint="eastAsia"/>
        </w:rPr>
        <w:t>てくれます</w:t>
      </w:r>
      <w:r>
        <w:t>。</w:t>
      </w:r>
    </w:p>
    <w:p>
      <w:pPr>
        <w:pStyle w:val="a3"/>
      </w:pPr>
      <w:r>
        <w:t>信仰告白書は、私たちの最初の祖先であるアダムとエバが、サタンの狡猾な誘惑を受けて禁じられた実を食べることで罪を犯し、神はこの堕落を強制的に阻止されることなく</w:t>
      </w:r>
      <w:r>
        <w:t>、</w:t>
      </w:r>
      <w:r>
        <w:t>主権的に許容（permit）</w:t>
      </w:r>
      <w:r>
        <w:t>され</w:t>
      </w:r>
      <w:r>
        <w:t>、究極的にはこれを通して神の偉大で輝かしい栄光を現すことを定められたと、荘厳に告白しています。</w:t>
      </w:r>
    </w:p>
    <w:p>
      <w:pPr>
        <w:pStyle w:val="a3"/>
      </w:pPr>
      <w:r>
        <w:t>今日、私たちはこの偉大な告白に従い、アダムの堕落の歴史的実相と、神がこの罪を許容された目的を三つの論点に分けて考察し、私たちの魂を新しくしてくださる神の恵みの御前に、心からひれ伏したいと思います。</w:t>
      </w:r>
    </w:p>
    <w:p>
      <w:pPr>
        <w:pStyle w:val="a3"/>
      </w:pPr>
    </w:p>
    <w:p>
      <w:pPr>
        <w:pStyle w:val="a3"/>
      </w:pPr>
      <w:r>
        <w:t>本論</w:t>
      </w:r>
    </w:p>
    <w:p>
      <w:pPr>
        <w:pStyle w:val="a3"/>
      </w:pPr>
      <w:r>
        <w:t>1. アダムの堕落：サタンの狡猾な誘惑と契約的命令に対する全人格的な背き</w:t>
      </w:r>
    </w:p>
    <w:p>
      <w:pPr>
        <w:pStyle w:val="a3"/>
      </w:pPr>
      <w:r>
        <w:t>私たちがまずはっきりと直視すべき第一の歴史的事実は、人類の最初の祖先が、決して無理やりや強制ではなく、サタンの狡猾な欺瞞に惑わされ、神の善き契約の律法を全人格的に背いて堕落したという事実です</w:t>
      </w:r>
      <w:r>
        <w:rPr>
          <w:rFonts w:hint="eastAsia"/>
        </w:rPr>
        <w:t>。</w:t>
      </w:r>
    </w:p>
    <w:p>
      <w:pPr>
        <w:pStyle w:val="a3"/>
      </w:pPr>
      <w:r>
        <w:t>信仰告白書第6章第1節は、「私たちの最初の祖先が、サタンの狡猾さと誘惑に惑わされ、禁じられた実を食べることで罪を犯した」と宣言しています</w:t>
      </w:r>
      <w:r>
        <w:rPr>
          <w:rFonts w:hint="eastAsia"/>
        </w:rPr>
        <w:t xml:space="preserve">。 </w:t>
      </w:r>
      <w:r>
        <w:t>神はアダムの心に道徳律を刻まれただけでなく、特に「善悪の果実を食べてはならない」という、極めて単純かつ明確な命令を付け加えられました</w:t>
      </w:r>
      <w:r>
        <w:rPr>
          <w:rFonts w:hint="eastAsia"/>
        </w:rPr>
        <w:t>。</w:t>
      </w:r>
      <w:r>
        <w:t>この善悪の果実に関する命令は、果実そのものが毒を含んでいるとか悪であるからではなく、被造物が創造主</w:t>
      </w:r>
      <w:r>
        <w:t xml:space="preserve"> なる神の御前で、ただ神の「権威と言葉」のみに完全に従順であるかを試す、最も清らかな従順の試金石でした</w:t>
      </w:r>
      <w:r>
        <w:rPr>
          <w:rFonts w:hint="eastAsia"/>
        </w:rPr>
        <w:t xml:space="preserve">。 </w:t>
      </w:r>
    </w:p>
    <w:p>
      <w:pPr>
        <w:pStyle w:val="a3"/>
      </w:pPr>
      <w:r>
        <w:t>しかし、サタンは蛇という道具を用いて、最初の祖先の心に神の言葉に対する不信（unbelief）と疑いを植え付けました。その結果、アダムとエバは神の慈愛を信じず、神の厳重な警告を嘲笑し、ついには自分たちが神のように賢くなるとする「サタン的な高慢（pride）」</w:t>
      </w:r>
      <w:r>
        <w:t>に囚われて、善悪の知識の木の実を摘んで食べてしまいました。 これは、単なる果実一つを食べた些細な過ちではありません。万物の</w:t>
      </w:r>
      <w:r>
        <w:t>立法者である</w:t>
      </w:r>
      <w:r>
        <w:t>創造主神の絶対的な主権を正面から拒否し、宇宙的な反逆を宣言した、最も恐ろしく計り知れない道徳的背教事件でした。</w:t>
      </w:r>
    </w:p>
    <w:p>
      <w:pPr>
        <w:pStyle w:val="a3"/>
      </w:pPr>
    </w:p>
    <w:p>
      <w:pPr>
        <w:pStyle w:val="a3"/>
      </w:pPr>
      <w:r>
        <w:t>重要な聖書箇所：</w:t>
      </w:r>
    </w:p>
    <w:p>
      <w:pPr>
        <w:pStyle w:val="a3"/>
      </w:pPr>
      <w:r>
        <w:t xml:space="preserve">創世記 3:13 </w:t>
      </w:r>
      <w:r>
        <w:t xml:space="preserve">– </w:t>
      </w:r>
      <w:r>
        <w:t>「主なる神は女に</w:t>
      </w:r>
      <w:r>
        <w:t>言われた、</w:t>
      </w:r>
      <w:r>
        <w:t>『なぜ、このようなことをしたのか』。女は答えた、『蛇が私を誘惑したので、私は</w:t>
      </w:r>
      <w:r>
        <w:t>食べました</w:t>
      </w:r>
      <w:r>
        <w:t>』」。</w:t>
      </w:r>
    </w:p>
    <w:p>
      <w:pPr>
        <w:pStyle w:val="a3"/>
      </w:pPr>
      <w:r>
        <w:t xml:space="preserve">コリントの信徒への手紙二 11:3 </w:t>
      </w:r>
      <w:r>
        <w:t xml:space="preserve">– </w:t>
      </w:r>
      <w:r>
        <w:t>「蛇がその策略によってエバを惑わしたように、あなたがたの心がキリストに対する誠実さと清さから離れて、堕落することを</w:t>
      </w:r>
      <w:r>
        <w:t>恐れる</w:t>
      </w:r>
      <w:r>
        <w:t>」。</w:t>
      </w:r>
    </w:p>
    <w:p>
      <w:pPr>
        <w:pStyle w:val="a3"/>
      </w:pPr>
      <w:r>
        <w:t xml:space="preserve">ヤコブの手紙 1:15 </w:t>
      </w:r>
      <w:r>
        <w:t xml:space="preserve">– </w:t>
      </w:r>
      <w:r>
        <w:t>「欲望が</w:t>
      </w:r>
      <w:r>
        <w:t>宿ると</w:t>
      </w:r>
      <w:r>
        <w:t>罪を産み、罪が</w:t>
      </w:r>
      <w:r>
        <w:t>成長すると</w:t>
      </w:r>
      <w:r>
        <w:t>死を</w:t>
      </w:r>
      <w:r>
        <w:t>産む</w:t>
      </w:r>
      <w:r>
        <w:t>」。</w:t>
      </w:r>
    </w:p>
    <w:p>
      <w:pPr>
        <w:pStyle w:val="a3"/>
        <w:rPr>
          <w:rFonts w:hint="eastAsia"/>
        </w:rPr>
      </w:pPr>
    </w:p>
    <w:p>
      <w:pPr>
        <w:pStyle w:val="a3"/>
      </w:pPr>
      <w:r>
        <w:t>[適用]</w:t>
      </w:r>
    </w:p>
    <w:p>
      <w:pPr>
        <w:pStyle w:val="a3"/>
      </w:pPr>
      <w:r>
        <w:t>今日、サタンは最初のエバを陥れたのと同じ狡猾な手口で私たちに近づき、「これくらいの小さな罪なら犯しても構わない」、「神は</w:t>
      </w:r>
      <w:r>
        <w:t>愛であるのに、</w:t>
      </w:r>
      <w:r>
        <w:t>なぜこれほど律法的にあなたを縛るのか」</w:t>
      </w:r>
      <w:r>
        <w:t>と、</w:t>
      </w:r>
      <w:r>
        <w:t>疑いを吹き込みます。 私たちはアダムの堕落を見て、罪の本質が神の御言葉の権威を自分の心の中で軽んじることから始まるという厳重な警告を心に刻まなければなりません。神の御言葉よりも自分の考えや情欲の要求を優先させようとした霊的な傲慢さを徹底的に打ち砕きましょう。 主が命じられた御言葉であれば、どんなに小さな律法であっても天下よりも重く受け止め、サタンの微細な妥協の声をイエスの御名によって断固として拒み、自分の魂を聖く守り抜く聖徒になりましょう。</w:t>
      </w:r>
    </w:p>
    <w:p>
      <w:pPr>
        <w:pStyle w:val="a3"/>
      </w:pPr>
    </w:p>
    <w:p>
      <w:pPr>
        <w:pStyle w:val="a3"/>
      </w:pPr>
      <w:r>
        <w:t>2. 被造物の可変性：自由意志の濫用と留保された追加の恵み</w:t>
      </w:r>
    </w:p>
    <w:p>
      <w:pPr>
        <w:pStyle w:val="a3"/>
      </w:pPr>
      <w:r>
        <w:t>第二に、私たちが深く考察すべき教理的真理は、アダムの堕落が決して、神がアダムを不完全</w:t>
      </w:r>
      <w:r>
        <w:t>につくられたからでも、</w:t>
      </w:r>
      <w:r>
        <w:t>罪を犯さざるを得ない邪悪な性向を植え付けられたからでもないという点です。</w:t>
      </w:r>
      <w:r>
        <w:rPr>
          <w:rFonts w:hint="eastAsia"/>
        </w:rPr>
        <w:t xml:space="preserve"> </w:t>
      </w:r>
      <w:r>
        <w:t>多くの人々は、</w:t>
      </w:r>
      <w:r>
        <w:t>「</w:t>
      </w:r>
      <w:r>
        <w:t>神がアダムを完全に</w:t>
      </w:r>
      <w:r>
        <w:t>造られたのなら</w:t>
      </w:r>
      <w:r>
        <w:t>、どうして堕落することができたのか」</w:t>
      </w:r>
      <w:r>
        <w:t>と問い、</w:t>
      </w:r>
      <w:r>
        <w:t xml:space="preserve"> 神に責任を転嫁しようとします。しかし、信仰告白書や偉大な註解者たちは、最初の人間には罪が全くなく、完全に善であり、神の御心を成し遂げる力と十分な知識を備えて生まれたと告白しています。 ただ、人間は本質的に創造主ではなく被造物であったため、本性上、変化しうる「可変性（mutability, fallible）」を備えていました。つまり、自ら立つこともできたが、自ら倒れることもできる「自由意志（free will）」の限界を持っていたのです。</w:t>
      </w:r>
      <w:r>
        <w:t>神はアダムに従順である能力を与えられ、彼の自由意志を抑圧されませんでした。 アダムがサタンの誘惑に直面したとき、神は彼が罪を犯すよう強制されることもなく、いかなる邪悪な動機も吹き込むこともありませんでした[134]。ただ、アダムを試練の場に独り立たせ、彼が堕落することを根本的に阻止する「追加的かつ不可抗力的な保全の恵み（superadded infallible grace）</w:t>
      </w:r>
      <w:r>
        <w:t>」</w:t>
      </w:r>
      <w:r>
        <w:t>を主権的に差し控えた（withheld）に過ぎません。 神には、被造物に対してこのような絶対的かつ無条件の恵みを継続して与えるべき、いかなる道徳的義務もありません。最初の祖先は、自分に与えられた高貴な自由意志の能力を神を礼拝するために用いることなく、むしろ自ら反逆の道を選んだことによって、堕落を招いてしまったのです。</w:t>
      </w:r>
    </w:p>
    <w:p>
      <w:pPr>
        <w:pStyle w:val="a3"/>
      </w:pPr>
    </w:p>
    <w:p>
      <w:pPr>
        <w:pStyle w:val="a3"/>
      </w:pPr>
      <w:r>
        <w:t>重要な聖書箇所：</w:t>
      </w:r>
    </w:p>
    <w:p>
      <w:pPr>
        <w:pStyle w:val="a3"/>
      </w:pPr>
      <w:r>
        <w:t xml:space="preserve">伝道の書 7:29 </w:t>
      </w:r>
      <w:r>
        <w:t xml:space="preserve">– </w:t>
      </w:r>
      <w:r>
        <w:t>「私が悟ったことはただこれだけです。神は人を正直に造られたが、人は多くの策略を練った</w:t>
      </w:r>
      <w:r>
        <w:t>のです</w:t>
      </w:r>
      <w:r>
        <w:t>」。</w:t>
      </w:r>
    </w:p>
    <w:p>
      <w:pPr>
        <w:pStyle w:val="a3"/>
      </w:pPr>
      <w:r>
        <w:t xml:space="preserve">マタイによる福音書 12:35 </w:t>
      </w:r>
      <w:r>
        <w:t xml:space="preserve">– </w:t>
      </w:r>
      <w:r>
        <w:t>「善い人は、その蓄えた善から善を出し、悪い人は、その蓄えた悪から悪</w:t>
      </w:r>
      <w:r>
        <w:t>を出す</w:t>
      </w:r>
      <w:r>
        <w:t>」。</w:t>
      </w:r>
    </w:p>
    <w:p>
      <w:pPr>
        <w:pStyle w:val="a3"/>
        <w:rPr>
          <w:rFonts w:hint="eastAsia"/>
        </w:rPr>
      </w:pPr>
    </w:p>
    <w:p>
      <w:pPr>
        <w:pStyle w:val="a3"/>
      </w:pPr>
      <w:r>
        <w:t>[適用]</w:t>
      </w:r>
    </w:p>
    <w:p>
      <w:pPr>
        <w:pStyle w:val="a3"/>
      </w:pPr>
      <w:r>
        <w:t>私たちはしばしば、罪を犯した後、「状況が仕方なかった」、「周囲の環境や、私を弱くされた神のせいで罪を犯した」</w:t>
      </w:r>
      <w:r>
        <w:t>などと</w:t>
      </w:r>
      <w:r>
        <w:t>、</w:t>
      </w:r>
      <w:r>
        <w:t>責任を巧妙に他人に転嫁する卑怯な態度をとりがちです。しかし、罪の恐ろしい責任は、完全に自由意志を堕落させ、罪の要求に自発的に応じた私自身にあります。 自分の罪を弁解しようとしたあらゆる人間中心主義的な言い訳を、十字架の下に完全に葬り去ってください。ただ、被造物である私たちの弱さと変わりやすさを深く謙虚に認め、一瞬一瞬、自分の力を過信する霊的な</w:t>
      </w:r>
      <w:r>
        <w:t>慢心を</w:t>
      </w:r>
      <w:r>
        <w:t>振り払い、ただ私を支え</w:t>
      </w:r>
      <w:r>
        <w:t>守ってくださる</w:t>
      </w:r>
      <w:r>
        <w:t>聖霊が</w:t>
      </w:r>
      <w:r>
        <w:t>注いでくださる</w:t>
      </w:r>
      <w:r>
        <w:t>新しい</w:t>
      </w:r>
      <w:r>
        <w:t>力だけを</w:t>
      </w:r>
      <w:r>
        <w:t>全面的に渇望する、貧しい心を回復しましょう。</w:t>
      </w:r>
    </w:p>
    <w:p>
      <w:pPr>
        <w:pStyle w:val="a3"/>
      </w:pPr>
    </w:p>
    <w:p>
      <w:pPr>
        <w:pStyle w:val="a3"/>
      </w:pPr>
      <w:r>
        <w:t>3. 罪を許容された目的：神の知恵に満ちた許容の摂理と十字架の栄光の最大化</w:t>
      </w:r>
    </w:p>
    <w:p>
      <w:pPr>
        <w:pStyle w:val="a3"/>
      </w:pPr>
      <w:r>
        <w:t>最後に、三番目に告白すべき最も偉大で荘厳な真理は、神がアダムの堕落を</w:t>
      </w:r>
      <w:r>
        <w:t xml:space="preserve"> に知っておられながらも、これを主権的に許容（permit）された目的が、究極的には神の無限の知恵と救いの燦然たる栄光を全世界に現すためであるという事実です。</w:t>
      </w:r>
    </w:p>
    <w:p>
      <w:pPr>
        <w:pStyle w:val="a3"/>
      </w:pPr>
    </w:p>
    <w:p>
      <w:pPr>
        <w:pStyle w:val="a3"/>
      </w:pPr>
      <w:r>
        <w:t>神は、アダムが誘惑に陥って罪を犯すことを、永遠の昔から完全に知っておられました。それにもかかわらず、神がこれを許された理由は、罪の歴史を神の最も知恵に満ちた聖なる御心に従って「統制し、支配し、ついには主のより大きな栄光の目的に合致するように配置（order it to his own glory）するため」</w:t>
      </w:r>
      <w:r>
        <w:rPr>
          <w:rFonts w:hint="eastAsia"/>
        </w:rPr>
        <w:t>でした</w:t>
      </w:r>
      <w:r>
        <w:t>。</w:t>
      </w:r>
    </w:p>
    <w:p>
      <w:pPr>
        <w:pStyle w:val="a3"/>
      </w:pPr>
      <w:r>
        <w:t>もしこの世にアダムの堕落と罪が全く存在しなかったならば、私たちは創造主である神の全能と善さを</w:t>
      </w:r>
      <w:r>
        <w:t>讃えたことはあっても</w:t>
      </w:r>
      <w:r>
        <w:t>、罪人に対して言葉に尽くせないほどの寛容さをもって近づいてくださる神のまばゆいばかりの「憐れみ（mercy）」と「愛」、そして罪を決して容認されない威厳ある「正義（justice）」という完全な御性質を、決して経験することも知ることもなかった</w:t>
      </w:r>
      <w:r>
        <w:rPr>
          <w:rFonts w:hint="eastAsia"/>
        </w:rPr>
        <w:t>でしょう</w:t>
      </w:r>
      <w:r>
        <w:t>。 神は、最初の人間であるアダムの痛ましい堕落という悲惨な闇を舞台</w:t>
      </w:r>
      <w:r>
        <w:t>として</w:t>
      </w:r>
      <w:r>
        <w:t>、第二のアダムである御子イエス・キリストが十字架の上で自ら命を</w:t>
      </w:r>
      <w:r>
        <w:t>捧げられる、</w:t>
      </w:r>
      <w:r>
        <w:t>栄光に満ちた「贖いの救い」の光を、宇宙の中で最も燦然と雄大に輝かせてくださいました</w:t>
      </w:r>
      <w:r>
        <w:rPr>
          <w:rFonts w:hint="eastAsia"/>
        </w:rPr>
        <w:t xml:space="preserve">。 </w:t>
      </w:r>
      <w:r>
        <w:t>サタンはアダムを堕落させることで神の計画を打ち砕いたと有頂天になっていましたが、それどころか、神の</w:t>
      </w:r>
      <w:r>
        <w:t>誤りのない</w:t>
      </w:r>
      <w:r>
        <w:t>知恵は、そのサタンの</w:t>
      </w:r>
      <w:r>
        <w:t>悪行さえも、</w:t>
      </w:r>
      <w:r>
        <w:t>神の独り子を高く掲げる贖いの歴史の道具として完全に用いてくださいました。</w:t>
      </w:r>
    </w:p>
    <w:p>
      <w:pPr>
        <w:pStyle w:val="a3"/>
      </w:pPr>
    </w:p>
    <w:p>
      <w:pPr>
        <w:pStyle w:val="a3"/>
      </w:pPr>
      <w:r>
        <w:t>重要な聖書箇所：</w:t>
      </w:r>
    </w:p>
    <w:p>
      <w:pPr>
        <w:pStyle w:val="a3"/>
      </w:pPr>
      <w:r>
        <w:t xml:space="preserve">ローマ人への手紙 11:32-33 </w:t>
      </w:r>
      <w:r>
        <w:t xml:space="preserve">– </w:t>
      </w:r>
      <w:r>
        <w:t>「神は、すべての人が不従順である状態に閉じ込めておられるのは、すべての人に憐れみを施そう</w:t>
      </w:r>
      <w:r>
        <w:t>とされたからである。</w:t>
      </w:r>
      <w:r>
        <w:t>神の知恵と知識の</w:t>
      </w:r>
      <w:r>
        <w:t>豊かさは</w:t>
      </w:r>
      <w:r>
        <w:t>、</w:t>
      </w:r>
      <w:r>
        <w:t>なんと深いことか</w:t>
      </w:r>
      <w:r>
        <w:t>。その裁きは測り知れず、その道は探り</w:t>
      </w:r>
      <w:r>
        <w:t>知</w:t>
      </w:r>
      <w:r>
        <w:t>れない</w:t>
      </w:r>
      <w:r>
        <w:t>」。</w:t>
      </w:r>
    </w:p>
    <w:p>
      <w:pPr>
        <w:pStyle w:val="a3"/>
      </w:pPr>
      <w:r>
        <w:t xml:space="preserve">創世記 50:20 </w:t>
      </w:r>
      <w:r>
        <w:t xml:space="preserve">– </w:t>
      </w:r>
      <w:r>
        <w:t>「あなたがたは私に害を加えようとしたが、神はそれを</w:t>
      </w:r>
      <w:r>
        <w:t>善に変え、</w:t>
      </w:r>
      <w:r>
        <w:t>今日のように多くの民の命を救うように</w:t>
      </w:r>
      <w:r>
        <w:t>されたのである</w:t>
      </w:r>
      <w:r>
        <w:t>」。</w:t>
      </w:r>
    </w:p>
    <w:p>
      <w:pPr>
        <w:pStyle w:val="a3"/>
      </w:pPr>
      <w:r>
        <w:t xml:space="preserve">エペソ人への手紙 3:10 </w:t>
      </w:r>
      <w:r>
        <w:t xml:space="preserve">– </w:t>
      </w:r>
      <w:r>
        <w:t>「それは、今や教会を通して、天にいる支配者たちや権威者たちに、神のあらゆる知恵を知らせる</w:t>
      </w:r>
      <w:r>
        <w:t>ためである</w:t>
      </w:r>
      <w:r>
        <w:t>」。</w:t>
      </w:r>
    </w:p>
    <w:p>
      <w:pPr>
        <w:pStyle w:val="a3"/>
        <w:rPr>
          <w:rFonts w:hint="eastAsia"/>
        </w:rPr>
      </w:pPr>
    </w:p>
    <w:p>
      <w:pPr>
        <w:pStyle w:val="a3"/>
      </w:pPr>
      <w:r>
        <w:t>[適用]</w:t>
      </w:r>
    </w:p>
    <w:p>
      <w:pPr>
        <w:pStyle w:val="a3"/>
      </w:pPr>
      <w:r>
        <w:t>人生の過酷な痛みや骨身に染みる過ち、そして到底納得しがたい悪や苦難の状況に直面するたびに、私たちは「神はなぜ私にこのような悲惨さを許されたのか」と絶望し、恨みの心を抱くことがあります。しかし、この宇宙における最大の闇であったアダムの堕落でさえ、十字架</w:t>
      </w:r>
      <w:r>
        <w:t xml:space="preserve"> の偉大な善によって完全に元に戻してくださった方が、まさに私たちの父なのです。 私の浅はかな考えで神の善さを判断し、疑おうとした不信仰を、心から悔い改めましょう。 私の人生に起こるあらゆる混乱した状況も、神の御手を通れば、最終的には主の輝かしい栄光と、私たちの魂の真の善へと変えられることを確信してください。そうして、今日も揺るぎない十字架の希望を抱き、歴史を完成させてくださる主だけを、魂のすべてを込めて礼拝し、賛美する、忠実な主の民となりましょう。</w:t>
      </w:r>
    </w:p>
    <w:p>
      <w:pPr>
        <w:pStyle w:val="a3"/>
      </w:pPr>
    </w:p>
    <w:p>
      <w:pPr>
        <w:pStyle w:val="a3"/>
      </w:pPr>
      <w:r>
        <w:t>結論</w:t>
      </w:r>
    </w:p>
    <w:p>
      <w:pPr>
        <w:pStyle w:val="a3"/>
      </w:pPr>
      <w:r>
        <w:t>愛する聖徒の皆さん、今日私たちが共に検討した『ウェストミンスター信仰告白』第6章第1節の荘厳な教えは、罪の悲惨さを告発すると同時に、その悲惨さの上に輝かしく降り注ぐ神の雄大な愛の摂理を伝えてくれます。</w:t>
      </w:r>
      <w:r>
        <w:rPr>
          <w:rFonts w:hint="eastAsia"/>
        </w:rPr>
        <w:t xml:space="preserve"> </w:t>
      </w:r>
      <w:r>
        <w:t>私たちの最初の両親は、自発的な背教と反逆によって恐ろしい堕落を犯しましたが、その根底には、被造物という本質的な可変性の限界が横たわっていました。しかし、主権者である神は、この堕落の悲惨さを強制的に遮断されることなく、最も知恵に満ちた聖なる計画の下で許容（permit）されました。 それによって、全世界と天のすべての天使たちの前で、罪人を救うために独り子イエスの血を惜しみなく</w:t>
      </w:r>
      <w:r>
        <w:t>注いでくださる</w:t>
      </w:r>
      <w:r>
        <w:t>三位一体の神のまばゆい愛と憐れみの栄光を、最も劇的に宣言してくださったのです</w:t>
      </w:r>
      <w:r>
        <w:rPr>
          <w:rFonts w:hint="eastAsia"/>
        </w:rPr>
        <w:t>。</w:t>
      </w:r>
    </w:p>
    <w:p>
      <w:pPr>
        <w:pStyle w:val="a3"/>
      </w:pPr>
      <w:r>
        <w:t>アダムにおいて堕落し、永遠に恥と怒りの下で滅びるしかなかった私たちを、キリスト・イエスにおいて一瞬にして聖なる神の所有物であり子</w:t>
      </w:r>
      <w:r>
        <w:t>としてくださった</w:t>
      </w:r>
      <w:r>
        <w:t>贖いの価値を、一瞬一瞬、熱く賛美しましょう。 この偉大で神秘的、かつ憐れみ深い摂理の神のみを、揺るぎない魂の安息の場とし、日々感謝と謙遜の姿勢でひざまずき、御言葉に従うことによって勝利する、祝福された主の聖徒と教会となられますよう、主の御名によって切に祈ります。</w:t>
      </w:r>
    </w:p>
    <w:p>
      <w:pPr>
        <w:pStyle w:val="a3"/>
      </w:pPr>
      <w:r>
        <w:br w:type="page"/>
      </w:r>
    </w:p>
    <w:p>
      <w:pPr>
        <w:pStyle w:val="a3"/>
      </w:pPr>
      <w:r>
        <w:t>説教題目：魂の惨状と致命的な断絶：罪がもたらした三つの悲惨な結果</w:t>
      </w:r>
    </w:p>
    <w:p>
      <w:pPr>
        <w:pStyle w:val="a3"/>
      </w:pPr>
      <w:r>
        <w:t>本文の背景：ウェストミンスター信仰告白 第6章2節（罪の効果）</w:t>
      </w:r>
    </w:p>
    <w:p>
      <w:pPr>
        <w:pStyle w:val="a3"/>
      </w:pPr>
      <w:r>
        <w:t>要節：エペソ人への手紙 2:1、ローマ人への手紙 3:23、</w:t>
      </w:r>
      <w:r>
        <w:t>テトスへの手紙</w:t>
      </w:r>
      <w:r>
        <w:t xml:space="preserve"> 1:15</w:t>
      </w:r>
    </w:p>
    <w:p>
      <w:pPr>
        <w:pStyle w:val="a3"/>
      </w:pPr>
    </w:p>
    <w:p>
      <w:pPr>
        <w:pStyle w:val="a3"/>
      </w:pPr>
      <w:r>
        <w:t>序論</w:t>
      </w:r>
    </w:p>
    <w:p>
      <w:pPr>
        <w:pStyle w:val="a3"/>
      </w:pPr>
      <w:r>
        <w:t>愛する聖徒の皆さん、前回は、人類の最初の祖先であるアダムとエバが、サタンの狡猾な誘惑に陥り、神の厳粛な善悪の知識の木に関する契約を裏切って罪を犯した歴史的な惨状について考察しました。アダムのこのたった一度の罪は、単なる道徳的な過ちではありませんでした。それは、全宇宙の</w:t>
      </w:r>
      <w:r>
        <w:t>主権者である</w:t>
      </w:r>
      <w:r>
        <w:t>創造主の権威を拒絶し、自ら神になろうとした致命的な反逆でした。</w:t>
      </w:r>
    </w:p>
    <w:p>
      <w:pPr>
        <w:pStyle w:val="a3"/>
      </w:pPr>
      <w:r>
        <w:t>では、この痛ましい罪は、最初の祖先と、彼らの子孫として生まれるすべての人類に、どのような致命的な結果をもたらしたのでしょうか。ウェストミンスター信仰告白第6章第2節は、罪が私たちの存在と魂に残した悲惨かつ破壊的な影響を、次のように荘厳かつ厳粛に宣言しています。 「この罪によって、彼らは本来の義と神との交わりから遠ざかり、それゆえに罪の中に死んでしまい、魂と肉体のあらゆる機能や肢体が完全に汚されてしまった。」</w:t>
      </w:r>
      <w:r>
        <w:t>世の多くの心理学者や人本主義の哲学者たちは、人間の罪を、単に教育の不足や環境の悪さによって犯される軽微な過ちに過ぎないと主張します。 しかし、聖書と私たちの信仰告白書は、罪が人間の本性と魂を完全に破壊してしまった最も恐ろしい霊的災難であることを告発しています。今日、私たちはこの告白書の宣言に従い、罪が私たち人間にもたらした三つの致命的な影響を厳粛に分かち合い、ただキリストの十字架だけが希望であることを告白する恵みの時となることを願います。</w:t>
      </w:r>
    </w:p>
    <w:p>
      <w:pPr>
        <w:pStyle w:val="a3"/>
      </w:pPr>
    </w:p>
    <w:p>
      <w:pPr>
        <w:pStyle w:val="a3"/>
      </w:pPr>
      <w:r>
        <w:t>本論</w:t>
      </w:r>
    </w:p>
    <w:p>
      <w:pPr>
        <w:pStyle w:val="a3"/>
      </w:pPr>
      <w:r>
        <w:t>1. 本来の義（Original Righteousness）を失い、神との愛の交わり（Communion）から完全に断絶されました。</w:t>
      </w:r>
    </w:p>
    <w:p>
      <w:pPr>
        <w:pStyle w:val="a3"/>
      </w:pPr>
      <w:r>
        <w:t>罪が人間にもたらした最初の致命的な影響は、私たちがもともと</w:t>
      </w:r>
      <w:r>
        <w:t>与えられていた</w:t>
      </w:r>
      <w:r>
        <w:t>義なる本性を失い、いのちの源である神から永遠に追放され、断絶されてしまったという事実です。</w:t>
      </w:r>
    </w:p>
    <w:p>
      <w:pPr>
        <w:pStyle w:val="a3"/>
      </w:pPr>
      <w:r>
        <w:t>太初に創造された人間は、本性的に神の聖さを反映する「本来の義（original righteousness）」を所有していました。その結果、人間は何の恐れや罪悪感もなく、エデンの園で神と顔を合わせ、深く美しい交わり（communion with God）を分かち合う特権を享受していました</w:t>
      </w:r>
      <w:r>
        <w:rPr>
          <w:rFonts w:hint="eastAsia"/>
        </w:rPr>
        <w:t xml:space="preserve">。 </w:t>
      </w:r>
      <w:r>
        <w:t>しかし、たった一度の罪によって、人間はこの輝かしい義の衣を剥奪されてしまいました[135]。義が失われた人間の心には恥と恐れ</w:t>
      </w:r>
      <w:r>
        <w:t>が入り込み</w:t>
      </w:r>
      <w:r>
        <w:t xml:space="preserve"> 、彼らは神の御顔を避けて木々の間に隠れてしまいました。 罪は、聖なる神の正義とは決して共存できません。結局、人間は、恵みの源であり、いのちの</w:t>
      </w:r>
      <w:r>
        <w:t>根源</w:t>
      </w:r>
      <w:r>
        <w:t>である神との密接な交わりから、刑罰として完全に排除され、遮断されるという悲惨な境遇を味わうことになりました。</w:t>
      </w:r>
    </w:p>
    <w:p>
      <w:pPr>
        <w:pStyle w:val="a3"/>
      </w:pPr>
    </w:p>
    <w:p>
      <w:pPr>
        <w:pStyle w:val="a3"/>
      </w:pPr>
      <w:r>
        <w:t>重要な聖書箇所：</w:t>
      </w:r>
    </w:p>
    <w:p>
      <w:pPr>
        <w:pStyle w:val="a3"/>
      </w:pPr>
      <w:r>
        <w:t xml:space="preserve">ローマ人への手紙 3:23 </w:t>
      </w:r>
      <w:r>
        <w:t xml:space="preserve">– </w:t>
      </w:r>
      <w:r>
        <w:t>「すべての人は罪を</w:t>
      </w:r>
      <w:r>
        <w:t>犯したので、</w:t>
      </w:r>
      <w:r>
        <w:t>神の栄光に至ることができませんでした」。</w:t>
      </w:r>
    </w:p>
    <w:p>
      <w:pPr>
        <w:pStyle w:val="a3"/>
      </w:pPr>
      <w:r>
        <w:t xml:space="preserve">伝道の書 7:29 </w:t>
      </w:r>
      <w:r>
        <w:t xml:space="preserve">– </w:t>
      </w:r>
      <w:r>
        <w:t>「私が悟ったことはただこれだけです。神は人を正直に造られたが、人は多くの策略を編み出した</w:t>
      </w:r>
      <w:r>
        <w:t>のです</w:t>
      </w:r>
      <w:r>
        <w:t>」。</w:t>
      </w:r>
    </w:p>
    <w:p>
      <w:pPr>
        <w:pStyle w:val="a3"/>
      </w:pPr>
      <w:r>
        <w:t xml:space="preserve">創世記 3:8-9 </w:t>
      </w:r>
      <w:r>
        <w:t xml:space="preserve">– </w:t>
      </w:r>
      <w:r>
        <w:t>「その日、風が吹く時、園を歩かれる主なる神の声を聞いて、アダムとその妻は、主なる神の御顔を避け、園の木々の間に</w:t>
      </w:r>
      <w:r>
        <w:t>隠れた。</w:t>
      </w:r>
      <w:r>
        <w:t>主なる神はアダムを呼び、彼に</w:t>
      </w:r>
      <w:r>
        <w:t>言われた。</w:t>
      </w:r>
      <w:r>
        <w:t>『あなたはどこにいるのか』」</w:t>
      </w:r>
      <w:r>
        <w:rPr>
          <w:rFonts w:hint="eastAsia"/>
        </w:rPr>
        <w:t>。</w:t>
      </w:r>
    </w:p>
    <w:p>
      <w:pPr>
        <w:pStyle w:val="a3"/>
        <w:rPr>
          <w:rFonts w:hint="eastAsia"/>
        </w:rPr>
      </w:pPr>
    </w:p>
    <w:p>
      <w:pPr>
        <w:pStyle w:val="a3"/>
      </w:pPr>
      <w:r>
        <w:t>[適用]</w:t>
      </w:r>
    </w:p>
    <w:p>
      <w:pPr>
        <w:pStyle w:val="a3"/>
      </w:pPr>
      <w:r>
        <w:t>今日、世の人々が抱えるあらゆる霊的な空虚や恐れ、そしていくら満たそうとしても満たされない実存的な依存や渇きは、彼らに</w:t>
      </w:r>
      <w:r>
        <w:t>能力がないから</w:t>
      </w:r>
      <w:r>
        <w:t>ではありません。命の真の源である神との交わりが断たれてしまったという、罪の悲惨な結果によるものです。 今日、私たちは、私たちを生き返らせてくださる唯一の生命力が、ただ神との交わりの中にあることを覚えていますか。私たちのむなしい人間的な知恵や道徳的な行いによって神に到達しようとする高慢を捨て去りましょう。ただ、隔ての壁を取り除いてくださった</w:t>
      </w:r>
      <w:r>
        <w:t>とりなし</w:t>
      </w:r>
      <w:r>
        <w:t>主イエス・キリストの十字架を通り抜け、日々の生活の中で神との甘美な親密さを最も尊い宝として大切にし、</w:t>
      </w:r>
      <w:r>
        <w:t>育んでいく</w:t>
      </w:r>
      <w:r>
        <w:t>聖徒になりましょう。</w:t>
      </w:r>
    </w:p>
    <w:p>
      <w:pPr>
        <w:pStyle w:val="a3"/>
      </w:pPr>
    </w:p>
    <w:p>
      <w:pPr>
        <w:pStyle w:val="a3"/>
      </w:pPr>
      <w:r>
        <w:t>2. 霊的な命が完全に断たれ、「罪の中に死んだ状態（Dead in Sin）」となりました。</w:t>
      </w:r>
    </w:p>
    <w:p>
      <w:pPr>
        <w:pStyle w:val="a3"/>
      </w:pPr>
      <w:r>
        <w:t>罪がもたらした第二の致命的な影響は、私たちが霊的な命を完全に失い、神に対して完全に死んだ霊的な死体の状態になってしまったという事実です。</w:t>
      </w:r>
      <w:r>
        <w:t>神は罪を犯す前のアダムに、「善悪を知る木の実を食べる日には、必ず死ぬ」と警告されました。アダムが実を食べたとき、彼の肉体は直ちに止まることはありませんでしたが、彼の魂はその瞬間、法的に死んでしまいました。</w:t>
      </w:r>
      <w:r>
        <w:rPr>
          <w:rFonts w:hint="eastAsia"/>
        </w:rPr>
        <w:t xml:space="preserve"> </w:t>
      </w:r>
      <w:r>
        <w:t>信仰告白書が宣言する</w:t>
      </w:r>
      <w:r>
        <w:t>「罪の中での死（dead in sin）」という真理は、人間が霊的にほんの少し病んでいる、あるいは心肺蘇生を必要とする重患者のレベルになったという意味ではありません。それは、霊的に全く呼吸することができず、神の召しや啓示に対して自らいかなる善き反応も示すことができない、完全な「霊的な死体」となってしまったことを意味します</w:t>
      </w:r>
      <w:r>
        <w:t xml:space="preserve"> 。 魂から神の聖なる生命力が遮断された人間は、自らの意志や力では決して自分を救うことができず、神を愛したり、神を喜ばせたりする信仰を自発的に生み出すことさえできない、絶望的な存在へと転落してしまいました。</w:t>
      </w:r>
    </w:p>
    <w:p>
      <w:pPr>
        <w:pStyle w:val="a3"/>
      </w:pPr>
    </w:p>
    <w:p>
      <w:pPr>
        <w:pStyle w:val="a3"/>
      </w:pPr>
      <w:r>
        <w:t>重要な聖書箇所：</w:t>
      </w:r>
    </w:p>
    <w:p>
      <w:pPr>
        <w:pStyle w:val="a3"/>
      </w:pPr>
      <w:r>
        <w:t xml:space="preserve">エペソ人への手紙 2:1 </w:t>
      </w:r>
      <w:r>
        <w:t xml:space="preserve">– </w:t>
      </w:r>
      <w:r>
        <w:t>「神は、過ちと罪によって死んでいた（dead）あなたがたを、</w:t>
      </w:r>
      <w:r>
        <w:t>生かしてくださった</w:t>
      </w:r>
      <w:r>
        <w:t>」。</w:t>
      </w:r>
    </w:p>
    <w:p>
      <w:pPr>
        <w:pStyle w:val="a3"/>
      </w:pPr>
      <w:r>
        <w:t xml:space="preserve">創世記 2:17 </w:t>
      </w:r>
      <w:r>
        <w:t xml:space="preserve">– </w:t>
      </w:r>
      <w:r>
        <w:t>「善悪を知る木の実を食べてはならない。それを食べるその日には、必ず死ぬ</w:t>
      </w:r>
      <w:r>
        <w:t>」</w:t>
      </w:r>
      <w:r>
        <w:t>と仰せられた</w:t>
      </w:r>
      <w:r>
        <w:t>。</w:t>
      </w:r>
    </w:p>
    <w:p>
      <w:pPr>
        <w:pStyle w:val="a3"/>
      </w:pPr>
      <w:r>
        <w:t xml:space="preserve">コロサイ人への手紙 2:13 </w:t>
      </w:r>
      <w:r>
        <w:t xml:space="preserve">– </w:t>
      </w:r>
      <w:r>
        <w:t>「また、過ちと肉の割礼のない状態によって死んでいたあなたがたを、神はキリストと共に生かしてくださり、私たちのすべての罪を赦してくださった」。</w:t>
      </w:r>
    </w:p>
    <w:p>
      <w:pPr>
        <w:pStyle w:val="a3"/>
      </w:pPr>
    </w:p>
    <w:p>
      <w:pPr>
        <w:pStyle w:val="a3"/>
      </w:pPr>
      <w:r>
        <w:t>[適用]</w:t>
      </w:r>
    </w:p>
    <w:p>
      <w:pPr>
        <w:pStyle w:val="a3"/>
      </w:pPr>
      <w:r>
        <w:t>私たちがまだ回心していない隣人や子供たちのために祈るとき、単に彼らがこの世で</w:t>
      </w:r>
      <w:r>
        <w:t>善良になったり</w:t>
      </w:r>
      <w:r>
        <w:t>賢くなったりすることを</w:t>
      </w:r>
      <w:r>
        <w:t>祈るレベルにとどまってはなりません。彼らは霊的に死んでいる状態にあるため、いかなる道徳的な訓戒や倫理的な熱意によっても、いのちの道に戻ることはできません。 私たちを罪という恐ろしい死の状態から、何の資格もないまま引き出して</w:t>
      </w:r>
      <w:r>
        <w:t>生かしてくださった</w:t>
      </w:r>
      <w:r>
        <w:t>、</w:t>
      </w:r>
      <w:r>
        <w:t>神</w:t>
      </w:r>
      <w:r>
        <w:t>の力強い</w:t>
      </w:r>
      <w:r>
        <w:t>主権的な憐れみと恵みの御前に、一瞬一瞬、感謝をもってひざまずきましょう。日々、私たちの内に働いておられる聖霊の主権的な命の炎を祈り求め、無気力な信仰から脱却し、生命力に満ちた礼拝者として再び立ち上がりましょう。</w:t>
      </w:r>
    </w:p>
    <w:p>
      <w:pPr>
        <w:pStyle w:val="a3"/>
      </w:pPr>
    </w:p>
    <w:p>
      <w:pPr>
        <w:pStyle w:val="a3"/>
      </w:pPr>
      <w:r>
        <w:t>3. 魂と肉体のあらゆる機能（Faculties）と肢体（Parts）が「完全に汚されてしまいました（Wholly Defiled）」。</w:t>
      </w:r>
    </w:p>
    <w:p>
      <w:pPr>
        <w:pStyle w:val="a3"/>
      </w:pPr>
      <w:r>
        <w:t>罪がもたらした最後で三つ目の致命的な影響は、私たちの一部だけが汚染されたのではなく、知性、意志、感情、良心、そして肉体のすべての肢に至るまで、全人格が完全に汚染され、腐敗してしまったという事実です。</w:t>
      </w:r>
      <w:r>
        <w:rPr>
          <w:rFonts w:hint="eastAsia"/>
        </w:rPr>
        <w:t xml:space="preserve"> </w:t>
      </w:r>
      <w:r>
        <w:t>信仰告白書は</w:t>
      </w:r>
      <w:r>
        <w:t>、</w:t>
      </w:r>
      <w:r>
        <w:t>罪の伝染力が</w:t>
      </w:r>
      <w:r>
        <w:t>どれほど強力であるかを告発し、人間の「すべての機能と肢体が完全に汚された（wholly defiled in all the faculties and parts of soul and body）」と告白しています。これを神学的には</w:t>
      </w:r>
      <w:r>
        <w:t>「</w:t>
      </w:r>
      <w:r>
        <w:t>全的堕落（Total Depravity）</w:t>
      </w:r>
      <w:r>
        <w:t>」</w:t>
      </w:r>
      <w:r>
        <w:t>と呼びます</w:t>
      </w:r>
      <w:r>
        <w:rPr>
          <w:rFonts w:hint="eastAsia"/>
        </w:rPr>
        <w:t>。</w:t>
      </w:r>
    </w:p>
    <w:p>
      <w:pPr>
        <w:pStyle w:val="a3"/>
      </w:pPr>
      <w:r>
        <w:t>この汚染は、私たちの魂の奥底から肉体に至るまで、隅々まで染み込んでいます。私たちの理性（understanding）は暗くなり、神の真の真理を悟ることができなくなり、私たちの意志（will）は堕落して神への服従を拒み、情欲の奴隷となり、私たちの</w:t>
      </w:r>
      <w:r>
        <w:t xml:space="preserve"> 感情（affections）は歪められ、神よりも世俗を愛するようになりました。 さらに、私たちの霊的な砦であるべき良心（conscience）さえも、罪の汚れにまみれて偽りとなり麻痺し、私たちの肉体と肢体（body and parts）は、不義な行いや不法を行う罪の武器へと転落してしまいました。人間の全人格において、罪の致命的な毒から安全に生き残った清浄な領域は、一片たりとも存在しません。</w:t>
      </w:r>
    </w:p>
    <w:p>
      <w:pPr>
        <w:pStyle w:val="a3"/>
      </w:pPr>
    </w:p>
    <w:p>
      <w:pPr>
        <w:pStyle w:val="a3"/>
      </w:pPr>
      <w:r>
        <w:t>重要な聖書箇所：</w:t>
      </w:r>
    </w:p>
    <w:p>
      <w:pPr>
        <w:pStyle w:val="a3"/>
      </w:pPr>
      <w:r>
        <w:t>テトスへの手紙</w:t>
      </w:r>
      <w:r>
        <w:t xml:space="preserve"> 1:15 </w:t>
      </w:r>
      <w:r>
        <w:t xml:space="preserve">– </w:t>
      </w:r>
      <w:r>
        <w:t>「清い者にとっては、すべてのものが清い。しかし、汚れた者、すなわち不信仰な者にとっては、清いものは何一つなく、ただ彼らの心と良心だけが</w:t>
      </w:r>
      <w:r>
        <w:t>汚れているのである</w:t>
      </w:r>
      <w:r>
        <w:t>」。</w:t>
      </w:r>
    </w:p>
    <w:p>
      <w:pPr>
        <w:pStyle w:val="a3"/>
      </w:pPr>
      <w:r>
        <w:t xml:space="preserve">エレミヤ書 17:9 </w:t>
      </w:r>
      <w:r>
        <w:t xml:space="preserve">– </w:t>
      </w:r>
      <w:r>
        <w:t>「万物よりも偽りであり、極めて腐敗しているのは心である。だれがこれ</w:t>
      </w:r>
      <w:r>
        <w:t>を知ることができるだろうか</w:t>
      </w:r>
      <w:r>
        <w:t>」。</w:t>
      </w:r>
    </w:p>
    <w:p>
      <w:pPr>
        <w:pStyle w:val="a3"/>
      </w:pPr>
      <w:r>
        <w:t xml:space="preserve">ローマ人への手紙 3:10, 13-15 </w:t>
      </w:r>
      <w:r>
        <w:t xml:space="preserve">– </w:t>
      </w:r>
      <w:r>
        <w:t>「</w:t>
      </w:r>
      <w:r>
        <w:t>『</w:t>
      </w:r>
      <w:r>
        <w:t>義人はいない</w:t>
      </w:r>
      <w:r>
        <w:t>。一人もいない</w:t>
      </w:r>
      <w:r>
        <w:t>』</w:t>
      </w:r>
      <w:r>
        <w:t>と書いてある</w:t>
      </w:r>
      <w:r>
        <w:t>。…彼らの喉は開いた墓であり、その舌は欺きを弄び、その唇には毒蛇の毒があり、その口にはのろいと悪意が満ちており、その足は血を</w:t>
      </w:r>
      <w:r>
        <w:t>流すことに速い</w:t>
      </w:r>
      <w:r>
        <w:t>」。</w:t>
      </w:r>
    </w:p>
    <w:p>
      <w:pPr>
        <w:pStyle w:val="a3"/>
      </w:pPr>
      <w:r>
        <w:t xml:space="preserve">創世記 6:5 </w:t>
      </w:r>
      <w:r>
        <w:t xml:space="preserve">– </w:t>
      </w:r>
      <w:r>
        <w:t>「主は、人の罪悪が地上に満ち、その心の思いが常に悪のみであることをご覧になった」。</w:t>
      </w:r>
    </w:p>
    <w:p>
      <w:pPr>
        <w:pStyle w:val="a3"/>
        <w:rPr>
          <w:rFonts w:hint="eastAsia"/>
        </w:rPr>
      </w:pPr>
    </w:p>
    <w:p>
      <w:pPr>
        <w:pStyle w:val="a3"/>
      </w:pPr>
      <w:r>
        <w:t>[適用]</w:t>
      </w:r>
    </w:p>
    <w:p>
      <w:pPr>
        <w:pStyle w:val="a3"/>
      </w:pPr>
      <w:r>
        <w:t>私たちはしばしば、自分自身が非常に客観的で道徳的な判断力を持つ高潔な人間であるかのように錯覚して生きています。しかし、聖書は私たちの判断、理性、良心さえも、罪によって深刻に汚染された不安定な状態にあることを厳粛に警告しています。自分の知恵や道徳的良心だけを盲信しようとした傲慢な態度を徹底的に悔い改めなさい。 人生の重大な決断を下すときも、隣人に対処するときも、ただ記録された</w:t>
      </w:r>
      <w:r>
        <w:t>誤りの</w:t>
      </w:r>
      <w:r>
        <w:t>ない神の啓示の御言葉と、聖霊のきめ細やかな</w:t>
      </w:r>
      <w:r>
        <w:t>導きだけを</w:t>
      </w:r>
      <w:r>
        <w:t>最高の教科書としてください。自分の堕落した意志や考えを日々打ち砕いて服従させ、全人格を清く洗い清めてくださる神の聖化の清らかさの下に留まることを躊躇してはなりません。</w:t>
      </w:r>
    </w:p>
    <w:p>
      <w:pPr>
        <w:pStyle w:val="a3"/>
      </w:pPr>
    </w:p>
    <w:p>
      <w:pPr>
        <w:pStyle w:val="a3"/>
      </w:pPr>
      <w:r>
        <w:t>結論</w:t>
      </w:r>
    </w:p>
    <w:p>
      <w:pPr>
        <w:pStyle w:val="a3"/>
      </w:pPr>
      <w:r>
        <w:t>愛する聖徒の皆さん、ウェストミンスター信仰告白第6章第2節が教えるこの「罪の致命的な影響」は、私たち人間が自らの力では救いに向かって一歩も踏み出すことのできない、悲惨な存在であることを直視させます。 私たちは神との交わりから追放され、</w:t>
      </w:r>
      <w:r>
        <w:t>霊的に完全に死</w:t>
      </w:r>
      <w:r>
        <w:t xml:space="preserve"> 、全人格がすっかり汚れてしまった悲惨な罪人でした。</w:t>
      </w:r>
      <w:r>
        <w:t>しかし、聖徒の皆さん、私たちの悲惨さがこれほど深く暗いからこそ、第二のアダムであるイエス・キリストが天の御座を捨ててこの地上に来られた贖いの光は、いっそう燦然とまばゆいばかりに輝きます。 キリストは十字架の上で自ら命を</w:t>
      </w:r>
      <w:r>
        <w:t>捧げることによって</w:t>
      </w:r>
      <w:r>
        <w:t>、断たれていた神との交わりを再び</w:t>
      </w:r>
      <w:r>
        <w:t>結び</w:t>
      </w:r>
      <w:r>
        <w:t>、罪によって死んでいた私たちの魂に聖霊の息吹を吹き込み、霊的な命へと蘇らせ、完全に堕落していた私たちの知性、感情、良心を清らかな水で洗い清め、全人格的な新しい人として美しく回復させてくださいました。</w:t>
      </w:r>
      <w:r>
        <w:rPr>
          <w:rFonts w:hint="eastAsia"/>
        </w:rPr>
        <w:t xml:space="preserve"> </w:t>
      </w:r>
      <w:r>
        <w:t>この尊く偉大な十字架の贖いの宝を、日々胸を熱くして誇りましょう。資格のない罪人を救い出し、花嫁</w:t>
      </w:r>
      <w:r>
        <w:t>としてくださった</w:t>
      </w:r>
      <w:r>
        <w:t>三位一体の神お一人だけを、永遠に心の底から礼拝し、日々、新しい命の喜びと聖化の希望の中で大胆に勝利する、祝福された主の聖徒と教会となるよう、主の御名によって切に祈ります。</w:t>
      </w:r>
    </w:p>
    <w:p>
      <w:pPr>
        <w:pStyle w:val="a3"/>
      </w:pPr>
      <w:r>
        <w:br w:type="page"/>
      </w:r>
    </w:p>
    <w:p>
      <w:pPr>
        <w:pStyle w:val="a3"/>
      </w:pPr>
      <w:r>
        <w:t>説教題：断ち切られた定罪の鎖、</w:t>
      </w:r>
      <w:r>
        <w:t>覆ってくださった聖潔の恵み</w:t>
      </w:r>
    </w:p>
    <w:p>
      <w:pPr>
        <w:pStyle w:val="a3"/>
      </w:pPr>
      <w:r>
        <w:t>本文の背景：ウェストミンスター信仰告白 第6章3節</w:t>
      </w:r>
    </w:p>
    <w:p>
      <w:pPr>
        <w:pStyle w:val="a3"/>
      </w:pPr>
      <w:r>
        <w:t>要節：ローマ人への手紙 5:12、18-19、詩篇 51:5、ルカによる福音書 1:35</w:t>
      </w:r>
    </w:p>
    <w:p>
      <w:pPr>
        <w:pStyle w:val="a3"/>
      </w:pPr>
    </w:p>
    <w:p>
      <w:pPr>
        <w:pStyle w:val="a3"/>
      </w:pPr>
      <w:r>
        <w:t>序論</w:t>
      </w:r>
    </w:p>
    <w:p>
      <w:pPr>
        <w:pStyle w:val="a3"/>
      </w:pPr>
      <w:r>
        <w:t>愛する聖徒の皆さん、前回は人類の最初の祖先であるアダムの堕落と、この悲惨な背教事件の背後に流れる、神の深く奥深い摂理的な許容について考察しました。アダムのたった一度の罪は、単に過去に過ぎ去った歴史的な出来事に過ぎるものではありません。</w:t>
      </w:r>
      <w:r>
        <w:rPr>
          <w:rFonts w:hint="eastAsia"/>
        </w:rPr>
        <w:t xml:space="preserve"> </w:t>
      </w:r>
      <w:r>
        <w:t>今日、私たちが告白する『ウェストミンスター信仰告白』第6章3節は、アダムの罪が、今日この時代を生きる私たち全員と、どのような法的・道徳的な関係にあるかを、極めて重く、厳粛に宣言しています。 信仰告白書は、「彼らが全人類の根源（root）であるため、この罪の罪責（guilt）が帰せられ（imputed）、同じ罪における死と堕落した性質が、</w:t>
      </w:r>
      <w:r>
        <w:t>通常の生殖</w:t>
      </w:r>
      <w:r>
        <w:t>（ordinary generation）</w:t>
      </w:r>
      <w:r>
        <w:t>によって彼らから生まれるすべての子孫に伝えられた」と宣言しています。</w:t>
      </w:r>
      <w:r>
        <w:rPr>
          <w:rFonts w:hint="eastAsia"/>
        </w:rPr>
        <w:t xml:space="preserve"> </w:t>
      </w:r>
      <w:r>
        <w:t>今日、私たちは、この偉大な告白書の宣言と聖書の御言葉という鏡を通して、人類の代表者であるアダムの原罪と罪責の帰属、そして私たちに伝えられた堕落性の実態、そしてこれを完全に</w:t>
      </w:r>
      <w:r>
        <w:t>断ち切って</w:t>
      </w:r>
      <w:r>
        <w:t>くださったイエス・キリストの聖なる贖いの原理を、三つの論点に分けて黙想し、真の救いの深さを心に刻みたいと思います。</w:t>
      </w:r>
    </w:p>
    <w:p>
      <w:pPr>
        <w:pStyle w:val="a3"/>
      </w:pPr>
    </w:p>
    <w:p>
      <w:pPr>
        <w:pStyle w:val="a3"/>
      </w:pPr>
      <w:r>
        <w:t>本論</w:t>
      </w:r>
    </w:p>
    <w:p>
      <w:pPr>
        <w:pStyle w:val="a3"/>
      </w:pPr>
      <w:r>
        <w:t>1. アダムは人類の「代表者（契約上の頭）」として立てられ、彼の最初の罪の罪責（Guilt）が全人類に「帰属（Imputation）」されました。</w:t>
      </w:r>
    </w:p>
    <w:p>
      <w:pPr>
        <w:pStyle w:val="a3"/>
      </w:pPr>
      <w:r>
        <w:t>私たちがまず恐れと謙遜をもって告白すべき、原罪に関する第一の真理は、初代の人間であるアダムが単なる一人の個人ではなく、全人類の自然的根源であり、法的代表者（Federal Head）として立てられ、彼が犯した罪の法的責任（Guilt）が、今日、私たちすべてにそのまま</w:t>
      </w:r>
      <w:r>
        <w:t>帰せられた</w:t>
      </w:r>
      <w:r>
        <w:t>という事実です。</w:t>
      </w:r>
    </w:p>
    <w:p>
      <w:pPr>
        <w:pStyle w:val="a3"/>
      </w:pPr>
      <w:r>
        <w:t>聖書と信仰告白書は、アダムが犯した最初の罪の「罪責（Guilt）」が人類に転嫁されたと教えています。ここでいう「罪責」とは、アダムが罪を犯した際に抱いていた内面の汚れた感情や心理状態を指すものではありません。これは法的な罪の責任、すなわち「正当な刑罰を受けるべき司法上の有罪状態（just liability to punishment）」</w:t>
      </w:r>
      <w:r>
        <w:t>を意味します。</w:t>
      </w:r>
      <w:r>
        <w:rPr>
          <w:rFonts w:hint="eastAsia"/>
        </w:rPr>
        <w:t xml:space="preserve"> </w:t>
      </w:r>
      <w:r>
        <w:t>神がアダムと行為の契約を結ばれたとき、アダムは公的人物（public person）として、そのすべての子孫を代表して試練の場に立たされました。もし彼が従順であったなら、全人類が永遠の命を相続したであろうのと同様に、彼が背信</w:t>
      </w:r>
      <w:r>
        <w:t>したことにより</w:t>
      </w:r>
      <w:r>
        <w:t xml:space="preserve"> 、そのすべての子孫は、生まれる前から法的にすでに有罪判決を受けた「怒りの子（condemnation）」として、存在論的な規定を受けることになったのです。 ローマ人への手紙第5章は、この原理を極めて精緻かつ明確に打ち立て、宣言しています。</w:t>
      </w:r>
    </w:p>
    <w:p>
      <w:pPr>
        <w:pStyle w:val="a3"/>
      </w:pPr>
    </w:p>
    <w:p>
      <w:pPr>
        <w:pStyle w:val="a3"/>
      </w:pPr>
      <w:r>
        <w:t>重要な聖書箇所：</w:t>
      </w:r>
    </w:p>
    <w:p>
      <w:pPr>
        <w:pStyle w:val="a3"/>
      </w:pPr>
      <w:r>
        <w:t xml:space="preserve">ローマ人への手紙 5:18 </w:t>
      </w:r>
      <w:r>
        <w:t xml:space="preserve">– </w:t>
      </w:r>
      <w:r>
        <w:t>「</w:t>
      </w:r>
      <w:r>
        <w:t>それゆえ、</w:t>
      </w:r>
      <w:r>
        <w:t>一つの過ちによって多くの人が罪に定められたのと同じように、一つの義の行いによって、多くの人が義と認められ、いのち</w:t>
      </w:r>
      <w:r>
        <w:t>に至ったのです</w:t>
      </w:r>
      <w:r>
        <w:t>」。</w:t>
      </w:r>
    </w:p>
    <w:p>
      <w:pPr>
        <w:pStyle w:val="a3"/>
      </w:pPr>
      <w:r>
        <w:t xml:space="preserve">ローマ人への手紙 5:19 </w:t>
      </w:r>
      <w:r>
        <w:t xml:space="preserve">– </w:t>
      </w:r>
      <w:r>
        <w:t>「一人の不従順によって多くの人が罪人となったように、一人の従順によって多くの人が義と認められるようになるのです」。</w:t>
      </w:r>
    </w:p>
    <w:p>
      <w:pPr>
        <w:pStyle w:val="a3"/>
      </w:pPr>
      <w:r>
        <w:t xml:space="preserve">コリントの信徒への手紙一 15:22 </w:t>
      </w:r>
      <w:r>
        <w:t xml:space="preserve">– </w:t>
      </w:r>
      <w:r>
        <w:t>「アダムにおいてすべての人が死んだように、キリストにおいてすべての人がいのちを得るのです」。</w:t>
      </w:r>
    </w:p>
    <w:p>
      <w:pPr>
        <w:pStyle w:val="a3"/>
        <w:rPr>
          <w:rFonts w:hint="eastAsia"/>
        </w:rPr>
      </w:pPr>
    </w:p>
    <w:p>
      <w:pPr>
        <w:pStyle w:val="a3"/>
      </w:pPr>
      <w:r>
        <w:t>[適用]</w:t>
      </w:r>
    </w:p>
    <w:p>
      <w:pPr>
        <w:pStyle w:val="a3"/>
      </w:pPr>
      <w:r>
        <w:t>今日、ポストモダン時代を生きる現代人たちは、「アダムが犯した罪と私に何の関係があるのか？なぜ私が生まれる前から罪人として規定されなければならないのか？」</w:t>
      </w:r>
      <w:r>
        <w:t>と、</w:t>
      </w:r>
      <w:r>
        <w:t>神の義なる支配に反抗して激しく怒りを露わにします。しかし、これは私たちが徹底して法的な定罪の状態の下に生まれたことを知らない、霊的な無知に他なりません。 私たちは、自らの道徳的行為や努力では、決してこの生来の、法的な定罪の鎖を断ち切ることはできないことを、頭を垂れて認めなければなりません。 自分自身の義に頼ろうとする霊的な傲慢を</w:t>
      </w:r>
      <w:r>
        <w:t>打ち砕きましょう</w:t>
      </w:r>
      <w:r>
        <w:t>。その代わりに、アダムの定罪を消し去り、天の完全な義を私たちに無償で「転嫁」してくださる「第二のアダム」であるイエス・キリストの贖いの功績のみを、完全に信頼して安らぐ聖徒になりましょう。</w:t>
      </w:r>
    </w:p>
    <w:p>
      <w:pPr>
        <w:pStyle w:val="a3"/>
      </w:pPr>
    </w:p>
    <w:p>
      <w:pPr>
        <w:pStyle w:val="a3"/>
      </w:pPr>
      <w:r>
        <w:t>2. 罪責に対する正当な司法的刑罰として、アダムの霊的な死と汚染された「堕落した本性（Corrupted Nature）」が、すべての子孫にそのまま「伝達（Conveyed）」されます。</w:t>
      </w:r>
    </w:p>
    <w:p>
      <w:pPr>
        <w:pStyle w:val="a3"/>
      </w:pPr>
      <w:r>
        <w:t>第二に告白すべき原罪の真理は、罪責の代価に伴う厳粛な法的判決の結果として、聖霊の命を与える恵みが私たちの誕生と同時に剥奪され、その欠如によって霊的な堕落性と</w:t>
      </w:r>
      <w:r>
        <w:t>罪性が</w:t>
      </w:r>
      <w:r>
        <w:t>人類全体にそのまま遺伝し、伝達されたという事実です。</w:t>
      </w:r>
      <w:r>
        <w:rPr>
          <w:rFonts w:hint="eastAsia"/>
        </w:rPr>
        <w:t xml:space="preserve"> </w:t>
      </w:r>
      <w:r>
        <w:t>人間が霊的に死んで完全に堕落してしまった原因は、神が私たちの魂の中に何らかの汚れた物質や能動的な悪を注入されたからでは決してありません。信仰告白書が精緻に解説しているように、アダムの罪によって真っ先に「本来の義（original righteousness）」が司法的刑罰によって失われ</w:t>
      </w:r>
      <w:r>
        <w:t xml:space="preserve"> ました。 この聖なる神の恵みと聖霊の交わりが私たちの魂から引き上げられ、遮断されると（loss of righteousness）、「罪へと完全に傾く実質的な堕落の傾向（propensity）」が、その恐ろしい霊的欠乏と悲惨さの結果として生じ、血統を通じて子孫たちにそのまま伝えられました（conveyed）。</w:t>
      </w:r>
      <w:r>
        <w:rPr>
          <w:rFonts w:hint="eastAsia"/>
        </w:rPr>
        <w:t xml:space="preserve"> </w:t>
      </w:r>
      <w:r>
        <w:t>過去、5世紀の異端者</w:t>
      </w:r>
      <w:r>
        <w:t>ペラギウス</w:t>
      </w:r>
      <w:r>
        <w:t>（Pelagius）や16世紀の</w:t>
      </w:r>
      <w:r>
        <w:t>ソチヌス</w:t>
      </w:r>
      <w:r>
        <w:t>（Socinus）の一派は、人間は生まれる時、アダムのように何の罪もなく純粋に生まれ、単に成長する過程で周囲の悪い手本（bad example）</w:t>
      </w:r>
      <w:r>
        <w:t>を</w:t>
      </w:r>
      <w:r>
        <w:t>真似て罪を犯すだけだと欺きました。 しかし、聖書は、人間が生まれるまさにその瞬間、母胎で受胎する瞬間から、すでに罪と堕落の種を心に抱いて生まれると明確に警告しています。</w:t>
      </w:r>
    </w:p>
    <w:p>
      <w:pPr>
        <w:pStyle w:val="a3"/>
      </w:pPr>
    </w:p>
    <w:p>
      <w:pPr>
        <w:pStyle w:val="a3"/>
      </w:pPr>
      <w:r>
        <w:t>重要な聖書箇所：</w:t>
      </w:r>
    </w:p>
    <w:p>
      <w:pPr>
        <w:pStyle w:val="a3"/>
      </w:pPr>
      <w:r>
        <w:t xml:space="preserve">詩篇 51:5 </w:t>
      </w:r>
      <w:r>
        <w:t xml:space="preserve">– </w:t>
      </w:r>
      <w:r>
        <w:t>「私は罪</w:t>
      </w:r>
      <w:r>
        <w:t>の中に生まれ、</w:t>
      </w:r>
      <w:r>
        <w:t>母は罪の中に私を</w:t>
      </w:r>
      <w:r>
        <w:t>宿した</w:t>
      </w:r>
      <w:r>
        <w:t>」。</w:t>
      </w:r>
    </w:p>
    <w:p>
      <w:pPr>
        <w:pStyle w:val="a3"/>
      </w:pPr>
      <w:r>
        <w:t xml:space="preserve">創世記 5:3 </w:t>
      </w:r>
      <w:r>
        <w:t xml:space="preserve">– </w:t>
      </w:r>
      <w:r>
        <w:t>「アダムは</w:t>
      </w:r>
      <w:r>
        <w:t>百三十歳のとき、自分の姿、すなわち自分の形に似た息子を産み、その名をセトと名付けた」。</w:t>
      </w:r>
    </w:p>
    <w:p>
      <w:pPr>
        <w:pStyle w:val="a3"/>
      </w:pPr>
      <w:r>
        <w:t xml:space="preserve">ヨハネによる福音書 3:6 </w:t>
      </w:r>
      <w:r>
        <w:t xml:space="preserve">– </w:t>
      </w:r>
      <w:r>
        <w:t>「肉から生まれたものは肉であり、御霊から生まれたものは御霊である」。</w:t>
      </w:r>
    </w:p>
    <w:p>
      <w:pPr>
        <w:pStyle w:val="a3"/>
        <w:rPr>
          <w:rFonts w:hint="eastAsia"/>
        </w:rPr>
      </w:pPr>
    </w:p>
    <w:p>
      <w:pPr>
        <w:pStyle w:val="a3"/>
      </w:pPr>
      <w:r>
        <w:t>[適用]</w:t>
      </w:r>
    </w:p>
    <w:p>
      <w:pPr>
        <w:pStyle w:val="a3"/>
      </w:pPr>
      <w:r>
        <w:t>私たちは、子供たちを教育したり、自分自身を振り返ったりするとき、「環境を少し改善し、良い習慣を身につけ、優れた教育を受ければ、人間は善くなれる」という人本主義的な錯覚に陥りがちです。しかし、人類の歴史は、教育が発達すればするほど、罪の技法もまた精巧になっていくことを証明しているに過ぎません。 人間の内面に巣食う堕落性は、単なる環境の改善や模倣の抑制では解決できない原罪という病であることを覚えておいてください。ですから、子供たちのために祈る際、単に成功や道徳的な行いだけを願って祈ってはいけません。 ただ、聖霊がその魂を根本的に新しく創造し、打ち砕いてくださる「新生（中生）」の恵みが臨むよう、日々、主の十字架の憐れみの御前に涙を流してひれ伏す聖徒となりましょう。</w:t>
      </w:r>
    </w:p>
    <w:p>
      <w:pPr>
        <w:pStyle w:val="a3"/>
      </w:pPr>
    </w:p>
    <w:p>
      <w:pPr>
        <w:pStyle w:val="a3"/>
      </w:pPr>
      <w:r>
        <w:t>3. この原罪の遺伝は、自然的な</w:t>
      </w:r>
      <w:r>
        <w:t>生殖</w:t>
      </w:r>
      <w:r>
        <w:t>（Ordinary Generation）</w:t>
      </w:r>
      <w:r>
        <w:t>にのみ</w:t>
      </w:r>
      <w:r>
        <w:t>及ぶため、超自然的に受胎されたイエス・キリストは、原罪の汚れから完全に区別された、聖なる救い主であられます。</w:t>
      </w:r>
    </w:p>
    <w:p>
      <w:pPr>
        <w:pStyle w:val="a3"/>
      </w:pPr>
      <w:r>
        <w:t>最後に、三番目に告白すべき恵みの真理は、神がアダムの原罪と定罪の遺伝の連鎖が全人類を破滅へと追いやる悲惨な状況の中でも、ただお一人、主イエス・キリストをこの罪の連鎖</w:t>
      </w:r>
      <w:r>
        <w:t>から</w:t>
      </w:r>
      <w:r>
        <w:t xml:space="preserve"> 完全に区別されるために、「通常の</w:t>
      </w:r>
      <w:r>
        <w:t>生殖</w:t>
      </w:r>
      <w:r>
        <w:t>（Ordinary Generation）」という精巧な例外の仕組みを設けられたという事実です。</w:t>
      </w:r>
      <w:r>
        <w:rPr>
          <w:rFonts w:hint="eastAsia"/>
        </w:rPr>
        <w:t xml:space="preserve"> </w:t>
      </w:r>
      <w:r>
        <w:t>ウェストミンスター信仰告白第6章第3節の最も輝かしい一節は、まさに「通常の生殖によって彼らから生まれる（descending from them by ordinary generation）すべての子孫」という但し書きです。 この世に生まれたすべての人は、男女の夫婦による自然な結合という生殖法によって生まれます。それゆえ、アダムが負った罪の法的責任と堕落した本性から、ただ一人として逃れることはできませんでした。</w:t>
      </w:r>
      <w:r>
        <w:t>しかし、三位一体の神の</w:t>
      </w:r>
      <w:r>
        <w:t>御子である</w:t>
      </w:r>
      <w:r>
        <w:t>イエス・キリストのみは、</w:t>
      </w:r>
      <w:r>
        <w:t>アダムの血統に従って通常の方法で受胎されませんでした。 主は、聖霊の超自然的な力によって、処女マリアの胎内に神秘的に人性が形成され、お生まれになりました。この聖なる創造的介入のおかげで、主は人類史上唯一、アダムの契約上の代表性の下に縛られることなく、原罪と罪責、魂の傷や汚れから完全に区別され（聖く、無害で、汚れのない）、この地上に立たれることができたのです。 それにより、主はアダムにおいて</w:t>
      </w:r>
      <w:r>
        <w:t>定罪された</w:t>
      </w:r>
      <w:r>
        <w:t>全人類の罪の代価を代わりに支払うことのできる、唯一無二の聖なる贖いのいけにえであり、とりなし手としての資格を満たされることとなりました。</w:t>
      </w:r>
    </w:p>
    <w:p>
      <w:pPr>
        <w:pStyle w:val="a3"/>
      </w:pPr>
    </w:p>
    <w:p>
      <w:pPr>
        <w:pStyle w:val="a3"/>
      </w:pPr>
      <w:r>
        <w:t>重要な聖書箇所：</w:t>
      </w:r>
    </w:p>
    <w:p>
      <w:pPr>
        <w:pStyle w:val="a3"/>
      </w:pPr>
      <w:r>
        <w:t xml:space="preserve">ルカによる福音書 1:35 </w:t>
      </w:r>
      <w:r>
        <w:t xml:space="preserve">– </w:t>
      </w:r>
      <w:r>
        <w:t>「天使は答えて</w:t>
      </w:r>
      <w:r>
        <w:t>言った。</w:t>
      </w:r>
      <w:r>
        <w:t>『</w:t>
      </w:r>
      <w:r>
        <w:t>聖霊</w:t>
      </w:r>
      <w:r>
        <w:t>があなた</w:t>
      </w:r>
      <w:r>
        <w:t>の上に臨み、いと高き方の力があなたを</w:t>
      </w:r>
      <w:r>
        <w:t>覆う。</w:t>
      </w:r>
      <w:r>
        <w:t>それゆえ、生まれる聖なる方は、神の子</w:t>
      </w:r>
      <w:r>
        <w:t>と呼ばれるであろう</w:t>
      </w:r>
      <w:r>
        <w:t>』」。</w:t>
      </w:r>
    </w:p>
    <w:p>
      <w:pPr>
        <w:pStyle w:val="a3"/>
      </w:pPr>
      <w:r>
        <w:t xml:space="preserve">ヘブライ人への手紙 7:26 </w:t>
      </w:r>
      <w:r>
        <w:t xml:space="preserve">– </w:t>
      </w:r>
      <w:r>
        <w:t>「このような大祭司こそ、私たちにふさわしい方です。聖く、悪がなく、汚れがなく、罪人から離れ、天よりも高くおられる方です」。</w:t>
      </w:r>
    </w:p>
    <w:p>
      <w:pPr>
        <w:pStyle w:val="a3"/>
      </w:pPr>
      <w:r>
        <w:t xml:space="preserve">コリントの信徒への手紙二 5:21 </w:t>
      </w:r>
      <w:r>
        <w:t xml:space="preserve">– </w:t>
      </w:r>
      <w:r>
        <w:t>「神は、罪を知らない方を、私たちのために罪とされた。それは、私たちが、その方において神の義となるためである」。</w:t>
      </w:r>
    </w:p>
    <w:p>
      <w:pPr>
        <w:pStyle w:val="a3"/>
        <w:rPr>
          <w:rFonts w:hint="eastAsia"/>
        </w:rPr>
      </w:pPr>
    </w:p>
    <w:p>
      <w:pPr>
        <w:pStyle w:val="a3"/>
      </w:pPr>
      <w:r>
        <w:t>[適用]</w:t>
      </w:r>
    </w:p>
    <w:p>
      <w:pPr>
        <w:pStyle w:val="a3"/>
      </w:pPr>
      <w:r>
        <w:t>もしイエス・キリストが、私たちと同じようにアダムの通常の生殖法によって生まれ、原罪の堕落と有罪の宣告を負っておられたならば、その十字架の死は単に自身の罪による死に過ぎず、私たちは依然として希望のない地獄の子であったでしょう。 イエス・キリストが、傷のない聖なる救い主として、私たちと全く同じ人間性を帯びて来られたという、この超自然的な処女降誕の神秘に、永遠の感謝を捧げましょう。 主が完全無欠に</w:t>
      </w:r>
      <w:r>
        <w:t>聖なるお方であられたからこそ、</w:t>
      </w:r>
      <w:r>
        <w:t>私たちの魂の重い罪の責めが主へと安全に転嫁され、消滅することができたのです。この奇跡的な贖いの功績を堅く信頼し、日々、救いの誇りを胸に抱き、福音の灯をともす聖徒となりましょう。</w:t>
      </w:r>
    </w:p>
    <w:p>
      <w:pPr>
        <w:pStyle w:val="a3"/>
      </w:pPr>
    </w:p>
    <w:p>
      <w:pPr>
        <w:pStyle w:val="a3"/>
      </w:pPr>
      <w:r>
        <w:t>結論</w:t>
      </w:r>
    </w:p>
    <w:p>
      <w:pPr>
        <w:pStyle w:val="a3"/>
      </w:pPr>
      <w:r>
        <w:t>愛する聖徒の皆さん、</w:t>
      </w:r>
      <w:r>
        <w:t>私たちの偉大かつ厳粛な教理的遺産である『</w:t>
      </w:r>
      <w:r>
        <w:t>ウェストミンスター信仰告白』第6章第3節は、人間の力では決して断ち切ることのできなかった、アダムの有罪の宣告と堕落性という分厚い鎖を、私たちの目の前に率直に暴き出しています。</w:t>
      </w:r>
      <w:r>
        <w:rPr>
          <w:rFonts w:hint="eastAsia"/>
        </w:rPr>
        <w:t xml:space="preserve"> </w:t>
      </w:r>
      <w:r>
        <w:t>私たちはアダムという影の下で生まれ、存在論的に神の怒りの下に留まるほかなく、全身と本性が罪の汚れによって深く病んだ状態でした。しかし、創世の前から私たちを愛すると定められた神は、通常の生殖の法則による法的定罪の外に</w:t>
      </w:r>
      <w:r>
        <w:t>聖くおられる御子イエス・キリストを、この地上に遣わしてくださいました。 それによって、アダムにおいて私たちに降りかかった恐ろしい罪責と死刑判決を、イエスの十字架の上で永遠に清算してくださり、むしろキリストの美しい義を、私たちの魂の口座にまばゆいばかりに帰属させてくださいました</w:t>
      </w:r>
      <w:r>
        <w:t>。この驚くべき、雄大な贖いの奇跡を、一瞬一瞬、生き方をもって告白しましょう。もはや、定罪と恐怖の奴隷として生きてはいけません。 私たちをアダムの悲惨さから</w:t>
      </w:r>
      <w:r>
        <w:t>救い出し、</w:t>
      </w:r>
      <w:r>
        <w:t>キリストの尊い花嫁</w:t>
      </w:r>
      <w:r>
        <w:t>としてくださった</w:t>
      </w:r>
      <w:r>
        <w:t>栄光ある三位一体の神のみを一生涯礼拝し、聖なる救いの確信の中で、日々感謝と謙遜をもって勝利する忠実な聖徒と教会となるよう、主の御名によって切に祈ります。</w:t>
      </w:r>
    </w:p>
    <w:p>
      <w:pPr>
        <w:pStyle w:val="a3"/>
      </w:pPr>
    </w:p>
    <w:p>
      <w:pPr>
        <w:pStyle w:val="a3"/>
      </w:pPr>
      <w:r>
        <w:br w:type="page"/>
      </w:r>
    </w:p>
    <w:p>
      <w:pPr>
        <w:pStyle w:val="a3"/>
      </w:pPr>
      <w:r>
        <w:t>説教題：腐敗した泉から流れ出る濁流：原罪と自罪の霊的力学</w:t>
      </w:r>
    </w:p>
    <w:p>
      <w:pPr>
        <w:pStyle w:val="a3"/>
      </w:pPr>
      <w:r>
        <w:t>本文の背景：ウェストミンスター信仰告白 第6章4節</w:t>
      </w:r>
    </w:p>
    <w:p>
      <w:pPr>
        <w:pStyle w:val="a3"/>
      </w:pPr>
      <w:r>
        <w:t>鍵となる聖句：ローマ人への手紙 7:18、ローマ人への手紙 8:7、マタイによる福音書 15:19</w:t>
      </w:r>
    </w:p>
    <w:p>
      <w:pPr>
        <w:pStyle w:val="a3"/>
      </w:pPr>
    </w:p>
    <w:p>
      <w:pPr>
        <w:pStyle w:val="a3"/>
      </w:pPr>
      <w:r>
        <w:t>序論</w:t>
      </w:r>
    </w:p>
    <w:p>
      <w:pPr>
        <w:pStyle w:val="a3"/>
      </w:pPr>
      <w:r>
        <w:t>愛する聖徒の皆さん、私たちは前回の集いまで、最初の祖先であるアダムの罪が、いかにして人類全体に法的な罪責を転嫁し、本性の悲惨な汚染を</w:t>
      </w:r>
      <w:r>
        <w:t>遺伝させたかを</w:t>
      </w:r>
      <w:r>
        <w:t>考察してきました。 今日私たちが取り上げる『ウェストミンスター信仰告白』第6章第4節は、さらに一歩踏み込んで、内面に宿るこの原罪の堕落性が、私たちの生活の中で実際にいかに恐ろしい支配力を及ぼし、具体的な罪の実を結んでいくのか、その霊的な因果関係を厳粛に掘り下げています[16]。</w:t>
      </w:r>
    </w:p>
    <w:p>
      <w:pPr>
        <w:pStyle w:val="a3"/>
      </w:pPr>
    </w:p>
    <w:p>
      <w:pPr>
        <w:pStyle w:val="a3"/>
      </w:pPr>
      <w:r>
        <w:t>信仰告白第6章第4節は、「この原罪の堕落性（original corruption）</w:t>
      </w:r>
      <w:r>
        <w:t>により</w:t>
      </w:r>
      <w:r>
        <w:t>、私たちはあらゆる善に対して全く心が向かず（indisposed）、無力であり（disabled）、それに反対し（opposite）、あらゆる悪へとのみ完全に傾く（inclined）ようになり、そこからあらゆる</w:t>
      </w:r>
      <w:r>
        <w:t>実際の罪</w:t>
      </w:r>
      <w:r>
        <w:t>（actual transgressions）が流れ出る」と断言しています。</w:t>
      </w:r>
      <w:r>
        <w:rPr>
          <w:rFonts w:hint="eastAsia"/>
        </w:rPr>
        <w:t xml:space="preserve"> </w:t>
      </w:r>
      <w:r>
        <w:t>罪は、ただ静止しているだけの静的な悲惨さではありません。それは絶えず生き生きと動き回り、私たちを悪の深淵へと突き落とす、強力で能動的な破壊力です。今日、私たちは本文の教えに従い、人間の本性の堕落が日常生活の中でどのように現れるか、そしてこれに対して聖徒が持つべき信仰的告白とは何かを、三つの論点に分けて考察してみたいと思います。</w:t>
      </w:r>
    </w:p>
    <w:p>
      <w:pPr>
        <w:pStyle w:val="a3"/>
      </w:pPr>
    </w:p>
    <w:p>
      <w:pPr>
        <w:pStyle w:val="a3"/>
      </w:pPr>
      <w:r>
        <w:t>本論</w:t>
      </w:r>
    </w:p>
    <w:p>
      <w:pPr>
        <w:pStyle w:val="a3"/>
      </w:pPr>
      <w:r>
        <w:t>1. 堕落した本性は、善に対して徹底的に心を開かず、無力であり、積極的に敵対します（Indisposed, Disabled, and Opposite to All Good）。</w:t>
      </w:r>
    </w:p>
    <w:p>
      <w:pPr>
        <w:pStyle w:val="a3"/>
      </w:pPr>
      <w:r>
        <w:t>私たちがまず痛切に直視すべき第一の真理は、アダムの堕落以来、私たち人間の本性が、霊的に善であり義なる事柄に対して、本質的に頑なに閉ざされてしまったという事実です。</w:t>
      </w:r>
      <w:r>
        <w:t>信仰告白書は、</w:t>
      </w:r>
      <w:r>
        <w:t>堕落した人間の道徳的な悲惨さを、三つの強烈な言葉で描写しています。</w:t>
      </w:r>
    </w:p>
    <w:p>
      <w:pPr>
        <w:pStyle w:val="a3"/>
      </w:pPr>
      <w:r>
        <w:t>第一に、心が向かない（utterly indisposed）ということです。これは霊的な冷淡さと無関心です。神を喜ばせ、真の霊的な礼拝を捧げることに対して、堕落した心は本能的にひどいうんざりと乾きを感じます。</w:t>
      </w:r>
    </w:p>
    <w:p>
      <w:pPr>
        <w:pStyle w:val="a3"/>
      </w:pPr>
      <w:r>
        <w:t>第二に、無力です（disabled）。たとえ良心の呵責を感じ、道徳的な生活を送りたいと願ったとしても、神の聖なる律法の要求を完全に遵守するための霊的なエネルギーは、人間の内側から完全に</w:t>
      </w:r>
      <w:r>
        <w:t xml:space="preserve"> 断たれています。</w:t>
      </w:r>
    </w:p>
    <w:p>
      <w:pPr>
        <w:pStyle w:val="a3"/>
      </w:pPr>
      <w:r>
        <w:t>第三に、積極的に反対します（made opposite）。人間は単なる無力さに留まらず、神の霊的な律法と衝突するとき、積極的に拒絶感を示し、対抗する頑固な敵対関係（enmity against God）の傾向を示します。</w:t>
      </w:r>
    </w:p>
    <w:p>
      <w:pPr>
        <w:pStyle w:val="a3"/>
      </w:pPr>
      <w:r>
        <w:t>聖書は、肉の思いが神と敵対し、神の律法に服従しないばかりか、服従することさえできないと宣言しています。これこそが、十字架の恵みが臨む前に、私たちが置かれていた徹底的な霊的な無力という現実です。</w:t>
      </w:r>
    </w:p>
    <w:p>
      <w:pPr>
        <w:pStyle w:val="a3"/>
      </w:pPr>
    </w:p>
    <w:p>
      <w:pPr>
        <w:pStyle w:val="a3"/>
      </w:pPr>
      <w:r>
        <w:t>重要な聖書箇所：</w:t>
      </w:r>
    </w:p>
    <w:p>
      <w:pPr>
        <w:pStyle w:val="a3"/>
      </w:pPr>
      <w:r>
        <w:t xml:space="preserve">ローマ人への手紙 8:7 </w:t>
      </w:r>
      <w:r>
        <w:t xml:space="preserve">– </w:t>
      </w:r>
      <w:r>
        <w:t>「肉の思いは神に</w:t>
      </w:r>
      <w:r>
        <w:t>敵対するものです。</w:t>
      </w:r>
      <w:r>
        <w:t>それは、神の律法に従わないばかりか、従うことさえできないからです」。</w:t>
      </w:r>
    </w:p>
    <w:p>
      <w:pPr>
        <w:pStyle w:val="a3"/>
      </w:pPr>
      <w:r>
        <w:t xml:space="preserve">ローマ人への手紙 7:18 </w:t>
      </w:r>
      <w:r>
        <w:t xml:space="preserve">– </w:t>
      </w:r>
      <w:r>
        <w:t>「私の内、すなわち私の肉には、善が宿っていないことを</w:t>
      </w:r>
      <w:r>
        <w:t>私は知っています。</w:t>
      </w:r>
      <w:r>
        <w:t>善を行いたいという願いは私にあるのに、善を行うことは</w:t>
      </w:r>
      <w:r>
        <w:t>できません</w:t>
      </w:r>
      <w:r>
        <w:t>」。</w:t>
      </w:r>
    </w:p>
    <w:p>
      <w:pPr>
        <w:pStyle w:val="a3"/>
      </w:pPr>
      <w:r>
        <w:t xml:space="preserve">コロサイ人への手紙 1:21 </w:t>
      </w:r>
      <w:r>
        <w:t xml:space="preserve">– </w:t>
      </w:r>
      <w:r>
        <w:t>「かつては、悪しき行いによって神から遠く離れ、心の中で敵となっていたあなたがたを」。</w:t>
      </w:r>
    </w:p>
    <w:p>
      <w:pPr>
        <w:pStyle w:val="a3"/>
        <w:rPr>
          <w:rFonts w:hint="eastAsia"/>
        </w:rPr>
      </w:pPr>
    </w:p>
    <w:p>
      <w:pPr>
        <w:pStyle w:val="a3"/>
      </w:pPr>
      <w:r>
        <w:t>[適用]</w:t>
      </w:r>
    </w:p>
    <w:p>
      <w:pPr>
        <w:pStyle w:val="a3"/>
        <w:rPr>
          <w:rFonts w:hint="eastAsia"/>
        </w:rPr>
      </w:pPr>
      <w:r>
        <w:t>愛する聖徒の皆さん、私たちはしばしば「私が望めばいつでも善く生きられるし、心さえ決まればイエスをしっかりと信じることができる」と自惚れてしまいがちです。しかし、それは私たちの魂の甚だしい無力さと高慢を全く理解していない無知です。私の内には、真の救いに至るに足る霊的な善と力が、たった1％も残っていないことを正直に認めましょう。 道徳的な修養や浅はかな決意で自らの人生を正そうとした霊的な傲慢さを、十字架の下に完全に葬り去り、毎日私を蘇らせてくださる神の全き恵みと聖霊の</w:t>
      </w:r>
      <w:r>
        <w:t>供給だけを</w:t>
      </w:r>
      <w:r>
        <w:t xml:space="preserve">、貧しい心で求める者になりましょう。 </w:t>
      </w:r>
    </w:p>
    <w:p>
      <w:pPr>
        <w:pStyle w:val="a3"/>
      </w:pPr>
    </w:p>
    <w:p>
      <w:pPr>
        <w:pStyle w:val="a3"/>
      </w:pPr>
      <w:r>
        <w:t>2. 堕落した本性は、本質的にあらゆる悪に向かって躊躇なく揺れ動き、傾いています（Wholly Inclined to All Evil）。</w:t>
      </w:r>
    </w:p>
    <w:p>
      <w:pPr>
        <w:pStyle w:val="a3"/>
      </w:pPr>
      <w:r>
        <w:t>私たちが直視すべき第二の真理は、義の砦を失った私たちの内面が、単に善を行えない空白の状態にとどまっているのではなく、積極的にあらゆる邪悪な情欲へと強く傾き、引き寄せられているという事実です。</w:t>
      </w:r>
    </w:p>
    <w:p>
      <w:pPr>
        <w:pStyle w:val="a3"/>
      </w:pPr>
    </w:p>
    <w:p>
      <w:pPr>
        <w:pStyle w:val="a3"/>
      </w:pPr>
      <w:r>
        <w:t>信仰告白書は、私たちの本性が</w:t>
      </w:r>
      <w:r>
        <w:t>「</w:t>
      </w:r>
      <w:r>
        <w:t>あらゆる悪へと完全に傾いている（wholly inclined to all</w:t>
      </w:r>
      <w:r>
        <w:t xml:space="preserve"> evil）」と告白しています。これは罪に向けた恐ろしい「霊的重力」です。水が高いところから低いところへ流れるように、堕落した人間の知性、意志、感情は、ごく自然かつ強力に、罪の価値観と肉の情欲へと流されていきます。</w:t>
      </w:r>
      <w:r>
        <w:rPr>
          <w:rFonts w:hint="eastAsia"/>
        </w:rPr>
        <w:t xml:space="preserve"> </w:t>
      </w:r>
      <w:r>
        <w:t>最も敬虔に見える宗教的行為でさえ、その裏側をじっくりと詮索してみると、結局は自己顕示や利己的な欲望を満たすための、</w:t>
      </w:r>
      <w:r>
        <w:t>罪深い</w:t>
      </w:r>
      <w:r>
        <w:t>本性の投影であることが多いのです。これは外部からの誘惑によるものではなく、私たちの心の奥深くに根付いた堕落した本性の傾向が、悪事へと完全に慣らされているからです [16]。 この霊的な重力を打ち破る聖霊の働き</w:t>
      </w:r>
      <w:r>
        <w:t>がなければ</w:t>
      </w:r>
      <w:r>
        <w:t>、人間は自力で罪の軌道から脱出する能力を全く持ち合わせていません。</w:t>
      </w:r>
    </w:p>
    <w:p>
      <w:pPr>
        <w:pStyle w:val="a3"/>
      </w:pPr>
    </w:p>
    <w:p>
      <w:pPr>
        <w:pStyle w:val="a3"/>
      </w:pPr>
      <w:r>
        <w:t>重要な聖書箇所：</w:t>
      </w:r>
    </w:p>
    <w:p>
      <w:pPr>
        <w:pStyle w:val="a3"/>
      </w:pPr>
      <w:r>
        <w:t xml:space="preserve">創世記 6:5 </w:t>
      </w:r>
      <w:r>
        <w:t xml:space="preserve">– </w:t>
      </w:r>
      <w:r>
        <w:t>「主は、人の罪悪が地上に満ち、その心の思いが常に悪のみであることをご覧になった」。</w:t>
      </w:r>
    </w:p>
    <w:p>
      <w:pPr>
        <w:pStyle w:val="a3"/>
      </w:pPr>
      <w:r>
        <w:t xml:space="preserve">創世記 8:21 </w:t>
      </w:r>
      <w:r>
        <w:t xml:space="preserve">– </w:t>
      </w:r>
      <w:r>
        <w:t>「…人の</w:t>
      </w:r>
      <w:r>
        <w:t>心は幼い頃から</w:t>
      </w:r>
      <w:r>
        <w:t>悪を企むからである…」。</w:t>
      </w:r>
    </w:p>
    <w:p>
      <w:pPr>
        <w:pStyle w:val="a3"/>
      </w:pPr>
      <w:r>
        <w:t xml:space="preserve">エレミヤ書 17:9 </w:t>
      </w:r>
      <w:r>
        <w:t xml:space="preserve">– </w:t>
      </w:r>
      <w:r>
        <w:t>「万物よりも偽りであり、極めて腐敗しているのは心である。だれがこれ</w:t>
      </w:r>
      <w:r>
        <w:t>を知ることができるだろうか</w:t>
      </w:r>
      <w:r>
        <w:t>」。</w:t>
      </w:r>
    </w:p>
    <w:p>
      <w:pPr>
        <w:pStyle w:val="a3"/>
        <w:rPr>
          <w:rFonts w:hint="eastAsia"/>
        </w:rPr>
      </w:pPr>
    </w:p>
    <w:p>
      <w:pPr>
        <w:pStyle w:val="a3"/>
      </w:pPr>
      <w:r>
        <w:t>[適用]</w:t>
      </w:r>
    </w:p>
    <w:p>
      <w:pPr>
        <w:pStyle w:val="a3"/>
      </w:pPr>
      <w:r>
        <w:t>私たちは信仰生活を送る中でも、「環境さえ整えば、自分の状況さえ楽になれば、罪を犯さずに生きられるだろう」という甘い錯覚に陥りがちです。しかし、罪の根源は外部の環境ではなく、あらゆる悪へと完全に傾いている『私の心の堕落した性質』そのものです。 誘惑の環境を責める前に、毎日悪へと傾く自分の内面の重力を認め、目を覚ましてひざまずいてください。「主よ、今日、私の目と心が罪へと傾かないよう、私の歩みを聖霊の綱でしっかりと</w:t>
      </w:r>
      <w:r>
        <w:t>縛ってください</w:t>
      </w:r>
      <w:r>
        <w:t>」と切に叫びながら、古い本性を打ち砕き服従させる聖なる戦いに邁進しましょう。</w:t>
      </w:r>
    </w:p>
    <w:p>
      <w:pPr>
        <w:pStyle w:val="a3"/>
      </w:pPr>
    </w:p>
    <w:p>
      <w:pPr>
        <w:pStyle w:val="a3"/>
      </w:pPr>
      <w:r>
        <w:t>3. 私たちの生活の中で起こるすべての実際の罪は、この堕落した本性の根源から生じているのです（Do Proceed All Actual Transgressions）。</w:t>
      </w:r>
    </w:p>
    <w:p>
      <w:pPr>
        <w:pStyle w:val="a3"/>
        <w:rPr>
          <w:rFonts w:hint="eastAsia"/>
        </w:rPr>
      </w:pPr>
      <w:r>
        <w:t>最後に、私たちが直視すべき厳粛な真理は、私たちの日常生活の中で犯される数多くの実際の</w:t>
      </w:r>
      <w:r>
        <w:t>罪</w:t>
      </w:r>
      <w:r>
        <w:t>（actual transgressions）が、決して偶然の過ちではなく、内在する原罪の堕落性という目に見えない根が結んだ必然的な実であるという事実です。</w:t>
      </w:r>
    </w:p>
    <w:p>
      <w:pPr>
        <w:pStyle w:val="a3"/>
      </w:pPr>
      <w:r>
        <w:t>信仰告白書は、「この原罪の堕落性から、あらゆる実際の罪が流れ出ている」と告白しています。多くの世俗の人々や人本主義の教育者たちは、罪を単なる「過ち」や「不十分な養育環境による一時的な逸脱」</w:t>
      </w:r>
      <w:r>
        <w:t>として</w:t>
      </w:r>
      <w:r>
        <w:t>扱い、行動の仕方を正せば根本的に直せると信じています。</w:t>
      </w:r>
      <w:r>
        <w:rPr>
          <w:rFonts w:hint="eastAsia"/>
        </w:rPr>
        <w:t xml:space="preserve"> </w:t>
      </w:r>
      <w:r>
        <w:t>しかし、聖書は決してそう教えてはいません。表面に現れる憎しみ、嫉妬、怒り、淫乱、貪欲といった行動は、私たちの内面の奥深くにある堕落した心という汚れた泉から噴き出す濁流に過ぎません [16]。 根が腐っているからこそ、枝に腐った実がなるのは当然の力学的構造です[16]。したがって、魂の本質的な新生と本性の</w:t>
      </w:r>
      <w:r>
        <w:t>刷新</w:t>
      </w:r>
      <w:r>
        <w:t>がなければ、いかなる倫理的な決意や律法の鞭によっても、人間の自罪を根本的に断ち切ることはできません。</w:t>
      </w:r>
    </w:p>
    <w:p>
      <w:pPr>
        <w:pStyle w:val="a3"/>
      </w:pPr>
    </w:p>
    <w:p>
      <w:pPr>
        <w:pStyle w:val="a3"/>
      </w:pPr>
      <w:r>
        <w:t>重要な聖書箇所：</w:t>
      </w:r>
    </w:p>
    <w:p>
      <w:pPr>
        <w:pStyle w:val="a3"/>
      </w:pPr>
      <w:r>
        <w:t xml:space="preserve">マタイによる福音書 15:19 </w:t>
      </w:r>
      <w:r>
        <w:t xml:space="preserve">– </w:t>
      </w:r>
      <w:r>
        <w:t>「心から出てくるものは、悪意、殺人、姦淫、淫行、盗み、偽証、中傷である」[16]。</w:t>
      </w:r>
    </w:p>
    <w:p>
      <w:pPr>
        <w:pStyle w:val="a3"/>
      </w:pPr>
      <w:r>
        <w:t xml:space="preserve">ヤコブの手紙 1:14-15 </w:t>
      </w:r>
      <w:r>
        <w:t xml:space="preserve">– </w:t>
      </w:r>
      <w:r>
        <w:t>「しかし、人が試みに遭うのは、それぞれ自分の欲望に引きずられて</w:t>
      </w:r>
      <w:r>
        <w:t>惑わされるからです。</w:t>
      </w:r>
      <w:r>
        <w:t>欲望が</w:t>
      </w:r>
      <w:r>
        <w:t>妊娠すると</w:t>
      </w:r>
      <w:r>
        <w:t>罪を産み、罪が</w:t>
      </w:r>
      <w:r>
        <w:t>成長すると</w:t>
      </w:r>
      <w:r>
        <w:t>死を</w:t>
      </w:r>
      <w:r>
        <w:t>産むのです</w:t>
      </w:r>
      <w:r>
        <w:t>」[16]。</w:t>
      </w:r>
    </w:p>
    <w:p>
      <w:pPr>
        <w:pStyle w:val="a3"/>
      </w:pPr>
      <w:r>
        <w:t xml:space="preserve">エペソ人への手紙 2:2-3 </w:t>
      </w:r>
      <w:r>
        <w:t xml:space="preserve">– </w:t>
      </w:r>
      <w:r>
        <w:t>「その頃、あなたがたはその中にあって、この世の風潮に従って歩んでおり……私たちも皆、その中にあって、肉の欲望に従って生き、肉と心が望むままに行動していた……」。</w:t>
      </w:r>
    </w:p>
    <w:p>
      <w:pPr>
        <w:pStyle w:val="a3"/>
        <w:rPr>
          <w:rFonts w:hint="eastAsia"/>
        </w:rPr>
      </w:pPr>
    </w:p>
    <w:p>
      <w:pPr>
        <w:pStyle w:val="a3"/>
      </w:pPr>
      <w:r>
        <w:t>[適用]</w:t>
      </w:r>
    </w:p>
    <w:p>
      <w:pPr>
        <w:pStyle w:val="a3"/>
      </w:pPr>
      <w:r>
        <w:t>皆さんは、人生の中で繰り返される嘘や憎しみ、情欲の実態に直面するたびに、「次は本当にそうしてはいけない」</w:t>
      </w:r>
      <w:r>
        <w:t>と言いながら、</w:t>
      </w:r>
      <w:r>
        <w:t>表面的な見栄えを整えるだけの無駄な努力を繰り返していませんか？ 汚れた水を澄ませるには、毎日水を流している水路を掃除するのではなく、水源の根源を清く正さなければなりません。 自分の実体的な罪と向き合うたびに、本質的な悔い改めの場へと進んでください。単に行動の反省にとどまらず、私を根こそぎ変えて新しい人として創造してくださったイエス・キリストの宝血の功績と、刻一刻と私たちを義の道へと導いてくださる聖霊の清める御支配を完全に受け入れ、魂の完全な刷新を身にまとうことをお祈りします。</w:t>
      </w:r>
    </w:p>
    <w:p>
      <w:pPr>
        <w:pStyle w:val="a3"/>
      </w:pPr>
    </w:p>
    <w:p>
      <w:pPr>
        <w:pStyle w:val="a3"/>
      </w:pPr>
      <w:r>
        <w:t>結論</w:t>
      </w:r>
    </w:p>
    <w:p>
      <w:pPr>
        <w:pStyle w:val="a3"/>
      </w:pPr>
      <w:r>
        <w:t>愛する聖徒の皆さん、ウェストミンスター信仰告白第6章4節は、私たちの根深く繰り返される罪の正体が何であり、その致命的な力がどこから由来するかを、冷静</w:t>
      </w:r>
      <w:r>
        <w:t>かつ誤りなく</w:t>
      </w:r>
      <w:r>
        <w:t>診断し</w:t>
      </w:r>
      <w:r>
        <w:t xml:space="preserve"> てくれます。</w:t>
      </w:r>
      <w:r>
        <w:rPr>
          <w:rFonts w:hint="eastAsia"/>
        </w:rPr>
        <w:t xml:space="preserve"> </w:t>
      </w:r>
      <w:r>
        <w:t>私たちは、善に対して全く心が向かず、無力であり、それに反対する者であり、本性的にあらゆる悪へと容赦なく引き寄せられる重力を備えた罪人でした。この甚だしい堕落した心からは、毎日、数え切れないほどの個人的な罪という邪悪な実が雨後の筍のように湧き出ていました。</w:t>
      </w:r>
      <w:r>
        <w:rPr>
          <w:rFonts w:hint="eastAsia"/>
        </w:rPr>
        <w:t xml:space="preserve"> </w:t>
      </w:r>
      <w:r>
        <w:t>この凄惨な絶望の診断を黙想するとき、私たちはイエス・キリストの十字架以外に救いの希望が全くないことを痛切に実感します。私たちがまだ弱く、罪人であったとき、この腐りきった根本の根を断固として完全に</w:t>
      </w:r>
      <w:r>
        <w:t>切り取り</w:t>
      </w:r>
      <w:r>
        <w:t>、イエスの聖なる命の</w:t>
      </w:r>
      <w:r>
        <w:t>真のぶどうの木</w:t>
      </w:r>
      <w:r>
        <w:t>に私たちを接ぎ木してくださった贖いの奇跡を賛美しましょう。</w:t>
      </w:r>
      <w:r>
        <w:rPr>
          <w:rFonts w:hint="eastAsia"/>
        </w:rPr>
        <w:t xml:space="preserve"> </w:t>
      </w:r>
      <w:r>
        <w:t>一瞬一瞬、私たちの古い人が十字架で完全に死んだことを宣言し、ただ私の内に生きて息づく聖霊の御心に従って、義と真理の聖なる新しい人の実を輝かしく結んでいく、忠実な福音の子らとなるよう、三位一体の主の御名によって切に祈ります。</w:t>
      </w:r>
    </w:p>
    <w:p>
      <w:pPr>
        <w:pStyle w:val="a3"/>
      </w:pPr>
      <w:r>
        <w:br w:type="page"/>
      </w:r>
    </w:p>
    <w:p>
      <w:pPr>
        <w:pStyle w:val="a3"/>
      </w:pPr>
      <w:r>
        <w:t>説教題：恵みのもとにある聖徒の霊的実存：</w:t>
      </w:r>
      <w:r>
        <w:t>残存する</w:t>
      </w:r>
      <w:r>
        <w:t>堕落と勝利する恵み</w:t>
      </w:r>
    </w:p>
    <w:p>
      <w:pPr>
        <w:pStyle w:val="a3"/>
      </w:pPr>
      <w:r>
        <w:t>本文の背景：ウェストミンスター信仰告白 第6章5節</w:t>
      </w:r>
    </w:p>
    <w:p>
      <w:pPr>
        <w:pStyle w:val="a3"/>
      </w:pPr>
      <w:r>
        <w:t>要節：ローマ人への手紙 7:21-25、ガラテヤ人への手紙 5:17、ヨハネの手紙一 1:8</w:t>
      </w:r>
    </w:p>
    <w:p>
      <w:pPr>
        <w:pStyle w:val="a3"/>
      </w:pPr>
    </w:p>
    <w:p>
      <w:pPr>
        <w:pStyle w:val="a3"/>
      </w:pPr>
      <w:r>
        <w:t>序論</w:t>
      </w:r>
    </w:p>
    <w:p>
      <w:pPr>
        <w:pStyle w:val="a3"/>
      </w:pPr>
      <w:r>
        <w:t>愛する聖徒の皆さん、私たちはこれまでの学びを通して、アダムという一人の霊的な背教によって、人類の本性がどれほど悲惨に歪められ、汚染されたかを学びました。 罪は、私たちの中にもともと存在していた神の義を永遠に奪い去り、私たちの知性、意志、感情、良心を含む全人格を完全に破壊し、自力では一瞬たりとも神を求めたり善を行ったりすることのできない、全的堕落という霊的な錠前を私たちの心にしっかりとかけ、閉ざしてしまいました。</w:t>
      </w:r>
    </w:p>
    <w:p>
      <w:pPr>
        <w:pStyle w:val="a3"/>
      </w:pPr>
      <w:r>
        <w:t>しかし、真実なる神は、ご自身の民をこの悲惨な絶望の中にそのまま放置されることはありませんでした。 聖霊なる神の力強く超自然的な招きと、新生（New Birth）の恵みを通して、</w:t>
      </w:r>
      <w:r>
        <w:t>死んでいた</w:t>
      </w:r>
      <w:r>
        <w:t>私たちの魂を</w:t>
      </w:r>
      <w:r>
        <w:t>生き返らせ、</w:t>
      </w:r>
      <w:r>
        <w:t>イエスを信じる真の信仰の道へと導いてくださいました。</w:t>
      </w:r>
      <w:r>
        <w:t>ところがここで、</w:t>
      </w:r>
      <w:r>
        <w:t>新生して</w:t>
      </w:r>
      <w:r>
        <w:t>神の子として生まれ変わった聖徒たちの心の中に、極めて現実的でありながらも骨身に染みる実存的な苦悩が湧き上がってきます。 「私は確かに神の恵みによって生まれ変わり、天国の民となり、新しい人を身にまとったのに、なぜ私の心の中には依然として憎しみや嫉妬、世俗的な情欲や邪悪な欲望が絶え間なくうごめき、私を苦しめるのか？」</w:t>
      </w:r>
      <w:r>
        <w:t>多くの聖徒がこの葛藤に直面し、「私は本当に生まれ変わった者なのだろうか」と深い落胆と救いへの疑念に陥りがちです。 これに対し、ウェストミンスター信仰告白第6章5節は、新生した聖徒がこの地上で経験する実存的な霊的状態について、これ以上ないほど聖書的であり、かつ慰めに満ちた告白を宣言しています。 今日、私たちはこの信仰告白という偉大な灯台に導かれ、</w:t>
      </w:r>
      <w:r>
        <w:t>新生した</w:t>
      </w:r>
      <w:r>
        <w:t>聖徒に残る本性の堕落の実態と、彼に与えられる三つの栄光に満ちた霊的恵みについて分かち合い、揺るぎない信仰の堅固な錨を下ろす、聖なる聖化の時間となることを切に願います。</w:t>
      </w:r>
    </w:p>
    <w:p>
      <w:pPr>
        <w:pStyle w:val="a3"/>
      </w:pPr>
    </w:p>
    <w:p>
      <w:pPr>
        <w:pStyle w:val="a3"/>
      </w:pPr>
      <w:r>
        <w:t>本論</w:t>
      </w:r>
    </w:p>
    <w:p>
      <w:pPr>
        <w:pStyle w:val="a3"/>
      </w:pPr>
      <w:r>
        <w:t xml:space="preserve">1. </w:t>
      </w:r>
      <w:r>
        <w:t>新生した</w:t>
      </w:r>
      <w:r>
        <w:t>信者であっても、魂の中には古い本性の堕落（Corruption of Nature）が、生涯を通じて残滓として強く残っています。</w:t>
      </w:r>
    </w:p>
    <w:p>
      <w:pPr>
        <w:pStyle w:val="a3"/>
      </w:pPr>
      <w:r>
        <w:t>私たちがまず霊的な厳粛な現実として直面すべき第一の点は、神の神秘的な新生という恵みを受けた真の信者であっても、この地上に肉体をまとって生きている限り、本性の堕落が完全に除去されることなく、残滓（remnants of corruption）として依然として留まっているという事実です。</w:t>
      </w:r>
    </w:p>
    <w:p>
      <w:pPr>
        <w:pStyle w:val="a3"/>
      </w:pPr>
    </w:p>
    <w:p>
      <w:pPr>
        <w:pStyle w:val="a3"/>
      </w:pPr>
      <w:r>
        <w:t>ウェストミンスター信仰告白第6章5節は、「この本性の堕落は、この地上の生涯の間（during this life）、</w:t>
      </w:r>
      <w:r>
        <w:t>新生した</w:t>
      </w:r>
      <w:r>
        <w:t>者たちの内に依然として残っている（doth remain in those that are regenerated）」と明言しています。 新生とは、私たちの魂の主が「罪」から「</w:t>
      </w:r>
      <w:r>
        <w:t>聖霊」へと</w:t>
      </w:r>
      <w:r>
        <w:t>完全に置き換わる、恵みによる支配権の大移動ですが、これが信者の本性が即座に罪の一片もなく無欠に変わる「地上の完全な聖さ（Christian perfection）」を意味するわけではありません。</w:t>
      </w:r>
      <w:r>
        <w:rPr>
          <w:rFonts w:hint="eastAsia"/>
        </w:rPr>
        <w:t xml:space="preserve"> </w:t>
      </w:r>
      <w:r>
        <w:t>真の信者の内面には、依然として「肉の思い」と「聖霊の支配」が絡み合って共存しており、刻一刻と魂の覇権をめぐって熾烈な戦いを繰り広げています。使徒パウロでさえ、自分が望む善を行わず、望まない悪を行ってしまう内なる律法の悲惨な衝突を訴え、「私のうちに罪が宿っている」と痛切に告白しました。 聖霊と肉体が互いに霊的に反発し、対立するため、聖徒は生涯を通じて聖く善い行いを願いつつも、依然としてつまずく痛みと霊的な実存の緊張の中で生きざるを得ません。</w:t>
      </w:r>
    </w:p>
    <w:p>
      <w:pPr>
        <w:pStyle w:val="a3"/>
      </w:pPr>
    </w:p>
    <w:p>
      <w:pPr>
        <w:pStyle w:val="a3"/>
      </w:pPr>
      <w:r>
        <w:t>重要な聖書箇所：</w:t>
      </w:r>
    </w:p>
    <w:p>
      <w:pPr>
        <w:pStyle w:val="a3"/>
      </w:pPr>
      <w:r>
        <w:t xml:space="preserve">ヨハネの手紙一 1:8 </w:t>
      </w:r>
      <w:r>
        <w:t xml:space="preserve">– </w:t>
      </w:r>
      <w:r>
        <w:t>「もし、私たちが罪がないと言うなら、私たちは自分を欺いており、真理は私たちのうちにありません。</w:t>
      </w:r>
    </w:p>
    <w:p>
      <w:pPr>
        <w:pStyle w:val="a3"/>
      </w:pPr>
      <w:r>
        <w:t xml:space="preserve">ガラテヤ人への手紙 5:17 </w:t>
      </w:r>
      <w:r>
        <w:t xml:space="preserve">– </w:t>
      </w:r>
      <w:r>
        <w:t>「肉の欲は御霊に逆らい、御霊は肉に</w:t>
      </w:r>
      <w:r>
        <w:t>逆らう。</w:t>
      </w:r>
      <w:r>
        <w:t>この二つは互いに敵対し、あなたがたが望むことを行えないように</w:t>
      </w:r>
      <w:r>
        <w:t>するためである</w:t>
      </w:r>
      <w:r>
        <w:t>。</w:t>
      </w:r>
    </w:p>
    <w:p>
      <w:pPr>
        <w:pStyle w:val="a3"/>
      </w:pPr>
      <w:r>
        <w:t xml:space="preserve">ローマ人への手紙 7:21 </w:t>
      </w:r>
      <w:r>
        <w:t xml:space="preserve">– </w:t>
      </w:r>
      <w:r>
        <w:t>「それゆえ、私は一つの法則を</w:t>
      </w:r>
      <w:r>
        <w:t>悟った。</w:t>
      </w:r>
      <w:r>
        <w:t>すなわち、善を行いたいと願う私の中に、悪が共にある</w:t>
      </w:r>
      <w:r>
        <w:t>ということである</w:t>
      </w:r>
      <w:r>
        <w:t>」。</w:t>
      </w:r>
    </w:p>
    <w:p>
      <w:pPr>
        <w:pStyle w:val="a3"/>
        <w:rPr>
          <w:rFonts w:hint="eastAsia"/>
        </w:rPr>
      </w:pPr>
    </w:p>
    <w:p>
      <w:pPr>
        <w:pStyle w:val="a3"/>
      </w:pPr>
      <w:r>
        <w:t>[適用]</w:t>
      </w:r>
    </w:p>
    <w:p>
      <w:pPr>
        <w:pStyle w:val="a3"/>
      </w:pPr>
      <w:r>
        <w:t>今日、多くの信者が「イエスを信じたのに、なぜまだ心の中に情欲や憎しみが沸き上がるのか」と自責し、サタンの非難の前に簡単に打ちひしがれ、救いの確信を捨ててしまうことがあります。しかし、愛する聖徒の皆さん、私の内側で起きているこの激しい霊的な戦いは、あなたがたが見捨てられたという証拠ではなく、むしろ聖霊が宿り、生きて働かれているという真の『新生（新生）の強力な証拠』なのです。 まるで死体は戦わないように、腐敗に立ち向かって戦う奮闘があること自体が、生きているという命の証拠であることを信じてください。地上の完全主義に惑わされて</w:t>
      </w:r>
      <w:r>
        <w:t>自暴自棄</w:t>
      </w:r>
      <w:r>
        <w:t>になることなく、この熾烈な葛藤の中で、なお一層切実に主の救いと聖霊の助けを刻一刻と掴み取る、真の信仰の戦士となられることをお祈りいたします。</w:t>
      </w:r>
    </w:p>
    <w:p>
      <w:pPr>
        <w:pStyle w:val="a3"/>
      </w:pPr>
    </w:p>
    <w:p>
      <w:pPr>
        <w:pStyle w:val="a3"/>
      </w:pPr>
      <w:r>
        <w:t>2. たとえ贖いの恵みによって抑制されているとしても、信者に残された堕落性とその心のあらゆる隠れた動揺は、明らかに「真の罪（Truly and Properly Sin）」です。</w:t>
      </w:r>
    </w:p>
    <w:p>
      <w:pPr>
        <w:pStyle w:val="a3"/>
      </w:pPr>
      <w:r>
        <w:t>私たちが告白すべき第二の厳粛な原則は、たとえキリストの恵みのもとでその力が抑制され、弱められているとしても、私たちの魂に残存する堕落性、およびその堕落性から流れ出る心のあらゆる邪悪な動きは、依然として神の律法に違反する明白かつ正当な罪であるという事実です。</w:t>
      </w:r>
    </w:p>
    <w:p>
      <w:pPr>
        <w:pStyle w:val="a3"/>
      </w:pPr>
      <w:r>
        <w:t>信仰告白書は、ローマ・カトリックの歪んだ教理に対抗して、信徒に残された堕落の情欲（Concupiscence）を、些細な道徳的傾向や道徳的に無害な自然な人間的限界として扱うことなく、</w:t>
      </w:r>
      <w:r>
        <w:t>「それ自体とそれによるあらゆる動揺は、真に、そして正当に罪（truly and properly sin）」</w:t>
      </w:r>
      <w:r>
        <w:t>であると</w:t>
      </w:r>
      <w:r>
        <w:t>断言し</w:t>
      </w:r>
      <w:r>
        <w:t>、</w:t>
      </w:r>
      <w:r>
        <w:t>明言しています</w:t>
      </w:r>
      <w:r>
        <w:rPr>
          <w:rFonts w:hint="eastAsia"/>
        </w:rPr>
        <w:t xml:space="preserve">。 </w:t>
      </w:r>
      <w:r>
        <w:t>神の律法は、表に現れる外的な行為だけでなく、私たちの魂の奥底にある秘められたdisposition（性向）や、心の微かな傾向に至るまで、完全無欠に清くあることを求めています。</w:t>
      </w:r>
      <w:r>
        <w:rPr>
          <w:rFonts w:hint="eastAsia"/>
        </w:rPr>
        <w:t xml:space="preserve"> </w:t>
      </w:r>
      <w:r>
        <w:t>したがって、私の心に突如として湧き上がる他者への憎しみ、瞬間的な淫らな想像、密かな高慢の眼差しなどは、単に「新生した私の魂とは無関係な、肉体の弱い気質に過ぎない」として、軽く片付けて済ませられるものではありません。 それは、神の極めて清い基準と栄光に敵対する深刻な道徳律への背きであり、実質的な「真の罪」の動きなのです [137, 138]。聖徒は、内面の道徳的汚染の実体について、いかなる妥協や霊的な黙認もなく、極めて厳格な物差しで直視し、統制しなければなりません。</w:t>
      </w:r>
    </w:p>
    <w:p>
      <w:pPr>
        <w:pStyle w:val="a3"/>
      </w:pPr>
    </w:p>
    <w:p>
      <w:pPr>
        <w:pStyle w:val="a3"/>
      </w:pPr>
      <w:r>
        <w:t>重要な聖書箇所：</w:t>
      </w:r>
    </w:p>
    <w:p>
      <w:pPr>
        <w:pStyle w:val="a3"/>
      </w:pPr>
      <w:r>
        <w:t xml:space="preserve">ローマ人への手紙 7:7 </w:t>
      </w:r>
      <w:r>
        <w:t xml:space="preserve">– </w:t>
      </w:r>
      <w:r>
        <w:t>「…もし律法が『貪ってはならない』と言わなかったなら、</w:t>
      </w:r>
      <w:r>
        <w:t>私は貪欲を知らなかったであろう</w:t>
      </w:r>
      <w:r>
        <w:t>」。</w:t>
      </w:r>
    </w:p>
    <w:p>
      <w:pPr>
        <w:pStyle w:val="a3"/>
      </w:pPr>
      <w:r>
        <w:t xml:space="preserve">ヨハネの手紙一 3:4 </w:t>
      </w:r>
      <w:r>
        <w:t xml:space="preserve">– </w:t>
      </w:r>
      <w:r>
        <w:t>「罪を犯す者は皆、律法に</w:t>
      </w:r>
      <w:r>
        <w:t>背く者である。</w:t>
      </w:r>
      <w:r>
        <w:t>罪とは、律法に背くこと（アノミア、無法）である」。</w:t>
      </w:r>
    </w:p>
    <w:p>
      <w:pPr>
        <w:pStyle w:val="a3"/>
      </w:pPr>
      <w:r>
        <w:t xml:space="preserve">マタイによる福音書 5:28 </w:t>
      </w:r>
      <w:r>
        <w:t xml:space="preserve">– </w:t>
      </w:r>
      <w:r>
        <w:t>「わたしはあなたがたに言う。女を欲情の目で見る者は、すでに心の中で</w:t>
      </w:r>
      <w:r>
        <w:t>彼女と姦淫を犯したのである</w:t>
      </w:r>
      <w:r>
        <w:t>」。</w:t>
      </w:r>
    </w:p>
    <w:p>
      <w:pPr>
        <w:pStyle w:val="a3"/>
        <w:rPr>
          <w:rFonts w:hint="eastAsia"/>
        </w:rPr>
      </w:pPr>
    </w:p>
    <w:p>
      <w:pPr>
        <w:pStyle w:val="a3"/>
      </w:pPr>
      <w:r>
        <w:t>[適用]</w:t>
      </w:r>
    </w:p>
    <w:p>
      <w:pPr>
        <w:pStyle w:val="a3"/>
      </w:pPr>
      <w:r>
        <w:t>私たちはしばしば、心の中の秘められた嫉妬や貪欲、憎しみの心を、「人間なら誰でも抱きうる常識的な感情」として、無理に世俗的に</w:t>
      </w:r>
      <w:r>
        <w:t>美化したり、</w:t>
      </w:r>
      <w:r>
        <w:t>軽々しく妥協したりしがちです。しかし、それは自分の魂を、ますます霊的な無感覚という深い泥沼へと陥れる霊的な放縦です。 心の中の些細な原罪の動きでさえ、神に背く実質的かつ汚れた「真の罪」であることを正直に認めなさい。 私の知性の中に潜む密やかな情欲を軽く見過ごさず、毎日、良心の</w:t>
      </w:r>
      <w:r>
        <w:t>警報灯を</w:t>
      </w:r>
      <w:r>
        <w:t>澄</w:t>
      </w:r>
      <w:r>
        <w:t xml:space="preserve"> に灯し、密やかな炎さえも御言葉の水流で断固として消し止め、主の御血の前で心を熱心に洗い清める、聖なる祭司としての生活を送られることを祈ります。</w:t>
      </w:r>
    </w:p>
    <w:p>
      <w:pPr>
        <w:pStyle w:val="a3"/>
        <w:rPr>
          <w:rFonts w:hint="eastAsia"/>
        </w:rPr>
      </w:pPr>
    </w:p>
    <w:p>
      <w:pPr>
        <w:pStyle w:val="a3"/>
      </w:pPr>
      <w:r>
        <w:t xml:space="preserve">3. </w:t>
      </w:r>
      <w:r>
        <w:t>新生した</w:t>
      </w:r>
      <w:r>
        <w:t>信者には、この残された堕落性がキリストにおいて完全に「赦し（Pardoned）」られ、その支配力が徐々に「死に至らされる（Mortified）」という、最高の霊的な恵みが与えられます。</w:t>
      </w:r>
    </w:p>
    <w:p>
      <w:pPr>
        <w:pStyle w:val="a3"/>
      </w:pPr>
      <w:r>
        <w:t>最後に、三つ目に告白すべき慰めの根拠は、これほどまでにひどく悲惨な堕落を残滓として抱えながら生きる信者たちに、神がキリストによる完全な罪の赦しの恵みと、その</w:t>
      </w:r>
      <w:r>
        <w:t>罪性を</w:t>
      </w:r>
      <w:r>
        <w:t>日々抑制し、死に至らしめて無力化させる聖なる聖化の力を注いでくださるという事実です。</w:t>
      </w:r>
    </w:p>
    <w:p>
      <w:pPr>
        <w:pStyle w:val="a3"/>
      </w:pPr>
      <w:r>
        <w:t>ウェストミンスター信仰告白第6章5節は、たとえ信者の内に堕落が残存して苦しめるとしても、それが「キリストによって赦され（pardoned）、死に至らされる（mortified）」という輝かしい霊的恵みを宣言しています</w:t>
      </w:r>
      <w:r>
        <w:rPr>
          <w:rFonts w:hint="eastAsia"/>
        </w:rPr>
        <w:t xml:space="preserve">。 </w:t>
      </w:r>
    </w:p>
    <w:p>
      <w:pPr>
        <w:pStyle w:val="a3"/>
      </w:pPr>
      <w:r>
        <w:t>第一に、完全に赦し（Pardoned）を受けました。 信者の内に宿る堕落性は、真に「罪」であるため、本来なら神の法的な定罪を招くべきですが、キリスト・イエスの完全な十字架の贖いの功績が私たちを完全に覆っているため、この堕落性の残滓は、決して私たちに地獄の刑罰である「定罪（Condemnation）」</w:t>
      </w:r>
      <w:r>
        <w:t>を加えることができないよう、法的な効力が完全に無力化され、赦しを受けました。</w:t>
      </w:r>
    </w:p>
    <w:p>
      <w:pPr>
        <w:pStyle w:val="a3"/>
      </w:pPr>
      <w:r>
        <w:t>第二に、徐々に死に至らされ、制圧（Mortified）されます。 聖霊なる神は、私たちの内に内在する</w:t>
      </w:r>
      <w:r>
        <w:t>罪性を</w:t>
      </w:r>
      <w:r>
        <w:t>そのまま放置されることなく、聖化の霊的な活力と啓示</w:t>
      </w:r>
      <w:r>
        <w:t>を注ぎ</w:t>
      </w:r>
      <w:r>
        <w:t>、罪の苛烈な君主的かつ全人格的な支配力を一挙に打ち砕き、日々その力を根こそぎ引き抜いて抑制し、無力化して</w:t>
      </w:r>
      <w:r>
        <w:rPr>
          <w:rFonts w:hint="eastAsia"/>
        </w:rPr>
        <w:t>くださいます</w:t>
      </w:r>
      <w:r>
        <w:t>。</w:t>
      </w:r>
      <w:r>
        <w:t>この偉大な赦しと無力化の力が、新生した信者の心の中で、あらゆる瞬間に力強く働いています。</w:t>
      </w:r>
    </w:p>
    <w:p>
      <w:pPr>
        <w:pStyle w:val="a3"/>
      </w:pPr>
    </w:p>
    <w:p>
      <w:pPr>
        <w:pStyle w:val="a3"/>
      </w:pPr>
      <w:r>
        <w:t>重要な聖書箇所：</w:t>
      </w:r>
    </w:p>
    <w:p>
      <w:pPr>
        <w:pStyle w:val="a3"/>
      </w:pPr>
      <w:r>
        <w:t xml:space="preserve">ローマ人への手紙 8:1-2 </w:t>
      </w:r>
      <w:r>
        <w:t xml:space="preserve">– </w:t>
      </w:r>
      <w:r>
        <w:t>「それゆえ、キリスト・イエスにある者には、決して罪の</w:t>
      </w:r>
      <w:r>
        <w:t>宣告はない。</w:t>
      </w:r>
      <w:r>
        <w:t>なぜなら、キリスト・イエスにあるいのちの御霊の律法が、罪と死の律法からあなたを解放したからである」。</w:t>
      </w:r>
    </w:p>
    <w:p>
      <w:pPr>
        <w:pStyle w:val="a3"/>
      </w:pPr>
      <w:r>
        <w:t xml:space="preserve">ローマ人への手紙 6:14 </w:t>
      </w:r>
      <w:r>
        <w:t xml:space="preserve">– </w:t>
      </w:r>
      <w:r>
        <w:t>「罪はあなたがたを支配</w:t>
      </w:r>
      <w:r>
        <w:t>することはない</w:t>
      </w:r>
      <w:r>
        <w:t>。あなたがたは律法の下にはなく、恵みの下にあるからである」。</w:t>
      </w:r>
    </w:p>
    <w:p>
      <w:pPr>
        <w:pStyle w:val="a3"/>
      </w:pPr>
      <w:r>
        <w:t xml:space="preserve">ローマ人への手紙 7:24-25 </w:t>
      </w:r>
      <w:r>
        <w:t xml:space="preserve">– </w:t>
      </w:r>
      <w:r>
        <w:t>「ああ、</w:t>
      </w:r>
      <w:r>
        <w:t>私はなんと惨めな人でしょう。</w:t>
      </w:r>
      <w:r>
        <w:t>この死の体から、だれが私を</w:t>
      </w:r>
      <w:r>
        <w:t>救い出してくれるのでしょうか。</w:t>
      </w:r>
      <w:r>
        <w:t>私たちの主イエス・キリストによって</w:t>
      </w:r>
      <w:r>
        <w:t>、神に感謝します……」。</w:t>
      </w:r>
    </w:p>
    <w:p>
      <w:pPr>
        <w:pStyle w:val="a3"/>
        <w:rPr>
          <w:rFonts w:hint="eastAsia"/>
        </w:rPr>
      </w:pPr>
    </w:p>
    <w:p>
      <w:pPr>
        <w:pStyle w:val="a3"/>
      </w:pPr>
      <w:r>
        <w:t>[適用]</w:t>
      </w:r>
    </w:p>
    <w:p>
      <w:pPr>
        <w:pStyle w:val="a3"/>
      </w:pPr>
      <w:r>
        <w:t>内なる数多くの罪と戦い、疲れ果てて深くつまずくたびに、サタンは「あなたは結局、偽りの信者であり、決して救われることはない」と、私たちの魂に絶望の短剣を突き立てようとします。その時、皆さんの弱い信仰やつまずいた状態を見て、絶望しないでください。 私たちの弱さにもかかわらず、私たちを完全に義と宣言し、守ってくださるキリストの輝かしい「赦しの</w:t>
      </w:r>
      <w:r>
        <w:t>保証書」を</w:t>
      </w:r>
      <w:r>
        <w:t>胸に当て、大胆に広げてください。 また、自分の力ではなく、聖霊の力強い聖化の力に支えられて、再び聖なる膝を立て、立ち上がり、この地上の巡礼の道を終えるその日まで、罪を打ち倒し、御言葉の律法を誠実に守る栄光ある天国の市民として、颯爽と前進していきましょう。</w:t>
      </w:r>
    </w:p>
    <w:p>
      <w:pPr>
        <w:pStyle w:val="a3"/>
      </w:pPr>
    </w:p>
    <w:p>
      <w:pPr>
        <w:pStyle w:val="a3"/>
      </w:pPr>
      <w:r>
        <w:t>結論</w:t>
      </w:r>
    </w:p>
    <w:p>
      <w:pPr>
        <w:pStyle w:val="a3"/>
      </w:pPr>
      <w:r>
        <w:t>愛する聖徒の皆さん、ウェストミンスター信仰告白第6章5節が私たちに与える教理的な慰めは、実に雄大です。</w:t>
      </w:r>
      <w:r>
        <w:t>神は、新生した聖徒であっても、この地に肉体をまとって巡礼している限り、私たちの本性に罪の堕落を痕跡として残しておられます。 そして、たとえその堕落が神の聖なる律法に背く明白な真の罪であったとしても、イエス・キリストの完全な贖いを通してそれを永遠に赦してくださり、聖霊の力を刻一刻と与えてくださり、罪の勢力を徐々に完全に無力化し、死滅（Mortified）させていくように定められました</w:t>
      </w:r>
      <w:r>
        <w:t>。この偉大な霊的な恵みの法則を心の底から信頼してください。 私の魂の葛藤を安易に妥協したり、あるいはつまずいたからといって早合点して絶望し、信仰の手を放してしまうような愚かな怠惰に陥らないようにしましょう。 ただ、一瞬一瞬、私のために十字架上で流されたキリストの宝血の恵みと、聖別してくださる聖霊の力に密着し、そこから力を得てください。そうして毎日、私の中にある古い本性と情欲の首を切り落とし、喜びをもって勝利し、必ずや栄光の完全な場所に至る日まで、聖なる信仰の競走を完走する、祝福された信仰の民とな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説教題目：罪の本質と恐るべき怒り：原罪と自罪がもたらした永遠の刑罰</w:t>
      </w:r>
    </w:p>
    <w:p>
      <w:pPr>
        <w:pStyle w:val="a3"/>
      </w:pPr>
      <w:r>
        <w:t>本文の背景：ウェストミンスター信仰告白 第6章6節（罪の刑罰と恐ろしい悲惨）</w:t>
      </w:r>
    </w:p>
    <w:p>
      <w:pPr>
        <w:pStyle w:val="a3"/>
      </w:pPr>
      <w:r>
        <w:t>要節：ヨハネの手紙一 3:4、エペソ人への手紙 2:3、ガラテヤ人への手紙 3:10、ローマ人への手紙 6:23</w:t>
      </w:r>
    </w:p>
    <w:p>
      <w:pPr>
        <w:pStyle w:val="a3"/>
      </w:pPr>
    </w:p>
    <w:p>
      <w:pPr>
        <w:pStyle w:val="a3"/>
      </w:pPr>
      <w:r>
        <w:t>序論</w:t>
      </w:r>
    </w:p>
    <w:p>
      <w:pPr>
        <w:pStyle w:val="a3"/>
      </w:pPr>
      <w:r>
        <w:t>愛する聖徒の皆さん、私たちはこれまで、人類の最初の祖先であるアダムの堕落と、そこから人類の魂に遺伝した全人格的な堕落性について、順を追って考察してきました [15, 136]。 原罪という巨大な闇が私たちの心の内を支配しており、その腐りきった根から、毎日、具体的な行為としての不従順である自罪が、毒蛇のように這い出ているという実存を、正直に直視しました</w:t>
      </w:r>
      <w:r>
        <w:rPr>
          <w:rFonts w:hint="eastAsia"/>
        </w:rPr>
        <w:t>。</w:t>
      </w:r>
      <w:r>
        <w:t>それでは</w:t>
      </w:r>
      <w:r>
        <w:rPr>
          <w:rFonts w:hint="eastAsia"/>
        </w:rPr>
        <w:t>、</w:t>
      </w:r>
      <w:r>
        <w:t>今日私たちが考察するウェストミンスター信仰告白第6章6節は、私たちにどのような</w:t>
      </w:r>
      <w:r>
        <w:t>厳粛な</w:t>
      </w:r>
      <w:r>
        <w:t>警告を鳴らしているのでしょうか。 この節は、予定論と人間論、そして救済論をつなぐ、最も重く、かつ核心となる真理を宣言しています。すなわち、原罪であれ</w:t>
      </w:r>
      <w:r>
        <w:t>自罪であれ</w:t>
      </w:r>
      <w:r>
        <w:t>、</w:t>
      </w:r>
      <w:r>
        <w:t>すべての罪が神の完全な律法の前でどのような評価を受けるのか、そしてその罪が招く法的責任である「罪責」と、それに伴う司法的な悲惨の実態が何であるかを、少しの妥協もなく余すところなく暴き出しています。</w:t>
      </w:r>
      <w:r>
        <w:rPr>
          <w:rFonts w:hint="eastAsia"/>
        </w:rPr>
        <w:t xml:space="preserve"> </w:t>
      </w:r>
      <w:r>
        <w:t>サタンは今日、現代の教会に向かって、「罪とは単なる弱さに過ぎず、神は慈悲深いため罰することはない」という甘い麻酔薬を注入しています。しかし、聖書が啓示する真の福音は、私たちが置かれていた呪いの深さを骨身に染みて知らなければ、救いのその高く広い愛を決して心から感激することはできないと教えています。 今日、この厳粛な聖句の宣言に従い、原罪と</w:t>
      </w:r>
      <w:r>
        <w:t>個々の罪</w:t>
      </w:r>
      <w:r>
        <w:t>のすべてがもたらした霊的な本質と恐るべき刑罰について、三つの論点に分けて神の御声に耳を傾けたいと思います。</w:t>
      </w:r>
    </w:p>
    <w:p>
      <w:pPr>
        <w:pStyle w:val="a3"/>
      </w:pPr>
    </w:p>
    <w:p>
      <w:pPr>
        <w:pStyle w:val="a3"/>
      </w:pPr>
      <w:r>
        <w:t>本論</w:t>
      </w:r>
    </w:p>
    <w:p>
      <w:pPr>
        <w:pStyle w:val="a3"/>
      </w:pPr>
      <w:r>
        <w:t>1.</w:t>
      </w:r>
      <w:r>
        <w:t xml:space="preserve"> 原罪であれ</w:t>
      </w:r>
      <w:r>
        <w:t>自罪であれ、</w:t>
      </w:r>
      <w:r>
        <w:t>すべての罪は神の義なる律法に背く霊的な敵対行為です。</w:t>
      </w:r>
    </w:p>
    <w:p>
      <w:pPr>
        <w:pStyle w:val="a3"/>
      </w:pPr>
      <w:r>
        <w:t>私たちがまず把握すべき重くも厳密な真理は、人間の心に遺伝した本性の堕落（原罪）と、日常生活の中で行動として犯すすべての背き（</w:t>
      </w:r>
      <w:r>
        <w:t>自罪</w:t>
      </w:r>
      <w:r>
        <w:t>）は、その大小にかかわらず、神の聖なる御性質の鏡である義なる律法に全面的に逆らい、違反する本質的な反逆であるという事実です。</w:t>
      </w:r>
    </w:p>
    <w:p>
      <w:pPr>
        <w:pStyle w:val="a3"/>
      </w:pPr>
      <w:r>
        <w:t>ウェストミンスター信仰告白は次のように宣言しています。「原罪であれ自罪であれ、すべての罪は神の義なる律法を犯すものであり、それに反するものである」。聖書が定義する罪の性質は、まさに「律法の無（anomia）」、すなわち律法から逸脱したり、それに合致しないすべてのものです。</w:t>
      </w:r>
    </w:p>
    <w:p>
      <w:pPr>
        <w:pStyle w:val="a3"/>
      </w:pPr>
    </w:p>
    <w:p>
      <w:pPr>
        <w:pStyle w:val="a3"/>
      </w:pPr>
      <w:r>
        <w:t>私たちは往々にして、外へ噴き出す殺人、窃盗、姦淫のような外的な自罪のみを重大な犯罪として扱い、私たちの内面にしっかりと根を下ろしている霊的な無感覚、神に対する憎しみ、隣人に対する嫉妬や情欲といった原罪の傾向は、軽く見過ごそうとします。 しかし、神の律法は単なる外的な行動の制御装置ではなく、人間の魂の最も深い動機や道徳的状態に至るまで、完全な聖さと霊的な清さを求められる、生ける神の御性質そのものです。</w:t>
      </w:r>
      <w:r>
        <w:rPr>
          <w:rFonts w:hint="eastAsia"/>
        </w:rPr>
        <w:t xml:space="preserve"> </w:t>
      </w:r>
      <w:r>
        <w:t>それゆえ、私の心の中に満ちている原罪の邪悪な流れと、そこから噴き出す日常の些細に見える不従順のすべては、栄光に満ちた創造主に背き、その主権を全面的に破壊しようとする霊的な背教に他なりません。</w:t>
      </w:r>
    </w:p>
    <w:p>
      <w:pPr>
        <w:pStyle w:val="a3"/>
      </w:pPr>
    </w:p>
    <w:p>
      <w:pPr>
        <w:pStyle w:val="a3"/>
      </w:pPr>
      <w:r>
        <w:t>重要な聖句：</w:t>
      </w:r>
    </w:p>
    <w:p>
      <w:pPr>
        <w:pStyle w:val="a3"/>
      </w:pPr>
      <w:r>
        <w:t xml:space="preserve">ヨハネの手紙一 3:4 </w:t>
      </w:r>
      <w:r>
        <w:t xml:space="preserve">– </w:t>
      </w:r>
      <w:r>
        <w:t>「罪を犯す者は皆、不法</w:t>
      </w:r>
      <w:r>
        <w:t>を行う。</w:t>
      </w:r>
      <w:r>
        <w:t>罪とは不法である」。</w:t>
      </w:r>
    </w:p>
    <w:p>
      <w:pPr>
        <w:pStyle w:val="a3"/>
      </w:pPr>
      <w:r>
        <w:t xml:space="preserve">ローマ人への手紙 7:7 </w:t>
      </w:r>
      <w:r>
        <w:t xml:space="preserve">– </w:t>
      </w:r>
      <w:r>
        <w:t>「…もし律法が『貪ってはならない』と言わなかったなら、</w:t>
      </w:r>
      <w:r>
        <w:t>私は貪欲を知らなかったであろう</w:t>
      </w:r>
      <w:r>
        <w:t>」。</w:t>
      </w:r>
    </w:p>
    <w:p>
      <w:pPr>
        <w:pStyle w:val="a3"/>
      </w:pPr>
      <w:r>
        <w:t xml:space="preserve">ローマ人への手紙 3:19 </w:t>
      </w:r>
      <w:r>
        <w:t xml:space="preserve">– </w:t>
      </w:r>
      <w:r>
        <w:t>「私たちは</w:t>
      </w:r>
      <w:r>
        <w:t>知っている</w:t>
      </w:r>
      <w:r>
        <w:t>。律法が語っていることは、律法の下にある者たちに語っているのだ。それは、すべての口を封じ、全世界を神の裁きの下に置くためである」。</w:t>
      </w:r>
    </w:p>
    <w:p>
      <w:pPr>
        <w:pStyle w:val="a3"/>
        <w:rPr>
          <w:rFonts w:hint="eastAsia"/>
        </w:rPr>
      </w:pPr>
    </w:p>
    <w:p>
      <w:pPr>
        <w:pStyle w:val="a3"/>
      </w:pPr>
      <w:r>
        <w:t>[適用]</w:t>
      </w:r>
    </w:p>
    <w:p>
      <w:pPr>
        <w:pStyle w:val="a3"/>
      </w:pPr>
      <w:r>
        <w:t>今日、私たちは心の中に秘めた憎しみ、高慢、貪欲といった思いたちを、「人間だから抱いてしまう些細な過ち」として、軽々しく正当化してはいませんか。神の聖なる道徳法の刃の前では、いかなる堕落や逸脱も容認されません。 私の魂の中心を見透かされる神様の御前で、私の偽善と表向きの言い訳を徹底的に</w:t>
      </w:r>
      <w:r>
        <w:t>打ち砕いてください</w:t>
      </w:r>
      <w:r>
        <w:t>。私の中にある霊的な汚れと隠れた罪を深く悔い改め、毎日、神の御言葉という魂の鏡の前に自分を正直に立たせ、悔い改めと聖さを渇望する忠実な聖徒となることを願います。</w:t>
      </w:r>
    </w:p>
    <w:p>
      <w:pPr>
        <w:pStyle w:val="a3"/>
      </w:pPr>
    </w:p>
    <w:p>
      <w:pPr>
        <w:pStyle w:val="a3"/>
      </w:pPr>
      <w:r>
        <w:t>2. すべての罪は、その本質上、避けられない「罪責」を生み出し、罪人を神の怒りと呪いの下に</w:t>
      </w:r>
      <w:r>
        <w:t>縛りつけます</w:t>
      </w:r>
      <w:r>
        <w:t>。</w:t>
      </w:r>
    </w:p>
    <w:p>
      <w:pPr>
        <w:pStyle w:val="a3"/>
      </w:pPr>
      <w:r>
        <w:t>第二に告白すべき厳粛な真理は、神の律法に違反したすべての罪は、その直ちに罪人に容赦ない法的処罰の責任である「罪責（Guilt）」を課し、彼を神の宇宙的な司法的怒りと律法の厳粛な呪いの下に縛り付けるという事実です。</w:t>
      </w:r>
      <w:r>
        <w:t>信仰告白書は次のように宣言しています。 「すべての罪は、その性質上、罪人に罪責（guilt）をもたらし、これにより罪人は神の怒りと律法の呪いのもとに縛られることになる」。</w:t>
      </w:r>
      <w:r>
        <w:t>ここでいう「罪責（Guilt）」とは、単に罪を犯した後、心の中で</w:t>
      </w:r>
      <w:r>
        <w:t xml:space="preserve"> として感じる自責の念や情緒的な不安感のことではありません。 これは、宇宙最高の司法裁判官である三位一体の神の前で、その人が犯した罪に対して当然受けなければならない「正当かつ実質的な司法的処罰の義務（liability to punishment）」</w:t>
      </w:r>
      <w:r>
        <w:t>を意味します。</w:t>
      </w:r>
      <w:r>
        <w:t>私たちが原罪を抱えたまま、不従順の罪をたった一度でも犯した瞬間、私たちは神の義なる法によって有罪宣告を受け、罪責の鎖に縛られることになります</w:t>
      </w:r>
      <w:r>
        <w:rPr>
          <w:rFonts w:hint="eastAsia"/>
        </w:rPr>
        <w:t xml:space="preserve">。 </w:t>
      </w:r>
      <w:r>
        <w:t>この法的な束縛は、罪人を神の義なる聖なる怒りの下にさらし、破られた律法が宣言する厳粛な死の呪いの下に縛り</w:t>
      </w:r>
      <w:r>
        <w:rPr>
          <w:rFonts w:hint="eastAsia"/>
        </w:rPr>
        <w:t>付けてしまいます</w:t>
      </w:r>
      <w:r>
        <w:t>。人間自身の道徳的な善行や宗教的行為、あるいは涙の告白では、この巨大な宇宙的な定罪の鎖をたった一つの環さえも断ち切ることはできません。</w:t>
      </w:r>
    </w:p>
    <w:p>
      <w:pPr>
        <w:pStyle w:val="a3"/>
      </w:pPr>
    </w:p>
    <w:p>
      <w:pPr>
        <w:pStyle w:val="a3"/>
      </w:pPr>
      <w:r>
        <w:t>重要な聖書箇所：</w:t>
      </w:r>
    </w:p>
    <w:p>
      <w:pPr>
        <w:pStyle w:val="a3"/>
      </w:pPr>
      <w:r>
        <w:t xml:space="preserve">ガラテヤ人への手紙 3:10 </w:t>
      </w:r>
      <w:r>
        <w:t xml:space="preserve">– </w:t>
      </w:r>
      <w:r>
        <w:t>「律法の行いに属する者は皆、</w:t>
      </w:r>
      <w:r>
        <w:t>のろいのもとにある。</w:t>
      </w:r>
      <w:r>
        <w:t>すなわち、『律法の書に記されているすべてのことを、常に実行しない者は、のろいのもとにある』と書かれているからである」。</w:t>
      </w:r>
    </w:p>
    <w:p>
      <w:pPr>
        <w:pStyle w:val="a3"/>
      </w:pPr>
      <w:r>
        <w:t xml:space="preserve">エペソ人への手紙 2:3 </w:t>
      </w:r>
      <w:r>
        <w:t xml:space="preserve">– </w:t>
      </w:r>
      <w:r>
        <w:t>「かつては、私たちも皆、その中にあって、肉の欲望に従って歩み、肉と心が望むことを行い、他の人々と同様に、本質的に神の</w:t>
      </w:r>
      <w:r>
        <w:t>怒りの子であった</w:t>
      </w:r>
      <w:r>
        <w:t>」。</w:t>
      </w:r>
    </w:p>
    <w:p>
      <w:pPr>
        <w:pStyle w:val="a3"/>
      </w:pPr>
      <w:r>
        <w:t xml:space="preserve">ローマ人への手紙 2:15 </w:t>
      </w:r>
      <w:r>
        <w:t xml:space="preserve">– </w:t>
      </w:r>
      <w:r>
        <w:t>「このような人々の良心は、その証人となり、彼らの思いは互いに告発し合い、あるいは弁明し合い、彼らの心に刻まれた律法の行いを</w:t>
      </w:r>
      <w:r>
        <w:t>明らかにする</w:t>
      </w:r>
      <w:r>
        <w:t>」。</w:t>
      </w:r>
    </w:p>
    <w:p>
      <w:pPr>
        <w:pStyle w:val="a3"/>
        <w:rPr>
          <w:rFonts w:hint="eastAsia"/>
        </w:rPr>
      </w:pPr>
    </w:p>
    <w:p>
      <w:pPr>
        <w:pStyle w:val="a3"/>
      </w:pPr>
      <w:r>
        <w:t>[適用]</w:t>
      </w:r>
    </w:p>
    <w:p>
      <w:pPr>
        <w:pStyle w:val="a3"/>
      </w:pPr>
      <w:r>
        <w:t>私たちはしばしば、他人よりも道徳的に清いという理由や、教会で多くの奉仕をしているという功労主義によって</w:t>
      </w:r>
      <w:r>
        <w:t>、</w:t>
      </w:r>
      <w:r>
        <w:t>神の法的な</w:t>
      </w:r>
      <w:r>
        <w:t>裁きの厳粛さを</w:t>
      </w:r>
      <w:r>
        <w:t>自ら軽々しく薄めようとします。しかし、キリストの外にいるすべての人間は、一人として例外なく、本質的に永遠の法的な定罪と神の厳粛な呪いの下に縛られた、惨めな死刑囚に過ぎません。自分の霊的な破産と罪の深さを正直に自覚してください。 律法のあらゆる恐ろしい定罪と呪いを、十字架上で全身をもって</w:t>
      </w:r>
      <w:r>
        <w:t>代わりに受け止め、</w:t>
      </w:r>
      <w:r>
        <w:t>私たちに「罪がない」と宣言してくださったイエス・キリストの、一度きりの贖いの御血を心を尽くして握りしめ、聖なる救いの安全地帯へと逃げ込む聖徒になりましょう。</w:t>
      </w:r>
    </w:p>
    <w:p>
      <w:pPr>
        <w:pStyle w:val="a3"/>
      </w:pPr>
    </w:p>
    <w:p>
      <w:pPr>
        <w:pStyle w:val="a3"/>
      </w:pPr>
      <w:r>
        <w:t>3. 罪悪感に伴う刑罰は、全人格的な死であり、この生涯と永遠の来世におけるあらゆる悲惨さです。</w:t>
      </w:r>
    </w:p>
    <w:p>
      <w:pPr>
        <w:pStyle w:val="a3"/>
      </w:pPr>
      <w:r>
        <w:t>最後に、直視すべき第三の霊的な惨状は、罪責を背負った人間が直面しなければならない最終的な</w:t>
      </w:r>
      <w:r>
        <w:t>刑罰</w:t>
      </w:r>
      <w:r>
        <w:t xml:space="preserve"> が、魂と肉体の全人格的な死であり、この地上の</w:t>
      </w:r>
      <w:r>
        <w:t>霊的・環境的な苦痛を超え、永遠の来世において炎の苦痛を味わう恐ろしい惨状であるという事実です</w:t>
      </w:r>
      <w:r>
        <w:t>。信仰告白書は、</w:t>
      </w:r>
      <w:r>
        <w:t xml:space="preserve">罪の刑罰がもたらす惨状を具体的に宣言しています。 「罪人は死に定められ、現世と来世におけるあらゆる霊的、一時的、永遠の悲惨にさらされる」。 </w:t>
      </w:r>
    </w:p>
    <w:p>
      <w:pPr>
        <w:pStyle w:val="a3"/>
      </w:pPr>
      <w:r>
        <w:t>霊的な悲惨（Spiritual Miseries）：罪は信者から霊的な命を断ち切り、神を信じない者たちを知的な霊的盲目へと陥らせ、良心が完全に焼き印を押されて麻痺し、果てしない情欲と汚れた感情に屈服させる、霊的な死体のような状態をもたらします。</w:t>
      </w:r>
    </w:p>
    <w:p>
      <w:pPr>
        <w:pStyle w:val="a3"/>
      </w:pPr>
      <w:r>
        <w:t>一時的な苦しみ（Temporal Miseries）：アダムの罪により、私たちが足を踏みしめて立っている物質世界や</w:t>
      </w:r>
      <w:r>
        <w:t>大自然さえ</w:t>
      </w:r>
      <w:r>
        <w:t>も呪いのもとで嘆き、病気の苦痛、経済的な不況、名声の失墜、愛する者たちとの葛藤や疎外など、肉体をまとって生きるすべての日常に悲劇的な傷跡を刻み込みました [138]。 そしてついに、魂と肉体が惨めに分離される最初の死、すなわち**「肉体的死」</w:t>
      </w:r>
      <w:r>
        <w:t>**へと</w:t>
      </w:r>
      <w:r>
        <w:t>、必ず至らせるのです。</w:t>
      </w:r>
    </w:p>
    <w:p>
      <w:pPr>
        <w:pStyle w:val="a3"/>
      </w:pPr>
      <w:r>
        <w:t>永遠の悲惨（Eternal Miseries）：これで終わりではありません。イエスの恵みの外で生涯を終えた罪人は、神との栄光に満ち、慰めに満ちた臨在から永遠に完全に遮断され、消えることのない永遠の地獄の刑罰の炎の真っ只中で、魂と肉体が同時に引き裂かれる</w:t>
      </w:r>
      <w:r>
        <w:t>永遠の</w:t>
      </w:r>
      <w:r>
        <w:t>罰の悲惨を果てしなく迎えることになります。</w:t>
      </w:r>
    </w:p>
    <w:p>
      <w:pPr>
        <w:pStyle w:val="a3"/>
      </w:pPr>
      <w:r>
        <w:t>この恐ろしい苦痛の連鎖こそが、罪が私たち人類にもたらした悲惨な果実の実体なのです。</w:t>
      </w:r>
    </w:p>
    <w:p>
      <w:pPr>
        <w:pStyle w:val="a3"/>
      </w:pPr>
    </w:p>
    <w:p>
      <w:pPr>
        <w:pStyle w:val="a3"/>
      </w:pPr>
      <w:r>
        <w:t>重要な聖書の箇所：</w:t>
      </w:r>
    </w:p>
    <w:p>
      <w:pPr>
        <w:pStyle w:val="a3"/>
      </w:pPr>
      <w:r>
        <w:t xml:space="preserve">ローマ人への手紙 6:23 </w:t>
      </w:r>
      <w:r>
        <w:t xml:space="preserve">– </w:t>
      </w:r>
      <w:r>
        <w:t>「罪の報酬は死であり、神の賜物は、私たちの主キリスト・イエスにある</w:t>
      </w:r>
      <w:r>
        <w:t>永遠のいのちである</w:t>
      </w:r>
      <w:r>
        <w:t>」。</w:t>
      </w:r>
    </w:p>
    <w:p>
      <w:pPr>
        <w:pStyle w:val="a3"/>
      </w:pPr>
      <w:r>
        <w:t>テサロニケの信徒への手紙二</w:t>
      </w:r>
      <w:r>
        <w:t xml:space="preserve"> 1:9 </w:t>
      </w:r>
      <w:r>
        <w:t xml:space="preserve">– </w:t>
      </w:r>
      <w:r>
        <w:t>「このような者たちは、主の御顔と、その力の栄光から離れ、永遠の滅びの刑罰</w:t>
      </w:r>
      <w:r>
        <w:t>を受けるであろう</w:t>
      </w:r>
      <w:r>
        <w:t>」。</w:t>
      </w:r>
    </w:p>
    <w:p>
      <w:pPr>
        <w:pStyle w:val="a3"/>
      </w:pPr>
      <w:r>
        <w:t xml:space="preserve">エペソ人への手紙 4:18 </w:t>
      </w:r>
      <w:r>
        <w:t xml:space="preserve">– </w:t>
      </w:r>
      <w:r>
        <w:t>「彼らの知性は暗くなり、彼らの中にある無知と、彼らの心の頑なさのために、神のいのちから</w:t>
      </w:r>
      <w:r>
        <w:t>離れている</w:t>
      </w:r>
      <w:r>
        <w:t>」。</w:t>
      </w:r>
    </w:p>
    <w:p>
      <w:pPr>
        <w:pStyle w:val="a3"/>
        <w:rPr>
          <w:rFonts w:hint="eastAsia"/>
        </w:rPr>
      </w:pPr>
    </w:p>
    <w:p>
      <w:pPr>
        <w:pStyle w:val="a3"/>
      </w:pPr>
      <w:r>
        <w:t>[適用]</w:t>
      </w:r>
    </w:p>
    <w:p>
      <w:pPr>
        <w:pStyle w:val="a3"/>
      </w:pPr>
      <w:r>
        <w:t>この地上の多くの人々は、人生の苦難や試練、精神的な憂鬱や空虚を解決するために、数多くの世俗的な方法を駆使していますが、そのすべての悲惨さと死の根源には、解決されていない「罪」という怪物が</w:t>
      </w:r>
      <w:r>
        <w:t xml:space="preserve"> 潜んでいます。家庭の崩壊や世の嘆き、さらには自分の魂の深い渇望の原因が罪にあることを悟ってください。 この悲惨な絶望の連鎖を断ち切るために、私たちの代わりに律法の厳しい呪いとなられたイエス・キリストの十字架の栄光に密着してください。私を死の沼から救い出し、天の子</w:t>
      </w:r>
      <w:r>
        <w:t>としてくださった</w:t>
      </w:r>
      <w:r>
        <w:t>贖いの神秘を、生涯の感激をもって賛美し、喜びをもって主の御言葉と聖さに従う主の兵士たちになりましょう。</w:t>
      </w:r>
    </w:p>
    <w:p>
      <w:pPr>
        <w:pStyle w:val="a3"/>
      </w:pPr>
    </w:p>
    <w:p>
      <w:pPr>
        <w:pStyle w:val="a3"/>
      </w:pPr>
      <w:r>
        <w:t>結論</w:t>
      </w:r>
    </w:p>
    <w:p>
      <w:pPr>
        <w:pStyle w:val="a3"/>
      </w:pPr>
      <w:r>
        <w:t>愛する聖徒の皆さん、ウェストミンスター信仰告白第6章6節が明らかに照らし出す罪の実相は、まことに苦痛に満ち、限りなく恐ろしい公義</w:t>
      </w:r>
      <w:r>
        <w:t>の威厳です</w:t>
      </w:r>
      <w:r>
        <w:t>。</w:t>
      </w:r>
      <w:r>
        <w:rPr>
          <w:rFonts w:hint="eastAsia"/>
        </w:rPr>
        <w:t xml:space="preserve"> </w:t>
      </w:r>
      <w:r>
        <w:t>私たちが抱える原罪と日々の自罪は、決して軽微な欠点ではなく、神の聖なる律法を全面的に破壊しようとする霊的な敵対行為であり、私たちを恐ろしい司法的な罪責と呪いの下に縛り付け、ついには全人格的な死と永遠の地獄の悲惨さという容赦ない公義の刑罰を宣告させるものです。</w:t>
      </w:r>
      <w:r>
        <w:rPr>
          <w:rFonts w:hint="eastAsia"/>
        </w:rPr>
        <w:t xml:space="preserve"> </w:t>
      </w:r>
      <w:r>
        <w:t>しかし、皆さん、この恐ろしい闇の深淵を正直に悟った</w:t>
      </w:r>
      <w:r>
        <w:t>聖徒たちだけが</w:t>
      </w:r>
      <w:r>
        <w:t>、私たちを救うために独り子イエス・キリストを惜しみなく十字架の贖いのいけにえとして</w:t>
      </w:r>
      <w:r>
        <w:t>捧げて</w:t>
      </w:r>
      <w:r>
        <w:t>くださった神の愛が、いかに雄大で巨大な宇宙的な奇跡であるかを、涙ながらに告白することができるのです。</w:t>
      </w:r>
      <w:r>
        <w:rPr>
          <w:rFonts w:hint="eastAsia"/>
        </w:rPr>
        <w:t xml:space="preserve"> </w:t>
      </w:r>
      <w:r>
        <w:t>キリストは十字架の上で、私たちが受けるべきすべての律法の呪いと、神の猛烈な義の怒りを、ご自身の肉を引き裂き、血を流して、一度にすべて引き</w:t>
      </w:r>
      <w:r>
        <w:rPr>
          <w:rFonts w:hint="eastAsia"/>
        </w:rPr>
        <w:t>受けてくださいました</w:t>
      </w:r>
      <w:r>
        <w:t>。それによって、イエスにあって生きる者たちには、永遠の法的な無罪（義と認められること）と、天の永遠のいのちの相続が、一度きりで</w:t>
      </w:r>
      <w:r>
        <w:t>注がれました</w:t>
      </w:r>
      <w:r>
        <w:t>。</w:t>
      </w:r>
      <w:r>
        <w:t>この計り知れない贖いの価値を、心にしっかりと刻み込んでください。 日々の生活の中で、罪を血を流すほど徹底的に憎み、遠ざけ、私を死刑囚の悲惨さから天の尊い王太子へと</w:t>
      </w:r>
      <w:r>
        <w:t>変えてくださった</w:t>
      </w:r>
      <w:r>
        <w:t>救い主イエス・キリストの御名を、生涯にわたって全力を尽くして高く掲げ、賛美する祝福された聖徒と教会となられますよう、三位一体の主の御名によって切に祈ります。</w:t>
      </w:r>
    </w:p>
    <w:p>
      <w:pPr>
        <w:pStyle w:val="a3"/>
      </w:pPr>
    </w:p>
    <w:p>
      <w:pPr>
        <w:pStyle w:val="a3"/>
      </w:pPr>
      <w:r>
        <w:br w:type="page"/>
      </w:r>
    </w:p>
    <w:p>
      <w:pPr>
        <w:pStyle w:val="a3"/>
      </w:pPr>
      <w:r>
        <w:t>説教題：神の自発的な謙遜：私たちを契約の交わりに招いてくださる真実な愛</w:t>
      </w:r>
    </w:p>
    <w:p>
      <w:pPr>
        <w:pStyle w:val="a3"/>
        <w:rPr>
          <w:rFonts w:hint="eastAsia"/>
        </w:rPr>
      </w:pPr>
      <w:r>
        <w:rPr>
          <w:rFonts w:hint="eastAsia"/>
        </w:rPr>
        <w:t>本文の背景：</w:t>
      </w:r>
      <w:r>
        <w:t>ウェストミンスター信仰告白第7章1節の</w:t>
      </w:r>
    </w:p>
    <w:p>
      <w:pPr>
        <w:pStyle w:val="a3"/>
      </w:pPr>
      <w:r>
        <w:t>聖書箇所：</w:t>
      </w:r>
      <w:r>
        <w:t>ホセア書</w:t>
      </w:r>
      <w:r>
        <w:t>6:7、ルカによる福音書17:10、詩篇113:5-6</w:t>
      </w:r>
    </w:p>
    <w:p>
      <w:pPr>
        <w:pStyle w:val="a3"/>
        <w:rPr>
          <w:rFonts w:hint="eastAsia"/>
        </w:rPr>
      </w:pPr>
    </w:p>
    <w:p>
      <w:pPr>
        <w:pStyle w:val="a3"/>
        <w:rPr>
          <w:rFonts w:hint="eastAsia"/>
        </w:rPr>
      </w:pPr>
      <w:r>
        <w:t>序論</w:t>
      </w:r>
    </w:p>
    <w:p>
      <w:pPr>
        <w:pStyle w:val="a3"/>
      </w:pPr>
      <w:r>
        <w:t>今日、私たちは改革派神学の真髄である『ウェストミンスター信仰告白』第7章1節を通して、私たちの信仰における最も深く、かつ美しい秘密の一つである「神の自発的な謙遜（Voluntary Condescension）」</w:t>
      </w:r>
      <w:r>
        <w:t>について共に分かち合いたいと思います。</w:t>
      </w:r>
    </w:p>
    <w:p>
      <w:pPr>
        <w:pStyle w:val="a3"/>
      </w:pPr>
      <w:r>
        <w:t>信仰告白書は、私たちに次のように宣言しています。「神と被造物との間の隔たりはあまりにも大きいため、たとえ理性ある被造物たちが</w:t>
      </w:r>
      <w:r>
        <w:t>創造主</w:t>
      </w:r>
      <w:r>
        <w:t>である神に従う義務があったとしても、彼らは決して神を自分たちの祝福や報いとして享受することはできませんでした。 ただ、神の側からの自発的な謙遜（Voluntary Condescension）によってのみ可能であり、神はこれを『契約』という形で表現されることを喜ばれました。」</w:t>
      </w:r>
      <w:r>
        <w:t>創造主である神は、</w:t>
      </w:r>
      <w:r>
        <w:t>私たちとは本質的に比較できないほど無限で広大なお方です。 一方、私たちは一握りの塵のように有限で無力な存在です。その偉大なる創造主が、低く卑しい私たちを訪ねてきて手を差し伸べ、親密な約束の関係で</w:t>
      </w:r>
      <w:r>
        <w:t>結んでくださった</w:t>
      </w:r>
      <w:r>
        <w:t>この驚くべき神秘こそが、「自発的な謙遜」なのです。この偉大な恵みの深さを三つの論点を通じて黙想し、私たちの生活にどのように適用できるかを考えてみましょう。</w:t>
      </w:r>
    </w:p>
    <w:p>
      <w:pPr>
        <w:pStyle w:val="a3"/>
        <w:rPr>
          <w:rFonts w:hint="eastAsia"/>
        </w:rPr>
      </w:pPr>
    </w:p>
    <w:p>
      <w:pPr>
        <w:pStyle w:val="a3"/>
      </w:pPr>
      <w:r>
        <w:t>第一の点：無限なる創造主と有限な被造物との間の途方もない隔たり</w:t>
      </w:r>
    </w:p>
    <w:p>
      <w:pPr>
        <w:pStyle w:val="a3"/>
      </w:pPr>
      <w:r>
        <w:t>まず第一に、私たちは、無限なる創造主である神と、塵のような被造物である人間との間には、決して埋めることのできない本質的な隔たりが存在することを</w:t>
      </w:r>
      <w:r>
        <w:t>悟らなければ</w:t>
      </w:r>
      <w:r>
        <w:t>なりません。</w:t>
      </w:r>
      <w:r>
        <w:rPr>
          <w:rFonts w:hint="eastAsia"/>
        </w:rPr>
        <w:t xml:space="preserve"> </w:t>
      </w:r>
      <w:r>
        <w:t>私たちの神は、ご自身で存在され、すべての命と栄光と祝福を自ら所有される、絶対的に独立したお方です。神はご自身で完全に満たされているため、被造物の存在や、私たちが捧げるいかなる礼拝や奉仕も、神の無限の栄光に何かを加えたり、補ったりすることはできません。 神は、ただお一人で自足される永遠の王です。一方、人間は、創造主による保たれと供給がなければ、一瞬たりとも存在し得ない、完全に依存的な被造物に過ぎません。</w:t>
      </w:r>
      <w:r>
        <w:t>この創造主と被造物の間の存在論的な隔たり（distance）は、あまりにも大きいのです。 被造物は、自らの知恵や能力では決して創造主を発見することもできず、私たちの魂を満たす真の喜びと報いとして、その方を所有する栄光に満ちた交わり（fruition）</w:t>
      </w:r>
      <w:r>
        <w:t>に入ることもできません。もし神がご自身を低くして示してくださらなかったならば、私たちは永遠にその無限の境界の向こう側で、霊的な孤児のように彷徨うしかなかったでしょう。</w:t>
      </w:r>
    </w:p>
    <w:p>
      <w:pPr>
        <w:pStyle w:val="a3"/>
      </w:pPr>
      <w:r>
        <w:t>関連する聖書の箇所：</w:t>
      </w:r>
    </w:p>
    <w:p>
      <w:pPr>
        <w:pStyle w:val="a3"/>
      </w:pPr>
      <w:r>
        <w:t>詩篇 113:5-6：「主、私たちの神のような方は、いったい誰でしょうか。高い所に座しておられながら、自ら</w:t>
      </w:r>
      <w:r>
        <w:t>身を低くして、</w:t>
      </w:r>
      <w:r>
        <w:t>天と地を見渡される方」</w:t>
      </w:r>
    </w:p>
    <w:p>
      <w:pPr>
        <w:pStyle w:val="a3"/>
      </w:pPr>
      <w:r>
        <w:t>ヨブ記 11:7：「あなたは、どうして神の奥義を測り知ることができようか。全能者をどうして完全に知ることができようか。」</w:t>
      </w:r>
    </w:p>
    <w:p>
      <w:pPr>
        <w:pStyle w:val="a3"/>
      </w:pPr>
      <w:r>
        <w:t>イザヤ書 40:15：「見よ、主にとって、諸国は水の一滴のようであり、天秤の塵のようであり……」</w:t>
      </w:r>
    </w:p>
    <w:p>
      <w:pPr>
        <w:pStyle w:val="a3"/>
        <w:rPr>
          <w:rFonts w:hint="eastAsia"/>
        </w:rPr>
      </w:pPr>
    </w:p>
    <w:p>
      <w:pPr>
        <w:pStyle w:val="a3"/>
      </w:pPr>
      <w:r>
        <w:t>適用（Application）：愛する聖徒の皆さん、この無限なる神の御前に立つ私たちの姿を、正直に直視してみてください。 私たちは、どれほど頻繁に、自分の浅はかな知識と有限な思考をもって、広大なる神の御心をすべて理解しているかのように、傲慢に振る舞ってきたでしょうか。私たちは、創造主の前で</w:t>
      </w:r>
      <w:r>
        <w:t>被造物としての</w:t>
      </w:r>
      <w:r>
        <w:t>限界と有限さを正直に告白し、徹底した霊的な謙遜を取り戻さなければなりません。私たちの無力さを認め、神の前で身を低くするとき、初めて無限なる神の恵みが私たちの人生に完全に臨み始めます。</w:t>
      </w:r>
    </w:p>
    <w:p>
      <w:pPr>
        <w:pStyle w:val="a3"/>
        <w:rPr>
          <w:rFonts w:hint="eastAsia"/>
        </w:rPr>
      </w:pPr>
    </w:p>
    <w:p>
      <w:pPr>
        <w:pStyle w:val="a3"/>
      </w:pPr>
      <w:r>
        <w:t>論点2：当然の義務である従順と、人間の功績のない限界</w:t>
      </w:r>
    </w:p>
    <w:p>
      <w:pPr>
        <w:pStyle w:val="a3"/>
      </w:pPr>
      <w:r>
        <w:t>第二に、私たちは被造物として神に従うことが当然の義務であり、いかなる従順も神の前で私たち自身の功績や権利にはなり得ないことを認めなければなりません。</w:t>
      </w:r>
      <w:r>
        <w:rPr>
          <w:rFonts w:hint="eastAsia"/>
        </w:rPr>
        <w:t xml:space="preserve"> </w:t>
      </w:r>
      <w:r>
        <w:t>理性を持つ合理的な被造物である人間は、自分を作り、命を与えてくださった創造主に対して、完全かつ絶対的な従順を捧げるべき当然の義務を負っています。しかし、ロバート・ショーの明快な説明にあるように、たとえ人間がたった一度の失敗もなく、神のすべての律法に完全かつ永遠に従ったとしても、それは被造物として当然果たすべき本分を全うしたに過ぎません。</w:t>
      </w:r>
      <w:r>
        <w:rPr>
          <w:rFonts w:hint="eastAsia"/>
        </w:rPr>
        <w:t xml:space="preserve"> </w:t>
      </w:r>
      <w:r>
        <w:t>人間の完全な従順でさえ、神に何らかの利益や恩恵をもたらすことはできず、神に私たちに対して何らかの報酬や報いを必ず与えなければならないという「法的</w:t>
      </w:r>
      <w:r>
        <w:t>義務</w:t>
      </w:r>
      <w:r>
        <w:t>」</w:t>
      </w:r>
      <w:r>
        <w:t>を負わせることはできません。神は誰に対しても債務を負っていないお方だからです。私たちの善行や熱意を根拠に、神に報いを求めることを当然の「権利」</w:t>
      </w:r>
      <w:r>
        <w:t>のように</w:t>
      </w:r>
      <w:r>
        <w:t>請求できないことこそが、被造物の厳然たる限界なのです。</w:t>
      </w:r>
    </w:p>
    <w:p>
      <w:pPr>
        <w:pStyle w:val="a3"/>
        <w:rPr>
          <w:rFonts w:hint="eastAsia"/>
        </w:rPr>
      </w:pPr>
    </w:p>
    <w:p>
      <w:pPr>
        <w:pStyle w:val="a3"/>
      </w:pPr>
      <w:r>
        <w:t>関連する聖書箇所：</w:t>
      </w:r>
    </w:p>
    <w:p>
      <w:pPr>
        <w:pStyle w:val="a3"/>
      </w:pPr>
      <w:r>
        <w:t>ルカによる福音書 17:10：「それと同じように、あなたがたも、命じられたことをすべて行った後、『私たちは役に立たないしもべです。すべきことをしただけです』</w:t>
      </w:r>
      <w:r>
        <w:t>と言わなければならない。</w:t>
      </w:r>
      <w:r>
        <w:t>」</w:t>
      </w:r>
    </w:p>
    <w:p>
      <w:pPr>
        <w:pStyle w:val="a3"/>
      </w:pPr>
      <w:r>
        <w:t>ヨブ記 22:2-3：「人はどうして神に益をもたらすことができようか……あなたの行いが完全だとしても、神に何の益があるというのか」</w:t>
      </w:r>
    </w:p>
    <w:p>
      <w:pPr>
        <w:pStyle w:val="a3"/>
      </w:pPr>
      <w:r>
        <w:t>適用（Application）：今日、私たちは世の取引の法則にあまりにも慣れきってしまい、信仰生活においても「これほど</w:t>
      </w:r>
      <w:r>
        <w:t>礼拝し</w:t>
      </w:r>
      <w:r>
        <w:t>、</w:t>
      </w:r>
      <w:r>
        <w:t>奉仕し、献金したのだから、神は当然私に祝福を与えてくださるはずだ」という見返りを求める心理を抱くことがよくあります。しかし、このような私たちの態度は、創造主である神を私たちの債務者にしようとする高慢です。私たちが捧げるすべての従順と献身は、誇るべき功績ではなく、当然の分際であることを告白しましょう。 常に「無益な僕」の謙虚な心を持ち、神との因果論的な取引をやめたとき、私たちは初めて行いの束縛から解き放たれ、真の平安を享受することができるのです。</w:t>
      </w:r>
    </w:p>
    <w:p>
      <w:pPr>
        <w:pStyle w:val="a3"/>
        <w:rPr>
          <w:rFonts w:hint="eastAsia"/>
        </w:rPr>
      </w:pPr>
    </w:p>
    <w:p>
      <w:pPr>
        <w:pStyle w:val="a3"/>
      </w:pPr>
      <w:r>
        <w:t>第3の根拠：契約を通じて自ら債務者となられた神の自発的な謙遜</w:t>
      </w:r>
    </w:p>
    <w:p>
      <w:pPr>
        <w:pStyle w:val="a3"/>
        <w:rPr>
          <w:rFonts w:hint="eastAsia"/>
        </w:rPr>
      </w:pPr>
      <w:r>
        <w:t>第三に、神は、私たちに何の資格もなく、私たちの従順に何の功績もないにもかかわらず、「契約」という方法によって自らを低くされ、私たちに約束を守ってくださる恵みを</w:t>
      </w:r>
      <w:r>
        <w:t>授けてくださいました</w:t>
      </w:r>
      <w:r>
        <w:t>。これこそが、信仰告白書が宣言する「自発的な謙遜」の極みです。 神は、私たちにただ従順を求めるだけで、何の報酬も与えられなくても公正な方ですが、自らを低くして私たちと「契約（Covenant）」を結んでくださいました。</w:t>
      </w:r>
      <w:r>
        <w:t>ロバート・ショーの説明のように、神はこの契約関係の中に入られることによって、ご自身の無限の善と正義と真実さに基づき、自ら「人間に対して約束を果たさなければならない債務者」となることを志されたのです。 神が約束してくださったからこそ、私たちは神の誠実さに依り頼み、永遠の命と祝福を求めることができる「恵みによる</w:t>
      </w:r>
      <w:r>
        <w:t>権利」</w:t>
      </w:r>
      <w:r>
        <w:t>を賜り受けたのです。</w:t>
      </w:r>
    </w:p>
    <w:p>
      <w:pPr>
        <w:pStyle w:val="a3"/>
      </w:pPr>
      <w:r>
        <w:t>この自発的な謙遜の究極的な成就こそが、イエス・キリストです。最初のアダムが行為の契約を破ったことによって、私たちは永遠の死と定罪の下に置かれましたが、神は第二のアダムであるキリストを通して、私たちに永遠の恵みの契約を授けてくださいました。 契約の</w:t>
      </w:r>
      <w:r>
        <w:t>とりなし手であり、</w:t>
      </w:r>
      <w:r>
        <w:t>まことの神であるイエス様は、最も高い御座を捨て、被造物の姿をとって、この地に自発的に身を低くされました。そして、私たちが支払わなければならないすべての律法の要求と罪の代価を十字架上で代わりに支払われることによって、私たちに、神を永遠にまことの報いとして享受（fruition）する子としての権威を、無償で与えてくださいました。</w:t>
      </w:r>
    </w:p>
    <w:p>
      <w:pPr>
        <w:pStyle w:val="a3"/>
        <w:rPr>
          <w:rFonts w:hint="eastAsia"/>
        </w:rPr>
      </w:pPr>
    </w:p>
    <w:p>
      <w:pPr>
        <w:pStyle w:val="a3"/>
      </w:pPr>
      <w:r>
        <w:t>関連する聖書箇所：</w:t>
      </w:r>
    </w:p>
    <w:p>
      <w:pPr>
        <w:pStyle w:val="a3"/>
      </w:pPr>
      <w:r>
        <w:t>ホセア書</w:t>
      </w:r>
      <w:r>
        <w:t xml:space="preserve"> 6:7：「彼らはアダムのように契約を破り、そこでわたしに</w:t>
      </w:r>
      <w:r>
        <w:t>背いた</w:t>
      </w:r>
      <w:r>
        <w:t>。」</w:t>
      </w:r>
    </w:p>
    <w:p>
      <w:pPr>
        <w:pStyle w:val="a3"/>
      </w:pPr>
      <w:r>
        <w:t>詩篇 113:5-6：「……自ら身を</w:t>
      </w:r>
      <w:r>
        <w:t>低くして</w:t>
      </w:r>
      <w:r>
        <w:t>、天と地を見渡され」</w:t>
      </w:r>
    </w:p>
    <w:p>
      <w:pPr>
        <w:pStyle w:val="a3"/>
      </w:pPr>
      <w:r>
        <w:t>ヘブライ人への手紙 6:17：「神は、約束を受け継ぐ者たちに、ご自身の御心が変わらないことを十分に示すために、そのことを誓いをもって</w:t>
      </w:r>
      <w:r>
        <w:t>保証されたのです</w:t>
      </w:r>
      <w:r>
        <w:t>」</w:t>
      </w:r>
    </w:p>
    <w:p>
      <w:pPr>
        <w:pStyle w:val="a3"/>
      </w:pPr>
      <w:r>
        <w:t>適用（Application）：私たちのために喜んでご自身を約束に縛り、独り子イエス・キリストを惜しみなく</w:t>
      </w:r>
      <w:r>
        <w:t>与えてくださるまで</w:t>
      </w:r>
      <w:r>
        <w:t>身を低くされた神の愛と真実を、完全に信頼してください。 人生の暗いトンネルを通り抜け、迷い歩くときでさえ、私に向けた神の契約に基づく愛は決して揺らぐことも変わることもありません。この世の不確かな状況に目を向けるのではなく、永遠に堅固で確かな神の約束の御言葉の上に、私たちの信仰をしっかりと築き上げてください。そして、その契約の中で日々神と共に歩み、神を人生最大の祝福として享受する人生を送られることをお祈りします。</w:t>
      </w:r>
    </w:p>
    <w:p>
      <w:pPr>
        <w:pStyle w:val="a3"/>
        <w:rPr>
          <w:rFonts w:hint="eastAsia"/>
        </w:rPr>
      </w:pPr>
    </w:p>
    <w:p>
      <w:pPr>
        <w:pStyle w:val="a3"/>
      </w:pPr>
      <w:r>
        <w:t>結論</w:t>
      </w:r>
    </w:p>
    <w:p>
      <w:pPr>
        <w:pStyle w:val="a3"/>
      </w:pPr>
      <w:r>
        <w:t>今日、私たちは『ウェストミンスター信仰告白』第7章1節を通して、創造主である神の偉大かつ温かな、自発的な謙遜について黙想しました。私たちは神の前で計り知れない距離を隔てた無価値な被造物に過ぎませんが、神は「契約」という愛の絆で私たちを結び、御自身の恵みを相続する子としてくださいました。</w:t>
      </w:r>
      <w:r>
        <w:t>この一週間、生活の場へと歩み出す際、二つのことを必ず覚えておいてください。 第一に、神の御前に立つ自分の小ささを認める、徹底した謙遜の姿勢に身を置きましょう。第二に、私たちのために自ら身を低くし、約束を最後まで守ってくださる真実な神に対する揺るぎない確信を持ちましょう。</w:t>
      </w:r>
      <w:r>
        <w:t>この驚くべき契約の愛を心に抱き、私たちの真の</w:t>
      </w:r>
      <w:r>
        <w:t>とりなし手である</w:t>
      </w:r>
      <w:r>
        <w:t>イエス・キリストのうちに、喜びと感謝をもって勝利するすべての聖徒となられることを、主の御名によって切に願います。アーメン。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説教題：私たちを訪ねてきて、約束をもってご自身を</w:t>
      </w:r>
      <w:r>
        <w:t>縛って</w:t>
      </w:r>
      <w:r>
        <w:t>くださった神</w:t>
      </w:r>
    </w:p>
    <w:p>
      <w:pPr>
        <w:pStyle w:val="a3"/>
      </w:pPr>
      <w:r>
        <w:t>聖書箇所：創世記17:7、ヘブライ人への手紙6:17-18、詩篇89:3</w:t>
      </w:r>
    </w:p>
    <w:p>
      <w:pPr>
        <w:pStyle w:val="a3"/>
        <w:rPr>
          <w:rFonts w:hint="eastAsia"/>
        </w:rPr>
      </w:pPr>
    </w:p>
    <w:p>
      <w:pPr>
        <w:pStyle w:val="a3"/>
        <w:rPr>
          <w:rFonts w:hint="eastAsia"/>
        </w:rPr>
      </w:pPr>
      <w:r>
        <w:t>序論</w:t>
      </w:r>
    </w:p>
    <w:p>
      <w:pPr>
        <w:pStyle w:val="a3"/>
      </w:pPr>
      <w:r>
        <w:t>改革派信仰の偉大な標準文書である『ウェストミンスター信仰告白』第7章1節は、創造主である神と被造物である人間との間の本質的かつ克服不可能な限界を宣言することから始まります。「神と被造物との間の隔たりはあまりにも大きいため、たとえ理性ある被造物たちが</w:t>
      </w:r>
      <w:r>
        <w:t>創造主</w:t>
      </w:r>
      <w:r>
        <w:t>である神に従う義務があったとしても、彼らは決して神を自分たちの祝福や報いとして享受することはできませんでした」。</w:t>
      </w:r>
    </w:p>
    <w:p>
      <w:pPr>
        <w:pStyle w:val="a3"/>
      </w:pPr>
      <w:r>
        <w:t>この一節は、私たち</w:t>
      </w:r>
      <w:r>
        <w:t>に厳粛な</w:t>
      </w:r>
      <w:r>
        <w:t>真理を悟らせます。被造物である私たちには、創造主に絶対的に従うべき自然な義務があります。しかし、その義務を果たしたとしても、それが無限なる神を私たちの永遠の祝福と報いとして所有し、親密に交わる（fruition）権利となることはできませんでした。 この存在論的な隔たりは、神の側による「自発的な謙遜（Voluntary Condescension）」を通じてのみ埋められるものでしたが、神はこれを「契約（Covenant）」という感動的な方法で私たちに示してくださいました。</w:t>
      </w:r>
    </w:p>
    <w:p>
      <w:pPr>
        <w:pStyle w:val="a3"/>
      </w:pPr>
      <w:r>
        <w:t>今日、私たちは、この契約に込められた偉大な神秘、すなわち、神がご自身の民としようと私たちのもとに来られ、ご自身を明らかにし、自ら契約の当事者となってくださった恵みを、三つの論点に分けて黙想し、生活に応用したいと思います。</w:t>
      </w:r>
    </w:p>
    <w:p>
      <w:pPr>
        <w:pStyle w:val="a3"/>
        <w:rPr>
          <w:rFonts w:hint="eastAsia"/>
        </w:rPr>
      </w:pPr>
    </w:p>
    <w:p>
      <w:pPr>
        <w:pStyle w:val="a3"/>
      </w:pPr>
      <w:r>
        <w:t>第一の点：ご自身の民としようと、まず訪ねて来られる神の主導権</w:t>
      </w:r>
    </w:p>
    <w:p>
      <w:pPr>
        <w:pStyle w:val="a3"/>
      </w:pPr>
      <w:r>
        <w:t>第一に、私たちは、神が私たちを御自分の民とするために、無限の距離を越えてまず訪ねて来られる「恵み深い主導権」を覚えておかなければなりません。</w:t>
      </w:r>
      <w:r>
        <w:t>神と被造物との距離は、被造物側からは到底埋めることのできない絶望の深淵でした。もし神が、いかなる報いの約束もなく、ただ従順だけを私たちに求めておられたとしても、神は完全に</w:t>
      </w:r>
      <w:r>
        <w:t>義なるお方です</w:t>
      </w:r>
      <w:r>
        <w:t>。 被造物のいかなる完全な従順も、創造主に利益をもたらしたり、報酬を請求する法的権利を付与したりすることはできないからです</w:t>
      </w:r>
      <w:r>
        <w:rPr>
          <w:rFonts w:hint="eastAsia"/>
        </w:rPr>
        <w:t>。</w:t>
      </w:r>
      <w:r>
        <w:t>しかし、恵みの神はその距離をそのままにしておかず、私たちを御自分の民とするために、自発的にご自身を低くして（voluntary condescension）、先に訪ねてこられました。これは完全なる神の主導権であり、被造物に対する無条件の愛の始まりです。 神</w:t>
      </w:r>
      <w:r>
        <w:t>はカルデア</w:t>
      </w:r>
      <w:r>
        <w:t>のウルにいたアブラハムを先に訪ねられ、エジプトの奴隷であったイスラエルを先に召され、罪と過ちによって死んでいた私たちに先に手を</w:t>
      </w:r>
      <w:r>
        <w:t>差し伸べてくださいました</w:t>
      </w:r>
      <w:r>
        <w:t>。</w:t>
      </w:r>
    </w:p>
    <w:p>
      <w:pPr>
        <w:pStyle w:val="a3"/>
      </w:pPr>
      <w:r>
        <w:t>関連する聖書箇所：</w:t>
      </w:r>
    </w:p>
    <w:p>
      <w:pPr>
        <w:pStyle w:val="a3"/>
      </w:pPr>
      <w:r>
        <w:t>エレミヤ書 31:3：「わたしは永遠の愛をもってあなたを愛したから、慈しみをもってあなたを導いた」</w:t>
      </w:r>
    </w:p>
    <w:p>
      <w:pPr>
        <w:pStyle w:val="a3"/>
      </w:pPr>
      <w:r>
        <w:t>エペソ人への手紙 1:4-5：「すなわち、世の初めからキリストにあって私たち</w:t>
      </w:r>
      <w:r>
        <w:t>を選び</w:t>
      </w:r>
      <w:r>
        <w:t>……御自身の喜ばれる御心に従って、イエス・キリストによって私たちを御子とするようにと、あらかじめ定めてくださったのです」</w:t>
      </w:r>
    </w:p>
    <w:p>
      <w:pPr>
        <w:pStyle w:val="a3"/>
      </w:pPr>
      <w:r>
        <w:t>ヨハネの手紙一 4:10：「愛とは、このようにあるのです。私たちが神を愛したのではなく、神が私たちを愛し、私たちの罪を贖うために、その御子を和解のいけにえとして遣わしてくださったのです。」</w:t>
      </w:r>
    </w:p>
    <w:p>
      <w:pPr>
        <w:pStyle w:val="a3"/>
        <w:rPr>
          <w:rFonts w:hint="eastAsia"/>
        </w:rPr>
      </w:pPr>
    </w:p>
    <w:p>
      <w:pPr>
        <w:pStyle w:val="a3"/>
      </w:pPr>
      <w:r>
        <w:t>適用（Application）：愛する聖徒の皆さん、私たちの救いと信仰生活の出発点は、常に「神が先に</w:t>
      </w:r>
      <w:r>
        <w:t>私たちを訪ねてくださったこと</w:t>
      </w:r>
      <w:r>
        <w:t>」</w:t>
      </w:r>
      <w:r>
        <w:t>にあります。私たちは時折、「私が信じることを決心したから」、あるいは「私が信仰的な熱意を示したから」救いを得て維持しているかのように錯覚します。しかし、それは被造物の限界を忘れた霊的な傲慢です。 私の資格やありようとは関係なく、無限なる神が主導権を握り、私を先に選んでくださったというこの事実こそが、私たちの最も堅固な安全地帯です。今週一週間、人生が揺らぎ、弱さを感じるたびに、私を御自分の民とするために先に訪ねてくださったその主導的な恵みを黙想し、私の熱心ではなく、神の誠実な熱心に頼って立ち上がられることを願います。</w:t>
      </w:r>
    </w:p>
    <w:p>
      <w:pPr>
        <w:pStyle w:val="a3"/>
        <w:rPr>
          <w:rFonts w:hint="eastAsia"/>
        </w:rPr>
      </w:pPr>
    </w:p>
    <w:p>
      <w:pPr>
        <w:pStyle w:val="a3"/>
      </w:pPr>
      <w:r>
        <w:t>大題2：御自身を明らかにし、栄光に満ちた交わりへと招いてくださる神の自己啓示</w:t>
      </w:r>
    </w:p>
    <w:p>
      <w:pPr>
        <w:pStyle w:val="a3"/>
      </w:pPr>
      <w:r>
        <w:t>第二に、神は、ご自身の民が神を真の祝福と報いとして完全に享受できるよう、ご自身を親密に明らかにしてくださいました。</w:t>
      </w:r>
      <w:r>
        <w:t>人間は、</w:t>
      </w:r>
      <w:r>
        <w:t>自発的にご自身を明らかにしてくださる神の啓示がなければ、決して神を真に知ることもできず、神を私たちの祝福として享受（fruition）することもできません。神は私たちと霊的かつ親密な交わりを分かち合いたいと願われたため、歴史の中でご自身を啓示してこられました</w:t>
      </w:r>
      <w:r>
        <w:rPr>
          <w:rFonts w:hint="eastAsia"/>
        </w:rPr>
        <w:t xml:space="preserve">。 </w:t>
      </w:r>
      <w:r>
        <w:t>神は昔、預言者たちを通してご自身の御性質と契約に基づく愛を明らかにされ、</w:t>
      </w:r>
      <w:r>
        <w:t>ついには受肉された</w:t>
      </w:r>
      <w:r>
        <w:t>イエス・キリストを通して、ご自身を最も完全かつ親密に示してくださいました。神がご自身を私たちに明らかにされた目的は、単に知識的な情報を与えるためではなく、私たちが神を人生の最大の報いと喜びとして所有する、栄光に満ちた交わりへと招く</w:t>
      </w:r>
      <w:r>
        <w:t>ためです</w:t>
      </w:r>
      <w:r>
        <w:t>。</w:t>
      </w:r>
    </w:p>
    <w:p>
      <w:pPr>
        <w:pStyle w:val="a3"/>
        <w:rPr>
          <w:rFonts w:hint="eastAsia"/>
        </w:rPr>
      </w:pPr>
    </w:p>
    <w:p>
      <w:pPr>
        <w:pStyle w:val="a3"/>
      </w:pPr>
      <w:r>
        <w:t>関連する聖書箇所：</w:t>
      </w:r>
    </w:p>
    <w:p>
      <w:pPr>
        <w:pStyle w:val="a3"/>
      </w:pPr>
      <w:r>
        <w:t>ヨハネの福音書 17:3：「永遠の命とは、唯一のまことの神と、神が遣わされたイエス・キリストとを知る</w:t>
      </w:r>
      <w:r>
        <w:t>ことです。</w:t>
      </w:r>
      <w:r>
        <w:t>」</w:t>
      </w:r>
    </w:p>
    <w:p>
      <w:pPr>
        <w:pStyle w:val="a3"/>
      </w:pPr>
      <w:r>
        <w:t>ヨハネによる福音書 1:18：「これまで、だれも神を見た者は</w:t>
      </w:r>
      <w:r>
        <w:t>いない。</w:t>
      </w:r>
      <w:r>
        <w:t>父の懐におられる</w:t>
      </w:r>
      <w:r>
        <w:t>独り子</w:t>
      </w:r>
      <w:r>
        <w:t>である神が、</w:t>
      </w:r>
      <w:r>
        <w:t>神を現わされたのである。</w:t>
      </w:r>
      <w:r>
        <w:t>」</w:t>
      </w:r>
    </w:p>
    <w:p>
      <w:pPr>
        <w:pStyle w:val="a3"/>
      </w:pPr>
      <w:r>
        <w:t>ヘブライ人への手紙 1:1-2：「かつて、神は預言者たちを通して、さまざまな部分やさまざまな形で、私たちの先祖たちに語られました。しかし、このすべての日の終わりに、神は御子を通して私たちに語られました……」</w:t>
      </w:r>
    </w:p>
    <w:p>
      <w:pPr>
        <w:pStyle w:val="a3"/>
        <w:rPr>
          <w:rFonts w:hint="eastAsia"/>
        </w:rPr>
      </w:pPr>
    </w:p>
    <w:p>
      <w:pPr>
        <w:pStyle w:val="a3"/>
      </w:pPr>
      <w:r>
        <w:t>適用（Application）：神様は私たちと交わりを持つことを切に望んでおられ、御言葉を通してご自身を明らかにしてくださいました。それでは、今日、私たちはその神様を知っていくことにどれほど力を注いでいるでしょうか。私たちの祈りが、単にこの世の必要だけを願う取引の場に留まってはいないでしょうか。 私たちは、神が示してくださった啓示の御言葉である聖書をより深く読み、黙想し、イエス・キリストを知っていくことに人生の優先順位を置くべきです。主がどのような</w:t>
      </w:r>
      <w:r>
        <w:t>お方であるかを</w:t>
      </w:r>
      <w:r>
        <w:t>深く</w:t>
      </w:r>
      <w:r>
        <w:t>悟っていく</w:t>
      </w:r>
      <w:r>
        <w:t>とき、初めて私たちは環境に揺らぐことなく、神ご自身を私の魂の最大の祝福と報いとして享受（fruition）する、豊かな信仰の境地へと進むことになるでしょう。</w:t>
      </w:r>
    </w:p>
    <w:p>
      <w:pPr>
        <w:pStyle w:val="a3"/>
        <w:rPr>
          <w:rFonts w:hint="eastAsia"/>
        </w:rPr>
      </w:pPr>
    </w:p>
    <w:p>
      <w:pPr>
        <w:pStyle w:val="a3"/>
      </w:pPr>
      <w:r>
        <w:t>論点3：自ら契約の当事者となられ、私たちを約束によって</w:t>
      </w:r>
      <w:r>
        <w:t>結びつけて</w:t>
      </w:r>
      <w:r>
        <w:t>くださった神の自発的な謙遜</w:t>
      </w:r>
    </w:p>
    <w:p>
      <w:pPr>
        <w:pStyle w:val="a3"/>
      </w:pPr>
      <w:r>
        <w:t>第三に、神はご自身を私たちと結ばれた契約という約束に縛られることで、その契約の「当事者」となってくださる、計り知れないほどのご謙遜を示されました。</w:t>
      </w:r>
      <w:r>
        <w:t>契約とは本質的に「二つの当事者（two parties）の間で締結される取り決め」です。したがって、契約が成立するためには当事者が存在しなければならず、互いに守るべき条件と約束がなければなりません。 全宇宙の主権者であり、完全に独立された創造主である神が、塵のような被造物である人間を相手とし、契約の「対等な当事者」となってくださるということ自体が、想像を絶する自発的な謙遜の神秘です。</w:t>
      </w:r>
    </w:p>
    <w:p>
      <w:pPr>
        <w:pStyle w:val="a3"/>
      </w:pPr>
      <w:r>
        <w:t>改革派神学者</w:t>
      </w:r>
      <w:r>
        <w:t>ウィツィウス</w:t>
      </w:r>
      <w:r>
        <w:t>（</w:t>
      </w:r>
      <w:r>
        <w:t>Witsius</w:t>
      </w:r>
      <w:r>
        <w:t>）の偉大な告白にあるように、「</w:t>
      </w:r>
      <w:r>
        <w:t>人間が契約を受け入れ、条件を履行するとき、神に約束を要求する権利を得るが、これは神がご自身の約束を通じて、自ら人間に対して債務者（debtor）となることを喜ばれたから</w:t>
      </w:r>
      <w:r>
        <w:t>である」のです。 神は誰に対しても借りを負わない絶対者ですが、契約を結ばれることによって、ご自身の善と正義と真実さに基づき、私たちに約束を果たさなければならない愛の債務者となることを自ら志されたのです</w:t>
      </w:r>
      <w:r>
        <w:t>。</w:t>
      </w:r>
      <w:r>
        <w:t>そして、その契約の条件（律法の要求）を私たちの代わりに完全に成就されるために、独り子イエス・キリストを契約のとりなし手として</w:t>
      </w:r>
      <w:r>
        <w:t>差し出してくださいました</w:t>
      </w:r>
      <w:r>
        <w:t>。</w:t>
      </w:r>
    </w:p>
    <w:p>
      <w:pPr>
        <w:pStyle w:val="a3"/>
        <w:rPr>
          <w:rFonts w:hint="eastAsia"/>
        </w:rPr>
      </w:pPr>
    </w:p>
    <w:p>
      <w:pPr>
        <w:pStyle w:val="a3"/>
      </w:pPr>
      <w:r>
        <w:t>関連する聖書箇所：</w:t>
      </w:r>
    </w:p>
    <w:p>
      <w:pPr>
        <w:pStyle w:val="a3"/>
      </w:pPr>
      <w:r>
        <w:t>創世記 15:17：「日が沈んで暗くなったとき、煙の立ち上る炉と、燃える松明が、裂かれた肉の間に通り過ぎた。」（神ご自身が裂かれた肉の間に立ち、約束を破った場合にはご自身が呪いを受けるとの誓いをもって契約を結ばれた場面）</w:t>
      </w:r>
    </w:p>
    <w:p>
      <w:pPr>
        <w:pStyle w:val="a3"/>
      </w:pPr>
      <w:r>
        <w:t>ヘブライ人への手紙 6:17-18：「神は、約束の嗣業を受ける者たちに、ご自身の御心が変わらないことを十分に示そうとして</w:t>
      </w:r>
      <w:r>
        <w:t>、</w:t>
      </w:r>
      <w:r>
        <w:t>そのことを誓い</w:t>
      </w:r>
      <w:r>
        <w:t>をもって</w:t>
      </w:r>
      <w:r>
        <w:t>保証された……これは、神が偽りを語ることができないという、この二つの不変の事実によるものである……」</w:t>
      </w:r>
    </w:p>
    <w:p>
      <w:pPr>
        <w:pStyle w:val="a3"/>
      </w:pPr>
      <w:r>
        <w:t>詩篇89:3：「主は</w:t>
      </w:r>
      <w:r>
        <w:t>言われた</w:t>
      </w:r>
      <w:r>
        <w:t>、『わたしは、わたしが選んだ者と契約を結び、わたしのしもべダビデに誓って……』」</w:t>
      </w:r>
    </w:p>
    <w:p>
      <w:pPr>
        <w:pStyle w:val="a3"/>
        <w:rPr>
          <w:rFonts w:hint="eastAsia"/>
        </w:rPr>
      </w:pPr>
    </w:p>
    <w:p>
      <w:pPr>
        <w:pStyle w:val="a3"/>
      </w:pPr>
      <w:r>
        <w:t>適用（Application）：この驚くべき真理は、私たちの祈りの生活と信仰に力強い確信を与えてくれます。私たちは神の御前に進み出る際、自分のいかなる功績や資格を掲げる必要もありません。ただ、契約の当事者としてご自身を縛られた神の「約束」と「真実さ」を根拠に、大胆に求めればよいのです。 「神様、独り子イエス・キリストを信じる者に永遠の命を与え、決して見捨てないと御名によって誓われたのですから、その真実な約束を</w:t>
      </w:r>
      <w:r>
        <w:t>成就してください</w:t>
      </w:r>
      <w:r>
        <w:t>！」</w:t>
      </w:r>
      <w:r>
        <w:t>と祈ってください。いかなる苦難や逆境の中でも、この確実で変わることのない神の契約に基づく真実さを信頼し、約束の御言葉の上にしっかりと立ち、揺るぎない人生を歩んでいかれるよう、主の御名によって祈ります。</w:t>
      </w:r>
    </w:p>
    <w:p>
      <w:pPr>
        <w:pStyle w:val="a3"/>
        <w:rPr>
          <w:rFonts w:hint="eastAsia"/>
        </w:rPr>
      </w:pPr>
    </w:p>
    <w:p>
      <w:pPr>
        <w:pStyle w:val="a3"/>
      </w:pPr>
      <w:r>
        <w:t>結論</w:t>
      </w:r>
    </w:p>
    <w:p>
      <w:pPr>
        <w:pStyle w:val="a3"/>
      </w:pPr>
      <w:r>
        <w:t>今日、私たちは『ウェストミンスター信仰告白』第7章1節を通して、創造主である神が与えてくださった偉大な契約の神秘について黙想しました。 私たちは無力な被造物に過ぎませんが、神は私たちを御自分の民とするために、自ら先に訪ねて来られ、御自身を明らかにされ、自ら契約の当事者となられ、御自身を約束によって縛られました</w:t>
      </w:r>
      <w:r>
        <w:rPr>
          <w:rFonts w:hint="eastAsia"/>
        </w:rPr>
        <w:t>。</w:t>
      </w:r>
      <w:r>
        <w:t>この偉大な契約は、契約の</w:t>
      </w:r>
      <w:r>
        <w:t>とりなし手である</w:t>
      </w:r>
      <w:r>
        <w:t>イエス・キリストが十字架上で血を流して死なれたことによって、永遠に揺るがない新しい契約として完全に成就されました。 そのキリスト・イエスにおいて、この真実な神が私たちの父となられました。この一週間、日々の生活へと歩み出す際、約束を忠実に守られる契約の神を全き信頼をもって仰ぎ見ながら、神の契約の民にふさわしい大胆さと聖なる従順の生涯を歩まれるすべての聖徒の皆様となりますよう、切に願います。アーメン。</w:t>
      </w:r>
    </w:p>
    <w:p>
      <w:pPr>
        <w:pStyle w:val="a3"/>
        <w:rPr>
          <w:rFonts w:hint="eastAsia"/>
        </w:rPr>
      </w:pPr>
    </w:p>
    <w:p>
      <w:pPr>
        <w:pStyle w:val="a3"/>
      </w:pPr>
    </w:p>
    <w:p>
      <w:pPr>
        <w:pStyle w:val="a3"/>
      </w:pPr>
    </w:p>
    <w:p>
      <w:pPr>
        <w:pStyle w:val="a3"/>
      </w:pPr>
    </w:p>
    <w:p>
      <w:pPr>
        <w:pStyle w:val="a3"/>
      </w:pPr>
    </w:p>
    <w:p>
      <w:pPr>
        <w:pStyle w:val="a3"/>
      </w:pPr>
    </w:p>
    <w:p>
      <w:pPr>
        <w:pStyle w:val="a3"/>
      </w:pPr>
      <w:r>
        <w:t>説教題目：契約の柱たち：私たちを堅く支えてくださる三つの必須要素</w:t>
      </w:r>
    </w:p>
    <w:p>
      <w:pPr>
        <w:pStyle w:val="a3"/>
      </w:pPr>
      <w:r>
        <w:t>聖書箇所：創世記17:7、ローマ人への手紙10:5、</w:t>
      </w:r>
      <w:r>
        <w:t>テトスへの手紙1</w:t>
      </w:r>
      <w:r>
        <w:t>:2</w:t>
      </w:r>
    </w:p>
    <w:p>
      <w:pPr>
        <w:pStyle w:val="a3"/>
        <w:rPr>
          <w:rFonts w:hint="eastAsia"/>
        </w:rPr>
      </w:pPr>
    </w:p>
    <w:p>
      <w:pPr>
        <w:pStyle w:val="a3"/>
      </w:pPr>
      <w:r>
        <w:t>序論</w:t>
      </w:r>
    </w:p>
    <w:p>
      <w:pPr>
        <w:pStyle w:val="a3"/>
      </w:pPr>
      <w:r>
        <w:t>愛する聖徒の皆さん、前回は、神が自ら進んで身を下げられ（Voluntary Condescension）、私たちを契約による親密な交わりに招いてくださったという驚くべき恵みについて分かち合いました。 ウェストミンスター信仰告白第7章1節は、創造主と被造物との隔たりがあまりにも大きいため、神が自発的にご自身を低くして</w:t>
      </w:r>
      <w:r>
        <w:t>「</w:t>
      </w:r>
      <w:r>
        <w:t>契約」という形で示してくださる時のみ</w:t>
      </w:r>
      <w:r>
        <w:t>、</w:t>
      </w:r>
      <w:r>
        <w:t>私たちが神を私たちの祝福と報いとして享受できると宣言しています。</w:t>
      </w:r>
    </w:p>
    <w:p>
      <w:pPr>
        <w:pStyle w:val="a3"/>
      </w:pPr>
      <w:r>
        <w:t>では、神が私たちのために立てられたこの「</w:t>
      </w:r>
      <w:r>
        <w:t>契約」は、</w:t>
      </w:r>
      <w:r>
        <w:t>一体どのような構造で成り立っているのでしょうか。信仰告白書と改革派の先人たちの教えによれば、正しく完全な契約が成立するためには、必ず三つの不可欠な要素が存在しなければなりません。それは、契約の当事者、履行すべき条件、そして報いとして与えられる約束です。 今日、この三つの契約の必須要素を順に黙想し、揺れ動くこの世の中で私たちの魂を支える霊的な柱が何であるかを発見する、祝福に満ちた時間となることを願います。</w:t>
      </w:r>
    </w:p>
    <w:p>
      <w:pPr>
        <w:pStyle w:val="a3"/>
        <w:rPr>
          <w:rFonts w:hint="eastAsia"/>
        </w:rPr>
      </w:pPr>
    </w:p>
    <w:p>
      <w:pPr>
        <w:pStyle w:val="a3"/>
      </w:pPr>
      <w:r>
        <w:t>論点1：契約の第一の必須要素――無限の隔たりを超えた「二つの当事者」（Two Parties）</w:t>
      </w:r>
    </w:p>
    <w:p>
      <w:pPr>
        <w:pStyle w:val="a3"/>
      </w:pPr>
      <w:r>
        <w:t>第一に、契約が成立するための最も基礎的な必須要素は、互いに約束を交わす「</w:t>
      </w:r>
      <w:r>
        <w:t>二つの当事者（Two Parties）</w:t>
      </w:r>
      <w:r>
        <w:t>」</w:t>
      </w:r>
      <w:r>
        <w:t>が存在しなければならないという点です。</w:t>
      </w:r>
    </w:p>
    <w:p>
      <w:pPr>
        <w:pStyle w:val="a3"/>
      </w:pPr>
      <w:r>
        <w:t>契約は本質的に独白ではなく、二つの対象間の厳粛な合意です。この契約の一方の当事者は、全宇宙の主権者であり、自らに満足される無限の創造主である神であり、もう一方の当事者は、土から造られた有限で取るに足らない被造物である人間です。 創造主と被造物の間の無限の存在論的隔たりを考えると、この二者が一つの契約の席に向かい合って座り、契約の当事者となることは、本来不可能なことでした。</w:t>
      </w:r>
    </w:p>
    <w:p>
      <w:pPr>
        <w:pStyle w:val="a3"/>
      </w:pPr>
      <w:r>
        <w:t>しかし、神は喜んでご自身を</w:t>
      </w:r>
      <w:r>
        <w:t>低くされ</w:t>
      </w:r>
      <w:r>
        <w:t>、私たちと向き合ってくださいました。最初の行為の契約では、神と人類の代表である初代アダムが二つの当事者として立ち、アダムが失敗した後に結ばれた恵みの契約では、主なる神とその独り子であり、選ばれた民の</w:t>
      </w:r>
      <w:r>
        <w:t>頭である</w:t>
      </w:r>
      <w:r>
        <w:t>イエス・キリストが、偉大な契約の二つの当事者として向き合われました。</w:t>
      </w:r>
    </w:p>
    <w:p>
      <w:pPr>
        <w:pStyle w:val="a3"/>
        <w:rPr>
          <w:rFonts w:hint="eastAsia"/>
        </w:rPr>
      </w:pPr>
    </w:p>
    <w:p>
      <w:pPr>
        <w:pStyle w:val="a3"/>
      </w:pPr>
      <w:r>
        <w:t>関連する聖書箇所：</w:t>
      </w:r>
    </w:p>
    <w:p>
      <w:pPr>
        <w:pStyle w:val="a3"/>
      </w:pPr>
      <w:r>
        <w:t>詩篇 89:3：「主</w:t>
      </w:r>
      <w:r>
        <w:t>はこう言われる。</w:t>
      </w:r>
      <w:r>
        <w:t>『わたしは、わたしが選んだ者と契約を結び、わたしのしもべダビデに誓った』」</w:t>
      </w:r>
    </w:p>
    <w:p>
      <w:pPr>
        <w:pStyle w:val="a3"/>
      </w:pPr>
      <w:r>
        <w:t>創世記 17:7：「わたしは、わたしとあなた、そしてあなたの子孫の代々にわたって、この契約を永遠の契約として立て、あなたとあなたの子孫の神となる。」</w:t>
      </w:r>
    </w:p>
    <w:p>
      <w:pPr>
        <w:pStyle w:val="a3"/>
      </w:pPr>
      <w:r>
        <w:t>適用（Application）：愛する聖徒の皆さん、全宇宙の創造主が、塵のような私たちを、契約における対等な</w:t>
      </w:r>
      <w:r>
        <w:t>「</w:t>
      </w:r>
      <w:r>
        <w:t>パートナー（当事者）」</w:t>
      </w:r>
      <w:r>
        <w:t>として扱ってくださるという事実を</w:t>
      </w:r>
      <w:r>
        <w:t>信じられますか</w:t>
      </w:r>
      <w:r>
        <w:t>？私たちの信仰は、曖昧な感情の遊びではなく、神と私たちの間に結ばれた公的かつ合法的で、人格的な契約関係です。 私たちは世の中で彷徨う孤児ではなく、神と契約を結んだ尊い契約の民であることを覚えてください。この聖なる身分を心に留め、今週一週間、世の誘惑に直面しても、神の同労者であり、民にふさわしい高い自尊心と聖なる責任感を持って生きていかれるようお祈りいたします。</w:t>
      </w:r>
    </w:p>
    <w:p>
      <w:pPr>
        <w:pStyle w:val="a3"/>
        <w:rPr>
          <w:rFonts w:hint="eastAsia"/>
        </w:rPr>
      </w:pPr>
    </w:p>
    <w:p>
      <w:pPr>
        <w:pStyle w:val="a3"/>
      </w:pPr>
      <w:r>
        <w:t>第2部：契約の第二の必須要素――完全に成就された「条件部分」（</w:t>
      </w:r>
      <w:r>
        <w:t xml:space="preserve">Conditionary </w:t>
      </w:r>
      <w:r>
        <w:t>Part）</w:t>
      </w:r>
    </w:p>
    <w:p>
      <w:pPr>
        <w:pStyle w:val="a3"/>
      </w:pPr>
      <w:r>
        <w:t>第二に、あらゆる契約には、当然履行されなければならない</w:t>
      </w:r>
      <w:r>
        <w:t>「</w:t>
      </w:r>
      <w:r>
        <w:t>条件部分（</w:t>
      </w:r>
      <w:r>
        <w:t xml:space="preserve">Conditionary </w:t>
      </w:r>
      <w:r>
        <w:t>Part）</w:t>
      </w:r>
      <w:r>
        <w:t>」</w:t>
      </w:r>
      <w:r>
        <w:t>が不可欠です。</w:t>
      </w:r>
      <w:r>
        <w:t>条件のない契約は存在し得ません。最初の契約であった「行いの契約」の条件は、アダムが個人的かつ完全な従順を示すことでした。 しかし、初代のアダムはこの条件を果たすことに完全に失敗し、自分自身と全人類を死と定罪の下に追い込んでしまいました。</w:t>
      </w:r>
      <w:r>
        <w:t>この悲惨な状況において、神が立てられた第二の契約、すなわち</w:t>
      </w:r>
      <w:r>
        <w:t>「恵みの</w:t>
      </w:r>
      <w:r>
        <w:t>契約」</w:t>
      </w:r>
      <w:r>
        <w:t>もまた、無条件の救いではありません。この契約の中にも、神の側から求められる徹底的かつ完全な条件、すなわち律法の要求を完全に成就し、神の義を完全に満たさなければならないという条件がありました。 ただ違いがあるとすれば、私たちには到底成就することのできないその行為の契約の過酷な条件を、私たちの偉大な保証人であるイエス・キリストが代わりに完全に従い、十字架上で死なれることによって、代わりに</w:t>
      </w:r>
      <w:r>
        <w:t>果たしてくださった</w:t>
      </w:r>
      <w:r>
        <w:t>という事実です。私たちの救いが</w:t>
      </w:r>
      <w:r>
        <w:t>「</w:t>
      </w:r>
      <w:r>
        <w:t>恵み」である理由は、私たちが果たすべき契約の条件をキリストがすべて成し遂げられ、私たちはただ「信仰」という</w:t>
      </w:r>
      <w:r>
        <w:t>「道具」</w:t>
      </w:r>
      <w:r>
        <w:t>を通して、その義を贈り物としてただで受け取るからです。</w:t>
      </w:r>
    </w:p>
    <w:p>
      <w:pPr>
        <w:pStyle w:val="a3"/>
        <w:rPr>
          <w:rFonts w:hint="eastAsia"/>
        </w:rPr>
      </w:pPr>
    </w:p>
    <w:p>
      <w:pPr>
        <w:pStyle w:val="a3"/>
      </w:pPr>
      <w:r>
        <w:t>関連する聖書箇所：</w:t>
      </w:r>
    </w:p>
    <w:p>
      <w:pPr>
        <w:pStyle w:val="a3"/>
      </w:pPr>
      <w:r>
        <w:t>ローマ人への手紙 10:5：「モーセはこう記しています</w:t>
      </w:r>
      <w:r>
        <w:t>。『</w:t>
      </w:r>
      <w:r>
        <w:t>律法による義を行う者は、その義によって生きる</w:t>
      </w:r>
      <w:r>
        <w:t>』と。</w:t>
      </w:r>
      <w:r>
        <w:t>」</w:t>
      </w:r>
    </w:p>
    <w:p>
      <w:pPr>
        <w:pStyle w:val="a3"/>
      </w:pPr>
      <w:r>
        <w:t>ガラテヤ人への手紙 3:13：「キリストは、私たちのためにのろい</w:t>
      </w:r>
      <w:r>
        <w:t>を受け</w:t>
      </w:r>
      <w:r>
        <w:t>、律法ののろいから私たちを贖</w:t>
      </w:r>
      <w:r>
        <w:t xml:space="preserve"> 贖い出してくださったのです……」</w:t>
      </w:r>
    </w:p>
    <w:p>
      <w:pPr>
        <w:pStyle w:val="a3"/>
      </w:pPr>
      <w:r>
        <w:t>エペソ人への手紙 2:8：「あなたがたは、その恵みにより、信仰によって救われたのです。これは、あなたがた自身から出たものではなく、神の賜物なのです。」</w:t>
      </w:r>
    </w:p>
    <w:p>
      <w:pPr>
        <w:pStyle w:val="a3"/>
        <w:rPr>
          <w:rFonts w:hint="eastAsia"/>
        </w:rPr>
      </w:pPr>
    </w:p>
    <w:p>
      <w:pPr>
        <w:pStyle w:val="a3"/>
      </w:pPr>
      <w:r>
        <w:t>適用（Application）：今でも多くの聖徒たちが、「神の心にかなう何らかの功績を立てなければ、救いを得たり維持したりできないだろう」という律法主義的な強迫観念に苦しんでいます。しかし、覚えておいてください。 私たちの救いの法的条件は、2000年前にイエス・キリストが十字架の上で「すべては成し遂げられた」と宣言されたとき、すでに完全に解決されました。自分の不十分な行いや熱意を根拠に神の御前に立とうとせず、ただキリストの完全な従順のみに頼って、大胆に御座の前へと進み出てください。すべての条件</w:t>
      </w:r>
      <w:r>
        <w:t>を満たして</w:t>
      </w:r>
      <w:r>
        <w:t>くださったイエス様に感謝し、</w:t>
      </w:r>
      <w:r>
        <w:t>自由と</w:t>
      </w:r>
      <w:r>
        <w:t>喜びをもって自発的な従順の生活をお捧げする聖徒となられることを願います。</w:t>
      </w:r>
    </w:p>
    <w:p>
      <w:pPr>
        <w:pStyle w:val="a3"/>
        <w:rPr>
          <w:rFonts w:hint="eastAsia"/>
        </w:rPr>
      </w:pPr>
    </w:p>
    <w:p>
      <w:pPr>
        <w:pStyle w:val="a3"/>
      </w:pPr>
      <w:r>
        <w:t>論点3：契約の第三の必須要素――揺るぎない忠実な「</w:t>
      </w:r>
      <w:r>
        <w:t>約束の部分」（Promissory Part）</w:t>
      </w:r>
    </w:p>
    <w:p>
      <w:pPr>
        <w:pStyle w:val="a3"/>
      </w:pPr>
      <w:r>
        <w:t>第三に、契約の最後の必須要素は、条件を履行したときに必ず与えられる</w:t>
      </w:r>
      <w:r>
        <w:t>「</w:t>
      </w:r>
      <w:r>
        <w:t>約束的部分（Promissory Part）</w:t>
      </w:r>
      <w:r>
        <w:t>」</w:t>
      </w:r>
      <w:r>
        <w:t>、すなわち栄光に満ちた報いです。</w:t>
      </w:r>
      <w:r>
        <w:t>行いの契約と恵みの契約において、神は従順な者たちに</w:t>
      </w:r>
      <w:r>
        <w:t>「</w:t>
      </w:r>
      <w:r>
        <w:t>永遠の命</w:t>
      </w:r>
      <w:r>
        <w:t>」</w:t>
      </w:r>
      <w:r>
        <w:t>**と</w:t>
      </w:r>
      <w:r>
        <w:t>「</w:t>
      </w:r>
      <w:r>
        <w:t>神ご自身を祝福と報いとして享受する栄光（fruition）</w:t>
      </w:r>
      <w:r>
        <w:t>」</w:t>
      </w:r>
      <w:r>
        <w:t>**を約束されました。 驚くべきことは、無限かつ絶対的な神が、この約束をなさることで、ご自身を私たちの前に「</w:t>
      </w:r>
      <w:r>
        <w:t>愛の債務者（debtor）」</w:t>
      </w:r>
      <w:r>
        <w:t>として</w:t>
      </w:r>
      <w:r>
        <w:t>縛り付けておられるという</w:t>
      </w:r>
      <w:r>
        <w:t>事実です。</w:t>
      </w:r>
    </w:p>
    <w:p>
      <w:pPr>
        <w:pStyle w:val="a3"/>
      </w:pPr>
      <w:r>
        <w:t>改革派神学者ウィツィウス</w:t>
      </w:r>
      <w:r>
        <w:t>（</w:t>
      </w:r>
      <w:r>
        <w:t>Witsius</w:t>
      </w:r>
      <w:r>
        <w:t>）の告白にあるように、神は本来、誰に対しても借りを負わない自由な方ですが、契約を通じて約束を宣言されることにより、ご自身の善さと誠実さと真実さに基づいて、自ら人間に対して忠実に約束を果たさなければならない「愛の債務者」となることを喜ばれました。 それゆえ、私たちは自分の功績によるのではなく、自らを約束</w:t>
      </w:r>
      <w:r>
        <w:t>に</w:t>
      </w:r>
      <w:r>
        <w:t>縛られた神の御性質と誠実さに依り頼んで、永遠の命を堂々と要求する恵みを得ることとなりました。</w:t>
      </w:r>
    </w:p>
    <w:p>
      <w:pPr>
        <w:pStyle w:val="a3"/>
        <w:rPr>
          <w:rFonts w:hint="eastAsia"/>
        </w:rPr>
      </w:pPr>
    </w:p>
    <w:p>
      <w:pPr>
        <w:pStyle w:val="a3"/>
      </w:pPr>
      <w:r>
        <w:t>関連聖句：</w:t>
      </w:r>
    </w:p>
    <w:p>
      <w:pPr>
        <w:pStyle w:val="a3"/>
      </w:pPr>
      <w:r>
        <w:t>テトスへの手紙</w:t>
      </w:r>
      <w:r>
        <w:t xml:space="preserve"> 1:2：「それは、永遠のいのちへの希望のためです。この永遠のいのちは、偽りのない神が、永遠の昔から約束してくださったものです。」</w:t>
      </w:r>
    </w:p>
    <w:p>
      <w:pPr>
        <w:pStyle w:val="a3"/>
      </w:pPr>
      <w:r>
        <w:t>ヘブライ人への手紙 6:17-18：「神は、約束を受け継ぐ者たちに、ご自身の御心が変わらないことを</w:t>
      </w:r>
      <w:r>
        <w:t>充</w:t>
      </w:r>
      <w:r>
        <w:t xml:space="preserve"> 分に示そうとして、そのことを誓</w:t>
      </w:r>
      <w:r>
        <w:t>いをもって保証された</w:t>
      </w:r>
      <w:r>
        <w:t>のです……これは、神が偽りを語ることができないという、この二つの不変の事実に基づいて……」</w:t>
      </w:r>
    </w:p>
    <w:p>
      <w:pPr>
        <w:pStyle w:val="a3"/>
        <w:rPr>
          <w:rFonts w:hint="eastAsia"/>
        </w:rPr>
      </w:pPr>
    </w:p>
    <w:p>
      <w:pPr>
        <w:pStyle w:val="a3"/>
      </w:pPr>
      <w:r>
        <w:t>適用（Application）：愛する聖徒の皆さん、私たちの感情や状況は日々揺れ動き、変化します。時には救われたように</w:t>
      </w:r>
      <w:r>
        <w:t>感じても</w:t>
      </w:r>
      <w:r>
        <w:t>、人生に苦難が訪れ、罪に陥ると、神の愛を疑ってしまうことがあります。しかし、私たちの救いと祝福は、私たちの変わりやすい状態に左右されるものではなく、偽りのない神の威厳に満ちた、真実な契約の約束に結ばれているのです。 目に見える環境や、不安な自分の感情に目を向けないでください。その代わりに、神の契約の書に記された、変わることのない約束の御言葉にしっかりとすがってください。「わたしは決してあなたを離れない」と約束されたその御言葉を武器として、いかなる状況の中でも大胆に平安を宣言する、忠実な約束の子らとなることをお祈りします。</w:t>
      </w:r>
    </w:p>
    <w:p>
      <w:pPr>
        <w:pStyle w:val="a3"/>
        <w:rPr>
          <w:rFonts w:hint="eastAsia"/>
        </w:rPr>
      </w:pPr>
    </w:p>
    <w:p>
      <w:pPr>
        <w:pStyle w:val="a3"/>
      </w:pPr>
      <w:r>
        <w:t>結論</w:t>
      </w:r>
    </w:p>
    <w:p>
      <w:pPr>
        <w:pStyle w:val="a3"/>
      </w:pPr>
      <w:r>
        <w:t>今日、私たちはウェストミンスター信仰告白第7章を通して、契約を構成する三つの偉大な柱を見ました。私たちのために無限の距離を縮めて向かい合ってくださった二つの当事者、神とキリスト、キリストが血を流して完全に成就してくださった救いの条件、そして神の名誉をかけて必ずや成し遂げられる真実な約束こそが、改革派の契約神学の骨格です</w:t>
      </w:r>
      <w:r>
        <w:t>。この三重の紐は決して切れることはありません。 この確固たる堅固な契約の錨を魂の奥深くに下ろし、揺れ動くこの世の中で常に勝利し、神の祝福を心ゆくまで享受する、祝福に満ちた一週間となりますよう、主の御名によって切に願います。アーメン。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説教題目：契約と律法の美しい歩み：約束の関係に込められた神の律法</w:t>
      </w:r>
    </w:p>
    <w:p>
      <w:pPr>
        <w:pStyle w:val="a3"/>
      </w:pPr>
      <w:r>
        <w:t>聖書箇所：ローマ人への手紙 3:31、ガラテヤ人への手紙 3:21、マタイによる福音書 5:17</w:t>
      </w:r>
    </w:p>
    <w:p>
      <w:pPr>
        <w:pStyle w:val="a3"/>
        <w:rPr>
          <w:rFonts w:hint="eastAsia"/>
        </w:rPr>
      </w:pPr>
    </w:p>
    <w:p>
      <w:pPr>
        <w:pStyle w:val="a3"/>
      </w:pPr>
      <w:r>
        <w:t>序論</w:t>
      </w:r>
    </w:p>
    <w:p>
      <w:pPr>
        <w:pStyle w:val="a3"/>
      </w:pPr>
      <w:r>
        <w:t>ウェストミンスター信仰告白第7章1節は、無限なる神と有限な被造物との間の途方もない隔たりを宣言した直後、私たちに重要な手がかりを与えてくれます。「たとえ理性ある被造物が、</w:t>
      </w:r>
      <w:r>
        <w:t>創造主である神に従う義務を負っているとしても（although reasonable creatures do owe obedience unto Him as their Creator）……」</w:t>
      </w:r>
    </w:p>
    <w:p>
      <w:pPr>
        <w:pStyle w:val="a3"/>
      </w:pPr>
      <w:r>
        <w:t>この宣言は、私たちの信仰において、契約（Covenant）と神の律法（Law）が決して分離されたり対立したりしないことを示しています</w:t>
      </w:r>
      <w:r>
        <w:t>。</w:t>
      </w:r>
      <w:r>
        <w:t>多くの人々は、「契約」や「</w:t>
      </w:r>
      <w:r>
        <w:t>恵み</w:t>
      </w:r>
      <w:r>
        <w:t>」</w:t>
      </w:r>
      <w:r>
        <w:t>を考える際、律法や従順の義務が消えてしまうかのように誤解しがちです。しかし、改革派神学が告白する聖書的な契約は、神の聖なる律法を排除するものではなく、むしろその律法を契約の関係の中に最も美しく、かつ安全に包含しているのです。 今日、私たちはこの契約と律法の関係を三つの論点に分けて黙想し、神の恵みがどのように私たちの生活に聖なる秩序を与えるのかを探ってみたいと思います。</w:t>
      </w:r>
    </w:p>
    <w:p>
      <w:pPr>
        <w:pStyle w:val="a3"/>
        <w:rPr>
          <w:rFonts w:hint="eastAsia"/>
        </w:rPr>
      </w:pPr>
    </w:p>
    <w:p>
      <w:pPr>
        <w:pStyle w:val="a3"/>
      </w:pPr>
      <w:r>
        <w:t>論点1：被造物としての自然な</w:t>
      </w:r>
      <w:r>
        <w:t>義務</w:t>
      </w:r>
      <w:r>
        <w:t>としての律法と、契約の前提</w:t>
      </w:r>
    </w:p>
    <w:p>
      <w:pPr>
        <w:pStyle w:val="a3"/>
      </w:pPr>
      <w:r>
        <w:t>第一に、私たちは、神の法（律法）</w:t>
      </w:r>
      <w:r>
        <w:t>に従うことが</w:t>
      </w:r>
      <w:r>
        <w:t>被造物としての「</w:t>
      </w:r>
      <w:r>
        <w:t>自然かつ不可欠な義務」</w:t>
      </w:r>
      <w:r>
        <w:t>であり、契約はこの義務を課すものではなく、約束の中に包み込むものであることを</w:t>
      </w:r>
      <w:r>
        <w:t>悟らなければ</w:t>
      </w:r>
      <w:r>
        <w:t>なりません。</w:t>
      </w:r>
      <w:r>
        <w:rPr>
          <w:rFonts w:hint="eastAsia"/>
        </w:rPr>
        <w:t xml:space="preserve"> </w:t>
      </w:r>
      <w:r>
        <w:t>ロバート・ショーの解説にあるように、人間は自然的に、そして必然的に神の法の下に立っています。これは、創造主と被造物の間に存在する本質的かつ決して変わることはない関係から必然的に生じる道徳的義務です。神は私たちの創造主であられるため、私たちに絶対的な礼拝と従順を求める当然かつ正当な権利をお持ちです。</w:t>
      </w:r>
    </w:p>
    <w:p>
      <w:pPr>
        <w:pStyle w:val="a3"/>
      </w:pPr>
      <w:r>
        <w:t>神が自発的にご自身を</w:t>
      </w:r>
      <w:r>
        <w:t>低くして、</w:t>
      </w:r>
      <w:r>
        <w:t>私たちと契約を結ばれたという偉大な恵みは、被造物としての本分であるこの「従順の</w:t>
      </w:r>
      <w:r>
        <w:t>義務」</w:t>
      </w:r>
      <w:r>
        <w:t>を免除してくださるためではありませんでした。 むしろ、その当然の従順の法則を、契約という親密で祝福に満ちた約束の枠組みの中に置くことで、私たちが神への義務を果たすとき、それが空しい束縛に終わるのではなく、永遠の報いと命を享受（fruition）する栄光に満ちた交わりの手段となるようにされたのです。</w:t>
      </w:r>
    </w:p>
    <w:p>
      <w:pPr>
        <w:pStyle w:val="a3"/>
        <w:rPr>
          <w:rFonts w:hint="eastAsia"/>
        </w:rPr>
      </w:pPr>
    </w:p>
    <w:p>
      <w:pPr>
        <w:pStyle w:val="a3"/>
      </w:pPr>
      <w:r>
        <w:t>関連する聖書箇所：</w:t>
      </w:r>
    </w:p>
    <w:p>
      <w:pPr>
        <w:pStyle w:val="a3"/>
      </w:pPr>
      <w:r>
        <w:t>伝道の書 12:13：「すべての事の結末を聞いた。神を畏れ、その</w:t>
      </w:r>
      <w:r>
        <w:t>戒めを守れ。</w:t>
      </w:r>
      <w:r>
        <w:t>これがすべての人の本分である</w:t>
      </w:r>
      <w:r>
        <w:t>。」</w:t>
      </w:r>
    </w:p>
    <w:p>
      <w:pPr>
        <w:pStyle w:val="a3"/>
      </w:pPr>
      <w:r>
        <w:t>詩篇 119:4：「主は命じられ、御自分の掟をしっかりと守るように</w:t>
      </w:r>
      <w:r>
        <w:t>されました</w:t>
      </w:r>
      <w:r>
        <w:t>。」</w:t>
      </w:r>
    </w:p>
    <w:p>
      <w:pPr>
        <w:pStyle w:val="a3"/>
      </w:pPr>
      <w:r>
        <w:t>ローマ人への手紙 2:15：「このような人々の良心が証しとなり、その思いが互いに告発し合い、あるいは弁明し合い、心に刻まれた律法の行いを</w:t>
      </w:r>
      <w:r>
        <w:t>明らかにするのです</w:t>
      </w:r>
      <w:r>
        <w:t>。」</w:t>
      </w:r>
    </w:p>
    <w:p>
      <w:pPr>
        <w:pStyle w:val="a3"/>
        <w:rPr>
          <w:rFonts w:hint="eastAsia"/>
        </w:rPr>
      </w:pPr>
    </w:p>
    <w:p>
      <w:pPr>
        <w:pStyle w:val="a3"/>
      </w:pPr>
      <w:r>
        <w:t>適用（Application）：今日の現代人は、いかなる法や権威の下に縛られることを極めて嫌い、自分の見解が正しいと思うままに行動しようとします。しかし、神の法は私たちを抑圧する鎖ではなく、被造物が当然立つべき最も安全な人生の秩序です。 私たちは、創造主である神の絶対的な主権と律法を認める「創造秩序の回復」から、信仰を再び始めなければなりません。自分の考えや計画が、神の明確な律法的な基準に先んじることのないよう、日々、被造物としての立場から主の御言葉に耳を傾け、その主権に従順な謙遜な聖徒となりましょう。</w:t>
      </w:r>
    </w:p>
    <w:p>
      <w:pPr>
        <w:pStyle w:val="a3"/>
        <w:rPr>
          <w:rFonts w:hint="eastAsia"/>
        </w:rPr>
      </w:pPr>
    </w:p>
    <w:p>
      <w:pPr>
        <w:pStyle w:val="a3"/>
      </w:pPr>
      <w:r>
        <w:t>論点2：行為の契約における厳格な条件となった律法と人間の悲惨さ</w:t>
      </w:r>
    </w:p>
    <w:p>
      <w:pPr>
        <w:pStyle w:val="a3"/>
      </w:pPr>
      <w:r>
        <w:t>第二に、神の律法は最初の契約である「行いの契約」において命を得るための「厳格な条件」でしたが、人間は自らこの条件を満たすことができないことを深く自覚しなければなりません。</w:t>
      </w:r>
      <w:r>
        <w:rPr>
          <w:rFonts w:hint="eastAsia"/>
        </w:rPr>
        <w:t xml:space="preserve"> </w:t>
      </w:r>
      <w:r>
        <w:t>信仰告白書第7章2節と第19章1節は、神がアダムと結ばれた最初の契約こそがまさに「行いの契約（Covenant of Works）」であり、その契約の条件は「完全かつ個人的で持続的な従順」であったと宣言しています。すなわち、神の律法は、行いの契約において被造物が永遠の命を保証されるための、妥協の許されない厳格な法的条件でした。</w:t>
      </w:r>
    </w:p>
    <w:p>
      <w:pPr>
        <w:pStyle w:val="a3"/>
      </w:pPr>
      <w:r>
        <w:t>この律法そのものは、</w:t>
      </w:r>
      <w:r>
        <w:t>神の義</w:t>
      </w:r>
      <w:r>
        <w:t>と聖なる御性質を反映しているため、完全に善であり、義です。しかし、最初の代表者であるアダムが律法に完全に従うことに失敗し、契約を破ったことにより、彼の子孫は皆、自らの力では神の完全な法的条件をわずか1％も満たすことのできない、徹底的な霊的な無力さと悲惨さ、そして律法の呪いの下に置かれることになりました。</w:t>
      </w:r>
    </w:p>
    <w:p>
      <w:pPr>
        <w:pStyle w:val="a3"/>
      </w:pPr>
    </w:p>
    <w:p>
      <w:pPr>
        <w:pStyle w:val="a3"/>
      </w:pPr>
      <w:r>
        <w:t>関連する聖書箇所：</w:t>
      </w:r>
    </w:p>
    <w:p>
      <w:pPr>
        <w:pStyle w:val="a3"/>
      </w:pPr>
      <w:r>
        <w:t>ローマ人への手紙 10:5：「モーセはこう記しています</w:t>
      </w:r>
      <w:r>
        <w:t>。『</w:t>
      </w:r>
      <w:r>
        <w:t>律法による義を行う者は、その義によって生きる</w:t>
      </w:r>
      <w:r>
        <w:t>』と。</w:t>
      </w:r>
      <w:r>
        <w:t>」</w:t>
      </w:r>
    </w:p>
    <w:p>
      <w:pPr>
        <w:pStyle w:val="a3"/>
      </w:pPr>
      <w:r>
        <w:t>ガラテヤ人への手紙 3:10：「律法の行いに属する者は皆</w:t>
      </w:r>
      <w:r>
        <w:t>、のろいのもとにある。</w:t>
      </w:r>
      <w:r>
        <w:t>すなわち、『律法の書に記されているすべてのことを、常に実行しない者は、のろいのもとにある』と書かれているからである。」</w:t>
      </w:r>
    </w:p>
    <w:p>
      <w:pPr>
        <w:pStyle w:val="a3"/>
      </w:pPr>
      <w:r>
        <w:t>ローマ人への手紙 7:12：「それゆえ、律法は聖であり、戒めも聖であり、義であり、良いものである。」</w:t>
      </w:r>
    </w:p>
    <w:p>
      <w:pPr>
        <w:pStyle w:val="a3"/>
      </w:pPr>
      <w:r>
        <w:t>適用（Application）：私たちは、律法の完全かつ厳格な基準に直面するたびに、「自分の努力や</w:t>
      </w:r>
      <w:r>
        <w:t>義</w:t>
      </w:r>
      <w:r>
        <w:t xml:space="preserve"> 運による行い、道徳的な熱心さでは、決して神の御前に立つことはできない」という事実を、身にしみて告白しなければなりません。律法は、私たちを罪に定め、打ち砕くだけで終わるのではなく、私たち自身の力ではその条件を満たすことができないことを認めさせることによって、私たちをキリストへと導いてくれます。 日々、自分の誇りや自己義を捨て、空の手で十字架の御座の前に進むという、心の貧しさを保ち続けてください。</w:t>
      </w:r>
    </w:p>
    <w:p>
      <w:pPr>
        <w:pStyle w:val="a3"/>
      </w:pPr>
    </w:p>
    <w:p>
      <w:pPr>
        <w:pStyle w:val="a3"/>
      </w:pPr>
      <w:r>
        <w:t>論点3：恵みの契約において、信者の生活の規範（Rule of Life）となった律法</w:t>
      </w:r>
    </w:p>
    <w:p>
      <w:pPr>
        <w:pStyle w:val="a3"/>
      </w:pPr>
      <w:r>
        <w:t>第三に、恵みの契約においてイエス・キリストが律法の条件を完全に成就されたため、律法はもはや私たちにとって救いの条件や定罪の道具ではなく、「信者の聖なる生活の規範（Rule of Life）」となりました。</w:t>
      </w:r>
      <w:r>
        <w:t>これこそが恵みの契約の核心であり、福音の真髄です。 私たちには果たせなかった行為の契約の過酷な律法的な条件を、私たちの保証人であり第二のアダムであるイエス・キリストが、肉体をまとって律法の下に生まれ、贖いの死と完全な従順によって完全にすべて成就してくださいました</w:t>
      </w:r>
      <w:r>
        <w:t>。</w:t>
      </w:r>
      <w:r>
        <w:t>したがって、キリスト・イエスにある者たちには決して罪の宣告はなく、救いを得るための</w:t>
      </w:r>
      <w:r>
        <w:t>功労的な</w:t>
      </w:r>
      <w:r>
        <w:t>手段としての</w:t>
      </w:r>
      <w:r>
        <w:t>律法の義務は完全に終結しました。</w:t>
      </w:r>
      <w:r>
        <w:t xml:space="preserve"> </w:t>
      </w:r>
      <w:r>
        <w:t>しかし、ここで立ち止まってしまうと、</w:t>
      </w:r>
      <w:r>
        <w:t>反律法主義</w:t>
      </w:r>
      <w:r>
        <w:t>（Antinomianism）という深刻な異端的放縦へと流されてしまいます。信仰告白書第19章5節は、「律法は、義と認められた信者たち（justified persons）に対しても、依然として従順の規範として永遠に効力を及ぼす」と告白しています。 たとえ私たちが救いを得るために律法を守るわけではないとしても、救われた契約の民であるからこそ、神の御心にかなうように生きようと、律法を私たちの「生活と感謝の規範（rule of life）」</w:t>
      </w:r>
      <w:r>
        <w:t>として、喜んで従わなければならないのです。</w:t>
      </w:r>
    </w:p>
    <w:p>
      <w:pPr>
        <w:pStyle w:val="a3"/>
      </w:pPr>
    </w:p>
    <w:p>
      <w:pPr>
        <w:pStyle w:val="a3"/>
      </w:pPr>
      <w:r>
        <w:t>関連する聖書箇所：</w:t>
      </w:r>
    </w:p>
    <w:p>
      <w:pPr>
        <w:pStyle w:val="a3"/>
      </w:pPr>
      <w:r>
        <w:t>マタイによる福音書 5:17：「わたしが律法や預言者を廃止するために来たと思うな。廃止するために来たのではなく、成就するために来たのである。」</w:t>
      </w:r>
    </w:p>
    <w:p>
      <w:pPr>
        <w:pStyle w:val="a3"/>
      </w:pPr>
      <w:r>
        <w:t>ローマ人への手紙 3:31：「</w:t>
      </w:r>
      <w:r>
        <w:t>では</w:t>
      </w:r>
      <w:r>
        <w:t>、私たちは信仰によって律法を無効にするのでしょうか</w:t>
      </w:r>
      <w:r>
        <w:t>。決してそうではありません。</w:t>
      </w:r>
      <w:r>
        <w:t>むしろ、</w:t>
      </w:r>
      <w:r>
        <w:t>律法を確固たるものにするのです</w:t>
      </w:r>
      <w:r>
        <w:t>。」</w:t>
      </w:r>
    </w:p>
    <w:p>
      <w:pPr>
        <w:pStyle w:val="a3"/>
      </w:pPr>
      <w:r>
        <w:t>ローマ人への手紙 8:4：「肉に従わず、御霊に従って歩む私たちにおいて、律法の要求が成就される</w:t>
      </w:r>
      <w:r>
        <w:t>ためです</w:t>
      </w:r>
      <w:r>
        <w:t>。」</w:t>
      </w:r>
    </w:p>
    <w:p>
      <w:pPr>
        <w:pStyle w:val="a3"/>
      </w:pPr>
    </w:p>
    <w:p>
      <w:pPr>
        <w:pStyle w:val="a3"/>
      </w:pPr>
      <w:r>
        <w:t>適用（Application）：私たちは、「イエスを信じて救われたのだから、これからは自分の思い通りに気楽に生きてよい」という霊的な安逸に陥ってはなりません。むしろ、私たちを罪の恐怖から解放してくださったキリスト</w:t>
      </w:r>
      <w:r>
        <w:t xml:space="preserve"> の愛に感動し、以前よりも大きな自発性と喜びをもって、神の律法を尊び、</w:t>
      </w:r>
      <w:r>
        <w:t>守り</w:t>
      </w:r>
      <w:r>
        <w:t>続けていかなければなりません。 今週一週間、家庭で、職場で、そしてこの社会の中で、神の聖なる律法を自分の人生の羅針盤とし、主への感謝の告白として、忠実な従順の歩みを踏み出す聖徒たちとなることをお祈りいたします。</w:t>
      </w:r>
    </w:p>
    <w:p>
      <w:pPr>
        <w:pStyle w:val="a3"/>
      </w:pPr>
    </w:p>
    <w:p>
      <w:pPr>
        <w:pStyle w:val="a3"/>
      </w:pPr>
      <w:r>
        <w:t>結論</w:t>
      </w:r>
    </w:p>
    <w:p>
      <w:pPr>
        <w:pStyle w:val="a3"/>
      </w:pPr>
      <w:r>
        <w:t>愛する聖徒の皆さん、神の契約は決して無法（lawlessness）の世界ではありません。その中には、私たちの生活を聖なるものへと形作られる神の美しく義なる律法が、確固として流れています。</w:t>
      </w:r>
      <w:r>
        <w:t xml:space="preserve"> </w:t>
      </w:r>
      <w:r>
        <w:t>行いの契約の下で私たちを死に至らしめていた恐ろしい律法は、今や恵みの契約の中で、愛する父の優しい声であり、私たちの足の灯火となりました。この堅固で確かな契約の秩序の上に立ち、律法の</w:t>
      </w:r>
      <w:r>
        <w:t>非難からは</w:t>
      </w:r>
      <w:r>
        <w:t>真の平安を享受し、律法の教えに従って力強く聖なる従順の生涯を歩む、祝福された契約の民となられることを、主の御名によって切に願います。アーメン。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説教題：最初の代表者の失敗と最後の代表者の完全な勝利</w:t>
      </w:r>
    </w:p>
    <w:p>
      <w:pPr>
        <w:pStyle w:val="a3"/>
      </w:pPr>
      <w:r>
        <w:t>聖書箇所：創世記 2:16-17、ローマ人への手紙 5:18-19、コリントの信徒への手紙一 15:45</w:t>
      </w:r>
    </w:p>
    <w:p>
      <w:pPr>
        <w:pStyle w:val="a3"/>
      </w:pPr>
    </w:p>
    <w:p>
      <w:pPr>
        <w:pStyle w:val="a3"/>
      </w:pPr>
      <w:r>
        <w:t>序論</w:t>
      </w:r>
    </w:p>
    <w:p>
      <w:pPr>
        <w:pStyle w:val="a3"/>
      </w:pPr>
      <w:r>
        <w:t>愛する聖徒の皆さん、前回、私たちは、神がご自身と被造物との間のその巨大な存在論的な隔たりを縮めようと、自ら身を低くして、「契約」という形で私たちに近づいてくださったことを考察しました。神は私たちに喜びをもって従うべき律法を与えてくださっただけでなく、その律法を単なる義務として留めることなく、従う時に驚くべき報いを</w:t>
      </w:r>
      <w:r>
        <w:t>与えてくださるという</w:t>
      </w:r>
      <w:r>
        <w:t>約束の関係の中に、私たちを包み込んでくださいました。</w:t>
      </w:r>
    </w:p>
    <w:p>
      <w:pPr>
        <w:pStyle w:val="a3"/>
      </w:pPr>
      <w:r>
        <w:t>今日の本文である『ウェストミンスター信仰告白』第7章2節は、神が人類と歴史の中で結ばれた「最初の契約」、すなわち「行為の契約（Covenant of Works）」の実体を明らかに示しています。 この行為の契約は、全人類の運命を決定づける荘厳かつ厳粛な道標でした。この契約に込められた主権的な恵みと</w:t>
      </w:r>
      <w:r>
        <w:t>厳格な</w:t>
      </w:r>
      <w:r>
        <w:t>正義、そしてこの契約の失敗とキリストによる成就を、三つの論点に分けて黙想し、私たちに与えられる神の大きな慰めを見出したいと思います。</w:t>
      </w:r>
    </w:p>
    <w:p>
      <w:pPr>
        <w:pStyle w:val="a3"/>
        <w:rPr>
          <w:rFonts w:hint="eastAsia"/>
        </w:rPr>
      </w:pPr>
    </w:p>
    <w:p>
      <w:pPr>
        <w:pStyle w:val="a3"/>
      </w:pPr>
      <w:r>
        <w:t>論点1：行為の契約の樹立</w:t>
      </w:r>
      <w:r>
        <w:t>とその厳粛な</w:t>
      </w:r>
      <w:r>
        <w:t>性格</w:t>
      </w:r>
    </w:p>
    <w:p>
      <w:pPr>
        <w:pStyle w:val="a3"/>
      </w:pPr>
      <w:r>
        <w:t>まず第一に、私たちは、神がアダムの罪のない状態において、完全かつ個人的な従順を条件として命</w:t>
      </w:r>
      <w:r>
        <w:t>を与えると約束する「</w:t>
      </w:r>
      <w:r>
        <w:t>行いの契約」を立てられたことを知らなければなりません。</w:t>
      </w:r>
    </w:p>
    <w:p>
      <w:pPr>
        <w:pStyle w:val="a3"/>
      </w:pPr>
      <w:r>
        <w:t>聖書は創世記第2章において、神が園のすべての木の実を自由に食べてよいが、善悪を知る木の実だけは食べてはならないと命じ、これに背いた場合は必ず死ぬと警告されたという歴史的事実を記しています。 創世記の本文には「契約」という言葉が明示されてはいませんが、改革派神学者ロバート・ショー（Robert Shaw）の明快な解説にあるように、この出来事の中には契約のすべての必須要素がそのまま込められています。</w:t>
      </w:r>
    </w:p>
    <w:p>
      <w:pPr>
        <w:pStyle w:val="a3"/>
      </w:pPr>
      <w:r>
        <w:t>二つの当事者：契約を締結された主権者である神と、被造物であるアダムが立っています。</w:t>
      </w:r>
    </w:p>
    <w:p>
      <w:pPr>
        <w:pStyle w:val="a3"/>
      </w:pPr>
      <w:r>
        <w:t>条件的部分：「善悪の知識の木の実を食べてはならない」という条件、すなわち、神に全面的に依り頼み、完全に従わなければならないという明確な義務が課されました。</w:t>
      </w:r>
    </w:p>
    <w:p>
      <w:pPr>
        <w:pStyle w:val="a3"/>
      </w:pPr>
      <w:r>
        <w:t>懲罰的な部分：「必ず死ぬ」という恐ろしい警告が、不従順の代償として伴われました。</w:t>
      </w:r>
    </w:p>
    <w:p>
      <w:pPr>
        <w:pStyle w:val="a3"/>
      </w:pPr>
      <w:r>
        <w:t>約束</w:t>
      </w:r>
      <w:r>
        <w:t>の部分：死の警告の裏側には、従順の限界を試される試練を乗り越えた時に与えられる、永遠で揺るぎない「永遠の命（life）」という約束が力強く込められていました。</w:t>
      </w:r>
      <w:r>
        <w:rPr>
          <w:rFonts w:hint="eastAsia"/>
        </w:rPr>
        <w:t xml:space="preserve"> </w:t>
      </w:r>
      <w:r>
        <w:t>行為の契約は</w:t>
      </w:r>
      <w:r>
        <w:t>、人間を縛りつける抑圧ではありませんでした。無限なる創造主が、土から造られた被造物に対し、神の誠実さと正義に基づいて「従順であれば命を与える」と自ら約束の債務者となり</w:t>
      </w:r>
      <w:r>
        <w:t>、</w:t>
      </w:r>
      <w:r>
        <w:t xml:space="preserve"> 与えてくださった、感動的な恵みの招きでした。</w:t>
      </w:r>
    </w:p>
    <w:p>
      <w:pPr>
        <w:pStyle w:val="a3"/>
        <w:rPr>
          <w:rFonts w:hint="eastAsia"/>
        </w:rPr>
      </w:pPr>
    </w:p>
    <w:p>
      <w:pPr>
        <w:pStyle w:val="a3"/>
      </w:pPr>
      <w:r>
        <w:t>関連する聖書箇所：</w:t>
      </w:r>
    </w:p>
    <w:p>
      <w:pPr>
        <w:pStyle w:val="a3"/>
      </w:pPr>
      <w:r>
        <w:t>ホセア書</w:t>
      </w:r>
      <w:r>
        <w:t xml:space="preserve"> 6:7：「彼らはアダムのように契約を破り、そこでわたしに</w:t>
      </w:r>
      <w:r>
        <w:t>背いた</w:t>
      </w:r>
      <w:r>
        <w:t>。」</w:t>
      </w:r>
    </w:p>
    <w:p>
      <w:pPr>
        <w:pStyle w:val="a3"/>
      </w:pPr>
      <w:r>
        <w:t>ローマ人への手紙 10:5：「モーセはこう記している。『律法による義を行う者は、その義によって生きる</w:t>
      </w:r>
      <w:r>
        <w:t>』と</w:t>
      </w:r>
      <w:r>
        <w:t>」</w:t>
      </w:r>
    </w:p>
    <w:p>
      <w:pPr>
        <w:pStyle w:val="a3"/>
      </w:pPr>
      <w:r>
        <w:t>レビ記 18:5：「あなたがたは、わたしの定めと掟を守らなければならない。人がこれを行うなら、それによって生きる。わたしは</w:t>
      </w:r>
      <w:r>
        <w:t>主である。</w:t>
      </w:r>
      <w:r>
        <w:t>」</w:t>
      </w:r>
    </w:p>
    <w:p>
      <w:pPr>
        <w:pStyle w:val="a3"/>
        <w:rPr>
          <w:rFonts w:hint="eastAsia"/>
        </w:rPr>
      </w:pPr>
    </w:p>
    <w:p>
      <w:pPr>
        <w:pStyle w:val="a3"/>
      </w:pPr>
      <w:r>
        <w:t>適用（Application）：聖徒の皆さん、最初の善悪の果実は、私たちに一つの厳然たる信仰的真理を教えてくれます。人間は自分の基準に従って善悪を自ら規定する存在ではなく、ただ神が</w:t>
      </w:r>
      <w:r>
        <w:t>定められた</w:t>
      </w:r>
      <w:r>
        <w:t>聖なる法の境界の中でのみ、最も安全かつ祝福されて存在できる被造物であるという事実です。 私たちは、自ら人生の主導権を握り、自分の見解で正しいと思う通りに生きようとする霊的な高慢を直ちにやめ、私たちの人生の主である神の御言葉と、その境界線を完全に畏れ敬う被造物としての従順を取り戻さなければなりません。</w:t>
      </w:r>
    </w:p>
    <w:p>
      <w:pPr>
        <w:pStyle w:val="a3"/>
        <w:rPr>
          <w:rFonts w:hint="eastAsia"/>
        </w:rPr>
      </w:pPr>
    </w:p>
    <w:p>
      <w:pPr>
        <w:pStyle w:val="a3"/>
      </w:pPr>
      <w:r>
        <w:t>論点2：アダムの代表性と契約破棄による全人類の完全な破綻</w:t>
      </w:r>
    </w:p>
    <w:p>
      <w:pPr>
        <w:pStyle w:val="a3"/>
      </w:pPr>
      <w:r>
        <w:t>第二に、この行為の契約は、アダム一人だけでなく、彼のすべての自然の子孫を代表して結ばれた連帯的な契約であり、彼の失敗によって全人類が凄惨な悲惨さに陥ったことを認めなければなりません。</w:t>
      </w:r>
    </w:p>
    <w:p>
      <w:pPr>
        <w:pStyle w:val="a3"/>
      </w:pPr>
      <w:r>
        <w:t>行為</w:t>
      </w:r>
      <w:r>
        <w:t>の契約の最も深い神秘は、まさに「代表性の原理（Federal Representation）」</w:t>
      </w:r>
      <w:r>
        <w:t>にあります。 神はアダムを単なる個人として扱われたのではなく、将来彼の体から生まれる全人類の「連邦的な頭（代表者）」であり、自然的な根源として扱われました。</w:t>
      </w:r>
      <w:r>
        <w:t>それゆえ、</w:t>
      </w:r>
      <w:r>
        <w:t>最初の代表者であるアダムがサタンの誘惑に陥り、善悪の知識の木の実を食べて契約を破ったとき、彼の失敗はアダム個人の失敗で終わることはありませんでした。 アダムの代表性のもとで、彼の失敗は彼に結ばれた全人類の失敗となりました。アダムの罪による罪責（guilt）が全人類に法的に帰属（imputation）され、その堕落した汚れが人格全体に染み込み、全人類が霊的な孤児であり、神の怒りの子として生まれることになったのです。</w:t>
      </w:r>
      <w:r>
        <w:rPr>
          <w:rFonts w:hint="eastAsia"/>
        </w:rPr>
        <w:t xml:space="preserve"> </w:t>
      </w:r>
      <w:r>
        <w:t>このため、すべての人間は生まれながらにして霊的に死んだ状態にあり、自らの道徳的行為や善行では、神の完全な行為の契約の条件（完全な従順）をわずか1％たりとも満たすことのできない、全的な無力さと悲惨な律法の呪いの下に置かれることになりました。</w:t>
      </w:r>
    </w:p>
    <w:p>
      <w:pPr>
        <w:pStyle w:val="a3"/>
      </w:pPr>
      <w:r>
        <w:t>関連する聖書箇所：</w:t>
      </w:r>
    </w:p>
    <w:p>
      <w:pPr>
        <w:pStyle w:val="a3"/>
      </w:pPr>
      <w:r>
        <w:t>ローマ人への手紙 5:12：「それゆえ、一人の人によって罪が世に入り、</w:t>
      </w:r>
      <w:r>
        <w:t>罪によって死が入り込んだのです。</w:t>
      </w:r>
      <w:r>
        <w:t>このように、すべての人が罪を犯したので、死がすべての人に</w:t>
      </w:r>
      <w:r>
        <w:t>及んだのです</w:t>
      </w:r>
      <w:r>
        <w:t>。」</w:t>
      </w:r>
    </w:p>
    <w:p>
      <w:pPr>
        <w:pStyle w:val="a3"/>
      </w:pPr>
      <w:r>
        <w:t>ガラテヤ人への手紙 3:10：「律法の行いに属する者は皆</w:t>
      </w:r>
      <w:r>
        <w:t>、のろいのもとにある。</w:t>
      </w:r>
      <w:r>
        <w:t>すなわち、『律法の書に記されているすべてのことを、常に実行しない者は、のろいのもとにある』と書かれているからである。」</w:t>
      </w:r>
    </w:p>
    <w:p>
      <w:pPr>
        <w:pStyle w:val="a3"/>
      </w:pPr>
      <w:r>
        <w:t>ローマ人への手紙 3:20：「それゆえ、律法の行いによって、神の御前で義と認められる肉なる者は</w:t>
      </w:r>
      <w:r>
        <w:t>一人もいない。</w:t>
      </w:r>
      <w:r>
        <w:t>律法は罪を</w:t>
      </w:r>
      <w:r>
        <w:t>明らかにするだけである</w:t>
      </w:r>
      <w:r>
        <w:t>。」</w:t>
      </w:r>
    </w:p>
    <w:p>
      <w:pPr>
        <w:pStyle w:val="a3"/>
        <w:rPr>
          <w:rFonts w:hint="eastAsia"/>
        </w:rPr>
      </w:pPr>
    </w:p>
    <w:p>
      <w:pPr>
        <w:pStyle w:val="a3"/>
      </w:pPr>
      <w:r>
        <w:t>適用（Application）：愛する皆さん、この真理は、世が叫ぶ根拠のない楽観論と、私たちの中にある律法主義的な毒を完全に取り除いてくれます。私たちは時々、「もう少し努力すれば、もう少し義にかなった生活を送れば、神の御前で認められるだろう」という錯覚に陥りがちです。しかし、それは人類が置かれている原罪の深さと、行いの契約の厳格さを理解していないための錯覚です。 私たちは、アダムにおいて霊的に完全に破綻し、自らを救う希望が微塵もない者であることを深く悟り、自らを救おうとするあらゆる律法主義的な自己義のむなしい試みを放棄しなければなりません。私たちの無力さを完全に告白するとき、恵みの主への渇望がようやく始まるのです。</w:t>
      </w:r>
    </w:p>
    <w:p>
      <w:pPr>
        <w:pStyle w:val="a3"/>
        <w:rPr>
          <w:rFonts w:hint="eastAsia"/>
        </w:rPr>
      </w:pPr>
    </w:p>
    <w:p>
      <w:pPr>
        <w:pStyle w:val="a3"/>
      </w:pPr>
      <w:r>
        <w:t>論点3：第二のアダムであるキリストにおいて成就された完全な福音的回復</w:t>
      </w:r>
    </w:p>
    <w:p>
      <w:pPr>
        <w:pStyle w:val="a3"/>
      </w:pPr>
      <w:r>
        <w:t>第三に、神は、最初の代表者の失敗によって滅びた私たちのために、第二のアダムであるイエス・キリストを</w:t>
      </w:r>
      <w:r>
        <w:t>遣わし</w:t>
      </w:r>
      <w:r>
        <w:t>、行いの契約のすべての要求を代わりに完全に成就させ、私たちにいのちを賜ってくださいました。</w:t>
      </w:r>
    </w:p>
    <w:p>
      <w:pPr>
        <w:pStyle w:val="a3"/>
      </w:pPr>
      <w:r>
        <w:t>これこそが、行いの契約の教理が私たちにささやきかける、福音の輝かしい頂点です。 義なる神は、初代アダムが破った行為契約の法的条件（完全な従順と不従順に対する刑罰）を決して曖昧に黙認したり、妥協して</w:t>
      </w:r>
      <w:r>
        <w:t>取り消したり</w:t>
      </w:r>
      <w:r>
        <w:t>はされませんでした。</w:t>
      </w:r>
      <w:r>
        <w:t>その厳格な法的要求は、必ず清算されなければなりませんでした。</w:t>
      </w:r>
      <w:r>
        <w:t>そこで神は、自ら愛する独り子イエス・キリストを「最後の代表者（最後のアダム）」であり、私たちの保証人としてこの地上に遣わされました。</w:t>
      </w:r>
      <w:r>
        <w:rPr>
          <w:rFonts w:hint="eastAsia"/>
        </w:rPr>
        <w:t xml:space="preserve"> </w:t>
      </w:r>
      <w:r>
        <w:t>キリストは律法の下に生まれ、生涯を通じて、初代アダムが完全に失敗した完全かつ個人的な従順（能動的従順）をすべて成し遂げることにより、律法の要求を完全に成就されました。</w:t>
      </w:r>
      <w:r>
        <w:t>また、私たちが不従順によって当然受けるべきであった死と定罪の刑罰を、十字架の上で自ら受けられることにより、贖罪の流血（受動的従順）を通して、神の義を完全に満たされました。</w:t>
      </w:r>
    </w:p>
    <w:p>
      <w:pPr>
        <w:pStyle w:val="a3"/>
      </w:pPr>
      <w:r>
        <w:t>こうして、第二のアダムであるキリストは、行いの契約のすべての過酷な条件を完全に解決されました。</w:t>
      </w:r>
      <w:r>
        <w:t>そして、</w:t>
      </w:r>
      <w:r>
        <w:t>この事実を信じるすべての人に、キリストの完全な義を無償で帰属（impute）させ、私たちがあたかも最初から完全な従順を捧げてきた者であるかのように見なされ、永遠の命を享受する子としてくださいました。</w:t>
      </w:r>
    </w:p>
    <w:p>
      <w:pPr>
        <w:pStyle w:val="a3"/>
        <w:rPr>
          <w:rFonts w:hint="eastAsia"/>
        </w:rPr>
      </w:pPr>
    </w:p>
    <w:p>
      <w:pPr>
        <w:pStyle w:val="a3"/>
      </w:pPr>
      <w:r>
        <w:t>関連聖句：</w:t>
      </w:r>
    </w:p>
    <w:p>
      <w:pPr>
        <w:pStyle w:val="a3"/>
      </w:pPr>
      <w:r>
        <w:t>ローマ人への手紙 5:18-19：「</w:t>
      </w:r>
      <w:r>
        <w:t>それゆえ、</w:t>
      </w:r>
      <w:r>
        <w:t>一つの罪によって多くの人が罪に定められたのと同じように、一つの義の行いによって、多くの人が義と認められ、</w:t>
      </w:r>
      <w:r>
        <w:t>いのちに至るのです。</w:t>
      </w:r>
      <w:r>
        <w:t>一人の不従順によって多くの人が罪人となったのと同じように、一人の従順によって多くの人が義人となるのです。」</w:t>
      </w:r>
    </w:p>
    <w:p>
      <w:pPr>
        <w:pStyle w:val="a3"/>
      </w:pPr>
      <w:r>
        <w:t>コリントの信徒への手紙一 15:45：「『最初の人はアダムであり、彼は生ける霊となった』と書かれているように、最後のアダムは</w:t>
      </w:r>
      <w:r>
        <w:t>、命を与える霊となったのです。</w:t>
      </w:r>
      <w:r>
        <w:t>」</w:t>
      </w:r>
    </w:p>
    <w:p>
      <w:pPr>
        <w:pStyle w:val="a3"/>
      </w:pPr>
      <w:r>
        <w:t>ローマ人への手紙 8:1-2：「それゆえ、今やキリスト・イエスにある者には、決して罪の</w:t>
      </w:r>
      <w:r>
        <w:t>宣告はない。</w:t>
      </w:r>
      <w:r>
        <w:t>なぜなら、キリスト・イエスにあるいのちの御霊の律法が、罪と死の律法からあなたを解放したからである。」</w:t>
      </w:r>
    </w:p>
    <w:p>
      <w:pPr>
        <w:pStyle w:val="a3"/>
        <w:rPr>
          <w:rFonts w:hint="eastAsia"/>
        </w:rPr>
      </w:pPr>
    </w:p>
    <w:p>
      <w:pPr>
        <w:pStyle w:val="a3"/>
      </w:pPr>
      <w:r>
        <w:t>適用（Application）：愛する聖徒の皆さん、私たちの究極のアイデンティティは、失敗した初代のアダムにあるのではなく、完全な勝利を収められた最後のアダム、イエス・キリストにあります。サタンは絶えず「あなたは依然として不十分で、</w:t>
      </w:r>
      <w:r>
        <w:t>決して乗り越えられない</w:t>
      </w:r>
      <w:r>
        <w:t>失敗者だ」</w:t>
      </w:r>
      <w:r>
        <w:t>と私たちを非難しますが、</w:t>
      </w:r>
      <w:r>
        <w:t>私たちの代表である</w:t>
      </w:r>
      <w:r>
        <w:t>イエス様がすでに契約を完全に成就してくださったので、私たちは絶対的に安全です。 今こそ、自分の行いの完全さを基準にして不安に駆られる霊的な不安から完全に解放され、私を代表して勝利を収められたイエス・キリストの勝利を心ゆくまで享受し、喜びなさい。そして、非難の恐怖のためではなく、私たちのために完全な義を賜ってくださった主のその十字架の愛に感動し、日々、感謝と賛美に満ちた祝福された自発的な従順の生活を、日常の中で堂々と歩んでいかれるよう、主の御名によって祈ります。</w:t>
      </w:r>
    </w:p>
    <w:p>
      <w:pPr>
        <w:pStyle w:val="a3"/>
        <w:rPr>
          <w:rFonts w:hint="eastAsia"/>
        </w:rPr>
      </w:pPr>
    </w:p>
    <w:p>
      <w:pPr>
        <w:pStyle w:val="a3"/>
      </w:pPr>
      <w:r>
        <w:t>結論</w:t>
      </w:r>
    </w:p>
    <w:p>
      <w:pPr>
        <w:pStyle w:val="a3"/>
      </w:pPr>
      <w:r>
        <w:t>今日、私たちはウェストミンスター信仰告白第7章2節を通して、行いの</w:t>
      </w:r>
      <w:r>
        <w:t>契約の厳粛さと、</w:t>
      </w:r>
      <w:r>
        <w:t>その背後に隠された福音の偉大な深みを見ました。私たちは最初のアダムにおいて失敗した罪人でしたが、神は私たちを独り見捨てられることなく、完全な代表者であるイエス・キリストを通して、救いの完全な義を再び賜ってくださいました。</w:t>
      </w:r>
    </w:p>
    <w:p>
      <w:pPr>
        <w:pStyle w:val="a3"/>
      </w:pPr>
      <w:r>
        <w:t>この驚くべき福音の土台の上に立つ聖徒として、この一週間、生活の場へと歩み出す際、次の二つの確信を胸に抱いてください。第一に、自分の功績によって救いを守ろうとする霊的な傲慢と</w:t>
      </w:r>
      <w:r>
        <w:t>不安</w:t>
      </w:r>
      <w:r>
        <w:t xml:space="preserve"> を、十字架の前に完全に</w:t>
      </w:r>
      <w:r>
        <w:t>投げ捨ててください</w:t>
      </w:r>
      <w:r>
        <w:t>。第二に、第二のアダムであるイエス・キリストがすでに成し遂げてくださった、安全で完全な命と義の中で、限りない安息と感謝を味わいながら生きてください。</w:t>
      </w:r>
    </w:p>
    <w:p>
      <w:pPr>
        <w:pStyle w:val="a3"/>
      </w:pPr>
      <w:r>
        <w:t>変わることのない契約の愛をもって、私たちをキリストのうちにしっかりと支えてくださる真実な神と、毎日喜びをもって共に歩む、勝利するすべての聖徒となられますよう、主の御名によって切に祈ります。アーメン。</w:t>
      </w:r>
    </w:p>
    <w:p>
      <w:pPr>
        <w:pStyle w:val="a3"/>
      </w:pP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説教題：砕かれた法廷で咲いた恵み：堕落以降の行為の契約の厳格さと恵みの契約の必然性</w:t>
      </w:r>
    </w:p>
    <w:p>
      <w:pPr>
        <w:pStyle w:val="a3"/>
      </w:pPr>
      <w:r>
        <w:t>聖書箇所：ガラテヤ人への手紙 3:10、ローマ人への手紙 3:20、ローマ人への手紙 8:3-4</w:t>
      </w:r>
    </w:p>
    <w:p>
      <w:pPr>
        <w:pStyle w:val="a3"/>
        <w:rPr>
          <w:rFonts w:hint="eastAsia"/>
        </w:rPr>
      </w:pPr>
    </w:p>
    <w:p>
      <w:pPr>
        <w:pStyle w:val="a3"/>
      </w:pPr>
      <w:r>
        <w:t>序論</w:t>
      </w:r>
    </w:p>
    <w:p>
      <w:pPr>
        <w:pStyle w:val="a3"/>
      </w:pPr>
      <w:r>
        <w:t>愛する聖徒の皆さん、前回、私たちは、神が無罪であった最初の人間アダムと結ばれた最初の約束、すなわち「行いの契約（Covenant of Works）」の栄光について学びました。行いの契約は、人間を抑圧するための鎖ではなく、「完全な従順」を通じて、人間が創造主である神を永遠の報いと祝福として心ゆくまで享受できるよう配慮してくださった、神の自発的な謙遜であり、主権的な恵みでした。</w:t>
      </w:r>
      <w:r>
        <w:rPr>
          <w:rFonts w:hint="eastAsia"/>
        </w:rPr>
        <w:t xml:space="preserve"> </w:t>
      </w:r>
      <w:r>
        <w:t>しかし、この栄光に満ちた契約は、人類の最初の代表者であるアダムの罪によって破られてしまいました。今日、私たちが共に黙想する『ウェストミンスター信仰告白』第7章3節は、</w:t>
      </w:r>
      <w:r>
        <w:t>この悲劇的な歴史的事実を</w:t>
      </w:r>
      <w:r>
        <w:t>厳粛に宣言しています。「人は堕落によって、その契約（行いの契約）を通して命を得ることは</w:t>
      </w:r>
      <w:r>
        <w:t>不可能となりました……」</w:t>
      </w:r>
      <w:r>
        <w:rPr>
          <w:rFonts w:hint="eastAsia"/>
        </w:rPr>
        <w:t xml:space="preserve"> </w:t>
      </w:r>
      <w:r>
        <w:t>アダムの堕落以降、行為の契約は完全に廃棄され、歴史の中から消え去ってしまったのでしょうか。そうではありません。行為の契約は、人類の堕落後もなお、すべての自然人に対して、</w:t>
      </w:r>
      <w:r>
        <w:t>全宇宙の厳粛な</w:t>
      </w:r>
      <w:r>
        <w:t>法廷に</w:t>
      </w:r>
      <w:r>
        <w:t>軍使のように</w:t>
      </w:r>
      <w:r>
        <w:t>立ち続けています。今日、私たちは、この「堕落後の行為の契約」という重くも栄光に満ちた神学的実体を、三つの論点に分けて黙想し、私たちに向けられた恵みの深さを悟りたいと思います。</w:t>
      </w:r>
    </w:p>
    <w:p>
      <w:pPr>
        <w:pStyle w:val="a3"/>
        <w:rPr>
          <w:rFonts w:hint="eastAsia"/>
        </w:rPr>
      </w:pPr>
    </w:p>
    <w:p>
      <w:pPr>
        <w:pStyle w:val="a3"/>
      </w:pPr>
      <w:r>
        <w:t>第一の点：堕落した人間の完全な無力さと行為契約の不変の条件</w:t>
      </w:r>
    </w:p>
    <w:p>
      <w:pPr>
        <w:pStyle w:val="a3"/>
      </w:pPr>
      <w:r>
        <w:t>第一に、私たちは、堕落によって人間が行為契約の条件を履行する能力を完全に失ったにもかかわらず、行為契約の義務が決して軽減されなかったことを認識しなければなりません。</w:t>
      </w:r>
      <w:r>
        <w:t>信仰告白書第9章3節が告白するように、堕落した自然人は、救いに至るいかなる霊的な善を行う意志の能力も完全に失った「全的な堕落と無能力」の状態に陥りました。 しかし、義なる神は、人間の能力が失われたからといって、行為契約の本来の条件である「完全かつ個人的で、持続的な従順」という法的基準を緩和したり、妥協したりはされませんでした。</w:t>
      </w:r>
    </w:p>
    <w:p>
      <w:pPr>
        <w:pStyle w:val="a3"/>
      </w:pPr>
      <w:r>
        <w:t>ロバート・ショーの解説にあるように、行為の契約の基本骨格である神の道徳法（律法）は、創造主と被造物の本質的な関係から生まれたものであるため、決して廃止されることはありません。 律法は依然として100％の完全さを要求していますが、堕落した人間は肉体が弱く、わずか1％すらその条件を満たすことができない状態となってしまいました。律法が本来与えようとしていた命は、今や人間の無力さによって閉ざされた門となってしまいました。</w:t>
      </w:r>
    </w:p>
    <w:p>
      <w:pPr>
        <w:pStyle w:val="a3"/>
        <w:rPr>
          <w:rFonts w:hint="eastAsia"/>
        </w:rPr>
      </w:pPr>
    </w:p>
    <w:p>
      <w:pPr>
        <w:pStyle w:val="a3"/>
      </w:pPr>
      <w:r>
        <w:t>関連する聖書箇所：</w:t>
      </w:r>
    </w:p>
    <w:p>
      <w:pPr>
        <w:pStyle w:val="a3"/>
      </w:pPr>
      <w:r>
        <w:t>ローマ人への手紙 8:3：「律法は、肉によって弱く、できないことを</w:t>
      </w:r>
      <w:r>
        <w:t>、神はなさった。</w:t>
      </w:r>
      <w:r>
        <w:t>すなわち、罪のために、御子を罪ある肉の姿として遣わし……」</w:t>
      </w:r>
    </w:p>
    <w:p>
      <w:pPr>
        <w:pStyle w:val="a3"/>
      </w:pPr>
      <w:r>
        <w:t>ローマ人への手紙 3:20：「それゆえ、律法の行いによって、神の御前で義と認められる肉なる者は</w:t>
      </w:r>
      <w:r>
        <w:t>一人もいない。</w:t>
      </w:r>
      <w:r>
        <w:t>律法は罪を</w:t>
      </w:r>
      <w:r>
        <w:t>明らかにするだけである</w:t>
      </w:r>
      <w:r>
        <w:t>。」</w:t>
      </w:r>
    </w:p>
    <w:p>
      <w:pPr>
        <w:pStyle w:val="a3"/>
        <w:rPr>
          <w:rFonts w:hint="eastAsia"/>
        </w:rPr>
      </w:pPr>
    </w:p>
    <w:p>
      <w:pPr>
        <w:pStyle w:val="a3"/>
      </w:pPr>
      <w:r>
        <w:t>適用（Application）：今日、私たちは、自分たちのささやかな道徳的達成や宗教的熱意を根拠に、神の御前で義と認められることができると信じる「行いによる契約の本能」を徹底的に打ち砕かなければなりません。律法の物差しに照らされれば、私たちは一人として生き残ることのできない破産者です。 私たちは神の御前に立ち、自分の義なる行いを誇ろうとする霊的な傲慢を捨て去り、「私は何もできない無力な罪人です」という徹底的な霊的破産を、日々正直に宣言しなければなりません。</w:t>
      </w:r>
    </w:p>
    <w:p>
      <w:pPr>
        <w:pStyle w:val="a3"/>
        <w:rPr>
          <w:rFonts w:hint="eastAsia"/>
        </w:rPr>
      </w:pPr>
    </w:p>
    <w:p>
      <w:pPr>
        <w:pStyle w:val="a3"/>
      </w:pPr>
      <w:r>
        <w:t>論点2：破られた行為の契約の下にある自然人の悲惨さと刑罰的な状態</w:t>
      </w:r>
    </w:p>
    <w:p>
      <w:pPr>
        <w:pStyle w:val="a3"/>
      </w:pPr>
      <w:r>
        <w:t>第二に、キリストの外にいるすべての自然人は、依然として破られた行為の契約の下にあり、</w:t>
      </w:r>
      <w:r>
        <w:t>その厳粛な定罪とpenalty（刑罰）の下に置かれていることを直視しなければなりません。</w:t>
      </w:r>
      <w:r>
        <w:t>ロバート・ショーは極めて厳粛な真理を宣言しています。</w:t>
      </w:r>
      <w:r>
        <w:t>「すべての人は、本質的に破られた行為の契約の下にあり、その刑罰を受け、その命令に従う義務に縛られている</w:t>
      </w:r>
      <w:r>
        <w:t>。</w:t>
      </w:r>
      <w:r>
        <w:t xml:space="preserve">」 </w:t>
      </w:r>
      <w:r>
        <w:t xml:space="preserve"> アダムの中に生まれたすべての自然人は、神と結んだ最初の契約の当事者であり、その契約を破った共犯者の状態として生まれます。</w:t>
      </w:r>
      <w:r>
        <w:t>したがって、</w:t>
      </w:r>
      <w:r>
        <w:t>救われていないままイエス・キリストの外にとどまっているすべての不信仰者は、単に「道徳的に不完全な状態」にあるだけではありません。 彼らは、全宇宙の裁判官であられる神が、行いの契約の法廷に立ち、宣言される律法の呪いと死（霊的、</w:t>
      </w:r>
      <w:r>
        <w:t>肉体的</w:t>
      </w:r>
      <w:r>
        <w:t>、永遠の死）という刑罰の下に縛られている悲惨な状態にあります。神は決して罪を見逃されることはなく、行いの契約を破ったすべての代償を、正義をもって問われるでしょう。</w:t>
      </w:r>
    </w:p>
    <w:p>
      <w:pPr>
        <w:pStyle w:val="a3"/>
        <w:rPr>
          <w:rFonts w:hint="eastAsia"/>
        </w:rPr>
      </w:pPr>
    </w:p>
    <w:p>
      <w:pPr>
        <w:pStyle w:val="a3"/>
      </w:pPr>
      <w:r>
        <w:t>関連する聖書箇所：</w:t>
      </w:r>
    </w:p>
    <w:p>
      <w:pPr>
        <w:pStyle w:val="a3"/>
      </w:pPr>
      <w:r>
        <w:t>ガラテヤ人への手紙 3:10：「律法の行いに属する者は皆</w:t>
      </w:r>
      <w:r>
        <w:t>、のろいのもとにある。</w:t>
      </w:r>
      <w:r>
        <w:t>すなわち、『律法の書に記されているすべてのことを、常に実行しない者は、のろいのもとにある』と書かれているからである。」</w:t>
      </w:r>
    </w:p>
    <w:p>
      <w:pPr>
        <w:pStyle w:val="a3"/>
      </w:pPr>
      <w:r>
        <w:t>エペソ人への手紙 2:3：「……かつては、私たちも皆、その中にあって、肉の欲望に従って歩み、肉と心とが望むままに行い、他の人々と同じように、本質的に神</w:t>
      </w:r>
      <w:r>
        <w:t>の怒りの子であったのです</w:t>
      </w:r>
      <w:r>
        <w:t>。」</w:t>
      </w:r>
    </w:p>
    <w:p>
      <w:pPr>
        <w:pStyle w:val="a3"/>
        <w:rPr>
          <w:rFonts w:hint="eastAsia"/>
        </w:rPr>
      </w:pPr>
    </w:p>
    <w:p>
      <w:pPr>
        <w:pStyle w:val="a3"/>
      </w:pPr>
      <w:r>
        <w:t>適用（Application）：イエス・キリストの外にいる世の人々の華やかな成功や平安を羨んではいけません。彼らが霊的にキリストと結ばれていないならば、彼らは一瞬一瞬、破られた行いの契約という恐ろしい時限爆弾のような定罪の下に立っている、悲惨な魂たちなのです。 私たちは、世に対する羨望ではなく、行いの契約の恐ろしい刑罰の下で死にかけている魂たちに対する切実な憐れみと悲しみを抱かなければなりません。そして、彼らを行いの契約の定罪から救い出す唯一の救いの道である、キリストの十字架の福音を大胆に宣べ伝える人生を歩まなければなりません。</w:t>
      </w:r>
    </w:p>
    <w:p>
      <w:pPr>
        <w:pStyle w:val="a3"/>
        <w:rPr>
          <w:rFonts w:hint="eastAsia"/>
        </w:rPr>
      </w:pPr>
    </w:p>
    <w:p>
      <w:pPr>
        <w:pStyle w:val="a3"/>
      </w:pPr>
      <w:r>
        <w:t>論点3：行いの契約の不可能性の中で確立された恵みの契約の必然性と成就</w:t>
      </w:r>
    </w:p>
    <w:p>
      <w:pPr>
        <w:pStyle w:val="a3"/>
      </w:pPr>
      <w:r>
        <w:t>第三に、神は、私たちが行為の契約によって救いを得ることは完全に不可能であることを知らせてくださり、第二の契約である「恵みの契約」</w:t>
      </w:r>
      <w:r>
        <w:t>を立て、</w:t>
      </w:r>
      <w:r>
        <w:t>私たちに真の命を賜りました。</w:t>
      </w:r>
      <w:r>
        <w:t>これこそが、今日の信仰告白書第7章3節が宣言する、輝かしい救いの序曲です。 人は堕落し、行いの契約の要求を満たすことができなくなりました。そこで神は、私たちを即座に定罪して滅ぼすことなく、主権的な愛と憐れみをもって、第二の契約である「恵みの契約（Covenant of Grace）」を公布されました。</w:t>
      </w:r>
      <w:r>
        <w:t>行いの契約は決して廃棄されたわけではなく、私たちの偉大な保証人であり、第二のアダムであるイエス・キリストによって完全に成就されました。</w:t>
      </w:r>
      <w:r>
        <w:rPr>
          <w:rFonts w:hint="eastAsia"/>
        </w:rPr>
        <w:t xml:space="preserve"> </w:t>
      </w:r>
      <w:r>
        <w:t>イエス様は律法の下に生まれ、行為の契約が要求した完全な従順の条件（能動的従順）を、生涯を通じてすべて満たされました。</w:t>
      </w:r>
      <w:r>
        <w:t>また、私たちが不従順によって破った行為の契約の恐ろしい刑罰と呪いの杯（受動的従順）を、十字架上で血を流すことによって、一度にすべて受けられました。</w:t>
      </w:r>
      <w:r>
        <w:rPr>
          <w:rFonts w:hint="eastAsia"/>
        </w:rPr>
        <w:t xml:space="preserve"> </w:t>
      </w:r>
      <w:r>
        <w:t>こうして、キリストは行いの契約のすべての過酷な条件を全うされることにより、律法の終結となられました。今や、信仰によってキリストと結ばれた信者たちは、行いの契約の恐ろしい法廷から完全に解放され、ただキリストの義を無償で受ける恵みの秩序の中で、永遠の命を報いとして享受するようになりました。</w:t>
      </w:r>
    </w:p>
    <w:p>
      <w:pPr>
        <w:pStyle w:val="a3"/>
        <w:rPr>
          <w:rFonts w:hint="eastAsia"/>
        </w:rPr>
      </w:pPr>
    </w:p>
    <w:p>
      <w:pPr>
        <w:pStyle w:val="a3"/>
      </w:pPr>
      <w:r>
        <w:t>関連聖句：</w:t>
      </w:r>
    </w:p>
    <w:p>
      <w:pPr>
        <w:pStyle w:val="a3"/>
      </w:pPr>
      <w:r>
        <w:t>ローマ人への手紙 10:4：「キリストは、すべての信じる者のために義を全うするために、律法の終結</w:t>
      </w:r>
      <w:r>
        <w:t>となられたのです</w:t>
      </w:r>
      <w:r>
        <w:t>。」</w:t>
      </w:r>
    </w:p>
    <w:p>
      <w:pPr>
        <w:pStyle w:val="a3"/>
      </w:pPr>
      <w:r>
        <w:t>ガラテヤ人への手紙 3:13：「キリストは、私たちのためにのろい</w:t>
      </w:r>
      <w:r>
        <w:t>を受け、</w:t>
      </w:r>
      <w:r>
        <w:t>律法ののろいから私たちを贖ってくださいました。すなわち、『木にかけられた者は、のろいのもとにある』と書いてあるとおりです。」</w:t>
      </w:r>
    </w:p>
    <w:p>
      <w:pPr>
        <w:pStyle w:val="a3"/>
      </w:pPr>
      <w:r>
        <w:t>ローマ人への手紙 5:19：「一人の不従順によって多くの人が罪人となったように、一人の従順によって多くの人が義と認められるのです。」</w:t>
      </w:r>
    </w:p>
    <w:p>
      <w:pPr>
        <w:pStyle w:val="a3"/>
        <w:rPr>
          <w:rFonts w:hint="eastAsia"/>
        </w:rPr>
      </w:pPr>
    </w:p>
    <w:p>
      <w:pPr>
        <w:pStyle w:val="a3"/>
      </w:pPr>
      <w:r>
        <w:t>適用（Application）：愛する聖徒の皆さん、皆さんは日々の生活の中で、行いの契約の恐怖に囚われて生きてはいませんか？少しでも弱さを見せると「神様が私を見捨ててしまうのではないか」</w:t>
      </w:r>
      <w:r>
        <w:t xml:space="preserve"> と不安になり、少し熱心に奉仕すると「私は資格を備えた」と</w:t>
      </w:r>
      <w:r>
        <w:t>自惚れるのは、依然として行いの契約の破られた法廷でうろついている姿です。 私たちは、私たちの代わりに行為の契約のすべての要求をすべて果たしてくださったイエス・キリストの完全な従順の中にあって、真の安息と自由を享受しなければなりません。今や、私たちの従順は</w:t>
      </w:r>
      <w:r>
        <w:t>、</w:t>
      </w:r>
      <w:r>
        <w:t>救いを得るための</w:t>
      </w:r>
      <w:r>
        <w:t>功労的な</w:t>
      </w:r>
      <w:r>
        <w:t>条件ではなく、私たちをその恐ろしい律法の呪いから救い出してくださった主の、あの十字架の愛に対する、自発的で喜びに満ちた「感謝の告白」でなければならないと信じます</w:t>
      </w:r>
      <w:r>
        <w:rPr>
          <w:rFonts w:hint="eastAsia"/>
        </w:rPr>
        <w:t>。</w:t>
      </w:r>
    </w:p>
    <w:p>
      <w:pPr>
        <w:pStyle w:val="a3"/>
        <w:rPr>
          <w:rFonts w:hint="eastAsia"/>
        </w:rPr>
      </w:pPr>
    </w:p>
    <w:p>
      <w:pPr>
        <w:pStyle w:val="a3"/>
      </w:pPr>
      <w:r>
        <w:t>結論</w:t>
      </w:r>
    </w:p>
    <w:p>
      <w:pPr>
        <w:pStyle w:val="a3"/>
      </w:pPr>
      <w:r>
        <w:t>今日、私たちは『ウェストミンスター信仰告白』第7章第3節を通して、堕落以降の行為契約の</w:t>
      </w:r>
      <w:r>
        <w:t>厳粛さと、</w:t>
      </w:r>
      <w:r>
        <w:t>その法廷を突き破って降りてきた恵みの契約の輝きを黙想しました。 私たちは、自ら命を得ることに全く無力な者であり、破られた法廷で死刑宣告を待っていた悲惨な罪人でした。</w:t>
      </w:r>
      <w:r>
        <w:t>しかし、神は第二のアダムであるイエス・キリストを私たちに遣わし、行いの契約のすべての要求を私たちの代わりに完全に果たしてくださりました。それによって、破られた行いの契約の恐ろしい裁きの座の背後に、尽きることのない愛が流れる恵みの契約の救いの場を設けてくださいました。</w:t>
      </w:r>
      <w:r>
        <w:rPr>
          <w:rFonts w:hint="eastAsia"/>
        </w:rPr>
        <w:t xml:space="preserve"> </w:t>
      </w:r>
      <w:r>
        <w:t>この確固たる、祝福に満ちた救いの土台の上に立つ者として、今週一週間、世の非難やサタンの告発に直面しても、「キリストが行為の契約のすべての要求をすべて成就された！」と大胆に宣言し、その無限の恵みに感激して、喜びをもって主の律法に従う、祝福された契約の民となられますよう、主の御名によって切に祈り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説教題目：恵みの契約の要求：空の手で近づく信仰と聖霊の真実な約束</w:t>
      </w:r>
    </w:p>
    <w:p>
      <w:pPr>
        <w:pStyle w:val="a3"/>
      </w:pPr>
      <w:r>
        <w:t>聖書箇所：ガラテヤ人への手紙 2:16、エペソ人への手紙 2:8、イザヤ書 55:1</w:t>
      </w:r>
    </w:p>
    <w:p>
      <w:pPr>
        <w:pStyle w:val="a3"/>
        <w:rPr>
          <w:rFonts w:hint="eastAsia"/>
        </w:rPr>
      </w:pPr>
    </w:p>
    <w:p>
      <w:pPr>
        <w:pStyle w:val="a3"/>
      </w:pPr>
      <w:r>
        <w:t>序論</w:t>
      </w:r>
    </w:p>
    <w:p>
      <w:pPr>
        <w:pStyle w:val="a3"/>
      </w:pPr>
      <w:r>
        <w:t>愛する聖徒の皆さん、前回、人類の最初の代表者であるアダムが、善悪の知識の木に関する禁令という行為の契約の条件を破ったことにより、自分自身はもちろん、そのすべての子孫を、凄惨な定罪と霊的な死という刑罰の下に追い込んだことを考察しました。 堕落した私たちは、神の厳粛かつ完全な律法的な基準をわずか1％も満たすことのできない、徹底した破産者となってしまいました。</w:t>
      </w:r>
      <w:r>
        <w:t>しかし、</w:t>
      </w:r>
      <w:r>
        <w:t>慈悲と憐れみが無限である神は、私たちをその定罪の法廷にそのまま放置されませんでした。神は自ら進んで身を低くされ、第二の契約、すなわち「</w:t>
      </w:r>
      <w:r>
        <w:t>恵みの</w:t>
      </w:r>
      <w:r>
        <w:t>契約」を私たちに与えてくださいました。</w:t>
      </w:r>
    </w:p>
    <w:p>
      <w:pPr>
        <w:pStyle w:val="a3"/>
      </w:pPr>
      <w:r>
        <w:t>ウェストミンスター信仰告白第7章第3節は、この恵みの契約について次のように宣言しています。「人はその堕落によって、その契約（行いの契約）</w:t>
      </w:r>
      <w:r>
        <w:t>によって命を得ることができなくなったため、主は第二の契約、すなわち一般に恵みの契約と呼ばれる契約を結ばれることを喜ばれました。 この契約において、主は罪人たちにイエス・キリストによる命と救いを無償で与えられ、彼らが救いを受けるために主への信仰を求められます。そして、命に至るよう予定されたすべての人々に、その心に信じようとする意志と信じる能力を与えるために、聖霊を授けることを約束されました。」</w:t>
      </w:r>
    </w:p>
    <w:p>
      <w:pPr>
        <w:pStyle w:val="a3"/>
      </w:pPr>
      <w:r>
        <w:t>今日の聖書の御言葉を通して、恵みの契約が私たちに「求めるもの」の真の神学的意味を悟り、私たちの生活に約束された真の慰めを享受されることを願います。</w:t>
      </w:r>
    </w:p>
    <w:p>
      <w:pPr>
        <w:pStyle w:val="a3"/>
        <w:rPr>
          <w:rFonts w:hint="eastAsia"/>
        </w:rPr>
      </w:pPr>
    </w:p>
    <w:p>
      <w:pPr>
        <w:pStyle w:val="a3"/>
      </w:pPr>
      <w:r>
        <w:t>要点1：恵みの契約が求める唯一の手段――功績ではなく道具としての「信仰」</w:t>
      </w:r>
    </w:p>
    <w:p>
      <w:pPr>
        <w:pStyle w:val="a3"/>
      </w:pPr>
      <w:r>
        <w:t>第一に、私たちは、恵みの契約が救いのために罪人に求める唯一の条件は、私たちの行いや功績ではなく、ただイエス・キリストにすがりつく「信仰」だけであることを覚えておかなければなりません。</w:t>
      </w:r>
      <w:r>
        <w:t>行いの契約は人類に「完全で、個人的で、持続的な従順」を求めました。しかし、恵みの契約では、ただ「キリスト・イエスにおける信仰」のみを私たちに求めておられます。 改革派神学者のロバート・ショー（Robert Shaw）は、この信仰の性質を非常に鋭く整理しています。ここで求められる信仰は、決して救いを得るための</w:t>
      </w:r>
      <w:r>
        <w:t>「</w:t>
      </w:r>
      <w:r>
        <w:t>功績的あるいは</w:t>
      </w:r>
      <w:r>
        <w:t>獲得的な</w:t>
      </w:r>
      <w:r>
        <w:t>原因（meritorious or procuring cause）</w:t>
      </w:r>
      <w:r>
        <w:t>」ではありません。信仰そのものに何か大した道徳的価値や功績があって、神がそれを見て救いという報いを与えてくださるわけではない、という意味です。</w:t>
      </w:r>
    </w:p>
    <w:p>
      <w:pPr>
        <w:pStyle w:val="a3"/>
      </w:pPr>
      <w:r>
        <w:t>私たちの信仰は、単に救いの祝福を受け、それを享受するための「</w:t>
      </w:r>
      <w:r>
        <w:t>順序と結びつきの条件（condition of</w:t>
      </w:r>
      <w:r>
        <w:t xml:space="preserve"> order or connection）</w:t>
      </w:r>
      <w:r>
        <w:t>」</w:t>
      </w:r>
      <w:r>
        <w:t>であり、神がただで与えてくださるキリストの義を受け入れるための霊的な「</w:t>
      </w:r>
      <w:r>
        <w:t>道具と手段（instrument）」</w:t>
      </w:r>
      <w:r>
        <w:t>に過ぎません。例えるなら、飢えた物乞いがご飯を食べるためにスプーンを手に取る行為や、高価な贈り物を受け取るために空っぽの手を差し出すことと同じです。 スプーンや空の手そのものが、ご飯や贈り物の価値を決めるわけではないのと同様に、私たちの信仰は、その信仰が握りしめているイエス・キリストと、その完全な義を私たちの魂に伝える、忠実な「通路」であり「手」に過ぎません。</w:t>
      </w:r>
    </w:p>
    <w:p>
      <w:pPr>
        <w:pStyle w:val="a3"/>
        <w:rPr>
          <w:rFonts w:hint="eastAsia"/>
        </w:rPr>
      </w:pPr>
    </w:p>
    <w:p>
      <w:pPr>
        <w:pStyle w:val="a3"/>
      </w:pPr>
      <w:r>
        <w:t>関連する聖書箇所：</w:t>
      </w:r>
    </w:p>
    <w:p>
      <w:pPr>
        <w:pStyle w:val="a3"/>
      </w:pPr>
      <w:r>
        <w:t>ガラテヤ人への手紙 2:16：「人は律法の行いによって義と認められるのではなく、ただイエス・キリストを信じる信仰によって義と認められることを</w:t>
      </w:r>
      <w:r>
        <w:t>知っているから……」</w:t>
      </w:r>
    </w:p>
    <w:p>
      <w:pPr>
        <w:pStyle w:val="a3"/>
      </w:pPr>
      <w:r>
        <w:t>ローマ人への手紙 4:5：「行いをせずとも、不敬虔な者を義と認めてくださる方を信じる者には、その信仰を</w:t>
      </w:r>
      <w:r>
        <w:t>義とみなしてくださるのです。</w:t>
      </w:r>
      <w:r>
        <w:t>」</w:t>
      </w:r>
    </w:p>
    <w:p>
      <w:pPr>
        <w:pStyle w:val="a3"/>
      </w:pPr>
      <w:r>
        <w:t>ローマ人への手紙 3:22：「すなわち、イエス・キリストを信じることに基づいて、すべての信じる者に及ぶ神</w:t>
      </w:r>
      <w:r>
        <w:t>の義であり、</w:t>
      </w:r>
      <w:r>
        <w:t>区別</w:t>
      </w:r>
      <w:r>
        <w:t>はありません。</w:t>
      </w:r>
      <w:r>
        <w:t>」</w:t>
      </w:r>
    </w:p>
    <w:p>
      <w:pPr>
        <w:pStyle w:val="a3"/>
        <w:rPr>
          <w:rFonts w:hint="eastAsia"/>
        </w:rPr>
      </w:pPr>
    </w:p>
    <w:p>
      <w:pPr>
        <w:pStyle w:val="a3"/>
      </w:pPr>
      <w:r>
        <w:t>適用（Application）：愛する聖徒の皆さん、私たちの救いが完全な恵みとなる理由は、神が私たちに完全な従順を求めず、ただ**「キリストを信じる信仰」**という空っぽの手だけを求められているからです。もしかすると、皆さんは今日でもなお、「私がこれだけの熱意を注ぎ、聖く生きれば、神は私を救って</w:t>
      </w:r>
      <w:r>
        <w:t>くださるだろう</w:t>
      </w:r>
      <w:r>
        <w:t>」という、変形された行為契約的な不安に囚われてはいませんか？ あるいは、自分の「信仰の深さと熱意」そのものを、新たな功績として誇りとしていませんか？私たちは、救いの行いにいかなる人間的な功績も混ぜることなく、ただキリストの義のみを完全に握りしめる霊的な謙遜の立場へと立ち返らなければなりません。自分自身の不十分さに目を留めて落胆することなく、ただ完全なキリスト・イエスに向かって、私たちの信仰の手を大胆に差し伸べられるよう祈ります。</w:t>
      </w:r>
    </w:p>
    <w:p>
      <w:pPr>
        <w:pStyle w:val="a3"/>
        <w:rPr>
          <w:rFonts w:hint="eastAsia"/>
        </w:rPr>
      </w:pPr>
    </w:p>
    <w:p>
      <w:pPr>
        <w:pStyle w:val="a3"/>
      </w:pPr>
      <w:r>
        <w:t>論点2：求められている信仰さえも、完全な賜物として与えてくださる恵み――「聖霊の約束」</w:t>
      </w:r>
    </w:p>
    <w:p>
      <w:pPr>
        <w:pStyle w:val="a3"/>
      </w:pPr>
      <w:r>
        <w:t>第二に、私たちは神が求められる信仰さえも、自分自身の力では生み出すことができないため、神ご自身が私たちに聖霊を授け、「信じようとする意志と能力」を与えてくださるという事実を</w:t>
      </w:r>
      <w:r>
        <w:t>悟らなければ</w:t>
      </w:r>
      <w:r>
        <w:t>なりません。</w:t>
      </w:r>
    </w:p>
    <w:p>
      <w:pPr>
        <w:pStyle w:val="a3"/>
      </w:pPr>
      <w:r>
        <w:t>私たちは堕落により</w:t>
      </w:r>
      <w:r>
        <w:t>、</w:t>
      </w:r>
      <w:r>
        <w:t>自らの力では神を求めることも、神を信頼することもできない、完全な堕落と無力の状態に置かれています。聖書は、私たちが罪と過ちによって完全に死んでいた</w:t>
      </w:r>
      <w:r>
        <w:t xml:space="preserve"> であり、神に敵対する本性を持っていると告白しています。つまり、私たちは神が求められる信仰の手を自ら差し伸べることのできる「意志（will）」も「能力（ability）」も完全に失ってしまった者たちなのです。</w:t>
      </w:r>
    </w:p>
    <w:p>
      <w:pPr>
        <w:pStyle w:val="a3"/>
      </w:pPr>
      <w:r>
        <w:t>ここに、恵みの契約の最も深い逆説と神秘があります。神は私たちに信仰を「要求」されますが、その要求を果たすことのできない私たちの悲惨さを知っておられるため、その要求を履行できる聖霊なる神を、ご自身で「約束（promise）」してくださったのです。神は、命に定められた民に聖霊を注ぎ、私たちの石のように硬い心を取り除き、柔らかな肉の心を与えてくださいます。 聖霊が私たちの心に働きかけ、頑なに拒んでいた神の招きに喜んで応じようとする信仰の願い（意志）を起こさせ、ついにイエス・キリストを完全に信じ、告白できる力を与えてくださるのです。したがって、信仰とは、恵みの契約を結ぶために信者が自ら満たさなければならない条件ではなく、神が恵みの契約の約束（promissory part）</w:t>
      </w:r>
      <w:r>
        <w:t>として、</w:t>
      </w:r>
      <w:r>
        <w:t>私たちに無償で与えてくださる最も尊い恵みの賜物なのです。</w:t>
      </w:r>
    </w:p>
    <w:p>
      <w:pPr>
        <w:pStyle w:val="a3"/>
        <w:rPr>
          <w:rFonts w:hint="eastAsia"/>
        </w:rPr>
      </w:pPr>
    </w:p>
    <w:p>
      <w:pPr>
        <w:pStyle w:val="a3"/>
      </w:pPr>
      <w:r>
        <w:t>関連する聖書箇所：</w:t>
      </w:r>
    </w:p>
    <w:p>
      <w:pPr>
        <w:pStyle w:val="a3"/>
      </w:pPr>
      <w:r>
        <w:t>エペソ人への手紙 2:8：「あなたがたは、その恵みにより、信仰によって救われたのです。それは、あなたがた自身から出たものではなく、神の賜物なのです。」</w:t>
      </w:r>
    </w:p>
    <w:p>
      <w:pPr>
        <w:pStyle w:val="a3"/>
      </w:pPr>
      <w:r>
        <w:t>ピリピ人への手紙 2:13：「あなたがたのうちに働いておられるのは神であり、神はご自身の喜ばれる御心のために、あなたがたに望みを置かせ、それを行わせ</w:t>
      </w:r>
      <w:r>
        <w:t>られるのです</w:t>
      </w:r>
      <w:r>
        <w:t>。」</w:t>
      </w:r>
    </w:p>
    <w:p>
      <w:pPr>
        <w:pStyle w:val="a3"/>
      </w:pPr>
      <w:r>
        <w:t>エゼキエル書 36:26-27：「また、あなたがたのうちに新しい霊を授け、あなたがたに新しい心を与える。あなたがたの肉から頑なな心を取り除き、柔らかな心を与える。」</w:t>
      </w:r>
    </w:p>
    <w:p>
      <w:pPr>
        <w:pStyle w:val="a3"/>
        <w:rPr>
          <w:rFonts w:hint="eastAsia"/>
        </w:rPr>
      </w:pPr>
    </w:p>
    <w:p>
      <w:pPr>
        <w:pStyle w:val="a3"/>
      </w:pPr>
      <w:r>
        <w:t>適用（Application）：この偉大な真理は、私たちに限りない慰めと謙遜を与えてくれます。 私たちの信仰は、私自身の道徳的な決断や卓越した霊的洞察力の結果ではなく、聖霊なる神が私の荒れた心に訪れて起こしてくださった奇跡の結果です。したがって、私たちは自分の信仰を少しも誇ることができず、ただその信仰を賜物としてくださった三位一体の神に感謝と賛美を捧げなければなりません。また、周囲の愛する家族や隣人の中に、頑なに福音を拒む人々がいますか？失望したり、諦めたりしないでください。 人の説得では彼らの心を変えることはできませんが、頑なな心を溶かされる聖霊の主権的な再創造の御業が臨めば、彼らも喜んで信仰の場へと歩み出すことができます。日々、この聖霊の御業を切に願い求め、誠実に祈りの膝を屈する聖徒となりましょう。</w:t>
      </w:r>
    </w:p>
    <w:p>
      <w:pPr>
        <w:pStyle w:val="a3"/>
        <w:rPr>
          <w:rFonts w:hint="eastAsia"/>
        </w:rPr>
      </w:pPr>
    </w:p>
    <w:p>
      <w:pPr>
        <w:pStyle w:val="a3"/>
      </w:pPr>
      <w:r>
        <w:t>大題3：すべての罪人に区別なく宣べ伝えられる救いの喜びの知らせ――福音の「無償の賜物」</w:t>
      </w:r>
    </w:p>
    <w:p>
      <w:pPr>
        <w:pStyle w:val="a3"/>
      </w:pPr>
      <w:r>
        <w:t>第三に、恵みの契約の重要な特徴は、その救いの約束とキリストの尊い命が、この世のすべての罪人に対して、無条件に、無制限に、躊躇することなく宣べ伝えられ、与えられるという点です。神の救いの契約は、創世の前に選ばれた民を具体的な対象としていますが、この地上で救いを分かち与えられる恵みの契約の外的実行と宣教（administration）の段階においては、誰一人として排除することなく、福音の招きを全世界に普遍的に発信されます</w:t>
      </w:r>
      <w:r>
        <w:t>。ロバート・ショーは、</w:t>
      </w:r>
      <w:r>
        <w:t>この福音の無償の招きが持つ破格性を強調しています。 この偉大で喜ばしい知らせは、自分が罪人であることを身にしみて感じ、嘆いている「準備の整った罪人たち」にのみ伝えられる限定的なメッセージではありません。むしろ、自身の悲惨な霊的破産状態を全く認識できず、完全に麻痺して霊的無感覚状態に陥っている罪人たち（persons sunk in total insensibility）にまで、福音は差別なく訪れ、救いのパンと命の水を無償で差し出してくれるのです。 もしこの招きが真実でなかったり、限定的なものであったなら、福音を聞いても拒む者たちに下る不信仰の裁きは成立しなかったでしょう。神は全宇宙の前で、真実で誠実な心をもって、今日も叫ばれています。「渇いている者たちよ、皆、</w:t>
      </w:r>
      <w:r>
        <w:t>わたしのもと</w:t>
      </w:r>
      <w:r>
        <w:t>に来なさい！ お金のない者も来て、代価なしに命を得なさい！」</w:t>
      </w:r>
    </w:p>
    <w:p>
      <w:pPr>
        <w:pStyle w:val="a3"/>
        <w:rPr>
          <w:rFonts w:hint="eastAsia"/>
        </w:rPr>
      </w:pPr>
    </w:p>
    <w:p>
      <w:pPr>
        <w:pStyle w:val="a3"/>
      </w:pPr>
      <w:r>
        <w:t>関連する聖書箇所：</w:t>
      </w:r>
    </w:p>
    <w:p>
      <w:pPr>
        <w:pStyle w:val="a3"/>
      </w:pPr>
      <w:r>
        <w:t>イザヤ書 55:1：「ああ、渇いている者たちよ、みな水へ来なさい。金のない者も来なさい。来て、金も代価も払わずに、ぶどう酒と乳を買いなさい。」</w:t>
      </w:r>
    </w:p>
    <w:p>
      <w:pPr>
        <w:pStyle w:val="a3"/>
      </w:pPr>
      <w:r>
        <w:t>ヨハネによる福音書 6:32：「……わたしの父が、天からまことのパンをあなたが</w:t>
      </w:r>
      <w:r>
        <w:t>たに与えてくださる。</w:t>
      </w:r>
      <w:r>
        <w:t>」</w:t>
      </w:r>
    </w:p>
    <w:p>
      <w:pPr>
        <w:pStyle w:val="a3"/>
      </w:pPr>
      <w:r>
        <w:t>ヨハネの黙示録 22:17：「御霊と花嫁が『来なさい』</w:t>
      </w:r>
      <w:r>
        <w:t>と言っておられる。</w:t>
      </w:r>
      <w:r>
        <w:t>聞く者も『来なさい』と言うだろう。渇いている者も来るだろう。また、望む者はだれでも、代価なしにいのちの水を飲むことができる。」</w:t>
      </w:r>
    </w:p>
    <w:p>
      <w:pPr>
        <w:pStyle w:val="a3"/>
        <w:rPr>
          <w:rFonts w:hint="eastAsia"/>
        </w:rPr>
      </w:pPr>
    </w:p>
    <w:p>
      <w:pPr>
        <w:pStyle w:val="a3"/>
      </w:pPr>
      <w:r>
        <w:t>適用（Application）：愛する聖徒の皆さん、神の救いの門は、皆さんの資格や過去の人生、霊的な熱意の度合いをまず審査することはありません。 「だれでも望む者は、代価なしにきて飲みなさい」という福音の宣言は、今日の私たちにとって完全な避難所となります。「私は罪が深すぎるから」、「私はまだ神の子となる準備ができていないから」</w:t>
      </w:r>
      <w:r>
        <w:t>と言って、</w:t>
      </w:r>
      <w:r>
        <w:t>自ら恵みの場から身を隠さないでください。 神様は、あなたがたが完璧な時ではなく、無力で傷つき、霊的に疲れ果てているまさにその時に、代価のない救いの贈り物を差し出してくださいます。この無制限で慈悲深い愛の招きを確信し、福音の中で真の安息を味わい、さらにこの祝福された知らせを、生活の場で出会うすべての人に躊躇なく宣言し伝える福音の使者となられることをお祈りいたします。</w:t>
      </w:r>
    </w:p>
    <w:p>
      <w:pPr>
        <w:pStyle w:val="a3"/>
      </w:pPr>
      <w:r>
        <w:t>結論</w:t>
      </w:r>
    </w:p>
    <w:p>
      <w:pPr>
        <w:pStyle w:val="a3"/>
      </w:pPr>
      <w:r>
        <w:t>今日、私たちは『ウェストミンスター信仰告白』第7章第3節を通して、私たちを救ってくださる恵みの契約の要求と、その中に宿る三位一体の神の神秘的で栄光に満ちた御業について黙想しました。</w:t>
      </w:r>
      <w:r>
        <w:rPr>
          <w:rFonts w:hint="eastAsia"/>
        </w:rPr>
        <w:t xml:space="preserve"> </w:t>
      </w:r>
      <w:r>
        <w:t>私たちが救いを享受するために差し出さなければならないのは、功績を示す手ではなく、ただ</w:t>
      </w:r>
      <w:r>
        <w:t>イエス様だけを</w:t>
      </w:r>
      <w:r>
        <w:t>切に願う信仰の空っぽ</w:t>
      </w:r>
      <w:r>
        <w:t>の手だけです</w:t>
      </w:r>
      <w:r>
        <w:t>。そして、その空っぽの手を掲げる力さえ持たない私たちを知っておられるからこそ、神様は聖霊を注ぎ、私たちの心に信じようとする意志と能力を御自身で形作ってくださいます。そうして、ついに全地に宣言された恵みの宴の場へと、私たちを喜びをもって導いてくださいます。</w:t>
      </w:r>
    </w:p>
    <w:p>
      <w:pPr>
        <w:pStyle w:val="a3"/>
        <w:rPr>
          <w:rFonts w:hint="eastAsia"/>
        </w:rPr>
      </w:pPr>
    </w:p>
    <w:p>
      <w:pPr>
        <w:pStyle w:val="a3"/>
      </w:pPr>
      <w:r>
        <w:t>この一週間、生活の場へと歩み出すとき、次の三つの確信を抱いてください。第一に、救いのために自分の義なる行いを証明しようと努めるのではなく、ただキリストの義のみを握りしめる、真の信仰の空っぽの手を掲げて生きてください。第二に、自分の弱い信仰を見て嘆くよりも、私たちを信仰の道へと最後まで導いてくださる、誠実な聖霊なる神の助けを切に頼ってください。 第三に、私に何の資格もなく、無償で</w:t>
      </w:r>
      <w:r>
        <w:t>招いて</w:t>
      </w:r>
      <w:r>
        <w:t>くださったその驚くべき恵みに日々感激し、福音の民らしい</w:t>
      </w:r>
      <w:r>
        <w:t>自由さと</w:t>
      </w:r>
      <w:r>
        <w:t>真の喜びの香りを世の中に広く放ち出してください。</w:t>
      </w:r>
      <w:r>
        <w:t>恵みの契約のこの神秘的な真実さを胸に抱き、日々安息し、勝利するすべての聖徒となられますよう、主の御名によって切に祈ります。アーメン。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説教題：遺言者の死によって確定された偉大な遺産</w:t>
      </w:r>
    </w:p>
    <w:p>
      <w:pPr>
        <w:pStyle w:val="a3"/>
      </w:pPr>
      <w:r>
        <w:t>聖書箇所：ヘブライ人への手紙 9:15-17、ガラテヤ人への手紙 3:15、ペテロの手紙一 1:3-4</w:t>
      </w:r>
    </w:p>
    <w:p>
      <w:pPr>
        <w:pStyle w:val="a3"/>
        <w:rPr>
          <w:rFonts w:hint="eastAsia"/>
        </w:rPr>
      </w:pPr>
    </w:p>
    <w:p>
      <w:pPr>
        <w:pStyle w:val="a3"/>
      </w:pPr>
      <w:r>
        <w:t>序論</w:t>
      </w:r>
    </w:p>
    <w:p>
      <w:pPr>
        <w:pStyle w:val="a3"/>
      </w:pPr>
      <w:r>
        <w:t>愛する聖徒の皆様、前回は、堕落した罪人を救うために神が与えてくださった恵みの契約の偉大さについて黙想しました。恵みの契約とは、私たちには果たせなかったすべての条件をイエス・キリストがすべて成就してくださり、私たちにはただ「信仰」という空っぽの手だけを求められる、神からの完全な賜物です。</w:t>
      </w:r>
    </w:p>
    <w:p>
      <w:pPr>
        <w:pStyle w:val="a3"/>
      </w:pPr>
      <w:r>
        <w:t>今日の本文であるウェストミンスター信仰告白第7章4節は、この恵みの契約を聖書がなぜ頻繁に「</w:t>
      </w:r>
      <w:r>
        <w:t>遺言（Testament）」</w:t>
      </w:r>
      <w:r>
        <w:t>という名称で表現しているのかを明らかにしています。ギリシャ語の原語（</w:t>
      </w:r>
      <w:r>
        <w:t>Diatheke</w:t>
      </w:r>
      <w:r>
        <w:t>、</w:t>
      </w:r>
      <w:r>
        <w:t>ディアテケ</w:t>
      </w:r>
      <w:r>
        <w:t>）は、「契約」と「遺言」の両方の意味を含んでいます。 聖書がこの恵みの約束を「遺言」と呼び、イエス様を</w:t>
      </w:r>
      <w:r>
        <w:t>「遺言者」</w:t>
      </w:r>
      <w:r>
        <w:t>と呼ぶことには、私たちの魂を揺さぶる深い神学的な理由と愛が込められています。今日、この遺言の柱を共に考察し、私たちにすでに与えられている偉大な霊的遺産が、いかに確実で栄光に満ちたものであるかを確認する、祝福に満ちた時間となることを祈ります。</w:t>
      </w:r>
    </w:p>
    <w:p>
      <w:pPr>
        <w:pStyle w:val="a3"/>
        <w:rPr>
          <w:rFonts w:hint="eastAsia"/>
        </w:rPr>
      </w:pPr>
    </w:p>
    <w:p>
      <w:pPr>
        <w:pStyle w:val="a3"/>
      </w:pPr>
      <w:r>
        <w:t>論点1：遺言の一方的性質と、ただで与えられる主権的な恵み</w:t>
      </w:r>
    </w:p>
    <w:p>
      <w:pPr>
        <w:pStyle w:val="a3"/>
      </w:pPr>
      <w:r>
        <w:t>第一に、キリストを遺言者と呼ぶ理由は、この救いの約束が私たちの功績や資格とは無関係に、ただ遺言者の主権的な憐れみによってのみ与えられる「無償の賜物」であることを示す</w:t>
      </w:r>
      <w:r>
        <w:t>ためです</w:t>
      </w:r>
      <w:r>
        <w:t>。</w:t>
      </w:r>
    </w:p>
    <w:p>
      <w:pPr>
        <w:pStyle w:val="a3"/>
      </w:pPr>
      <w:r>
        <w:t>一般的な契約や盟約（Covenant）は、両当事者が向かい合って互いの条件や義務を確認し、締結するという双方向的な性格が強いものです。しかし、遺言（Testament）は、徹底して遺言者一人の一方的な意志と主権によって作成される法的宣言です。相続を受ける子が遺言を成立させるために遺言者に金銭を支払ったり、相続人となるにふさわしい素晴らしい道徳的資格を証明したりする必要はありません。 ただ、遺言者が相続人を愛し、自発的に恵みを施すことを決意したからこそ与えられるのです。</w:t>
      </w:r>
    </w:p>
    <w:p>
      <w:pPr>
        <w:pStyle w:val="a3"/>
      </w:pPr>
      <w:r>
        <w:t>キリストが私たちの遺言者となられるということは、私たちが神の国と永遠の命という莫大な財産を相続する際、私たちの功績や資格が0.001％も混ざっていないことを意味します。ただ、</w:t>
      </w:r>
      <w:r>
        <w:t>主権者であられる</w:t>
      </w:r>
      <w:r>
        <w:t>イエス様の片面的かつ無条件の愛によって、私たちの名前が御遺言書に記され、私たちは「相続人」という身分一つによって、このすべての天の祝福をただで受けることになったのです。</w:t>
      </w:r>
    </w:p>
    <w:p>
      <w:pPr>
        <w:pStyle w:val="a3"/>
      </w:pPr>
    </w:p>
    <w:p>
      <w:pPr>
        <w:pStyle w:val="a3"/>
        <w:rPr>
          <w:rFonts w:hint="eastAsia"/>
        </w:rPr>
      </w:pPr>
    </w:p>
    <w:p>
      <w:pPr>
        <w:pStyle w:val="a3"/>
      </w:pPr>
      <w:r>
        <w:t>関連する聖書箇所：</w:t>
      </w:r>
    </w:p>
    <w:p>
      <w:pPr>
        <w:pStyle w:val="a3"/>
      </w:pPr>
      <w:r>
        <w:t>ガラテヤ人への手紙 3:15：「兄弟たちよ、私は人の例を挙げて</w:t>
      </w:r>
      <w:r>
        <w:t>言いますが、</w:t>
      </w:r>
      <w:r>
        <w:t>人の契約（遺言）でさえ、一度定められた後は、だれもそれを無効にしたり、付け加えたりすることは</w:t>
      </w:r>
      <w:r>
        <w:t>できません。</w:t>
      </w:r>
      <w:r>
        <w:t>」</w:t>
      </w:r>
    </w:p>
    <w:p>
      <w:pPr>
        <w:pStyle w:val="a3"/>
      </w:pPr>
      <w:r>
        <w:t>エペソ人への手紙 2:8-9：「あなたがたは、その恵みにより、信仰によって救われたのです。これは、あなたがた自身から出たものではなく、神の賜物です。行いから出たものではなく……」</w:t>
      </w:r>
    </w:p>
    <w:p>
      <w:pPr>
        <w:pStyle w:val="a3"/>
      </w:pPr>
      <w:r>
        <w:t>適用（Application）：愛する聖徒の皆さん、この世のすべてのものは</w:t>
      </w:r>
      <w:r>
        <w:t>ギブ・アンド・テイク</w:t>
      </w:r>
      <w:r>
        <w:t>（Give and Take）という取引の法則によって動いていますが、神の救いは「遺言の</w:t>
      </w:r>
      <w:r>
        <w:t>法則」</w:t>
      </w:r>
      <w:r>
        <w:t>によって与えられます。今もなお、「もっと</w:t>
      </w:r>
      <w:r>
        <w:t>完璧にならなければ</w:t>
      </w:r>
      <w:r>
        <w:t>救いを失ってしまうのではないか」、「これだけの献身ができなかったのだから、遺産を受け取れないだろう」という契約的な不安の中で生きておられますか？ それは</w:t>
      </w:r>
      <w:r>
        <w:t>、</w:t>
      </w:r>
      <w:r>
        <w:t>遺言者</w:t>
      </w:r>
      <w:r>
        <w:t>であるイエス様の主権的な宣言を冒涜するものです。皆さんは、イエス様の恵み深い遺言書に名前が記された、契約の相続人です。行いに対する恐れを完全に捨て去り、私を相続人</w:t>
      </w:r>
      <w:r>
        <w:t>として定めて</w:t>
      </w:r>
      <w:r>
        <w:t>くださった遺言者の主権的な恵みを賛美しながら、堂々と</w:t>
      </w:r>
      <w:r>
        <w:t>自由に</w:t>
      </w:r>
      <w:r>
        <w:t>生きてください。</w:t>
      </w:r>
    </w:p>
    <w:p>
      <w:pPr>
        <w:pStyle w:val="a3"/>
        <w:rPr>
          <w:rFonts w:hint="eastAsia"/>
        </w:rPr>
      </w:pPr>
    </w:p>
    <w:p>
      <w:pPr>
        <w:pStyle w:val="a3"/>
      </w:pPr>
      <w:r>
        <w:t>論点2：遺言者の確実な死によってRatify（確定）された血の契約</w:t>
      </w:r>
    </w:p>
    <w:p>
      <w:pPr>
        <w:pStyle w:val="a3"/>
      </w:pPr>
      <w:r>
        <w:t>第二に、キリストを遺言者と呼ぶ決定的な理由は、キリストの実際の「死」によって、これらの恵みの約束が法的に完全に効力を発揮し、決して変更されることがないことが保証された</w:t>
      </w:r>
      <w:r>
        <w:t>ためです</w:t>
      </w:r>
      <w:r>
        <w:t>。</w:t>
      </w:r>
    </w:p>
    <w:p>
      <w:pPr>
        <w:pStyle w:val="a3"/>
      </w:pPr>
      <w:r>
        <w:t>ヘブライ人への手紙の著者は、遺言が持つ最も核心的な法的性質を次のように宣言しています。「遺言は、遺言者が死ななければ</w:t>
      </w:r>
      <w:r>
        <w:t>効力を生じない。</w:t>
      </w:r>
      <w:r>
        <w:t>遺言者は生きている間は、遺言は効力を</w:t>
      </w:r>
      <w:r>
        <w:t>有しないのである</w:t>
      </w:r>
      <w:r>
        <w:t xml:space="preserve">」 （ヘブライ9:16-17）。遺言書がどれほど美しく、輝かしい約束で満ちていようとも、遺言者が生きている間は、単なる一枚の紙に過ぎません。遺言者の実際の「死」が証明されるその瞬間、その遺言は全宇宙の法廷において、決して覆すことのできない強力な法的拘束力と効力を発揮するのです。 </w:t>
      </w:r>
    </w:p>
    <w:p>
      <w:pPr>
        <w:pStyle w:val="a3"/>
      </w:pPr>
      <w:r>
        <w:t>イエス・キリストは、恵みの契約に記されたすべての</w:t>
      </w:r>
      <w:r>
        <w:t>約束――罪の赦し、義と認められること、永遠の命、</w:t>
      </w:r>
      <w:r>
        <w:t>天国の栄光――を、</w:t>
      </w:r>
      <w:r>
        <w:t>私たちの生活において実質的な効力として実現してくださるために、ご自ら十字架上で死なれることによって、その遺言を完全に執行（ratify）されました。 主が流された尊い血は、この恵みの遺言書が決して取り消されたり変更されたりすることがないよう、赤い印章で永遠に封印された法的贖いの出来事です。</w:t>
      </w:r>
    </w:p>
    <w:p>
      <w:pPr>
        <w:pStyle w:val="a3"/>
        <w:rPr>
          <w:rFonts w:hint="eastAsia"/>
        </w:rPr>
      </w:pPr>
    </w:p>
    <w:p>
      <w:pPr>
        <w:pStyle w:val="a3"/>
      </w:pPr>
      <w:r>
        <w:t>関連する聖書箇所：</w:t>
      </w:r>
    </w:p>
    <w:p>
      <w:pPr>
        <w:pStyle w:val="a3"/>
      </w:pPr>
      <w:r>
        <w:t>ヘブライ人への手紙 9:16-17：「遺言は、遺言者が死んで</w:t>
      </w:r>
      <w:r>
        <w:t>初めて効力を生じるものであり</w:t>
      </w:r>
      <w:r>
        <w:t>、遺言者が生きている間は、</w:t>
      </w:r>
      <w:r>
        <w:t xml:space="preserve"> </w:t>
      </w:r>
      <w:r>
        <w:t>効力を有しない</w:t>
      </w:r>
      <w:r>
        <w:t>。」</w:t>
      </w:r>
    </w:p>
    <w:p>
      <w:pPr>
        <w:pStyle w:val="a3"/>
      </w:pPr>
      <w:r>
        <w:t>ルカによる福音書 22:20：「夕食の後、杯についても同様にされ、</w:t>
      </w:r>
      <w:r>
        <w:t>こう言われた。</w:t>
      </w:r>
      <w:r>
        <w:t>『この杯は、わたしの血による新しい契約（Testament）であり、あなたがたのために注がれるものである。』」</w:t>
      </w:r>
    </w:p>
    <w:p>
      <w:pPr>
        <w:pStyle w:val="a3"/>
        <w:rPr>
          <w:rFonts w:hint="eastAsia"/>
        </w:rPr>
      </w:pPr>
    </w:p>
    <w:p>
      <w:pPr>
        <w:pStyle w:val="a3"/>
      </w:pPr>
      <w:r>
        <w:t>適用（Application）：サタンは絶えず私たちの弱さや過ちを暴き出し、「お前のような者がどうして天国を相続できるのか」と告発します。そのたびに、私たちの不安な感情に頼るのではなく、遺言者イエス・キリストの「死」という厳然たる法的効力を掲げて宣言してください。 「私を</w:t>
      </w:r>
      <w:r>
        <w:t>救ってくださる</w:t>
      </w:r>
      <w:r>
        <w:t>というイエス様の遺言は、その十字架の死によってすでに法的効力が発生している！ 誰もこの遺言を無効にしたり変更したりすることはできない！」この確かな血による保証を心に抱き、霊的な罪の意識から断固として勝利する聖徒となることをお祈りします。</w:t>
      </w:r>
    </w:p>
    <w:p>
      <w:pPr>
        <w:pStyle w:val="a3"/>
        <w:rPr>
          <w:rFonts w:hint="eastAsia"/>
        </w:rPr>
      </w:pPr>
    </w:p>
    <w:p>
      <w:pPr>
        <w:pStyle w:val="a3"/>
      </w:pPr>
      <w:r>
        <w:t>大題3：私たちが永遠に相続し、享受する「bequeathed（遺贈された）永遠の嗣業」</w:t>
      </w:r>
    </w:p>
    <w:p>
      <w:pPr>
        <w:pStyle w:val="a3"/>
      </w:pPr>
      <w:r>
        <w:t>第三に、キリストを「遺言者」と呼ぶ理由は、キリストが亡くなられる際、相続人である私たちに、計り知れないほど豊かで永遠の天の遺産を実際に遺してくださったからです</w:t>
      </w:r>
      <w:r>
        <w:rPr>
          <w:rFonts w:hint="eastAsia"/>
        </w:rPr>
        <w:t xml:space="preserve">。 </w:t>
      </w:r>
      <w:r>
        <w:t>遺言書には、常に遺言者が相続人たちに分配する具体的な相続財産のリストが明記されています。では、私たちの偉大な遺言者であるイエス様が、ご自身の死を通して私たちに遺してくださった遺産（Inheritance）とは、一体何なのでしょうか。信仰告白書は、それを</w:t>
      </w:r>
      <w:r>
        <w:t>「</w:t>
      </w:r>
      <w:r>
        <w:t>永遠の嗣業（everlasting inheritance）とそれに属するすべてのもの</w:t>
      </w:r>
      <w:r>
        <w:t>」</w:t>
      </w:r>
      <w:r>
        <w:t>であると宣言しています。</w:t>
      </w:r>
      <w:r>
        <w:rPr>
          <w:rFonts w:hint="eastAsia"/>
        </w:rPr>
        <w:t xml:space="preserve"> </w:t>
      </w:r>
      <w:r>
        <w:t>私たちがイエスを信じる時に即座に受ける罪の完全な赦し（義認）、</w:t>
      </w:r>
      <w:r>
        <w:t>神の家族として受け入れられ、神のすべての恵みを供給される子としての権能（養子縁組）、</w:t>
      </w:r>
      <w:r>
        <w:t>日々私たちをキリストの御姿へと</w:t>
      </w:r>
      <w:r>
        <w:t>形作られる</w:t>
      </w:r>
      <w:r>
        <w:t>聖霊の働き（聖化）</w:t>
      </w:r>
      <w:r>
        <w:t>、そして将来イエス様が再び来られる時に復活して享受する、朽ちることなく衰えることのない永遠の神の国の嗣業こそが、まさにイエス様が私たちに相続させてくださった偉大な宝なのです。</w:t>
      </w:r>
      <w:r>
        <w:rPr>
          <w:rFonts w:hint="eastAsia"/>
        </w:rPr>
        <w:t xml:space="preserve"> </w:t>
      </w:r>
      <w:r>
        <w:t>このすべての遺産は、この世の遺産のように税金で搾取されたり、盗まれたり、時の流れの中で価値が損なわれたりすることのない、永遠に堅固で安全な天の相続財産です。</w:t>
      </w:r>
    </w:p>
    <w:p>
      <w:pPr>
        <w:pStyle w:val="a3"/>
        <w:rPr>
          <w:rFonts w:hint="eastAsia"/>
        </w:rPr>
      </w:pPr>
    </w:p>
    <w:p>
      <w:pPr>
        <w:pStyle w:val="a3"/>
      </w:pPr>
      <w:r>
        <w:t>関連する聖書箇所：</w:t>
      </w:r>
    </w:p>
    <w:p>
      <w:pPr>
        <w:pStyle w:val="a3"/>
      </w:pPr>
      <w:r>
        <w:t>ヘブライ人への手紙 9:15：「……彼は、</w:t>
      </w:r>
      <w:r>
        <w:t>最初の契約の時代に犯された</w:t>
      </w:r>
      <w:r>
        <w:t>罪から贖うために死なれ、</w:t>
      </w:r>
      <w:r>
        <w:t>召された者たちが永遠の嗣業の約束を得るようにされたのです。」</w:t>
      </w:r>
    </w:p>
    <w:p>
      <w:pPr>
        <w:pStyle w:val="a3"/>
      </w:pPr>
      <w:r>
        <w:t>ペテロの手紙一 1:3-4：「……イエス・キリストを死者の中からよみがえらせたことにより……朽ちることなく、汚れなく、衰えることのない相続財産を</w:t>
      </w:r>
      <w:r>
        <w:t>、あなたがたに与えて</w:t>
      </w:r>
      <w:r>
        <w:t>くださる</w:t>
      </w:r>
      <w:r>
        <w:t>。それは、あなたがたのために天に備えられているものである。」</w:t>
      </w:r>
    </w:p>
    <w:p>
      <w:pPr>
        <w:pStyle w:val="a3"/>
      </w:pPr>
      <w:r>
        <w:t>エペソ人への手紙 1:13-14：「……また、その方の中で信仰を持ち、約束の聖霊による印を押されたのです。これは、私たちの相続財産の保証であり……」</w:t>
      </w:r>
    </w:p>
    <w:p>
      <w:pPr>
        <w:pStyle w:val="a3"/>
        <w:rPr>
          <w:rFonts w:hint="eastAsia"/>
        </w:rPr>
      </w:pPr>
    </w:p>
    <w:p>
      <w:pPr>
        <w:pStyle w:val="a3"/>
      </w:pPr>
      <w:r>
        <w:t>適用（Application）：愛する聖徒の皆さん、今日、私たちの生活が経済的に厳しく、肉体が弱く、世の基準から見て他の人より持っているものが少ないように見えても、落胆しないでください。 私たちは全宇宙の主である神の相続人（Heirs of God）であり、イエス・キリストと共に共同相続を受けた、宇宙的な豊かさを備えた者たちです。聖霊なる神は、私たちがこの相続を実際に完全に受け継ぐその日まで、私たちの心に確かな保証（earnest、手付金）</w:t>
      </w:r>
      <w:r>
        <w:t>として</w:t>
      </w:r>
      <w:r>
        <w:t>臨んでおられます。 目の前の 일시的な欠乏のために絶望する、霊的な乞食のような気質を断固として拒み、すでに私に受け継がれたこの永遠で確かな天の豊かさを黙想しながら、毎日堂々と豊かな心で隣人を愛し、施しを行う、豊かな相続者としての生活を送られますよう、主の御名によってお祈り申し上げます。</w:t>
      </w:r>
    </w:p>
    <w:p>
      <w:pPr>
        <w:pStyle w:val="a3"/>
        <w:rPr>
          <w:rFonts w:hint="eastAsia"/>
        </w:rPr>
      </w:pPr>
    </w:p>
    <w:p>
      <w:pPr>
        <w:pStyle w:val="a3"/>
      </w:pPr>
      <w:r>
        <w:t>結論</w:t>
      </w:r>
    </w:p>
    <w:p>
      <w:pPr>
        <w:pStyle w:val="a3"/>
      </w:pPr>
      <w:r>
        <w:t>今日、私たちはウェストミンスター信仰告白第7章4節を通して、私たちの恵みの契約がいかに確実で安全な</w:t>
      </w:r>
      <w:r>
        <w:t>「</w:t>
      </w:r>
      <w:r>
        <w:t>遺言書」</w:t>
      </w:r>
      <w:r>
        <w:t>の上に立っているかを黙想しました。私たちの救いは、私たちの行いや条件によるものではなく、遺言者であるイエス・キリストの主権的な恵みによって作成され、イエス・キリストの十字架の死によって法的効力が完全に発生し、その結果、私たちには宇宙よりも大きく輝かしい天の永遠の嗣業が完全に相続されました。</w:t>
      </w:r>
    </w:p>
    <w:p>
      <w:pPr>
        <w:pStyle w:val="a3"/>
      </w:pPr>
      <w:r>
        <w:t>この一週間、生活の場へと歩み出す際、失敗したアダムの霊的な孤児意識から完全に脱却してください。私のために喜んで命を捨て、遺産を確定してくださった遺言者イエス・キリストの誠実な愛を信頼し、天の尊い相続人らしい大胆さと聖なる感謝の歩みを力強く進まれるすべての聖徒となられますよう、主の御名によって切に祈り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説教題：影の中に映し出された</w:t>
      </w:r>
      <w:r>
        <w:t>真の光</w:t>
      </w:r>
      <w:r>
        <w:t>：律法の下で成し遂げられた恵みの契約の神秘と効力</w:t>
      </w:r>
    </w:p>
    <w:p>
      <w:pPr>
        <w:pStyle w:val="a3"/>
      </w:pPr>
      <w:r>
        <w:t>聖書箇所：ヘブライ人への手紙 10:1、ローマ人への手紙 3:21-22、ヨハネによる福音書 8:56</w:t>
      </w:r>
    </w:p>
    <w:p>
      <w:pPr>
        <w:pStyle w:val="a3"/>
        <w:rPr>
          <w:rFonts w:hint="eastAsia"/>
        </w:rPr>
      </w:pPr>
    </w:p>
    <w:p>
      <w:pPr>
        <w:pStyle w:val="a3"/>
      </w:pPr>
      <w:r>
        <w:t>序論</w:t>
      </w:r>
    </w:p>
    <w:p>
      <w:pPr>
        <w:pStyle w:val="a3"/>
      </w:pPr>
      <w:r>
        <w:t>今日、私たちは改革派の贖いの歴史の脈絡を明らかにする偉大な告白である『ウェストミンスター信仰告白』第7章5節を通して、旧約時代に神の恵みの契約がどのように機能したかを示す「律法の下における恵みの契約の</w:t>
      </w:r>
      <w:r>
        <w:t>施行」</w:t>
      </w:r>
      <w:r>
        <w:t>について共に分かち合いたいと思います。</w:t>
      </w:r>
    </w:p>
    <w:p>
      <w:pPr>
        <w:pStyle w:val="a3"/>
      </w:pPr>
      <w:r>
        <w:t>多くの人々は、旧約の律法の時代を、恵みのない過酷な裁きと行いの時代であるかのように誤解しがちです。しかし、信仰告白書は私たちに驚くべき宣言を伝えています。「この恵みの契約は、律法の時代と福音の時代において、それぞれ異なる形で施行されました。 律法の下では、約束、預言、いけにえ、割礼、過越の小羊、そしてその他ユダヤ人に伝えられた型や規定によって施行されましたが、これらはすべて、来るべきキリストをあらかじめ示すものでした。」</w:t>
      </w:r>
    </w:p>
    <w:p>
      <w:pPr>
        <w:pStyle w:val="a3"/>
      </w:pPr>
      <w:r>
        <w:t>つまり、アダムの堕落以降、人類を救うために立てられた恵みの契約は、旧約のイスラエルの民に対しても同様に宣言されており、単にその具体的な「実施</w:t>
      </w:r>
      <w:r>
        <w:t>方法</w:t>
      </w:r>
      <w:r>
        <w:t>」</w:t>
      </w:r>
      <w:r>
        <w:t>に違いがあったに過ぎません。今日、この旧約の恵みの契約の実施に込められた三つの栄光に満ちた要点を探りながら、私たちの信仰を堅く築き上げたいと願います。</w:t>
      </w:r>
    </w:p>
    <w:p>
      <w:pPr>
        <w:pStyle w:val="a3"/>
        <w:rPr>
          <w:rFonts w:hint="eastAsia"/>
        </w:rPr>
      </w:pPr>
    </w:p>
    <w:p>
      <w:pPr>
        <w:pStyle w:val="a3"/>
      </w:pPr>
      <w:r>
        <w:t>要点1：来るべきキリストをあらかじめ示す「型と影」の施行</w:t>
      </w:r>
    </w:p>
    <w:p>
      <w:pPr>
        <w:pStyle w:val="a3"/>
      </w:pPr>
      <w:r>
        <w:t>第一に、私たちは律法の時代の恵みの契約が、神がユダヤの民に与えられた数多くの約束や預言、いけにえや儀式という「型</w:t>
      </w:r>
      <w:r>
        <w:t>と影」</w:t>
      </w:r>
      <w:r>
        <w:t>を通じて実行されたことを知らなければなりません。</w:t>
      </w:r>
      <w:r>
        <w:t>旧約聖書を読んでいると、複雑な幕屋の規定、毎日捧げられる血の匂いのするいけにえ、体に刻まれる割礼の痕、そして過越の祭りに屠られる子羊の儀式などが見られます。 信仰告白書は、これらすべての外的な儀式が単なる宗教的義務ではなく、将来来られる「イエス・キリストを指し示し、あらかじめ示す</w:t>
      </w:r>
      <w:r>
        <w:t>型と定め（Types and Ordinances）」であったと明確に告白しています。</w:t>
      </w:r>
      <w:r>
        <w:t>これらの型は、それ自体が完全な実体ではありませんでしたが、まるで実体の形を示す影のように、忠実にキリストを証ししていました。 血を流す傷のない小羊を見ながら、信者たちは「私の罪の代わりに血を流して死なれる真の過越の小羊」を待ち望み、割礼を行うことで心に刻まれる恵みの契約を</w:t>
      </w:r>
      <w:r>
        <w:t>予見していた</w:t>
      </w:r>
      <w:r>
        <w:t>のです。旧約のいけにえと律法は、恵みと対立するものではなく、むしろ信者をキリストへと導くために、恵みの契約の支配の下で用いられる助け手（初等教師）でした。</w:t>
      </w:r>
    </w:p>
    <w:p>
      <w:pPr>
        <w:pStyle w:val="a3"/>
        <w:rPr>
          <w:rFonts w:hint="eastAsia"/>
        </w:rPr>
      </w:pPr>
    </w:p>
    <w:p>
      <w:pPr>
        <w:pStyle w:val="a3"/>
      </w:pPr>
      <w:r>
        <w:t>関連する聖書箇所：</w:t>
      </w:r>
    </w:p>
    <w:p>
      <w:pPr>
        <w:pStyle w:val="a3"/>
      </w:pPr>
      <w:r>
        <w:t>ヘブライ人への手紙 10:1：「律法は、将来来るべき良いものの影に過ぎず、実体そのものではない。それゆえ、毎年同じ犠牲を繰り返し捧げても、近づく者たちを永遠に完全にすることは</w:t>
      </w:r>
      <w:r>
        <w:t>できない</w:t>
      </w:r>
      <w:r>
        <w:t>。」</w:t>
      </w:r>
    </w:p>
    <w:p>
      <w:pPr>
        <w:pStyle w:val="a3"/>
      </w:pPr>
      <w:r>
        <w:t>コロサイ人への手紙 2:17：「これらは、来るべき事柄の影に過ぎず、</w:t>
      </w:r>
      <w:r>
        <w:t>実体はキリストにあるのです</w:t>
      </w:r>
      <w:r>
        <w:t>。」</w:t>
      </w:r>
    </w:p>
    <w:p>
      <w:pPr>
        <w:pStyle w:val="a3"/>
      </w:pPr>
      <w:r>
        <w:t>ガラテヤ人への手紙 3:24：「このように、律法は私たちをキリストへと導く初等教師となり、私たちが信仰によって義と認められるようにするためである。」</w:t>
      </w:r>
    </w:p>
    <w:p>
      <w:pPr>
        <w:pStyle w:val="a3"/>
        <w:rPr>
          <w:rFonts w:hint="eastAsia"/>
        </w:rPr>
      </w:pPr>
    </w:p>
    <w:p>
      <w:pPr>
        <w:pStyle w:val="a3"/>
      </w:pPr>
      <w:r>
        <w:t>適用（Application）：愛する聖徒の皆さん、今日、私たちはもはや動物の血を流すいけにえを捧げてはいません。影ではなく</w:t>
      </w:r>
      <w:r>
        <w:t>実体である</w:t>
      </w:r>
      <w:r>
        <w:t>イエス・キリストを仰ぎ、生きていくからです。しかし、時折、私たちの生活が曖昧な霧の中を歩いているように感じられ、神の確かな御業がまるで「かすかな影」</w:t>
      </w:r>
      <w:r>
        <w:t>のようにしか</w:t>
      </w:r>
      <w:r>
        <w:t>思えず、不安になることがあります。 そのような時こそ、旧約の聖徒たちが、かすかな影のような</w:t>
      </w:r>
      <w:r>
        <w:t>型としての</w:t>
      </w:r>
      <w:r>
        <w:t>約束だけを握りしめながらも、約束された方を信頼して歩み続けたことを思い出してください。私たちの目に、すぐに手にとれるような具体的な成就が見えなくても、すでに完成された福音の約束を私たちに与えてくださった神の真実さをしっかりと握りしめ、揺るぎない信仰の歩みを歩んでいくことを願います。</w:t>
      </w:r>
    </w:p>
    <w:p>
      <w:pPr>
        <w:pStyle w:val="a3"/>
        <w:rPr>
          <w:rFonts w:hint="eastAsia"/>
        </w:rPr>
      </w:pPr>
    </w:p>
    <w:p>
      <w:pPr>
        <w:pStyle w:val="a3"/>
      </w:pPr>
      <w:r>
        <w:t>論点2：聖霊の内的な働きによってもたらされた「具体的な効力」</w:t>
      </w:r>
    </w:p>
    <w:p>
      <w:pPr>
        <w:pStyle w:val="a3"/>
      </w:pPr>
      <w:r>
        <w:t>第二に、旧約の型や犠牲は、一見すると有限に見えましたが、「聖霊の働き」を通して、選ばれた民に救いをもたらす十分かつ実際的な効力を備えていました。</w:t>
      </w:r>
      <w:r>
        <w:t>旧約の血を流す犠牲そのものが、機械的に罪を洗い流したり、魂を新生させたりしたわけではありません。獣の血や肉体の清めの儀式は、それ自体では永遠の救いをもたらす力を持っていませんでした。 しかし、信仰告白書は、この影のような実践が*「当時、聖霊の働きを通して、約束されたメシアを信じる信仰の中で選ばれた者たちを教え、強めるのに十分かつ効果的であった」*と宣言しています。</w:t>
      </w:r>
      <w:r>
        <w:t>つまり、旧約の真の信者たちが犠牲の儀式に参加するとき、聖霊なる神が彼らの心の中で主権的に働かれたのです。 聖霊は彼らの霊の目を開き</w:t>
      </w:r>
      <w:r>
        <w:t>、</w:t>
      </w:r>
      <w:r>
        <w:t>外的な獣の死の向こう側にある「約束されたメシア」</w:t>
      </w:r>
      <w:r>
        <w:t>を見据えさせ、ただ信仰によって救いを得るという恵みの神秘を悟らせました。旧約の聖徒たちは、律法という義務的な行いによって救いを得たのではなく、ただ聖霊が引き起こされた信仰の法則を通して、来られるキリストにすがり、永遠のいのちを享受したのです。</w:t>
      </w:r>
    </w:p>
    <w:p>
      <w:pPr>
        <w:pStyle w:val="a3"/>
        <w:rPr>
          <w:rFonts w:hint="eastAsia"/>
        </w:rPr>
      </w:pPr>
    </w:p>
    <w:p>
      <w:pPr>
        <w:pStyle w:val="a3"/>
      </w:pPr>
      <w:r>
        <w:t>関連する聖書箇所：</w:t>
      </w:r>
    </w:p>
    <w:p>
      <w:pPr>
        <w:pStyle w:val="a3"/>
      </w:pPr>
      <w:r>
        <w:t>ヘブライ人への手紙 11:13：「これらの人々は皆、信仰によって死に、約束を受け取る</w:t>
      </w:r>
      <w:r>
        <w:t>ことはなかったが、</w:t>
      </w:r>
      <w:r>
        <w:t>それらを</w:t>
      </w:r>
      <w:r>
        <w:t xml:space="preserve"> 遠くから見て歓迎し、また、この地では異邦人であり旅人であることを証しした。」</w:t>
      </w:r>
    </w:p>
    <w:p>
      <w:pPr>
        <w:pStyle w:val="a3"/>
      </w:pPr>
      <w:r>
        <w:t>ローマ人への手紙 4:3：「聖書は何と言っているか。</w:t>
      </w:r>
      <w:r>
        <w:t>『</w:t>
      </w:r>
      <w:r>
        <w:t>アブラ</w:t>
      </w:r>
      <w:r>
        <w:t>ハム</w:t>
      </w:r>
      <w:r>
        <w:t>は</w:t>
      </w:r>
      <w:r>
        <w:t>神</w:t>
      </w:r>
      <w:r>
        <w:t>を信じた。</w:t>
      </w:r>
      <w:r>
        <w:t>それが彼に義と</w:t>
      </w:r>
      <w:r>
        <w:t>認められた</w:t>
      </w:r>
      <w:r>
        <w:t>』」</w:t>
      </w:r>
    </w:p>
    <w:p>
      <w:pPr>
        <w:pStyle w:val="a3"/>
        <w:rPr>
          <w:rFonts w:hint="eastAsia"/>
        </w:rPr>
      </w:pPr>
    </w:p>
    <w:p>
      <w:pPr>
        <w:pStyle w:val="a3"/>
      </w:pPr>
      <w:r>
        <w:t>適用（Application）：旧約の儀式が、聖霊なる神の見えない内的な働きを通してのみ、信者たちに真のいのちの効力を発揮したように、今日の私たちの信仰生活も同様です。どれほど素晴らしい正統的な礼拝形式に参加し、毎週恵み深い説教を聞き、聖餐と洗礼を行っても、聖霊の主権的な恵みの働きと触れ合いが私たちの心になければ、それは冷たい宗教的な殻に過ぎません。 私たちは、礼拝や御言葉の場に赴くたびに、「聖霊様、私の魂の目を開いてキリストの栄光を見させて</w:t>
      </w:r>
      <w:r>
        <w:t>ください</w:t>
      </w:r>
      <w:r>
        <w:t>。そして信仰を</w:t>
      </w:r>
      <w:r>
        <w:t>奮い立たせてください</w:t>
      </w:r>
      <w:r>
        <w:t>」</w:t>
      </w:r>
      <w:r>
        <w:t>と切に祈らなければなりません。宗教的な習慣や形式主義を徹底して警戒し、一瞬一瞬、私たちの内側で働いておられる聖霊の神の能動的な息吹に耳を傾けてください。</w:t>
      </w:r>
    </w:p>
    <w:p>
      <w:pPr>
        <w:pStyle w:val="a3"/>
        <w:rPr>
          <w:rFonts w:hint="eastAsia"/>
        </w:rPr>
      </w:pPr>
    </w:p>
    <w:p>
      <w:pPr>
        <w:pStyle w:val="a3"/>
      </w:pPr>
      <w:r>
        <w:t>大題3：</w:t>
      </w:r>
      <w:r>
        <w:t>とりなし主キリストにおいて成就された「</w:t>
      </w:r>
      <w:r>
        <w:t>新</w:t>
      </w:r>
      <w:r>
        <w:t>旧約の契約の本質的な統一性」</w:t>
      </w:r>
    </w:p>
    <w:p>
      <w:pPr>
        <w:pStyle w:val="a3"/>
      </w:pPr>
      <w:r>
        <w:t>第三に、律法の下で施行された恵みの契約は、来るべきキリストを通して永遠の救いと罪の赦しを実際に与えましたが、これは今日、新約の信徒たちが享受する救いと本質的に完全に同一の救いです。</w:t>
      </w:r>
      <w:r>
        <w:t>旧約の聖徒たちは、救いの「前味」を味わっただけだったり、未完成の救いに留まっていたわけではありません。 信仰告白書は、彼らが律法の施行の中でも*「約束されたメシアによって、完全な罪の赦し（full remission of sins）と永遠の救い（eternal salvation）を得た」*と明確に宣言しています。また、第6節ではさらに雄大に宣言しています。 「本質的に異なる二つの恵みの契約があるのではなく、様々な摂理の下にある、ただ一つの同一の契約があるだけです。」</w:t>
      </w:r>
      <w:r>
        <w:t>旧約の聖徒たちは「来るべきキリスト」の約束を信じることで救いを得、新約の聖徒たちは「来られたキリスト」の成就を信じることで救いを得ます。信仰の対象と救いの本質は、常にイエス・キリスト</w:t>
      </w:r>
      <w:r>
        <w:t>ただお一人だけです</w:t>
      </w:r>
      <w:r>
        <w:t>。 イエス・キリストの十字架による贖いの効力は時間を超越しており、カルバリの丘で血を流された2,000年前のアブラハムやダビデの罪にまで遡って、完全に洗い流してくださいました。新約と旧約を貫いて流れるこの唯一の輝かしい恵みの流れこそが、まさに私たちの救いの永遠の保証です。</w:t>
      </w:r>
    </w:p>
    <w:p>
      <w:pPr>
        <w:pStyle w:val="a3"/>
        <w:rPr>
          <w:rFonts w:hint="eastAsia"/>
        </w:rPr>
      </w:pPr>
    </w:p>
    <w:p>
      <w:pPr>
        <w:pStyle w:val="a3"/>
      </w:pPr>
      <w:r>
        <w:t>関連する聖書箇所：</w:t>
      </w:r>
    </w:p>
    <w:p>
      <w:pPr>
        <w:pStyle w:val="a3"/>
      </w:pPr>
      <w:r>
        <w:t>ローマ人への手紙 3:21-22：「今や、律法とは別に、神の義が現れました。それは、律法と預言者たちによって証しされたものです。すなわち、イエス・キリストを信じる信仰によって、すべての信じる者に及ぶ</w:t>
      </w:r>
      <w:r>
        <w:t>神の</w:t>
      </w:r>
      <w:r>
        <w:t xml:space="preserve"> </w:t>
      </w:r>
      <w:r>
        <w:t>義であり、</w:t>
      </w:r>
      <w:r>
        <w:t>区別はありません。</w:t>
      </w:r>
      <w:r>
        <w:t>」</w:t>
      </w:r>
    </w:p>
    <w:p>
      <w:pPr>
        <w:pStyle w:val="a3"/>
      </w:pPr>
      <w:r>
        <w:t>ヨハネによる福音書 8:56：「あなたがたの先祖アブラハムは、わたしの時代を見ることを喜びとし、それを見て</w:t>
      </w:r>
      <w:r>
        <w:t>喜んだ</w:t>
      </w:r>
      <w:r>
        <w:t>。」</w:t>
      </w:r>
    </w:p>
    <w:p>
      <w:pPr>
        <w:pStyle w:val="a3"/>
      </w:pPr>
      <w:r>
        <w:t>ヘブライ人への手紙 13:8：「イエス・キリストは、昨日も今日も、そして永遠に</w:t>
      </w:r>
      <w:r>
        <w:t>変わることのないお方です</w:t>
      </w:r>
      <w:r>
        <w:t>。」</w:t>
      </w:r>
    </w:p>
    <w:p>
      <w:pPr>
        <w:pStyle w:val="a3"/>
        <w:rPr>
          <w:rFonts w:hint="eastAsia"/>
        </w:rPr>
      </w:pPr>
    </w:p>
    <w:p>
      <w:pPr>
        <w:pStyle w:val="a3"/>
      </w:pPr>
      <w:r>
        <w:t>適用（Application）：新約・旧約のすべての信者が、同じ</w:t>
      </w:r>
      <w:r>
        <w:t>とりなし主</w:t>
      </w:r>
      <w:r>
        <w:t>であるイエス・キリストを通して、同じ方法で救いを得たというこの荘厳な統一性は、私たちの信仰に言葉では言い表せない確かな錨を降ろしてくれます。 私たちの救いは、歴史の状況に応じてその場しのぎに急ごしらえされた対策ではありません。創世以前から計画され、人類の歴史全体を堂々と貫き、忠実に設計され、ついに成就された、神の譲ることのできない宇宙的なプロジェクトです。ですから、この一週間、世の非難や罪悪感が私たちを揺さぶろうとする時、「昨日も今日も、そして永遠に変わることのない」忠実な契約の神を見つめてください。 私の感情や熱意は常に変わるかもしれませんが、永遠の昔から私を救うと定め、歴史の影を通り抜け、イエスの血によって確実に立証してくださったその確かな契約の上に、しっかりと足を踏みしめて立ち上がる、堂々とした契約の子となることをお祈りします。</w:t>
      </w:r>
    </w:p>
    <w:p>
      <w:pPr>
        <w:pStyle w:val="a3"/>
        <w:rPr>
          <w:rFonts w:hint="eastAsia"/>
        </w:rPr>
      </w:pPr>
    </w:p>
    <w:p>
      <w:pPr>
        <w:pStyle w:val="a3"/>
      </w:pPr>
      <w:r>
        <w:t>結論</w:t>
      </w:r>
    </w:p>
    <w:p>
      <w:pPr>
        <w:pStyle w:val="a3"/>
      </w:pPr>
      <w:r>
        <w:t>今日、私たちはウェストミンスター信仰告白第7章5節を通して、旧約の律法の下に流れていた恵みの契約のまばゆいばかりの神秘に直面しました。 旧約の複雑な律法の儀式は、私たちを縛る足枷ではなく、約束されたメシアであるイエス・キリストを見させる恵みの通路でした。たとえ影のようなものではありましたが、聖霊はその手段を通して、選ばれた民に完全な罪の赦しと天国の救いを誠実に与えてくださいました。</w:t>
      </w:r>
    </w:p>
    <w:p>
      <w:pPr>
        <w:pStyle w:val="a3"/>
      </w:pPr>
      <w:r>
        <w:t>この一週間、日々の生活へと歩み出す際、次の二つの確信を胸に抱いてください。第一に、私たちの目に現実がぼんやりとした影のように見えるときでも、その暗い幕の向こうから、ついに輝かしいキリストの実体を</w:t>
      </w:r>
      <w:r>
        <w:t>現して</w:t>
      </w:r>
      <w:r>
        <w:t>くださる神の誠実な約束を、全面的に信頼してください。 第二に、旧約の聖徒たちを救われたまさにその同じイエス・キリストが、今日、私たちの完全な救い主であられることを信じ、契約の民にふさわしい真の平安と、聖なる従順の喜びを心ゆくまで味わいながら生きてください。</w:t>
      </w:r>
      <w:r>
        <w:t>この世が与えることのできない、この巨大で揺るぎない契約の愛に依り頼み、日々勝利するすべての聖徒となられますよう、主の御名によって切に祈ります。アーメン。</w:t>
      </w:r>
    </w:p>
    <w:p>
      <w:pPr>
        <w:pStyle w:val="a3"/>
        <w:rPr>
          <w:rFonts w:hint="eastAsia"/>
        </w:rPr>
      </w:pPr>
    </w:p>
    <w:p>
      <w:pPr>
        <w:pStyle w:val="a3"/>
      </w:pPr>
    </w:p>
    <w:p>
      <w:pPr>
        <w:pStyle w:val="a3"/>
      </w:pPr>
    </w:p>
    <w:p>
      <w:pPr>
        <w:pStyle w:val="a3"/>
      </w:pPr>
      <w:r>
        <w:t>説教題：恵みの絶頂、福音時代の輝かしく確かな霊的効力</w:t>
      </w:r>
    </w:p>
    <w:p>
      <w:pPr>
        <w:pStyle w:val="a3"/>
      </w:pPr>
      <w:r>
        <w:t>聖書箇所：ヘブライ人への手紙 8:6、エペソ人への手紙 2:13-14、コリントの信徒への手紙二 1:22</w:t>
      </w:r>
    </w:p>
    <w:p>
      <w:pPr>
        <w:pStyle w:val="a3"/>
        <w:rPr>
          <w:rFonts w:hint="eastAsia"/>
        </w:rPr>
      </w:pPr>
    </w:p>
    <w:p>
      <w:pPr>
        <w:pStyle w:val="a3"/>
        <w:rPr>
          <w:rFonts w:hint="eastAsia"/>
        </w:rPr>
      </w:pPr>
      <w:r>
        <w:t>序論</w:t>
      </w:r>
    </w:p>
    <w:p>
      <w:pPr>
        <w:pStyle w:val="a3"/>
      </w:pPr>
      <w:r>
        <w:t>聖徒の皆様、前回は旧約の曖昧な律法と型の下で、恵みの契約がどのように実行されていたかを考察しました。旧約時代の恵みの契約は、たとえ影のようなものではありましたが、聖霊の主権的な働きを通して、選ばれた民に対して現実的な罪の赦しと救いの効力を忠実に発揮しました。</w:t>
      </w:r>
      <w:r>
        <w:rPr>
          <w:rFonts w:hint="eastAsia"/>
        </w:rPr>
        <w:t xml:space="preserve"> </w:t>
      </w:r>
      <w:r>
        <w:t>今日、私たちは恵みの契約に関する偉大な旅の最終章である、ウェストミンスター信仰告白第7章6節に直面しています。信仰告白は、旧約の影の時代を経て、</w:t>
      </w:r>
      <w:r>
        <w:t>実体である</w:t>
      </w:r>
      <w:r>
        <w:t>キリストの到来によって始まった福音時代の恵みが、いかに確かで輝かしいものであるかを私たちに宣言しています。</w:t>
      </w:r>
      <w:r>
        <w:t>告白書の宣言は次の通りです。 「福音の下では、</w:t>
      </w:r>
      <w:r>
        <w:t>実体である</w:t>
      </w:r>
      <w:r>
        <w:t>キリストが現れたため、この契約がDispense（施行）される手段は、御言葉の宣教と洗礼、聖餐という聖礼典です。これらは、たとえ数的にはより少なく、より単純であり、外的な華やかさは劣るとしても、その中においてすべての民族、すなわちユダヤ人と異邦人のすべてに対して、より豊かで確実な証しと霊的な効力（spiritual efficacy）をもって行われます。 これを、福音の下における恵みの契約、すなわち新約（New Testament）と呼びます。」</w:t>
      </w:r>
      <w:r>
        <w:t xml:space="preserve">キリストにおいて完成された恵みの契約が、福音の時代を生きる私たちに与える「十分かつ確実な霊的な効力」とは何かを、三つの論点に分けて黙想し、生活に応用できるよう祈ります。 </w:t>
      </w:r>
    </w:p>
    <w:p>
      <w:pPr>
        <w:pStyle w:val="a3"/>
        <w:rPr>
          <w:rFonts w:hint="eastAsia"/>
        </w:rPr>
      </w:pPr>
    </w:p>
    <w:p>
      <w:pPr>
        <w:pStyle w:val="a3"/>
      </w:pPr>
      <w:r>
        <w:t>論点1：実体の顕現と、単純な恵みの手段の中に宿る「より豊かな霊的効力」</w:t>
      </w:r>
    </w:p>
    <w:p>
      <w:pPr>
        <w:pStyle w:val="a3"/>
      </w:pPr>
      <w:r>
        <w:t>第一に、私たちは福音の時代に、</w:t>
      </w:r>
      <w:r>
        <w:t>実体であられる</w:t>
      </w:r>
      <w:r>
        <w:t>キリストご自身が現れたことにより、外的な華やかさは減ったものの、恵みの手段に込められた内的な効力は比べものにならないほど</w:t>
      </w:r>
      <w:r>
        <w:t>豊かになったことを</w:t>
      </w:r>
      <w:r>
        <w:t>悟らなければ</w:t>
      </w:r>
      <w:r>
        <w:t>なりません。</w:t>
      </w:r>
      <w:r>
        <w:t>旧約時代の恵みの契約は、数多くの幕屋の儀式、血を流すいけにえ、厳格な規定など、外的な装飾と栄光に満ちていました。 しかし、新約時代、すなわち福音の時代に、実体（Substance）であられるイエス・キリストがこの地上に来られたことで、それらのすべての</w:t>
      </w:r>
      <w:r>
        <w:t>型</w:t>
      </w:r>
      <w:r>
        <w:t>や影は終焉を迎えました。今や福音の下で恵みが与えられる手段は、極めて</w:t>
      </w:r>
      <w:r>
        <w:t>単純なものとなりました</w:t>
      </w:r>
      <w:r>
        <w:t>。ただ御言葉の宣教と洗礼、そして聖餐という、たった三つ</w:t>
      </w:r>
      <w:r>
        <w:t>だけです</w:t>
      </w:r>
      <w:r>
        <w:t>。</w:t>
      </w:r>
    </w:p>
    <w:p>
      <w:pPr>
        <w:pStyle w:val="a3"/>
      </w:pPr>
      <w:r>
        <w:t>世の目から見れば、水を注ぐ洗礼や、一片のパンとぶどう酒を分かち合う聖餐は、旧約の神殿における巨大で壮大な血のいけにえに比べ、みすぼらしく、外的な栄光（outward glory）がないように見えます。 しかし、ロバート・ショーの解説にあるように、福音時代の恵みの契約は、その単純な手段の中にあって、キリストの満ち溢れる豊かさ（more fullness）、救いのより明確な証拠（evidence）、そして一層強力な</w:t>
      </w:r>
      <w:r>
        <w:t>霊的効力（</w:t>
      </w:r>
      <w:r>
        <w:t xml:space="preserve"> ）を帯びて、信徒に適用されます。 外的な殻が取り除かれた今、</w:t>
      </w:r>
      <w:r>
        <w:t>実体である</w:t>
      </w:r>
      <w:r>
        <w:t>キリストの恵みと救いの栄光が、福音的な手段を通じて私たちの魂に、直感的かつ直接的、そして最も力強く流れ込んでくるからです。</w:t>
      </w:r>
    </w:p>
    <w:p>
      <w:pPr>
        <w:pStyle w:val="a3"/>
        <w:rPr>
          <w:rFonts w:hint="eastAsia"/>
        </w:rPr>
      </w:pPr>
    </w:p>
    <w:p>
      <w:pPr>
        <w:pStyle w:val="a3"/>
      </w:pPr>
      <w:r>
        <w:t>関連する聖書箇所：</w:t>
      </w:r>
    </w:p>
    <w:p>
      <w:pPr>
        <w:pStyle w:val="a3"/>
      </w:pPr>
      <w:r>
        <w:t>ヘブライ人への手紙 8:6：「しかし、今や、彼はより優れた務めを得られました。彼は、より良い約束によって確立された、より良い契約のとりなし手なのです。」</w:t>
      </w:r>
    </w:p>
    <w:p>
      <w:pPr>
        <w:pStyle w:val="a3"/>
      </w:pPr>
      <w:r>
        <w:t>コロサイ人への手紙 2:17：「これらは、来るべきものの影に過ぎませんが、</w:t>
      </w:r>
      <w:r>
        <w:t>実体はキリストにあります。</w:t>
      </w:r>
      <w:r>
        <w:t>」</w:t>
      </w:r>
    </w:p>
    <w:p>
      <w:pPr>
        <w:pStyle w:val="a3"/>
      </w:pPr>
      <w:r>
        <w:t>コリントの信徒への手紙二 3:11：「朽ちるものが栄光</w:t>
      </w:r>
      <w:r>
        <w:t>に包まれているなら、</w:t>
      </w:r>
      <w:r>
        <w:t>朽ちないものはなおさら栄光に</w:t>
      </w:r>
      <w:r>
        <w:t>包まれているのです</w:t>
      </w:r>
      <w:r>
        <w:t>。」</w:t>
      </w:r>
    </w:p>
    <w:p>
      <w:pPr>
        <w:pStyle w:val="a3"/>
        <w:rPr>
          <w:rFonts w:hint="eastAsia"/>
        </w:rPr>
      </w:pPr>
    </w:p>
    <w:p>
      <w:pPr>
        <w:pStyle w:val="a3"/>
      </w:pPr>
      <w:r>
        <w:t>適用（Application）：愛する聖徒の皆さん、真の信仰の力と効力は、礼拝の外面的な華やかさや感覚的な刺激にあるのではありません。今日、数多くの教会が、人々の目を喜ばせようとする人為的で壮大なプログラムや雰囲気で礼拝を埋めようとしています。しかし、それは旧約の影の時代へと退行することです。 私たちは、単純でありながら栄光に満ちた神の御言葉の宣教と聖礼典の場を尊び、その素朴な恵みの通路を通して、私の魂に最も深く臨まれるキリストの霊的な効力を日々信頼しなければなりません。私たちの視線を外的な環境からそらし、御言葉と聖礼典を通して私たちの間に実体として現されるイエス・キリストを、御霊によって深く味わわれることを願います。</w:t>
      </w:r>
    </w:p>
    <w:p>
      <w:pPr>
        <w:pStyle w:val="a3"/>
        <w:rPr>
          <w:rFonts w:hint="eastAsia"/>
        </w:rPr>
      </w:pPr>
    </w:p>
    <w:p>
      <w:pPr>
        <w:pStyle w:val="a3"/>
      </w:pPr>
      <w:r>
        <w:t>大旨2：すべての民族に向けて開かれた「宇宙的な拡張性と救いの</w:t>
      </w:r>
      <w:r>
        <w:t>十分性</w:t>
      </w:r>
      <w:r>
        <w:t>」</w:t>
      </w:r>
    </w:p>
    <w:p>
      <w:pPr>
        <w:pStyle w:val="a3"/>
      </w:pPr>
      <w:r>
        <w:t>第二に、福音時代の恵みの契約は、ユダヤ人という国家的な障壁を越え、すべての国々と異邦人のすべてに差別なく臨む、確実かつ十分な救いの効力を発揮します。</w:t>
      </w:r>
    </w:p>
    <w:p>
      <w:pPr>
        <w:pStyle w:val="a3"/>
      </w:pPr>
      <w:r>
        <w:t>旧約時代の恵みの契約の施行は、アブラハムの血統的な子孫であるユダヤ民族という狭い枠組みの中に限定されて流れているようでした。異邦人たちは契約の「</w:t>
      </w:r>
      <w:r>
        <w:t>外人</w:t>
      </w:r>
      <w:r>
        <w:t>」であり、約束に対する希望のない者たちでした。しかし、</w:t>
      </w:r>
      <w:r>
        <w:t>実体であられる</w:t>
      </w:r>
      <w:r>
        <w:t>キリストの到来によって、あらゆる民族の壁が一挙に打ち砕かれました。</w:t>
      </w:r>
    </w:p>
    <w:p>
      <w:pPr>
        <w:pStyle w:val="a3"/>
      </w:pPr>
      <w:r>
        <w:t>信仰告白書は、福音の時代の恵みが「すべての民族、すなわちユダヤ人と異邦人のすべてに（to all nations, both Jews and Gentiles）」等しく、豊かに注がれると宣言しています。 キリストが十字架上で流された御血の効力は、血統や人種、社会的身分や性別の格差を永遠に終わらせました。それによって、世界の隅々にいるすべての罪人が、ただキリストを信じる信仰の中で、</w:t>
      </w:r>
      <w:r>
        <w:t xml:space="preserve"> </w:t>
      </w:r>
      <w:r>
        <w:t>、</w:t>
      </w:r>
      <w:r>
        <w:t>差別なく神の相続人となるという、宇宙的な</w:t>
      </w:r>
      <w:r>
        <w:t>充足性</w:t>
      </w:r>
      <w:r>
        <w:t>（sufficiency）と効力を完成させられました。</w:t>
      </w:r>
    </w:p>
    <w:p>
      <w:pPr>
        <w:pStyle w:val="a3"/>
        <w:rPr>
          <w:rFonts w:hint="eastAsia"/>
        </w:rPr>
      </w:pPr>
    </w:p>
    <w:p>
      <w:pPr>
        <w:pStyle w:val="a3"/>
      </w:pPr>
      <w:r>
        <w:t>関連する聖書箇所：</w:t>
      </w:r>
    </w:p>
    <w:p>
      <w:pPr>
        <w:pStyle w:val="a3"/>
      </w:pPr>
      <w:r>
        <w:t>エペソ人への手紙 2:13-14：「かつては遠く離れていたあなたがたも、キリスト・イエスにおいて、キリストの血によって</w:t>
      </w:r>
      <w:r>
        <w:t>近づいたのです。</w:t>
      </w:r>
      <w:r>
        <w:t>キリストは</w:t>
      </w:r>
      <w:r>
        <w:t>私たちの平和であり、</w:t>
      </w:r>
      <w:r>
        <w:t>二つのものを一つ</w:t>
      </w:r>
      <w:r>
        <w:t>にし、</w:t>
      </w:r>
      <w:r>
        <w:t>敵対関係、すなわち隔ての壁を、ご自身の肉によって取り除いてくださいました。」</w:t>
      </w:r>
    </w:p>
    <w:p>
      <w:pPr>
        <w:pStyle w:val="a3"/>
      </w:pPr>
      <w:r>
        <w:t>ローマ人への手紙 1:16：「私は福音を</w:t>
      </w:r>
      <w:r>
        <w:t>恥じません。</w:t>
      </w:r>
      <w:r>
        <w:t>この福音は、信じるすべての人、まず</w:t>
      </w:r>
      <w:r>
        <w:t>ユダヤ人に、</w:t>
      </w:r>
      <w:r>
        <w:t>そして</w:t>
      </w:r>
      <w:r>
        <w:t>ギリシア人に、</w:t>
      </w:r>
      <w:r>
        <w:t>救いをもたらす神の力なのです。</w:t>
      </w:r>
      <w:r>
        <w:t>」</w:t>
      </w:r>
    </w:p>
    <w:p>
      <w:pPr>
        <w:pStyle w:val="a3"/>
      </w:pPr>
      <w:r>
        <w:t>ガラテヤ人への手紙 3:28：「あなたがたは、</w:t>
      </w:r>
      <w:r>
        <w:t>ユダヤ人であろうとギリシア人であろうと、</w:t>
      </w:r>
      <w:r>
        <w:t>奴隷であろうと自由人であろうと、男であろうと女であろうと、</w:t>
      </w:r>
      <w:r>
        <w:t>すべてキリスト・イエスにあって一つなのです</w:t>
      </w:r>
      <w:r>
        <w:t>。」</w:t>
      </w:r>
    </w:p>
    <w:p>
      <w:pPr>
        <w:pStyle w:val="a3"/>
        <w:rPr>
          <w:rFonts w:hint="eastAsia"/>
        </w:rPr>
      </w:pPr>
    </w:p>
    <w:p>
      <w:pPr>
        <w:pStyle w:val="a3"/>
      </w:pPr>
      <w:r>
        <w:t>適用（Application）：福音の宇宙的な広がりは、私たちの偏見や心理的な障壁を打ち壊せという挑戦を投げかけています。私たちは教会</w:t>
      </w:r>
      <w:r>
        <w:t>の中ですら、</w:t>
      </w:r>
      <w:r>
        <w:t>無意識のうちに自分と気が合う人、背景が似ている</w:t>
      </w:r>
      <w:r>
        <w:t>人同士だけで、</w:t>
      </w:r>
      <w:r>
        <w:t>目に見えない壁を築いて過ごしていることがよくあります。しかし、福音はあらゆる差別の壁を取り払いました。 私たちは、主の体である教会の中で、いかなる肢体も無視することなく、自分とは異なる背景を持つ人々を、キリストの心をもって完全に受け入れる必要があります。さらに、自分の心に引いた線を消し去り、この豊かな契約の祝福を、職場や隣人、そして救いが不可能に見える頑なな</w:t>
      </w:r>
      <w:r>
        <w:t>人々に至るまで</w:t>
      </w:r>
      <w:r>
        <w:t>、</w:t>
      </w:r>
      <w:r>
        <w:t>喜びの知らせとして惜しみなく伝える福音の使者となりましょう。</w:t>
      </w:r>
    </w:p>
    <w:p>
      <w:pPr>
        <w:pStyle w:val="a3"/>
        <w:rPr>
          <w:rFonts w:hint="eastAsia"/>
        </w:rPr>
      </w:pPr>
    </w:p>
    <w:p>
      <w:pPr>
        <w:pStyle w:val="a3"/>
      </w:pPr>
      <w:r>
        <w:t>大旨3：聖霊の豊かな内住によって成就される「内住と救いの保証」</w:t>
      </w:r>
    </w:p>
    <w:p>
      <w:pPr>
        <w:pStyle w:val="a3"/>
      </w:pPr>
      <w:r>
        <w:t>第三に、福音時代の恵みの契約の最も強力かつ確実な効力は、私たちの心に永遠に宿り、救いを堅く確証し、罪に打ち勝たせてくださる聖霊なる神の「豊かな</w:t>
      </w:r>
      <w:r>
        <w:t>御働き」</w:t>
      </w:r>
      <w:r>
        <w:t>にあります。</w:t>
      </w:r>
    </w:p>
    <w:p>
      <w:pPr>
        <w:pStyle w:val="a3"/>
      </w:pPr>
      <w:r>
        <w:t>旧約時代にも聖霊の御業はありましたが、それは概して特別な使命を帯びた少数の人々に断続的に臨むという性格が強かったのです。しかし、</w:t>
      </w:r>
      <w:r>
        <w:t>実体であられる</w:t>
      </w:r>
      <w:r>
        <w:t>キリストが贖いの御業をすべて成し遂げ、天の御座の右に座られた福音の時代には、聖霊神の限りない</w:t>
      </w:r>
      <w:r>
        <w:t>注ぎ</w:t>
      </w:r>
      <w:r>
        <w:t>（more abundant outpouring）が、すべての信じる者の心の中で実際に成就されました。</w:t>
      </w:r>
    </w:p>
    <w:p>
      <w:pPr>
        <w:pStyle w:val="a3"/>
      </w:pPr>
      <w:r>
        <w:t>聖霊は単なる訪問者ではなく、イエスを信じる信者の心を御自身の永遠の聖殿として「内住（Indwelling）」なさいます。 そして、私たちの心の奥深くに、消すことのできない「神の子」という『印（封印、Sealing）』を確実に押してくださいます。この聖霊の力強い内的な働きを通して、</w:t>
      </w:r>
      <w:r>
        <w:t xml:space="preserve"> 私たちは揺らぐ状況の中でも、救いの絶対的な安心と確信（assurance of grace）を享受できるようになり、罪の勢力を断ち切り、神に向かって喜んで従う恵みの契約の民として生きていくための現実的な力を与えられます。</w:t>
      </w:r>
    </w:p>
    <w:p>
      <w:pPr>
        <w:pStyle w:val="a3"/>
        <w:rPr>
          <w:rFonts w:hint="eastAsia"/>
        </w:rPr>
      </w:pPr>
    </w:p>
    <w:p>
      <w:pPr>
        <w:pStyle w:val="a3"/>
      </w:pPr>
      <w:r>
        <w:t>関連する聖書箇所：</w:t>
      </w:r>
    </w:p>
    <w:p>
      <w:pPr>
        <w:pStyle w:val="a3"/>
      </w:pPr>
      <w:r>
        <w:t>コリントの信徒への手紙二 1:22：「また、主は私たちに印を押してくださり、保証として御霊を私たちの心に</w:t>
      </w:r>
      <w:r>
        <w:t>与えてくださいました</w:t>
      </w:r>
      <w:r>
        <w:t>。」</w:t>
      </w:r>
    </w:p>
    <w:p>
      <w:pPr>
        <w:pStyle w:val="a3"/>
      </w:pPr>
      <w:r>
        <w:t>ヨハネによる福音書 7:38-39：「わたしを信じる者からは、聖書に書かれているとおり、その腹から生ける水の川が流れ出るであろう。これは、彼を信じる者たちが受ける聖霊のことを指して言われたのである。」</w:t>
      </w:r>
    </w:p>
    <w:p>
      <w:pPr>
        <w:pStyle w:val="a3"/>
      </w:pPr>
      <w:r>
        <w:t>エペソ人への手紙 1:13-14：「……また、その方の中で信仰を持ち、約束の聖霊によって印を押されたのです。これは、私たちの相続財産の保証であり、彼が獲得されたものを贖い、その栄光を賛美させるためです。」</w:t>
      </w:r>
    </w:p>
    <w:p>
      <w:pPr>
        <w:pStyle w:val="a3"/>
      </w:pPr>
      <w:r>
        <w:t>適用（Application）：愛する聖徒の皆さん、私たちの救いは、私たちの不安定な感情や、霊的な状態の浮き沈みによって変わるものではありません。 神ご自身が聖霊を保証（手付金）</w:t>
      </w:r>
      <w:r>
        <w:t>として私たちの心に与え、私たちの救いを全宇宙の中で確固として封印してくださったからです。人生の過酷な苦難やサタンの告発によって落胆が訪れるたびに、自分の感情に頼るのではなく、私の内に生きておられ、揺るぎない聖霊の契約による保証をしっかりと握りしめてください。 日々、私の内から生ける水の川として湧き出る聖霊の力を</w:t>
      </w:r>
      <w:r>
        <w:t>豊かに</w:t>
      </w:r>
      <w:r>
        <w:t>求め、無気力な敗者の人生ではなく、罪に十分に打ち勝ち、神の聖なる御心に喜んで献身する力ある信仰者として立ち上がられることをお祈りいたします。</w:t>
      </w:r>
    </w:p>
    <w:p>
      <w:pPr>
        <w:pStyle w:val="a3"/>
        <w:rPr>
          <w:rFonts w:hint="eastAsia"/>
        </w:rPr>
      </w:pPr>
    </w:p>
    <w:p>
      <w:pPr>
        <w:pStyle w:val="a3"/>
      </w:pPr>
      <w:r>
        <w:t>結論</w:t>
      </w:r>
    </w:p>
    <w:p>
      <w:pPr>
        <w:pStyle w:val="a3"/>
      </w:pPr>
      <w:r>
        <w:t>旧約と新約を堂々と貫く神の恵みの契約は、本質的に互いに異なる二つの契約ではなく、ただ一つの同一の契約（one and the same covenant）です。ただ、福音の時代に</w:t>
      </w:r>
      <w:r>
        <w:t>実体であられる</w:t>
      </w:r>
      <w:r>
        <w:t>キリストが来られたことにより、その約束は私たちにとってまばゆいほど鮮明で確実、かつ完全ないのちの効力として臨みました。</w:t>
      </w:r>
    </w:p>
    <w:p>
      <w:pPr>
        <w:pStyle w:val="a3"/>
        <w:rPr>
          <w:rFonts w:hint="eastAsia"/>
        </w:rPr>
      </w:pPr>
      <w:r>
        <w:t>この福音の時代の栄光を持つ聖徒として、今週、世の中に歩み出す際、次の決意を心に抱いてください。第一に、御言葉と聖礼典に込められたキリストの豊かで単純な恵みに感謝しましょう。第二に、あらゆる隔ての壁を取り除かれた福音の宇宙的な愛によって、私の周囲にある差別の壁を取り払いましょう。 第三に、私たちの内に保証としておられる聖霊なる神の揺るぎない御印を信頼し、堂々と勝利しましょう。</w:t>
      </w:r>
      <w:r>
        <w:t>私たちを約束の上に堅く立たせ、世の終わりまで聖霊によって共に歩んでくださる、まことに良き契約の神を、心から礼拝する祝福された</w:t>
      </w:r>
      <w:r>
        <w:t>聖徒の皆様</w:t>
      </w:r>
      <w:r>
        <w:t>となりますよう、主の御名によって切に祈ります。アーメン</w:t>
      </w:r>
    </w:p>
    <w:p>
      <w:pPr>
        <w:pStyle w:val="a3"/>
      </w:pPr>
      <w:r>
        <w:t>説教題目：永遠の</w:t>
      </w:r>
      <w:r>
        <w:t>契約のとりなし手</w:t>
      </w:r>
      <w:r>
        <w:t>：神の永遠の御計画の中に定められた私たちの救い</w:t>
      </w:r>
    </w:p>
    <w:p>
      <w:pPr>
        <w:pStyle w:val="a3"/>
      </w:pPr>
      <w:r>
        <w:t>聖書箇所：ヨハネの福音書 17:6-9、イザヤ書 53:10、ローマ人への手紙 8:30</w:t>
      </w:r>
    </w:p>
    <w:p>
      <w:pPr>
        <w:pStyle w:val="a3"/>
        <w:rPr>
          <w:rFonts w:hint="eastAsia"/>
        </w:rPr>
      </w:pPr>
    </w:p>
    <w:p>
      <w:pPr>
        <w:pStyle w:val="a3"/>
      </w:pPr>
      <w:r>
        <w:t>序論</w:t>
      </w:r>
    </w:p>
    <w:p>
      <w:pPr>
        <w:pStyle w:val="a3"/>
      </w:pPr>
      <w:r>
        <w:t>改革派信仰の揺籃であり、聖書的真理の壮大な要約である『ウェストミンスター信仰告白』第8章1節は、私たちの救いの最も深く神秘的な根源へと私たちを導きます。信仰告白は、救いの計画が歴史のある時点で偶然に急ごしらえされた対策ではなく、創造以前の永遠の過去に確立された神聖な約束であることを、次のように告白しています。</w:t>
      </w:r>
    </w:p>
    <w:p>
      <w:pPr>
        <w:pStyle w:val="a3"/>
      </w:pPr>
      <w:r>
        <w:t>「神は、その永遠の御旨に従い、御独り子である主イエスを、神と人との間のとりなし手として選び、定められることを喜ばれました。 御子を預言者、祭司、王、教会の頭、救い主、万物の相続人、そして世の審判者として定められました。そして、御子に永遠の昔から一つの民を御子の子孫として与え、時</w:t>
      </w:r>
      <w:r>
        <w:t>が満ちれば</w:t>
      </w:r>
      <w:r>
        <w:t>、</w:t>
      </w:r>
      <w:r>
        <w:t>御子によって</w:t>
      </w:r>
      <w:r>
        <w:t>贖われ</w:t>
      </w:r>
      <w:r>
        <w:t>、召され、義と認められ、聖別され、栄光を受けるようにされました。」</w:t>
      </w:r>
    </w:p>
    <w:p>
      <w:pPr>
        <w:pStyle w:val="a3"/>
      </w:pPr>
      <w:r>
        <w:t xml:space="preserve">この告白が指し示す真理こそ、聖父なる神と聖子イエス・キリストとの間に、創世の前から結ばれた「贖いの契約（Covenant of Redemption, Pactum </w:t>
      </w:r>
      <w:r>
        <w:t>Salutis</w:t>
      </w:r>
      <w:r>
        <w:t>）」です。 神と被造物との隔たりがあまりにも大きく、人間が堕落したことによって神に当然捧げるべき従順を捧げることができず、judicial displeasure（司法的な不快感／怒り）の下に置かれたとき、三位一体の神は、永遠の御会議の中で、独り子を取りなす者として立てられるという、主権的な贖いの契約を立てられました。 今日、私たちはこの偉大な贖いの契約の神秘を三つの論点に分けて黙想し、私たちの生活に約束された、永遠に揺るぎない天の平安を享受することを願います。</w:t>
      </w:r>
    </w:p>
    <w:p>
      <w:pPr>
        <w:pStyle w:val="a3"/>
        <w:rPr>
          <w:rFonts w:hint="eastAsia"/>
        </w:rPr>
      </w:pPr>
    </w:p>
    <w:p>
      <w:pPr>
        <w:pStyle w:val="a3"/>
      </w:pPr>
      <w:r>
        <w:t>第一の点：創世以前の聖なる</w:t>
      </w:r>
      <w:r>
        <w:t>選定と、</w:t>
      </w:r>
      <w:r>
        <w:t>とりなし手</w:t>
      </w:r>
      <w:r>
        <w:t>であるキリストの永遠の任命</w:t>
      </w:r>
    </w:p>
    <w:p>
      <w:pPr>
        <w:pStyle w:val="a3"/>
      </w:pPr>
      <w:r>
        <w:t>第一に、私たちの救いは偶然に計画されたものではなく、世界を創造される前から、神ご自身の永遠の御旨の中でキリストをとりなし手として定められた「忠実な</w:t>
      </w:r>
      <w:r>
        <w:t>任命」</w:t>
      </w:r>
      <w:r>
        <w:t>に基づいていることを</w:t>
      </w:r>
      <w:r>
        <w:t>悟らなければ</w:t>
      </w:r>
      <w:r>
        <w:t>なりません。</w:t>
      </w:r>
    </w:p>
    <w:p>
      <w:pPr>
        <w:pStyle w:val="a3"/>
      </w:pPr>
      <w:r>
        <w:t>人間の堕落により、神は聖なる怒りの中で憤らざるを得ませんでした。そして、自力では神の律法的な要求を満たすことができない人間のために、別の満足（vicarious satisfaction、代理的満足）を受け入れる主権的な権利は、</w:t>
      </w:r>
      <w:r>
        <w:t>被害者</w:t>
      </w:r>
      <w:r>
        <w:t>である</w:t>
      </w:r>
      <w:r>
        <w:t>創造主である神のみに</w:t>
      </w:r>
      <w:r>
        <w:t>ありました。 その時、神は全き恵みと「自発的な愛（unsolicited love）」をもって、独り子イエス・キリストを、神と人との間の唯一の仲介者として任命してくださいました。</w:t>
      </w:r>
    </w:p>
    <w:p>
      <w:pPr>
        <w:pStyle w:val="a3"/>
      </w:pPr>
      <w:r>
        <w:t>この贖いの契約は、歴史の中で突然起こったことではありません。私たちの主は、すでに創世の前から、</w:t>
      </w:r>
      <w:r>
        <w:t>聖</w:t>
      </w:r>
      <w:r>
        <w:t xml:space="preserve"> なる父なる神から特別な使命と委任を受けておられる方です。主は永遠の昔から「立てられ（set up from everlasting）」、「創世の前からあらかじめ定められ（fore-ordained）」た、合法的な救いの頭であられました。 主がこの地上に来られて行われたすべての贖いの業は、ご自身の意思で行われたものではなく、聖父との永遠の契約の中で結ばれたその聖なる委任状に完全に従われた歴史的な成就でした。</w:t>
      </w:r>
    </w:p>
    <w:p>
      <w:pPr>
        <w:pStyle w:val="a3"/>
        <w:rPr>
          <w:rFonts w:hint="eastAsia"/>
        </w:rPr>
      </w:pPr>
    </w:p>
    <w:p>
      <w:pPr>
        <w:pStyle w:val="a3"/>
      </w:pPr>
      <w:r>
        <w:t>関連する聖書箇所：</w:t>
      </w:r>
    </w:p>
    <w:p>
      <w:pPr>
        <w:pStyle w:val="a3"/>
      </w:pPr>
      <w:r>
        <w:t>箴言 8:23：「永遠の昔から、初めから、地が造られる前から、私は</w:t>
      </w:r>
      <w:r>
        <w:t>立てられた</w:t>
      </w:r>
      <w:r>
        <w:t>。」</w:t>
      </w:r>
    </w:p>
    <w:p>
      <w:pPr>
        <w:pStyle w:val="a3"/>
      </w:pPr>
      <w:r>
        <w:t>ペテロの手紙一 1:20：「彼は、世の初めからあらかじめ知られていた方ですが、この終わりの時に、あなたがたのために現されたのです。」</w:t>
      </w:r>
    </w:p>
    <w:p>
      <w:pPr>
        <w:pStyle w:val="a3"/>
      </w:pPr>
      <w:r>
        <w:t>ヨハネによる福音書 6:38：「わたしが天から下ってきたのは、自分の御心を行うためではなく、わたしを遣わされた方の御心を行う</w:t>
      </w:r>
      <w:r>
        <w:t>ためである。</w:t>
      </w:r>
      <w:r>
        <w:t>」</w:t>
      </w:r>
    </w:p>
    <w:p>
      <w:pPr>
        <w:pStyle w:val="a3"/>
        <w:rPr>
          <w:rFonts w:hint="eastAsia"/>
        </w:rPr>
      </w:pPr>
    </w:p>
    <w:p>
      <w:pPr>
        <w:pStyle w:val="a3"/>
      </w:pPr>
      <w:r>
        <w:t>適用（Application）：愛する聖徒の皆さん、私たちの信仰と救いがなぜ確かなのか、お分かりでしょうか。救いは、この世の不確かな状況や私たちの気分によって現れたり消えたりする蜃気楼ではなく、全宇宙が創造される前から、三位一体の神の威厳ある贖いの契約という土台の上にしっかりと固定されているからです。 自分の信仰が揺らぎ、自身の弱さのために救いを失ってしまうのではないかという霊的な恐怖が訪れるとき、自分の感情を見つめないでください。その代わりに、創世以前から私を救うために、独り子イエス・キリストを真のとりなし手として選び、この地に忠実に遣わしてくださった三位一体の神の、永遠で偉大な救いの目的を見つめながら、大胆に立ち上がられることを願います。</w:t>
      </w:r>
    </w:p>
    <w:p>
      <w:pPr>
        <w:pStyle w:val="a3"/>
        <w:rPr>
          <w:rFonts w:hint="eastAsia"/>
        </w:rPr>
      </w:pPr>
    </w:p>
    <w:p>
      <w:pPr>
        <w:pStyle w:val="a3"/>
      </w:pPr>
      <w:r>
        <w:t>論点2：贖いの契約の尊い賜物――キリストに遺産として与えられた霊的な子ら</w:t>
      </w:r>
    </w:p>
    <w:p>
      <w:pPr>
        <w:pStyle w:val="a3"/>
      </w:pPr>
      <w:r>
        <w:t>第二に、父なる神は、贖いの契約の中で、御子イエスに「イエスの</w:t>
      </w:r>
      <w:r>
        <w:t>血の代価</w:t>
      </w:r>
      <w:r>
        <w:t>によって救われる具体的な民」を、永遠の種（seed）であり、尊い贈り物として与えられました。</w:t>
      </w:r>
    </w:p>
    <w:p>
      <w:pPr>
        <w:pStyle w:val="a3"/>
        <w:rPr>
          <w:rFonts w:hint="eastAsia"/>
        </w:rPr>
      </w:pPr>
      <w:r>
        <w:t>聖書と信仰告白書は、</w:t>
      </w:r>
      <w:r>
        <w:t>父なる神</w:t>
      </w:r>
      <w:r>
        <w:t>が御子に単に「救われる可能性」だけを大まかに</w:t>
      </w:r>
      <w:r>
        <w:t>残された</w:t>
      </w:r>
      <w:r>
        <w:t>のではなく、「世の中から選ばれた具体的な民のdefinite number（確定された数）」</w:t>
      </w:r>
      <w:r>
        <w:t>をキリストに与えられたと明確に教えています。 イエス様は、</w:t>
      </w:r>
      <w:r>
        <w:t>この民を聖父が</w:t>
      </w:r>
      <w:r>
        <w:t>「世の中からわたしに与えてくださった者たち」と称され、祈られる際にも、世のためではなく、ただ「</w:t>
      </w:r>
      <w:r>
        <w:t>聖父</w:t>
      </w:r>
      <w:r>
        <w:t>がわたしに与えてくださった者たち」のためだけに、特別な祭司的な祈りを捧げられました。</w:t>
      </w:r>
    </w:p>
    <w:p>
      <w:pPr>
        <w:pStyle w:val="a3"/>
      </w:pPr>
      <w:r>
        <w:t>キリストは彼らのために永遠の嗣業を</w:t>
      </w:r>
      <w:r>
        <w:t>約束され</w:t>
      </w:r>
      <w:r>
        <w:t>、彼らを御自身の聖なる「種（seed）」とされました。イエスが十字架で受けられたあの凄まじい苦しみは、無駄な冒険では</w:t>
      </w:r>
      <w:r>
        <w:t>ありませ</w:t>
      </w:r>
      <w:r>
        <w:t xml:space="preserve"> 。 イザヤ預言者の預言の通り、イエス様はご自身の魂を</w:t>
      </w:r>
      <w:r>
        <w:t>贖罪のいけにえ</w:t>
      </w:r>
      <w:r>
        <w:t>としてささげることで、必ずや創世の前から</w:t>
      </w:r>
      <w:r>
        <w:t>聖父に</w:t>
      </w:r>
      <w:r>
        <w:t>約束された</w:t>
      </w:r>
      <w:r>
        <w:t>ご自身の聖なる子孫たちを実際に目にすることになり、彼らを見て</w:t>
      </w:r>
      <w:r>
        <w:t>満足される</w:t>
      </w:r>
      <w:r>
        <w:t>という契約上の約束（stipulation）が、贖いの契約の核心でした。</w:t>
      </w:r>
    </w:p>
    <w:p>
      <w:pPr>
        <w:pStyle w:val="a3"/>
        <w:rPr>
          <w:rFonts w:hint="eastAsia"/>
        </w:rPr>
      </w:pPr>
    </w:p>
    <w:p>
      <w:pPr>
        <w:pStyle w:val="a3"/>
      </w:pPr>
      <w:r>
        <w:t>関連する聖書箇所：</w:t>
      </w:r>
    </w:p>
    <w:p>
      <w:pPr>
        <w:pStyle w:val="a3"/>
      </w:pPr>
      <w:r>
        <w:t>ヨハネによる福音書 17:6, 9：「世の中から、わたしに与えられた人々に、</w:t>
      </w:r>
      <w:r>
        <w:t>わたしは御父の御名を現しました。</w:t>
      </w:r>
      <w:r>
        <w:t>彼らはもともと御父のものでしたが、</w:t>
      </w:r>
      <w:r>
        <w:t>わたしに与えられました……わたしは彼らのために祈ります。</w:t>
      </w:r>
      <w:r>
        <w:t>わたしが祈るのは、世のためではなく、わたしに与</w:t>
      </w:r>
      <w:r>
        <w:t>えられた人々のためです。</w:t>
      </w:r>
      <w:r>
        <w:t>彼らは御父のものであるからです</w:t>
      </w:r>
      <w:r>
        <w:t>。」</w:t>
      </w:r>
    </w:p>
    <w:p>
      <w:pPr>
        <w:pStyle w:val="a3"/>
      </w:pPr>
      <w:r>
        <w:t>イザヤ書 53:10-11：「</w:t>
      </w:r>
      <w:r>
        <w:t>彼がその魂を贖いのいけにえとしてささげる時、彼は子孫を見る。その日は長く続き、また、その手によって、主が喜ばれる御心を</w:t>
      </w:r>
      <w:r>
        <w:t>成し遂げる。</w:t>
      </w:r>
      <w:r>
        <w:t>彼は自分の魂の労苦を見て、満足するであろう……」</w:t>
      </w:r>
    </w:p>
    <w:p>
      <w:pPr>
        <w:pStyle w:val="a3"/>
        <w:rPr>
          <w:rFonts w:hint="eastAsia"/>
        </w:rPr>
      </w:pPr>
    </w:p>
    <w:p>
      <w:pPr>
        <w:pStyle w:val="a3"/>
      </w:pPr>
      <w:r>
        <w:t>適用（Application）：聖徒の皆さん、皆さんはこの世の荒波の中で寂しく見捨てられた孤児ではありません。皆さんは、創世の前から父なる神が御独り子イエス・キリストの胸に直接</w:t>
      </w:r>
      <w:r>
        <w:t>抱いてくださった</w:t>
      </w:r>
      <w:r>
        <w:t>、キリストの</w:t>
      </w:r>
      <w:r>
        <w:t>血の代価</w:t>
      </w:r>
      <w:r>
        <w:t>と引き換えに得られた、尊い「契約の賜物」なのです。 世は私たちの価値を年収やマンションの広さで測り、嘲笑するかもしれませんが、私たちの主は、</w:t>
      </w:r>
      <w:r>
        <w:t>父なる神から</w:t>
      </w:r>
      <w:r>
        <w:t>贈り物として受け取った私たち一人ひとりの魂を、あまりにも大切に</w:t>
      </w:r>
      <w:r>
        <w:t>思い、</w:t>
      </w:r>
      <w:r>
        <w:t>十字架で血を流して死ぬまで愛してくださいました。 この尊い宇宙的なアイデンティティを</w:t>
      </w:r>
      <w:r>
        <w:t>悟り</w:t>
      </w:r>
      <w:r>
        <w:t>、今日、自分の人生を卑下したり</w:t>
      </w:r>
      <w:r>
        <w:t>、</w:t>
      </w:r>
      <w:r>
        <w:t>自暴自棄になったり</w:t>
      </w:r>
      <w:r>
        <w:t>することなく、主の胸に刻まれた栄光に満ちた契約</w:t>
      </w:r>
      <w:r>
        <w:t>の子として、</w:t>
      </w:r>
      <w:r>
        <w:t>日々祈りの膝を屈め、堂々とこの世に打ち勝ってください。</w:t>
      </w:r>
    </w:p>
    <w:p>
      <w:pPr>
        <w:pStyle w:val="a3"/>
        <w:rPr>
          <w:rFonts w:hint="eastAsia"/>
        </w:rPr>
      </w:pPr>
    </w:p>
    <w:p>
      <w:pPr>
        <w:pStyle w:val="a3"/>
      </w:pPr>
      <w:r>
        <w:t>大旨 3：時間の中で完全に成就される贖いの契約の忠実な効力と完成</w:t>
      </w:r>
    </w:p>
    <w:p>
      <w:pPr>
        <w:pStyle w:val="a3"/>
      </w:pPr>
      <w:r>
        <w:t>第三に、贖いの契約は、キリストに委ねられたすべての民が、この歴史の中で一人も取り残されることなく、必ず完全かつ確実な救いの効力を得て、栄光のうちに完成されることを保証します。</w:t>
      </w:r>
    </w:p>
    <w:p>
      <w:pPr>
        <w:pStyle w:val="a3"/>
      </w:pPr>
      <w:r>
        <w:t>贖いの契約は、単に天の法廷の書類の中に眠っている文書ではありません。永遠の昔から定められた贖いの計画は、時の流れの中で、真実な聖霊なる神の御業と、</w:t>
      </w:r>
      <w:r>
        <w:t>とりなし主</w:t>
      </w:r>
      <w:r>
        <w:t>であるキリストの功績を通じて、一寸の失敗もなく、私たちの生活にそのまま適用されます。 信仰告白書が宣言するように、キリストに属するすべての者は、必ず歴史の中で「贖われ（redeemed）、召され（called）、義と認められ（justified）、聖別され（sanctified）、最終的に栄光に包まれる（glorified）」ことになるでしょう。</w:t>
      </w:r>
    </w:p>
    <w:p>
      <w:pPr>
        <w:pStyle w:val="a3"/>
      </w:pPr>
      <w:r>
        <w:t>とりなし主であるイエス様は、単に私たちに救いの可能性だけを提供するためにこの地上に来られたのではありません。主は、ご自身に委ねられた魂たちに「完全かつ最終的な救い（full and final salvation）」**を完璧に授けるために、十字架を負われました。 父なる神の御心は、キリストに与えられた者たちのうち、ただ一人も失わないこと（lose nothing）であり、その忠実な神の救いの御業は、私たちの数え切れないほどの失敗や過ちにもかかわらず、わずか1％のずれもなく、終末の日に完全に</w:t>
      </w:r>
      <w:r>
        <w:t>成就されることでしょう。</w:t>
      </w:r>
    </w:p>
    <w:p>
      <w:pPr>
        <w:pStyle w:val="a3"/>
        <w:rPr>
          <w:rFonts w:hint="eastAsia"/>
        </w:rPr>
      </w:pPr>
    </w:p>
    <w:p>
      <w:pPr>
        <w:pStyle w:val="a3"/>
      </w:pPr>
      <w:r>
        <w:t>関連する聖書箇所：</w:t>
      </w:r>
    </w:p>
    <w:p>
      <w:pPr>
        <w:pStyle w:val="a3"/>
      </w:pPr>
      <w:r>
        <w:t>ヨハネによる福音書 6:39：「わたしを遣わされた方の御心は、わたしに与えられた者の中から、ひとりも失うことなく、終わりの日に彼らをよみがえらせる</w:t>
      </w:r>
      <w:r>
        <w:t>ことである</w:t>
      </w:r>
      <w:r>
        <w:t>。」</w:t>
      </w:r>
    </w:p>
    <w:p>
      <w:pPr>
        <w:pStyle w:val="a3"/>
      </w:pPr>
      <w:r>
        <w:t>ローマ人への手紙 8:30：「また、あらかじめ定めておられた人々を召し、召された人々を義と認め、義と認められた人々を栄光に</w:t>
      </w:r>
      <w:r>
        <w:t>輝かせたのです</w:t>
      </w:r>
      <w:r>
        <w:t>。</w:t>
      </w:r>
      <w:r>
        <w:t>」</w:t>
      </w:r>
    </w:p>
    <w:p>
      <w:pPr>
        <w:pStyle w:val="a3"/>
        <w:rPr>
          <w:rFonts w:hint="eastAsia"/>
        </w:rPr>
      </w:pPr>
    </w:p>
    <w:p>
      <w:pPr>
        <w:pStyle w:val="a3"/>
      </w:pPr>
      <w:r>
        <w:t>適用（Application）：多くの聖徒たちは、日々、刻一刻と揺らぐ自分の霊的な状態を見て、「このままでは天国に行けるだろうか」と心配しています。しかし、覚えておいてください。 私たちの救いは、私がしがみついて耐え抜く握力にかかっているのではなく、創世以前の贖いの契約に従って私をしっかりと支えておられるイエス・キリストの力強く誠実な御手に委ねられています。人生の厳しい冬を乗り越える中で、信仰の火種が消えかけているように思えても、御子イエス様は御父との約束を守るために、決してあなたを手放されることはありません。 救いの始まりから、栄光に満ちた天国の輝きに至るまでの、その偉大な黄金の鎖を、イエス様ご自身が引いておられるのですから、私たちは絶対に安全です。この真実な保証を信頼し、あらゆる恐れや不安を捨て去り、真の安息の中で希望の賛美を歌う、知恵ある契約の民となられることをお祈りいたします。</w:t>
      </w:r>
    </w:p>
    <w:p>
      <w:pPr>
        <w:pStyle w:val="a3"/>
        <w:rPr>
          <w:rFonts w:hint="eastAsia"/>
        </w:rPr>
      </w:pPr>
    </w:p>
    <w:p>
      <w:pPr>
        <w:pStyle w:val="a3"/>
      </w:pPr>
      <w:r>
        <w:t>結論</w:t>
      </w:r>
    </w:p>
    <w:p>
      <w:pPr>
        <w:pStyle w:val="a3"/>
      </w:pPr>
      <w:r>
        <w:t>愛する聖徒の皆さん、私たちの救いは、創世以前から三位一体の神による自発的かつ神秘的な愛の会議において設計された堅固な城です。その聖なる契約の現場で、御子イエス様は私たちのとりなし手として任命され、私たちは御方の懐に委ねられた尊い救いの種となり、この地上の時間の中で、聖霊を通して必ずや義であり、聖く、栄光に満ちた子として形作られていっています。</w:t>
      </w:r>
      <w:r>
        <w:rPr>
          <w:rFonts w:hint="eastAsia"/>
        </w:rPr>
        <w:t xml:space="preserve"> </w:t>
      </w:r>
      <w:r>
        <w:t>この確固たる、荘厳な贖いの契約の神秘の上に、私たちの信仰の足場をしっかりと築き上げてください。そして、この一週間、世の中に歩み出す際には、次の決意を心に抱いてください。 第一に、永遠の昔から私たちを子としてくださった創造主なる神の、変わることのない愛のまなざしを全面的に信頼し</w:t>
      </w:r>
      <w:r>
        <w:t xml:space="preserve"> 。第二に、自分の力で救いを完成させようとする高慢と不安を捨て、私たちの真の保証人であるイエス・キリストのうちに安らぎを見出してください。第三に、キリストの尊い</w:t>
      </w:r>
      <w:r>
        <w:t>遺産にふさわしく</w:t>
      </w:r>
      <w:r>
        <w:t>、大胆さと感動に満ちた聖なる従順をもって、日々の生活を美しく彩ってください。</w:t>
      </w:r>
    </w:p>
    <w:p>
      <w:pPr>
        <w:pStyle w:val="a3"/>
      </w:pPr>
      <w:r>
        <w:t>永遠の昔から私たちを選び、イエスの血によって確固として証しし、ついに勝利の冠を</w:t>
      </w:r>
      <w:r>
        <w:t>授けてくださる</w:t>
      </w:r>
      <w:r>
        <w:t>、</w:t>
      </w:r>
      <w:r>
        <w:t>真実な契約の神を、心を尽くして賛美し、毎日勝利する祝福された</w:t>
      </w:r>
      <w:r>
        <w:t>聖徒</w:t>
      </w:r>
      <w:r>
        <w:t>となられますよう、主の御名によって切に祈ります。アーメン。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w:t>
      </w:r>
      <w:r>
        <w:t>とりなし手キリストの三重の職分</w:t>
      </w:r>
      <w:r>
        <w:t>：私たちの完全な預言者、祭司、王</w:t>
      </w:r>
    </w:p>
    <w:p>
      <w:pPr>
        <w:pStyle w:val="a3"/>
      </w:pPr>
      <w:r>
        <w:t>聖書箇所：ヘブライ人への手紙 1:1-2、ヘブライ人への手紙 7:25、詩篇 2:6</w:t>
      </w:r>
    </w:p>
    <w:p>
      <w:pPr>
        <w:pStyle w:val="a3"/>
        <w:rPr>
          <w:rFonts w:hint="eastAsia"/>
        </w:rPr>
      </w:pPr>
    </w:p>
    <w:p>
      <w:pPr>
        <w:pStyle w:val="a3"/>
      </w:pPr>
      <w:r>
        <w:t>序論</w:t>
      </w:r>
    </w:p>
    <w:p>
      <w:pPr>
        <w:pStyle w:val="a3"/>
      </w:pPr>
      <w:r>
        <w:t>今日、私たちは改革派キリスト論の輝かしい要約である『ウェストミンスター信仰告白』第8章第1節を通して、私たちの</w:t>
      </w:r>
      <w:r>
        <w:t>救い主である</w:t>
      </w:r>
      <w:r>
        <w:t>イエス・キリストが私たちのために行われる三つの偉大な務めについて黙想したいと思います。</w:t>
      </w:r>
    </w:p>
    <w:p>
      <w:pPr>
        <w:pStyle w:val="a3"/>
      </w:pPr>
      <w:r>
        <w:t>信仰告白は、創世以前の神の永遠の贖いの定めの計画が、歴史の中でどのように成就されるかを宣言し、次のように告白しています。「神は、その永遠の目的に従い、御独り子である主イエスを、神と人との間のとりなし手として選び、定められることを喜ばれました。そして、その方を預言者、祭司、王、教会の頭、そして救い主……とされました。」</w:t>
      </w:r>
      <w:r>
        <w:rPr>
          <w:rFonts w:hint="eastAsia"/>
        </w:rPr>
        <w:t xml:space="preserve"> </w:t>
      </w:r>
      <w:r>
        <w:t>人間は堕落によって、創造主である神に当然捧げるべき従順を捧げることができず、神の司法的な怒りと霊的な疎外の中で、永遠に破綻した存在となってしまいました。この埋めようのない隔たりを埋め、私たちを再び神との交わりの場へと導くために、神はイエス・キリストを唯一のとりなし手として任命されました。</w:t>
      </w:r>
    </w:p>
    <w:p>
      <w:pPr>
        <w:pStyle w:val="a3"/>
      </w:pPr>
      <w:r>
        <w:t>特に旧約時代の契約の民に、油注ぎによって立てられた三つの</w:t>
      </w:r>
      <w:r>
        <w:t>職分――預言者、祭司、</w:t>
      </w:r>
      <w:r>
        <w:t>王――は、</w:t>
      </w:r>
      <w:r>
        <w:t>ただ私たちの唯一の</w:t>
      </w:r>
      <w:r>
        <w:t>とりなし手</w:t>
      </w:r>
      <w:r>
        <w:t>であるイエス・キリストのうちに完全に統合され、成就されました。今日、この</w:t>
      </w:r>
      <w:r>
        <w:t>三重の職分の奥義とその栄光に満ちた効力を三つの論点に分けて考察し、私たちの生活に与えられる恵みを共に分かち合いたいと思います。</w:t>
      </w:r>
    </w:p>
    <w:p>
      <w:pPr>
        <w:pStyle w:val="a3"/>
        <w:rPr>
          <w:rFonts w:hint="eastAsia"/>
        </w:rPr>
      </w:pPr>
    </w:p>
    <w:p>
      <w:pPr>
        <w:pStyle w:val="a3"/>
      </w:pPr>
      <w:r>
        <w:t>論点1：真理の光をもって私たちの無知を啓発してくださる「預言者（Prophet）」の職分</w:t>
      </w:r>
    </w:p>
    <w:p>
      <w:pPr>
        <w:pStyle w:val="a3"/>
      </w:pPr>
      <w:r>
        <w:t>第一に、イエス・キリストは、闇と無知の中に閉じ込められていた私たちに、神の御心と救いの真理を自ら教え、示してくださる完全な「預言者」です。</w:t>
      </w:r>
      <w:r>
        <w:t>罪によって堕落した人間は霊的に目がくらんでおり、自らの知恵では神を知ることも、神の聖なる御心を悟ることもできませんでした。このような私たちのために、キリストは預言者の職分を全うしてくださいます。 改革派神学者ロバート・ショー（Robert Shaw）の説明にあるように、キリストは</w:t>
      </w:r>
      <w:r>
        <w:t>受肉して</w:t>
      </w:r>
      <w:r>
        <w:t>この地上に来られるはるか以前の旧約時代にも、預言者として旧約の民に神の御心を啓示してこられた、真の啓示の供給者であられました。</w:t>
      </w:r>
    </w:p>
    <w:p>
      <w:pPr>
        <w:pStyle w:val="a3"/>
      </w:pPr>
      <w:r>
        <w:t>そして、</w:t>
      </w:r>
      <w:r>
        <w:t>時が満ちると</w:t>
      </w:r>
      <w:r>
        <w:t>、ご自ら人間の体をまとってこの地上に来られ、神が神であられることを完全に示してくださいました。そして今日では、記録された啓示である聖書の御言葉と、聖霊の照らしを通して、私たちの心を照らし、救いの真理を確実に悟らせてくださいます。主は、神の御心を私たちに</w:t>
      </w:r>
      <w:r>
        <w:t xml:space="preserve"> に伝える、最も完全で唯一の真理の通路です。</w:t>
      </w:r>
    </w:p>
    <w:p>
      <w:pPr>
        <w:pStyle w:val="a3"/>
        <w:rPr>
          <w:rFonts w:hint="eastAsia"/>
        </w:rPr>
      </w:pPr>
    </w:p>
    <w:p>
      <w:pPr>
        <w:pStyle w:val="a3"/>
      </w:pPr>
      <w:r>
        <w:t>関連する聖書箇所：</w:t>
      </w:r>
    </w:p>
    <w:p>
      <w:pPr>
        <w:pStyle w:val="a3"/>
      </w:pPr>
      <w:r>
        <w:t>ヘブライ人への手紙 1:1-2：「かつて、神は預言者たちを通して、さまざまな部分やさまざまな形で私たちの先祖に語られました。しかし、このすべての日の終わりに、神は御子を通して私たちに語られました……」</w:t>
      </w:r>
    </w:p>
    <w:p>
      <w:pPr>
        <w:pStyle w:val="a3"/>
      </w:pPr>
      <w:r>
        <w:t>ヨハネによる福音書 1:18：「これまで、だれも神を見た者は</w:t>
      </w:r>
      <w:r>
        <w:t>いない。</w:t>
      </w:r>
      <w:r>
        <w:t>父の懐におられる</w:t>
      </w:r>
      <w:r>
        <w:t>独り子</w:t>
      </w:r>
      <w:r>
        <w:t>である神が、</w:t>
      </w:r>
      <w:r>
        <w:t>神を現わされたのである。</w:t>
      </w:r>
      <w:r>
        <w:t>」</w:t>
      </w:r>
    </w:p>
    <w:p>
      <w:pPr>
        <w:pStyle w:val="a3"/>
      </w:pPr>
      <w:r>
        <w:t>ヨハネによる福音書 15:15：「……私が父から聞いたことはすべて、あなたがたに知らせたのです。」</w:t>
      </w:r>
    </w:p>
    <w:p>
      <w:pPr>
        <w:pStyle w:val="a3"/>
        <w:rPr>
          <w:rFonts w:hint="eastAsia"/>
        </w:rPr>
      </w:pPr>
    </w:p>
    <w:p>
      <w:pPr>
        <w:pStyle w:val="a3"/>
      </w:pPr>
      <w:r>
        <w:t>適用（Application）：愛する聖徒の皆さん、私たちは日々、世の無数の偽りのメッセージや価値観の中で道に迷い、彷徨いやすいものです。私たちの有限な理性と知恵には限界があり、自ら人生の真の方向性を定めることはできません。 私たちは、唯一の</w:t>
      </w:r>
      <w:r>
        <w:t>預言者であられるキリストの前に謙虚にひれ伏し、日々、御言葉と聖霊の導きに私たちの考えと判断を委ねなければなりません。自分の考えや世の流行に従って生きるのではなく、毎朝、主の御言葉を開いて読みながら、「真の</w:t>
      </w:r>
      <w:r>
        <w:t>預言者であられる</w:t>
      </w:r>
      <w:r>
        <w:t>主よ、今日も私に御心を</w:t>
      </w:r>
      <w:r>
        <w:t>教えてください</w:t>
      </w:r>
      <w:r>
        <w:t>」</w:t>
      </w:r>
      <w:r>
        <w:t>と祈り求める、忠実な御言葉の弟子となってくださることを願います。</w:t>
      </w:r>
    </w:p>
    <w:p>
      <w:pPr>
        <w:pStyle w:val="a3"/>
        <w:rPr>
          <w:rFonts w:hint="eastAsia"/>
        </w:rPr>
      </w:pPr>
    </w:p>
    <w:p>
      <w:pPr>
        <w:pStyle w:val="a3"/>
      </w:pPr>
      <w:r>
        <w:t>大題2：一度きりで満足させ、永遠に執り成してくださる「祭司（Priest）」の職分</w:t>
      </w:r>
    </w:p>
    <w:p>
      <w:pPr>
        <w:pStyle w:val="a3"/>
      </w:pPr>
      <w:r>
        <w:t>第二に、イエス・キリストは、ご自身を傷のない贖いのいけにえとしてささげ、神の義を完全に満たし、今も天の御座の右で私たちのために祈っておられる永遠の「祭司」です。</w:t>
      </w:r>
      <w:r>
        <w:rPr>
          <w:rFonts w:hint="eastAsia"/>
        </w:rPr>
        <w:t xml:space="preserve"> </w:t>
      </w:r>
      <w:r>
        <w:t>人間の罪は神の義なる裁きを免れることはできず、獣の血による犠牲では、この根本的な罪責を完全に解決することはできませんでした。そこで、私たちの真の大祭司であるイエス・キリストは、自らとりなし手であり保証人となられ、私たちが律法の下で負っていた莫大な罪の負債と刑罰を、十字架の上で代わりに担ってくださいました。</w:t>
      </w:r>
      <w:r>
        <w:rPr>
          <w:rFonts w:hint="eastAsia"/>
        </w:rPr>
        <w:t xml:space="preserve"> </w:t>
      </w:r>
      <w:r>
        <w:t>主は、永遠の聖霊によって、ご自身を一度きりの聖なる贖罪のいけにえとしてささげられることにより、神の威厳ある司法的正義を完全に満たされました。それによって、神と私たちとの間に永遠の和解（reconciliation）</w:t>
      </w:r>
      <w:r>
        <w:t>を</w:t>
      </w:r>
      <w:r>
        <w:t>成し遂げてくださいました。</w:t>
      </w:r>
    </w:p>
    <w:p>
      <w:pPr>
        <w:pStyle w:val="a3"/>
      </w:pPr>
      <w:r>
        <w:t>ここで止まることなく、今この瞬間にも大祭司である主は、天の御座の右座から私たちの名を呼び続け、ご自身が流された血の功績に基づき、父なる神の御前で絶えず忠実な執り成しの祈り（intercession）</w:t>
      </w:r>
      <w:r>
        <w:t>を</w:t>
      </w:r>
      <w:r>
        <w:t>捧げておられます。</w:t>
      </w:r>
    </w:p>
    <w:p>
      <w:pPr>
        <w:pStyle w:val="a3"/>
        <w:rPr>
          <w:rFonts w:hint="eastAsia"/>
        </w:rPr>
      </w:pPr>
    </w:p>
    <w:p>
      <w:pPr>
        <w:pStyle w:val="a3"/>
      </w:pPr>
      <w:r>
        <w:t>関連する聖書箇所：</w:t>
      </w:r>
    </w:p>
    <w:p>
      <w:pPr>
        <w:pStyle w:val="a3"/>
      </w:pPr>
      <w:r>
        <w:t>ヘブライ人への手紙 7:25：「それゆえ、御自身によって神のもとへ近づく者たちを、完全に救うことができるのです。それは、御方が常に生きておられ、彼らのために執り成しておられるからです。」</w:t>
      </w:r>
    </w:p>
    <w:p>
      <w:pPr>
        <w:pStyle w:val="a3"/>
      </w:pPr>
      <w:r>
        <w:t>ヘブライ人への手紙 9:12：「山羊や子牛の血ではなく、ただご自身の血によって永遠の贖いを</w:t>
      </w:r>
      <w:r>
        <w:t>成し遂げ、</w:t>
      </w:r>
      <w:r>
        <w:t>一度きりで聖所</w:t>
      </w:r>
      <w:r>
        <w:t>に入られたのです</w:t>
      </w:r>
      <w:r>
        <w:t>。」</w:t>
      </w:r>
    </w:p>
    <w:p>
      <w:pPr>
        <w:pStyle w:val="a3"/>
      </w:pPr>
      <w:r>
        <w:t>ローマ人への手紙 8:34：「だれが私たちを罪に定めるでしょうか。死なれたばかりか、またよみがえられた方は</w:t>
      </w:r>
      <w:r>
        <w:t>、キリスト・イエスです。</w:t>
      </w:r>
      <w:r>
        <w:t>その方は神の右におられ、私たちのために執り成しておられる</w:t>
      </w:r>
      <w:r>
        <w:t>のです。</w:t>
      </w:r>
      <w:r>
        <w:t>」</w:t>
      </w:r>
    </w:p>
    <w:p>
      <w:pPr>
        <w:pStyle w:val="a3"/>
        <w:rPr>
          <w:rFonts w:hint="eastAsia"/>
        </w:rPr>
      </w:pPr>
    </w:p>
    <w:p>
      <w:pPr>
        <w:pStyle w:val="a3"/>
      </w:pPr>
      <w:r>
        <w:t>適用（Application）：聖徒の皆さん、私たちは日々、弱さの中でつまずき、「果たして私は本当に神の子なのだろうか」、「神は私を見捨ててしまわないだろうか」という罪悪感やサタンの非難に襲われることがあります。しかし、私たちの救いと安全は、私たちのあり方にかかっているわけではありません。 私たちのために完全な贖いを一度で成し遂げ、今も御座の右で忠実に私の名を呼びながら祈っておられる大祭司イエス・キリストを、しっかりと見つめてください。罪悪感の鎖を断ち切り、大祭司が流された血の功績に支えられて、日々恵みの御座の前に大胆に歩み寄り、真の赦しの確信と内なる平安を享受する聖徒となられることを祈ります。</w:t>
      </w:r>
    </w:p>
    <w:p>
      <w:pPr>
        <w:pStyle w:val="a3"/>
        <w:rPr>
          <w:rFonts w:hint="eastAsia"/>
        </w:rPr>
      </w:pPr>
    </w:p>
    <w:p>
      <w:pPr>
        <w:pStyle w:val="a3"/>
      </w:pPr>
      <w:r>
        <w:t>大題3：私たちを治め、敵を屈服させる権能を持つ「王（King）」の職分</w:t>
      </w:r>
    </w:p>
    <w:p>
      <w:pPr>
        <w:pStyle w:val="a3"/>
      </w:pPr>
      <w:r>
        <w:t>第三に、イエス・キリストは、私たちの頑なな心を征服して従わせ、教会を治め、すべての敵を征服される権能ある「王」です。</w:t>
      </w:r>
      <w:r>
        <w:rPr>
          <w:rFonts w:hint="eastAsia"/>
        </w:rPr>
        <w:t xml:space="preserve"> </w:t>
      </w:r>
      <w:r>
        <w:t>キリストは十字架の死に打ち勝ち、三日目に復活され、天に</w:t>
      </w:r>
      <w:r>
        <w:t>昇って</w:t>
      </w:r>
      <w:r>
        <w:t>神の右の座に着かれました。これは、御方が全宇宙と教会の最高統治者、すなわち「栄光ある王」</w:t>
      </w:r>
      <w:r>
        <w:t>として</w:t>
      </w:r>
      <w:r>
        <w:t>即位されたことを天下に宣言した出来事です。</w:t>
      </w:r>
    </w:p>
    <w:p>
      <w:pPr>
        <w:pStyle w:val="a3"/>
      </w:pPr>
      <w:r>
        <w:t>王であられる主は、まず私たちの頑なで固まっていた不信仰の心を、聖霊の力によって征服し、主に喜んで従う主の民</w:t>
      </w:r>
      <w:r>
        <w:t>としてくださいました</w:t>
      </w:r>
      <w:r>
        <w:t>。 そして、御言葉と聖霊を通して、主の体である教会を義と平安をもって誠実に治めておられます。</w:t>
      </w:r>
      <w:r>
        <w:t>さらに、私たちの霊的な敵であるサタンとこの世、そして罪と死の権勢を、主の全能の知恵と力によって十分に制圧し、完全に御足の台の下にひざまずかせるという最終的な勝利を、私たちに保証してくださいます。</w:t>
      </w:r>
    </w:p>
    <w:p>
      <w:pPr>
        <w:pStyle w:val="a3"/>
        <w:rPr>
          <w:rFonts w:hint="eastAsia"/>
        </w:rPr>
      </w:pPr>
    </w:p>
    <w:p>
      <w:pPr>
        <w:pStyle w:val="a3"/>
      </w:pPr>
      <w:r>
        <w:t>関連する聖書の箇所：</w:t>
      </w:r>
    </w:p>
    <w:p>
      <w:pPr>
        <w:pStyle w:val="a3"/>
      </w:pPr>
      <w:r>
        <w:t>詩篇 2:6：「わたしは、わたしの王を、わたしの聖なる山シオンに立て</w:t>
      </w:r>
      <w:r>
        <w:t>た</w:t>
      </w:r>
      <w:r>
        <w:t>」</w:t>
      </w:r>
    </w:p>
    <w:p>
      <w:pPr>
        <w:pStyle w:val="a3"/>
      </w:pPr>
      <w:r>
        <w:t>詩篇 110:1-2：「……わたしがあなたの敵をあなたの足台とするまで</w:t>
      </w:r>
      <w:r>
        <w:t>、</w:t>
      </w:r>
      <w:r>
        <w:t>あなたはわたしの右の座に着いていよ</w:t>
      </w:r>
      <w:r>
        <w:t xml:space="preserve"> </w:t>
      </w:r>
      <w:r>
        <w:t>と主は</w:t>
      </w:r>
      <w:r>
        <w:t>言われた……あなたは敵の中で</w:t>
      </w:r>
      <w:r>
        <w:t>支配しなさい</w:t>
      </w:r>
      <w:r>
        <w:t>」</w:t>
      </w:r>
    </w:p>
    <w:p>
      <w:pPr>
        <w:pStyle w:val="a3"/>
      </w:pPr>
      <w:r>
        <w:t>エペソ人への手紙 1:22：「また、万物をその足の下に従わせ、万物の頭として教会を</w:t>
      </w:r>
      <w:r>
        <w:t>置かれたのです</w:t>
      </w:r>
      <w:r>
        <w:t>。」</w:t>
      </w:r>
    </w:p>
    <w:p>
      <w:pPr>
        <w:pStyle w:val="a3"/>
        <w:rPr>
          <w:rFonts w:hint="eastAsia"/>
        </w:rPr>
      </w:pPr>
    </w:p>
    <w:p>
      <w:pPr>
        <w:pStyle w:val="a3"/>
      </w:pPr>
      <w:r>
        <w:t>適用（Application）：人生の暗い嵐が吹き荒れ、四方が塞がれたかのような絶望的な状況にあっても、私たちは恐れる理由は全くありません。全宇宙と万物を統治し、教会を最後まで守ってくださる</w:t>
      </w:r>
      <w:r>
        <w:t>万王</w:t>
      </w:r>
      <w:r>
        <w:t>の王、イエス・キリストこそが、まさに私たちの王だからです。 私たちは、この世の不確かな権力や物質に頼るのではなく、私たちの王であるキリストの支配の下に、私たちの人生全体を完全に委ねなければなりません。今週一週間、自分の思い通りに人生を運営しようとする王座の座を降り、王である主の命令に喜びをもって従い、敵のあらゆる攻撃の前でも、王の民らしい大胆さと堂々とした態度で勝利する人生を送られることをお祈りします。</w:t>
      </w:r>
    </w:p>
    <w:p>
      <w:pPr>
        <w:pStyle w:val="a3"/>
        <w:rPr>
          <w:rFonts w:hint="eastAsia"/>
        </w:rPr>
      </w:pPr>
    </w:p>
    <w:p>
      <w:pPr>
        <w:pStyle w:val="a3"/>
      </w:pPr>
      <w:r>
        <w:t>結論</w:t>
      </w:r>
    </w:p>
    <w:p>
      <w:pPr>
        <w:pStyle w:val="a3"/>
      </w:pPr>
      <w:r>
        <w:t>愛する聖徒の皆さん、ウェストミンスター信仰告白第8章第1節が宣言するイエス・キリストは、私たちのために最も完全な預言者、祭司、王としての務めを忠実に果たされる、完璧な</w:t>
      </w:r>
      <w:r>
        <w:t>とりなし手です</w:t>
      </w:r>
      <w:r>
        <w:t>。</w:t>
      </w:r>
      <w:r>
        <w:rPr>
          <w:rFonts w:hint="eastAsia"/>
        </w:rPr>
        <w:t xml:space="preserve"> </w:t>
      </w:r>
      <w:r>
        <w:t>主は預言者として、私たちの暗い目を照らし、真理を見させてくださいました。また、大祭司として、私たちのすべての罪を</w:t>
      </w:r>
      <w:r>
        <w:t>消し去り</w:t>
      </w:r>
      <w:r>
        <w:t>、私たちのために今も父なる神の御前で絶えず執り成してくださっています。さらに、王として、私たちの生活を聖く統治し、あらゆる敵から安全に守ってくださっています。</w:t>
      </w:r>
      <w:r>
        <w:t>この三重の栄光に満ちた恵みの錨を、私たちの魂に深く打ち込みましょう。 そうして、この一週間、世の中に歩み出すとき、真理を学ぶ預言者の弟子として、御座の前に進み出る礼拝する祭司として、世を十分に打ち勝つ王の軍人として、喜びと感謝の中で勝利するすべての契約の民となりますように、主の御名によって切に祈り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説教題目：世の義なる裁判官：</w:t>
      </w:r>
      <w:r>
        <w:t>とりなし</w:t>
      </w:r>
      <w:r>
        <w:t>手キリストの</w:t>
      </w:r>
      <w:r>
        <w:t>審判者としての務め</w:t>
      </w:r>
    </w:p>
    <w:p>
      <w:pPr>
        <w:pStyle w:val="a3"/>
      </w:pPr>
      <w:r>
        <w:t>聖書箇所：使徒行伝 17:31、コリントの信徒への手紙二 5:10、ヨハネによる福音書 5:22-23</w:t>
      </w:r>
    </w:p>
    <w:p>
      <w:pPr>
        <w:pStyle w:val="a3"/>
        <w:rPr>
          <w:rFonts w:hint="eastAsia"/>
        </w:rPr>
      </w:pPr>
    </w:p>
    <w:p>
      <w:pPr>
        <w:pStyle w:val="a3"/>
      </w:pPr>
      <w:r>
        <w:t>序論</w:t>
      </w:r>
    </w:p>
    <w:p>
      <w:pPr>
        <w:pStyle w:val="a3"/>
      </w:pPr>
      <w:r>
        <w:t>ウェストミンスター信仰告白第8章1節は、神の永遠の贖いの御計画が、歴史の中でいかに一寸の誤りもなく成就されるかを示す</w:t>
      </w:r>
      <w:r>
        <w:t>、</w:t>
      </w:r>
      <w:r>
        <w:t>荘厳な</w:t>
      </w:r>
      <w:r>
        <w:t>キリスト論的</w:t>
      </w:r>
      <w:r>
        <w:t>宣言です</w:t>
      </w:r>
      <w:r>
        <w:t>。</w:t>
      </w:r>
      <w:r>
        <w:t>神は、御自身の喜ばれる御心と永遠の目的に従い、御独り子である主イエスを、神と人との間の「</w:t>
      </w:r>
      <w:r>
        <w:t>とりなし手」として選び、定められました。 主は教会の頭であり、救い主であり、万物の相続者です。そして、今日私たちが注目したいもう一つの栄光に満ちた職務を、信仰告白書は宣言しています。主はまさに「世の</w:t>
      </w:r>
      <w:r>
        <w:t>裁き主</w:t>
      </w:r>
      <w:r>
        <w:t>（Judge of the world）」なのです。</w:t>
      </w:r>
      <w:r>
        <w:t>イエス・キリストは、</w:t>
      </w:r>
      <w:r>
        <w:t>初臨の際、</w:t>
      </w:r>
      <w:r>
        <w:t>私たちのすべての罪の悲惨さを担うために、世の不義な法廷の前に、沈黙する小羊として立たれました。 しかし、再び来られる主は、全世界のすべての被造物を御足の台の下にひざまずかせ、正義をもって世界を裁かれる最高の裁判長として、栄光のうちに帰還されるでしょう。今日、私たちは「世の</w:t>
      </w:r>
      <w:r>
        <w:t>審判者である</w:t>
      </w:r>
      <w:r>
        <w:t>キリスト」というこの</w:t>
      </w:r>
      <w:r>
        <w:t>威厳に</w:t>
      </w:r>
      <w:r>
        <w:t>満ちた栄光ある教理を、三つの論点に分けて黙想し、私たちの生活に真の安息と聖なる警戒心を回復したいと願います。</w:t>
      </w:r>
    </w:p>
    <w:p>
      <w:pPr>
        <w:pStyle w:val="a3"/>
        <w:rPr>
          <w:rFonts w:hint="eastAsia"/>
        </w:rPr>
      </w:pPr>
    </w:p>
    <w:p>
      <w:pPr>
        <w:pStyle w:val="a3"/>
      </w:pPr>
      <w:r>
        <w:t>論点1：裁き人として任命された主権的権威と贖いの栄光（The Sovereign Authority and Redemptive Glory of Christ as Judge）</w:t>
      </w:r>
    </w:p>
    <w:p>
      <w:pPr>
        <w:pStyle w:val="a3"/>
      </w:pPr>
      <w:r>
        <w:t>第一に、私たちは、イエス・キリストが世の裁き主となられたことが、父なる神による主権的な任命であり、また、キリストの徹底した謙遜に対する栄光に満ちた名誉ある報い（honorary reward）であるという事実を</w:t>
      </w:r>
      <w:r>
        <w:t>悟らなければ</w:t>
      </w:r>
      <w:r>
        <w:t>なりません。</w:t>
      </w:r>
      <w:r>
        <w:t>信仰告白書は、</w:t>
      </w:r>
      <w:r>
        <w:t>神が独り子イエス・キリストに世の「すべての権威と裁き」を委ねられたと教えています。 聖書は、「父はだれも裁かず、裁きをすべて御子に委ねられた」</w:t>
      </w:r>
      <w:r>
        <w:t>と</w:t>
      </w:r>
      <w:r>
        <w:t>明確に証言しています。 改革派神学者のロバート・ショー（Robert Shaw）は、この</w:t>
      </w:r>
      <w:r>
        <w:t>裁き人</w:t>
      </w:r>
      <w:r>
        <w:t>としての任命の妥当性を説明し、キリストが最も低い屈辱の場である</w:t>
      </w:r>
      <w:r>
        <w:t>ゲ</w:t>
      </w:r>
      <w:r>
        <w:t>ッセマネとカルバリの十字架で受けられた極度の恥辱と不当な非難に対する、</w:t>
      </w:r>
      <w:r>
        <w:t>公正かつ</w:t>
      </w:r>
      <w:r>
        <w:t>名誉ある報いとして、この最高の裁判官の職務が与えられたと強調しています。</w:t>
      </w:r>
      <w:r>
        <w:rPr>
          <w:rFonts w:hint="eastAsia"/>
        </w:rPr>
        <w:t xml:space="preserve"> </w:t>
      </w:r>
      <w:r>
        <w:t xml:space="preserve">また、最後の日に全人類は復活した体をまとって裁きを受けることになりますが、真の人間の性質をお持ちのイエス・キリストが裁判長として立たれることにより、すべての人々は肉眼で（with their bodily eyes）その裁判長をはっきりと直視し、その公正な判決の前に永遠に服従することになるでしょう。 </w:t>
      </w:r>
      <w:r>
        <w:t>初臨</w:t>
      </w:r>
      <w:r>
        <w:t>の際、ピラトの法廷で有罪判決を受けた主が、今や全天下の裁判長となられるというこの荘厳な歴史的逆転は、主の完全な勝利と正義の宣言です。</w:t>
      </w:r>
    </w:p>
    <w:p>
      <w:pPr>
        <w:pStyle w:val="a3"/>
      </w:pPr>
      <w:r>
        <w:t>関連する聖書箇所：</w:t>
      </w:r>
    </w:p>
    <w:p>
      <w:pPr>
        <w:pStyle w:val="a3"/>
      </w:pPr>
      <w:r>
        <w:t>使徒行伝 17:31：「神は、定められた人を、全世界を義をもって裁く日として定め、また、その人を死者の中からよみがえらせ、すべての人に信じるに足る</w:t>
      </w:r>
      <w:r>
        <w:t>証拠を与えられた</w:t>
      </w:r>
      <w:r>
        <w:t>のです</w:t>
      </w:r>
      <w:r>
        <w:t>。」</w:t>
      </w:r>
    </w:p>
    <w:p>
      <w:pPr>
        <w:pStyle w:val="a3"/>
      </w:pPr>
      <w:r>
        <w:t>ヨハネによる福音書 5:22-23：「父は、だれも裁かれない。裁きはすべて御子に委ねられている。それは、すべての人が、父を敬うように、御子をも敬うようになるためである……」</w:t>
      </w:r>
    </w:p>
    <w:p>
      <w:pPr>
        <w:pStyle w:val="a3"/>
      </w:pPr>
      <w:r>
        <w:t>適用（Application）：愛する聖徒の皆さん、私たちの最終的な裁判官が、この世の不義な権力者ではなく、私たちのために血を流して死に至るまで愛してくださった私たちの</w:t>
      </w:r>
      <w:r>
        <w:t>とりなし</w:t>
      </w:r>
      <w:r>
        <w:t>主イエス・キリストであられることは、なんと大きな慰めと平安をもたらす</w:t>
      </w:r>
      <w:r>
        <w:t>ことでしょう</w:t>
      </w:r>
      <w:r>
        <w:t>！世が私たちを誤解し、不当に断罪しようとも、私たちの主は私たちの心の内と状況をすべてご存知であり、正義をもって</w:t>
      </w:r>
      <w:r>
        <w:t>私たちを擁護</w:t>
      </w:r>
      <w:r>
        <w:t>してくださいます。 私たちは、世の不義な評価に一喜一憂して落胆することなく、ただ私たちの真の裁判官であられるイエス様を全き心で礼拝し、主の法的主権の前に誠実にひざまずく人生を歩んでいかなければなりません。</w:t>
      </w:r>
    </w:p>
    <w:p>
      <w:pPr>
        <w:pStyle w:val="a3"/>
        <w:rPr>
          <w:rFonts w:hint="eastAsia"/>
        </w:rPr>
      </w:pPr>
    </w:p>
    <w:p>
      <w:pPr>
        <w:pStyle w:val="a3"/>
      </w:pPr>
      <w:r>
        <w:t>大題2：人間と堕落した天使たちを網羅する、宇宙的かつ厳格な裁き（The Universal and Rigorous Scope of Christ's Judgment）</w:t>
      </w:r>
    </w:p>
    <w:p>
      <w:pPr>
        <w:pStyle w:val="a3"/>
      </w:pPr>
      <w:r>
        <w:t>第二に、キリストの裁きは、いかなる例外や差別もなく、世のすべての人々と堕落した天使たちまでを含む「宇宙的かつ徹底的な裁き」です</w:t>
      </w:r>
      <w:r>
        <w:t>。キリストの裁きの座の前に立たなくてもよい被造物は、宇宙に一つとして存在しません。 信仰告白書は、最後の日に「堕落した天使たち（apostate angels）」だけでなく、「地上に生きたすべての人々（all persons that have lived upon earth）」**が、必ずキリストの</w:t>
      </w:r>
      <w:r>
        <w:t>召喚</w:t>
      </w:r>
      <w:r>
        <w:t>の前に出なければならないと宣言しています。生きている者も、すでに死んだ者も、誰もが一人も漏れなくキリストの裁きの座の前に立つことになるでしょう。</w:t>
      </w:r>
    </w:p>
    <w:p>
      <w:pPr>
        <w:pStyle w:val="a3"/>
      </w:pPr>
      <w:r>
        <w:t>この裁きは、表面だけをざっと見渡すような杜撰な調査ではありません。私たちの最も秘められた**思い（thoughts）、口にしたすべての言葉（words）、そして行い（deeds）**が、くまなく明らかにされ、照合されるでしょう。 隠された不義な陰謀、心の中に抱いていた恥ずべき情欲や貪欲、無意識に</w:t>
      </w:r>
      <w:r>
        <w:t>口にした</w:t>
      </w:r>
      <w:r>
        <w:t>すべての無益で有害な言葉が、創造主の炎のような瞳の前で、はっきりとさらけ出されるでしょう。律法の明確な物差しを前にして、被造物のあらゆる偽善と嘘は完全に崩れ去るでしょう。</w:t>
      </w:r>
    </w:p>
    <w:p>
      <w:pPr>
        <w:pStyle w:val="a3"/>
        <w:rPr>
          <w:rFonts w:hint="eastAsia"/>
        </w:rPr>
      </w:pPr>
    </w:p>
    <w:p>
      <w:pPr>
        <w:pStyle w:val="a3"/>
      </w:pPr>
      <w:r>
        <w:t>関連する聖書箇所：</w:t>
      </w:r>
    </w:p>
    <w:p>
      <w:pPr>
        <w:pStyle w:val="a3"/>
      </w:pPr>
      <w:r>
        <w:t>コリントの信徒への手紙二 5:10：「私たちは皆、必ずキリストの裁きの座の前に現れ、</w:t>
      </w:r>
      <w:r>
        <w:t>善悪を問わず</w:t>
      </w:r>
      <w:r>
        <w:t>、</w:t>
      </w:r>
      <w:r>
        <w:t>自分の行いに応じて報いを受けることになるからです。」</w:t>
      </w:r>
    </w:p>
    <w:p>
      <w:pPr>
        <w:pStyle w:val="a3"/>
      </w:pPr>
      <w:r>
        <w:t>マタイによる福音書 12:36：「あなたがたに言っておく。人は、どんな無益な言葉を口にしても、裁きの日にそれについて問われる</w:t>
      </w:r>
      <w:r>
        <w:t>ことになる。</w:t>
      </w:r>
      <w:r>
        <w:t>」</w:t>
      </w:r>
    </w:p>
    <w:p>
      <w:pPr>
        <w:pStyle w:val="a3"/>
      </w:pPr>
      <w:r>
        <w:t>ユダの手紙</w:t>
      </w:r>
      <w:r>
        <w:t xml:space="preserve"> 1:6：「また、自分の位を守らず、自分の居場所を離れた天使たちを、大いなる日の裁きまで、永遠の鎖で</w:t>
      </w:r>
      <w:r>
        <w:t>暗闇に</w:t>
      </w:r>
      <w:r>
        <w:t>閉じ込められた。」</w:t>
      </w:r>
    </w:p>
    <w:p>
      <w:pPr>
        <w:pStyle w:val="a3"/>
        <w:rPr>
          <w:rFonts w:hint="eastAsia"/>
        </w:rPr>
      </w:pPr>
    </w:p>
    <w:p>
      <w:pPr>
        <w:pStyle w:val="a3"/>
      </w:pPr>
      <w:r>
        <w:t>適用（Application）：この</w:t>
      </w:r>
      <w:r>
        <w:t>厳粛な</w:t>
      </w:r>
      <w:r>
        <w:t>裁きの性質は、信者たちに霊的な警戒心（spiritual vigilance）と厳粛な態度を強く求めています。私たちは、「誰も見ていないのだから、自分の思うままに考え、行動してもいいだろう」という安易な霊的放縦の状態に陥ってはなりません。 私たちは日々、主の炎のような視線の前で考え、語り、行動する</w:t>
      </w:r>
      <w:r>
        <w:t>「</w:t>
      </w:r>
      <w:r>
        <w:t>コラム・デオ</w:t>
      </w:r>
      <w:r>
        <w:t>（Coram Deo）」という生き方を回復しなければなりません。主から与えられたタラントをこの地に埋もれさせてはならず、最後の日に「</w:t>
      </w:r>
      <w:r>
        <w:t>よくやった。</w:t>
      </w:r>
      <w:r>
        <w:t>良き忠実な僕よ」という主の栄光に満ちた称賛を期待しつつ、日々の生活を忠実な従順をもって誠実に満たしていってください。</w:t>
      </w:r>
    </w:p>
    <w:p>
      <w:pPr>
        <w:pStyle w:val="a3"/>
        <w:rPr>
          <w:rFonts w:hint="eastAsia"/>
        </w:rPr>
      </w:pPr>
    </w:p>
    <w:p>
      <w:pPr>
        <w:pStyle w:val="a3"/>
      </w:pPr>
      <w:r>
        <w:t>大旨 3： 憐れみと正義の輝かしい顕現、そして聖徒たちの祝福された天国の相続の完成（The Ultimate Manifestation of Mercy and Justice, and the Consummation of Salvation）</w:t>
      </w:r>
      <w:r>
        <w:t>第三に、キリストが世の審判者として来られる究極の目的は、神の「無限の憐れみと</w:t>
      </w:r>
      <w:r>
        <w:t>正義」</w:t>
      </w:r>
      <w:r>
        <w:t>を全宇宙の前で輝かしく現し、選ばれた聖徒たちの救いをついに完全に成就させる</w:t>
      </w:r>
      <w:r>
        <w:t>ためです</w:t>
      </w:r>
      <w:r>
        <w:t>。</w:t>
      </w:r>
      <w:r>
        <w:rPr>
          <w:rFonts w:hint="eastAsia"/>
        </w:rPr>
        <w:t xml:space="preserve"> </w:t>
      </w:r>
      <w:r>
        <w:t>最後の審判の日は、被造物たちがそれぞれの道徳的優越性を誇示する場ではありません</w:t>
      </w:r>
    </w:p>
    <w:p>
      <w:pPr>
        <w:pStyle w:val="a3"/>
      </w:pPr>
      <w:r>
        <w:t>. 『信仰告白』第33章第2節は、この日の究極的な目的が、「選ばれた者たちの永遠の救いを通して神の『憐れみの栄光』を現し、拒絶し不従順な者たちの滅びを通して神の『義の栄光』を宣言すること」であると述べています。</w:t>
      </w:r>
      <w:r>
        <w:rPr>
          <w:rFonts w:hint="eastAsia"/>
        </w:rPr>
        <w:t xml:space="preserve"> </w:t>
      </w:r>
      <w:r>
        <w:t>この日に信者たちの善行がキリストの御前で列挙されるのは、その行いが救いを獲得した「功労」であるからでは決してありません。むしろ、彼らが真にキリストに属し、聖霊の変容させる力を与えられていることを証明する確かな「恵みの証し（evidences of their gracious state）」として示されるのです。</w:t>
      </w:r>
      <w:r>
        <w:rPr>
          <w:rFonts w:hint="eastAsia"/>
        </w:rPr>
        <w:t xml:space="preserve"> </w:t>
      </w:r>
      <w:r>
        <w:t>こうして、</w:t>
      </w:r>
      <w:r>
        <w:t>遺言者である</w:t>
      </w:r>
      <w:r>
        <w:t>イエス様が十字架の死によって確定しておかれた、その燦然たる天の遺産</w:t>
      </w:r>
      <w:r>
        <w:t>――完全な罪の赦しと復活の栄光、そして永遠に神を相続する言葉に尽くせない豊かな</w:t>
      </w:r>
      <w:r>
        <w:t>交わり――が、</w:t>
      </w:r>
      <w:r>
        <w:t>聖徒たちにとって完全かつ現実的な相続財産として最終的に実現されるでしょう。 涙と苦しみ、不正に満ちていたこの世は終わりを告げ、花婿であるキリストとの永遠で神秘的な愛の交わりが完成されるでしょう</w:t>
      </w:r>
      <w:r>
        <w:rPr>
          <w:rFonts w:hint="eastAsia"/>
        </w:rPr>
        <w:t>。</w:t>
      </w:r>
    </w:p>
    <w:p>
      <w:pPr>
        <w:pStyle w:val="a3"/>
      </w:pPr>
    </w:p>
    <w:p>
      <w:pPr>
        <w:pStyle w:val="a3"/>
        <w:rPr>
          <w:rFonts w:hint="eastAsia"/>
        </w:rPr>
      </w:pPr>
    </w:p>
    <w:p>
      <w:pPr>
        <w:pStyle w:val="a3"/>
      </w:pPr>
      <w:r>
        <w:t>関連聖句：</w:t>
      </w:r>
    </w:p>
    <w:p>
      <w:pPr>
        <w:pStyle w:val="a3"/>
      </w:pPr>
      <w:r>
        <w:t>テサロニケの信徒への手紙二</w:t>
      </w:r>
      <w:r>
        <w:t xml:space="preserve"> 1:7-8：「苦難に遭っているあなたがたには、私たちと共に安息をもって報いることが</w:t>
      </w:r>
      <w:r>
        <w:t>、神の正義です。</w:t>
      </w:r>
      <w:r>
        <w:t>主イエスが、御力の天使たちと共に、天から炎の中に現れるとき、神を知らない者たちや、私たちの主イエスの福音に従わない者たちに、懲罰</w:t>
      </w:r>
      <w:r>
        <w:t>を下されるでしょう</w:t>
      </w:r>
      <w:r>
        <w:t>。」</w:t>
      </w:r>
    </w:p>
    <w:p>
      <w:pPr>
        <w:pStyle w:val="a3"/>
      </w:pPr>
      <w:r>
        <w:t>マタイによる福音書 25:34：「そのとき、</w:t>
      </w:r>
      <w:r>
        <w:t>王は右側にいる人々にこう言われる。</w:t>
      </w:r>
      <w:r>
        <w:t>『</w:t>
      </w:r>
      <w:r>
        <w:t>わたしの父に祝福</w:t>
      </w:r>
      <w:r>
        <w:t>された者たちよ、</w:t>
      </w:r>
      <w:r>
        <w:t>さあ、来て、創世の初めからあなたがたのために用意されていた御国を受け継ぎなさい。』」</w:t>
      </w:r>
    </w:p>
    <w:p>
      <w:pPr>
        <w:pStyle w:val="a3"/>
      </w:pPr>
      <w:r>
        <w:t>ヨハネの黙示録 22:20：「これらのことを証しされた方が</w:t>
      </w:r>
      <w:r>
        <w:t>、『</w:t>
      </w:r>
      <w:r>
        <w:t>まことに、わたしは速やかに来る</w:t>
      </w:r>
      <w:r>
        <w:t>』と言われた。</w:t>
      </w:r>
      <w:r>
        <w:t>アーメン。主イエスよ、</w:t>
      </w:r>
      <w:r>
        <w:t>来てください</w:t>
      </w:r>
      <w:r>
        <w:t>。」</w:t>
      </w:r>
    </w:p>
    <w:p>
      <w:pPr>
        <w:pStyle w:val="a3"/>
      </w:pPr>
      <w:r>
        <w:t>適用（Application）：愛する皆さん、聖徒たちは最後の審判の日を、恐怖と絶望の中で震えながら待つ者たちではありません。むしろ、この日は私たちのすべての涙がぬぐわれ、すべての不当な扱いから解放され、私たちの卑しい体がキリストの栄光ある体の姿へと変えられ、永遠の安息に入る「最も祝福され、栄光に満ちた希望の日」なのです。 私たちは、この世がもたらす一時的な試練や苦難の中でも、ついに到来するキリストの完全な裁きと救いの完成を見据え、十分に忍耐しなければなりません。毎日、聖霊の中で喜びと感謝をもって希望を抱き、初代教会の聖徒たちのように「</w:t>
      </w:r>
      <w:r>
        <w:t>マラナタ</w:t>
      </w:r>
      <w:r>
        <w:t>！アーメン、主イエスよ、</w:t>
      </w:r>
      <w:r>
        <w:t>来てください</w:t>
      </w:r>
      <w:r>
        <w:t>！」</w:t>
      </w:r>
      <w:r>
        <w:t>と</w:t>
      </w:r>
      <w:r>
        <w:t>信仰をもって叫びながら生きる勝利者となりましょう。</w:t>
      </w:r>
    </w:p>
    <w:p>
      <w:pPr>
        <w:pStyle w:val="a3"/>
        <w:rPr>
          <w:rFonts w:hint="eastAsia"/>
        </w:rPr>
      </w:pPr>
    </w:p>
    <w:p>
      <w:pPr>
        <w:pStyle w:val="a3"/>
      </w:pPr>
      <w:r>
        <w:t>結論</w:t>
      </w:r>
    </w:p>
    <w:p>
      <w:pPr>
        <w:pStyle w:val="a3"/>
      </w:pPr>
      <w:r>
        <w:t>今日、私たちはウェストミンスター信仰告白を通じて、私たちの偉大な</w:t>
      </w:r>
      <w:r>
        <w:t>とりなし手</w:t>
      </w:r>
      <w:r>
        <w:t>であるイエス・キリストが持たれる最も</w:t>
      </w:r>
      <w:r>
        <w:t>威厳に満ち</w:t>
      </w:r>
      <w:r>
        <w:t>、かつ栄光に満ちた職務、すなわち「世の審判者」</w:t>
      </w:r>
      <w:r>
        <w:t>であるという教理を共に考察しました。</w:t>
      </w:r>
      <w:r>
        <w:rPr>
          <w:rFonts w:hint="eastAsia"/>
        </w:rPr>
        <w:t xml:space="preserve"> </w:t>
      </w:r>
      <w:r>
        <w:t>主が</w:t>
      </w:r>
      <w:r>
        <w:t>裁き</w:t>
      </w:r>
      <w:r>
        <w:t>主であられることは、神である父ご自身が高く掲げられた宇宙的な権威であり、全人類と堕落した天使たちのすべての言葉と思考と行動を秤にかける、最も徹底的かつ厳密な法廷であり、ついに聖徒たちに永遠の天の嗣業を授けてくださる、救いの完全な成就であり、憐れみの極みです。この一週間、人生の重みに押しつぶされそうになったり、世の激しい試練に直面するたびに、この</w:t>
      </w:r>
      <w:r>
        <w:t>裁き主</w:t>
      </w:r>
      <w:r>
        <w:t>であるキリストを覚えてください。 第一に、炎のような主のまなざしの下で、思いの聖さと儆醒</w:t>
      </w:r>
      <w:r>
        <w:t>を守り抜く</w:t>
      </w:r>
      <w:r>
        <w:t>忠実な執事となりましょう。 第二に、ついに到来する栄光に満ちた福音の最終的な勝利を確信し、世の不義や苦難の前でも動じることなく、天の平安と安息をまず宣言する、忠実な相続者となりましょう。</w:t>
      </w:r>
      <w:r>
        <w:t>義に満ちた</w:t>
      </w:r>
      <w:r>
        <w:t>忠実な裁判官であるイエス・キリストの恵みと平安が、人生のあらゆる領域に満ち溢れますように、主の御名によって切に祈ります。アーメン</w:t>
      </w:r>
    </w:p>
    <w:p>
      <w:pPr>
        <w:pStyle w:val="a3"/>
      </w:pPr>
      <w:r>
        <w:t>.</w:t>
      </w:r>
    </w:p>
    <w:p>
      <w:pPr>
        <w:pStyle w:val="a3"/>
      </w:pPr>
      <w:r>
        <w:t>説教題目：三位一体の神の驚くべき調和：創世以前の約束から永遠の栄光まで</w:t>
      </w:r>
    </w:p>
    <w:p>
      <w:pPr>
        <w:pStyle w:val="a3"/>
      </w:pPr>
      <w:r>
        <w:t>聖書箇所：エペソ人への手紙 1:3-14、ヨハネによる福音書 17:6-9、ローマ人への手紙 8:29-30</w:t>
      </w:r>
    </w:p>
    <w:p>
      <w:pPr>
        <w:pStyle w:val="a3"/>
        <w:rPr>
          <w:rFonts w:hint="eastAsia"/>
        </w:rPr>
      </w:pPr>
    </w:p>
    <w:p>
      <w:pPr>
        <w:pStyle w:val="a3"/>
      </w:pPr>
      <w:r>
        <w:t>序論</w:t>
      </w:r>
    </w:p>
    <w:p>
      <w:pPr>
        <w:pStyle w:val="a3"/>
      </w:pPr>
      <w:r>
        <w:t>今日、私たちは改革派神学の真髄であり、キリストの栄光を燦然と示す『ウェストミンスター信仰告白』第8章1節を通して、私たちの救いの最も深遠な根源である「</w:t>
      </w:r>
      <w:r>
        <w:t>三位一体の神の贖いの</w:t>
      </w:r>
      <w:r>
        <w:t>御業」</w:t>
      </w:r>
      <w:r>
        <w:t>を黙想したいと思います。</w:t>
      </w:r>
    </w:p>
    <w:p>
      <w:pPr>
        <w:pStyle w:val="a3"/>
      </w:pPr>
      <w:r>
        <w:t>信仰告白第8章1節は、救いの御業について次のように荘厳に宣言しています。「神は、御自身の永遠の御計画に従い、御独り子である主イエスを、神と人との間のとりなし手として選び、定められることを喜ばれました。 御子を預言者、祭司、王、教会の頭、救い主、万物の相続人、そして世の審判者として定められました。そして、御子に永遠の昔から一つの民を御子の子孫として与え、</w:t>
      </w:r>
      <w:r>
        <w:t>時が満ちれば</w:t>
      </w:r>
      <w:r>
        <w:t>、</w:t>
      </w:r>
      <w:r>
        <w:t>御子によって</w:t>
      </w:r>
      <w:r>
        <w:t>贖われ</w:t>
      </w:r>
      <w:r>
        <w:t>、召され、義と認められ、聖別され、栄光を受けるようにされました。」</w:t>
      </w:r>
    </w:p>
    <w:p>
      <w:pPr>
        <w:pStyle w:val="a3"/>
      </w:pPr>
      <w:r>
        <w:t>改革派神学者ロバート・ショー（Robert Shaw）の明快な解説が示すように、私たちの救いは、ある日突然、偶然に起きたその場しのぎの措置ではありません。それは、全宇宙が創造される前から、聖父と聖子、そして聖霊なる神が交わされた永遠の協議と約束、すなわち**「贖いの契約（Covenant of Redemption）」**の誠実な実行なのです。</w:t>
      </w:r>
    </w:p>
    <w:p>
      <w:pPr>
        <w:pStyle w:val="a3"/>
      </w:pPr>
      <w:r>
        <w:t>私たちが受けた救いは、三位のうちのただお一人による孤立した御業ではありません。聖父と聖子と聖霊が、それぞれ独特でありながらも完全に一致した計画の中で協力された、三位一体の最も偉大な調和です。この時間、聖父、聖子、聖霊の三位なる神が、私たちの救いのためになさった栄光に満ちた御業を、三つの論点に分けて考察し、私たちの魂に揺るぎない救いの感動を刻み込むことを願います。</w:t>
      </w:r>
    </w:p>
    <w:p>
      <w:pPr>
        <w:pStyle w:val="a3"/>
        <w:rPr>
          <w:rFonts w:hint="eastAsia"/>
        </w:rPr>
      </w:pPr>
    </w:p>
    <w:p>
      <w:pPr>
        <w:pStyle w:val="a3"/>
      </w:pPr>
      <w:r>
        <w:t>第一のテーマ：父なる神の御業――救いの主権的な計画と民</w:t>
      </w:r>
      <w:r>
        <w:t>の選定</w:t>
      </w:r>
      <w:r>
        <w:t>（The Father's Role: Decree and Donation）</w:t>
      </w:r>
    </w:p>
    <w:p>
      <w:pPr>
        <w:pStyle w:val="a3"/>
      </w:pPr>
      <w:r>
        <w:t>第一に、私たちは、聖父なる神が救いの主権的な計画を立てられ、御子をとりなし手として任命し、私たちをキリストへの永遠の贈り物として与えてくださったことを知らなければなりません。</w:t>
      </w:r>
    </w:p>
    <w:p>
      <w:pPr>
        <w:pStyle w:val="a3"/>
      </w:pPr>
      <w:r>
        <w:t>人間が堕落し、神に当然捧げるべき従順を捧げられず、司法的な怒りの下に置かれたとき、</w:t>
      </w:r>
      <w:r>
        <w:t>当事者</w:t>
      </w:r>
      <w:r>
        <w:t>である神の側には</w:t>
      </w:r>
      <w:r>
        <w:t>、</w:t>
      </w:r>
      <w:r>
        <w:t>贖罪的な満足を受け入れてくださる主権的な権利がありました。このとき、父なる神は、全き恵みと「unsolicited love（自ら求めてきた愛）」によって、私たちの唯一のとりなし手となられるイエス・キリストを、創世の前からあらかじめ定め、任命されました。</w:t>
      </w:r>
    </w:p>
    <w:p>
      <w:pPr>
        <w:pStyle w:val="a3"/>
      </w:pPr>
      <w:r>
        <w:t>また、</w:t>
      </w:r>
      <w:r>
        <w:t>聖父は</w:t>
      </w:r>
      <w:r>
        <w:t xml:space="preserve">聖子に、永遠の昔から救うべき民をお与えになりましたが、これは大まかに見当をつけた集団ではなく、「世の中から選ばれた具体的かつ確実な数（definite number）の民」でした。 </w:t>
      </w:r>
      <w:r>
        <w:t>聖父は、</w:t>
      </w:r>
      <w:r>
        <w:t>この民をキリストの聖なる**</w:t>
      </w:r>
      <w:r>
        <w:t>「</w:t>
      </w:r>
      <w:r>
        <w:t>種（seed）</w:t>
      </w:r>
      <w:r>
        <w:t>」</w:t>
      </w:r>
      <w:r>
        <w:t>**として</w:t>
      </w:r>
      <w:r>
        <w:t>、</w:t>
      </w:r>
      <w:r>
        <w:t>キリストへの贈り物として譲り渡してくださいました。すなわち、聖父なる神は</w:t>
      </w:r>
      <w:r>
        <w:t>、</w:t>
      </w:r>
      <w:r>
        <w:t>救いの歴史の偉大な</w:t>
      </w:r>
      <w:r>
        <w:t>「設計者</w:t>
      </w:r>
      <w:r>
        <w:t>」</w:t>
      </w:r>
      <w:r>
        <w:t>であり、私たちをキリストの</w:t>
      </w:r>
      <w:r>
        <w:t>懐に抱かせて</w:t>
      </w:r>
      <w:r>
        <w:t>くださった</w:t>
      </w:r>
      <w:r>
        <w:t>恵みの源です</w:t>
      </w:r>
      <w:r>
        <w:t>。</w:t>
      </w:r>
    </w:p>
    <w:p>
      <w:pPr>
        <w:pStyle w:val="a3"/>
        <w:rPr>
          <w:rFonts w:hint="eastAsia"/>
        </w:rPr>
      </w:pPr>
    </w:p>
    <w:p>
      <w:pPr>
        <w:pStyle w:val="a3"/>
      </w:pPr>
      <w:r>
        <w:t>関連する聖書箇所：</w:t>
      </w:r>
    </w:p>
    <w:p>
      <w:pPr>
        <w:pStyle w:val="a3"/>
      </w:pPr>
      <w:r>
        <w:t>エペソ人への手紙 1:3-4：「</w:t>
      </w:r>
      <w:r>
        <w:t>ほめたたえられますように</w:t>
      </w:r>
      <w:r>
        <w:t>。神、すなわち、私たちの主イエス・キリストの父は……世の初めより前に</w:t>
      </w:r>
      <w:r>
        <w:t>、</w:t>
      </w:r>
      <w:r>
        <w:t>キリストにあって私たち</w:t>
      </w:r>
      <w:r>
        <w:t>を選び……」。</w:t>
      </w:r>
    </w:p>
    <w:p>
      <w:pPr>
        <w:pStyle w:val="a3"/>
      </w:pPr>
      <w:r>
        <w:t>ヨハネによる福音書 17:6：「世の中から、わたしに与えられた人々に、</w:t>
      </w:r>
      <w:r>
        <w:t>わたしは御父の御名を現しました</w:t>
      </w:r>
      <w:r>
        <w:t>。彼らはもともと御父のものでしたが、御父がわたしに与えてくださったのです……」</w:t>
      </w:r>
    </w:p>
    <w:p>
      <w:pPr>
        <w:pStyle w:val="a3"/>
      </w:pPr>
      <w:r>
        <w:t xml:space="preserve">適用（Application）：愛する聖徒の皆さん、私たちの救いがなぜ確かなものなのか、ご存知でしょうか。それは、全宇宙が創造される前から、父なる神の永遠の計画と目的の中で、私たちの救いがすでに定められていたからです。この世は私たちの価値を揺るがし、私たちの弱さは日々私たちを落胆させますが、私たちは創世以前から、父なる神が御子イエス様の胸に直接名前を記し、贈り物としてくださった、最も尊い存在なのです。この驚くべき主権的な愛を信頼してください。 自分の霊的な状態や感情が揺らぐときでさえ、私を選んでくださった父なる神の永遠の定めは決して変わらないと信じ、揺るぎない平安を享受されることを願います。 </w:t>
      </w:r>
    </w:p>
    <w:p>
      <w:pPr>
        <w:pStyle w:val="a3"/>
        <w:rPr>
          <w:rFonts w:hint="eastAsia"/>
        </w:rPr>
      </w:pPr>
    </w:p>
    <w:p>
      <w:pPr>
        <w:pStyle w:val="a3"/>
      </w:pPr>
      <w:r>
        <w:t>第2の論点：御子神の働き――贖いの自発的な引き受けと救いの歴史的成就（The Son's Role: Acquisition and Achievement）</w:t>
      </w:r>
    </w:p>
    <w:p>
      <w:pPr>
        <w:pStyle w:val="a3"/>
      </w:pPr>
      <w:r>
        <w:t>第二に、私たちは、御子なる神が執り成し者の三重の職務を喜んで担い、私たちの罪のために十字架上で贖いを完全に成し遂げられたことを黙想しなければなりません。</w:t>
      </w:r>
    </w:p>
    <w:p>
      <w:pPr>
        <w:pStyle w:val="a3"/>
      </w:pPr>
      <w:r>
        <w:t>御子イエス・キリストは、父なる神の救いの計画に絶対的に同意され、とりなし手の職務を「最も喜んで、自発的に（most willingly）」引き受けられました。御方は真の神であり、父と等しいお方ですが、律法の下に生まれ、私たちが負っていた完全な従順の義務を、ご自身の生涯をもって完全に果たされました。</w:t>
      </w:r>
    </w:p>
    <w:p>
      <w:pPr>
        <w:pStyle w:val="a3"/>
      </w:pPr>
      <w:r>
        <w:t>さらに、御子は私たちの</w:t>
      </w:r>
      <w:r>
        <w:t>「</w:t>
      </w:r>
      <w:r>
        <w:t>保証人（Surety）</w:t>
      </w:r>
      <w:r>
        <w:t>」となられ、私たちが負っていた罪の莫大な負債と罪の代価、そして律法の恐ろしい呪いの刑罰を、十字架の上で自らすべて背負い、血を流して死なれました。 これにより、御子は神の義を完全に満たし（fully satisfied）、私たち</w:t>
      </w:r>
      <w:r>
        <w:t xml:space="preserve"> のための完全かつ実質的な贖いの救い（full and final salvation）を成し遂げられました。御子は、御父が計画された救いを、歴史の中で実際に血を流して</w:t>
      </w:r>
      <w:r>
        <w:t>成し遂げられた</w:t>
      </w:r>
      <w:r>
        <w:t>偉大な「</w:t>
      </w:r>
      <w:r>
        <w:t>成就者」です。</w:t>
      </w:r>
    </w:p>
    <w:p>
      <w:pPr>
        <w:pStyle w:val="a3"/>
        <w:rPr>
          <w:rFonts w:hint="eastAsia"/>
        </w:rPr>
      </w:pPr>
    </w:p>
    <w:p>
      <w:pPr>
        <w:pStyle w:val="a3"/>
      </w:pPr>
      <w:r>
        <w:t>関連する聖書箇所：</w:t>
      </w:r>
    </w:p>
    <w:p>
      <w:pPr>
        <w:pStyle w:val="a3"/>
      </w:pPr>
      <w:r>
        <w:t>ヘブライ人への手紙 9:12：「山羊や子牛の血ではなく、ただご自身の血によって永遠の贖いを</w:t>
      </w:r>
      <w:r>
        <w:t>成し遂げ、</w:t>
      </w:r>
      <w:r>
        <w:t>一度きりで聖所</w:t>
      </w:r>
      <w:r>
        <w:t>に入られたのです</w:t>
      </w:r>
      <w:r>
        <w:t>。」</w:t>
      </w:r>
    </w:p>
    <w:p>
      <w:pPr>
        <w:pStyle w:val="a3"/>
      </w:pPr>
      <w:r>
        <w:t>ガラテヤ人への手紙 3:13：「キリストは、私たちのためにのろい</w:t>
      </w:r>
      <w:r>
        <w:t>を受け</w:t>
      </w:r>
      <w:r>
        <w:t>、律法ののろいから私たちを贖い出してくださったのです……」</w:t>
      </w:r>
    </w:p>
    <w:p>
      <w:pPr>
        <w:pStyle w:val="a3"/>
      </w:pPr>
      <w:r>
        <w:t>ヨハネによる福音書 19:30：「……イエスは、酸っぱいぶどう酒を受け取られると</w:t>
      </w:r>
      <w:r>
        <w:t>、『すべては成し遂げられた』と言われた……」</w:t>
      </w:r>
    </w:p>
    <w:p>
      <w:pPr>
        <w:pStyle w:val="a3"/>
      </w:pPr>
      <w:r>
        <w:t>適用（Application）：今もなお、「神の御心に適う功績を積み重ねてこそ、定罪から解放される」という律法主義的な強迫観念に苦しんでおられますか？それは、私たちのために血を流して死なれ、贖いを一度で完成させてくださった御子の功績を信じない態度です。御子イエス様は、すでに私たちのすべての罪の代価を十字架上で完全に支払われ、「すべては成し遂げられた」と宣言されました。 サタンの告発と罪悪感の鎖を、信仰によって断固として断ち切ってください。私を代表して、行いの契約の過酷な要求をすべて成就してくださったキリストのその十字架の勝利の中で、日々、真の安息と自由を享受する祝福された聖徒になりましょう。</w:t>
      </w:r>
    </w:p>
    <w:p>
      <w:pPr>
        <w:pStyle w:val="a3"/>
        <w:rPr>
          <w:rFonts w:hint="eastAsia"/>
        </w:rPr>
      </w:pPr>
    </w:p>
    <w:p>
      <w:pPr>
        <w:pStyle w:val="a3"/>
      </w:pPr>
      <w:r>
        <w:t>大題3：聖霊の働き――実効ある召命と贖いの実際的な適用（The Holy Spirit's Role: Application and Sealing）</w:t>
      </w:r>
    </w:p>
    <w:p>
      <w:pPr>
        <w:pStyle w:val="a3"/>
      </w:pPr>
      <w:r>
        <w:t>第三に、私たちは、聖霊なる神が、御子が</w:t>
      </w:r>
      <w:r>
        <w:t>血の代価によって</w:t>
      </w:r>
      <w:r>
        <w:t>贖われたその完全な贖いを、私たちの心と人生の中に実際的かつ効力ある形で適用してくださることを信じなければなりません。</w:t>
      </w:r>
    </w:p>
    <w:p>
      <w:pPr>
        <w:pStyle w:val="a3"/>
        <w:rPr>
          <w:rFonts w:hint="eastAsia"/>
        </w:rPr>
      </w:pPr>
      <w:r>
        <w:t>キリストが十字架上で救いを完成されたとしても、それが私たちの魂に適用されなければ、私たちは依然として罪の中に死んでいるほかありません。そこで、聖霊なる神は、御子が獲得された贖いを、選ばれた民のもとへ「時が</w:t>
      </w:r>
      <w:r>
        <w:t>満ちて</w:t>
      </w:r>
      <w:r>
        <w:t>（in due season）」訪れ、忠実に適用してくださいます。</w:t>
      </w:r>
      <w:r>
        <w:rPr>
          <w:rFonts w:hint="eastAsia"/>
        </w:rPr>
        <w:t xml:space="preserve"> </w:t>
      </w:r>
      <w:r>
        <w:t>聖霊は、私たちの暗い目を照らして福音を悟らせ、石のような心を取り除き、肉のように柔らかい心を植え付けてくださいます。また、私たちの頑なな意志を</w:t>
      </w:r>
      <w:r>
        <w:t>砕き、</w:t>
      </w:r>
      <w:r>
        <w:t>福音の招きに喜んで従い、「最も自由かつ自発的に」イエス・キリストを信じるように、心の願いを育んでくださいます。 このように、罪と過ちによって死んでいた私たちを、実効的に召し（effectually called）、義と認め（justified）、聖別し（sanctified）、最終的に天国の栄光の中に保ち、栄光に輝かせてくださる（glorified）実際的な御業こそが、聖霊の忠実な働きです。</w:t>
      </w:r>
    </w:p>
    <w:p>
      <w:pPr>
        <w:pStyle w:val="a3"/>
      </w:pPr>
      <w:r>
        <w:t>関連する聖書箇所：</w:t>
      </w:r>
    </w:p>
    <w:p>
      <w:pPr>
        <w:pStyle w:val="a3"/>
      </w:pPr>
      <w:r>
        <w:t>テトスへの手紙</w:t>
      </w:r>
      <w:r>
        <w:t xml:space="preserve"> 3:5：「私たち</w:t>
      </w:r>
      <w:r>
        <w:t>を救ってくださったのは、</w:t>
      </w:r>
      <w:r>
        <w:t>私たちの行なった義の行いによるのではなく、ただその憐れみによって、再生の洗いと聖霊による更新によって</w:t>
      </w:r>
      <w:r>
        <w:t>であったのです。</w:t>
      </w:r>
      <w:r>
        <w:t>」</w:t>
      </w:r>
    </w:p>
    <w:p>
      <w:pPr>
        <w:pStyle w:val="a3"/>
      </w:pPr>
      <w:r>
        <w:t>ローマ人への手紙 8:30：「また、あらかじめ定めておられた人々を召し、召された人々を義と認め、義と認められた人々を栄光に</w:t>
      </w:r>
      <w:r>
        <w:t>輝かせたのです</w:t>
      </w:r>
      <w:r>
        <w:t>。</w:t>
      </w:r>
      <w:r>
        <w:t>」</w:t>
      </w:r>
    </w:p>
    <w:p>
      <w:pPr>
        <w:pStyle w:val="a3"/>
      </w:pPr>
      <w:r>
        <w:t>エペソ人への手紙 1:13：「あなたがたもまた、その方の中で、真理のことば、すなわち、あなたがたの救いの福音を聞き、それを信じて、約束の聖霊による印を押されたのです。」</w:t>
      </w:r>
    </w:p>
    <w:p>
      <w:pPr>
        <w:pStyle w:val="a3"/>
      </w:pPr>
      <w:r>
        <w:t>適用（Application）：私たちが今日この場に集い、イエス・キリストを私の主、私の神として告白し、礼拝することができるのは、私たちの理性が卓越しているからではなく、聖霊が私の心に訪れて起こしてくださった奇跡によるものです。それゆえ、私たちは自分の信仰を少しも誇ることができず、ただ永遠の感謝をささげるのみです。また、聖霊が私の内に保証として宿り、決して離れることなく、最終的な栄光の段階まで私たちを導いてくださることを確信してください。 私たちの内において忠実に働いておられる聖霊の御声に耳を傾け、日々聖霊の力を求め、聖なる従順の歩みを大胆に踏み出す聖なる民となりましょう。</w:t>
      </w:r>
    </w:p>
    <w:p>
      <w:pPr>
        <w:pStyle w:val="a3"/>
        <w:rPr>
          <w:rFonts w:hint="eastAsia"/>
        </w:rPr>
      </w:pPr>
    </w:p>
    <w:p>
      <w:pPr>
        <w:pStyle w:val="a3"/>
      </w:pPr>
      <w:r>
        <w:t>結論</w:t>
      </w:r>
    </w:p>
    <w:p>
      <w:pPr>
        <w:pStyle w:val="a3"/>
      </w:pPr>
      <w:r>
        <w:t>愛する聖徒の皆さん、私たちの救いは三位一体の神の完全な調和の中で完成されました。父なる神は私たちを愛し、永遠の昔から救いを計画され、私たちを御子への贈り物として与えられました。御子なる神は、最も喜びに満ちた従順をもってこの地上に来られ、私たちの保証人となって血を流して贖いを成し遂げられました。聖霊なる神は、誠実に私たちを訪ねて来られ、その救いを私たちの魂に刻印し、実際に適用して、栄光の座へと導いてくださいます。 この三重の紐は、決して切れることのない永遠の救いの錨です。</w:t>
      </w:r>
      <w:r>
        <w:t>この一週間、世の中に歩み出すとき、三位一体の神のこの荘厳かつ緻密な契約の愛が私を包み込んでいることを信頼してください。第一に、創世の前から私を選ばれた聖父の不変の恵みの中で、完全に安らぎなさい。 第二に、私のためにすべての罪を清算してくださった御子の十字架の功績のみに依り頼み、大胆に御座の前へと進み出てください。第三に、私の内に生きておられ、聖化の道を導いてくださる聖霊の御働きに徹底して従順な、躍動的な人生を歩んでください。</w:t>
      </w:r>
    </w:p>
    <w:p>
      <w:pPr>
        <w:pStyle w:val="a3"/>
      </w:pPr>
      <w:r>
        <w:t>私たちを救ってくださった三位一体の神の誠実でまばゆいばかりの愛を、心を尽くして賛美し、三位一体の神の尊い</w:t>
      </w:r>
      <w:r>
        <w:t>所有物として</w:t>
      </w:r>
      <w:r>
        <w:t>、</w:t>
      </w:r>
      <w:r>
        <w:t>喜びと感謝をもって勝利する祝福された</w:t>
      </w:r>
      <w:r>
        <w:t>聖徒</w:t>
      </w:r>
      <w:r>
        <w:t>となられますよう、主の御名によって切に祈ります。アーメン。</w:t>
      </w:r>
    </w:p>
    <w:p>
      <w:pPr>
        <w:pStyle w:val="a3"/>
      </w:pPr>
    </w:p>
    <w:p>
      <w:pPr>
        <w:pStyle w:val="a3"/>
      </w:pPr>
      <w:r>
        <w:t>説教題目：私たちと同じ弱さを身にまとわれたが、罪のない完全な救い主</w:t>
      </w:r>
    </w:p>
    <w:p>
      <w:pPr>
        <w:pStyle w:val="a3"/>
      </w:pPr>
      <w:r>
        <w:t>聖書箇所：ヘブライ人への手紙 4:15、ヨハネによる福音書 1:14、ローマ人への手紙 8:3</w:t>
      </w:r>
    </w:p>
    <w:p>
      <w:pPr>
        <w:pStyle w:val="a3"/>
      </w:pPr>
      <w:r>
        <w:t>序論</w:t>
      </w:r>
    </w:p>
    <w:p>
      <w:pPr>
        <w:pStyle w:val="a3"/>
        <w:rPr>
          <w:rFonts w:hint="eastAsia"/>
        </w:rPr>
      </w:pPr>
    </w:p>
    <w:p>
      <w:pPr>
        <w:pStyle w:val="a3"/>
      </w:pPr>
      <w:r>
        <w:t>私たちはこれまでの時間を通じて、三位一体の神が創世の前に立てられた深遠で荘厳な贖いの契約について黙想してきました。神は、御自身の喜ばれる御心と永遠の目的に従い、独り子である御子イエス・キリストを、神と人との間の唯一のとりなし手として立てられました。 さて、今日私たちが共に学ぶウェストミンスター信仰告白第8章2節は、その偉大なとりなし手がどのようにして私たちと同じ姿となられたか、すなわちキリストの受肉と、御方が身にまとう人間性（Human Nature）の偉大な神秘を証ししています。</w:t>
      </w:r>
    </w:p>
    <w:p>
      <w:pPr>
        <w:pStyle w:val="a3"/>
      </w:pPr>
      <w:r>
        <w:t>信仰告白書は次</w:t>
      </w:r>
      <w:r>
        <w:t>のように厳粛に</w:t>
      </w:r>
      <w:r>
        <w:t>宣言しています。「神の御子、すなわち三位一体の第二位格であり、真の、永遠</w:t>
      </w:r>
      <w:r>
        <w:t>の神であり</w:t>
      </w:r>
      <w:r>
        <w:t>、聖父と本質において同一かつ等しいお方が、時が</w:t>
      </w:r>
      <w:r>
        <w:t>満ちたとき、</w:t>
      </w:r>
      <w:r>
        <w:t>人間の本性を取られました。御方は、人間のすべての本質的特性と共通の弱さをそのまま身にまといましたが、罪はありませんでした。 御方は、聖霊の力によって処女マリアの胎内に宿られ、マリアの実質的な本性によって形作られました。こうして、神性と人性という、完全かつ互いに区別される二つの本性が、改変されたり、混合されたり、混同されたりすることなく、一つの人格の中で完全に結合されました。 この人格は</w:t>
      </w:r>
      <w:r>
        <w:t>、</w:t>
      </w:r>
      <w:r>
        <w:t>まことの神であり</w:t>
      </w:r>
      <w:r>
        <w:t>、まことの人間であり、</w:t>
      </w:r>
      <w:r>
        <w:t>ただお</w:t>
      </w:r>
      <w:r>
        <w:t>一人であるキリスト、すなわち神と人との間の唯一の</w:t>
      </w:r>
      <w:r>
        <w:t>仲介者です</w:t>
      </w:r>
      <w:r>
        <w:t>。」</w:t>
      </w:r>
    </w:p>
    <w:p>
      <w:pPr>
        <w:pStyle w:val="a3"/>
        <w:rPr>
          <w:rFonts w:hint="eastAsia"/>
        </w:rPr>
      </w:pPr>
    </w:p>
    <w:p>
      <w:pPr>
        <w:pStyle w:val="a3"/>
      </w:pPr>
      <w:r>
        <w:t>この偉大な宣言の中で、私たちを救うためにこの地上に来られたイエス・キリストがどのような</w:t>
      </w:r>
      <w:r>
        <w:t>お方であるか</w:t>
      </w:r>
      <w:r>
        <w:t>、特に、その方が取られた真の人間の性質と、私たちが経験する弱さの神秘について、三つの論点に分けて考察し、私たちの生活に豊かな適用と慰めを得られることを願います。</w:t>
      </w:r>
    </w:p>
    <w:p>
      <w:pPr>
        <w:pStyle w:val="a3"/>
        <w:rPr>
          <w:rFonts w:hint="eastAsia"/>
        </w:rPr>
      </w:pPr>
    </w:p>
    <w:p>
      <w:pPr>
        <w:pStyle w:val="a3"/>
      </w:pPr>
      <w:r>
        <w:t>第一の点：真の肉体と魂を備えた完全かつ現実的な人間性（Real and Perfect Humanity）</w:t>
      </w:r>
    </w:p>
    <w:p>
      <w:pPr>
        <w:pStyle w:val="a3"/>
      </w:pPr>
      <w:r>
        <w:t>まず第一に、私たちは、私たちの</w:t>
      </w:r>
      <w:r>
        <w:t>とりなし手</w:t>
      </w:r>
      <w:r>
        <w:t>であるイエス・キリストが、幽霊や幻影ではなく、私たちと全く同じ真の肉体と理性的な魂を持つ「完全な人間」となられたことを</w:t>
      </w:r>
      <w:r>
        <w:t>悟らなければ</w:t>
      </w:r>
      <w:r>
        <w:t>なりません。</w:t>
      </w:r>
      <w:r>
        <w:t>初期の教会史において、多くの異端は、イエス様の真の人間性を否定しました。 グノーシス主義的な背景を持つ</w:t>
      </w:r>
      <w:r>
        <w:t>ドケタイ派</w:t>
      </w:r>
      <w:r>
        <w:t xml:space="preserve">（Docetae）は、キリストが実際の肉体をお取りになったのではなく、単に幽霊や影のような外殻だけを示されたと主張し、またある者たちは、キリストは体は持たれたが、人間の魂（soul）は持たれなかったと歪曲しました。しかし、聖書と私たちの信仰告白は断固として宣言しています。 </w:t>
      </w:r>
      <w:r>
        <w:t>「</w:t>
      </w:r>
      <w:r>
        <w:t>神の御子は、真の人性、すなわち実際的かつ完全な人間性を帯びられました</w:t>
      </w:r>
      <w:r>
        <w:t xml:space="preserve"> 。」</w:t>
      </w:r>
      <w:r>
        <w:t>使徒ヨハネは、</w:t>
      </w:r>
      <w:r>
        <w:t>主について「私たちが目で見て、手で直接触れた」と証言し、ドケティズムの虚偽を打ち砕きました。 また、私たちの主は単に骨と肉を持つ存在ではなく、人間の真の魂を持っておられたため、成長し知恵を増し加えられ、</w:t>
      </w:r>
      <w:r>
        <w:t>ゲッセマネの園で「私の心は深く憂い、死のうとしている」と苦しまれ、十字架の上で「父よ、私の魂を御父の御手に</w:t>
      </w:r>
      <w:r>
        <w:t>委ねます</w:t>
      </w:r>
      <w:r>
        <w:t>」</w:t>
      </w:r>
      <w:r>
        <w:t>と、</w:t>
      </w:r>
      <w:r>
        <w:t>御自身の霊を</w:t>
      </w:r>
      <w:r>
        <w:t>御父に</w:t>
      </w:r>
      <w:r>
        <w:t>委ねられました。 主は、神性を持ちながら人の姿を装って振る舞われた方ではなく、私たちと100％同一の真の人間であられました。</w:t>
      </w:r>
    </w:p>
    <w:p>
      <w:pPr>
        <w:pStyle w:val="a3"/>
        <w:rPr>
          <w:rFonts w:hint="eastAsia"/>
        </w:rPr>
      </w:pPr>
    </w:p>
    <w:p>
      <w:pPr>
        <w:pStyle w:val="a3"/>
      </w:pPr>
      <w:r>
        <w:t>関連する聖書の箇所：</w:t>
      </w:r>
    </w:p>
    <w:p>
      <w:pPr>
        <w:pStyle w:val="a3"/>
      </w:pPr>
      <w:r>
        <w:t>ヨハネによる福音書 1:14：「御言葉は肉となり、私たちの間に住まわれた。私たちはその栄光を見た。それは父の独り子の栄光であり、恵みと真理に満ちていた。」</w:t>
      </w:r>
    </w:p>
    <w:p>
      <w:pPr>
        <w:pStyle w:val="a3"/>
      </w:pPr>
      <w:r>
        <w:t>ヨハネの手紙一 1:1：「初めにあったいのちの御言葉について、私たちはそれを聞き、目で見、この目で見つめ、また私たちの手で触れたのです。」</w:t>
      </w:r>
    </w:p>
    <w:p>
      <w:pPr>
        <w:pStyle w:val="a3"/>
      </w:pPr>
      <w:r>
        <w:t>マタイによる福音書 26:38：「そこで、</w:t>
      </w:r>
      <w:r>
        <w:t>イエスは言われた。</w:t>
      </w:r>
      <w:r>
        <w:t>『わたしの心はひどく悲しみに満ち、死のうとしている。あなたがたはここに留まり、わたしと共に目を覚ましていなさい。』」</w:t>
      </w:r>
    </w:p>
    <w:p>
      <w:pPr>
        <w:pStyle w:val="a3"/>
        <w:rPr>
          <w:rFonts w:hint="eastAsia"/>
        </w:rPr>
      </w:pPr>
    </w:p>
    <w:p>
      <w:pPr>
        <w:pStyle w:val="a3"/>
      </w:pPr>
      <w:r>
        <w:t>適用（Application）：愛する聖徒の皆さん、主が真の魂と真の肉体を持つ完全な人間として来られたということは、私たちに言葉では言い表せないほどの自尊心を与えてくれます。神は私たち</w:t>
      </w:r>
      <w:r>
        <w:t>の人間性を</w:t>
      </w:r>
      <w:r>
        <w:t>汚れたものや価値のないものと見なされることなく、独り子ご自身がその人間の本性を完全に身にまとうほどに、私たちの人格を尊く扱ってくださいました。 私たちは、神が造られ、主ご自身が身にまとわれた私たちの肉体と、知・情・意からなる人格を大切にし、ロボットのように形式的に信仰生活を送るのではなく、私たちの真の全人格を捧げて、自発的に神を愛し、礼拝しなければなりません。</w:t>
      </w:r>
    </w:p>
    <w:p>
      <w:pPr>
        <w:pStyle w:val="a3"/>
        <w:rPr>
          <w:rFonts w:hint="eastAsia"/>
        </w:rPr>
      </w:pPr>
    </w:p>
    <w:p>
      <w:pPr>
        <w:pStyle w:val="a3"/>
      </w:pPr>
      <w:r>
        <w:t>論点2：罪</w:t>
      </w:r>
      <w:r>
        <w:t>はなかったが、</w:t>
      </w:r>
      <w:r>
        <w:t>人間の共通する弱さをそのまま身にまとわれたこと（Subject to Common Infirmities, yet Without Sin）</w:t>
      </w:r>
    </w:p>
    <w:p>
      <w:pPr>
        <w:pStyle w:val="a3"/>
      </w:pPr>
      <w:r>
        <w:t>第二に、イエス・キリストは、アダムの堕落以降、人間に訪れたあらゆる苦痛を伴う弱さを自ら引き受けられましたが、罪に関しては完全に無罪でした。</w:t>
      </w:r>
      <w:r>
        <w:t>イエス様は、</w:t>
      </w:r>
      <w:r>
        <w:t>堕落以前の、極めて栄光に満ち、完全に守られた状態の人間性を身にまとわれたのではありません。主は、堕落したこの世の中で、打ち砕かれ、傷ついた私たち人間が経験するあらゆる苦痛を背負われました。 主は私たちと同じように空腹を感じ、喉の渇きを覚え、長い道のりを歩かれる時には疲れ果て、鞭打たれる時には極度の肉体的苦痛と痛みをありのままに経験されました。それゆえ、聖書は主が「罪ある</w:t>
      </w:r>
      <w:r>
        <w:t>肉</w:t>
      </w:r>
      <w:r>
        <w:t xml:space="preserve"> の似姿（likeness of sinful flesh）」</w:t>
      </w:r>
      <w:r>
        <w:t>としてこの地上に遣わされたと記しています。</w:t>
      </w:r>
      <w:r>
        <w:rPr>
          <w:rFonts w:hint="eastAsia"/>
        </w:rPr>
        <w:t xml:space="preserve"> </w:t>
      </w:r>
      <w:r>
        <w:t>しかし、ここには栄光に満ちた境界線があります。主は罪のあらゆる弱さと苦しみを身をもって</w:t>
      </w:r>
      <w:r>
        <w:t>味わわれましたが</w:t>
      </w:r>
      <w:r>
        <w:t>、本質的には「罪は一粒もなかった（yet without sin）」のです。 イエス様は、聖く、悪がなく、汚れのない、傷のない過越の小羊でした。もし主にたった一つの原罪や自罪でもあったならば、主はご自身の罪のために死ぬべきであり、決して他の人々の罪に代わって贖いのいけにえとなることはできなかったでしょう。私たちの真のとりなし手となるために、主は完全な清さと徹底的な弱さを同時に</w:t>
      </w:r>
      <w:r>
        <w:t>身にまとう</w:t>
      </w:r>
      <w:r>
        <w:t>必要があったのです。</w:t>
      </w:r>
    </w:p>
    <w:p>
      <w:pPr>
        <w:pStyle w:val="a3"/>
        <w:rPr>
          <w:rFonts w:hint="eastAsia"/>
        </w:rPr>
      </w:pPr>
    </w:p>
    <w:p>
      <w:pPr>
        <w:pStyle w:val="a3"/>
      </w:pPr>
      <w:r>
        <w:t>関連する聖書箇所：</w:t>
      </w:r>
    </w:p>
    <w:p>
      <w:pPr>
        <w:pStyle w:val="a3"/>
      </w:pPr>
      <w:r>
        <w:t>ローマ人への手紙 8:3：「律法は、肉体のゆえに弱く、できないことを、神は</w:t>
      </w:r>
      <w:r>
        <w:t>なさった。</w:t>
      </w:r>
      <w:r>
        <w:t>すなわち、罪のゆえに、御子を罪ある肉体の姿で遣わし、肉において罪を</w:t>
      </w:r>
      <w:r>
        <w:t>断ち切られたのである</w:t>
      </w:r>
      <w:r>
        <w:t>。」</w:t>
      </w:r>
    </w:p>
    <w:p>
      <w:pPr>
        <w:pStyle w:val="a3"/>
      </w:pPr>
      <w:r>
        <w:t>ヘブライ人への手紙 7:26：「このような大祭司こそ、私たちにふさわしい方です。聖く、悪がなく、汚れがなく、罪人から離れ、天よりも高くおられる方です。」</w:t>
      </w:r>
    </w:p>
    <w:p>
      <w:pPr>
        <w:pStyle w:val="a3"/>
      </w:pPr>
      <w:r>
        <w:t>ヘブライ人への手紙 4:15：「私たちの大祭司は、私たちの弱さを憐れむことができない方ではなく、あらゆる点で私たちと同じように試練を受けられた</w:t>
      </w:r>
      <w:r>
        <w:t>方ですが、</w:t>
      </w:r>
      <w:r>
        <w:t>罪は</w:t>
      </w:r>
      <w:r>
        <w:t>持ち合わせておられません</w:t>
      </w:r>
      <w:r>
        <w:t>。」</w:t>
      </w:r>
    </w:p>
    <w:p>
      <w:pPr>
        <w:pStyle w:val="a3"/>
      </w:pPr>
      <w:r>
        <w:t>適用（Application）：聖徒の皆さん、皆さんは人生の現場で疲れ果てて倒れ、肉体の病に苦しみ、心の傷で涙を流すことがどれほど多いでしょうか。そのとき、覚えておいてください。私たちの救い主イエス様は、私たちが経験する疲労や苦しみ、痛みや悲しみを頭で理解されているだけでなく、ご自身も肉体をもって経験された方です。 私たちが弱さの中に置かれたとき、「誰も私の痛みを理解してくれない」</w:t>
      </w:r>
      <w:r>
        <w:t>と</w:t>
      </w:r>
      <w:r>
        <w:t>孤独に</w:t>
      </w:r>
      <w:r>
        <w:t>苛まれることなく、私たちの弱さに完全に共感してくださるイエス様に近づいてください。罪</w:t>
      </w:r>
      <w:r>
        <w:t>はなかったにもかかわらず、</w:t>
      </w:r>
      <w:r>
        <w:t>私たちと同じように痛みを感じられたその誠実な主が、皆さんの傷ついた体と心を最も深く慰め、新たな力を与えてくださると信じます。</w:t>
      </w:r>
    </w:p>
    <w:p>
      <w:pPr>
        <w:pStyle w:val="a3"/>
      </w:pPr>
      <w:r>
        <w:t>大綱3：聖霊の力によって、聖母の実体から生まれた聖なる誕生（Conceived by the Holy Ghost, of the Substance of the Virgin）</w:t>
      </w:r>
    </w:p>
    <w:p>
      <w:pPr>
        <w:pStyle w:val="a3"/>
      </w:pPr>
      <w:r>
        <w:t>第三に、キリストの人性は空から突然落ちてきたのではなく、マリアの実際の性質から形成され、原罪の汚れを防ぐために聖霊の超自然的な力によって生まれました。</w:t>
      </w:r>
    </w:p>
    <w:p>
      <w:pPr>
        <w:pStyle w:val="a3"/>
      </w:pPr>
      <w:r>
        <w:t>キリストの体は</w:t>
      </w:r>
      <w:r>
        <w:t>無から突然創造されたものではなく、グノーシス主義者たちが主張するように、天で作られてマリアの体を単なる通路のように通り過ぎたわけでもありません。もしそうであったなら、主はアダムの子孫である私たちとは本質的な関連性のない、全く別の存在であったでしょう。 主は実際に、聖母マリアの胎内において「彼女の実質的な肉と血（substance of the Virgin Mary）」</w:t>
      </w:r>
      <w:r>
        <w:t xml:space="preserve"> </w:t>
      </w:r>
      <w:r>
        <w:t>を取り入れて形成されました。それゆえ、主は真の女性の子孫であり、私たちと同じ血を分けた真の兄弟となられたのです。</w:t>
      </w:r>
      <w:r>
        <w:rPr>
          <w:rFonts w:hint="eastAsia"/>
        </w:rPr>
        <w:t xml:space="preserve"> </w:t>
      </w:r>
      <w:r>
        <w:t>同時に、主はアダムのすべての自然の子孫が避けられない「原罪の遺伝的汚染」を打ち破らなければなりませんでした。このために、神は人間の男性の子孫ではなく、ただ「聖霊の超自然的な力（power of the Holy Ghost）」</w:t>
      </w:r>
      <w:r>
        <w:t>によってのみ、</w:t>
      </w:r>
      <w:r>
        <w:t>処女の胎内に宿るようにされました。 聖霊の聖化の御業によって罪の汚染が徹底的に遮断されたため、主は完全で汚れのない無罪の人性を帯びて、この地に誕生されました。こうしてついに、旧約聖書の最初の福音であった創世記3章15節の「女の子孫」という神秘的な約束を、歴史の中で輝かしく成就されました。</w:t>
      </w:r>
    </w:p>
    <w:p>
      <w:pPr>
        <w:pStyle w:val="a3"/>
        <w:rPr>
          <w:rFonts w:hint="eastAsia"/>
        </w:rPr>
      </w:pPr>
    </w:p>
    <w:p>
      <w:pPr>
        <w:pStyle w:val="a3"/>
      </w:pPr>
      <w:r>
        <w:t>関連する聖書箇所：</w:t>
      </w:r>
    </w:p>
    <w:p>
      <w:pPr>
        <w:pStyle w:val="a3"/>
      </w:pPr>
      <w:r>
        <w:t>ガラテヤ人への手紙 4:4：「時が</w:t>
      </w:r>
      <w:r>
        <w:t>満ちると、</w:t>
      </w:r>
      <w:r>
        <w:t>神は御子を</w:t>
      </w:r>
      <w:r>
        <w:t>遣わし</w:t>
      </w:r>
      <w:r>
        <w:t>、女から生まれ、律法の下に置かれた。」</w:t>
      </w:r>
    </w:p>
    <w:p>
      <w:pPr>
        <w:pStyle w:val="a3"/>
      </w:pPr>
      <w:r>
        <w:t>ルカによる福音書 1:35：「天使は答えて言った。『聖</w:t>
      </w:r>
      <w:r>
        <w:t>霊があなた</w:t>
      </w:r>
      <w:r>
        <w:t>の上に臨み、いと高き方の力があなたを</w:t>
      </w:r>
      <w:r>
        <w:t>覆う。</w:t>
      </w:r>
      <w:r>
        <w:t>それゆえ、生まれる聖なる方は、神の子</w:t>
      </w:r>
      <w:r>
        <w:t>と呼ばれるであろう。</w:t>
      </w:r>
      <w:r>
        <w:t>』」</w:t>
      </w:r>
    </w:p>
    <w:p>
      <w:pPr>
        <w:pStyle w:val="a3"/>
      </w:pPr>
      <w:r>
        <w:t>創世記 3:15：「わたしは、あなたと女とを敵対させ、あなたの子孫と彼女の子孫と</w:t>
      </w:r>
      <w:r>
        <w:t>を敵対させる。</w:t>
      </w:r>
      <w:r>
        <w:t>彼女の子孫はあなたの頭を砕き、あなたは彼のかかとを砕く</w:t>
      </w:r>
      <w:r>
        <w:t>。」</w:t>
      </w:r>
    </w:p>
    <w:p>
      <w:pPr>
        <w:pStyle w:val="a3"/>
        <w:rPr>
          <w:rFonts w:hint="eastAsia"/>
        </w:rPr>
      </w:pPr>
    </w:p>
    <w:p>
      <w:pPr>
        <w:pStyle w:val="a3"/>
      </w:pPr>
      <w:r>
        <w:t>適用（Application）：聖霊の超自然的な力によって受胎された処女降誕の神秘は、私たちの救いがどれほど確実で安全であるかを証明しています。私たちの救いは、人間の血統的な熱意や遺伝的な偶然に依拠して築かれたものではなく、完全に神の神秘的な計画と、聖霊の超自然的な再創造の御業によって完成されたのです。 私たちは、アダムの中に生まれた絶望的な古い本性に頼って自らを証明しようと努めるのではなく、聖霊の超自然的な御業によって聖くして来られ、私たちの完全な保証人となってくださったイエス・キリストのみを全面的に信頼しなければなりません。私たちの救いを徹底的に備え、罪のない体として</w:t>
      </w:r>
      <w:r>
        <w:t>立て</w:t>
      </w:r>
      <w:r>
        <w:t>てくださいましたその確かな恵みの上に、私たちの信仰をしっかりと根付かせましょう。</w:t>
      </w:r>
    </w:p>
    <w:p>
      <w:pPr>
        <w:pStyle w:val="a3"/>
        <w:rPr>
          <w:rFonts w:hint="eastAsia"/>
        </w:rPr>
      </w:pPr>
    </w:p>
    <w:p>
      <w:pPr>
        <w:pStyle w:val="a3"/>
      </w:pPr>
      <w:r>
        <w:t>結論</w:t>
      </w:r>
    </w:p>
    <w:p>
      <w:pPr>
        <w:pStyle w:val="a3"/>
      </w:pPr>
      <w:r>
        <w:t>今日、私たちはウェストミンスター信仰告白第8章第2節を通して、真の神であられる御方が、私たちと同じ真の肉体と魂をまとい、私たちが経験するあらゆる痛みと弱さをそのまま担ってくださったにもかかわらず、聖霊の働きによって、罪のない完全で聖なる救い主として私たちのそばに来てくださったことを黙想</w:t>
      </w:r>
      <w:r>
        <w:t xml:space="preserve"> しました。</w:t>
      </w:r>
      <w:r>
        <w:rPr>
          <w:rFonts w:hint="eastAsia"/>
        </w:rPr>
        <w:t xml:space="preserve"> </w:t>
      </w:r>
      <w:r>
        <w:t>その偉大なる神が、塵のような私たちのために人間の肉と血を身にまとわれたという、この感極まる受肉の愛を胸に、今週も日々の生活へと歩み出しましょう。第一に、私たちと全く同じ人間性を身にまとうことで、私たちの人格全体を尊く扱ってくださった主の品格を覚え、自分自身と隣人を主の視点から尊重し、愛しましょう。 第二に、病気や痛み、悲しみの嵐を乗り越えるたびに、私の弱さを完全に知っておられ、自ら</w:t>
      </w:r>
      <w:r>
        <w:t>それを体現してくださった</w:t>
      </w:r>
      <w:r>
        <w:t>大祭司イエス・キリストのもとへ大胆に歩み寄り、その中に真の安息と慰めを体験しましょう。</w:t>
      </w:r>
    </w:p>
    <w:p>
      <w:pPr>
        <w:pStyle w:val="a3"/>
      </w:pPr>
      <w:r>
        <w:t>私たちを深く愛してくださり、自ら身を低くし、約束を最後まで守り、私たちと完全に一つとなってくださった、誠実な主と共に、毎日喜びをもって歩む、勝利する</w:t>
      </w:r>
      <w:r>
        <w:t>聖徒</w:t>
      </w:r>
      <w:r>
        <w:t>となるよう、主の御名によって切に祈ります。アーメン。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説教題目：三位一体の神の聖なる調和：</w:t>
      </w:r>
      <w:r>
        <w:t>とりなし手キリストに与えられた召命と油注ぎ</w:t>
      </w:r>
    </w:p>
    <w:p>
      <w:pPr>
        <w:pStyle w:val="a3"/>
      </w:pPr>
      <w:r>
        <w:t>聖書箇所：ヘブライ人への手紙 5:4-5、ヨハネによる福音書 3:34、コロサイ人への手紙 1:19</w:t>
      </w:r>
    </w:p>
    <w:p>
      <w:pPr>
        <w:pStyle w:val="a3"/>
      </w:pPr>
      <w:r>
        <w:t>序論</w:t>
      </w:r>
    </w:p>
    <w:p>
      <w:pPr>
        <w:pStyle w:val="a3"/>
        <w:rPr>
          <w:rFonts w:hint="eastAsia"/>
        </w:rPr>
      </w:pPr>
    </w:p>
    <w:p>
      <w:pPr>
        <w:pStyle w:val="a3"/>
      </w:pPr>
      <w:r>
        <w:t>信徒の皆様、キリスト教信仰の独自性であり、最大の栄光は、まさに私たちが「</w:t>
      </w:r>
      <w:r>
        <w:t>三位一体</w:t>
      </w:r>
      <w:r>
        <w:t>の神」</w:t>
      </w:r>
      <w:r>
        <w:t>を信じているという事実にあります。私たちの救いは、父なる神の孤独な決断や、御子イエス様の独断的な行動、あるいは聖霊なる神の孤立した御業によって成し遂げられたものではありません。</w:t>
      </w:r>
    </w:p>
    <w:p>
      <w:pPr>
        <w:pStyle w:val="a3"/>
      </w:pPr>
      <w:r>
        <w:t>今日の本文である『ウェストミンスター信仰告白』第8章3節は、私たちの魂の救いのために、聖父と聖子と聖霊が、</w:t>
      </w:r>
      <w:r>
        <w:t>とりなし手</w:t>
      </w:r>
      <w:r>
        <w:t>であるキリストの人格と働きの中で、いかにして最も美しい関係を築き、協力されたかを明確に示しています。 イエス・キリストの</w:t>
      </w:r>
      <w:r>
        <w:t>仲介者</w:t>
      </w:r>
      <w:r>
        <w:t>としての働きは、三位一体の神の永遠かつ完全な愛の調和そのものです。この三つの三位一体的な関係を共に黙想し、揺るぎない信仰の錨を下ろすことを願います。</w:t>
      </w:r>
    </w:p>
    <w:p>
      <w:pPr>
        <w:pStyle w:val="a3"/>
        <w:rPr>
          <w:rFonts w:hint="eastAsia"/>
        </w:rPr>
      </w:pPr>
    </w:p>
    <w:p>
      <w:pPr>
        <w:pStyle w:val="a3"/>
      </w:pPr>
      <w:r>
        <w:t>大旨1：父と子の関係――主権的な召命（Calling）と合法的な権威の委任</w:t>
      </w:r>
    </w:p>
    <w:p>
      <w:pPr>
        <w:pStyle w:val="a3"/>
      </w:pPr>
      <w:r>
        <w:t>第一に、私たちは、御子が仲介者の職務を自らの意思で引き受けたのではなく、父なる神の主権的な召命と命令に従うことによってその務めを果たされたことを考察しなければなりません。</w:t>
      </w:r>
    </w:p>
    <w:p>
      <w:pPr>
        <w:pStyle w:val="a3"/>
      </w:pPr>
      <w:r>
        <w:t>信仰告白書は、主イエスが執り成し手および保証人の務めを「ご自身で引き受けたのではなく、御父から召されたものである」と告白しています。キリストは、御父なる神の救いの定めのうちで合法的な召しを受けられ、</w:t>
      </w:r>
      <w:r>
        <w:t>御父は</w:t>
      </w:r>
      <w:r>
        <w:t>「すべての権威と裁きを御子の手に委ね、それを行うよう命じられました」。</w:t>
      </w:r>
    </w:p>
    <w:p>
      <w:pPr>
        <w:pStyle w:val="a3"/>
      </w:pPr>
      <w:r>
        <w:t>これは、聖父と聖子の独特な関係を示しています。神性においては同等ですが、救いの歴史においては、</w:t>
      </w:r>
      <w:r>
        <w:t>聖父が</w:t>
      </w:r>
      <w:r>
        <w:t xml:space="preserve">計画し召され、聖子はその召しに完全に従われます。 </w:t>
      </w:r>
      <w:r>
        <w:t>聖父は、</w:t>
      </w:r>
      <w:r>
        <w:t>聖子の中にすべての満ち満ちたもの（all fullness）が宿ることを喜ばれました。これにより、キリストのとりなしの働きは、宇宙的な法廷において完全な合法性と、妥協の余地</w:t>
      </w:r>
      <w:r>
        <w:t>のない厳粛な</w:t>
      </w:r>
      <w:r>
        <w:t>権威を持つようになりました。</w:t>
      </w:r>
    </w:p>
    <w:p>
      <w:pPr>
        <w:pStyle w:val="a3"/>
        <w:rPr>
          <w:rFonts w:hint="eastAsia"/>
        </w:rPr>
      </w:pPr>
    </w:p>
    <w:p>
      <w:pPr>
        <w:pStyle w:val="a3"/>
      </w:pPr>
      <w:r>
        <w:t>関連する聖書箇所：</w:t>
      </w:r>
    </w:p>
    <w:p>
      <w:pPr>
        <w:pStyle w:val="a3"/>
      </w:pPr>
      <w:r>
        <w:t>ヘブライ人への手紙 5:4-5：「この尊い地位は、だれも自ら取ることはできず、ただアロンのように神に召された者で</w:t>
      </w:r>
      <w:r>
        <w:t>なければなりません。</w:t>
      </w:r>
      <w:r>
        <w:t>また、キリストが大祭司となられたのも、自ら栄光を求められたのではなく、ただ、</w:t>
      </w:r>
      <w:r>
        <w:t>『</w:t>
      </w:r>
      <w:r>
        <w:t>あなたは私の子、今日、私はあなたを生んだ</w:t>
      </w:r>
      <w:r>
        <w:t>』と言われた</w:t>
      </w:r>
      <w:r>
        <w:t>方</w:t>
      </w:r>
      <w:r>
        <w:t>によって、</w:t>
      </w:r>
      <w:r>
        <w:t>そうされたのです。」</w:t>
      </w:r>
    </w:p>
    <w:p>
      <w:pPr>
        <w:pStyle w:val="a3"/>
      </w:pPr>
      <w:r>
        <w:t>コロサイ人への手紙 1:19：「父は、すべての満ち満ちたものをイエスの中に住まわせられました。」</w:t>
      </w:r>
    </w:p>
    <w:p>
      <w:pPr>
        <w:pStyle w:val="a3"/>
      </w:pPr>
      <w:r>
        <w:t>ヨハネによる福音書 5:22：「父は、だれをも裁かれない。裁きはすべて御子に委ねられているからである。」</w:t>
      </w:r>
    </w:p>
    <w:p>
      <w:pPr>
        <w:pStyle w:val="a3"/>
      </w:pPr>
      <w:r>
        <w:t>適用（Application）：愛する聖徒の皆さん、私たちの救いが永遠に確かな理由は何でしょうか。私たちの保証人であるイエス・キリストが、神である父によって『正式に任命』された合法的な救い主であるからです。神である父は、御子が十字架上で成し遂げられた贖いを決して無視することはできません。ご自身が御子を呼び、その業を命じられたからです。 私たちは、神の父がイエスの名を持つ者たちを必ず迎え入れ、赦してくださるという、救いの法的な確実性を確信しなければなりません。自分の功績や感情に頼るのではなく、神の父のもとへ子として大胆に歩み寄り、永遠のいのちの確実さを心ゆくまで享受してください。</w:t>
      </w:r>
    </w:p>
    <w:p>
      <w:pPr>
        <w:pStyle w:val="a3"/>
        <w:rPr>
          <w:rFonts w:hint="eastAsia"/>
        </w:rPr>
      </w:pPr>
    </w:p>
    <w:p>
      <w:pPr>
        <w:pStyle w:val="a3"/>
      </w:pPr>
      <w:r>
        <w:t>論点2：御子と聖霊の関係――聖霊の限りない油注ぎ（Anointing）と完全な備え</w:t>
      </w:r>
    </w:p>
    <w:p>
      <w:pPr>
        <w:pStyle w:val="a3"/>
      </w:pPr>
      <w:r>
        <w:t>第二に、私たちは、聖霊なる神が</w:t>
      </w:r>
      <w:r>
        <w:t>受肉</w:t>
      </w:r>
      <w:r>
        <w:t>された御子の受肉（Human Nature）</w:t>
      </w:r>
      <w:r>
        <w:t>に</w:t>
      </w:r>
      <w:r>
        <w:t>臨まれ</w:t>
      </w:r>
      <w:r>
        <w:t>、とりなしの働きを完全に果たせるよう、限りない恵みを</w:t>
      </w:r>
      <w:r>
        <w:t>注いでくださった</w:t>
      </w:r>
      <w:r>
        <w:t>ことを見なければなりません。</w:t>
      </w:r>
      <w:r>
        <w:rPr>
          <w:rFonts w:hint="eastAsia"/>
        </w:rPr>
        <w:t xml:space="preserve"> </w:t>
      </w:r>
      <w:r>
        <w:t>御子イエス様は完全な神性を備えておられましたが、同時に私たちと全く同じ人性をお取りになりました。</w:t>
      </w:r>
      <w:r>
        <w:t>御父</w:t>
      </w:r>
      <w:r>
        <w:t>が御子の贖いの死のために肉体を備えられたとき、聖霊なる神は御子のその人性を「限りなく聖別し、油注ぎを</w:t>
      </w:r>
      <w:r>
        <w:t>施されました</w:t>
      </w:r>
      <w:r>
        <w:t>」。</w:t>
      </w:r>
    </w:p>
    <w:p>
      <w:pPr>
        <w:pStyle w:val="a3"/>
      </w:pPr>
      <w:r>
        <w:t>ロバート・ショーの解説にあるように、聖霊はキリストの受胎の瞬間から聖なる御業を行われただけでなく、御子が公生涯を始められる際、鳩のような肉体の姿で臨まれ、御業のための権能を</w:t>
      </w:r>
      <w:r>
        <w:t>授けられました</w:t>
      </w:r>
      <w:r>
        <w:t>。 それによって、キリストの人性の中には知恵と知識のあらゆる宝が宿ることとなり、聖く、害がなく、汚れのない完全な無罪性と恵みが、聖霊の助けの中で完全に実現されました。御子と聖霊の関係は、まさにこの「</w:t>
      </w:r>
      <w:r>
        <w:t>受肉</w:t>
      </w:r>
      <w:r>
        <w:t>された人性に対する無限の供給と</w:t>
      </w:r>
      <w:r>
        <w:t>聖化」の関係なのです。</w:t>
      </w:r>
    </w:p>
    <w:p>
      <w:pPr>
        <w:pStyle w:val="a3"/>
        <w:rPr>
          <w:rFonts w:hint="eastAsia"/>
        </w:rPr>
      </w:pPr>
    </w:p>
    <w:p>
      <w:pPr>
        <w:pStyle w:val="a3"/>
      </w:pPr>
      <w:r>
        <w:t>関連する聖書箇所：</w:t>
      </w:r>
    </w:p>
    <w:p>
      <w:pPr>
        <w:pStyle w:val="a3"/>
      </w:pPr>
      <w:r>
        <w:t>ヨハネによる福音書 3:34：「神から遣わされた方は、神の御言葉を</w:t>
      </w:r>
      <w:r>
        <w:t>語られる。</w:t>
      </w:r>
      <w:r>
        <w:t>それは、神が聖霊を限りなく</w:t>
      </w:r>
      <w:r>
        <w:t>与えておられるからである</w:t>
      </w:r>
      <w:r>
        <w:t>。」</w:t>
      </w:r>
    </w:p>
    <w:p>
      <w:pPr>
        <w:pStyle w:val="a3"/>
      </w:pPr>
      <w:r>
        <w:t>コロサイ人への手紙 2:3：「その方には、知恵と知識のすべての宝が隠されている</w:t>
      </w:r>
      <w:r>
        <w:t>のです</w:t>
      </w:r>
      <w:r>
        <w:t>。」</w:t>
      </w:r>
    </w:p>
    <w:p>
      <w:pPr>
        <w:pStyle w:val="a3"/>
      </w:pPr>
      <w:r>
        <w:t>ヘブライ人への手紙 7:26：「このような大祭司こそ、私たちにふさわしい方です。聖く、悪がなく、汚れがなく、罪人から離れ、天よりも高くおられる方です。」</w:t>
      </w:r>
    </w:p>
    <w:p>
      <w:pPr>
        <w:pStyle w:val="a3"/>
      </w:pPr>
      <w:r>
        <w:t>適用（Application）：聖霊</w:t>
      </w:r>
      <w:r>
        <w:t>に満たされた</w:t>
      </w:r>
      <w:r>
        <w:t>イエス・キリストの中には、私たちに必要なすべての霊的な資源がそのまま蓄えられています。私たちの力や意志だけでは罪に打ち勝つことはできず</w:t>
      </w:r>
      <w:r>
        <w:t>、神</w:t>
      </w:r>
      <w:r>
        <w:t xml:space="preserve"> の御心通りに生きることもできませんが、</w:t>
      </w:r>
      <w:r>
        <w:t>とりなし主である</w:t>
      </w:r>
      <w:r>
        <w:t>キリストのもとへ近づけば、その方が聖霊の泉から汲み上げられた無限の恵みと知恵を、私たちにも絶えず分けてくださいます。 私たちは日々、霊的な無力感に陥って苦しみ続けるのではなく、聖霊の油注ぎ</w:t>
      </w:r>
      <w:r>
        <w:t>を受け、</w:t>
      </w:r>
      <w:r>
        <w:t>恵みと真理に満ちたイエス・キリストを見つめ、その方から聖霊の新たな力を与えられて、聖なる人生を歩んでいかなければなりません。</w:t>
      </w:r>
    </w:p>
    <w:p>
      <w:pPr>
        <w:pStyle w:val="a3"/>
        <w:rPr>
          <w:rFonts w:hint="eastAsia"/>
        </w:rPr>
      </w:pPr>
    </w:p>
    <w:p>
      <w:pPr>
        <w:pStyle w:val="a3"/>
      </w:pPr>
      <w:r>
        <w:t>大提3：三位一体の神の有機的結合――私たちの揺るぎない救いのための三重の保証</w:t>
      </w:r>
    </w:p>
    <w:p>
      <w:pPr>
        <w:pStyle w:val="a3"/>
      </w:pPr>
      <w:r>
        <w:t>第三に、聖父と聖子と聖霊は、</w:t>
      </w:r>
      <w:r>
        <w:t>とりなし主</w:t>
      </w:r>
      <w:r>
        <w:t>であるキリストのうちに、完全に一致した目的と愛をもって働き、私たちの完全な救いを保証してくださいます。</w:t>
      </w:r>
      <w:r>
        <w:rPr>
          <w:rFonts w:hint="eastAsia"/>
        </w:rPr>
        <w:t xml:space="preserve"> </w:t>
      </w:r>
      <w:r>
        <w:t>キリストのとりなしは、三位一体の神の有機的かつ完全な結合の結果です。</w:t>
      </w:r>
      <w:r>
        <w:t>聖父は</w:t>
      </w:r>
      <w:r>
        <w:t>とりなしの法的権威を委任され、聖子は最も自発的かつ忠実にその御心に従われ、聖霊はその人性を油注ぎによって満たし、御業を完成させられました。</w:t>
      </w:r>
      <w:r>
        <w:t>もし三位一体の神の間にわずか1％の不一致でもあったなら、私たちの救いは不安定なものとなっていたでしょう。 しかし、御子と聖霊の働きは、御父の喜ばれる御心と完全に一致しています。この三本の紐は決して切れることはありません。三位一体の神のこの緊密で力強い結合関係こそが、私たちが持つ救いの究極的な安定性であり、栄光なのです。</w:t>
      </w:r>
    </w:p>
    <w:p>
      <w:pPr>
        <w:pStyle w:val="a3"/>
        <w:rPr>
          <w:rFonts w:hint="eastAsia"/>
        </w:rPr>
      </w:pPr>
    </w:p>
    <w:p>
      <w:pPr>
        <w:pStyle w:val="a3"/>
      </w:pPr>
      <w:r>
        <w:t>関連する聖書箇所：</w:t>
      </w:r>
    </w:p>
    <w:p>
      <w:pPr>
        <w:pStyle w:val="a3"/>
      </w:pPr>
      <w:r>
        <w:t>ヨハ</w:t>
      </w:r>
      <w:r>
        <w:t>ネ</w:t>
      </w:r>
      <w:r>
        <w:t>による福音書 10:30：「わたしと父とは</w:t>
      </w:r>
      <w:r>
        <w:t>一つである</w:t>
      </w:r>
      <w:r>
        <w:t>」</w:t>
      </w:r>
    </w:p>
    <w:p>
      <w:pPr>
        <w:pStyle w:val="a3"/>
      </w:pPr>
      <w:r>
        <w:t>ヨハネによる福音書 14:16-17：「わたしが父にお願いします。</w:t>
      </w:r>
      <w:r>
        <w:t>そうすれば、</w:t>
      </w:r>
      <w:r>
        <w:t>父はあなたがたに、もうひとりの助け主をお与えになり</w:t>
      </w:r>
      <w:r>
        <w:t>、その方が永遠にあなたがたと共にいてくださいます</w:t>
      </w:r>
      <w:r>
        <w:t>。その方は真理の御霊です……」</w:t>
      </w:r>
    </w:p>
    <w:p>
      <w:pPr>
        <w:pStyle w:val="a3"/>
      </w:pPr>
      <w:r>
        <w:t>エペソ人への手紙 1:13-14：「……また、その方の中で信仰を持ち、約束の聖霊による印を押されたのです。それは、私たちの相続財産の保証であり……」</w:t>
      </w:r>
    </w:p>
    <w:p>
      <w:pPr>
        <w:pStyle w:val="a3"/>
        <w:rPr>
          <w:rFonts w:hint="eastAsia"/>
        </w:rPr>
      </w:pPr>
    </w:p>
    <w:p>
      <w:pPr>
        <w:pStyle w:val="a3"/>
      </w:pPr>
      <w:r>
        <w:t>適用（Application）：三位一体の神が完全な一致を通じて私たちの救いを成し遂げられたように、今日、主の体である教会と聖徒たちの生活もまた、この三位一体的な一致と愛に倣わなければなりません。 私たちは教会の中で互いに嫉妬したり分裂したりすることなく、三位一体の神の聖なる調和に倣って、互いを受け入れ、愛をもって堅く一つにならなければなりません。また、私を救うために全宇宙的な協力を惜しまなかった三位一体の神のその栄光に満ちた価値を覚え、今週もいかなる困難に直面しても落胆することなく、深い救いの確信の中で大胆に信仰の道を歩んでいかれるようお祈り申し上げます。</w:t>
      </w:r>
    </w:p>
    <w:p>
      <w:pPr>
        <w:pStyle w:val="a3"/>
      </w:pPr>
    </w:p>
    <w:p>
      <w:pPr>
        <w:pStyle w:val="a3"/>
        <w:rPr>
          <w:rFonts w:hint="eastAsia"/>
        </w:rPr>
      </w:pPr>
    </w:p>
    <w:p>
      <w:pPr>
        <w:pStyle w:val="a3"/>
      </w:pPr>
      <w:r>
        <w:t>結論</w:t>
      </w:r>
    </w:p>
    <w:p>
      <w:pPr>
        <w:pStyle w:val="a3"/>
      </w:pPr>
      <w:r>
        <w:t>今日、私たちは『ウェストミンスター信仰告白』第8章第3節を通して、まことに良き</w:t>
      </w:r>
      <w:r>
        <w:t>とりなし手</w:t>
      </w:r>
      <w:r>
        <w:t>であるイエス・キリストに与えられた父なる神の忠実な召命と、その人性を豊かに満たされた聖霊なる神の恵み深い</w:t>
      </w:r>
      <w:r>
        <w:t>注ぎ</w:t>
      </w:r>
      <w:r>
        <w:t>を見ました。三位一体の神は、完全な関係と協力の中で、私たちに向けた救いの宝を御子の中に満ち溢れるほどに備えてくださいました。</w:t>
      </w:r>
    </w:p>
    <w:p>
      <w:pPr>
        <w:pStyle w:val="a3"/>
      </w:pPr>
      <w:r>
        <w:t>この祝福に満ちた契約の平安を抱いて、生活の場へと歩み出すとき、二つのことを心に刻みましょう。第一に、私たちのために完全な救い主を公式に</w:t>
      </w:r>
      <w:r>
        <w:t>立ててくださいました</w:t>
      </w:r>
      <w:r>
        <w:t>父なる神の主権的な栄光と誠実さを、最後まで信頼してください。第二に、聖霊による限りない油注ぎ</w:t>
      </w:r>
      <w:r>
        <w:t>を受け、</w:t>
      </w:r>
      <w:r>
        <w:t>知恵と恵みに満ちたキリストの満ち溢れる豊かさを、日々、魂に注ぎ込んでください。</w:t>
      </w:r>
    </w:p>
    <w:p>
      <w:pPr>
        <w:pStyle w:val="a3"/>
      </w:pPr>
      <w:r>
        <w:t>私たちをこれほどまでに細やかに、そして荘厳に愛し、完全な救いを成し遂げてくださった父、子、聖霊の三位一体の神に感謝と賛美を捧げ、皆様が日々勝利する聖徒となられますよう、主の御名によって切に祈ります。アーメン。</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説教題目：卑しめから高められるまで：私たちのために低くされ、高められた救い主</w:t>
      </w:r>
    </w:p>
    <w:p>
      <w:pPr>
        <w:pStyle w:val="a3"/>
      </w:pPr>
      <w:r>
        <w:t>聖書箇所：ガラテヤ人への手紙 4:4-5、ピリピ人への手紙 2:8-11、ヘブライ人への手紙 7:25</w:t>
      </w:r>
    </w:p>
    <w:p>
      <w:pPr>
        <w:pStyle w:val="a3"/>
      </w:pPr>
      <w:r>
        <w:t>序論</w:t>
      </w:r>
    </w:p>
    <w:p>
      <w:pPr>
        <w:pStyle w:val="a3"/>
        <w:rPr>
          <w:rFonts w:hint="eastAsia"/>
        </w:rPr>
      </w:pPr>
    </w:p>
    <w:p>
      <w:pPr>
        <w:pStyle w:val="a3"/>
      </w:pPr>
      <w:r>
        <w:t>今日、私たちは改革派キリスト論の真髄を込めた『ウェストミンスター信仰告白』第8章4節を通して、私たちの唯一の</w:t>
      </w:r>
      <w:r>
        <w:t>とりなし手である</w:t>
      </w:r>
      <w:r>
        <w:t>イエス・キリストが歩まれた偉大な贖いの旅路を黙想したいと思います。</w:t>
      </w:r>
    </w:p>
    <w:p>
      <w:pPr>
        <w:pStyle w:val="a3"/>
      </w:pPr>
      <w:r>
        <w:t>信仰告白書は、私たちの主の誠実な御業を次のように告白しています。「この務めを、主イエスは最も喜んで、自発的に引き受けられました。そして、これを遂行するために律法の下に生まれ、それを完全に成就されました。また、魂には最も極度の苦痛を、肉体には最も痛ましい苦しみを自ら経験され、十字架に釘付けられて死に、葬られました。 そして、死の権勢</w:t>
      </w:r>
      <w:r>
        <w:t>の下にとどまられましたが</w:t>
      </w:r>
      <w:r>
        <w:t>、朽ちることはなかった。三日目に、主は</w:t>
      </w:r>
      <w:r>
        <w:t>苦難に</w:t>
      </w:r>
      <w:r>
        <w:t>遭われたまさにその同じ御体をもって死者の中から復活され、その御体をもって天に</w:t>
      </w:r>
      <w:r>
        <w:t>昇り</w:t>
      </w:r>
      <w:r>
        <w:t>、父なる神の右の座に着いて執り成しておられ、</w:t>
      </w:r>
      <w:r>
        <w:t>世の終わりに</w:t>
      </w:r>
      <w:r>
        <w:t>人間と天使たちを裁くために再び来られるでしょう。」</w:t>
      </w:r>
    </w:p>
    <w:p>
      <w:pPr>
        <w:pStyle w:val="a3"/>
      </w:pPr>
      <w:r>
        <w:t>イエス・キリストは</w:t>
      </w:r>
      <w:r>
        <w:t>、単なる一市民ではなく、ただ選ばれた民を救うために自らを縛られた</w:t>
      </w:r>
      <w:r>
        <w:t>「</w:t>
      </w:r>
      <w:r>
        <w:t>保証人（Surety）</w:t>
      </w:r>
      <w:r>
        <w:t>」</w:t>
      </w:r>
      <w:r>
        <w:t>としての資格をもって、この御業を成し遂げられました。 この偉大な御業は、大きく分けて二つの段階、すなわち私たちのために徹底的に低くされた「卑下（Humiliation）」と、私たちのために栄光のうちに高められた「</w:t>
      </w:r>
      <w:r>
        <w:t>高揚</w:t>
      </w:r>
      <w:r>
        <w:t>（Exaltation）」の段階を経て完成されました。この二つの状態に込められた</w:t>
      </w:r>
      <w:r>
        <w:t>三重</w:t>
      </w:r>
      <w:r>
        <w:t>の真理を順に考察し、私たちの生活に適用していきたいと思います。</w:t>
      </w:r>
    </w:p>
    <w:p>
      <w:pPr>
        <w:pStyle w:val="a3"/>
        <w:rPr>
          <w:rFonts w:hint="eastAsia"/>
        </w:rPr>
      </w:pPr>
    </w:p>
    <w:p>
      <w:pPr>
        <w:pStyle w:val="a3"/>
      </w:pPr>
      <w:r>
        <w:t>大</w:t>
      </w:r>
      <w:r>
        <w:t>旨1：キリストの徹底的な卑下（低くされたこと）</w:t>
      </w:r>
      <w:r>
        <w:t>――私たちの律法上の義務と刑罰を代わりに負われた代理的な愛</w:t>
      </w:r>
    </w:p>
    <w:p>
      <w:pPr>
        <w:pStyle w:val="a3"/>
      </w:pPr>
      <w:r>
        <w:t>第一に、私たちはイエス・キリストが私たちの代わりに律法に従い、極度の苦痛</w:t>
      </w:r>
      <w:r>
        <w:t>を受け、</w:t>
      </w:r>
      <w:r>
        <w:t>死に至るまで徹底的に低くされたことを</w:t>
      </w:r>
      <w:r>
        <w:t>悟らなければ</w:t>
      </w:r>
      <w:r>
        <w:t>なりません。</w:t>
      </w:r>
    </w:p>
    <w:p>
      <w:pPr>
        <w:pStyle w:val="a3"/>
      </w:pPr>
      <w:r>
        <w:t>信仰告白書は、キリストが私たちの保証人として「律法の下に生まれ、それを完全に成就された」と宣言しています。これは、行いの契約の条件であり、被造物として当然捧げるべき『完全な従順』の義務を、私たちの代わりに完全に果たされたということです。</w:t>
      </w:r>
      <w:r>
        <w:t>また、主は「魂には最も極度の苦痛を、肉体には最も痛ましい苦しみ」を自ら経験されました。 その苦しみは、単なる肉体的痛みを超え、私たちの罪に対する神の義なる司法的怒りと見捨てられを、魂の奥深くで直接引き受けられた凄まじい苦しみでした。こうして、十字架で死なれ、墓に葬られ、死の権勢の下にある場所まで降りて行かれました。このすべてのへりくだりは、御自身自身の罪のためではなく、</w:t>
      </w:r>
      <w:r>
        <w:t xml:space="preserve"> ただ私たちを救うための徹底した代償的（vicarious）な苦難でした。</w:t>
      </w:r>
    </w:p>
    <w:p>
      <w:pPr>
        <w:pStyle w:val="a3"/>
        <w:rPr>
          <w:rFonts w:hint="eastAsia"/>
        </w:rPr>
      </w:pPr>
    </w:p>
    <w:p>
      <w:pPr>
        <w:pStyle w:val="a3"/>
      </w:pPr>
      <w:r>
        <w:t>関連する聖書箇所：</w:t>
      </w:r>
    </w:p>
    <w:p>
      <w:pPr>
        <w:pStyle w:val="a3"/>
      </w:pPr>
      <w:r>
        <w:t>ガラテヤ人への手紙 4:4-5：「</w:t>
      </w:r>
      <w:r>
        <w:t>時が満ちると</w:t>
      </w:r>
      <w:r>
        <w:t>、</w:t>
      </w:r>
      <w:r>
        <w:t>神は御子を遣わし</w:t>
      </w:r>
      <w:r>
        <w:t>、女から生まれ、律法の下に置かれたのは、律法の下にある者たちを贖うためであり……」</w:t>
      </w:r>
    </w:p>
    <w:p>
      <w:pPr>
        <w:pStyle w:val="a3"/>
      </w:pPr>
      <w:r>
        <w:t>ピリピ人への手紙 2:8：「人の姿</w:t>
      </w:r>
      <w:r>
        <w:t>をとって現れ、</w:t>
      </w:r>
      <w:r>
        <w:t>ご自身を低くし、死に至るまで従順であり、すなわち十字架で死なれたのです。」</w:t>
      </w:r>
    </w:p>
    <w:p>
      <w:pPr>
        <w:pStyle w:val="a3"/>
      </w:pPr>
      <w:r>
        <w:t>イザヤ書 53:5：「彼が刺し通されたのは、私たちの咎のためであり、彼が打ち砕かれたのは、私たちの罪のためである。彼が懲らしめを受けたので、私たちは平安を享受し……」</w:t>
      </w:r>
    </w:p>
    <w:p>
      <w:pPr>
        <w:pStyle w:val="a3"/>
      </w:pPr>
      <w:r>
        <w:t>適用（Application）：愛する聖徒の皆さん、私たちの人生に訪れる肉体の病気や、魂の暗い夜、あるいは神に見捨てられたかのような極度の孤独の中で、彷徨っていませんか？私たちの救い主イエス様が、その苦しみを魂と肉体の両方で先にすべて経験されたことを覚えてください。 私たちは、人生のいかなる苦しみや悲惨な状況にあっても、自分よりもさらに</w:t>
      </w:r>
      <w:r>
        <w:t>低く身を低くして、</w:t>
      </w:r>
      <w:r>
        <w:t>私の痛みを完全に</w:t>
      </w:r>
      <w:r>
        <w:t>共感して</w:t>
      </w:r>
      <w:r>
        <w:t>くださる主を見つめ、深い慰めを得なければなりません。また、私のすべての罪の負債と律法の非難を、主が低く身を低くされた立場においてすべて清算してくださったことを信じ、非難の恐怖から解放され、福音の自由を</w:t>
      </w:r>
      <w:r>
        <w:t>豊かに</w:t>
      </w:r>
      <w:r>
        <w:t>享受されることを願います。</w:t>
      </w:r>
    </w:p>
    <w:p>
      <w:pPr>
        <w:pStyle w:val="a3"/>
        <w:rPr>
          <w:rFonts w:hint="eastAsia"/>
        </w:rPr>
      </w:pPr>
    </w:p>
    <w:p>
      <w:pPr>
        <w:pStyle w:val="a3"/>
      </w:pPr>
      <w:r>
        <w:t>大題2：キリストの輝かしい</w:t>
      </w:r>
      <w:r>
        <w:t>昇栄</w:t>
      </w:r>
      <w:r>
        <w:t>――死の権勢を打ち砕き、天の御座に上られた勝利の保証</w:t>
      </w:r>
    </w:p>
    <w:p>
      <w:pPr>
        <w:pStyle w:val="a3"/>
      </w:pPr>
      <w:r>
        <w:t>第二に、私たちは、イエス・キリストが死の権勢に打ち勝ち、復活して神の右の座に着かれたことによって、私たちに栄光ある勝利を保証してくださったことを考察しなければなりません。</w:t>
      </w:r>
    </w:p>
    <w:p>
      <w:pPr>
        <w:pStyle w:val="a3"/>
      </w:pPr>
      <w:r>
        <w:t>主のへりくだりは、永遠の敗北ではありませんでした。信仰告白書は、「三日目に</w:t>
      </w:r>
      <w:r>
        <w:t>、</w:t>
      </w:r>
      <w:r>
        <w:t>主は苦難に</w:t>
      </w:r>
      <w:r>
        <w:t>遭われたまさにその同じ御体をもって復活され、その御体をもって</w:t>
      </w:r>
      <w:r>
        <w:t>天に昇り、</w:t>
      </w:r>
      <w:r>
        <w:t>父なる神の右の座に着かれた」と告白しています。</w:t>
      </w:r>
    </w:p>
    <w:p>
      <w:pPr>
        <w:pStyle w:val="a3"/>
      </w:pPr>
      <w:r>
        <w:t>イエス様の復活は、主が真の神であることを全世界に証明した出来事であり、主が十字架上で捧げられた贖いの満足が、神の義なる法廷において完全に認められたことを宣言する公式な証拠です。 主は、復活されたその栄光に満ちた人性を保ったまま天に昇り、神の右の座に着かれました。これは、全宇宙と教会の頂点に、最も尊い栄誉と最高の権威の座に</w:t>
      </w:r>
      <w:r>
        <w:t>就かれ、</w:t>
      </w:r>
      <w:r>
        <w:t>王として統治しておられることを意味します。</w:t>
      </w:r>
    </w:p>
    <w:p>
      <w:pPr>
        <w:pStyle w:val="a3"/>
      </w:pPr>
    </w:p>
    <w:p>
      <w:pPr>
        <w:pStyle w:val="a3"/>
        <w:rPr>
          <w:rFonts w:hint="eastAsia"/>
        </w:rPr>
      </w:pPr>
    </w:p>
    <w:p>
      <w:pPr>
        <w:pStyle w:val="a3"/>
      </w:pPr>
      <w:r>
        <w:t>関連する聖書箇所：</w:t>
      </w:r>
    </w:p>
    <w:p>
      <w:pPr>
        <w:pStyle w:val="a3"/>
      </w:pPr>
      <w:r>
        <w:t>コリントの信徒への手紙一 15:20：「しかし、</w:t>
      </w:r>
      <w:r>
        <w:t>今やキリストは死者の中からよみがえり</w:t>
      </w:r>
      <w:r>
        <w:t>、</w:t>
      </w:r>
      <w:r>
        <w:t>眠っている者たちの初穂となられました</w:t>
      </w:r>
      <w:r>
        <w:t>。」</w:t>
      </w:r>
    </w:p>
    <w:p>
      <w:pPr>
        <w:pStyle w:val="a3"/>
      </w:pPr>
      <w:r>
        <w:t>エペソ人への手紙 1:20-22：「……死者の中からよみがえらせ、天においてご</w:t>
      </w:r>
      <w:r>
        <w:t>自身の右の座に着かせ</w:t>
      </w:r>
      <w:r>
        <w:t>、すべての支配、権威、力、主権を授け……」</w:t>
      </w:r>
    </w:p>
    <w:p>
      <w:pPr>
        <w:pStyle w:val="a3"/>
      </w:pPr>
      <w:r>
        <w:t>適用（Application）：イエス・キリストが死に打ち勝ち、復活されたので、キリストと結ばれた私たちもまた、死の恐怖に屈する必要は全くありません。信者にとって死は永遠の滅びではなく、眠りであり、永遠の栄光の国へと入る祝福された門に過ぎません。 私たちはもはや、この地上の朽ちゆくものに執着して一喜一憂するのではなく、復活して神の右に座しておられる王である主の民としての堂々とした姿勢と、天の市民としての品格を保たなければなりません。御座の右におられる主が私たちの頭であられるからこそ、私たちはこの世で十分に勝利することができるのです。</w:t>
      </w:r>
    </w:p>
    <w:p>
      <w:pPr>
        <w:pStyle w:val="a3"/>
        <w:rPr>
          <w:rFonts w:hint="eastAsia"/>
        </w:rPr>
      </w:pPr>
    </w:p>
    <w:p>
      <w:pPr>
        <w:pStyle w:val="a3"/>
      </w:pPr>
      <w:r>
        <w:t>大題3：キリストの永遠の執り成しと最終的な裁き</w:t>
      </w:r>
      <w:r>
        <w:t>――私たちを最後まで守り、ついに救いを完成させてくださる統治</w:t>
      </w:r>
    </w:p>
    <w:p>
      <w:pPr>
        <w:pStyle w:val="a3"/>
      </w:pPr>
      <w:r>
        <w:t>第三に、私たちは、高きにおられるキリストが今も私たちのために絶えず祈っておられ、最後の日に世界を正義をもって裁き、私たちの救いを最終的に完成してくださることを信じなければなりません。</w:t>
      </w:r>
      <w:r>
        <w:t>キリストの高きにおられることは、</w:t>
      </w:r>
      <w:r>
        <w:t>遠い天に隔絶された沈黙ではありません。 信仰告白書は、主が御座の右で「執り成し（intercession）をなさっており、最後の日に世を裁くために来られる」と宣言しています。</w:t>
      </w:r>
      <w:r>
        <w:t>大祭司である主は、十字架上で完全に成し遂げられた御血の功績に基づき、今この瞬間も父なる神の前で私たちの弱さを弁護し、絶え間なく忠実な執り成しの祈りを捧げておられます。 主のこの祈りは、一度も拒まれたことのない、完全で誠実な祈りです。また、主は歴史の最後の日、すべての人々と堕落した天使たちを厳正に裁くために、最高の裁判官として栄光のうちに再び来られます。この裁きの日は、選ばれた聖徒たちにとって、涙がぬぐわれ、完全な天国の嗣業を完全に相続する、救いの輝かしい完成の日です。</w:t>
      </w:r>
    </w:p>
    <w:p>
      <w:pPr>
        <w:pStyle w:val="a3"/>
        <w:rPr>
          <w:rFonts w:hint="eastAsia"/>
        </w:rPr>
      </w:pPr>
    </w:p>
    <w:p>
      <w:pPr>
        <w:pStyle w:val="a3"/>
      </w:pPr>
      <w:r>
        <w:t>関連する聖書箇所：</w:t>
      </w:r>
    </w:p>
    <w:p>
      <w:pPr>
        <w:pStyle w:val="a3"/>
      </w:pPr>
      <w:r>
        <w:t>ローマ人への手紙 8:34：「だれが私たちを罪に定めるでしょうか。死んで、しかもよみがえられた方は</w:t>
      </w:r>
      <w:r>
        <w:t>、キリスト・イエスです。</w:t>
      </w:r>
      <w:r>
        <w:t>その方は、神の右におられ、私たちのために執り成してくださっている</w:t>
      </w:r>
      <w:r>
        <w:t>のです</w:t>
      </w:r>
      <w:r>
        <w:t>。」</w:t>
      </w:r>
    </w:p>
    <w:p>
      <w:pPr>
        <w:pStyle w:val="a3"/>
      </w:pPr>
      <w:r>
        <w:t>ヘブライ人への手紙 7:25：「それゆえ、御自身によって神のもとへ近づく者たちを、完全に救うことができるのです。それは、御方が常に生きておられ、彼らのために執り成してくださるからです。」</w:t>
      </w:r>
    </w:p>
    <w:p>
      <w:pPr>
        <w:pStyle w:val="a3"/>
      </w:pPr>
      <w:r>
        <w:t>使徒行伝 17:31：「神は、定められた日、定められた方によって、全世界を義をもって裁かれることを定め</w:t>
      </w:r>
      <w:r>
        <w:t>、この</w:t>
      </w:r>
      <w:r>
        <w:t xml:space="preserve"> を死者のうちからよみがえらせたことによって、すべての人に信じるに足る証拠</w:t>
      </w:r>
      <w:r>
        <w:t>を与えられたのです</w:t>
      </w:r>
      <w:r>
        <w:t>。」</w:t>
      </w:r>
    </w:p>
    <w:p>
      <w:pPr>
        <w:pStyle w:val="a3"/>
        <w:rPr>
          <w:rFonts w:hint="eastAsia"/>
        </w:rPr>
      </w:pPr>
    </w:p>
    <w:p>
      <w:pPr>
        <w:pStyle w:val="a3"/>
      </w:pPr>
      <w:r>
        <w:t>適用（Application）：愛する聖徒の皆さん、人生の激しい嵐の中で、まるで一人取り残されたかのように孤独で寂しい思いをしてはいませんか。私の叫びさえも力を失い、うめき声しか出ない時でさえ、天の御座の右で私の名を自ら呼び、誠実に執り成してくださる大祭司イエス・キリストの祈りがあることを覚えてください。その祈りが私たちを支えてくださるからこそ、私たちは決して完全に倒れることはありません。 また、最後の日、この世を義をもって裁かれる主の日が近づいていることを覚え、今日という一日を、聖く、目を覚ましている忠実な執事としての生活で満たしていってください。いかなる不正や不当な扱いにも直面しても落胆することなく、「</w:t>
      </w:r>
      <w:r>
        <w:t>マラナタ</w:t>
      </w:r>
      <w:r>
        <w:t>！アーメン、主イエスよ、</w:t>
      </w:r>
      <w:r>
        <w:t>来てください</w:t>
      </w:r>
      <w:r>
        <w:t>！」</w:t>
      </w:r>
      <w:r>
        <w:t>と</w:t>
      </w:r>
      <w:r>
        <w:t>叫び、希望のうちに勝利する聖徒となることをお祈りいたします。</w:t>
      </w:r>
    </w:p>
    <w:p>
      <w:pPr>
        <w:pStyle w:val="a3"/>
        <w:rPr>
          <w:rFonts w:hint="eastAsia"/>
        </w:rPr>
      </w:pPr>
    </w:p>
    <w:p>
      <w:pPr>
        <w:pStyle w:val="a3"/>
      </w:pPr>
      <w:r>
        <w:t>結論</w:t>
      </w:r>
    </w:p>
    <w:p>
      <w:pPr>
        <w:pStyle w:val="a3"/>
      </w:pPr>
      <w:r>
        <w:t>ウェストミンスター信仰告白第8章4節が示すように、私たちの主イエス・キリストは、私たちを救うために屈辱の最も深い谷まで降りて来られ、私たちに完全な勝利を与えるために</w:t>
      </w:r>
      <w:r>
        <w:t>栄光の</w:t>
      </w:r>
      <w:r>
        <w:t>最も高い御座に上られました。</w:t>
      </w:r>
      <w:r>
        <w:rPr>
          <w:rFonts w:hint="eastAsia"/>
        </w:rPr>
        <w:t xml:space="preserve"> </w:t>
      </w:r>
      <w:r>
        <w:t>その主は今も生きておられ、私たちのために執り成しておられ、ついに栄光に満ちた審判者として速やかに来られます。この確固たる、輝かしい贖いの土台の上に立つ聖徒として、今週、生活の場へと歩み出す際には、次の二つの確信を抱いてください。第一に、私たちのためにあらゆる屈辱の苦しみを自ら経験された主の、その雄大な贖いの愛の中で、完全に安らぎを得てください。 第二に、御座の右で私たちのために祈り、ついに万物を治められる復活の主を見つめながら、大胆に勝利を収めてください。</w:t>
      </w:r>
      <w:r>
        <w:t>私たちのために低くされ、</w:t>
      </w:r>
      <w:r>
        <w:t>高くされ、</w:t>
      </w:r>
      <w:r>
        <w:t>私たちの完全な救い主</w:t>
      </w:r>
      <w:r>
        <w:t>となってくださった、</w:t>
      </w:r>
      <w:r>
        <w:t>誠実なイエス・キリストの恵みが、愛するすべての聖徒の皆様の人生に満ち溢れますように、主の御名によって切に祈ります。アーメン。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r>
        <w:t>説教題目：一度きりの完全ないけにえ：私たちに与えられた和解と永遠の嗣業の成就</w:t>
      </w:r>
    </w:p>
    <w:p>
      <w:pPr>
        <w:pStyle w:val="a3"/>
      </w:pPr>
      <w:r>
        <w:t>聖書箇所：ヘブライ人への手紙 9:14、ローマ人への手紙 5:10、エペソ人への手紙 1:14</w:t>
      </w:r>
    </w:p>
    <w:p>
      <w:pPr>
        <w:pStyle w:val="a3"/>
      </w:pPr>
      <w:r>
        <w:t>序論</w:t>
      </w:r>
    </w:p>
    <w:p>
      <w:pPr>
        <w:pStyle w:val="a3"/>
      </w:pPr>
      <w:r>
        <w:t>ウェストミンスター信仰告白第8章4節において、私たちは、</w:t>
      </w:r>
      <w:r>
        <w:t>真の神であり</w:t>
      </w:r>
      <w:r>
        <w:t>真の人である</w:t>
      </w:r>
      <w:r>
        <w:t>とりなし主</w:t>
      </w:r>
      <w:r>
        <w:t>イエス・キリストが、私たちのために低く下られた「卑しめの谷」と、栄光のうちに高く上げられた「</w:t>
      </w:r>
      <w:r>
        <w:t>栄光の</w:t>
      </w:r>
      <w:r>
        <w:t>御座」について考察しました。 今日、私たちが共に学ぶ第8章5節は、その謙遜の極みであり、主の御業の核心である「キリストの自己犠牲（Sacrifice of Himself）」がもたらした司法的な勝利と恵みの実を、荘厳に宣言しています。</w:t>
      </w:r>
    </w:p>
    <w:p>
      <w:pPr>
        <w:pStyle w:val="a3"/>
        <w:rPr>
          <w:rFonts w:hint="eastAsia"/>
        </w:rPr>
      </w:pPr>
      <w:r>
        <w:t>信仰告白書は、私たちにこの偉大な福音の真理を宣言しています。「主イエスは、永遠の聖霊を通して、ご自身を傷のないまま神に一度だけささげられたその完全な従順と自己犠牲的ないけにえによって、御父の義を完全に満たされました。そして、</w:t>
      </w:r>
      <w:r>
        <w:t>御父</w:t>
      </w:r>
      <w:r>
        <w:t xml:space="preserve">が彼に与えられたすべての人々のために、和解だけでなく、天の御国における永遠の嗣業をも贖われました。」 </w:t>
      </w:r>
    </w:p>
    <w:p>
      <w:pPr>
        <w:pStyle w:val="a3"/>
      </w:pPr>
      <w:r>
        <w:t>堕落した人間は、神の義なる怒りの下で永遠に滅びざるを得ない状態に置かれていました。誰も自ら神の司法的正義を満たすことはできませんでした。その時、私たちの完全な</w:t>
      </w:r>
      <w:r>
        <w:t>とりなし手である</w:t>
      </w:r>
      <w:r>
        <w:t>イエス・キリストが、自ら祭司であり、いけにえとなられ、この悲劇を一挙に解決してくださいました。 今日、私たちはキリストのこの犠牲的ないけにえの神秘を三つの論点に分けて黙想し、私たちの魂に向けた神の豊かな恵みを適用したいと思います。</w:t>
      </w:r>
    </w:p>
    <w:p>
      <w:pPr>
        <w:pStyle w:val="a3"/>
        <w:rPr>
          <w:rFonts w:hint="eastAsia"/>
        </w:rPr>
      </w:pPr>
    </w:p>
    <w:p>
      <w:pPr>
        <w:pStyle w:val="a3"/>
      </w:pPr>
      <w:r>
        <w:t>第一の点：聖霊を通して一度きりで捧げられた完全な犠牲と、聖父の義の完全な充足</w:t>
      </w:r>
    </w:p>
    <w:p>
      <w:pPr>
        <w:pStyle w:val="a3"/>
      </w:pPr>
      <w:r>
        <w:t>第一に、私たちは、イエス・キリストが永遠の聖霊を通してご自身を一回限り捧げられた犠牲によって、神の義なる裁きを完全に満たされたことを</w:t>
      </w:r>
      <w:r>
        <w:t>悟らなければ</w:t>
      </w:r>
      <w:r>
        <w:t>なりません。</w:t>
      </w:r>
    </w:p>
    <w:p>
      <w:pPr>
        <w:pStyle w:val="a3"/>
      </w:pPr>
      <w:r>
        <w:t>旧約の祭司たちは、獣の血を用いて絶えず犠牲を繰り返し捧げなければなりませんでした。それらの犠牲は真の実体の影に過ぎなかったため、人間の罪責を完全に取り除くことはできませんでした。しかし、私たちの永遠の大祭司であるイエス・キリストは、「一度だけ（once offered）」ご自身を犠牲として捧げ、完全な犠牲を成し遂げられました。ローマ・カトリックの毎週行われるミサのように、主の犠牲は繰り返される必要がありません。 たった一度のいけにえで、全宇宙を清算するのに十分だったからです。</w:t>
      </w:r>
    </w:p>
    <w:p>
      <w:pPr>
        <w:pStyle w:val="a3"/>
      </w:pPr>
      <w:r>
        <w:t>特に信仰告白書は、主が「永遠の聖霊を通して（through the eternal Spirit）」ご自身を捧げられたと証言しています。改革派神学者ロバート・ショー（Robert Shaw）の解説にあるように、これはキリストの神性（Divine Nature）が、その人性（Human Nature）をしっかりと</w:t>
      </w:r>
      <w:r>
        <w:t>支え、</w:t>
      </w:r>
      <w:r>
        <w:t>十字架の極度の苦痛に耐えさせてくださったことを意味します。 無限なる神の神性がその犠牲に結びついたため、</w:t>
      </w:r>
      <w:r>
        <w:t xml:space="preserve"> 主が捧げられた犠牲は、全宇宙の罪を洗い流してもなお余りある無限</w:t>
      </w:r>
      <w:r>
        <w:t>の</w:t>
      </w:r>
      <w:r>
        <w:t>価値（infinite value）</w:t>
      </w:r>
      <w:r>
        <w:t>を持つようになりました。主は、ご自身の完全な生涯を通じた従順（能動的従順）と、十字架上の贖いの死（受動的従順）を通じて、神の厳格な司法的正義を完全に満たされました（fully satisfied）。</w:t>
      </w:r>
    </w:p>
    <w:p>
      <w:pPr>
        <w:pStyle w:val="a3"/>
        <w:rPr>
          <w:rFonts w:hint="eastAsia"/>
        </w:rPr>
      </w:pPr>
    </w:p>
    <w:p>
      <w:pPr>
        <w:pStyle w:val="a3"/>
      </w:pPr>
      <w:r>
        <w:t>関連する聖書箇所：</w:t>
      </w:r>
    </w:p>
    <w:p>
      <w:pPr>
        <w:pStyle w:val="a3"/>
      </w:pPr>
      <w:r>
        <w:t>ヘブライ人への手紙 9:14：「ましてや、永遠の聖霊によって、ご自身を傷のない者として神にささげられたキリストの血が、あなたがたの良心を、死んだ行いから清め、生ける神に仕えるようにすることなど、できないはずがありません。」</w:t>
      </w:r>
    </w:p>
    <w:p>
      <w:pPr>
        <w:pStyle w:val="a3"/>
      </w:pPr>
      <w:r>
        <w:t>ヘブライ人への手紙 10:12：「しかし、キリストは、罪のためにただ一度の永遠のいけにえをささげ、神の右の座</w:t>
      </w:r>
      <w:r>
        <w:t>に着かれたのです</w:t>
      </w:r>
      <w:r>
        <w:t>」</w:t>
      </w:r>
    </w:p>
    <w:p>
      <w:pPr>
        <w:pStyle w:val="a3"/>
      </w:pPr>
      <w:r>
        <w:t>ローマ人への手紙 3:25：「神はこのイエスを、その血によって、信仰による和解のいけにえとして立てられました。それは、神が長い間忍耐して、かつて犯された罪を見過ごしてこられた中で、ご自身の義を現そう</w:t>
      </w:r>
      <w:r>
        <w:t>とされたからです</w:t>
      </w:r>
      <w:r>
        <w:t>。」</w:t>
      </w:r>
    </w:p>
    <w:p>
      <w:pPr>
        <w:pStyle w:val="a3"/>
        <w:rPr>
          <w:rFonts w:hint="eastAsia"/>
        </w:rPr>
      </w:pPr>
    </w:p>
    <w:p>
      <w:pPr>
        <w:pStyle w:val="a3"/>
      </w:pPr>
      <w:r>
        <w:t>適用（Application）：愛する聖徒の皆さん、今もなお、過去の罪悪感や過ちのために、「神様は私を憎んでおられるのではないか」と不安に思っていませんか？あるいは、神様の御前に差し出すべき道徳的な功績が足りないという理由で、救いの確信を失ってしまっていませんか？ 私たちの罪による神のすべての司法的怒りは、イエス・キリストが十字架の上で一度きり捧げられた犠牲のいけにえによって、100％完全に解決されました。私たちの罪の責任のために、自ら何かをさらに支払おうとしたり、自らを罪に定めるような高慢を捨ててください。 私たちの代わりに父なる神の義を完全に満たしてくださったイエス・キリストの完全な贖いの血の功績のみに全き信頼を置き、日々、良心の自由と真の平安を享受されますようお祈り申し上げます。</w:t>
      </w:r>
    </w:p>
    <w:p>
      <w:pPr>
        <w:pStyle w:val="a3"/>
        <w:rPr>
          <w:rFonts w:hint="eastAsia"/>
        </w:rPr>
      </w:pPr>
    </w:p>
    <w:p>
      <w:pPr>
        <w:pStyle w:val="a3"/>
      </w:pPr>
      <w:r>
        <w:t>論点2：和解を超えて、天の国の永遠の嗣業までも贖ってくださった恵み</w:t>
      </w:r>
    </w:p>
    <w:p>
      <w:pPr>
        <w:pStyle w:val="a3"/>
      </w:pPr>
      <w:r>
        <w:t>第二に、イエス・キリストの犠牲的な捧げ物は、単に罪の罰を免れるという消極的な恵みにとどまらず、神との親密な和解と天国の永遠の嗣業を、実際に私たちのために買い取ってくださいました。</w:t>
      </w:r>
    </w:p>
    <w:p>
      <w:pPr>
        <w:pStyle w:val="a3"/>
      </w:pPr>
      <w:r>
        <w:t>イエス・キリストの贖いの御業は、罪人たちをかろうじて地獄から救い出し、中立的な状態に置いておいただけではありません。 主は私たちのために、積極的かつ豊かな祝福を自ら買い取ってくださいました。その第一は、まさに</w:t>
      </w:r>
      <w:r>
        <w:t>「</w:t>
      </w:r>
      <w:r>
        <w:t>和解（reconciliation）」</w:t>
      </w:r>
      <w:r>
        <w:t>です。敵対していた神と私たちの間の壁</w:t>
      </w:r>
      <w:r>
        <w:t>を取り払い</w:t>
      </w:r>
      <w:r>
        <w:t>、私たちが創造主である神を「アバ、父」と呼び、人格的で愛に満ちた</w:t>
      </w:r>
      <w:r>
        <w:t>親</w:t>
      </w:r>
      <w:r>
        <w:t xml:space="preserve"> 密な交わりを分かち合える、真の平和を開いてくださいました。</w:t>
      </w:r>
    </w:p>
    <w:p>
      <w:pPr>
        <w:pStyle w:val="a3"/>
      </w:pPr>
      <w:r>
        <w:t>そこからさらに一歩進んで、主は私たちに「</w:t>
      </w:r>
      <w:r>
        <w:t>天の国の永遠の嗣業（an everlasting inheritance in the kingdom of heaven）</w:t>
      </w:r>
      <w:r>
        <w:t>」</w:t>
      </w:r>
      <w:r>
        <w:t>を賜ってくださいました。 アダムが行為の契約の下で従順に失敗し、失ってしまった永遠の命と天国の希望を、第二のアダムであるキリストがご自身の犠牲を通して完全に再び相続権として獲得し、信者たちに惜しみなく遺してくださった（bequeathed）のです。この遺産は、決して朽ちることなく、衰えることのない、最も安全な天の嗣業です。</w:t>
      </w:r>
    </w:p>
    <w:p>
      <w:pPr>
        <w:pStyle w:val="a3"/>
        <w:rPr>
          <w:rFonts w:hint="eastAsia"/>
        </w:rPr>
      </w:pPr>
    </w:p>
    <w:p>
      <w:pPr>
        <w:pStyle w:val="a3"/>
      </w:pPr>
      <w:r>
        <w:t>関連する聖書箇所：</w:t>
      </w:r>
    </w:p>
    <w:p>
      <w:pPr>
        <w:pStyle w:val="a3"/>
      </w:pPr>
      <w:r>
        <w:t>ローマ人への手紙 5:10：「すなわち、私たちがまだ敵であったとき、御子の死によって神と和解</w:t>
      </w:r>
      <w:r>
        <w:t>させられたのですから、</w:t>
      </w:r>
      <w:r>
        <w:t>和解させられた者として、</w:t>
      </w:r>
      <w:r>
        <w:t>なおさら、御子の復活によって救われる</w:t>
      </w:r>
      <w:r>
        <w:t>のです。</w:t>
      </w:r>
      <w:r>
        <w:t>」</w:t>
      </w:r>
    </w:p>
    <w:p>
      <w:pPr>
        <w:pStyle w:val="a3"/>
      </w:pPr>
      <w:r>
        <w:t>エペソ人への手紙 1:14：「これは、私たちの嗣業の保証であり、彼が獲得されたものを贖い、その栄光を賛美させるためである。」</w:t>
      </w:r>
    </w:p>
    <w:p>
      <w:pPr>
        <w:pStyle w:val="a3"/>
      </w:pPr>
      <w:r>
        <w:t>コロサイ人への手紙 1:20：「御自身の十字架の血によって平和を</w:t>
      </w:r>
      <w:r>
        <w:t>成し遂げ</w:t>
      </w:r>
      <w:r>
        <w:t>、地にあるものも天にあるものも、すべて御自身と和解させることを喜ばれたのです。」</w:t>
      </w:r>
    </w:p>
    <w:p>
      <w:pPr>
        <w:pStyle w:val="a3"/>
        <w:rPr>
          <w:rFonts w:hint="eastAsia"/>
        </w:rPr>
      </w:pPr>
    </w:p>
    <w:p>
      <w:pPr>
        <w:pStyle w:val="a3"/>
      </w:pPr>
      <w:r>
        <w:t>適用（Application）：聖徒たちは、この世の欠乏や所有の有無のために、霊的な貧しさに苛まれて生きる者たちではありません。私たちは、キリストの尊い血の代価によって買い取られた、尊い「天の相続人」なのです。 世が私たちを認めてくれず、現実の状況が厳しいとしても、すでに与えられ、保証されている永遠の天の遺産を見据え、堂々として豊かな心を抱いてください。 また、神と和解を得た</w:t>
      </w:r>
      <w:r>
        <w:t>者らしく</w:t>
      </w:r>
      <w:r>
        <w:t>、不平や不満の代わりに感謝の賛美を口にし、私たちの生活の場で、対立や反目の場所に平和を蒔く「和解の使者」として生きていかれることを願います。</w:t>
      </w:r>
    </w:p>
    <w:p>
      <w:pPr>
        <w:pStyle w:val="a3"/>
        <w:rPr>
          <w:rFonts w:hint="eastAsia"/>
        </w:rPr>
      </w:pPr>
    </w:p>
    <w:p>
      <w:pPr>
        <w:pStyle w:val="a3"/>
        <w:rPr>
          <w:rFonts w:hint="eastAsia"/>
        </w:rPr>
      </w:pPr>
      <w:r>
        <w:t>第3の根拠：</w:t>
      </w:r>
      <w:r>
        <w:t>父なる神が</w:t>
      </w:r>
      <w:r>
        <w:t>御子に与えられた者たちのための確実かつ有効な贖い</w:t>
      </w:r>
    </w:p>
    <w:p>
      <w:pPr>
        <w:pStyle w:val="a3"/>
      </w:pPr>
      <w:r>
        <w:t>第三に、キリストの犠牲的な捧げ物は、漠然とした不確かな救いの可能性だけを開いたのではなく、</w:t>
      </w:r>
      <w:r>
        <w:t>聖父が</w:t>
      </w:r>
      <w:r>
        <w:t>御子に与えられた具体的な民のために、完全かつ確実な救いを獲得されました。</w:t>
      </w:r>
    </w:p>
    <w:p>
      <w:pPr>
        <w:pStyle w:val="a3"/>
      </w:pPr>
      <w:r>
        <w:t>信仰告白書と改革派神学は、主の贖いの範囲を極めて明確に宣言しています。主は、世のすべての人々が漠然と救われるかもしれないという「可能性」だけを模索するために、血を流されたのではありません。主の犠牲は、「</w:t>
      </w:r>
      <w:r>
        <w:t>父</w:t>
      </w:r>
      <w:r>
        <w:t>が彼に与えられたすべての人々（all those whom the Father hath given</w:t>
      </w:r>
      <w:r>
        <w:t xml:space="preserve"> unto him）」を具体的な対象としました。</w:t>
      </w:r>
    </w:p>
    <w:p>
      <w:pPr>
        <w:pStyle w:val="a3"/>
      </w:pPr>
      <w:r>
        <w:t>これこそが、聖書が宣言する限定的かつ確実な贖い（Definite Redemption）の神秘です。イエス様はご自ら「わたしは自分の羊のために命を</w:t>
      </w:r>
      <w:r>
        <w:t>捨てる</w:t>
      </w:r>
      <w:r>
        <w:t>」と言われ、</w:t>
      </w:r>
      <w:r>
        <w:t>聖父</w:t>
      </w:r>
      <w:r>
        <w:t>がキリストに賜物として譲り渡してくださったその具体的な民たちの名を胸に抱いて、祭壇へと進まれました。 それゆえ、主が十字架上で流された血は、たった一滴たりとも無駄に浪費されることはなく、主が贖われた者たちは、必ず聖霊の働きの中で、一人も取り残されることなく、現実的かつ永遠の救いを得るという確実な効力を</w:t>
      </w:r>
      <w:r>
        <w:t>保証されています</w:t>
      </w:r>
      <w:r>
        <w:t>。</w:t>
      </w:r>
    </w:p>
    <w:p>
      <w:pPr>
        <w:pStyle w:val="a3"/>
        <w:rPr>
          <w:rFonts w:hint="eastAsia"/>
        </w:rPr>
      </w:pPr>
    </w:p>
    <w:p>
      <w:pPr>
        <w:pStyle w:val="a3"/>
      </w:pPr>
      <w:r>
        <w:t>関連する聖書箇所：</w:t>
      </w:r>
    </w:p>
    <w:p>
      <w:pPr>
        <w:pStyle w:val="a3"/>
      </w:pPr>
      <w:r>
        <w:t>ヨハネによる福音書 10:15：「父がわたしを知っておられるように、わたしも父を知っています。わたしは羊のために命を</w:t>
      </w:r>
      <w:r>
        <w:t>捨てます</w:t>
      </w:r>
      <w:r>
        <w:t>。」</w:t>
      </w:r>
    </w:p>
    <w:p>
      <w:pPr>
        <w:pStyle w:val="a3"/>
      </w:pPr>
      <w:r>
        <w:t>ヨハネによる福音書 17:2：「父は、御子に、御子に与えられたすべての人に永遠のいのちを与えるために、万物を治める権威を御子に</w:t>
      </w:r>
      <w:r>
        <w:t>与えられたのです</w:t>
      </w:r>
      <w:r>
        <w:t>。」</w:t>
      </w:r>
    </w:p>
    <w:p>
      <w:pPr>
        <w:pStyle w:val="a3"/>
      </w:pPr>
      <w:r>
        <w:t>エペソ人への手紙 5:25：「夫たちよ、キリストが教会を愛し、その教会のためにご自身をささげられたように、妻を愛しなさい。」</w:t>
      </w:r>
    </w:p>
    <w:p>
      <w:pPr>
        <w:pStyle w:val="a3"/>
        <w:rPr>
          <w:rFonts w:hint="eastAsia"/>
        </w:rPr>
      </w:pPr>
    </w:p>
    <w:p>
      <w:pPr>
        <w:pStyle w:val="a3"/>
      </w:pPr>
      <w:r>
        <w:t>適用（Application）：この教理は、私たちに真の救いの安心と霊的な自尊心を授けてくれます。イエス様が十字架を背負われた時、その視界には漠然とした「人類」があったのではなく、まさに「私」という具体的な存在の名前が、その御心の片隅にはっきりと刻まれていたのです。 主は、私という一人の人間を救い、父なる神と和解させ、永遠の天国の遺産を与えてくださるために、ご自身の全生涯と尊い御血を惜しみなく捧げられました。 私たちは、主</w:t>
      </w:r>
      <w:r>
        <w:t>の血の代価によって</w:t>
      </w:r>
      <w:r>
        <w:t>贖われ、完全に確保された主の尊い民であることを忘れないようにしましょう。この愛の重みを心に留め、私たちの体と時間、そして全人格を捧げ、私たちのために血を流してくださったイエス・キリストのみを栄光に帰する献身的な人生を、喜びをもって歩んでいかれることをお祈りします。</w:t>
      </w:r>
    </w:p>
    <w:p>
      <w:pPr>
        <w:pStyle w:val="a3"/>
        <w:rPr>
          <w:rFonts w:hint="eastAsia"/>
        </w:rPr>
      </w:pPr>
    </w:p>
    <w:p>
      <w:pPr>
        <w:pStyle w:val="a3"/>
      </w:pPr>
      <w:r>
        <w:t>結論</w:t>
      </w:r>
    </w:p>
    <w:p>
      <w:pPr>
        <w:pStyle w:val="a3"/>
      </w:pPr>
      <w:r>
        <w:t>今日、私たちは『ウェストミンスター信仰告白』第8章5節を通して、キリストの犠牲的ないけにえが</w:t>
      </w:r>
      <w:r>
        <w:t>もたらした</w:t>
      </w:r>
      <w:r>
        <w:t>荘厳な勝利について黙想しました。 主は、永遠の聖霊によってご自身をささげ、父なる神の義を完全に満たし、私たちに神の子として交わる和解の</w:t>
      </w:r>
      <w:r>
        <w:t>道を開き</w:t>
      </w:r>
      <w:r>
        <w:t>、朽ちることのない永遠の天国の嗣業を相続させてくださいました。そして、この確かな贖いは、</w:t>
      </w:r>
      <w:r>
        <w:t>父なる神</w:t>
      </w:r>
      <w:r>
        <w:t>が与えてくださった主の民一人ひとりに、失敗なく完全に適用されています。</w:t>
      </w:r>
    </w:p>
    <w:p>
      <w:pPr>
        <w:pStyle w:val="a3"/>
      </w:pPr>
      <w:r>
        <w:t>この確固たる、輝かしい約束の流れの上に私たちの信仰を据え、今週、世の中に歩み出す際、次の二つの決意を胸に抱きましょう。第一に、私に向けられたすべての非難の声を、キリストの完全な満足の中で完全に鎮め、安息と喜びを宣言しましょう。 第二に、具体的かつ深く主の宝血の愛を受けた</w:t>
      </w:r>
      <w:r>
        <w:t>者として</w:t>
      </w:r>
      <w:r>
        <w:t>、私を救ってくださった主に向かって、聖く喜びに満ちた感謝と従順の礼拝を、日常の真っ只中で力強く捧げましょう。</w:t>
      </w:r>
    </w:p>
    <w:p>
      <w:pPr>
        <w:pStyle w:val="a3"/>
      </w:pPr>
      <w:r>
        <w:t>変わることのない契約の愛と確かな御血の恵みによって、私たちを最後まで支えてくださる真実な三位一体の神を、心を尽くして礼拝し、勝利するすべての聖徒となられますよう、主の御名によって切に祈り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説教題目：時間を超越した救いの力：旧約の歴史の中で働かれたキリストの贖いの恵み</w:t>
      </w:r>
    </w:p>
    <w:p>
      <w:pPr>
        <w:pStyle w:val="a3"/>
      </w:pPr>
      <w:r>
        <w:t>聖書箇所：ヘブライ人への手紙 13:8、創世記 3:15、ヨハネによる福音書 8:56</w:t>
      </w:r>
    </w:p>
    <w:p>
      <w:pPr>
        <w:pStyle w:val="a3"/>
      </w:pPr>
    </w:p>
    <w:p>
      <w:pPr>
        <w:pStyle w:val="a3"/>
      </w:pPr>
      <w:r>
        <w:rPr>
          <w:rFonts w:hint="eastAsia"/>
        </w:rPr>
        <w:t>序論</w:t>
      </w:r>
    </w:p>
    <w:p>
      <w:pPr>
        <w:pStyle w:val="a3"/>
      </w:pPr>
      <w:r>
        <w:t>愛する聖徒の皆様、私たちはこれまで、ウェストミンスター信仰告白の第7章と第8章を順に検討しながら、神が私たちを救うために与えてくださった恵みの契約の神秘と、私たちの唯一の</w:t>
      </w:r>
      <w:r>
        <w:t>とりなし手である</w:t>
      </w:r>
      <w:r>
        <w:t>イエス・キリストの栄光に満ちた正体について共に分かち合ってきました。</w:t>
      </w:r>
    </w:p>
    <w:p>
      <w:pPr>
        <w:pStyle w:val="a3"/>
      </w:pPr>
      <w:r>
        <w:t>本日は、この偉大なキリスト論の深みをさらに深めてくれる第8章6節を通して、「</w:t>
      </w:r>
      <w:r>
        <w:t>旧約時代の聖徒たちに対して、キリストの贖いの御業がどのように実際に効力をもって適用</w:t>
      </w:r>
      <w:r>
        <w:t>されたのか」</w:t>
      </w:r>
      <w:r>
        <w:t>という荘厳な真理を黙想したいと思います。</w:t>
      </w:r>
    </w:p>
    <w:p>
      <w:pPr>
        <w:pStyle w:val="a3"/>
      </w:pPr>
      <w:r>
        <w:t>信仰告白書は、私たちにこの驚くべき恵みを宣言しています。</w:t>
      </w:r>
      <w:r>
        <w:t>「</w:t>
      </w:r>
      <w:r>
        <w:t>贖いの御業は、キリストの受肉までは実際に成就されなかったが、その御業の効力、効能および恩恵は、世の初めからすべての世代の選ばれた者たちに連続的に伝えられてきた。すなわち、キリストが示され、表された約束や型、そして犠牲を通して成し遂げられたのである。 主は、蛇の頭を砕く女性の子孫であり、世界の創造の時から屠られた小羊であり、昨日も今日も、そして永遠に変わることのないお方です</w:t>
      </w:r>
      <w:r>
        <w:t>。」この偉大な宣言に込められた、新約と旧約を貫く救いの恵みを、三つの論点に分けて宣言いたします。</w:t>
      </w:r>
    </w:p>
    <w:p>
      <w:pPr>
        <w:pStyle w:val="a3"/>
        <w:rPr>
          <w:rFonts w:hint="eastAsia"/>
        </w:rPr>
      </w:pPr>
    </w:p>
    <w:p>
      <w:pPr>
        <w:pStyle w:val="a3"/>
      </w:pPr>
      <w:r>
        <w:t>第一の論点：歴史的な受肉以前にも実在していた、贖いの御業の時空を超越した効力</w:t>
      </w:r>
    </w:p>
    <w:p>
      <w:pPr>
        <w:pStyle w:val="a3"/>
      </w:pPr>
      <w:r>
        <w:t>第一に、私たちは、イエス・キリストの贖いの御業が、歴史的な受肉以前にも、旧約の選民たちに実際的な救いの効力と恵みを完全に伝達していたことを</w:t>
      </w:r>
      <w:r>
        <w:t>悟らなければ</w:t>
      </w:r>
      <w:r>
        <w:t>なりません。</w:t>
      </w:r>
      <w:r>
        <w:rPr>
          <w:rFonts w:hint="eastAsia"/>
        </w:rPr>
        <w:t xml:space="preserve"> </w:t>
      </w:r>
      <w:r>
        <w:t>キリストが実際に肉体をまとってこの地上に来られ、ご自身を十字架の犠牲として捧げて人類の罪を負われるまでには、創造以来約4,000年という長い歴史的時間が流れました。しかし、改革派神学者ロバート・ショー（Robert Shaw）の説明にあるように、キリストが実際に血を流される前であったからといって、その贖罪の力が不完全であったり、保留されていたりしたことは決してありません。</w:t>
      </w:r>
    </w:p>
    <w:p>
      <w:pPr>
        <w:pStyle w:val="a3"/>
      </w:pPr>
      <w:r>
        <w:t>神の永遠の定めのうちにおいて、キリストの十字架による贖いはすでに完成された効力を備えていました。キリストの死はただ一度、一度きりで捧げられた犠牲ですが、その功労の効力（virtue）と価値は、時間を超越した無限のものです。 それゆえ、ゴルゴタの丘での十字架の出来事が起こる前から、旧約のアダムやノア、アブラハム、ダビデの時代に選ばれた者たちもまた、ただキリストのその尊い血の功績を遡及的に</w:t>
      </w:r>
      <w:r>
        <w:t>適用されることによって</w:t>
      </w:r>
      <w:r>
        <w:t>、</w:t>
      </w:r>
      <w:r>
        <w:t>実質的な救いと罪の赦しの恵みを豊かに享受</w:t>
      </w:r>
      <w:r>
        <w:t xml:space="preserve"> ました。キリストの死は、昔も今も、そして永遠に、その救いの価値と能力において変わりません。</w:t>
      </w:r>
    </w:p>
    <w:p>
      <w:pPr>
        <w:pStyle w:val="a3"/>
        <w:rPr>
          <w:rFonts w:hint="eastAsia"/>
        </w:rPr>
      </w:pPr>
    </w:p>
    <w:p>
      <w:pPr>
        <w:pStyle w:val="a3"/>
      </w:pPr>
      <w:r>
        <w:t>関連する聖書箇所：</w:t>
      </w:r>
    </w:p>
    <w:p>
      <w:pPr>
        <w:pStyle w:val="a3"/>
      </w:pPr>
      <w:r>
        <w:t>ヘブライ人への手紙 13:8：「イエス・キリストは、昨日も今日も、そして永遠に</w:t>
      </w:r>
      <w:r>
        <w:t>変わることのないお方です</w:t>
      </w:r>
      <w:r>
        <w:t>。」</w:t>
      </w:r>
    </w:p>
    <w:p>
      <w:pPr>
        <w:pStyle w:val="a3"/>
      </w:pPr>
      <w:r>
        <w:t>ヨハネの黙示録 13:8：「……殺された小羊のいのちの書に、創世以来、その名が記されていない者……」</w:t>
      </w:r>
    </w:p>
    <w:p>
      <w:pPr>
        <w:pStyle w:val="a3"/>
        <w:rPr>
          <w:rFonts w:hint="eastAsia"/>
        </w:rPr>
      </w:pPr>
    </w:p>
    <w:p>
      <w:pPr>
        <w:pStyle w:val="a3"/>
      </w:pPr>
      <w:r>
        <w:t>適用（Application）：愛する聖徒の皆さん、私たちの救い主イエス・キリストは、時間に縛られている方ではありません。神が私たちに与えてくださった約束は、現実の時間の中ではまだ目に見えないかもしれませんが、永遠の法廷においてはすでに完全に確定し、成就された出来事です。 現実の時間がゆっくりと過ぎ、神の約束が遅れているように見える時でさえ、すでにそれをすべて成し遂げられた神の確かな真実さを、完全に信頼しなければなりません。旧約の聖徒たちが、目に見えない未来の贖いを歴史の中で完全に信頼することで救いを得たように、今日も、私の目の前の現実の向こう側で、私に向けた救いの計画をすでに完成させ、導いておられる真実な神の力を期待し、大胆に生きていかれることをお祈りします。</w:t>
      </w:r>
    </w:p>
    <w:p>
      <w:pPr>
        <w:pStyle w:val="a3"/>
        <w:rPr>
          <w:rFonts w:hint="eastAsia"/>
        </w:rPr>
      </w:pPr>
    </w:p>
    <w:p>
      <w:pPr>
        <w:pStyle w:val="a3"/>
      </w:pPr>
      <w:r>
        <w:t>大題 2：約束と型と犠牲を通して啓示され、伝えられた恵みの手段</w:t>
      </w:r>
    </w:p>
    <w:p>
      <w:pPr>
        <w:pStyle w:val="a3"/>
      </w:pPr>
      <w:r>
        <w:t>第二に、神は旧約の聖徒たちが来るべきキリストを待ち望み、その救いの恵みを享受できるよう、約束と型、そして犠牲のいけにえという具体的な啓示の手段を誠実に与えてくださいました。</w:t>
      </w:r>
    </w:p>
    <w:p>
      <w:pPr>
        <w:pStyle w:val="a3"/>
      </w:pPr>
      <w:r>
        <w:t>旧約の信者たちは、</w:t>
      </w:r>
      <w:r>
        <w:t>実体である</w:t>
      </w:r>
      <w:r>
        <w:t>キリストを、私たちのように肉眼で直接目にすることはできませんでした。しかし、神は彼らを霊的な孤児のように見捨てられることなく、歴史の中で絶えず約束（promises）や預言（predictions）、そして</w:t>
      </w:r>
      <w:r>
        <w:t>予表的な</w:t>
      </w:r>
      <w:r>
        <w:t>型（types）や犠牲のいけにえ（sacrifices）</w:t>
      </w:r>
      <w:r>
        <w:t>を通して</w:t>
      </w:r>
      <w:r>
        <w:t>、</w:t>
      </w:r>
      <w:r>
        <w:t>来るべき救い主をはっきりと示してくださいました。</w:t>
      </w:r>
      <w:r>
        <w:rPr>
          <w:rFonts w:hint="eastAsia"/>
        </w:rPr>
        <w:t xml:space="preserve"> </w:t>
      </w:r>
      <w:r>
        <w:t>エデンの園で宣言された「女の子孫が蛇の頭を砕く」という人類初の原始福音（創世記3:15）から始まり、旧約の祭壇の上で血を流して死んでいった数多くの傷のない獣たちの犠牲の捧げ物は、</w:t>
      </w:r>
      <w:r>
        <w:t>すべて実体である</w:t>
      </w:r>
      <w:r>
        <w:t xml:space="preserve"> 「世の創造の時から殺された小羊」であるイエス・キリストを指し示し</w:t>
      </w:r>
      <w:r>
        <w:t>、</w:t>
      </w:r>
      <w:r>
        <w:t>招き寄せる</w:t>
      </w:r>
      <w:r>
        <w:t>型としての恵みの手段でした。アブラハムは、このような契約的な啓示を通して、将来来られるメシアの日を信仰の目で「遠くからあらかじめ見据え」、喜び、心に喜びと安らぎを得ました。</w:t>
      </w:r>
    </w:p>
    <w:p>
      <w:pPr>
        <w:pStyle w:val="a3"/>
        <w:rPr>
          <w:rFonts w:hint="eastAsia"/>
        </w:rPr>
      </w:pPr>
    </w:p>
    <w:p>
      <w:pPr>
        <w:pStyle w:val="a3"/>
      </w:pPr>
      <w:r>
        <w:t>関連する聖書箇所：</w:t>
      </w:r>
    </w:p>
    <w:p>
      <w:pPr>
        <w:pStyle w:val="a3"/>
      </w:pPr>
      <w:r>
        <w:t>創世記 3:15：「わたしは、あなたと女とを敵対させ、あなたの子孫と女の子孫とを</w:t>
      </w:r>
      <w:r>
        <w:t>敵対させる。</w:t>
      </w:r>
      <w:r>
        <w:t>女の子孫はあなたの頭を砕き、あなたは彼の踵</w:t>
      </w:r>
      <w:r>
        <w:t>を砕く</w:t>
      </w:r>
      <w:r>
        <w:t>。」</w:t>
      </w:r>
    </w:p>
    <w:p>
      <w:pPr>
        <w:pStyle w:val="a3"/>
      </w:pPr>
      <w:r>
        <w:t>ヨハネによる福音書 8:56：「あなたがたの先祖アブラハムは、わたしの時代を見ることを喜びとし、それを見て</w:t>
      </w:r>
      <w:r>
        <w:t>喜んだのである</w:t>
      </w:r>
      <w:r>
        <w:t>。」</w:t>
      </w:r>
    </w:p>
    <w:p>
      <w:pPr>
        <w:pStyle w:val="a3"/>
        <w:rPr>
          <w:rFonts w:hint="eastAsia"/>
        </w:rPr>
      </w:pPr>
    </w:p>
    <w:p>
      <w:pPr>
        <w:pStyle w:val="a3"/>
      </w:pPr>
      <w:r>
        <w:t>適用（Application）：神は旧約時代の聖徒たちに、いけにえや型という外的な手段を与えて、キリストと出会わせてくださいました。今日、私たちには、御言葉を読み、黙想すること、祈りの場、聖餐と洗礼という、福音の恵み深い手段が与えられています。 私たちは、これらの単純な恵みの手段の中で、宗教的な形式にとどまることなく、そこに込められているイエス・キリストの実体と交わる霊的な目を開かなければなりません。礼拝を捧げるたびに、祈りのためにひざまずくたびに、形式的な宗教的行為を超えて、私の魂を生き返らせてくださるイエス・キリストの栄光と感動を、御言葉と</w:t>
      </w:r>
      <w:r>
        <w:t>聖礼典</w:t>
      </w:r>
      <w:r>
        <w:t>という手段を通して、一瞬一瞬豊かに汲み上げることができますようにお祈りします。</w:t>
      </w:r>
    </w:p>
    <w:p>
      <w:pPr>
        <w:pStyle w:val="a3"/>
        <w:rPr>
          <w:rFonts w:hint="eastAsia"/>
        </w:rPr>
      </w:pPr>
    </w:p>
    <w:p>
      <w:pPr>
        <w:pStyle w:val="a3"/>
      </w:pPr>
      <w:r>
        <w:t>大題3：ただひとりの同一の</w:t>
      </w:r>
      <w:r>
        <w:t>とりなし手において成し遂げられた</w:t>
      </w:r>
      <w:r>
        <w:t>新約・旧約</w:t>
      </w:r>
      <w:r>
        <w:t>の救いの統一性</w:t>
      </w:r>
    </w:p>
    <w:p>
      <w:pPr>
        <w:pStyle w:val="a3"/>
      </w:pPr>
      <w:r>
        <w:t>第三に、私たちは、旧約の聖徒であれ新約の聖徒であれ、救いを得る本質的な主体と唯一の手段は、ただ「イエス・キリストとその方への信仰」だけであることを認めなければなりません。</w:t>
      </w:r>
      <w:r>
        <w:t>改革派神学は、旧約と新約の救いの道筋が互いに異なるとは教えていません。 旧約の聖徒たちは律法を行うことによって救いを得、新約の聖徒たちは恵みによって救いを得るというような考え方は、聖書と信仰告白書の教えに真っ向から反します。</w:t>
      </w:r>
      <w:r>
        <w:t>新旧約のすべての選ばれた者たちは、ただ一つの同一の恵みの契約、ただお一人の偉大な</w:t>
      </w:r>
      <w:r>
        <w:t>仲介者である</w:t>
      </w:r>
      <w:r>
        <w:t>イエス・キリストのうちにあって救われました。 旧約のアブラハムもまた、行いではなく、ただ約束されたメシアを仰ぎ見る信仰によって義と認められました（justified by faith）。旧約の聖徒は</w:t>
      </w:r>
      <w:r>
        <w:t>「</w:t>
      </w:r>
      <w:r>
        <w:t>将来来られるメシア</w:t>
      </w:r>
      <w:r>
        <w:t>」</w:t>
      </w:r>
      <w:r>
        <w:t>を仰ぎ見る信仰によって救われ、新約の聖徒は</w:t>
      </w:r>
      <w:r>
        <w:t>「</w:t>
      </w:r>
      <w:r>
        <w:t>すでに来られ、</w:t>
      </w:r>
      <w:r>
        <w:t>贖いを成し遂げられたメシア</w:t>
      </w:r>
      <w:r>
        <w:t>」を仰ぎ見る信仰によって救われました。 私たちがこの偉大な贖いの効力を享受するために求められる唯一の道は、昔も今も、ただ「</w:t>
      </w:r>
      <w:r>
        <w:t>信仰の適用（application of faith）</w:t>
      </w:r>
      <w:r>
        <w:t>」</w:t>
      </w:r>
      <w:r>
        <w:t>ただ一つだけです</w:t>
      </w:r>
      <w:r>
        <w:t>。</w:t>
      </w:r>
    </w:p>
    <w:p>
      <w:pPr>
        <w:pStyle w:val="a3"/>
      </w:pPr>
    </w:p>
    <w:p>
      <w:pPr>
        <w:pStyle w:val="a3"/>
      </w:pPr>
    </w:p>
    <w:p>
      <w:pPr>
        <w:pStyle w:val="a3"/>
        <w:rPr>
          <w:rFonts w:hint="eastAsia"/>
        </w:rPr>
      </w:pPr>
    </w:p>
    <w:p>
      <w:pPr>
        <w:pStyle w:val="a3"/>
      </w:pPr>
      <w:r>
        <w:t>関連する聖書箇所：</w:t>
      </w:r>
    </w:p>
    <w:p>
      <w:pPr>
        <w:pStyle w:val="a3"/>
      </w:pPr>
      <w:r>
        <w:t>ローマ人への手紙 4:3：「聖書は何と言っているか。</w:t>
      </w:r>
      <w:r>
        <w:t>『</w:t>
      </w:r>
      <w:r>
        <w:t>アブラ</w:t>
      </w:r>
      <w:r>
        <w:t>ハム</w:t>
      </w:r>
      <w:r>
        <w:t>は</w:t>
      </w:r>
      <w:r>
        <w:t>神</w:t>
      </w:r>
      <w:r>
        <w:t>を信じた。</w:t>
      </w:r>
      <w:r>
        <w:t>それが彼に義と</w:t>
      </w:r>
      <w:r>
        <w:t>認められた</w:t>
      </w:r>
      <w:r>
        <w:t>』」</w:t>
      </w:r>
    </w:p>
    <w:p>
      <w:pPr>
        <w:pStyle w:val="a3"/>
      </w:pPr>
      <w:r>
        <w:t>ガラテヤ人への手紙 3:8：「また、神が異邦人を信仰によって義と認められることを、聖書はあらかじめ知っていて、まずアブラハムに福音を宣べ伝え、『すべての異邦人は、あなたによって祝福を受ける</w:t>
      </w:r>
      <w:r>
        <w:t>』</w:t>
      </w:r>
      <w:r>
        <w:t>と言われたのです</w:t>
      </w:r>
      <w:r>
        <w:t>。」</w:t>
      </w:r>
    </w:p>
    <w:p>
      <w:pPr>
        <w:pStyle w:val="a3"/>
        <w:rPr>
          <w:rFonts w:hint="eastAsia"/>
        </w:rPr>
      </w:pPr>
    </w:p>
    <w:p>
      <w:pPr>
        <w:pStyle w:val="a3"/>
      </w:pPr>
      <w:r>
        <w:t>適用（Application）：私たちの救いは、歴史の波の中で偶然に急ごしらえされた一時的な対処法ではありません。創世以前から、ただ一つの同じ計画の中で設計され、旧約の多くの信仰の先人たちが歩んできたその確かな恵みの流れが、今日、</w:t>
      </w:r>
      <w:r>
        <w:t>私たちにまで</w:t>
      </w:r>
      <w:r>
        <w:t>力強く流れ下ってきているのです。 私たちは、自分一人だけで孤独に信仰生活を送っているのではなく、旧約の多くの信仰の巨匠たちと同じ列に立ち、同じ信仰の遺産を共有していることを覚えておかなければなりません。この荘厳で堅固な救いの確実性の上に、私たちの人生をしっかりと据え、いかなる霊的な孤立感や動揺に直面しても、信仰の先達たちのように、信仰の確固たる歩みを最後まで走り抜く、祝福された聖徒となることをお祈りいたします。</w:t>
      </w:r>
    </w:p>
    <w:p>
      <w:pPr>
        <w:pStyle w:val="a3"/>
        <w:rPr>
          <w:rFonts w:hint="eastAsia"/>
        </w:rPr>
      </w:pPr>
    </w:p>
    <w:p>
      <w:pPr>
        <w:pStyle w:val="a3"/>
      </w:pPr>
      <w:r>
        <w:t>結論</w:t>
      </w:r>
    </w:p>
    <w:p>
      <w:pPr>
        <w:pStyle w:val="a3"/>
      </w:pPr>
      <w:r>
        <w:t>愛する聖徒の皆さん、ウェストミンスター信仰告白第8章6節は、旧約時代に輝かしく流れていた恵みの契約の効力を示し、私たちの救い主の恵みがどれほど広大で堅固であるかを確証してくれます。キリストの十字架の功績は、昨日も今日も、そして永遠に変わらずに働き、創世から今日に至るまで、すべての選ばれた民を聖なる救いの懐に安全に抱きしめてくださいました。</w:t>
      </w:r>
    </w:p>
    <w:p>
      <w:pPr>
        <w:pStyle w:val="a3"/>
      </w:pPr>
      <w:r>
        <w:t>この一週間、この世の中で歩んでいくにあたり、次の二つの確信を胸に深く刻みましょう。第一に、時を超えて約束を忠実に</w:t>
      </w:r>
      <w:r>
        <w:t>守り</w:t>
      </w:r>
      <w:r>
        <w:t>抜かれる神の、壮大かつ緻密な救いの計画を、最後まで全面的に信頼してください。第二に、旧約の信仰の先人たちがただ信仰によって勝利したように、私たちもまた、ただキリストの完全な</w:t>
      </w:r>
      <w:r>
        <w:t>義だけを</w:t>
      </w:r>
      <w:r>
        <w:t>信仰によってしっかりと握りしめ、自分の人生の現場で真の喜びと堂々たる姿を存分に示してください。</w:t>
      </w:r>
    </w:p>
    <w:p>
      <w:pPr>
        <w:pStyle w:val="a3"/>
      </w:pPr>
      <w:r>
        <w:t>歴史の始まり以前から約束され、歴史の中で血を流して成就され、今日もなお私たちの人生を変わらぬ効力で支えておられる三位一体の神の偉大な贖いの恵みに、日々感謝と賛美を捧げる祝福された</w:t>
      </w:r>
      <w:r>
        <w:t>聖徒の皆様</w:t>
      </w:r>
      <w:r>
        <w:t>となりますよう、主の御名によって切に祈ります。アーメン。</w:t>
      </w:r>
    </w:p>
    <w:p>
      <w:pPr>
        <w:pStyle w:val="a3"/>
      </w:pPr>
    </w:p>
    <w:p>
      <w:pPr>
        <w:pStyle w:val="a3"/>
      </w:pPr>
      <w:r>
        <w:t>説教題目：二つの本性の美しい同行：私たちのために働いてくださる神人（God-Man）の神秘</w:t>
      </w:r>
    </w:p>
    <w:p>
      <w:pPr>
        <w:pStyle w:val="a3"/>
      </w:pPr>
      <w:r>
        <w:t>聖書箇所：使徒行伝 20:28、コリントの信徒への手紙二 5:19、コリントの信徒への手紙一 2:8</w:t>
      </w:r>
    </w:p>
    <w:p>
      <w:pPr>
        <w:pStyle w:val="a3"/>
        <w:rPr>
          <w:rFonts w:hint="eastAsia"/>
        </w:rPr>
      </w:pPr>
    </w:p>
    <w:p>
      <w:pPr>
        <w:pStyle w:val="a3"/>
      </w:pPr>
      <w:r>
        <w:t>序論</w:t>
      </w:r>
    </w:p>
    <w:p>
      <w:pPr>
        <w:pStyle w:val="a3"/>
      </w:pPr>
      <w:r>
        <w:t>愛する聖徒の皆様、私たちはこれまでの主日を通して、私たちの唯一の</w:t>
      </w:r>
      <w:r>
        <w:t>とりなし主</w:t>
      </w:r>
      <w:r>
        <w:t>であるイエス・キリストが、真の神であり、同時に処女マリアの胎を通して真の人間の体をまとわれた完全な方であることを学びました。</w:t>
      </w:r>
    </w:p>
    <w:p>
      <w:pPr>
        <w:pStyle w:val="a3"/>
      </w:pPr>
      <w:r>
        <w:t>今日の本文である『ウェストミンスター信仰告白』第8章7節は、さらに一歩深く踏み込み、その完全な神性と人性という二つの本性（Two Natures）が、私たちの救いを具体的に成し遂げていく「とりなしの働きの現場」において、いかに互いに働き、御業をなされるか、その神秘的な関係を示しています。</w:t>
      </w:r>
      <w:r>
        <w:rPr>
          <w:rFonts w:hint="eastAsia"/>
        </w:rPr>
        <w:t xml:space="preserve"> </w:t>
      </w:r>
      <w:r>
        <w:t>イエス・キリストにおいて、神性と人性は互いに対立したり消滅したりすることなく、ただ私たちの救いというただ一つの偉大な目的に向かって、驚くべきほどに共に歩んでおられます。この奥深い真理を三つの要点に分けて黙想するとき、私たちの救いがどれほど堅固で栄光に満ちた土台の上に築かれているかを悟る、恵みの時間となることを願います。</w:t>
      </w:r>
    </w:p>
    <w:p>
      <w:pPr>
        <w:pStyle w:val="a3"/>
        <w:rPr>
          <w:rFonts w:hint="eastAsia"/>
        </w:rPr>
      </w:pPr>
    </w:p>
    <w:p>
      <w:pPr>
        <w:pStyle w:val="a3"/>
      </w:pPr>
      <w:r>
        <w:t>論点1：各本性の固有の</w:t>
      </w:r>
      <w:r>
        <w:t>働き――混同や混在なく、各本性にふさわしい働きをなさる</w:t>
      </w:r>
    </w:p>
    <w:p>
      <w:pPr>
        <w:pStyle w:val="a3"/>
      </w:pPr>
      <w:r>
        <w:t>第一に、キリストは執り成しの働きを遂行される際、神性と人性という両性の独自性をそのまま保ちつつ、各本性に固有かつふさわしい働きを行われます。</w:t>
      </w:r>
    </w:p>
    <w:p>
      <w:pPr>
        <w:pStyle w:val="a3"/>
      </w:pPr>
      <w:r>
        <w:t>信仰告白書は、キリストが「それぞれの本性が、それ自体に固有の働き（doing that which is proper to itself）を行われる」と宣言しています。</w:t>
      </w:r>
    </w:p>
    <w:p>
      <w:pPr>
        <w:pStyle w:val="a3"/>
      </w:pPr>
      <w:r>
        <w:t>人性（Human Nature）の働き：真の人間である主は、弱き肉体と理性ある魂をお持ちであったため、私たちの代わりに苦しみを受け、飢えや悲しみを経験し、十字架の上で血を流して亡くなられました。ロバート・ショーの説明にあるように、苦難を受け、死を経験できるのは人性のみです。</w:t>
      </w:r>
    </w:p>
    <w:p>
      <w:pPr>
        <w:pStyle w:val="a3"/>
      </w:pPr>
      <w:r>
        <w:t>神性（Divine Nature）の働き：真の神である主は、決して苦しみを受けたり、死んだりすることのできないお方です。その代わりに、主の無限の神性は、十字架の上で人性がつらい苦しみを受けるのを堅く支え、主が捧げられたその犠牲に「無限の司法的価値と永遠の効力」を吹き込みました。</w:t>
      </w:r>
    </w:p>
    <w:p>
      <w:pPr>
        <w:pStyle w:val="a3"/>
      </w:pPr>
      <w:r>
        <w:t>キリストにおいて、神性と人性は歯車のように噛み合って働きますが、決して混ざり合って第三の奇妙な本性を生み出すことはありません（without conversion or confusion）。神性が人性に吸収されて神性を失うこともなく、人性が</w:t>
      </w:r>
      <w:r>
        <w:t>神性化されて</w:t>
      </w:r>
      <w:r>
        <w:t>人間固有の性質を失うこともありませんでした。主</w:t>
      </w:r>
      <w:r>
        <w:t xml:space="preserve"> は</w:t>
      </w:r>
      <w:r>
        <w:t>、</w:t>
      </w:r>
      <w:r>
        <w:t>最も</w:t>
      </w:r>
      <w:r>
        <w:t>完全な神であり</w:t>
      </w:r>
      <w:r>
        <w:t>、最も完全な人間として、それぞれの本性に固有の役割を通じて、私たちの救いを成し遂げられました。</w:t>
      </w:r>
    </w:p>
    <w:p>
      <w:pPr>
        <w:pStyle w:val="a3"/>
        <w:rPr>
          <w:rFonts w:hint="eastAsia"/>
        </w:rPr>
      </w:pPr>
    </w:p>
    <w:p>
      <w:pPr>
        <w:pStyle w:val="a3"/>
      </w:pPr>
      <w:r>
        <w:t>関連する聖書箇所：</w:t>
      </w:r>
    </w:p>
    <w:p>
      <w:pPr>
        <w:pStyle w:val="a3"/>
      </w:pPr>
      <w:r>
        <w:t>ヘブライ人への手紙 9:14：「ましてや、永遠の聖霊によって、ご自身を傷のない者として神にささげられたキリストの血が、あなたがたの良心を、死んだ行いから清めることなど、なおさらのことではないでしょうか……」</w:t>
      </w:r>
    </w:p>
    <w:p>
      <w:pPr>
        <w:pStyle w:val="a3"/>
      </w:pPr>
      <w:r>
        <w:t>マタイによる福音書 26:39：「……父よ、もし可能であるなら、</w:t>
      </w:r>
      <w:r>
        <w:t>この杯をわたしから</w:t>
      </w:r>
      <w:r>
        <w:t>取り除いてください。</w:t>
      </w:r>
      <w:r>
        <w:t>しかし、わたしの</w:t>
      </w:r>
      <w:r>
        <w:t>願いではなく、</w:t>
      </w:r>
      <w:r>
        <w:t>御父の御心</w:t>
      </w:r>
      <w:r>
        <w:t>が行われますように。」</w:t>
      </w:r>
    </w:p>
    <w:p>
      <w:pPr>
        <w:pStyle w:val="a3"/>
        <w:rPr>
          <w:rFonts w:hint="eastAsia"/>
        </w:rPr>
      </w:pPr>
    </w:p>
    <w:p>
      <w:pPr>
        <w:pStyle w:val="a3"/>
      </w:pPr>
      <w:r>
        <w:t>適用（Application）：愛する聖徒の皆さん、私たちの救いが永遠に変わることのない堅固な岩となる理由は、私たちのとりなし主が、真の神性と真の人間性の両方を用いて、完全な救いを成し遂げてくださったからです。私たちは、自分たちが直面するあらゆる人生の限界や弱さを、真の人間であられる主のもとへ持ち出し、主の完全な共感と憐れみを受け、それを享受しなければなりません。 主は私たちの痛みをそのまま経験されたので、すべてをご存知です。同時に、その苦痛に打ち勝たせ、永遠の安息を与えてくださる方は、無限の神性をお持ちの主です。その真の人間であり、真の神であるイエス様の完全な支えの中で、日々立ち上がる聖徒たちとなることを祈ります。</w:t>
      </w:r>
    </w:p>
    <w:p>
      <w:pPr>
        <w:pStyle w:val="a3"/>
        <w:rPr>
          <w:rFonts w:hint="eastAsia"/>
        </w:rPr>
      </w:pPr>
    </w:p>
    <w:p>
      <w:pPr>
        <w:pStyle w:val="a3"/>
      </w:pPr>
      <w:r>
        <w:t>論点2：両性の全人格的な執り成しの</w:t>
      </w:r>
      <w:r>
        <w:t>働き――ローマ・カトリックの誤りを超える神人（God-Man）の唯一性</w:t>
      </w:r>
    </w:p>
    <w:p>
      <w:pPr>
        <w:pStyle w:val="a3"/>
      </w:pPr>
      <w:r>
        <w:t>第二に、キリストは執り成しの働きをなさる際、いずれか一方の本性だけで働かれるのではなく、二つの本性の両方を用いて全人格的に働かれます。</w:t>
      </w:r>
    </w:p>
    <w:p>
      <w:pPr>
        <w:pStyle w:val="a3"/>
      </w:pPr>
      <w:r>
        <w:t>ロバート・ショーの明快な教えによれば、当時「キリストは『</w:t>
      </w:r>
      <w:r>
        <w:t>人性</w:t>
      </w:r>
      <w:r>
        <w:t>』</w:t>
      </w:r>
      <w:r>
        <w:t>のみによってのみとりなし手である</w:t>
      </w:r>
      <w:r>
        <w:t>」</w:t>
      </w:r>
      <w:r>
        <w:t>と</w:t>
      </w:r>
      <w:r>
        <w:t>主張していたローマ・カトリックの神学的誤りに立ち向かい、ウェストミンスター総会は、キリストが</w:t>
      </w:r>
      <w:r>
        <w:t>『</w:t>
      </w:r>
      <w:r>
        <w:t>両性（both natures）</w:t>
      </w:r>
      <w:r>
        <w:t>』</w:t>
      </w:r>
      <w:r>
        <w:t>に従ってとりなしの働きをなさると力強く宣言しました。</w:t>
      </w:r>
      <w:r>
        <w:rPr>
          <w:rFonts w:hint="eastAsia"/>
        </w:rPr>
        <w:t xml:space="preserve"> </w:t>
      </w:r>
      <w:r>
        <w:t>聖書は、キリストが</w:t>
      </w:r>
      <w:r>
        <w:t>受肉して</w:t>
      </w:r>
      <w:r>
        <w:t>人間の体をまとわれる以前、旧約時代にもすでに御言葉（Word）</w:t>
      </w:r>
      <w:r>
        <w:t>として</w:t>
      </w:r>
      <w:r>
        <w:t>預言的な啓示</w:t>
      </w:r>
      <w:r>
        <w:t>を与え、</w:t>
      </w:r>
      <w:r>
        <w:t>教会のために自ら祭司的な執り成しの祈りを捧げるなどの執り成しの働きをなされたことを教えています。 そしてついに</w:t>
      </w:r>
      <w:r>
        <w:t>時が満ち</w:t>
      </w:r>
      <w:r>
        <w:t>て</w:t>
      </w:r>
      <w:r>
        <w:t>受肉された後は、神性と人性が一つの人格の中で完全に結合された「神人（God-man）」としての資格をもって、あらゆる執り成しの業を行われます。御方が語られ、教えられ、罪を赦し、聖礼典を制定されるすべての</w:t>
      </w:r>
      <w:r>
        <w:t>執り</w:t>
      </w:r>
      <w:r>
        <w:t>成しの業は、神性と人性が不思議に結合して起こる、ただ一つの人格的な業なのです。</w:t>
      </w:r>
    </w:p>
    <w:p>
      <w:pPr>
        <w:pStyle w:val="a3"/>
      </w:pPr>
      <w:r>
        <w:t>関連する聖書箇所：</w:t>
      </w:r>
    </w:p>
    <w:p>
      <w:pPr>
        <w:pStyle w:val="a3"/>
      </w:pPr>
      <w:r>
        <w:t>テモテへの手紙第一</w:t>
      </w:r>
      <w:r>
        <w:t xml:space="preserve"> 2:5：「</w:t>
      </w:r>
      <w:r>
        <w:t>神はただひとりであり</w:t>
      </w:r>
      <w:r>
        <w:t>、神と人との間のとりなし手もただひとり、すなわち、人となられたキリスト・イエスです。」（ここで「人となられたキリスト・イエス」とは、その方の全人格を指しており、</w:t>
      </w:r>
      <w:r>
        <w:t>その方は真の神であり</w:t>
      </w:r>
      <w:r>
        <w:t>、真の人間である方として</w:t>
      </w:r>
      <w:r>
        <w:t>とりなしをなさいます</w:t>
      </w:r>
      <w:r>
        <w:t>）</w:t>
      </w:r>
    </w:p>
    <w:p>
      <w:pPr>
        <w:pStyle w:val="a3"/>
      </w:pPr>
      <w:r>
        <w:t>ヨハネによる福音書 14:6：「イエスは</w:t>
      </w:r>
      <w:r>
        <w:t>言われた。</w:t>
      </w:r>
      <w:r>
        <w:t>『</w:t>
      </w:r>
      <w:r>
        <w:t>わたしこそ道であり、真理であり、いのちである。わたしを通らなければ、</w:t>
      </w:r>
      <w:r>
        <w:t>だれも父のもとに行くことは</w:t>
      </w:r>
      <w:r>
        <w:t>できない。</w:t>
      </w:r>
      <w:r>
        <w:t>』」</w:t>
      </w:r>
    </w:p>
    <w:p>
      <w:pPr>
        <w:pStyle w:val="a3"/>
        <w:rPr>
          <w:rFonts w:hint="eastAsia"/>
        </w:rPr>
      </w:pPr>
    </w:p>
    <w:p>
      <w:pPr>
        <w:pStyle w:val="a3"/>
      </w:pPr>
      <w:r>
        <w:t>適用（Application）：私たちは信仰生活を送る中で、人生の領域を「霊的なもの」と「世俗的な</w:t>
      </w:r>
      <w:r>
        <w:t>もの」</w:t>
      </w:r>
      <w:r>
        <w:t>に軽率に分割し、分離してしまう過ちをしばしば犯します。あるいは、「神の主権」と「人間の責任」を対立する構図として捉え、不安に思うこともあります。 しかし、私たちの唯一の</w:t>
      </w:r>
      <w:r>
        <w:t>とりなし手</w:t>
      </w:r>
      <w:r>
        <w:t>であるキリスト・イエスにおいて、神性と人性が完全に調和して働かれたように、私たちの生活もまた、神の恵みの助けと私たちの誠実な人間としての責務が分離されることなく、主の支配の下で調和して結び合わされなければなりません。 今週一週間、自分の人生のあらゆる</w:t>
      </w:r>
      <w:r>
        <w:t>領域――家庭、職場、教会、</w:t>
      </w:r>
      <w:r>
        <w:t>日常生活――が主イエス・キリストの統治の下にあることを認め、全人格を捧げ、人生のあらゆる場面を礼拝として神に栄光を帰する生き方をしていくことを願います。</w:t>
      </w:r>
    </w:p>
    <w:p>
      <w:pPr>
        <w:pStyle w:val="a3"/>
        <w:rPr>
          <w:rFonts w:hint="eastAsia"/>
        </w:rPr>
      </w:pPr>
    </w:p>
    <w:p>
      <w:pPr>
        <w:pStyle w:val="a3"/>
      </w:pPr>
      <w:r>
        <w:t>大題3：属性の交わり（</w:t>
      </w:r>
      <w:r>
        <w:t xml:space="preserve">Communicatio </w:t>
      </w:r>
      <w:r>
        <w:t>Idiomatum</w:t>
      </w:r>
      <w:r>
        <w:t>）の栄光</w:t>
      </w:r>
      <w:r>
        <w:t>――贖いの御業の無限の価値を確証する人格の単一性</w:t>
      </w:r>
    </w:p>
    <w:p>
      <w:pPr>
        <w:pStyle w:val="a3"/>
      </w:pPr>
      <w:r>
        <w:t>第三に、キリストのうちに成し遂げられた神秘的な「人格の単一性（unity of the person）」</w:t>
      </w:r>
      <w:r>
        <w:t>によって、私たちは、キリストが行われた贖いの歴史の絶対的な価値と、贖罪の無限の効力を確信することができます。</w:t>
      </w:r>
    </w:p>
    <w:p>
      <w:pPr>
        <w:pStyle w:val="a3"/>
      </w:pPr>
      <w:r>
        <w:t>ここで、改革派キリスト論の最も美しい真理である「属性の交わり（Communication of Properties）」の教理が登場します。神性と人性は混ざり合うことはありませんが、ただ「ただ一つの人格（one person）」の中で結合されているため、聖書は時に、人性にのみ属する固有の特性を、神性の名で呼ばれる人格全体に帰して表現することがあります。</w:t>
      </w:r>
    </w:p>
    <w:p>
      <w:pPr>
        <w:pStyle w:val="a3"/>
      </w:pPr>
      <w:r>
        <w:t>例えば、血を流し、十字架に釘付けられて死ぬことができるのは、ただその方の「人性」だけです。しかし、聖書は「神はご自身の血によって教会を買い取られた（使徒20:28）」</w:t>
      </w:r>
      <w:r>
        <w:t>と</w:t>
      </w:r>
      <w:r>
        <w:t>宣言し、「栄光の主を十字架につけた（Ⅰコリント2:8）」</w:t>
      </w:r>
      <w:r>
        <w:t>と躊躇なく表現しています。 どうして神が血を持つことができ、栄光の主が十字架で死ぬことができるのでしょうか。それはまさに、二つの本性が結合したイエス・キリストのその「一つの位格（Person）」の尊厳によるものです。</w:t>
      </w:r>
    </w:p>
    <w:p>
      <w:pPr>
        <w:pStyle w:val="a3"/>
      </w:pPr>
      <w:r>
        <w:t>ロバート・ショーの力強い叫びのように、キリスト・イエスの位格の中に現れるこの二つの本性の不思議な</w:t>
      </w:r>
      <w:r>
        <w:t xml:space="preserve"> 交わりと交感（communion）</w:t>
      </w:r>
      <w:r>
        <w:t>に</w:t>
      </w:r>
      <w:r>
        <w:t>、</w:t>
      </w:r>
      <w:r>
        <w:t>私たちの偉大な保証人が成し遂げられた贖いの業の「本質的な価値（inherent value）」が完全に結びついています。 主が流された血は、ただの一人の人間の血ではなく、「神の御子の尊い血」であるからこそ、全宇宙の罪をすべて清算してなお余りある、</w:t>
      </w:r>
      <w:r>
        <w:t>無限の義的な</w:t>
      </w:r>
      <w:r>
        <w:t>価値を持つようになったのです。</w:t>
      </w:r>
    </w:p>
    <w:p>
      <w:pPr>
        <w:pStyle w:val="a3"/>
        <w:rPr>
          <w:rFonts w:hint="eastAsia"/>
        </w:rPr>
      </w:pPr>
    </w:p>
    <w:p>
      <w:pPr>
        <w:pStyle w:val="a3"/>
      </w:pPr>
      <w:r>
        <w:t>関連する聖書箇所：</w:t>
      </w:r>
    </w:p>
    <w:p>
      <w:pPr>
        <w:pStyle w:val="a3"/>
      </w:pPr>
      <w:r>
        <w:t>使徒行伝 20:28：「……神がご自身の血によって買い取られた教会を、あなたがたに委ねられた</w:t>
      </w:r>
      <w:r>
        <w:t>のです。</w:t>
      </w:r>
      <w:r>
        <w:t>」</w:t>
      </w:r>
    </w:p>
    <w:p>
      <w:pPr>
        <w:pStyle w:val="a3"/>
      </w:pPr>
      <w:r>
        <w:t>コリントの信徒への手紙一 2:8：「この知恵は、この世の支配者たちのうち、だれ一人として</w:t>
      </w:r>
      <w:r>
        <w:t>知らなかった。</w:t>
      </w:r>
      <w:r>
        <w:t>もし知っていたなら、栄光の主を十字架につけることはなかったであろう。」</w:t>
      </w:r>
    </w:p>
    <w:p>
      <w:pPr>
        <w:pStyle w:val="a3"/>
        <w:rPr>
          <w:rFonts w:hint="eastAsia"/>
        </w:rPr>
      </w:pPr>
    </w:p>
    <w:p>
      <w:pPr>
        <w:pStyle w:val="a3"/>
      </w:pPr>
      <w:r>
        <w:t>適用（Application）：この偉大で深遠な教理は、罪悪感に押しつぶされてうめく私たちの心に、宇宙的な平安を宣言します。 サタンは絶えず私たちの罪をほじくり出し、「あなたたちのような罪人がどうして救われるというのか」と囁きます。しかし、そのたびにカルバリの丘の十字架を見つめてください。そこで流された血は、単に義なる一人の人間の血ではなく、人格の結合の中で全宇宙の前で宣言された『神の血』でした。 私たちの罪がどれほど深く、悲惨なものであっても、私たちのために流された主の血が持つ無限の神聖な価値の前では、一握りの塵のように、完全に跡形もなく洗い流されていきます。この尊い恵みを確信し、罪悪感から完全に解放され、天下よりも尊い主の宝血によって清められた、子としての高貴な自尊心と霊的な堂々とした態度をもって、この世に打ち勝っていってください。</w:t>
      </w:r>
    </w:p>
    <w:p>
      <w:pPr>
        <w:pStyle w:val="a3"/>
        <w:rPr>
          <w:rFonts w:hint="eastAsia"/>
        </w:rPr>
      </w:pPr>
    </w:p>
    <w:p>
      <w:pPr>
        <w:pStyle w:val="a3"/>
      </w:pPr>
      <w:r>
        <w:t>結論</w:t>
      </w:r>
    </w:p>
    <w:p>
      <w:pPr>
        <w:pStyle w:val="a3"/>
      </w:pPr>
      <w:r>
        <w:t>愛する聖徒の皆さん、今日私たちは『ウェストミンスター信仰告白』第8章7節を通して、私たちの救い主イエス・キリストの神性と人性が、私たちの救いのためにいかに奥深く、かつ力強く協力して働かれたかを考察しました。</w:t>
      </w:r>
    </w:p>
    <w:p>
      <w:pPr>
        <w:pStyle w:val="a3"/>
      </w:pPr>
      <w:r>
        <w:t>主は、それぞれの本性の独自性をそのまま保たれながら、自ら私たちの代わりに苦しみ、死なれ、ローマ・カトリックの限定的な誤りを超えて、両性を用いて完全なとりなしの権威を発揮され、ついに人格の神秘的な結合を通じて、主が流された宝血に無限の神的な価値を刻み込まれました。</w:t>
      </w:r>
    </w:p>
    <w:p>
      <w:pPr>
        <w:pStyle w:val="a3"/>
      </w:pPr>
      <w:r>
        <w:t>この偉大で輝かしい神人（God-Man）の愛と正義の土台の上に、私たちの生活をしっかりと築き上げましょう。この一週間、生活の場へと歩み出す際、二つのことを必ず心に留め、勝利を収めましょう。第一に、私たちのあらゆる弱さを自ら身をもって経験し、憐れんでくださるイエス様の温かい人性のうちに、限りない</w:t>
      </w:r>
      <w:r>
        <w:t xml:space="preserve"> 安らぎと慰めを得てください。 第二に、私たちの罪をすべて</w:t>
      </w:r>
      <w:r>
        <w:t>消し去り</w:t>
      </w:r>
      <w:r>
        <w:t>、教会を守ってくださるキリストの無限の神聖な御血の功績に依り頼み、世の前で堂々とした聖なる従順の御業を力強く繰り広げてください。</w:t>
      </w:r>
    </w:p>
    <w:p>
      <w:pPr>
        <w:pStyle w:val="a3"/>
      </w:pPr>
      <w:r>
        <w:t>神秘的な知恵と誠実さをもって、私たちを最後まで支え、天国の嗣業を相続させてくださる、まことに良き主と、毎日喜びをもって共に歩まれるすべての聖徒となられますよう、主の御名によって切に祈ります。アーメン。</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説教題目：</w:t>
      </w:r>
      <w:r>
        <w:t>与えてくださった</w:t>
      </w:r>
      <w:r>
        <w:t>救いを私の魂に植え付けてくださる聖霊の誠実な御手</w:t>
      </w:r>
    </w:p>
    <w:p>
      <w:pPr>
        <w:pStyle w:val="a3"/>
      </w:pPr>
      <w:r>
        <w:t>聖書の箇所：エゼキエル書 36:26-27、ヨハネによる福音書 16:13、ローマ人への手紙 8:14</w:t>
      </w:r>
    </w:p>
    <w:p>
      <w:pPr>
        <w:pStyle w:val="a3"/>
        <w:rPr>
          <w:rFonts w:hint="eastAsia"/>
        </w:rPr>
      </w:pPr>
    </w:p>
    <w:p>
      <w:pPr>
        <w:pStyle w:val="a3"/>
      </w:pPr>
      <w:r>
        <w:t>はじめに</w:t>
      </w:r>
    </w:p>
    <w:p>
      <w:pPr>
        <w:pStyle w:val="a3"/>
      </w:pPr>
      <w:r>
        <w:t>愛する聖徒の皆さん、どんなに高価で体に良い薬が目の前に山積みになっていても、患者がその薬を実際に服用して体に吸収させなければ、何の役にも立たないでしょう。 これと同様に、私たちの</w:t>
      </w:r>
      <w:r>
        <w:t>とりなし主</w:t>
      </w:r>
      <w:r>
        <w:t>であるイエス・キリストが十字架の上で水と血を流して完全な救いを成し遂げられたとしても、それが今日、私の魂と人格の中に具体的に注ぎ込まれ、適用されなければ、私たちは依然として罪の宣告と悲惨さの中に留まるほかありません。</w:t>
      </w:r>
    </w:p>
    <w:p>
      <w:pPr>
        <w:pStyle w:val="a3"/>
      </w:pPr>
      <w:r>
        <w:t>今日の本文である『ウェストミンスター信仰告白』第8章8節は、イエス様が成し遂げられたその</w:t>
      </w:r>
      <w:r>
        <w:t>血の代価</w:t>
      </w:r>
      <w:r>
        <w:t>の効力を、私たちの心にわずか1％の失敗もなく</w:t>
      </w:r>
      <w:r>
        <w:t>現実のものとして</w:t>
      </w:r>
      <w:r>
        <w:t>くださる方が、まさに</w:t>
      </w:r>
      <w:r>
        <w:t>「</w:t>
      </w:r>
      <w:r>
        <w:t>聖霊なる神</w:t>
      </w:r>
      <w:r>
        <w:t>」</w:t>
      </w:r>
      <w:r>
        <w:t>であることを宣言しています。贖いの</w:t>
      </w:r>
      <w:r>
        <w:t>「</w:t>
      </w:r>
      <w:r>
        <w:t>獲得（Acquisition）</w:t>
      </w:r>
      <w:r>
        <w:t>」</w:t>
      </w:r>
      <w:r>
        <w:t>がキリストの御業であったとすれば、贖いの</w:t>
      </w:r>
      <w:r>
        <w:t>「</w:t>
      </w:r>
      <w:r>
        <w:t>適用（Application）</w:t>
      </w:r>
      <w:r>
        <w:t>」</w:t>
      </w:r>
      <w:r>
        <w:t>は聖霊の独特で栄光に満ちた御業です。 今日、聖霊が私たちの救いのために行われる三重の御業を共に考察し、私たちを最後まで見捨てない三位一体の神の御業の中で、深い平安を享受されることを願います。</w:t>
      </w:r>
    </w:p>
    <w:p>
      <w:pPr>
        <w:pStyle w:val="a3"/>
        <w:rPr>
          <w:rFonts w:hint="eastAsia"/>
        </w:rPr>
      </w:pPr>
    </w:p>
    <w:p>
      <w:pPr>
        <w:pStyle w:val="a3"/>
      </w:pPr>
      <w:r>
        <w:t>大旨1：実効的な説得と信仰の</w:t>
      </w:r>
      <w:r>
        <w:t>創造――頑なな心を征服される聖霊の主権的な御業</w:t>
      </w:r>
    </w:p>
    <w:p>
      <w:pPr>
        <w:pStyle w:val="a3"/>
      </w:pPr>
      <w:r>
        <w:t>第一に、聖霊なる神は、福音の御言葉を通して、私たちの頑なな心を効果的に説得（effectually persuading）し、イエス・キリストを救い主として信じ、従うようにしてくださいます。</w:t>
      </w:r>
    </w:p>
    <w:p>
      <w:pPr>
        <w:pStyle w:val="a3"/>
      </w:pPr>
      <w:r>
        <w:t>堕落した人間は、本来、霊的な死体のようなものであり、自らの力では福音を悟ることもできず、むしろ神の恵みに逆らい、拒もうとします。私たちの理性と意志は、罪によって深刻に歪められていました。</w:t>
      </w:r>
    </w:p>
    <w:p>
      <w:pPr>
        <w:pStyle w:val="a3"/>
      </w:pPr>
      <w:r>
        <w:t>その時、聖霊なる神は選ばれた者たちのところに来られます。聖霊は単に人間の感情を刺激するレベルにとどまらず、私たちの魂の奥深くに聖なる剣を突き立てられます。固まっていた石のような心を柔らかい肉の心へと変え（再生）、暗かった霊の目を</w:t>
      </w:r>
      <w:r>
        <w:t>照らし</w:t>
      </w:r>
      <w:r>
        <w:t>、</w:t>
      </w:r>
      <w:r>
        <w:t>キリストの十字架の栄光を直観的に見させてくださいます。 それによって、以前は愚かに見えた福音の御言葉が、全宇宙で最も尊い真理として信じられるよう、私たちの意志を自発的かつ力強く服従させてくださいます。私たちが信仰を告白するようになったのは、自分の道徳的な決断によるのではなく、私たちの内において聖なる説得の働きを遂に成し遂げられた聖霊の主権的な恵みのおかげです。</w:t>
      </w:r>
    </w:p>
    <w:p>
      <w:pPr>
        <w:pStyle w:val="a3"/>
        <w:rPr>
          <w:rFonts w:hint="eastAsia"/>
        </w:rPr>
      </w:pPr>
    </w:p>
    <w:p>
      <w:pPr>
        <w:pStyle w:val="a3"/>
      </w:pPr>
      <w:r>
        <w:t>関連する聖書箇所：</w:t>
      </w:r>
    </w:p>
    <w:p>
      <w:pPr>
        <w:pStyle w:val="a3"/>
      </w:pPr>
      <w:r>
        <w:t>エゼキエル書 36:26-27：「また、あなたがたのうちに新しい霊を授け、あなたがたに新しい心を与える。あなたがたの肉から頑なな心を取り除き、柔らかな心を与える。また、わたしの霊をあなたがたのうちに授けて、あなたがたがわたしの定め</w:t>
      </w:r>
      <w:r>
        <w:t>を行うようにする。</w:t>
      </w:r>
      <w:r>
        <w:t>あなたがたはわたしの掟を守り、</w:t>
      </w:r>
      <w:r>
        <w:t>それを行うようになる</w:t>
      </w:r>
      <w:r>
        <w:t>。」</w:t>
      </w:r>
    </w:p>
    <w:p>
      <w:pPr>
        <w:pStyle w:val="a3"/>
      </w:pPr>
      <w:r>
        <w:t>コリントの信徒への手紙一 12:3：「……また、聖霊によらなければ、だれも『イエスは主である』と言うことは</w:t>
      </w:r>
      <w:r>
        <w:t>できない。</w:t>
      </w:r>
      <w:r>
        <w:t>」</w:t>
      </w:r>
    </w:p>
    <w:p>
      <w:pPr>
        <w:pStyle w:val="a3"/>
      </w:pPr>
      <w:r>
        <w:t>ヨハネによる福音書 3:5：「</w:t>
      </w:r>
      <w:r>
        <w:t>イエスは答えて言われた。</w:t>
      </w:r>
      <w:r>
        <w:t>『</w:t>
      </w:r>
      <w:r>
        <w:t>まことに</w:t>
      </w:r>
      <w:r>
        <w:t>、まことに</w:t>
      </w:r>
      <w:r>
        <w:t>、</w:t>
      </w:r>
      <w:r>
        <w:t>あなたに</w:t>
      </w:r>
      <w:r>
        <w:t>告げます。人は水と聖霊によって生まれなければ、神の国に入ることは</w:t>
      </w:r>
      <w:r>
        <w:t>できません。</w:t>
      </w:r>
      <w:r>
        <w:t>』」</w:t>
      </w:r>
    </w:p>
    <w:p>
      <w:pPr>
        <w:pStyle w:val="a3"/>
        <w:rPr>
          <w:rFonts w:hint="eastAsia"/>
        </w:rPr>
      </w:pPr>
    </w:p>
    <w:p>
      <w:pPr>
        <w:pStyle w:val="a3"/>
      </w:pPr>
      <w:r>
        <w:t>適用（Application）：聖徒の皆さん、「私のように頑固で疑い深かった者が、どうしてイエス様を信じ、『アバ、父よ』と呼び、礼拝する者になったのだろうか？」と自問してみてください。それは、皆さんの心に聖霊による偉大な受胎の奇跡が起こったからです。私たちは、自分の信仰をあたかも自分の功績であるかのように誇ろうとした霊的な高慢を直ちにやめ、信仰を賜物として創造して</w:t>
      </w:r>
      <w:r>
        <w:t>くださった聖霊様に</w:t>
      </w:r>
      <w:r>
        <w:t>、</w:t>
      </w:r>
      <w:r>
        <w:t>熱い感謝を捧げなければなりません。 また、今もなお福音を拒み、頑ななまま生きているご家族やご近所の方はいらっしゃいませんか。人間的な説得の限界を認め、人の頑なな心を打ち砕かれる聖霊の超自然的な説得の御業が、彼らの心に臨むよう、切にひざまずいて祈る福音の同労者になりましょう。</w:t>
      </w:r>
    </w:p>
    <w:p>
      <w:pPr>
        <w:pStyle w:val="a3"/>
        <w:rPr>
          <w:rFonts w:hint="eastAsia"/>
        </w:rPr>
      </w:pPr>
    </w:p>
    <w:p>
      <w:pPr>
        <w:pStyle w:val="a3"/>
      </w:pPr>
      <w:r>
        <w:t>大題2：御言葉と聖霊による心の霊的統治</w:t>
      </w:r>
      <w:r>
        <w:t>――私たちを日々聖なるものへと導かれる聖化の統治</w:t>
      </w:r>
    </w:p>
    <w:p>
      <w:pPr>
        <w:pStyle w:val="a3"/>
      </w:pPr>
      <w:r>
        <w:t>第二に、聖霊なる神は、記された神の御言葉とともに働き、救われた信者たちの思いや感情、そして心全体を聖く治めておられます（governing their hearts）。</w:t>
      </w:r>
    </w:p>
    <w:p>
      <w:pPr>
        <w:pStyle w:val="a3"/>
      </w:pPr>
      <w:r>
        <w:t>聖霊様は、私たちを一回限りで新生させてから、私たちを放置される方ではありません。信仰告白書は、聖霊がキリストの御言葉とともに「彼らの心を治められる」と宣言しています。</w:t>
      </w:r>
    </w:p>
    <w:p>
      <w:pPr>
        <w:pStyle w:val="a3"/>
      </w:pPr>
      <w:r>
        <w:t>ここで、改革派神学の最も確かな指針である</w:t>
      </w:r>
      <w:r>
        <w:t>「</w:t>
      </w:r>
      <w:r>
        <w:t>御言葉と聖霊の同行（Word and Spirit）</w:t>
      </w:r>
      <w:r>
        <w:t>」</w:t>
      </w:r>
      <w:r>
        <w:t>の原則が登場します。聖霊は聖書の御言葉なしに、主観的な神秘体験だけで働かれることはなく、御言葉もまた、聖霊の照らしがなければ、冷たい道徳的な文字に過ぎません。 聖霊は、日々私たちに宣べ伝えられ、読まれる神の御言葉を心の板に刻み込み、思い起こさせてくださいます。それによって、罪を犯そうとする時には主権的な良心の刺しをくださり、落胆する時には天の約束を思い出させ、</w:t>
      </w:r>
      <w:r>
        <w:t>信徒らしく</w:t>
      </w:r>
      <w:r>
        <w:t>生きるための聖なる渇望と願いを絶えず与えてくださいます</w:t>
      </w:r>
      <w:r>
        <w:t>。</w:t>
      </w:r>
      <w:r>
        <w:t>これこそが、私たちを日々キリストの御姿へと</w:t>
      </w:r>
      <w:r>
        <w:t>形作られる</w:t>
      </w:r>
      <w:r>
        <w:t>聖霊の</w:t>
      </w:r>
      <w:r>
        <w:t>聖化的な</w:t>
      </w:r>
      <w:r>
        <w:t>統治の仕方です。</w:t>
      </w:r>
    </w:p>
    <w:p>
      <w:pPr>
        <w:pStyle w:val="a3"/>
        <w:rPr>
          <w:rFonts w:hint="eastAsia"/>
        </w:rPr>
      </w:pPr>
    </w:p>
    <w:p>
      <w:pPr>
        <w:pStyle w:val="a3"/>
      </w:pPr>
      <w:r>
        <w:t>関連する聖書箇所：</w:t>
      </w:r>
    </w:p>
    <w:p>
      <w:pPr>
        <w:pStyle w:val="a3"/>
      </w:pPr>
      <w:r>
        <w:t>ヨハネの福音書 16:13：「しかし、真理の御霊が来ると、その御霊はあなたがたをすべての真理へと</w:t>
      </w:r>
      <w:r>
        <w:t>導いて</w:t>
      </w:r>
      <w:r>
        <w:t>くださいます……」</w:t>
      </w:r>
    </w:p>
    <w:p>
      <w:pPr>
        <w:pStyle w:val="a3"/>
      </w:pPr>
      <w:r>
        <w:t>ローマ人への手紙 8:14：「神の御霊に導かれる人は、みな神の子です。」</w:t>
      </w:r>
    </w:p>
    <w:p>
      <w:pPr>
        <w:pStyle w:val="a3"/>
      </w:pPr>
      <w:r>
        <w:t>ピリピ人への手紙 2:13：「あなたがたのうちに働いておられるのは神であり、神はご自身の喜ばれる御心のために、あなたがたに望みを置かせ、それを行わせ</w:t>
      </w:r>
      <w:r>
        <w:t>られるのです</w:t>
      </w:r>
      <w:r>
        <w:t>。」</w:t>
      </w:r>
    </w:p>
    <w:p>
      <w:pPr>
        <w:pStyle w:val="a3"/>
        <w:rPr>
          <w:rFonts w:hint="eastAsia"/>
        </w:rPr>
      </w:pPr>
    </w:p>
    <w:p>
      <w:pPr>
        <w:pStyle w:val="a3"/>
      </w:pPr>
      <w:r>
        <w:t>適用（Application）：今日、多くの信者は御言葉の黙想や祈りを疎かにしたまま、感情的な刺激や世の知恵に心を奪われて彷徨いがちです。あるいは、御言葉を知識的にはよく知っているものの、人生に力や躍動感が全くない、乾いた信仰生活を繰り返しています。私たちは、御言葉と聖霊が自分の人格と日常を完全に支配してくださるよう、毎日、心の御座を主に捧げなければなりません。 毎日御言葉に接するたびに、「聖霊様、この御言葉を私の魂において、生き生きと働く統治の法則として</w:t>
      </w:r>
      <w:r>
        <w:t>ください</w:t>
      </w:r>
      <w:r>
        <w:t>」</w:t>
      </w:r>
      <w:r>
        <w:t>と</w:t>
      </w:r>
      <w:r>
        <w:t>祈り求めましょう。そうして、私たちの思いと言葉、選択が聖霊の義なる統治の下で調和される聖なる恵みを、日常の中で豊かに享受されることを願います。</w:t>
      </w:r>
    </w:p>
    <w:p>
      <w:pPr>
        <w:pStyle w:val="a3"/>
        <w:rPr>
          <w:rFonts w:hint="eastAsia"/>
        </w:rPr>
      </w:pPr>
    </w:p>
    <w:p>
      <w:pPr>
        <w:pStyle w:val="a3"/>
      </w:pPr>
      <w:r>
        <w:t>要点3：全能の力によってすべての敵を征服される聖霊の確かな印と導き</w:t>
      </w:r>
    </w:p>
    <w:p>
      <w:pPr>
        <w:pStyle w:val="a3"/>
      </w:pPr>
      <w:r>
        <w:t>第三に、聖霊なる神は、信者たちに敵対する罪と世、そしてサタンのあらゆる攻撃を、キリストの全能の知恵と権能をもって十分に退け、私たちの救いを最終的な栄光の段階まで確実に守ってくださいます。</w:t>
      </w:r>
    </w:p>
    <w:p>
      <w:pPr>
        <w:pStyle w:val="a3"/>
      </w:pPr>
      <w:r>
        <w:t>イエス様は十字架の上で悪魔の頭を打ち砕き、最終的な勝利を収められましたが、この地で生きる信者たちは依然として、罪の誘惑とサタンの絶え間ない告発、そして世の激しい迫害という霊的戦いの真っ只中に立っています。私たちの弱い力では、これらの巨大な霊的敵に打ち勝つ術はありません。</w:t>
      </w:r>
    </w:p>
    <w:p>
      <w:pPr>
        <w:pStyle w:val="a3"/>
      </w:pPr>
      <w:r>
        <w:t>しかし、心配しないでください。信仰告白書は、私たちの主が御霊と御力によって「彼らのすべての敵を打ち負かされる（overcoming all their enemies）」と宣言しています。私たちの心に内住される聖霊は、私たちを神の所有物として完全に</w:t>
      </w:r>
      <w:r>
        <w:t>刻印された「</w:t>
      </w:r>
      <w:r>
        <w:t>保証の印（Sealing）」</w:t>
      </w:r>
      <w:r>
        <w:t>です。</w:t>
      </w:r>
    </w:p>
    <w:p>
      <w:pPr>
        <w:pStyle w:val="a3"/>
      </w:pPr>
      <w:r>
        <w:t>聖霊様は、私たちが</w:t>
      </w:r>
      <w:r>
        <w:t>試練に</w:t>
      </w:r>
      <w:r>
        <w:t>遭うとき、逃れる道を備えてくださり、私たちの信仰が完全に打ち砕かれることのないよう</w:t>
      </w:r>
      <w:r>
        <w:t>、</w:t>
      </w:r>
      <w:r>
        <w:t>言い表せない嘆きをもって</w:t>
      </w:r>
      <w:r>
        <w:t>執り成してくださり</w:t>
      </w:r>
      <w:r>
        <w:t>、最後の日まで勝利するまで、力強い全能の手で私たちを忍耐強く導いてくださいます。キリストが御血によって贖われた魂は、聖霊のこの完全な守りの御業によって、決して途中で見捨てられたり、取り残されたりすることはありません。</w:t>
      </w:r>
    </w:p>
    <w:p>
      <w:pPr>
        <w:pStyle w:val="a3"/>
        <w:rPr>
          <w:rFonts w:hint="eastAsia"/>
        </w:rPr>
      </w:pPr>
    </w:p>
    <w:p>
      <w:pPr>
        <w:pStyle w:val="a3"/>
      </w:pPr>
      <w:r>
        <w:t>関連聖句：</w:t>
      </w:r>
    </w:p>
    <w:p>
      <w:pPr>
        <w:pStyle w:val="a3"/>
      </w:pPr>
      <w:r>
        <w:t>エペソ人への手紙 1:13-14：「……また、その方の中で、信仰によって、約束の聖霊による印を押されたのです。これは、私たちの相続の保証であり、神がご自身のものを贖い、御自身の栄光を賛美させるためです。」</w:t>
      </w:r>
    </w:p>
    <w:p>
      <w:pPr>
        <w:pStyle w:val="a3"/>
      </w:pPr>
      <w:r>
        <w:t>ヨハネの手紙一 4:4：「子らよ、あなたがたは神に属しており、また彼らに</w:t>
      </w:r>
      <w:r>
        <w:t>打ち勝ったのです</w:t>
      </w:r>
      <w:r>
        <w:t>。あなたがたのうちにおられる方が、この世にいる者よりも偉大だからです。」</w:t>
      </w:r>
    </w:p>
    <w:p>
      <w:pPr>
        <w:pStyle w:val="a3"/>
      </w:pPr>
      <w:r>
        <w:t>ローマ人への手紙 8:37-39：「しかし</w:t>
      </w:r>
      <w:r>
        <w:t>、</w:t>
      </w:r>
      <w:r>
        <w:t>これらすべての事において</w:t>
      </w:r>
      <w:r>
        <w:t>、</w:t>
      </w:r>
      <w:r>
        <w:t>私たちを愛してくださる方によって、私たちは十分に</w:t>
      </w:r>
      <w:r>
        <w:t>勝利するのです……私たちを、私たちの主キリスト・イエスにある神の愛から引き離すことはできないのです」</w:t>
      </w:r>
    </w:p>
    <w:p>
      <w:pPr>
        <w:pStyle w:val="a3"/>
      </w:pPr>
      <w:r>
        <w:t>適用（Application）：愛する聖徒の皆さん、私たちの救いは、私たちが握っている信仰の力の強さにかかっているのではなく、私たちを印し、刻印を押し、天の御座へと導いてくださる聖霊神の力強い御腕に委ねられています。人生の過酷な試練に遭い、霊的な停滞に陥り、「果たして私は最後まで信仰を守り通せるだろうか」という恐れが襲ってくる時、私の内に住まわれる保証である聖霊様を見つめてください。 この世よりも偉大なる聖霊が、すでに皆さんの内において敵の攻撃を無力化し、勝利を宣言しておられます。敗北主義的な絶望から断固として立ち上がり、すでに約束された勝利を確信し、霊的な戦いの現場で</w:t>
      </w:r>
      <w:r>
        <w:t>兵士らしく、</w:t>
      </w:r>
      <w:r>
        <w:t>大胆かつ勇気を持って前進してください。</w:t>
      </w:r>
    </w:p>
    <w:p>
      <w:pPr>
        <w:pStyle w:val="a3"/>
        <w:rPr>
          <w:rFonts w:hint="eastAsia"/>
        </w:rPr>
      </w:pPr>
    </w:p>
    <w:p>
      <w:pPr>
        <w:pStyle w:val="a3"/>
      </w:pPr>
      <w:r>
        <w:t>結論</w:t>
      </w:r>
    </w:p>
    <w:p>
      <w:pPr>
        <w:pStyle w:val="a3"/>
      </w:pPr>
      <w:r>
        <w:t>今日、私たちは『ウェストミンスター信仰告白』第8章8節を通して、キリスト論の輝かしいフィナーレを目の当たりにしました。 キリストが十字架の尊い血によって成し遂げられた完全な救いは、聖霊なる神の主権的な働きかけによって、私たちの魂に信仰としてそのまま植え付けられ、日々私たちの心を繊細に調和させてくださる御言葉と聖霊の導きの中で成長し、ついに天国の門に入るまで、すべての敵を征服し、私たちを守り続けてくださる聖霊の確かな導きによって、最終的に完成されるでしょう。</w:t>
      </w:r>
    </w:p>
    <w:p>
      <w:pPr>
        <w:pStyle w:val="a3"/>
      </w:pPr>
      <w:r>
        <w:t>この荘厳で緻密な三位一体の神の贖いの御業を胸に抱き、今週、世の中に歩み出す際、次の二つの信仰的な確信を心に刻みましょう。第一に、私を主と信仰によって</w:t>
      </w:r>
      <w:r>
        <w:t>結びつけ</w:t>
      </w:r>
      <w:r>
        <w:t>、保証として私の心に永遠に印を押してくださった聖霊の神の恵み深い所有権を喜び、真の平安と安息をまず宣言してください。 第二に、自分の力で</w:t>
      </w:r>
      <w:r>
        <w:t>聖くなろう</w:t>
      </w:r>
      <w:r>
        <w:t>としたり、敵と戦おうと努めたりせず、日々、御言葉と祈りによって聖霊様のきめ細やかな導きと支配に従うことで、生活の場で美しい聖霊の果実を豊かに実らせていきましょう。</w:t>
      </w:r>
    </w:p>
    <w:p>
      <w:pPr>
        <w:pStyle w:val="a3"/>
      </w:pPr>
      <w:r>
        <w:t>創世の前から私たちを計画され、十字架でそれを成し遂げられ、今日も聖霊によって揺らぐことのないよう堅く封印し、</w:t>
      </w:r>
      <w:r>
        <w:t>守ってくださる、</w:t>
      </w:r>
      <w:r>
        <w:t>私たちの誠実な三位一体の神を賛美し、勝利するすべての聖徒となられますよう、主の御名によって切に祈ります。アーメン。</w:t>
      </w:r>
    </w:p>
    <w:p>
      <w:pPr>
        <w:pStyle w:val="a3"/>
      </w:pPr>
    </w:p>
    <w:p>
      <w:pPr>
        <w:pStyle w:val="a3"/>
      </w:pPr>
    </w:p>
    <w:p>
      <w:pPr>
        <w:pStyle w:val="a3"/>
      </w:pPr>
      <w:r>
        <w:br w:type="page"/>
      </w:r>
    </w:p>
    <w:p>
      <w:pPr>
        <w:pStyle w:val="a3"/>
      </w:pPr>
      <w:r>
        <w:t>題目：創造の恵みと真の自由意志</w:t>
      </w:r>
    </w:p>
    <w:p>
      <w:pPr>
        <w:pStyle w:val="a3"/>
      </w:pPr>
      <w:r>
        <w:t>本文：ウェストミンスター信仰告白 第9章 1節</w:t>
      </w:r>
    </w:p>
    <w:p>
      <w:pPr>
        <w:pStyle w:val="a3"/>
      </w:pPr>
    </w:p>
    <w:p>
      <w:pPr>
        <w:pStyle w:val="a3"/>
        <w:rPr>
          <w:rFonts w:hint="eastAsia"/>
        </w:rPr>
      </w:pPr>
      <w:r>
        <w:rPr>
          <w:rFonts w:hint="eastAsia"/>
        </w:rPr>
        <w:t>序論</w:t>
      </w:r>
    </w:p>
    <w:p>
      <w:pPr>
        <w:pStyle w:val="a3"/>
      </w:pPr>
      <w:r>
        <w:t>神が人間を創造された際、私たちの魂に与えられた最も高貴な賜物の一つは、まさに</w:t>
      </w:r>
      <w:r>
        <w:t>「自由意志」です。ウェストミンスター信仰告白第9章第1節は、これについて次のように宣言しています。「神は人間の意志に自然的な自由を与えられました。その意志は、善や悪を行うように強制されることもなく、また、本性の絶対的な必然性によって決定されることもありません。」</w:t>
      </w:r>
    </w:p>
    <w:p>
      <w:pPr>
        <w:pStyle w:val="a3"/>
      </w:pPr>
      <w:r>
        <w:t xml:space="preserve"> 今日、私たちはこの告白書が教える「</w:t>
      </w:r>
      <w:r>
        <w:t>自然的自由意志の目的とその</w:t>
      </w:r>
      <w:r>
        <w:t>性質</w:t>
      </w:r>
      <w:r>
        <w:t>」</w:t>
      </w:r>
      <w:r>
        <w:t>について、</w:t>
      </w:r>
      <w:r>
        <w:t>三つの論点を通じて神の恵みを分かち合いたいと思います。</w:t>
      </w:r>
    </w:p>
    <w:p>
      <w:pPr>
        <w:pStyle w:val="a3"/>
      </w:pPr>
      <w:r>
        <w:t>1. 外部からの強制のない自由：完全な人格的礼拝への召命</w:t>
      </w:r>
    </w:p>
    <w:p>
      <w:pPr>
        <w:pStyle w:val="a3"/>
      </w:pPr>
      <w:r>
        <w:t>神が人間の意志に与えられた自然的自由の第一の性質は、「強制されない」という点です。人間の意志は、外部からのいかなる圧力や物理的な強要によっても、無理やり動かされることはありません。ロバート・ショーの説明によれば、真の</w:t>
      </w:r>
      <w:r>
        <w:t>自由とは</w:t>
      </w:r>
      <w:r>
        <w:t>、</w:t>
      </w:r>
      <w:r>
        <w:t>人間が外部からの強制や制約なしに、自らの理性的理解と内的な傾向に従って、意識的に選択し、拒絶することにあるのです。</w:t>
      </w:r>
      <w:r>
        <w:rPr>
          <w:rFonts w:hint="eastAsia"/>
        </w:rPr>
        <w:t xml:space="preserve"> </w:t>
      </w:r>
      <w:r>
        <w:t>神は私たちを機械やロボットのように創造されませんでした。もし人間の意志が強制的に動かされるのであれば、それは真の意味での人格的な行為とは見なせないでしょう。神が私たちに強制されない自由を与えてくださった目的は、私たちが自発的かつ人格的な存在として、創造主である神と向き合うことができるように</w:t>
      </w:r>
      <w:r>
        <w:t>するためです</w:t>
      </w:r>
      <w:r>
        <w:t>。</w:t>
      </w:r>
    </w:p>
    <w:p>
      <w:pPr>
        <w:pStyle w:val="a3"/>
        <w:rPr>
          <w:rFonts w:hint="eastAsia"/>
        </w:rPr>
      </w:pPr>
    </w:p>
    <w:p>
      <w:pPr>
        <w:pStyle w:val="a3"/>
      </w:pPr>
      <w:r>
        <w:t>適用：</w:t>
      </w:r>
    </w:p>
    <w:p>
      <w:pPr>
        <w:pStyle w:val="a3"/>
      </w:pPr>
      <w:r>
        <w:t>私たちが神を礼拝し、神の戒めに従うとき、どのような態度で臨んでいるでしょうか？ 奴隷が暴君に接するとき抱く「奴隷的な恐れ」や、無理やりな気持ちで義務を果たしているだけではありませんか？神が望まれる意志の目的は、私たちが強制ではなく、「子としての愛と自発的な心」</w:t>
      </w:r>
      <w:r>
        <w:t>をもって</w:t>
      </w:r>
      <w:r>
        <w:t>神に近づくことです。無理やりな従順ではなく、私たちに自由を与えてくださった神に、喜びと感謝をもって自発的な従順を捧げる聖徒となっていただきたいと願います。</w:t>
      </w:r>
    </w:p>
    <w:p>
      <w:pPr>
        <w:pStyle w:val="a3"/>
      </w:pPr>
      <w:r>
        <w:t>2. 必然性に縛られない自由：恵みによって生まれ変わるべき意志</w:t>
      </w:r>
    </w:p>
    <w:p>
      <w:pPr>
        <w:pStyle w:val="a3"/>
      </w:pPr>
      <w:r>
        <w:t>自然的自由意志の第二の性質は、「本性の絶対的な必然性によって善や悪に決定されない」という点です。人間は、本性的に善か悪のいずれか一方にのみ機械的に反応するように固定されて創造されたわけではありません。</w:t>
      </w:r>
    </w:p>
    <w:p>
      <w:pPr>
        <w:pStyle w:val="a3"/>
      </w:pPr>
      <w:r>
        <w:t>もちろん、人類は堕落によって霊的に悲惨な状態に置かれることになりました。聖書は、堕落した</w:t>
      </w:r>
      <w:r>
        <w:t xml:space="preserve"> 自然人が「過ちと罪によって死んでいる」（エペソ人への手紙 2:1）、</w:t>
      </w:r>
      <w:r>
        <w:t>「罪の奴隷」となり（ローマ人への手紙 6:17）、その「肉の思いは神に敵対し、神の律法に従うことを拒むだけでなく、従うことさえできない」 （ローマ人への手紙 8:7）と宣言しています。堕落した人間は、自らの力で自分を</w:t>
      </w:r>
      <w:r>
        <w:t>回心させたり、</w:t>
      </w:r>
      <w:r>
        <w:t>回心するための準備を整えたりする意志の能力を完全に失ってしまいました。</w:t>
      </w:r>
    </w:p>
    <w:p>
      <w:pPr>
        <w:pStyle w:val="a3"/>
      </w:pPr>
      <w:r>
        <w:t>しかし、覚えておくべきことは、罪人が悪を選ぶのは</w:t>
      </w:r>
      <w:r>
        <w:t>、</w:t>
      </w:r>
      <w:r>
        <w:t>外部から</w:t>
      </w:r>
      <w:r>
        <w:t>強要されて</w:t>
      </w:r>
      <w:r>
        <w:t>無理やり行う行為ではなく、自分自身のもつ堕落した本性と傾向に従って、自発的に選択するものであるという点です。それゆえ、神が私たちを救われる際にも、私たちの自由意志を破壊したり、機械的に扱ったりはされません。 聖霊は、私たちの硬くなった「石のような心を取り除き、柔らかい肉の心を与えてくださり」（エゼキエル36:26）、私たちの意志を新たにして、私たちが神の恵みの中で最も自由かつ喜んでキリストを信じ、従うようにしてくださいます。それによって、主は「主の力ある日に、主の民が喜んで献身するように」してくださいます（詩篇110:3）。</w:t>
      </w:r>
    </w:p>
    <w:p>
      <w:pPr>
        <w:pStyle w:val="a3"/>
        <w:rPr>
          <w:rFonts w:hint="eastAsia"/>
        </w:rPr>
      </w:pPr>
    </w:p>
    <w:p>
      <w:pPr>
        <w:pStyle w:val="a3"/>
      </w:pPr>
      <w:r>
        <w:t>適用：</w:t>
      </w:r>
    </w:p>
    <w:p>
      <w:pPr>
        <w:pStyle w:val="a3"/>
      </w:pPr>
      <w:r>
        <w:t>私たちは本来、神と敵対する性質を持って生まれているため、自らの意志だけでは決して神を喜ばせることはできません。それゆえ、私たちは日々、頑なな意志を打ち砕いて服従させ、私たちの心に自発的な心を創造してくださる聖霊の恵みを求めなければなりません。自分の力で義になろうとする「自己義認」の驕りを捨て、ただ私たちの意志を新しくしてくださる神の主権的な恵みのみに頼りましょう。</w:t>
      </w:r>
    </w:p>
    <w:p>
      <w:pPr>
        <w:pStyle w:val="a3"/>
        <w:rPr>
          <w:rFonts w:hint="eastAsia"/>
        </w:rPr>
      </w:pPr>
    </w:p>
    <w:p>
      <w:pPr>
        <w:pStyle w:val="a3"/>
      </w:pPr>
      <w:r>
        <w:t>3. 道徳的責任を負う自由：善を行うために造られた人生</w:t>
      </w:r>
    </w:p>
    <w:p>
      <w:pPr>
        <w:pStyle w:val="a3"/>
      </w:pPr>
      <w:r>
        <w:t>自然的な自由意志が保たれる第三の目的は、人間を「道徳的責任を負う行為者（moral agent）」として立てられる</w:t>
      </w:r>
      <w:r>
        <w:t>ためです</w:t>
      </w:r>
      <w:r>
        <w:t>。もし人間に意志の自由がなく、すべての行動が強制的であったり、運命論的な必然性によって決定されるのであれば、人間は道徳的行為に対して称賛や非難を受けることはできず、自ら責任を負うこともできないでしょう。</w:t>
      </w:r>
    </w:p>
    <w:p>
      <w:pPr>
        <w:pStyle w:val="a3"/>
      </w:pPr>
      <w:r>
        <w:t>私たちが義務を果たしたときに良心の安らぎを感じ、義務を怠ったときに良心の呵責や非難を感じるということ自体が、私たちが自由な道徳的存在である証拠です。神は、私たちがこの自由を通して主の栄光を現すことを望んでおられます。</w:t>
      </w:r>
    </w:p>
    <w:p>
      <w:pPr>
        <w:pStyle w:val="a3"/>
      </w:pPr>
      <w:r>
        <w:t>キリストが十字架の御血によって私たちを解放してくださった真のクリスチャンの自由は、決して罪を好き勝手に犯す放縦の道具ではありません。むしろ聖書は、私たちが「キリスト・イエスにあって、良い行いをするために造られた者」</w:t>
      </w:r>
      <w:r>
        <w:t>であると</w:t>
      </w:r>
      <w:r>
        <w:t>語っています（エペソ人への手紙 2:10）。 主は、「わたしを離れては、あなたがたは何もできない」（ヨハネの福音書 15:5）とおっしゃいました。私たちに与えられた自由意志の</w:t>
      </w:r>
      <w:r>
        <w:t>真</w:t>
      </w:r>
      <w:r>
        <w:t xml:space="preserve"> な目的は、主の恵みに支えられて良い実を結び、神に栄光を帰することにあります。</w:t>
      </w:r>
    </w:p>
    <w:p>
      <w:pPr>
        <w:pStyle w:val="a3"/>
        <w:rPr>
          <w:rFonts w:hint="eastAsia"/>
        </w:rPr>
      </w:pPr>
    </w:p>
    <w:p>
      <w:pPr>
        <w:pStyle w:val="a3"/>
      </w:pPr>
      <w:r>
        <w:t>適用：</w:t>
      </w:r>
    </w:p>
    <w:p>
      <w:pPr>
        <w:pStyle w:val="a3"/>
      </w:pPr>
      <w:r>
        <w:t>キリストのうちに得た自由を、罪を犯したり、肉の欲望を満たしたりする機会として用いてはなりません。「私は救われたのだから、どう生きても構わない」という放縦は、真の自由を破壊するものです。私たちは弱く、つまずきやすい存在ですが、主が与えてくださる聖霊の力によって罪を打ち倒し、義に向かって成長していかなければなりません。 日々、「私から離れては何もできない」という謙虚な告白とともに、主が与えてくださった自由意志を義の武器として捧げ、真の聖さと善い行いに励む聖徒となることをお祈りいたします。</w:t>
      </w:r>
    </w:p>
    <w:p>
      <w:pPr>
        <w:pStyle w:val="a3"/>
        <w:rPr>
          <w:rFonts w:hint="eastAsia"/>
        </w:rPr>
      </w:pPr>
    </w:p>
    <w:p>
      <w:pPr>
        <w:pStyle w:val="a3"/>
      </w:pPr>
      <w:r>
        <w:t>結論</w:t>
      </w:r>
    </w:p>
    <w:p>
      <w:pPr>
        <w:pStyle w:val="a3"/>
      </w:pPr>
      <w:r>
        <w:t>愛する聖徒の皆さん、神が私たちに与えてくださった自然な自由意志は、外部からの強圧に屈しない尊厳ある人格の鍵です。 たとえ堕落によってこの意志が罪の</w:t>
      </w:r>
      <w:r>
        <w:t>奴隷</w:t>
      </w:r>
      <w:r>
        <w:t>となっていたとしても、キリストの贖いと聖霊の力強い働きによって、今や私たちは喜びをもって善を選ぶことのできる真の自由を取り戻すことができました。この尊い自由意志をもって、主をますます熱く愛し、自発的な心で聖なる生活のいけにえをささげる、祝福に満ちた人生となりますよう、主の御名によって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題目：全的無力さの悲惨さと、ただ恵みによる希望</w:t>
      </w:r>
    </w:p>
    <w:p>
      <w:pPr>
        <w:pStyle w:val="a3"/>
      </w:pPr>
      <w:r>
        <w:t>本文：エペソ人への手紙 2:1-5、ヨハネによる福音書 15:5</w:t>
      </w:r>
    </w:p>
    <w:p>
      <w:pPr>
        <w:pStyle w:val="a3"/>
        <w:rPr>
          <w:rFonts w:hint="eastAsia"/>
        </w:rPr>
      </w:pPr>
    </w:p>
    <w:p>
      <w:pPr>
        <w:pStyle w:val="a3"/>
        <w:rPr>
          <w:rFonts w:hint="eastAsia"/>
        </w:rPr>
      </w:pPr>
      <w:r>
        <w:rPr>
          <w:rFonts w:hint="eastAsia"/>
        </w:rPr>
        <w:t>序論</w:t>
      </w:r>
    </w:p>
    <w:p>
      <w:pPr>
        <w:pStyle w:val="a3"/>
      </w:pPr>
      <w:r>
        <w:t xml:space="preserve">神が本来、人間に与えられた自由意志は、堕落によって深刻な病と悲惨さに陥ることとなりました。ウェストミンスター信仰告白第9章3節は、この堕落した人間の霊的な無力さについて、次のように荘厳に宣言しています。 </w:t>
      </w:r>
      <w:r>
        <w:t>「</w:t>
      </w:r>
      <w:r>
        <w:t>人間は罪の状態へと堕落したことにより、救いに伴ういかなる霊的な善に対しても、その意志のあらゆる能力を完全に失った。したがって、自然人はその善を完全に忌避し、罪の中に死んでいるため、自らの力によって自分自身を</w:t>
      </w:r>
      <w:r>
        <w:t>回心させたり</w:t>
      </w:r>
      <w:r>
        <w:t>、</w:t>
      </w:r>
      <w:r>
        <w:t>回心するための準備をしたりすることはできない。」</w:t>
      </w:r>
    </w:p>
    <w:p>
      <w:pPr>
        <w:pStyle w:val="a3"/>
      </w:pPr>
      <w:r>
        <w:t>今日、私たちはこの信仰告白書の教えに基づき、堕落以降、霊的に無力となった人間の自由意志の実相を三つの論点に分けて考察し、神の恵みを求めたいと思います。</w:t>
      </w:r>
    </w:p>
    <w:p>
      <w:pPr>
        <w:pStyle w:val="a3"/>
        <w:rPr>
          <w:rFonts w:hint="eastAsia"/>
        </w:rPr>
      </w:pPr>
    </w:p>
    <w:p>
      <w:pPr>
        <w:pStyle w:val="a3"/>
      </w:pPr>
      <w:r>
        <w:t>1. 過ちと罪によって死んだ魂：霊的無力さの悲惨さ</w:t>
      </w:r>
    </w:p>
    <w:p>
      <w:pPr>
        <w:pStyle w:val="a3"/>
      </w:pPr>
      <w:r>
        <w:t>人間が罪によって堕落した後、迎えることとなった霊的な状態の第一の特徴は、「完全な霊的死と無力」です。聖書は、救われていない自然人の状態を、単に道徳的に弱まったり病んだ状態と見なすのではなく、「過ちと罪によって死んでいた」状態であると宣言しています（エペソ人への手紙 2:1）。</w:t>
      </w:r>
    </w:p>
    <w:p>
      <w:pPr>
        <w:pStyle w:val="a3"/>
      </w:pPr>
      <w:r>
        <w:t>死体は自ら動くことも反応することもできません。このように堕落した自然人は、救いへと導くいかなる霊的な善に対しても、自らの意志を発動させる能力を完全に失っています。 聖書は、堕落した人間の悲惨な実態について、彼らが本質的に霊的な盲人であるだけでなく、「闇」そのものであり（エペソ人への手紙 5:8）、「罪の奴隷」</w:t>
      </w:r>
      <w:r>
        <w:t>として</w:t>
      </w:r>
      <w:r>
        <w:t>縛られており（ローマ人への手紙 6:17）、その「肉の思いは神に敵対</w:t>
      </w:r>
      <w:r>
        <w:t>するものであり、</w:t>
      </w:r>
      <w:r>
        <w:t>神の律法に従うことを望まないばかりか、従うことさえできない」 （ローマ人への手紙 8:7）と宣言しています。</w:t>
      </w:r>
    </w:p>
    <w:p>
      <w:pPr>
        <w:pStyle w:val="a3"/>
      </w:pPr>
      <w:r>
        <w:t>このように、人間の意志は罪の強力な影響力の下で完全に汚染されており、自ら神を喜ばせたり、善を行ったりする力は全くありません。</w:t>
      </w:r>
    </w:p>
    <w:p>
      <w:pPr>
        <w:pStyle w:val="a3"/>
        <w:rPr>
          <w:rFonts w:hint="eastAsia"/>
        </w:rPr>
      </w:pPr>
    </w:p>
    <w:p>
      <w:pPr>
        <w:pStyle w:val="a3"/>
      </w:pPr>
      <w:r>
        <w:t>適用：</w:t>
      </w:r>
    </w:p>
    <w:p>
      <w:pPr>
        <w:pStyle w:val="a3"/>
      </w:pPr>
      <w:r>
        <w:t>私たちは神の前で、自分自身をどのように見ているでしょうか。今なお、「私は他の人よりも道徳的に優れており、清い」という自己義認（self-righteousness）</w:t>
      </w:r>
      <w:r>
        <w:t>に</w:t>
      </w:r>
      <w:r>
        <w:t>囚われてはいないでしょうか。 私たちの本性は、神の前で完全に破綻した霊的な死体のようなものです。救いに関して言えば、私の手には善のカードがたった一枚も握られていないことを、痛切に悟り、告白しなければなりません。</w:t>
      </w:r>
      <w:r>
        <w:t xml:space="preserve"> 、自らの霊的な無力さを徹底的に認め、ただ十字架の御血と主の憐れみだけを望む貧しい心で、神の前にひれ伏す聖徒たちになっていただきたいと願います。</w:t>
      </w:r>
    </w:p>
    <w:p>
      <w:pPr>
        <w:pStyle w:val="a3"/>
        <w:rPr>
          <w:rFonts w:hint="eastAsia"/>
        </w:rPr>
      </w:pPr>
    </w:p>
    <w:p>
      <w:pPr>
        <w:pStyle w:val="a3"/>
      </w:pPr>
      <w:r>
        <w:t>2. 自ら回心することも、準備することもできない意志の限界</w:t>
      </w:r>
    </w:p>
    <w:p>
      <w:pPr>
        <w:pStyle w:val="a3"/>
      </w:pPr>
      <w:r>
        <w:t>堕落した意志の第二の実相は、「自ら回心することもできず、回心のために自分自身を準備することもできない」という事実です。</w:t>
      </w:r>
    </w:p>
    <w:p>
      <w:pPr>
        <w:pStyle w:val="a3"/>
      </w:pPr>
      <w:r>
        <w:t>人間の自由意志を極大化し、自らの力で悔い改めや善行を行うことができると主張した歴史上の</w:t>
      </w:r>
      <w:r>
        <w:t>ペラギウス主義や</w:t>
      </w:r>
      <w:r>
        <w:t>セミ・ペラギウス主義</w:t>
      </w:r>
      <w:r>
        <w:t>、そして恵みを説きながらも結局は回心の最終的な決定を人間の自由意志に委ねる</w:t>
      </w:r>
      <w:r>
        <w:t>アルミニウス主義は、</w:t>
      </w:r>
      <w:r>
        <w:t>聖書の教えと完全に矛盾しています。 堕落した人間は、霊的な善に対して完全に拒絶感を抱き、それを避けるため、自らの意志的な決断だけでは救いの道へと歩み出すことはできません。</w:t>
      </w:r>
    </w:p>
    <w:p>
      <w:pPr>
        <w:pStyle w:val="a3"/>
      </w:pPr>
      <w:r>
        <w:t>主はヨハネの福音書6章44節で「わたしを遣わした父が導いてくださらない限り、だれもわたしのもとに来ることはできない」と述べられ、ヨハネの福音書15章5節では「わたしから離れては、あなたがたは何もできない」と断言されました。神の主権的な導きと、主が与えてくださる恵みなしには、人間の意志は自らを救う準備さえできない、完全に無力な状態にあります。</w:t>
      </w:r>
    </w:p>
    <w:p>
      <w:pPr>
        <w:pStyle w:val="a3"/>
        <w:rPr>
          <w:rFonts w:hint="eastAsia"/>
        </w:rPr>
      </w:pPr>
    </w:p>
    <w:p>
      <w:pPr>
        <w:pStyle w:val="a3"/>
      </w:pPr>
      <w:r>
        <w:t>適用：</w:t>
      </w:r>
    </w:p>
    <w:p>
      <w:pPr>
        <w:pStyle w:val="a3"/>
      </w:pPr>
      <w:r>
        <w:t>私たちが信仰を持ち、救われた肢体として生きているのは、果たして誰の功績なのでしょうか。「私が賢く、意志が確固としていたからこそ、イエスを信じることを決心した」と考える愚かさを捨てなければなりません。救いは、私たちの自発的な準備や意志的な功績によって得られたものではありません。私たちの意志が徹底的に無力で主を拒んでいた時、私たちを先に愛して訪ねてくださり、心を回心させてくださった神の</w:t>
      </w:r>
      <w:r>
        <w:t>力強い</w:t>
      </w:r>
      <w:r>
        <w:t>愛によるものです。 私の信仰さえも、私の意志の産物ではなく賜物であることを覚え、常に謙虚に、主の恵みの導きにのみ依り頼む人生を送られることをお祈りします。</w:t>
      </w:r>
    </w:p>
    <w:p>
      <w:pPr>
        <w:pStyle w:val="a3"/>
      </w:pPr>
      <w:r>
        <w:t>3. 死んだ意志を刷新される聖霊の主権的な再創造</w:t>
      </w:r>
    </w:p>
    <w:p>
      <w:pPr>
        <w:pStyle w:val="a3"/>
      </w:pPr>
      <w:r>
        <w:t>自然人の意志が霊的に完全に無力であるならば、どうして人間が救いを得て、善を行う立場へと進むことができるでしょうか。最後の第三の論点は、「意志を新しくされる聖霊の主権的な再創造の御業」です。</w:t>
      </w:r>
      <w:r>
        <w:t>人間の意志は死んでいるため、救いは神のみがなされることのできる、全的な主権的な御業です。 それゆえ、聖書は魂の回心を、本性的な意志の改変ではなく、新しい「創造」（エペソ人への手紙 2:10）、死者を生き返らせる「復活」（ヨハネによる福音書 5:21）、そして水と聖霊によって生まれる「新しい誕生（新生）」（ヨハネによる福音書 1:13）という、画期的な恵みの言葉で描写しています。</w:t>
      </w:r>
    </w:p>
    <w:p>
      <w:pPr>
        <w:pStyle w:val="a3"/>
      </w:pPr>
      <w:r>
        <w:t>神は旧約の預言者たちを通して、この主権的な御業を約束されました。「あなたがたのうちに新しい霊を授け、あなたがたに新しい心を与える。あなたがたの肉から石のような心を取り除き、柔らかな心を与える。また、わたしの霊をあなたがたのうちに授けて、あなたがたがわたしの掟を行う</w:t>
      </w:r>
      <w:r>
        <w:t>ようにする</w:t>
      </w:r>
      <w:r>
        <w:t>」（エゼキエル書 36:26-27）。 人間の無力さは言い訳の余地のない「道徳的無力」であるため、人間の責任は依然として存在しますが、この完全に固まった石のような意志を、ただ神の恵みの律法の下へと</w:t>
      </w:r>
      <w:r>
        <w:t>導き、</w:t>
      </w:r>
      <w:r>
        <w:t>喜んで従うように新しくしてくださる方は、聖霊なる神ただお一人</w:t>
      </w:r>
      <w:r>
        <w:t>だけです</w:t>
      </w:r>
      <w:r>
        <w:t>。</w:t>
      </w:r>
    </w:p>
    <w:p>
      <w:pPr>
        <w:pStyle w:val="a3"/>
        <w:rPr>
          <w:rFonts w:hint="eastAsia"/>
        </w:rPr>
      </w:pPr>
    </w:p>
    <w:p>
      <w:pPr>
        <w:pStyle w:val="a3"/>
      </w:pPr>
      <w:r>
        <w:t>適用：</w:t>
      </w:r>
    </w:p>
    <w:p>
      <w:pPr>
        <w:pStyle w:val="a3"/>
      </w:pPr>
      <w:r>
        <w:t>堕落した石のような心を取り除き、主の御言葉に反応し、喜んで聖なる生活に加わることができる柔らかな意志を賜り物として受けた私たちは、どのように生きるべきでしょうか。私たちの救いと回心は、徹底して神の主権的な恵みによって与えられた再創造の結果であるため、私たちのうち誰一人として、神の御前で自分の意志や行いを誇ることができません（コリントの信徒への手紙一 1:29, 30; 4:7）。 救われた者として、日々、私たちの内に善き業を始め、私たちの意志を善へと導いて</w:t>
      </w:r>
      <w:r>
        <w:t>くださる聖霊様に</w:t>
      </w:r>
      <w:r>
        <w:t>主権を委ねましょう。肉の情欲を打ち砕いて服従させ、ただ神の恵みだけを誇り、謙遜に聖霊の導きに完全に従う忠実な者となりましょう。</w:t>
      </w:r>
    </w:p>
    <w:p>
      <w:pPr>
        <w:pStyle w:val="a3"/>
        <w:rPr>
          <w:rFonts w:hint="eastAsia"/>
        </w:rPr>
      </w:pPr>
    </w:p>
    <w:p>
      <w:pPr>
        <w:pStyle w:val="a3"/>
      </w:pPr>
      <w:r>
        <w:t>結論</w:t>
      </w:r>
    </w:p>
    <w:p>
      <w:pPr>
        <w:pStyle w:val="a3"/>
      </w:pPr>
      <w:r>
        <w:t>愛する聖徒の皆さん、私たちの自由意志は、堕落によって、救いの道を見ることさえできず、</w:t>
      </w:r>
      <w:r>
        <w:t>望むことも</w:t>
      </w:r>
      <w:r>
        <w:t>、行うこともできない、完全な無力な状態に置かれていました。しかし、神は私たちのこの死んだ意志を放置されることなく、聖霊の力強くも優しい恵みによって私たちを新たにされ、喜んで自発的にキリストを受け入れるようにしてくださいました。</w:t>
      </w:r>
    </w:p>
    <w:p>
      <w:pPr>
        <w:pStyle w:val="a3"/>
      </w:pPr>
      <w:r>
        <w:t>この偉大な恵みを受けた者として、日々自らの弱さを認め、ただ聖霊の助けを求め、私たちの意志を義の武器として神に捧げる、祝福された聖徒となられるよう、主の御名によって祈ります。</w:t>
      </w:r>
    </w:p>
    <w:p>
      <w:pPr>
        <w:pStyle w:val="a3"/>
      </w:pPr>
    </w:p>
    <w:p>
      <w:pPr>
        <w:pStyle w:val="a3"/>
      </w:pPr>
    </w:p>
    <w:p>
      <w:pPr>
        <w:pStyle w:val="a3"/>
      </w:pPr>
    </w:p>
    <w:p>
      <w:pPr>
        <w:pStyle w:val="a3"/>
      </w:pPr>
    </w:p>
    <w:p>
      <w:pPr>
        <w:pStyle w:val="a3"/>
        <w:rPr>
          <w:rFonts w:hint="eastAsia"/>
        </w:rPr>
      </w:pPr>
    </w:p>
    <w:p>
      <w:pPr>
        <w:pStyle w:val="a3"/>
      </w:pPr>
    </w:p>
    <w:p>
      <w:pPr>
        <w:pStyle w:val="a3"/>
      </w:pPr>
    </w:p>
    <w:p>
      <w:pPr>
        <w:pStyle w:val="a3"/>
      </w:pPr>
      <w:r>
        <w:t>題目：解放された意志、恵みの葛藤、そして聖なる従順</w:t>
      </w:r>
    </w:p>
    <w:p>
      <w:pPr>
        <w:pStyle w:val="a3"/>
      </w:pPr>
      <w:r>
        <w:t>本文：コロサイ人への手紙 1:13、ピリピ人への手紙 2:13、ガラテヤ人への手紙 5:17</w:t>
      </w:r>
    </w:p>
    <w:p>
      <w:pPr>
        <w:pStyle w:val="a3"/>
        <w:rPr>
          <w:rFonts w:hint="eastAsia"/>
        </w:rPr>
      </w:pPr>
    </w:p>
    <w:p>
      <w:pPr>
        <w:pStyle w:val="a3"/>
        <w:rPr>
          <w:rFonts w:hint="eastAsia"/>
        </w:rPr>
      </w:pPr>
      <w:r>
        <w:rPr>
          <w:rFonts w:hint="eastAsia"/>
        </w:rPr>
        <w:t>序論</w:t>
      </w:r>
    </w:p>
    <w:p>
      <w:pPr>
        <w:pStyle w:val="a3"/>
      </w:pPr>
      <w:r>
        <w:t>私たちはこれまでの時間を通じて、神が太初に人間に与えられた自由意志がいかに高貴な人格的な賜物であったか（第9章1節）、そして堕落によってその意志がいかにして霊的な善を完全に避け、罪の束縛の下で死んでしまったか（第9章3節）</w:t>
      </w:r>
      <w:r>
        <w:t>について</w:t>
      </w:r>
      <w:r>
        <w:t>考察してきました。 まさに絶望的であった人間の意志を前に、今日、信仰告白書第9章4節は、「回心による自由意志の更新」という驚くべき福音の曙光を照らしてくれます。</w:t>
      </w:r>
    </w:p>
    <w:p>
      <w:pPr>
        <w:pStyle w:val="a3"/>
      </w:pPr>
      <w:r>
        <w:t>「</w:t>
      </w:r>
      <w:r>
        <w:t>記されているとおり、</w:t>
      </w:r>
      <w:r>
        <w:t>神が罪人を</w:t>
      </w:r>
      <w:r>
        <w:t>回心させ</w:t>
      </w:r>
      <w:r>
        <w:t>、恵みの状態へと移される時、神はその人を罪の本質的な束縛から解放し、ただ神の恵みによってのみ、霊的に善なるものを自由に望み、行うことができるようにされる。しかし、信者に残っている堕落のため、その人は完全に、あるいはただ善のみを望むことはできず、悪なるものも共に望むことになる。」</w:t>
      </w:r>
    </w:p>
    <w:p>
      <w:pPr>
        <w:pStyle w:val="a3"/>
      </w:pPr>
      <w:r>
        <w:t>今日、この告白書の宣言に従い、回心を通じて新しくされた私たちの自由意志の実相とその栄光に満ちた特性について、三つの論点に分けて恵みを分かち合いたいと思います。</w:t>
      </w:r>
    </w:p>
    <w:p>
      <w:pPr>
        <w:pStyle w:val="a3"/>
        <w:rPr>
          <w:rFonts w:hint="eastAsia"/>
        </w:rPr>
      </w:pPr>
    </w:p>
    <w:p>
      <w:pPr>
        <w:pStyle w:val="a3"/>
      </w:pPr>
      <w:r>
        <w:t>1. 罪の束縛からの解放：恵みの国へと移された意志</w:t>
      </w:r>
    </w:p>
    <w:p>
      <w:pPr>
        <w:pStyle w:val="a3"/>
      </w:pPr>
      <w:r>
        <w:t>回心によって意志が刷新されたという第一の意味は、「私たちの意志が罪の支配と本性的な束縛から完全に解放された」という事実です。 堕落した人間の意志は、罪の強力な影響力の下に縛られ、自力では決して神を喜んだり、霊的な善を選んだりすることのできない無力な状態でした。しかし、神が主権的な恵みによって私たちを召し</w:t>
      </w:r>
      <w:r>
        <w:t>、</w:t>
      </w:r>
      <w:r>
        <w:t>回心させてくださる</w:t>
      </w:r>
      <w:r>
        <w:t>時、まず最初に私たちの死んだ魂を生き返らせ、罪の鎖を</w:t>
      </w:r>
      <w:r>
        <w:t>断ち切ってくださいます</w:t>
      </w:r>
      <w:r>
        <w:t>。</w:t>
      </w:r>
    </w:p>
    <w:p>
      <w:pPr>
        <w:pStyle w:val="a3"/>
      </w:pPr>
      <w:r>
        <w:t>聖書はこの偉大な転換を次のように宣言しています。「神は、私たちを</w:t>
      </w:r>
      <w:r>
        <w:t>闇</w:t>
      </w:r>
      <w:r>
        <w:t>の支配から</w:t>
      </w:r>
      <w:r>
        <w:t>救い出し、</w:t>
      </w:r>
      <w:r>
        <w:t>御子の愛の国に移してくださったのです」（コロサイ人への手紙 1:13）。また、主は「それゆえ、御子があなたがたを自由にするなら、あなたがたは真に自由になるのです」（ヨハネによる福音書 8:36）と約束されました。</w:t>
      </w:r>
    </w:p>
    <w:p>
      <w:pPr>
        <w:pStyle w:val="a3"/>
      </w:pPr>
      <w:r>
        <w:t>私たちは今や、サタンの強要や罪の法則に盲目的に屈服する必要のない状態、すなわちキリストにある真の「自然な自由」の働きを取り戻したのです。罪の王国から恵みの王国へと、私たちの所属と意志の主権が完全に変わったのです。</w:t>
      </w:r>
    </w:p>
    <w:p>
      <w:pPr>
        <w:pStyle w:val="a3"/>
      </w:pPr>
    </w:p>
    <w:p>
      <w:pPr>
        <w:pStyle w:val="a3"/>
      </w:pPr>
    </w:p>
    <w:p>
      <w:pPr>
        <w:pStyle w:val="a3"/>
        <w:rPr>
          <w:rFonts w:hint="eastAsia"/>
        </w:rPr>
      </w:pPr>
    </w:p>
    <w:p>
      <w:pPr>
        <w:pStyle w:val="a3"/>
      </w:pPr>
      <w:r>
        <w:t>適用：</w:t>
      </w:r>
    </w:p>
    <w:p>
      <w:pPr>
        <w:pStyle w:val="a3"/>
      </w:pPr>
      <w:r>
        <w:t>イエス・キリストを救い主として告白する聖徒の皆さん、皆さんはもはや罪の奴隷ではありません。サタンは絶えず私たちを訪れ、過去の情欲や古い自己の習慣に縛られていると欺き、私たちを</w:t>
      </w:r>
      <w:r>
        <w:t>落胆させます</w:t>
      </w:r>
      <w:r>
        <w:t>。しかし、キリストの宝血と聖霊の力によって、皆さんの意志はすでに解放されています。「私はどうしようもなく罪を犯さざるを得ない」という霊的な敗北主義を断固として拒絶してください。 解放された子としての権威をもって、罪の誘惑の前で堂々と「</w:t>
      </w:r>
      <w:r>
        <w:t>いいえ</w:t>
      </w:r>
      <w:r>
        <w:t>」</w:t>
      </w:r>
      <w:r>
        <w:t>と</w:t>
      </w:r>
      <w:r>
        <w:t>叫び、義の武器として自分の人生を捧げることを決意してください。</w:t>
      </w:r>
    </w:p>
    <w:p>
      <w:pPr>
        <w:pStyle w:val="a3"/>
        <w:rPr>
          <w:rFonts w:hint="eastAsia"/>
        </w:rPr>
      </w:pPr>
    </w:p>
    <w:p>
      <w:pPr>
        <w:pStyle w:val="a3"/>
      </w:pPr>
      <w:r>
        <w:t>2. 善を選ぶ能力：ただ恵みによって動く意志</w:t>
      </w:r>
    </w:p>
    <w:p>
      <w:pPr>
        <w:pStyle w:val="a3"/>
      </w:pPr>
      <w:r>
        <w:t>意志の刷新がもたらす第二の恵みは、「ただ神の恵みの中で、霊的に善なるものを自発的に選び、行うことができる能力を得た」という点です。回心前の自然人は、霊的な善を完全に避け、憎んでいました。 しかし、聖霊が私たちの頑なな「石のような心」を取り除き、「柔らかな心」を与えて意志を新しくしてくださったとき、私たちは強制や機械的な必然性ではなく、「最も自由で自発的な心」</w:t>
      </w:r>
      <w:r>
        <w:t>をもって</w:t>
      </w:r>
      <w:r>
        <w:t>善を渇望するようになりました。</w:t>
      </w:r>
    </w:p>
    <w:p>
      <w:pPr>
        <w:pStyle w:val="a3"/>
      </w:pPr>
      <w:r>
        <w:t>使徒パウロは、この神秘的な御業をフィリピの信徒への手紙2章13節で次のように証ししています。「あなたがたのうちに働いておられるのは神であり、神はご自身の喜ばれる御心のために、あなたがたに望みを置かせ、それ</w:t>
      </w:r>
      <w:r>
        <w:t>を行わせられるのです</w:t>
      </w:r>
      <w:r>
        <w:t>」。また、ローマの信徒への手紙6章22節は、「今や、あなたがたは罪から解放され、神の僕となり、聖さという実を結んでいるのです」</w:t>
      </w:r>
      <w:r>
        <w:t>と</w:t>
      </w:r>
      <w:r>
        <w:t>宣言しています。</w:t>
      </w:r>
    </w:p>
    <w:p>
      <w:pPr>
        <w:pStyle w:val="a3"/>
      </w:pPr>
      <w:r>
        <w:t>私たちが主の御心に従いたいと願う聖なる願い、礼拝を慕い、隣人を愛そうとする善き意志は、私たちの本性の産物ではありません。ただ、私たちの内に絶えず恵みを</w:t>
      </w:r>
      <w:r>
        <w:t>注いでくださる</w:t>
      </w:r>
      <w:r>
        <w:t>聖霊の再創造の御業によるものです。</w:t>
      </w:r>
    </w:p>
    <w:p>
      <w:pPr>
        <w:pStyle w:val="a3"/>
        <w:rPr>
          <w:rFonts w:hint="eastAsia"/>
        </w:rPr>
      </w:pPr>
    </w:p>
    <w:p>
      <w:pPr>
        <w:pStyle w:val="a3"/>
      </w:pPr>
      <w:r>
        <w:t>適用：</w:t>
      </w:r>
    </w:p>
    <w:p>
      <w:pPr>
        <w:pStyle w:val="a3"/>
      </w:pPr>
      <w:r>
        <w:t>私たちが主の御言葉に従い、献身する場へと進むとき、決して自分自身を誇ることができません。「私は他の人より決断力が優れているから従った」とか、「私の意志が強いからこれほど奉仕している」といった高慢な考えを捨てなければなりません。ただ神の恵みだけが、私たちの頑なな意志を砕き、善を行うように助けてくださるのです。 日々、ひざまずいて「主よ、今日、私の意志が主の喜びとなる善を選ぶよう、私の心に願いをお与えください。そして、聖霊の力によって私を支えて</w:t>
      </w:r>
      <w:r>
        <w:t>ください</w:t>
      </w:r>
      <w:r>
        <w:t>」</w:t>
      </w:r>
      <w:r>
        <w:t>と、</w:t>
      </w:r>
      <w:r>
        <w:t>謙虚に恵みを求める信徒になっていただきたいと願います。</w:t>
      </w:r>
    </w:p>
    <w:p>
      <w:pPr>
        <w:pStyle w:val="a3"/>
      </w:pPr>
    </w:p>
    <w:p>
      <w:pPr>
        <w:pStyle w:val="a3"/>
        <w:rPr>
          <w:rFonts w:hint="eastAsia"/>
        </w:rPr>
      </w:pPr>
    </w:p>
    <w:p>
      <w:pPr>
        <w:pStyle w:val="a3"/>
      </w:pPr>
      <w:r>
        <w:t>3. 二つの意志の葛藤：聖なる信者が戦う霊的な戦い</w:t>
      </w:r>
    </w:p>
    <w:p>
      <w:pPr>
        <w:pStyle w:val="a3"/>
      </w:pPr>
      <w:r>
        <w:t>最後の点として、新たにされた自由意志がこの地で直面する厳しい現実は、**「私たちの中に依然として残っている堕落性によって、善と悪を同時に望むという矛盾と葛藤に苦しむ」**という事実です。回心した信者の意志は確かに刷新されましたが、まだ栄光の段階には至っていないため、この地での生涯の間は不完全な状態にとどまっています。 私たちの魂には、新たに植え付けられた「恵みの性質」と、依然として潜んでいる「古い人の堕落した残滓」が共存し、激しい戦いを繰り広げています。</w:t>
      </w:r>
    </w:p>
    <w:p>
      <w:pPr>
        <w:pStyle w:val="a3"/>
      </w:pPr>
      <w:r>
        <w:t>この苦痛に満ちた葛藤を、パウロは自身の告白を通じて代弁しています。「私が望む善は行わず、かえって望まない悪</w:t>
      </w:r>
      <w:r>
        <w:t>を行ってしまうのです</w:t>
      </w:r>
      <w:r>
        <w:t>」（ローマ人への手紙 7:19）。 ガラテヤ人への手紙5章17節もまた、信者の胸に刻まれた霊的な戦場の実情を示しています。「肉の欲は御霊に逆らい、御霊は肉に</w:t>
      </w:r>
      <w:r>
        <w:t>逆らいます。</w:t>
      </w:r>
      <w:r>
        <w:t>この二つは互いに敵対し、あなたがたが望むことを行えないように</w:t>
      </w:r>
      <w:r>
        <w:t>するためです</w:t>
      </w:r>
      <w:r>
        <w:t>」。</w:t>
      </w:r>
      <w:r>
        <w:rPr>
          <w:rFonts w:hint="eastAsia"/>
        </w:rPr>
        <w:t xml:space="preserve"> </w:t>
      </w:r>
      <w:r>
        <w:t>このように、私たちの意志は完全に善だけを望むことができず、悪も同時に望むという二重性に直面することになります。たとえ一時的に堕落した本性が勝利しているように見え、信者が深い沈滞に陥ることもあるかもしれませんが、私たちを支えてくださる聖霊の助けによって、信者の刷新された意志はついに聖なる勝利を収め、恵みの中で成長していくのです。</w:t>
      </w:r>
    </w:p>
    <w:p>
      <w:pPr>
        <w:pStyle w:val="a3"/>
        <w:rPr>
          <w:rFonts w:hint="eastAsia"/>
        </w:rPr>
      </w:pPr>
    </w:p>
    <w:p>
      <w:pPr>
        <w:pStyle w:val="a3"/>
      </w:pPr>
      <w:r>
        <w:t>適用：</w:t>
      </w:r>
    </w:p>
    <w:p>
      <w:pPr>
        <w:pStyle w:val="a3"/>
      </w:pPr>
      <w:r>
        <w:t>愛する聖徒の皆さん、イエスを信じて救われたにもかかわらず、自分の内面から湧き上がる邪悪な考えや誘惑のせいで、「私は本当に救われた人なのだろうか？」と絶望し、自責の念に駆られたことはありませんか？落胆しないでください。もし皆さんが依然として堕落した状態に留まっているなら、神の律法を行いたいという善なる渇望も、罪に対する痛みも全く感じなかったはずです。 内面から湧き上がるこの聖なる</w:t>
      </w:r>
      <w:r>
        <w:t>うめきともがきこそが</w:t>
      </w:r>
      <w:r>
        <w:t>、あなたがたが生きた信者である証拠であり、聖霊が働いておられるという力強い確証です。葛藤を恐れず、毎日聖霊に私たちの意志を委ね、恵みの供給に支えられて、最終的な勝利の場所まで止まることなく歩み続ける忠実な兵士となることをお祈りします。</w:t>
      </w:r>
    </w:p>
    <w:p>
      <w:pPr>
        <w:pStyle w:val="a3"/>
        <w:rPr>
          <w:rFonts w:hint="eastAsia"/>
        </w:rPr>
      </w:pPr>
    </w:p>
    <w:p>
      <w:pPr>
        <w:pStyle w:val="a3"/>
      </w:pPr>
      <w:r>
        <w:t>結論</w:t>
      </w:r>
    </w:p>
    <w:p>
      <w:pPr>
        <w:pStyle w:val="a3"/>
      </w:pPr>
      <w:r>
        <w:t>回心によって新たにされた私たちの自由意志は、罪から完全に解放された意志であり、ただ神の恵みによってのみ霊的な善を行う能力を</w:t>
      </w:r>
      <w:r>
        <w:t>授けられた</w:t>
      </w:r>
      <w:r>
        <w:t>恵みの意志です。たとえ今はまだ堕落の残滓が残り、絶えず内面で葛藤を抱えていても、主はついに栄光の段階において、私たちの自由意志を、ただ善のみを選択できる完全で不変の自由な状態へと完全に回復してくださるでしょう</w:t>
      </w:r>
      <w:r>
        <w:t xml:space="preserve"> です。</w:t>
      </w:r>
    </w:p>
    <w:p>
      <w:pPr>
        <w:pStyle w:val="a3"/>
      </w:pPr>
      <w:r>
        <w:t>その日を待ち望みながら、今日も私たちに与えられた自由意志を義の武器として主に捧げ、日々、自発的な心で従順の歩みを踏み出す私と皆様となりますよう、主の御名によって切に祈ります。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タイトル：神が私たちを召される時：有効な召しの恵みと過程</w:t>
      </w:r>
    </w:p>
    <w:p>
      <w:pPr>
        <w:pStyle w:val="a3"/>
      </w:pPr>
      <w:r>
        <w:t>本文：ローマ人への手紙 8章28～30節、エゼキエル書 36章26節</w:t>
      </w:r>
    </w:p>
    <w:p>
      <w:pPr>
        <w:pStyle w:val="a3"/>
      </w:pPr>
    </w:p>
    <w:p>
      <w:pPr>
        <w:pStyle w:val="a3"/>
        <w:rPr>
          <w:rFonts w:hint="eastAsia"/>
        </w:rPr>
      </w:pPr>
      <w:r>
        <w:rPr>
          <w:rFonts w:hint="eastAsia"/>
        </w:rPr>
        <w:t>序論</w:t>
      </w:r>
    </w:p>
    <w:p>
      <w:pPr>
        <w:pStyle w:val="a3"/>
      </w:pPr>
      <w:r>
        <w:t>神の永遠の定めの御計画と贖いの恵みは、時間の中で私たちに具体的に適用されます。その救いの最初の関門こそが、まさに</w:t>
      </w:r>
      <w:r>
        <w:t>「</w:t>
      </w:r>
      <w:r>
        <w:t>実効的な召命（Effectual Calling）」</w:t>
      </w:r>
      <w:r>
        <w:t xml:space="preserve">です。ウェストミンスター信仰告白第10章1節は、神が選ばれた者たちをいかにして死から命へと導かれるかを、次のように宣言しています。 </w:t>
      </w:r>
      <w:r>
        <w:t>「</w:t>
      </w:r>
      <w:r>
        <w:t>神は、いのちへとあらかじめ定められたすべての人々、そして</w:t>
      </w:r>
      <w:r>
        <w:t>彼らだけを</w:t>
      </w:r>
      <w:r>
        <w:t>、ご自身が定め、喜ばれる時に、御言葉と聖霊によって、生まれながらの罪と死の状態から呼び出し、イエス・キリストによる恵みと救いへと導くことを喜ばれる。」</w:t>
      </w:r>
    </w:p>
    <w:p>
      <w:pPr>
        <w:pStyle w:val="a3"/>
      </w:pPr>
      <w:r>
        <w:t xml:space="preserve"> 今日、私たちはこの告白書の宣言に従い、神が私たちを召される神秘的で実効性のある過程について、三つの論点に分けて考察し、恵みを分かち合いたいと思います。</w:t>
      </w:r>
    </w:p>
    <w:p>
      <w:pPr>
        <w:pStyle w:val="a3"/>
        <w:rPr>
          <w:rFonts w:hint="eastAsia"/>
        </w:rPr>
      </w:pPr>
    </w:p>
    <w:p>
      <w:pPr>
        <w:pStyle w:val="a3"/>
      </w:pPr>
      <w:r>
        <w:t>1. 罪と死の状態から、御言葉と聖霊によって呼び出されること</w:t>
      </w:r>
    </w:p>
    <w:p>
      <w:pPr>
        <w:pStyle w:val="a3"/>
        <w:rPr>
          <w:rFonts w:hint="eastAsia"/>
        </w:rPr>
      </w:pPr>
      <w:r>
        <w:t>有効な召しの第一の過程は、「私たちが置かれている悲惨な状況から、御言葉と聖霊という手段を通して呼び出されること」です。聖書は、私たちが本来的に</w:t>
      </w:r>
      <w:r>
        <w:t>『</w:t>
      </w:r>
      <w:r>
        <w:t>罪と死</w:t>
      </w:r>
      <w:r>
        <w:t>の状態』</w:t>
      </w:r>
      <w:r>
        <w:t>に置かれていたと証言しています。自力では神を知ることもできず、霊的な死の状態に閉じ込められていた私たちを、神は御心に適う時に訪れて</w:t>
      </w:r>
      <w:r>
        <w:t>呼び出してくださいました</w:t>
      </w:r>
      <w:r>
        <w:t>。</w:t>
      </w:r>
    </w:p>
    <w:p>
      <w:pPr>
        <w:pStyle w:val="a3"/>
      </w:pPr>
      <w:r>
        <w:t>この招きは、単に人の知恵や説得力によって成されるものではありません。外的に宣べ伝えられる福音の「</w:t>
      </w:r>
      <w:r>
        <w:t>御言葉」と、その御言葉を罪人の心に力強く適用される「</w:t>
      </w:r>
      <w:r>
        <w:t>聖霊」の働きが結びついたとき、初めて魂を生き返らせる有効な招きとなります。 使徒パウロ</w:t>
      </w:r>
      <w:r>
        <w:t>はテサロニケ</w:t>
      </w:r>
      <w:r>
        <w:t>教会の信徒たちに、「私たちの福音が、あなたがたに言葉だけで伝えられたのではなく、力と聖霊と深い確信をもって伝えられたのです」（</w:t>
      </w:r>
      <w:r>
        <w:t>テサロニケの信徒への手紙一</w:t>
      </w:r>
      <w:r>
        <w:t xml:space="preserve"> 1:5）と宣言しました。外的な御言葉の宣教が聖霊の主権的な導きを受ける時、死んでいた魂は罪の支配から解き放たれ、キリストにある自由と救いへと歩み出すのです。</w:t>
      </w:r>
    </w:p>
    <w:p>
      <w:pPr>
        <w:pStyle w:val="a3"/>
        <w:rPr>
          <w:rFonts w:hint="eastAsia"/>
        </w:rPr>
      </w:pPr>
    </w:p>
    <w:p>
      <w:pPr>
        <w:pStyle w:val="a3"/>
      </w:pPr>
      <w:r>
        <w:t>適用：</w:t>
      </w:r>
    </w:p>
    <w:p>
      <w:pPr>
        <w:pStyle w:val="a3"/>
      </w:pPr>
      <w:r>
        <w:t>私たちが福音を聞き、イエス・キリストを救い主として信じるようになったのは、決して偶然ではありません。神様が福音宣教者を通して私たちに外的な御言葉を聞かせてくださり、聖霊が私たちの死んでいた魂に向かって内的な御声をもって訪ねてくださったからです。この尊い召しの恵みを覚えてください。 私の熱心さではなく、神の真実な約束と主権的なタイミングの中で、御言葉と聖霊</w:t>
      </w:r>
      <w:r>
        <w:t xml:space="preserve"> によって私を</w:t>
      </w:r>
      <w:r>
        <w:t>招いてくださった</w:t>
      </w:r>
      <w:r>
        <w:t>その驚くべき愛に感激し、日々、救いの恵みを賛美する聖徒たちになってくださることを願います。</w:t>
      </w:r>
    </w:p>
    <w:p>
      <w:pPr>
        <w:pStyle w:val="a3"/>
        <w:rPr>
          <w:rFonts w:hint="eastAsia"/>
        </w:rPr>
      </w:pPr>
    </w:p>
    <w:p>
      <w:pPr>
        <w:pStyle w:val="a3"/>
      </w:pPr>
      <w:r>
        <w:t>2. 頑なな心を砕き、知性と意志を新しくしてくださる</w:t>
      </w:r>
    </w:p>
    <w:p>
      <w:pPr>
        <w:pStyle w:val="a3"/>
      </w:pPr>
      <w:r>
        <w:t>有効な召しの第二の過程は、「罪人の心の中で起こる根本的な気質と知性の刷新」です。堕落した罪人は霊的に目がくらんでおり、神の御業を悟ることができません。そこで聖霊は私たちの心の中で働きかけ、霊的に盲目であった私たちの知性を霊的に、そして救いを得られるように照らし、神の御業を悟らせてくださいます</w:t>
      </w:r>
      <w:r>
        <w:t>。また、聖霊は罪人の頑なな意志と心を根本的に変えてくださいます。 これを信仰告白書は、「石のような心を取り除き、柔らかい肉のような心を与えてくださる」と表現しています。預言者エゼキエルを通して与えられた神の約束こそ、まさにこれです。「また、あなたがたのうちに新しい霊を授け、あなたがたに新しい心を与える。あなたがたの肉から石のような心を取り除き、柔らかい心を与える。」（エゼキエル36:26）。 このように、聖霊は単に人間の意志を表面的に整えるのではなく、神の全能の力によって私たちの意志を完全に刷新し、善を望み、善を行うことができるように定めてくださいます。この刷新が起こるまでは、人間は救いにおいて徹底して受動的（passive）な存在に過ぎませんが、聖霊の生かす御業を通して、初めて信仰の反応を示すことができるようになります。</w:t>
      </w:r>
    </w:p>
    <w:p>
      <w:pPr>
        <w:pStyle w:val="a3"/>
        <w:rPr>
          <w:rFonts w:hint="eastAsia"/>
        </w:rPr>
      </w:pPr>
    </w:p>
    <w:p>
      <w:pPr>
        <w:pStyle w:val="a3"/>
      </w:pPr>
      <w:r>
        <w:t>適用：</w:t>
      </w:r>
      <w:r>
        <w:t>私たちが神の御言葉を聞くときに</w:t>
      </w:r>
      <w:r>
        <w:t>悟りが与えられ</w:t>
      </w:r>
      <w:r>
        <w:t>、その御言葉通りに生きたいという聖なる願いが湧き上がるのは、聖霊が私たちの内にある石のような心を取り除いてくださった</w:t>
      </w:r>
      <w:r>
        <w:rPr>
          <w:rFonts w:hint="eastAsia"/>
        </w:rPr>
        <w:t>からです</w:t>
      </w:r>
      <w:r>
        <w:t>。もし自分の力と意志で善を行おうとすれば、私たちはすぐに限界にぶつかり、絶望せざるを得ません。日々、「私のうちに働いておられるのは神である」と告白してください。 私の頑なさを砕き</w:t>
      </w:r>
      <w:r>
        <w:t>、</w:t>
      </w:r>
      <w:r>
        <w:t>善き意志を</w:t>
      </w:r>
      <w:r>
        <w:t>注いで</w:t>
      </w:r>
      <w:r>
        <w:t>くださる聖霊の全能の御業のみを信頼し、日々、私の知性と意志を主に完全に委ねる人生を送られることを願います。</w:t>
      </w:r>
    </w:p>
    <w:p>
      <w:pPr>
        <w:pStyle w:val="a3"/>
        <w:rPr>
          <w:rFonts w:hint="eastAsia"/>
        </w:rPr>
      </w:pPr>
    </w:p>
    <w:p>
      <w:pPr>
        <w:pStyle w:val="a3"/>
      </w:pPr>
      <w:r>
        <w:t>3. 拒むことのできない恵みによって、最も自由にキリストへと導かれること</w:t>
      </w:r>
    </w:p>
    <w:p>
      <w:pPr>
        <w:pStyle w:val="a3"/>
      </w:pPr>
      <w:r>
        <w:t>有効な召しの最後の第三の過程は、「聖霊の力強い導きを通して、罪人が自ら最も自由にキリストのもとへ歩み寄ること」です。多くの人が、「神の主権的な恵みによって心が変えられるなら、人間はロボットのように無理やり引きずられていくのではないのか？」</w:t>
      </w:r>
      <w:r>
        <w:t>と</w:t>
      </w:r>
      <w:r>
        <w:t>問いかけます。しかし、信仰告白書はこの神秘を美しく説明しています。 「しかし、彼らがキリストのもとに来ることは、極めて自発的なものであり、それは彼らが神の恵みによって自発的になったからである。」</w:t>
      </w:r>
    </w:p>
    <w:p>
      <w:pPr>
        <w:pStyle w:val="a3"/>
      </w:pPr>
      <w:r>
        <w:t>聖霊の恵みは、私たちの自由意志を屈服させたり、暴力的に強制したりはしません。むしろ、</w:t>
      </w:r>
      <w:r>
        <w:t>罪人の心の中に</w:t>
      </w:r>
      <w:r>
        <w:t xml:space="preserve"> 、主を慕う自発的な心を創造してくださり、私たちが主のもとへ歩み寄ることを「最も喜びに満ちた自由な</w:t>
      </w:r>
      <w:r>
        <w:t>選択」として</w:t>
      </w:r>
      <w:r>
        <w:t>捉えられるようにしてくださいます。詩篇の著者は、この主権的かつ自発的な献身を次のように賛美しました。 「主の力ある日に、主の民は聖なる衣をまとい、喜びをもって献身する」（詩篇110:3）。聖霊の特別かつ実効的な働きは、人間の反抗と頑なさを征服し打ち勝つ「無敵（invincible）の力」であると同時に、私たちの人格を最も尊重し、優しく導いてくださる甘美な恵みの働きでもあります。</w:t>
      </w:r>
    </w:p>
    <w:p>
      <w:pPr>
        <w:pStyle w:val="a3"/>
        <w:rPr>
          <w:rFonts w:hint="eastAsia"/>
        </w:rPr>
      </w:pPr>
    </w:p>
    <w:p>
      <w:pPr>
        <w:pStyle w:val="a3"/>
      </w:pPr>
      <w:r>
        <w:t>適用：</w:t>
      </w:r>
    </w:p>
    <w:p>
      <w:pPr>
        <w:pStyle w:val="a3"/>
      </w:pPr>
      <w:r>
        <w:t>クリスチャンが享受する真の自由は、主の恵みの中で罪の束縛を脱ぎ捨て、喜んで従う自発性にあります。神は私たちに、「奴隷が主人に服従するように恐れる霊」を与えられず、「アバ、父よ」と呼ぶことのできる「子の霊」を与えてくださいました。ですから、無理や義務感で神に仕えてはなりません。 私を恵みの鎖で甘く</w:t>
      </w:r>
      <w:r>
        <w:t>縛ってくださった</w:t>
      </w:r>
      <w:r>
        <w:t>主の愛に導かれ、最も自由で喜びに満ちた心で主を礼拝し、喜んで従順な人生を捧げる祝福された聖徒となられることをお祈りします。</w:t>
      </w:r>
    </w:p>
    <w:p>
      <w:pPr>
        <w:pStyle w:val="a3"/>
        <w:rPr>
          <w:rFonts w:hint="eastAsia"/>
        </w:rPr>
      </w:pPr>
    </w:p>
    <w:p>
      <w:pPr>
        <w:pStyle w:val="a3"/>
      </w:pPr>
      <w:r>
        <w:t>結論</w:t>
      </w:r>
    </w:p>
    <w:p>
      <w:pPr>
        <w:pStyle w:val="a3"/>
      </w:pPr>
      <w:r>
        <w:t>愛する聖徒の皆さん、有効な召しは、過ちと罪によって死んでいた私たちを</w:t>
      </w:r>
      <w:r>
        <w:t>生き返らせて</w:t>
      </w:r>
      <w:r>
        <w:t>くださる神の完全で主権的な恵みの傑作です。御言葉と聖霊を通して、石のような心を砕き、私たちの内に自発的にキリストを愛する心を</w:t>
      </w:r>
      <w:r>
        <w:t>植え付けてくださった</w:t>
      </w:r>
      <w:r>
        <w:t>この恵みの過程を、常に覚えましょう。 日々、私を召してくださった主の主権的な恵みを堅く信頼し、希望のうちに聖なる人生の道を黙々と歩んでいく、忠実な聖徒となられるよう、主の御名によって切に祈ります。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題目：恵みの始まり、再生の受動性</w:t>
      </w:r>
    </w:p>
    <w:p>
      <w:pPr>
        <w:pStyle w:val="a3"/>
      </w:pPr>
      <w:r>
        <w:t>本文：エペソ人への手紙 2章1～5節、ヨハネによる福音書 6章44節</w:t>
      </w:r>
    </w:p>
    <w:p>
      <w:pPr>
        <w:pStyle w:val="a3"/>
      </w:pPr>
    </w:p>
    <w:p>
      <w:pPr>
        <w:pStyle w:val="a3"/>
        <w:rPr>
          <w:rFonts w:hint="eastAsia"/>
        </w:rPr>
      </w:pPr>
      <w:r>
        <w:rPr>
          <w:rFonts w:hint="eastAsia"/>
        </w:rPr>
        <w:t>序論</w:t>
      </w:r>
    </w:p>
    <w:p>
      <w:pPr>
        <w:pStyle w:val="a3"/>
      </w:pPr>
      <w:r>
        <w:t>神の主権的な救いの御業を最もよく示している教理の一つは、まさに</w:t>
      </w:r>
      <w:r>
        <w:t>「</w:t>
      </w:r>
      <w:r>
        <w:t>実効的な召命（Effectual Calling）」</w:t>
      </w:r>
      <w:r>
        <w:t>と</w:t>
      </w:r>
      <w:r>
        <w:t>「</w:t>
      </w:r>
      <w:r>
        <w:t>新生（Regeneration）</w:t>
      </w:r>
      <w:r>
        <w:t>」</w:t>
      </w:r>
      <w:r>
        <w:t>に関するものです。ウェストミンスター信仰告白第10章第2節は、救いの出発点において人間の状態がどのようなものであり、神の恵みがどのように働くかを次のように宣言しています。 「この実効的な召命は、神の無償かつ特別な恵みによってのみなされるものであり、人間の中にあらかじめ見出された何ものからも生じるものではない。人間は、聖霊によって生かされ、新しくされ、この召命に応答し、その中に提供され、あるいは伝えられた恵みを受け入れることができるようになるまで、この召命において完全に受動的である。」</w:t>
      </w:r>
    </w:p>
    <w:p>
      <w:pPr>
        <w:pStyle w:val="a3"/>
      </w:pPr>
      <w:r>
        <w:t>今日、私たちはこの偉大な信仰告白に基づき、救いの始まりにおいて私たちの魂が直面する「新生における受動性」という教理が持つ豊かな霊的意味と恵みを、三つの論点に分けて黙想したいと思います。</w:t>
      </w:r>
    </w:p>
    <w:p>
      <w:pPr>
        <w:pStyle w:val="a3"/>
      </w:pPr>
      <w:r>
        <w:t>1. 過ちと罪によって死んだ魂：完全な無力さと受動性の必然性</w:t>
      </w:r>
    </w:p>
    <w:p>
      <w:pPr>
        <w:pStyle w:val="a3"/>
      </w:pPr>
      <w:r>
        <w:t>新生における受動性が持つ第一の意味は、「人間は霊的に完全に死んでいたため、命を得る最初の瞬間に完全に受動的にならざるを得ない」という事実です。 聖書は、救われる前の人間の状態について、単に痛んだり病んだりしている状態ではなく、「過ちと罪によって死んでいた」状態であると断言しています。</w:t>
      </w:r>
      <w:r>
        <w:t>死体は自ら動くことも、医師に「助けてください」と頼むことも、命を得ることにわずか1％の貢献もできません。このように堕落した自然人は、救いを伴う霊的な善に対して完全に死んでおり、自ら</w:t>
      </w:r>
      <w:r>
        <w:t>回心させる</w:t>
      </w:r>
      <w:r>
        <w:t>能力を全く持ち合わせていません。 主もまた、「わたしを遣わされた父が導いてくださらない限り、だれもわたしのもとに来ることはできない」とはっきりと語られました。したがって、神が私たちの魂に新しい命の原理を吹き込んでくださる</w:t>
      </w:r>
      <w:r>
        <w:t>「</w:t>
      </w:r>
      <w:r>
        <w:t>新生」の瞬間、人間はどのような能動的な貢献もできない「完全に受動的な状態（altogether passive）」</w:t>
      </w:r>
      <w:r>
        <w:t>に</w:t>
      </w:r>
      <w:r>
        <w:t>置かれているのです。新生は、完全に神のみによる働き（Monergism）です。</w:t>
      </w:r>
    </w:p>
    <w:p>
      <w:pPr>
        <w:pStyle w:val="a3"/>
        <w:rPr>
          <w:rFonts w:hint="eastAsia"/>
        </w:rPr>
      </w:pPr>
    </w:p>
    <w:p>
      <w:pPr>
        <w:pStyle w:val="a3"/>
      </w:pPr>
      <w:r>
        <w:t>適用：</w:t>
      </w:r>
    </w:p>
    <w:p>
      <w:pPr>
        <w:pStyle w:val="a3"/>
      </w:pPr>
      <w:r>
        <w:t>多くの信者は、「私が決断してイエスを信じ、私が選んで救われた」という霊的な慢心に陥りがちです。しかし、聖書と信仰告白は、救いの最初の火花が散る瞬間に私たちが何もしておらず、ただ神が一方的に私たちを</w:t>
      </w:r>
      <w:r>
        <w:t>生き返らせてくださったことを</w:t>
      </w:r>
      <w:r>
        <w:t>宣言しています。今日、</w:t>
      </w:r>
      <w:r>
        <w:t xml:space="preserve"> </w:t>
      </w:r>
      <w:r>
        <w:t>、</w:t>
      </w:r>
      <w:r>
        <w:t>皆さんの心の中にある霊的な慢心を捨て去ってください。 「私が生き返ったのは、私の意志や決断によるものではなく、死んでいた私を主権的に</w:t>
      </w:r>
      <w:r>
        <w:t>生かしてくださった</w:t>
      </w:r>
      <w:r>
        <w:t>神の完全な恵みでした」という告白とともに、徹底して謙遜な聖徒となられることを願います。</w:t>
      </w:r>
    </w:p>
    <w:p>
      <w:pPr>
        <w:pStyle w:val="a3"/>
        <w:rPr>
          <w:rFonts w:hint="eastAsia"/>
        </w:rPr>
      </w:pPr>
    </w:p>
    <w:p>
      <w:pPr>
        <w:pStyle w:val="a3"/>
      </w:pPr>
      <w:r>
        <w:t>2. 再生と回心の区別：聖霊による生かし出しと能動的な反応</w:t>
      </w:r>
    </w:p>
    <w:p>
      <w:pPr>
        <w:pStyle w:val="a3"/>
      </w:pPr>
      <w:r>
        <w:t>第二の論点は、</w:t>
      </w:r>
      <w:r>
        <w:t>「新生する際、完全に受動的であった信者は、聖霊によって生かされ、新しくされた後に初めて能動的に反応する」という事実です。改革派神学の核心は、新生（Regeneration）と回心（Conversion）を正しく区別することにあります。</w:t>
      </w:r>
      <w:r>
        <w:t>新生とは、死んでいた魂に聖霊が新しい命の原理を主権的に植え付ける段階であり、この時、私たちは完全に受動的です。 しかし、この聖霊の即座の働きを通じて「生き返り、新しくされた（quickened and renewed）」魂は、もはや受動的な状態に留まることはありません。生き返った魂は、神が恵みによって与えてくださった知性と意志を用いて、自発的かつ喜んで福音の招きに応え、与えられた恵みを能動的に受け入れるようになります</w:t>
      </w:r>
      <w:r>
        <w:t>。</w:t>
      </w:r>
      <w:r>
        <w:t>これこそが「</w:t>
      </w:r>
      <w:r>
        <w:t>回心」</w:t>
      </w:r>
      <w:r>
        <w:t>であり、この時、信者は積極的に神の方へと立ち返り、信仰を行使します。 たとえこの能動</w:t>
      </w:r>
      <w:r>
        <w:t>的な反応さえも、</w:t>
      </w:r>
      <w:r>
        <w:t>私たちの中で「望みを置いて行わせられる」神の恵みの供給によるものですが、生き返った信者は、今や恵みの下で積極的に従順な人生を歩むようになります。</w:t>
      </w:r>
    </w:p>
    <w:p>
      <w:pPr>
        <w:pStyle w:val="a3"/>
        <w:rPr>
          <w:rFonts w:hint="eastAsia"/>
        </w:rPr>
      </w:pPr>
    </w:p>
    <w:p>
      <w:pPr>
        <w:pStyle w:val="a3"/>
      </w:pPr>
      <w:r>
        <w:t>適用：</w:t>
      </w:r>
    </w:p>
    <w:p>
      <w:pPr>
        <w:pStyle w:val="a3"/>
      </w:pPr>
      <w:r>
        <w:t>「</w:t>
      </w:r>
      <w:r>
        <w:t>新生</w:t>
      </w:r>
      <w:r>
        <w:t>する際、人間が受動的であるならば、救われた後も私たちは何もせず、じっとしていればよいのか？」という極端な安逸や放縦（アンチノミアニズム）</w:t>
      </w:r>
      <w:r>
        <w:t>に</w:t>
      </w:r>
      <w:r>
        <w:t>陥ってはなりません。聖霊が主権的に私たちを</w:t>
      </w:r>
      <w:r>
        <w:t>生き返らせて</w:t>
      </w:r>
      <w:r>
        <w:t>くださった目的は、私たちが生きて息をし、能動的に主を愛し、従うようにするためです。 今日、私の内に主への聖なる渇望と自発的な心があるなら、それは私が生き返ったという最も確かな証拠です。毎日、聖霊が与えてくださる知恵と力に支えられ、神の御言葉に能動的に従い、救いの喜びを積極的に生活の中で生き抜く、忠実な聖徒になりましょう。</w:t>
      </w:r>
    </w:p>
    <w:p>
      <w:pPr>
        <w:pStyle w:val="a3"/>
        <w:rPr>
          <w:rFonts w:hint="eastAsia"/>
        </w:rPr>
      </w:pPr>
    </w:p>
    <w:p>
      <w:pPr>
        <w:pStyle w:val="a3"/>
      </w:pPr>
      <w:r>
        <w:t>3. 条件のない無条件の恵み：神の主権的な再創造</w:t>
      </w:r>
    </w:p>
    <w:p>
      <w:pPr>
        <w:pStyle w:val="a3"/>
      </w:pPr>
      <w:r>
        <w:t>第三の論点は、「新生における受動性は、救いが人間の中にあるいかなる功績や反応をあらかじめ見て与えられたものではなく、神の完全な主権と無条件の恵みによるものであることを証明する」という事実です。</w:t>
      </w:r>
      <w:r>
        <w:t>ウェストミンスター信仰告白は、有効な召命と新生が「人間の中にあらかじめ見られたいかなるものからも来るものではない」</w:t>
      </w:r>
      <w:r>
        <w:t>と</w:t>
      </w:r>
      <w:r>
        <w:t xml:space="preserve">明記しています。 </w:t>
      </w:r>
      <w:r>
        <w:t>アルミニウス主義者たちは、</w:t>
      </w:r>
      <w:r>
        <w:t>神が人間が</w:t>
      </w:r>
      <w:r>
        <w:t xml:space="preserve"> 信じることをあらかじめ知っておられ（予知）、それを条件として救われると主張しますが、これは聖書の教えと真っ向から対立します。霊的に完全に死んでいる</w:t>
      </w:r>
      <w:r>
        <w:t>人間からは、</w:t>
      </w:r>
      <w:r>
        <w:t>いかなる善き反応や信仰も生じ得ないからです。救いは、完全に神の主権的な召命と無条件の愛に基づいています。 聖書は、「神が私たちを救い、聖なる召しによって招いてくださったのは、私たちの行いによるのではなく、ただ御自身の御心と、キリスト・イエスにおいて私たちに与えられた恵みによるのです」と宣言しています。聖霊は、御自身が喜ばれる時に、主権的な再創造の御業を通して、石のような心を取り除き、柔らかい肉のような心を与えてくださいます。</w:t>
      </w:r>
    </w:p>
    <w:p>
      <w:pPr>
        <w:pStyle w:val="a3"/>
        <w:rPr>
          <w:rFonts w:hint="eastAsia"/>
        </w:rPr>
      </w:pPr>
    </w:p>
    <w:p>
      <w:pPr>
        <w:pStyle w:val="a3"/>
      </w:pPr>
      <w:r>
        <w:t>適用：</w:t>
      </w:r>
    </w:p>
    <w:p>
      <w:pPr>
        <w:pStyle w:val="a3"/>
      </w:pPr>
      <w:r>
        <w:t>私たちの救いが、私の条件や行い、あるいは私が将来示すであろう信仰の決断をあらかじめ見て決められたものではないという事実は、私たちに言葉に尽くせない平安と確信を与えてくれます。もし救いが私の決断や行いに少しでも基づいていたなら、私たちは常に不安を抱き、救いの確信を失っていたことでしょう。 しかし、何の条件もなく死んでいた私を主権的に</w:t>
      </w:r>
      <w:r>
        <w:t>生かしてくださった</w:t>
      </w:r>
      <w:r>
        <w:t>主の恵みであるからこそ、その救いは決して揺らぐことはありません。この確実かつ無条件の愛を信頼し、日々、救いの希望を抱き、神に感謝と賛美を捧げる人生を送られることをお祈りします。</w:t>
      </w:r>
    </w:p>
    <w:p>
      <w:pPr>
        <w:pStyle w:val="a3"/>
        <w:rPr>
          <w:rFonts w:hint="eastAsia"/>
        </w:rPr>
      </w:pPr>
    </w:p>
    <w:p>
      <w:pPr>
        <w:pStyle w:val="a3"/>
      </w:pPr>
      <w:r>
        <w:t>結論</w:t>
      </w:r>
    </w:p>
    <w:p>
      <w:pPr>
        <w:pStyle w:val="a3"/>
      </w:pPr>
      <w:r>
        <w:t>愛する聖徒の皆さん、救いの始まりである新生は、私たちが神に向かって何かを行った見返りとして得たものではありません。私たちは過ちと罪によって完全に死んでおり、神が命の息を吹き込んでくださったとき、徹底して受動的な状態にありました。この「新生の受動性」こそが、救いがもっぱら神のみ業であり、全き恵みの賜物であることを示す最も強力な証拠です。</w:t>
      </w:r>
    </w:p>
    <w:p>
      <w:pPr>
        <w:pStyle w:val="a3"/>
      </w:pPr>
      <w:r>
        <w:t>この言葉に尽くせない無条件の恵みによって新しい命を得た</w:t>
      </w:r>
      <w:r>
        <w:t>者らしく</w:t>
      </w:r>
      <w:r>
        <w:t>、これからは恵みの支配の下で、喜びをもって能動的に主に献身し、私たちの刷新された知性と意志を尽くして、聖なる生活の果実を実らせていく祝福された聖徒となられるよう、主の御名によって切に祈ります。</w:t>
      </w:r>
    </w:p>
    <w:p>
      <w:pPr>
        <w:pStyle w:val="a3"/>
      </w:pPr>
    </w:p>
    <w:p>
      <w:pPr>
        <w:pStyle w:val="a3"/>
        <w:rPr>
          <w:rFonts w:hint="eastAsia"/>
        </w:rPr>
      </w:pPr>
    </w:p>
    <w:p>
      <w:pPr>
        <w:pStyle w:val="a3"/>
      </w:pPr>
    </w:p>
    <w:p>
      <w:pPr>
        <w:pStyle w:val="a3"/>
      </w:pPr>
    </w:p>
    <w:p>
      <w:pPr>
        <w:pStyle w:val="a3"/>
      </w:pPr>
    </w:p>
    <w:p>
      <w:pPr>
        <w:pStyle w:val="a3"/>
      </w:pPr>
    </w:p>
    <w:p>
      <w:pPr>
        <w:pStyle w:val="a3"/>
      </w:pPr>
    </w:p>
    <w:p>
      <w:pPr>
        <w:pStyle w:val="a3"/>
      </w:pPr>
      <w:r>
        <w:t>タイトル：よみがえった魂の聖なる動き：回心による能動性</w:t>
      </w:r>
    </w:p>
    <w:p>
      <w:pPr>
        <w:pStyle w:val="a3"/>
      </w:pPr>
      <w:r>
        <w:t>本文：ピリピ人への手紙 2章12～13節、エペソ人への手紙 2章15節</w:t>
      </w:r>
    </w:p>
    <w:p>
      <w:pPr>
        <w:pStyle w:val="a3"/>
      </w:pPr>
    </w:p>
    <w:p>
      <w:pPr>
        <w:pStyle w:val="a3"/>
        <w:rPr>
          <w:rFonts w:hint="eastAsia"/>
        </w:rPr>
      </w:pPr>
      <w:r>
        <w:rPr>
          <w:rFonts w:hint="eastAsia"/>
        </w:rPr>
        <w:t>序論</w:t>
      </w:r>
    </w:p>
    <w:p>
      <w:pPr>
        <w:pStyle w:val="a3"/>
      </w:pPr>
      <w:r>
        <w:t>ウェストミンスター信仰告白第10章2節は、神の超自然的な救いの御業が私たちの魂においてどのように始まり、適用されるのか、その神秘的な過程を明らかにしています。特にこの告白書は、救いの最初の瞬間に霊的に死んでいた人間が徹底して受動的にならざるを得ないことを教えると同時に、聖霊の御業によってよみがえった魂がどのように能動的に反応するようになるかを荘厳に宣言しています。</w:t>
      </w:r>
    </w:p>
    <w:p>
      <w:pPr>
        <w:pStyle w:val="a3"/>
        <w:rPr>
          <w:rFonts w:hint="eastAsia"/>
        </w:rPr>
      </w:pPr>
      <w:r>
        <w:t>「この有効な召命は、神の無償かつ特別な恵みによってのみなされるものであり、人間の中にあらかじめ見出された何ものからも来るものではない。人間は、聖霊によって生かされ、新しくされ、この召命に応答し、その中に提供され、あるいは伝えられた恵みを受け入れることができるようになるまで、この召命において完全に受動的である。」</w:t>
      </w:r>
    </w:p>
    <w:p>
      <w:pPr>
        <w:pStyle w:val="a3"/>
      </w:pPr>
      <w:r>
        <w:t>救いの叙事において、新生（Regeneration）と回心（Conversion）はコインの表裏のような関係にあるものの、明確に区別されます。本日はこの告白書の宣言に基づき、聖霊の主権的な恵みによって生かされた信者が、回心を通じて示すことになる</w:t>
      </w:r>
      <w:r>
        <w:t>「</w:t>
      </w:r>
      <w:r>
        <w:t>霊的な</w:t>
      </w:r>
      <w:r>
        <w:t>能動性」の実相について、三つの論点に分けて神の恵みを伝えたいと思います。</w:t>
      </w:r>
    </w:p>
    <w:p>
      <w:pPr>
        <w:pStyle w:val="a3"/>
        <w:rPr>
          <w:rFonts w:hint="eastAsia"/>
        </w:rPr>
      </w:pPr>
    </w:p>
    <w:p>
      <w:pPr>
        <w:pStyle w:val="a3"/>
      </w:pPr>
      <w:r>
        <w:t>1. 受動性から能動性への転換：死者が生き返るときに起こる変化</w:t>
      </w:r>
    </w:p>
    <w:p>
      <w:pPr>
        <w:pStyle w:val="a3"/>
        <w:rPr>
          <w:rFonts w:hint="eastAsia"/>
        </w:rPr>
      </w:pPr>
      <w:r>
        <w:t>聖書と信仰告白書は、救いの最初の出発点である「新生」の瞬間に、人間が「完全に受動的（altogether passive）」であったと宣言しています。なぜなら、堕落した人間は本質的に「過ちと罪によって死んでいた」からです（エペソ人への手紙 2:1）。 自ら動くことのできない霊的な死体の状態では、いかなる能動的な反応も、信仰の決断も不可能です。</w:t>
      </w:r>
      <w:r>
        <w:t>しかし、神が御言葉と聖霊によって私たちを</w:t>
      </w:r>
      <w:r>
        <w:t>生き返らせてくださる</w:t>
      </w:r>
      <w:r>
        <w:t>時、私たちの身分と状態には宇宙的な大転換が起こります。聖霊が私たちの魂に新しい命の原理（habitual grace）</w:t>
      </w:r>
      <w:r>
        <w:t>を</w:t>
      </w:r>
      <w:r>
        <w:t>主権的に植え付けてくださる瞬間、死んでいた私たちは「生き返り、新しくされる（quickened and renewed）」のです。</w:t>
      </w:r>
    </w:p>
    <w:p>
      <w:pPr>
        <w:pStyle w:val="a3"/>
      </w:pPr>
      <w:r>
        <w:t>新生（中生）の段階では、魂は徹底して受動的ですが、聖霊によって生かされた後の段階である</w:t>
      </w:r>
      <w:r>
        <w:t>「</w:t>
      </w:r>
      <w:r>
        <w:t>回心」では、</w:t>
      </w:r>
      <w:r>
        <w:t>魂はようやく能動的に活動し、神の恵みに反応し、協力するようになります。霊的な死という受動性の牢獄に閉じ込められていた意志が、ついに神に向かって自発的かつ能動的に動き始めるのです。</w:t>
      </w:r>
    </w:p>
    <w:p>
      <w:pPr>
        <w:pStyle w:val="a3"/>
      </w:pPr>
      <w:r>
        <w:t>聖書の箇所：エペソ人への手紙 2章5節（「罪によって死んでいた私たちを、キリストとともに生かしてくださった」）、使徒行伝 16章14節（「主はその心を開き、パウロの言葉に従う</w:t>
      </w:r>
      <w:r>
        <w:t>ようにされた</w:t>
      </w:r>
      <w:r>
        <w:t>」）。</w:t>
      </w:r>
    </w:p>
    <w:p>
      <w:pPr>
        <w:pStyle w:val="a3"/>
        <w:rPr>
          <w:rFonts w:hint="eastAsia"/>
        </w:rPr>
      </w:pPr>
    </w:p>
    <w:p>
      <w:pPr>
        <w:pStyle w:val="a3"/>
      </w:pPr>
      <w:r>
        <w:t>適用：</w:t>
      </w:r>
    </w:p>
    <w:p>
      <w:pPr>
        <w:pStyle w:val="a3"/>
      </w:pPr>
      <w:r>
        <w:t>私たちが礼拝に参列し、祈り、イエスを主と告白するすべての霊的な行いは、私たちの内に新しい命が息づいているという</w:t>
      </w:r>
      <w:r>
        <w:t>「</w:t>
      </w:r>
      <w:r>
        <w:t>能動的な</w:t>
      </w:r>
      <w:r>
        <w:t>証拠」です。もしイエスを信じながらも霊的に何の動きもなく、無気力と放縦の中に留まっているなら、私たちは自らの霊的な命を真剣に見直さなければなりません。死体のようにじっとしている信仰から抜け出してください。 私を</w:t>
      </w:r>
      <w:r>
        <w:t>生き返らせて</w:t>
      </w:r>
      <w:r>
        <w:t>くださった創造的な恵みに感謝し、よみがえった</w:t>
      </w:r>
      <w:r>
        <w:t>者らしく、</w:t>
      </w:r>
      <w:r>
        <w:t>毎朝、神に向かって自発的に霊的な第一歩を踏み出す、活力に満ちた聖徒となってくださることを願います。</w:t>
      </w:r>
    </w:p>
    <w:p>
      <w:pPr>
        <w:pStyle w:val="a3"/>
      </w:pPr>
      <w:r>
        <w:t>2. 召しに対する自発的な応答：恵みを喜んで受け入れる信仰</w:t>
      </w:r>
    </w:p>
    <w:p>
      <w:pPr>
        <w:pStyle w:val="a3"/>
      </w:pPr>
      <w:r>
        <w:t>回心による能動性の核心は、福音の招きに自発的に「応答し、その中に提供され、あるいは伝えられた恵みを受け入れること」</w:t>
      </w:r>
      <w:r>
        <w:t>にあります。</w:t>
      </w:r>
    </w:p>
    <w:p>
      <w:pPr>
        <w:pStyle w:val="a3"/>
      </w:pPr>
      <w:r>
        <w:t>聖霊の恵みは、人間の人格を破壊したり、意志をロボットのように強制したりはしません。むしろ、私たちの心に主を愛する聖なる傾向を創造されることによって、私たちが自ら「最も自由で自発的な心（most freely）」</w:t>
      </w:r>
      <w:r>
        <w:t>をもって</w:t>
      </w:r>
      <w:r>
        <w:t>イエス・キリストを受け入れるようにしてくださいます。</w:t>
      </w:r>
    </w:p>
    <w:p>
      <w:pPr>
        <w:pStyle w:val="a3"/>
      </w:pPr>
      <w:r>
        <w:t>この信仰の働きについて、信仰告白書は「私たち側からキリストとその義を信仰によって受け入れ、それに頼る唯一の手段」と説明しています。回心した信者は、恵みが与えられるとき、後ずさりして隠れたりしません。蘇った知性と意志を尽くして主の御血に頼り、主の約束を能動的かつしっかりと握りしめ、救いの恵みを自分の魂の中に喜んで受け入れます。</w:t>
      </w:r>
    </w:p>
    <w:p>
      <w:pPr>
        <w:pStyle w:val="a3"/>
      </w:pPr>
      <w:r>
        <w:t>聖書箇所：ヨハネの福音書1章12節（「受け入れる者、すなわち、その名を信じる者には、神の子となる権能を授けられた」）、ローマ人への手紙10章10節（「人は心で信じて</w:t>
      </w:r>
      <w:r>
        <w:t>義と認められ、口で告白して救いに</w:t>
      </w:r>
      <w:r>
        <w:t>至る</w:t>
      </w:r>
      <w:r>
        <w:t>」）。</w:t>
      </w:r>
    </w:p>
    <w:p>
      <w:pPr>
        <w:pStyle w:val="a3"/>
        <w:rPr>
          <w:rFonts w:hint="eastAsia"/>
        </w:rPr>
      </w:pPr>
    </w:p>
    <w:p>
      <w:pPr>
        <w:pStyle w:val="a3"/>
      </w:pPr>
      <w:r>
        <w:t>適用：</w:t>
      </w:r>
    </w:p>
    <w:p>
      <w:pPr>
        <w:pStyle w:val="a3"/>
      </w:pPr>
      <w:r>
        <w:t>神は私たちに恵みを強制的に与えるのではなく、私たちの自発的かつ能動的な信仰の手を通して、恵みを受け、それを享受できるようにしてくださいました。それでは、私たちは日々の生活の中でどのように応答しているでしょうか。嵐のような恐れや絶望が襲ってくる時、ただ横たわって不平を言っているだけではありませんか。その瞬間こそ、あなたがたが新たにされた自由意志を用いて、神の真実な約束を能動的に掴むべき時なのです。 自分の感情や境遇に縛られることなく、喜んで主の約束を受け入れ、心の平安を勝ち取る、成熟した信仰者になっていただきたいと願います。</w:t>
      </w:r>
    </w:p>
    <w:p>
      <w:pPr>
        <w:pStyle w:val="a3"/>
        <w:rPr>
          <w:rFonts w:hint="eastAsia"/>
        </w:rPr>
      </w:pPr>
    </w:p>
    <w:p>
      <w:pPr>
        <w:pStyle w:val="a3"/>
      </w:pPr>
      <w:r>
        <w:t>3. 聖なる協力と従順：主が与えてくださる力によって歩む人生</w:t>
      </w:r>
    </w:p>
    <w:p>
      <w:pPr>
        <w:pStyle w:val="a3"/>
      </w:pPr>
      <w:r>
        <w:t>最後の第三の論点は、「回心した信者が聖霊の力を与えられて行う能動的な従順と、聖なる生活への献身」</w:t>
      </w:r>
      <w:r>
        <w:rPr>
          <w:rFonts w:hint="eastAsia"/>
        </w:rPr>
        <w:t>です</w:t>
      </w:r>
      <w:r>
        <w:t>。</w:t>
      </w:r>
    </w:p>
    <w:p>
      <w:pPr>
        <w:pStyle w:val="a3"/>
      </w:pPr>
      <w:r>
        <w:t>私たちは救われる最初の新生（再生）の瞬間には完全に受動的でしたが、救われた後の生涯全体にわたる聖化（Sanctification）と回心の過程においては、決して受動的ではありません。聖霊の働きによって魂がよみがえった信者は、今や恵みの主導権の下で、喜んで善を行い、神と共に歩む能動的な協力者となります。</w:t>
      </w:r>
    </w:p>
    <w:p>
      <w:pPr>
        <w:pStyle w:val="a3"/>
      </w:pPr>
      <w:r>
        <w:t>もちろん、この能動的な活動や協力でさえ、私の本性の善さや、自分自身の生来の意志から生じるものではありません。聖書は、「私たちの中で働いておられるのは神であり、御自身の喜ばれる御心のために、私たちに願いを持たせ、行わせられる」と明確に教えています。つまり、信者の能動性は、「ただ神が恵みによって働き、導かれる力に基づいて機能する神秘的な</w:t>
      </w:r>
      <w:r>
        <w:t>共同作業</w:t>
      </w:r>
      <w:r>
        <w:t>」なのです。 主が与えてくださる聖霊の炎に従い、信者は自分の自我を打ち砕き、服従させるという聖なる従順の戦いを能動的に</w:t>
      </w:r>
      <w:r>
        <w:t>戦っていきます</w:t>
      </w:r>
      <w:r>
        <w:t>。</w:t>
      </w:r>
    </w:p>
    <w:p>
      <w:pPr>
        <w:pStyle w:val="a3"/>
      </w:pPr>
      <w:r>
        <w:t>聖書の箇所：ピリピ人への手紙 2章12～13節（「常に従順であり、恐れおののきながら、あなたがたの救いを成し遂げなさい。あなたがたのうちで働いておられるのは神であり、御自身の喜ばれる御心のために、あなたがたに望みを置かせて、行わせられる</w:t>
      </w:r>
      <w:r>
        <w:t>のです</w:t>
      </w:r>
      <w:r>
        <w:t>」）、 エペソ人への手紙 2章10節（「私たちは、神によって造られた者であり、キリスト・イエスにあって、良い行いをするために造られたのです」）。</w:t>
      </w:r>
    </w:p>
    <w:p>
      <w:pPr>
        <w:pStyle w:val="a3"/>
        <w:rPr>
          <w:rFonts w:hint="eastAsia"/>
        </w:rPr>
      </w:pPr>
    </w:p>
    <w:p>
      <w:pPr>
        <w:pStyle w:val="a3"/>
      </w:pPr>
      <w:r>
        <w:t>適用：</w:t>
      </w:r>
    </w:p>
    <w:p>
      <w:pPr>
        <w:pStyle w:val="a3"/>
      </w:pPr>
      <w:r>
        <w:t>私たちは「神様がすべて</w:t>
      </w:r>
      <w:r>
        <w:t>やって</w:t>
      </w:r>
      <w:r>
        <w:t>くださるだろう」という言い訳の陰に隠れて、怠惰や無責任さを霊的な信仰として偽ってはいけません。神様は私たちの内に聖なる願いを置いて、それを行わせてくださいます。 聖霊が心に感動を与えてくださる時、私たちは意志的に決断し、祈りのためにひざまずき、聖なる救いのために手を差し伸べ、隣人を赦すために歩み出さなければなりません。 自分の無力さを認め、謙虚に聖霊の助けを求めつつ、同時に与えられた恵みに支えられて、血を流すほどに罪と戦い、聖なる義の武器として自らを主に喜んで捧げる、真の協力者となられることをお祈りいたします。</w:t>
      </w:r>
    </w:p>
    <w:p>
      <w:pPr>
        <w:pStyle w:val="a3"/>
        <w:rPr>
          <w:rFonts w:hint="eastAsia"/>
        </w:rPr>
      </w:pPr>
    </w:p>
    <w:p>
      <w:pPr>
        <w:pStyle w:val="a3"/>
      </w:pPr>
      <w:r>
        <w:t>結論</w:t>
      </w:r>
    </w:p>
    <w:p>
      <w:pPr>
        <w:pStyle w:val="a3"/>
      </w:pPr>
      <w:r>
        <w:t>愛する聖徒の皆さん、神様は過ちと罪によって死んでしまい、何もできなかった私たちを、一方的な憐れみによって</w:t>
      </w:r>
      <w:r>
        <w:t>生かしてくださいました</w:t>
      </w:r>
      <w:r>
        <w:t>。しかし、私たち</w:t>
      </w:r>
      <w:r>
        <w:t>を生かしてくださった</w:t>
      </w:r>
      <w:r>
        <w:t>後は、ただじっとしているロボットではなく、喜びをもって能動的に神様に向かって反応する、愛する子として生きさせてくださいました。</w:t>
      </w:r>
    </w:p>
    <w:p>
      <w:pPr>
        <w:pStyle w:val="a3"/>
      </w:pPr>
      <w:r>
        <w:t>新生された時に与えられたその驚くべき命の御業を覚え、今やあなたがたに許された、新しくされた地</w:t>
      </w:r>
      <w:r>
        <w:t xml:space="preserve"> な力と意志を尽くして、喜んで主に従ってください。日々、御言葉に積極的に応え、聖霊が与えてくださる知恵と力によって世に打ち勝ち、栄光に満ちた従順の実を結んでいく、祝福された神の子供たちとなり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題目：真の命のない宗教の危険：外的な召命と聖霊の一般的な働きを見分けよ</w:t>
      </w:r>
    </w:p>
    <w:p>
      <w:pPr>
        <w:pStyle w:val="a3"/>
      </w:pPr>
      <w:r>
        <w:t>本文：マタイによる福音書7章21～23節、ヘブライ人への手紙6章4～5節</w:t>
      </w:r>
    </w:p>
    <w:p>
      <w:pPr>
        <w:pStyle w:val="a3"/>
      </w:pPr>
    </w:p>
    <w:p>
      <w:pPr>
        <w:pStyle w:val="a3"/>
        <w:rPr>
          <w:rFonts w:hint="eastAsia"/>
        </w:rPr>
      </w:pPr>
      <w:r>
        <w:rPr>
          <w:rFonts w:hint="eastAsia"/>
        </w:rPr>
        <w:t xml:space="preserve">序論 </w:t>
      </w:r>
    </w:p>
    <w:p>
      <w:pPr>
        <w:pStyle w:val="a3"/>
      </w:pPr>
      <w:r>
        <w:t>イエスを信じ、教会に通い、定期的に宗教活動を行っている人なら、誰でも自分が救われた信者だと考えがちです。しかし、ウェストミンスター信仰告白第10章4節は、私たちのこのような安易な考えを打ち砕く、非常に恐ろしくも厳粛な警告を投げかけています。 「選ばれなかった者たちは、たとえ御言葉の働きによって招かれ（外的な招き）、聖霊の何らかの一般的な働きを経験することができたとしても、彼らは決してキリストに真に近づくことができないため、救われることはできない。」</w:t>
      </w:r>
    </w:p>
    <w:p>
      <w:pPr>
        <w:pStyle w:val="a3"/>
      </w:pPr>
      <w:r>
        <w:t>今日、私たちはこの告白書の宣言に基づき、真の救いの信仰がなくても、いくらでも熱心な宗教生活を送ることができるという厳然たる霊的現実を直視したいと思います。御言葉による外的な招きと聖霊の一般的な働きにとどまる宗教人の限界を、三つの論点に分けて考察し、私たちの魂を正直に振り返る恵みの時間となることを願います。</w:t>
      </w:r>
    </w:p>
    <w:p>
      <w:pPr>
        <w:pStyle w:val="a3"/>
        <w:rPr>
          <w:rFonts w:hint="eastAsia"/>
        </w:rPr>
      </w:pPr>
    </w:p>
    <w:p>
      <w:pPr>
        <w:pStyle w:val="a3"/>
      </w:pPr>
      <w:r>
        <w:t>1. 御言葉の外的招きにとどまるだけの宗教生活の限界</w:t>
      </w:r>
    </w:p>
    <w:p>
      <w:pPr>
        <w:pStyle w:val="a3"/>
      </w:pPr>
      <w:r>
        <w:t>第一の論点は、「福音の外的招きに応えて宗教の場に足を踏み入れるだけでは、救いに至ることはできない」という事実です。</w:t>
      </w:r>
    </w:p>
    <w:p>
      <w:pPr>
        <w:pStyle w:val="a3"/>
      </w:pPr>
      <w:r>
        <w:t>福音の外的招き（External Call）は、全世界に差別なく宣べ伝えられる神の普遍的な招待です。教会の説教壇で御言葉が宣べ伝えられる時、選ばれた者も選ばれなかった者も、皆等しく耳でその福音を聞きます。この招きに従って、人々は教会に登録し、聖餐に与り、</w:t>
      </w:r>
      <w:r>
        <w:t>キリスト教的な</w:t>
      </w:r>
      <w:r>
        <w:t>儀式や道徳的規則に従うなど、外見上は立派な宗教生活を始めることができます。</w:t>
      </w:r>
    </w:p>
    <w:p>
      <w:pPr>
        <w:pStyle w:val="a3"/>
      </w:pPr>
      <w:r>
        <w:t>しかし、信仰告白書は、こうした人々が「御言葉の働きによって招かれても、決してキリストのもとへ真に近づくことはできない」と指摘しています。外的な招きには応じたものの、聖霊による内的な有効な招きがないため、魂の中心がキリストを救い主として受け入れないまま、宗教的な習慣にとどまっているのです。 主はこれについて、「招かれた者は多いが、選ばれた者は</w:t>
      </w:r>
      <w:r>
        <w:t>少ない</w:t>
      </w:r>
      <w:r>
        <w:t>」（マタイによる福音書 22:14）と警告され、口先だけで主を呼び求める宗教的な偽善を指摘されました（マタイによる福音書 7:21）。</w:t>
      </w:r>
    </w:p>
    <w:p>
      <w:pPr>
        <w:pStyle w:val="a3"/>
      </w:pPr>
    </w:p>
    <w:p>
      <w:pPr>
        <w:pStyle w:val="a3"/>
        <w:rPr>
          <w:rFonts w:hint="eastAsia"/>
        </w:rPr>
      </w:pPr>
    </w:p>
    <w:p>
      <w:pPr>
        <w:pStyle w:val="a3"/>
      </w:pPr>
      <w:r>
        <w:t>適用：</w:t>
      </w:r>
      <w:r>
        <w:t>皆さんは、毎週礼拝堂に来て席を守り、献金を捧げ、教会の職分を全うしているという外的な事実だけで、救いを当然のこととしていませんか？救いは、外的な招きに身体的に参加するという形式を超え、私たちの魂がキリストに真に反応した時に与えられます。 自分の信仰が、親から受け継いだ遺産や社会的体面、あるいは慣れ親しんだ生活習慣に過ぎないのか、正直に振り返る必要があります。形式的な宗教家の見せかけを脱ぎ捨て、日々、主の御言葉の前に一人きりで立ち、人格的な悔い改めと自発的な従順をもって、召しにふさわしく応答する聖徒になっていただきたいと願います。</w:t>
      </w:r>
    </w:p>
    <w:p>
      <w:pPr>
        <w:pStyle w:val="a3"/>
        <w:rPr>
          <w:rFonts w:hint="eastAsia"/>
        </w:rPr>
      </w:pPr>
    </w:p>
    <w:p>
      <w:pPr>
        <w:pStyle w:val="a3"/>
      </w:pPr>
      <w:r>
        <w:t>2. 聖霊の一般的な働きによる一時的な自覚と感情の欺瞞性</w:t>
      </w:r>
    </w:p>
    <w:p>
      <w:pPr>
        <w:pStyle w:val="a3"/>
      </w:pPr>
      <w:r>
        <w:t>第二の論点は、「聖霊の一般的な働き（Common Operations of the Spirit）による良心の呵責や一時的な喜びを、救いの信仰と錯覚してはならない」という点です。</w:t>
      </w:r>
    </w:p>
    <w:p>
      <w:pPr>
        <w:pStyle w:val="a3"/>
      </w:pPr>
      <w:r>
        <w:t>私たちが深く警戒すべき霊的な誤解は、聖霊の働きには、救いをもたらす特殊な働きだけでなく、信じない人々にも現れる「一時的かつ一般的な働き」が存在するという事実です。 聖霊の一般的な働きは、本性が生まれ変わっていない自然人の心の中でも働き、律法を通して良心に深い罪の自責と恐れを感じさせることがあります。また、福音の宣教を聞く際に、感情的な興奮や一時的な喜びを経験させることもあります。</w:t>
      </w:r>
    </w:p>
    <w:p>
      <w:pPr>
        <w:pStyle w:val="a3"/>
      </w:pPr>
      <w:r>
        <w:t>これは、ヘブライ人への手紙6章4～5節の御言葉にあるように、「一度光を受け、天の賜物を味わい、聖霊に与り、神の善き御言葉と来世の力を味わった」という霊的覚醒の状態に達したかのように見えます。</w:t>
      </w:r>
      <w:r>
        <w:t>石だらけの</w:t>
      </w:r>
      <w:r>
        <w:t>畑のような心でさえ</w:t>
      </w:r>
      <w:r>
        <w:t>、</w:t>
      </w:r>
      <w:r>
        <w:t>御言葉を聞く時には即座に喜びをもって反応します（マタイによる福音書13:20）。 しかし、これらすべての経験は一時的な感情の動揺に過ぎず、魂を根本的に生まれ変わらせる回心（Conversion）</w:t>
      </w:r>
      <w:r>
        <w:t>には</w:t>
      </w:r>
      <w:r>
        <w:t>至りません。本性が変わっていない石のような心がそのまま残っているからです。</w:t>
      </w:r>
    </w:p>
    <w:p>
      <w:pPr>
        <w:pStyle w:val="a3"/>
        <w:rPr>
          <w:rFonts w:hint="eastAsia"/>
        </w:rPr>
      </w:pPr>
    </w:p>
    <w:p>
      <w:pPr>
        <w:pStyle w:val="a3"/>
      </w:pPr>
      <w:r>
        <w:t>適用：</w:t>
      </w:r>
    </w:p>
    <w:p>
      <w:pPr>
        <w:pStyle w:val="a3"/>
      </w:pPr>
      <w:r>
        <w:t>多くの人々が、リバイバル集会や集会で涙を流して罪を悔い改めたり、熱い霊的なカタルシスを経験したりすることを、救いの確かな証拠として捉えがちです。しかし、それが罪そのものの汚れを憎む聖なる憎しみではなく、単に罰を受けることへの「奴隷的な恐れ」であったり、一時的な感情的な動揺に過ぎないならば、それは聖霊の一般的な働きにとどまっている可能性があります。 皆さんの心の奥底にある石のような本性が砕かれ、新しくされましたか？誘惑や試練が訪れた時、自分の感情的な信仰が根底から揺らがないか振り返り、一時的な熱意に満足することなく、魂を根本的に再創造してくださる聖霊の主権的な刷新を切に願うことをお勧めします。</w:t>
      </w:r>
    </w:p>
    <w:p>
      <w:pPr>
        <w:pStyle w:val="a3"/>
      </w:pPr>
      <w:r>
        <w:t>3. 救いをもたらす真の信仰：キリストを全面的に所有し、依り頼むこと</w:t>
      </w:r>
    </w:p>
    <w:p>
      <w:pPr>
        <w:pStyle w:val="a3"/>
      </w:pPr>
      <w:r>
        <w:t>最後に、三つ目の論点は、「救いを得る真の信仰とは、聖霊の有効な招きを通して、ただキリストお一人にのみ全面的に依り頼み、受け入れること」です。</w:t>
      </w:r>
    </w:p>
    <w:p>
      <w:pPr>
        <w:pStyle w:val="a3"/>
      </w:pPr>
      <w:r>
        <w:t>有効な召しを受けず、外的な召しや一般的な働きにのみ参加している宗教家は、決してキリストのもとへ真に近づくことはできません。彼らは、宗教が与える平安、道徳的な優越感、あるいは来世への期待を愛するだけで、キリストご自身を愛していないからです。</w:t>
      </w:r>
      <w:r>
        <w:rPr>
          <w:rFonts w:hint="eastAsia"/>
        </w:rPr>
        <w:t xml:space="preserve"> </w:t>
      </w:r>
      <w:r>
        <w:t>一方、真の信仰は、聖霊の主権的な有効な召しによって心霊がよみがえった者たちの固有の特徴です。この信仰は、単に知的に教理に同意したり、感情的に目覚めたりするレベルにとどまらず、私たちの意志と心全体をもって**「キリスト・イエスとその義を唯一の手段として受け入れ、キリストのみに人生のすべての重荷を委ねること（resting on Christ）」**なのです。 主は、「わたしを遣わした父に導かれない限り、だれもわたしのもとに来ることはできない」（ヨハネの福音書 6:44）と述べられ、「父がわたしに与えてくださる者は、みな</w:t>
      </w:r>
      <w:r>
        <w:t>、わたしのもとに来る」（ヨハネの福音書 6:37）とも語られました。聖霊の力強い内なる恵みに導かれて、キリストのもとへ真に歩み寄る者だけが、決して崩れることのない永遠のいのちの安全地帯に留まることができるのです。</w:t>
      </w:r>
    </w:p>
    <w:p>
      <w:pPr>
        <w:pStyle w:val="a3"/>
        <w:rPr>
          <w:rFonts w:hint="eastAsia"/>
        </w:rPr>
      </w:pPr>
    </w:p>
    <w:p>
      <w:pPr>
        <w:pStyle w:val="a3"/>
      </w:pPr>
      <w:r>
        <w:t>適用：</w:t>
      </w:r>
      <w:r>
        <w:t>今日、</w:t>
      </w:r>
      <w:r>
        <w:t>皆さんは信仰生活の目的をどこに置いていますか？もしかすると、キリストが与えてくださる益（心の慰め、物質的な祝福、教養ある生活）だけを求めながら、肝心のキリスト・イエスという人格を遠ざけてはいないでしょうか？ 真の救いの信仰とは、自分の義や行いを完全に糞土と見なし、ただキリストの十字架の功績のみを、自分の救いの唯一の錨として下ろすことです。自分の中から始まった信仰が、自分の自我を否定し、ただ主だけを王として仕える有効な召しの実であるかどうかを毎日点検し、その真の信仰の上に人生を堅く築いていく、知恵ある聖徒となられることをお祈りいたします。</w:t>
      </w:r>
    </w:p>
    <w:p>
      <w:pPr>
        <w:pStyle w:val="a3"/>
        <w:rPr>
          <w:rFonts w:hint="eastAsia"/>
        </w:rPr>
      </w:pPr>
    </w:p>
    <w:p>
      <w:pPr>
        <w:pStyle w:val="a3"/>
      </w:pPr>
      <w:r>
        <w:t>結論</w:t>
      </w:r>
    </w:p>
    <w:p>
      <w:pPr>
        <w:pStyle w:val="a3"/>
      </w:pPr>
      <w:r>
        <w:t>愛する聖徒の皆さん、外的な召しに応えて礼拝の席に座り、聖霊の一般的な働きに支えられて涙を流し、良心の呵責を感じるということ自体は、尊いことです。しかし、そこに留まっているだけでは、決して救いに至ることはできません。それは、真の回心と信仰のない、偽善の殻に過ぎない可能性があるからです。</w:t>
      </w:r>
    </w:p>
    <w:p>
      <w:pPr>
        <w:pStyle w:val="a3"/>
      </w:pPr>
      <w:r>
        <w:t>この厳粛な警告の前に、私たち自身を徹底的に低くしましょう。そうして、石のような心が砕かれ、私たちの内に自発的に主を愛する真の命が躍動するように、聖霊の有効な招きを日々経験しましょう。 そうして、ついに主の御前に立つその日、「私はあなたを全く知らない」</w:t>
      </w:r>
      <w:r>
        <w:t>という</w:t>
      </w:r>
      <w:r>
        <w:t xml:space="preserve"> という悲惨な宣告の代わりに、「よくやった、良い忠実な僕よ」</w:t>
      </w:r>
      <w:r>
        <w:t>と私たち</w:t>
      </w:r>
      <w:r>
        <w:t>を抱きしめて</w:t>
      </w:r>
      <w:r>
        <w:t>くださる主の御声を聞く、真の救いの民となられるよう、主の御名によって切に祈ります。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題目：</w:t>
      </w:r>
      <w:r>
        <w:t>義認の二つの柱：罪の赦しと義の帰属</w:t>
      </w:r>
    </w:p>
    <w:p>
      <w:pPr>
        <w:pStyle w:val="a3"/>
      </w:pPr>
      <w:r>
        <w:t>本文：ローマ人への手紙 5章17～19節、コリントの信徒への手紙二 5章21節</w:t>
      </w:r>
    </w:p>
    <w:p>
      <w:pPr>
        <w:pStyle w:val="a3"/>
      </w:pPr>
    </w:p>
    <w:p>
      <w:pPr>
        <w:pStyle w:val="a3"/>
        <w:rPr>
          <w:rFonts w:hint="eastAsia"/>
        </w:rPr>
      </w:pPr>
      <w:r>
        <w:rPr>
          <w:rFonts w:hint="eastAsia"/>
        </w:rPr>
        <w:t>序論</w:t>
      </w:r>
    </w:p>
    <w:p>
      <w:pPr>
        <w:pStyle w:val="a3"/>
      </w:pPr>
      <w:r>
        <w:t>神が私たちを救われる際になさる、最も偉大かつ即座の法的な宣言こそが、「義認（Justification）」です。ウェストミンスター信仰告白第11章1節は、この祝福に満ちた教理を次のように精緻に定義しています。「神は、有効に召された者たちを、また無償で義と認められる。 これは</w:t>
      </w:r>
      <w:r>
        <w:t>、</w:t>
      </w:r>
      <w:r>
        <w:t>彼らに義を</w:t>
      </w:r>
      <w:r>
        <w:t>注入することによる</w:t>
      </w:r>
      <w:r>
        <w:t>のではなく、彼らの罪を赦し、彼らの人格を義なる者として認め、</w:t>
      </w:r>
      <w:r>
        <w:t>受け入れてくださることによってである</w:t>
      </w:r>
      <w:r>
        <w:t>」</w:t>
      </w:r>
      <w:r>
        <w:rPr>
          <w:rFonts w:hint="eastAsia"/>
        </w:rPr>
        <w:t>。</w:t>
      </w:r>
      <w:r>
        <w:t>今日、私たちはこの信仰告白の教えに従い、神が宣言される</w:t>
      </w:r>
      <w:r>
        <w:t>義認の</w:t>
      </w:r>
      <w:r>
        <w:t>二つの祝福された恵み、すなわち「罪の赦し」と「義の</w:t>
      </w:r>
      <w:r>
        <w:t>帰属</w:t>
      </w:r>
      <w:r>
        <w:t>」</w:t>
      </w:r>
      <w:r>
        <w:t>について、三つの論点に分けて、神の豊かな恵みを分かち合いたいと思います。</w:t>
      </w:r>
    </w:p>
    <w:p>
      <w:pPr>
        <w:pStyle w:val="a3"/>
        <w:rPr>
          <w:rFonts w:hint="eastAsia"/>
        </w:rPr>
      </w:pPr>
    </w:p>
    <w:p>
      <w:pPr>
        <w:pStyle w:val="a3"/>
      </w:pPr>
      <w:r>
        <w:t>1. 刑罰からの完全な赦免：罪の赦し（Pardon of Sin）</w:t>
      </w:r>
    </w:p>
    <w:p>
      <w:pPr>
        <w:pStyle w:val="a3"/>
      </w:pPr>
      <w:r>
        <w:t>義認が</w:t>
      </w:r>
      <w:r>
        <w:t>持つ最初の祝福の知らせは、私たちを縛っていたあらゆる刑罰の法的債務を</w:t>
      </w:r>
      <w:r>
        <w:t>消し去ってくださる</w:t>
      </w:r>
      <w:r>
        <w:t xml:space="preserve">「罪の赦し」です。 </w:t>
      </w:r>
      <w:r>
        <w:t>義認</w:t>
      </w:r>
      <w:r>
        <w:t>は法的な宣言であり、私たちの魂の中に何らかの道徳的な善を注入して、徐々に義にするものではありません。それは、律法の厳粛な定罪と刑罰の義務（obligation to punishment）から、罪人を完全に免除してくださる、神</w:t>
      </w:r>
      <w:r>
        <w:t>の裁判官としての</w:t>
      </w:r>
      <w:r>
        <w:t>宣言です。</w:t>
      </w:r>
    </w:p>
    <w:p>
      <w:pPr>
        <w:pStyle w:val="a3"/>
      </w:pPr>
      <w:r>
        <w:t>この罪の赦しは、中途半端でも不完全でもなく、徹底的かつ完全なものです。キリスト・イエスにある者たちは、過去のすべての罪について公式な赦免を受けただけでなく、将来の罪についても決して定罪に至ることのない恵みの下に置かれることになります。聖書はこれを荘厳に宣言しています。「わたしは彼らを、わたしに対して犯したすべての罪から義と認め、彼らがわたしに対して犯し、行ったすべての罪を赦す」 （エレミヤ33:8）。また、主は「わたしの言葉を聞き、わたしを遣わした方を信じる者は、永遠の命を得て、さばきに至る</w:t>
      </w:r>
      <w:r>
        <w:t>ことはなく、</w:t>
      </w:r>
      <w:r>
        <w:t>死から命へと</w:t>
      </w:r>
      <w:r>
        <w:t>移されたのである</w:t>
      </w:r>
      <w:r>
        <w:t>」（ヨハネ5:24）と宣言されました。イエスの贖いによって、私たちのすべての罪の責めは永遠に消し去られました。</w:t>
      </w:r>
    </w:p>
    <w:p>
      <w:pPr>
        <w:pStyle w:val="a3"/>
        <w:rPr>
          <w:rFonts w:hint="eastAsia"/>
        </w:rPr>
      </w:pPr>
    </w:p>
    <w:p>
      <w:pPr>
        <w:pStyle w:val="a3"/>
      </w:pPr>
      <w:r>
        <w:t>適用：</w:t>
      </w:r>
      <w:r>
        <w:t>クリスチャンとして生きながらも、依然として過去の罪悪感やサタンの告発に苛まれ、罪の意識という牢獄に閉じ込められてはいませんか？「こんな私でも、果たして神の子なのだろうか？」という霊的な不信仰に揺らぐことはありません。 裁き主である神は、独り子イエスの血を見て、皆さんのすべての罪責を赦してくださいました。サタンが囁く非難の声を断固として拒絶し、キリストが</w:t>
      </w:r>
      <w:r>
        <w:t xml:space="preserve"> 十字架上で成し遂げられた完全な法的な赦しの自由を、喜びをもって享受する聖徒となってくださることを願います。</w:t>
      </w:r>
    </w:p>
    <w:p>
      <w:pPr>
        <w:pStyle w:val="a3"/>
        <w:rPr>
          <w:rFonts w:hint="eastAsia"/>
        </w:rPr>
      </w:pPr>
    </w:p>
    <w:p>
      <w:pPr>
        <w:pStyle w:val="a3"/>
      </w:pPr>
      <w:r>
        <w:t>2. 永遠のいのちの相続権の獲得：キリストの義の帰属（Imputation of Righteousness）</w:t>
      </w:r>
    </w:p>
    <w:p>
      <w:pPr>
        <w:pStyle w:val="a3"/>
      </w:pPr>
      <w:r>
        <w:t>義認</w:t>
      </w:r>
      <w:r>
        <w:t>の第二の栄光ある柱は、神が私たちを義なる者として認め、</w:t>
      </w:r>
      <w:r>
        <w:t>受け入れてくださる</w:t>
      </w:r>
      <w:r>
        <w:t>「義の帰属」です</w:t>
      </w:r>
      <w:r>
        <w:t>。</w:t>
      </w:r>
      <w:r>
        <w:t>私たちは往々にして、救いを単に「</w:t>
      </w:r>
      <w:r>
        <w:t>罪を</w:t>
      </w:r>
      <w:r>
        <w:t>犯したことのない状態」に戻ることだと考えがちです。しかし、もし</w:t>
      </w:r>
      <w:r>
        <w:t>義認が</w:t>
      </w:r>
      <w:r>
        <w:t>罪の赦しにとどまるだけなら、私たちは堕落以前のアダムのような霊的な試練の状態（probation）に戻るに過ぎません。 つまり、</w:t>
      </w:r>
      <w:r>
        <w:t>定罪</w:t>
      </w:r>
      <w:r>
        <w:t>される罪はないものの、依然として永遠の命を要求できる積極的な律法の義（title to eternal life）を持たない、悲惨な状態に置かれることになります</w:t>
      </w:r>
      <w:r>
        <w:t>。このような限界を打ち破る福音の曙光こそが、まさに「義の帰属（Imputation）」です。 神は、私たちの</w:t>
      </w:r>
      <w:r>
        <w:t>贖い主である</w:t>
      </w:r>
      <w:r>
        <w:t>イエス・キリストが生涯をかけて成し遂げられた完全な従順と死による満足（キリストの従順と満足）を、私たちの法的台帳にそのまま記録してくださいます。 私たちの道徳的な状態が主観的に変わったわけではありませんが、神はキリストの完全な義を私たちのものとして算入（reckon）し、私たちを永遠のいのちの権利を持つ義人として受け入れられます。聖書はこう宣言しています。「義の賜物を豊かに受ける者は、ただひとりイエス・キリストを通して、いのちの中で王として</w:t>
      </w:r>
      <w:r>
        <w:t>治める</w:t>
      </w:r>
      <w:r>
        <w:t>であろう…… 一つの義の行いによって、多くの人が義と認められ、いのち</w:t>
      </w:r>
      <w:r>
        <w:t>に至ったのです</w:t>
      </w:r>
      <w:r>
        <w:t>」（ローマ人への手紙 5:17-18）。また、「神は、罪を知らない方を、私たちのために罪とされたのは、私たちが、その方において神の義となるためです」（コリントの信徒への手紙二 5:21）とあります。</w:t>
      </w:r>
    </w:p>
    <w:p>
      <w:pPr>
        <w:pStyle w:val="a3"/>
        <w:rPr>
          <w:rFonts w:hint="eastAsia"/>
        </w:rPr>
      </w:pPr>
    </w:p>
    <w:p>
      <w:pPr>
        <w:pStyle w:val="a3"/>
      </w:pPr>
      <w:r>
        <w:t>適用：</w:t>
      </w:r>
      <w:r>
        <w:t>私たちは、つい自分の宗教的な熱心さ、献金、奉仕、あるいは善い行いを義の衣として、神の御前に立とうとしてしまいます。しかし、私たちのぼろきれのような義は、神の聖なる裁きの座の前で、たった1秒たりとも耐えられません。自分の道徳的水準や行いの資格によって、神との関係を規定しようとする高慢と愚かさを捨てましょう。 ただ、主が代価なしに</w:t>
      </w:r>
      <w:r>
        <w:t>与えて</w:t>
      </w:r>
      <w:r>
        <w:t>くださったキリストの完全で輝かしい「義の衣」だけをしっかりと握りしめ、日々堂々と恵みの御座の前に進む、謙遜で確信に満ちた聖徒になりましょう。</w:t>
      </w:r>
    </w:p>
    <w:p>
      <w:pPr>
        <w:pStyle w:val="a3"/>
        <w:rPr>
          <w:rFonts w:hint="eastAsia"/>
        </w:rPr>
      </w:pPr>
    </w:p>
    <w:p>
      <w:pPr>
        <w:pStyle w:val="a3"/>
      </w:pPr>
      <w:r>
        <w:t>3. この驚くべき恵みを所有するための唯一の手段：ただ信仰のみ（Through Faith Alone）</w:t>
      </w:r>
    </w:p>
    <w:p>
      <w:pPr>
        <w:pStyle w:val="a3"/>
      </w:pPr>
      <w:r>
        <w:t>第三の論点は、この栄光に満ちた罪の赦しと義の帰属を私たちのものとする唯一の道が「信仰のみ」であるという事実です</w:t>
      </w:r>
      <w:r>
        <w:t>。</w:t>
      </w:r>
      <w:r>
        <w:rPr>
          <w:rFonts w:hint="eastAsia"/>
        </w:rPr>
        <w:t xml:space="preserve">  </w:t>
      </w:r>
      <w:r>
        <w:t xml:space="preserve"> ウェストミンスター信仰告白は、信仰が</w:t>
      </w:r>
      <w:r>
        <w:t>義認の</w:t>
      </w:r>
      <w:r>
        <w:t>功績でも原因でもないことを断固として教えています。 信仰そのものが律法を行う行為となり、私たちを義と</w:t>
      </w:r>
      <w:r>
        <w:t xml:space="preserve"> するわけではありません。もし「信仰」という私たちの行為的な反応を条件として</w:t>
      </w:r>
      <w:r>
        <w:t>義認</w:t>
      </w:r>
      <w:r>
        <w:t>が与えられるのであれば、それはまた別の形の律法主義に過ぎないでしょう。救いの福音が語る信仰とは、ただキリストとその義を謙虚に受け入れ、キリストのみに寄りかかって安らぐ「受け入れ、頼る唯一の手段（alone instrument）」にすぎません。 まるで物乞いが施し手から温かい食事を受け取るように、信仰はキリストが成し遂げられた義を贈り物として受け取る「空っぽの手」の役割を果たすに過ぎません。そして、</w:t>
      </w:r>
      <w:r>
        <w:t>この信仰さえも</w:t>
      </w:r>
      <w:r>
        <w:t>、私たち自身が絞り出した決断ではなく、聖霊による有効な招きを通して、ただで与えられた神の無償の贈り物なのです。</w:t>
      </w:r>
    </w:p>
    <w:p>
      <w:pPr>
        <w:pStyle w:val="a3"/>
      </w:pPr>
      <w:r>
        <w:t>使徒パウロはこれを明確に述べています。「すなわち、イエス・キリストを信じることに基づいて、すべての信じる者に及ぶ神</w:t>
      </w:r>
      <w:r>
        <w:t>の義であり、</w:t>
      </w:r>
      <w:r>
        <w:t>区別</w:t>
      </w:r>
      <w:r>
        <w:t>はありません</w:t>
      </w:r>
      <w:r>
        <w:t>」（ローマ人への手紙 3:22）。「あなたがたは、その恵みにより、信仰によって救われたのです。これは、あなたがた自身から出たものではなく、神の賜物です」（エペソ人への手紙 2:8）。</w:t>
      </w:r>
    </w:p>
    <w:p>
      <w:pPr>
        <w:pStyle w:val="a3"/>
        <w:rPr>
          <w:rFonts w:hint="eastAsia"/>
        </w:rPr>
      </w:pPr>
    </w:p>
    <w:p>
      <w:pPr>
        <w:pStyle w:val="a3"/>
      </w:pPr>
      <w:r>
        <w:t>適用：</w:t>
      </w:r>
      <w:r>
        <w:t>救いの主権と功績が100％神と</w:t>
      </w:r>
      <w:r>
        <w:t>キリストのみ</w:t>
      </w:r>
      <w:r>
        <w:t>にあることを認めていますか？もしそうなら、救いの手段である信仰を告白する聖徒は、決して誇ることはできません。 私たちは、信仰の度合いや熱意といった自分の感情を信頼するという過ちを犯してはなりません。弱く揺らぎやすい自分の信仰の状態ではなく、私が握りしめている対象である「イエス・キリストの堅固な義」のみを信頼してください。この完全な信仰を賜物としてくださった主に感謝し、これからはその恵みに感激して、愛をもって働く真の善行の実を結んでいく、従順な人生を送られることをお祈りいたします。</w:t>
      </w:r>
    </w:p>
    <w:p>
      <w:pPr>
        <w:pStyle w:val="a3"/>
        <w:rPr>
          <w:rFonts w:hint="eastAsia"/>
        </w:rPr>
      </w:pPr>
    </w:p>
    <w:p>
      <w:pPr>
        <w:pStyle w:val="a3"/>
      </w:pPr>
      <w:r>
        <w:t>結論</w:t>
      </w:r>
    </w:p>
    <w:p>
      <w:pPr>
        <w:pStyle w:val="a3"/>
      </w:pPr>
      <w:r>
        <w:t>愛する聖徒の皆さん、神が宣言された</w:t>
      </w:r>
      <w:r>
        <w:t>義認は、</w:t>
      </w:r>
      <w:r>
        <w:t>私たちの人生の法的帳簿を完全に一新した栄光に満ちた出来事です。イエス・キリストの十字架による贖いによって、山のように積もった私たちの罪の責めを跡形もなく完全に赦してくださり（罪の赦し）、キリストの輝かしい従順の義を私たちの帳簿に丸ごと記してくださり、私たちを神の聖なる相続人として迎え入れてくださいました（義の帰属）。</w:t>
      </w:r>
    </w:p>
    <w:p>
      <w:pPr>
        <w:pStyle w:val="a3"/>
      </w:pPr>
      <w:r>
        <w:t>この宇宙的な法的な転換を、ただ「信仰」という空っぽの手で受け取った</w:t>
      </w:r>
      <w:r>
        <w:t>者にふさわしく</w:t>
      </w:r>
      <w:r>
        <w:t>、日々、</w:t>
      </w:r>
      <w:r>
        <w:t>自由と</w:t>
      </w:r>
      <w:r>
        <w:t>大胆さをもって聖なる民としての生活を送る私と皆様となりますよう、主の御名によって切に祈ります。</w:t>
      </w:r>
    </w:p>
    <w:p>
      <w:pPr>
        <w:pStyle w:val="a3"/>
        <w:rPr>
          <w:rFonts w:hint="eastAsia"/>
        </w:rPr>
      </w:pPr>
    </w:p>
    <w:p>
      <w:pPr>
        <w:pStyle w:val="a3"/>
      </w:pPr>
    </w:p>
    <w:p>
      <w:pPr>
        <w:pStyle w:val="a3"/>
      </w:pPr>
    </w:p>
    <w:p>
      <w:pPr>
        <w:pStyle w:val="a3"/>
      </w:pPr>
    </w:p>
    <w:p>
      <w:pPr>
        <w:pStyle w:val="a3"/>
      </w:pPr>
      <w:r>
        <w:t>題目：義と認める真の信仰：愛によって働く生きた信仰</w:t>
      </w:r>
    </w:p>
    <w:p>
      <w:pPr>
        <w:pStyle w:val="a3"/>
      </w:pPr>
      <w:r>
        <w:t>本文：ローマ人への手紙 3章28節、ガラテヤ人への手紙 5章6節、ヤコブの手紙 2章22、26節</w:t>
      </w:r>
    </w:p>
    <w:p>
      <w:pPr>
        <w:pStyle w:val="a3"/>
      </w:pPr>
    </w:p>
    <w:p>
      <w:pPr>
        <w:pStyle w:val="a3"/>
        <w:rPr>
          <w:rFonts w:hint="eastAsia"/>
        </w:rPr>
      </w:pPr>
      <w:r>
        <w:rPr>
          <w:rFonts w:hint="eastAsia"/>
        </w:rPr>
        <w:t>序論</w:t>
      </w:r>
    </w:p>
    <w:p>
      <w:pPr>
        <w:pStyle w:val="a3"/>
      </w:pPr>
      <w:r>
        <w:t>イエス・キリストを救い主として信じることで義と認められる</w:t>
      </w:r>
      <w:r>
        <w:t>という称義の</w:t>
      </w:r>
      <w:r>
        <w:t>教理は、キリスト教信仰の核心であり、教会が立つか倒れるかの基礎です。 しかし、歴史の中で敵であるサタンは、この祝福された真理を絶えず歪曲し、「信仰によってのみ義と認められるのなら、行いはどうであれ構わない」という</w:t>
      </w:r>
      <w:r>
        <w:t>救い派的な</w:t>
      </w:r>
      <w:r>
        <w:t>放縦や道徳廃棄論によって、信者たちを誘惑してきました。このような誤解と歪曲に対して、ウェストミンスター信仰告白第11章2節は、実に明確かつバランスの取れた福音の真髄を宣言しています。</w:t>
      </w:r>
    </w:p>
    <w:p>
      <w:pPr>
        <w:pStyle w:val="a3"/>
      </w:pPr>
      <w:r>
        <w:t>「このように、キリストとその義を受け入れ、それに依り頼む信仰は</w:t>
      </w:r>
      <w:r>
        <w:t>、</w:t>
      </w:r>
      <w:r>
        <w:t>義認の</w:t>
      </w:r>
      <w:r>
        <w:t>唯一の手段である。しかし、それは義と認められた人の内に単独で存在するのではなく、常に他のすべての救いの恵みと共にあるものであり、死んだ信仰ではなく、愛によって働くものである。」</w:t>
      </w:r>
      <w:r>
        <w:t>今日、私たちはこの偉大な信仰告白書の宣言に従い、義とする真の信仰の本質について、三つの論点に分けて考察し、大きな恵みを分かち合いたいと思います。</w:t>
      </w:r>
    </w:p>
    <w:p>
      <w:pPr>
        <w:pStyle w:val="a3"/>
        <w:rPr>
          <w:rFonts w:hint="eastAsia"/>
        </w:rPr>
      </w:pPr>
    </w:p>
    <w:p>
      <w:pPr>
        <w:pStyle w:val="a3"/>
      </w:pPr>
      <w:r>
        <w:t>1.</w:t>
      </w:r>
      <w:r>
        <w:t xml:space="preserve"> 義認の</w:t>
      </w:r>
      <w:r>
        <w:t>唯一の手段でありながら、決して単独では存在しない信仰</w:t>
      </w:r>
    </w:p>
    <w:p>
      <w:pPr>
        <w:pStyle w:val="a3"/>
      </w:pPr>
      <w:r>
        <w:t>第一の論点は、「義とする信仰は救いの唯一の手段であるが、信者の魂の中で決して単独で存在するものではない」という事実です。</w:t>
      </w:r>
      <w:r>
        <w:t>信仰告白書は、</w:t>
      </w:r>
      <w:r>
        <w:t>信仰がキリストの義を受け入れ、それに依り頼む「唯一の手段（alone instrument）」</w:t>
      </w:r>
      <w:r>
        <w:t>であると</w:t>
      </w:r>
      <w:r>
        <w:t>告白しています。 私たちの行い、涙、愛、あるいはいかなる高潔な道徳的奮闘も、私たちを神の御前で義と宣言させる功労や原因にはなり得ません。</w:t>
      </w:r>
      <w:r>
        <w:t>義認において働く手は、ただ信仰という「空っぽ</w:t>
      </w:r>
      <w:r>
        <w:t>の手」だけです</w:t>
      </w:r>
      <w:r>
        <w:t>。</w:t>
      </w:r>
    </w:p>
    <w:p>
      <w:pPr>
        <w:pStyle w:val="a3"/>
      </w:pPr>
      <w:r>
        <w:t>しかし、この真の信仰は、信者の人格や生活の中で決して孤独に「単独で（alone）」留まることはありません。なぜなら、神の超自然的な恵みによって新たに生まれ、真の信仰を賜物として受けた魂の中には、聖霊の働きによって、悔い改め、希望、柔和、そして聖さを切望する「他のすべての救いの恵み」が、必ず親友のように伴って臨むからです。 真の信仰があるところには、聖霊による全人格的な刷新が共に起こります。</w:t>
      </w:r>
    </w:p>
    <w:p>
      <w:pPr>
        <w:pStyle w:val="a3"/>
        <w:rPr>
          <w:rFonts w:hint="eastAsia"/>
        </w:rPr>
      </w:pPr>
    </w:p>
    <w:p>
      <w:pPr>
        <w:pStyle w:val="a3"/>
      </w:pPr>
      <w:r>
        <w:t>聖書の箇所：ローマ人への手紙 3章 28節（「それゆえ、人が義と認められるのは、律法の行いによるのではなく、信仰によるものであると、</w:t>
      </w:r>
      <w:r>
        <w:t>私たちは認めます</w:t>
      </w:r>
      <w:r>
        <w:t>」）、エペソ人への手紙 2章 8～10節（「あなたがたは、その恵みにより、信仰によって救われたのです… 私たちは神の作品であり、キリスト・イエスにあって、良い行いをするために造られたのです」）。</w:t>
      </w:r>
    </w:p>
    <w:p>
      <w:pPr>
        <w:pStyle w:val="a3"/>
      </w:pPr>
      <w:r>
        <w:t>適用：</w:t>
      </w:r>
      <w:r>
        <w:t>今日、多くの人々が「私はイエスを信じて救われた」と口では言いながらも、心の奥底には罪に対する悲しみも、聖さへの願いもなく生きています。しかし、覚えておいてください。 真の信仰は決して単独で存在するものではありません。もしあなたの人生に、信仰と共に歩む悔い改めの涙や、聖なる生き方への希望が伴っていないのであれば、自分の信仰が果たして聖霊によって与えられた救いの信仰なのか、正直に振り返る必要があります。私の信仰が、教理的な知識にとどまる孤独な告白ではなく、内面を新しくする聖霊の豊かな恵みの実と常に共にある真の信仰となることを切に願います。</w:t>
      </w:r>
    </w:p>
    <w:p>
      <w:pPr>
        <w:pStyle w:val="a3"/>
        <w:rPr>
          <w:rFonts w:hint="eastAsia"/>
        </w:rPr>
      </w:pPr>
    </w:p>
    <w:p>
      <w:pPr>
        <w:pStyle w:val="a3"/>
      </w:pPr>
      <w:r>
        <w:t>2. 霊的な知覚を目覚めさせる、生命力に満ちた生きた信仰</w:t>
      </w:r>
    </w:p>
    <w:p>
      <w:pPr>
        <w:pStyle w:val="a3"/>
      </w:pPr>
      <w:r>
        <w:t xml:space="preserve">第二の論点は、「義と認める真の信仰は、決して生命力のない死んだ信仰ではなく、生き生きと動く霊的な原理である」という事実です。 </w:t>
      </w:r>
    </w:p>
    <w:p>
      <w:pPr>
        <w:pStyle w:val="a3"/>
      </w:pPr>
      <w:r>
        <w:t>歴史上の宗教改革者ルターは、真の信仰の生命力を次のように説明しました。「真の信仰は、善行を生み出すことを決して止めない。それはまるで、太陽が存在すれば光を放つのを止められないのと同じである。」</w:t>
      </w:r>
      <w:r>
        <w:t>その通りです。真の信仰は、単に頭で教理を認める知的同意（bare naked assent）</w:t>
      </w:r>
      <w:r>
        <w:t>にとどまる死んだものではありません。 それは、聖霊なる神が私たちの頑なな魂を</w:t>
      </w:r>
      <w:r>
        <w:t>生き返らせ、</w:t>
      </w:r>
      <w:r>
        <w:t>植え付けてくださった</w:t>
      </w:r>
      <w:r>
        <w:t>「生きた、力強い原理（living and active principle）」なのです。死体はいくら叫んでも動きませんが、生きている命はごくわずかな刺激にも反応して鼓動し、成長します。このように、真の信仰は霊的な生命力を持っているため、必ずや生活の現場で、従順と愛の生きた鼓動を響かせながら働きかけることになるのです。</w:t>
      </w:r>
    </w:p>
    <w:p>
      <w:pPr>
        <w:pStyle w:val="a3"/>
        <w:rPr>
          <w:rFonts w:hint="eastAsia"/>
        </w:rPr>
      </w:pPr>
    </w:p>
    <w:p>
      <w:pPr>
        <w:pStyle w:val="a3"/>
      </w:pPr>
      <w:r>
        <w:t>聖書箇所：ヤコブの手紙2章22節（「あなたがた</w:t>
      </w:r>
      <w:r>
        <w:t>も知っているように、</w:t>
      </w:r>
      <w:r>
        <w:t>信仰はその行いと共に行動し、行いによって信仰</w:t>
      </w:r>
      <w:r>
        <w:t>は完全なものとなる</w:t>
      </w:r>
      <w:r>
        <w:t>」）、ヤコブの手紙2章26節（「魂のない体が死んでいるのと同じように、行いのない信仰は死んでいる</w:t>
      </w:r>
      <w:r>
        <w:t>のである</w:t>
      </w:r>
      <w:r>
        <w:t>」）。</w:t>
      </w:r>
    </w:p>
    <w:p>
      <w:pPr>
        <w:pStyle w:val="a3"/>
        <w:rPr>
          <w:rFonts w:hint="eastAsia"/>
        </w:rPr>
      </w:pPr>
    </w:p>
    <w:p>
      <w:pPr>
        <w:pStyle w:val="a3"/>
      </w:pPr>
      <w:r>
        <w:t>適用：</w:t>
      </w:r>
      <w:r>
        <w:t>御言葉を聞き、礼拝を捧げながらも、自分の人生に何の変化もなく、世の人々と同じように情欲を追って生きながら、「私には信仰があるから安全だ」と安心している、そのような霊的な怠惰に陥っていませんか？動きのない肉体が死体であるように、従順な歩みのない信仰は、自分自身を欺く「死んだ</w:t>
      </w:r>
      <w:r>
        <w:t>信仰</w:t>
      </w:r>
      <w:r>
        <w:t>」</w:t>
      </w:r>
      <w:r>
        <w:t>に過ぎません。 私たちの信仰が、単に日曜日の朝の礼拝堂の中だけでかろうじて息をしている植物人間のような信仰ではなく、一週間の生活の中で誘惑に打ち勝ち、神の御言葉の前に熱く反応し、生き生きと動く生命力あふれる信仰となるよう、決意しましょう。</w:t>
      </w:r>
    </w:p>
    <w:p>
      <w:pPr>
        <w:pStyle w:val="a3"/>
        <w:rPr>
          <w:rFonts w:hint="eastAsia"/>
        </w:rPr>
      </w:pPr>
    </w:p>
    <w:p>
      <w:pPr>
        <w:pStyle w:val="a3"/>
      </w:pPr>
      <w:r>
        <w:t>3. 恐れではなく愛によって働く信仰</w:t>
      </w:r>
    </w:p>
    <w:p>
      <w:pPr>
        <w:pStyle w:val="a3"/>
      </w:pPr>
      <w:r>
        <w:t>三つ目の論点は、「義とする真の信仰は、律法的な恐怖ではなく、ただ愛によって働く」という事実です。</w:t>
      </w:r>
    </w:p>
    <w:p>
      <w:pPr>
        <w:pStyle w:val="a3"/>
      </w:pPr>
      <w:r>
        <w:t>義とする真の信仰の最も輝かしい宝石は、まさに「愛によって働く（worketh by love）」という点です。</w:t>
      </w:r>
      <w:r>
        <w:t>律法主義的な</w:t>
      </w:r>
      <w:r>
        <w:t>宗教家は、罰を受けることを恐れる「奴隷的な恐怖」や、自己義を築こうとする「利己的な</w:t>
      </w:r>
      <w:r>
        <w:t>目的」で</w:t>
      </w:r>
      <w:r>
        <w:t>行動します。しかし、真の信仰は、キリストが私のために十字架上で引き裂かれたその愛の広さ、高さ、深さを悟ることから始まります。</w:t>
      </w:r>
    </w:p>
    <w:p>
      <w:pPr>
        <w:pStyle w:val="a3"/>
      </w:pPr>
      <w:r>
        <w:t>その贖いの愛に圧倒された信者は、もはや恐れではなく、感謝と感激に導かれて、喜びに満ちた自発的な従順の場へと歩み出します。この愛の心は、私たちの心を日々清め（purifies the heart）、私たちを世に打ち勝ち、神の戒めに喜んで従うように導く強力な原動力となります。</w:t>
      </w:r>
    </w:p>
    <w:p>
      <w:pPr>
        <w:pStyle w:val="a3"/>
        <w:rPr>
          <w:rFonts w:hint="eastAsia"/>
        </w:rPr>
      </w:pPr>
    </w:p>
    <w:p>
      <w:pPr>
        <w:pStyle w:val="a3"/>
      </w:pPr>
      <w:r>
        <w:t>聖書箇所：ガラテヤ人への手紙 5章6節（「キリスト・イエスにおいては、割礼も無割礼も何の効力</w:t>
      </w:r>
      <w:r>
        <w:t>もなく、</w:t>
      </w:r>
      <w:r>
        <w:t>ただ愛によって働く</w:t>
      </w:r>
      <w:r>
        <w:t>信仰のみである</w:t>
      </w:r>
      <w:r>
        <w:t>」）、 ヨハネの手紙一 5章3～4節（「神を愛することとは、すなわち、私たちが神の戒めを守ることです。神の戒めは重荷</w:t>
      </w:r>
      <w:r>
        <w:t>ではありません</w:t>
      </w:r>
      <w:r>
        <w:t>。</w:t>
      </w:r>
      <w:r>
        <w:t>神から</w:t>
      </w:r>
      <w:r>
        <w:t>生まれた者は皆</w:t>
      </w:r>
      <w:r>
        <w:t>、</w:t>
      </w:r>
      <w:r>
        <w:t>世</w:t>
      </w:r>
      <w:r>
        <w:t>に打ち勝つのです。</w:t>
      </w:r>
      <w:r>
        <w:t>世に打ち勝つ勝利とは、私たちの</w:t>
      </w:r>
      <w:r>
        <w:t>信仰です</w:t>
      </w:r>
      <w:r>
        <w:t>」）。</w:t>
      </w:r>
    </w:p>
    <w:p>
      <w:pPr>
        <w:pStyle w:val="a3"/>
        <w:rPr>
          <w:rFonts w:hint="eastAsia"/>
        </w:rPr>
      </w:pPr>
    </w:p>
    <w:p>
      <w:pPr>
        <w:pStyle w:val="a3"/>
      </w:pPr>
      <w:r>
        <w:t>適用：</w:t>
      </w:r>
      <w:r>
        <w:t>今日、私たちが教会に仕え、献金を捧げ、聖徒たちと接するとき、私たちの心を動かす真の動機は何でしょうか。「こうしなければ罰を受けるだろう」という無理やりな気持ちや、「これだけの行いをして、自分の信仰を人々に証明して見せなければならない」という霊的な高慢が根付いてはいないでしょうか。 真の信仰は、ただキリストの愛に負う者の心持ちで、兄弟を自分の体のように愛し、ひそかに施す献身として現れます。自分の中にある律法的な恐れと功績主義をすべて十字架の前に釘付けにし、私を生き返らせてくださった主のその大きな愛に満たされて、喜んで献身し、愛の具体的な実を結んでいく成熟した信仰者になりましょう。</w:t>
      </w:r>
    </w:p>
    <w:p>
      <w:pPr>
        <w:pStyle w:val="a3"/>
        <w:rPr>
          <w:rFonts w:hint="eastAsia"/>
        </w:rPr>
      </w:pPr>
    </w:p>
    <w:p>
      <w:pPr>
        <w:pStyle w:val="a3"/>
      </w:pPr>
      <w:r>
        <w:t>結論</w:t>
      </w:r>
    </w:p>
    <w:p>
      <w:pPr>
        <w:pStyle w:val="a3"/>
      </w:pPr>
      <w:r>
        <w:t>愛する聖徒の皆さん、私たちを義と認めてくださる神の救いの信仰は、決して私たちを怠惰や放縦に放置する死んだ教理ではありません。真の信仰は救いの唯一の道ですが、決して信者の内で孤独に存在するものではなく、聖霊の豊かな恵みを伴う、生き生きとした命そのものです。</w:t>
      </w:r>
      <w:r>
        <w:t>この信仰は、日々十字架の愛に感銘を受け、愛をもって働き、聖なる従順を生み</w:t>
      </w:r>
      <w:r>
        <w:t>出しま</w:t>
      </w:r>
      <w:r>
        <w:t xml:space="preserve"> 。 この祝福された信仰の原理を胸に抱き、日々、生活の現場で愛をもって働きかける、生きた信仰の証しを豊かに現す私と皆様となりますよう、主の御名によって切に祈ります。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r>
        <w:t>題目：義と恵みの輝かしい調和：</w:t>
      </w:r>
      <w:r>
        <w:t>義認に</w:t>
      </w:r>
      <w:r>
        <w:t>現れる神の究極の目的</w:t>
      </w:r>
    </w:p>
    <w:p>
      <w:pPr>
        <w:pStyle w:val="a3"/>
      </w:pPr>
      <w:r>
        <w:t>本文：ローマ人への手紙 3章24～26節、エペソ人への手紙 2章8節</w:t>
      </w:r>
    </w:p>
    <w:p>
      <w:pPr>
        <w:pStyle w:val="a3"/>
      </w:pPr>
    </w:p>
    <w:p>
      <w:pPr>
        <w:pStyle w:val="a3"/>
        <w:rPr>
          <w:rFonts w:hint="eastAsia"/>
        </w:rPr>
      </w:pPr>
      <w:r>
        <w:rPr>
          <w:rFonts w:hint="eastAsia"/>
        </w:rPr>
        <w:t>序論</w:t>
      </w:r>
    </w:p>
    <w:p>
      <w:pPr>
        <w:pStyle w:val="a3"/>
      </w:pPr>
      <w:r>
        <w:t>イエス・キリストを信じることで、罪人が義と認められる</w:t>
      </w:r>
      <w:r>
        <w:t>「</w:t>
      </w:r>
      <w:r>
        <w:t>義認（Justification）</w:t>
      </w:r>
      <w:r>
        <w:t>」</w:t>
      </w:r>
      <w:r>
        <w:t>は、</w:t>
      </w:r>
      <w:r>
        <w:t>聖徒たちに言葉に尽くせない慰めと平安をもたらします。しかし、神が私たちに信仰を起こさせ、義と宣言してくださるこの救いの御業の背後には、私たちの魂の救いという益を超えた、神の偉大で栄光に満ちた目的が存在します。 ウェストミンスター信仰告白第11章第3節は、この目的について次のように荘厳に宣言しています。「キリストは、ご自身の従順と死によって、義とされたすべての者の負債を完全に清算し、彼らの代わりに、御父の正義に対して適切かつ実質的かつ完全な満足を捧げられた。 しかし、彼らのためにキリストを賜ったのは父であり、その従順と満足を彼らの代わりに受け入れられた</w:t>
      </w:r>
      <w:r>
        <w:t>のも父である</w:t>
      </w:r>
      <w:r>
        <w:t>。これら二つは、いかなる代価もなくただで与えられたものであり、彼ら自身の内にある何ものかによって成されたものではないため、彼らの</w:t>
      </w:r>
      <w:r>
        <w:t>義認</w:t>
      </w:r>
      <w:r>
        <w:t>はただ無償の恵みに他ならない。これは、罪人を義と認めることにおいて、神の厳格な正義と豊かな恵みの両方が栄光を受けるようにするためである。」</w:t>
      </w:r>
    </w:p>
    <w:p>
      <w:pPr>
        <w:pStyle w:val="a3"/>
      </w:pPr>
      <w:r>
        <w:t>今日、私たちはこの偉大な告白書の真理を通して、神が私たちに信仰を与え、義と認めてくださる具体的な三つの目的を考察し、神の深い知恵を賛美したいと思います。</w:t>
      </w:r>
    </w:p>
    <w:p>
      <w:pPr>
        <w:pStyle w:val="a3"/>
        <w:rPr>
          <w:rFonts w:hint="eastAsia"/>
        </w:rPr>
      </w:pPr>
    </w:p>
    <w:p>
      <w:pPr>
        <w:pStyle w:val="a3"/>
      </w:pPr>
      <w:r>
        <w:t>1. 神の厳格な正義（Exact Justice）</w:t>
      </w:r>
      <w:r>
        <w:t>を</w:t>
      </w:r>
      <w:r>
        <w:t>栄光に帰</w:t>
      </w:r>
      <w:r>
        <w:t>するためです</w:t>
      </w:r>
    </w:p>
    <w:p>
      <w:pPr>
        <w:pStyle w:val="a3"/>
      </w:pPr>
      <w:r>
        <w:t>神が罪人を義と認められる第一の目的は、「神の正義がわずか1％も損なわれることなく、完全に満たされて栄光を受けるようにするため」です。聖く義なる神は、裁判官として決して罪を見逃したり、そのまま見過ごしたりすることはできないお方です。罪は法的な債務であり、刑罰を要求するため、神の正義は必ず罪に対する代償を求めます。</w:t>
      </w:r>
    </w:p>
    <w:p>
      <w:pPr>
        <w:pStyle w:val="a3"/>
      </w:pPr>
      <w:r>
        <w:t>もし神が、独り子による流血なしに罪人をただ義とされたならば、神の義は地に落ちていたことでしょう。しかし、私たちの保証人であるイエス・キリストは、十字架上で、私たちが律法の下で当然受けるべきすべての刑罰を自ら負われ、神の義の要求に完全に一致する従順と満足を捧げられました。聖書はこれを厳粛に宣言しています。 「神はこのイエスを、その血によって、信仰による和解のいけにえとして立てられました。それは、神が長い間忍耐して、かつて犯された罪を見過ごしてこられたのは、ご自身の義を現す</w:t>
      </w:r>
      <w:r>
        <w:t>ためであったからです</w:t>
      </w:r>
      <w:r>
        <w:t>」（ローマ人への手紙 3:25）。このように、キリストの完全な贖いを通して、神の義は最も畏れ多く、かつ輝かしく栄光に包まれました。</w:t>
      </w:r>
    </w:p>
    <w:p>
      <w:pPr>
        <w:pStyle w:val="a3"/>
      </w:pPr>
      <w:r>
        <w:t>適用：</w:t>
      </w:r>
      <w:r>
        <w:t>私たちが得た救いと</w:t>
      </w:r>
      <w:r>
        <w:t>義認は、</w:t>
      </w:r>
      <w:r>
        <w:t>決して安っぽい恵みではありません。神が私たちを義と認めるために、独り子イエス・キリストの命を犠牲として求められたほどに、罪は恐ろしいものであり、神の義は厳格です。 今日、私たちはこの救いの計り知れない重みと、神の恐るべき義を完全に</w:t>
      </w:r>
      <w:r>
        <w:t>悟らなければ</w:t>
      </w:r>
      <w:r>
        <w:t>なりません。罪を軽んじる態度を捨て、日々私たちのために義を全うしてくださったイエス・キリストを畏敬と畏れをもって仕え、聖く生きる聖徒となることを願います。</w:t>
      </w:r>
    </w:p>
    <w:p>
      <w:pPr>
        <w:pStyle w:val="a3"/>
        <w:rPr>
          <w:rFonts w:hint="eastAsia"/>
        </w:rPr>
      </w:pPr>
    </w:p>
    <w:p>
      <w:pPr>
        <w:pStyle w:val="a3"/>
      </w:pPr>
      <w:r>
        <w:t>2. 神の豊かな恵み（Rich Grace）</w:t>
      </w:r>
      <w:r>
        <w:t>を</w:t>
      </w:r>
      <w:r>
        <w:t>高く掲げる</w:t>
      </w:r>
      <w:r>
        <w:t>ためです</w:t>
      </w:r>
    </w:p>
    <w:p>
      <w:pPr>
        <w:pStyle w:val="a3"/>
      </w:pPr>
      <w:r>
        <w:t>神が私たちを義と認めてくださる第二の目的は、「私たちにいかなる条件や功績も求めず、ただ恵みの栄光を最大限に現すため」です。</w:t>
      </w:r>
      <w:r>
        <w:t>アルミニウス主義や</w:t>
      </w:r>
      <w:r>
        <w:t>世の宗教のように、人間のいかなる行いや資格、さらには私たちの信仰の行いそのものを条件として</w:t>
      </w:r>
      <w:r>
        <w:t>義認</w:t>
      </w:r>
      <w:r>
        <w:t>を与えるのであれば、それは完全な恵みとは言えないでしょう</w:t>
      </w:r>
      <w:r>
        <w:t>。</w:t>
      </w:r>
      <w:r>
        <w:rPr>
          <w:rFonts w:hint="eastAsia"/>
        </w:rPr>
        <w:t xml:space="preserve">  </w:t>
      </w:r>
      <w:r>
        <w:t xml:space="preserve"> しかし、</w:t>
      </w:r>
      <w:r>
        <w:t>義認の</w:t>
      </w:r>
      <w:r>
        <w:t>すべての過程は、徹底して無償の恵みによってのみ進められます。 私たちの代わりに義を満たす保証人として独り子</w:t>
      </w:r>
      <w:r>
        <w:t>をお与え</w:t>
      </w:r>
      <w:r>
        <w:t>になった方も聖父神であり、その御子の従順と満足を私たちの行いの代わりに喜んで</w:t>
      </w:r>
      <w:r>
        <w:t>受け入れて</w:t>
      </w:r>
      <w:r>
        <w:t>くださった方も聖父神です。さらに、そのイエス・キリストを信じることができるよう、私たちの魂に信仰を湧き起こさせ、賜物として与えてくださった方もまた神です。聖書はこれを明確に明らかにしています。 「あなたがたは、その恵みにより、信仰によって救われたのです。これは、あなたがた自身から出たものではなく、神の賜物なのです」（エペソ人への手紙 2:8）。このため、救いの始まりから完成に至るまで、人間は自分の功績をひとことたりとも誇ることができず、ただ神の豊かな恵みだけが栄光を受けることになります。</w:t>
      </w:r>
    </w:p>
    <w:p>
      <w:pPr>
        <w:pStyle w:val="a3"/>
        <w:rPr>
          <w:rFonts w:hint="eastAsia"/>
        </w:rPr>
      </w:pPr>
    </w:p>
    <w:p>
      <w:pPr>
        <w:pStyle w:val="a3"/>
      </w:pPr>
      <w:r>
        <w:t>適用：</w:t>
      </w:r>
      <w:r>
        <w:t>今日、私たちは神の前で、自分の宗教的な熱心さや行いによる資格を誇示しようとする隠れた高慢を、完全に捨て去らなければなりません。「私の信仰が優れているから義とされた」</w:t>
      </w:r>
      <w:r>
        <w:t>という考えさえも、</w:t>
      </w:r>
      <w:r>
        <w:t>福音を損なうものです</w:t>
      </w:r>
      <w:r>
        <w:t>。</w:t>
      </w:r>
      <w:r>
        <w:t>私たちの</w:t>
      </w:r>
      <w:r>
        <w:t>義認は、</w:t>
      </w:r>
      <w:r>
        <w:t>ただ神の無償の恵みによってのみ可能でした。 日々、救いを求める空の手を差し伸べて恵みの御座の前にひれ伏し、私たちに信仰を与え、義の衣を</w:t>
      </w:r>
      <w:r>
        <w:t>まとわせて</w:t>
      </w:r>
      <w:r>
        <w:t>くださった神の豊かな恵みだけを、感謝と賛美をもって告白する人生を送られることを願います。</w:t>
      </w:r>
    </w:p>
    <w:p>
      <w:pPr>
        <w:pStyle w:val="a3"/>
        <w:rPr>
          <w:rFonts w:hint="eastAsia"/>
        </w:rPr>
      </w:pPr>
    </w:p>
    <w:p>
      <w:pPr>
        <w:pStyle w:val="a3"/>
      </w:pPr>
      <w:r>
        <w:t>3. 正義と憐れみが調和した福音の栄光（Grace reigning through Righteousness）を全世界に現す</w:t>
      </w:r>
      <w:r>
        <w:t>ためです</w:t>
      </w:r>
      <w:r>
        <w:rPr>
          <w:rFonts w:hint="eastAsia"/>
        </w:rPr>
        <w:t>。</w:t>
      </w:r>
    </w:p>
    <w:p>
      <w:pPr>
        <w:pStyle w:val="a3"/>
      </w:pPr>
      <w:r>
        <w:t>最後の第三の目的として、神は「正義と憐れみが矛盾なく一つに調和した福音の輝かしい神秘を全宇宙に宣言するため」に、罪人を義と認められます。 この世の法廷では</w:t>
      </w:r>
      <w:r>
        <w:t>、被</w:t>
      </w:r>
      <w:r>
        <w:t xml:space="preserve"> 被告を無罪放免すれば、慈悲深い裁判官にはなれても、義なる裁判官にはなれません。逆に、被告の罪を厳しく処罰すれば、義なる裁判官にはなれますが、慈悲深い裁判官にはなれません。義と慈悲は、人間の法廷では決して両立し得ない矛盾した概念です。</w:t>
      </w:r>
      <w:r>
        <w:t>しかし、</w:t>
      </w:r>
      <w:r>
        <w:t>ただ神</w:t>
      </w:r>
      <w:r>
        <w:t>の知恵である</w:t>
      </w:r>
      <w:r>
        <w:t>福音の中においてのみ、</w:t>
      </w:r>
      <w:r>
        <w:t>この二つは完全に調和を成しています。 神は、罪の代価をキリストに厳格に求められたことによって「完全に義なる神」となられ、同時に、ご自身で提供された贖いの代価を喜んで受け入れられたことによって、資格のない者たちを赦される「極めて慈悲深い神」となられました。すなわち、福音は、神が義なる裁判官となられると同時に、イエスを信じる者を義と認めてくださる愛の父となられるようにします。 聖書はこの神秘を賛美しています。「すなわち、この時に、ご自身の義を</w:t>
      </w:r>
      <w:r>
        <w:t>現し、</w:t>
      </w:r>
      <w:r>
        <w:t>ご自身が義であり、またイエスを信じる者を義と認めるためである」（ローマ人への手紙 3:26）。神は、正義が損なわれることのない方法で、恵みが支配するようにされました。</w:t>
      </w:r>
    </w:p>
    <w:p>
      <w:pPr>
        <w:pStyle w:val="a3"/>
        <w:rPr>
          <w:rFonts w:hint="eastAsia"/>
        </w:rPr>
      </w:pPr>
    </w:p>
    <w:p>
      <w:pPr>
        <w:pStyle w:val="a3"/>
      </w:pPr>
      <w:r>
        <w:t>適用：</w:t>
      </w:r>
      <w:r>
        <w:t>キリストの贖いによって義とされた聖徒の皆さん、神の義と恵みが十字架で完全に成就されたため、</w:t>
      </w:r>
      <w:r>
        <w:t>私たちの義認は</w:t>
      </w:r>
      <w:r>
        <w:t>決して取り消されたり、揺らぐことはありません。サタンは私たちの弱さや罪を暴き出し、「あなたのような罪人がどうして義と認められるだろうか」</w:t>
      </w:r>
      <w:r>
        <w:t>と絶えず告発しますが、私たちはキリストの完全な義をしっかりと握りしめ、大胆に立ち続けなければなりません。 義と憐れみが完成されたこの揺るぎない救いの確信の中で、今日も世に向かって、</w:t>
      </w:r>
      <w:r>
        <w:t>義認の</w:t>
      </w:r>
      <w:r>
        <w:t>福音を、そして神の輝かしい栄光を、生活と口を通して力強く証しする、祝福された人生となりますようお祈り申し上げます。</w:t>
      </w:r>
    </w:p>
    <w:p>
      <w:pPr>
        <w:pStyle w:val="a3"/>
        <w:rPr>
          <w:rFonts w:hint="eastAsia"/>
        </w:rPr>
      </w:pPr>
    </w:p>
    <w:p>
      <w:pPr>
        <w:pStyle w:val="a3"/>
      </w:pPr>
      <w:r>
        <w:t>結論</w:t>
      </w:r>
    </w:p>
    <w:p>
      <w:pPr>
        <w:pStyle w:val="a3"/>
      </w:pPr>
      <w:r>
        <w:t>愛する聖徒の皆さん、神が私たちの内に信仰を起こし、義と認められたのは、単に私たちを刑罰から</w:t>
      </w:r>
      <w:r>
        <w:t>救い出す</w:t>
      </w:r>
      <w:r>
        <w:t>という次元を超え、神の厳格な公義と豊かな恵みという二つの柱が、十字架において最もまばゆいばかりに輝き、栄光を受けるようにするという主権的な目的のためでした。</w:t>
      </w:r>
    </w:p>
    <w:p>
      <w:pPr>
        <w:pStyle w:val="a3"/>
      </w:pPr>
      <w:r>
        <w:t>この宇宙的かつ輝かしい救いの目的の下に</w:t>
      </w:r>
      <w:r>
        <w:t>召された</w:t>
      </w:r>
      <w:r>
        <w:t>者にふさわしく</w:t>
      </w:r>
      <w:r>
        <w:t>、日々私たちのために義と恵みを完全に成し遂げてくださった神の全能の知恵を賛美し、生涯にわたって聖霊の力に支えられ、義と認められた聖徒らしい従順な人生を捧げる私と皆様となりますよう、主の御名によって切に祈ります。</w:t>
      </w:r>
    </w:p>
    <w:p>
      <w:pPr>
        <w:pStyle w:val="a3"/>
        <w:rPr>
          <w:rFonts w:hint="eastAsia"/>
        </w:rPr>
      </w:pPr>
    </w:p>
    <w:p>
      <w:pPr>
        <w:pStyle w:val="a3"/>
      </w:pPr>
      <w:r>
        <w:br w:type="page"/>
      </w:r>
    </w:p>
    <w:p>
      <w:pPr>
        <w:pStyle w:val="a3"/>
      </w:pPr>
      <w:r>
        <w:t>神の憐れみ深い御手：父としての懲らしめと回復の恵み</w:t>
      </w:r>
    </w:p>
    <w:p>
      <w:pPr>
        <w:pStyle w:val="a3"/>
      </w:pPr>
      <w:r>
        <w:t>聖書箇所：ローマ人への手紙 8:1、詩篇 89:30-33</w:t>
      </w:r>
    </w:p>
    <w:p>
      <w:pPr>
        <w:pStyle w:val="a3"/>
      </w:pPr>
      <w:r>
        <w:t>教理的根拠：ウェストミンスター信仰告白 第11章5節</w:t>
      </w:r>
    </w:p>
    <w:p>
      <w:pPr>
        <w:pStyle w:val="a3"/>
      </w:pPr>
    </w:p>
    <w:p>
      <w:pPr>
        <w:pStyle w:val="a3"/>
      </w:pPr>
      <w:r>
        <w:t>序論</w:t>
      </w:r>
    </w:p>
    <w:p>
      <w:pPr>
        <w:pStyle w:val="a3"/>
      </w:pPr>
      <w:r>
        <w:t>愛する聖徒の皆さん、今日私たちは、ウェストミンスター信仰告白第11章5節の偉大な告白を通して、私たちの信仰生活において最も現実的でありながらも深い慰めとなる「神の父なる懲らしめ（Fatherly chastisement）」というテーマを分かち合いたいと思います</w:t>
      </w:r>
      <w:r>
        <w:rPr>
          <w:rFonts w:hint="eastAsia"/>
        </w:rPr>
        <w:t>。</w:t>
      </w:r>
      <w:r>
        <w:t>信仰告白は、</w:t>
      </w:r>
      <w:r>
        <w:t>私たちにこのように厳粛でありながらも恵みに満ちた宣言を告げています。</w:t>
      </w:r>
    </w:p>
    <w:p>
      <w:pPr>
        <w:pStyle w:val="a3"/>
      </w:pPr>
      <w:r>
        <w:t>「神は、義と認められた者たちの罪を絶えず赦してくださる[715, 717]。 たとえ彼らが決して</w:t>
      </w:r>
      <w:r>
        <w:t>義認の状態から堕落することはないとしても、彼らの罪によって神の父なる不快（Fatherly displeasure）の下に落ちることはあり得、彼らが自らを低くし、罪を告白し、赦しを求め、信仰と悔い改めを新たにするまでは、神の御顔は彼らに回復されないかもしれない[715]。」</w:t>
      </w:r>
    </w:p>
    <w:p>
      <w:pPr>
        <w:pStyle w:val="a3"/>
      </w:pPr>
      <w:r>
        <w:t>今日、私たちはこの告白書の宣言に基づき、イエスを信じて義と認められた後も犯す罪を、神がどのように扱われるのか、そしてその懲らしめの背後に隠された父の切なる愛と回復への道とは何かを、三つの論点に分けて考察し、大きな恵みを分かち合いたいと思います。</w:t>
      </w:r>
    </w:p>
    <w:p>
      <w:pPr>
        <w:pStyle w:val="a3"/>
      </w:pPr>
    </w:p>
    <w:p>
      <w:pPr>
        <w:pStyle w:val="a3"/>
      </w:pPr>
      <w:r>
        <w:t>1</w:t>
      </w:r>
      <w:r>
        <w:t>. 揺るぎない子としての身分：</w:t>
      </w:r>
      <w:r>
        <w:t>義認の永遠性と非難のない恵み</w:t>
      </w:r>
    </w:p>
    <w:p>
      <w:pPr>
        <w:pStyle w:val="a3"/>
      </w:pPr>
      <w:r>
        <w:t>神が私たちに与えてくださる父としての懲らしめの第一の基盤は、「義と認められた信者の身分は決して変わることなく、揺らぐこともない」という事実です。</w:t>
      </w:r>
    </w:p>
    <w:p>
      <w:pPr>
        <w:pStyle w:val="a3"/>
        <w:rPr>
          <w:rFonts w:hint="eastAsia"/>
        </w:rPr>
      </w:pPr>
      <w:r>
        <w:t>義認（Justification）とは、全世界の裁判官であられる神が、独り子イエス・キリストの完全な従順と贖いの死を根拠として、罪人である私たちを「一度きりで、かつ永遠に」義であると宣言された法的な判決です。したがって、真に救いを得る信仰を賜り、義と宣言された信者は、決して再び定罪される</w:t>
      </w:r>
      <w:r>
        <w:rPr>
          <w:rFonts w:hint="eastAsia"/>
        </w:rPr>
        <w:t>ことはありません</w:t>
      </w:r>
      <w:r>
        <w:t>。</w:t>
      </w:r>
      <w:r>
        <w:rPr>
          <w:rFonts w:hint="eastAsia"/>
        </w:rPr>
        <w:t xml:space="preserve"> </w:t>
      </w:r>
      <w:r>
        <w:t>使徒パウロは、この栄光に満ちた福音の要点をローマ人への手紙8章1節で次のように宣言しています。</w:t>
      </w:r>
      <w:r>
        <w:t>「したがって、キリスト・イエスにある者には、決して罪の</w:t>
      </w:r>
      <w:r>
        <w:t>宣告はない</w:t>
      </w:r>
      <w:r>
        <w:t>」</w:t>
      </w:r>
      <w:r>
        <w:rPr>
          <w:rFonts w:hint="eastAsia"/>
        </w:rPr>
        <w:t>。</w:t>
      </w:r>
      <w:r>
        <w:t>私たちが回心して神の子となってからも、依然として肉の弱さゆえに犯す様々な罪や過ちは、実に痛ましく、恥ずべき現実です</w:t>
      </w:r>
      <w:r>
        <w:rPr>
          <w:rFonts w:hint="eastAsia"/>
        </w:rPr>
        <w:t>。</w:t>
      </w:r>
      <w:r>
        <w:t>しかし、</w:t>
      </w:r>
      <w:r>
        <w:t>覚えておいてください。 私たちのいかなる罪も、神がすでに法廷で与えてくださった完全かつ一方的な赦しを取り消したり、子という宇宙的な身分を剥奪したりすることはできません</w:t>
      </w:r>
      <w:r>
        <w:rPr>
          <w:rFonts w:hint="eastAsia"/>
        </w:rPr>
        <w:t>。</w:t>
      </w:r>
      <w:r>
        <w:t>私たちの救いは、私たちの気まぐれな感情や不完全な行いによるものではなく、イエス・キリストの揺るぎない功績の上に、霊</w:t>
      </w:r>
      <w:r>
        <w:t xml:space="preserve"> た錨を下ろしているからです</w:t>
      </w:r>
      <w:r>
        <w:rPr>
          <w:rFonts w:hint="eastAsia"/>
        </w:rPr>
        <w:t>。</w:t>
      </w:r>
    </w:p>
    <w:p>
      <w:pPr>
        <w:pStyle w:val="a3"/>
      </w:pPr>
    </w:p>
    <w:p>
      <w:pPr>
        <w:pStyle w:val="a3"/>
      </w:pPr>
      <w:r>
        <w:t>適用：聖徒の皆さん、私たちは罪に陥るたびに、サタンの告発に苛まれ、霊的な絶望に陥ります。サタンは「そんなことをしておいて、</w:t>
      </w:r>
      <w:r>
        <w:t>神の子だと言えるのか</w:t>
      </w:r>
      <w:r>
        <w:t>？神はあなたを見捨てた」</w:t>
      </w:r>
      <w:r>
        <w:t>と</w:t>
      </w:r>
      <w:r>
        <w:t>非難し、私たちの救いそのものを疑わせようとします</w:t>
      </w:r>
      <w:r>
        <w:rPr>
          <w:rFonts w:hint="eastAsia"/>
        </w:rPr>
        <w:t>。</w:t>
      </w:r>
      <w:r>
        <w:t>しかし、</w:t>
      </w:r>
      <w:r>
        <w:t>十字架で完成された</w:t>
      </w:r>
      <w:r>
        <w:t>義認の</w:t>
      </w:r>
      <w:r>
        <w:t>衣は、決して私たちの行いによって脱がされることのない永遠の衣です</w:t>
      </w:r>
      <w:r>
        <w:rPr>
          <w:rFonts w:hint="eastAsia"/>
        </w:rPr>
        <w:t xml:space="preserve">。 </w:t>
      </w:r>
      <w:r>
        <w:t>サタンの非難を断固として拒絶し、「決して罪に定められることはない」という</w:t>
      </w:r>
      <w:r>
        <w:t>永遠の義認の法廷的判決を信頼してください</w:t>
      </w:r>
      <w:r>
        <w:rPr>
          <w:rFonts w:hint="eastAsia"/>
        </w:rPr>
        <w:t>。</w:t>
      </w:r>
      <w:r>
        <w:t>罪悪感のために隠れたり、神から逃げて逃げ出したりせず、今もなお</w:t>
      </w:r>
      <w:r>
        <w:t>私を抱きしめてくださる</w:t>
      </w:r>
      <w:r>
        <w:t>恵みの御座の前へ、大胆に歩み寄ることを決意する聖徒たちになっていただきたいと願います</w:t>
      </w:r>
      <w:r>
        <w:rPr>
          <w:rFonts w:hint="eastAsia"/>
        </w:rPr>
        <w:t>。</w:t>
      </w:r>
    </w:p>
    <w:p>
      <w:pPr>
        <w:pStyle w:val="a3"/>
        <w:rPr>
          <w:rFonts w:hint="eastAsia"/>
        </w:rPr>
      </w:pPr>
    </w:p>
    <w:p>
      <w:pPr>
        <w:pStyle w:val="a3"/>
      </w:pPr>
      <w:r>
        <w:t>2. 愛ゆえに与えられる痛みを伴う鞭：父としての不快感と一時的な懲戒</w:t>
      </w:r>
    </w:p>
    <w:p>
      <w:pPr>
        <w:pStyle w:val="a3"/>
      </w:pPr>
      <w:r>
        <w:t>第二の論点は、「神は</w:t>
      </w:r>
      <w:r>
        <w:t>、</w:t>
      </w:r>
      <w:r>
        <w:t>義認された</w:t>
      </w:r>
      <w:r>
        <w:t>身分を持つ子であっても、彼らが罪に固執するとき、裁判官として刑罰を下すのではなく、父として懲戒される」という事実です。</w:t>
      </w:r>
    </w:p>
    <w:p>
      <w:pPr>
        <w:pStyle w:val="a3"/>
        <w:rPr>
          <w:rFonts w:hint="eastAsia"/>
        </w:rPr>
      </w:pPr>
      <w:r>
        <w:t xml:space="preserve">ここで私たちは、改革派神学における極めて重要な宝石のような区別である、「司法的赦し（judicial forgiveness）」と「父としての赦し（fatherly forgiveness）」の違いを深く理解しなければなりません。 神は法廷の裁判官として、キリストの血を見て、私たちのすべての罪責を一度に、そして永遠に免除してくださいました。しかし、一つの家庭の父として、愛する子が罪の中に留まり、罪の毒に汚染されることを決して見過ごされません。父は子の罪を深く悲しまれ（父としての不快感）、その子を正しい道へと立ち返らせるために、一時的な鞭を振るわれます。神は詩篇89篇30～33節を通して、この父の心を涙ぐましい約束として語ってくださいます。 </w:t>
      </w:r>
    </w:p>
    <w:p>
      <w:pPr>
        <w:pStyle w:val="a3"/>
      </w:pPr>
      <w:r>
        <w:t>「もしその子孫がわたしの律法を捨て、わたしの定めを行わず、わたしの掟を破り、わたしの戒めを守らないなら、わたしは鞭をもって彼らの罪を懲らしめ、むちをもって彼らの不義を</w:t>
      </w:r>
      <w:r>
        <w:t>罰する。</w:t>
      </w:r>
      <w:r>
        <w:t>しかし、わたしはその者からわたしの慈しみをすべて取り去ることはなく、わたしの真実も取り消すことはない」。</w:t>
      </w:r>
    </w:p>
    <w:p>
      <w:pPr>
        <w:pStyle w:val="a3"/>
      </w:pPr>
    </w:p>
    <w:p>
      <w:pPr>
        <w:pStyle w:val="a3"/>
      </w:pPr>
      <w:r>
        <w:t>私たちが罪を犯し、わがままを言うときに訪れる霊的な苦しみ、良心の激しい呵責、そして人生における様々な苦難は、神が私たちを見捨てられたという罰のしるしではありません[715, 959]。むしろ、神が依然として私たちを「私の愛する子」として扱ってくださっているという「最も確かな愛の証拠」なのです。</w:t>
      </w:r>
    </w:p>
    <w:p>
      <w:pPr>
        <w:pStyle w:val="a3"/>
      </w:pPr>
    </w:p>
    <w:p>
      <w:pPr>
        <w:pStyle w:val="a3"/>
        <w:rPr>
          <w:rFonts w:hint="eastAsia"/>
        </w:rPr>
      </w:pPr>
    </w:p>
    <w:p>
      <w:pPr>
        <w:pStyle w:val="a3"/>
      </w:pPr>
      <w:r>
        <w:t>適用：愛する聖徒の皆さん、人生に訪れる霊的な乾きと、人生の痛ましい苦難を、偶然や災いだと見なさないでください。もし私たちが戒めを破り、罪の道を歩んでいるにもかかわらず、心に何の刺し傷もなく、人生に何の懲らしめの鞭もないのであれば、それは聖書が厳しく警告する「私生児」の証拠に過ぎません。</w:t>
      </w:r>
      <w:r>
        <w:rPr>
          <w:rFonts w:hint="eastAsia"/>
        </w:rPr>
        <w:t xml:space="preserve"> </w:t>
      </w:r>
      <w:r>
        <w:t>懲らしめの鞭が痛む時、「私をあまりにも愛しておられ、罪の中で滅びるままに放っておかない父の切なる愛」を見出してください。そうして、主の父としての不快感を霊的に鋭く感じ取り、罪を軽んじる態度を捨て、直ちに聖さの場へと立ち返る恵みを味わわれることを願います</w:t>
      </w:r>
      <w:r>
        <w:rPr>
          <w:rFonts w:hint="eastAsia"/>
        </w:rPr>
        <w:t>。</w:t>
      </w:r>
    </w:p>
    <w:p>
      <w:pPr>
        <w:pStyle w:val="a3"/>
        <w:rPr>
          <w:rFonts w:hint="eastAsia"/>
        </w:rPr>
      </w:pPr>
    </w:p>
    <w:p>
      <w:pPr>
        <w:pStyle w:val="a3"/>
      </w:pPr>
      <w:r>
        <w:t>3. 再び立ち上がる回復の道：謙遜と罪の告白、そして信仰と悔い改めの更新</w:t>
      </w:r>
    </w:p>
    <w:p>
      <w:pPr>
        <w:pStyle w:val="a3"/>
      </w:pPr>
      <w:r>
        <w:t>最後の第三の論点は、「父としての懲戒の雲を取り除き、父の優しい御顔を回復するためには、信仰と悔い改めを日々新たに更新しなければならない」という事実です。</w:t>
      </w:r>
    </w:p>
    <w:p>
      <w:pPr>
        <w:pStyle w:val="a3"/>
      </w:pPr>
      <w:r>
        <w:t>裁き主である神の司法的な赦しは、罪人のいかなる行為や反応もなく、ただ恵みによって一度に与えられます。しかし、子として父と享受する霊的な親密さと回復は、子の正直で真実な告白と反応を求めます。子が罪によって神の父としての不快さの下に落ちると、神はその憐れみ深い御顔を一時的に隠されます。</w:t>
      </w:r>
    </w:p>
    <w:p>
      <w:pPr>
        <w:pStyle w:val="a3"/>
      </w:pPr>
    </w:p>
    <w:p>
      <w:pPr>
        <w:pStyle w:val="a3"/>
      </w:pPr>
      <w:r>
        <w:t>この冷たい霊的な冬を打ち破り、再び父の輝かしい微笑みの下に住む道について、信仰告白書は聖書的かつ具体的な四つの段階を教えています。それはまさに、「自らを徹底的に低くし（humble themselves）、罪を告白し（confess their sins）、憐れみを求め（beg pardon）、信仰と悔い改めを新たにすること（renew their faith and repentance）」です。</w:t>
      </w:r>
    </w:p>
    <w:p>
      <w:pPr>
        <w:pStyle w:val="a3"/>
      </w:pPr>
      <w:r>
        <w:t>私たちが父の御前で自尊心を捨て、正直にひれ伏すとき、神は聖霊の慰めを通して、断たれていた親密な交わりを再び回復させ、失われていた救いの喜びを水のように</w:t>
      </w:r>
      <w:r>
        <w:t>注いでくださいます</w:t>
      </w:r>
      <w:r>
        <w:t>。</w:t>
      </w:r>
    </w:p>
    <w:p>
      <w:pPr>
        <w:pStyle w:val="a3"/>
      </w:pPr>
    </w:p>
    <w:p>
      <w:pPr>
        <w:pStyle w:val="a3"/>
      </w:pPr>
      <w:r>
        <w:t>適用：今、もし神の臨在を感じられず、霊的な乾きと暗い夜を過ごしていませんか？「なぜ神は私を愛してくださらないのか」</w:t>
      </w:r>
      <w:r>
        <w:t>と</w:t>
      </w:r>
      <w:r>
        <w:t>不満を言う前に、まず御言葉という鏡に自分を映し、正直に振り返ってください。 主の御前に進み出て、心の奥底に隠していた罪を隠すことなく正直に告白してください。そして、私のために十字架ですべての罪を贖ってくださったイエス・キリストを見つめる信仰の目を再び開き、自発的な心で悔い改めの歩みを踏み出してください</w:t>
      </w:r>
      <w:r>
        <w:rPr>
          <w:rFonts w:hint="eastAsia"/>
        </w:rPr>
        <w:t>。</w:t>
      </w:r>
      <w:r>
        <w:t xml:space="preserve"> 神様は、砕かれ、悔い改める心を決して軽んじられることはなく、信仰と悔い改めを新たにする者たちを喜んで</w:t>
      </w:r>
      <w:r>
        <w:t>抱きしめてくださいます</w:t>
      </w:r>
      <w:r>
        <w:t>。日々、十字架の前に謙虚にひれ伏し、父が</w:t>
      </w:r>
      <w:r>
        <w:t xml:space="preserve"> 与えてくださる真の平安と恵みを豊かに享受する、祝福された人生となりますようお祈り申し上げます。</w:t>
      </w:r>
    </w:p>
    <w:p>
      <w:pPr>
        <w:pStyle w:val="a3"/>
        <w:rPr>
          <w:rFonts w:hint="eastAsia"/>
        </w:rPr>
      </w:pPr>
    </w:p>
    <w:p>
      <w:pPr>
        <w:pStyle w:val="a3"/>
      </w:pPr>
      <w:r>
        <w:t>結論</w:t>
      </w:r>
    </w:p>
    <w:p>
      <w:pPr>
        <w:pStyle w:val="a3"/>
      </w:pPr>
      <w:r>
        <w:t>愛する聖徒の皆様、神が私たちをイエスにおいて義と認めてくださった恵みは、永遠に揺るがない岩のようなものです。たとえ私たちが弱さゆえに罪に倒れるとき、父の温かい御顔が隠され、痛みを伴う懲らしめの時が訪れようとも、その痛みの背後には、私たちを真に聖なる子として形作ろうとされる神の消えることのない愛があります。</w:t>
      </w:r>
    </w:p>
    <w:p>
      <w:pPr>
        <w:pStyle w:val="a3"/>
      </w:pPr>
      <w:r>
        <w:t>私たちを子として受け入れてくださった父は、決して私たちを見捨てられません。この父としての懲らしめの教理を心に刻み、懲らしめの最中でも私を愛してくださる父を信頼し、日々信仰と悔い改めを新たにすることで、神である父が与えてくださる救いの感動と、親密な同行の喜びを豊かに享受する、祝福された聖徒となられるよう、主の御名によって切に祈ります。</w:t>
      </w:r>
    </w:p>
    <w:p>
      <w:pPr>
        <w:pStyle w:val="a3"/>
      </w:pPr>
    </w:p>
    <w:p>
      <w:pPr>
        <w:pStyle w:val="a3"/>
      </w:pPr>
    </w:p>
    <w:p>
      <w:pPr>
        <w:pStyle w:val="a3"/>
      </w:pPr>
      <w:r>
        <w:br w:type="page"/>
      </w:r>
    </w:p>
    <w:p>
      <w:pPr>
        <w:pStyle w:val="a3"/>
        <w:rPr>
          <w:rFonts w:hint="eastAsia"/>
        </w:rPr>
      </w:pPr>
      <w:r>
        <w:t xml:space="preserve">神の子としての栄光：養子とされる恵みと特権 </w:t>
      </w:r>
    </w:p>
    <w:p>
      <w:pPr>
        <w:pStyle w:val="a3"/>
        <w:rPr>
          <w:rFonts w:hint="eastAsia"/>
        </w:rPr>
      </w:pPr>
      <w:r>
        <w:t>聖書箇所：ローマ人への手紙 8</w:t>
      </w:r>
      <w:r>
        <w:rPr>
          <w:rFonts w:hint="eastAsia"/>
        </w:rPr>
        <w:t>:15-17</w:t>
      </w:r>
      <w:r>
        <w:t>、</w:t>
      </w:r>
      <w:r>
        <w:rPr>
          <w:rFonts w:hint="eastAsia"/>
        </w:rPr>
        <w:t>ヘブライ人への手紙 4:16、12:6；詩篇 103:13</w:t>
      </w:r>
    </w:p>
    <w:p>
      <w:pPr>
        <w:pStyle w:val="a3"/>
      </w:pPr>
      <w:r>
        <w:t xml:space="preserve">教理的根拠：ウェストミンスター信仰告白 </w:t>
      </w:r>
      <w:r>
        <w:t>第12</w:t>
      </w:r>
      <w:r>
        <w:t>章1節</w:t>
      </w:r>
    </w:p>
    <w:p>
      <w:pPr>
        <w:pStyle w:val="a3"/>
      </w:pPr>
    </w:p>
    <w:p>
      <w:pPr>
        <w:pStyle w:val="a3"/>
      </w:pPr>
      <w:r>
        <w:rPr>
          <w:rFonts w:hint="eastAsia"/>
        </w:rPr>
        <w:t>序論</w:t>
      </w:r>
    </w:p>
    <w:p>
      <w:pPr>
        <w:pStyle w:val="a3"/>
      </w:pPr>
      <w:r>
        <w:t xml:space="preserve">信徒の皆様、前回はウェストミンスター信仰告白第11章を通して、「義認（Justification）」という偉大な教理について考察しました。 </w:t>
      </w:r>
      <w:r>
        <w:t>義認が、</w:t>
      </w:r>
      <w:r>
        <w:t>聖なる裁判官の前で罪を犯した人間の罪責（Guilt）が取り除かれ、義と認められる「法廷的な宣言」であるならば、今日私たちが取り上げる第12章の「養子縁組（Adoption）」は、その宣言を基礎として、信者が神の家族として受け入れられる「身分的な格上げ」を意味します。</w:t>
      </w:r>
    </w:p>
    <w:p>
      <w:pPr>
        <w:pStyle w:val="a3"/>
      </w:pPr>
      <w:r>
        <w:t>この養子縁組の</w:t>
      </w:r>
      <w:r>
        <w:rPr>
          <w:rFonts w:hint="eastAsia"/>
        </w:rPr>
        <w:t>真理は、</w:t>
      </w:r>
      <w:r>
        <w:t>改革派の救済論の頂点であり、</w:t>
      </w:r>
      <w:r>
        <w:rPr>
          <w:rFonts w:hint="eastAsia"/>
        </w:rPr>
        <w:t>その花です</w:t>
      </w:r>
      <w:r>
        <w:t>。これは、信者が単に刑罰を免除された罪人を超え、神の独り子イエス・キリストにおいて、神の親族（Kinship）</w:t>
      </w:r>
      <w:r>
        <w:t>として</w:t>
      </w:r>
      <w:r>
        <w:t>組み入れられるという、破格の栄光を享受するからです。この教理は、信者のいかなる努力や資格に基づくものではなく、ただ神の「自由な恵み（Free Grace）」</w:t>
      </w:r>
      <w:r>
        <w:t>による一度限りの御業です。 私たちはここで、</w:t>
      </w:r>
      <w:r>
        <w:t>アルミニウス主義的人本主義や可変的恵みの誤りを徹底的に排斥し、ただキリストの内に与えられたこの堅固な恵みの特権を、三つの論点に分けて考察したいと思います。</w:t>
      </w:r>
    </w:p>
    <w:p>
      <w:pPr>
        <w:pStyle w:val="a3"/>
        <w:rPr>
          <w:rFonts w:hint="eastAsia"/>
        </w:rPr>
      </w:pPr>
    </w:p>
    <w:p>
      <w:pPr>
        <w:pStyle w:val="a3"/>
      </w:pPr>
      <w:r>
        <w:t>1. 天の家族としての新たな身分と人格的な権威</w:t>
      </w:r>
    </w:p>
    <w:p>
      <w:pPr>
        <w:pStyle w:val="a3"/>
      </w:pPr>
      <w:r>
        <w:t>信仰告白書は、信者が養子とされることによって神の子として数えられ、その「名」が呼ばれる権威を得ると明記しています。これは単なる呼称の変化ではなく、聖霊による実効的な召命（Effectual Calling）を通じて、信者の内面的アイデンティティが根本的に一変する出来事です。</w:t>
      </w:r>
    </w:p>
    <w:p>
      <w:pPr>
        <w:pStyle w:val="a3"/>
      </w:pPr>
      <w:r>
        <w:t>第一に、「養子の霊」による人格的な確信（ローマ人への手紙 8:15）：かつて私たちは罪の</w:t>
      </w:r>
      <w:r>
        <w:t>奴隷として、</w:t>
      </w:r>
      <w:r>
        <w:t>神をただ恐ろしい裁き手としてのみ捉える「奴隷の霊」の下にありました。 しかし今や、聖霊は私たちの心の中から「奴隷の恐れ」を追い払い、神に向かって「アバ、父よ」と呼ぶようにしてくださいます。これは</w:t>
      </w:r>
      <w:r>
        <w:t>ソシニウス派</w:t>
      </w:r>
      <w:r>
        <w:t>（Socinians）が主張するような単なる道徳的感化ではなく、聖霊が信者の霊と共に、私たちが神の子であることを直接証ししてくださる人格的な印です。</w:t>
      </w:r>
    </w:p>
    <w:p>
      <w:pPr>
        <w:pStyle w:val="a3"/>
      </w:pPr>
      <w:r>
        <w:t>第二に、恵みの御座の前に進む「法的権威」（ヘブライ人への手紙 4:16）：養子とされた聖徒は、今やいつでもどこでも恵みの御座の前に「大胆に」進むことができます。ここでの大胆さは、主観的な自信ではなく、子として</w:t>
      </w:r>
      <w:r>
        <w:t>与えられた「</w:t>
      </w:r>
      <w:r>
        <w:t>法的</w:t>
      </w:r>
      <w:r>
        <w:t>権利」</w:t>
      </w:r>
      <w:r>
        <w:t>を意味します。 子が父の寝室をノックなしに入ることができるという古くからの権威があるように、私たちの祈りはもはや、しぶしぶ行う宗教的な義務</w:t>
      </w:r>
      <w:r>
        <w:t xml:space="preserve"> ではなく、父との妨げのない交わりであり、身分としての権利の行使でなければなりません。</w:t>
      </w:r>
    </w:p>
    <w:p>
      <w:pPr>
        <w:pStyle w:val="a3"/>
      </w:pPr>
      <w:r>
        <w:t>愛する聖徒の皆さん、皆さんは依然として、神を厳格で遠くおられる君主としてのみ見なし、形式的な宗教的習慣にとどまってはいませんか？養子としての恵みは、皆さんが日々の生活においてこの「</w:t>
      </w:r>
      <w:r>
        <w:t>子の権威</w:t>
      </w:r>
      <w:r>
        <w:t>」</w:t>
      </w:r>
      <w:r>
        <w:t>を用いて、父の慈愛に満ちた御顔の前へ大胆に歩み寄るよう促しています。</w:t>
      </w:r>
    </w:p>
    <w:p>
      <w:pPr>
        <w:pStyle w:val="a3"/>
        <w:rPr>
          <w:rFonts w:hint="eastAsia"/>
        </w:rPr>
      </w:pPr>
    </w:p>
    <w:p>
      <w:pPr>
        <w:pStyle w:val="a3"/>
      </w:pPr>
      <w:r>
        <w:t>2. 父なる神の憐れみ深い御守りと父としての懲らしめ</w:t>
      </w:r>
    </w:p>
    <w:p>
      <w:pPr>
        <w:pStyle w:val="a3"/>
      </w:pPr>
      <w:r>
        <w:t>神が私たちを子としてくださったということは、私たちの生涯全体が、神のきめ細やかな「父なる（Paternal）御手配」の下にあることを意味します。ロバート・ショーは、神の御手配が、この世の不完全な親とは比べものにならない完全な憐れみであることを強調しています。</w:t>
      </w:r>
    </w:p>
    <w:p>
      <w:pPr>
        <w:pStyle w:val="a3"/>
        <w:rPr>
          <w:rFonts w:hint="eastAsia"/>
        </w:rPr>
      </w:pPr>
      <w:r>
        <w:t>第一に、必要を満たしてくださる憐れみ深い供給（詩篇103:13）：父が子を憐れむように、主は子たちの弱さを知っておられ、霊と肉におけるあらゆる必要を満たしてくださいます。これは、神の摂理（Providence）が単に世を維持する次元を超え、子たちに対する個別的かつ慈愛に満ちた介入として現れることを意味します。</w:t>
      </w:r>
    </w:p>
    <w:p>
      <w:pPr>
        <w:pStyle w:val="a3"/>
      </w:pPr>
      <w:r>
        <w:t>第二に、懲罰ではなく愛の</w:t>
      </w:r>
      <w:r>
        <w:t>鞭としての</w:t>
      </w:r>
      <w:r>
        <w:t>「懲らしめ」（ヘブライ人への手紙 12:6）：信仰告白書は、養子とされた子らも時に「</w:t>
      </w:r>
      <w:r>
        <w:t>懲らしめ」</w:t>
      </w:r>
      <w:r>
        <w:t>を受けると明記しています。しかし、ここには重大な神学的な区別が必要です。この懲らしめは、罪に対する司法的な「懲罰（Punishment）」ではなく、子らを聖なる者として形作る「父なる訓練（Paternal Discipline）」です。 神は</w:t>
      </w:r>
      <w:r>
        <w:t>、公正な裁判</w:t>
      </w:r>
      <w:r>
        <w:t>官としてではなく、愛する父として、子たちの罪を抑え、矯正するために鞭を振るわれます。したがって、聖徒に降りかかる苦難は</w:t>
      </w:r>
      <w:r>
        <w:t>、見捨てられた</w:t>
      </w:r>
      <w:r>
        <w:t>（</w:t>
      </w:r>
      <w:r>
        <w:t>Abandment</w:t>
      </w:r>
      <w:r>
        <w:t>）証拠ではなく、むしろ耐え忍ぶべきという、最も確かな愛の証拠なのです。</w:t>
      </w:r>
    </w:p>
    <w:p>
      <w:pPr>
        <w:pStyle w:val="a3"/>
      </w:pPr>
      <w:r>
        <w:t>現在、極度の試練や懲戒の中にいる聖徒はいらっしゃいますか？決して落胆しないでください。皆さんが経験している痛みは、神の「裁き」ではなく、皆さんをキリストの御姿へと</w:t>
      </w:r>
      <w:r>
        <w:t>形作っておられる</w:t>
      </w:r>
      <w:r>
        <w:t>父の、きめ細やかな「愛の介入」です。この懲戒の益を信頼し、希望を持って忍耐されるよう勧めます。</w:t>
      </w:r>
    </w:p>
    <w:p>
      <w:pPr>
        <w:pStyle w:val="a3"/>
        <w:rPr>
          <w:rFonts w:hint="eastAsia"/>
        </w:rPr>
      </w:pPr>
    </w:p>
    <w:p>
      <w:pPr>
        <w:pStyle w:val="a3"/>
      </w:pPr>
      <w:r>
        <w:t>3. 不変の定めに基づく永遠のいのちの保証と相続</w:t>
      </w:r>
    </w:p>
    <w:p>
      <w:pPr>
        <w:pStyle w:val="a3"/>
      </w:pPr>
      <w:r>
        <w:t>養子としての最終的な栄光は、その身分が決して取り消されることのない「永遠の</w:t>
      </w:r>
      <w:r>
        <w:t>保証</w:t>
      </w:r>
      <w:r>
        <w:t>」</w:t>
      </w:r>
      <w:r>
        <w:t>にあります。これは人間の変幻自在な意志や保持能力に基づくものではなく、神の「不変の定めの御旨（Immutable Decree）」と聖霊の印に根ざしています。</w:t>
      </w:r>
    </w:p>
    <w:p>
      <w:pPr>
        <w:pStyle w:val="a3"/>
      </w:pPr>
      <w:r>
        <w:t>第一に、取り消すことのできない御子の地位：ロバート・ショーが</w:t>
      </w:r>
      <w:r>
        <w:t>予定論</w:t>
      </w:r>
      <w:r>
        <w:t>（WCF第3章）で論証したように、神の選びには決して後悔がありません。</w:t>
      </w:r>
      <w:r>
        <w:t>義認とともに与えられた養子の身分は、信者の救いが</w:t>
      </w:r>
      <w:r>
        <w:t>途中で</w:t>
      </w:r>
      <w:r>
        <w:t xml:space="preserve"> 脱落する可能性を永久に遮断します。私たちは神の真実という岩の上に立っています。 私たちの弱さが神の定めに逆らうことはできず、聖霊による印（エペソ人への手紙 1:13-14）は、私たちが永遠に神の所有であることを確証しています。</w:t>
      </w:r>
    </w:p>
    <w:p>
      <w:pPr>
        <w:pStyle w:val="a3"/>
      </w:pPr>
      <w:r>
        <w:t>第二に、キリストと共にいる相続人（ローマ人への手紙 8:17）：養子とはすなわち「相続人」です。私たちは単に子と呼ばれるにとどまらず、将来キリストが享受される輝かしい天の栄光を相続する「共同相続人」となりました。この嗣業は、朽ちることなく、汚れがなく、衰えることのないものです。 ロバート・ショーはこれを</w:t>
      </w:r>
      <w:r>
        <w:t>「</w:t>
      </w:r>
      <w:r>
        <w:t>キリストと結ばれた者の法的</w:t>
      </w:r>
      <w:r>
        <w:t>権利」</w:t>
      </w:r>
      <w:r>
        <w:t>と呼びました。頭であるキリストが勝利されたゆえに、キリストに接ぎ木された私たちもまた、その勝利と栄光を分かち合うのです。</w:t>
      </w:r>
    </w:p>
    <w:p>
      <w:pPr>
        <w:pStyle w:val="a3"/>
      </w:pPr>
      <w:r>
        <w:t>教会の皆さん、この世の所有物や名誉に一喜一憂しないでください。皆さんは</w:t>
      </w:r>
      <w:r>
        <w:t>万王の王である神の相続人です。地上のものに執着する奴隷の性質を捨て、天に蓄えられた朽ちることのない相続財産を見据え、今日を旅人であり管理人として生きるという聖なる「転覆（Inversion）」を決断してください。</w:t>
      </w:r>
    </w:p>
    <w:p>
      <w:pPr>
        <w:pStyle w:val="a3"/>
        <w:rPr>
          <w:rFonts w:hint="eastAsia"/>
        </w:rPr>
      </w:pPr>
    </w:p>
    <w:p>
      <w:pPr>
        <w:pStyle w:val="a3"/>
      </w:pPr>
      <w:r>
        <w:t>結論：</w:t>
      </w:r>
      <w:r>
        <w:t>神の子として</w:t>
      </w:r>
      <w:r>
        <w:t>生きる栄光に満ちた人生</w:t>
      </w:r>
    </w:p>
    <w:p>
      <w:pPr>
        <w:pStyle w:val="a3"/>
      </w:pPr>
      <w:r>
        <w:t>愛する聖徒の皆さん、今日私たちはウェストミンスター信仰告白第12章を通して、私たちに与えられた三つの巨大な恵みの流れを確認しました。それは、聖霊によって印を押された新しい身分と権威であり、父の憐れみ深い御手配と懲らしめの益であり、また、神の不変の定めに基づく永遠の嗣業の保証です。</w:t>
      </w:r>
    </w:p>
    <w:p>
      <w:pPr>
        <w:pStyle w:val="a3"/>
      </w:pPr>
      <w:r>
        <w:t>これらすべての恵みが私たちに無償で与えられたのは、ただ私たちの主イエス・キリストの「卑下（Humiliation）」のおかげであることを覚えてください。神の独り子である方が、私たちを兄弟と呼ぶことを恥じることなく、自らしもべの姿をとって十字架上で贖いのいけにえとなられたからこそ、卑しい私たちも御子の名分を得て「高揚（Exaltation）」を受けるようになったのです。</w:t>
      </w:r>
    </w:p>
    <w:p>
      <w:pPr>
        <w:pStyle w:val="a3"/>
      </w:pPr>
      <w:r>
        <w:t>ですから、今や私たちは神</w:t>
      </w:r>
      <w:r>
        <w:t>の子として</w:t>
      </w:r>
      <w:r>
        <w:t>ふさわしく生きなければなりません。私たちが「アバ、父よ」と呼ぶたびに、その名にふさわしい敬虔と従順をもって応えましょう。父の御性質に似せていく聖なる生活を通して、皆さんが真に天の家族であることを全世界に明らかにされますように、私たちの主イエス・キリストの御名によって切に祈ります。</w:t>
      </w:r>
    </w:p>
    <w:p>
      <w:pPr>
        <w:pStyle w:val="a3"/>
      </w:pPr>
      <w:r>
        <w:br w:type="page"/>
      </w:r>
    </w:p>
    <w:p>
      <w:pPr>
        <w:pStyle w:val="a3"/>
      </w:pPr>
      <w:r>
        <w:t xml:space="preserve">説教題：聖化の手段、聖さに至る道 </w:t>
      </w:r>
    </w:p>
    <w:p>
      <w:pPr>
        <w:pStyle w:val="a3"/>
      </w:pPr>
      <w:r>
        <w:t xml:space="preserve">説教本文：ウェストミンスター信仰告白 第13章1節 </w:t>
      </w:r>
    </w:p>
    <w:p>
      <w:pPr>
        <w:pStyle w:val="a3"/>
      </w:pPr>
      <w:r>
        <w:t>（</w:t>
      </w:r>
      <w:r>
        <w:t>テサロニケの信徒への手紙第二</w:t>
      </w:r>
      <w:r>
        <w:t xml:space="preserve"> 2:13、ヨハネによる福音書 17:17、ローマの信徒への手紙 6:4-6）</w:t>
      </w:r>
    </w:p>
    <w:p>
      <w:pPr>
        <w:pStyle w:val="a3"/>
        <w:rPr>
          <w:rFonts w:hint="eastAsia"/>
        </w:rPr>
      </w:pPr>
    </w:p>
    <w:p>
      <w:pPr>
        <w:pStyle w:val="a3"/>
        <w:rPr>
          <w:rFonts w:hint="eastAsia"/>
        </w:rPr>
      </w:pPr>
      <w:r>
        <w:rPr>
          <w:rFonts w:hint="eastAsia"/>
        </w:rPr>
        <w:t>序論</w:t>
      </w:r>
    </w:p>
    <w:p>
      <w:pPr>
        <w:pStyle w:val="a3"/>
      </w:pPr>
      <w:r>
        <w:t>愛する聖徒の皆さん、神は永遠の御定めのうち、私たちを救うために選び出されただけでなく、その目的地である栄光に至るまで、必ず</w:t>
      </w:r>
      <w:r>
        <w:t>「</w:t>
      </w:r>
      <w:r>
        <w:t>聖さ」という過程を経させられます。聖書は</w:t>
      </w:r>
      <w:r>
        <w:t>「</w:t>
      </w:r>
      <w:r>
        <w:t>聖さを追い求めなさい。これなしには、だれも主を見ることはできない</w:t>
      </w:r>
      <w:r>
        <w:t>」</w:t>
      </w:r>
      <w:r>
        <w:t>（ヘブル人への手紙 12:14）と厳しく警告しています。</w:t>
      </w:r>
    </w:p>
    <w:p>
      <w:pPr>
        <w:pStyle w:val="a3"/>
      </w:pPr>
      <w:r>
        <w:t>それでは、すでに効果的に召され、新生したにもかかわらず、依然として堕落性の残滓が残っている私たちが、どのようにして聖なる者となることができるのでしょうか。ウェストミンスター信仰告白第13章1節は、聖徒が</w:t>
      </w:r>
      <w:r>
        <w:t>聖なる者となる</w:t>
      </w:r>
      <w:r>
        <w:t>ための三つの核心的な「</w:t>
      </w:r>
      <w:r>
        <w:t>聖化の</w:t>
      </w:r>
      <w:r>
        <w:t>手段」を教えています。今日、この告白書の教えを通して、私たちを聖なる者にしてくださる神の恵みの手段を深く心に刻むことを願います。</w:t>
      </w:r>
    </w:p>
    <w:p>
      <w:pPr>
        <w:pStyle w:val="a3"/>
        <w:rPr>
          <w:rFonts w:hint="eastAsia"/>
        </w:rPr>
      </w:pPr>
    </w:p>
    <w:p>
      <w:pPr>
        <w:pStyle w:val="a3"/>
      </w:pPr>
      <w:r>
        <w:t xml:space="preserve">1. キリストの死と復活の効力 </w:t>
      </w:r>
      <w:r>
        <w:t>—</w:t>
      </w:r>
      <w:r>
        <w:t xml:space="preserve"> 聖化の</w:t>
      </w:r>
      <w:r>
        <w:t>功績的</w:t>
      </w:r>
      <w:r>
        <w:t>手段</w:t>
      </w:r>
    </w:p>
    <w:p>
      <w:pPr>
        <w:pStyle w:val="a3"/>
      </w:pPr>
      <w:r>
        <w:t>聖化は決して、人間の道徳的修養や決意によって成し遂げられるものではありません。聖化の唯一の基礎であり、</w:t>
      </w:r>
      <w:r>
        <w:t>功績的な</w:t>
      </w:r>
      <w:r>
        <w:t>手段は、「</w:t>
      </w:r>
      <w:r>
        <w:t>イエス・キリストの死と復活の効力」</w:t>
      </w:r>
      <w:r>
        <w:t>です。</w:t>
      </w:r>
    </w:p>
    <w:p>
      <w:pPr>
        <w:pStyle w:val="a3"/>
      </w:pPr>
      <w:r>
        <w:t>信仰告白書は、有効な召しを受け、</w:t>
      </w:r>
      <w:r>
        <w:t>新生した</w:t>
      </w:r>
      <w:r>
        <w:t>者たちが「</w:t>
      </w:r>
      <w:r>
        <w:t>キリストの死と復活の効力によって、真に、そして個人的に、ますます聖化される」</w:t>
      </w:r>
      <w:r>
        <w:t>と宣言しています。 私たちがイエス・キリストを信じる時、私たちは霊的にキリストと結ばれます。キリストの十字架上の死は、単に私たちの罪を赦すこと（義と認められること）</w:t>
      </w:r>
      <w:r>
        <w:t>にとどまらず、私たちの中で働く罪の支配力を打ち砕く力となります。また、キリストの復活は私たちに新しい命を与え、罪を憎み、義を行うことができる力を与えてくれます。</w:t>
      </w:r>
    </w:p>
    <w:p>
      <w:pPr>
        <w:pStyle w:val="a3"/>
        <w:rPr>
          <w:rFonts w:hint="eastAsia"/>
        </w:rPr>
      </w:pPr>
    </w:p>
    <w:p>
      <w:pPr>
        <w:pStyle w:val="a3"/>
      </w:pPr>
      <w:r>
        <w:t xml:space="preserve">関連聖句 </w:t>
      </w:r>
      <w:r>
        <w:t>—</w:t>
      </w:r>
      <w:r>
        <w:t xml:space="preserve"> ローマ人への手紙 6章4-6節 </w:t>
      </w:r>
      <w:r>
        <w:t>「</w:t>
      </w:r>
      <w:r>
        <w:t>私たちは、彼の死と一つになるためにバプテスマを受け、</w:t>
      </w:r>
      <w:r>
        <w:t>彼と共に葬られたのです。</w:t>
      </w:r>
      <w:r>
        <w:t>それは、父の栄光によってキリストが死者の中からよみがえらされたのと同じように、私たちもまた、新しいいのちのうちに歩むためです…… 私たちが</w:t>
      </w:r>
      <w:r>
        <w:t>知っているように、</w:t>
      </w:r>
      <w:r>
        <w:t>私たちの古い人はイエスと共に十字架につけられました。それは、罪の体が死んで、もはや私たちが罪の奴隷とならないためです。</w:t>
      </w:r>
      <w:r>
        <w:t>」</w:t>
      </w:r>
    </w:p>
    <w:p>
      <w:pPr>
        <w:pStyle w:val="a3"/>
      </w:pPr>
      <w:r>
        <w:t>[適用] 聖徒の皆さん、罪の誘惑が訪れ、自らの弱さに打ちひしがれるとき、自分の意志や決断だけに頼って戦おうとしないでください。それは百戦百敗の道です。その代わりに、**「</w:t>
      </w:r>
      <w:r>
        <w:t>私はすでにキリストと共に十字架で死に、イエスの復活の命によって再び生き返った者だ」</w:t>
      </w:r>
      <w:r>
        <w:t>**という福音の交わりを宣言してください。 誘惑が訪れるたびに、あなたがたのために死んで復活されたイエス・キリストの御業を信仰によってしっかりと握りしめ、すでに法的に打ち砕かれた罪の権勢に堂々と立ち向かい、勝利されることを願います。</w:t>
      </w:r>
    </w:p>
    <w:p>
      <w:pPr>
        <w:pStyle w:val="a3"/>
        <w:rPr>
          <w:rFonts w:hint="eastAsia"/>
        </w:rPr>
      </w:pPr>
    </w:p>
    <w:p>
      <w:pPr>
        <w:pStyle w:val="a3"/>
      </w:pPr>
      <w:r>
        <w:t>2. 記録され、宣言された神の言葉</w:t>
      </w:r>
      <w:r>
        <w:t>――聖化の</w:t>
      </w:r>
      <w:r>
        <w:t>外的・手段的手段</w:t>
      </w:r>
    </w:p>
    <w:p>
      <w:pPr>
        <w:pStyle w:val="a3"/>
      </w:pPr>
      <w:r>
        <w:t>私たちを聖く変える具体的かつ外的な手段は、まさに</w:t>
      </w:r>
      <w:r>
        <w:t>「</w:t>
      </w:r>
      <w:r>
        <w:t>神の御言葉」</w:t>
      </w:r>
      <w:r>
        <w:t>です。</w:t>
      </w:r>
      <w:r>
        <w:t>信仰告白書は、</w:t>
      </w:r>
      <w:r>
        <w:t>私たちが聖化されるのは</w:t>
      </w:r>
      <w:r>
        <w:t>「御言葉によって</w:t>
      </w:r>
      <w:r>
        <w:t>」</w:t>
      </w:r>
      <w:r>
        <w:t>であると告白しています。 御言葉は、私たちの内に内在する罪の汚れを告発し、聖なる生活の基準を示す鏡です。神の記録された御言葉と宣べ伝えられる説教は、聖霊が聖徒を聖別される最も主要な恵みの</w:t>
      </w:r>
      <w:r>
        <w:rPr>
          <w:rFonts w:hint="eastAsia"/>
        </w:rPr>
        <w:t>手段です。</w:t>
      </w:r>
      <w:r>
        <w:t>御言葉は私たちの知性を新たにし、感情を浄化し、意志を神への従順へと導きます。</w:t>
      </w:r>
    </w:p>
    <w:p>
      <w:pPr>
        <w:pStyle w:val="a3"/>
        <w:rPr>
          <w:rFonts w:hint="eastAsia"/>
        </w:rPr>
      </w:pPr>
    </w:p>
    <w:p>
      <w:pPr>
        <w:pStyle w:val="a3"/>
      </w:pPr>
      <w:r>
        <w:t xml:space="preserve">関連聖句 </w:t>
      </w:r>
      <w:r>
        <w:t>—</w:t>
      </w:r>
      <w:r>
        <w:t xml:space="preserve"> ヨハネの福音書 17章17節、エペソ人への手紙 5章26節「</w:t>
      </w:r>
      <w:r>
        <w:t>彼らを真理によって聖別</w:t>
      </w:r>
      <w:r>
        <w:t>してください。</w:t>
      </w:r>
      <w:r>
        <w:t>御父の御言葉こそが真理です</w:t>
      </w:r>
      <w:r>
        <w:t>」</w:t>
      </w:r>
    </w:p>
    <w:p>
      <w:pPr>
        <w:pStyle w:val="a3"/>
      </w:pPr>
      <w:r>
        <w:t xml:space="preserve"> </w:t>
      </w:r>
      <w:r>
        <w:t>「すなわち、水で洗い、みことばによって清め、聖なる者とされるのです</w:t>
      </w:r>
      <w:r>
        <w:t>」</w:t>
      </w:r>
    </w:p>
    <w:p>
      <w:pPr>
        <w:pStyle w:val="a3"/>
        <w:rPr>
          <w:rFonts w:hint="eastAsia"/>
        </w:rPr>
      </w:pPr>
    </w:p>
    <w:p>
      <w:pPr>
        <w:pStyle w:val="a3"/>
      </w:pPr>
      <w:r>
        <w:t>[適用] 御言葉に親しまない聖化は、偽善か錯覚にすぎません。神の御言葉は、魂の栄養源であり、汚れを洗い流す水です。毎日聖書を読み、黙想することに優先順位を置いてください。また、毎週日曜日に宣べ伝えられる説教を、単なる講演としてではなく、自分の罪を癒やし、魂を生き返らせてくださる神の御声として、耳を傾けてください。 御言葉の前に、毎日自分の人生を照らし合わせ、御言葉が指し示す通りに考えを改め、行動を正すという実践的な聖さを鍛えてください。</w:t>
      </w:r>
    </w:p>
    <w:p>
      <w:pPr>
        <w:pStyle w:val="a3"/>
        <w:rPr>
          <w:rFonts w:hint="eastAsia"/>
        </w:rPr>
      </w:pPr>
    </w:p>
    <w:p>
      <w:pPr>
        <w:pStyle w:val="a3"/>
      </w:pPr>
      <w:r>
        <w:t xml:space="preserve">3. 内住される聖霊の働き </w:t>
      </w:r>
      <w:r>
        <w:t>—</w:t>
      </w:r>
      <w:r>
        <w:t xml:space="preserve"> 聖化の内面的</w:t>
      </w:r>
      <w:r>
        <w:t>・実効的な</w:t>
      </w:r>
      <w:r>
        <w:t>手段</w:t>
      </w:r>
    </w:p>
    <w:p>
      <w:pPr>
        <w:pStyle w:val="a3"/>
      </w:pPr>
      <w:r>
        <w:t>聖化の第三の手段であり、御言葉とキリストの功績を私たちの生活に実際に適用してくださる方は、</w:t>
      </w:r>
      <w:r>
        <w:t xml:space="preserve"> 「</w:t>
      </w:r>
      <w:r>
        <w:t>私たちの内に内住される聖霊」</w:t>
      </w:r>
      <w:r>
        <w:t>です。</w:t>
      </w:r>
    </w:p>
    <w:p>
      <w:pPr>
        <w:pStyle w:val="a3"/>
      </w:pPr>
      <w:r>
        <w:t>信仰告白書は、聖徒が</w:t>
      </w:r>
      <w:r>
        <w:t>「彼らの中に内住される聖霊によって</w:t>
      </w:r>
      <w:r>
        <w:t>」</w:t>
      </w:r>
      <w:r>
        <w:t>実質的かつ個人的に聖化されると教えています。 聖霊なる神は、信じる者の内に一時的に留まっては去られる方ではなく、永遠に住まいを定めて内住なさいます。内住される聖霊は、私たちの内にある罪の情欲を抑え、滅ぼし、私たちに聖なる願いを抱かせ、そのように歩ませます。聖霊の御働きがあるときのみ、私たちは愛、喜び、平和といった美しいキリストの御性質を実として結ぶことができます。</w:t>
      </w:r>
    </w:p>
    <w:p>
      <w:pPr>
        <w:pStyle w:val="a3"/>
        <w:rPr>
          <w:rFonts w:hint="eastAsia"/>
        </w:rPr>
      </w:pPr>
    </w:p>
    <w:p>
      <w:pPr>
        <w:pStyle w:val="a3"/>
      </w:pPr>
      <w:r>
        <w:t xml:space="preserve">関連聖句 </w:t>
      </w:r>
      <w:r>
        <w:t>—</w:t>
      </w:r>
      <w:r>
        <w:t xml:space="preserve"> テサロニケの信徒への手紙二</w:t>
      </w:r>
      <w:r>
        <w:t xml:space="preserve"> 2章13節、ガラテヤの信徒への手紙 5章22-23節「</w:t>
      </w:r>
      <w:r>
        <w:t>神は初めからあなたがた</w:t>
      </w:r>
      <w:r>
        <w:t>を選び、</w:t>
      </w:r>
      <w:r>
        <w:t>聖霊による聖化と真理への信仰によって、あなたがたを救いに導かれたのです</w:t>
      </w:r>
      <w:r>
        <w:t>」</w:t>
      </w:r>
    </w:p>
    <w:p>
      <w:pPr>
        <w:pStyle w:val="a3"/>
      </w:pPr>
      <w:r>
        <w:t xml:space="preserve"> </w:t>
      </w:r>
      <w:r>
        <w:t>「</w:t>
      </w:r>
      <w:r>
        <w:t>しかし、</w:t>
      </w:r>
      <w:r>
        <w:t>御霊の実とは、愛、喜び、平和、寛容、親切、善意、誠実、柔和</w:t>
      </w:r>
      <w:r>
        <w:t>、自制であり、</w:t>
      </w:r>
      <w:r>
        <w:t>このようなものに対して</w:t>
      </w:r>
      <w:r>
        <w:t>、禁じる律法はありません。</w:t>
      </w:r>
      <w:r>
        <w:t>」</w:t>
      </w:r>
    </w:p>
    <w:p>
      <w:pPr>
        <w:pStyle w:val="a3"/>
        <w:rPr>
          <w:rFonts w:hint="eastAsia"/>
        </w:rPr>
      </w:pPr>
    </w:p>
    <w:p>
      <w:pPr>
        <w:pStyle w:val="a3"/>
      </w:pPr>
      <w:r>
        <w:t>[適用] 内住される聖霊の御声と導きに、徹底的に</w:t>
      </w:r>
      <w:r>
        <w:t>敏感でありなさい</w:t>
      </w:r>
      <w:r>
        <w:t>。私たちの内にいらっしゃる聖霊は、私たちが罪を犯そうとするとき、悲しまれ、心の平安</w:t>
      </w:r>
      <w:r>
        <w:t>を取り去られます</w:t>
      </w:r>
      <w:r>
        <w:t>。逆に、私たちが御言葉に従おうとするとき、喜びと天からの勇気を与えてくださいます。肉の情欲と聖霊の願いが衝突するとき、聖霊の願い</w:t>
      </w:r>
      <w:r>
        <w:t>に従うことを</w:t>
      </w:r>
      <w:r>
        <w:t>意志的に選び、聖霊の力を求めなさい。 「</w:t>
      </w:r>
      <w:r>
        <w:t>内住される聖霊様、今日も私の思いと心を治め、私の意志ではなく、主の御心に従って行わせてください」</w:t>
      </w:r>
      <w:r>
        <w:t>と、</w:t>
      </w:r>
      <w:r>
        <w:t>毎朝謙虚にひざまずき、助けを求める信徒になっていただきたいと願います。</w:t>
      </w:r>
    </w:p>
    <w:p>
      <w:pPr>
        <w:pStyle w:val="a3"/>
        <w:rPr>
          <w:rFonts w:hint="eastAsia"/>
        </w:rPr>
      </w:pPr>
    </w:p>
    <w:p>
      <w:pPr>
        <w:pStyle w:val="a3"/>
      </w:pPr>
      <w:r>
        <w:t>結論</w:t>
      </w:r>
    </w:p>
    <w:p>
      <w:pPr>
        <w:pStyle w:val="a3"/>
      </w:pPr>
      <w:r>
        <w:t>聖徒の聖化は、三位一体の神の共同の御業です。キリストの十字架と復活の功績を基礎とし、記された御言葉の導きを受け、内住される聖霊の親密な働きによって成し遂げられる、神秘的で栄光に満ちた過程です</w:t>
      </w:r>
      <w:r>
        <w:t>。たとえこの地上で私たちの聖化が不完全であり、絶え間ない霊的な戦いがあるとしても、私たちを召してくださった神は決して私たちを見捨てず、ついに栄光に満ちた姿へと完成させてくださいます。 この約束を信じ、与えられた恵みの手段を熱心に用いて、日々聖さへと成長していく忠実な聖徒となられるよう、主の御名によって祈ります。</w:t>
      </w:r>
    </w:p>
    <w:p>
      <w:pPr>
        <w:pStyle w:val="a3"/>
      </w:pPr>
    </w:p>
    <w:p>
      <w:pPr>
        <w:pStyle w:val="a3"/>
      </w:pPr>
    </w:p>
    <w:p>
      <w:pPr>
        <w:pStyle w:val="a3"/>
        <w:rPr>
          <w:rFonts w:hint="eastAsia"/>
        </w:rPr>
      </w:pPr>
    </w:p>
    <w:p>
      <w:pPr>
        <w:pStyle w:val="a3"/>
      </w:pPr>
      <w:r>
        <w:t>説教題：聖化の三つの側面：聖さにおける内的な変化と前進 説教本文：ローマ人への手紙 6:6, 14, 8:13、エペソ人への手紙 4:22-24 参考信条：ウェストミンスター信仰告白 第13章 1節</w:t>
      </w:r>
    </w:p>
    <w:p>
      <w:pPr>
        <w:pStyle w:val="a3"/>
      </w:pPr>
      <w:r>
        <w:t>愛する聖徒の皆さん、神は創世の前から選ばれた者たちを、時が来ると効果的に召し</w:t>
      </w:r>
      <w:r>
        <w:t>、</w:t>
      </w:r>
      <w:r>
        <w:t>新生</w:t>
      </w:r>
      <w:r>
        <w:t>させてくださるだけでなく、彼らの全人格を実際に聖なるものへと変える</w:t>
      </w:r>
      <w:r>
        <w:t>「</w:t>
      </w:r>
      <w:r>
        <w:t>聖化（Sanctification）</w:t>
      </w:r>
      <w:r>
        <w:t>」</w:t>
      </w:r>
      <w:r>
        <w:t>の場へと導かれます。聖化は、単に外見だけを取り繕う道徳的修養ではありません。それは聖霊の超自然的な働きによって、信者の魂の奥深くで起こる、実際的かつ個人的な改革です。</w:t>
      </w:r>
    </w:p>
    <w:p>
      <w:pPr>
        <w:pStyle w:val="a3"/>
      </w:pPr>
      <w:r>
        <w:t>ウェストミンスター信仰告白第13章第1節は、私たちが生涯をかけて成し遂げていくべきこの聖化の過程を非常に精緻に説明しつつ、聖化を構成する三つの核心的な内的要素を提示しています。今日、この御言葉を通して、私たちの中に始まった聖なる変化の構成要素を深く悟り、真の聖化の道を力強く歩んでいくことを願います。</w:t>
      </w:r>
    </w:p>
    <w:p>
      <w:pPr>
        <w:pStyle w:val="a3"/>
        <w:rPr>
          <w:rFonts w:hint="eastAsia"/>
        </w:rPr>
      </w:pPr>
    </w:p>
    <w:p>
      <w:pPr>
        <w:pStyle w:val="a3"/>
      </w:pPr>
      <w:r>
        <w:t xml:space="preserve">1. 罪の支配力の破壊（The Destruction of the Dominion of Sin） </w:t>
      </w:r>
      <w:r>
        <w:t>—</w:t>
      </w:r>
      <w:r>
        <w:t xml:space="preserve"> 聖化の基礎</w:t>
      </w:r>
    </w:p>
    <w:p>
      <w:pPr>
        <w:pStyle w:val="a3"/>
      </w:pPr>
      <w:r>
        <w:t>聖化の第一の構成要素は、信者がもはや罪の奴隷ではないという宣言、すなわち「</w:t>
      </w:r>
      <w:r>
        <w:t>罪の支配力が完全に打ち砕かれること」</w:t>
      </w:r>
      <w:r>
        <w:t>です。</w:t>
      </w:r>
    </w:p>
    <w:p>
      <w:pPr>
        <w:pStyle w:val="a3"/>
      </w:pPr>
      <w:r>
        <w:t>信仰告白書は、有効な召しを受けて新生した聖徒について、「</w:t>
      </w:r>
      <w:r>
        <w:t>罪の全き支配が打ち</w:t>
      </w:r>
      <w:r>
        <w:t>砕かれる」</w:t>
      </w:r>
      <w:r>
        <w:t>と宣言しています。 私たちがイエス・キリストを信じ、御方と霊的に結ばれるとき、私たちを縛っていた罪の鎖は、法的に、そして実際に断ち切られます。かつて私たちは、罪の命じるままに行動せざるを得なかった無力な奴隷でしたが、今やキリストの死と復活の効力によって、罪はもはや私たちの上に君臨することができなくなりました。これこそが、私たちの内に聖化が始まることのできる強固な基盤です。</w:t>
      </w:r>
    </w:p>
    <w:p>
      <w:pPr>
        <w:pStyle w:val="a3"/>
        <w:rPr>
          <w:rFonts w:hint="eastAsia"/>
        </w:rPr>
      </w:pPr>
    </w:p>
    <w:p>
      <w:pPr>
        <w:pStyle w:val="a3"/>
      </w:pPr>
      <w:r>
        <w:t xml:space="preserve">関連聖句 </w:t>
      </w:r>
      <w:r>
        <w:t>—</w:t>
      </w:r>
      <w:r>
        <w:t xml:space="preserve"> ローマ人への手紙 6章6節、14節 </w:t>
      </w:r>
      <w:r>
        <w:t>「</w:t>
      </w:r>
      <w:r>
        <w:t>私たちは知っています。</w:t>
      </w:r>
      <w:r>
        <w:t>私たちの古い人はイエスと共に十字架につけられたのです。それは、罪の体が死んで、もはや私たちが罪の奴隷とならないためです。</w:t>
      </w:r>
      <w:r>
        <w:t>」「</w:t>
      </w:r>
      <w:r>
        <w:t>罪はあなたがたを支配</w:t>
      </w:r>
      <w:r>
        <w:t>することはありません</w:t>
      </w:r>
      <w:r>
        <w:t>。あなたがたは律法の下にはなく、恵みの下にあるからです</w:t>
      </w:r>
      <w:r>
        <w:t>。」</w:t>
      </w:r>
    </w:p>
    <w:p>
      <w:pPr>
        <w:pStyle w:val="a3"/>
      </w:pPr>
    </w:p>
    <w:p>
      <w:pPr>
        <w:pStyle w:val="a3"/>
        <w:rPr>
          <w:rFonts w:hint="eastAsia"/>
        </w:rPr>
      </w:pPr>
    </w:p>
    <w:p>
      <w:pPr>
        <w:pStyle w:val="a3"/>
      </w:pPr>
      <w:r>
        <w:t>[適用] 聖徒の皆さん、多くの信者は罪の誘惑に直面して、「</w:t>
      </w:r>
      <w:r>
        <w:t>私はどうしようもない、この罪に打ち勝つ力</w:t>
      </w:r>
      <w:r>
        <w:t>など私にはない</w:t>
      </w:r>
      <w:r>
        <w:t>」</w:t>
      </w:r>
      <w:r>
        <w:t>と</w:t>
      </w:r>
      <w:r>
        <w:t>、</w:t>
      </w:r>
      <w:r>
        <w:t>簡単に挫折し、諦めてしまいます。しかし、それはサタンが吹き込む嘘です。十字架の力によって、罪の独占的な支配権はすでに打ち砕かれています。 皆さんはもはや、罪の権勢に</w:t>
      </w:r>
      <w:r>
        <w:t>振り回される</w:t>
      </w:r>
      <w:r>
        <w:t>立場ではありません。罪が皆さんの心を揺さぶり、古い習慣へと引きずり込もうとする時、「</w:t>
      </w:r>
      <w:r>
        <w:t>私はキリストにあって、罪の支配から解放された自由な者だ！</w:t>
      </w:r>
      <w:r>
        <w:t>」</w:t>
      </w:r>
      <w:r>
        <w:t>という福音的な宣言をしてください。この身分への確信の上に立ち、罪の支配を断固として拒む聖徒になっていただきたいと願います。</w:t>
      </w:r>
    </w:p>
    <w:p>
      <w:pPr>
        <w:pStyle w:val="a3"/>
        <w:rPr>
          <w:rFonts w:hint="eastAsia"/>
        </w:rPr>
      </w:pPr>
    </w:p>
    <w:p>
      <w:pPr>
        <w:pStyle w:val="a3"/>
      </w:pPr>
      <w:r>
        <w:t>2. 消極的聖化：罪の死（Mortification of Sin）</w:t>
      </w:r>
      <w:r>
        <w:t>――</w:t>
      </w:r>
      <w:r>
        <w:t>生涯にわたる霊的戦い</w:t>
      </w:r>
    </w:p>
    <w:p>
      <w:pPr>
        <w:pStyle w:val="a3"/>
      </w:pPr>
      <w:r>
        <w:t>聖化の第二の構成要素は、私たちの内に残っている情欲を日々十字架に釘付けにする「</w:t>
      </w:r>
      <w:r>
        <w:t>罪の死（Mortification）」</w:t>
      </w:r>
      <w:r>
        <w:t>です。</w:t>
      </w:r>
      <w:r>
        <w:t>罪の支配力はすでに打ち砕かれていますが、悲しいことに、私たちの内には生涯にわたって堕落性の残滓（remnants of corruption）が依然として残っています。 この堕落性は絶えず私たちを刺激し、再び罪の道へと誘惑します。それゆえ、信仰告白書は「</w:t>
      </w:r>
      <w:r>
        <w:t>その体のさまざまな情欲が次第に弱まり、</w:t>
      </w:r>
      <w:r>
        <w:t>死に至らされる」と教えています。聖化は、ただ横になって恵みを享受するベッドではありません。自分の中にある古い情欲と邪悪な堕落性を、聖霊の力によって絶えず打ち砕き、服従させ、消滅させていく、血を流すほどの戦いです。</w:t>
      </w:r>
    </w:p>
    <w:p>
      <w:pPr>
        <w:pStyle w:val="a3"/>
        <w:rPr>
          <w:rFonts w:hint="eastAsia"/>
        </w:rPr>
      </w:pPr>
    </w:p>
    <w:p>
      <w:pPr>
        <w:pStyle w:val="a3"/>
      </w:pPr>
      <w:r>
        <w:t xml:space="preserve">関連聖句 </w:t>
      </w:r>
      <w:r>
        <w:t>—</w:t>
      </w:r>
      <w:r>
        <w:t xml:space="preserve"> ローマ人への手紙 8章13節、ガラテヤ人への手紙 5章24節 「</w:t>
      </w:r>
      <w:r>
        <w:t>もしあなたがたが肉に従って生きるなら、必ず死ぬ</w:t>
      </w:r>
      <w:r>
        <w:t>。しかし、</w:t>
      </w:r>
      <w:r>
        <w:t>御霊によって肉の行いを殺すなら、生きる</w:t>
      </w:r>
      <w:r>
        <w:t>。」「</w:t>
      </w:r>
      <w:r>
        <w:t>キリスト・イエスに属する者は、肉とその情欲と貪欲とを十字架につけてしまったのである</w:t>
      </w:r>
      <w:r>
        <w:t>。」</w:t>
      </w:r>
    </w:p>
    <w:p>
      <w:pPr>
        <w:pStyle w:val="a3"/>
        <w:rPr>
          <w:rFonts w:hint="eastAsia"/>
        </w:rPr>
      </w:pPr>
    </w:p>
    <w:p>
      <w:pPr>
        <w:pStyle w:val="a3"/>
      </w:pPr>
      <w:r>
        <w:t>[適用] 私たちの心の畑にある罪は、放っておけば巨大に成長する雑草のようなものです。毎日、御言葉という鏡を通して、自分の中にある高慢や利己心、憎しみや淫乱、そして貪欲を点検してください。そして、聖霊の助けを借りて、祈りによってそれらを切り捨てなければなりません。罪の小さな芽であっても、妥協したり放置したりしないでください。 毎朝目を覚ますたびに、</w:t>
      </w:r>
      <w:r>
        <w:t>「私の肉の情欲はすでにキリストと共に十字架につけられた」</w:t>
      </w:r>
      <w:r>
        <w:t>と告白し、聖霊の力によって、自分の中にある腐敗した古い自己を徹底的に死なせていく、激しい霊的武装を行ってください。</w:t>
      </w:r>
    </w:p>
    <w:p>
      <w:pPr>
        <w:pStyle w:val="a3"/>
        <w:rPr>
          <w:rFonts w:hint="eastAsia"/>
        </w:rPr>
      </w:pPr>
    </w:p>
    <w:p>
      <w:pPr>
        <w:pStyle w:val="a3"/>
      </w:pPr>
      <w:r>
        <w:t>3. 積極的な聖化：恵みの生かし出し（Vivification of Grace）</w:t>
      </w:r>
      <w:r>
        <w:t>――聖なる品性の成長</w:t>
      </w:r>
    </w:p>
    <w:p>
      <w:pPr>
        <w:pStyle w:val="a3"/>
      </w:pPr>
      <w:r>
        <w:t>聖化の最後の第三の構成要素は、私たちの内に与えられた恵みの命を豊かに花開かせる「</w:t>
      </w:r>
      <w:r>
        <w:t>霊の活性化（Vivification）」</w:t>
      </w:r>
      <w:r>
        <w:t>です。</w:t>
      </w:r>
    </w:p>
    <w:p>
      <w:pPr>
        <w:pStyle w:val="a3"/>
      </w:pPr>
      <w:r>
        <w:t>真の聖さは、単に罪を犯さないという消極的なレベルにとどまるものではありません。信仰告白書は、聖徒が「</w:t>
      </w:r>
      <w:r>
        <w:t>すべての救いの恵みの中で、ますます活性化され（quickened）、強められ（strengthened）、真の聖さを実践するに至る</w:t>
      </w:r>
      <w:r>
        <w:t>」と宣言しています。庭の雑草を抜いたなら、その場所に美しい花や有益な木を植えるべきです。 私たちの内に住まわれる聖霊の恵みによって、新しい命への願いを</w:t>
      </w:r>
      <w:r>
        <w:t>燃え上がるように</w:t>
      </w:r>
      <w:r>
        <w:t>起こし、愛と喜びと平安と寛容といった聖霊の実を積極的に結んでいくこと、すなわちイエス・キリストの御性質に似ていくことが、聖化の最も美しい実りです。</w:t>
      </w:r>
    </w:p>
    <w:p>
      <w:pPr>
        <w:pStyle w:val="a3"/>
        <w:rPr>
          <w:rFonts w:hint="eastAsia"/>
        </w:rPr>
      </w:pPr>
    </w:p>
    <w:p>
      <w:pPr>
        <w:pStyle w:val="a3"/>
      </w:pPr>
      <w:r>
        <w:t xml:space="preserve">関連聖句 </w:t>
      </w:r>
      <w:r>
        <w:t xml:space="preserve">— </w:t>
      </w:r>
      <w:r>
        <w:t>エペソ人への手紙 4章22-24節、ローマ人への手紙 6章13節「</w:t>
      </w:r>
      <w:r>
        <w:t>あなたがたは、</w:t>
      </w:r>
      <w:r>
        <w:t>誘惑の欲望に従って朽ちていく古い習慣に従う『古い人』を脱ぎ捨て、ただ、あなたがたの心が新しくされ、神に従って義と真理の聖さをもって造られた『新しい人』</w:t>
      </w:r>
      <w:r>
        <w:t>を着なさい」</w:t>
      </w:r>
      <w:r>
        <w:t xml:space="preserve"> </w:t>
      </w:r>
      <w:r>
        <w:t>「</w:t>
      </w:r>
      <w:r>
        <w:t>また</w:t>
      </w:r>
      <w:r>
        <w:t>、</w:t>
      </w:r>
      <w:r>
        <w:t>あなたがたのからだの肢体を、不義の武器として罪にささげてはなりません。むしろ、あなたがた自身を、死者の中からよみがえった者として神にささげ、あなたがたのからだの肢体を、義の武器として神に</w:t>
      </w:r>
      <w:r>
        <w:t>ささげなさい」</w:t>
      </w:r>
    </w:p>
    <w:p>
      <w:pPr>
        <w:pStyle w:val="a3"/>
        <w:rPr>
          <w:rFonts w:hint="eastAsia"/>
        </w:rPr>
      </w:pPr>
    </w:p>
    <w:p>
      <w:pPr>
        <w:pStyle w:val="a3"/>
      </w:pPr>
      <w:r>
        <w:t>[適用] 聖徒の皆さん、今こそ、消極的に</w:t>
      </w:r>
      <w:r>
        <w:t>「罪を犯してはならない</w:t>
      </w:r>
      <w:r>
        <w:t>」</w:t>
      </w:r>
      <w:r>
        <w:t>と決意する段階を超えて、積極的に自分の人生を、神が喜ばれる「</w:t>
      </w:r>
      <w:r>
        <w:t>義の武器」</w:t>
      </w:r>
      <w:r>
        <w:t>として献身してください。 毎日、主の御性質に似た新しい人の衣を身にまといなさい。口からは不平の代わりに感謝を語り、手と足で隣人を愛し、赦し、仕える具体的な行動をとってください。御言葉の黙想と祈りの場で、聖霊が与えてくださる霊的な力を得て、皆さんの家庭や職場で、キリストの香りを豊かに放つ人生を送られることを願います。</w:t>
      </w:r>
    </w:p>
    <w:p>
      <w:pPr>
        <w:pStyle w:val="a3"/>
        <w:rPr>
          <w:rFonts w:hint="eastAsia"/>
        </w:rPr>
      </w:pPr>
    </w:p>
    <w:p>
      <w:pPr>
        <w:pStyle w:val="a3"/>
      </w:pPr>
      <w:r>
        <w:t>結論</w:t>
      </w:r>
    </w:p>
    <w:p>
      <w:pPr>
        <w:pStyle w:val="a3"/>
      </w:pPr>
      <w:r>
        <w:t>愛する聖徒の皆さん、私たちの聖化はこの地上で完全になることはできず、絶え間ない内なる葛藤と霊的な戦いが伴います。しかし、絶望しないでください。 私たちの中に罪の支配力を打ち砕かれた神は、日々の戦いの中で私たちの罪を死に渡し、聖なる新しい命を力強く起こし</w:t>
      </w:r>
      <w:r>
        <w:t>、</w:t>
      </w:r>
      <w:r>
        <w:t xml:space="preserve"> 築き上げてくださいます。この三位一体の神の聖化の神秘を堅く信じ、日々約束された恵みの手段を熱心に用いて、ついに主の御前に傷なく聖なる姿で立つ、忠実な主の民となられるよう、主の御名によって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説教題目：聖化の不完全性：内なる聖なる戦いを戦う信者</w:t>
      </w:r>
    </w:p>
    <w:p>
      <w:pPr>
        <w:pStyle w:val="a3"/>
      </w:pPr>
      <w:r>
        <w:t>説教本文：ヨハネの手紙一 1:8、ガラテヤ人への手紙 5:17、ローマ人への手紙 7:21-24</w:t>
      </w:r>
    </w:p>
    <w:p>
      <w:pPr>
        <w:pStyle w:val="a3"/>
      </w:pPr>
      <w:r>
        <w:t>参考信条：ウェストミンスター信仰告白 第13章2節</w:t>
      </w:r>
    </w:p>
    <w:p>
      <w:pPr>
        <w:pStyle w:val="a3"/>
      </w:pPr>
    </w:p>
    <w:p>
      <w:pPr>
        <w:pStyle w:val="a3"/>
        <w:rPr>
          <w:rFonts w:hint="eastAsia"/>
        </w:rPr>
      </w:pPr>
      <w:r>
        <w:rPr>
          <w:rFonts w:hint="eastAsia"/>
        </w:rPr>
        <w:t>序論</w:t>
      </w:r>
    </w:p>
    <w:p>
      <w:pPr>
        <w:pStyle w:val="a3"/>
      </w:pPr>
      <w:r>
        <w:t>愛する聖徒の皆さん、前回は、神の恵みによって私たちの中の罪の支配が打ち砕かれ、キリストの死と復活に結ばれて、聖なる生き方への願いが湧き上がる「聖化」の恵みについて分かち合いました。まことに、聖化とは、聖霊なる神が私たちの中で行われる、現実的かつ力強い救いの御業です。</w:t>
      </w:r>
    </w:p>
    <w:p>
      <w:pPr>
        <w:pStyle w:val="a3"/>
      </w:pPr>
      <w:r>
        <w:t>しかし、聖化の道を歩む中で、私たち全員が正直に告白せざるを得ない苦悩があります。それはまさに、</w:t>
      </w:r>
      <w:r>
        <w:t>「</w:t>
      </w:r>
      <w:r>
        <w:t>私は本当に救われた信者なのだろうか？</w:t>
      </w:r>
      <w:r>
        <w:t>」</w:t>
      </w:r>
      <w:r>
        <w:t>と疑うほど、私たちの内に依然として力強く湧き上がる罪の誘惑と、古い情欲のあがきです。 使徒パウロでさえ、内面の激しい矛盾の中で、「</w:t>
      </w:r>
      <w:r>
        <w:t>ああ、</w:t>
      </w:r>
      <w:r>
        <w:t>私はなんと惨めな</w:t>
      </w:r>
      <w:r>
        <w:t>人でしょう。</w:t>
      </w:r>
      <w:r>
        <w:t>この死の体から、誰が私を救</w:t>
      </w:r>
      <w:r>
        <w:t>い出してくれる</w:t>
      </w:r>
      <w:r>
        <w:t>のでしょうか</w:t>
      </w:r>
      <w:r>
        <w:t>」</w:t>
      </w:r>
      <w:r>
        <w:t>と嘆きました。</w:t>
      </w:r>
    </w:p>
    <w:p>
      <w:pPr>
        <w:pStyle w:val="a3"/>
      </w:pPr>
      <w:r>
        <w:t>今日、私たちが共に検討する『ウェストミンスター信仰告白』第13章2節は、このような信者の霊的な苦悩に対する聖書的な答えを与えてくれます。この告白書は、私たちの聖化の性質がこの地上で決して完全ではなく、絶え間ない戦いの状態にあることを、率直かつ明確に教えています。 今日、この告白書の三つの核心的な教えを通して、私たちの中で起こる霊的な苦悩の実体を悟り、落胆の代わりに真の福音の希望を見出されるよう、主の御名によって祈ります。</w:t>
      </w:r>
    </w:p>
    <w:p>
      <w:pPr>
        <w:pStyle w:val="a3"/>
        <w:rPr>
          <w:rFonts w:hint="eastAsia"/>
        </w:rPr>
      </w:pPr>
    </w:p>
    <w:p>
      <w:pPr>
        <w:pStyle w:val="a3"/>
      </w:pPr>
      <w:r>
        <w:t>1. 聖化の全人格性とこの地における不完全性</w:t>
      </w:r>
      <w:r>
        <w:t>――完全主義の誤りに警戒する</w:t>
      </w:r>
    </w:p>
    <w:p>
      <w:pPr>
        <w:pStyle w:val="a3"/>
      </w:pPr>
      <w:r>
        <w:t>信仰告白書が宣言する聖化の第一の現実は、聖化が私たちの人格のあらゆる領域に及ぶ一方で、同時にこの世では決して完全になることはできないという「</w:t>
      </w:r>
      <w:r>
        <w:t>聖化の不完全性」</w:t>
      </w:r>
      <w:r>
        <w:t>です。</w:t>
      </w:r>
    </w:p>
    <w:p>
      <w:pPr>
        <w:pStyle w:val="a3"/>
      </w:pPr>
      <w:r>
        <w:t>信仰告白書は、「</w:t>
      </w:r>
      <w:r>
        <w:t>この聖化は全人格において行われるが（throughout in the whole man）、この世においては不完全である（yet imperfect in this life）</w:t>
      </w:r>
      <w:r>
        <w:t>」</w:t>
      </w:r>
      <w:r>
        <w:t>と告白しています。 聖化は、魂の知性、感情、意志だけでなく、私たちの体と生活のあらゆる領域全体に及ぶ、全人格的な恵みの働きです。</w:t>
      </w:r>
      <w:r>
        <w:rPr>
          <w:rFonts w:hint="eastAsia"/>
        </w:rPr>
        <w:t>しかし、</w:t>
      </w:r>
      <w:r>
        <w:t>ローマ</w:t>
      </w:r>
      <w:r>
        <w:t>・カトリック</w:t>
      </w:r>
      <w:r>
        <w:t>や</w:t>
      </w:r>
      <w:r>
        <w:t>ソチヌス派</w:t>
      </w:r>
      <w:r>
        <w:t>、そして</w:t>
      </w:r>
      <w:r>
        <w:t>アルミニウス主義</w:t>
      </w:r>
      <w:r>
        <w:t>の一部（完全主義者たち）の主張のように、この地上で罪を全く犯さない「</w:t>
      </w:r>
      <w:r>
        <w:t>罪のない完全な聖さ（Sinless perfection）」</w:t>
      </w:r>
      <w:r>
        <w:t>に</w:t>
      </w:r>
      <w:r>
        <w:t>到達できる聖徒は誰もいません。 聖書は、信者がこの地上で絶えず聖化を渇望し、聖さに向</w:t>
      </w:r>
      <w:r>
        <w:t xml:space="preserve"> して前進すべきである一方で、この地に身を置いて生きている間は、依然として弱さと罪の暴露の下にあることを明確に宣言しています。</w:t>
      </w:r>
    </w:p>
    <w:p>
      <w:pPr>
        <w:pStyle w:val="a3"/>
        <w:rPr>
          <w:rFonts w:hint="eastAsia"/>
        </w:rPr>
      </w:pPr>
    </w:p>
    <w:p>
      <w:pPr>
        <w:pStyle w:val="a3"/>
      </w:pPr>
      <w:r>
        <w:t xml:space="preserve">関連聖句 </w:t>
      </w:r>
      <w:r>
        <w:t>—</w:t>
      </w:r>
      <w:r>
        <w:t xml:space="preserve"> ヨハネの手紙一 1章8節、伝道の書 7章20節</w:t>
      </w:r>
    </w:p>
    <w:p>
      <w:pPr>
        <w:pStyle w:val="a3"/>
      </w:pPr>
      <w:r>
        <w:t>「</w:t>
      </w:r>
      <w:r>
        <w:t>もし、</w:t>
      </w:r>
      <w:r>
        <w:t>私たちが罪がないと言うなら、私たちは自分を欺いており、真理は私たちのうちにないのです</w:t>
      </w:r>
      <w:r>
        <w:t>」</w:t>
      </w:r>
    </w:p>
    <w:p>
      <w:pPr>
        <w:pStyle w:val="a3"/>
      </w:pPr>
      <w:r>
        <w:t>「</w:t>
      </w:r>
      <w:r>
        <w:t>善を行い、全く罪を犯さない義人は、この世にはいないからである</w:t>
      </w:r>
      <w:r>
        <w:t>」</w:t>
      </w:r>
    </w:p>
    <w:p>
      <w:pPr>
        <w:pStyle w:val="a3"/>
        <w:rPr>
          <w:rFonts w:hint="eastAsia"/>
        </w:rPr>
      </w:pPr>
    </w:p>
    <w:p>
      <w:pPr>
        <w:pStyle w:val="a3"/>
      </w:pPr>
      <w:r>
        <w:t>[適用]</w:t>
      </w:r>
    </w:p>
    <w:p>
      <w:pPr>
        <w:pStyle w:val="a3"/>
      </w:pPr>
      <w:r>
        <w:t>信徒の皆さん、信仰生活を送る中で、</w:t>
      </w:r>
      <w:r>
        <w:t>「</w:t>
      </w:r>
      <w:r>
        <w:t>なぜ私の人生はこれほどまでに完全に聖くならないのか」</w:t>
      </w:r>
      <w:r>
        <w:t>と</w:t>
      </w:r>
      <w:r>
        <w:t>、</w:t>
      </w:r>
      <w:r>
        <w:t>道徳的完全主義の基準をもって自らを非難したり、深い霊的な挫折に陥ったりしていませんか。覚えておいてください。聖書が教える聖化は漸進的であり、この地では常に不完全です。 不完全であることを口実に、罪と妥協せよという意味ではありません。ただ、自分の弱さと限界を率直に認め、自分自身の義ではなく、毎日私を覆ってくださるイエス・キリストの贖いの</w:t>
      </w:r>
      <w:r>
        <w:t>義だけを</w:t>
      </w:r>
      <w:r>
        <w:t>徹底的に握りしめるよう、という福音の招きなのです。完璧ではない自分に絶望することをやめ、今日も完全な主の十字架の功績の前に謙虚に歩み寄る聖徒になっていただきたいと願います。</w:t>
      </w:r>
    </w:p>
    <w:p>
      <w:pPr>
        <w:pStyle w:val="a3"/>
        <w:rPr>
          <w:rFonts w:hint="eastAsia"/>
        </w:rPr>
      </w:pPr>
    </w:p>
    <w:p>
      <w:pPr>
        <w:pStyle w:val="a3"/>
      </w:pPr>
      <w:r>
        <w:t>2. 全人格のあらゆる領域に残る堕落の残</w:t>
      </w:r>
      <w:r>
        <w:t>滓――罪の徹底性を認識する</w:t>
      </w:r>
    </w:p>
    <w:p>
      <w:pPr>
        <w:pStyle w:val="a3"/>
      </w:pPr>
      <w:r>
        <w:t>聖化が不完全である具体的な理由は、私たちの内に依然として霊的な害をもたらす**「</w:t>
      </w:r>
      <w:r>
        <w:t>堕落の</w:t>
      </w:r>
      <w:r>
        <w:t>残滓</w:t>
      </w:r>
      <w:r>
        <w:t>」</w:t>
      </w:r>
      <w:r>
        <w:t>**があらゆる部分に染み込んでいるからです。</w:t>
      </w:r>
    </w:p>
    <w:p>
      <w:pPr>
        <w:pStyle w:val="a3"/>
      </w:pPr>
      <w:r>
        <w:t>信仰告白書は、私たちの中に「</w:t>
      </w:r>
      <w:r>
        <w:t xml:space="preserve">あらゆる部分に依然として堕落の残滓が残っている（there </w:t>
      </w:r>
      <w:r>
        <w:t xml:space="preserve">abideth </w:t>
      </w:r>
      <w:r>
        <w:t>still some remnants of corruption in every part）</w:t>
      </w:r>
      <w:r>
        <w:t>」</w:t>
      </w:r>
      <w:r>
        <w:t>と教えています。</w:t>
      </w:r>
      <w:r>
        <w:t>新生して</w:t>
      </w:r>
      <w:r>
        <w:t>新しい人となったにもかかわらず、私たちの知性には依然として無知と闇が残存し、私たちの感情には依然として歪んだ情欲が頭をもたげ、私たちの意志には依然として神に逆らおうとする古い本性が残っています。 堕落の毒は、私たちの人格の特定の部分だけに限定されるのではなく、あらゆる領域に巧妙に潜んでおり、隙さえあれば神の御心を妨げ、罪の実を結ぼうとします。</w:t>
      </w:r>
    </w:p>
    <w:p>
      <w:pPr>
        <w:pStyle w:val="a3"/>
        <w:rPr>
          <w:rFonts w:hint="eastAsia"/>
        </w:rPr>
      </w:pPr>
    </w:p>
    <w:p>
      <w:pPr>
        <w:pStyle w:val="a3"/>
      </w:pPr>
      <w:r>
        <w:t xml:space="preserve">関連聖句 </w:t>
      </w:r>
      <w:r>
        <w:t>—</w:t>
      </w:r>
      <w:r>
        <w:t xml:space="preserve"> ヤコブの手紙 3章2節、ローマ人への手紙 7章21-23節</w:t>
      </w:r>
    </w:p>
    <w:p>
      <w:pPr>
        <w:pStyle w:val="a3"/>
      </w:pPr>
      <w:r>
        <w:t>「</w:t>
      </w:r>
      <w:r>
        <w:t>私たちは皆、過ちを犯しがちです。もし言葉に過ちのない人がいれば、その人は完全な人であり、全身をも</w:t>
      </w:r>
      <w:r>
        <w:t xml:space="preserve"> 制御</w:t>
      </w:r>
      <w:r>
        <w:t>することができるでしょう</w:t>
      </w:r>
      <w:r>
        <w:t>」</w:t>
      </w:r>
    </w:p>
    <w:p>
      <w:pPr>
        <w:pStyle w:val="a3"/>
      </w:pPr>
      <w:r>
        <w:t>「</w:t>
      </w:r>
      <w:r>
        <w:t>それゆえ、</w:t>
      </w:r>
      <w:r>
        <w:t>私は一つの法則を</w:t>
      </w:r>
      <w:r>
        <w:t>悟った。</w:t>
      </w:r>
      <w:r>
        <w:t>すなわち、善を行いたいと願う私の中に、</w:t>
      </w:r>
      <w:r>
        <w:t>悪が共にあるということである。</w:t>
      </w:r>
      <w:r>
        <w:t>私の内なる人は神の律法を喜ぶが、私の肢体の中には、私の心の律法と戦って、私の肢体にある罪の律法に私を捕らえてしまう別の律法</w:t>
      </w:r>
      <w:r>
        <w:t>があるのを見る。</w:t>
      </w:r>
      <w:r>
        <w:t>」</w:t>
      </w:r>
    </w:p>
    <w:p>
      <w:pPr>
        <w:pStyle w:val="a3"/>
        <w:rPr>
          <w:rFonts w:hint="eastAsia"/>
        </w:rPr>
      </w:pPr>
    </w:p>
    <w:p>
      <w:pPr>
        <w:pStyle w:val="a3"/>
      </w:pPr>
      <w:r>
        <w:t>[適用]</w:t>
      </w:r>
    </w:p>
    <w:p>
      <w:pPr>
        <w:pStyle w:val="a3"/>
      </w:pPr>
      <w:r>
        <w:t>この真理は、私たちに生涯にわたって</w:t>
      </w:r>
      <w:r>
        <w:t>「</w:t>
      </w:r>
      <w:r>
        <w:t>霊的な</w:t>
      </w:r>
      <w:r>
        <w:t>油断」を禁じるよう強く勧告しています。</w:t>
      </w:r>
      <w:r>
        <w:t>「私はこれだけの信仰訓練を受けたのだから</w:t>
      </w:r>
      <w:r>
        <w:t>、</w:t>
      </w:r>
      <w:r>
        <w:t>もう安心</w:t>
      </w:r>
      <w:r>
        <w:t>だ」</w:t>
      </w:r>
      <w:r>
        <w:t>とか、「</w:t>
      </w:r>
      <w:r>
        <w:t>私はこの罪の誘惑に関しては少なくとも安全だ</w:t>
      </w:r>
      <w:r>
        <w:t>」</w:t>
      </w:r>
      <w:r>
        <w:t>などと慢心してはなりません。サタンは、私の中にある知性、感情、意志のうち、最も弱く堕落した残滓が残っている隙間を正確に突いてきます。 毎朝、御言葉という鏡の前で、自分の魂の隅々まで正直に照らし出してみてください。自分の理性に入り込んだ高慢はないか、自分の意志の中に頑固な自我はないか、絶えず見極めながら、堕落の残滓を毎日十字架の前に差し出す、目を覚ましている聖徒になっていただきたいと願います。</w:t>
      </w:r>
    </w:p>
    <w:p>
      <w:pPr>
        <w:pStyle w:val="a3"/>
        <w:rPr>
          <w:rFonts w:hint="eastAsia"/>
        </w:rPr>
      </w:pPr>
    </w:p>
    <w:p>
      <w:pPr>
        <w:pStyle w:val="a3"/>
      </w:pPr>
      <w:r>
        <w:t>3. 肉体と聖霊との間の熾烈で妥協のない戦い</w:t>
      </w:r>
      <w:r>
        <w:t>――霊的緊張の必然性</w:t>
      </w:r>
    </w:p>
    <w:p>
      <w:pPr>
        <w:pStyle w:val="a3"/>
      </w:pPr>
      <w:r>
        <w:t>聖化の不完全さと堕落の残滓は、結局、信者の内面で一瞬たりとも止むことのない「</w:t>
      </w:r>
      <w:r>
        <w:t>熾烈で妥協のない霊的</w:t>
      </w:r>
      <w:r>
        <w:t>戦い」</w:t>
      </w:r>
      <w:r>
        <w:t>へとつながります。</w:t>
      </w:r>
    </w:p>
    <w:p>
      <w:pPr>
        <w:pStyle w:val="a3"/>
      </w:pPr>
      <w:r>
        <w:t>信仰告白書は、この堕落の名残によって、信者の魂の中で「</w:t>
      </w:r>
      <w:r>
        <w:t xml:space="preserve">絶え間なく和解の余地のない戦いが生じ、肉の欲望は御霊に逆らい、御霊の欲望は肉に逆らう（whence </w:t>
      </w:r>
      <w:r>
        <w:t xml:space="preserve">ariseth </w:t>
      </w:r>
      <w:r>
        <w:t>a continual and irreconcilable war, the flesh lusting against the Spirit, and the Spirit against the flesh）</w:t>
      </w:r>
      <w:r>
        <w:t>」</w:t>
      </w:r>
      <w:r>
        <w:t>と宣言しています。 信者の心の中には、神の律法を喜ぶ恵みの原理と、依然として罪の律法に従おうとする堕落の原理が共存しています。この二つの勢力は、一度も和平協定を結んだことがなく、生涯を通じて妥協することなく対立する、徹底した戦争状態にあります。 したがって、信者が経験する霊的な葛藤や苦悩は異常なことではなく、むしろ私たちの中に生きておられる聖霊の恵みが、堕落の残滓と激しく戦っているという、最も確かな証拠なのです。</w:t>
      </w:r>
    </w:p>
    <w:p>
      <w:pPr>
        <w:pStyle w:val="a3"/>
      </w:pPr>
    </w:p>
    <w:p>
      <w:pPr>
        <w:pStyle w:val="a3"/>
        <w:rPr>
          <w:rFonts w:hint="eastAsia"/>
        </w:rPr>
      </w:pPr>
    </w:p>
    <w:p>
      <w:pPr>
        <w:pStyle w:val="a3"/>
      </w:pPr>
      <w:r>
        <w:t xml:space="preserve">関連聖句 </w:t>
      </w:r>
      <w:r>
        <w:t>—</w:t>
      </w:r>
      <w:r>
        <w:t xml:space="preserve"> ガラテヤ人への手紙 5章17節、ローマ人への手紙 7章18-20節</w:t>
      </w:r>
    </w:p>
    <w:p>
      <w:pPr>
        <w:pStyle w:val="a3"/>
      </w:pPr>
      <w:r>
        <w:t>「</w:t>
      </w:r>
      <w:r>
        <w:t>肉の欲は御霊に逆らい、御霊は肉に</w:t>
      </w:r>
      <w:r>
        <w:t>逆らいます。</w:t>
      </w:r>
      <w:r>
        <w:t>この二つは互いに敵対し合い、あなたがたが望むことを行えないように</w:t>
      </w:r>
      <w:r>
        <w:t>しているのです。</w:t>
      </w:r>
      <w:r>
        <w:t>」</w:t>
      </w:r>
    </w:p>
    <w:p>
      <w:pPr>
        <w:pStyle w:val="a3"/>
      </w:pPr>
      <w:r>
        <w:t>「</w:t>
      </w:r>
      <w:r>
        <w:t>私の内、すなわち私の肉には、善が宿っていないことを</w:t>
      </w:r>
      <w:r>
        <w:t>知っています。</w:t>
      </w:r>
      <w:r>
        <w:t>望むことはあっても、善を行うことは</w:t>
      </w:r>
      <w:r>
        <w:t>できません。</w:t>
      </w:r>
      <w:r>
        <w:t>私が望む善は行わず、かえって望まない悪</w:t>
      </w:r>
      <w:r>
        <w:t>を行ってしまいます。</w:t>
      </w:r>
      <w:r>
        <w:t>もし私が望まないことを行うなら、それを行うのは私ではなく、私の内に住む</w:t>
      </w:r>
      <w:r>
        <w:t>罪なのです</w:t>
      </w:r>
      <w:r>
        <w:t>。」</w:t>
      </w:r>
    </w:p>
    <w:p>
      <w:pPr>
        <w:pStyle w:val="a3"/>
        <w:rPr>
          <w:rFonts w:hint="eastAsia"/>
        </w:rPr>
      </w:pPr>
    </w:p>
    <w:p>
      <w:pPr>
        <w:pStyle w:val="a3"/>
      </w:pPr>
      <w:r>
        <w:t>[適用]</w:t>
      </w:r>
    </w:p>
    <w:p>
      <w:pPr>
        <w:pStyle w:val="a3"/>
      </w:pPr>
      <w:r>
        <w:t>愛する聖徒の皆さん、心の中で罪の誘惑と神の御心との間に激しい争いが起こる時、</w:t>
      </w:r>
      <w:r>
        <w:t>「</w:t>
      </w:r>
      <w:r>
        <w:t>なぜ私はまだこのままであるのか</w:t>
      </w:r>
      <w:r>
        <w:t>」</w:t>
      </w:r>
      <w:r>
        <w:t>と落胆して戦いを諦めたり、信仰を疑ったりしないでください。 戦いが起きているということは、あなたがまだ生きているということであり、あなたの中に聖霊が働いておられる証拠です。この妥協のない戦いの場で、私たちが勝利できる秘訣はただ一つ、自分の力ではなく「</w:t>
      </w:r>
      <w:r>
        <w:t>聖霊の力と与えてくださる</w:t>
      </w:r>
      <w:r>
        <w:t>恵み」</w:t>
      </w:r>
      <w:r>
        <w:t>に頼ることです。 自分の力ではこの堕落に打ち勝つことはできないと謙虚に認め、一瞬一瞬</w:t>
      </w:r>
      <w:r>
        <w:t>「</w:t>
      </w:r>
      <w:r>
        <w:t>聖霊様、私の肉を死なせ、聖霊の望みが私を支配させてください</w:t>
      </w:r>
      <w:r>
        <w:t>」</w:t>
      </w:r>
      <w:r>
        <w:t>と切に願いながら、霊的な戦いの最前線で聖霊の武器を手に、大胆に</w:t>
      </w:r>
      <w:r>
        <w:t>戦い続けていくことを</w:t>
      </w:r>
      <w:r>
        <w:t>願います。</w:t>
      </w:r>
    </w:p>
    <w:p>
      <w:pPr>
        <w:pStyle w:val="a3"/>
        <w:rPr>
          <w:rFonts w:hint="eastAsia"/>
        </w:rPr>
      </w:pPr>
    </w:p>
    <w:p>
      <w:pPr>
        <w:pStyle w:val="a3"/>
      </w:pPr>
      <w:r>
        <w:t>結論</w:t>
      </w:r>
    </w:p>
    <w:p>
      <w:pPr>
        <w:pStyle w:val="a3"/>
      </w:pPr>
      <w:r>
        <w:t>愛する聖徒の皆さん、私たちの聖化はこの地上で決して完全になることはありません。私たちは毎日、堕落の名残と向き合い、血を流す戦いを繰り広げなければなりません。しかし、この不完全さは私たちを絶望へと導く闇ではなく、むしろ私たちをより謙虚に主のみを見つめさせる恵みの道なのです。</w:t>
      </w:r>
    </w:p>
    <w:p>
      <w:pPr>
        <w:pStyle w:val="a3"/>
      </w:pPr>
      <w:r>
        <w:t>たとえこの地での戦いが熾烈であっても、私たちの内に住まわれる聖霊は、決して私たちを見捨てず、日々勝利する力を与えてくださいます。 そしてついに主の御前に立つその日、私たちはあらゆる堕落の残滓を完全に脱ぎ捨て、傷なく完全で栄光に満ちた姿へと完成されるでしょう。この希望を抱き、たとえ不完全であっても、日々喜びをもって聖なる信仰の競走を完走する忠実な聖徒となるよう、主の御名によって祈ります。</w:t>
      </w:r>
    </w:p>
    <w:p>
      <w:pPr>
        <w:pStyle w:val="a3"/>
      </w:pPr>
      <w:r>
        <w:t>説教題目：恵みの中での漸進的な成長：内なる戦いを乗り越え、聖さへと進む人生</w:t>
      </w:r>
    </w:p>
    <w:p>
      <w:pPr>
        <w:pStyle w:val="a3"/>
      </w:pPr>
      <w:r>
        <w:t>説教本文：ガラテヤ人への手紙 5:17、ピリピ人への手紙 2:13、コリントの信徒への手紙二 7:1</w:t>
      </w:r>
    </w:p>
    <w:p>
      <w:pPr>
        <w:pStyle w:val="a3"/>
      </w:pPr>
      <w:r>
        <w:t>参考信条：ウェストミンスター信仰告白 第13章3節</w:t>
      </w:r>
    </w:p>
    <w:p>
      <w:pPr>
        <w:pStyle w:val="a3"/>
      </w:pPr>
    </w:p>
    <w:p>
      <w:pPr>
        <w:pStyle w:val="a3"/>
        <w:rPr>
          <w:rFonts w:hint="eastAsia"/>
        </w:rPr>
      </w:pPr>
      <w:r>
        <w:rPr>
          <w:rFonts w:hint="eastAsia"/>
        </w:rPr>
        <w:t>序論</w:t>
      </w:r>
    </w:p>
    <w:p>
      <w:pPr>
        <w:pStyle w:val="a3"/>
      </w:pPr>
      <w:r>
        <w:t>愛する信徒の皆さん、前回は聖化の手段と、信徒がこの地で生きる間に経験する聖さにおける不完全さについて分かち合いました。聖化は私たちの人格全体に及ぶ恵みの働きですが、依然として私たちの内には堕落の残滓が頑なに残っており、生涯にわたる熾烈な戦いを避けることはできません。</w:t>
      </w:r>
    </w:p>
    <w:p>
      <w:pPr>
        <w:pStyle w:val="a3"/>
      </w:pPr>
      <w:r>
        <w:t>今日、私たちが共に検討するウェストミンスター信仰告白第13章第3節は、この熾烈な霊的戦いの真っ只中に立つ信徒たちに、最も確実で栄光に満ちた約束を宣言しています。信仰告白は**「</w:t>
      </w:r>
      <w:r>
        <w:t>この戦いにおいて、残された堕落が一時的には大きく優勢となることもあるが、キリストの聖化をもたらす聖霊から絶えず力を供給されることによって、</w:t>
      </w:r>
      <w:r>
        <w:t>新生した</w:t>
      </w:r>
      <w:r>
        <w:t>部分が勝利する。 それによって、聖徒たちは恵みの中で成長し、神を畏れることによって聖さを完全に成し遂げていく</w:t>
      </w:r>
      <w:r>
        <w:t>」**と告白しています。今日、この慰めの宣言を通して、徐々に成長させてくださる神の聖なる恵みの法則を、三つの要点に分けて心に刻みたいと思います。</w:t>
      </w:r>
    </w:p>
    <w:p>
      <w:pPr>
        <w:pStyle w:val="a3"/>
        <w:rPr>
          <w:rFonts w:hint="eastAsia"/>
        </w:rPr>
      </w:pPr>
    </w:p>
    <w:p>
      <w:pPr>
        <w:pStyle w:val="a3"/>
      </w:pPr>
      <w:r>
        <w:t>1. 内なる戦いの実在と</w:t>
      </w:r>
      <w:r>
        <w:t>、</w:t>
      </w:r>
      <w:r>
        <w:t>一時的に優勢となる</w:t>
      </w:r>
      <w:r>
        <w:t>堕落の残滓――霊的な挫折の克服</w:t>
      </w:r>
    </w:p>
    <w:p>
      <w:pPr>
        <w:pStyle w:val="a3"/>
      </w:pPr>
      <w:r>
        <w:t>信者が恵みの中で成長するために、まず直面しなければならない現実は、私たちの内に植え付けられた恵みの原理と、依然として残っている堕落の原理が、妥協なく衝突する過酷な内なる戦いである。</w:t>
      </w:r>
    </w:p>
    <w:p>
      <w:pPr>
        <w:pStyle w:val="a3"/>
      </w:pPr>
      <w:r>
        <w:t>信仰告白書は、この内なる戦いの中で、</w:t>
      </w:r>
      <w:r>
        <w:t>「</w:t>
      </w:r>
      <w:r>
        <w:t>残された堕落が一時的には大きく優勢になることがある（the remaining corruption for a time may much prevail）</w:t>
      </w:r>
      <w:r>
        <w:t>」</w:t>
      </w:r>
      <w:r>
        <w:t>と率直に告白しています。霊的に大きく目覚めた信者であっても、時には油断によって、あるいは激しい情欲の誘惑の前にひざまずくことによって、一時的な霊的な停滞や敗北を経験することがあります。 この時、信者の魂はまるで冬の木のように、葉も花もなく完全に枯れ果て、霊的な生命力が尽きたかのように</w:t>
      </w:r>
      <w:r>
        <w:t>感じられる</w:t>
      </w:r>
      <w:r>
        <w:t>こともあります。しかし、聖書は、このような葛藤や苦しみこそが信者にとって極めて正常なことであると教えています。</w:t>
      </w:r>
    </w:p>
    <w:p>
      <w:pPr>
        <w:pStyle w:val="a3"/>
        <w:rPr>
          <w:rFonts w:hint="eastAsia"/>
        </w:rPr>
      </w:pPr>
    </w:p>
    <w:p>
      <w:pPr>
        <w:pStyle w:val="a3"/>
      </w:pPr>
      <w:r>
        <w:t xml:space="preserve">関連聖句 </w:t>
      </w:r>
      <w:r>
        <w:t>—</w:t>
      </w:r>
      <w:r>
        <w:t xml:space="preserve"> ガラテヤ人への手紙 5章17節、ローマ人への手紙 7章18節</w:t>
      </w:r>
    </w:p>
    <w:p>
      <w:pPr>
        <w:pStyle w:val="a3"/>
      </w:pPr>
      <w:r>
        <w:t>「</w:t>
      </w:r>
      <w:r>
        <w:t>肉の欲は御霊に逆らい、御霊は肉に</w:t>
      </w:r>
      <w:r>
        <w:t>逆らいます。</w:t>
      </w:r>
      <w:r>
        <w:t>この二つは互いに敵対し合い、</w:t>
      </w:r>
      <w:r>
        <w:t>あなたがたが</w:t>
      </w:r>
      <w:r>
        <w:t xml:space="preserve"> が望むことを行えない</w:t>
      </w:r>
      <w:r>
        <w:t>ようにするためです。</w:t>
      </w:r>
      <w:r>
        <w:t>」</w:t>
      </w:r>
    </w:p>
    <w:p>
      <w:pPr>
        <w:pStyle w:val="a3"/>
      </w:pPr>
      <w:r>
        <w:t>「</w:t>
      </w:r>
      <w:r>
        <w:t>私の内、すなわち私の肉には、善が宿っていないことを</w:t>
      </w:r>
      <w:r>
        <w:t>知っています。</w:t>
      </w:r>
      <w:r>
        <w:t>望むことはあっても、善を行うことは</w:t>
      </w:r>
      <w:r>
        <w:t>できません</w:t>
      </w:r>
      <w:r>
        <w:t>。」</w:t>
      </w:r>
    </w:p>
    <w:p>
      <w:pPr>
        <w:pStyle w:val="a3"/>
        <w:rPr>
          <w:rFonts w:hint="eastAsia"/>
        </w:rPr>
      </w:pPr>
    </w:p>
    <w:p>
      <w:pPr>
        <w:pStyle w:val="a3"/>
      </w:pPr>
      <w:r>
        <w:t>[適用]</w:t>
      </w:r>
    </w:p>
    <w:p>
      <w:pPr>
        <w:pStyle w:val="a3"/>
      </w:pPr>
      <w:r>
        <w:t>信徒の皆さん、信仰生活を誠実に</w:t>
      </w:r>
      <w:r>
        <w:t>送っていても、</w:t>
      </w:r>
      <w:r>
        <w:t>突如として湧き上がる罪の誘惑に惑わされてつまずいたり、霊的な停滞に陥り、一時的に罪の勢力が自分を支配しているように見えるとき、「</w:t>
      </w:r>
      <w:r>
        <w:t>私は真の信者ではないのかもしれない」</w:t>
      </w:r>
      <w:r>
        <w:t>と</w:t>
      </w:r>
      <w:r>
        <w:t>自責したり、落胆したりしないでください。 冬の木が生命力を失ったように見えても、その根には依然として生きている樹液が流れているように、</w:t>
      </w:r>
      <w:r>
        <w:t>新生した</w:t>
      </w:r>
      <w:r>
        <w:t>皆さんの魂の中には、神の恵みの種が決して消えることなく、生き生きと息づいています。 一時的な情欲の優勢に惑わされて、霊的な戦いを諦めないでください。むしろ、その罪悪感を振り払い、直ちに十字架の前に進み出て、内なる腐敗した罪と再び戦うことを決意する、強く大胆な聖徒になっていただきたいと願います。</w:t>
      </w:r>
    </w:p>
    <w:p>
      <w:pPr>
        <w:pStyle w:val="a3"/>
      </w:pPr>
    </w:p>
    <w:p>
      <w:pPr>
        <w:pStyle w:val="a3"/>
      </w:pPr>
      <w:r>
        <w:t xml:space="preserve">2. 聖霊の絶え間ない供給によって得られる最終的な勝利 </w:t>
      </w:r>
      <w:r>
        <w:t>—</w:t>
      </w:r>
      <w:r>
        <w:t xml:space="preserve"> 恵みへの全幅の依存</w:t>
      </w:r>
    </w:p>
    <w:p>
      <w:pPr>
        <w:pStyle w:val="a3"/>
      </w:pPr>
      <w:r>
        <w:t>信者が内なる戦いの中で一時的な敗北を乗り越え、最終的に勝利できる唯一の原動力は、信者自身の道徳的な決断や生来の意志にあるのではありません。</w:t>
      </w:r>
    </w:p>
    <w:p>
      <w:pPr>
        <w:pStyle w:val="a3"/>
      </w:pPr>
      <w:r>
        <w:t>信仰告白書は、私たちが勝利を収める秘訣は、ただ「</w:t>
      </w:r>
      <w:r>
        <w:t>キリストの聖化をもたらす聖霊から絶えず力を与えられることによって（through the continual supply of strength from the sanctifying Spirit of Christ）</w:t>
      </w:r>
      <w:r>
        <w:t>」</w:t>
      </w:r>
      <w:r>
        <w:t>のみ可能であると宣言しています。 聖化の有効原因（efficient cause）である聖霊なる神は、信者の内に単に留まるだけでなく、日々の生活の中で罪と戦い、打ち勝つための実践的な恵みの力を絶えず注いでくださいます。内住される聖霊の絶え間ない供給と、私たちに向けたキリストの完全なとりなしの祈りがあるからこそ、私たちの中</w:t>
      </w:r>
      <w:r>
        <w:t>の新生した</w:t>
      </w:r>
      <w:r>
        <w:t>部分は、最終的に堕落の勢力を押し退け、勝利を勝ち取ることになるのです。</w:t>
      </w:r>
    </w:p>
    <w:p>
      <w:pPr>
        <w:pStyle w:val="a3"/>
        <w:rPr>
          <w:rFonts w:hint="eastAsia"/>
        </w:rPr>
      </w:pPr>
    </w:p>
    <w:p>
      <w:pPr>
        <w:pStyle w:val="a3"/>
      </w:pPr>
      <w:r>
        <w:t xml:space="preserve">関連聖句 </w:t>
      </w:r>
      <w:r>
        <w:t>—</w:t>
      </w:r>
      <w:r>
        <w:t xml:space="preserve"> フィリピの信徒への手紙 2章13節、コリントの信徒への手紙二 12章9節</w:t>
      </w:r>
    </w:p>
    <w:p>
      <w:pPr>
        <w:pStyle w:val="a3"/>
      </w:pPr>
      <w:r>
        <w:t>「</w:t>
      </w:r>
      <w:r>
        <w:t>あなたがたのうちに働いておられるのは神であり、神はご自身の喜ばれる御心のために、あなたがたに望みを置かせ、それを行わせられる</w:t>
      </w:r>
      <w:r>
        <w:t>のです。</w:t>
      </w:r>
      <w:r>
        <w:t>」</w:t>
      </w:r>
    </w:p>
    <w:p>
      <w:pPr>
        <w:pStyle w:val="a3"/>
      </w:pPr>
      <w:r>
        <w:t>「『</w:t>
      </w:r>
      <w:r>
        <w:t>わたしの恵みは</w:t>
      </w:r>
      <w:r>
        <w:t>、あなたに</w:t>
      </w:r>
      <w:r>
        <w:t>十分である</w:t>
      </w:r>
      <w:r>
        <w:t>。わたしの力は、</w:t>
      </w:r>
      <w:r>
        <w:t>弱さの中でこそ完全に現れる</w:t>
      </w:r>
      <w:r>
        <w:t>』</w:t>
      </w:r>
      <w:r>
        <w:t>と、</w:t>
      </w:r>
      <w:r>
        <w:t>主はわたしに</w:t>
      </w:r>
      <w:r>
        <w:t>言われた。</w:t>
      </w:r>
      <w:r>
        <w:t>それゆえ、わたしはむしろ、自分の弱さを</w:t>
      </w:r>
      <w:r>
        <w:t>誇り</w:t>
      </w:r>
      <w:r>
        <w:t>、キリストの力がわたしにとどまるようにする</w:t>
      </w:r>
      <w:r>
        <w:t>。」</w:t>
      </w:r>
    </w:p>
    <w:p>
      <w:pPr>
        <w:pStyle w:val="a3"/>
        <w:rPr>
          <w:rFonts w:hint="eastAsia"/>
        </w:rPr>
      </w:pPr>
    </w:p>
    <w:p>
      <w:pPr>
        <w:pStyle w:val="a3"/>
      </w:pPr>
      <w:r>
        <w:t>[適用]</w:t>
      </w:r>
    </w:p>
    <w:p>
      <w:pPr>
        <w:pStyle w:val="a3"/>
      </w:pPr>
      <w:r>
        <w:t>この偉大な勝利を味わうために、私たちは主が定められた</w:t>
      </w:r>
      <w:r>
        <w:t>「</w:t>
      </w:r>
      <w:r>
        <w:t>外的な恵みの</w:t>
      </w:r>
      <w:r>
        <w:t>手段」、すなわち記録され宣べ伝えられる御言葉、聖礼典、そして祈りを熱心に用いる必要があります。自分の力と意志だけで罪の情欲を切り捨てようと、独りで苦闘しないでください。 毎朝、御言葉と祈りの場で、</w:t>
      </w:r>
      <w:r>
        <w:t>「</w:t>
      </w:r>
      <w:r>
        <w:t>聖霊なる神よ、今日も私の中に残っている堕落した自己を死なせ、ただ主が与えてくださる聖なる力によって考え、行動させて</w:t>
      </w:r>
      <w:r>
        <w:t>ください</w:t>
      </w:r>
      <w:r>
        <w:t>」</w:t>
      </w:r>
      <w:r>
        <w:t>と謙虚に求めなさい。自分の力が尽きて何もできないと告白するその瞬間、聖霊はあなたの心に、罪に打ち勝つ天の力を絶えず</w:t>
      </w:r>
      <w:r>
        <w:t>満たして</w:t>
      </w:r>
      <w:r>
        <w:t>くださるでしょう。</w:t>
      </w:r>
    </w:p>
    <w:p>
      <w:pPr>
        <w:pStyle w:val="a3"/>
        <w:rPr>
          <w:rFonts w:hint="eastAsia"/>
        </w:rPr>
      </w:pPr>
    </w:p>
    <w:p>
      <w:pPr>
        <w:pStyle w:val="a3"/>
      </w:pPr>
      <w:r>
        <w:t>3. 恵みの中での漸進的な成長と、神を畏れることによって成し遂げられる聖さ</w:t>
      </w:r>
      <w:r>
        <w:t>――聖化の進展</w:t>
      </w:r>
    </w:p>
    <w:p>
      <w:pPr>
        <w:pStyle w:val="a3"/>
      </w:pPr>
      <w:r>
        <w:t>聖霊が与えてくださる力を毎日身にまとう聖徒は、決して信仰的な停滞状態に留まることはありません。彼らは必ず</w:t>
      </w:r>
      <w:r>
        <w:t>「</w:t>
      </w:r>
      <w:r>
        <w:t>恵みの中で成長し、神を畏れる心をもって聖さを完全に成し遂げていく（grow in grace, perfecting holiness in the fear of God）</w:t>
      </w:r>
      <w:r>
        <w:t>」</w:t>
      </w:r>
      <w:r>
        <w:t>のです。</w:t>
      </w:r>
      <w:r>
        <w:rPr>
          <w:rFonts w:hint="eastAsia"/>
        </w:rPr>
        <w:t xml:space="preserve"> </w:t>
      </w:r>
      <w:r>
        <w:t>これこそが、信者の生涯にわたって起こる</w:t>
      </w:r>
      <w:r>
        <w:t>「</w:t>
      </w:r>
      <w:r>
        <w:t>漸進的な聖化（progressive sanctification）</w:t>
      </w:r>
      <w:r>
        <w:t>」</w:t>
      </w:r>
      <w:r>
        <w:t>の神秘です。</w:t>
      </w:r>
      <w:r>
        <w:t>新生した時に私たちの魂に神の御姿のかすかな輪郭が描かれたのであれば、漸進的な聖化を通じて、恵みの性質がますます活性化され、強められ、その神聖な御姿の細やかな美しさが豊かに満たされていきます。 たとえこの成長が遅く、時には目に見えないものであっても、信者はキリストの完全な成熟に達するまで絶えず成長し、神に会うにふさわしい聖なる品性に変化していきます。</w:t>
      </w:r>
    </w:p>
    <w:p>
      <w:pPr>
        <w:pStyle w:val="a3"/>
        <w:rPr>
          <w:rFonts w:hint="eastAsia"/>
        </w:rPr>
      </w:pPr>
    </w:p>
    <w:p>
      <w:pPr>
        <w:pStyle w:val="a3"/>
      </w:pPr>
      <w:r>
        <w:t xml:space="preserve">関連聖句 </w:t>
      </w:r>
      <w:r>
        <w:t>—</w:t>
      </w:r>
      <w:r>
        <w:t xml:space="preserve"> コリントの信徒への手紙二 7章1節、フィリピの信徒への手紙 1章6節、ヘブライ人への手紙 12章14節</w:t>
      </w:r>
    </w:p>
    <w:p>
      <w:pPr>
        <w:pStyle w:val="a3"/>
      </w:pPr>
      <w:r>
        <w:t>「</w:t>
      </w:r>
      <w:r>
        <w:t>ですから</w:t>
      </w:r>
      <w:r>
        <w:t>、</w:t>
      </w:r>
      <w:r>
        <w:t>愛する人たちよ。この約束を持っている私たちは、神を畏れる心をもって、聖さを完全に成し遂げ、肉と霊のあらゆる汚れから自分を清めましょう</w:t>
      </w:r>
      <w:r>
        <w:t>」</w:t>
      </w:r>
    </w:p>
    <w:p>
      <w:pPr>
        <w:pStyle w:val="a3"/>
      </w:pPr>
    </w:p>
    <w:p>
      <w:pPr>
        <w:pStyle w:val="a3"/>
      </w:pPr>
      <w:r>
        <w:t>「</w:t>
      </w:r>
      <w:r>
        <w:t>あなたがたのうちに良いわざを始められた方が、キリスト・イエスの日までにそれを完成させてくださることを、私たちは</w:t>
      </w:r>
      <w:r>
        <w:t>確信しています」</w:t>
      </w:r>
    </w:p>
    <w:p>
      <w:pPr>
        <w:pStyle w:val="a3"/>
      </w:pPr>
      <w:r>
        <w:t>「</w:t>
      </w:r>
      <w:r>
        <w:t>すべての人と平和を保ち、聖さを追い求めなさい。これらがなければ、だれも主を見ることはできない</w:t>
      </w:r>
      <w:r>
        <w:t>。」</w:t>
      </w:r>
    </w:p>
    <w:p>
      <w:pPr>
        <w:pStyle w:val="a3"/>
        <w:rPr>
          <w:rFonts w:hint="eastAsia"/>
        </w:rPr>
      </w:pPr>
    </w:p>
    <w:p>
      <w:pPr>
        <w:pStyle w:val="a3"/>
      </w:pPr>
      <w:r>
        <w:t>[適用]</w:t>
      </w:r>
    </w:p>
    <w:p>
      <w:pPr>
        <w:pStyle w:val="a3"/>
      </w:pPr>
      <w:r>
        <w:t>愛する聖徒の皆さん、聖さに至る聖化の旅路は、一朝一夕で終わる短距離走ではなく、生涯をかけて成長していく霊的なマラソンです。毎週、自分の姿を振り返り、なぜこれほど信仰が成長しないのかと</w:t>
      </w:r>
      <w:r>
        <w:t>焦ったり</w:t>
      </w:r>
      <w:r>
        <w:t>、絶望したりしないでください。神を畏れる心で、今日私に与えられた小さな御言葉に従う一歩を、黙々と踏み出してください。 たとえ弱く不完全に見えるとしても、あなたがたの中でこの善き業を始められた三位一体の神が、日々の生活を通してあなたがたをキリストの御姿へと</w:t>
      </w:r>
      <w:r>
        <w:t>形造り</w:t>
      </w:r>
      <w:r>
        <w:t>、必ずその聖さを完全に成し遂げてくださいます。この希望をしっかりと握りしめ、日々聖霊の助けを借りて、恵みの中で力強く成長していく忠実な主の民となりますよう、お祈り申し上げます。</w:t>
      </w:r>
    </w:p>
    <w:p>
      <w:pPr>
        <w:pStyle w:val="a3"/>
        <w:rPr>
          <w:rFonts w:hint="eastAsia"/>
        </w:rPr>
      </w:pPr>
    </w:p>
    <w:p>
      <w:pPr>
        <w:pStyle w:val="a3"/>
      </w:pPr>
      <w:r>
        <w:t>結論</w:t>
      </w:r>
    </w:p>
    <w:p>
      <w:pPr>
        <w:pStyle w:val="a3"/>
      </w:pPr>
      <w:r>
        <w:t>聖徒の聖化は、決して止まることのない漸進的な御業です。たとえこの地上で私たちの堕落が一時的に優勢となり、苦しい霊的な停滞を経験するとしても、私たちを愛してくださる聖霊は、絶えず私たちに新たな力を与えてくださり、ついに勝利へと導いてくださいます。そして、私たちを恵みの中で成長させ、神を畏れる心をもって完全な聖さに至らせてくださいます。</w:t>
      </w:r>
    </w:p>
    <w:p>
      <w:pPr>
        <w:pStyle w:val="a3"/>
      </w:pPr>
      <w:r>
        <w:t>この偉大な約束を信頼し、日々私たちに与えられた恵みの手段を誠実に用いて、ついに主の御前に栄光に満ちた姿で堂々と立つ、祝福された聖徒となられるよう、主の御名によって祈ります。</w:t>
      </w:r>
    </w:p>
    <w:p>
      <w:pPr>
        <w:pStyle w:val="a3"/>
      </w:pPr>
    </w:p>
    <w:p>
      <w:pPr>
        <w:pStyle w:val="a3"/>
      </w:pPr>
    </w:p>
    <w:p>
      <w:pPr>
        <w:pStyle w:val="a3"/>
        <w:rPr>
          <w:rFonts w:hint="eastAsia"/>
        </w:rPr>
      </w:pPr>
    </w:p>
    <w:p>
      <w:pPr>
        <w:pStyle w:val="a3"/>
      </w:pPr>
    </w:p>
    <w:p>
      <w:pPr>
        <w:pStyle w:val="a3"/>
      </w:pPr>
    </w:p>
    <w:p>
      <w:pPr>
        <w:pStyle w:val="a3"/>
      </w:pPr>
    </w:p>
    <w:p>
      <w:pPr>
        <w:pStyle w:val="a3"/>
      </w:pPr>
    </w:p>
    <w:p>
      <w:pPr>
        <w:pStyle w:val="a3"/>
      </w:pPr>
    </w:p>
    <w:p>
      <w:pPr>
        <w:pStyle w:val="a3"/>
      </w:pPr>
      <w:r>
        <w:t>説教題：恵みによって受ける信仰、従順によって応える人生</w:t>
      </w:r>
    </w:p>
    <w:p>
      <w:pPr>
        <w:pStyle w:val="a3"/>
      </w:pPr>
      <w:r>
        <w:t>説教本文：エペソ人への手紙 2:8、ローマ人への手紙 10:17、ヤコブの手紙 2:22、26</w:t>
      </w:r>
    </w:p>
    <w:p>
      <w:pPr>
        <w:pStyle w:val="a3"/>
      </w:pPr>
      <w:r>
        <w:t>参考信条：ウェストミンスター信仰告白 第14章 1-2節</w:t>
      </w:r>
    </w:p>
    <w:p>
      <w:pPr>
        <w:pStyle w:val="a3"/>
        <w:rPr>
          <w:rFonts w:hint="eastAsia"/>
        </w:rPr>
      </w:pPr>
    </w:p>
    <w:p>
      <w:pPr>
        <w:pStyle w:val="a3"/>
      </w:pPr>
      <w:r>
        <w:t>愛する聖徒の皆様、キリスト教の信仰において最も重要でありながら、しばしば</w:t>
      </w:r>
      <w:r>
        <w:t>誤解され</w:t>
      </w:r>
      <w:r>
        <w:t>がちなテーマがあるとすれば、それはまさに「</w:t>
      </w:r>
      <w:r>
        <w:t>信仰」です。 私たちは信仰によって救いを受けると告白しますが、</w:t>
      </w:r>
      <w:r>
        <w:t>「</w:t>
      </w:r>
      <w:r>
        <w:t>その信仰はどこから来るのか？</w:t>
      </w:r>
      <w:r>
        <w:t>」</w:t>
      </w:r>
      <w:r>
        <w:t>、そして「</w:t>
      </w:r>
      <w:r>
        <w:t>信仰を持つ聖徒はどのように生きるべきか？</w:t>
      </w:r>
      <w:r>
        <w:t>」</w:t>
      </w:r>
      <w:r>
        <w:t>という問いを前にすると、しばしば混乱を覚えます。ある人々は信仰を人間の決断と誤解して自らの功労とし、またある人々は信仰を、ただ何もしないでじっとしている怠惰の言い訳にすることもあります。</w:t>
      </w:r>
    </w:p>
    <w:p>
      <w:pPr>
        <w:pStyle w:val="a3"/>
      </w:pPr>
      <w:r>
        <w:t>今日、私たちが共に検討する『ウェストミンスター信仰告白』第14章1節と2節は、救いをもたらす信仰の真の本質を非常に精緻に明らかにしています。 信仰告白書は、信仰の受動性（</w:t>
      </w:r>
      <w:r>
        <w:t>神</w:t>
      </w:r>
      <w:r>
        <w:t>から完全に受け取るもの）と信仰の能動性（与えられた信仰によって神に喜んで従うこと）が、いかに有機的につながっているかを</w:t>
      </w:r>
      <w:r>
        <w:t>私たち</w:t>
      </w:r>
      <w:r>
        <w:t>に示しています。この真理を三つの論点に分けて考察し、私たちの内にいらっしゃる三位一体の神の恵みを深く黙想したいと思います。</w:t>
      </w:r>
    </w:p>
    <w:p>
      <w:pPr>
        <w:pStyle w:val="a3"/>
        <w:rPr>
          <w:rFonts w:hint="eastAsia"/>
        </w:rPr>
      </w:pPr>
    </w:p>
    <w:p>
      <w:pPr>
        <w:pStyle w:val="a3"/>
      </w:pPr>
      <w:r>
        <w:t>1. 信仰の主権的な賜物と聖徒の受動性（Passivity）</w:t>
      </w:r>
      <w:r>
        <w:t>――神から</w:t>
      </w:r>
      <w:r>
        <w:t>完全に与えられる信仰</w:t>
      </w:r>
    </w:p>
    <w:p>
      <w:pPr>
        <w:pStyle w:val="a3"/>
      </w:pPr>
      <w:r>
        <w:t>救いをもたらす信仰の第一の特徴は、その起源が人間にあるのではなく、もっぱら三位</w:t>
      </w:r>
      <w:r>
        <w:t>一体の神</w:t>
      </w:r>
      <w:r>
        <w:t>にあるということです。すなわち、信者は信仰を受けるという点において、徹底して「</w:t>
      </w:r>
      <w:r>
        <w:t>受動的」</w:t>
      </w:r>
      <w:r>
        <w:t>です。</w:t>
      </w:r>
    </w:p>
    <w:p>
      <w:pPr>
        <w:pStyle w:val="a3"/>
      </w:pPr>
      <w:r>
        <w:t>ウェストミンスター信仰告白第14章1節は、</w:t>
      </w:r>
      <w:r>
        <w:t>「</w:t>
      </w:r>
      <w:r>
        <w:t>選ばれた者たちが信仰を持ち、魂の救いに至るようにする信仰の恵みは、彼らの心の中で働かれるキリストの御霊の</w:t>
      </w:r>
      <w:r>
        <w:t>御業である」と告白しています。堕落した人間は霊的に完全に死んでおり、自らの力では救いに至るいかなる善意も発揮することができません。 信仰は、私たちが自ら作り出した決断ではなく、聖霊なる神が働きかけて、私たちの魂に完全に</w:t>
      </w:r>
      <w:r>
        <w:t>注いでくださる</w:t>
      </w:r>
      <w:r>
        <w:t>超自然的な賜物です。神が命を与え、目</w:t>
      </w:r>
      <w:r>
        <w:t>を開いてくださる</w:t>
      </w:r>
      <w:r>
        <w:t>時になって初めて、私たちは救い主イエス・キリストを見上げることができるのです。この最初の注ぎ込みの段階において、人間の功績や意志は排除され、私たちはただ受動的に恵みを無償で受けるだけです。</w:t>
      </w:r>
    </w:p>
    <w:p>
      <w:pPr>
        <w:pStyle w:val="a3"/>
        <w:rPr>
          <w:rFonts w:hint="eastAsia"/>
        </w:rPr>
      </w:pPr>
    </w:p>
    <w:p>
      <w:pPr>
        <w:pStyle w:val="a3"/>
      </w:pPr>
      <w:r>
        <w:t xml:space="preserve">関連聖句 </w:t>
      </w:r>
      <w:r>
        <w:t xml:space="preserve">— </w:t>
      </w:r>
      <w:r>
        <w:t>エペソ人への手紙 2章8節、コロサイ人への手紙 2章12節</w:t>
      </w:r>
    </w:p>
    <w:p>
      <w:pPr>
        <w:pStyle w:val="a3"/>
      </w:pPr>
      <w:r>
        <w:t>「</w:t>
      </w:r>
      <w:r>
        <w:t>あなたがたは、</w:t>
      </w:r>
      <w:r>
        <w:t>その恵みにより、信仰によって救われたのです。これは、あなたがた自身から出た</w:t>
      </w:r>
      <w:r>
        <w:t>ものではなく</w:t>
      </w:r>
      <w:r>
        <w:t xml:space="preserve"> 、</w:t>
      </w:r>
      <w:r>
        <w:t>神の賜物</w:t>
      </w:r>
      <w:r>
        <w:t>なのです。」</w:t>
      </w:r>
    </w:p>
    <w:p>
      <w:pPr>
        <w:pStyle w:val="a3"/>
      </w:pPr>
      <w:r>
        <w:t>「</w:t>
      </w:r>
      <w:r>
        <w:t>あなたがたは、キリストにあって共に</w:t>
      </w:r>
      <w:r>
        <w:t>生き返らされた</w:t>
      </w:r>
      <w:r>
        <w:t>のです……あなたがたを生き返らせた神の御業を、信仰によって受け入れたことにより、キリストにあって共に生き返らされたのです</w:t>
      </w:r>
      <w:r>
        <w:t>」</w:t>
      </w:r>
    </w:p>
    <w:p>
      <w:pPr>
        <w:pStyle w:val="a3"/>
        <w:rPr>
          <w:rFonts w:hint="eastAsia"/>
        </w:rPr>
      </w:pPr>
    </w:p>
    <w:p>
      <w:pPr>
        <w:pStyle w:val="a3"/>
      </w:pPr>
      <w:r>
        <w:t>[適用]</w:t>
      </w:r>
    </w:p>
    <w:p>
      <w:pPr>
        <w:pStyle w:val="a3"/>
      </w:pPr>
      <w:r>
        <w:t>信徒の皆さん、皆さんが今日この場に立ち、イエスを主と告白し、救いの希望を抱くようになったのは、皆さんの知恵が優れているからでも、意志</w:t>
      </w:r>
      <w:r>
        <w:t>が強い</w:t>
      </w:r>
      <w:r>
        <w:t>からでもありません</w:t>
      </w:r>
      <w:r>
        <w:t>。</w:t>
      </w:r>
      <w:r>
        <w:t>死んでいた私たちの心の中に聖霊が訪れ、ただで</w:t>
      </w:r>
      <w:r>
        <w:t>植え付けてくださった</w:t>
      </w:r>
      <w:r>
        <w:t>主権的な恵みの結果です。ですから、信仰生活を送る中で、決して「</w:t>
      </w:r>
      <w:r>
        <w:t>私は他の人より決断力があるから信じた」</w:t>
      </w:r>
      <w:r>
        <w:t>と自慢したり、高慢になったりしないでください。 常に私たちの救いが完全な賜物であることを覚え、資格のない者に与えてくださった神の神秘的な恵みの御前に、日々感謝と謙遜をもってひれ伏す聖徒となってくださることを願います。</w:t>
      </w:r>
    </w:p>
    <w:p>
      <w:pPr>
        <w:pStyle w:val="a3"/>
        <w:rPr>
          <w:rFonts w:hint="eastAsia"/>
        </w:rPr>
      </w:pPr>
    </w:p>
    <w:p>
      <w:pPr>
        <w:pStyle w:val="a3"/>
      </w:pPr>
      <w:r>
        <w:t>2. 御言葉という手段を通して働かれる聖霊（Means of Grace）</w:t>
      </w:r>
      <w:r>
        <w:t>――</w:t>
      </w:r>
      <w:r>
        <w:t>信仰が生まれる有機的な通路</w:t>
      </w:r>
    </w:p>
    <w:p>
      <w:pPr>
        <w:pStyle w:val="a3"/>
      </w:pPr>
      <w:r>
        <w:t>私たちは信仰を受けることにおいて完全に受動的ではありますが、神は何の手段もなく盲目的に働かれるわけではありません。神は、聖徒が注意深く関与すべき「</w:t>
      </w:r>
      <w:r>
        <w:t>外的かつ有機的な</w:t>
      </w:r>
      <w:r>
        <w:t>通路」</w:t>
      </w:r>
      <w:r>
        <w:t>を通して、信仰を起こし、成長させてくださいます。</w:t>
      </w:r>
    </w:p>
    <w:p>
      <w:pPr>
        <w:pStyle w:val="a3"/>
      </w:pPr>
      <w:r>
        <w:t>信仰告白書は、この救いをもたらす信仰が「</w:t>
      </w:r>
      <w:r>
        <w:t>通常の御言葉の働きによって働かれ、また洗礼と聖餐の執行、そして祈りを通じて増し加えられ、強められる</w:t>
      </w:r>
      <w:r>
        <w:t>」</w:t>
      </w:r>
      <w:r>
        <w:t>と教えています。 聖霊は、記録され、宣べ伝えられる神の御言葉という道具を用いて、聖徒の魂を目覚めさせます。聖霊の力強い内的働きと、御言葉という外的手段が調和したとき、初めて生きた信仰が一つの魂の中に芽生え、成長するのです。御言葉という畑に祈りの肥料を与え、聖礼典の恵みをまとうとき、当初は弱かった信仰は、揺るぎない確信として堅く立つようになります。</w:t>
      </w:r>
    </w:p>
    <w:p>
      <w:pPr>
        <w:pStyle w:val="a3"/>
        <w:rPr>
          <w:rFonts w:hint="eastAsia"/>
        </w:rPr>
      </w:pPr>
    </w:p>
    <w:p>
      <w:pPr>
        <w:pStyle w:val="a3"/>
      </w:pPr>
      <w:r>
        <w:t xml:space="preserve">関連聖句 </w:t>
      </w:r>
      <w:r>
        <w:t>—</w:t>
      </w:r>
      <w:r>
        <w:t xml:space="preserve"> ローマ人への手紙 10章17節、使徒行伝 16章14節</w:t>
      </w:r>
    </w:p>
    <w:p>
      <w:pPr>
        <w:pStyle w:val="a3"/>
      </w:pPr>
      <w:r>
        <w:t>「</w:t>
      </w:r>
      <w:r>
        <w:t>それゆえ、</w:t>
      </w:r>
      <w:r>
        <w:t>信仰は聞くことから生じ、聞くことはキリストの御言葉による</w:t>
      </w:r>
      <w:r>
        <w:t>のです</w:t>
      </w:r>
      <w:r>
        <w:t>」</w:t>
      </w:r>
    </w:p>
    <w:p>
      <w:pPr>
        <w:pStyle w:val="a3"/>
      </w:pPr>
      <w:r>
        <w:t>「</w:t>
      </w:r>
      <w:r>
        <w:t>テアテラという町に住む、神を敬う紫布の商人</w:t>
      </w:r>
      <w:r>
        <w:t>であるルディアという女が、</w:t>
      </w:r>
      <w:r>
        <w:t xml:space="preserve"> </w:t>
      </w:r>
      <w:r>
        <w:t>話を</w:t>
      </w:r>
      <w:r>
        <w:t>聞いていたとき、主はその心を開き、パウロの言葉に従うように</w:t>
      </w:r>
      <w:r>
        <w:t>された。</w:t>
      </w:r>
      <w:r>
        <w:t>」</w:t>
      </w:r>
    </w:p>
    <w:p>
      <w:pPr>
        <w:pStyle w:val="a3"/>
        <w:rPr>
          <w:rFonts w:hint="eastAsia"/>
        </w:rPr>
      </w:pPr>
    </w:p>
    <w:p>
      <w:pPr>
        <w:pStyle w:val="a3"/>
      </w:pPr>
      <w:r>
        <w:t>[適用]</w:t>
      </w:r>
    </w:p>
    <w:p>
      <w:pPr>
        <w:pStyle w:val="a3"/>
      </w:pPr>
      <w:r>
        <w:t xml:space="preserve">神が御言葉と祈り、聖礼典という恵みの手段を通して私たちの信仰に働きかけてくださるという事実は、私たちがこれらの手段を切に求める義務があることを示しています。 </w:t>
      </w:r>
      <w:r>
        <w:t>「信仰は結局のところ、神がご自身の御心で与えてくださる賜物</w:t>
      </w:r>
      <w:r>
        <w:t>だ」</w:t>
      </w:r>
      <w:r>
        <w:t>と言って、公の礼拝を疎かにしたり、御言葉の朗読や祈りを怠ったりすることは、聖霊の働きを制限する霊的な怠慢です。聖霊が働かれる通路である説教壇の説教を熱心に聞き、毎日の御言葉の黙想と祈りの時を誠実に守ってください。その恵みの手段の中で、皆さんの信仰が毎日新しく、力強く成長することを願い求めなさい。</w:t>
      </w:r>
    </w:p>
    <w:p>
      <w:pPr>
        <w:pStyle w:val="a3"/>
        <w:rPr>
          <w:rFonts w:hint="eastAsia"/>
        </w:rPr>
      </w:pPr>
    </w:p>
    <w:p>
      <w:pPr>
        <w:pStyle w:val="a3"/>
      </w:pPr>
      <w:r>
        <w:t>3. 信仰の伴侶である従順と能動性（Activity）</w:t>
      </w:r>
      <w:r>
        <w:t>――</w:t>
      </w:r>
      <w:r>
        <w:t>信仰を持つ者が示す行い</w:t>
      </w:r>
    </w:p>
    <w:p>
      <w:pPr>
        <w:pStyle w:val="a3"/>
      </w:pPr>
      <w:r>
        <w:t>真の信仰を主権的な恵みとして賜った信者は、今や霊的に目覚め、キリストと結ばれた者として、</w:t>
      </w:r>
      <w:r>
        <w:t>「</w:t>
      </w:r>
      <w:r>
        <w:t>能動的な従順」</w:t>
      </w:r>
      <w:r>
        <w:t>の生涯を送ることになります。</w:t>
      </w:r>
    </w:p>
    <w:p>
      <w:pPr>
        <w:pStyle w:val="a3"/>
      </w:pPr>
      <w:r>
        <w:t>ウェストミンスター信仰告白第14章2節は、信者が信仰を通して</w:t>
      </w:r>
      <w:r>
        <w:t>「</w:t>
      </w:r>
      <w:r>
        <w:t>御言葉の中に啓示されたことはすべて真の真理として信じ、各節が含む内容に従って異なる行動をとる</w:t>
      </w:r>
      <w:r>
        <w:t>」</w:t>
      </w:r>
      <w:r>
        <w:t>と宣言しています。すなわち、神の命令には従い、警告の前では恐れおののき、現世と来世に与えられた神の約束を喜んで受け入れます。 救いをもたらす信仰の最も核心的な行動は、</w:t>
      </w:r>
      <w:r>
        <w:t>「</w:t>
      </w:r>
      <w:r>
        <w:t>恵みの契約に基づき、義とされ、聖化され、永遠の命を得るために、キリストのみを受け入れ、受け入れ、頼ること</w:t>
      </w:r>
      <w:r>
        <w:t>」</w:t>
      </w:r>
      <w:r>
        <w:t>です。受動的に信仰という賜物を受けた魂は、その生きた信仰によって、今や能動的に神を愛し、罪を憎み、御言葉に喜んで従う聖なる生活の果実を結ぶようになります。</w:t>
      </w:r>
    </w:p>
    <w:p>
      <w:pPr>
        <w:pStyle w:val="a3"/>
        <w:rPr>
          <w:rFonts w:hint="eastAsia"/>
        </w:rPr>
      </w:pPr>
    </w:p>
    <w:p>
      <w:pPr>
        <w:pStyle w:val="a3"/>
      </w:pPr>
      <w:r>
        <w:t xml:space="preserve">関連聖句 </w:t>
      </w:r>
      <w:r>
        <w:t>—</w:t>
      </w:r>
      <w:r>
        <w:t xml:space="preserve"> ガラテヤ人への手紙 5章6節、ヤコブの手紙 2章22節、26節</w:t>
      </w:r>
    </w:p>
    <w:p>
      <w:pPr>
        <w:pStyle w:val="a3"/>
      </w:pPr>
      <w:r>
        <w:t>「</w:t>
      </w:r>
      <w:r>
        <w:t>キリスト・イエスにおいては、割礼も無割礼も無力</w:t>
      </w:r>
      <w:r>
        <w:t>であり、</w:t>
      </w:r>
      <w:r>
        <w:t>愛によって働く信仰のみが有効である</w:t>
      </w:r>
      <w:r>
        <w:t>」</w:t>
      </w:r>
    </w:p>
    <w:p>
      <w:pPr>
        <w:pStyle w:val="a3"/>
      </w:pPr>
      <w:r>
        <w:t>「</w:t>
      </w:r>
      <w:r>
        <w:t>あなたがたも</w:t>
      </w:r>
      <w:r>
        <w:t>見る通り、</w:t>
      </w:r>
      <w:r>
        <w:t>信仰はその行いと共にはたらき、行いによって信仰は完全なもの</w:t>
      </w:r>
      <w:r>
        <w:t>となった</w:t>
      </w:r>
      <w:r>
        <w:t>のです……魂のない体が死んでいるのと同じように、行いのない信仰は死んでいる</w:t>
      </w:r>
      <w:r>
        <w:t>のです</w:t>
      </w:r>
      <w:r>
        <w:t>」</w:t>
      </w:r>
    </w:p>
    <w:p>
      <w:pPr>
        <w:pStyle w:val="a3"/>
      </w:pPr>
      <w:r>
        <w:t>[適用]</w:t>
      </w:r>
    </w:p>
    <w:p>
      <w:pPr>
        <w:pStyle w:val="a3"/>
      </w:pPr>
      <w:r>
        <w:t>愛する聖徒の皆さん、私たちの行いと従順は、救いの条件でも功績でもありませんが、私たちの内に真の信仰が生き生きと息づいているという、最も確実で能動的な証拠です。もし皆さんの信仰が、日曜日の朝の礼拝堂内での死んだ告白にとどまり、平日の生活においては御言葉通りに生きようとする激しい従順の奮闘が全くないならば、それはヤコブ使徒の警告のように、死んだ信仰である可能性があります。 真の信仰の手を差し伸べ、キリストをしっかりとつかんでください。そして、その信仰の力によって、家庭や職場で神の御言葉に喜んで従い、隣人を愛する能動的な「生き方による礼拝」を捧げられますよう、主の御名によってお祈り申し上げます。</w:t>
      </w:r>
    </w:p>
    <w:p>
      <w:pPr>
        <w:pStyle w:val="a3"/>
        <w:rPr>
          <w:rFonts w:hint="eastAsia"/>
        </w:rPr>
      </w:pPr>
    </w:p>
    <w:p>
      <w:pPr>
        <w:pStyle w:val="a3"/>
      </w:pPr>
      <w:r>
        <w:t>結論</w:t>
      </w:r>
    </w:p>
    <w:p>
      <w:pPr>
        <w:pStyle w:val="a3"/>
      </w:pPr>
      <w:r>
        <w:t>聖徒の信仰は、神秘的で偉大な神の御業です。 私たちは霊的に死んで何もできなかった状態から、ただ聖霊の主権的な御業によって、信仰を無償で授かりました（受動性）。しかし、そのように私たちの魂に植え付けられた生きた信仰は、決して私たちをそのままにしておかず、私たちに救い主イエス・キリストを受け入れさせ、御言葉の命令に喜んで従うように導いてくださいます（能動性）。</w:t>
      </w:r>
    </w:p>
    <w:p>
      <w:pPr>
        <w:pStyle w:val="a3"/>
      </w:pPr>
      <w:r>
        <w:t>この偉大な恵みを覚え、日々私たちに信仰を供給してくださる神の御言葉と祈りの手段を熱心に握りしめ、人生のあらゆる領域において、行いと真実をもって信仰の豊かな従順の実を結んでいく、忠実な聖徒となられるよう、主の御名によって祈ります。</w:t>
      </w:r>
    </w:p>
    <w:p>
      <w:pPr>
        <w:pStyle w:val="a3"/>
        <w:rPr>
          <w:rFonts w:hint="eastAsia"/>
        </w:rPr>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説教題目：弱くとも勝利する信仰、確信をもって成長していく信仰</w:t>
      </w:r>
    </w:p>
    <w:p>
      <w:pPr>
        <w:pStyle w:val="a3"/>
      </w:pPr>
      <w:r>
        <w:t>説教本文：ヘブライ人への手紙 12:2、マルコによる福音書 9:24、ペトロの手紙第二 1:10</w:t>
      </w:r>
    </w:p>
    <w:p>
      <w:pPr>
        <w:pStyle w:val="a3"/>
      </w:pPr>
      <w:r>
        <w:t>参考信条：ウェストミンスター信仰告白 第14章3節</w:t>
      </w:r>
    </w:p>
    <w:p>
      <w:pPr>
        <w:pStyle w:val="a3"/>
      </w:pPr>
    </w:p>
    <w:p>
      <w:pPr>
        <w:pStyle w:val="a3"/>
        <w:rPr>
          <w:rFonts w:hint="eastAsia"/>
        </w:rPr>
      </w:pPr>
      <w:r>
        <w:rPr>
          <w:rFonts w:hint="eastAsia"/>
        </w:rPr>
        <w:t>序論</w:t>
      </w:r>
    </w:p>
    <w:p>
      <w:pPr>
        <w:pStyle w:val="a3"/>
      </w:pPr>
      <w:r>
        <w:t>愛する聖徒の皆さん、前回は、救いに至る信仰が神の主権的な賜物であり（受動性）、この信仰を賜物として受けた信者は、御言葉に喜んで従う聖なる従順の生活を送ることになる（能動性）ことについて分かち合いました。では、私たちの心に植え付けられたこの生きた信仰は、常に一貫して力強く、熱くあるだけなのでしょうか？</w:t>
      </w:r>
    </w:p>
    <w:p>
      <w:pPr>
        <w:pStyle w:val="a3"/>
      </w:pPr>
      <w:r>
        <w:t>実際に私たちの信仰生活を振り返ってみると、そうではない時があまりにも多くあります。時には深い疑いや霧の中に閉じ込められたり、恐ろしい試練の前に信仰が完全に底をついたかのように感じて挫折することもあります。今日、私たちが共に検討するウェストミンスター信仰告白第14章第3節は、このような私たちの信仰における深い悩みや苦悩から目を背けることなく、聖書が教える信仰の力強い実在を示しています。 この告白書は、「</w:t>
      </w:r>
      <w:r>
        <w:t>この信仰は様々な程度で現れ、弱いこともあれば強いこともあり、しばしば様々な形で攻撃を受けて弱まることもあるが、最終的には勝利を収め、信仰の創始者であり</w:t>
      </w:r>
      <w:r>
        <w:t>完成者である</w:t>
      </w:r>
      <w:r>
        <w:t>キリストを通して、多くの人々が完全な確信に至るまで成長する</w:t>
      </w:r>
      <w:r>
        <w:t>」と宣言しています。この慰めの御言葉を通して、私たちの内に働く信仰の性質を三つの論点に分け、深い恵みを分かち合いたいと思います。</w:t>
      </w:r>
    </w:p>
    <w:p>
      <w:pPr>
        <w:pStyle w:val="a3"/>
        <w:rPr>
          <w:rFonts w:hint="eastAsia"/>
        </w:rPr>
      </w:pPr>
    </w:p>
    <w:p>
      <w:pPr>
        <w:pStyle w:val="a3"/>
      </w:pPr>
      <w:r>
        <w:t>1. 信仰の多様な分量と弱い信仰の実在</w:t>
      </w:r>
      <w:r>
        <w:t>――主が支えてくださる弱い魂</w:t>
      </w:r>
    </w:p>
    <w:p>
      <w:pPr>
        <w:pStyle w:val="a3"/>
      </w:pPr>
      <w:r>
        <w:t>信者が真っ先に正直に向き合わなければならない現実は、救いをもたらす真の信仰が、すべての人に対して常に同じ大きさや強さで現れるわけではないという「</w:t>
      </w:r>
      <w:r>
        <w:t>信仰の程度の多様性」</w:t>
      </w:r>
      <w:r>
        <w:t>です。</w:t>
      </w:r>
    </w:p>
    <w:p>
      <w:pPr>
        <w:pStyle w:val="a3"/>
      </w:pPr>
      <w:r>
        <w:t>信仰告白書は、救いをもたらす信仰が「</w:t>
      </w:r>
      <w:r>
        <w:t>さまざまな量で現れ、弱いこともあれば強いこともある」</w:t>
      </w:r>
      <w:r>
        <w:t>と告白しています。真の信仰を持つ聖徒であっても、誰もがアブラハムのように堅固で揺るぎない強い信仰を持っているわけではありません。 ある人々は、些細な試練にも心が崩れ、救いの確信が</w:t>
      </w:r>
      <w:r>
        <w:t>薄れて</w:t>
      </w:r>
      <w:r>
        <w:t>苦しむ「</w:t>
      </w:r>
      <w:r>
        <w:t>小さな</w:t>
      </w:r>
      <w:r>
        <w:t>信仰</w:t>
      </w:r>
      <w:r>
        <w:t>」</w:t>
      </w:r>
      <w:r>
        <w:t>や</w:t>
      </w:r>
      <w:r>
        <w:t>「</w:t>
      </w:r>
      <w:r>
        <w:t>弱い</w:t>
      </w:r>
      <w:r>
        <w:t>信仰</w:t>
      </w:r>
      <w:r>
        <w:t>」</w:t>
      </w:r>
      <w:r>
        <w:t>を持って生きていることもあります。しかし、私たちは覚えておかなければなりません。信仰の分量が少なく弱くても、それが</w:t>
      </w:r>
      <w:r>
        <w:t>救い主である</w:t>
      </w:r>
      <w:r>
        <w:t>イエス・キリストに向けられているのであれば、その信仰は同様に魂を救う真の信仰なのです。 私たちの信仰の</w:t>
      </w:r>
      <w:r>
        <w:t>創始者であり完成者</w:t>
      </w:r>
      <w:r>
        <w:t>であられる主は、傷ついた葦を折らず、消えかかった灯を消さない</w:t>
      </w:r>
      <w:r>
        <w:t xml:space="preserve"> 、慈悲深いお方です。主は、悪霊に取りつかれた息子を持つ父親が、「</w:t>
      </w:r>
      <w:r>
        <w:t>私は</w:t>
      </w:r>
      <w:r>
        <w:t>信じます。</w:t>
      </w:r>
      <w:r>
        <w:t>私の不信仰を助けてください</w:t>
      </w:r>
      <w:r>
        <w:t>」</w:t>
      </w:r>
      <w:r>
        <w:t>と叫びながら差し出した、その極めて小さな信仰を無視されることなく、喜んで</w:t>
      </w:r>
      <w:r>
        <w:t>受け入れてくださいました</w:t>
      </w:r>
      <w:r>
        <w:t>。</w:t>
      </w:r>
    </w:p>
    <w:p>
      <w:pPr>
        <w:pStyle w:val="a3"/>
        <w:rPr>
          <w:rFonts w:hint="eastAsia"/>
        </w:rPr>
      </w:pPr>
    </w:p>
    <w:p>
      <w:pPr>
        <w:pStyle w:val="a3"/>
      </w:pPr>
      <w:r>
        <w:t xml:space="preserve">関連聖句 </w:t>
      </w:r>
      <w:r>
        <w:t>—</w:t>
      </w:r>
      <w:r>
        <w:t xml:space="preserve"> マルコによる福音書 9章24節、マタイによる福音書 14章31節</w:t>
      </w:r>
    </w:p>
    <w:p>
      <w:pPr>
        <w:pStyle w:val="a3"/>
      </w:pPr>
      <w:r>
        <w:t>「</w:t>
      </w:r>
      <w:r>
        <w:t>すると</w:t>
      </w:r>
      <w:r>
        <w:t>、</w:t>
      </w:r>
      <w:r>
        <w:t>その子の父は声を上げて言った。</w:t>
      </w:r>
      <w:r>
        <w:t>『</w:t>
      </w:r>
      <w:r>
        <w:t>信じます</w:t>
      </w:r>
      <w:r>
        <w:t>。</w:t>
      </w:r>
      <w:r>
        <w:t>私の不信仰を助けてください。</w:t>
      </w:r>
      <w:r>
        <w:t>』」</w:t>
      </w:r>
    </w:p>
    <w:p>
      <w:pPr>
        <w:pStyle w:val="a3"/>
      </w:pPr>
      <w:r>
        <w:t>「</w:t>
      </w:r>
      <w:r>
        <w:t>イエスはすぐに手を伸ばしてその子を掴み、</w:t>
      </w:r>
      <w:r>
        <w:t>『信仰の薄い者よ、なぜ疑ったのか</w:t>
      </w:r>
      <w:r>
        <w:t>』と言われた</w:t>
      </w:r>
      <w:r>
        <w:t>。」</w:t>
      </w:r>
    </w:p>
    <w:p>
      <w:pPr>
        <w:pStyle w:val="a3"/>
        <w:rPr>
          <w:rFonts w:hint="eastAsia"/>
        </w:rPr>
      </w:pPr>
    </w:p>
    <w:p>
      <w:pPr>
        <w:pStyle w:val="a3"/>
      </w:pPr>
      <w:r>
        <w:t>[適用]</w:t>
      </w:r>
    </w:p>
    <w:p>
      <w:pPr>
        <w:pStyle w:val="a3"/>
      </w:pPr>
      <w:r>
        <w:t>聖徒の皆さん、自分の信仰があまりにも取るに足らず、弱く見えるために、</w:t>
      </w:r>
      <w:r>
        <w:t>「</w:t>
      </w:r>
      <w:r>
        <w:t>私のような者でも、本当に真の信者と言えるのだろうか</w:t>
      </w:r>
      <w:r>
        <w:t>」</w:t>
      </w:r>
      <w:r>
        <w:t>と、絶えず自分自身を疑っていませんか。覚えておいてください。私たちの救いは、自分の信仰の</w:t>
      </w:r>
      <w:r>
        <w:t>「</w:t>
      </w:r>
      <w:r>
        <w:t>強さ」</w:t>
      </w:r>
      <w:r>
        <w:t>ではなく、私が握りしめているイエス・キリストの「</w:t>
      </w:r>
      <w:r>
        <w:t>完全さ」</w:t>
      </w:r>
      <w:r>
        <w:t>にかかっているのです。 たとえ震える弱い手であっても、その手で完全なキリストにすがっているなら、あなたは主の血によって買い取られた完全な救いを所有している者です。自分の弱さに沈み込んで絶望することをやめ、あなたの小さな信仰の火種を消さず、ついにあなたを完全にしてくださる主に視線を固定されることを願います。</w:t>
      </w:r>
    </w:p>
    <w:p>
      <w:pPr>
        <w:pStyle w:val="a3"/>
        <w:rPr>
          <w:rFonts w:hint="eastAsia"/>
        </w:rPr>
      </w:pPr>
    </w:p>
    <w:p>
      <w:pPr>
        <w:pStyle w:val="a3"/>
      </w:pPr>
      <w:r>
        <w:t>2. 信仰を脅かす試練と、キリストのとりなしによって得られる最終的な勝利</w:t>
      </w:r>
      <w:r>
        <w:t>――命の種</w:t>
      </w:r>
    </w:p>
    <w:p>
      <w:pPr>
        <w:pStyle w:val="a3"/>
      </w:pPr>
      <w:r>
        <w:t>私たちの信仰は、この地で生きている間、静止したままの遺物ではなく、絶えず敵の激しい風波に直面する霊的な激戦の真っ只中に置かれています。</w:t>
      </w:r>
    </w:p>
    <w:p>
      <w:pPr>
        <w:pStyle w:val="a3"/>
      </w:pPr>
      <w:r>
        <w:t>信仰告白書は、私たちの信仰が「頻繁に、そして様々な形で攻撃を受け、弱まることがある</w:t>
      </w:r>
      <w:r>
        <w:t>」</w:t>
      </w:r>
      <w:r>
        <w:t>と告白しています。私たちの信仰は、サタンの巧妙な火の矢や世の誘惑、そして私たちの肉体に依然として頑なに潜む堕落の残滓によって、容赦なく攻撃を受けます。 私たちが霊的に油断したり、深い罪に陥って聖霊を悲しませたりするとき、心の良心は深い傷を負い、信仰の力と確信は急激に衰えてしまいます。しかし、福音の偉大な栄光は、</w:t>
      </w:r>
      <w:r>
        <w:t>「</w:t>
      </w:r>
      <w:r>
        <w:t>それでも</w:t>
      </w:r>
      <w:r>
        <w:t xml:space="preserve"> 、この信仰が最終的に勝利</w:t>
      </w:r>
      <w:r>
        <w:t>を得る」という約束にあります。 信者が凄惨な霊的な敗北の中でも完全に滅びない理由は、新生した信者の魂の中には、決して</w:t>
      </w:r>
      <w:r>
        <w:t>滅びること</w:t>
      </w:r>
      <w:r>
        <w:t>のない神の命の種が植えられているからです。冬の日の枯れた木が、外見上は死んでいるように見えても、その根の奥深くには命の樹液が流れているのと同じです。 主は今日も御座の右で、私たちのために「</w:t>
      </w:r>
      <w:r>
        <w:t>あなたの信仰が失われないようにと</w:t>
      </w:r>
      <w:r>
        <w:t>祈った」</w:t>
      </w:r>
      <w:r>
        <w:t>と仰せになり、絶えず執り成しておられます。</w:t>
      </w:r>
    </w:p>
    <w:p>
      <w:pPr>
        <w:pStyle w:val="a3"/>
        <w:rPr>
          <w:rFonts w:hint="eastAsia"/>
        </w:rPr>
      </w:pPr>
    </w:p>
    <w:p>
      <w:pPr>
        <w:pStyle w:val="a3"/>
      </w:pPr>
      <w:r>
        <w:t xml:space="preserve">関連聖句 </w:t>
      </w:r>
      <w:r>
        <w:t>—</w:t>
      </w:r>
      <w:r>
        <w:t xml:space="preserve"> ルカによる福音書 22章32節、ヨハネの手紙一 5章4節</w:t>
      </w:r>
    </w:p>
    <w:p>
      <w:pPr>
        <w:pStyle w:val="a3"/>
      </w:pPr>
      <w:r>
        <w:t>「</w:t>
      </w:r>
      <w:r>
        <w:t>しかし</w:t>
      </w:r>
      <w:r>
        <w:t>、</w:t>
      </w:r>
      <w:r>
        <w:t>わたしはあなたのために、あなたの信仰が失われないように</w:t>
      </w:r>
      <w:r>
        <w:t>祈った。</w:t>
      </w:r>
      <w:r>
        <w:t>あなたが立ち直ったなら、兄弟たちを力づけてあげなさい</w:t>
      </w:r>
      <w:r>
        <w:t>。」</w:t>
      </w:r>
    </w:p>
    <w:p>
      <w:pPr>
        <w:pStyle w:val="a3"/>
      </w:pPr>
      <w:r>
        <w:t>「</w:t>
      </w:r>
      <w:r>
        <w:t>神から</w:t>
      </w:r>
      <w:r>
        <w:t>生まれた者は皆</w:t>
      </w:r>
      <w:r>
        <w:t>、</w:t>
      </w:r>
      <w:r>
        <w:t>世に</w:t>
      </w:r>
      <w:r>
        <w:t>打ち勝つ。</w:t>
      </w:r>
      <w:r>
        <w:t>世に打ち勝つ勝利とは、私たちの信仰である</w:t>
      </w:r>
      <w:r>
        <w:t>。」</w:t>
      </w:r>
    </w:p>
    <w:p>
      <w:pPr>
        <w:pStyle w:val="a3"/>
        <w:rPr>
          <w:rFonts w:hint="eastAsia"/>
        </w:rPr>
      </w:pPr>
    </w:p>
    <w:p>
      <w:pPr>
        <w:pStyle w:val="a3"/>
      </w:pPr>
      <w:r>
        <w:t>[適用]</w:t>
      </w:r>
    </w:p>
    <w:p>
      <w:pPr>
        <w:pStyle w:val="a3"/>
      </w:pPr>
      <w:r>
        <w:t>どんなに厳しい霊的な停滞や重い罪悪感があなたの魂を押しつぶそうとも、神の恵みの種は決してあなたの中で消え去ることはありません。ペテロが主を三度も否み、完全に打ちのめされたあの悲惨な夜でさえ、主のとりなしの祈りによって、彼の信仰の本質は死なず、結局は涙を流して悔い改め、再び立ち上がることができました。 罪の誘惑に陥って転び、落胆のうちに座り込んでしまっているなら、敵の告発に騙されて諦めてはいけません。私たちのために絶えず天でとりなしてくださるキリストの忠実なとりなしの祈りに支えられ、再び祈りの場へと進み出て、聖霊による新しくする回復の恵みを求めなさい。</w:t>
      </w:r>
    </w:p>
    <w:p>
      <w:pPr>
        <w:pStyle w:val="a3"/>
        <w:rPr>
          <w:rFonts w:hint="eastAsia"/>
        </w:rPr>
      </w:pPr>
    </w:p>
    <w:p>
      <w:pPr>
        <w:pStyle w:val="a3"/>
      </w:pPr>
      <w:r>
        <w:t xml:space="preserve">3. 恵みの中での成長と約束にすがることによって至る完全な確信 </w:t>
      </w:r>
      <w:r>
        <w:t>—</w:t>
      </w:r>
      <w:r>
        <w:t xml:space="preserve"> 日常の敬虔な生活</w:t>
      </w:r>
    </w:p>
    <w:p>
      <w:pPr>
        <w:pStyle w:val="a3"/>
      </w:pPr>
      <w:r>
        <w:t>私たちの信仰は、単に弱い状態に留まるよう</w:t>
      </w:r>
      <w:r>
        <w:t>召された</w:t>
      </w:r>
      <w:r>
        <w:t>のではありません。主は私たちを「</w:t>
      </w:r>
      <w:r>
        <w:t>完全な</w:t>
      </w:r>
      <w:r>
        <w:t>確信」という祝福された場所へと導き、信仰を成長させてくださいます。</w:t>
      </w:r>
    </w:p>
    <w:p>
      <w:pPr>
        <w:pStyle w:val="a3"/>
      </w:pPr>
      <w:r>
        <w:t>信仰告白書は、聖徒の信仰が「</w:t>
      </w:r>
      <w:r>
        <w:t>キリストを通して、多くの人々において完全な確信（full assurance）</w:t>
      </w:r>
      <w:r>
        <w:t>に至るまで成長する」</w:t>
      </w:r>
      <w:r>
        <w:t>と宣言しています。 ここで私たちは、非常に重要な神学的な区別</w:t>
      </w:r>
      <w:r>
        <w:t xml:space="preserve"> を学ばなければなりません。それは、聖書に啓示された神の約束を全面的に信頼する</w:t>
      </w:r>
      <w:r>
        <w:t>「</w:t>
      </w:r>
      <w:r>
        <w:t>信仰の確信（assurance of faith）」</w:t>
      </w:r>
      <w:r>
        <w:t>と、「</w:t>
      </w:r>
      <w:r>
        <w:t>私は本当に救われた神の子なのか？</w:t>
      </w:r>
      <w:r>
        <w:t>」</w:t>
      </w:r>
      <w:r>
        <w:t>を、</w:t>
      </w:r>
      <w:r>
        <w:t>内なる聖霊の働きと品性の変化を通じて確認する</w:t>
      </w:r>
      <w:r>
        <w:t>「</w:t>
      </w:r>
      <w:r>
        <w:t>体験的な確信（assurance of sense）」</w:t>
      </w:r>
      <w:r>
        <w:t>との区別です。 自分が救われたと感じるこの体験的な確信は、信仰の本質に属するものではないため、真の信者であっても、これを得るまで長い間待ち続け、数多くの葛藤や難関を経験することがあります。 しかし、信者は、並外れた超自然的な啓示ではなく、主が与えてくださった極めて平凡で日常的な「</w:t>
      </w:r>
      <w:r>
        <w:t>恵みの</w:t>
      </w:r>
      <w:r>
        <w:t>手段」である御言葉、聖礼典、そして祈りを熱心に用いることによって、この確かな救いの場所に喜びをもって到達することができます。 この聖なる確信は、私たちを怠惰にしたり放縦にさせたりするものではなく、むしろ私たちの心に深い平安を与え、神の御言葉により喜んで従うようにさせる強力な原動力となります。</w:t>
      </w:r>
    </w:p>
    <w:p>
      <w:pPr>
        <w:pStyle w:val="a3"/>
        <w:rPr>
          <w:rFonts w:hint="eastAsia"/>
        </w:rPr>
      </w:pPr>
    </w:p>
    <w:p>
      <w:pPr>
        <w:pStyle w:val="a3"/>
      </w:pPr>
      <w:r>
        <w:t xml:space="preserve">関連聖句 </w:t>
      </w:r>
      <w:r>
        <w:t>—</w:t>
      </w:r>
      <w:r>
        <w:t xml:space="preserve"> ペテロの手紙第二 1章10節、ヘブライ人への手紙 12章2節</w:t>
      </w:r>
    </w:p>
    <w:p>
      <w:pPr>
        <w:pStyle w:val="a3"/>
      </w:pPr>
      <w:r>
        <w:t>「</w:t>
      </w:r>
      <w:r>
        <w:t>ですから、</w:t>
      </w:r>
      <w:r>
        <w:t>兄弟たちよ、なお一層励んで、あなたがたの召しと選びとを確かなものにしてください。</w:t>
      </w:r>
      <w:r>
        <w:t>そうすれば、</w:t>
      </w:r>
      <w:r>
        <w:t>いついかなる時もつまずくことはありません</w:t>
      </w:r>
      <w:r>
        <w:t>。」</w:t>
      </w:r>
    </w:p>
    <w:p>
      <w:pPr>
        <w:pStyle w:val="a3"/>
      </w:pPr>
      <w:r>
        <w:t>「</w:t>
      </w:r>
      <w:r>
        <w:t>信仰の創始者であり、完成者であるイエスに目を向けましょう。イエスは、御自分の前にある喜びのために、十字架の</w:t>
      </w:r>
      <w:r>
        <w:t>苦しみを耐え忍び、</w:t>
      </w:r>
      <w:r>
        <w:t>恥を顧みず、今や神の御座の右</w:t>
      </w:r>
      <w:r>
        <w:t>に座しておられます</w:t>
      </w:r>
      <w:r>
        <w:t>。」</w:t>
      </w:r>
    </w:p>
    <w:p>
      <w:pPr>
        <w:pStyle w:val="a3"/>
        <w:rPr>
          <w:rFonts w:hint="eastAsia"/>
        </w:rPr>
      </w:pPr>
    </w:p>
    <w:p>
      <w:pPr>
        <w:pStyle w:val="a3"/>
      </w:pPr>
      <w:r>
        <w:t>[適用]</w:t>
      </w:r>
    </w:p>
    <w:p>
      <w:pPr>
        <w:pStyle w:val="a3"/>
      </w:pPr>
      <w:r>
        <w:t>愛する聖徒の皆さん、救いの喜びと確信を味わいながら、揺るぎない堅固な信仰生活を送りたいと切望していらっしゃいますか。もしそうなら、毎日、神の御言葉と約束を黙想し、祈りのためにひざまずき、主の聖なる聖餐に与る敬虔な生活を、決して疎かにしないでください。 私たちの感情は朝の霧のように変わりやすく、私たちの行いは常に不完全です。自分の感情に基づいた確信を求めようとする前に、決して変わらない神の記録された約束の御言葉の上に、まず皆さんの信仰の錨を下ろしてください。その御言葉の堅固な土台の上で、聖霊が与えてくださる揺るぎない平安と聖なる喜びを享受する、祝福された聖徒となられることを願います。</w:t>
      </w:r>
    </w:p>
    <w:p>
      <w:pPr>
        <w:pStyle w:val="a3"/>
        <w:rPr>
          <w:rFonts w:hint="eastAsia"/>
        </w:rPr>
      </w:pPr>
    </w:p>
    <w:p>
      <w:pPr>
        <w:pStyle w:val="a3"/>
      </w:pPr>
      <w:r>
        <w:t>結論</w:t>
      </w:r>
    </w:p>
    <w:p>
      <w:pPr>
        <w:pStyle w:val="a3"/>
      </w:pPr>
      <w:r>
        <w:t>愛する聖徒の皆さん、私たちの信仰は、たとえ今は弱く、しばしば攻撃を受けてよろめくことがあっても、私たちの中でこの信仰を始められた主は、決して私たちを見捨てられません。主は、</w:t>
      </w:r>
      <w:r>
        <w:t xml:space="preserve"> </w:t>
      </w:r>
      <w:r>
        <w:t>、</w:t>
      </w:r>
      <w:r>
        <w:t>御自身の忠実なとりなしと聖霊の絶え間ない供給によって、残された堕落に打ち勝たせてくださり、ついに私たちを聖なる信仰の確信の中で成長させてくださるでしょう。</w:t>
      </w:r>
    </w:p>
    <w:p>
      <w:pPr>
        <w:pStyle w:val="a3"/>
      </w:pPr>
      <w:r>
        <w:t>日々、弱き私たちを強くしてくださるキリストの恵みを信頼し、約束された恵みの手段を熱心に握りしめ、毎日勝利を宣言し、信仰のレースを力強く完走する信徒となるよう、主の御名によって祈ります。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説教題目：福音の二つの柱、切り離せない悔い改めと信仰</w:t>
      </w:r>
    </w:p>
    <w:p>
      <w:pPr>
        <w:pStyle w:val="a3"/>
      </w:pPr>
      <w:r>
        <w:t>説教本文：マルコによる福音書1:15、</w:t>
      </w:r>
      <w:r>
        <w:t>ゼカリヤ書</w:t>
      </w:r>
      <w:r>
        <w:t>12:10、エフェソの信徒への手紙2:8、ヤコブの手紙2:18</w:t>
      </w:r>
    </w:p>
    <w:p>
      <w:pPr>
        <w:pStyle w:val="a3"/>
      </w:pPr>
      <w:r>
        <w:t>参考信条：ウェストミンスター信仰告白 第15章 1-2節</w:t>
      </w:r>
    </w:p>
    <w:p>
      <w:pPr>
        <w:pStyle w:val="a3"/>
      </w:pPr>
    </w:p>
    <w:p>
      <w:pPr>
        <w:pStyle w:val="a3"/>
        <w:rPr>
          <w:rFonts w:hint="eastAsia"/>
        </w:rPr>
      </w:pPr>
      <w:r>
        <w:rPr>
          <w:rFonts w:hint="eastAsia"/>
        </w:rPr>
        <w:t>序論</w:t>
      </w:r>
    </w:p>
    <w:p>
      <w:pPr>
        <w:pStyle w:val="a3"/>
      </w:pPr>
      <w:r>
        <w:t>愛する信徒の皆さん、福音が宣べ伝えられる場所には、常に響き渡る二つの核心的な呼びかけがあります。それはまさに</w:t>
      </w:r>
      <w:r>
        <w:t>「</w:t>
      </w:r>
      <w:r>
        <w:t>悔い改め</w:t>
      </w:r>
      <w:r>
        <w:t>」</w:t>
      </w:r>
      <w:r>
        <w:t>と</w:t>
      </w:r>
      <w:r>
        <w:t>「</w:t>
      </w:r>
      <w:r>
        <w:t>信仰</w:t>
      </w:r>
      <w:r>
        <w:t>」</w:t>
      </w:r>
      <w:r>
        <w:t xml:space="preserve">です。 </w:t>
      </w:r>
      <w:r>
        <w:t>人類の</w:t>
      </w:r>
      <w:r>
        <w:t>救い主であるイエス・キリストが公生涯を始められ、真っ先に宣べ伝えられた御言葉も、</w:t>
      </w:r>
      <w:r>
        <w:t>「</w:t>
      </w:r>
      <w:r>
        <w:t>時は満ち、神の国は近づいた。悔い改め、福音を</w:t>
      </w:r>
      <w:r>
        <w:t>信じなさい」というものでした。使徒パウロもまた、その生涯にわたる宣教の働きを要約しつつ、</w:t>
      </w:r>
      <w:r>
        <w:t>ユダヤ人やギリシャ人に対して「</w:t>
      </w:r>
      <w:r>
        <w:t>神に対する悔い改めと、私たちの主イエス・キリストに対する</w:t>
      </w:r>
      <w:r>
        <w:t>信仰」を厳かに証ししたと告白しています。</w:t>
      </w:r>
    </w:p>
    <w:p>
      <w:pPr>
        <w:pStyle w:val="a3"/>
      </w:pPr>
      <w:r>
        <w:t>ウェストミンスター信仰告白第15章1節は、「</w:t>
      </w:r>
      <w:r>
        <w:t>いのちに至る悔い改め（Repentance unto life）</w:t>
      </w:r>
      <w:r>
        <w:t>」</w:t>
      </w:r>
      <w:r>
        <w:t>が福音の核心的な恵みであり、キリストを信じる信仰の教理とともに、すべての御言葉の宣教者によって必ず宣べ伝えられなければならない本質的な真理であることを明確に教えています。この二つの恵みは、決して切り離すことのできない</w:t>
      </w:r>
      <w:r>
        <w:t>「</w:t>
      </w:r>
      <w:r>
        <w:t>不可分の関係</w:t>
      </w:r>
      <w:r>
        <w:t>」</w:t>
      </w:r>
      <w:r>
        <w:t>にあります。 今日、この告白書の教えに基づき、私たちの救いにおいて悔い改めと信仰がどのように有機的に結びついて働くのか、三つの論点に分けて深い恵みを分かち合いたいと思います。</w:t>
      </w:r>
    </w:p>
    <w:p>
      <w:pPr>
        <w:pStyle w:val="a3"/>
        <w:rPr>
          <w:rFonts w:hint="eastAsia"/>
        </w:rPr>
      </w:pPr>
    </w:p>
    <w:p>
      <w:pPr>
        <w:pStyle w:val="a3"/>
      </w:pPr>
      <w:r>
        <w:t xml:space="preserve">1. 時間的な同時性：一瞬たりとも分離することのできない恵みの結合 </w:t>
      </w:r>
      <w:r>
        <w:t>—</w:t>
      </w:r>
      <w:r>
        <w:t xml:space="preserve"> 身分（地位）の変化</w:t>
      </w:r>
    </w:p>
    <w:p>
      <w:pPr>
        <w:pStyle w:val="a3"/>
      </w:pPr>
      <w:r>
        <w:t>悔い改めと信仰は、聖徒の魂の中で働く際、時間的に決して分かれることはなく、常に同時に生じます。</w:t>
      </w:r>
    </w:p>
    <w:p>
      <w:pPr>
        <w:pStyle w:val="a3"/>
      </w:pPr>
      <w:r>
        <w:t>信仰告白書の解説者であるロバート・ショーは、悔い改めと信仰の関係を説明する際、聖徒の魂の中でこの二つの恵みが互いに分離して存在する時間的な隔たりなど、決して考えられないと強調しています。 時間的な側面において、信仰と悔い改めは常に互いに伴います。キリストを真に信じる者は、その直ちに自分の罪を悔い改めることになり、真に罪を悔い改める者は必然的に、救い主イエス・キリストを信頼する信仰へと至ることになります。 悔い改めのない信仰は偽りであり、信仰のない悔い改めは単なる道徳的な後悔に過ぎません。この二つは、聖霊なる神が一つの魂を新たにされる際に</w:t>
      </w:r>
      <w:r>
        <w:t>植え付けてくださる、</w:t>
      </w:r>
      <w:r>
        <w:t>ただ一つのいのちの御業から伸びる二つの枝のようなものです。</w:t>
      </w:r>
    </w:p>
    <w:p>
      <w:pPr>
        <w:pStyle w:val="a3"/>
      </w:pPr>
      <w:r>
        <w:t xml:space="preserve">関連聖句 </w:t>
      </w:r>
      <w:r>
        <w:t>—</w:t>
      </w:r>
      <w:r>
        <w:t xml:space="preserve"> マルコによる福音書 1章15節、使徒言行録 20章21節</w:t>
      </w:r>
    </w:p>
    <w:p>
      <w:pPr>
        <w:pStyle w:val="a3"/>
      </w:pPr>
      <w:r>
        <w:t>「『</w:t>
      </w:r>
      <w:r>
        <w:t>時は満ち、神の国は近づいた。悔い改め、福音を信じなさい</w:t>
      </w:r>
      <w:r>
        <w:t>』</w:t>
      </w:r>
      <w:r>
        <w:t>と言われた</w:t>
      </w:r>
      <w:r>
        <w:t>。</w:t>
      </w:r>
      <w:r>
        <w:t>」</w:t>
      </w:r>
    </w:p>
    <w:p>
      <w:pPr>
        <w:pStyle w:val="a3"/>
      </w:pPr>
      <w:r>
        <w:t>「</w:t>
      </w:r>
      <w:r>
        <w:t>ユダヤ</w:t>
      </w:r>
      <w:r>
        <w:t>人とギリシア人に対して、</w:t>
      </w:r>
      <w:r>
        <w:t>神への悔い改めと、私たちの主イエス・キリストへの信仰を証ししたのです</w:t>
      </w:r>
      <w:r>
        <w:t>」</w:t>
      </w:r>
    </w:p>
    <w:p>
      <w:pPr>
        <w:pStyle w:val="a3"/>
        <w:rPr>
          <w:rFonts w:hint="eastAsia"/>
        </w:rPr>
      </w:pPr>
    </w:p>
    <w:p>
      <w:pPr>
        <w:pStyle w:val="a3"/>
      </w:pPr>
      <w:r>
        <w:t>[適用]</w:t>
      </w:r>
    </w:p>
    <w:p>
      <w:pPr>
        <w:pStyle w:val="a3"/>
      </w:pPr>
      <w:r>
        <w:t>今日、多くの人々が福音を誤解し、悔い改めと信仰を切り離そうとしています。ある人々は、</w:t>
      </w:r>
      <w:r>
        <w:t>「私はイエス様を信じて救われたのだから、もう悔い改める必要はない</w:t>
      </w:r>
      <w:r>
        <w:t>」と放縦に振る舞い、</w:t>
      </w:r>
      <w:r>
        <w:t>救い派的な</w:t>
      </w:r>
      <w:r>
        <w:t>誤りに陥ります</w:t>
      </w:r>
      <w:r>
        <w:t>。</w:t>
      </w:r>
      <w:r>
        <w:t>一方、ある人々は、「</w:t>
      </w:r>
      <w:r>
        <w:t>この罪をすべて断ち切り、人生を完全に清算して初めて、神の御前に進み出て信仰を持つ資格が</w:t>
      </w:r>
      <w:r>
        <w:t>得られる」と考え、</w:t>
      </w:r>
      <w:r>
        <w:t>律法主義的な</w:t>
      </w:r>
      <w:r>
        <w:t>挫折に陥ります。しかし、覚えておいてください。 真の信仰には罪から立ち返る悔い改めが伴い、真の悔い改めには、自分の功績ではなくキリストに依り頼む信仰が伴います。皆様が、</w:t>
      </w:r>
      <w:r>
        <w:t>罪深い</w:t>
      </w:r>
      <w:r>
        <w:t>生活を直ちに主に委ねて悔い改めると同時に、自分を赦してくださるキリストの十字架を信仰によってしっかりと握りしめる聖徒となられることを願います。</w:t>
      </w:r>
    </w:p>
    <w:p>
      <w:pPr>
        <w:pStyle w:val="a3"/>
        <w:rPr>
          <w:rFonts w:hint="eastAsia"/>
        </w:rPr>
      </w:pPr>
    </w:p>
    <w:p>
      <w:pPr>
        <w:pStyle w:val="a3"/>
      </w:pPr>
      <w:r>
        <w:t>2. 論理的な因果関係：</w:t>
      </w:r>
      <w:r>
        <w:t>信仰からのみ</w:t>
      </w:r>
      <w:r>
        <w:t>流れ出る真の悔い改め</w:t>
      </w:r>
      <w:r>
        <w:t>――動機の変化</w:t>
      </w:r>
    </w:p>
    <w:p>
      <w:pPr>
        <w:pStyle w:val="a3"/>
      </w:pPr>
      <w:r>
        <w:t>時間的には悔い改めと信仰が同時に起こりますが、論理的な順序と本質的な因果関係においては、必ず「</w:t>
      </w:r>
      <w:r>
        <w:t>信仰」が</w:t>
      </w:r>
      <w:r>
        <w:t>「</w:t>
      </w:r>
      <w:r>
        <w:t>悔い改め」に先立ちます。</w:t>
      </w:r>
    </w:p>
    <w:p>
      <w:pPr>
        <w:pStyle w:val="a3"/>
      </w:pPr>
      <w:r>
        <w:t>信仰告白書は、福音的かつ真の悔い改めが、神の憐れみを信仰によって「</w:t>
      </w:r>
      <w:r>
        <w:t>理解し、</w:t>
      </w:r>
      <w:r>
        <w:t>しっかりとつかむこと」</w:t>
      </w:r>
      <w:r>
        <w:t>から始まることを教えています。 福音的な悔い改めとは、罪を憎み</w:t>
      </w:r>
      <w:r>
        <w:t>、</w:t>
      </w:r>
      <w:r>
        <w:t>神へと</w:t>
      </w:r>
      <w:r>
        <w:t>立ち返ることですが、イエス・キリストを信じる信仰がなければ、誰も</w:t>
      </w:r>
      <w:r>
        <w:t>神のもとへ</w:t>
      </w:r>
      <w:r>
        <w:t>近づくことはできず、キリストを救い主として受け入れることもできないからです。また、神に対する真の愛があってこそ、真の悔い改めが可能になりますが、神に対するこの愛もまた、信仰の実践を通してのみ、私たちの心に</w:t>
      </w:r>
      <w:r>
        <w:t>流れ込んでくるのです</w:t>
      </w:r>
      <w:r>
        <w:t>。 信仰を欠いたまま、律法の怒りや裁きに対する恐怖だけで泣くことは、カインや</w:t>
      </w:r>
      <w:r>
        <w:t>イスカリオテのユダのような</w:t>
      </w:r>
      <w:r>
        <w:t>「</w:t>
      </w:r>
      <w:r>
        <w:t>律法的な後悔（Legal repentance）」</w:t>
      </w:r>
      <w:r>
        <w:t>に過ぎず、ただ神の憐れみと贖いの愛を信頼する信仰の中においてのみ、自分の罪が主の心を刺したことを</w:t>
      </w:r>
      <w:r>
        <w:t>痛切に悔いる「</w:t>
      </w:r>
      <w:r>
        <w:t>福音的な</w:t>
      </w:r>
      <w:r>
        <w:t>悔い改め」が湧き出てくるのです。</w:t>
      </w:r>
    </w:p>
    <w:p>
      <w:pPr>
        <w:pStyle w:val="a3"/>
      </w:pPr>
      <w:r>
        <w:t xml:space="preserve">関連聖句 </w:t>
      </w:r>
      <w:r>
        <w:t>—</w:t>
      </w:r>
      <w:r>
        <w:t xml:space="preserve"> ゼカリヤ書</w:t>
      </w:r>
      <w:r>
        <w:t xml:space="preserve"> 12章10節、ヘブライ人への手紙 11章6節</w:t>
      </w:r>
    </w:p>
    <w:p>
      <w:pPr>
        <w:pStyle w:val="a3"/>
      </w:pPr>
      <w:r>
        <w:t>「</w:t>
      </w:r>
      <w:r>
        <w:t>わたしはダビデの家とエルサレムの住民に恵みと懇願する心とを注ぐ。彼らは、自分たちが刺したその方を見つめ、独り子を失ったようにその方のために嘆き、長子を失ったようにその方のために泣き叫ぶ</w:t>
      </w:r>
      <w:r>
        <w:t>であろう</w:t>
      </w:r>
      <w:r>
        <w:t>。」</w:t>
      </w:r>
    </w:p>
    <w:p>
      <w:pPr>
        <w:pStyle w:val="a3"/>
      </w:pPr>
      <w:r>
        <w:t>「</w:t>
      </w:r>
      <w:r>
        <w:t>信仰がなければ、神を喜ばせることは</w:t>
      </w:r>
      <w:r>
        <w:t>できません。</w:t>
      </w:r>
      <w:r>
        <w:t>神に近づく者は、神がおられること、また、神はご自身を求める人々に報いてくださる方であることを、必ず信じなければ</w:t>
      </w:r>
      <w:r>
        <w:t>なりません</w:t>
      </w:r>
      <w:r>
        <w:t>。」</w:t>
      </w:r>
    </w:p>
    <w:p>
      <w:pPr>
        <w:pStyle w:val="a3"/>
        <w:rPr>
          <w:rFonts w:hint="eastAsia"/>
        </w:rPr>
      </w:pPr>
    </w:p>
    <w:p>
      <w:pPr>
        <w:pStyle w:val="a3"/>
      </w:pPr>
      <w:r>
        <w:t>[適用]</w:t>
      </w:r>
    </w:p>
    <w:p>
      <w:pPr>
        <w:pStyle w:val="a3"/>
      </w:pPr>
      <w:r>
        <w:t>皆さんは罪を犯したとき、どのような悲しみを感じますか。単に</w:t>
      </w:r>
      <w:r>
        <w:t>「</w:t>
      </w:r>
      <w:r>
        <w:t>この罪のせいで神の罰を受けるのではないか、自分の人生に問題が生じる</w:t>
      </w:r>
      <w:r>
        <w:t>のではないか」</w:t>
      </w:r>
      <w:r>
        <w:t xml:space="preserve">という恐れに苦しんでいるだけなら、それは福音的な悔い改めではなく、自己愛に基づく律法的な恐れに過ぎません。真の悔い改めは、十字架にかけられたイエス・キリストを信仰の目で見つめたときに起こります。 </w:t>
      </w:r>
      <w:r>
        <w:t>「</w:t>
      </w:r>
      <w:r>
        <w:t>私のこの欲望と高慢が、独り子イエス様を十字架に釘付けにしたのだ</w:t>
      </w:r>
      <w:r>
        <w:t>」</w:t>
      </w:r>
      <w:r>
        <w:t>という恵みの黙想が信仰の中で起こる時、私たちの硬い心は</w:t>
      </w:r>
      <w:r>
        <w:t>溶け出し、</w:t>
      </w:r>
      <w:r>
        <w:t>罪を心から憎むようになります。ですから、悔い改める力さえ持てない時、十字架の福音と主の限りない憐れみを信仰をもって見つめることによって、真の悲しみと立ち返りの恵みを受けられることを願います。</w:t>
      </w:r>
    </w:p>
    <w:p>
      <w:pPr>
        <w:pStyle w:val="a3"/>
        <w:rPr>
          <w:rFonts w:hint="eastAsia"/>
        </w:rPr>
      </w:pPr>
    </w:p>
    <w:p>
      <w:pPr>
        <w:pStyle w:val="a3"/>
      </w:pPr>
      <w:r>
        <w:t>3. 実の必然性：生きた信仰の揺るぎない</w:t>
      </w:r>
      <w:r>
        <w:t>証拠としての</w:t>
      </w:r>
      <w:r>
        <w:t>悔い改め</w:t>
      </w:r>
      <w:r>
        <w:t>――人生の変化</w:t>
      </w:r>
    </w:p>
    <w:p>
      <w:pPr>
        <w:pStyle w:val="a3"/>
      </w:pPr>
      <w:r>
        <w:t>悔い改めと信仰が切り離せない最後の理由は、悔い改めのない信仰生活こそが、その信仰が死んでいることを暴く最も確かな証拠だからです。</w:t>
      </w:r>
    </w:p>
    <w:p>
      <w:pPr>
        <w:pStyle w:val="a3"/>
      </w:pPr>
      <w:r>
        <w:t>私たちを救う信仰は、頭だけで同意する単なる知的同意ではなく、聖霊の働きによって私たちの魂を変革させる生きた力です。この生きた信仰は必ず品性と行いの変化を生み出しますが、その最初の実こそが、日々罪を死に渡し、人生を立ち返らせる悔い改めです。 信仰告白書は、真の悔い改めを持つ者を、「</w:t>
      </w:r>
      <w:r>
        <w:t>自分の罪を嘆き、憎むだけでなく、そのすべての罪から立ち返って神に向かい、神の戒めに従う人生を送ることを固く決意し、努める者</w:t>
      </w:r>
      <w:r>
        <w:t>」</w:t>
      </w:r>
      <w:r>
        <w:t>であると</w:t>
      </w:r>
      <w:r>
        <w:t>宣言しています。 このように、生涯にわたって罪と戦い、神の律法に従おうと奮闘する悔い改めの生活は、私の内に救いをもたらす真の信仰の火種が生き生きと息づいているという、最も鮮明な証拠となります。</w:t>
      </w:r>
    </w:p>
    <w:p>
      <w:pPr>
        <w:pStyle w:val="a3"/>
      </w:pPr>
      <w:r>
        <w:t xml:space="preserve">関連聖句 </w:t>
      </w:r>
      <w:r>
        <w:t>—</w:t>
      </w:r>
      <w:r>
        <w:t xml:space="preserve"> 使徒行伝 26章 20節、ヤコブの手紙 2章 18節</w:t>
      </w:r>
    </w:p>
    <w:p>
      <w:pPr>
        <w:pStyle w:val="a3"/>
      </w:pPr>
      <w:r>
        <w:t>「</w:t>
      </w:r>
      <w:r>
        <w:t>……ダマスコやエルサレムにいる人々、ユダヤ全土、さらには異邦人に対しても、悔い改め、</w:t>
      </w:r>
      <w:r>
        <w:t>神に立ち返り、</w:t>
      </w:r>
      <w:r>
        <w:t>悔い改めにふさわしい行いをするようにと宣べ伝えたからです</w:t>
      </w:r>
      <w:r>
        <w:t>。」</w:t>
      </w:r>
    </w:p>
    <w:p>
      <w:pPr>
        <w:pStyle w:val="a3"/>
      </w:pPr>
      <w:r>
        <w:t>「</w:t>
      </w:r>
      <w:r>
        <w:t>ある人はこう言うだろう。『あなたには信仰があり、私には行いがある。行いのないあなたの信仰を私に見せてみよ。私は行いによって、私の信仰を</w:t>
      </w:r>
      <w:r>
        <w:t>あなた</w:t>
      </w:r>
      <w:r>
        <w:t>に見せてやる</w:t>
      </w:r>
      <w:r>
        <w:t>』と」</w:t>
      </w:r>
    </w:p>
    <w:p>
      <w:pPr>
        <w:pStyle w:val="a3"/>
        <w:rPr>
          <w:rFonts w:hint="eastAsia"/>
        </w:rPr>
      </w:pPr>
    </w:p>
    <w:p>
      <w:pPr>
        <w:pStyle w:val="a3"/>
      </w:pPr>
      <w:r>
        <w:t>[適用]</w:t>
      </w:r>
    </w:p>
    <w:p>
      <w:pPr>
        <w:pStyle w:val="a3"/>
      </w:pPr>
      <w:r>
        <w:t>愛する聖徒の皆さん、自ら</w:t>
      </w:r>
      <w:r>
        <w:t>「私はイエス様を</w:t>
      </w:r>
      <w:r>
        <w:t>信じている」と告白しながらも、生活の中では依然として憎しみや嫉妬、貪欲や世俗的な情欲を抱えたままで、一度もひざまずいて</w:t>
      </w:r>
      <w:r>
        <w:t>悔い改めたり、</w:t>
      </w:r>
      <w:r>
        <w:t>生活を改めようとする具体的な努力がないのであれば、ヤコブ使徒の警告のように、その信仰は偽りのものである可能性があります。 信仰告白書が勧めるように、私たちは単に「</w:t>
      </w:r>
      <w:r>
        <w:t>私は罪人です</w:t>
      </w:r>
      <w:r>
        <w:t>」</w:t>
      </w:r>
      <w:r>
        <w:t>という曖昧な告白にとどまらず、毎日、自分の生活に深く</w:t>
      </w:r>
      <w:r>
        <w:t>根ざした</w:t>
      </w:r>
      <w:r>
        <w:t>『具体的な罪を具体的に（particularly）</w:t>
      </w:r>
      <w:r>
        <w:t>見つけ出し』</w:t>
      </w:r>
      <w:r>
        <w:t>、</w:t>
      </w:r>
      <w:r>
        <w:t>一つひとつ悔い改めなければなりません。 日々、御言葉という鏡の前に自分を正直に映し出し、生きた信仰の証しとして罪を遠ざけ、具体的な生活の悔い改めと従順の実を豊かに</w:t>
      </w:r>
      <w:r>
        <w:t>結んでいかれることを</w:t>
      </w:r>
      <w:r>
        <w:t>願います。</w:t>
      </w:r>
    </w:p>
    <w:p>
      <w:pPr>
        <w:pStyle w:val="a3"/>
        <w:rPr>
          <w:rFonts w:hint="eastAsia"/>
        </w:rPr>
      </w:pPr>
    </w:p>
    <w:p>
      <w:pPr>
        <w:pStyle w:val="a3"/>
      </w:pPr>
      <w:r>
        <w:t>結論</w:t>
      </w:r>
    </w:p>
    <w:p>
      <w:pPr>
        <w:pStyle w:val="a3"/>
      </w:pPr>
      <w:r>
        <w:t>愛する聖徒の皆さん、悔い改めと信仰は、救われた者の人生に現れるコインの表裏のようなものです。私たちは、主の贖いの恵みを信仰をもって見つめる時のみ、真の悔い改めの涙を流すことができ、その悲しみの中で罪を捨て、ただイエス・キリストのみを完全に信頼する信仰の成長を成し遂げることができます。</w:t>
      </w:r>
    </w:p>
    <w:p>
      <w:pPr>
        <w:pStyle w:val="a3"/>
      </w:pPr>
      <w:r>
        <w:t>たとえこの地上で私たちの悔い改めと従順が依然として弱く不完全であっても、私たちの内に信仰と悔い改めの聖なる種を</w:t>
      </w:r>
      <w:r>
        <w:t>蒔いてくださった</w:t>
      </w:r>
      <w:r>
        <w:t>三位一体の神は、必ず私たちを聖なる者として形作ってください。 この福音の栄光に満ちた約束をしっかりと握りしめ、日々、信仰の善き戦いを戦い、真の悔い改めのふさわしい実を結んでいく、忠実な主の民となりますよう、主の御名によって祈ります。</w:t>
      </w:r>
    </w:p>
    <w:p>
      <w:pPr>
        <w:pStyle w:val="a3"/>
      </w:pPr>
    </w:p>
    <w:p>
      <w:pPr>
        <w:pStyle w:val="a3"/>
      </w:pPr>
    </w:p>
    <w:p>
      <w:pPr>
        <w:pStyle w:val="a3"/>
        <w:rPr>
          <w:rFonts w:hint="eastAsia"/>
        </w:rPr>
      </w:pPr>
    </w:p>
    <w:p>
      <w:pPr>
        <w:pStyle w:val="a3"/>
      </w:pPr>
      <w:r>
        <w:t>説教題目：真の悔い改めの旅路：痛みから回心へ</w:t>
      </w:r>
    </w:p>
    <w:p>
      <w:pPr>
        <w:pStyle w:val="a3"/>
      </w:pPr>
      <w:r>
        <w:t>説教本文：詩篇51:3-4、</w:t>
      </w:r>
      <w:r>
        <w:t>ゼカリヤ書12</w:t>
      </w:r>
      <w:r>
        <w:t>:10、使徒行伝26:20</w:t>
      </w:r>
    </w:p>
    <w:p>
      <w:pPr>
        <w:pStyle w:val="a3"/>
      </w:pPr>
      <w:r>
        <w:t>参考信条：ウェストミンスター信仰告白 第15章2節</w:t>
      </w:r>
    </w:p>
    <w:p>
      <w:pPr>
        <w:pStyle w:val="a3"/>
      </w:pPr>
    </w:p>
    <w:p>
      <w:pPr>
        <w:pStyle w:val="a3"/>
        <w:rPr>
          <w:rFonts w:hint="eastAsia"/>
        </w:rPr>
      </w:pPr>
      <w:r>
        <w:rPr>
          <w:rFonts w:hint="eastAsia"/>
        </w:rPr>
        <w:t>序論</w:t>
      </w:r>
    </w:p>
    <w:p>
      <w:pPr>
        <w:pStyle w:val="a3"/>
      </w:pPr>
      <w:r>
        <w:t>愛する聖徒の皆さん、前回は、聖化の道を歩む信徒たちに現れる救いの喜びと信仰、そしてその信仰と決して切り離すことのできない「</w:t>
      </w:r>
      <w:r>
        <w:t>いのちに至る</w:t>
      </w:r>
      <w:r>
        <w:t>悔い改め」</w:t>
      </w:r>
      <w:r>
        <w:t>の不可分性について分かち合いました。真の福音的な信仰という賜物を受けた人は、必然的に罪を憎み、</w:t>
      </w:r>
      <w:r>
        <w:t>神へと</w:t>
      </w:r>
      <w:r>
        <w:t>立ち返る悔い改めの実を結ぶことになります。</w:t>
      </w:r>
    </w:p>
    <w:p>
      <w:pPr>
        <w:pStyle w:val="a3"/>
      </w:pPr>
      <w:r>
        <w:t>では、私たちの魂の中で働くこの悔い改めは、具体的にどのような段階を経て起こるのでしょうか。悔い改めは、単に一瞬感情が高ぶって涙を流して終わる一過性の出来事ではありません。聖霊なる神が、一つの魂の知性、感情、意志を目覚めさせ、奮い立たせてくださる、精巧で神秘的な「</w:t>
      </w:r>
      <w:r>
        <w:t>霊的回復の過程（process）</w:t>
      </w:r>
      <w:r>
        <w:t>」なのです。</w:t>
      </w:r>
    </w:p>
    <w:p>
      <w:pPr>
        <w:pStyle w:val="a3"/>
      </w:pPr>
      <w:r>
        <w:t>今日、私たちが共に検討する『ウェストミンスター信仰告白』第15章第2節は、聖書が教える</w:t>
      </w:r>
      <w:r>
        <w:t>「</w:t>
      </w:r>
      <w:r>
        <w:t>真の悔い改めの</w:t>
      </w:r>
      <w:r>
        <w:t>過程」を、</w:t>
      </w:r>
      <w:r>
        <w:t>三つの核心的な段階として明確に示しています。この告白書の指針に従い、私たちの内に働く真の悔い改めの霊的な旅路を三つの大項目に分けて考察し、深い恵みを味わえることを願います。</w:t>
      </w:r>
    </w:p>
    <w:p>
      <w:pPr>
        <w:pStyle w:val="a3"/>
        <w:rPr>
          <w:rFonts w:hint="eastAsia"/>
        </w:rPr>
      </w:pPr>
    </w:p>
    <w:p>
      <w:pPr>
        <w:pStyle w:val="a3"/>
      </w:pPr>
      <w:r>
        <w:t xml:space="preserve">1. 罪の汚れと悲惨さを正直に見つめ、感じる段階（Sight and Sense of Sin） </w:t>
      </w:r>
      <w:r>
        <w:t>—</w:t>
      </w:r>
      <w:r>
        <w:t xml:space="preserve"> 知性と感情の覚醒</w:t>
      </w:r>
    </w:p>
    <w:p>
      <w:pPr>
        <w:pStyle w:val="a3"/>
      </w:pPr>
      <w:r>
        <w:t>真の悔い改めの出発点は、神の御言葉と聖霊の光の下で、自分の罪を直視し、悟ることから始まります。</w:t>
      </w:r>
      <w:r>
        <w:t>信仰告白書は、</w:t>
      </w:r>
      <w:r>
        <w:t>悔い改める者がまず「</w:t>
      </w:r>
      <w:r>
        <w:t>自分の罪に対する正直な認識と実感（sight and sense of sin）</w:t>
      </w:r>
      <w:r>
        <w:t>」を持たなければならないと教えています。これは、単に「</w:t>
      </w:r>
      <w:r>
        <w:t>私が律法に背いて罰を受ける</w:t>
      </w:r>
      <w:r>
        <w:t>のではないか</w:t>
      </w:r>
      <w:r>
        <w:t>」</w:t>
      </w:r>
      <w:r>
        <w:t>という刑罰への恐怖や、誘惑の危険性を恐れるレベルを超えています。 聖霊が律法という鏡を照らし出される時、私たちは自分の罪がいかに</w:t>
      </w:r>
      <w:r>
        <w:t>「</w:t>
      </w:r>
      <w:r>
        <w:t>汚らわしく忌まわしいもの（filthiness and odiousness of sin）」</w:t>
      </w:r>
      <w:r>
        <w:t>であるかを悟ることになります。 その罪が、全宇宙の</w:t>
      </w:r>
      <w:r>
        <w:t>統治者</w:t>
      </w:r>
      <w:r>
        <w:t>である神の聖なる御性質と義なる律法に真っ向から背いているという事実を、正直に認識するのです。この知的な目覚めは、自分の罪が主を傷つけたという、魂の深い嘆きと聖なる</w:t>
      </w:r>
      <w:r>
        <w:t>悲しみ</w:t>
      </w:r>
      <w:r>
        <w:t xml:space="preserve"> へとつながります。</w:t>
      </w:r>
    </w:p>
    <w:p>
      <w:pPr>
        <w:pStyle w:val="a3"/>
        <w:rPr>
          <w:rFonts w:hint="eastAsia"/>
        </w:rPr>
      </w:pPr>
    </w:p>
    <w:p>
      <w:pPr>
        <w:pStyle w:val="a3"/>
      </w:pPr>
      <w:r>
        <w:t xml:space="preserve">関連聖句 </w:t>
      </w:r>
      <w:r>
        <w:t>—</w:t>
      </w:r>
      <w:r>
        <w:t xml:space="preserve"> 詩篇51篇3-4節、ローマ人への手紙3章20節</w:t>
      </w:r>
    </w:p>
    <w:p>
      <w:pPr>
        <w:pStyle w:val="a3"/>
      </w:pPr>
      <w:r>
        <w:t>「</w:t>
      </w:r>
      <w:r>
        <w:t>私は自分の罪を</w:t>
      </w:r>
      <w:r>
        <w:t>悟っています。</w:t>
      </w:r>
      <w:r>
        <w:t>私の罪は常に私の</w:t>
      </w:r>
      <w:r>
        <w:t>前にあります。</w:t>
      </w:r>
      <w:r>
        <w:t>私は主に対してのみ</w:t>
      </w:r>
      <w:r>
        <w:t>罪を犯し、主の御目の前で悪</w:t>
      </w:r>
      <w:r>
        <w:t>を行いました。</w:t>
      </w:r>
      <w:r>
        <w:t>主が語られるとき、主は義であり、主が裁かれるとき、主は清い</w:t>
      </w:r>
      <w:r>
        <w:t>のです</w:t>
      </w:r>
      <w:r>
        <w:t>。」</w:t>
      </w:r>
    </w:p>
    <w:p>
      <w:pPr>
        <w:pStyle w:val="a3"/>
      </w:pPr>
      <w:r>
        <w:t>「</w:t>
      </w:r>
      <w:r>
        <w:t>それゆえ、</w:t>
      </w:r>
      <w:r>
        <w:t>律法の行いによって、御前で義と認められる肉なる者は</w:t>
      </w:r>
      <w:r>
        <w:t>一人もいない。</w:t>
      </w:r>
      <w:r>
        <w:t>律法は罪を</w:t>
      </w:r>
      <w:r>
        <w:t>悟らせるだけだからである。</w:t>
      </w:r>
      <w:r>
        <w:t>」</w:t>
      </w:r>
    </w:p>
    <w:p>
      <w:pPr>
        <w:pStyle w:val="a3"/>
        <w:rPr>
          <w:rFonts w:hint="eastAsia"/>
        </w:rPr>
      </w:pPr>
    </w:p>
    <w:p>
      <w:pPr>
        <w:pStyle w:val="a3"/>
      </w:pPr>
      <w:r>
        <w:t>[適用]</w:t>
      </w:r>
    </w:p>
    <w:p>
      <w:pPr>
        <w:pStyle w:val="a3"/>
      </w:pPr>
      <w:r>
        <w:t>聖徒の皆さん、皆さんは最近、罪のために心を痛め、涙を</w:t>
      </w:r>
      <w:r>
        <w:t>流した</w:t>
      </w:r>
      <w:r>
        <w:t>ことはありますか。もし涙を流されたとしたら、その涙の理由は何でしたか。単に</w:t>
      </w:r>
      <w:r>
        <w:t>「自分の過ちが露見して、面目が失われ、損害を被るのではないか</w:t>
      </w:r>
      <w:r>
        <w:t>」</w:t>
      </w:r>
      <w:r>
        <w:t>と恐れて流す涙は、カインや</w:t>
      </w:r>
      <w:r>
        <w:t>イスカリオテのユダのような、この世の悲しみに過ぎません。 私たちは</w:t>
      </w:r>
      <w:r>
        <w:t>、「</w:t>
      </w:r>
      <w:r>
        <w:t>神様、私の貪欲と高慢と偽りが、主の聖なる御名を汚しました</w:t>
      </w:r>
      <w:r>
        <w:t>」という告白とともに、罪そのものの汚れを見て痛む、霊的な知性の目覚めが起こらなければなりません。毎日、御言葉の前で自分の罪の惨めさを正直に直視できるよう、聖霊の照らす恵みを求める聖徒となっていただきたいと願います。</w:t>
      </w:r>
    </w:p>
    <w:p>
      <w:pPr>
        <w:pStyle w:val="a3"/>
        <w:rPr>
          <w:rFonts w:hint="eastAsia"/>
        </w:rPr>
      </w:pPr>
    </w:p>
    <w:p>
      <w:pPr>
        <w:pStyle w:val="a3"/>
      </w:pPr>
      <w:r>
        <w:t xml:space="preserve">2. 十字架に現れた神の憐れみを信仰によって捉える段階（Apprehension of God's Mercy in Christ） </w:t>
      </w:r>
      <w:r>
        <w:t>—</w:t>
      </w:r>
      <w:r>
        <w:t xml:space="preserve"> 動機と希望の変化 </w:t>
      </w:r>
    </w:p>
    <w:p>
      <w:pPr>
        <w:pStyle w:val="a3"/>
        <w:rPr>
          <w:rFonts w:hint="eastAsia"/>
        </w:rPr>
      </w:pPr>
      <w:r>
        <w:t>自分の罪を自覚し、感じるだけでは、完全な悔い改めに至ることはできません。罪の悲惨さだけを見つめて立ち止まることは、絶望と自滅への道です。真の悔い改めの第二段階は、「</w:t>
      </w:r>
      <w:r>
        <w:t>キリスト・イエスにある神の憐れみを信仰をもって見つめること」</w:t>
      </w:r>
      <w:r>
        <w:t>です。</w:t>
      </w:r>
    </w:p>
    <w:p>
      <w:pPr>
        <w:pStyle w:val="a3"/>
      </w:pPr>
      <w:r>
        <w:t>信仰告白書は、真の悔い改めが</w:t>
      </w:r>
      <w:r>
        <w:t>「</w:t>
      </w:r>
      <w:r>
        <w:t>悔い改める者たちにキリストにおいて注がれる神の憐れみを悟ること（apprehension of his mercy in Christ）</w:t>
      </w:r>
      <w:r>
        <w:t>」</w:t>
      </w:r>
      <w:r>
        <w:t>の上に立っていると宣言しています。キリストの十字架を信仰をもって見つめる目が開かれるとき、私たちは、裁きを行う義の神が、同時に独り子さえ惜しまずに</w:t>
      </w:r>
      <w:r>
        <w:t>差し出された</w:t>
      </w:r>
      <w:r>
        <w:t>愛の父であることを悟るようになります。 この信仰の視線</w:t>
      </w:r>
      <w:r>
        <w:t xml:space="preserve"> があるときのみ、律法的な後悔から解放され、砕かれた心を持って主の御許へ勇気を持って歩み寄ることができます。福音的な悔い改めの涙は、恐ろしい神の怒りの前で流される恐怖の涙ではなく、私を赦してくださる神の限りない贖いの愛と憐れみをキリストのうちに味わうとき、初めて流れ出る恵みの告白です。</w:t>
      </w:r>
    </w:p>
    <w:p>
      <w:pPr>
        <w:pStyle w:val="a3"/>
        <w:rPr>
          <w:rFonts w:hint="eastAsia"/>
        </w:rPr>
      </w:pPr>
    </w:p>
    <w:p>
      <w:pPr>
        <w:pStyle w:val="a3"/>
      </w:pPr>
      <w:r>
        <w:t xml:space="preserve">関連聖句 </w:t>
      </w:r>
      <w:r>
        <w:t>—</w:t>
      </w:r>
      <w:r>
        <w:t xml:space="preserve"> ゼカリヤ書</w:t>
      </w:r>
      <w:r>
        <w:t xml:space="preserve"> 12章10節、イザヤ書 55章7節</w:t>
      </w:r>
    </w:p>
    <w:p>
      <w:pPr>
        <w:pStyle w:val="a3"/>
      </w:pPr>
      <w:r>
        <w:t>「</w:t>
      </w:r>
      <w:r>
        <w:t>わたしはダビデの家とエルサレムの住民に、恵みと懇願する心とを注ぐ。彼らは、自分たちが刺し通したその方を見つめ、独り子を失ったようにその方のために嘆き、長子を失ったようにその方のために泣き叫ぶ</w:t>
      </w:r>
      <w:r>
        <w:t>であろう</w:t>
      </w:r>
      <w:r>
        <w:t>。」</w:t>
      </w:r>
    </w:p>
    <w:p>
      <w:pPr>
        <w:pStyle w:val="a3"/>
      </w:pPr>
      <w:r>
        <w:t>「</w:t>
      </w:r>
      <w:r>
        <w:t>悪人はその道を、不義な者はその思い捨てて、主のもとに戻れ。そうすれば、主は憐れんでくださる。</w:t>
      </w:r>
      <w:r>
        <w:t>私たちの神のもとに戻れ。</w:t>
      </w:r>
      <w:r>
        <w:t>主は寛大に赦してくださる</w:t>
      </w:r>
      <w:r>
        <w:t>。」</w:t>
      </w:r>
    </w:p>
    <w:p>
      <w:pPr>
        <w:pStyle w:val="a3"/>
        <w:rPr>
          <w:rFonts w:hint="eastAsia"/>
        </w:rPr>
      </w:pPr>
    </w:p>
    <w:p>
      <w:pPr>
        <w:pStyle w:val="a3"/>
      </w:pPr>
      <w:r>
        <w:t>[適用]</w:t>
      </w:r>
    </w:p>
    <w:p>
      <w:pPr>
        <w:pStyle w:val="a3"/>
      </w:pPr>
      <w:r>
        <w:t>皆さんは罪を犯して倒れた時、罪悪感に囚われて礼拝の場を避けたり、祈りの扉を閉ざしてしまったりしていませんか？それはサタンが仕掛けた罠です。サタンは私たちに罪の悲惨さだけを見せ、絶望の淵へと突き落とそうとします。しかし、聖霊様は私たちに十字架を示してくださいます。 罪悪感が皆さんの魂を押しつぶそうとする時、その場にへたり込んで落胆しないでください。すぐに顔を上げ、イエス・キリストの宝血の功績と憐れみを見つめてください。「</w:t>
      </w:r>
      <w:r>
        <w:t>父は私を赦し、喜んで迎え入れてくださる</w:t>
      </w:r>
      <w:r>
        <w:t>」</w:t>
      </w:r>
      <w:r>
        <w:t>というその約束の真実さを固く信頼し、大胆に恵みの御座の前に進む聖徒になっていただきたいと願います。</w:t>
      </w:r>
    </w:p>
    <w:p>
      <w:pPr>
        <w:pStyle w:val="a3"/>
        <w:rPr>
          <w:rFonts w:hint="eastAsia"/>
        </w:rPr>
      </w:pPr>
    </w:p>
    <w:p>
      <w:pPr>
        <w:pStyle w:val="a3"/>
      </w:pPr>
      <w:r>
        <w:t xml:space="preserve">3. 罪から立ち返り、神の戒めに従って歩むよう努める段階（Turning and Sincere Endeavor） </w:t>
      </w:r>
      <w:r>
        <w:t>—</w:t>
      </w:r>
      <w:r>
        <w:t xml:space="preserve"> 意志と生活の変化</w:t>
      </w:r>
    </w:p>
    <w:p>
      <w:pPr>
        <w:pStyle w:val="a3"/>
      </w:pPr>
      <w:r>
        <w:t>真の悔い改めの最後の完成段階は、心の涙と信仰の告白を超え、人生の方向を全面的に転換し、行動として表す「</w:t>
      </w:r>
      <w:r>
        <w:t>意志的な回心と従順」</w:t>
      </w:r>
      <w:r>
        <w:t>です。</w:t>
      </w:r>
    </w:p>
    <w:p>
      <w:pPr>
        <w:pStyle w:val="a3"/>
      </w:pPr>
      <w:r>
        <w:t>信仰告白書は、真の悔い改めに至った者は、自分の罪を嘆き、憎むだけでなく、</w:t>
      </w:r>
      <w:r>
        <w:t>「</w:t>
      </w:r>
      <w:r>
        <w:t>すべての罪から立ち返り、神に向き直り、神の戒めのすべての道に従って歩むことを決意し、努める者（purposing and endeavoring to walk with him in all the ways of his</w:t>
      </w:r>
      <w:r>
        <w:t xml:space="preserve"> commandments）</w:t>
      </w:r>
      <w:r>
        <w:t>」</w:t>
      </w:r>
      <w:r>
        <w:t>であると宣言しています。 心の悲しみ（grief）と憎しみ（hatred）は、必ず実際の生活における回心（turning）</w:t>
      </w:r>
      <w:r>
        <w:t>によって証明されなければなりません。真に悔い改める人は、以前愛していた偶像や</w:t>
      </w:r>
      <w:r>
        <w:t>罪深い</w:t>
      </w:r>
      <w:r>
        <w:t>習慣を断固として捨て去ります。そして、たとえこの地上で完全にはなれなくとも、毎日聖霊が与えてくださる力に頼り、具体的な神の命令に喜んで従うことを決意し、懸命に努力するようになります。</w:t>
      </w:r>
    </w:p>
    <w:p>
      <w:pPr>
        <w:pStyle w:val="a3"/>
        <w:rPr>
          <w:rFonts w:hint="eastAsia"/>
        </w:rPr>
      </w:pPr>
    </w:p>
    <w:p>
      <w:pPr>
        <w:pStyle w:val="a3"/>
      </w:pPr>
      <w:r>
        <w:t xml:space="preserve">関連聖句 </w:t>
      </w:r>
      <w:r>
        <w:t>—</w:t>
      </w:r>
      <w:r>
        <w:t xml:space="preserve"> 使徒行伝 26章 20節、エゼキエル書 36章 31節</w:t>
      </w:r>
    </w:p>
    <w:p>
      <w:pPr>
        <w:pStyle w:val="a3"/>
      </w:pPr>
      <w:r>
        <w:t>「</w:t>
      </w:r>
      <w:r>
        <w:t>……悔い改め、</w:t>
      </w:r>
      <w:r>
        <w:t>神のもとに戻り、悔い改めにふさわしい行いをしなさいと宣べ伝えているからです</w:t>
      </w:r>
      <w:r>
        <w:t>」</w:t>
      </w:r>
    </w:p>
    <w:p>
      <w:pPr>
        <w:pStyle w:val="a3"/>
      </w:pPr>
      <w:r>
        <w:t>「</w:t>
      </w:r>
      <w:r>
        <w:t>そのとき、あなたがたは自分の悪しき道と、自分の悪い行いを思い出し、すべての罪と忌まわしい行いのゆえに、自らを憎むようになるであろう</w:t>
      </w:r>
      <w:r>
        <w:t>」</w:t>
      </w:r>
    </w:p>
    <w:p>
      <w:pPr>
        <w:pStyle w:val="a3"/>
        <w:rPr>
          <w:rFonts w:hint="eastAsia"/>
        </w:rPr>
      </w:pPr>
    </w:p>
    <w:p>
      <w:pPr>
        <w:pStyle w:val="a3"/>
      </w:pPr>
      <w:r>
        <w:t>[適用]</w:t>
      </w:r>
    </w:p>
    <w:p>
      <w:pPr>
        <w:pStyle w:val="a3"/>
      </w:pPr>
      <w:r>
        <w:t>信徒の皆さん、真の悔い改めは礼拝堂の中で流す涙で終わるのではなく、礼拝堂の扉を出て、生活の現場に足を踏み入れた時に初めて始まります。皆さんの口には涙の告白があるものの、家庭や職場での歩みは、依然として以前の堕落した道をそのまま歩んでいるのではないでしょうか。憎んでいた人を赦す決心をしてください。不正な利益を得ようとしていた手を止めてください。 淫らで世俗的な情欲の場から、断固として足を背けてください。今日、私の人生の中で、「</w:t>
      </w:r>
      <w:r>
        <w:t>悔い改めにふさわしい具体的な従順の一歩」</w:t>
      </w:r>
      <w:r>
        <w:t>を、</w:t>
      </w:r>
      <w:r>
        <w:t>聖霊の力に支えられて果敢に踏み出す、実践的な従順の主人公となってくださることを願います。</w:t>
      </w:r>
    </w:p>
    <w:p>
      <w:pPr>
        <w:pStyle w:val="a3"/>
        <w:rPr>
          <w:rFonts w:hint="eastAsia"/>
        </w:rPr>
      </w:pPr>
    </w:p>
    <w:p>
      <w:pPr>
        <w:pStyle w:val="a3"/>
      </w:pPr>
      <w:r>
        <w:t>結論</w:t>
      </w:r>
    </w:p>
    <w:p>
      <w:pPr>
        <w:pStyle w:val="a3"/>
      </w:pPr>
      <w:r>
        <w:t>愛する聖徒の皆さん、聖霊が働かれる真の悔い改めは、自分の罪の実在と悲惨さを痛感し直視する知性の省察から始まり、十字架に現れた神の憐れみを喜びをもって受け止める感性の回復を経て、ついに罪の道を捨て、神の戒めの道をひたむきに歩んでいく意志的な人生の転換によって完成されます。</w:t>
      </w:r>
    </w:p>
    <w:p>
      <w:pPr>
        <w:pStyle w:val="a3"/>
      </w:pPr>
      <w:r>
        <w:t>この真の悔い改めの全人格的な過程を毎日忠実に</w:t>
      </w:r>
      <w:r>
        <w:t>歩むことによって</w:t>
      </w:r>
      <w:r>
        <w:t>、形式的な悔い改めの殻を打ち破り、日々主と親密に歩む真のいのちの民となられるよう、主の御名によって祈ります。</w:t>
      </w:r>
    </w:p>
    <w:p>
      <w:pPr>
        <w:pStyle w:val="a3"/>
        <w:rPr>
          <w:rFonts w:hint="eastAsia"/>
        </w:rPr>
      </w:pPr>
    </w:p>
    <w:p>
      <w:pPr>
        <w:pStyle w:val="a3"/>
      </w:pPr>
      <w:r>
        <w:t>説教題目：罪の深さと恵みの大きさ：律法の</w:t>
      </w:r>
      <w:r>
        <w:t>厳格さと</w:t>
      </w:r>
      <w:r>
        <w:t>福音の広大さ</w:t>
      </w:r>
    </w:p>
    <w:p>
      <w:pPr>
        <w:pStyle w:val="a3"/>
      </w:pPr>
      <w:r>
        <w:t>説教本文：ガラテヤ人への手紙 3:10、ローマ人への手紙 6:23、</w:t>
      </w:r>
      <w:r>
        <w:t>テモテへの手紙第一</w:t>
      </w:r>
      <w:r>
        <w:t xml:space="preserve"> 1:15</w:t>
      </w:r>
    </w:p>
    <w:p>
      <w:pPr>
        <w:pStyle w:val="a3"/>
      </w:pPr>
      <w:r>
        <w:t>参考信条：ウェストミンスター信仰告白 第15章4節</w:t>
      </w:r>
    </w:p>
    <w:p>
      <w:pPr>
        <w:pStyle w:val="a3"/>
      </w:pPr>
    </w:p>
    <w:p>
      <w:pPr>
        <w:pStyle w:val="a3"/>
        <w:rPr>
          <w:rFonts w:hint="eastAsia"/>
        </w:rPr>
      </w:pPr>
      <w:r>
        <w:rPr>
          <w:rFonts w:hint="eastAsia"/>
        </w:rPr>
        <w:t>序論</w:t>
      </w:r>
    </w:p>
    <w:p>
      <w:pPr>
        <w:pStyle w:val="a3"/>
      </w:pPr>
      <w:r>
        <w:t>愛する聖徒の皆さん、前回は、真の悔い改めが起こる聖霊による精巧な霊的旅路と段階について分かち合いました。真の悔い改めとは、聖霊の照らしの中で罪の汚れを深く痛感することから始まり、キリストの十字架に現れた神の憐れみを仰ぎ見、ついに人生の方向を</w:t>
      </w:r>
      <w:r>
        <w:t>神へと</w:t>
      </w:r>
      <w:r>
        <w:t>立ち返らせる</w:t>
      </w:r>
      <w:r>
        <w:t>、</w:t>
      </w:r>
      <w:r>
        <w:t>全人格的な働きです。</w:t>
      </w:r>
    </w:p>
    <w:p>
      <w:pPr>
        <w:pStyle w:val="a3"/>
      </w:pPr>
      <w:r>
        <w:t>今日、私たちが共に検討するウェストミンスター信仰告白第15章第4節は、私たちが悔い改める際に直面する「</w:t>
      </w:r>
      <w:r>
        <w:t>罪の程度（degree）」</w:t>
      </w:r>
      <w:r>
        <w:t>と、</w:t>
      </w:r>
      <w:r>
        <w:t>それを圧倒する「</w:t>
      </w:r>
      <w:r>
        <w:t>神の恵みの</w:t>
      </w:r>
      <w:r>
        <w:t>性質」</w:t>
      </w:r>
      <w:r>
        <w:t>について、</w:t>
      </w:r>
      <w:r>
        <w:t xml:space="preserve">非常に荘厳かつバランスの取れた宣言を伝えています。信仰告白は次のように厳粛に宣言しています。 </w:t>
      </w:r>
      <w:r>
        <w:t>「</w:t>
      </w:r>
      <w:r>
        <w:t>どんなに小さな罪であっても、地獄の刑罰を受けるに値しない罪はなく、どんなに大きな罪であっても、真に悔い改める者に定罪をもたらすことのできる罪はない</w:t>
      </w:r>
      <w:r>
        <w:t>。」</w:t>
      </w:r>
    </w:p>
    <w:p>
      <w:pPr>
        <w:pStyle w:val="a3"/>
      </w:pPr>
      <w:r>
        <w:t>今日、この信仰告白書の教えに基づき、罪の恐ろしい実在と、それを覆い尽くす余りあるキリストの無限の贖いの恵みを、三つの論点に分けて黙想し、大きな恵みを分かち合いたいと思います。</w:t>
      </w:r>
    </w:p>
    <w:p>
      <w:pPr>
        <w:pStyle w:val="a3"/>
        <w:rPr>
          <w:rFonts w:hint="eastAsia"/>
        </w:rPr>
      </w:pPr>
    </w:p>
    <w:p>
      <w:pPr>
        <w:pStyle w:val="a3"/>
      </w:pPr>
      <w:r>
        <w:t xml:space="preserve">1. どんなに小さな罪であっても、地獄の罰を免れることはできません </w:t>
      </w:r>
      <w:r>
        <w:t>—</w:t>
      </w:r>
      <w:r>
        <w:t xml:space="preserve"> 罪の</w:t>
      </w:r>
      <w:r>
        <w:t>致命性と正義の厳粛さ</w:t>
      </w:r>
    </w:p>
    <w:p>
      <w:pPr>
        <w:pStyle w:val="a3"/>
      </w:pPr>
      <w:r>
        <w:t>私たちがまず</w:t>
      </w:r>
      <w:r>
        <w:t>悟</w:t>
      </w:r>
      <w:r>
        <w:t>らなければならない真理は、神の前において本質的に「</w:t>
      </w:r>
      <w:r>
        <w:t>軽微で些細な</w:t>
      </w:r>
      <w:r>
        <w:t>罪」など存在しないという事実です。</w:t>
      </w:r>
    </w:p>
    <w:p>
      <w:pPr>
        <w:pStyle w:val="a3"/>
      </w:pPr>
      <w:r>
        <w:t>ウェストミンスター信仰告白は、</w:t>
      </w:r>
      <w:r>
        <w:t>「</w:t>
      </w:r>
      <w:r>
        <w:t>どんなに小さな罪であっても、地獄の罰を受けるに値する（there is no sin so small but it deserves damnation）</w:t>
      </w:r>
      <w:r>
        <w:t>」</w:t>
      </w:r>
      <w:r>
        <w:t>と教えています。</w:t>
      </w:r>
    </w:p>
    <w:p>
      <w:pPr>
        <w:pStyle w:val="a3"/>
      </w:pPr>
      <w:r>
        <w:t xml:space="preserve"> これは、歴史的にローマ・カトリックが罪を「</w:t>
      </w:r>
      <w:r>
        <w:t>大罪（mortal sin、聖霊の恵みを完全に失わせる大きな罪）」</w:t>
      </w:r>
      <w:r>
        <w:t>と「</w:t>
      </w:r>
      <w:r>
        <w:t>小罪</w:t>
      </w:r>
      <w:r>
        <w:t>（venial sin、告解や一時的な懲罰を通じて自ら贖罪できる軽い罪）」</w:t>
      </w:r>
      <w:r>
        <w:t>に分類していたという重大な誤りを、正面から排斥するものです。</w:t>
      </w:r>
    </w:p>
    <w:p>
      <w:pPr>
        <w:pStyle w:val="a3"/>
      </w:pPr>
      <w:r>
        <w:t>神の律法は、一時的あるいは相対的な基準ではありません。神は無限に聖く、義なるお方であるため、その律法に背くあらゆる罪は、無限の権威に対する反逆であり、したがって永遠の死の刑罰を受けるに値するのです。</w:t>
      </w:r>
    </w:p>
    <w:p>
      <w:pPr>
        <w:pStyle w:val="a3"/>
      </w:pPr>
      <w:r>
        <w:t xml:space="preserve"> 律法の厳しさは、いかなる大きさの罪であれ、たった一つでも犯せば、神の永遠の怒りの下に置かれることを宣言しています。</w:t>
      </w:r>
    </w:p>
    <w:p>
      <w:pPr>
        <w:pStyle w:val="a3"/>
      </w:pPr>
      <w:r>
        <w:t xml:space="preserve">関連聖句 </w:t>
      </w:r>
      <w:r>
        <w:t>—</w:t>
      </w:r>
      <w:r>
        <w:t xml:space="preserve"> ローマ人への手紙 6章23節、ガラテヤ人への手紙 3章10節</w:t>
      </w:r>
    </w:p>
    <w:p>
      <w:pPr>
        <w:pStyle w:val="a3"/>
      </w:pPr>
      <w:r>
        <w:t>「</w:t>
      </w:r>
      <w:r>
        <w:t>罪の報酬は死であり、神の恵みは、私たちの主キリスト・イエスにある</w:t>
      </w:r>
      <w:r>
        <w:t>永遠のいのちである。</w:t>
      </w:r>
      <w:r>
        <w:t>」</w:t>
      </w:r>
    </w:p>
    <w:p>
      <w:pPr>
        <w:pStyle w:val="a3"/>
      </w:pPr>
      <w:r>
        <w:t>「</w:t>
      </w:r>
      <w:r>
        <w:t>律法の行いに属する者は皆</w:t>
      </w:r>
      <w:r>
        <w:t>、のろいのもとにある。</w:t>
      </w:r>
      <w:r>
        <w:t>すなわち、</w:t>
      </w:r>
      <w:r>
        <w:t>『</w:t>
      </w:r>
      <w:r>
        <w:t>律法の書に記されているすべてのことを、常に実行しない者は、のろいのもとにある</w:t>
      </w:r>
      <w:r>
        <w:t>』</w:t>
      </w:r>
      <w:r>
        <w:t>と書かれているからである</w:t>
      </w:r>
      <w:r>
        <w:t>。」</w:t>
      </w:r>
    </w:p>
    <w:p>
      <w:pPr>
        <w:pStyle w:val="a3"/>
        <w:rPr>
          <w:rFonts w:hint="eastAsia"/>
        </w:rPr>
      </w:pPr>
    </w:p>
    <w:p>
      <w:pPr>
        <w:pStyle w:val="a3"/>
      </w:pPr>
      <w:r>
        <w:t>[適用]</w:t>
      </w:r>
    </w:p>
    <w:p>
      <w:pPr>
        <w:pStyle w:val="a3"/>
      </w:pPr>
      <w:r>
        <w:t>聖徒の皆さん、私たちは日常生活の中で、「これくらいの小さな嘘なら大丈夫だろう」、「この小さな憎しみや嫉妬は誰もが抱くものだから罪でもない」</w:t>
      </w:r>
      <w:r>
        <w:t>と、</w:t>
      </w:r>
      <w:r>
        <w:t>自分自身と妥協し、無感覚にやり過ごしてしまうことがどれほど多いでしょうか。しかし、ローマ人への手紙とガラテヤ人への手紙の宣言にあるように、神の義なる法廷の前では、永遠の呪いを免れることのできる「小さな罪」など一つもありません。</w:t>
      </w:r>
    </w:p>
    <w:p>
      <w:pPr>
        <w:pStyle w:val="a3"/>
      </w:pPr>
      <w:r>
        <w:t xml:space="preserve"> 「これ</w:t>
      </w:r>
      <w:r>
        <w:t>くらいなら</w:t>
      </w:r>
      <w:r>
        <w:t>」という油断を捨ててください。罪の大きさを自分で量って合理化していた霊的な怠惰を悔い改め、極めて小さな罪の前でも聖霊の嘆きを感じ取り、日々、血を流すまで戦う、敏感な良心の番人となってくださることを願います。</w:t>
      </w:r>
    </w:p>
    <w:p>
      <w:pPr>
        <w:pStyle w:val="a3"/>
        <w:rPr>
          <w:rFonts w:hint="eastAsia"/>
        </w:rPr>
      </w:pPr>
    </w:p>
    <w:p>
      <w:pPr>
        <w:pStyle w:val="a3"/>
      </w:pPr>
      <w:r>
        <w:t>2. どんなに大きな罪であっても、真の悔い改めの前では</w:t>
      </w:r>
      <w:r>
        <w:t>、</w:t>
      </w:r>
      <w:r>
        <w:t>定罪をもたらすことは</w:t>
      </w:r>
      <w:r>
        <w:t>できません――贖いの恵みの無限さ</w:t>
      </w:r>
    </w:p>
    <w:p>
      <w:pPr>
        <w:pStyle w:val="a3"/>
      </w:pPr>
      <w:r>
        <w:t>第二に</w:t>
      </w:r>
      <w:r>
        <w:t>悟るべき福音の栄光は、どれほど重く恐ろしい罪を犯したとしても、主の御前で真に悔い改め、立ち返る者には、決して地獄の刑罰が下されることはないという事実です。</w:t>
      </w:r>
    </w:p>
    <w:p>
      <w:pPr>
        <w:pStyle w:val="a3"/>
      </w:pPr>
      <w:r>
        <w:t>信仰告白書は、</w:t>
      </w:r>
      <w:r>
        <w:t>「</w:t>
      </w:r>
      <w:r>
        <w:t>どんなに大きな罪であっても、真に悔い改める者に定罪（永遠の刑罰）</w:t>
      </w:r>
      <w:r>
        <w:t>をもたらすことはできない（there is no sin so great that it can bring damnation upon those who truly repent）</w:t>
      </w:r>
      <w:r>
        <w:t>」</w:t>
      </w:r>
      <w:r>
        <w:t>と宣言しています。</w:t>
      </w:r>
    </w:p>
    <w:p>
      <w:pPr>
        <w:pStyle w:val="a3"/>
      </w:pPr>
      <w:r>
        <w:t xml:space="preserve"> これは、恵みを受けた聖徒が深刻な罪に陥ったとき、もはやその人には回復の機会も赦しもないと主張し、絶望へと追い込んだ歴史上の過激な勢力の誤りを退ける教えです。</w:t>
      </w:r>
    </w:p>
    <w:p>
      <w:pPr>
        <w:pStyle w:val="a3"/>
      </w:pPr>
      <w:r>
        <w:t>実際、聖書は私たちに、偉大な信仰の英雄たちが惨めに倒れた出来事を示しています。ダビデは姦淫と殺人という恐ろしい罪を犯し、ペテロは主をののしり、三度も否認しました。</w:t>
      </w:r>
    </w:p>
    <w:p>
      <w:pPr>
        <w:pStyle w:val="a3"/>
      </w:pPr>
      <w:r>
        <w:t xml:space="preserve"> しかし、彼らが御言葉と主の御目の前で泣き叫び、真に悔い改めたとき、神は彼らのすべての罪を赦し、喜んで回復させてくださいました。</w:t>
      </w:r>
    </w:p>
    <w:p>
      <w:pPr>
        <w:pStyle w:val="a3"/>
      </w:pPr>
      <w:r>
        <w:t xml:space="preserve"> これは、人間の罪がどれほど緋色のように赤く、巨大であっても、私たちの罪のために十字架上で流されたイエス・キリストの宝血の功績と贖いの価値が、それよりもはるかに大きく、無限であるからです。</w:t>
      </w:r>
    </w:p>
    <w:p>
      <w:pPr>
        <w:pStyle w:val="a3"/>
        <w:rPr>
          <w:rFonts w:hint="eastAsia"/>
        </w:rPr>
      </w:pPr>
    </w:p>
    <w:p>
      <w:pPr>
        <w:pStyle w:val="a3"/>
      </w:pPr>
      <w:r>
        <w:t xml:space="preserve">関連聖句 </w:t>
      </w:r>
      <w:r>
        <w:t>—</w:t>
      </w:r>
      <w:r>
        <w:t xml:space="preserve"> サムエル記下</w:t>
      </w:r>
      <w:r>
        <w:t xml:space="preserve"> 12章13節、ヨハネの手紙一 1章7節、9節</w:t>
      </w:r>
    </w:p>
    <w:p>
      <w:pPr>
        <w:pStyle w:val="a3"/>
      </w:pPr>
      <w:r>
        <w:t>「</w:t>
      </w:r>
      <w:r>
        <w:t>ダビデはナタンに言った</w:t>
      </w:r>
      <w:r>
        <w:t>、『</w:t>
      </w:r>
      <w:r>
        <w:t>私は主に対して罪を</w:t>
      </w:r>
      <w:r>
        <w:t>犯しました</w:t>
      </w:r>
      <w:r>
        <w:t>』。</w:t>
      </w:r>
      <w:r>
        <w:t>するとナタンはダビデに言った、『主もあなたの罪を</w:t>
      </w:r>
      <w:r>
        <w:t>赦されました。</w:t>
      </w:r>
      <w:r>
        <w:t>あなたは死ぬ</w:t>
      </w:r>
      <w:r>
        <w:t>ことはありません</w:t>
      </w:r>
      <w:r>
        <w:t>』」</w:t>
      </w:r>
    </w:p>
    <w:p>
      <w:pPr>
        <w:pStyle w:val="a3"/>
      </w:pPr>
      <w:r>
        <w:t>「</w:t>
      </w:r>
      <w:r>
        <w:t>御子イエスの血は、私たちをすべての罪から清めてくださいます……もし私たちが自分の罪を告白するなら、神は真実で正しい方ですから、私たちの罪を赦し</w:t>
      </w:r>
      <w:r>
        <w:t>、すべての不義から私たちを清めてくださいます</w:t>
      </w:r>
      <w:r>
        <w:t>」</w:t>
      </w:r>
    </w:p>
    <w:p>
      <w:pPr>
        <w:pStyle w:val="a3"/>
        <w:rPr>
          <w:rFonts w:hint="eastAsia"/>
        </w:rPr>
      </w:pPr>
    </w:p>
    <w:p>
      <w:pPr>
        <w:pStyle w:val="a3"/>
      </w:pPr>
      <w:r>
        <w:t>[適用]</w:t>
      </w:r>
    </w:p>
    <w:p>
      <w:pPr>
        <w:pStyle w:val="a3"/>
      </w:pPr>
      <w:r>
        <w:t>もしかすると、過去に犯した重い罪や繰り返される失敗のせいで、</w:t>
      </w:r>
      <w:r>
        <w:t>「</w:t>
      </w:r>
      <w:r>
        <w:t>神様は私のような者を本当に</w:t>
      </w:r>
      <w:r>
        <w:t>赦してくださるのだろうか</w:t>
      </w:r>
      <w:r>
        <w:t>？</w:t>
      </w:r>
      <w:r>
        <w:t>」</w:t>
      </w:r>
      <w:r>
        <w:t>、「</w:t>
      </w:r>
      <w:r>
        <w:t>私はあまりにも遠くまで来てしまい、もう引き返せない」</w:t>
      </w:r>
      <w:r>
        <w:t>と</w:t>
      </w:r>
      <w:r>
        <w:t>、</w:t>
      </w:r>
      <w:r>
        <w:t>霊的な罪の意識と絶望の闇の中に閉じ込められている信徒の方がいらっしゃいませんか？覚えておいてください。サタンは絶えず私たちの罪の</w:t>
      </w:r>
      <w:r>
        <w:t>重さばかり</w:t>
      </w:r>
      <w:r>
        <w:t>を見せつけ、絶望の淵へと私たちを突き落とそうとします。</w:t>
      </w:r>
    </w:p>
    <w:p>
      <w:pPr>
        <w:pStyle w:val="a3"/>
      </w:pPr>
      <w:r>
        <w:t xml:space="preserve"> しかし、聖霊様は、罪よりも偉大なるキリストの十字架を見させてくださいます。</w:t>
      </w:r>
    </w:p>
    <w:p>
      <w:pPr>
        <w:pStyle w:val="a3"/>
      </w:pPr>
      <w:r>
        <w:t xml:space="preserve"> 皆さんが犯したどんな凶悪な罪であれ、神の赦しの恵みの限界を超えることはありません。自らを罪に定めて座り込むことをやめ、傷つき、悔い改める心を持って、恵みの御座の前に大胆に歩み寄り、完全な赦しの喜びを味わわれるよう、主の御名によって祈ります。</w:t>
      </w:r>
    </w:p>
    <w:p>
      <w:pPr>
        <w:pStyle w:val="a3"/>
        <w:rPr>
          <w:rFonts w:hint="eastAsia"/>
        </w:rPr>
      </w:pPr>
    </w:p>
    <w:p>
      <w:pPr>
        <w:pStyle w:val="a3"/>
      </w:pPr>
      <w:r>
        <w:t xml:space="preserve">3. 罪の深刻さと恵みの広大さを同時に捉えるとき、真の悔い改めの生活が完成されます </w:t>
      </w:r>
      <w:r>
        <w:t>—</w:t>
      </w:r>
      <w:r>
        <w:t xml:space="preserve"> 恵みと責任の調和</w:t>
      </w:r>
    </w:p>
    <w:p>
      <w:pPr>
        <w:pStyle w:val="a3"/>
      </w:pPr>
      <w:r>
        <w:t>最後の第三の論点は、この二つの真理が私たちの魂の中で共に働くとき、初めて福音的な真の悔い改めと従順という聖なる実が結ばれるということです。</w:t>
      </w:r>
    </w:p>
    <w:p>
      <w:pPr>
        <w:pStyle w:val="a3"/>
      </w:pPr>
      <w:r>
        <w:t>私たちが「どんなに小さな罪でも地獄の刑罰を受けるには十分である」という</w:t>
      </w:r>
      <w:r>
        <w:t>公義の厳粛さを</w:t>
      </w:r>
      <w:r>
        <w:t>悟るとき、私たちは日々極度に</w:t>
      </w:r>
      <w:r>
        <w:t>謙虚になり</w:t>
      </w:r>
      <w:r>
        <w:t>、</w:t>
      </w:r>
      <w:r>
        <w:t>罪を軽んじる霊的な放縦（アンチノミアニズム）</w:t>
      </w:r>
      <w:r>
        <w:t>に</w:t>
      </w:r>
      <w:r>
        <w:t>陥る</w:t>
      </w:r>
      <w:r>
        <w:t xml:space="preserve"> 。</w:t>
      </w:r>
    </w:p>
    <w:p>
      <w:pPr>
        <w:pStyle w:val="a3"/>
      </w:pPr>
      <w:r>
        <w:t xml:space="preserve"> 同時に、「どんなに大きな罪でも、心から悔い改めれば赦される」という恵みの広大さをしっかりと捉えるとき、私たちはどのような霊的な敗北の中でも絶望（Despair）することなく、希望のうちに主を見つめるようになります。</w:t>
      </w:r>
    </w:p>
    <w:p>
      <w:pPr>
        <w:pStyle w:val="a3"/>
      </w:pPr>
      <w:r>
        <w:t>このように、公義の法廷の前に露わになった罪の恐ろしさと、十字架に現れた神の無限の憐れみを、信仰によって正しく認識するとき、初めて、自己を否定し、神の栄光のために人生のあらゆる領域で罪を断ち切り、聖さを成し遂げていく、真の「生きた悔い改め」が私たちのうちに始まるのです。</w:t>
      </w:r>
    </w:p>
    <w:p>
      <w:pPr>
        <w:pStyle w:val="a3"/>
        <w:rPr>
          <w:rFonts w:hint="eastAsia"/>
        </w:rPr>
      </w:pPr>
    </w:p>
    <w:p>
      <w:pPr>
        <w:pStyle w:val="a3"/>
      </w:pPr>
      <w:r>
        <w:t xml:space="preserve">関連聖句 </w:t>
      </w:r>
      <w:r>
        <w:t>—</w:t>
      </w:r>
      <w:r>
        <w:t xml:space="preserve"> テモテへの手紙第一</w:t>
      </w:r>
      <w:r>
        <w:t xml:space="preserve"> 1章15節、ローマ人への手紙 5章20節</w:t>
      </w:r>
    </w:p>
    <w:p>
      <w:pPr>
        <w:pStyle w:val="a3"/>
      </w:pPr>
      <w:r>
        <w:t>「</w:t>
      </w:r>
      <w:r>
        <w:t>この言葉は真実であり、</w:t>
      </w:r>
      <w:r>
        <w:t>すべての人が受け入れるにふさわしい。すなわち、キリスト・イエスは、罪人を救うためにこの世に来られた</w:t>
      </w:r>
      <w:r>
        <w:t>。そして、</w:t>
      </w:r>
      <w:r>
        <w:t>私はその罪人の筆頭である</w:t>
      </w:r>
      <w:r>
        <w:t>。」</w:t>
      </w:r>
    </w:p>
    <w:p>
      <w:pPr>
        <w:pStyle w:val="a3"/>
      </w:pPr>
      <w:r>
        <w:t>「</w:t>
      </w:r>
      <w:r>
        <w:t>律法が与えられたのは、罪を明らかにするためである。しかし、罪が増したところで、恵みはなおさら満ち</w:t>
      </w:r>
      <w:r>
        <w:t>溢れたのである</w:t>
      </w:r>
      <w:r>
        <w:t>。」</w:t>
      </w:r>
    </w:p>
    <w:p>
      <w:pPr>
        <w:pStyle w:val="a3"/>
        <w:rPr>
          <w:rFonts w:hint="eastAsia"/>
        </w:rPr>
      </w:pPr>
    </w:p>
    <w:p>
      <w:pPr>
        <w:pStyle w:val="a3"/>
      </w:pPr>
      <w:r>
        <w:t>[適用]</w:t>
      </w:r>
    </w:p>
    <w:p>
      <w:pPr>
        <w:pStyle w:val="a3"/>
      </w:pPr>
      <w:r>
        <w:t>私たちは時に、神の愛を安っぽい恵みに貶めて罪に対して</w:t>
      </w:r>
      <w:r>
        <w:t>無感覚になったり</w:t>
      </w:r>
      <w:r>
        <w:t>、逆に神の恐ろしい公義に圧倒され、律法的な恐怖の中で信仰生活を送るという不均衡に陥りがちです。今日宣言されたこの二つの柱を心の深くに刻み込んでください。 私たちは、自らの力では一瞬たりとも立つことのできない、徹底的に惨めな存在であることを告白すると同時に、私たちを最後まで支えてくださり、義と認めてくださる神の完全で揺るぎない贖いの命を、しっかりと信頼しなければなりません。</w:t>
      </w:r>
    </w:p>
    <w:p>
      <w:pPr>
        <w:pStyle w:val="a3"/>
      </w:pPr>
      <w:r>
        <w:t xml:space="preserve"> </w:t>
      </w:r>
      <w:r>
        <w:t>この威厳に</w:t>
      </w:r>
      <w:r>
        <w:t>満ちた広大な福音の真理の上に立ち、恐れと震えをもってご家庭を築き、この世の中で具体的かつ現実的な罪を一つひとつ徹底的に断ち切り、真の悔い改めにふさわしい礼拝者の人生を送られることをお祈りいたします。</w:t>
      </w:r>
    </w:p>
    <w:p>
      <w:pPr>
        <w:pStyle w:val="a3"/>
        <w:rPr>
          <w:rFonts w:hint="eastAsia"/>
        </w:rPr>
      </w:pPr>
    </w:p>
    <w:p>
      <w:pPr>
        <w:pStyle w:val="a3"/>
      </w:pPr>
      <w:r>
        <w:t>結論</w:t>
      </w:r>
    </w:p>
    <w:p>
      <w:pPr>
        <w:pStyle w:val="a3"/>
      </w:pPr>
      <w:r>
        <w:t>愛する聖徒の皆さん、私たちのあらゆる過ちや敗北にもかかわらず、神の救いの計画は失敗することはありません。</w:t>
      </w:r>
    </w:p>
    <w:p>
      <w:pPr>
        <w:pStyle w:val="a3"/>
      </w:pPr>
      <w:r>
        <w:t xml:space="preserve"> 私たちは律法の刃の前に立つ罪人でしたが、今やキリストの完全な贖いの功績により、地獄の刑罰の恐怖から完全に解放され、義なる主の子となりました</w:t>
      </w:r>
      <w:r>
        <w:t>。どんなに小さな罪であっても、それがキリストを傷つけることを覚え、遠ざけてください。 また、どんなに大きな試練や</w:t>
      </w:r>
      <w:r>
        <w:t xml:space="preserve"> 誘惑が襲ってきても、私のためにたった一度の完全ないけにえによってすべての贖いを成し遂げられたイエス・キリストの栄光ある御血を信頼して、勝利してください。日々この真理をしっかりと握り、残りの生涯、真の悔い改めにふさわしい実を喜びをもって結んでいく、忠実な福音の民となり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説教タイトル：漠然とした悔い改めを超えて：具体的な悔い改めへと進む霊的な浄化</w:t>
      </w:r>
    </w:p>
    <w:p>
      <w:pPr>
        <w:pStyle w:val="a3"/>
      </w:pPr>
      <w:r>
        <w:t>説教本文：詩篇51:3-4、詩篇38:18、詩篇19:12</w:t>
      </w:r>
    </w:p>
    <w:p>
      <w:pPr>
        <w:pStyle w:val="a3"/>
      </w:pPr>
      <w:r>
        <w:t>参考信条：ウェストミンスター信仰告白 第15章5節</w:t>
      </w:r>
    </w:p>
    <w:p>
      <w:pPr>
        <w:pStyle w:val="a3"/>
      </w:pPr>
    </w:p>
    <w:p>
      <w:pPr>
        <w:pStyle w:val="a3"/>
        <w:rPr>
          <w:rFonts w:hint="eastAsia"/>
        </w:rPr>
      </w:pPr>
      <w:r>
        <w:rPr>
          <w:rFonts w:hint="eastAsia"/>
        </w:rPr>
        <w:t>序論</w:t>
      </w:r>
    </w:p>
    <w:p>
      <w:pPr>
        <w:pStyle w:val="a3"/>
      </w:pPr>
      <w:r>
        <w:t>愛する聖徒の皆さん、悔い改めは、神の国の民が毎日呼吸するように捧げるべき霊的な特権であり、恵みの手段です。 私たちは毎週の礼拝のたびに、そして個人の祈りの部屋で、神に罪を告白します。しかし、私たちの告白は時に、あまりにも漠然として定型的な言葉の陰に隠れてしまいがちです。「神様、この一週間犯したすべての罪をお</w:t>
      </w:r>
      <w:r>
        <w:t>赦しください</w:t>
      </w:r>
      <w:r>
        <w:t>」という一文で、すべての過ちを覆い隠して済ませることが、果たして聖書が教える完全な悔い改めと言えるでしょうか。</w:t>
      </w:r>
    </w:p>
    <w:p>
      <w:pPr>
        <w:pStyle w:val="a3"/>
      </w:pPr>
      <w:r>
        <w:t>今日、私たちが共に分かち合う『ウェストミンスター信仰告白』第15章5節は、このような私たちの安易な態度に対して厳重に警告しています。信仰告白は、「</w:t>
      </w:r>
      <w:r>
        <w:t>人々は一般的な（漠然とした）悔い改めだけに満足してはならず、自分の特別な（具体的な）罪を具体的に悔い改めるよう努めることが、すべての人の義務</w:t>
      </w:r>
      <w:r>
        <w:t>である</w:t>
      </w:r>
      <w:r>
        <w:t>」</w:t>
      </w:r>
      <w:r>
        <w:t>と厳しく宣言しています。 この信仰告白の偉大な教えに従い、「一般的な悔い改め」と「具体的な悔い改め」の明確な違いを悟り、主の御前に私たちの罪を一つひとつ差し出す、聖なる悔い改めの時へと進むことを願います。</w:t>
      </w:r>
    </w:p>
    <w:p>
      <w:pPr>
        <w:pStyle w:val="a3"/>
        <w:rPr>
          <w:rFonts w:hint="eastAsia"/>
        </w:rPr>
      </w:pPr>
    </w:p>
    <w:p>
      <w:pPr>
        <w:pStyle w:val="a3"/>
      </w:pPr>
      <w:r>
        <w:t>1. 一般的な悔い改めの限界とその根底にある怠惰</w:t>
      </w:r>
      <w:r>
        <w:t>――罪に対する無感覚を戒める</w:t>
      </w:r>
    </w:p>
    <w:p>
      <w:pPr>
        <w:pStyle w:val="a3"/>
      </w:pPr>
      <w:r>
        <w:t>私たちがよく犯しがちな最初の過ちは、「私は罪人です」という決まり文句的で漠然とした一般的な告白にとどまってしまうことです。</w:t>
      </w:r>
    </w:p>
    <w:p>
      <w:pPr>
        <w:pStyle w:val="a3"/>
      </w:pPr>
      <w:r>
        <w:t>もちろん、人間は自分のすべての弱さや愚かな過ちを順を追ってすべて記憶したり数えたりすることはできません。聖書はかつて</w:t>
      </w:r>
      <w:r>
        <w:t>「</w:t>
      </w:r>
      <w:r>
        <w:t>自分の過ちを悟ることができる者は</w:t>
      </w:r>
      <w:r>
        <w:t>誰でしょうか」</w:t>
      </w:r>
      <w:r>
        <w:t>（詩篇19:12）</w:t>
      </w:r>
      <w:r>
        <w:t>と</w:t>
      </w:r>
      <w:r>
        <w:t>告白し、人間の知性と記憶力が持つ限界を指摘しました。しかし、このような限界が、私たちの怠惰な悔い改めを正当化する言い訳になることはできません。 単に一般的な言葉だけで自分が罪人であることを認めることに満足してしまえば、私たちは内面に深く根ざした具体的な罪の害悪を全く直視できなくなってしまいます。それは真の痛みのない形式的な告白であり、罪に対する良心の呵責を鈍らせる霊的な放縦の危険を内包しています。</w:t>
      </w:r>
    </w:p>
    <w:p>
      <w:pPr>
        <w:pStyle w:val="a3"/>
        <w:rPr>
          <w:rFonts w:hint="eastAsia"/>
        </w:rPr>
      </w:pPr>
    </w:p>
    <w:p>
      <w:pPr>
        <w:pStyle w:val="a3"/>
      </w:pPr>
      <w:r>
        <w:t xml:space="preserve">関連聖句 </w:t>
      </w:r>
      <w:r>
        <w:t>—</w:t>
      </w:r>
      <w:r>
        <w:t xml:space="preserve"> 詩篇 19章 12節</w:t>
      </w:r>
    </w:p>
    <w:p>
      <w:pPr>
        <w:pStyle w:val="a3"/>
      </w:pPr>
      <w:r>
        <w:t>「だれが自分の過ちを悟ることができるでしょうか。私を隠れた過ちから救い出してください。</w:t>
      </w:r>
      <w:r>
        <w:t>」</w:t>
      </w:r>
    </w:p>
    <w:p>
      <w:pPr>
        <w:pStyle w:val="a3"/>
      </w:pPr>
      <w:r>
        <w:t>[適用]</w:t>
      </w:r>
    </w:p>
    <w:p>
      <w:pPr>
        <w:pStyle w:val="a3"/>
      </w:pPr>
      <w:r>
        <w:t>信徒の皆さん、祈りの場で「</w:t>
      </w:r>
      <w:r>
        <w:t>この一週間</w:t>
      </w:r>
      <w:r>
        <w:t>、</w:t>
      </w:r>
      <w:r>
        <w:t>自覚して犯した罪も、無自覚に犯した罪もすべてお赦しください</w:t>
      </w:r>
      <w:r>
        <w:t>」という都合の良い一言で、良心の呵責を急いで消し去ろうとしないでください。このような漠然とした悔い改めは、皆さんの魂を変えることはできません。むしろ、それは特定の罪と具体的に戦うことを避けている、霊的な怠惰の証拠である可能性があります。 もはや、漠然とした告白の陰に隠れてはいけません。ごく小さな罪でさえも、神との関係を阻む恐ろしい毒であることを悟り、より深く、きめ細やかな霊的省察に向き合う信徒になっていただきたいと願います。</w:t>
      </w:r>
    </w:p>
    <w:p>
      <w:pPr>
        <w:pStyle w:val="a3"/>
        <w:rPr>
          <w:rFonts w:hint="eastAsia"/>
        </w:rPr>
      </w:pPr>
    </w:p>
    <w:p>
      <w:pPr>
        <w:pStyle w:val="a3"/>
      </w:pPr>
      <w:r>
        <w:t>2. 厳格かつ公正な霊的省察を通じた具体的な悔い</w:t>
      </w:r>
      <w:r>
        <w:t>改め――悔い改めに対する聖徒の義務</w:t>
      </w:r>
    </w:p>
    <w:p>
      <w:pPr>
        <w:pStyle w:val="a3"/>
      </w:pPr>
      <w:r>
        <w:t>真の福音的な悔い改めとは、私たちの心と行動様式を綿密に吟味し、神に背いた具体的な罪を引き出す「</w:t>
      </w:r>
      <w:r>
        <w:t>具体的かつ特別な悔い改め」</w:t>
      </w:r>
      <w:r>
        <w:t>へと進むことです。</w:t>
      </w:r>
    </w:p>
    <w:p>
      <w:pPr>
        <w:pStyle w:val="a3"/>
      </w:pPr>
      <w:r>
        <w:t>私たちが聖化の生涯を送る</w:t>
      </w:r>
      <w:r>
        <w:rPr>
          <w:rFonts w:hint="eastAsia"/>
        </w:rPr>
        <w:t>ためには、</w:t>
      </w:r>
      <w:r>
        <w:t>自分の心と人生の軌跡を極めて厳格かつ公正に吟味（strict and impartial examination）</w:t>
      </w:r>
      <w:r>
        <w:rPr>
          <w:rFonts w:hint="eastAsia"/>
        </w:rPr>
        <w:t>しなければなりません。</w:t>
      </w:r>
      <w:r>
        <w:t>御言葉という鏡の前で、自分が具体的にどのような行動や考えによって、神の聖なる御性質を侵害し、冒涜してきたのかを見出すよう努めなければなりません。そうして発見された具体的な罪について、各自が犯した不義に対し、魂の奥底から悲しみ、嘆き悲しまなければなりません。 罪の本性だけでなく、私の唇から出た嘘、私の目が貪った情欲、私の心が抱いた高慢と嫉妬を、一つひとつ主の御前にさらけ出し、深く悔い改めることこそが、聖書が求める悔い改めの義務です。</w:t>
      </w:r>
    </w:p>
    <w:p>
      <w:pPr>
        <w:pStyle w:val="a3"/>
        <w:rPr>
          <w:rFonts w:hint="eastAsia"/>
        </w:rPr>
      </w:pPr>
    </w:p>
    <w:p>
      <w:pPr>
        <w:pStyle w:val="a3"/>
      </w:pPr>
      <w:r>
        <w:t xml:space="preserve">関連聖句 </w:t>
      </w:r>
      <w:r>
        <w:t>—</w:t>
      </w:r>
      <w:r>
        <w:t xml:space="preserve"> 詩篇 38章 18節</w:t>
      </w:r>
    </w:p>
    <w:p>
      <w:pPr>
        <w:pStyle w:val="a3"/>
      </w:pPr>
      <w:r>
        <w:t>「わたしは自分の罪を告白し、自分の罪を</w:t>
      </w:r>
      <w:r>
        <w:t>嘆きます</w:t>
      </w:r>
      <w:r>
        <w:t>」</w:t>
      </w:r>
    </w:p>
    <w:p>
      <w:pPr>
        <w:pStyle w:val="a3"/>
      </w:pPr>
      <w:r>
        <w:t>[適用]</w:t>
      </w:r>
    </w:p>
    <w:p>
      <w:pPr>
        <w:pStyle w:val="a3"/>
      </w:pPr>
      <w:r>
        <w:t>今日から、皆さんの悔い改めの祈りを具体的に修正してください。「</w:t>
      </w:r>
      <w:r>
        <w:t>神様、私の高慢をお赦しください」</w:t>
      </w:r>
      <w:r>
        <w:t>と祈るよりも、「</w:t>
      </w:r>
      <w:r>
        <w:t>神様、今日、職場で同僚の弱点をさりげなく貶め、自分自身を際立たせようとした隠れた高慢をお赦しください」</w:t>
      </w:r>
      <w:r>
        <w:t xml:space="preserve">と祈ってください。 </w:t>
      </w:r>
      <w:r>
        <w:t>「</w:t>
      </w:r>
      <w:r>
        <w:t>憎しみを</w:t>
      </w:r>
      <w:r>
        <w:t>赦してください」</w:t>
      </w:r>
      <w:r>
        <w:t>という代わりに、「</w:t>
      </w:r>
      <w:r>
        <w:t>私の気に入らない家族に対して、冷たい毒舌を浴びせた悪意ある感情を</w:t>
      </w:r>
      <w:r>
        <w:t>告白します」</w:t>
      </w:r>
      <w:r>
        <w:t>と</w:t>
      </w:r>
      <w:r>
        <w:t>、さらに踏み込んで祈るべきです。このように、私たちの人生の微細な罪に至るまで聖霊の光の下で照らし出し、具体的な罪を具体的に悔い改め、立ち返る実践的な清めが、皆さんの祈りの部屋で毎日</w:t>
      </w:r>
      <w:r>
        <w:t xml:space="preserve"> 起こりますようにお祈りいたします。</w:t>
      </w:r>
    </w:p>
    <w:p>
      <w:pPr>
        <w:pStyle w:val="a3"/>
        <w:rPr>
          <w:rFonts w:hint="eastAsia"/>
        </w:rPr>
      </w:pPr>
    </w:p>
    <w:p>
      <w:pPr>
        <w:pStyle w:val="a3"/>
      </w:pPr>
      <w:r>
        <w:t>3. 具体的な悔い改めの偉大な模範</w:t>
      </w:r>
      <w:r>
        <w:t>――ダビデの悔い改めの祈り</w:t>
      </w:r>
    </w:p>
    <w:p>
      <w:pPr>
        <w:pStyle w:val="a3"/>
      </w:pPr>
      <w:r>
        <w:t>私たちは聖書の中で、具体的に悔い改める生き方の最も完全で偉大な模範を見出すことができます。その人物こそ、イスラエルの王ダビデです。</w:t>
      </w:r>
    </w:p>
    <w:p>
      <w:pPr>
        <w:pStyle w:val="a3"/>
      </w:pPr>
      <w:r>
        <w:t>ダビデは預言者ナタンの叱責を受け、真の悔い改めの過程に入ったとき、単に「</w:t>
      </w:r>
      <w:r>
        <w:t>私は人生において大小さまざまな過ちを</w:t>
      </w:r>
      <w:r>
        <w:t>犯してきました」といったように、曖昧に済ませたりはしませんでした。彼は</w:t>
      </w:r>
      <w:r>
        <w:t>バテシェバ</w:t>
      </w:r>
      <w:r>
        <w:t>と関係を持ち、その夫</w:t>
      </w:r>
      <w:r>
        <w:t>ウリヤを</w:t>
      </w:r>
      <w:r>
        <w:t>巧妙に死へと追いやった、まさにその特定の罪（that particular sin）</w:t>
      </w:r>
      <w:r>
        <w:t>に正確に視線を固定し、注目しました。 ダビデは、その恐ろしい罪悪が、何よりも神を軽んじ、神の聖なる栄光を傷つけた背信行為であることを</w:t>
      </w:r>
      <w:r>
        <w:t>悟りました</w:t>
      </w:r>
      <w:r>
        <w:t>。それゆえ、彼は自分の罪を直視し、その具体的な悪行が、全宇宙の</w:t>
      </w:r>
      <w:r>
        <w:t>立法者であられる神ただお一人に敵対して犯した恐ろしい悪行であったことを、涙ながらに告白し、</w:t>
      </w:r>
      <w:r>
        <w:t>深く嘆きました</w:t>
      </w:r>
      <w:r>
        <w:t>。</w:t>
      </w:r>
    </w:p>
    <w:p>
      <w:pPr>
        <w:pStyle w:val="a3"/>
        <w:rPr>
          <w:rFonts w:hint="eastAsia"/>
        </w:rPr>
      </w:pPr>
    </w:p>
    <w:p>
      <w:pPr>
        <w:pStyle w:val="a3"/>
      </w:pPr>
      <w:r>
        <w:t xml:space="preserve">関連聖句 </w:t>
      </w:r>
      <w:r>
        <w:t>—</w:t>
      </w:r>
      <w:r>
        <w:t xml:space="preserve"> 詩篇 51章 3-4節</w:t>
      </w:r>
    </w:p>
    <w:p>
      <w:pPr>
        <w:pStyle w:val="a3"/>
      </w:pPr>
      <w:r>
        <w:t>「</w:t>
      </w:r>
      <w:r>
        <w:t>私は自分の罪を</w:t>
      </w:r>
      <w:r>
        <w:t>悟っています。</w:t>
      </w:r>
      <w:r>
        <w:t>私の罪は常に私の</w:t>
      </w:r>
      <w:r>
        <w:t>前にあります。</w:t>
      </w:r>
      <w:r>
        <w:t>私は主に対してのみ</w:t>
      </w:r>
      <w:r>
        <w:t>罪を犯し、主の御目の前で悪</w:t>
      </w:r>
      <w:r>
        <w:t>を行いました。</w:t>
      </w:r>
      <w:r>
        <w:t>主が語られるとき、主は正しいとされ、主が裁かれるとき、主は清い</w:t>
      </w:r>
      <w:r>
        <w:t>とおっしゃるでしょう</w:t>
      </w:r>
      <w:r>
        <w:t>。」</w:t>
      </w:r>
    </w:p>
    <w:p>
      <w:pPr>
        <w:pStyle w:val="a3"/>
        <w:rPr>
          <w:rFonts w:hint="eastAsia"/>
        </w:rPr>
      </w:pPr>
    </w:p>
    <w:p>
      <w:pPr>
        <w:pStyle w:val="a3"/>
      </w:pPr>
      <w:r>
        <w:t>[適用]</w:t>
      </w:r>
    </w:p>
    <w:p>
      <w:pPr>
        <w:pStyle w:val="a3"/>
      </w:pPr>
      <w:r>
        <w:t>聖徒の皆さん、ダビデのように、隠された恐ろしい具体的な罪が皆さんの頭の中をぐるぐると巡り、良心を刺す</w:t>
      </w:r>
      <w:r>
        <w:t>のはいつでしょうか</w:t>
      </w:r>
      <w:r>
        <w:t>。そのたびに</w:t>
      </w:r>
      <w:r>
        <w:t>、「</w:t>
      </w:r>
      <w:r>
        <w:t>時間が経てば</w:t>
      </w:r>
      <w:r>
        <w:t>忘れられるだろう」</w:t>
      </w:r>
      <w:r>
        <w:t>とか、「</w:t>
      </w:r>
      <w:r>
        <w:t>他の善行で取り返そう</w:t>
      </w:r>
      <w:r>
        <w:t>」</w:t>
      </w:r>
      <w:r>
        <w:t>と言って</w:t>
      </w:r>
      <w:r>
        <w:t xml:space="preserve">、目を背けないでください。ダビデのように、その罪を祈りの祭壇の上に正確に捧げてください。 </w:t>
      </w:r>
      <w:r>
        <w:t>「</w:t>
      </w:r>
      <w:r>
        <w:t>主よ、私がまさにこの悪行を行い、主の御目の前で悲惨な罪を犯しました</w:t>
      </w:r>
      <w:r>
        <w:t>」</w:t>
      </w:r>
      <w:r>
        <w:t>と告白し、直視してください。逃げずに具体的に罪を告白するとき、十字架で流されたキリストの御血は、その暗い汚れを不純な痕跡を残さず完全に洗い流し、真の自由を授けてくださるでしょう。</w:t>
      </w:r>
    </w:p>
    <w:p>
      <w:pPr>
        <w:pStyle w:val="a3"/>
      </w:pPr>
    </w:p>
    <w:p>
      <w:pPr>
        <w:pStyle w:val="a3"/>
      </w:pPr>
    </w:p>
    <w:p>
      <w:pPr>
        <w:pStyle w:val="a3"/>
        <w:rPr>
          <w:rFonts w:hint="eastAsia"/>
        </w:rPr>
      </w:pPr>
    </w:p>
    <w:p>
      <w:pPr>
        <w:pStyle w:val="a3"/>
      </w:pPr>
      <w:r>
        <w:t>結論</w:t>
      </w:r>
    </w:p>
    <w:p>
      <w:pPr>
        <w:pStyle w:val="a3"/>
      </w:pPr>
      <w:r>
        <w:t>愛する聖徒の皆さん、私たちの偉大な悔い改めは、決して曖昧な言葉の羅列ではありません。神は私たちが漠然と</w:t>
      </w:r>
      <w:r>
        <w:t>罪を宣告されることを</w:t>
      </w:r>
      <w:r>
        <w:t>望まれないため、私たちの具体的な罪のために、独り子イエス・キリストを具体的に十字架につけ、血を流させられました。</w:t>
      </w:r>
    </w:p>
    <w:p>
      <w:pPr>
        <w:pStyle w:val="a3"/>
      </w:pPr>
      <w:r>
        <w:t>ですから、漠然とした悔い改めの殻を打ち砕いてください。 毎日、御言葉の明るい光の下で自分自身を公正に照らし、人生の奥深くに浸透した具体的な罪を一つひとつ見つけ出し、十字架の下に葬り去ってください。この聖く精緻な悔い改めの実践を通して、日々、魂の深い浄化を経験し、真の赦しの確信の中で揺るぎなく前進する、聖なる主の民となられる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説教題目：関係を回復する真の悔い改めの方法</w:t>
      </w:r>
    </w:p>
    <w:p>
      <w:pPr>
        <w:pStyle w:val="a3"/>
      </w:pPr>
      <w:r>
        <w:t>説教本文：箴言28:13、ヤコブの手紙5:16、ルカによる福音書17:3-4</w:t>
      </w:r>
    </w:p>
    <w:p>
      <w:pPr>
        <w:pStyle w:val="a3"/>
      </w:pPr>
      <w:r>
        <w:t>参考信条：ウェストミンスター信仰告白 第15章6節</w:t>
      </w:r>
    </w:p>
    <w:p>
      <w:pPr>
        <w:pStyle w:val="a3"/>
      </w:pPr>
    </w:p>
    <w:p>
      <w:pPr>
        <w:pStyle w:val="a3"/>
        <w:rPr>
          <w:rFonts w:hint="eastAsia"/>
        </w:rPr>
      </w:pPr>
      <w:r>
        <w:rPr>
          <w:rFonts w:hint="eastAsia"/>
        </w:rPr>
        <w:t>序論</w:t>
      </w:r>
    </w:p>
    <w:p>
      <w:pPr>
        <w:pStyle w:val="a3"/>
      </w:pPr>
      <w:r>
        <w:t>愛する聖徒の皆さん、私たちはこれまでの時間、命に至る真の悔い改めの性質と過程、そして罪の深刻さと、それ以上に大きな神の赦しの恵みについて考察してきました。真の悔い改めは、私たちの罪を直視し、その痛みを感じることに留まらず、神の憐れみに目を向け、具体的な生活の立ち直りへと進む、全人格的な働きです。</w:t>
      </w:r>
    </w:p>
    <w:p>
      <w:pPr>
        <w:pStyle w:val="a3"/>
      </w:pPr>
      <w:r>
        <w:t>今日、私たちは悔い改めの最後の段階として、「</w:t>
      </w:r>
      <w:r>
        <w:t>私たちが犯した罪を誰に、どのように告白し、解決すべきか」</w:t>
      </w:r>
      <w:r>
        <w:t>という実践的な「</w:t>
      </w:r>
      <w:r>
        <w:t>悔い改めの</w:t>
      </w:r>
      <w:r>
        <w:t>方法」</w:t>
      </w:r>
      <w:r>
        <w:t>について分かち合いたいと思います。 ウェストミンスター信仰告白第15章6節は、信者が密かに犯した罪、他者に傷を与えた罪、そして共同体に躓きを与えた罪に対処する、聖書的な悔い改めの方法を非常に明確に教えています。この告白書の偉大な福音的な指針に従い、神との関係だけでなく、隣人および教会共同体との関係も清く回復する、三つの悔い改めの方法を心に</w:t>
      </w:r>
      <w:r>
        <w:t>刻まれる</w:t>
      </w:r>
      <w:r>
        <w:t>ことをお祈りします。</w:t>
      </w:r>
    </w:p>
    <w:p>
      <w:pPr>
        <w:pStyle w:val="a3"/>
        <w:rPr>
          <w:rFonts w:hint="eastAsia"/>
        </w:rPr>
      </w:pPr>
    </w:p>
    <w:p>
      <w:pPr>
        <w:pStyle w:val="a3"/>
      </w:pPr>
      <w:r>
        <w:t xml:space="preserve">1. 神への秘められた個人的な告白 </w:t>
      </w:r>
      <w:r>
        <w:t>—</w:t>
      </w:r>
      <w:r>
        <w:t xml:space="preserve"> 悔い改めの垂直的な方法</w:t>
      </w:r>
    </w:p>
    <w:p>
      <w:pPr>
        <w:pStyle w:val="a3"/>
      </w:pPr>
      <w:r>
        <w:t>真の悔い改めの最も根本的かつ第一の方法は、私たちのすべての隠れた罪を、人生の真の</w:t>
      </w:r>
      <w:r>
        <w:t>主権者であられる</w:t>
      </w:r>
      <w:r>
        <w:t>神の御前に進み出て、個人的に告白することです。</w:t>
      </w:r>
    </w:p>
    <w:p>
      <w:pPr>
        <w:pStyle w:val="a3"/>
        <w:rPr>
          <w:rFonts w:hint="eastAsia"/>
        </w:rPr>
      </w:pPr>
      <w:r>
        <w:t>信仰告白書は、「</w:t>
      </w:r>
      <w:r>
        <w:t>すべての人は、自分の罪を神に個人的に告白し、その罪の赦しを求めなければならない」</w:t>
      </w:r>
      <w:r>
        <w:t>と教えています。 ロバート・ショーが指摘するように、これは歴史的にローマ・カトリックが主張してきた</w:t>
      </w:r>
      <w:r>
        <w:t>「耳打ちの告白</w:t>
      </w:r>
      <w:r>
        <w:t>」（auricular confession）、すなわち、聖徒が司祭のもとへ行き、すべての罪を一つひとつ告白して初めて赦しを得られるという</w:t>
      </w:r>
      <w:r>
        <w:t>非聖書的な</w:t>
      </w:r>
      <w:r>
        <w:t>義務を全面的に拒否するものです。赦しの権威は人間の司祭にあるのではなく、ただ神お一人にのみあります。</w:t>
      </w:r>
    </w:p>
    <w:p>
      <w:pPr>
        <w:pStyle w:val="a3"/>
      </w:pPr>
      <w:r>
        <w:t>私たちが神の御前で隠すことなく自分の罪を打ち明け、告白することは、神の律法の</w:t>
      </w:r>
      <w:r>
        <w:t>厳粛さと</w:t>
      </w:r>
      <w:r>
        <w:t>神の全知を認める信仰の表れです。聖書は、信者が密かに犯した罪を神に正直に自白し、告白するにとどまらず、その罪を断固として</w:t>
      </w:r>
      <w:r>
        <w:t>「</w:t>
      </w:r>
      <w:r>
        <w:t>捨てる時（forsaking）</w:t>
      </w:r>
      <w:r>
        <w:t>」</w:t>
      </w:r>
      <w:r>
        <w:t>に、</w:t>
      </w:r>
      <w:r>
        <w:t>真の憐れみと赦しの喜びが訪れると約束しています。</w:t>
      </w:r>
    </w:p>
    <w:p>
      <w:pPr>
        <w:pStyle w:val="a3"/>
        <w:rPr>
          <w:rFonts w:hint="eastAsia"/>
        </w:rPr>
      </w:pPr>
    </w:p>
    <w:p>
      <w:pPr>
        <w:pStyle w:val="a3"/>
      </w:pPr>
      <w:r>
        <w:t xml:space="preserve">関連聖句 </w:t>
      </w:r>
      <w:r>
        <w:t>—</w:t>
      </w:r>
      <w:r>
        <w:t xml:space="preserve"> 箴言 28章 13節、詩篇 32章 5節</w:t>
      </w:r>
    </w:p>
    <w:p>
      <w:pPr>
        <w:pStyle w:val="a3"/>
      </w:pPr>
      <w:r>
        <w:t>「</w:t>
      </w:r>
      <w:r>
        <w:t>自分の罪を隠す者は幸いではない。しかし、罪を告白し、それを捨てる者は憐れみを受ける。</w:t>
      </w:r>
      <w:r>
        <w:t>」</w:t>
      </w:r>
    </w:p>
    <w:p>
      <w:pPr>
        <w:pStyle w:val="a3"/>
      </w:pPr>
      <w:r>
        <w:t>「</w:t>
      </w:r>
      <w:r>
        <w:t>わたしは『主よ、私の過ちを告白しましょう』と言い、主に私の罪を告げ、私の罪を隠さなかった。すると、主は私の罪を</w:t>
      </w:r>
      <w:r>
        <w:t>赦してくださった</w:t>
      </w:r>
      <w:r>
        <w:t>」</w:t>
      </w:r>
    </w:p>
    <w:p>
      <w:pPr>
        <w:pStyle w:val="a3"/>
        <w:rPr>
          <w:rFonts w:hint="eastAsia"/>
        </w:rPr>
      </w:pPr>
    </w:p>
    <w:p>
      <w:pPr>
        <w:pStyle w:val="a3"/>
      </w:pPr>
      <w:r>
        <w:t>[適用]</w:t>
      </w:r>
    </w:p>
    <w:p>
      <w:pPr>
        <w:pStyle w:val="a3"/>
      </w:pPr>
      <w:r>
        <w:t>信徒の皆さん、私たちは人の目を避けて犯した隠れた罪を心の奥底にしっかりと隠したまま、何事もなかったかのように宗教的な儀式だけを行っているのではないでしょうか。「</w:t>
      </w:r>
      <w:r>
        <w:t>神様はすべてご存知だから、わざわざ告白しなくてもいいだろう</w:t>
      </w:r>
      <w:r>
        <w:t>」</w:t>
      </w:r>
      <w:r>
        <w:t>という霊的な怠慢や、あるいは人に自分の罪が露見するのを恐れて偽善の背後に隠れてはいけません。 今日、内室に入り、ひそかに見ておられる神様の御前に、一人きりで立ちなさい。主の十字架の功績に依り頼み、皆さんの具体的な罪の名前を挙げながら、正直に告白してください。そして、口先だけの後悔にとどまらず、その罪の場から断固として足を踏み返し、罪を捨てるという実践的な聖さを回復されることを願います。</w:t>
      </w:r>
    </w:p>
    <w:p>
      <w:pPr>
        <w:pStyle w:val="a3"/>
        <w:rPr>
          <w:rFonts w:hint="eastAsia"/>
        </w:rPr>
      </w:pPr>
    </w:p>
    <w:p>
      <w:pPr>
        <w:pStyle w:val="a3"/>
      </w:pPr>
      <w:r>
        <w:t xml:space="preserve">2. つまずかせた兄弟や教会共同体への告白 </w:t>
      </w:r>
      <w:r>
        <w:t>—</w:t>
      </w:r>
      <w:r>
        <w:t xml:space="preserve"> 悔い改めの水平的な方法</w:t>
      </w:r>
    </w:p>
    <w:p>
      <w:pPr>
        <w:pStyle w:val="a3"/>
      </w:pPr>
      <w:r>
        <w:t>真の悔い改めの第二の方法は、私たちの罪が隣人の権利を侵害したり、教会共同体に害を及ぼしたりしたとき、その当事者のもとを訪ね、直接罪を告白し、和解を求めることです。</w:t>
      </w:r>
    </w:p>
    <w:p>
      <w:pPr>
        <w:pStyle w:val="a3"/>
      </w:pPr>
      <w:r>
        <w:t>信仰告白書は、「</w:t>
      </w:r>
      <w:r>
        <w:t>兄弟やキリストの教会をつまずかせた者は、私的な、あるいは公的な告白と罪に対する悲しみを示すことによって、傷つけられた者たちに自らの悔い改めを喜んで宣言しなければならない</w:t>
      </w:r>
      <w:r>
        <w:t>」</w:t>
      </w:r>
      <w:r>
        <w:t>と明言しています。 多くの信者が犯す深刻な霊的な欺瞞とは、隣人に実質的な苦痛や傷を与え、財産上あるいは名誉上の損害を与えたにもかかわらず、</w:t>
      </w:r>
      <w:r>
        <w:t>神にだけ</w:t>
      </w:r>
      <w:r>
        <w:t>祈って赦されたと主張し、肝心の被害を受けた当事者には謝罪もせず、賠償もしないことです。</w:t>
      </w:r>
    </w:p>
    <w:p>
      <w:pPr>
        <w:pStyle w:val="a3"/>
      </w:pPr>
      <w:r>
        <w:t>しかし、福音は決してそれほど軽々しいものではありません。私たちの私的な罪は、ひそかに</w:t>
      </w:r>
      <w:r>
        <w:t>神にだけ</w:t>
      </w:r>
      <w:r>
        <w:t>告白すればよいのですが、隣人の心に傷を与え、教会の公的な秩序を乱した公的な罪（public scandal）は、その傷を負った人々と共同体の前に進み出て、正直に過ちを認め、赦しを求める水平的な悔い改めを必ず伴わなければなりません。</w:t>
      </w:r>
    </w:p>
    <w:p>
      <w:pPr>
        <w:pStyle w:val="a3"/>
        <w:rPr>
          <w:rFonts w:hint="eastAsia"/>
        </w:rPr>
      </w:pPr>
    </w:p>
    <w:p>
      <w:pPr>
        <w:pStyle w:val="a3"/>
      </w:pPr>
      <w:r>
        <w:t xml:space="preserve">関連聖句 </w:t>
      </w:r>
      <w:r>
        <w:t>—</w:t>
      </w:r>
      <w:r>
        <w:t xml:space="preserve"> マタイによる福音書 5章 23-24節、ヤコブの手紙 5章 16節</w:t>
      </w:r>
    </w:p>
    <w:p>
      <w:pPr>
        <w:pStyle w:val="a3"/>
      </w:pPr>
      <w:r>
        <w:t>「</w:t>
      </w:r>
      <w:r>
        <w:t>それゆえ、</w:t>
      </w:r>
      <w:r>
        <w:t>供え物を祭壇に</w:t>
      </w:r>
      <w:r>
        <w:t>捧げようとして、</w:t>
      </w:r>
      <w:r>
        <w:t>そこで兄弟に対して恨まれるようなことが思い当たるなら、供え物を祭壇の前に置いておき、まず行って兄弟と和解し、それから戻って供え物を</w:t>
      </w:r>
      <w:r>
        <w:t>捧げなさい」</w:t>
      </w:r>
    </w:p>
    <w:p>
      <w:pPr>
        <w:pStyle w:val="a3"/>
      </w:pPr>
      <w:r>
        <w:t>「</w:t>
      </w:r>
      <w:r>
        <w:t>それゆえ、</w:t>
      </w:r>
      <w:r>
        <w:t>互いに罪を告白し合い、癒やされるために互いに祈りなさい</w:t>
      </w:r>
      <w:r>
        <w:t>」</w:t>
      </w:r>
    </w:p>
    <w:p>
      <w:pPr>
        <w:pStyle w:val="a3"/>
        <w:rPr>
          <w:rFonts w:hint="eastAsia"/>
        </w:rPr>
      </w:pPr>
    </w:p>
    <w:p>
      <w:pPr>
        <w:pStyle w:val="a3"/>
      </w:pPr>
      <w:r>
        <w:t>[適用]</w:t>
      </w:r>
    </w:p>
    <w:p>
      <w:pPr>
        <w:pStyle w:val="a3"/>
      </w:pPr>
      <w:r>
        <w:t>もしかすると、皆さんの乱暴な一言、利己的な行動、あるいは不義な対応によって、今も夜も眠れず涙を流している信徒や隣人がいませんか？「</w:t>
      </w:r>
      <w:r>
        <w:t>神様に悔い改めの祈りを捧げたから、私の良心は清い</w:t>
      </w:r>
      <w:r>
        <w:t>」</w:t>
      </w:r>
      <w:r>
        <w:t>と</w:t>
      </w:r>
      <w:r>
        <w:t>自己満足し、その兄弟の傷ついた心を無視しているなら、それは真の悔い改めではありません。 神様が皆さんの礼拝を喜んで受け入れてくださる前に、まずその兄弟のもとを訪ね、ひざまずいてください。皆さんの過ちを言い訳することなく、正直に認め、告白してください。もし物質や名誉に損害を与えたのであれば、誠実に最善を尽くして賠償してください。そうして、立ちはだかる壁を取り払い、キリストのうちに真の平和を成し遂げる、真実な聖徒となってくださることを願います。</w:t>
      </w:r>
    </w:p>
    <w:p>
      <w:pPr>
        <w:pStyle w:val="a3"/>
        <w:rPr>
          <w:rFonts w:hint="eastAsia"/>
        </w:rPr>
      </w:pPr>
    </w:p>
    <w:p>
      <w:pPr>
        <w:pStyle w:val="a3"/>
      </w:pPr>
      <w:r>
        <w:t>3. 悔い改める者を赦し</w:t>
      </w:r>
      <w:r>
        <w:t>、</w:t>
      </w:r>
      <w:r>
        <w:t>愛をもって迎え入れる共同体の</w:t>
      </w:r>
      <w:r>
        <w:t>責任――悔い改めの関係的な成就</w:t>
      </w:r>
    </w:p>
    <w:p>
      <w:pPr>
        <w:pStyle w:val="a3"/>
      </w:pPr>
      <w:r>
        <w:t>悔い改めの過程が完成する最後の段階は、傷つけた兄弟が真の悔い改めをもって近づいてきたとき、傷つけられた兄弟と教会共同体が、キリストの愛をもって彼を全面的に赦し、喜んで受け入れることです。</w:t>
      </w:r>
    </w:p>
    <w:p>
      <w:pPr>
        <w:pStyle w:val="a3"/>
      </w:pPr>
      <w:r>
        <w:t>信仰告白書は、過ちを犯した者が痛みと悔い改めの告白を持って戻ってきたとき、「</w:t>
      </w:r>
      <w:r>
        <w:t>傷つけられた当事者たちは、当然その者と和解し、愛をもって喜んで彼を受け入れなければならない」</w:t>
      </w:r>
      <w:r>
        <w:t>と教えています。 罪を犯した聖徒が自分の過ちを悔い改め、共同体と被害者に赦しを請うとき、被害者と教会は私的な感情のわだかまりに囚われて、その人を永遠に非難したり、冷たく拒絶したりしてはなりません。</w:t>
      </w:r>
    </w:p>
    <w:p>
      <w:pPr>
        <w:pStyle w:val="a3"/>
      </w:pPr>
      <w:r>
        <w:t>教会は完全な者たちの集まりではなく、赦された罪人たちの共同体です。たとえ深刻な罪により教会の懲戒と</w:t>
      </w:r>
      <w:r>
        <w:t>裁き</w:t>
      </w:r>
      <w:r>
        <w:t>を受けた者であったとしても、その人が真の痛みと悲しみをもって悔い改めるならば、教会は当然、キリストの完全な赦しの中でその人を包み込み、兄弟姉妹として再び立て直さなければなりません。これこそが、十字架に現れた無限の赦しをこの地上に実現する、教会の最も栄光ある義務です。</w:t>
      </w:r>
    </w:p>
    <w:p>
      <w:pPr>
        <w:pStyle w:val="a3"/>
        <w:rPr>
          <w:rFonts w:hint="eastAsia"/>
        </w:rPr>
      </w:pPr>
    </w:p>
    <w:p>
      <w:pPr>
        <w:pStyle w:val="a3"/>
      </w:pPr>
      <w:r>
        <w:t xml:space="preserve">関連聖句 </w:t>
      </w:r>
      <w:r>
        <w:t>—</w:t>
      </w:r>
      <w:r>
        <w:t xml:space="preserve"> ルカによる福音書 17章 3-4節、エフェソの信徒への手紙 4章 32節</w:t>
      </w:r>
    </w:p>
    <w:p>
      <w:pPr>
        <w:pStyle w:val="a3"/>
      </w:pPr>
      <w:r>
        <w:t>「</w:t>
      </w:r>
      <w:r>
        <w:t>あなたがたは、</w:t>
      </w:r>
      <w:r>
        <w:t>自分自身に気をつけなさい。もしあなたの兄弟が罪を犯したら、戒めなさい。そして、悔い改めたなら、赦しなさい。たとえ一日に七回でも、</w:t>
      </w:r>
      <w:r>
        <w:t>あなたに対して</w:t>
      </w:r>
      <w:r>
        <w:t>罪を犯し、七回</w:t>
      </w:r>
      <w:r>
        <w:t>あなた</w:t>
      </w:r>
      <w:r>
        <w:t>のもとに戻ってきて、</w:t>
      </w:r>
      <w:r>
        <w:t>『</w:t>
      </w:r>
      <w:r>
        <w:t>悔い改めます</w:t>
      </w:r>
      <w:r>
        <w:t>』</w:t>
      </w:r>
      <w:r>
        <w:t>と言うなら、あなたは</w:t>
      </w:r>
      <w:r>
        <w:t>赦しなさい」</w:t>
      </w:r>
    </w:p>
    <w:p>
      <w:pPr>
        <w:pStyle w:val="a3"/>
      </w:pPr>
      <w:r>
        <w:t>「互いに親切にし、憐れみ深くあり、互いに赦し合いなさい。神がキリストにおいてあなたがたを赦してくださったように</w:t>
      </w:r>
      <w:r>
        <w:t>」</w:t>
      </w:r>
    </w:p>
    <w:p>
      <w:pPr>
        <w:pStyle w:val="a3"/>
        <w:rPr>
          <w:rFonts w:hint="eastAsia"/>
        </w:rPr>
      </w:pPr>
    </w:p>
    <w:p>
      <w:pPr>
        <w:pStyle w:val="a3"/>
      </w:pPr>
      <w:r>
        <w:t>[適用]</w:t>
      </w:r>
    </w:p>
    <w:p>
      <w:pPr>
        <w:pStyle w:val="a3"/>
      </w:pPr>
      <w:r>
        <w:t>聖徒の皆さん、私に大きな傷を与えた人、あるいは共同体に大きなつまずきをもたらした兄弟姉妹が、涙を流して悔い改め、赦しを求めてやって来たとき、皆さんの反応はどうでしょうか。「</w:t>
      </w:r>
      <w:r>
        <w:t>あなたが私に与えた傷がどれほど大きいか、一言で済ませようとするのか</w:t>
      </w:r>
      <w:r>
        <w:t>」</w:t>
      </w:r>
      <w:r>
        <w:t>と言って冷笑的に突き返したり、陰に隠れた非難の刃を研ぎ澄ませたりしてはいないでしょうか。覚えておいてください。 私たちは、一万タラントという、到底返済できない地獄の刑罰に相当する負債を、無条件に</w:t>
      </w:r>
      <w:r>
        <w:t>免除された</w:t>
      </w:r>
      <w:r>
        <w:t>者たちです。悔い改める兄弟を最後まで憎み続けることは、私たちを赦してくださった十字架の愛を冒涜することです。辛くても、赦すことを決断してください。 喜んでその手を再び握り直し、傷ついた魂たちがいつでも戻ってきて安らぎを得られるような、赦しと喜びの共同体を共に</w:t>
      </w:r>
      <w:r>
        <w:t>築いていかれる</w:t>
      </w:r>
      <w:r>
        <w:t>ことをお祈りいたします。</w:t>
      </w:r>
    </w:p>
    <w:p>
      <w:pPr>
        <w:pStyle w:val="a3"/>
        <w:rPr>
          <w:rFonts w:hint="eastAsia"/>
        </w:rPr>
      </w:pPr>
    </w:p>
    <w:p>
      <w:pPr>
        <w:pStyle w:val="a3"/>
      </w:pPr>
      <w:r>
        <w:t>結論</w:t>
      </w:r>
    </w:p>
    <w:p>
      <w:pPr>
        <w:pStyle w:val="a3"/>
      </w:pPr>
      <w:r>
        <w:t>愛する聖徒の皆さん、悔い改めは単に心の状態に留まる宗教的な抽象概念ではありません。悔い改めは、神の御前にひざまずく密室での垂直的な自白から始まり、傷ついた兄弟に手を差し伸べる生活の現場における水平的な和解を経て、悔い改める者を完全に受け入れる教会の関係的な寛容によって完成される、ダイナミックで具体的な「生きることによる礼拝」です。</w:t>
      </w:r>
    </w:p>
    <w:p>
      <w:pPr>
        <w:pStyle w:val="a3"/>
      </w:pPr>
      <w:r>
        <w:t>私たちがこの聖書的な悔い改めの方法を忠実に実践するとき、私たちの内に結ばれたすべての傷の苦い根は</w:t>
      </w:r>
      <w:r>
        <w:t>溶け去り</w:t>
      </w:r>
      <w:r>
        <w:t>、教会は世が与えることのできない真の平安と和解の天国を味わうことになるでしょう。日々、この恵みの律法に従って、神と和解し、隣人と平和を築きながら生きる、祝福された天の民となりますよう、主の御名によって切に祈ります。</w:t>
      </w:r>
    </w:p>
    <w:p>
      <w:pPr>
        <w:pStyle w:val="a3"/>
      </w:pPr>
    </w:p>
    <w:p>
      <w:pPr>
        <w:pStyle w:val="a3"/>
      </w:pPr>
    </w:p>
    <w:p>
      <w:pPr>
        <w:pStyle w:val="a3"/>
      </w:pPr>
    </w:p>
    <w:p>
      <w:pPr>
        <w:pStyle w:val="a3"/>
      </w:pPr>
      <w:r>
        <w:t>説教題目：恵みの実、感謝によって生み出される聖徒の善行</w:t>
      </w:r>
    </w:p>
    <w:p>
      <w:pPr>
        <w:pStyle w:val="a3"/>
      </w:pPr>
      <w:r>
        <w:t>説教本文：ヤコブの手紙 2:18, 26、ローマ人への手紙 12:1、マタイによる福音書 5:16</w:t>
      </w:r>
    </w:p>
    <w:p>
      <w:pPr>
        <w:pStyle w:val="a3"/>
      </w:pPr>
      <w:r>
        <w:t>参考信条：ウェストミンスター信仰告白 第16章2節</w:t>
      </w:r>
    </w:p>
    <w:p>
      <w:pPr>
        <w:pStyle w:val="a3"/>
      </w:pPr>
    </w:p>
    <w:p>
      <w:pPr>
        <w:pStyle w:val="a3"/>
        <w:rPr>
          <w:rFonts w:hint="eastAsia"/>
        </w:rPr>
      </w:pPr>
      <w:r>
        <w:rPr>
          <w:rFonts w:hint="eastAsia"/>
        </w:rPr>
        <w:t>序論</w:t>
      </w:r>
    </w:p>
    <w:p>
      <w:pPr>
        <w:pStyle w:val="a3"/>
      </w:pPr>
      <w:r>
        <w:t>愛する聖徒の皆様、前回は、もっぱら神の主権的な賜物として与えられる救いの信仰と、その信仰の神秘的で力強い性質について共に分かち合いました。真の信仰とは、単に頭で教理に同意する知的遊びではなく、聖霊の超自然的な働きによって聖徒の全人格を新たに目覚めさせる霊的な生命力です。</w:t>
      </w:r>
    </w:p>
    <w:p>
      <w:pPr>
        <w:pStyle w:val="a3"/>
      </w:pPr>
      <w:r>
        <w:t>今日、私たちが共に検討するウェストミンスター信仰告白第16章第2節は、このように生きた信仰を持つ信者の人生に必ず現れる美しい実りである「</w:t>
      </w:r>
      <w:r>
        <w:t>善行（Good Works）」</w:t>
      </w:r>
      <w:r>
        <w:t>の本質と目的を告白しています。 信仰告白書は、聖徒の善行が救いの条件や功績になることは決してないものの、救われた信者の生活において、二つの最も核心的な性質、すなわち「</w:t>
      </w:r>
      <w:r>
        <w:t>真の信仰の確かな</w:t>
      </w:r>
      <w:r>
        <w:t>証拠」であり、「</w:t>
      </w:r>
      <w:r>
        <w:t>救ってくださった恵みに対する当然の応答」</w:t>
      </w:r>
      <w:r>
        <w:t>であることを明確に教えています。 今日、この告白書の荘厳な宣言を通して、私たちの人生の歩みを振り返り、神が喜ばれる善行の生活へと歩みを進めるための三つの要点を心に深く刻むことを願います。</w:t>
      </w:r>
    </w:p>
    <w:p>
      <w:pPr>
        <w:pStyle w:val="a3"/>
        <w:rPr>
          <w:rFonts w:hint="eastAsia"/>
        </w:rPr>
      </w:pPr>
    </w:p>
    <w:p>
      <w:pPr>
        <w:pStyle w:val="a3"/>
      </w:pPr>
      <w:r>
        <w:t xml:space="preserve">1. 善行は、生きた真の信仰の必然的な実であり、証拠です </w:t>
      </w:r>
      <w:r>
        <w:t>—</w:t>
      </w:r>
      <w:r>
        <w:t xml:space="preserve"> 信仰の外的証明</w:t>
      </w:r>
    </w:p>
    <w:p>
      <w:pPr>
        <w:pStyle w:val="a3"/>
      </w:pPr>
      <w:r>
        <w:t>信仰告白書が宣言する善行の第一の本質は、それが聖徒の内に働く真の、生きた信仰の最も確かな「</w:t>
      </w:r>
      <w:r>
        <w:t>外的な</w:t>
      </w:r>
      <w:r>
        <w:t>証拠」であるという点です。</w:t>
      </w:r>
    </w:p>
    <w:p>
      <w:pPr>
        <w:pStyle w:val="a3"/>
      </w:pPr>
      <w:r>
        <w:t>信仰告白書は、「</w:t>
      </w:r>
      <w:r>
        <w:t>神の戒めに従って行われるこれらの善行は、真の、生きた信仰の実であり、証拠である」</w:t>
      </w:r>
      <w:r>
        <w:t>と明確に宣言しています。信者の心の中に植え付けられた目に見えない信仰は、外側に現れる従順な行い、すなわち善行という実を通してのみ、その真実性が証明されます。 行いが伴わない死んだ信仰は偽善に過ぎず、真の信仰は、灯りが光を放ち、太陽が温もりを放つように、必ず聖なる善行の光を四方へと照らすようになっています。私たちは行いによって救われるわけではありませんが、真の信仰には必ず行いが伴います。</w:t>
      </w:r>
    </w:p>
    <w:p>
      <w:pPr>
        <w:pStyle w:val="a3"/>
      </w:pPr>
    </w:p>
    <w:p>
      <w:pPr>
        <w:pStyle w:val="a3"/>
      </w:pPr>
    </w:p>
    <w:p>
      <w:pPr>
        <w:pStyle w:val="a3"/>
        <w:rPr>
          <w:rFonts w:hint="eastAsia"/>
        </w:rPr>
      </w:pPr>
    </w:p>
    <w:p>
      <w:pPr>
        <w:pStyle w:val="a3"/>
      </w:pPr>
      <w:r>
        <w:t xml:space="preserve">関連聖句 </w:t>
      </w:r>
      <w:r>
        <w:t>—</w:t>
      </w:r>
      <w:r>
        <w:t xml:space="preserve"> ヤコブの手紙 2章18節、26節</w:t>
      </w:r>
    </w:p>
    <w:p>
      <w:pPr>
        <w:pStyle w:val="a3"/>
      </w:pPr>
      <w:r>
        <w:t>「</w:t>
      </w:r>
      <w:r>
        <w:t>ある人は、『あなたは信仰があり、私には行いがある。行いのないあなたの信仰を私に見せてみよ。私は行いによって、私の信仰を</w:t>
      </w:r>
      <w:r>
        <w:t>あなたに</w:t>
      </w:r>
      <w:r>
        <w:t>示そう</w:t>
      </w:r>
      <w:r>
        <w:t>』</w:t>
      </w:r>
      <w:r>
        <w:t>と言うでしょう</w:t>
      </w:r>
      <w:r>
        <w:t>。」</w:t>
      </w:r>
    </w:p>
    <w:p>
      <w:pPr>
        <w:pStyle w:val="a3"/>
      </w:pPr>
      <w:r>
        <w:t>「</w:t>
      </w:r>
      <w:r>
        <w:t>霊のない体が死んでいるのと同じように、行いのない信仰も死んでいるのです</w:t>
      </w:r>
      <w:r>
        <w:t>。</w:t>
      </w:r>
      <w:r>
        <w:t>」</w:t>
      </w:r>
    </w:p>
    <w:p>
      <w:pPr>
        <w:pStyle w:val="a3"/>
        <w:rPr>
          <w:rFonts w:hint="eastAsia"/>
        </w:rPr>
      </w:pPr>
    </w:p>
    <w:p>
      <w:pPr>
        <w:pStyle w:val="a3"/>
      </w:pPr>
      <w:r>
        <w:t>[適用]</w:t>
      </w:r>
    </w:p>
    <w:p>
      <w:pPr>
        <w:pStyle w:val="a3"/>
      </w:pPr>
      <w:r>
        <w:t>聖徒の皆さん、自ら</w:t>
      </w:r>
      <w:r>
        <w:t>「私はイエス・キリストを信じて救われた</w:t>
      </w:r>
      <w:r>
        <w:t>」</w:t>
      </w:r>
      <w:r>
        <w:t>と確信しつつも、一週間を過ごす中で、隣人への具体的な愛の献身や、御言葉に従おうとする必死の善行の努力が全くないならば、それは聖書が警告する「</w:t>
      </w:r>
      <w:r>
        <w:t>死んだ</w:t>
      </w:r>
      <w:r>
        <w:t>信仰」</w:t>
      </w:r>
      <w:r>
        <w:t>という偽善である可能性があると、恐れおののきながら振り返らなければなりません。自分の口から出る華麗な信仰告白が、真実なのか、それとも怠惰な錯覚なのかを点検してください。 今日、皆さんの家庭や職場において、言葉や口先だけで愛を示すのではなく、貧しく弱い兄弟たちに向かって、愛の手を真っ先に差し伸べるという具体的な善行の実を結んでいかれることを願います。</w:t>
      </w:r>
    </w:p>
    <w:p>
      <w:pPr>
        <w:pStyle w:val="a3"/>
        <w:rPr>
          <w:rFonts w:hint="eastAsia"/>
        </w:rPr>
      </w:pPr>
    </w:p>
    <w:p>
      <w:pPr>
        <w:pStyle w:val="a3"/>
      </w:pPr>
      <w:r>
        <w:t xml:space="preserve">2. 善行は、救ってくださった大きな恵みに対する当然の感謝です </w:t>
      </w:r>
      <w:r>
        <w:t>—</w:t>
      </w:r>
      <w:r>
        <w:t xml:space="preserve"> 動機の福音的転換</w:t>
      </w:r>
    </w:p>
    <w:p>
      <w:pPr>
        <w:pStyle w:val="a3"/>
      </w:pPr>
      <w:r>
        <w:t>信仰告白書が教える善行の第二の本質は、聖徒の善行が、いかなる対価や報酬を期待して行われる功労主義的な修養ではなく、すでに与えられてくださった救いの恵みに対する</w:t>
      </w:r>
      <w:r>
        <w:t>「</w:t>
      </w:r>
      <w:r>
        <w:t>感謝の</w:t>
      </w:r>
      <w:r>
        <w:t>応答」</w:t>
      </w:r>
      <w:r>
        <w:t>であるという点です。</w:t>
      </w:r>
    </w:p>
    <w:p>
      <w:pPr>
        <w:pStyle w:val="a3"/>
      </w:pPr>
      <w:r>
        <w:t>信仰告白書は、信者たちが善行を通じて</w:t>
      </w:r>
      <w:r>
        <w:t>「</w:t>
      </w:r>
      <w:r>
        <w:t>自らの感謝</w:t>
      </w:r>
      <w:r>
        <w:t>を表す」</w:t>
      </w:r>
      <w:r>
        <w:t>と告白しています。堕落した人間は、自らの道徳的行為や善行によって神の義なる裁きを免れることもできず、救いの功労をわずか一粒たりとも積み上げることもできません。私たちの最も優れた善行でさえ、弱さと堕落の汚れが染みついており、神の厳格な裁きの座の前にそのまま立つことができないからです。 しかし、キリストの贖いの功績によって、無償で義と認められ、子としての権能を賜った聖徒は、今や地獄の刑罰の恐怖から解放され、完全な喜びと感謝をもって、自発的な従順のいけにえをささげるようになります。善行は、救いを「</w:t>
      </w:r>
      <w:r>
        <w:t>得る</w:t>
      </w:r>
      <w:r>
        <w:t>ための」</w:t>
      </w:r>
      <w:r>
        <w:t>条件ではなく、救いを「</w:t>
      </w:r>
      <w:r>
        <w:t>受けた</w:t>
      </w:r>
      <w:r>
        <w:t>者」</w:t>
      </w:r>
      <w:r>
        <w:t>が感激してささげる、芳しい感謝の礼拝なのです。</w:t>
      </w:r>
    </w:p>
    <w:p>
      <w:pPr>
        <w:pStyle w:val="a3"/>
      </w:pPr>
    </w:p>
    <w:p>
      <w:pPr>
        <w:pStyle w:val="a3"/>
        <w:rPr>
          <w:rFonts w:hint="eastAsia"/>
        </w:rPr>
      </w:pPr>
    </w:p>
    <w:p>
      <w:pPr>
        <w:pStyle w:val="a3"/>
      </w:pPr>
      <w:r>
        <w:t xml:space="preserve">関連聖句 </w:t>
      </w:r>
      <w:r>
        <w:t>—</w:t>
      </w:r>
      <w:r>
        <w:t xml:space="preserve"> ローマ人への手紙 12章1節、</w:t>
      </w:r>
      <w:r>
        <w:t>コロサイ人への手紙</w:t>
      </w:r>
      <w:r>
        <w:t xml:space="preserve"> 3章17節</w:t>
      </w:r>
    </w:p>
    <w:p>
      <w:pPr>
        <w:pStyle w:val="a3"/>
      </w:pPr>
      <w:r>
        <w:t>「</w:t>
      </w:r>
      <w:r>
        <w:t>ですから</w:t>
      </w:r>
      <w:r>
        <w:t>、</w:t>
      </w:r>
      <w:r>
        <w:t>兄弟たちよ。神のすべての憐れみによって、あなたがたに</w:t>
      </w:r>
      <w:r>
        <w:t>勧めます。</w:t>
      </w:r>
      <w:r>
        <w:t>あなたがたの体を、神に喜ばれる聖なる生きた供え物としてささげなさい。それが、あなたがたの霊的な礼拝</w:t>
      </w:r>
      <w:r>
        <w:t>です</w:t>
      </w:r>
      <w:r>
        <w:t>。」</w:t>
      </w:r>
    </w:p>
    <w:p>
      <w:pPr>
        <w:pStyle w:val="a3"/>
      </w:pPr>
      <w:r>
        <w:t>「</w:t>
      </w:r>
      <w:r>
        <w:t>また</w:t>
      </w:r>
      <w:r>
        <w:t>、</w:t>
      </w:r>
      <w:r>
        <w:t>何をするにせよ、言葉においても行いにおいても、すべて主イエスの御名によって行い、主によって父なる神に感謝</w:t>
      </w:r>
      <w:r>
        <w:t>しなさい。」</w:t>
      </w:r>
    </w:p>
    <w:p>
      <w:pPr>
        <w:pStyle w:val="a3"/>
        <w:rPr>
          <w:rFonts w:hint="eastAsia"/>
        </w:rPr>
      </w:pPr>
    </w:p>
    <w:p>
      <w:pPr>
        <w:pStyle w:val="a3"/>
      </w:pPr>
      <w:r>
        <w:t>[適用]</w:t>
      </w:r>
    </w:p>
    <w:p>
      <w:pPr>
        <w:pStyle w:val="a3"/>
      </w:pPr>
      <w:r>
        <w:t>私たちは往々にして、</w:t>
      </w:r>
      <w:r>
        <w:t>「</w:t>
      </w:r>
      <w:r>
        <w:t>これだけの善行を行い、献身したのだから、神は私に祝福</w:t>
      </w:r>
      <w:r>
        <w:t>を与えてくださるだろう」</w:t>
      </w:r>
      <w:r>
        <w:t>という</w:t>
      </w:r>
      <w:r>
        <w:t>律法主義的な</w:t>
      </w:r>
      <w:r>
        <w:t>取引心理で善行を行うことがあります。しかし、それは神の限りない恵みを冒涜する行為です。私たちの善行は、一万タラントの借金を</w:t>
      </w:r>
      <w:r>
        <w:t>免除された</w:t>
      </w:r>
      <w:r>
        <w:t>放蕩息子が、父に向かって流す喜びの涙でなければなりません。 これからは、皆さんが行うすべての奉仕や救済、そして献身の現場において、あらゆる功労意識を十字架の下に徹底的に葬り去ってください。ただ「</w:t>
      </w:r>
      <w:r>
        <w:t>資格のない私を、血を流して救ってくださった主のその大きな愛に感謝します</w:t>
      </w:r>
      <w:r>
        <w:t>」</w:t>
      </w:r>
      <w:r>
        <w:t>という告白だけで心を満たし、日々の生活を芳しい感謝のいけにえとしてささげる聖徒になっていただきたいと願います。</w:t>
      </w:r>
    </w:p>
    <w:p>
      <w:pPr>
        <w:pStyle w:val="a3"/>
        <w:rPr>
          <w:rFonts w:hint="eastAsia"/>
        </w:rPr>
      </w:pPr>
    </w:p>
    <w:p>
      <w:pPr>
        <w:pStyle w:val="a3"/>
      </w:pPr>
      <w:r>
        <w:t xml:space="preserve">3. 善行は、救いの確信を強め、神に栄光を帰する聖なる手段です </w:t>
      </w:r>
      <w:r>
        <w:t>—</w:t>
      </w:r>
      <w:r>
        <w:t xml:space="preserve"> 善行の目的</w:t>
      </w:r>
    </w:p>
    <w:p>
      <w:pPr>
        <w:pStyle w:val="a3"/>
      </w:pPr>
      <w:r>
        <w:t>信仰告白書が明らかにする善行の第三の本質は、それが信者の内面の</w:t>
      </w:r>
      <w:r>
        <w:t>「救いの確信を強め</w:t>
      </w:r>
      <w:r>
        <w:t>」、</w:t>
      </w:r>
      <w:r>
        <w:t>世に向かって「</w:t>
      </w:r>
      <w:r>
        <w:t>神の栄光を宣べ伝える聖なる</w:t>
      </w:r>
      <w:r>
        <w:t>手段」であるという事実です。</w:t>
      </w:r>
    </w:p>
    <w:p>
      <w:pPr>
        <w:pStyle w:val="a3"/>
      </w:pPr>
      <w:r>
        <w:t>信仰告白書は、信徒たちが善行を行うことによって</w:t>
      </w:r>
      <w:r>
        <w:t>、「</w:t>
      </w:r>
      <w:r>
        <w:t>自分たちの救いの確信を強め、兄弟たちに徳を築き、福音の告白を美しく飾り立て、敵の口を封じ、究極的には神に栄光を帰する</w:t>
      </w:r>
      <w:r>
        <w:t>」</w:t>
      </w:r>
      <w:r>
        <w:t>と宣言しています。 ロバート・ショーの説明にあるように、私たちが御言葉に喜んで従い、聖なる生活の果実を結ぶとき、私たちの内に住まわれる聖霊の神の生きた御業を見ることで、揺らいでいた私たちの「</w:t>
      </w:r>
      <w:r>
        <w:t>主観的な救いの</w:t>
      </w:r>
      <w:r>
        <w:t>確信」は、</w:t>
      </w:r>
      <w:r>
        <w:t>さらに堅固になり、揺らぐことがなくなります。 それだけでなく、私たちの善行は、信徒たちにとって信仰の美しい模範となり励ましを与え、教会を非難する世の敵たちの口を封じ、ついには全世界が私たちの父であられる神を賛美するように導く、最も強力な伝道の扉となります。</w:t>
      </w:r>
    </w:p>
    <w:p>
      <w:pPr>
        <w:pStyle w:val="a3"/>
      </w:pPr>
      <w:r>
        <w:t xml:space="preserve">関連聖句 </w:t>
      </w:r>
      <w:r>
        <w:t>—</w:t>
      </w:r>
      <w:r>
        <w:t xml:space="preserve"> ヨハネの手紙一 2章3節、マタイによる福音書 5章16節</w:t>
      </w:r>
    </w:p>
    <w:p>
      <w:pPr>
        <w:pStyle w:val="a3"/>
      </w:pPr>
      <w:r>
        <w:t>「</w:t>
      </w:r>
      <w:r>
        <w:t>もし私たちが彼の戒めを守るなら、それによって、私たちが彼を知っていることが分かるのです</w:t>
      </w:r>
      <w:r>
        <w:t>」</w:t>
      </w:r>
    </w:p>
    <w:p>
      <w:pPr>
        <w:pStyle w:val="a3"/>
      </w:pPr>
      <w:r>
        <w:t>「</w:t>
      </w:r>
      <w:r>
        <w:t>このように、あなたがたの光を人々の前に輝かせ、</w:t>
      </w:r>
      <w:r>
        <w:t>人々があなたがたの善行を見て、天におられるあなたがたの父をあがめるように</w:t>
      </w:r>
      <w:r>
        <w:t>しなさい」</w:t>
      </w:r>
    </w:p>
    <w:p>
      <w:pPr>
        <w:pStyle w:val="a3"/>
        <w:rPr>
          <w:rFonts w:hint="eastAsia"/>
        </w:rPr>
      </w:pPr>
    </w:p>
    <w:p>
      <w:pPr>
        <w:pStyle w:val="a3"/>
      </w:pPr>
      <w:r>
        <w:t>[適用]</w:t>
      </w:r>
    </w:p>
    <w:p>
      <w:pPr>
        <w:pStyle w:val="a3"/>
      </w:pPr>
      <w:r>
        <w:t>愛する信徒の皆さん、もしかすると、心の中の救いの確信が薄れ、信仰の喜びが枯れてしまい、もどかしさを感じておられるのではないでしょうか。頭だけで無理に確信を絞り出そうとしないでください。むしろ、今すぐ生活の現場へと出て行き、神の御言葉に具体的に従う善行を実践してください。 嫌っていた兄弟姉妹に、まず温かい言葉をかけ、人目につかない場所で黙々と教会の掃除をし、助けを必要とする隣人の必要を満たしてあげてください。その従順な歩みの中で、あなたがたの内におられる聖霊の熱い働きを再発見することになるでしょう。そして、あなたがたの聖なる生活の香りを通して、不信者たちの口からも、生きておられる神への賛美が溢れ出るようになるでしょう。</w:t>
      </w:r>
    </w:p>
    <w:p>
      <w:pPr>
        <w:pStyle w:val="a3"/>
        <w:rPr>
          <w:rFonts w:hint="eastAsia"/>
        </w:rPr>
      </w:pPr>
    </w:p>
    <w:p>
      <w:pPr>
        <w:pStyle w:val="a3"/>
        <w:rPr>
          <w:rFonts w:hint="eastAsia"/>
        </w:rPr>
      </w:pPr>
      <w:r>
        <w:t>結論</w:t>
      </w:r>
    </w:p>
    <w:p>
      <w:pPr>
        <w:pStyle w:val="a3"/>
        <w:rPr>
          <w:rFonts w:hint="eastAsia"/>
        </w:rPr>
      </w:pPr>
      <w:r>
        <w:t xml:space="preserve">愛する聖徒の皆さん、聖徒の聖なる善行は、救いを得るための重荷となる律法の義務ではありません。それは、救われた者の内に命として働く、生きた真の信仰の美しい香りであり、主の贖いの恵みを深く悟った魂が、喜びをもって捧げる栄光に満ちた感謝の応答です。 </w:t>
      </w:r>
    </w:p>
    <w:p>
      <w:pPr>
        <w:pStyle w:val="a3"/>
      </w:pPr>
      <w:r>
        <w:t>私たちがこの偉大な恵みの真理を悟るとき、私たちの生活はついに怠惰と放縦の泥沼から抜け出し、世を変え、神を栄光に輝かせる聖なる光の通路として用いられるようになるでしょう。残りの生涯、聖霊が与えてくださる無限の力を日々受け取り、人生のあらゆる瞬間に善行の豊かな実を結んでいかれるよう、主の御名によって切に祈ります。</w:t>
      </w:r>
    </w:p>
    <w:p>
      <w:pPr>
        <w:pStyle w:val="a3"/>
      </w:pPr>
    </w:p>
    <w:p>
      <w:pPr>
        <w:pStyle w:val="a3"/>
      </w:pPr>
    </w:p>
    <w:p>
      <w:pPr>
        <w:pStyle w:val="a3"/>
      </w:pPr>
    </w:p>
    <w:p>
      <w:pPr>
        <w:pStyle w:val="a3"/>
      </w:pPr>
    </w:p>
    <w:p>
      <w:pPr>
        <w:pStyle w:val="a3"/>
      </w:pPr>
    </w:p>
    <w:p>
      <w:pPr>
        <w:pStyle w:val="a3"/>
      </w:pPr>
    </w:p>
    <w:p>
      <w:pPr>
        <w:pStyle w:val="a3"/>
      </w:pPr>
      <w:r>
        <w:t>説教題目：私のうちに働かれる聖霊：善行の力と聖徒の管理者としての責任</w:t>
      </w:r>
    </w:p>
    <w:p>
      <w:pPr>
        <w:pStyle w:val="a3"/>
      </w:pPr>
      <w:r>
        <w:t>説教本文：ヨハネによる福音書 15:5、フィリピの信徒への手紙 2:12-13、</w:t>
      </w:r>
      <w:r>
        <w:t>テモテへの手紙第二</w:t>
      </w:r>
      <w:r>
        <w:t xml:space="preserve"> 1:6</w:t>
      </w:r>
    </w:p>
    <w:p>
      <w:pPr>
        <w:pStyle w:val="a3"/>
      </w:pPr>
      <w:r>
        <w:t>参考信条：ウェストミンスター信仰告白 第16章3節</w:t>
      </w:r>
    </w:p>
    <w:p>
      <w:pPr>
        <w:pStyle w:val="a3"/>
      </w:pPr>
    </w:p>
    <w:p>
      <w:pPr>
        <w:pStyle w:val="a3"/>
        <w:rPr>
          <w:rFonts w:hint="eastAsia"/>
        </w:rPr>
      </w:pPr>
      <w:r>
        <w:rPr>
          <w:rFonts w:hint="eastAsia"/>
        </w:rPr>
        <w:t>序論</w:t>
      </w:r>
    </w:p>
    <w:p>
      <w:pPr>
        <w:pStyle w:val="a3"/>
      </w:pPr>
      <w:r>
        <w:t>愛する聖徒の皆さん、前回は、聖徒の具体的な善行が、救われた信仰の必然的な実であり、資格のない者に与えてくださった神の恵みに対する当然の感謝であるということを共に分かち合いました。真の善行は、神が喜ばれるものであり、私たちの救いの確信を強め、世に向かって神の栄光を宣べ伝える恵みの道具です。</w:t>
      </w:r>
    </w:p>
    <w:p>
      <w:pPr>
        <w:pStyle w:val="a3"/>
      </w:pPr>
      <w:r>
        <w:t>今日、私たちはより深く、より詳細な問いへと進みます。「</w:t>
      </w:r>
      <w:r>
        <w:t>では</w:t>
      </w:r>
      <w:r>
        <w:t>、</w:t>
      </w:r>
      <w:r>
        <w:t>私たちはどうすればその善行を実際に行うことができるのでしょうか？ 自分の力と決意によるものなのか、それとも神の</w:t>
      </w:r>
      <w:r>
        <w:t>力強い</w:t>
      </w:r>
      <w:r>
        <w:t>御業によるものなのか？</w:t>
      </w:r>
      <w:r>
        <w:t>」</w:t>
      </w:r>
      <w:r>
        <w:t>ウェストミンスター信仰告白第16章第3節は、この問いに対して、極めて深遠かつ栄光に満ちた聖書的な真理を私たちに教えてくれます。 この告白書は、聖徒の善行が徹底して「</w:t>
      </w:r>
      <w:r>
        <w:t>聖霊の実質的な</w:t>
      </w:r>
      <w:r>
        <w:t>助け」</w:t>
      </w:r>
      <w:r>
        <w:t>によって可能であることを宣言すると同時に、聖徒が聖霊の御業の前で受動的な怠惰を言い訳にせず、「</w:t>
      </w:r>
      <w:r>
        <w:t>神から与えられた恵みを能動的に</w:t>
      </w:r>
      <w:r>
        <w:t>燃え上がらせるべき</w:t>
      </w:r>
      <w:r>
        <w:t>責任」</w:t>
      </w:r>
      <w:r>
        <w:t>があることを力強く明言しています。 この荘厳な真理を三つの論点に分けて考察し、私たちの毎日の従順な生活を新たに備える時間となることを願います。</w:t>
      </w:r>
    </w:p>
    <w:p>
      <w:pPr>
        <w:pStyle w:val="a3"/>
        <w:rPr>
          <w:rFonts w:hint="eastAsia"/>
        </w:rPr>
      </w:pPr>
    </w:p>
    <w:p>
      <w:pPr>
        <w:pStyle w:val="a3"/>
      </w:pPr>
      <w:r>
        <w:t>1</w:t>
      </w:r>
      <w:r>
        <w:t>. 善行の唯一の源であるキリストの御霊</w:t>
      </w:r>
      <w:r>
        <w:t>――謙遜の原理</w:t>
      </w:r>
    </w:p>
    <w:p>
      <w:pPr>
        <w:pStyle w:val="a3"/>
      </w:pPr>
      <w:r>
        <w:t>聖徒が聖なる行いを行うことのできるすべての内的能力は、私たち自身からは一粒たりとも生じず、完全に「</w:t>
      </w:r>
      <w:r>
        <w:t>キリストの御霊である聖霊の働き」</w:t>
      </w:r>
      <w:r>
        <w:t>によるものです。</w:t>
      </w:r>
    </w:p>
    <w:p>
      <w:pPr>
        <w:pStyle w:val="a3"/>
      </w:pPr>
      <w:r>
        <w:t>信仰告白書は、「</w:t>
      </w:r>
      <w:r>
        <w:t>彼らが善行を行う能力は、決して彼ら自身から出たものではなく、完全にキリストの御霊から来たものである</w:t>
      </w:r>
      <w:r>
        <w:t>」</w:t>
      </w:r>
      <w:r>
        <w:t>と明確に教えています。堕落した本性を持つ人間は、本質的に神を喜ばせる能力を持っていません。 しかし、聖霊なる神は、私たちを力強く召し、新たに生まれ変わらせてくださる（中生）その日、私たちの魂に、神の律法に従おうとする超自然的な聖なる性質と、いのちの原理（supernatural habit, or vital principle of grace）</w:t>
      </w:r>
      <w:r>
        <w:t>を</w:t>
      </w:r>
      <w:r>
        <w:t>深く注ぎ込んでくださいます。つまり、聖徒が善を渇望し、罪を憎むようになる最初の一歩そのものが、聖霊が私たちの心に</w:t>
      </w:r>
      <w:r>
        <w:t>植え付けて</w:t>
      </w:r>
      <w:r>
        <w:t>くださったいのちの種によるのです。 聖化と善行は、私の道徳性の修養ではなく、私の内におられるキリストの御霊が外へと</w:t>
      </w:r>
      <w:r>
        <w:t>溢れ出る</w:t>
      </w:r>
      <w:r>
        <w:t>御業です。</w:t>
      </w:r>
    </w:p>
    <w:p>
      <w:pPr>
        <w:pStyle w:val="a3"/>
      </w:pPr>
      <w:r>
        <w:t xml:space="preserve">関連聖句 </w:t>
      </w:r>
      <w:r>
        <w:t>—</w:t>
      </w:r>
      <w:r>
        <w:t xml:space="preserve"> ヨハネによる福音書 15章5節、コリントの信徒への手紙二 3章5節</w:t>
      </w:r>
    </w:p>
    <w:p>
      <w:pPr>
        <w:pStyle w:val="a3"/>
      </w:pPr>
      <w:r>
        <w:t>「</w:t>
      </w:r>
      <w:r>
        <w:t>わたしはぶどうの木、あなたがたは枝です。彼がわたしの中に、わたしが彼の中に留まるなら、人は多くの実を</w:t>
      </w:r>
      <w:r>
        <w:t>結びます。</w:t>
      </w:r>
      <w:r>
        <w:t>わたしから離れては、あなたがたは何もできないのです</w:t>
      </w:r>
      <w:r>
        <w:t>。」</w:t>
      </w:r>
    </w:p>
    <w:p>
      <w:pPr>
        <w:pStyle w:val="a3"/>
      </w:pPr>
      <w:r>
        <w:t>「</w:t>
      </w:r>
      <w:r>
        <w:t>私たちは、何事においても、自分から出たものとして自ら満足してはなりません。私たちの満足は、ただ神から</w:t>
      </w:r>
      <w:r>
        <w:t>来るのです。</w:t>
      </w:r>
      <w:r>
        <w:t>」</w:t>
      </w:r>
    </w:p>
    <w:p>
      <w:pPr>
        <w:pStyle w:val="a3"/>
        <w:rPr>
          <w:rFonts w:hint="eastAsia"/>
        </w:rPr>
      </w:pPr>
    </w:p>
    <w:p>
      <w:pPr>
        <w:pStyle w:val="a3"/>
      </w:pPr>
      <w:r>
        <w:t>[適用]</w:t>
      </w:r>
    </w:p>
    <w:p>
      <w:pPr>
        <w:pStyle w:val="a3"/>
      </w:pPr>
      <w:r>
        <w:t>信徒の皆さん、信仰生活を送る中で、隣人を愛し、献身し、奉仕した後、無意識のうちに「</w:t>
      </w:r>
      <w:r>
        <w:t>私は他の人より優れているから、私の性格がもともと善良だから、これだけのことが</w:t>
      </w:r>
      <w:r>
        <w:t>できたのだ」と考える</w:t>
      </w:r>
      <w:r>
        <w:t>驕り</w:t>
      </w:r>
      <w:r>
        <w:t>があるなら、この時、徹底的に悔い改めなさい。私たちの決断や本性だけでは、たった一瞬たりとも、神が喜ばれる純粋な善を行うことはできません。 実を結ぶ枝がぶどうの木に完全に寄り添い、樹液を供給されなければならないように、皆さんのすべての善い言葉と行いが、キリストの御霊から流れ出たものであることを謙虚に認めなさい。自分の誇りを完全に排し、ただ私の内に新しい性質を創造し、善を行う願いを与えてくださった</w:t>
      </w:r>
      <w:r>
        <w:t>主のみに、</w:t>
      </w:r>
      <w:r>
        <w:t>すべての栄光を捧げる聖徒になっていただきたいと願います。</w:t>
      </w:r>
    </w:p>
    <w:p>
      <w:pPr>
        <w:pStyle w:val="a3"/>
        <w:rPr>
          <w:rFonts w:hint="eastAsia"/>
        </w:rPr>
      </w:pPr>
    </w:p>
    <w:p>
      <w:pPr>
        <w:pStyle w:val="a3"/>
      </w:pPr>
      <w:r>
        <w:t xml:space="preserve">2. 日々の従順のために求められる聖霊の実践的な働き </w:t>
      </w:r>
      <w:r>
        <w:t xml:space="preserve">— </w:t>
      </w:r>
      <w:r>
        <w:t>全的依存の原則</w:t>
      </w:r>
    </w:p>
    <w:p>
      <w:pPr>
        <w:pStyle w:val="a3"/>
      </w:pPr>
      <w:r>
        <w:t>新生</w:t>
      </w:r>
      <w:r>
        <w:t>した時に</w:t>
      </w:r>
      <w:r>
        <w:t>注ぎ込まれた</w:t>
      </w:r>
      <w:r>
        <w:t>恵みの原理が私たちの内に存在しているとしても、聖徒は、刻一刻と新たに働かれる</w:t>
      </w:r>
      <w:r>
        <w:t>「</w:t>
      </w:r>
      <w:r>
        <w:t>聖霊の現実的かつ具体的な助け（actual influence）</w:t>
      </w:r>
      <w:r>
        <w:t>」</w:t>
      </w:r>
      <w:r>
        <w:t>なしには、たった一つの善行さえも実際に行うことはできません。</w:t>
      </w:r>
    </w:p>
    <w:p>
      <w:pPr>
        <w:pStyle w:val="a3"/>
      </w:pPr>
      <w:r>
        <w:t>信仰告白書の極めて精緻で栄光に満ちた教えに注目してください。告白書は、</w:t>
      </w:r>
      <w:r>
        <w:t>「</w:t>
      </w:r>
      <w:r>
        <w:t>すでに受けた恵みに加えて、それらの中で、御方の善き喜びに従って、望みと行いを起こしてくださる、その同じ聖霊の実質的な影響力（actual influence）</w:t>
      </w:r>
      <w:r>
        <w:t>が必要である</w:t>
      </w:r>
      <w:r>
        <w:t>」</w:t>
      </w:r>
      <w:r>
        <w:t xml:space="preserve">と宣言しています。 </w:t>
      </w:r>
      <w:r>
        <w:t>ペ</w:t>
      </w:r>
      <w:r>
        <w:t>ラギウス主義者</w:t>
      </w:r>
      <w:r>
        <w:t>や</w:t>
      </w:r>
      <w:r>
        <w:t>アルミニウス主義者は人間の自由意志を強調しますが、聖書は、私たちが新生する際に「習慣的な恵みの備え（furniture of habitual grace）」をすでに与えられていたとしても、具体的な従順の場へと進むたびに、聖霊が私たちの内で実際に働き、力を与えてくださって初めて、実を結ぶことができると教えています。 過去に熱心に恵みを体験し、信仰の年数が深いからといって、今日自動的に善を行うことができるわけではありません。あらゆる瞬間に、聖霊による新鮮な油注ぎと、与えられる外的な力の働きが私たちの魂に垂直的に臨んでこそ、私たちは具体的な従順を全う</w:t>
      </w:r>
      <w:r>
        <w:t>することができるのです</w:t>
      </w:r>
      <w:r>
        <w:t xml:space="preserve"> 。</w:t>
      </w:r>
    </w:p>
    <w:p>
      <w:pPr>
        <w:pStyle w:val="a3"/>
      </w:pPr>
      <w:r>
        <w:t xml:space="preserve">関連聖句 </w:t>
      </w:r>
      <w:r>
        <w:t>—</w:t>
      </w:r>
      <w:r>
        <w:t xml:space="preserve"> フィリピの信徒への手紙 2章13節、ヘブライ人への手紙 13章20-21節</w:t>
      </w:r>
    </w:p>
    <w:p>
      <w:pPr>
        <w:pStyle w:val="a3"/>
      </w:pPr>
      <w:r>
        <w:t>「</w:t>
      </w:r>
      <w:r>
        <w:t>あなたがたのうちに働いておられるのは神であり、神はご自身の喜ばれる御心のために、あなたがたに望みを置かせ、それを行わせられる</w:t>
      </w:r>
      <w:r>
        <w:t>のです。</w:t>
      </w:r>
      <w:r>
        <w:t>」</w:t>
      </w:r>
    </w:p>
    <w:p>
      <w:pPr>
        <w:pStyle w:val="a3"/>
      </w:pPr>
      <w:r>
        <w:t>「</w:t>
      </w:r>
      <w:r>
        <w:t>平和の神が……あらゆる良いわざにおいてあなたがたを全うし、御心を行うようにし、イエス・キリストによって、御自身の御前に喜ばれることをあなたがたのうちに成し遂げてくださいますように</w:t>
      </w:r>
      <w:r>
        <w:t>」</w:t>
      </w:r>
    </w:p>
    <w:p>
      <w:pPr>
        <w:pStyle w:val="a3"/>
        <w:rPr>
          <w:rFonts w:hint="eastAsia"/>
        </w:rPr>
      </w:pPr>
    </w:p>
    <w:p>
      <w:pPr>
        <w:pStyle w:val="a3"/>
      </w:pPr>
      <w:r>
        <w:t>[適用]</w:t>
      </w:r>
    </w:p>
    <w:p>
      <w:pPr>
        <w:pStyle w:val="a3"/>
      </w:pPr>
      <w:r>
        <w:t>この真理は、私たちに</w:t>
      </w:r>
      <w:r>
        <w:t>「昨日の恵みだけで今日を生きることが</w:t>
      </w:r>
      <w:r>
        <w:t>できない」という霊的な緊張感を与えます。多くの聖徒たちが、過去の熱かった聖霊の体験や訓練の記憶だけに頼り、今日自分の力で善</w:t>
      </w:r>
      <w:r>
        <w:t>を行おうとして</w:t>
      </w:r>
      <w:r>
        <w:t xml:space="preserve">、すぐに疲労感を感じ、崩れ落ちてしまいます。善を行うその瞬間、赦しが必要なその激戦の場で、ひざまずいてください。 </w:t>
      </w:r>
      <w:r>
        <w:t>「</w:t>
      </w:r>
      <w:r>
        <w:t>聖霊なる神様、</w:t>
      </w:r>
      <w:r>
        <w:t>すでに私に</w:t>
      </w:r>
      <w:r>
        <w:t>新生した命を与えてくださいましたが、今この瞬間、あの人を愛し、赦すための実際の力が</w:t>
      </w:r>
      <w:r>
        <w:t>私には</w:t>
      </w:r>
      <w:r>
        <w:t>ありません。今、私の心</w:t>
      </w:r>
      <w:r>
        <w:t>に触れて</w:t>
      </w:r>
      <w:r>
        <w:t>願いを与えてくださり、従う力を実際に与えてください</w:t>
      </w:r>
      <w:r>
        <w:t>」</w:t>
      </w:r>
      <w:r>
        <w:t>と切に祈ってください。一瞬一瞬、聖霊の具体的な触れに依り頼み、一歩ずつ従順の歩みを踏み出す聖徒になっていただきたいと願います。</w:t>
      </w:r>
    </w:p>
    <w:p>
      <w:pPr>
        <w:pStyle w:val="a3"/>
        <w:rPr>
          <w:rFonts w:hint="eastAsia"/>
        </w:rPr>
      </w:pPr>
    </w:p>
    <w:p>
      <w:pPr>
        <w:pStyle w:val="a3"/>
      </w:pPr>
      <w:r>
        <w:t>3. 恵みを</w:t>
      </w:r>
      <w:r>
        <w:t>燃え</w:t>
      </w:r>
      <w:r>
        <w:t>上がらせて従順になるべき信徒の責任</w:t>
      </w:r>
      <w:r>
        <w:t>――執事としての能動性の原理</w:t>
      </w:r>
    </w:p>
    <w:p>
      <w:pPr>
        <w:pStyle w:val="a3"/>
      </w:pPr>
      <w:r>
        <w:t>聖霊様の全き恵みに頼るからといって、聖徒が霊的な怠惰に陥り、聖霊の特別な感動が来るまで何もしないで受動的に待っていてはなりません。</w:t>
      </w:r>
    </w:p>
    <w:p>
      <w:pPr>
        <w:pStyle w:val="a3"/>
      </w:pPr>
      <w:r>
        <w:t>歴史的に</w:t>
      </w:r>
      <w:r>
        <w:t>「</w:t>
      </w:r>
      <w:r>
        <w:t>熱狂主義者（enthusiasts）</w:t>
      </w:r>
      <w:r>
        <w:t>」と呼ばれる人々は、「</w:t>
      </w:r>
      <w:r>
        <w:t>私の中に聖霊が特別かつ直接的な方法で私を揺さぶって目覚めさせるまでは、礼拝も、祈りも、善行も行う必要はない</w:t>
      </w:r>
      <w:r>
        <w:t>」</w:t>
      </w:r>
      <w:r>
        <w:t>と主張し、怠慢と放縦を正当化しました。しかし、信仰告白書はこれを厳しく叱責しています。 「</w:t>
      </w:r>
      <w:r>
        <w:t>聖徒たちは、</w:t>
      </w:r>
      <w:r>
        <w:t>聖霊の特別な感動がない限り、いかなる義務も果たす必要がないかのように</w:t>
      </w:r>
      <w:r>
        <w:t>怠惰になって</w:t>
      </w:r>
      <w:r>
        <w:t>はならず、むしろ自分の中にある神の恵みを</w:t>
      </w:r>
      <w:r>
        <w:t>燃え上がらせる（stirring up）ために、勤勉に努力しなければならない</w:t>
      </w:r>
      <w:r>
        <w:t>」と明言しています。 神は私たちをロボットのように無理やり引きずって行かれるのではなく、知・情・意を備えた人格的な存在として扱ってくださいます。神が私たちの内で働いておられるゆえに、私たちは恐れおのの</w:t>
      </w:r>
      <w:r>
        <w:t xml:space="preserve"> り、救いを生き様として示さなければなりません。また、神が定められた恵みの手段である御言葉の朗読、公の礼拝への出席、祈り、聖礼典に誠実に取り組み、自分の中で冷めつつある恵みを積極的に呼び覚まし、活性化させる責任があります。</w:t>
      </w:r>
    </w:p>
    <w:p>
      <w:pPr>
        <w:pStyle w:val="a3"/>
        <w:rPr>
          <w:rFonts w:hint="eastAsia"/>
        </w:rPr>
      </w:pPr>
    </w:p>
    <w:p>
      <w:pPr>
        <w:pStyle w:val="a3"/>
      </w:pPr>
      <w:r>
        <w:t xml:space="preserve">関連聖句 </w:t>
      </w:r>
      <w:r>
        <w:t>—</w:t>
      </w:r>
      <w:r>
        <w:t xml:space="preserve"> テモテへの手紙第二</w:t>
      </w:r>
      <w:r>
        <w:t xml:space="preserve"> 1章6節、ピリピ人への手紙 2章12節</w:t>
      </w:r>
    </w:p>
    <w:p>
      <w:pPr>
        <w:pStyle w:val="a3"/>
      </w:pPr>
      <w:r>
        <w:t>「</w:t>
      </w:r>
      <w:r>
        <w:t>それゆえ、</w:t>
      </w:r>
      <w:r>
        <w:t>私があなたに按手したとき、あなたの中にある神の賜物を再び</w:t>
      </w:r>
      <w:r>
        <w:t>燃え立たせるために、あなたに思い起こさせる</w:t>
      </w:r>
      <w:r>
        <w:t>のです」</w:t>
      </w:r>
    </w:p>
    <w:p>
      <w:pPr>
        <w:pStyle w:val="a3"/>
      </w:pPr>
      <w:r>
        <w:t>「それゆえ</w:t>
      </w:r>
      <w:r>
        <w:t>、</w:t>
      </w:r>
      <w:r>
        <w:t>愛する者たちよ、私がいるときだけでなく、ましてや今、私がいないときにも、常に従順であり、恐れおののきながら、あなたがたの救いを成し遂げ</w:t>
      </w:r>
      <w:r>
        <w:t>なさい」</w:t>
      </w:r>
    </w:p>
    <w:p>
      <w:pPr>
        <w:pStyle w:val="a3"/>
        <w:rPr>
          <w:rFonts w:hint="eastAsia"/>
        </w:rPr>
      </w:pPr>
    </w:p>
    <w:p>
      <w:pPr>
        <w:pStyle w:val="a3"/>
      </w:pPr>
      <w:r>
        <w:t>[適用]</w:t>
      </w:r>
    </w:p>
    <w:p>
      <w:pPr>
        <w:pStyle w:val="a3"/>
      </w:pPr>
      <w:r>
        <w:t>聖徒の皆さん、「心に感動が湧いてこないから祈ることができない、聖霊が働いておられないように感じるから隣人を助けることができない」という言い訳をしないでください。それは恵みの教理を巧妙に悪用した、霊的な怠惰の言い訳です。感情が枯れていても、意志的に祈りの場に歩み出してください。 善を行いたいという気持ちが湧かなくても、御言葉の命令に従い、愛の手を先に差し伸べてください。私たちが御言葉と祈りの手段を握りしめ、もがきながら信仰の一歩を踏み出すとき、内住される聖霊様は、ようやく眠っていた恵みの種に巨大な力を</w:t>
      </w:r>
      <w:r>
        <w:t>注ぎ、</w:t>
      </w:r>
      <w:r>
        <w:t>従順の実を</w:t>
      </w:r>
      <w:r>
        <w:t>火のように</w:t>
      </w:r>
      <w:r>
        <w:t>燃え上がらせてくださるでしょう。</w:t>
      </w:r>
    </w:p>
    <w:p>
      <w:pPr>
        <w:pStyle w:val="a3"/>
        <w:rPr>
          <w:rFonts w:hint="eastAsia"/>
        </w:rPr>
      </w:pPr>
    </w:p>
    <w:p>
      <w:pPr>
        <w:pStyle w:val="a3"/>
      </w:pPr>
      <w:r>
        <w:t>結論</w:t>
      </w:r>
    </w:p>
    <w:p>
      <w:pPr>
        <w:pStyle w:val="a3"/>
      </w:pPr>
      <w:r>
        <w:t>愛する聖徒の皆さん、私たちの偉大な善行は、徹底した謙遜と積極的な勤勉さが福音の中で美しく調和したとき、初めて完成されます。</w:t>
      </w:r>
    </w:p>
    <w:p>
      <w:pPr>
        <w:pStyle w:val="a3"/>
      </w:pPr>
      <w:r>
        <w:t>私たちに善行を行う能力は、私たち自身から出るのではなく、ただ聖霊の絶え間ない供給にあると信じるゆえに、私たちは限りなく</w:t>
      </w:r>
      <w:r>
        <w:t>謙遜になります</w:t>
      </w:r>
      <w:r>
        <w:t>。しかし同時に、その御業をなされる神が、私たちの中に御心を置いて働かせてくださることを知っているゆえに、私たちは怠惰を振り払い、恐れおののきつつ、恵みの道具を熱心に用いて、聖なる生活の競走を力強く走り続けます。</w:t>
      </w:r>
      <w:r>
        <w:rPr>
          <w:rFonts w:hint="eastAsia"/>
        </w:rPr>
        <w:t xml:space="preserve"> </w:t>
      </w:r>
      <w:r>
        <w:t>今週一週間、自分の力に頼っていた高慢を捨て、一瞬一瞬、聖霊の助けを切に求めましょう。同時に、神の恵みの手段を熱心に捉え、あなた方の中に眠っている聖さを目覚めさせ、人生のあらゆる領域において、神が喜ばれる豊かな聖霊の実を結んでいかれるよう、主の御名によって切に祈ります。</w:t>
      </w:r>
    </w:p>
    <w:p>
      <w:pPr>
        <w:pStyle w:val="a3"/>
      </w:pPr>
      <w:r>
        <w:t>説教題目：恵みの堅固な岩の上に立ちなさい：善行が救いの根拠となり得ない理由</w:t>
      </w:r>
    </w:p>
    <w:p>
      <w:pPr>
        <w:pStyle w:val="a3"/>
      </w:pPr>
      <w:r>
        <w:t>説教本文：詩篇143:2、ルカによる福音書17:10、フィリピの信徒への手紙2:13</w:t>
      </w:r>
    </w:p>
    <w:p>
      <w:pPr>
        <w:pStyle w:val="a3"/>
      </w:pPr>
      <w:r>
        <w:t>参考信条：ウェストミンスター信仰告白 第16章5節</w:t>
      </w:r>
    </w:p>
    <w:p>
      <w:pPr>
        <w:pStyle w:val="a3"/>
        <w:rPr>
          <w:rFonts w:hint="eastAsia"/>
        </w:rPr>
      </w:pPr>
    </w:p>
    <w:p>
      <w:pPr>
        <w:pStyle w:val="a3"/>
      </w:pPr>
      <w:r>
        <w:t>愛する聖徒の皆様、前回は、聖霊の力と助けに支えられて、神の御心に従う聖徒の善行がいかに美しく、価値ある恵みの実であるかを共に分かち合いました。善行は、信者の生きた信仰を外部的に証明するものであり、救われた者が神に捧げる当然の感謝の応答です。</w:t>
      </w:r>
    </w:p>
    <w:p>
      <w:pPr>
        <w:pStyle w:val="a3"/>
      </w:pPr>
      <w:r>
        <w:t>しかし、この善行の教理を扱う際、私たちは人類の歴史の中で絶えず教会を脅かしてきた深刻な霊的な誘惑に直面することになります。それはまさに、「</w:t>
      </w:r>
      <w:r>
        <w:t>自分が行った善行や功績をもって、神の御前で救いの資格を主張しようとする</w:t>
      </w:r>
      <w:r>
        <w:t>心」です。ローマ・カトリックをはじめとする多くの</w:t>
      </w:r>
      <w:r>
        <w:t>自己義認の</w:t>
      </w:r>
      <w:r>
        <w:t>思想は、人間の善行が救いを得たり守ったりする上で</w:t>
      </w:r>
      <w:r>
        <w:t>功績的な</w:t>
      </w:r>
      <w:r>
        <w:t>価値があると主張してきました。</w:t>
      </w:r>
    </w:p>
    <w:p>
      <w:pPr>
        <w:pStyle w:val="a3"/>
      </w:pPr>
      <w:r>
        <w:t>今日、私たちが共に検討するウェストミンスター信仰告白第16章5節は、このような霊的な高慢</w:t>
      </w:r>
      <w:r>
        <w:t>と自惚れを</w:t>
      </w:r>
      <w:r>
        <w:t>断固として退け、「</w:t>
      </w:r>
      <w:r>
        <w:t>私たちが行ったいかなる卓越した善行であれ、決して罪の赦しや永遠の命を得る救いの根拠となり得ない</w:t>
      </w:r>
      <w:r>
        <w:t>理由」</w:t>
      </w:r>
      <w:r>
        <w:t>を聖書的に宣言しています。 この荘厳かつ謙虚な福音の真理を三つの論点に分けて考察し、私たちの救いを、ただキリストという堅固な岩の上に据える時間となることを願います。</w:t>
      </w:r>
    </w:p>
    <w:p>
      <w:pPr>
        <w:pStyle w:val="a3"/>
        <w:rPr>
          <w:rFonts w:hint="eastAsia"/>
        </w:rPr>
      </w:pPr>
    </w:p>
    <w:p>
      <w:pPr>
        <w:pStyle w:val="a3"/>
      </w:pPr>
      <w:r>
        <w:t>1. 無限の霊的な隔たりと質的な不均衡</w:t>
      </w:r>
      <w:r>
        <w:t>――被造物の本質的な限界と無益さ</w:t>
      </w:r>
    </w:p>
    <w:p>
      <w:pPr>
        <w:pStyle w:val="a3"/>
        <w:rPr>
          <w:rFonts w:hint="eastAsia"/>
        </w:rPr>
      </w:pPr>
      <w:r>
        <w:t>私たちの善行が決して救いの根拠となり得ない第一の理由は、創造主である神と被造物である私たちの間に存在する「</w:t>
      </w:r>
      <w:r>
        <w:t>無限の霊的な隔たり」</w:t>
      </w:r>
      <w:r>
        <w:t>と、</w:t>
      </w:r>
      <w:r>
        <w:t>私たちが捧げる行いと神が約束された栄光との間の「</w:t>
      </w:r>
      <w:r>
        <w:t>圧倒的な</w:t>
      </w:r>
      <w:r>
        <w:t>不均衡」</w:t>
      </w:r>
      <w:r>
        <w:t>によるものです。</w:t>
      </w:r>
    </w:p>
    <w:p>
      <w:pPr>
        <w:pStyle w:val="a3"/>
      </w:pPr>
      <w:r>
        <w:t>信仰告白書は、私たちがどれほど立派な善行を行おうとも、</w:t>
      </w:r>
      <w:r>
        <w:t>「その善行と将来訪れる栄光との間にはあまりにも大きな不均衡があり、私たちと神との間には無限の距離があるため</w:t>
      </w:r>
      <w:r>
        <w:t>」</w:t>
      </w:r>
      <w:r>
        <w:t>、</w:t>
      </w:r>
      <w:r>
        <w:t>それによって神の手から救いを引き出すことはできないと告白しています。神はご自身で無限に充足され、完全な方であるため、私たちの善行は神の栄光や幸福に、一粒の益も加えることも、補うこともできません。</w:t>
      </w:r>
    </w:p>
    <w:p>
      <w:pPr>
        <w:pStyle w:val="a3"/>
      </w:pPr>
      <w:r>
        <w:t xml:space="preserve">また、私たちが一生をかけて行う有限で脆弱な善行は、神が備えてくださった永遠で無限の天の栄光と比較すると、質的に比較すること自体が不可能なほど、極めて微々たるものです。 </w:t>
      </w:r>
      <w:r>
        <w:t>たとえ</w:t>
      </w:r>
      <w:r>
        <w:t>私たちが</w:t>
      </w:r>
      <w:r>
        <w:t xml:space="preserve"> 主の命令に完全に従ったとしても、それは被造物が創造主に当然捧げるべき義務を果たしたに過ぎないため、私たちは神の前でいかなる対価や報酬も要求することのできない</w:t>
      </w:r>
      <w:r>
        <w:t>「</w:t>
      </w:r>
      <w:r>
        <w:t>無益な</w:t>
      </w:r>
      <w:r>
        <w:t>僕」にすぎません。</w:t>
      </w:r>
    </w:p>
    <w:p>
      <w:pPr>
        <w:pStyle w:val="a3"/>
        <w:rPr>
          <w:rFonts w:hint="eastAsia"/>
        </w:rPr>
      </w:pPr>
    </w:p>
    <w:p>
      <w:pPr>
        <w:pStyle w:val="a3"/>
      </w:pPr>
      <w:r>
        <w:t xml:space="preserve">関連聖句 </w:t>
      </w:r>
      <w:r>
        <w:t>—</w:t>
      </w:r>
      <w:r>
        <w:t xml:space="preserve"> ルカによる福音書 17章10節、詩編 16章2節</w:t>
      </w:r>
    </w:p>
    <w:p>
      <w:pPr>
        <w:pStyle w:val="a3"/>
      </w:pPr>
      <w:r>
        <w:t>「</w:t>
      </w:r>
      <w:r>
        <w:t>それと同じように、</w:t>
      </w:r>
      <w:r>
        <w:t>あなたがたも、命じられたことをすべて行った後、『私たちは役に立たないしもべです。すべきことをしただけです</w:t>
      </w:r>
      <w:r>
        <w:t>』</w:t>
      </w:r>
      <w:r>
        <w:t>と言いなさい</w:t>
      </w:r>
      <w:r>
        <w:t>。」</w:t>
      </w:r>
    </w:p>
    <w:p>
      <w:pPr>
        <w:pStyle w:val="a3"/>
      </w:pPr>
      <w:r>
        <w:t>「</w:t>
      </w:r>
      <w:r>
        <w:t>私は主に向かって、『主よ、</w:t>
      </w:r>
      <w:r>
        <w:t>あなたは私の主です。</w:t>
      </w:r>
      <w:r>
        <w:t>あなた以外に、私の幸いはありません</w:t>
      </w:r>
      <w:r>
        <w:t>』</w:t>
      </w:r>
      <w:r>
        <w:t>と言いました。</w:t>
      </w:r>
      <w:r>
        <w:t>」</w:t>
      </w:r>
    </w:p>
    <w:p>
      <w:pPr>
        <w:pStyle w:val="a3"/>
        <w:rPr>
          <w:rFonts w:hint="eastAsia"/>
        </w:rPr>
      </w:pPr>
    </w:p>
    <w:p>
      <w:pPr>
        <w:pStyle w:val="a3"/>
      </w:pPr>
      <w:r>
        <w:t>[適用]</w:t>
      </w:r>
    </w:p>
    <w:p>
      <w:pPr>
        <w:pStyle w:val="a3"/>
      </w:pPr>
      <w:r>
        <w:t>愛する聖徒の皆さん、もしかすると皆さんの心の中に、「</w:t>
      </w:r>
      <w:r>
        <w:t>私はこれほどまでに教会に仕え、献金し、奉仕したのだから、神は当然、私に救いと祝福を与えてくださるはずだ</w:t>
      </w:r>
      <w:r>
        <w:t>」</w:t>
      </w:r>
      <w:r>
        <w:t>という取引的な心理が潜んではいませんか？覚えておいてください。 私たちの最も偉大な献身でさえ、無限なる神の栄光の前では何の功労にもなりません。神と私との間の無限の存在的な距離を謙虚に認めましょう。自分自身を偉大な存在だと考える霊的な</w:t>
      </w:r>
      <w:r>
        <w:t>高慢を</w:t>
      </w:r>
      <w:r>
        <w:t>捨て、私のような無益なしもべの微々たる従順を喜んで</w:t>
      </w:r>
      <w:r>
        <w:t>受け入れてくださる</w:t>
      </w:r>
      <w:r>
        <w:t>主の限りない憐れみにのみ、</w:t>
      </w:r>
      <w:r>
        <w:t>純粋に</w:t>
      </w:r>
      <w:r>
        <w:t>依り頼む聖徒になっていただきたいと願います。</w:t>
      </w:r>
    </w:p>
    <w:p>
      <w:pPr>
        <w:pStyle w:val="a3"/>
        <w:rPr>
          <w:rFonts w:hint="eastAsia"/>
        </w:rPr>
      </w:pPr>
    </w:p>
    <w:p>
      <w:pPr>
        <w:pStyle w:val="a3"/>
      </w:pPr>
      <w:r>
        <w:t>2. 善行の真の源である聖霊の恵み</w:t>
      </w:r>
      <w:r>
        <w:t>――神の主権的な賜物</w:t>
      </w:r>
    </w:p>
    <w:p>
      <w:pPr>
        <w:pStyle w:val="a3"/>
      </w:pPr>
      <w:r>
        <w:t>私たちの善行が救いの根拠となり得ない第二の理由は、私たちの生活に現れるすべての良い実の実際的な源泉が、私たち自身ではなく、「</w:t>
      </w:r>
      <w:r>
        <w:t>私たちの内に働いておられる聖霊</w:t>
      </w:r>
      <w:r>
        <w:t>なる神」であるからです。</w:t>
      </w:r>
      <w:r>
        <w:t>信仰告白書は、</w:t>
      </w:r>
      <w:r>
        <w:t>私たちの善行について、「</w:t>
      </w:r>
      <w:r>
        <w:t>それが善である限り、完全に神の聖霊から出た</w:t>
      </w:r>
      <w:r>
        <w:t>ものである」と明言しています。 私たちの中には、本質的に神を喜ばせるような善なる力が全くありません。私たちが罪を憎み、隣人を愛し、神の御心に喜んで従おうとする聖なる願いを抱いて行動できる唯一の原動力は、私たちの中に住まわれる聖霊が、無償で与えてくださる主権的な注ぎと実践的な助けによるものです。</w:t>
      </w:r>
    </w:p>
    <w:p>
      <w:pPr>
        <w:pStyle w:val="a3"/>
      </w:pPr>
      <w:r>
        <w:t>つまり、私たちの善行は、私たち自身が作り出した功績ではなく、神が聖霊を通して私たちに与えてくださった恵みの結果なのです。神から無償で受けた贈り物を再び神に</w:t>
      </w:r>
      <w:r>
        <w:t>返</w:t>
      </w:r>
      <w:r>
        <w:t xml:space="preserve"> しながら、それが自分の功績であるかのように救いの代価を要求することは、前後が合わない矛盾であり、恵みの教理を崩す行為です。</w:t>
      </w:r>
    </w:p>
    <w:p>
      <w:pPr>
        <w:pStyle w:val="a3"/>
        <w:rPr>
          <w:rFonts w:hint="eastAsia"/>
        </w:rPr>
      </w:pPr>
    </w:p>
    <w:p>
      <w:pPr>
        <w:pStyle w:val="a3"/>
      </w:pPr>
      <w:r>
        <w:t xml:space="preserve">関連聖句 </w:t>
      </w:r>
      <w:r>
        <w:t>—</w:t>
      </w:r>
      <w:r>
        <w:t xml:space="preserve"> フィリピの信徒への手紙 2章13節、コリントの信徒への手紙一 4章7節</w:t>
      </w:r>
    </w:p>
    <w:p>
      <w:pPr>
        <w:pStyle w:val="a3"/>
      </w:pPr>
      <w:r>
        <w:t>「</w:t>
      </w:r>
      <w:r>
        <w:t>あなたがたのうちに働いておられるのは神であり、神はご自身の喜ばれる御心のために、あなたがたに望みを置かせ、それを行わせられる</w:t>
      </w:r>
      <w:r>
        <w:t>のです。</w:t>
      </w:r>
      <w:r>
        <w:t>」</w:t>
      </w:r>
    </w:p>
    <w:p>
      <w:pPr>
        <w:pStyle w:val="a3"/>
      </w:pPr>
      <w:r>
        <w:t>「</w:t>
      </w:r>
      <w:r>
        <w:t>だれがあなたを他と区別したのか。</w:t>
      </w:r>
      <w:r>
        <w:t>あなたが</w:t>
      </w:r>
      <w:r>
        <w:t>持っているものの中で、受けなかったものは何なのか。</w:t>
      </w:r>
      <w:r>
        <w:t>受けたのに、</w:t>
      </w:r>
      <w:r>
        <w:t>なぜ受けなかったかのように誇る</w:t>
      </w:r>
      <w:r>
        <w:t>のか」</w:t>
      </w:r>
    </w:p>
    <w:p>
      <w:pPr>
        <w:pStyle w:val="a3"/>
        <w:rPr>
          <w:rFonts w:hint="eastAsia"/>
        </w:rPr>
      </w:pPr>
    </w:p>
    <w:p>
      <w:pPr>
        <w:pStyle w:val="a3"/>
      </w:pPr>
      <w:r>
        <w:t>[適用]</w:t>
      </w:r>
    </w:p>
    <w:p>
      <w:pPr>
        <w:pStyle w:val="a3"/>
      </w:pPr>
      <w:r>
        <w:t>皆さんが日常で示した親切、教友に向けた涙の祈り、教会に向けた献身的な愛は、皆さん自身の道徳的な優越性から生まれたものではありません。聖霊が皆さんの頑なな心を溶かし、聖なる願いを</w:t>
      </w:r>
      <w:r>
        <w:t>注いでくださったことによって</w:t>
      </w:r>
      <w:r>
        <w:t>可能となった、神からの完全な賜物です。ですから、自分の従順や善行を見つめて自らを誇ったり、他人を裁く道具にしたりしないでください。 「これもまた、主が私に実行できる心と力を与えてくださった恵みです」</w:t>
      </w:r>
      <w:r>
        <w:t>と</w:t>
      </w:r>
      <w:r>
        <w:t>、聖霊の主権的な働きに深く感謝し、すべての栄光の冠を謙虚に主の御座の前に下ろす信徒になっていただきたいと願います。</w:t>
      </w:r>
    </w:p>
    <w:p>
      <w:pPr>
        <w:pStyle w:val="a3"/>
        <w:rPr>
          <w:rFonts w:hint="eastAsia"/>
        </w:rPr>
      </w:pPr>
    </w:p>
    <w:p>
      <w:pPr>
        <w:pStyle w:val="a3"/>
      </w:pPr>
      <w:r>
        <w:t>3. 善行に混じっている罪の汚れと</w:t>
      </w:r>
      <w:r>
        <w:t>不完全さ――律法の厳格な基準</w:t>
      </w:r>
    </w:p>
    <w:p>
      <w:pPr>
        <w:pStyle w:val="a3"/>
      </w:pPr>
      <w:r>
        <w:t>私たちの善行が決して救いの根拠となり得ない、</w:t>
      </w:r>
      <w:r>
        <w:t>三つ目にして</w:t>
      </w:r>
      <w:r>
        <w:t>最も痛ましい理由は、信者が行ういかなる最善の行いであっても、私たちの中にある堕落性と混ざり合い、「</w:t>
      </w:r>
      <w:r>
        <w:t>徹底的に汚染され、不完全である」</w:t>
      </w:r>
      <w:r>
        <w:t>からです。</w:t>
      </w:r>
    </w:p>
    <w:p>
      <w:pPr>
        <w:pStyle w:val="a3"/>
      </w:pPr>
      <w:r>
        <w:t>信仰告白書は、私たちの善行が「</w:t>
      </w:r>
      <w:r>
        <w:t>私たちによって行われるとき、あまりにも多くの弱さと不完全さが混ざり、汚れてしまい、神の厳粛な裁きの厳しさに耐えられない</w:t>
      </w:r>
      <w:r>
        <w:t>」と厳粛に告白しています。救いを得るための行いの基準は、神の完全で欠点のない律法です。</w:t>
      </w:r>
    </w:p>
    <w:p>
      <w:pPr>
        <w:pStyle w:val="a3"/>
      </w:pPr>
      <w:r>
        <w:t>しかし、</w:t>
      </w:r>
      <w:r>
        <w:t>新生した</w:t>
      </w:r>
      <w:r>
        <w:t>信者であっても、この地で生きている間には、頑なな堕落の残滓が残っています。それゆえ、私たちが行う最も聖なるように見える礼拝、最も純粋に見える献金や奉仕の中にも、密かな自己実現欲、人々の評判を意識する偽善、あるいは微かな高慢の残滓</w:t>
      </w:r>
      <w:r>
        <w:t xml:space="preserve"> が巧妙に混ざり込むものです。 私たちの最も優れた善行でさえ、神の聖なる拡大鏡と厳格な司法的正義の下で照らし出されると、それ自体では永遠の刑罰と呪いを免れることのできないほど、欠点が多く、汚れが染みついています。</w:t>
      </w:r>
    </w:p>
    <w:p>
      <w:pPr>
        <w:pStyle w:val="a3"/>
        <w:rPr>
          <w:rFonts w:hint="eastAsia"/>
        </w:rPr>
      </w:pPr>
    </w:p>
    <w:p>
      <w:pPr>
        <w:pStyle w:val="a3"/>
      </w:pPr>
      <w:r>
        <w:t xml:space="preserve">関連聖句 </w:t>
      </w:r>
      <w:r>
        <w:t>—</w:t>
      </w:r>
      <w:r>
        <w:t xml:space="preserve"> 詩篇143篇2節、イザヤ書64章6節</w:t>
      </w:r>
    </w:p>
    <w:p>
      <w:pPr>
        <w:pStyle w:val="a3"/>
      </w:pPr>
      <w:r>
        <w:t>「</w:t>
      </w:r>
      <w:r>
        <w:t>主よ、</w:t>
      </w:r>
      <w:r>
        <w:t>あなたのしもべを裁かないでください。あなたの御目の前には、義人は一人もいません</w:t>
      </w:r>
      <w:r>
        <w:t>。</w:t>
      </w:r>
      <w:r>
        <w:t>」</w:t>
      </w:r>
    </w:p>
    <w:p>
      <w:pPr>
        <w:pStyle w:val="a3"/>
      </w:pPr>
      <w:r>
        <w:t>「</w:t>
      </w:r>
      <w:r>
        <w:t>私たちは皆、不浄な者であり、私たちの義はすべて汚れた衣のようです。私たちは皆、葉のように</w:t>
      </w:r>
      <w:r>
        <w:t>枯れ果て、</w:t>
      </w:r>
      <w:r>
        <w:t>私たちの罪は風のように私たちを</w:t>
      </w:r>
      <w:r>
        <w:t>吹き飛ばします</w:t>
      </w:r>
      <w:r>
        <w:t>。」</w:t>
      </w:r>
    </w:p>
    <w:p>
      <w:pPr>
        <w:pStyle w:val="a3"/>
        <w:rPr>
          <w:rFonts w:hint="eastAsia"/>
        </w:rPr>
      </w:pPr>
    </w:p>
    <w:p>
      <w:pPr>
        <w:pStyle w:val="a3"/>
      </w:pPr>
      <w:r>
        <w:t>[適用]</w:t>
      </w:r>
    </w:p>
    <w:p>
      <w:pPr>
        <w:pStyle w:val="a3"/>
      </w:pPr>
      <w:r>
        <w:t>愛する聖徒の皆さん、私たちの行いは、神の欠点のない義の基準を一度たりとも完全に満たすことはできません。もし神が、私たちの礼拝や奉仕を、その純粋さだけで厳格に裁かれるならば、私たちは</w:t>
      </w:r>
      <w:r>
        <w:t>救いどころか</w:t>
      </w:r>
      <w:r>
        <w:t>、</w:t>
      </w:r>
      <w:r>
        <w:t>その場で即座に神の怒りの裁きを受けるに値する者たちです。</w:t>
      </w:r>
      <w:r>
        <w:t>この厳粛な</w:t>
      </w:r>
      <w:r>
        <w:t>真理の前に、自分の善行という古びた衣に頼ろうとする無駄な試みを徹底的に放棄してください。 ただ、私たちの弱さと汚れを</w:t>
      </w:r>
      <w:r>
        <w:t>覆い隠し</w:t>
      </w:r>
      <w:r>
        <w:t>、私たちの不安定な従順を御血の功績によって洗い清め、芳しいものとして</w:t>
      </w:r>
      <w:r>
        <w:t>受け入れてくださる、</w:t>
      </w:r>
      <w:r>
        <w:t>イエス・キリストの完全かつ全き贖いの</w:t>
      </w:r>
      <w:r>
        <w:t>義のみを</w:t>
      </w:r>
      <w:r>
        <w:t>、徹底して握りしめてくださるようお祈りいたします。</w:t>
      </w:r>
    </w:p>
    <w:p>
      <w:pPr>
        <w:pStyle w:val="a3"/>
        <w:rPr>
          <w:rFonts w:hint="eastAsia"/>
        </w:rPr>
      </w:pPr>
    </w:p>
    <w:p>
      <w:pPr>
        <w:pStyle w:val="a3"/>
      </w:pPr>
      <w:r>
        <w:t>結論</w:t>
      </w:r>
    </w:p>
    <w:p>
      <w:pPr>
        <w:pStyle w:val="a3"/>
      </w:pPr>
      <w:r>
        <w:t>聖徒の皆さん、福音の偉大な栄光とは、「</w:t>
      </w:r>
      <w:r>
        <w:t>恵みが義によって支配すること」</w:t>
      </w:r>
      <w:r>
        <w:t>です。私たちは自分の行いによって救いを得たり、それに貢献したりすることはできません。私たちの最も輝かしい善行でさえ無益であり、聖霊の賜物に過ぎず、依然として罪にまみれているからです。</w:t>
      </w:r>
    </w:p>
    <w:p>
      <w:pPr>
        <w:pStyle w:val="a3"/>
      </w:pPr>
      <w:r>
        <w:t>しかし、落胆しないでください。救いは、私の不完全な善行という砂の上に立っているのではなく、私の代わりに神の律法を完全に成就し、十字架上で永遠の贖いを一度きりで成し遂げられたイエス・キリストという堅固な岩の上に立っています。 この確かな岩の上にしっかりと立ち、救いを得るための重荷となる義務感ではなく、無償で救ってくださった大きな愛に感動し、日々喜びと感謝に満ちた真の善行の生活を力強く歩む、主の聖なる民となられますよう、主の御名によって切に祈ります。</w:t>
      </w:r>
    </w:p>
    <w:p>
      <w:pPr>
        <w:pStyle w:val="a3"/>
      </w:pPr>
    </w:p>
    <w:p>
      <w:pPr>
        <w:pStyle w:val="a3"/>
        <w:rPr>
          <w:rFonts w:hint="eastAsia"/>
        </w:rPr>
      </w:pPr>
    </w:p>
    <w:p>
      <w:pPr>
        <w:pStyle w:val="a3"/>
      </w:pPr>
      <w:r>
        <w:t>説教題目：律法の義務と恵みの実：道徳律廃止論を打ち破る真の善行</w:t>
      </w:r>
    </w:p>
    <w:p>
      <w:pPr>
        <w:pStyle w:val="a3"/>
      </w:pPr>
      <w:r>
        <w:t>説教本文：ローマ人への手紙 3:31、8:8、エペソ人への手紙 2:10、ヤコブの手紙 2:26</w:t>
      </w:r>
    </w:p>
    <w:p>
      <w:pPr>
        <w:pStyle w:val="a3"/>
      </w:pPr>
      <w:r>
        <w:t>参考信条：ウェストミンスター信仰告白 第16章7節（および第16章2節、第19章5～7節）</w:t>
      </w:r>
    </w:p>
    <w:p>
      <w:pPr>
        <w:pStyle w:val="a3"/>
      </w:pPr>
    </w:p>
    <w:p>
      <w:pPr>
        <w:pStyle w:val="a3"/>
        <w:rPr>
          <w:rFonts w:hint="eastAsia"/>
        </w:rPr>
      </w:pPr>
      <w:r>
        <w:rPr>
          <w:rFonts w:hint="eastAsia"/>
        </w:rPr>
        <w:t>序論</w:t>
      </w:r>
    </w:p>
    <w:p>
      <w:pPr>
        <w:pStyle w:val="a3"/>
      </w:pPr>
      <w:r>
        <w:t>愛する聖徒の皆さん、今日私たちは</w:t>
      </w:r>
      <w:r>
        <w:t>、</w:t>
      </w:r>
      <w:r>
        <w:t>ウェストミンスター信仰</w:t>
      </w:r>
      <w:r>
        <w:t>告白第16章7節の厳粛な</w:t>
      </w:r>
      <w:r>
        <w:t>宣言を通じて、キリスト教の歴史の中で絶えず教会を混乱させてきた異端的思想である</w:t>
      </w:r>
      <w:r>
        <w:t>「</w:t>
      </w:r>
      <w:r>
        <w:t>道徳律廃止論（Antinomianism）</w:t>
      </w:r>
      <w:r>
        <w:t>」</w:t>
      </w:r>
      <w:r>
        <w:t>を、</w:t>
      </w:r>
      <w:r>
        <w:t>福音の真理をもって論破したいと思います。</w:t>
      </w:r>
    </w:p>
    <w:p>
      <w:pPr>
        <w:pStyle w:val="a3"/>
      </w:pPr>
      <w:r>
        <w:t>まず、一つの歴史的かつ教理的な事実を正しく確立しなければなりません。 信仰告白第16章7節は、本来、信者ではない「</w:t>
      </w:r>
      <w:r>
        <w:t>新生していない者（unregenerate men）</w:t>
      </w:r>
      <w:r>
        <w:t>の行い</w:t>
      </w:r>
      <w:r>
        <w:t>」</w:t>
      </w:r>
      <w:r>
        <w:t>を扱った箇所です。非信者が行う道徳的行いは、信仰から湧き出たものではないため、本質的に神を喜ばせることはできませんが、かといってその善なる義務を放置することは、さらに大きな罪であると信仰告白は教えています。</w:t>
      </w:r>
    </w:p>
    <w:p>
      <w:pPr>
        <w:pStyle w:val="a3"/>
      </w:pPr>
      <w:r>
        <w:t>この教えは、「</w:t>
      </w:r>
      <w:r>
        <w:t>恵みによって救われたのだから、信者にはもはや律法に従う義務も、善行を行う必要もない」</w:t>
      </w:r>
      <w:r>
        <w:t>と主張する</w:t>
      </w:r>
      <w:r>
        <w:t>道徳律廃止論</w:t>
      </w:r>
      <w:r>
        <w:t>に対する、</w:t>
      </w:r>
      <w:r>
        <w:t>最も強力かつ致命的な論理的反論となります。 この世の法でさえ、非信者に道徳的義務を求め、これに背いた場合はより大きな罪として断罪するのですから、ましてや神の限りない恵みを受け、聖霊を賜物として授かった信者が、善行の義務から解放されたとして</w:t>
      </w:r>
      <w:r>
        <w:t>放縦に</w:t>
      </w:r>
      <w:r>
        <w:t>振る舞うことが、どうして正当化され得ましょうか！ 本日宣言される三つの論点を通じて、道徳律廃止論の欺瞞を退け、神が喜ばれる真の善行の場へと進むことを祈ります。</w:t>
      </w:r>
    </w:p>
    <w:p>
      <w:pPr>
        <w:pStyle w:val="a3"/>
        <w:rPr>
          <w:rFonts w:hint="eastAsia"/>
        </w:rPr>
      </w:pPr>
    </w:p>
    <w:p>
      <w:pPr>
        <w:pStyle w:val="a3"/>
      </w:pPr>
      <w:r>
        <w:t xml:space="preserve">1. 善行の絶対的基準と形式的な汚染 </w:t>
      </w:r>
      <w:r>
        <w:t>—</w:t>
      </w:r>
      <w:r>
        <w:t xml:space="preserve"> 非信者の善行の実在と限界</w:t>
      </w:r>
    </w:p>
    <w:p>
      <w:pPr>
        <w:pStyle w:val="a3"/>
      </w:pPr>
      <w:r>
        <w:t>私たちがまず</w:t>
      </w:r>
      <w:r>
        <w:t>悟ら</w:t>
      </w:r>
      <w:r>
        <w:t>なければならない真理は、神の道徳的基準は非信者に対しても例外なく適用される絶対的な基準であり、真の善行は信仰の中でのみ成立するという事実です。</w:t>
      </w:r>
    </w:p>
    <w:p>
      <w:pPr>
        <w:pStyle w:val="a3"/>
      </w:pPr>
      <w:r>
        <w:t>信仰告白書第16章7節は、新生していない者たちが行う行いについても</w:t>
      </w:r>
      <w:r>
        <w:t>、「</w:t>
      </w:r>
      <w:r>
        <w:t>その行いの物質的側面（matter）においては、神が命じられたものであり、自分自身や他者にとって有益である場合もある」</w:t>
      </w:r>
      <w:r>
        <w:t>と認めています。 非信者も救済を行い、社会正義のために献身し、両親を敬うことができます。しかし、信仰告白書は続けて、それらの行いが「</w:t>
      </w:r>
      <w:r>
        <w:t>信仰によって清められた心から出たものではなく、御言葉に従った正しい方法で行われたものでもなく、神の栄光という正しい目的を</w:t>
      </w:r>
      <w:r>
        <w:t xml:space="preserve"> 向けていないため、本質的に罪であり、神を喜ばせることはできない</w:t>
      </w:r>
      <w:r>
        <w:t>」と断言しています。 汚れた泉から清い水が湧き出ることはないように、</w:t>
      </w:r>
      <w:r>
        <w:t>新生していない肉から流れ出るすべての義の行いは、神の前では汚れた衣のようなものです。</w:t>
      </w:r>
    </w:p>
    <w:p>
      <w:pPr>
        <w:pStyle w:val="a3"/>
        <w:rPr>
          <w:rFonts w:hint="eastAsia"/>
        </w:rPr>
      </w:pPr>
    </w:p>
    <w:p>
      <w:pPr>
        <w:pStyle w:val="a3"/>
      </w:pPr>
      <w:r>
        <w:t xml:space="preserve">関連聖句 </w:t>
      </w:r>
      <w:r>
        <w:t>—</w:t>
      </w:r>
      <w:r>
        <w:t xml:space="preserve"> ローマ人への手紙 8章8節、ヘブライ人への手紙 11章6節</w:t>
      </w:r>
    </w:p>
    <w:p>
      <w:pPr>
        <w:pStyle w:val="a3"/>
      </w:pPr>
      <w:r>
        <w:t>「</w:t>
      </w:r>
      <w:r>
        <w:t>肉にある者は、神を喜ばせることは</w:t>
      </w:r>
      <w:r>
        <w:t>できない</w:t>
      </w:r>
      <w:r>
        <w:t>」</w:t>
      </w:r>
    </w:p>
    <w:p>
      <w:pPr>
        <w:pStyle w:val="a3"/>
      </w:pPr>
      <w:r>
        <w:t>「</w:t>
      </w:r>
      <w:r>
        <w:t>信仰がなければ、神を喜ばせることは</w:t>
      </w:r>
      <w:r>
        <w:t>できません。</w:t>
      </w:r>
      <w:r>
        <w:t>神に近づく者は、神がおられること、また、神はご自身を求める人々に報いてくださる方であることを、必ず信じなければ</w:t>
      </w:r>
      <w:r>
        <w:t>なりません</w:t>
      </w:r>
      <w:r>
        <w:t>。」</w:t>
      </w:r>
    </w:p>
    <w:p>
      <w:pPr>
        <w:pStyle w:val="a3"/>
        <w:rPr>
          <w:rFonts w:hint="eastAsia"/>
        </w:rPr>
      </w:pPr>
    </w:p>
    <w:p>
      <w:pPr>
        <w:pStyle w:val="a3"/>
      </w:pPr>
      <w:r>
        <w:t>[適用]</w:t>
      </w:r>
    </w:p>
    <w:p>
      <w:pPr>
        <w:pStyle w:val="a3"/>
      </w:pPr>
      <w:r>
        <w:t>聖徒の皆さん、世の中の数多くの慈善家や道徳主義者たちが行う華やかな善行が、彼らの魂を救うことができない理由はここにあります。彼らの心には、キリストを信頼する信仰の道理が欠けているからです。それでは、今日、イエス・キリストを救い主として告白する私たちの善行はどうでしょうか。 私たちは、ただ外見だけが見栄えのする</w:t>
      </w:r>
      <w:r>
        <w:t>「</w:t>
      </w:r>
      <w:r>
        <w:t>物質的な</w:t>
      </w:r>
      <w:r>
        <w:t>善行</w:t>
      </w:r>
      <w:r>
        <w:t>」</w:t>
      </w:r>
      <w:r>
        <w:t>に満足して生きてはいないでしょうか。私たちのすべての奉仕と献身、愛の実践が、人々の評判や自己満足のためではなく、ただイエス・キリストを信じる信仰の中で、聖霊が与えてくださる力によって、神の栄光のためだけに捧げられる、形式的かつ心からの聖なるものとなることを切に願います。</w:t>
      </w:r>
    </w:p>
    <w:p>
      <w:pPr>
        <w:pStyle w:val="a3"/>
        <w:rPr>
          <w:rFonts w:hint="eastAsia"/>
        </w:rPr>
      </w:pPr>
    </w:p>
    <w:p>
      <w:pPr>
        <w:pStyle w:val="a3"/>
      </w:pPr>
      <w:r>
        <w:t>2. 善行の怠慢とより大きな定罪</w:t>
      </w:r>
      <w:r>
        <w:t>――道徳律廃止論の偽りの放縦を告発する</w:t>
      </w:r>
    </w:p>
    <w:p>
      <w:pPr>
        <w:pStyle w:val="a3"/>
      </w:pPr>
      <w:r>
        <w:t>第二の論点は、神が命じられた道徳的義務と善行を放置することは、神の怒りを招く致命的な罪であるという事実です。</w:t>
      </w:r>
    </w:p>
    <w:p>
      <w:pPr>
        <w:pStyle w:val="a3"/>
      </w:pPr>
      <w:r>
        <w:t>道徳律廃止論者たちは、「</w:t>
      </w:r>
      <w:r>
        <w:t>私たちは恵みの下にあるので、道徳律を守らなくても罪に定められることはない</w:t>
      </w:r>
      <w:r>
        <w:t>」</w:t>
      </w:r>
      <w:r>
        <w:t>と主張し</w:t>
      </w:r>
      <w:r>
        <w:t>、</w:t>
      </w:r>
      <w:r>
        <w:t>信者の聖なる生活に対する責任を完全に無視しています。しかし、信仰告白書第16章7節は、たとえ非信者であっても、「</w:t>
      </w:r>
      <w:r>
        <w:t>神が命じられた義務を怠り、軽んじることは、より悪であり、神をさらに不快にさせるより大きな罪（more sinful, and displeasing unto God）</w:t>
      </w:r>
      <w:r>
        <w:t>」</w:t>
      </w:r>
      <w:r>
        <w:t>であると</w:t>
      </w:r>
      <w:r>
        <w:t>宣言しています。</w:t>
      </w:r>
    </w:p>
    <w:p>
      <w:pPr>
        <w:pStyle w:val="a3"/>
      </w:pPr>
      <w:r>
        <w:t>例えば、非信者の祈りが神に届かないとしても、彼が祈ることを完全にやめ、神を求めないことは、それ自体が甚大な無神論的な罪悪であり、定罪の対象となります。 世の人々でさえ、神の命令である善を行わないとき、より重い裁きを受けるのです。ましてや、恵み</w:t>
      </w:r>
      <w:r>
        <w:t>による</w:t>
      </w:r>
      <w:r>
        <w:t xml:space="preserve"> 救いを受けたと誇る信者が、律法を廃棄し、聖なる善行の生活を完全に投げ捨ててしまうなら、どうして神の怒りを免れることができましょうか！ 道徳律廃棄論は、恵みを安っぽい放縦の免罪符とする、サタンの最も巧妙な欺瞞です。</w:t>
      </w:r>
    </w:p>
    <w:p>
      <w:pPr>
        <w:pStyle w:val="a3"/>
        <w:rPr>
          <w:rFonts w:hint="eastAsia"/>
        </w:rPr>
      </w:pPr>
    </w:p>
    <w:p>
      <w:pPr>
        <w:pStyle w:val="a3"/>
      </w:pPr>
      <w:r>
        <w:t xml:space="preserve">関連聖句 </w:t>
      </w:r>
      <w:r>
        <w:t>—</w:t>
      </w:r>
      <w:r>
        <w:t xml:space="preserve"> エレミヤ書 10章 25節、詩篇 10章 4節</w:t>
      </w:r>
    </w:p>
    <w:p>
      <w:pPr>
        <w:pStyle w:val="a3"/>
      </w:pPr>
      <w:r>
        <w:t>「</w:t>
      </w:r>
      <w:r>
        <w:t>主を知らない異邦の国々、主の御名によって祈らない民の上に、主の怒りを注いでください</w:t>
      </w:r>
      <w:r>
        <w:t>……」</w:t>
      </w:r>
    </w:p>
    <w:p>
      <w:pPr>
        <w:pStyle w:val="a3"/>
      </w:pPr>
      <w:r>
        <w:t>「</w:t>
      </w:r>
      <w:r>
        <w:t>悪人はその高慢な顔をして、『主はこれを顧みられない』と言い、そのすべての思いにおいて、神はいないと言う</w:t>
      </w:r>
      <w:r>
        <w:t>のです」</w:t>
      </w:r>
    </w:p>
    <w:p>
      <w:pPr>
        <w:pStyle w:val="a3"/>
        <w:rPr>
          <w:rFonts w:hint="eastAsia"/>
        </w:rPr>
      </w:pPr>
    </w:p>
    <w:p>
      <w:pPr>
        <w:pStyle w:val="a3"/>
      </w:pPr>
      <w:r>
        <w:t>[適用]</w:t>
      </w:r>
    </w:p>
    <w:p>
      <w:pPr>
        <w:pStyle w:val="a3"/>
      </w:pPr>
      <w:r>
        <w:t>信徒の皆さん、「</w:t>
      </w:r>
      <w:r>
        <w:t>私はすでにイエスを信じて天国の切符を手に入れたのだから、この世では自分の欲望のままに適当に生きていても構</w:t>
      </w:r>
      <w:r>
        <w:t>わない」という安逸に陥っていませんか？それは真の救いを得る信仰ではなく</w:t>
      </w:r>
      <w:r>
        <w:t>、</w:t>
      </w:r>
      <w:r>
        <w:t>霊的な</w:t>
      </w:r>
      <w:r>
        <w:t>怠惰であり</w:t>
      </w:r>
      <w:r>
        <w:t>、道徳律廃棄論の恐ろしい毒に中毒された状態です。 神は私たちに恵みを</w:t>
      </w:r>
      <w:r>
        <w:t>施し、</w:t>
      </w:r>
      <w:r>
        <w:t>罪の責めから</w:t>
      </w:r>
      <w:r>
        <w:t>救い出してくださった</w:t>
      </w:r>
      <w:r>
        <w:t>だけでなく、律法の善き要求に喜んで従う者として立ててくださいました。礼拝を疎かにし、祈りを怠り、隣人への愛と正義の実践を怠っていた霊的な怠慢を徹底的に悔い改めなさい。神が私たちに命じられた善き道徳的義務を、日々の生活の中で誠実に果たす、目覚めた信徒になってくださることを願います。</w:t>
      </w:r>
    </w:p>
    <w:p>
      <w:pPr>
        <w:pStyle w:val="a3"/>
        <w:rPr>
          <w:rFonts w:hint="eastAsia"/>
        </w:rPr>
      </w:pPr>
    </w:p>
    <w:p>
      <w:pPr>
        <w:pStyle w:val="a3"/>
      </w:pPr>
      <w:r>
        <w:t>3</w:t>
      </w:r>
      <w:r>
        <w:t>. 恵みの中で確立される律法への従</w:t>
      </w:r>
      <w:r>
        <w:t>順――真の信者の善行の栄光</w:t>
      </w:r>
    </w:p>
    <w:p>
      <w:pPr>
        <w:pStyle w:val="a3"/>
      </w:pPr>
      <w:r>
        <w:t>最後の第三の論点は、福音の恵みは決して善行の義務を廃止するものではなく、むしろ律法に従う責任をさらに強固に確立し、完成させるという点です。</w:t>
      </w:r>
    </w:p>
    <w:p>
      <w:pPr>
        <w:pStyle w:val="a3"/>
      </w:pPr>
      <w:r>
        <w:t>私たちが信仰によって救いを得るという福音は、道徳律を無力化しません。むしろ、キリストにおいて義と認められ、聖霊の導きを受ける信者たちは、もはや強制的な恐れからではなく、神</w:t>
      </w:r>
      <w:r>
        <w:t>に対する子としての</w:t>
      </w:r>
      <w:r>
        <w:t>愛と喜びの心をもって、律法の命令に従うようになるのです</w:t>
      </w:r>
    </w:p>
    <w:p>
      <w:pPr>
        <w:pStyle w:val="a3"/>
      </w:pPr>
      <w:r>
        <w:t>。</w:t>
      </w:r>
    </w:p>
    <w:p>
      <w:pPr>
        <w:pStyle w:val="a3"/>
      </w:pPr>
      <w:r>
        <w:t>信仰告白書第16章2節が宣言するように、信者の善行は</w:t>
      </w:r>
      <w:r>
        <w:t>「</w:t>
      </w:r>
      <w:r>
        <w:t>真の、生きた信仰の確かな実であり、証し</w:t>
      </w:r>
      <w:r>
        <w:t>」</w:t>
      </w:r>
      <w:r>
        <w:t>です。 私たちは善行を行うことによって</w:t>
      </w:r>
      <w:r>
        <w:t>、</w:t>
      </w:r>
      <w:r>
        <w:t>救われた者として</w:t>
      </w:r>
      <w:r>
        <w:t>ふさわしい感謝を表し、</w:t>
      </w:r>
      <w:r>
        <w:t>旧</w:t>
      </w:r>
      <w:r>
        <w:t xml:space="preserve"> の主観的な確信をさらに強固にし、信徒たちに徳を築き、福音の栄光を世に輝かせて、神に栄光を帰します。</w:t>
      </w:r>
      <w:r>
        <w:t>道徳律廃止論者たちの</w:t>
      </w:r>
      <w:r>
        <w:t>主張とは異なり、真の福音は、私たちを聖なる善行への情熱で燃え上がらせる唯一の力です。</w:t>
      </w:r>
    </w:p>
    <w:p>
      <w:pPr>
        <w:pStyle w:val="a3"/>
        <w:rPr>
          <w:rFonts w:hint="eastAsia"/>
        </w:rPr>
      </w:pPr>
    </w:p>
    <w:p>
      <w:pPr>
        <w:pStyle w:val="a3"/>
      </w:pPr>
      <w:r>
        <w:t xml:space="preserve">関連聖句 </w:t>
      </w:r>
      <w:r>
        <w:t>—</w:t>
      </w:r>
      <w:r>
        <w:t xml:space="preserve"> ローマ人への手紙 3章31節、エペソ人への手紙 2章10節</w:t>
      </w:r>
    </w:p>
    <w:p>
      <w:pPr>
        <w:pStyle w:val="a3"/>
      </w:pPr>
      <w:r>
        <w:t>「</w:t>
      </w:r>
      <w:r>
        <w:t>それでは、</w:t>
      </w:r>
      <w:r>
        <w:t>私たちは信仰によって律法を無効にするのでしょうか</w:t>
      </w:r>
      <w:r>
        <w:t>。決してそうではありません。</w:t>
      </w:r>
      <w:r>
        <w:t>むしろ、</w:t>
      </w:r>
      <w:r>
        <w:t>律法を確固</w:t>
      </w:r>
      <w:r>
        <w:t>たる</w:t>
      </w:r>
      <w:r>
        <w:t>ものにするのです</w:t>
      </w:r>
      <w:r>
        <w:t>。」</w:t>
      </w:r>
    </w:p>
    <w:p>
      <w:pPr>
        <w:pStyle w:val="a3"/>
      </w:pPr>
      <w:r>
        <w:t>「</w:t>
      </w:r>
      <w:r>
        <w:t>私たちは神の作品であり、キリスト・イエスにあって、良い行いをするために造られた者です。神は、私たちがその中を歩むようにと、あらかじめ備えてくださった</w:t>
      </w:r>
      <w:r>
        <w:t>のです。</w:t>
      </w:r>
      <w:r>
        <w:t>」</w:t>
      </w:r>
    </w:p>
    <w:p>
      <w:pPr>
        <w:pStyle w:val="a3"/>
        <w:rPr>
          <w:rFonts w:hint="eastAsia"/>
        </w:rPr>
      </w:pPr>
    </w:p>
    <w:p>
      <w:pPr>
        <w:pStyle w:val="a3"/>
      </w:pPr>
      <w:r>
        <w:t>[適用]</w:t>
      </w:r>
    </w:p>
    <w:p>
      <w:pPr>
        <w:pStyle w:val="a3"/>
      </w:pPr>
      <w:r>
        <w:t>愛する聖徒の皆さん、私たちの偉大な善行は、救いを受けるための功労ではなく、すでに独り子様の血によって無償で救ってくださった天の父の無限の愛に感激し、捧げる芳しい感謝のいけにえです。信者の生活に見られる美しい善行は、荒れた世の中において、「</w:t>
      </w:r>
      <w:r>
        <w:t>私の内に生きて働いている信仰こそが真の</w:t>
      </w:r>
      <w:r>
        <w:t>生命力である」という事実を示す、最も確かな霊的な名刺です。 今週一週間、恵みを口実に善行を先延ばしにしていた生活の怠惰を、十字架の下に葬り去ってください。聖霊が与えてくださる力と願いを身にまとい、家庭や職場で具体的な愛と赦し、正直さと柔和さという善行を惜しみなく</w:t>
      </w:r>
      <w:r>
        <w:t>注ぎ出すことによって</w:t>
      </w:r>
      <w:r>
        <w:t>、天の父を栄光に輝かせる祝福された聖徒となられますよう、主の御名によって切に祈ります。</w:t>
      </w:r>
    </w:p>
    <w:p>
      <w:pPr>
        <w:pStyle w:val="a3"/>
        <w:rPr>
          <w:rFonts w:hint="eastAsia"/>
        </w:rPr>
      </w:pPr>
    </w:p>
    <w:p>
      <w:pPr>
        <w:pStyle w:val="a3"/>
      </w:pPr>
      <w:r>
        <w:t>結論</w:t>
      </w:r>
    </w:p>
    <w:p>
      <w:pPr>
        <w:pStyle w:val="a3"/>
      </w:pPr>
      <w:r>
        <w:t>愛する聖徒の皆様、道徳律廃止論という虚しい欺瞞に揺らぐことのないようにしてください。</w:t>
      </w:r>
      <w:r>
        <w:t>新生</w:t>
      </w:r>
      <w:r>
        <w:t>していない者でさえ善行を怠るとき、神の厳重な怒りの下に置かれるのです。ましてや、十字架の血によって清められ、心に聖霊をお迎えした信者が、どうして聖なる生活の行いを軽んじることができるでしょうか！</w:t>
      </w:r>
    </w:p>
    <w:p>
      <w:pPr>
        <w:pStyle w:val="a3"/>
      </w:pPr>
      <w:r>
        <w:t>私たちは善行によって救いを得るわけではありませんが、救われた者は必ず善行の香りを放つようになっています。この揺るぎない福音の真理の上にしっかりと立ち、日々恐れおののきながら聖さを完全に</w:t>
      </w:r>
      <w:r>
        <w:t>成し遂げ、</w:t>
      </w:r>
      <w:r>
        <w:t>世に真の光と塩としての善行を豊かに現す、忠実な神の子らとなりますようお祈り申し上げます。</w:t>
      </w:r>
    </w:p>
    <w:p>
      <w:pPr>
        <w:pStyle w:val="a3"/>
      </w:pPr>
      <w:r>
        <w:t>説教題目：揺るぎない愛、最後まで支えてくださる恵み</w:t>
      </w:r>
    </w:p>
    <w:p>
      <w:pPr>
        <w:pStyle w:val="a3"/>
      </w:pPr>
      <w:r>
        <w:t>説教本文：ヨハネの手紙一 2:19、詩篇 37:24、ヨハネによる福音書 10:27-28</w:t>
      </w:r>
    </w:p>
    <w:p>
      <w:pPr>
        <w:pStyle w:val="a3"/>
      </w:pPr>
      <w:r>
        <w:t>参考信条：ウェストミンスター信仰告白 第17章1節</w:t>
      </w:r>
    </w:p>
    <w:p>
      <w:pPr>
        <w:pStyle w:val="a3"/>
      </w:pPr>
    </w:p>
    <w:p>
      <w:pPr>
        <w:pStyle w:val="a3"/>
        <w:rPr>
          <w:rFonts w:hint="eastAsia"/>
        </w:rPr>
      </w:pPr>
      <w:r>
        <w:rPr>
          <w:rFonts w:hint="eastAsia"/>
        </w:rPr>
        <w:t>序論</w:t>
      </w:r>
    </w:p>
    <w:p>
      <w:pPr>
        <w:pStyle w:val="a3"/>
      </w:pPr>
      <w:r>
        <w:t>愛する聖徒の皆さん、私たちがイエスを信じて救われ、信仰生活を送っていく中で、時には私たちの心の中に重い疑問や不安が押し寄せてくることがあります。 「私はこれほど弱く、頻繁につまずくのに、果たして最後まで信仰を守り抜き、天国に入ることができるのだろうか？」、「私が犯した罪や過ちのせいで、神様が途中で私を見捨ててしまわないだろうか？」。このような霊的な苦悩は、信仰の旅路を歩む私たち全員が率直に向き合わなければならない深い痛みです。</w:t>
      </w:r>
    </w:p>
    <w:p>
      <w:pPr>
        <w:pStyle w:val="a3"/>
      </w:pPr>
      <w:r>
        <w:t>今日、私たちが共に検討する『ウェストミンスター信仰告白』第17章1節は、キリスト教の歴史において聖徒たちに最大の慰めと安息を与えてきた偉大な福音の教理、すなわち「</w:t>
      </w:r>
      <w:r>
        <w:t>聖徒の堅忍（Perseverance of the Saints）</w:t>
      </w:r>
      <w:r>
        <w:t>」</w:t>
      </w:r>
      <w:r>
        <w:t xml:space="preserve">を宣言しています。 </w:t>
      </w:r>
      <w:r>
        <w:t>「堅忍」とは、聖徒が自分の力で無理に耐え抜くことではなく、神がご自身の民を最後まで忍耐強く支え、ついに永遠の救いへと導いてくださる、神の忠実な御業です。この栄光に満ちた堅忍の真理を三つの要点に分けて黙想し、揺るぎない岩のような救いの確信を心に刻まれることをお祈りいたします。</w:t>
      </w:r>
    </w:p>
    <w:p>
      <w:pPr>
        <w:pStyle w:val="a3"/>
        <w:rPr>
          <w:rFonts w:hint="eastAsia"/>
        </w:rPr>
      </w:pPr>
    </w:p>
    <w:p>
      <w:pPr>
        <w:pStyle w:val="a3"/>
      </w:pPr>
      <w:r>
        <w:t xml:space="preserve">1. 聖徒の堅忍の対象 </w:t>
      </w:r>
      <w:r>
        <w:t>—</w:t>
      </w:r>
      <w:r>
        <w:t xml:space="preserve"> 神の真の恵みを受けた信者 (The Subjects of Perseverance)</w:t>
      </w:r>
    </w:p>
    <w:p>
      <w:pPr>
        <w:pStyle w:val="a3"/>
      </w:pPr>
      <w:r>
        <w:t>私たちがまず</w:t>
      </w:r>
      <w:r>
        <w:t>悟ら</w:t>
      </w:r>
      <w:r>
        <w:t>なければならない真理は、この偉大で確かな堅忍の祝福が、真の恵みの状態にある真の聖徒にのみ適用されるという点です。</w:t>
      </w:r>
    </w:p>
    <w:p>
      <w:pPr>
        <w:pStyle w:val="a3"/>
      </w:pPr>
      <w:r>
        <w:t>信仰告白書は、この栄光に満ちた恵みを受ける対象を明確に限定しています。それはまさに</w:t>
      </w:r>
      <w:r>
        <w:t>、「</w:t>
      </w:r>
      <w:r>
        <w:t>神が御自身の愛する者の中に受け入れ、御霊によって効果的に召し、聖化された者たち」</w:t>
      </w:r>
      <w:r>
        <w:t>です。</w:t>
      </w:r>
    </w:p>
    <w:p>
      <w:pPr>
        <w:pStyle w:val="a3"/>
      </w:pPr>
      <w:r>
        <w:t>教会の中には、外的な告白や宗教的な形式だけを整え、真の信仰の根を持たない「</w:t>
      </w:r>
      <w:r>
        <w:t>偽信者」</w:t>
      </w:r>
      <w:r>
        <w:t>や「</w:t>
      </w:r>
      <w:r>
        <w:t>偽善者」</w:t>
      </w:r>
      <w:r>
        <w:t>が存在する可能性があります。 彼らは一時的に熱い感情を抱いたり、驚くべき恵みを体験しているように見えるかもしれませんが、真の再生の恵みがないため、結局、試練や患難の時に信仰の道を離れ、船が難破するように滅びてしまいます。しかし、極めて小さく弱々しく見えても、聖霊の効力ある召しを受け、キリストと人格的に結ばれた真の聖徒は、神の所有物となったため、</w:t>
      </w:r>
      <w:r>
        <w:t>決</w:t>
      </w:r>
      <w:r>
        <w:t xml:space="preserve"> </w:t>
      </w:r>
      <w:r>
        <w:t>その救いの地位から除外されたり、</w:t>
      </w:r>
      <w:r>
        <w:t>滅ぼされたり</w:t>
      </w:r>
      <w:r>
        <w:t>することはありません。</w:t>
      </w:r>
    </w:p>
    <w:p>
      <w:pPr>
        <w:pStyle w:val="a3"/>
        <w:rPr>
          <w:rFonts w:hint="eastAsia"/>
        </w:rPr>
      </w:pPr>
    </w:p>
    <w:p>
      <w:pPr>
        <w:pStyle w:val="a3"/>
        <w:rPr>
          <w:rFonts w:hint="eastAsia"/>
        </w:rPr>
      </w:pPr>
      <w:r>
        <w:t xml:space="preserve">関連聖句 </w:t>
      </w:r>
      <w:r>
        <w:t>—</w:t>
      </w:r>
      <w:r>
        <w:t xml:space="preserve"> ヨハネの手紙一 2章19節</w:t>
      </w:r>
    </w:p>
    <w:p>
      <w:pPr>
        <w:pStyle w:val="a3"/>
      </w:pPr>
      <w:r>
        <w:t>「</w:t>
      </w:r>
      <w:r>
        <w:t>彼らは私たちの中から出て行ったが、もともと私たちに属</w:t>
      </w:r>
      <w:r>
        <w:t>していたのではない。</w:t>
      </w:r>
      <w:r>
        <w:t>もし私たちに属していたなら</w:t>
      </w:r>
      <w:r>
        <w:t>、私たちと共にいたはずである。</w:t>
      </w:r>
      <w:r>
        <w:t>しかし</w:t>
      </w:r>
      <w:r>
        <w:t>、</w:t>
      </w:r>
      <w:r>
        <w:t>彼らが去ったのは、彼らがすべて私たちに属していないことが</w:t>
      </w:r>
      <w:r>
        <w:t>明らかになるためであった</w:t>
      </w:r>
      <w:r>
        <w:t>。」</w:t>
      </w:r>
    </w:p>
    <w:p>
      <w:pPr>
        <w:pStyle w:val="a3"/>
        <w:rPr>
          <w:rFonts w:hint="eastAsia"/>
        </w:rPr>
      </w:pPr>
    </w:p>
    <w:p>
      <w:pPr>
        <w:pStyle w:val="a3"/>
      </w:pPr>
      <w:r>
        <w:t>[適用]</w:t>
      </w:r>
    </w:p>
    <w:p>
      <w:pPr>
        <w:pStyle w:val="a3"/>
      </w:pPr>
      <w:r>
        <w:t>聖徒の皆さん、皆さんは自分の信仰を、単に日曜日の朝に礼拝堂の扉をくぐるという</w:t>
      </w:r>
      <w:r>
        <w:t>「</w:t>
      </w:r>
      <w:r>
        <w:t>外的な宗教生活</w:t>
      </w:r>
      <w:r>
        <w:t>」</w:t>
      </w:r>
      <w:r>
        <w:t>の上に置いているのでしょうか。それとも、たとえ弱くとも、日々主の十字架の贖いに依り頼む「</w:t>
      </w:r>
      <w:r>
        <w:t>真の</w:t>
      </w:r>
      <w:r>
        <w:t>交わり」</w:t>
      </w:r>
      <w:r>
        <w:t>の中に留まっているのでしょうか。偽善者たちが途中で脱落したからといって、真の聖徒までもが捨てられるという証拠にはなりません。 それは、そもそも彼らが主につなぎ合わされた者ではなかったことを証明するに過ぎません。からし種ほど小さくとも、イエス・キリストを真心から愛し、頼る真の恵みがあなた方の中にあるなら、神はあなた方を御自身の堅忍の対象として、決して手放されることはありません。この真実な召しの恵みを確信し、謙虚に主のみを見つめてください。</w:t>
      </w:r>
    </w:p>
    <w:p>
      <w:pPr>
        <w:pStyle w:val="a3"/>
      </w:pPr>
    </w:p>
    <w:p>
      <w:pPr>
        <w:pStyle w:val="a3"/>
      </w:pPr>
      <w:r>
        <w:t xml:space="preserve">2. 聖徒の堅忍の確実性 </w:t>
      </w:r>
      <w:r>
        <w:t>—</w:t>
      </w:r>
      <w:r>
        <w:t xml:space="preserve"> 完全かつ最終的な堕落からの保護 (The Security of Perseverance)</w:t>
      </w:r>
    </w:p>
    <w:p>
      <w:pPr>
        <w:pStyle w:val="a3"/>
      </w:pPr>
      <w:r>
        <w:t>第二の論点は、真の聖徒であっても、この地上で一時的かつ部分的な罪に陥ることはあっても、決して恵みの状態から完全に（totally）、また最終的に（finally）堕落して滅びることはないという事実です。</w:t>
      </w:r>
    </w:p>
    <w:p>
      <w:pPr>
        <w:pStyle w:val="a3"/>
      </w:pPr>
      <w:r>
        <w:t>私たちは弱く、サタンの巧妙な誘惑や、内面に残る堕落性の残滓によって、痛ましい霊的な停滞やつまずきを経験することがあります。 ダビデは姦淫と殺人という凄惨な罪に陥り、長い間霊的な感覚を失い、ペテロはイエス様を呪いながら三度も否認しました。</w:t>
      </w:r>
      <w:r>
        <w:t>しかし、</w:t>
      </w:r>
      <w:r>
        <w:t>彼らは悲惨なほどに</w:t>
      </w:r>
      <w:r>
        <w:t>倒れたとはいえ、</w:t>
      </w:r>
      <w:r>
        <w:t>決して</w:t>
      </w:r>
      <w:r>
        <w:t>「</w:t>
      </w:r>
      <w:r>
        <w:t>完全に」</w:t>
      </w:r>
      <w:r>
        <w:t>あるいは</w:t>
      </w:r>
      <w:r>
        <w:t>「</w:t>
      </w:r>
      <w:r>
        <w:t>最終的に」</w:t>
      </w:r>
      <w:r>
        <w:t>見捨てられたわけではありませんでした。 冬の枯れ木は、一見すると葉もなく死んでいるように見えますが、その根の奥深くには依然として命の樹液が流れているように、倒れた信者の魂の中にも、神が</w:t>
      </w:r>
      <w:r>
        <w:t>植え付けてくださった</w:t>
      </w:r>
      <w:r>
        <w:t>恵みの種と命の原理は決して</w:t>
      </w:r>
      <w:r>
        <w:t>絶える</w:t>
      </w:r>
      <w:r>
        <w:t>ことなく、生き生きと息づいているからです。主は、私たちが倒れ</w:t>
      </w:r>
      <w:r>
        <w:t xml:space="preserve"> ないようにしてくださるだけでなく、倒れた私たちを必ず再び立ち上がらせてくださいます。</w:t>
      </w:r>
    </w:p>
    <w:p>
      <w:pPr>
        <w:pStyle w:val="a3"/>
        <w:rPr>
          <w:rFonts w:hint="eastAsia"/>
        </w:rPr>
      </w:pPr>
    </w:p>
    <w:p>
      <w:pPr>
        <w:pStyle w:val="a3"/>
      </w:pPr>
      <w:r>
        <w:t xml:space="preserve">関連聖句 </w:t>
      </w:r>
      <w:r>
        <w:t>—</w:t>
      </w:r>
      <w:r>
        <w:t xml:space="preserve"> 詩篇 37章 24節、</w:t>
      </w:r>
      <w:r>
        <w:t>箴言 24章 16節</w:t>
      </w:r>
    </w:p>
    <w:p>
      <w:pPr>
        <w:pStyle w:val="a3"/>
      </w:pPr>
      <w:r>
        <w:t>「</w:t>
      </w:r>
      <w:r>
        <w:t>彼は倒れるが、完全に倒れ伏す（顔を下にして倒れる）ことはない。主が御手で彼を支えておられるからである</w:t>
      </w:r>
      <w:r>
        <w:t>」</w:t>
      </w:r>
    </w:p>
    <w:p>
      <w:pPr>
        <w:pStyle w:val="a3"/>
      </w:pPr>
      <w:r>
        <w:t>「</w:t>
      </w:r>
      <w:r>
        <w:t>義人は七度倒れても、また</w:t>
      </w:r>
      <w:r>
        <w:t>起き上がるが、</w:t>
      </w:r>
      <w:r>
        <w:t>悪人は災いによって</w:t>
      </w:r>
      <w:r>
        <w:t>倒れる</w:t>
      </w:r>
      <w:r>
        <w:t>。」</w:t>
      </w:r>
    </w:p>
    <w:p>
      <w:pPr>
        <w:pStyle w:val="a3"/>
        <w:rPr>
          <w:rFonts w:hint="eastAsia"/>
        </w:rPr>
      </w:pPr>
    </w:p>
    <w:p>
      <w:pPr>
        <w:pStyle w:val="a3"/>
      </w:pPr>
      <w:r>
        <w:t>[適用]</w:t>
      </w:r>
    </w:p>
    <w:p>
      <w:pPr>
        <w:pStyle w:val="a3"/>
      </w:pPr>
      <w:r>
        <w:t>もしかすると、重大な罪や霊的な怠惰に陥った後、「</w:t>
      </w:r>
      <w:r>
        <w:t>神が私を見</w:t>
      </w:r>
      <w:r>
        <w:t>捨てられた</w:t>
      </w:r>
      <w:r>
        <w:t>」</w:t>
      </w:r>
      <w:r>
        <w:t>という罪悪感に囚われ、密室で絶望の涙を流しておられる聖徒の方がいらっしゃいませんか。ペテロが主を呪い、否認していたまさにその痛ましい瞬間にも、主は目に見えないところで</w:t>
      </w:r>
      <w:r>
        <w:t>「</w:t>
      </w:r>
      <w:r>
        <w:t>あなたの信仰が失われないようにと</w:t>
      </w:r>
      <w:r>
        <w:t>祈</w:t>
      </w:r>
      <w:r>
        <w:t>っていた」</w:t>
      </w:r>
      <w:r>
        <w:t>と仰せになり、涙を流して執り成しておられました。 サタンは皆さんの罪を突きつけ、救いが取り消されたと告発しますが、私たちの内に住まわれる聖霊様は、最終的に私たちの罪を悲しませ、悔い改めによって父を再び呼び求め、立ち上がらせてくださいます。倒れたその場からすぐに立ち上がり、皆さんの手をしっかりと握っておられるイエス・キリストの血に染まった手を、再び掴んでくださることを願います。</w:t>
      </w:r>
    </w:p>
    <w:p>
      <w:pPr>
        <w:pStyle w:val="a3"/>
      </w:pPr>
      <w:r>
        <w:t xml:space="preserve">3. 聖徒の堅忍の最終的な結果 </w:t>
      </w:r>
      <w:r>
        <w:t>—</w:t>
      </w:r>
      <w:r>
        <w:t xml:space="preserve"> 確実で永遠の最終的な救い (The Final Outcome of Perseverance)</w:t>
      </w:r>
    </w:p>
    <w:p>
      <w:pPr>
        <w:pStyle w:val="a3"/>
      </w:pPr>
      <w:r>
        <w:t>聖化という聖なる旅路の中で私たちが到達する最終的な結果は、聖霊が与えてくださる力に支えられ、聖徒が恵みの中で最後まで耐え忍び、ついに永遠の救いを完成させることです。</w:t>
      </w:r>
    </w:p>
    <w:p>
      <w:pPr>
        <w:pStyle w:val="a3"/>
      </w:pPr>
      <w:r>
        <w:t>この救いの確実性と確固たる保証は、私たち自身の変わりやすく弱い</w:t>
      </w:r>
      <w:r>
        <w:t>「</w:t>
      </w:r>
      <w:r>
        <w:t>自由意志」や道徳的能力によるものではなく、神の不変の選びの御定めの御心と、イエス・キリストの完全な贖いの死、そして聖霊の絶え間ない力の供給の上に築かれています。もし聖徒の堅忍が私たち自身の決意にかかっていたならば、私たちはたった一日たりとも救いの座を守り通すことができず、滅びてしまっていたでしょう。</w:t>
      </w:r>
    </w:p>
    <w:p>
      <w:pPr>
        <w:pStyle w:val="a3"/>
      </w:pPr>
      <w:r>
        <w:t>しかし、羊飼いである主は、御自身の血によって贖われた羊たちを、決してサタンの口から奪われることはないと、荘厳に宣言されました。私たちの中に善き業を始められた三位一体の神は、私たちの中に内在する弱さを克服させてくださり、この世の激しい風浪の中でも私たちを安全に守り</w:t>
      </w:r>
      <w:r>
        <w:t xml:space="preserve"> 、ついに栄光に満ちた救いの完結を</w:t>
      </w:r>
      <w:r>
        <w:t>成し</w:t>
      </w:r>
      <w:r>
        <w:t>遂げてくださるでしょう。</w:t>
      </w:r>
    </w:p>
    <w:p>
      <w:pPr>
        <w:pStyle w:val="a3"/>
      </w:pPr>
      <w:r>
        <w:t xml:space="preserve">関連聖句 </w:t>
      </w:r>
      <w:r>
        <w:t>—</w:t>
      </w:r>
      <w:r>
        <w:t xml:space="preserve"> ヨハネによる福音書 10章 27-28節、フィリピの信徒への手紙 1章 6節</w:t>
      </w:r>
    </w:p>
    <w:p>
      <w:pPr>
        <w:pStyle w:val="a3"/>
      </w:pPr>
      <w:r>
        <w:t>「</w:t>
      </w:r>
      <w:r>
        <w:t>わたしの羊はわたしの声に聞き従い、わたしは彼らを知っており、彼らはわたし</w:t>
      </w:r>
      <w:r>
        <w:t>に従う。</w:t>
      </w:r>
      <w:r>
        <w:t>わたしは彼らに永遠の命を与える。彼らは決して滅びることがなく、また、だれもわたしの手から彼らを奪い去ることは</w:t>
      </w:r>
      <w:r>
        <w:t>できない</w:t>
      </w:r>
      <w:r>
        <w:t>。」</w:t>
      </w:r>
    </w:p>
    <w:p>
      <w:pPr>
        <w:pStyle w:val="a3"/>
      </w:pPr>
      <w:r>
        <w:t>「</w:t>
      </w:r>
      <w:r>
        <w:t>あなたがたのうちに良いわざを始められた方が、キリスト・イエスの日までにそれを完成させてくださることを、私たちは</w:t>
      </w:r>
      <w:r>
        <w:t>確信</w:t>
      </w:r>
      <w:r>
        <w:t>しています。」</w:t>
      </w:r>
    </w:p>
    <w:p>
      <w:pPr>
        <w:pStyle w:val="a3"/>
        <w:rPr>
          <w:rFonts w:hint="eastAsia"/>
        </w:rPr>
      </w:pPr>
    </w:p>
    <w:p>
      <w:pPr>
        <w:pStyle w:val="a3"/>
      </w:pPr>
      <w:r>
        <w:t>[適用]</w:t>
      </w:r>
    </w:p>
    <w:p>
      <w:pPr>
        <w:pStyle w:val="a3"/>
      </w:pPr>
      <w:r>
        <w:t>愛する聖徒の皆さん、「</w:t>
      </w:r>
      <w:r>
        <w:t>どうせ最後まで救われるのだから、自分の好き勝手に放縦して生きていてもいいだろう」</w:t>
      </w:r>
      <w:r>
        <w:t>と考えることは、堅忍の教理を悪魔的に歪曲する放縦です。 真の堅忍の真理を悟った聖徒は、決して怠惰に留まることはできません。むしろ、私のような無益な罪人を最後まで見捨てず、支えてくださる神の、その広大で涙を誘うような愛に圧倒され、自発的にひざまずき、罪を憎み、喜びをもって聖潔の道を歩むようになります。 この偉大な保全の約束を信頼し、今日私に与えられた恵みの手段である御言葉と祈りの場へと、さらに力強く歩み出し、救いの希望を日常の聖なる生活として実践する聖徒となられることを願います。</w:t>
      </w:r>
    </w:p>
    <w:p>
      <w:pPr>
        <w:pStyle w:val="a3"/>
        <w:rPr>
          <w:rFonts w:hint="eastAsia"/>
        </w:rPr>
      </w:pPr>
    </w:p>
    <w:p>
      <w:pPr>
        <w:pStyle w:val="a3"/>
      </w:pPr>
      <w:r>
        <w:t>結論</w:t>
      </w:r>
    </w:p>
    <w:p>
      <w:pPr>
        <w:pStyle w:val="a3"/>
      </w:pPr>
      <w:r>
        <w:t>私たちの救いは、空中にぶら下がった細い糸のように危ういものではありません。それは、永遠なる神の計画とキリストの十字架の功績、そして聖霊の堅固な助けという、三位一体の神の揺るぎない宇宙的な愛の岩盤の上に錨を下ろしています。</w:t>
      </w:r>
    </w:p>
    <w:p>
      <w:pPr>
        <w:pStyle w:val="a3"/>
      </w:pPr>
      <w:r>
        <w:t>たとえ今日、私たちの歩みが揺らぎ、残された堕落性のために痛ましい苦闘を繰り広げているとしても、私たちを</w:t>
      </w:r>
      <w:r>
        <w:t>召して</w:t>
      </w:r>
      <w:r>
        <w:t>くださった神は真実であられるゆえに、必ず私たちを最後まで</w:t>
      </w:r>
      <w:r>
        <w:t>支え</w:t>
      </w:r>
      <w:r>
        <w:t>、その栄光の救いを完成させてくださいます。この約束を信じ、喜びと平安のうちに、毎日の信仰のレースを落胆することなく大胆に走り抜く、祝福された主の子らとなりますよう、主の御名によって切に祈ります。</w:t>
      </w:r>
    </w:p>
    <w:p>
      <w:pPr>
        <w:pStyle w:val="a3"/>
      </w:pPr>
    </w:p>
    <w:p>
      <w:pPr>
        <w:pStyle w:val="a3"/>
      </w:pPr>
    </w:p>
    <w:p>
      <w:pPr>
        <w:pStyle w:val="a3"/>
      </w:pPr>
    </w:p>
    <w:p>
      <w:pPr>
        <w:pStyle w:val="a3"/>
        <w:rPr>
          <w:rFonts w:hint="eastAsia"/>
        </w:rPr>
      </w:pPr>
    </w:p>
    <w:p>
      <w:pPr>
        <w:pStyle w:val="a3"/>
      </w:pPr>
      <w:r>
        <w:t>説教題：揺るがない救いの岩、聖徒の堅守における三位一体的な根拠</w:t>
      </w:r>
    </w:p>
    <w:p>
      <w:pPr>
        <w:pStyle w:val="a3"/>
      </w:pPr>
      <w:r>
        <w:t>説教本文：ローマ人への手紙 8:30、38-39、エペソ人への手紙 1:13-14、エレミヤ書 32:40</w:t>
      </w:r>
    </w:p>
    <w:p>
      <w:pPr>
        <w:pStyle w:val="a3"/>
      </w:pPr>
      <w:r>
        <w:t>参考信条：ウェストミンスター信仰告白 第17章 2節</w:t>
      </w:r>
    </w:p>
    <w:p>
      <w:pPr>
        <w:pStyle w:val="a3"/>
      </w:pPr>
    </w:p>
    <w:p>
      <w:pPr>
        <w:pStyle w:val="a3"/>
        <w:rPr>
          <w:rFonts w:hint="eastAsia"/>
        </w:rPr>
      </w:pPr>
      <w:r>
        <w:rPr>
          <w:rFonts w:hint="eastAsia"/>
        </w:rPr>
        <w:t>序論</w:t>
      </w:r>
    </w:p>
    <w:p>
      <w:pPr>
        <w:pStyle w:val="a3"/>
      </w:pPr>
      <w:r>
        <w:t>愛する聖徒の皆さん、私たちは信仰生活の旅路の中で、時折激しい風波に遭遇し、揺らぐことがあります。繰り返される失敗や弱さ、そして霊的な停滞が訪れるたびに、私たちの心には深い不安が芽生えます。「これほど頻繁につまずく私が、果たして最後まで信仰を守り抜き、天国に入ることができるのだろうか？」このような問いは、私たちを罪悪感と絶望の闇へと押し込めようとします。</w:t>
      </w:r>
    </w:p>
    <w:p>
      <w:pPr>
        <w:pStyle w:val="a3"/>
      </w:pPr>
      <w:r>
        <w:t>しかし、聖書は私たちに最も栄光に満ちた、揺るぎない慰めを宣言しています</w:t>
      </w:r>
      <w:r>
        <w:t>。</w:t>
      </w:r>
      <w:r>
        <w:t>それはまさに、神がご自身の民を最後まで忍耐強く支え、ついに救いを完成させてくださるという</w:t>
      </w:r>
      <w:r>
        <w:t>「聖徒の</w:t>
      </w:r>
      <w:r>
        <w:t>堅忍」</w:t>
      </w:r>
      <w:r>
        <w:t>の教理です。では、この堅忍の確実性は、果たして何に基づいているのでしょうか。ウェストミンスター信仰告白第17章第2節は、私たちの救いが決して、変わりやすく脆弱な人間の自由意志に委ねられているのではないことを明確に宣言しています。 救いの確実性は、三位一体の神が歴史の中で成し遂げていかれる三つの堅固な岩の上に築かれています。今日、この信仰告白書の偉大な宣言を通して、決して揺らぐことのない救いの確かな根拠を、三つの論点に分けて心に刻みたいと思います。</w:t>
      </w:r>
    </w:p>
    <w:p>
      <w:pPr>
        <w:pStyle w:val="a3"/>
        <w:rPr>
          <w:rFonts w:hint="eastAsia"/>
        </w:rPr>
      </w:pPr>
    </w:p>
    <w:p>
      <w:pPr>
        <w:pStyle w:val="a3"/>
      </w:pPr>
      <w:r>
        <w:t xml:space="preserve">1. 聖父なる神の定めの不変性と無条件の愛 </w:t>
      </w:r>
      <w:r>
        <w:t>—</w:t>
      </w:r>
      <w:r>
        <w:t xml:space="preserve"> 堅守の神の定め</w:t>
      </w:r>
    </w:p>
    <w:p>
      <w:pPr>
        <w:pStyle w:val="a3"/>
      </w:pPr>
      <w:r>
        <w:t>聖徒が最後まで堅く保たれることができる第一の根拠は、父なる神の永遠の選びとその定めの不変性です。信仰告白書は、聖徒の堅守が「</w:t>
      </w:r>
      <w:r>
        <w:t>選びの定めの不変性に依拠しており、これは父なる神の無償の、変わることのない愛から流れ出るものである」</w:t>
      </w:r>
      <w:r>
        <w:t>と告白しています。 神の選びは、聖徒本人のあり方や気まぐれな自由意志に基づくものではなく、ただ無償に与えられ、変わることのない父なる神の愛から流れ出る不変の定めに基づいています。もし救いが可変的な人間の自由意志にかかっていたならば、サタンの攻撃や誘惑の中で、私たちはたった一日たりとも救いの座を守り通すことができず、即座に滅びてしまったことでしょう。</w:t>
      </w:r>
    </w:p>
    <w:p>
      <w:pPr>
        <w:pStyle w:val="a3"/>
      </w:pPr>
      <w:r>
        <w:t>しかし、神は一度定められた御心を決して変えられません。神の御定めの御心は被造物から完全に独立しているため、被造物の弱さによって妨げられたり、取り消されたりすることはありません。使徒パウロが宣言したように、神が創世の前にあらかじめ定められた者たちを召し、義と認められた彼らを必ず栄光に輝かせるというこの救いの連鎖は、決して断ち切られることはありません。</w:t>
      </w:r>
    </w:p>
    <w:p>
      <w:pPr>
        <w:pStyle w:val="a3"/>
        <w:rPr>
          <w:rFonts w:hint="eastAsia"/>
        </w:rPr>
      </w:pPr>
    </w:p>
    <w:p>
      <w:pPr>
        <w:pStyle w:val="a3"/>
      </w:pPr>
      <w:r>
        <w:t xml:space="preserve">関連聖句 </w:t>
      </w:r>
      <w:r>
        <w:t xml:space="preserve">— </w:t>
      </w:r>
      <w:r>
        <w:t>エペソ人への手紙 1章4節、</w:t>
      </w:r>
      <w:r>
        <w:t>マラキ書</w:t>
      </w:r>
      <w:r>
        <w:t xml:space="preserve"> 3章6節、マタイによる福音書 24章24節</w:t>
      </w:r>
    </w:p>
    <w:p>
      <w:pPr>
        <w:pStyle w:val="a3"/>
      </w:pPr>
      <w:r>
        <w:t>「</w:t>
      </w:r>
      <w:r>
        <w:t>すなわち</w:t>
      </w:r>
      <w:r>
        <w:t>、</w:t>
      </w:r>
      <w:r>
        <w:t>創世の前から、キリストにあって私たち</w:t>
      </w:r>
      <w:r>
        <w:t>を選び</w:t>
      </w:r>
      <w:r>
        <w:t>、愛のうちに御自分の御前で聖く、傷のない者とする</w:t>
      </w:r>
      <w:r>
        <w:t>ため」</w:t>
      </w:r>
    </w:p>
    <w:p>
      <w:pPr>
        <w:pStyle w:val="a3"/>
      </w:pPr>
      <w:r>
        <w:t>「</w:t>
      </w:r>
      <w:r>
        <w:t>わたし、</w:t>
      </w:r>
      <w:r>
        <w:t>主は</w:t>
      </w:r>
      <w:r>
        <w:t>変わることがない。</w:t>
      </w:r>
      <w:r>
        <w:t>それゆえ、ヤコブの子らよ、あなたがたは滅びる</w:t>
      </w:r>
      <w:r>
        <w:t>ことはない。</w:t>
      </w:r>
      <w:r>
        <w:t>」</w:t>
      </w:r>
    </w:p>
    <w:p>
      <w:pPr>
        <w:pStyle w:val="a3"/>
      </w:pPr>
      <w:r>
        <w:t>「</w:t>
      </w:r>
      <w:r>
        <w:t>偽キリストや偽預言者たちが現れて、大きなしるしや奇跡を行い、もし可能なら、選ばれた者たちさえも惑わそうとする</w:t>
      </w:r>
      <w:r>
        <w:t>でしょう」</w:t>
      </w:r>
      <w:r>
        <w:t>（イエス様は、終わりの日に選ばれた者たちが惑わされて最終的に滅びることは、決して起こり得ない</w:t>
      </w:r>
      <w:r>
        <w:t>「</w:t>
      </w:r>
      <w:r>
        <w:t>不可能な</w:t>
      </w:r>
      <w:r>
        <w:t>こと</w:t>
      </w:r>
      <w:r>
        <w:t>」</w:t>
      </w:r>
      <w:r>
        <w:t>であると宣言されました）。</w:t>
      </w:r>
    </w:p>
    <w:p>
      <w:pPr>
        <w:pStyle w:val="a3"/>
        <w:rPr>
          <w:rFonts w:hint="eastAsia"/>
        </w:rPr>
      </w:pPr>
    </w:p>
    <w:p>
      <w:pPr>
        <w:pStyle w:val="a3"/>
      </w:pPr>
      <w:r>
        <w:t>[適用]</w:t>
      </w:r>
    </w:p>
    <w:p>
      <w:pPr>
        <w:pStyle w:val="a3"/>
      </w:pPr>
      <w:r>
        <w:t>聖徒の皆さん、自分の感情や霊的な状態が一日にも何度も揺れ動くたびに、救いを疑って挫折しないでください。救いの錨は、皆さんの変わりやすい感情や行いという砂地ではなく、「</w:t>
      </w:r>
      <w:r>
        <w:t>変わることのない父なる神の永遠の</w:t>
      </w:r>
      <w:r>
        <w:t>定め」という堅固な岩盤に打ち下ろされています</w:t>
      </w:r>
    </w:p>
    <w:p>
      <w:pPr>
        <w:pStyle w:val="a3"/>
      </w:pPr>
      <w:r>
        <w:t>。自らの弱さに沈み込み、罪悪感に囚われるたびに、独り子さえも与えてくださるほどに私を愛し、その愛を最後まで取り去ることのない父を見つめてください。その不変の予定の安全さの中で、平安を享受されることを願います。</w:t>
      </w:r>
    </w:p>
    <w:p>
      <w:pPr>
        <w:pStyle w:val="a3"/>
        <w:rPr>
          <w:rFonts w:hint="eastAsia"/>
        </w:rPr>
      </w:pPr>
    </w:p>
    <w:p>
      <w:pPr>
        <w:pStyle w:val="a3"/>
      </w:pPr>
      <w:r>
        <w:t>2. 御子イエス・キリストの贖いの功績の効力と永遠の執り成しの祈り</w:t>
      </w:r>
      <w:r>
        <w:t>――堅忍の法的な基礎</w:t>
      </w:r>
    </w:p>
    <w:p>
      <w:pPr>
        <w:pStyle w:val="a3"/>
      </w:pPr>
      <w:r>
        <w:t>聖徒が最後まで堅く保たれることができる第二の根拠は、私たちの代わりに完全な贖いの代価を支払われたイエス・キリストの贖いの死とその功績に基づいています。</w:t>
      </w:r>
    </w:p>
    <w:p>
      <w:pPr>
        <w:pStyle w:val="a3"/>
      </w:pPr>
      <w:r>
        <w:t>信仰告白書は、この堅忍の確実性が</w:t>
      </w:r>
      <w:r>
        <w:t>「イエス・キリストの功績と執り成しの効力に基づく」</w:t>
      </w:r>
      <w:r>
        <w:t>と宣言しています。キリストは私たちの偉大な保証人（Surety）</w:t>
      </w:r>
      <w:r>
        <w:t>として</w:t>
      </w:r>
      <w:r>
        <w:t>、律法が要求する完全な罪の刑罰と義務を十字架上で完全に支払われました。 もし救われた信者が、一時的な罪や弱さのために、結局は最後に見捨てられ、地獄の刑罰を受けることになるならば、キリストの贖罪は不完全なものとなってしまいます。私たちが犯したすべての罪に対して、すでにキリストが正義の法廷で完全な代価を支払われたのですから、救われた者に正義が再び定罪の刑罰を下すことは、神の正義に決して合致しません。</w:t>
      </w:r>
    </w:p>
    <w:p>
      <w:pPr>
        <w:pStyle w:val="a3"/>
      </w:pPr>
      <w:r>
        <w:t>さらに、主は今も天の御座の右で、私たちのために</w:t>
      </w:r>
      <w:r>
        <w:t>「</w:t>
      </w:r>
      <w:r>
        <w:t>あなたの信仰が失われないようにと</w:t>
      </w:r>
      <w:r>
        <w:t>祈</w:t>
      </w:r>
      <w:r>
        <w:t>った」</w:t>
      </w:r>
      <w:r>
        <w:t>と仰せになり、絶えず執り成しておられます。主の大祭司としての執り成しの祈りは、常に</w:t>
      </w:r>
      <w:r>
        <w:t>完全</w:t>
      </w:r>
      <w:r>
        <w:t xml:space="preserve"> であり、私たちの弱さにもかかわらず、私たちの信仰の本質が最終的に勝利するよう、しっかりと支えてくださいます。</w:t>
      </w:r>
    </w:p>
    <w:p>
      <w:pPr>
        <w:pStyle w:val="a3"/>
        <w:rPr>
          <w:rFonts w:hint="eastAsia"/>
        </w:rPr>
      </w:pPr>
    </w:p>
    <w:p>
      <w:pPr>
        <w:pStyle w:val="a3"/>
      </w:pPr>
      <w:r>
        <w:t xml:space="preserve">関連聖句 </w:t>
      </w:r>
      <w:r>
        <w:t>—</w:t>
      </w:r>
      <w:r>
        <w:t xml:space="preserve"> ヘブライ人への手紙 10章14節、ルカによる福音書 22章31-32節、ヨハネによる福音書 17章11節</w:t>
      </w:r>
    </w:p>
    <w:p>
      <w:pPr>
        <w:pStyle w:val="a3"/>
      </w:pPr>
      <w:r>
        <w:t>「</w:t>
      </w:r>
      <w:r>
        <w:t>彼は、</w:t>
      </w:r>
      <w:r>
        <w:t>ただ一度のいけにえによって、聖別された者たちを永遠に完全なものにされた</w:t>
      </w:r>
      <w:r>
        <w:t>のです</w:t>
      </w:r>
      <w:r>
        <w:t>」</w:t>
      </w:r>
    </w:p>
    <w:p>
      <w:pPr>
        <w:pStyle w:val="a3"/>
      </w:pPr>
      <w:r>
        <w:t>「</w:t>
      </w:r>
      <w:r>
        <w:t>シモン、シモン。見よ、サタンはあなたがたを小麦の粉のようにふるいにかけようと求めた。しかし、わたしはあなたのために、あなたの信仰が失われないよう</w:t>
      </w:r>
      <w:r>
        <w:t>祈った。</w:t>
      </w:r>
      <w:r>
        <w:t>あなたが立ち直った後、兄弟たちを堅く</w:t>
      </w:r>
      <w:r>
        <w:t>立てなさい」</w:t>
      </w:r>
    </w:p>
    <w:p>
      <w:pPr>
        <w:pStyle w:val="a3"/>
      </w:pPr>
      <w:r>
        <w:t>「</w:t>
      </w:r>
      <w:r>
        <w:t>わたしはもはやこの世</w:t>
      </w:r>
      <w:r>
        <w:t>にはいませんが、</w:t>
      </w:r>
      <w:r>
        <w:t>彼らはこの世</w:t>
      </w:r>
      <w:r>
        <w:t>にいます。</w:t>
      </w:r>
      <w:r>
        <w:t>わたしは</w:t>
      </w:r>
      <w:r>
        <w:t>父のもと</w:t>
      </w:r>
      <w:r>
        <w:t>に行きます。</w:t>
      </w:r>
      <w:r>
        <w:t>聖なる父よ、あなたがわたしに与えてくださった御名によって、彼らを守り、私たちと同じように、彼らも一つとな</w:t>
      </w:r>
      <w:r>
        <w:t>ることができます</w:t>
      </w:r>
      <w:r>
        <w:t>ように」</w:t>
      </w:r>
    </w:p>
    <w:p>
      <w:pPr>
        <w:pStyle w:val="a3"/>
        <w:rPr>
          <w:rFonts w:hint="eastAsia"/>
        </w:rPr>
      </w:pPr>
    </w:p>
    <w:p>
      <w:pPr>
        <w:pStyle w:val="a3"/>
      </w:pPr>
      <w:r>
        <w:t>[適用]</w:t>
      </w:r>
    </w:p>
    <w:p>
      <w:pPr>
        <w:pStyle w:val="a3"/>
      </w:pPr>
      <w:r>
        <w:t>私たちはペテロのように弱く、主を否み、惨めに転んでしまうことがあります。しかし、ペテロがあの悲惨な夜に完全に滅びることなく、涙を流して悔い改め、立ち上がることができた秘訣は、目に見えないところで彼のために祈っておられた主</w:t>
      </w:r>
      <w:r>
        <w:t>のとりなし</w:t>
      </w:r>
      <w:r>
        <w:t>によるものでした。 罪の誘惑に陥って転び、罪悪感や恥の感情によって祈りの扉が閉ざされ、礼拝の場から逃げ出したくなる時、あなたのために血を流されたイエス・キリストの完全な御血を頼りにしてください。そして、今この瞬間も神の御座の右で嘆きながら、あなたの名を呼んでおられる大祭司イエスの誠実な祈りの声に耳を傾けてください。主があなたの手をしっかりと握っておられるので、決して見捨てられることはありません。</w:t>
      </w:r>
    </w:p>
    <w:p>
      <w:pPr>
        <w:pStyle w:val="a3"/>
        <w:rPr>
          <w:rFonts w:hint="eastAsia"/>
        </w:rPr>
      </w:pPr>
    </w:p>
    <w:p>
      <w:pPr>
        <w:pStyle w:val="a3"/>
      </w:pPr>
      <w:r>
        <w:t>3</w:t>
      </w:r>
      <w:r>
        <w:t>. 聖霊の神の内住と恵みの契約の</w:t>
      </w:r>
      <w:r>
        <w:t>真実性――堅忍の実践的な原動力</w:t>
      </w:r>
    </w:p>
    <w:p>
      <w:pPr>
        <w:pStyle w:val="a3"/>
      </w:pPr>
      <w:r>
        <w:t>聖徒が最後まで堅く保たれることができる第三の根拠は、第一に、私たちの内に住まわれる聖霊の内住と、私たちの魂に植え付けられ決して朽ちることのない「</w:t>
      </w:r>
      <w:r>
        <w:t>神</w:t>
      </w:r>
      <w:r>
        <w:t>の種</w:t>
      </w:r>
      <w:r>
        <w:t>」</w:t>
      </w:r>
      <w:r>
        <w:t>の力であり、第二に、決して破られることのない「</w:t>
      </w:r>
      <w:r>
        <w:t>恵みの</w:t>
      </w:r>
      <w:r>
        <w:t>契約」</w:t>
      </w:r>
      <w:r>
        <w:t>の真実性です。</w:t>
      </w:r>
    </w:p>
    <w:p>
      <w:pPr>
        <w:pStyle w:val="a3"/>
      </w:pPr>
      <w:r>
        <w:t>信仰告白書は、堅信の根拠が「</w:t>
      </w:r>
      <w:r>
        <w:t>彼らの中に聖霊が宿り、神の種が留まっていること、および恵みの契約の性質に基づいている」</w:t>
      </w:r>
      <w:r>
        <w:t>と明確に教えています。聖霊は、一度信者の内に入られると決して去ることなく、永遠にその内を住まいとして留まられます。 御霊は信者の内に、恵みの滋養を</w:t>
      </w:r>
      <w:r>
        <w:t xml:space="preserve"> 絶えず注ぎ込み、魂に御印を押し、将来得られる永遠の救いの完全な</w:t>
      </w:r>
      <w:r>
        <w:t>「</w:t>
      </w:r>
      <w:r>
        <w:t>保証</w:t>
      </w:r>
      <w:r>
        <w:t>（earnest）</w:t>
      </w:r>
      <w:r>
        <w:t>」となられます。もし聖霊の内住を受けた信者が、結局見捨てられ、永遠の滅びに陥るならば、聖霊は</w:t>
      </w:r>
      <w:r>
        <w:t>「</w:t>
      </w:r>
      <w:r>
        <w:t>偽りであり、</w:t>
      </w:r>
      <w:r>
        <w:t>変わりやすい</w:t>
      </w:r>
      <w:r>
        <w:t>保証</w:t>
      </w:r>
      <w:r>
        <w:t>」</w:t>
      </w:r>
      <w:r>
        <w:t>となってしまいます</w:t>
      </w:r>
      <w:r>
        <w:t>。また、</w:t>
      </w:r>
      <w:r>
        <w:t>神が結ばれた恵みの契約は決して揺らぐことはありません。 神はこの契約の性質に従い、私たちを愛しておられるゆえに離れることがないだけでなく、私たちの心に畏敬の念（His fear）を直接</w:t>
      </w:r>
      <w:r>
        <w:t>植え付け</w:t>
      </w:r>
      <w:r>
        <w:t>、私たちが神から完全に離れてしまわないよう、主権的に支えてくださいます。</w:t>
      </w:r>
    </w:p>
    <w:p>
      <w:pPr>
        <w:pStyle w:val="a3"/>
        <w:rPr>
          <w:rFonts w:hint="eastAsia"/>
        </w:rPr>
      </w:pPr>
    </w:p>
    <w:p>
      <w:pPr>
        <w:pStyle w:val="a3"/>
      </w:pPr>
      <w:r>
        <w:t xml:space="preserve">関連聖句 </w:t>
      </w:r>
      <w:r>
        <w:t>—</w:t>
      </w:r>
      <w:r>
        <w:t xml:space="preserve"> ヨハネによる福音書 14章16節、エフェソの信徒への手紙 1章13-14節、エレミヤ書 32章40節</w:t>
      </w:r>
    </w:p>
    <w:p>
      <w:pPr>
        <w:pStyle w:val="a3"/>
      </w:pPr>
      <w:r>
        <w:t>「</w:t>
      </w:r>
      <w:r>
        <w:t>わたしが父にお願いします。そうすれば、父は別の助け主をあなたがたに与え、その方が永遠にあなたがたと共にいて</w:t>
      </w:r>
      <w:r>
        <w:t>くださいます</w:t>
      </w:r>
      <w:r>
        <w:t>。」</w:t>
      </w:r>
    </w:p>
    <w:p>
      <w:pPr>
        <w:pStyle w:val="a3"/>
      </w:pPr>
      <w:r>
        <w:t>「</w:t>
      </w:r>
      <w:r>
        <w:t>あなたがたも、</w:t>
      </w:r>
      <w:r>
        <w:t>その方によって真理のことば、すなわち、あなたがたの救いの福音を聞き、またその方を信じて、約束の聖霊による印を押されたのです。これは、私たちの相続財産の保証であり、神が獲得されたものを贖い、神の栄光を賛美させるためです</w:t>
      </w:r>
      <w:r>
        <w:t>。」</w:t>
      </w:r>
    </w:p>
    <w:p>
      <w:pPr>
        <w:pStyle w:val="a3"/>
      </w:pPr>
      <w:r>
        <w:t>「わたしは彼らに祝福を与えるために、彼らから離れることのないという永遠の契約を彼らと結び、彼らの心にわたしを畏れる心を植え付け、わたしから離れないようにし</w:t>
      </w:r>
      <w:r>
        <w:t>」</w:t>
      </w:r>
    </w:p>
    <w:p>
      <w:pPr>
        <w:pStyle w:val="a3"/>
        <w:rPr>
          <w:rFonts w:hint="eastAsia"/>
        </w:rPr>
      </w:pPr>
    </w:p>
    <w:p>
      <w:pPr>
        <w:pStyle w:val="a3"/>
      </w:pPr>
      <w:r>
        <w:t>[適用]</w:t>
      </w:r>
    </w:p>
    <w:p>
      <w:pPr>
        <w:pStyle w:val="a3"/>
      </w:pPr>
      <w:r>
        <w:t>愛する聖徒の皆さん、</w:t>
      </w:r>
      <w:r>
        <w:t>「</w:t>
      </w:r>
      <w:r>
        <w:t>どうせ主が勝手に救ってくださるのだから、荒々しく険しいこの世で聖く生きるために必死になる必要があるだろうか？</w:t>
      </w:r>
      <w:r>
        <w:t>」</w:t>
      </w:r>
      <w:r>
        <w:t>と言って、</w:t>
      </w:r>
      <w:r>
        <w:t>怠惰や放縦に陥らないでください。それは恵みの教理を悪魔的に歪曲する罪悪です。真の契約の神秘を悟った信者は、放縦することはできません。 私のような無益な罪人を最後まで見捨てず、私の心に畏敬の念を植え付け、どうしても罪と戦わせるようにしてくださる聖霊の粘り強い追いかけと、恵みの契約の真実さの前に感激し、喜びをもってひざまずくことになります。この驚くべき約束をしっかりと握り、日々、私たちの内に善き業を始められた聖霊のきめ細やかな声に従い、私たちの残りの歩みを喜びの聖なる生け贄としてささげることを願います。</w:t>
      </w:r>
    </w:p>
    <w:p>
      <w:pPr>
        <w:pStyle w:val="a3"/>
      </w:pPr>
    </w:p>
    <w:p>
      <w:pPr>
        <w:pStyle w:val="a3"/>
      </w:pPr>
    </w:p>
    <w:p>
      <w:pPr>
        <w:pStyle w:val="a3"/>
        <w:rPr>
          <w:rFonts w:hint="eastAsia"/>
        </w:rPr>
      </w:pPr>
    </w:p>
    <w:p>
      <w:pPr>
        <w:pStyle w:val="a3"/>
      </w:pPr>
      <w:r>
        <w:t>結論</w:t>
      </w:r>
    </w:p>
    <w:p>
      <w:pPr>
        <w:pStyle w:val="a3"/>
      </w:pPr>
      <w:r>
        <w:t>愛する聖徒の皆さん、私たちの救いは、糸の玉のように儚い人間の自由意志にぶら下がっているような不安定なものではありません。私たちの堅固な保ちは、父なる神の不変の予定、御子イエス・キリストの確かな贖いの功績と執り成しの祈り、そして聖霊なる神の絶え間ない内住と恵みの契約の約束という、三位一体の神による巨大な保ちの鎖によってしっかりと結ばれています。</w:t>
      </w:r>
    </w:p>
    <w:p>
      <w:pPr>
        <w:pStyle w:val="a3"/>
      </w:pPr>
      <w:r>
        <w:t>たとえこの地で生きる間、私たちの背信や過ちによって神の懲らしめを経験し、心に深い傷を負うことがあっても、私たちを愛してくださる神は、決して私たちを罪の悲惨さの中に完全に置き去りにされることはありません。この堅固な保証の恵みを信頼してください。 いかなるサタンの告発の前でも大胆に立ち向かい、日々与えられる天からの新たな力を身にまとい、揺るぎなく信仰の善き戦いを前進していく、祝福された聖徒となられますよう、主の御名によって切に祈ります。</w:t>
      </w: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pPr>
    </w:p>
    <w:p>
      <w:pPr>
        <w:pStyle w:val="a3"/>
        <w:rPr>
          <w:rFonts w:hint="eastAsia"/>
        </w:rPr>
      </w:pPr>
    </w:p>
    <w:p>
      <w:pPr>
        <w:pStyle w:val="a3"/>
      </w:pPr>
      <w:r>
        <w:t>説教題目：霊的な回復のための神の忠実な鞭</w:t>
      </w:r>
    </w:p>
    <w:p>
      <w:pPr>
        <w:pStyle w:val="a3"/>
      </w:pPr>
      <w:r>
        <w:t>説教本文：ヘブライ人への手紙 12:6、詩篇 37:24、詩篇 51:11-12</w:t>
      </w:r>
    </w:p>
    <w:p>
      <w:pPr>
        <w:pStyle w:val="a3"/>
      </w:pPr>
      <w:r>
        <w:t>参考信条：ウェストミンスター信仰告白 第17章3節</w:t>
      </w:r>
    </w:p>
    <w:p>
      <w:pPr>
        <w:pStyle w:val="a3"/>
      </w:pPr>
      <w:r>
        <w:t>愛する聖徒の皆様、私たちは聖霊なる神の御業により、真の信者が決して恵みの状態から完全に堕落したり、最終的に滅びたりすることはないという、栄光に満ちた「聖徒の堅守」の教理を信仰をもって告白します。しかし、私たちの救いがキリストの贖いの功績の上に永遠に安全であるからといって、この地で生きる私たちの生活から罪や失敗が完全に消え去るわけではありません。</w:t>
      </w:r>
    </w:p>
    <w:p>
      <w:pPr>
        <w:pStyle w:val="a3"/>
      </w:pPr>
      <w:r>
        <w:t>ウェストミンスター信仰告白第17章第3節は、信者がサタンや世の誘惑、そして私たちの中に残っている頑なな堕落性、さらには恵みの手段を怠る霊的な怠慢によって、深刻な罪に陥り、しばらくの間その中に留まることがあることを正直に認めています。 そして、その時に神が愛する御子らに向けて差し伸べられる厳しい御手、すなわち「霊的回復のための神の忠実な</w:t>
      </w:r>
      <w:r>
        <w:t>懲らしめ</w:t>
      </w:r>
      <w:r>
        <w:t>」</w:t>
      </w:r>
      <w:r>
        <w:t>について、</w:t>
      </w:r>
      <w:r>
        <w:t>厳粛に教えています。この信仰告白の偉大な指針を通じて、私たちの魂を聖く治めてくださる三位一体の神の聖化の原理を、三つの要点に分けて心に深く刻み込むことを願います。</w:t>
      </w:r>
    </w:p>
    <w:p>
      <w:pPr>
        <w:pStyle w:val="a3"/>
        <w:rPr>
          <w:rFonts w:hint="eastAsia"/>
        </w:rPr>
      </w:pPr>
    </w:p>
    <w:p>
      <w:pPr>
        <w:pStyle w:val="a3"/>
      </w:pPr>
      <w:r>
        <w:t>1. 罪の内的な悲惨さと神の悲しみの御顔</w:t>
      </w:r>
      <w:r>
        <w:t>――霊的沈滞という内的な懲らしめ</w:t>
      </w:r>
    </w:p>
    <w:p>
      <w:pPr>
        <w:pStyle w:val="a3"/>
      </w:pPr>
      <w:r>
        <w:t>信者が罪に陥ったときに経験する最初の結果は、</w:t>
      </w:r>
      <w:r>
        <w:t>過酷なほど悲惨な魂の荒廃です</w:t>
      </w:r>
      <w:r>
        <w:t>。</w:t>
      </w:r>
    </w:p>
    <w:p>
      <w:pPr>
        <w:pStyle w:val="a3"/>
      </w:pPr>
      <w:r>
        <w:t>信仰告白書は、信者が深刻な罪に陥り、そこに留まっているとき、**「</w:t>
      </w:r>
      <w:r>
        <w:t>それによって神の不快を招き、御霊を悲しませ、恵みと慰めの手段を一部失い、心が</w:t>
      </w:r>
      <w:r>
        <w:t>頑なになり</w:t>
      </w:r>
      <w:r>
        <w:t>、</w:t>
      </w:r>
      <w:r>
        <w:t>良心に深い傷を負う</w:t>
      </w:r>
      <w:r>
        <w:t>」</w:t>
      </w:r>
      <w:r>
        <w:t>**と宣言しています</w:t>
      </w:r>
    </w:p>
    <w:p>
      <w:pPr>
        <w:pStyle w:val="a3"/>
      </w:pPr>
      <w:r>
        <w:t>。神はすでに御独り子の血によって私たちを義と認め、御子として受け入れてくださったので、私たちの過ちによって、司法的な裁判官として怒りを</w:t>
      </w:r>
      <w:r>
        <w:t>注ぎ出す</w:t>
      </w:r>
      <w:r>
        <w:t>ことはありません</w:t>
      </w:r>
    </w:p>
    <w:p>
      <w:pPr>
        <w:pStyle w:val="a3"/>
      </w:pPr>
      <w:r>
        <w:t>。しかし、聖なる天の父として、深い悲しみと不快感（displeasure）を抱かれます</w:t>
      </w:r>
    </w:p>
    <w:p>
      <w:pPr>
        <w:pStyle w:val="a3"/>
      </w:pPr>
      <w:r>
        <w:t>。</w:t>
      </w:r>
    </w:p>
    <w:p>
      <w:pPr>
        <w:pStyle w:val="a3"/>
      </w:pPr>
      <w:r>
        <w:t>その結果、私たちの内に留まっていた聖霊の甘美な慰めと平安が隠され、御言葉と恵みの恵みの雨が枯れ、霊的な知覚が鈍り、</w:t>
      </w:r>
      <w:r>
        <w:t>頑なになってしまいます</w:t>
      </w:r>
    </w:p>
    <w:p>
      <w:pPr>
        <w:pStyle w:val="a3"/>
      </w:pPr>
      <w:r>
        <w:t>。これは恵みの火種が完全に消えたわけではなく、隠れた罪によって父への霊的な交わりの道が塞がれたときに訪れる、凄まじい魂の飢饉なのです</w:t>
      </w:r>
    </w:p>
    <w:p>
      <w:pPr>
        <w:pStyle w:val="a3"/>
      </w:pPr>
      <w:r>
        <w:t>。</w:t>
      </w:r>
    </w:p>
    <w:p>
      <w:pPr>
        <w:pStyle w:val="a3"/>
      </w:pPr>
      <w:r>
        <w:t xml:space="preserve">関連聖句 </w:t>
      </w:r>
      <w:r>
        <w:t>—</w:t>
      </w:r>
      <w:r>
        <w:t xml:space="preserve"> 詩篇51篇11-12節、詩篇32篇3-4節</w:t>
      </w:r>
    </w:p>
    <w:p>
      <w:pPr>
        <w:pStyle w:val="a3"/>
      </w:pPr>
      <w:r>
        <w:t>「</w:t>
      </w:r>
      <w:r>
        <w:t>主よ、</w:t>
      </w:r>
      <w:r>
        <w:t>私を御前から追い出さないでください。御霊を</w:t>
      </w:r>
      <w:r>
        <w:t>私から</w:t>
      </w:r>
      <w:r>
        <w:t>取り去らないでください。救いの喜びを私に回復させてください。そして、自発的な心を私に与えて、私を支えて</w:t>
      </w:r>
      <w:r>
        <w:t>ください</w:t>
      </w:r>
      <w:r>
        <w:t>」</w:t>
      </w:r>
    </w:p>
    <w:p>
      <w:pPr>
        <w:pStyle w:val="a3"/>
      </w:pPr>
      <w:r>
        <w:t>「</w:t>
      </w:r>
      <w:r>
        <w:t>私が口を開かない間、一日中うめき続けたので、私の骨は</w:t>
      </w:r>
      <w:r>
        <w:t>衰え果てました。</w:t>
      </w:r>
      <w:r>
        <w:t>主の御手が昼も夜も私を</w:t>
      </w:r>
      <w:r>
        <w:t>圧迫し、</w:t>
      </w:r>
      <w:r>
        <w:t>私の生気は失われ、夏の干ばつで枯れるように</w:t>
      </w:r>
      <w:r>
        <w:t>枯れてしまいました</w:t>
      </w:r>
      <w:r>
        <w:t>。」</w:t>
      </w:r>
    </w:p>
    <w:p>
      <w:pPr>
        <w:pStyle w:val="a3"/>
      </w:pPr>
      <w:r>
        <w:t>[適用]</w:t>
      </w:r>
    </w:p>
    <w:p>
      <w:pPr>
        <w:pStyle w:val="a3"/>
      </w:pPr>
      <w:r>
        <w:t>信徒の皆さん、信仰生活を送る中で、ある瞬間、礼拝の喜びが枯れ果て、祈りが途絶え、胸が張り裂けるような罪の意識と自責の念が魂を押しつぶすような暗い夜を過ごしていませんか？それを単なる日常の疲労や季節の変わり目の心理的な憂鬱と片付けて、軽く流そうとしてはいけません。 それは、私たちの内に住まわれる聖霊が心を痛め、進む道を止めて「速やかに戻ってきなさい」と、良心の扉を痛切に叩いておられる、愛に満ちた内なる合図なのです</w:t>
      </w:r>
    </w:p>
    <w:p>
      <w:pPr>
        <w:pStyle w:val="a3"/>
      </w:pPr>
      <w:r>
        <w:t>。霊的な干ばつの苦しみを覚える時、父を悲しませた自分の中の隠れた罪や怠惰を直視し、直ちに恵みの御座の前に進み出て、傷ついた心を正直に</w:t>
      </w:r>
      <w:r>
        <w:t>打ち明ける</w:t>
      </w:r>
      <w:r>
        <w:t>聖徒になってくださることを願います</w:t>
      </w:r>
    </w:p>
    <w:p>
      <w:pPr>
        <w:pStyle w:val="a3"/>
      </w:pPr>
      <w:r>
        <w:t>。</w:t>
      </w:r>
    </w:p>
    <w:p>
      <w:pPr>
        <w:pStyle w:val="a3"/>
      </w:pPr>
      <w:r>
        <w:t>2. 時間的な裁きの</w:t>
      </w:r>
      <w:r>
        <w:t>厳粛さと</w:t>
      </w:r>
      <w:r>
        <w:t xml:space="preserve">関係の破壊 </w:t>
      </w:r>
      <w:r>
        <w:t>—</w:t>
      </w:r>
      <w:r>
        <w:t xml:space="preserve"> 人生に訪れる外的な懲らしめ</w:t>
      </w:r>
    </w:p>
    <w:p>
      <w:pPr>
        <w:pStyle w:val="a3"/>
      </w:pPr>
      <w:r>
        <w:t>神の誠実な懲らしめは、魂の内なる闇にとどまることなく、私たちの実際の生活環境や人間関係を打つ厳粛な鞭として現れます。</w:t>
      </w:r>
    </w:p>
    <w:p>
      <w:pPr>
        <w:pStyle w:val="a3"/>
      </w:pPr>
      <w:r>
        <w:t>信仰告白書は、罪に陥った信者が**「</w:t>
      </w:r>
      <w:r>
        <w:t>他者に傷を与え、つまずかせ、この世的な一時的な裁き（temporal judgments、懲戒）を自ら</w:t>
      </w:r>
      <w:r>
        <w:t>招く」**と厳しく教えています</w:t>
      </w:r>
    </w:p>
    <w:p>
      <w:pPr>
        <w:pStyle w:val="a3"/>
      </w:pPr>
      <w:r>
        <w:t>。信者の罪は、個人の魂を打ち砕くだけで終わるのではなく、教会の徳を損ない、世の敵たちに中傷の材料を与えるという恐ろしい悪影響を及ぼします</w:t>
      </w:r>
    </w:p>
    <w:p>
      <w:pPr>
        <w:pStyle w:val="a3"/>
      </w:pPr>
      <w:r>
        <w:t>。</w:t>
      </w:r>
    </w:p>
    <w:p>
      <w:pPr>
        <w:pStyle w:val="a3"/>
      </w:pPr>
      <w:r>
        <w:t>それゆえ、神はご自身の正義と聖なる御名を世の前に正しく立て、麻痺した御子の魂を目覚めさせるために、この地における厳しい試練と外的な懲戒を道具として用いられます</w:t>
      </w:r>
    </w:p>
    <w:p>
      <w:pPr>
        <w:pStyle w:val="a3"/>
      </w:pPr>
      <w:r>
        <w:t>。神はダビデの罪を赦されましたが、彼の剣が彼の家から永遠に離れることはないという時間的な懲らしめからは免れさせず</w:t>
      </w:r>
    </w:p>
    <w:p>
      <w:pPr>
        <w:pStyle w:val="a3"/>
      </w:pPr>
      <w:r>
        <w:t>、息子のソロモンに対しても、</w:t>
      </w:r>
      <w:r>
        <w:t>「</w:t>
      </w:r>
      <w:r>
        <w:t>人生の鞭と人のむち</w:t>
      </w:r>
      <w:r>
        <w:t>」</w:t>
      </w:r>
      <w:r>
        <w:t>をもって、その堕落した古い自己を容赦なく打ちました</w:t>
      </w:r>
    </w:p>
    <w:p>
      <w:pPr>
        <w:pStyle w:val="a3"/>
      </w:pPr>
      <w:r>
        <w:t>。</w:t>
      </w:r>
    </w:p>
    <w:p>
      <w:pPr>
        <w:pStyle w:val="a3"/>
      </w:pPr>
      <w:r>
        <w:t xml:space="preserve">関連聖句 </w:t>
      </w:r>
      <w:r>
        <w:t>—</w:t>
      </w:r>
      <w:r>
        <w:t xml:space="preserve"> サムエル記下</w:t>
      </w:r>
      <w:r>
        <w:t xml:space="preserve"> 12章14節、ヘブライ人への手紙 12章6節</w:t>
      </w:r>
    </w:p>
    <w:p>
      <w:pPr>
        <w:pStyle w:val="a3"/>
      </w:pPr>
      <w:r>
        <w:t>「</w:t>
      </w:r>
      <w:r>
        <w:t>このことによって、主の敵に大いに中傷する口実を与えてしまった。あなたが産んだ子は必ず</w:t>
      </w:r>
      <w:r>
        <w:t>死ぬであろう</w:t>
      </w:r>
      <w:r>
        <w:t>」と</w:t>
      </w:r>
    </w:p>
    <w:p>
      <w:pPr>
        <w:pStyle w:val="a3"/>
      </w:pPr>
      <w:r>
        <w:t>「</w:t>
      </w:r>
      <w:r>
        <w:t>主は愛する者を懲らしめ、御心に適う子には皆、鞭を打たれる</w:t>
      </w:r>
      <w:r>
        <w:t>」</w:t>
      </w:r>
      <w:r>
        <w:t>とあります</w:t>
      </w:r>
      <w:r>
        <w:t>。</w:t>
      </w:r>
    </w:p>
    <w:p>
      <w:pPr>
        <w:pStyle w:val="a3"/>
      </w:pPr>
      <w:r>
        <w:t>[適用]</w:t>
      </w:r>
    </w:p>
    <w:p>
      <w:pPr>
        <w:pStyle w:val="a3"/>
      </w:pPr>
      <w:r>
        <w:t>時に、私たちの人生に耐え難い苦難や逆境が押し寄せ、大切にしていた関係が崩れ、人生の鞭が容赦なく打ちつけられるとき、私たちは</w:t>
      </w:r>
      <w:r>
        <w:t>「</w:t>
      </w:r>
      <w:r>
        <w:t>なぜ私にこのような苦しみがあるのですか？</w:t>
      </w:r>
      <w:r>
        <w:t>」</w:t>
      </w:r>
      <w:r>
        <w:t>と、</w:t>
      </w:r>
      <w:r>
        <w:t>恨み混じりの祈りを口にしてしまいがちです。しかし、神の懲らしめは、私たちを滅ぼすための地獄の刑罰ではなく、私たちを救い出すための天の父の限りない配慮と愛の叫びなのです</w:t>
      </w:r>
    </w:p>
    <w:p>
      <w:pPr>
        <w:pStyle w:val="a3"/>
      </w:pPr>
      <w:r>
        <w:t>。時間的な懲らしめの厳しさに直面した時、恨みや諦めではなく、</w:t>
      </w:r>
      <w:r>
        <w:t>「</w:t>
      </w:r>
      <w:r>
        <w:t>この出来事によって、私のそばにいる兄弟姉妹たちが躓いてはいないか？</w:t>
      </w:r>
      <w:r>
        <w:t>」</w:t>
      </w:r>
      <w:r>
        <w:t>と顧みながら、私をどうしても聖なる民</w:t>
      </w:r>
      <w:r>
        <w:t>へと形作ろう</w:t>
      </w:r>
      <w:r>
        <w:t>とされる神の聖なる鞭の下で、頭を垂れ、自分自身を誠実に改める聖徒になっていただきたいと願います</w:t>
      </w:r>
    </w:p>
    <w:p>
      <w:pPr>
        <w:pStyle w:val="a3"/>
      </w:pPr>
      <w:r>
        <w:t>。</w:t>
      </w:r>
    </w:p>
    <w:p>
      <w:pPr>
        <w:pStyle w:val="a3"/>
      </w:pPr>
      <w:r>
        <w:t xml:space="preserve">3. 消えることのない命の種と聖霊の供給 </w:t>
      </w:r>
      <w:r>
        <w:t>—</w:t>
      </w:r>
      <w:r>
        <w:t xml:space="preserve"> 最終的な回復の確かな保証</w:t>
      </w:r>
    </w:p>
    <w:p>
      <w:pPr>
        <w:pStyle w:val="a3"/>
      </w:pPr>
      <w:r>
        <w:t>懲戒のトンネルがどれほど長く暗くとも、信者が経験する懲戒の究極的な行き着く先は破滅ではなく、涙ぐましい**「最終的な回復」**です。</w:t>
      </w:r>
    </w:p>
    <w:p>
      <w:pPr>
        <w:pStyle w:val="a3"/>
      </w:pPr>
      <w:r>
        <w:t>信仰告白書は、この痛ましい霊的な戦場の最果てに、輝かしい希望の約束を掲げています。それはまさに**「</w:t>
      </w:r>
      <w:r>
        <w:t>キリストの聖化をもたらす聖霊から絶えず力を供給されることによって、</w:t>
      </w:r>
      <w:r>
        <w:t>新生した</w:t>
      </w:r>
      <w:r>
        <w:t>部分が最終的に勝利する</w:t>
      </w:r>
      <w:r>
        <w:t>」</w:t>
      </w:r>
      <w:r>
        <w:t>**という宣言です</w:t>
      </w:r>
    </w:p>
    <w:p>
      <w:pPr>
        <w:pStyle w:val="a3"/>
      </w:pPr>
      <w:r>
        <w:t>。懲戒の真っ只中で、信者は枯れた冬の木のように、葉も花もなく、完全に死んだように見えるかもしれません</w:t>
      </w:r>
    </w:p>
    <w:p>
      <w:pPr>
        <w:pStyle w:val="a3"/>
      </w:pPr>
      <w:r>
        <w:t>。しかし、</w:t>
      </w:r>
      <w:r>
        <w:t>新生した時に魂に注ぎ込まれた聖なる恵みの原理と「神の命の種」、そして「内住する聖霊の火種」は、懲らしめの風の中でも決して消え去ったり</w:t>
      </w:r>
      <w:r>
        <w:t>滅びたりすることは</w:t>
      </w:r>
      <w:r>
        <w:t>ありません</w:t>
      </w:r>
    </w:p>
    <w:p>
      <w:pPr>
        <w:pStyle w:val="a3"/>
      </w:pPr>
      <w:r>
        <w:t>。</w:t>
      </w:r>
    </w:p>
    <w:p>
      <w:pPr>
        <w:pStyle w:val="a3"/>
      </w:pPr>
      <w:r>
        <w:t>神はダビデを目覚めさせるためにナタン預言者を遣わされ、ペテロが主を否認していたあの痛ましい瞬間に、涙に満ちた眼差しで彼の凍りついた心を回心させられました</w:t>
      </w:r>
    </w:p>
    <w:p>
      <w:pPr>
        <w:pStyle w:val="a3"/>
      </w:pPr>
      <w:r>
        <w:t>。主の絶え間ない執り成しの祈りと聖霊の実質的な助けが、ついに信者の傷ついた心を打ち砕き、悔い改めさせ、恵みの中で成長し、完全な聖さに至らせてくださいます</w:t>
      </w:r>
    </w:p>
    <w:p>
      <w:pPr>
        <w:pStyle w:val="a3"/>
      </w:pPr>
      <w:r>
        <w:t>。</w:t>
      </w:r>
    </w:p>
    <w:p>
      <w:pPr>
        <w:pStyle w:val="a3"/>
      </w:pPr>
      <w:r>
        <w:t xml:space="preserve">関連聖句 </w:t>
      </w:r>
      <w:r>
        <w:t>—</w:t>
      </w:r>
      <w:r>
        <w:t xml:space="preserve"> 詩篇 37篇 24節、</w:t>
      </w:r>
      <w:r>
        <w:t>ホセア書</w:t>
      </w:r>
      <w:r>
        <w:t xml:space="preserve"> 14篇 4節、ピリピ人への手紙 1章 6節</w:t>
      </w:r>
    </w:p>
    <w:p>
      <w:pPr>
        <w:pStyle w:val="a3"/>
      </w:pPr>
      <w:r>
        <w:t>「</w:t>
      </w:r>
      <w:r>
        <w:t>彼は倒れるが、完全に倒れはしない。主が御手で彼を支えておられる</w:t>
      </w:r>
      <w:r>
        <w:t>からである</w:t>
      </w:r>
      <w:r>
        <w:t>」</w:t>
      </w:r>
    </w:p>
    <w:p>
      <w:pPr>
        <w:pStyle w:val="a3"/>
      </w:pPr>
      <w:r>
        <w:t>「</w:t>
      </w:r>
      <w:r>
        <w:t>わたしは彼らの背きを癒やし、喜んで彼らを</w:t>
      </w:r>
      <w:r>
        <w:t>愛そう。</w:t>
      </w:r>
      <w:r>
        <w:t>わたしの怒りは彼らから離れた</w:t>
      </w:r>
      <w:r>
        <w:t>からである</w:t>
      </w:r>
      <w:r>
        <w:t>」</w:t>
      </w:r>
    </w:p>
    <w:p>
      <w:pPr>
        <w:pStyle w:val="a3"/>
      </w:pPr>
      <w:r>
        <w:t>「</w:t>
      </w:r>
      <w:r>
        <w:t>あなたがたのうちに良い働きを始められた方が、キリスト・イエスの日までにそれを完成させてくださることを、私たちは</w:t>
      </w:r>
      <w:r>
        <w:t>確信しています」</w:t>
      </w:r>
    </w:p>
    <w:p>
      <w:pPr>
        <w:pStyle w:val="a3"/>
      </w:pPr>
      <w:r>
        <w:t>[適用]</w:t>
      </w:r>
    </w:p>
    <w:p>
      <w:pPr>
        <w:pStyle w:val="a3"/>
      </w:pPr>
      <w:r>
        <w:t>愛する聖徒の皆さん、自ら犯した罪の重さと懲らしめの苦しみによって、サタンが</w:t>
      </w:r>
      <w:r>
        <w:t>「あなたのような者は救われていない</w:t>
      </w:r>
      <w:r>
        <w:t>」</w:t>
      </w:r>
      <w:r>
        <w:t>、「</w:t>
      </w:r>
      <w:r>
        <w:t>神はついにあなたを見捨てた」</w:t>
      </w:r>
      <w:r>
        <w:t>と告発するとき、その邪悪な欺きに騙されて絶望したり、後退したりしないでください</w:t>
      </w:r>
    </w:p>
    <w:p>
      <w:pPr>
        <w:pStyle w:val="a3"/>
      </w:pPr>
      <w:r>
        <w:t>。あなたがたの弱々しい手は主から</w:t>
      </w:r>
      <w:r>
        <w:t>離れてしまった</w:t>
      </w:r>
      <w:r>
        <w:t>かもしれませんが、主の血に染まった力強い御手は、今もなおあなたがたをしっかりと握りしめておられます</w:t>
      </w:r>
    </w:p>
    <w:p>
      <w:pPr>
        <w:pStyle w:val="a3"/>
      </w:pPr>
      <w:r>
        <w:t>。懲らしめの涙の向こうに、今もなおあなた方を癒やし、</w:t>
      </w:r>
      <w:r>
        <w:t>抱きしめて</w:t>
      </w:r>
      <w:r>
        <w:t>くださろうとする父の誠実な御腕を見つめてください</w:t>
      </w:r>
    </w:p>
    <w:p>
      <w:pPr>
        <w:pStyle w:val="a3"/>
      </w:pPr>
      <w:r>
        <w:t>。傷ついた心を抱えて、御言葉と祈りの場へ直ちに進み、与えてくださる聖霊の新たな力を身にまとい、霊的な清めと祝福に満ちた回復の勝利を大胆に宣言されますよう、主の御名によって祈ります</w:t>
      </w:r>
    </w:p>
    <w:p>
      <w:pPr>
        <w:pStyle w:val="a3"/>
      </w:pPr>
      <w:r>
        <w:t>。</w:t>
      </w:r>
    </w:p>
    <w:p>
      <w:pPr>
        <w:pStyle w:val="a3"/>
      </w:pPr>
      <w:r>
        <w:t>結論</w:t>
      </w:r>
    </w:p>
    <w:p>
      <w:pPr>
        <w:pStyle w:val="a3"/>
      </w:pPr>
      <w:r>
        <w:t>聖徒の聖化と守りの道は、一瞬たりとも揺らぐことのない安楽な寝床ではありません</w:t>
      </w:r>
    </w:p>
    <w:p>
      <w:pPr>
        <w:pStyle w:val="a3"/>
      </w:pPr>
      <w:r>
        <w:t>。私たちは、世と堕落の誘惑の前で、時に骨身に染みるような敗北を味わい、神の厳しい人生の鞭の下で号泣しなければならない時があります</w:t>
      </w:r>
    </w:p>
    <w:p>
      <w:pPr>
        <w:pStyle w:val="a3"/>
      </w:pPr>
      <w:r>
        <w:t>。</w:t>
      </w:r>
    </w:p>
    <w:p>
      <w:pPr>
        <w:pStyle w:val="a3"/>
      </w:pPr>
      <w:r>
        <w:t>しかし、その痛ましい懲らしめでさえ、私たちに向けた神の永遠で不変の選びと愛から湧き出る、最も真実な恵みの手段なのです</w:t>
      </w:r>
    </w:p>
    <w:p>
      <w:pPr>
        <w:pStyle w:val="a3"/>
      </w:pPr>
      <w:r>
        <w:t>。この保全の契約を固く信頼してください。懲らしめの中で謙虚に内なる自我と頑固さを打ち砕き、日々聖霊が与えてくださる聖なる力に支えられて、ついに勝利し、栄光のうちに成長する</w:t>
      </w:r>
      <w:r>
        <w:t xml:space="preserve"> 忠実な主の民となられるよう、主の御名によって切に祈ります。</w:t>
      </w:r>
    </w:p>
    <w:p>
      <w:pPr>
        <w:pStyle w:val="a3"/>
      </w:pPr>
      <w:r>
        <w:t>��</w:t>
      </w:r>
      <w:r>
        <w:t xml:space="preserve"> 今日の福音的省察：最近、皆さんの人生に、内面的な霊的な干ばつや、外的な試練という鞭が降りかかっていませんか？それを避けて逃げ出そうとするよりも、自分の魂の回復を願っておられる神の誠実な介入であることを認め、今日、正直に告白し、主の御膝の下に委ねるべき「具体的な不従順の領域」とは何かを深く振り返りましょう</w:t>
      </w:r>
    </w:p>
    <w:p>
      <w:pPr>
        <w:pStyle w:val="a3"/>
      </w:pPr>
      <w:r>
        <w:t>.</w:t>
      </w:r>
    </w:p>
    <w:p>
      <w:pPr>
        <w:pStyle w:val="a3"/>
      </w:pPr>
      <w:r>
        <w:t>『ウェストミンスター信仰告白』第18章第1節にある「救いに関する偽りの確信と真の</w:t>
      </w:r>
      <w:r>
        <w:t>確信</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説教タイトル：救いに関する偽りの確信と揺るぎない真の確信</w:t>
      </w:r>
    </w:p>
    <w:p>
      <w:pPr>
        <w:pStyle w:val="a3"/>
      </w:pPr>
      <w:r>
        <w:t>説教本文：ヨハネの手紙一 2:3、5:13、ローマ人への手紙 5:5、ペテロの手紙二 1:10</w:t>
      </w:r>
    </w:p>
    <w:p>
      <w:pPr>
        <w:pStyle w:val="a3"/>
      </w:pPr>
      <w:r>
        <w:t>参考信条：ウェストミンスター信仰告白 第18章1節</w:t>
      </w:r>
    </w:p>
    <w:p>
      <w:pPr>
        <w:pStyle w:val="a3"/>
      </w:pPr>
      <w:r>
        <w:t>愛する聖徒の皆さん、私たちがこの険しい世を生き抜き、信仰のレースを完走するために最も切実に必要な武器があるとすれば、それはまさに**「</w:t>
      </w:r>
      <w:r>
        <w:t>私は神の恵みの中にあり、救われた子である</w:t>
      </w:r>
      <w:r>
        <w:t>」</w:t>
      </w:r>
      <w:r>
        <w:t>**という揺るぎない救いの確信です。この救いの確信が揺らぐとき、私たちは些細な試練にも容易に動揺し、霊的な停滞と深い迷いの沼に陥ってしまいます。</w:t>
      </w:r>
    </w:p>
    <w:p>
      <w:pPr>
        <w:pStyle w:val="a3"/>
      </w:pPr>
      <w:r>
        <w:t>では、私たちはこの確信をどのように正しく理解し、持ち続けることができるのでしょうか。ある人々は根拠もなく救いを確信し、霊的な放縦に陥って生きており、またある人々は常に疑いと恐れに囚われ、救いの喜びを全く味わうことができません。</w:t>
      </w:r>
    </w:p>
    <w:p>
      <w:pPr>
        <w:pStyle w:val="a3"/>
      </w:pPr>
      <w:r>
        <w:t>今日、私たちが共に検討する『ウェストミンスター信仰告白』第18章1節は、聖書が教える真の救いの確信と、サタンが与える偽りの確信の実在を、極めて厳密かつ精緻に区別して宣言しています</w:t>
      </w:r>
    </w:p>
    <w:p>
      <w:pPr>
        <w:pStyle w:val="a3"/>
      </w:pPr>
      <w:r>
        <w:t>。この偉大な信仰の道標を通して、偽りの確信を打ち砕き、真の福音の確信の上にしっかりと立つ恵みが臨むことを願います。</w:t>
      </w:r>
    </w:p>
    <w:p>
      <w:pPr>
        <w:pStyle w:val="a3"/>
      </w:pPr>
      <w:r>
        <w:t xml:space="preserve">1. 偽善者たちの偽りの確信と肉的な推測 </w:t>
      </w:r>
      <w:r>
        <w:t>—</w:t>
      </w:r>
      <w:r>
        <w:t xml:space="preserve"> 警戒と診断</w:t>
      </w:r>
    </w:p>
    <w:p>
      <w:pPr>
        <w:pStyle w:val="a3"/>
      </w:pPr>
      <w:r>
        <w:t>私たちがまず第一に警戒し、徹底的に診断すべき霊的な実態は、救われていない者たちでさえ、自分たちは救われたと錯覚する**「</w:t>
      </w:r>
      <w:r>
        <w:t>偽りの</w:t>
      </w:r>
      <w:r>
        <w:t>確信</w:t>
      </w:r>
      <w:r>
        <w:t>」</w:t>
      </w:r>
      <w:r>
        <w:t>**が存在するという事実です。</w:t>
      </w:r>
    </w:p>
    <w:p>
      <w:pPr>
        <w:pStyle w:val="a3"/>
      </w:pPr>
      <w:r>
        <w:t>信仰告白書は、**「</w:t>
      </w:r>
      <w:r>
        <w:t>偽善者（hypocrites）や、新生していない他の者たちが、自分たちが神の恵みを受けており、救いの状態にあると自らを虚しく欺きながら、偽りの希望と肉的な推測（false hopes and carnal presumptions）を抱くことがある</w:t>
      </w:r>
      <w:r>
        <w:t>」</w:t>
      </w:r>
      <w:r>
        <w:t>**と厳しく警告しています</w:t>
      </w:r>
    </w:p>
    <w:p>
      <w:pPr>
        <w:pStyle w:val="a3"/>
      </w:pPr>
      <w:r>
        <w:t>。彼らは真の再生の御業や心の変化がないにもかかわらず、単に宗教的な熱意を示したり、外的な形式を備えているという理由だけで、自分たちは安全だと信じてしまいます</w:t>
      </w:r>
    </w:p>
    <w:p>
      <w:pPr>
        <w:pStyle w:val="a3"/>
      </w:pPr>
      <w:r>
        <w:t>。しかし、聖書は彼らの希望を砂の上に建てられた家のようなものだと述べ、**「</w:t>
      </w:r>
      <w:r>
        <w:t>彼らのこのような偽りの希望は、結局、終わりの日に惨めに滅びる（perish）ことになる</w:t>
      </w:r>
      <w:r>
        <w:t>」</w:t>
      </w:r>
      <w:r>
        <w:t>**と宣言しています</w:t>
      </w:r>
    </w:p>
    <w:p>
      <w:pPr>
        <w:pStyle w:val="a3"/>
      </w:pPr>
      <w:r>
        <w:t>。</w:t>
      </w:r>
    </w:p>
    <w:p>
      <w:pPr>
        <w:pStyle w:val="a3"/>
      </w:pPr>
      <w:r>
        <w:t>歴史的に、ローマ・カトリック教会は、信者がこの地上で単なる</w:t>
      </w:r>
      <w:r>
        <w:t>「</w:t>
      </w:r>
      <w:r>
        <w:t>推測的あるいは蓋然性のある見解（conjectural and probable persuasion）</w:t>
      </w:r>
      <w:r>
        <w:t>」</w:t>
      </w:r>
      <w:r>
        <w:t>以外には、確かな救いの確信を持つことはできないと教えることで、聖徒たちを生涯にわたって律法的な不安と疑いのなかに閉じ込めてしまうという重大な過ちを犯しました</w:t>
      </w:r>
    </w:p>
    <w:p>
      <w:pPr>
        <w:pStyle w:val="a3"/>
      </w:pPr>
      <w:r>
        <w:t>。一方、</w:t>
      </w:r>
      <w:r>
        <w:t>アルミニウス主義者たちは、</w:t>
      </w:r>
      <w:r>
        <w:t>信者が信仰から完全に堕落して永遠に滅びる可能性があると主張することで、ただ変動的な信者の決断に基づく不安定な条件付きの確信のみを残しました</w:t>
      </w:r>
    </w:p>
    <w:p>
      <w:pPr>
        <w:pStyle w:val="a3"/>
      </w:pPr>
      <w:r>
        <w:t>。これとは対照的に、福音は私たちに、このような律法的な疑いと不安を完全に打ち払うよう命じる一方で、真の悔い改めと変革なしに、肉的な安逸に陥って救いを早合点する霊的な自己欺瞞を断固として拒絶するよう促しています</w:t>
      </w:r>
    </w:p>
    <w:p>
      <w:pPr>
        <w:pStyle w:val="a3"/>
      </w:pPr>
      <w:r>
        <w:t>。</w:t>
      </w:r>
    </w:p>
    <w:p>
      <w:pPr>
        <w:pStyle w:val="a3"/>
      </w:pPr>
      <w:r>
        <w:t xml:space="preserve">関連聖句 </w:t>
      </w:r>
      <w:r>
        <w:t>—</w:t>
      </w:r>
      <w:r>
        <w:t xml:space="preserve"> ヨブ記 8章 13-14節、マタイによる福音書 7章 21節</w:t>
      </w:r>
    </w:p>
    <w:p>
      <w:pPr>
        <w:pStyle w:val="a3"/>
      </w:pPr>
      <w:r>
        <w:t>「</w:t>
      </w:r>
      <w:r>
        <w:t>神を忘れた者の道はみなこのようであり、不敬虔な者の望みは</w:t>
      </w:r>
      <w:r>
        <w:t>消え去る。</w:t>
      </w:r>
      <w:r>
        <w:t>その信頼は断たれ、その頼るものは蜘蛛の糸のようである</w:t>
      </w:r>
      <w:r>
        <w:t>から</w:t>
      </w:r>
      <w:r>
        <w:t>」</w:t>
      </w:r>
    </w:p>
    <w:p>
      <w:pPr>
        <w:pStyle w:val="a3"/>
      </w:pPr>
      <w:r>
        <w:t>「</w:t>
      </w:r>
      <w:r>
        <w:t>『</w:t>
      </w:r>
      <w:r>
        <w:t>主よ、</w:t>
      </w:r>
      <w:r>
        <w:t>主よ</w:t>
      </w:r>
      <w:r>
        <w:t>』</w:t>
      </w:r>
      <w:r>
        <w:t>と言う者すべてが天の国に入るわけではない。ただ、天におられるわたしの父の御心を行う者だけが、そこに入るのである</w:t>
      </w:r>
      <w:r>
        <w:t>」</w:t>
      </w:r>
    </w:p>
    <w:p>
      <w:pPr>
        <w:pStyle w:val="a3"/>
      </w:pPr>
      <w:r>
        <w:t>[適用]</w:t>
      </w:r>
    </w:p>
    <w:p>
      <w:pPr>
        <w:pStyle w:val="a3"/>
      </w:pPr>
      <w:r>
        <w:t>聖徒の皆さん、私たちはもしかすると、宗教的な義務や礼拝の場をただ習慣的に踏むだけで、自らを救われた者と錯覚する霊的な安逸の中に留まってはいないでしょうか。 心に真の悔い改めや、キリストへの真実な愛の実が全くないにもかかわらず、</w:t>
      </w:r>
      <w:r>
        <w:t>「</w:t>
      </w:r>
      <w:r>
        <w:t>私は過去に受け入れの祈りをしたから救われた」</w:t>
      </w:r>
      <w:r>
        <w:t>と言って、</w:t>
      </w:r>
      <w:r>
        <w:t>肉的な安逸の影に隠れて</w:t>
      </w:r>
      <w:r>
        <w:t>はいないか、</w:t>
      </w:r>
      <w:r>
        <w:t>敬虔な畏れをもって自分自身</w:t>
      </w:r>
      <w:r>
        <w:t xml:space="preserve"> を正直に振り返らなければなりません</w:t>
      </w:r>
    </w:p>
    <w:p>
      <w:pPr>
        <w:pStyle w:val="a3"/>
      </w:pPr>
      <w:r>
        <w:t>。偽りの希望の糸を断ち切り、ただ真の恵みの土台の上に立つよう努める聖徒となられることを願います。</w:t>
      </w:r>
    </w:p>
    <w:p>
      <w:pPr>
        <w:pStyle w:val="a3"/>
      </w:pPr>
      <w:r>
        <w:t>2. 真の信者が持つ救いの確実性</w:t>
      </w:r>
      <w:r>
        <w:t>――恵みの実在</w:t>
      </w:r>
    </w:p>
    <w:p>
      <w:pPr>
        <w:pStyle w:val="a3"/>
      </w:pPr>
      <w:r>
        <w:t>偽りの確信が恐ろしい破滅へと導く毒であるならば、聖霊が真の信者に与えてくださる確信は、揺るぎない栄光に満ちた恵みの実在です。</w:t>
      </w:r>
    </w:p>
    <w:p>
      <w:pPr>
        <w:pStyle w:val="a3"/>
      </w:pPr>
      <w:r>
        <w:t>信仰告白書は</w:t>
      </w:r>
      <w:r>
        <w:t>、</w:t>
      </w:r>
      <w:r>
        <w:t>**「</w:t>
      </w:r>
      <w:r>
        <w:t>主イエスを真に信じ（truly believe）、主を誠実に愛し（love him in sincerity）、神の御前であらゆる良心に従って歩むよう努める者たちは、この世において自分が恵みの状態にあることを確かに確信することができる</w:t>
      </w:r>
      <w:r>
        <w:t>」</w:t>
      </w:r>
      <w:r>
        <w:t>**と告白しています</w:t>
      </w:r>
    </w:p>
    <w:p>
      <w:pPr>
        <w:pStyle w:val="a3"/>
      </w:pPr>
      <w:r>
        <w:t>。この救いの確信は、感情の浮き沈みに従って一日に何度も揺れ動くような、変わりやすい推測ではありません。それは、神の真理である救いの約束と、聖霊の実際的な内住、そして私たちの人格を新しく</w:t>
      </w:r>
      <w:r>
        <w:t>形作られる</w:t>
      </w:r>
      <w:r>
        <w:t>恵みの明確な証拠の上に、堅固に築かれた**「</w:t>
      </w:r>
      <w:r>
        <w:t>確実で揺るぎない霊的な岩」</w:t>
      </w:r>
      <w:r>
        <w:t>**なのです</w:t>
      </w:r>
    </w:p>
    <w:p>
      <w:pPr>
        <w:pStyle w:val="a3"/>
      </w:pPr>
      <w:r>
        <w:t>。</w:t>
      </w:r>
    </w:p>
    <w:p>
      <w:pPr>
        <w:pStyle w:val="a3"/>
      </w:pPr>
      <w:r>
        <w:t>私たちが救いの真の確信に至るために、必ずしも非凡な、あるいは超自然的な直接の啓示が必要というわけではありません</w:t>
      </w:r>
    </w:p>
    <w:p>
      <w:pPr>
        <w:pStyle w:val="a3"/>
      </w:pPr>
      <w:r>
        <w:t>。むしろ、神が定められた平凡かつ日常的な</w:t>
      </w:r>
      <w:r>
        <w:t>「</w:t>
      </w:r>
      <w:r>
        <w:t>恵みの</w:t>
      </w:r>
      <w:r>
        <w:t>手段」である御言葉と祈りを熱心に用い、誠実に従う敬虔な生活の中で、聖霊は私たちの内に住まわれる恵みをはっきりと照らし出し、私たちが神の子であることを明確に悟らせてくださいます</w:t>
      </w:r>
    </w:p>
    <w:p>
      <w:pPr>
        <w:pStyle w:val="a3"/>
      </w:pPr>
      <w:r>
        <w:t>。</w:t>
      </w:r>
    </w:p>
    <w:p>
      <w:pPr>
        <w:pStyle w:val="a3"/>
      </w:pPr>
      <w:r>
        <w:t xml:space="preserve">関連聖句 </w:t>
      </w:r>
      <w:r>
        <w:t>—</w:t>
      </w:r>
      <w:r>
        <w:t xml:space="preserve"> ヨハネの手紙一 5章13節、ヨハネの手紙一 2章3節</w:t>
      </w:r>
    </w:p>
    <w:p>
      <w:pPr>
        <w:pStyle w:val="a3"/>
      </w:pPr>
      <w:r>
        <w:t>「</w:t>
      </w:r>
      <w:r>
        <w:t>神の御子の御名を信じるあなたがたに、これを書くのは、あなたがたに永遠の命があることを知らせるため</w:t>
      </w:r>
      <w:r>
        <w:t>です」</w:t>
      </w:r>
    </w:p>
    <w:p>
      <w:pPr>
        <w:pStyle w:val="a3"/>
      </w:pPr>
    </w:p>
    <w:p>
      <w:pPr>
        <w:pStyle w:val="a3"/>
      </w:pPr>
      <w:r>
        <w:t>「</w:t>
      </w:r>
      <w:r>
        <w:t>もし私たちが彼の戒めを守るなら、それによって、私たちが彼を知っていることが分かるのです</w:t>
      </w:r>
      <w:r>
        <w:t>」</w:t>
      </w:r>
    </w:p>
    <w:p>
      <w:pPr>
        <w:pStyle w:val="a3"/>
      </w:pPr>
      <w:r>
        <w:t>[適用]</w:t>
      </w:r>
    </w:p>
    <w:p>
      <w:pPr>
        <w:pStyle w:val="a3"/>
      </w:pPr>
      <w:r>
        <w:t>愛する信徒の皆さん、私たちの救いの確信とは、感情が高揚した時にだけ一瞬きらめき、人生の問題が訪れれば朝の霧のように消えてしまうような気分や感覚ではありません</w:t>
      </w:r>
    </w:p>
    <w:p>
      <w:pPr>
        <w:pStyle w:val="a3"/>
      </w:pPr>
      <w:r>
        <w:t>。揺れ動く自分の弱い感情を見つめて、罪悪感に囚われることをやめてください</w:t>
      </w:r>
    </w:p>
    <w:p>
      <w:pPr>
        <w:pStyle w:val="a3"/>
      </w:pPr>
      <w:r>
        <w:t>。その代わりに、決して変わることのない神の約束の御言葉の上に、信仰の錨を下ろしてください</w:t>
      </w:r>
    </w:p>
    <w:p>
      <w:pPr>
        <w:pStyle w:val="a3"/>
      </w:pPr>
      <w:r>
        <w:t>。毎日、御言葉という鏡の前に自分を映し出し、主を真に愛する信仰の痕跡を点検するとき、聖霊は皆さんの心に、この世が与えることのできない平安と、揺るぎない真の確信の恵みを</w:t>
      </w:r>
      <w:r>
        <w:t>注いで</w:t>
      </w:r>
      <w:r>
        <w:t>くださるでしょう</w:t>
      </w:r>
    </w:p>
    <w:p>
      <w:pPr>
        <w:pStyle w:val="a3"/>
      </w:pPr>
      <w:r>
        <w:t>。</w:t>
      </w:r>
    </w:p>
    <w:p>
      <w:pPr>
        <w:pStyle w:val="a3"/>
      </w:pPr>
      <w:r>
        <w:t xml:space="preserve">3. 恥じることのない救いの希望と喜びの実 </w:t>
      </w:r>
      <w:r>
        <w:t>—</w:t>
      </w:r>
      <w:r>
        <w:t xml:space="preserve"> 聖化の歩み</w:t>
      </w:r>
    </w:p>
    <w:p>
      <w:pPr>
        <w:pStyle w:val="a3"/>
      </w:pPr>
      <w:r>
        <w:t>真の確信を持ち、揺るぎない希望の岩の上に立つ聖徒は、暗い世のただ中で、必ずや輝かしい霊的な喜びと、聖なる従順の実を結んでいきます</w:t>
      </w:r>
    </w:p>
    <w:p>
      <w:pPr>
        <w:pStyle w:val="a3"/>
      </w:pPr>
      <w:r>
        <w:t>.</w:t>
      </w:r>
    </w:p>
    <w:p>
      <w:pPr>
        <w:pStyle w:val="a3"/>
      </w:pPr>
      <w:r>
        <w:t>信仰告白書は、真の確信を享受する信者が**「</w:t>
      </w:r>
      <w:r>
        <w:t>神の栄光の希望を仰ぎ見て喜びを覚えるが、この希望は決して私たちを恥じ入らせることのない（never make them ashamed）栄光に満ちた天の確かな</w:t>
      </w:r>
      <w:r>
        <w:t>希望」**であると宣言しています</w:t>
      </w:r>
    </w:p>
    <w:p>
      <w:pPr>
        <w:pStyle w:val="a3"/>
      </w:pPr>
      <w:r>
        <w:t>。この世のあらゆる希望は結局、私たちを欺き失望させますが、キリスト・イエスにある救いの希望は、決して私たちを失望させたり裏切ったりすることはありません</w:t>
      </w:r>
    </w:p>
    <w:p>
      <w:pPr>
        <w:pStyle w:val="a3"/>
      </w:pPr>
      <w:r>
        <w:t>。</w:t>
      </w:r>
    </w:p>
    <w:p>
      <w:pPr>
        <w:pStyle w:val="a3"/>
      </w:pPr>
      <w:r>
        <w:t>ある人々は、救いの確信を持てば「</w:t>
      </w:r>
      <w:r>
        <w:t>どうせ天国に行くのだから、この地上で適当に罪を犯し、放縦に生きていても構わない」</w:t>
      </w:r>
      <w:r>
        <w:t>という、</w:t>
      </w:r>
      <w:r>
        <w:t>道徳律廃棄論的な</w:t>
      </w:r>
      <w:r>
        <w:t>怠惰に陥ると、福音を歪曲して攻撃します。 しかし、信仰告白書は断固として、この真の救いの確信は</w:t>
      </w:r>
      <w:r>
        <w:t>「</w:t>
      </w:r>
      <w:r>
        <w:t>決して人々を放縦や怠惰（looseness）</w:t>
      </w:r>
      <w:r>
        <w:t>へと流すことはなく</w:t>
      </w:r>
      <w:r>
        <w:t>」</w:t>
      </w:r>
      <w:r>
        <w:t>、むしろ私たちの心を深い感謝と平安で満たし、主の戒めにさらに喜んで従うようにさせる、最も聖く力強い生きる原動力であると明言しています</w:t>
      </w:r>
    </w:p>
    <w:p>
      <w:pPr>
        <w:pStyle w:val="a3"/>
      </w:pPr>
      <w:r>
        <w:t>。</w:t>
      </w:r>
    </w:p>
    <w:p>
      <w:pPr>
        <w:pStyle w:val="a3"/>
      </w:pPr>
      <w:r>
        <w:t xml:space="preserve">関連聖句 </w:t>
      </w:r>
      <w:r>
        <w:t>—</w:t>
      </w:r>
      <w:r>
        <w:t xml:space="preserve"> ローマ人への手紙 5章5節、ペテロの手紙第二 1章10節</w:t>
      </w:r>
    </w:p>
    <w:p>
      <w:pPr>
        <w:pStyle w:val="a3"/>
      </w:pPr>
      <w:r>
        <w:t>「</w:t>
      </w:r>
      <w:r>
        <w:t>この希望は、</w:t>
      </w:r>
      <w:r>
        <w:t>私たちを恥じさせることはありません。なぜなら、私たちに与えられた聖霊（Holy Spirit）</w:t>
      </w:r>
      <w:r>
        <w:t>によって、</w:t>
      </w:r>
      <w:r>
        <w:t>神の愛が私たちの心に注がれているからです</w:t>
      </w:r>
      <w:r>
        <w:t>」</w:t>
      </w:r>
    </w:p>
    <w:p>
      <w:pPr>
        <w:pStyle w:val="a3"/>
      </w:pPr>
    </w:p>
    <w:p>
      <w:pPr>
        <w:pStyle w:val="a3"/>
      </w:pPr>
      <w:r>
        <w:t>「</w:t>
      </w:r>
      <w:r>
        <w:t>それゆえ、</w:t>
      </w:r>
      <w:r>
        <w:t>兄弟たちよ、なおさら励んで、あなたがたの召しと選びとを確かなものにしなさい。あなたがたがこれ</w:t>
      </w:r>
      <w:r>
        <w:t>を行うなら、</w:t>
      </w:r>
      <w:r>
        <w:t>いかなる</w:t>
      </w:r>
      <w:r>
        <w:t xml:space="preserve"> でもつまずくことはないでしょう</w:t>
      </w:r>
      <w:r>
        <w:t>」</w:t>
      </w:r>
    </w:p>
    <w:p>
      <w:pPr>
        <w:pStyle w:val="a3"/>
      </w:pPr>
      <w:r>
        <w:t>[適用]</w:t>
      </w:r>
    </w:p>
    <w:p>
      <w:pPr>
        <w:pStyle w:val="a3"/>
      </w:pPr>
      <w:r>
        <w:t>愛する聖徒の皆さん、真の希望を心に抱く信者は、人生にどのような試練や苦難が襲ってきても、卑屈に挫折したり、諦めたりすることはありません</w:t>
      </w:r>
    </w:p>
    <w:p>
      <w:pPr>
        <w:pStyle w:val="a3"/>
      </w:pPr>
      <w:r>
        <w:t>。私のような無益な罪人を最後まで愛し、守ってくださる父なる神の誠実さを確固として信頼しているからこそ、その愛に圧倒され、この世の中で黙々と、正直と柔和、愛と赦しという善き行いを具体的に実践していくのです</w:t>
      </w:r>
    </w:p>
    <w:p>
      <w:pPr>
        <w:pStyle w:val="a3"/>
      </w:pPr>
      <w:r>
        <w:t>。今日、皆様の生活の激戦地において、決して私たちを失望させないその天の希望の喜びを宣言し、感謝と喜びをもって主の聖なる御言葉に従う、忠実な生活の礼拝者となられることをお祈りいたします</w:t>
      </w:r>
    </w:p>
    <w:p>
      <w:pPr>
        <w:pStyle w:val="a3"/>
      </w:pPr>
      <w:r>
        <w:t>。</w:t>
      </w:r>
    </w:p>
    <w:p>
      <w:pPr>
        <w:pStyle w:val="a3"/>
      </w:pPr>
      <w:r>
        <w:t>結論</w:t>
      </w:r>
    </w:p>
    <w:p>
      <w:pPr>
        <w:pStyle w:val="a3"/>
      </w:pPr>
      <w:r>
        <w:t>愛する聖徒の皆さん、私たちの救いは、揺らぐ自分自身の一時的な感情や行いの砂上の楼閣の上に立っているわけではありません</w:t>
      </w:r>
    </w:p>
    <w:p>
      <w:pPr>
        <w:pStyle w:val="a3"/>
      </w:pPr>
      <w:r>
        <w:t>。私たちの確信は、変わることのない父なる神の永遠の予定、私たちに代わって十字架ですべての罪の代価を完全に支払われた御子イエス・キリストの贖いの功績、そして私たちの魂の奥底で、御言葉と御業によって神の子であることを印し、保証してくださる聖霊なる神の忠実な御業という、三位一体の神の堅固な契約の岩の上に立っています</w:t>
      </w:r>
    </w:p>
    <w:p>
      <w:pPr>
        <w:pStyle w:val="a3"/>
      </w:pPr>
      <w:r>
        <w:t>。</w:t>
      </w:r>
    </w:p>
    <w:p>
      <w:pPr>
        <w:pStyle w:val="a3"/>
      </w:pPr>
      <w:r>
        <w:t>偽りの肉による憶測や安逸を断固として振り払ってください</w:t>
      </w:r>
    </w:p>
    <w:p>
      <w:pPr>
        <w:pStyle w:val="a3"/>
      </w:pPr>
      <w:r>
        <w:t>。そして、日々、主が私たちに与えてくださった御言葉と祈りという恵みの手段を、熱心に握りしめてください</w:t>
      </w:r>
    </w:p>
    <w:p>
      <w:pPr>
        <w:pStyle w:val="a3"/>
      </w:pPr>
      <w:r>
        <w:t>。そうして、私たちを恥じさせないその完全な希望の中で成長し、日々勝利を宣言し、主の栄光を現す忠実な主の民となりますよう、主の御名によって切に祈ります。</w:t>
      </w:r>
    </w:p>
    <w:p>
      <w:pPr>
        <w:pStyle w:val="a3"/>
      </w:pPr>
      <w:r>
        <w:t>��</w:t>
      </w:r>
      <w:r>
        <w:t xml:space="preserve"> 今日の福音的省察：皆さんはもしかして、主に対する人格的な愛と従順な行いなしに、「</w:t>
      </w:r>
      <w:r>
        <w:t>救われたのだから大丈夫だ」</w:t>
      </w:r>
      <w:r>
        <w:t>という安逸な肉的な推測による偽りの確信の陰に隠れてはいませんか？逆に、依然として弱く揺れ動く自分の感情を見つめ、罪悪感や疑いの中で救いの喜びを失ってしまっていませんか？ 今日、私たちを最後まで見捨てず、支えてくださる神の変わらぬ約束の御言葉を固く信頼し、私の心におられる聖霊のきめ細やかな御声を祈り求めていきましょう。</w:t>
      </w:r>
    </w:p>
    <w:p>
      <w:pPr>
        <w:pStyle w:val="a3"/>
      </w:pPr>
      <w:r>
        <w:t>『ウェストミンスター信仰告白』第18章第2節にある「救いの確信を得る</w:t>
      </w:r>
      <w:r>
        <w:t>方法</w:t>
      </w:r>
      <w:r>
        <w:t>」</w:t>
      </w:r>
      <w:r>
        <w:t>について、3つの要点にまとめ、各要点の最後に適用を加え、重要な聖書箇所を含めた説教文を作成してください。</w:t>
      </w:r>
    </w:p>
    <w:p>
      <w:pPr>
        <w:pStyle w:val="a3"/>
      </w:pPr>
    </w:p>
    <w:p>
      <w:pPr>
        <w:pStyle w:val="a3"/>
      </w:pPr>
    </w:p>
    <w:p>
      <w:pPr>
        <w:pStyle w:val="a3"/>
      </w:pPr>
      <w:r>
        <w:t>考察</w:t>
      </w:r>
    </w:p>
    <w:p>
      <w:pPr>
        <w:pStyle w:val="a3"/>
      </w:pPr>
      <w:r>
        <w:t>説教タイトル：救いの確信を享受する信仰の三つの柱</w:t>
      </w:r>
    </w:p>
    <w:p>
      <w:pPr>
        <w:pStyle w:val="a3"/>
      </w:pPr>
      <w:r>
        <w:t>説教本文：ヘブライ人への手紙 6:17-18、ヨハネの手紙一 3:14、ローマ人への手紙 8:16</w:t>
      </w:r>
    </w:p>
    <w:p>
      <w:pPr>
        <w:pStyle w:val="a3"/>
      </w:pPr>
      <w:r>
        <w:t>参考信条：ウェストミンスター信仰告白 第18章2節</w:t>
      </w:r>
    </w:p>
    <w:p>
      <w:pPr>
        <w:pStyle w:val="a3"/>
      </w:pPr>
      <w:r>
        <w:t>愛する聖徒の皆さん、前回は、聖徒がこの地で生きる間、救いの確信を持つことがどれほど栄光に満ちた祝福されたことであるか、そしてそれを妨げる偽りの確信や安易な推測がどれほど危険なものかについて分かち合いました</w:t>
      </w:r>
    </w:p>
    <w:p>
      <w:pPr>
        <w:pStyle w:val="a3"/>
      </w:pPr>
      <w:r>
        <w:t>。真の救いの確信は、私たちの魂に揺るぎない平安を与え、世に打ち勝ち、神の戒めに喜んで従うようにさせる最も強力な動機となります</w:t>
      </w:r>
    </w:p>
    <w:p>
      <w:pPr>
        <w:pStyle w:val="a3"/>
      </w:pPr>
      <w:r>
        <w:t>。</w:t>
      </w:r>
    </w:p>
    <w:p>
      <w:pPr>
        <w:pStyle w:val="a3"/>
      </w:pPr>
      <w:r>
        <w:t>それでは、すでにイエスを信じて永遠の命を得た私たちが、この激動する世の中で、いかにして揺るぎない確かな救いの確信に到達することができるのでしょうか。何か神秘的な幻や、天から聞こえてくる特別な声を聞かなければ、確信を持つことはできないのでしょうか。</w:t>
      </w:r>
    </w:p>
    <w:p>
      <w:pPr>
        <w:pStyle w:val="a3"/>
      </w:pPr>
      <w:r>
        <w:t>ウェストミンスター信仰告白第18章2節は、聖書が教える極めて精緻かつ確実な**</w:t>
      </w:r>
      <w:r>
        <w:t>「</w:t>
      </w:r>
      <w:r>
        <w:t>救いの確信を得る三つの</w:t>
      </w:r>
      <w:r>
        <w:t>方法」**を教えています</w:t>
      </w:r>
    </w:p>
    <w:p>
      <w:pPr>
        <w:pStyle w:val="a3"/>
      </w:pPr>
      <w:r>
        <w:t>。この告白書は、この確信が揺らぎやすい人間の主観的な感情や、蓋然性のある推測に基づいているのではなく、三位一体の神が私たちのために備えてくださった三つの堅固な柱の上に築かれていると宣言しています</w:t>
      </w:r>
    </w:p>
    <w:p>
      <w:pPr>
        <w:pStyle w:val="a3"/>
      </w:pPr>
      <w:r>
        <w:t>。今日、この信仰告白の宣言を通して、私たちの信仰の先達たちが握りしめていた、救いの確かな三つの柱を、皆さんの心にしっかりと築き上げられますよう、主の御名によって祈ります。</w:t>
      </w:r>
    </w:p>
    <w:p>
      <w:pPr>
        <w:pStyle w:val="a3"/>
      </w:pPr>
      <w:r>
        <w:t xml:space="preserve">1. 救いの約束に現れる神の真理（The Divine Truth of the Promises of Salvation） </w:t>
      </w:r>
      <w:r>
        <w:t>—</w:t>
      </w:r>
      <w:r>
        <w:t xml:space="preserve"> 救いの確信の「</w:t>
      </w:r>
      <w:r>
        <w:t>客観的な</w:t>
      </w:r>
      <w:r>
        <w:t>柱」</w:t>
      </w:r>
    </w:p>
    <w:p>
      <w:pPr>
        <w:pStyle w:val="a3"/>
      </w:pPr>
      <w:r>
        <w:t>私たちが救いの確信を得るために、まず第一に、そして最も基礎として据えるべき手段は、決して変わることのない**「</w:t>
      </w:r>
      <w:r>
        <w:t>神の約束の言葉」</w:t>
      </w:r>
      <w:r>
        <w:t>**です</w:t>
      </w:r>
    </w:p>
    <w:p>
      <w:pPr>
        <w:pStyle w:val="a3"/>
      </w:pPr>
      <w:r>
        <w:t>。</w:t>
      </w:r>
    </w:p>
    <w:p>
      <w:pPr>
        <w:pStyle w:val="a3"/>
      </w:pPr>
      <w:r>
        <w:t>信仰告白書は、救いの真の確信が**「</w:t>
      </w:r>
      <w:r>
        <w:t>救いの約束の神聖な真実性（the divine truth of the promises of salvation）の上に基礎を置</w:t>
      </w:r>
      <w:r>
        <w:t>いている」</w:t>
      </w:r>
      <w:r>
        <w:t>**と宣言しています</w:t>
      </w:r>
    </w:p>
    <w:p>
      <w:pPr>
        <w:pStyle w:val="a3"/>
      </w:pPr>
      <w:r>
        <w:t>。私たちの救いは、私たちが作り出した感情の状態や、道徳的行為の完全さに基づくものではありません。真の救いの確信は、神が聖書を通して私たちに宣言された忠実な約束を全面的に信頼することから始まります</w:t>
      </w:r>
    </w:p>
    <w:p>
      <w:pPr>
        <w:pStyle w:val="a3"/>
      </w:pPr>
      <w:r>
        <w:t>.</w:t>
      </w:r>
    </w:p>
    <w:p>
      <w:pPr>
        <w:pStyle w:val="a3"/>
      </w:pPr>
      <w:r>
        <w:t>解説者のロバート・ショーは、聖徒が確信に至る過程を、一種の**「</w:t>
      </w:r>
      <w:r>
        <w:t>聖なる三段論法（sacred syllogism）」</w:t>
      </w:r>
      <w:r>
        <w:t>**として</w:t>
      </w:r>
      <w:r>
        <w:t>説明しています</w:t>
      </w:r>
    </w:p>
    <w:p>
      <w:pPr>
        <w:pStyle w:val="a3"/>
      </w:pPr>
      <w:r>
        <w:t>。</w:t>
      </w:r>
    </w:p>
    <w:p>
      <w:pPr>
        <w:pStyle w:val="a3"/>
      </w:pPr>
      <w:r>
        <w:t>大前提：</w:t>
      </w:r>
      <w:r>
        <w:t>「</w:t>
      </w:r>
      <w:r>
        <w:t>主イエス・キリストを真に信じる者は、恵みの状態にあり、必ず救われる</w:t>
      </w:r>
      <w:r>
        <w:t>」</w:t>
      </w:r>
      <w:r>
        <w:t>（ヨハネによる福音書 3:16、使徒言行録 16:31）</w:t>
      </w:r>
    </w:p>
    <w:p>
      <w:pPr>
        <w:pStyle w:val="a3"/>
      </w:pPr>
      <w:r>
        <w:t>.</w:t>
      </w:r>
    </w:p>
    <w:p>
      <w:pPr>
        <w:pStyle w:val="a3"/>
      </w:pPr>
      <w:r>
        <w:t>小前提：</w:t>
      </w:r>
      <w:r>
        <w:t>「</w:t>
      </w:r>
      <w:r>
        <w:t>私は、</w:t>
      </w:r>
      <w:r>
        <w:t>私の</w:t>
      </w:r>
      <w:r>
        <w:t>救い主</w:t>
      </w:r>
      <w:r>
        <w:t>であるイエス・キリストを真に信じている</w:t>
      </w:r>
      <w:r>
        <w:t>」</w:t>
      </w:r>
    </w:p>
    <w:p>
      <w:pPr>
        <w:pStyle w:val="a3"/>
      </w:pPr>
      <w:r>
        <w:t>.</w:t>
      </w:r>
    </w:p>
    <w:p>
      <w:pPr>
        <w:pStyle w:val="a3"/>
      </w:pPr>
      <w:r>
        <w:t>結論：</w:t>
      </w:r>
      <w:r>
        <w:t>「</w:t>
      </w:r>
      <w:r>
        <w:t>したがって</w:t>
      </w:r>
      <w:r>
        <w:t>、</w:t>
      </w:r>
      <w:r>
        <w:t>私は恵みの状態にあり、救われた</w:t>
      </w:r>
      <w:r>
        <w:t>」</w:t>
      </w:r>
    </w:p>
    <w:p>
      <w:pPr>
        <w:pStyle w:val="a3"/>
      </w:pPr>
      <w:r>
        <w:t>.</w:t>
      </w:r>
    </w:p>
    <w:p>
      <w:pPr>
        <w:pStyle w:val="a3"/>
      </w:pPr>
      <w:r>
        <w:t>ここで大前提となる最初の命題は、聖書に記された神の不変の約束であるため、決して疑ったり揺らぐことのない絶対的な神の真理です</w:t>
      </w:r>
    </w:p>
    <w:p>
      <w:pPr>
        <w:pStyle w:val="a3"/>
      </w:pPr>
      <w:r>
        <w:t>. 神は嘘をつくことはできず、その約束は永遠の岩のようなものです</w:t>
      </w:r>
    </w:p>
    <w:p>
      <w:pPr>
        <w:pStyle w:val="a3"/>
      </w:pPr>
      <w:r>
        <w:t>。</w:t>
      </w:r>
    </w:p>
    <w:p>
      <w:pPr>
        <w:pStyle w:val="a3"/>
      </w:pPr>
      <w:r>
        <w:t xml:space="preserve">関連聖句 </w:t>
      </w:r>
      <w:r>
        <w:t>—</w:t>
      </w:r>
      <w:r>
        <w:t xml:space="preserve"> ヘブライ人への手紙 6章17-18節</w:t>
      </w:r>
    </w:p>
    <w:p>
      <w:pPr>
        <w:pStyle w:val="a3"/>
      </w:pPr>
      <w:r>
        <w:t>「</w:t>
      </w:r>
      <w:r>
        <w:t>神は、</w:t>
      </w:r>
      <w:r>
        <w:t>約束の相続人たちに御心が変わらないことを十分に示すために、そのことを誓いをもって</w:t>
      </w:r>
      <w:r>
        <w:t>保証された。</w:t>
      </w:r>
      <w:r>
        <w:t>これは、神が偽りを語ることができないという、この二つの揺るぎない事実に基づいて、目の前の希望を得るために避難所を求めた私たちに、大きな慰めを与えようとしておられるから</w:t>
      </w:r>
      <w:r>
        <w:t>である」</w:t>
      </w:r>
    </w:p>
    <w:p>
      <w:pPr>
        <w:pStyle w:val="a3"/>
      </w:pPr>
      <w:r>
        <w:t>[適用]</w:t>
      </w:r>
    </w:p>
    <w:p>
      <w:pPr>
        <w:pStyle w:val="a3"/>
      </w:pPr>
      <w:r>
        <w:t>聖徒の皆さん、多くの信者は、自分自身の変わりやすい感情や気分に基づいて救いを確信しようとするため、常に揺れ動いています。気分が良い時は救われたように感じ、人生に試練が訪れ</w:t>
      </w:r>
      <w:r>
        <w:t xml:space="preserve"> 、あるいは霊的に落ち込む時は、救いが取り消されたかのように感じます</w:t>
      </w:r>
    </w:p>
    <w:p>
      <w:pPr>
        <w:pStyle w:val="a3"/>
      </w:pPr>
      <w:r>
        <w:t>。しかし、私たちの救いの錨は、揺れ動く感情の海ではなく、**「</w:t>
      </w:r>
      <w:r>
        <w:t>決して変わることのない神の真実な御言葉」</w:t>
      </w:r>
      <w:r>
        <w:t>**という大陸に下ろされなければなりません</w:t>
      </w:r>
    </w:p>
    <w:p>
      <w:pPr>
        <w:pStyle w:val="a3"/>
      </w:pPr>
      <w:r>
        <w:t>。疑いや恐れが押し寄せるたびに、自分の揺れ動く感情を見つめないでください。その代わりに、聖書を開いて、信者に永遠の命を約束してくださった神の真実な御声を読み、その記された約束を信仰をもって力強く宣言する聖徒になっていただきたいと願います</w:t>
      </w:r>
    </w:p>
    <w:p>
      <w:pPr>
        <w:pStyle w:val="a3"/>
      </w:pPr>
      <w:r>
        <w:t>。</w:t>
      </w:r>
    </w:p>
    <w:p>
      <w:pPr>
        <w:pStyle w:val="a3"/>
      </w:pPr>
      <w:r>
        <w:t xml:space="preserve">2. 私たちの内に刻まれた救いの恵みの内的証拠（The Inward Evidence of Graces） </w:t>
      </w:r>
      <w:r>
        <w:t>—</w:t>
      </w:r>
      <w:r>
        <w:t xml:space="preserve"> 救いの確信の「</w:t>
      </w:r>
      <w:r>
        <w:t>主観的・品性的</w:t>
      </w:r>
      <w:r>
        <w:t>支柱」</w:t>
      </w:r>
    </w:p>
    <w:p>
      <w:pPr>
        <w:pStyle w:val="a3"/>
      </w:pPr>
      <w:r>
        <w:t>神の御言葉に基づく客観的な確信を持つ信者は、今や聖霊の働きによって自らの内面に刻まれた聖なる**</w:t>
      </w:r>
      <w:r>
        <w:t>「</w:t>
      </w:r>
      <w:r>
        <w:t>恵みの品性的な</w:t>
      </w:r>
      <w:r>
        <w:t>証拠</w:t>
      </w:r>
      <w:r>
        <w:t>」</w:t>
      </w:r>
      <w:r>
        <w:t>**を確認することで、その確信をさらに強固なものにします</w:t>
      </w:r>
    </w:p>
    <w:p>
      <w:pPr>
        <w:pStyle w:val="a3"/>
      </w:pPr>
      <w:r>
        <w:t>.</w:t>
      </w:r>
    </w:p>
    <w:p>
      <w:pPr>
        <w:pStyle w:val="a3"/>
      </w:pPr>
      <w:r>
        <w:t>信仰告白書は、救いの確信の第二の手段として、**「</w:t>
      </w:r>
      <w:r>
        <w:t>これらの約束が与えられているその恵みの内的証拠（the inward evidence of those graces）」</w:t>
      </w:r>
      <w:r>
        <w:t>**を</w:t>
      </w:r>
      <w:r>
        <w:t>提示しています</w:t>
      </w:r>
    </w:p>
    <w:p>
      <w:pPr>
        <w:pStyle w:val="a3"/>
      </w:pPr>
      <w:r>
        <w:t>。真の信仰は、必ず私たちの魂と品性を変える生命力です</w:t>
      </w:r>
    </w:p>
    <w:p>
      <w:pPr>
        <w:pStyle w:val="a3"/>
      </w:pPr>
      <w:r>
        <w:t>。私の心の中に生きた恵みが植え付けられているならば、私たちの生活には必然的に、聖なる変化の実と痕跡が現れるものです</w:t>
      </w:r>
    </w:p>
    <w:p>
      <w:pPr>
        <w:pStyle w:val="a3"/>
      </w:pPr>
      <w:r>
        <w:t>。</w:t>
      </w:r>
    </w:p>
    <w:p>
      <w:pPr>
        <w:pStyle w:val="a3"/>
      </w:pPr>
      <w:r>
        <w:t>ヨハネの手紙第一は、信者が自分の中に恵みが働いていることを発見できる具体的なしるしを示しています</w:t>
      </w:r>
    </w:p>
    <w:p>
      <w:pPr>
        <w:pStyle w:val="a3"/>
      </w:pPr>
      <w:r>
        <w:t>。それはまさに**「</w:t>
      </w:r>
      <w:r>
        <w:t>神の戒めを守ろうとする自発的な従順</w:t>
      </w:r>
      <w:r>
        <w:t>」</w:t>
      </w:r>
      <w:r>
        <w:t>**と**「</w:t>
      </w:r>
      <w:r>
        <w:t>兄弟に対する惜しみない真の愛」</w:t>
      </w:r>
      <w:r>
        <w:t>**です</w:t>
      </w:r>
    </w:p>
    <w:p>
      <w:pPr>
        <w:pStyle w:val="a3"/>
      </w:pPr>
      <w:r>
        <w:t>。自分の内なる罪を憎み、神の御言葉を喜び、主の血によって贖われた教会と聖徒たちを心から愛そうとする願いと実践が生まれているなら、それは私の魂が死から命へと</w:t>
      </w:r>
      <w:r>
        <w:t>移されたことを</w:t>
      </w:r>
      <w:r>
        <w:t>示す、確実で明確な内なる証拠です</w:t>
      </w:r>
    </w:p>
    <w:p>
      <w:pPr>
        <w:pStyle w:val="a3"/>
      </w:pPr>
      <w:r>
        <w:t>。</w:t>
      </w:r>
    </w:p>
    <w:p>
      <w:pPr>
        <w:pStyle w:val="a3"/>
      </w:pPr>
      <w:r>
        <w:t xml:space="preserve">関連聖句 </w:t>
      </w:r>
      <w:r>
        <w:t>—</w:t>
      </w:r>
      <w:r>
        <w:t xml:space="preserve"> ヨハネの手紙一 2章3節、3章14節、ペテロの手紙二 1章10節</w:t>
      </w:r>
    </w:p>
    <w:p>
      <w:pPr>
        <w:pStyle w:val="a3"/>
      </w:pPr>
      <w:r>
        <w:t>「</w:t>
      </w:r>
      <w:r>
        <w:t>もし私たちが彼の戒めを守るなら、それによって、私たちが彼を知っていることが分かるのです</w:t>
      </w:r>
      <w:r>
        <w:t>」</w:t>
      </w:r>
    </w:p>
    <w:p>
      <w:pPr>
        <w:pStyle w:val="a3"/>
      </w:pPr>
    </w:p>
    <w:p>
      <w:pPr>
        <w:pStyle w:val="a3"/>
      </w:pPr>
      <w:r>
        <w:t>「</w:t>
      </w:r>
      <w:r>
        <w:t>私たちは、</w:t>
      </w:r>
      <w:r>
        <w:t>兄弟を愛することによって、死から移され、命に入ったことを</w:t>
      </w:r>
      <w:r>
        <w:t>知ります。しかし、</w:t>
      </w:r>
      <w:r>
        <w:t>愛さない者は、なお死の中に留まっている</w:t>
      </w:r>
      <w:r>
        <w:t>のです</w:t>
      </w:r>
      <w:r>
        <w:t>」</w:t>
      </w:r>
    </w:p>
    <w:p>
      <w:pPr>
        <w:pStyle w:val="a3"/>
      </w:pPr>
    </w:p>
    <w:p>
      <w:pPr>
        <w:pStyle w:val="a3"/>
      </w:pPr>
      <w:r>
        <w:t>「</w:t>
      </w:r>
      <w:r>
        <w:t>それゆえ</w:t>
      </w:r>
      <w:r>
        <w:t>、</w:t>
      </w:r>
      <w:r>
        <w:t>兄弟たちよ、あなたがたの召しと選びとを確かなものにするために、なお一層励みなさい。あなたがたがこれ</w:t>
      </w:r>
      <w:r>
        <w:t>を行うなら、</w:t>
      </w:r>
      <w:r>
        <w:t>いついかなる時もつまずくことはないでしょう</w:t>
      </w:r>
      <w:r>
        <w:t>」</w:t>
      </w:r>
    </w:p>
    <w:p>
      <w:pPr>
        <w:pStyle w:val="a3"/>
      </w:pPr>
      <w:r>
        <w:t>[適用]</w:t>
      </w:r>
    </w:p>
    <w:p>
      <w:pPr>
        <w:pStyle w:val="a3"/>
      </w:pPr>
      <w:r>
        <w:t>私たちの救いは、決して行いによって得られるものではありません</w:t>
      </w:r>
    </w:p>
    <w:p>
      <w:pPr>
        <w:pStyle w:val="a3"/>
      </w:pPr>
      <w:r>
        <w:t>。しかし、私の内に真の信仰があるかどうかは、恵みの性質と行いを通してのみ、主観的に証明されるのです</w:t>
      </w:r>
    </w:p>
    <w:p>
      <w:pPr>
        <w:pStyle w:val="a3"/>
      </w:pPr>
      <w:r>
        <w:t>。皆さんの心を正直に省みてみてください。たとえこの地上で私たちの従順が不完全で、過ちが多くあったとしても</w:t>
      </w:r>
    </w:p>
    <w:p>
      <w:pPr>
        <w:pStyle w:val="a3"/>
      </w:pPr>
      <w:r>
        <w:t>、皆さんの魂の奥底に</w:t>
      </w:r>
      <w:r>
        <w:t>、</w:t>
      </w:r>
      <w:r>
        <w:t>「</w:t>
      </w:r>
      <w:r>
        <w:t>イエス様にますます似ていきたい</w:t>
      </w:r>
      <w:r>
        <w:t>」</w:t>
      </w:r>
      <w:r>
        <w:t>、</w:t>
      </w:r>
      <w:r>
        <w:t>「</w:t>
      </w:r>
      <w:r>
        <w:t>私の兄弟姉妹を心から祝福し、愛したい</w:t>
      </w:r>
      <w:r>
        <w:t>」という聖なる渇望と、実践的な従順へのもがきが、</w:t>
      </w:r>
      <w:r>
        <w:t>たとえ微かなものであっても見られますか？もしそうであるなら、それはこの世や肉体が作り出すことのできない、ただ神様が皆さんの内に</w:t>
      </w:r>
      <w:r>
        <w:t>植え付けて</w:t>
      </w:r>
      <w:r>
        <w:t>くださった聖なる命の証しです</w:t>
      </w:r>
    </w:p>
    <w:p>
      <w:pPr>
        <w:pStyle w:val="a3"/>
      </w:pPr>
      <w:r>
        <w:t>。この救いの実を熱心に育て、確かめることによって、揺るぎない平安に至られますように</w:t>
      </w:r>
    </w:p>
    <w:p>
      <w:pPr>
        <w:pStyle w:val="a3"/>
      </w:pPr>
      <w:r>
        <w:t>。</w:t>
      </w:r>
    </w:p>
    <w:p>
      <w:pPr>
        <w:pStyle w:val="a3"/>
      </w:pPr>
      <w:r>
        <w:t>3. 私たちが神の子であることを証ししてくださる聖霊の内なる証し（The Testimony of the Spirit of Adoption）</w:t>
      </w:r>
      <w:r>
        <w:t>――救いの確信の</w:t>
      </w:r>
      <w:r>
        <w:t>「</w:t>
      </w:r>
      <w:r>
        <w:t>実効的・体験的な</w:t>
      </w:r>
      <w:r>
        <w:t>柱」</w:t>
      </w:r>
    </w:p>
    <w:p>
      <w:pPr>
        <w:pStyle w:val="a3"/>
      </w:pPr>
      <w:r>
        <w:t>救いの確信を完成させる最後の第三の方法は、私たちの内に住まいを構え、内住してくださる**「</w:t>
      </w:r>
      <w:r>
        <w:t>聖霊なる神の保証と内なる証し」</w:t>
      </w:r>
      <w:r>
        <w:t>**です</w:t>
      </w:r>
    </w:p>
    <w:p>
      <w:pPr>
        <w:pStyle w:val="a3"/>
      </w:pPr>
      <w:r>
        <w:t>。</w:t>
      </w:r>
    </w:p>
    <w:p>
      <w:pPr>
        <w:pStyle w:val="a3"/>
      </w:pPr>
      <w:r>
        <w:t>信仰告白書は、確信の最終的な根拠として、**「</w:t>
      </w:r>
      <w:r>
        <w:t>私たちが神の子であることを、私たちの霊と共に証ししてくださる養子縁組の御霊の証し（the testimony of the Spirit of adoption witnessing with our spirits）</w:t>
      </w:r>
      <w:r>
        <w:t>」</w:t>
      </w:r>
      <w:r>
        <w:t>**を告白しています</w:t>
      </w:r>
    </w:p>
    <w:p>
      <w:pPr>
        <w:pStyle w:val="a3"/>
      </w:pPr>
      <w:r>
        <w:t>。信者が神の約束を読み</w:t>
      </w:r>
    </w:p>
    <w:p>
      <w:pPr>
        <w:pStyle w:val="a3"/>
      </w:pPr>
      <w:r>
        <w:t>、自分の中にある恵みの実を点検するとき</w:t>
      </w:r>
    </w:p>
    <w:p>
      <w:pPr>
        <w:pStyle w:val="a3"/>
      </w:pPr>
      <w:r>
        <w:t>、内住される聖霊は、私たちの心の奥底で、これらすべてが真実であることを悟らせ、確証してくださいます</w:t>
      </w:r>
    </w:p>
    <w:p>
      <w:pPr>
        <w:pStyle w:val="a3"/>
      </w:pPr>
      <w:r>
        <w:t>。</w:t>
      </w:r>
    </w:p>
    <w:p>
      <w:pPr>
        <w:pStyle w:val="a3"/>
      </w:pPr>
      <w:r>
        <w:t>ここで、私たちは歴史的な改革派教会が教えてきた聖霊の証しのあり方を誤解してはなりません。ロバート</w:t>
      </w:r>
      <w:r>
        <w:t>・ショーやジョナサン・エドワーズといった偉大な神学者たちは、聖霊の証しが、ある種の神秘主義的かつ直接啓示的な幻聴や声として臨むものではないことを明らかにしました</w:t>
      </w:r>
    </w:p>
    <w:p>
      <w:pPr>
        <w:pStyle w:val="a3"/>
      </w:pPr>
      <w:r>
        <w:t>。聖霊は、私たちの人格や知性を無視して、空から聞こえる秘密のささやきによって働かれるのではなく、記録された約束の御言葉と、私たちの心の中に</w:t>
      </w:r>
      <w:r>
        <w:t>形作られた</w:t>
      </w:r>
      <w:r>
        <w:t>新しい性質の痕跡を、聖書の光に照らしてはっきりと悟らせることによって、証ししてくださるのです</w:t>
      </w:r>
    </w:p>
    <w:p>
      <w:pPr>
        <w:pStyle w:val="a3"/>
      </w:pPr>
      <w:r>
        <w:t>。まるで太陽が昇るとき、その太陽自体の明るい光によって私たちが太陽を認識するように</w:t>
      </w:r>
    </w:p>
    <w:p>
      <w:pPr>
        <w:pStyle w:val="a3"/>
      </w:pPr>
      <w:r>
        <w:t>、聖霊様は私たちの中でなされたご自身の救いの御業を自ら明らかに</w:t>
      </w:r>
      <w:r>
        <w:t>示し、</w:t>
      </w:r>
      <w:r>
        <w:t>私たちが神の子であることを疑いなく告白できるようにしてくださいます</w:t>
      </w:r>
    </w:p>
    <w:p>
      <w:pPr>
        <w:pStyle w:val="a3"/>
      </w:pPr>
      <w:r>
        <w:t>。</w:t>
      </w:r>
    </w:p>
    <w:p>
      <w:pPr>
        <w:pStyle w:val="a3"/>
      </w:pPr>
      <w:r>
        <w:t xml:space="preserve">関連聖句 </w:t>
      </w:r>
      <w:r>
        <w:t>—</w:t>
      </w:r>
      <w:r>
        <w:t xml:space="preserve"> ローマ人への手紙 8章15-16節、エペソ人への手紙 1章13-14節</w:t>
      </w:r>
    </w:p>
    <w:p>
      <w:pPr>
        <w:pStyle w:val="a3"/>
      </w:pPr>
      <w:r>
        <w:t>「</w:t>
      </w:r>
      <w:r>
        <w:t>あなたがたは、</w:t>
      </w:r>
      <w:r>
        <w:t>もはや</w:t>
      </w:r>
      <w:r>
        <w:t>恐れおののく</w:t>
      </w:r>
      <w:r>
        <w:t>奴隷の霊を受けたのではなく、子としての霊を受けたのです。それゆえ、私たちは『アバ、父よ』</w:t>
      </w:r>
      <w:r>
        <w:t>と叫ぶのです。</w:t>
      </w:r>
      <w:r>
        <w:t>御霊ご自身が、私たちの霊とともに、私たちが神の子であることを</w:t>
      </w:r>
      <w:r>
        <w:t>証ししてくださいます</w:t>
      </w:r>
      <w:r>
        <w:t>。」</w:t>
      </w:r>
    </w:p>
    <w:p>
      <w:pPr>
        <w:pStyle w:val="a3"/>
      </w:pPr>
    </w:p>
    <w:p>
      <w:pPr>
        <w:pStyle w:val="a3"/>
      </w:pPr>
      <w:r>
        <w:t>「</w:t>
      </w:r>
      <w:r>
        <w:t>あなたがたもまた、その方によって、真理のことば、すなわち、あなたがたの救いの福音を聞き、それを信じて、約束の聖霊による印を押されたのです。これは、私たちの相続財産の保証であり、神がご自身のものを贖い、御自身の栄光を賛美させるため</w:t>
      </w:r>
      <w:r>
        <w:t>です。」</w:t>
      </w:r>
    </w:p>
    <w:p>
      <w:pPr>
        <w:pStyle w:val="a3"/>
      </w:pPr>
      <w:r>
        <w:t>[適用]</w:t>
      </w:r>
    </w:p>
    <w:p>
      <w:pPr>
        <w:pStyle w:val="a3"/>
      </w:pPr>
      <w:r>
        <w:t>愛する聖徒の皆さん、時には過酷な試練や霊的な停滞によって、御言葉も目に留まらず、自分の内に何の恵みの実もないかのように見える時があります</w:t>
      </w:r>
    </w:p>
    <w:p>
      <w:pPr>
        <w:pStyle w:val="a3"/>
      </w:pPr>
      <w:r>
        <w:t>。</w:t>
      </w:r>
      <w:r>
        <w:t>その時こそ、</w:t>
      </w:r>
      <w:r>
        <w:t>内住される聖霊様の力ある御手が最も切実に求められる時です</w:t>
      </w:r>
    </w:p>
    <w:p>
      <w:pPr>
        <w:pStyle w:val="a3"/>
      </w:pPr>
      <w:r>
        <w:t>。聖霊なる神は、私たちが落胆して倒れている時でさえ、私たちから離れず</w:t>
      </w:r>
    </w:p>
    <w:p>
      <w:pPr>
        <w:pStyle w:val="a3"/>
      </w:pPr>
      <w:r>
        <w:t>、私たちの魂の底から父を呼び求めるようにしてくださる方です</w:t>
      </w:r>
    </w:p>
    <w:p>
      <w:pPr>
        <w:pStyle w:val="a3"/>
      </w:pPr>
      <w:r>
        <w:t>。霊的な暗闇の中に閉じ込められている時、自責や挫折にとどまらず、謙虚に聖霊の助けを求めてください。 **</w:t>
      </w:r>
      <w:r>
        <w:t>「</w:t>
      </w:r>
      <w:r>
        <w:t>聖霊なる神様、暗くなった私の霊の</w:t>
      </w:r>
      <w:r>
        <w:t>目を開いて</w:t>
      </w:r>
      <w:r>
        <w:t>、</w:t>
      </w:r>
      <w:r>
        <w:t>神の約束を再び見させてください</w:t>
      </w:r>
      <w:r>
        <w:t xml:space="preserve"> 、私の中で始められた神の良き御業を見出させて</w:t>
      </w:r>
      <w:r>
        <w:t>ください</w:t>
      </w:r>
      <w:r>
        <w:t>」</w:t>
      </w:r>
      <w:r>
        <w:t>**とひざまずいて祈るとき、聖霊は皆さんの暗くなった心に、天の平安と救いの喜びを豊かに取り戻してくださるでしょう</w:t>
      </w:r>
    </w:p>
    <w:p>
      <w:pPr>
        <w:pStyle w:val="a3"/>
      </w:pPr>
      <w:r>
        <w:t>。</w:t>
      </w:r>
    </w:p>
    <w:p>
      <w:pPr>
        <w:pStyle w:val="a3"/>
      </w:pPr>
      <w:r>
        <w:t>結論</w:t>
      </w:r>
    </w:p>
    <w:p>
      <w:pPr>
        <w:pStyle w:val="a3"/>
      </w:pPr>
      <w:r>
        <w:t>愛する聖徒の皆さん、救いの確信は、私たちの一時的な感情や道徳的な決断によって築き上げられる砂の城ではありません</w:t>
      </w:r>
    </w:p>
    <w:p>
      <w:pPr>
        <w:pStyle w:val="a3"/>
      </w:pPr>
      <w:r>
        <w:t>。</w:t>
      </w:r>
    </w:p>
    <w:p>
      <w:pPr>
        <w:pStyle w:val="a3"/>
      </w:pPr>
      <w:r>
        <w:t>私たちの確信は、神の変わることのない、聖書に記された約束という堅固な土台の上に築かれ、</w:t>
      </w:r>
    </w:p>
    <w:p>
      <w:pPr>
        <w:pStyle w:val="a3"/>
      </w:pPr>
      <w:r>
        <w:t>、日々の生活の中で確認される聖なる恵みの痕跡と実りによって強められ</w:t>
      </w:r>
    </w:p>
    <w:p>
      <w:pPr>
        <w:pStyle w:val="a3"/>
      </w:pPr>
      <w:r>
        <w:t>、私たちの中に住まわれる聖霊の助けと、はっきりと悟らせてくださる内なる印によって、最終的に完成される三位一体の神からの賜物です</w:t>
      </w:r>
    </w:p>
    <w:p>
      <w:pPr>
        <w:pStyle w:val="a3"/>
      </w:pPr>
      <w:r>
        <w:t>。</w:t>
      </w:r>
    </w:p>
    <w:p>
      <w:pPr>
        <w:pStyle w:val="a3"/>
      </w:pPr>
      <w:r>
        <w:t>この確固として揺るぎない信仰の三つの柱をしっかりと握りしめ、日々誠実に恵みの手段を用い、救いの喜びを</w:t>
      </w:r>
      <w:r>
        <w:t>満ち溢れて</w:t>
      </w:r>
      <w:r>
        <w:t>享受しながら生きる、忠実な主の民となりますよう、主の御名によって切に祈ります</w:t>
      </w:r>
    </w:p>
    <w:p>
      <w:pPr>
        <w:pStyle w:val="a3"/>
      </w:pPr>
      <w:r>
        <w:t>。</w:t>
      </w:r>
    </w:p>
    <w:p>
      <w:pPr>
        <w:pStyle w:val="a3"/>
      </w:pPr>
      <w:r>
        <w:t>��</w:t>
      </w:r>
      <w:r>
        <w:t xml:space="preserve"> 今日の福音的省察：皆さんは、救いの確信を得るために、まずどこを見つめていますか？ 揺らぐ内面の状態に惑わされることなく、変わることのない神の記録された約束の御言葉と、私の人生に宿る小さな従順の実を調和よく照らし出してくださるよう、内住される</w:t>
      </w:r>
      <w:r>
        <w:t>聖霊</w:t>
      </w:r>
      <w:r>
        <w:t>様に切に祈りましょう</w:t>
      </w:r>
    </w:p>
    <w:p>
      <w:pPr>
        <w:pStyle w:val="a3"/>
      </w:pPr>
      <w:r>
        <w:t>.</w:t>
      </w:r>
    </w:p>
    <w:p>
      <w:pPr>
        <w:pStyle w:val="a3"/>
      </w:pPr>
      <w:r>
        <w:t>『ウェストミンスター信仰告白』第18章第3節において、「救いの確信を得る</w:t>
      </w:r>
      <w:r>
        <w:t>手段</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説教タイトル：恵みの手段によって享受する揺るぎない救いの確信</w:t>
      </w:r>
    </w:p>
    <w:p>
      <w:pPr>
        <w:pStyle w:val="a3"/>
      </w:pPr>
      <w:r>
        <w:t>説教本文：コリントの信徒への手紙一 2:12、ペトロの手紙二 1:10、イザヤ書 50:10</w:t>
      </w:r>
    </w:p>
    <w:p>
      <w:pPr>
        <w:pStyle w:val="a3"/>
      </w:pPr>
      <w:r>
        <w:t>参考信条：ウェストミンスター信仰告白 第18章3節</w:t>
      </w:r>
    </w:p>
    <w:p>
      <w:pPr>
        <w:pStyle w:val="a3"/>
      </w:pPr>
      <w:r>
        <w:t>愛する聖徒の皆さん、私たちがこの険しい世を生き抜き、信仰のレースを完走するために最も切実に必要な武器の一つは、まさに**「</w:t>
      </w:r>
      <w:r>
        <w:t>私は神の恵みの中にあり、救われた子である」</w:t>
      </w:r>
      <w:r>
        <w:t>**という揺るぎない救いの確信です</w:t>
      </w:r>
    </w:p>
    <w:p>
      <w:pPr>
        <w:pStyle w:val="a3"/>
      </w:pPr>
      <w:r>
        <w:t>. この確信が揺らぐと、信徒は些細な試練にも容易に動揺し、霊的な迷いの泥沼に陥ってしまいます</w:t>
      </w:r>
    </w:p>
    <w:p>
      <w:pPr>
        <w:pStyle w:val="a3"/>
      </w:pPr>
      <w:r>
        <w:t>。</w:t>
      </w:r>
    </w:p>
    <w:p>
      <w:pPr>
        <w:pStyle w:val="a3"/>
      </w:pPr>
      <w:r>
        <w:t>それでは、すでにイエスを救い主として信じている私たちは、どうすればこの揺るぎない確かな救いの確信に到達できるのでしょうか。ウェストミンスター信仰告白第18章3節は、聖書が教える極めて精緻かつ実践的な**「</w:t>
      </w:r>
      <w:r>
        <w:t>救いの確信を得る</w:t>
      </w:r>
      <w:r>
        <w:t>手段」**を私たちに提示しています</w:t>
      </w:r>
    </w:p>
    <w:p>
      <w:pPr>
        <w:pStyle w:val="a3"/>
      </w:pPr>
      <w:r>
        <w:t>。今日、この信条の宣言を通して、神が私たちのために備えてくださった救いの確信という恵み深い手段を、三つの要点に分けて心に深く刻むことを願います。</w:t>
      </w:r>
    </w:p>
    <w:p>
      <w:pPr>
        <w:pStyle w:val="a3"/>
      </w:pPr>
      <w:r>
        <w:t>1. 第1の要点：救いの確信は信仰の本質に即座に付随するものではなく、霊的な闘いと待ち望みが必要です。（The Struggle and Wait for Assurance）</w:t>
      </w:r>
    </w:p>
    <w:p>
      <w:pPr>
        <w:pStyle w:val="a3"/>
      </w:pPr>
      <w:r>
        <w:t>私たちが救いの確信を得るためにまず</w:t>
      </w:r>
      <w:r>
        <w:t>悟ら</w:t>
      </w:r>
      <w:r>
        <w:t>なければならない真理は、救いをもたらす真の信仰と、その救いを主観的に悟る</w:t>
      </w:r>
      <w:r>
        <w:t>「</w:t>
      </w:r>
      <w:r>
        <w:t>確信」</w:t>
      </w:r>
      <w:r>
        <w:t>との間には、霊的な闘いと待ち望みの時間が必要となり得るという事実です</w:t>
      </w:r>
    </w:p>
    <w:p>
      <w:pPr>
        <w:pStyle w:val="a3"/>
      </w:pPr>
      <w:r>
        <w:t>。</w:t>
      </w:r>
    </w:p>
    <w:p>
      <w:pPr>
        <w:pStyle w:val="a3"/>
      </w:pPr>
      <w:r>
        <w:t>信仰告白書は、**「</w:t>
      </w:r>
      <w:r>
        <w:t>この</w:t>
      </w:r>
      <w:r>
        <w:t>誤りのない</w:t>
      </w:r>
      <w:r>
        <w:t>確信は信仰の本質に属するものではないため、真の信者であっても、それを得るまで長い間待たなければならないか、あるいは数多くの困難や葛藤を経験する可能性がある</w:t>
      </w:r>
      <w:r>
        <w:t>」</w:t>
      </w:r>
      <w:r>
        <w:t>**と厳粛に宣言しています</w:t>
      </w:r>
    </w:p>
    <w:p>
      <w:pPr>
        <w:pStyle w:val="a3"/>
      </w:pPr>
      <w:r>
        <w:t>。</w:t>
      </w:r>
    </w:p>
    <w:p>
      <w:pPr>
        <w:pStyle w:val="a3"/>
      </w:pPr>
      <w:r>
        <w:t>私たちが主イエス・キリストを信じる時、直ちに義と認められ、救いを得ますが、「私は本当に救われた子なのか？」</w:t>
      </w:r>
      <w:r>
        <w:t>という主観的に味わう体験的な確信（assurance of sense）は、信仰そのものとは区別される恵みの次元です</w:t>
      </w:r>
    </w:p>
    <w:p>
      <w:pPr>
        <w:pStyle w:val="a3"/>
      </w:pPr>
      <w:r>
        <w:t>。真の信者であっても、時には残された堕落性や試練、あるいは霊的な怠惰によって、心に深い疑いや暗闇の夜を経験することがあります</w:t>
      </w:r>
    </w:p>
    <w:p>
      <w:pPr>
        <w:pStyle w:val="a3"/>
      </w:pPr>
      <w:r>
        <w:t>。この霊的な闘争の期間は、信仰の失敗ではなく、むしろ私たちの中に植え付けられた恵みの命が、真の確信に向かって成長していくために必然的に直面する、霊的な肥やしの時期なのです</w:t>
      </w:r>
    </w:p>
    <w:p>
      <w:pPr>
        <w:pStyle w:val="a3"/>
      </w:pPr>
      <w:r>
        <w:t>。</w:t>
      </w:r>
    </w:p>
    <w:p>
      <w:pPr>
        <w:pStyle w:val="a3"/>
      </w:pPr>
      <w:r>
        <w:t xml:space="preserve">関連聖句 </w:t>
      </w:r>
      <w:r>
        <w:t>—</w:t>
      </w:r>
      <w:r>
        <w:t xml:space="preserve"> イザヤ書 50章10節、ヨハネの手紙一 5章13節</w:t>
      </w:r>
    </w:p>
    <w:p>
      <w:pPr>
        <w:pStyle w:val="a3"/>
      </w:pPr>
      <w:r>
        <w:t>「</w:t>
      </w:r>
      <w:r>
        <w:t>あなたがたのうち、主を畏れ、そのしもべの声に耳を傾ける者はだれか。</w:t>
      </w:r>
      <w:r>
        <w:t>暗闇の中を歩み、光のない者であっても、主の御名に信頼し、自分の神に</w:t>
      </w:r>
      <w:r>
        <w:t>依り頼む</w:t>
      </w:r>
      <w:r>
        <w:t>がよい」</w:t>
      </w:r>
    </w:p>
    <w:p>
      <w:pPr>
        <w:pStyle w:val="a3"/>
      </w:pPr>
    </w:p>
    <w:p>
      <w:pPr>
        <w:pStyle w:val="a3"/>
      </w:pPr>
      <w:r>
        <w:t>「</w:t>
      </w:r>
      <w:r>
        <w:t>わたしが、</w:t>
      </w:r>
      <w:r>
        <w:t>神の御子の御名を信じるあなたがたにこれを書くのは、あなたがたに永遠の命があることを知らせるため</w:t>
      </w:r>
      <w:r>
        <w:t xml:space="preserve">である」 </w:t>
      </w:r>
      <w:r>
        <w:t>（ヨハネ使徒は、すでにイエスを信じている信者たちに、救いの確信を「知らせるため」に手紙を書いたと明らかにすることで、信仰と確信の間に</w:t>
      </w:r>
      <w:r>
        <w:t>時間的・体験的な隔たりが存在し得ることを示しています）</w:t>
      </w:r>
    </w:p>
    <w:p>
      <w:pPr>
        <w:pStyle w:val="a3"/>
      </w:pPr>
      <w:r>
        <w:t>.</w:t>
      </w:r>
    </w:p>
    <w:p>
      <w:pPr>
        <w:pStyle w:val="a3"/>
      </w:pPr>
      <w:r>
        <w:t>[適用]</w:t>
      </w:r>
    </w:p>
    <w:p>
      <w:pPr>
        <w:pStyle w:val="a3"/>
      </w:pPr>
      <w:r>
        <w:t>聖徒の皆さん、心に救いの喜びや確信が即座に感じられないからといって、「私は救われていないのだろう」</w:t>
      </w:r>
      <w:r>
        <w:t>と</w:t>
      </w:r>
      <w:r>
        <w:t>早合点したり、霊的な絶望に陥ったりしないでください</w:t>
      </w:r>
    </w:p>
    <w:p>
      <w:pPr>
        <w:pStyle w:val="a3"/>
      </w:pPr>
      <w:r>
        <w:t>。救いの確信がなく、苦しみ、悩むその霊的なもがきそのものが、皆さんの内にすでに神に向けた生きた信仰の種が蒔かれているという、最も強力な証拠なのです</w:t>
      </w:r>
    </w:p>
    <w:p>
      <w:pPr>
        <w:pStyle w:val="a3"/>
      </w:pPr>
      <w:r>
        <w:t>。揺らぐ感情の代わりに、変わることなく私たちを受け入れてくださる救い主イエス・キリストを、信仰の目で黙々と見つめながら、誠実に主を待ち望んでください</w:t>
      </w:r>
    </w:p>
    <w:p>
      <w:pPr>
        <w:pStyle w:val="a3"/>
      </w:pPr>
      <w:r>
        <w:t>。</w:t>
      </w:r>
    </w:p>
    <w:p>
      <w:pPr>
        <w:pStyle w:val="a3"/>
      </w:pPr>
      <w:r>
        <w:t>2. 第2の論点：特別な超自然的な啓示がなくても、平凡な恵みの手段を正しく用いることによって、確信に達することができます。（The Right Use of Ordinary Means）</w:t>
      </w:r>
    </w:p>
    <w:p>
      <w:pPr>
        <w:pStyle w:val="a3"/>
      </w:pPr>
      <w:r>
        <w:t>救いの確信に関する第二の真理は、私たちが神秘的で非凡な超自然的な啓示を追い求める必要はなく、神が定められた平凡な恵みの手段を忠実に用いるとき、</w:t>
      </w:r>
      <w:r>
        <w:t>誤りのない</w:t>
      </w:r>
      <w:r>
        <w:t>確信に至るという事実です</w:t>
      </w:r>
    </w:p>
    <w:p>
      <w:pPr>
        <w:pStyle w:val="a3"/>
      </w:pPr>
      <w:r>
        <w:t>。</w:t>
      </w:r>
    </w:p>
    <w:p>
      <w:pPr>
        <w:pStyle w:val="a3"/>
      </w:pPr>
      <w:r>
        <w:t>信仰告白書は、聖徒が**「</w:t>
      </w:r>
      <w:r>
        <w:t>聖霊によって、神がただで与えてくださったものを知ることで、特別な啓示がなくても、一般的な手段を正しく用いてこれに到達することができる</w:t>
      </w:r>
      <w:r>
        <w:t>」</w:t>
      </w:r>
      <w:r>
        <w:t>**と明確に教えています</w:t>
      </w:r>
    </w:p>
    <w:p>
      <w:pPr>
        <w:pStyle w:val="a3"/>
      </w:pPr>
      <w:r>
        <w:t>。</w:t>
      </w:r>
    </w:p>
    <w:p>
      <w:pPr>
        <w:pStyle w:val="a3"/>
      </w:pPr>
      <w:r>
        <w:t>ある人々は、天から聞こえる声や入神、あるいは特別な幻を見なければ救いを確信できないと考え、神秘主義的な惑わしに陥ります</w:t>
      </w:r>
    </w:p>
    <w:p>
      <w:pPr>
        <w:pStyle w:val="a3"/>
      </w:pPr>
      <w:r>
        <w:t>。しかし、聖霊はそうした方法で私たちを導かれることはありません</w:t>
      </w:r>
    </w:p>
    <w:p>
      <w:pPr>
        <w:pStyle w:val="a3"/>
      </w:pPr>
      <w:r>
        <w:t>。聖霊は、記録され宣べ伝えられる</w:t>
      </w:r>
      <w:r>
        <w:t>「</w:t>
      </w:r>
      <w:r>
        <w:t>神</w:t>
      </w:r>
      <w:r>
        <w:t>の言葉」</w:t>
      </w:r>
      <w:r>
        <w:t>、目に見える福音である</w:t>
      </w:r>
      <w:r>
        <w:t>「</w:t>
      </w:r>
      <w:r>
        <w:t>聖礼典（洗礼と聖餐）</w:t>
      </w:r>
      <w:r>
        <w:t>」</w:t>
      </w:r>
      <w:r>
        <w:t>、そして魂の息吹である**「</w:t>
      </w:r>
      <w:r>
        <w:t>祈り」</w:t>
      </w:r>
      <w:r>
        <w:t>**という、</w:t>
      </w:r>
      <w:r>
        <w:t>極めて平凡で日常的な**「</w:t>
      </w:r>
      <w:r>
        <w:t>恵みの</w:t>
      </w:r>
      <w:r>
        <w:t>手段」**を道具として用い、働かれます</w:t>
      </w:r>
    </w:p>
    <w:p>
      <w:pPr>
        <w:pStyle w:val="a3"/>
      </w:pPr>
      <w:r>
        <w:t>。私たちがこの手段を慕い求め、御言葉の前に自分の魂を照らすとき、聖霊は私たちの知性を照らし、心の奥深くに植え付けられた信仰と愛、そして聖なる品性の実を、聖書の約束と照らし合わせてはっきりと悟らせてくださることで、救いの印を押してくださいます</w:t>
      </w:r>
    </w:p>
    <w:p>
      <w:pPr>
        <w:pStyle w:val="a3"/>
      </w:pPr>
      <w:r>
        <w:t>。</w:t>
      </w:r>
    </w:p>
    <w:p>
      <w:pPr>
        <w:pStyle w:val="a3"/>
      </w:pPr>
      <w:r>
        <w:t xml:space="preserve">関連聖句 </w:t>
      </w:r>
      <w:r>
        <w:t>—</w:t>
      </w:r>
      <w:r>
        <w:t xml:space="preserve"> コリントの信徒への手紙一 2章12節、ヨハネの手紙一 2章3節</w:t>
      </w:r>
    </w:p>
    <w:p>
      <w:pPr>
        <w:pStyle w:val="a3"/>
      </w:pPr>
      <w:r>
        <w:t>「私たちは、</w:t>
      </w:r>
      <w:r>
        <w:t>この世の霊を受けたのではなく、神から来た霊を受けたのです。それは、神が恵みによって私たちに与えてくださったものを、私たちが知ることができるためです</w:t>
      </w:r>
      <w:r>
        <w:t>」</w:t>
      </w:r>
    </w:p>
    <w:p>
      <w:pPr>
        <w:pStyle w:val="a3"/>
      </w:pPr>
    </w:p>
    <w:p>
      <w:pPr>
        <w:pStyle w:val="a3"/>
      </w:pPr>
      <w:r>
        <w:t>「</w:t>
      </w:r>
      <w:r>
        <w:t>もし私たちが彼の戒めを守るなら、それによって、私たちが彼を知っていることが分かるのです</w:t>
      </w:r>
      <w:r>
        <w:t>」</w:t>
      </w:r>
    </w:p>
    <w:p>
      <w:pPr>
        <w:pStyle w:val="a3"/>
      </w:pPr>
      <w:r>
        <w:t>[適用]</w:t>
      </w:r>
    </w:p>
    <w:p>
      <w:pPr>
        <w:pStyle w:val="a3"/>
      </w:pPr>
      <w:r>
        <w:t>信徒の皆さん、揺れ動く感情や霊的な特別な体験に、救いの確信を期待しないでください。今日、神が皆さんの手に渡してくださった聖書を開いて読んでください</w:t>
      </w:r>
    </w:p>
    <w:p>
      <w:pPr>
        <w:pStyle w:val="a3"/>
      </w:pPr>
      <w:r>
        <w:t>。毎週説教壇から宣べ伝えられる説教を神の御声として耳を傾け、主の御体と御血を記念する聖餐に誠実に参与し、密室で恵みを求める祈りのためにひざまずいてください</w:t>
      </w:r>
    </w:p>
    <w:p>
      <w:pPr>
        <w:pStyle w:val="a3"/>
      </w:pPr>
      <w:r>
        <w:t>。この素朴でありながら堅固な恵みの道に、あなたの人生を完全に据えるとき、内住される聖霊は、決して変わることのない、記録された約束の土台の上に、あなたの信仰の錨をしっかりと</w:t>
      </w:r>
      <w:r>
        <w:t>下ろして</w:t>
      </w:r>
      <w:r>
        <w:t>くださるでしょう</w:t>
      </w:r>
    </w:p>
    <w:p>
      <w:pPr>
        <w:pStyle w:val="a3"/>
      </w:pPr>
      <w:r>
        <w:t>。</w:t>
      </w:r>
    </w:p>
    <w:p>
      <w:pPr>
        <w:pStyle w:val="a3"/>
      </w:pPr>
      <w:r>
        <w:t>3. 第3の要点：救いの確信を追求することは、信者の当然の義務であり、これは聖なる生活の力強い原動力となります。（The Duty and Fruits of Assurance）</w:t>
      </w:r>
    </w:p>
    <w:p>
      <w:pPr>
        <w:pStyle w:val="a3"/>
      </w:pPr>
      <w:r>
        <w:t>救いの確信に関する最後の第三の真理は、確信を追求することがすべての信者の聖なる責任であり義務であり、この確信は放縦ではなく、聖なる従順の強力な原動力となるという点です</w:t>
      </w:r>
    </w:p>
    <w:p>
      <w:pPr>
        <w:pStyle w:val="a3"/>
      </w:pPr>
      <w:r>
        <w:t>。</w:t>
      </w:r>
    </w:p>
    <w:p>
      <w:pPr>
        <w:pStyle w:val="a3"/>
      </w:pPr>
      <w:r>
        <w:t>信仰告白書は、**「</w:t>
      </w:r>
      <w:r>
        <w:t>それゆえ、</w:t>
      </w:r>
      <w:r>
        <w:t>すべての人は、自らの召命と選民としての立場を確固たるものにするために、あらゆる努力を尽くすべき義務がある」</w:t>
      </w:r>
      <w:r>
        <w:t>**と強く訴えています</w:t>
      </w:r>
    </w:p>
    <w:p>
      <w:pPr>
        <w:pStyle w:val="a3"/>
      </w:pPr>
      <w:r>
        <w:t>。救いの確信は、単にあれば良く、なくても構わないような趣味ではなく、聖徒の霊的成長と平安</w:t>
      </w:r>
      <w:r>
        <w:t xml:space="preserve"> のために、熱心に追求すべき厳粛な義務です</w:t>
      </w:r>
    </w:p>
    <w:p>
      <w:pPr>
        <w:pStyle w:val="a3"/>
      </w:pPr>
      <w:r>
        <w:t>。</w:t>
      </w:r>
    </w:p>
    <w:p>
      <w:pPr>
        <w:pStyle w:val="a3"/>
      </w:pPr>
      <w:r>
        <w:t>ある人々は</w:t>
      </w:r>
      <w:r>
        <w:t>、「</w:t>
      </w:r>
      <w:r>
        <w:t>救いを確信すると心が緩み、罪を犯しやすくなる放縦（looseness）</w:t>
      </w:r>
      <w:r>
        <w:t>に</w:t>
      </w:r>
      <w:r>
        <w:t>陥る」と批判しますが、それは福音的な確信の力を全く理解していない無知の所業です</w:t>
      </w:r>
    </w:p>
    <w:p>
      <w:pPr>
        <w:pStyle w:val="a3"/>
      </w:pPr>
      <w:r>
        <w:t>。真の救いの確信は、決して私たちを怠惰へと導くことはありません</w:t>
      </w:r>
    </w:p>
    <w:p>
      <w:pPr>
        <w:pStyle w:val="a3"/>
      </w:pPr>
      <w:r>
        <w:t>。むしろ、私たちの魂が真の確信を享受するとき、私たちの心には**</w:t>
      </w:r>
      <w:r>
        <w:t>「</w:t>
      </w:r>
      <w:r>
        <w:t>聖霊による義と平安と</w:t>
      </w:r>
      <w:r>
        <w:t>喜び」**が臨み、神に対する</w:t>
      </w:r>
      <w:r>
        <w:t>「</w:t>
      </w:r>
      <w:r>
        <w:t>深い愛と</w:t>
      </w:r>
      <w:r>
        <w:t>感謝」</w:t>
      </w:r>
      <w:r>
        <w:t>、そして神の御心に誠実に従おうとする**</w:t>
      </w:r>
      <w:r>
        <w:t>「</w:t>
      </w:r>
      <w:r>
        <w:t>聖なる情熱と</w:t>
      </w:r>
      <w:r>
        <w:t>喜び」</w:t>
      </w:r>
      <w:r>
        <w:t>**という、豊かで価値ある人生の果実が溢れ出るようになります</w:t>
      </w:r>
    </w:p>
    <w:p>
      <w:pPr>
        <w:pStyle w:val="a3"/>
      </w:pPr>
      <w:r>
        <w:t>。</w:t>
      </w:r>
    </w:p>
    <w:p>
      <w:pPr>
        <w:pStyle w:val="a3"/>
      </w:pPr>
      <w:r>
        <w:t xml:space="preserve">関連聖句 </w:t>
      </w:r>
      <w:r>
        <w:t>—</w:t>
      </w:r>
      <w:r>
        <w:t xml:space="preserve"> ペテロの手紙第二 1章10節、ローマ人への手紙 14章17節</w:t>
      </w:r>
    </w:p>
    <w:p>
      <w:pPr>
        <w:pStyle w:val="a3"/>
      </w:pPr>
      <w:r>
        <w:t>「</w:t>
      </w:r>
      <w:r>
        <w:t>それゆえ、</w:t>
      </w:r>
      <w:r>
        <w:t>兄弟たちよ、あなたがたの召しと選びとを確かなものにするために、なお一層努めなさい。</w:t>
      </w:r>
      <w:r>
        <w:t>そうすれば、</w:t>
      </w:r>
      <w:r>
        <w:t>いついかなる時もつまずくことはないでしょう</w:t>
      </w:r>
      <w:r>
        <w:t>」</w:t>
      </w:r>
    </w:p>
    <w:p>
      <w:pPr>
        <w:pStyle w:val="a3"/>
      </w:pPr>
    </w:p>
    <w:p>
      <w:pPr>
        <w:pStyle w:val="a3"/>
      </w:pPr>
      <w:r>
        <w:t>「</w:t>
      </w:r>
      <w:r>
        <w:t>神の国は、食べたり飲んだりするものではなく、ただ聖霊にある義と平和と喜び</w:t>
      </w:r>
      <w:r>
        <w:t>である」</w:t>
      </w:r>
    </w:p>
    <w:p>
      <w:pPr>
        <w:pStyle w:val="a3"/>
      </w:pPr>
      <w:r>
        <w:t>[適用]</w:t>
      </w:r>
    </w:p>
    <w:p>
      <w:pPr>
        <w:pStyle w:val="a3"/>
      </w:pPr>
      <w:r>
        <w:t>愛する聖徒の皆さん、日々の生活の中で救いの確信を確固たるものにするために、**「</w:t>
      </w:r>
      <w:r>
        <w:t>あらゆる勤勉（all diligence）」</w:t>
      </w:r>
      <w:r>
        <w:t>**を注ぎ出してください</w:t>
      </w:r>
    </w:p>
    <w:p>
      <w:pPr>
        <w:pStyle w:val="a3"/>
      </w:pPr>
      <w:r>
        <w:t>。血を流して私を救ってくださった天の父の無限で完全な愛が、私たちの心に確信として満たされる時、私たちはもはや罪を恐れたり、罪悪感に押しつぶされて無理に服従する霊的な奴隷の立場にとどまることはありません</w:t>
      </w:r>
    </w:p>
    <w:p>
      <w:pPr>
        <w:pStyle w:val="a3"/>
      </w:pPr>
      <w:r>
        <w:t>。むしろ、感謝と勇気に満ち溢れ、家庭や職場で罪の誘惑を喜んで拒み、世を変える聖く大胆な喜びの管理者として力強く立ち上がるようになるでしょう</w:t>
      </w:r>
    </w:p>
    <w:p>
      <w:pPr>
        <w:pStyle w:val="a3"/>
      </w:pPr>
      <w:r>
        <w:t>。</w:t>
      </w:r>
    </w:p>
    <w:p>
      <w:pPr>
        <w:pStyle w:val="a3"/>
      </w:pPr>
      <w:r>
        <w:t>結論</w:t>
      </w:r>
    </w:p>
    <w:p>
      <w:pPr>
        <w:pStyle w:val="a3"/>
      </w:pPr>
      <w:r>
        <w:t>愛する聖徒の皆さん、私たちの救いは、揺らぎやすい人間の主観的な感情という砂の上に立っているわけではありません</w:t>
      </w:r>
    </w:p>
    <w:p>
      <w:pPr>
        <w:pStyle w:val="a3"/>
      </w:pPr>
      <w:r>
        <w:t>。</w:t>
      </w:r>
    </w:p>
    <w:p>
      <w:pPr>
        <w:pStyle w:val="a3"/>
      </w:pPr>
      <w:r>
        <w:t>私たちの確信は、変わることのない神の、聖書に記された救いの約束の上に築かれており</w:t>
      </w:r>
    </w:p>
    <w:p>
      <w:pPr>
        <w:pStyle w:val="a3"/>
      </w:pPr>
      <w:r>
        <w:t>、日々の敬虔な生活を通じて確認される、私たちの内なる聖なる恵みの痕跡の中で強められ</w:t>
      </w:r>
    </w:p>
    <w:p>
      <w:pPr>
        <w:pStyle w:val="a3"/>
      </w:pPr>
      <w:r>
        <w:t>、私たちの内に一度入られたら永遠に去ることのない聖霊なる神の忠実な証しと保証によって、最終的に完成されるのです</w:t>
      </w:r>
    </w:p>
    <w:p>
      <w:pPr>
        <w:pStyle w:val="a3"/>
      </w:pPr>
      <w:r>
        <w:t>。</w:t>
      </w:r>
    </w:p>
    <w:p>
      <w:pPr>
        <w:pStyle w:val="a3"/>
      </w:pPr>
      <w:r>
        <w:t>たとえ今は弱く揺らぐことがあっても、私たちに与えられた御言葉と聖礼典、そして祈りの場を熱心に守り続けてください</w:t>
      </w:r>
    </w:p>
    <w:p>
      <w:pPr>
        <w:pStyle w:val="a3"/>
      </w:pPr>
      <w:r>
        <w:t>。その聖なる恵みの手段の中で、皆様を支えてくださる聖霊様の温かい慰めと、揺るぎない天の平安を豊かに享受されますよう、主の御名によって切に祈ります。</w:t>
      </w:r>
    </w:p>
    <w:p>
      <w:pPr>
        <w:pStyle w:val="a3"/>
      </w:pPr>
      <w:r>
        <w:t>��</w:t>
      </w:r>
      <w:r>
        <w:t xml:space="preserve"> 今日の福音的省察：最近、私の信仰は</w:t>
      </w:r>
      <w:r>
        <w:t>、</w:t>
      </w:r>
      <w:r>
        <w:t>超自然的な特別な神秘体験を追い求めて</w:t>
      </w:r>
      <w:r>
        <w:t>空虚</w:t>
      </w:r>
      <w:r>
        <w:t>になっていませんか。それとも、日々の平凡な恵みの手段（御言葉、祈り、聖礼）を疎かにしたまま、霊的な停滞に陥っていませんか</w:t>
      </w:r>
    </w:p>
    <w:p>
      <w:pPr>
        <w:pStyle w:val="a3"/>
      </w:pPr>
      <w:r>
        <w:t>？ 自分の気まぐれな気分に惑わされることなく、今日私に与えられた神の約束の御言葉を誠実に開き、読み、黙想し、聖霊様のひそやかな慰めを求める祈りの場に謙虚に歩み出しましょう</w:t>
      </w:r>
    </w:p>
    <w:p>
      <w:pPr>
        <w:pStyle w:val="a3"/>
      </w:pPr>
      <w:r>
        <w:t>。</w:t>
      </w:r>
    </w:p>
    <w:p>
      <w:pPr>
        <w:pStyle w:val="a3"/>
      </w:pPr>
      <w:r>
        <w:t>『ウェストミンスター信仰告白』第19章第1節にある「アダムの心に刻まれた律法が、すべての人にとって拘束力のある律法となる」</w:t>
      </w:r>
      <w:r>
        <w:t>という点について、3つの論点に構成し、各論点の最後に適用を加え、重要な聖書箇所を含めた説教文を作成してください。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説教タイトル：心に刻まれた永遠の律法：アダムの律法と全人類に対する拘束力</w:t>
      </w:r>
    </w:p>
    <w:p>
      <w:pPr>
        <w:pStyle w:val="a3"/>
      </w:pPr>
      <w:r>
        <w:t>説教本文：創世記1:27、ローマ人への手紙2:14-15、ローマ人への手紙5:19、ローマ人への手紙3:31</w:t>
      </w:r>
    </w:p>
    <w:p>
      <w:pPr>
        <w:pStyle w:val="a3"/>
      </w:pPr>
      <w:r>
        <w:t>参考信条：ウェストミンスター信仰告白 第19章1節</w:t>
      </w:r>
    </w:p>
    <w:p>
      <w:pPr>
        <w:pStyle w:val="a3"/>
      </w:pPr>
      <w:r>
        <w:t>愛する聖徒の皆さん、神は人類の最初の祖先であるアダムを創造された際、彼を何の基準もない放任状態に放置されることはありませんでした。神はアダムに一つの律法を授けられました。それは、</w:t>
      </w:r>
      <w:r>
        <w:t>石板に</w:t>
      </w:r>
      <w:r>
        <w:t>刻まれる前に、彼の心の奥深くに御自身で</w:t>
      </w:r>
      <w:r>
        <w:t>刻み込まれた**「</w:t>
      </w:r>
      <w:r>
        <w:t>創造の道徳律」</w:t>
      </w:r>
      <w:r>
        <w:t>**でした</w:t>
      </w:r>
    </w:p>
    <w:p>
      <w:pPr>
        <w:pStyle w:val="a3"/>
      </w:pPr>
      <w:r>
        <w:t>。</w:t>
      </w:r>
    </w:p>
    <w:p>
      <w:pPr>
        <w:pStyle w:val="a3"/>
      </w:pPr>
      <w:r>
        <w:t>それでは、太初にアダムの心に刻まれたこの律法が、いかにして今日を生きる私たちを含む</w:t>
      </w:r>
      <w:r>
        <w:t xml:space="preserve"> すべての人類に、たった一人も例外なく適用される**強力な法的拘束力（binding authority）**を持つようになったのでしょうか？ 今日、私たちは『ウェストミンスター信仰告白』第19章第1節の宣言を通じて、アダムの心に刻まれた律法の神秘と、それが全人類に及ぼす永遠の拘束力の理を、三つの論点に分けて考察し、恵みを分かち合いたいと思います。</w:t>
      </w:r>
    </w:p>
    <w:p>
      <w:pPr>
        <w:pStyle w:val="a3"/>
      </w:pPr>
      <w:r>
        <w:t>1</w:t>
      </w:r>
      <w:r>
        <w:t>.</w:t>
      </w:r>
      <w:r>
        <w:t xml:space="preserve"> 創造主がアダムの心に直接刻まれた</w:t>
      </w:r>
      <w:r>
        <w:t>「</w:t>
      </w:r>
      <w:r>
        <w:t>創造の道徳法</w:t>
      </w:r>
      <w:r>
        <w:t>」</w:t>
      </w:r>
      <w:r>
        <w:t>（The Law of Creation Engraved on Adam's Heart）</w:t>
      </w:r>
      <w:r>
        <w:t>――存在的拘束力</w:t>
      </w:r>
    </w:p>
    <w:p>
      <w:pPr>
        <w:pStyle w:val="a3"/>
      </w:pPr>
      <w:r>
        <w:t>アダムの心に刻まれた律法がすべての人に対して拘束力を持つ第一の理由は、この律法が全人類の</w:t>
      </w:r>
      <w:r>
        <w:t>創造主である神の義なる御性質に基づき、人間の本性に刻まれた**「</w:t>
      </w:r>
      <w:r>
        <w:t>創造の法（Law of Creation）」</w:t>
      </w:r>
      <w:r>
        <w:t>**であるからです</w:t>
      </w:r>
    </w:p>
    <w:p>
      <w:pPr>
        <w:pStyle w:val="a3"/>
      </w:pPr>
      <w:r>
        <w:t>。</w:t>
      </w:r>
    </w:p>
    <w:p>
      <w:pPr>
        <w:pStyle w:val="a3"/>
      </w:pPr>
      <w:r>
        <w:t>ウェストミンスター信仰告白は、神が人間を道徳的統治の民として創造し、その行動を規律する律法を与えられたと告白しています</w:t>
      </w:r>
    </w:p>
    <w:p>
      <w:pPr>
        <w:pStyle w:val="a3"/>
      </w:pPr>
      <w:r>
        <w:t>。この法は、神の無限に義なる御性質と、神と人間の間に必然的に</w:t>
      </w:r>
      <w:r>
        <w:t>存在する被造物としての道徳的関係に基づいています</w:t>
      </w:r>
    </w:p>
    <w:p>
      <w:pPr>
        <w:pStyle w:val="a3"/>
      </w:pPr>
      <w:r>
        <w:t>。神はアダムに、創造主の御心を完全に識別できる知識を与え、その心にこの道徳法を自ら刻み込まれました</w:t>
      </w:r>
    </w:p>
    <w:p>
      <w:pPr>
        <w:pStyle w:val="a3"/>
      </w:pPr>
      <w:r>
        <w:t>。アダムは本来、この自然的な形の法の下で完全な従順を守る義務があり、同時にこの法を完全に守ることができる道徳的な力と能力を与えられていました</w:t>
      </w:r>
    </w:p>
    <w:p>
      <w:pPr>
        <w:pStyle w:val="a3"/>
      </w:pPr>
      <w:r>
        <w:t>。このように、人間は存在の初めから、創造主が</w:t>
      </w:r>
      <w:r>
        <w:t>植え付けられた</w:t>
      </w:r>
      <w:r>
        <w:t>道徳法の強力な枠組みの中で創造されたのです。</w:t>
      </w:r>
    </w:p>
    <w:p>
      <w:pPr>
        <w:pStyle w:val="a3"/>
      </w:pPr>
      <w:r>
        <w:t xml:space="preserve">関連聖句 </w:t>
      </w:r>
      <w:r>
        <w:t>—</w:t>
      </w:r>
      <w:r>
        <w:t xml:space="preserve"> 創世記 1章 27節、ローマ人への手紙 2章 14-15節</w:t>
      </w:r>
    </w:p>
    <w:p>
      <w:pPr>
        <w:pStyle w:val="a3"/>
      </w:pPr>
      <w:r>
        <w:t>「</w:t>
      </w:r>
      <w:r>
        <w:t>神は御自身の像、すなわち神の像に従って人を</w:t>
      </w:r>
      <w:r>
        <w:t>創造し、</w:t>
      </w:r>
      <w:r>
        <w:t>男と女を創造</w:t>
      </w:r>
      <w:r>
        <w:t>された</w:t>
      </w:r>
      <w:r>
        <w:t>」</w:t>
      </w:r>
    </w:p>
    <w:p>
      <w:pPr>
        <w:pStyle w:val="a3"/>
      </w:pPr>
      <w:r>
        <w:t>「（律法のない異邦人が、生まれながらにして律法の行いを行うときは……）このような人々の良心が証しとなり、その思いが互いに告発し合ったり、あるいは弁明し合ったりして、心に刻まれた律法の行いを明らかにする</w:t>
      </w:r>
      <w:r>
        <w:t>のです」</w:t>
      </w:r>
    </w:p>
    <w:p>
      <w:pPr>
        <w:pStyle w:val="a3"/>
      </w:pPr>
      <w:r>
        <w:t>[適用]</w:t>
      </w:r>
    </w:p>
    <w:p>
      <w:pPr>
        <w:pStyle w:val="a3"/>
      </w:pPr>
      <w:r>
        <w:t>信徒の皆さん、世の人々は、道徳や倫理は時代によって変わる社会的合意や文化的産物だと言います。しかし、聖書は、道徳的基準とは決して変わることはない創造主の御性質から生まれた永遠の法であると宣言しています</w:t>
      </w:r>
    </w:p>
    <w:p>
      <w:pPr>
        <w:pStyle w:val="a3"/>
      </w:pPr>
      <w:r>
        <w:t>。人類が堕落した後も、この律法の痕跡とかすかな光は、すべての人の良心の中に依然として残っており、働き続けています</w:t>
      </w:r>
    </w:p>
    <w:p>
      <w:pPr>
        <w:pStyle w:val="a3"/>
      </w:pPr>
      <w:r>
        <w:t>。私たちが人生を送る中で感じる良心の呵責、正義への渇望、罪に対する恥は、まさに創造主が太初にアダムの心に</w:t>
      </w:r>
      <w:r>
        <w:t>刻まれた</w:t>
      </w:r>
      <w:r>
        <w:t>律法が、今もなお私たちの中で拘束力を発揮しているという強力な証拠です。それゆえ、私たちは道徳的相対主義の罠に陥ることなく、日々良心を目覚めさせてくださる創造主なる神の絶対的な道徳的権威の前に、謙虚にひざまずく人生を送らなければなりません。</w:t>
      </w:r>
    </w:p>
    <w:p>
      <w:pPr>
        <w:pStyle w:val="a3"/>
      </w:pPr>
      <w:r>
        <w:t xml:space="preserve">2. 行為の契約の代表性と全人類を結びつける法的拘束力（The Covenant of Works and Federal Headship） </w:t>
      </w:r>
      <w:r>
        <w:t>—</w:t>
      </w:r>
      <w:r>
        <w:t xml:space="preserve"> 司法的拘束力</w:t>
      </w:r>
    </w:p>
    <w:p>
      <w:pPr>
        <w:pStyle w:val="a3"/>
      </w:pPr>
      <w:r>
        <w:t>アダムの心に刻まれた律法がすべての人に対して必然的な拘束力を持つ第二の理由は、この道徳律がアダムという一人の個人の律法ではなく、全人類を代表する</w:t>
      </w:r>
      <w:r>
        <w:t>「</w:t>
      </w:r>
      <w:r>
        <w:t>行為の契約（Covenant of Works）</w:t>
      </w:r>
      <w:r>
        <w:t>」という形で締結されたからです</w:t>
      </w:r>
    </w:p>
    <w:p>
      <w:pPr>
        <w:pStyle w:val="a3"/>
      </w:pPr>
      <w:r>
        <w:t>。</w:t>
      </w:r>
    </w:p>
    <w:p>
      <w:pPr>
        <w:pStyle w:val="a3"/>
      </w:pPr>
      <w:r>
        <w:t>神は、アダムの心に刻まれた道徳法に</w:t>
      </w:r>
      <w:r>
        <w:t>、「</w:t>
      </w:r>
      <w:r>
        <w:t>従えば永遠の命を与え、従わなければ永遠の死に処す</w:t>
      </w:r>
      <w:r>
        <w:t>」</w:t>
      </w:r>
      <w:r>
        <w:t>という厳粛な約束と警告を加えられることで、この法を公式的な「</w:t>
      </w:r>
      <w:r>
        <w:t>契約の</w:t>
      </w:r>
      <w:r>
        <w:t>形態」</w:t>
      </w:r>
      <w:r>
        <w:t>へと格上げされました</w:t>
      </w:r>
    </w:p>
    <w:p>
      <w:pPr>
        <w:pStyle w:val="a3"/>
      </w:pPr>
      <w:r>
        <w:t>。この時、アダムは単なる個人として立っていたわけではありませんでした。彼は、将来生まれるすべての人類の「</w:t>
      </w:r>
      <w:r>
        <w:t>代表者」</w:t>
      </w:r>
      <w:r>
        <w:t>であり、「</w:t>
      </w:r>
      <w:r>
        <w:t>連邦的頭（federal head）」</w:t>
      </w:r>
      <w:r>
        <w:t>として、</w:t>
      </w:r>
      <w:r>
        <w:t>神と契約を結んだのです</w:t>
      </w:r>
    </w:p>
    <w:p>
      <w:pPr>
        <w:pStyle w:val="a3"/>
      </w:pPr>
      <w:r>
        <w:t>。したがって、代表者であるアダムがこの道徳律に違反し、契約を破棄したとき、彼の失敗は、彼の後に生まれるすべての人類にそのまま</w:t>
      </w:r>
      <w:r>
        <w:t>帰せられました</w:t>
      </w:r>
    </w:p>
    <w:p>
      <w:pPr>
        <w:pStyle w:val="a3"/>
      </w:pPr>
      <w:r>
        <w:t>。アダムの罪により、全人類は契約が破られた破片の下に閉じ込められ、律法の要求を全うすべき義務と、律法に背いたことによる悲惨な司法的刑罰の下に縛られることになりました</w:t>
      </w:r>
    </w:p>
    <w:p>
      <w:pPr>
        <w:pStyle w:val="a3"/>
      </w:pPr>
      <w:r>
        <w:t>。</w:t>
      </w:r>
    </w:p>
    <w:p>
      <w:pPr>
        <w:pStyle w:val="a3"/>
      </w:pPr>
      <w:r>
        <w:t xml:space="preserve">関連聖句 </w:t>
      </w:r>
      <w:r>
        <w:t>—</w:t>
      </w:r>
      <w:r>
        <w:t xml:space="preserve"> ローマ人への手紙 5章12節、19節、ガラテヤ人への手紙 3章10節</w:t>
      </w:r>
    </w:p>
    <w:p>
      <w:pPr>
        <w:pStyle w:val="a3"/>
      </w:pPr>
      <w:r>
        <w:t>「</w:t>
      </w:r>
      <w:r>
        <w:t>それゆえ、一人の人によって罪が世に入り、</w:t>
      </w:r>
      <w:r>
        <w:t>罪によって死が入り込んだのです。</w:t>
      </w:r>
      <w:r>
        <w:t>このように、すべての人が罪を犯したので、死がすべての人に</w:t>
      </w:r>
      <w:r>
        <w:t>及んだのです</w:t>
      </w:r>
      <w:r>
        <w:t>。」</w:t>
      </w:r>
    </w:p>
    <w:p>
      <w:pPr>
        <w:pStyle w:val="a3"/>
      </w:pPr>
      <w:r>
        <w:t>「一人の不従順によって多くの人が罪人となったように……</w:t>
      </w:r>
      <w:r>
        <w:t>」</w:t>
      </w:r>
    </w:p>
    <w:p>
      <w:pPr>
        <w:pStyle w:val="a3"/>
      </w:pPr>
      <w:r>
        <w:t>「</w:t>
      </w:r>
      <w:r>
        <w:t>律法の行いに属する者は皆、</w:t>
      </w:r>
      <w:r>
        <w:t>のろいのもとにある。</w:t>
      </w:r>
      <w:r>
        <w:t>すなわち、</w:t>
      </w:r>
      <w:r>
        <w:t>『</w:t>
      </w:r>
      <w:r>
        <w:t>律法の書に記されている</w:t>
      </w:r>
      <w:r>
        <w:t xml:space="preserve"> 通りに、すべてのことを常に実行しない者は、のろいのもとにある</w:t>
      </w:r>
      <w:r>
        <w:t>』</w:t>
      </w:r>
      <w:r>
        <w:t>と書かれているからである</w:t>
      </w:r>
      <w:r>
        <w:t>」</w:t>
      </w:r>
    </w:p>
    <w:p>
      <w:pPr>
        <w:pStyle w:val="a3"/>
      </w:pPr>
      <w:r>
        <w:t>[適用]</w:t>
      </w:r>
    </w:p>
    <w:p>
      <w:pPr>
        <w:pStyle w:val="a3"/>
      </w:pPr>
      <w:r>
        <w:t>この真理は、私たち自身の道徳的な自負心を完全に打ち砕きます。多くの人々は、「</w:t>
      </w:r>
      <w:r>
        <w:t>アダムが犯した罪が、私と何の関係があるのか」</w:t>
      </w:r>
      <w:r>
        <w:t>と</w:t>
      </w:r>
      <w:r>
        <w:t>不満を漏らします</w:t>
      </w:r>
      <w:r>
        <w:t>。しかし、私たちはアダムの血統上の子孫であり、契約上の後継者として、生まれた時から律法の</w:t>
      </w:r>
      <w:r>
        <w:t>厳格な</w:t>
      </w:r>
      <w:r>
        <w:t>拘束力とその刑罰の下に置かれている悲惨な存在なのです</w:t>
      </w:r>
    </w:p>
    <w:p>
      <w:pPr>
        <w:pStyle w:val="a3"/>
      </w:pPr>
      <w:r>
        <w:t>。私たちが罪を犯す前から、すでに本質的に神の怒りの子であり、律法の要求を自らの力ではたった一つの条項さえも完全に守ることはできない、破産した状態に直面していることを</w:t>
      </w:r>
      <w:r>
        <w:t>悟らなければ</w:t>
      </w:r>
      <w:r>
        <w:t>なりません</w:t>
      </w:r>
    </w:p>
    <w:p>
      <w:pPr>
        <w:pStyle w:val="a3"/>
      </w:pPr>
      <w:r>
        <w:t>。この恐ろしい律法の法的拘束力に正直に向き合うとき、私たちは初めて、自らを救おうとする虚しい道徳的努力を捨て去り、私たちをこの絶望の鎖から</w:t>
      </w:r>
      <w:r>
        <w:t>救い出してくださる</w:t>
      </w:r>
      <w:r>
        <w:t>唯一の</w:t>
      </w:r>
      <w:r>
        <w:t>救い主である</w:t>
      </w:r>
      <w:r>
        <w:t>イエス・キリストの御前に、完全にひれ伏すことになるのです</w:t>
      </w:r>
    </w:p>
    <w:p>
      <w:pPr>
        <w:pStyle w:val="a3"/>
      </w:pPr>
      <w:r>
        <w:t>。</w:t>
      </w:r>
    </w:p>
    <w:p>
      <w:pPr>
        <w:pStyle w:val="a3"/>
      </w:pPr>
      <w:r>
        <w:t xml:space="preserve">3. 道徳法の永遠の拘束力と第二のアダムであるキリストの完全な贖い（The Eternal Obligation and Christ's Redemption） </w:t>
      </w:r>
      <w:r>
        <w:t>—</w:t>
      </w:r>
      <w:r>
        <w:t xml:space="preserve"> 恵みの契約における拘束力</w:t>
      </w:r>
    </w:p>
    <w:p>
      <w:pPr>
        <w:pStyle w:val="a3"/>
      </w:pPr>
      <w:r>
        <w:t>アダムの心に刻まれた律法がすべての人に対して拘束力を持つ最後の理由は、この律法が堕落によって行為の契約としては破棄されたとしても、神の永遠の</w:t>
      </w:r>
      <w:r>
        <w:t>道徳法としての</w:t>
      </w:r>
      <w:r>
        <w:t>権威と拘束力は決して失われることがないからです</w:t>
      </w:r>
    </w:p>
    <w:p>
      <w:pPr>
        <w:pStyle w:val="a3"/>
      </w:pPr>
      <w:r>
        <w:t>。</w:t>
      </w:r>
    </w:p>
    <w:p>
      <w:pPr>
        <w:pStyle w:val="a3"/>
      </w:pPr>
      <w:r>
        <w:t>人間が堕落したからといって、神の聖なる法の基準が引き下げられたり、廃止されたりすることはありません</w:t>
      </w:r>
    </w:p>
    <w:p>
      <w:pPr>
        <w:pStyle w:val="a3"/>
      </w:pPr>
      <w:r>
        <w:t>。律法は依然として全人類に対して</w:t>
      </w:r>
      <w:r>
        <w:t>完全な義を</w:t>
      </w:r>
      <w:r>
        <w:t>求め、罪人を定罪する恐るべき拘束力を発揮していました</w:t>
      </w:r>
    </w:p>
    <w:p>
      <w:pPr>
        <w:pStyle w:val="a3"/>
      </w:pPr>
      <w:r>
        <w:t>。この耐え難い法的束縛と呪いから私たちを贖うために、第二のアダムであり、私たちの新しい代表者であるイエス・キリストご自身が、この律法の下（made under the law）に来られました</w:t>
      </w:r>
    </w:p>
    <w:p>
      <w:pPr>
        <w:pStyle w:val="a3"/>
      </w:pPr>
      <w:r>
        <w:t>。キリストは生涯を通じて律法のあらゆる要求に完全に従うことで</w:t>
      </w:r>
      <w:r>
        <w:t>、</w:t>
      </w:r>
      <w:r>
        <w:t>律法の「命じる権威」</w:t>
      </w:r>
      <w:r>
        <w:t>を満たされ、十字架上で血を流して死なれることによって、私たちに対する律法の「定罪する権威」と刑罰を完全に負われました</w:t>
      </w:r>
    </w:p>
    <w:p>
      <w:pPr>
        <w:pStyle w:val="a3"/>
      </w:pPr>
      <w:r>
        <w:t>。これにより、キリストを信じる者たちは、律法の恐ろしい司法的束縛から永遠に解放されました</w:t>
      </w:r>
    </w:p>
    <w:p>
      <w:pPr>
        <w:pStyle w:val="a3"/>
      </w:pPr>
      <w:r>
        <w:t>。</w:t>
      </w:r>
    </w:p>
    <w:p>
      <w:pPr>
        <w:pStyle w:val="a3"/>
      </w:pPr>
      <w:r>
        <w:t xml:space="preserve">関連聖句 </w:t>
      </w:r>
      <w:r>
        <w:t>—</w:t>
      </w:r>
      <w:r>
        <w:t xml:space="preserve"> マタイによる福音書 5章17節、ローマ人への手紙 10章4節、ローマ人への手紙 3章31節</w:t>
      </w:r>
    </w:p>
    <w:p>
      <w:pPr>
        <w:pStyle w:val="a3"/>
      </w:pPr>
      <w:r>
        <w:t>「わたしが律法や預言者を廃止するために来たと思うな。廃止するために来たのではなく、全うするために来たのだ</w:t>
      </w:r>
      <w:r>
        <w:t>」</w:t>
      </w:r>
    </w:p>
    <w:p>
      <w:pPr>
        <w:pStyle w:val="a3"/>
      </w:pPr>
      <w:r>
        <w:t>「</w:t>
      </w:r>
      <w:r>
        <w:t>キリストは、</w:t>
      </w:r>
      <w:r>
        <w:t>すべての信じる者に義をもたらすために、</w:t>
      </w:r>
      <w:r>
        <w:t>律法の終結となられた</w:t>
      </w:r>
      <w:r>
        <w:t>。」</w:t>
      </w:r>
    </w:p>
    <w:p>
      <w:pPr>
        <w:pStyle w:val="a3"/>
      </w:pPr>
      <w:r>
        <w:t>「</w:t>
      </w:r>
      <w:r>
        <w:t>それゆえ、</w:t>
      </w:r>
      <w:r>
        <w:t>私たちは信仰によって律法を無効にするのか。</w:t>
      </w:r>
      <w:r>
        <w:t>決してそうではない。</w:t>
      </w:r>
      <w:r>
        <w:t>むしろ、律法を確固たるもの</w:t>
      </w:r>
      <w:r>
        <w:t>にするのである</w:t>
      </w:r>
      <w:r>
        <w:t>。」</w:t>
      </w:r>
    </w:p>
    <w:p>
      <w:pPr>
        <w:pStyle w:val="a3"/>
      </w:pPr>
      <w:r>
        <w:t>[適用]</w:t>
      </w:r>
    </w:p>
    <w:p>
      <w:pPr>
        <w:pStyle w:val="a3"/>
      </w:pPr>
      <w:r>
        <w:t>愛する聖徒の皆さん、今日、イエス・キリストを救い主として信じ、義と認められた信者たちは、もはや地獄の刑罰を警告する律法の恐ろしい法的拘束力の下にはありません</w:t>
      </w:r>
    </w:p>
    <w:p>
      <w:pPr>
        <w:pStyle w:val="a3"/>
      </w:pPr>
      <w:r>
        <w:t>。私たちは、キリストの十字架による贖いによって、律法の呪いから完全に</w:t>
      </w:r>
      <w:r>
        <w:t>解放されました</w:t>
      </w:r>
    </w:p>
    <w:p>
      <w:pPr>
        <w:pStyle w:val="a3"/>
      </w:pPr>
      <w:r>
        <w:t>！しかし、この偉大な福音の自由は、私たちを放縦や道徳的な怠惰へと導くものではありません</w:t>
      </w:r>
    </w:p>
    <w:p>
      <w:pPr>
        <w:pStyle w:val="a3"/>
      </w:pPr>
      <w:r>
        <w:t>。むしろ、律法はもはや私たちを定罪する恐ろしい裁判官ではなく、恵みを施してくださった天の父の喜ばれる御心が何であるかを教えてくれる**最も美しい「</w:t>
      </w:r>
      <w:r>
        <w:t>生活の規範（rule of life）」</w:t>
      </w:r>
      <w:r>
        <w:t>**として、</w:t>
      </w:r>
      <w:r>
        <w:t>私たちに近づいてきます</w:t>
      </w:r>
    </w:p>
    <w:p>
      <w:pPr>
        <w:pStyle w:val="a3"/>
      </w:pPr>
      <w:r>
        <w:t>。私たちは、地獄に行くことを恐れて無理やり従う奴隷ではありません。私たちのために律法を全うしてくださった主の大きな愛に圧倒され、今や子としての喜びの心と感謝の告白をもって、主の聖なる道徳律を守りながら生きていかなければなりません</w:t>
      </w:r>
    </w:p>
    <w:p>
      <w:pPr>
        <w:pStyle w:val="a3"/>
      </w:pPr>
      <w:r>
        <w:t>。毎日の生活の場で喜びをもって御言葉に従うことによって、太初に私たちの心に</w:t>
      </w:r>
      <w:r>
        <w:t>刻んでくださった</w:t>
      </w:r>
      <w:r>
        <w:t>その美しい神の御姿を豊かに回復していく聖徒となられることを祈ります</w:t>
      </w:r>
    </w:p>
    <w:p>
      <w:pPr>
        <w:pStyle w:val="a3"/>
      </w:pPr>
      <w:r>
        <w:t>。</w:t>
      </w:r>
    </w:p>
    <w:p>
      <w:pPr>
        <w:pStyle w:val="a3"/>
      </w:pPr>
      <w:r>
        <w:t>結論</w:t>
      </w:r>
    </w:p>
    <w:p>
      <w:pPr>
        <w:pStyle w:val="a3"/>
      </w:pPr>
      <w:r>
        <w:t>愛する聖徒の皆さん、神がアダムの心に</w:t>
      </w:r>
      <w:r>
        <w:t>刻まれた</w:t>
      </w:r>
      <w:r>
        <w:t>律法は、全人類を縛り</w:t>
      </w:r>
      <w:r>
        <w:t>つける厳格な</w:t>
      </w:r>
      <w:r>
        <w:t>基準でした</w:t>
      </w:r>
    </w:p>
    <w:p>
      <w:pPr>
        <w:pStyle w:val="a3"/>
      </w:pPr>
      <w:r>
        <w:t>。アダムの中にあって、私たちはその律法の恐ろしい定罪の下で、死ぬほかない罪人でした</w:t>
      </w:r>
    </w:p>
    <w:p>
      <w:pPr>
        <w:pStyle w:val="a3"/>
      </w:pPr>
      <w:r>
        <w:t>。</w:t>
      </w:r>
    </w:p>
    <w:p>
      <w:pPr>
        <w:pStyle w:val="a3"/>
      </w:pPr>
      <w:r>
        <w:t>しかし、神は独り子イエス・キリストを通して、この律法の重い束縛を代わりに負わせてくださり、十字架の血によって私たちを</w:t>
      </w:r>
      <w:r>
        <w:t>贖い</w:t>
      </w:r>
      <w:r>
        <w:t>、</w:t>
      </w:r>
      <w:r>
        <w:t>律法のあらゆる呪いから解放してくださいました</w:t>
      </w:r>
    </w:p>
    <w:p>
      <w:pPr>
        <w:pStyle w:val="a3"/>
      </w:pPr>
      <w:r>
        <w:t>。今、私たちの内に住まわれる聖霊は、私たちの心に律法の精神である</w:t>
      </w:r>
      <w:r>
        <w:t>「</w:t>
      </w:r>
      <w:r>
        <w:t>神を愛し、隣人を愛する」</w:t>
      </w:r>
      <w:r>
        <w:t>という願いを</w:t>
      </w:r>
      <w:r>
        <w:t>燃え上がるように</w:t>
      </w:r>
      <w:r>
        <w:t>起こし、私たちを聖なる生活へと導いてくださいます</w:t>
      </w:r>
    </w:p>
    <w:p>
      <w:pPr>
        <w:pStyle w:val="a3"/>
      </w:pPr>
      <w:r>
        <w:t>。この驚くべき救いの恵みをしっかりと握りしめ、日々感謝と喜びをもって、主の戒めの道を力強く歩んでいく、祝福された主の民となりますよう、主の御名によって切に祈ります。</w:t>
      </w:r>
    </w:p>
    <w:p>
      <w:pPr>
        <w:pStyle w:val="a3"/>
      </w:pPr>
      <w:r>
        <w:t>��</w:t>
      </w:r>
      <w:r>
        <w:t xml:space="preserve"> 今日の福音的黙想：皆さんは、神の律法や御言葉に接するとき、依然として自分を罪に定め、縛りつける恐ろしい「行いの契約」の重荷として感じていますか？それとも、自分のために律法を全うし、贖ってくださったキリストの恵みに感謝し、喜びをもって従おうとする「愛の告白」</w:t>
      </w:r>
      <w:r>
        <w:t>として御言葉に接していますか？ 私のすべての義務を十字架の上で代わりに全うしてくださった主の恵みを黙想し、感謝の祈りを捧げましょう</w:t>
      </w:r>
    </w:p>
    <w:p>
      <w:pPr>
        <w:pStyle w:val="a3"/>
      </w:pPr>
      <w:r>
        <w:t>。</w:t>
      </w:r>
    </w:p>
    <w:p>
      <w:pPr>
        <w:pStyle w:val="a3"/>
      </w:pPr>
      <w:r>
        <w:t>『ウェストミンスター信仰告白』第18章第2節にある、「アダムに与えられた道徳律は堕落後も依然として拘束力を持ち、その律法が十戒として公布された」</w:t>
      </w:r>
      <w:r>
        <w:t>という点について、3つの論点で構成し、各論点の最後に適用を加え、重要な聖書箇所を含めた説教文を作成してください。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w:t>
      </w:r>
      <w:r>
        <w:t>石板に</w:t>
      </w:r>
      <w:r>
        <w:t>刻まれた永遠の義の基準：アダムの道徳律とシナイ山の十戒</w:t>
      </w:r>
    </w:p>
    <w:p>
      <w:pPr>
        <w:pStyle w:val="a3"/>
      </w:pPr>
      <w:r>
        <w:t>説教本文：ローマ人への手紙 2:14-15、出エジプト記 31:18、ガラテヤ人への手紙 3:24</w:t>
      </w:r>
    </w:p>
    <w:p>
      <w:pPr>
        <w:pStyle w:val="a3"/>
      </w:pPr>
      <w:r>
        <w:t>参考信条：ウェストミンスター信仰告白第19章2節</w:t>
      </w:r>
    </w:p>
    <w:p>
      <w:pPr>
        <w:pStyle w:val="a3"/>
      </w:pPr>
      <w:r>
        <w:t>愛する聖徒の皆さん、今日私たちは、ウェストミンスター信仰告白第19章2節（ご質問いただいた内容の</w:t>
      </w:r>
      <w:r>
        <w:t>歴史的・教理的な根拠となる箇所）を通して、神の律法が持つ永遠不変の性質と恵みの法則について共に分かち合いたいと思います。 神が最初の人アダムの心に記されたその道徳法は、人類の悲惨な堕落の後もなお生き生きと働き、すべての人生の道を照らしています。そして、この永遠の法は、シナイ山で「十戒」という目に見える</w:t>
      </w:r>
      <w:r>
        <w:t>石板</w:t>
      </w:r>
      <w:r>
        <w:t>の形で栄光のうちに公布されました</w:t>
      </w:r>
    </w:p>
    <w:p>
      <w:pPr>
        <w:pStyle w:val="a3"/>
      </w:pPr>
      <w:r>
        <w:t>。今日、この信仰の大原則を三つの論点に分けて考察し、私たちをキリストへと導いてくださる神の偉大な御業について黙想したいと思います。</w:t>
      </w:r>
    </w:p>
    <w:p>
      <w:pPr>
        <w:pStyle w:val="a3"/>
      </w:pPr>
      <w:r>
        <w:t xml:space="preserve">1. 堕落後も永遠不変である道徳法の性格 </w:t>
      </w:r>
      <w:r>
        <w:t>—</w:t>
      </w:r>
      <w:r>
        <w:t xml:space="preserve"> 律法の普遍的な拘束力</w:t>
      </w:r>
    </w:p>
    <w:p>
      <w:pPr>
        <w:pStyle w:val="a3"/>
      </w:pPr>
      <w:r>
        <w:t>人類の悲惨な堕落は、神と結ばれていた行為の契約の関係を完全に打ち砕きました。しかし、その律法が持つ</w:t>
      </w:r>
      <w:r>
        <w:t>道徳法としての</w:t>
      </w:r>
      <w:r>
        <w:t>性格と義の規則は、決して廃棄されることはありませんでした。</w:t>
      </w:r>
    </w:p>
    <w:p>
      <w:pPr>
        <w:pStyle w:val="a3"/>
      </w:pPr>
      <w:r>
        <w:t>信仰告白書は、人間が堕落した後、行為</w:t>
      </w:r>
      <w:r>
        <w:t>の契約としての</w:t>
      </w:r>
      <w:r>
        <w:t>律法は取り消され廃棄されたが、</w:t>
      </w:r>
      <w:r>
        <w:t>道徳法としての</w:t>
      </w:r>
      <w:r>
        <w:t>律法は義の完全な規則として依然として存在し続けていると宣言しています</w:t>
      </w:r>
    </w:p>
    <w:p>
      <w:pPr>
        <w:pStyle w:val="a3"/>
      </w:pPr>
      <w:r>
        <w:t>。当初、人間が創造された際、その心に精巧に刻まれていた美しい義の写しは、堕落によって大きく損なわれた（defaced）とはいえ、完全に消し去られたり</w:t>
      </w:r>
      <w:r>
        <w:t>滅ぼされたり</w:t>
      </w:r>
      <w:r>
        <w:t>（obliterated）したわけではありません</w:t>
      </w:r>
    </w:p>
    <w:p>
      <w:pPr>
        <w:pStyle w:val="a3"/>
      </w:pPr>
      <w:r>
        <w:t>。それゆえ、すべての理性ある被造物の内面と良心の中には、依然として律法のかすかな痕跡と認識が残り、作用しています</w:t>
      </w:r>
    </w:p>
    <w:p>
      <w:pPr>
        <w:pStyle w:val="a3"/>
      </w:pPr>
      <w:r>
        <w:t>。堕落した世界にあっても、人々が道徳的な羞恥心を覚え、正義を渇望し、罪に対する良心の呵責を感じる理由は、まさにこの道徳法の普遍的な拘束力が、依然として全人類の本性の上にその力を発揮しているからです。</w:t>
      </w:r>
    </w:p>
    <w:p>
      <w:pPr>
        <w:pStyle w:val="a3"/>
      </w:pPr>
      <w:r>
        <w:t xml:space="preserve">関連聖句 </w:t>
      </w:r>
      <w:r>
        <w:t>—</w:t>
      </w:r>
      <w:r>
        <w:t xml:space="preserve"> ローマ人への手紙 2章 14-15節</w:t>
      </w:r>
    </w:p>
    <w:p>
      <w:pPr>
        <w:pStyle w:val="a3"/>
      </w:pPr>
      <w:r>
        <w:t>「</w:t>
      </w:r>
      <w:r>
        <w:t>（律法のない異邦人が、本性によって律法の行いを行うときは……）このような人々の良心が証しとなり、その思いが互いに、ある時は告発し、ある時は弁明して、心に刻まれた律法の行いを明らかに</w:t>
      </w:r>
      <w:r>
        <w:t>するのです」</w:t>
      </w:r>
    </w:p>
    <w:p>
      <w:pPr>
        <w:pStyle w:val="a3"/>
      </w:pPr>
      <w:r>
        <w:t>[適用]</w:t>
      </w:r>
    </w:p>
    <w:p>
      <w:pPr>
        <w:pStyle w:val="a3"/>
      </w:pPr>
      <w:r>
        <w:t>聖徒の皆さん、私たちは時に、世の道徳的堕落や無秩序を見て嘆きます。しかし、信仰を持たない世の人々でさえ、良心の呵責を感じ、道徳的判断を下すのは、彼らの心の中にも、神の道徳法のかすかな痕跡が依然として拘束力を発揮しているからです</w:t>
      </w:r>
    </w:p>
    <w:p>
      <w:pPr>
        <w:pStyle w:val="a3"/>
      </w:pPr>
      <w:r>
        <w:t>。ましてや、神の恵みによって新たに生まれた私たちは、どうあるべきでしょうか。堕落した世の価値観と妥協して、道徳的基準を自ら下げたり、良心を麻痺させたりしないでください。今もなお、私たちの人生の完全な義の規則として機能している道徳律の前に、自分自身を正直に照らし出し、日々、神が喜ばれる聖なる人生の責任を誠実に果たす聖徒となってくださることを願います。</w:t>
      </w:r>
    </w:p>
    <w:p>
      <w:pPr>
        <w:pStyle w:val="a3"/>
      </w:pPr>
      <w:r>
        <w:t xml:space="preserve">2. シナイ山で栄光のうちに公布された十戒 </w:t>
      </w:r>
      <w:r>
        <w:t>—</w:t>
      </w:r>
      <w:r>
        <w:t xml:space="preserve"> 記された戒めの明確さ</w:t>
      </w:r>
    </w:p>
    <w:p>
      <w:pPr>
        <w:pStyle w:val="a3"/>
      </w:pPr>
      <w:r>
        <w:t>心に刻まれていた最初の律法が、罪と堕落によって大きく曇り、損なわれてしまったため、神は人類をそのまま放置されることなく、栄光に満ちた文字の形で律法を再び「公布」してくださいました。</w:t>
      </w:r>
    </w:p>
    <w:p>
      <w:pPr>
        <w:pStyle w:val="a3"/>
      </w:pPr>
      <w:r>
        <w:t>信仰告白書は、人間の魂に刻まれた本来の律法の板が著しく曇ってしまったため、神が恵みによって、この新しく完全な律法の写し（a new and complete copy）をシナイ山で栄光のうちに公布してくださったと告白しています</w:t>
      </w:r>
    </w:p>
    <w:p>
      <w:pPr>
        <w:pStyle w:val="a3"/>
      </w:pPr>
      <w:r>
        <w:t>。神は威厳と畏怖に満ちた荘厳さの中で、この律法をイスラエルの民に宣言され、これを自ら「十戒（ten commandments）」</w:t>
      </w:r>
      <w:r>
        <w:t>として要約されました</w:t>
      </w:r>
    </w:p>
    <w:p>
      <w:pPr>
        <w:pStyle w:val="a3"/>
      </w:pPr>
      <w:r>
        <w:t>。そして、これらの戒めは、神の御指によって直接、二つの</w:t>
      </w:r>
      <w:r>
        <w:t>石板に</w:t>
      </w:r>
      <w:r>
        <w:t>記されました</w:t>
      </w:r>
    </w:p>
    <w:p>
      <w:pPr>
        <w:pStyle w:val="a3"/>
      </w:pPr>
      <w:r>
        <w:t>. 最初の四つの戒めは、神に対する私たちのふさわしい礼拝と義務を定めており、残りの六つの戒めは、隣人に対する私たちの社会的・道徳的な義務を宣言しています</w:t>
      </w:r>
    </w:p>
    <w:p>
      <w:pPr>
        <w:pStyle w:val="a3"/>
      </w:pPr>
      <w:r>
        <w:t>。この十戒は、後にイエス・キリストによって**「心を尽くして神を愛し、隣人を自分自身のように愛せよ」**という二つの偉大な指針に完全に要約されます</w:t>
      </w:r>
    </w:p>
    <w:p>
      <w:pPr>
        <w:pStyle w:val="a3"/>
      </w:pPr>
      <w:r>
        <w:t>。</w:t>
      </w:r>
    </w:p>
    <w:p>
      <w:pPr>
        <w:pStyle w:val="a3"/>
      </w:pPr>
      <w:r>
        <w:t xml:space="preserve">関連聖句 </w:t>
      </w:r>
      <w:r>
        <w:t>—</w:t>
      </w:r>
      <w:r>
        <w:t xml:space="preserve"> 出エジプト記 31章 18節、マタイによる福音書 22章 37-40節</w:t>
      </w:r>
    </w:p>
    <w:p>
      <w:pPr>
        <w:pStyle w:val="a3"/>
      </w:pPr>
      <w:r>
        <w:t>「主がシナイ山の上でモーセに語りを終えられたとき、</w:t>
      </w:r>
      <w:r>
        <w:t>主はモーセに二つの</w:t>
      </w:r>
      <w:r>
        <w:t>証しの板</w:t>
      </w:r>
      <w:r>
        <w:t>を与えられた。それは石の板であり、神の指で書かれたものであった</w:t>
      </w:r>
      <w:r>
        <w:t>」</w:t>
      </w:r>
    </w:p>
    <w:p>
      <w:pPr>
        <w:pStyle w:val="a3"/>
      </w:pPr>
    </w:p>
    <w:p>
      <w:pPr>
        <w:pStyle w:val="a3"/>
      </w:pPr>
      <w:r>
        <w:t>「……心を尽くし、命を尽くし、思いを尽くして、あなたの神、主を愛せよ。これが第一の、最も重要な戒めである。第二の戒めもこれと同様で、『あなたの隣人をあなた自身のように愛せよ』と主は</w:t>
      </w:r>
      <w:r>
        <w:t>言われた……」</w:t>
      </w:r>
    </w:p>
    <w:p>
      <w:pPr>
        <w:pStyle w:val="a3"/>
      </w:pPr>
      <w:r>
        <w:t>[適用]</w:t>
      </w:r>
    </w:p>
    <w:p>
      <w:pPr>
        <w:pStyle w:val="a3"/>
      </w:pPr>
      <w:r>
        <w:t>神が十戒を</w:t>
      </w:r>
      <w:r>
        <w:t>石の板に</w:t>
      </w:r>
      <w:r>
        <w:t>刻み、明確に文書として示してくださったのは、罪によって暗くなり歪められた私たちの霊的な無知を正してくださるための、神の計り知れない憐れみと恵みの手段です</w:t>
      </w:r>
    </w:p>
    <w:p>
      <w:pPr>
        <w:pStyle w:val="a3"/>
      </w:pPr>
      <w:r>
        <w:t>。もし記録された御言葉がなかったなら、私たちは各自の見解に従って正しいと思うままに行動し、誤った確信と放縦に陥っていたことでしょう。ですから、毎朝、神の記録された戒めである御言葉を開いて読み、黙想してください。かすれてしまった良心の声だけに頼るのではなく、明確で妥協のない神の聖書の御言葉を、私たちの人生と家庭の絶対的な信仰の道標として、一歩ずつ従順の歩みを踏み出してくださることを願います。</w:t>
      </w:r>
    </w:p>
    <w:p>
      <w:pPr>
        <w:pStyle w:val="a3"/>
      </w:pPr>
      <w:r>
        <w:t>3</w:t>
      </w:r>
      <w:r>
        <w:t>. 恵みの契約に奉仕する律法の</w:t>
      </w:r>
      <w:r>
        <w:t>独特な役割――キリストへと導く初等教師</w:t>
      </w:r>
    </w:p>
    <w:p>
      <w:pPr>
        <w:pStyle w:val="a3"/>
      </w:pPr>
      <w:r>
        <w:t>シナイ山で宣言された十戒は、外見上は「行いなさい。そうすれば生きる」という厳格な行為の契約の形式をとっていますが、その究極的な目的は、私たちを罪に定め滅ぼすためではなく、恵みの契約の下にある救い主へと導く</w:t>
      </w:r>
      <w:r>
        <w:t>ためです</w:t>
      </w:r>
    </w:p>
    <w:p>
      <w:pPr>
        <w:pStyle w:val="a3"/>
      </w:pPr>
      <w:r>
        <w:t>。</w:t>
      </w:r>
    </w:p>
    <w:p>
      <w:pPr>
        <w:pStyle w:val="a3"/>
      </w:pPr>
      <w:r>
        <w:t>信仰告白書の教えによれば、神がシナイ山で十戒を行為の契約という形で厳粛に宣言されたのは、イスラエルの民に再び行為による救いの道を開くためでは決してありませんでした</w:t>
      </w:r>
    </w:p>
    <w:p>
      <w:pPr>
        <w:pStyle w:val="a3"/>
      </w:pPr>
      <w:r>
        <w:t>。むしろ、その律法の完全で欠点のない義の基準の前に立ったとき、**人間自身はその律法の要求をたった一つの条項でさえ完全に満たすことができない「完全かつ徹底的な霊的破産状態（wholly destitute of that righteousness）」**であることを、自ら深く悟らせるという司法的な目的があったのです</w:t>
      </w:r>
    </w:p>
    <w:p>
      <w:pPr>
        <w:pStyle w:val="a3"/>
      </w:pPr>
      <w:r>
        <w:t>。それによって、自らの悲惨さと罪人であることを深く自覚した魂たちが、自らの義を立てようとする無駄な試みを放棄し、神が約束された「恵みの契約」</w:t>
      </w:r>
      <w:r>
        <w:t>のとりなし手である</w:t>
      </w:r>
      <w:r>
        <w:t>イエス・キリストを切に求め、すがりつくように</w:t>
      </w:r>
      <w:r>
        <w:t>するためでした</w:t>
      </w:r>
    </w:p>
    <w:p>
      <w:pPr>
        <w:pStyle w:val="a3"/>
      </w:pPr>
      <w:r>
        <w:t>。このように、律法は恵みの契約と美しく調和し（subservience to the covenant of grace）、今日、私たちを罪の宣告から救い出し、真の義を与えてくださるキリストへと導く、忠実な**「初等教師（schoolmaster）」**としての役割を果たしています</w:t>
      </w:r>
    </w:p>
    <w:p>
      <w:pPr>
        <w:pStyle w:val="a3"/>
      </w:pPr>
      <w:r>
        <w:t>。</w:t>
      </w:r>
    </w:p>
    <w:p>
      <w:pPr>
        <w:pStyle w:val="a3"/>
      </w:pPr>
      <w:r>
        <w:t xml:space="preserve">関連聖句 </w:t>
      </w:r>
      <w:r>
        <w:t>—</w:t>
      </w:r>
      <w:r>
        <w:t xml:space="preserve"> ガラテヤ人への手紙 3章24節</w:t>
      </w:r>
    </w:p>
    <w:p>
      <w:pPr>
        <w:pStyle w:val="a3"/>
      </w:pPr>
      <w:r>
        <w:t>「</w:t>
      </w:r>
      <w:r>
        <w:t>このように、</w:t>
      </w:r>
      <w:r>
        <w:t>律法は、私たちをキリストへと導く初等教師となり、私たちが信仰によって義と認められるように</w:t>
      </w:r>
      <w:r>
        <w:t>するためです。</w:t>
      </w:r>
      <w:r>
        <w:t>」</w:t>
      </w:r>
    </w:p>
    <w:p>
      <w:pPr>
        <w:pStyle w:val="a3"/>
      </w:pPr>
      <w:r>
        <w:t>[適用]</w:t>
      </w:r>
    </w:p>
    <w:p>
      <w:pPr>
        <w:pStyle w:val="a3"/>
      </w:pPr>
      <w:r>
        <w:t>愛する聖徒の皆さん、律法の御言葉の前に、ご自身の弱さや堕落した罪が一つひとつ暴かれるとき、罪の意識に囚われて落胆したり、絶望の底に沈んだりしないでください。それは、律法が皆さんをイエス・キリストの恵みの懐へと押し込むために働いている、聖なる御業なのです</w:t>
      </w:r>
    </w:p>
    <w:p>
      <w:pPr>
        <w:pStyle w:val="a3"/>
      </w:pPr>
      <w:r>
        <w:t>。自分にはこの戒めを守る力がないことを謙虚に認め、私の代わりに律法のすべての要求を完全に成就し、十字架上で永遠の赦しの血を</w:t>
      </w:r>
      <w:r>
        <w:t>流してくださった</w:t>
      </w:r>
      <w:r>
        <w:t xml:space="preserve">イエス・キリストに全面的に頼ってください。 </w:t>
      </w:r>
      <w:r>
        <w:t>律法の非難からは</w:t>
      </w:r>
      <w:r>
        <w:t>永遠に解放されましたが、今や無償で救われた子として、その義なる道徳法の道を喜びと感謝をもって楽しく歩んでいく、真の福音の子たちとなることをお祈りいたします。</w:t>
      </w:r>
    </w:p>
    <w:p>
      <w:pPr>
        <w:pStyle w:val="a3"/>
      </w:pPr>
      <w:r>
        <w:t>結論</w:t>
      </w:r>
    </w:p>
    <w:p>
      <w:pPr>
        <w:pStyle w:val="a3"/>
      </w:pPr>
      <w:r>
        <w:t>愛する聖徒の皆さん、アダムの心に刻まれた永遠の神の律法は、今日、</w:t>
      </w:r>
      <w:r>
        <w:t>石板や聖書の形をとって、私たちの手にはっきりと委ねられています</w:t>
      </w:r>
    </w:p>
    <w:p>
      <w:pPr>
        <w:pStyle w:val="a3"/>
      </w:pPr>
      <w:r>
        <w:t>。この律法は、私たちの驕りを砕き、ただ</w:t>
      </w:r>
      <w:r>
        <w:t>救い主イエス・キリストのもとへだけ</w:t>
      </w:r>
      <w:r>
        <w:t>駆け寄らせるように導く、恵みの初歩の教師です</w:t>
      </w:r>
    </w:p>
    <w:p>
      <w:pPr>
        <w:pStyle w:val="a3"/>
      </w:pPr>
      <w:r>
        <w:t>。今週一週間、記録された神の御言葉である十戒の鏡の前に、謙虚に自分自身を映し出し、罪を遠ざけてください。また、私たちに代わって律法を全うしてくださったキリストの無限の贖いの恵み</w:t>
      </w:r>
      <w:r>
        <w:t xml:space="preserve"> に感銘を受け、日々、喜びと感謝をもって神</w:t>
      </w:r>
      <w:r>
        <w:t>の聖なる</w:t>
      </w:r>
      <w:r>
        <w:t>戒めに従う、祝福された人生の礼拝者となられるよう、主の御名によって切に祈ります。</w:t>
      </w:r>
    </w:p>
    <w:p>
      <w:pPr>
        <w:pStyle w:val="a3"/>
      </w:pPr>
      <w:r>
        <w:t>��</w:t>
      </w:r>
      <w:r>
        <w:t xml:space="preserve"> 今日の省察：神の完全な律法の前で自分の限界を直視したとき、私が頑なに握りしめていた自己の功績を手放し、ただキリストのみに完全に頼りましたか？今日の御言葉の前で、自分の弱さを謙虚に告白し、主の恵みの御座の前に進みましょう。</w:t>
      </w:r>
    </w:p>
    <w:p>
      <w:pPr>
        <w:pStyle w:val="a3"/>
      </w:pPr>
      <w:r>
        <w:t>『ウェストミンスター信仰告白』第19章3-4節にある「儀式法と市民法」</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説教タイトル：型から実体へ：キリストにおいて成就された儀式法と市民法</w:t>
      </w:r>
    </w:p>
    <w:p>
      <w:pPr>
        <w:pStyle w:val="a3"/>
      </w:pPr>
      <w:r>
        <w:t>説教本文：コロサイ人への手紙 2:16-17、ローマ人への手紙 13:8-10、マタイによる福音書 5:17</w:t>
      </w:r>
    </w:p>
    <w:p>
      <w:pPr>
        <w:pStyle w:val="a3"/>
      </w:pPr>
      <w:r>
        <w:t>参考信条：ウェストミンスター信仰告白 第19章 3-4節</w:t>
      </w:r>
    </w:p>
    <w:p>
      <w:pPr>
        <w:pStyle w:val="a3"/>
      </w:pPr>
      <w:r>
        <w:t>愛する聖徒の皆さん、前回は、神の変わることのない義の基準である「</w:t>
      </w:r>
      <w:r>
        <w:t>道徳法</w:t>
      </w:r>
      <w:r>
        <w:t>」</w:t>
      </w:r>
      <w:r>
        <w:t>について考察しました。道徳法は、アダムの心に最初に刻まれて以来、堕落の後もなお永遠の基準として存在し、シナイ山で十戒として明確に要約され、公布されました。</w:t>
      </w:r>
    </w:p>
    <w:p>
      <w:pPr>
        <w:pStyle w:val="a3"/>
      </w:pPr>
      <w:r>
        <w:t>本日は、神がシナイ山で道徳法である十戒の他に、旧約時代のイスラエルの民に追加で与えられた、**「</w:t>
      </w:r>
      <w:r>
        <w:t>儀式法</w:t>
      </w:r>
      <w:r>
        <w:t>（Ceremonial Law）</w:t>
      </w:r>
      <w:r>
        <w:t>」</w:t>
      </w:r>
      <w:r>
        <w:t>**と**</w:t>
      </w:r>
      <w:r>
        <w:t>「民事法（Judicial Law）</w:t>
      </w:r>
      <w:r>
        <w:t>」</w:t>
      </w:r>
      <w:r>
        <w:t>**という</w:t>
      </w:r>
      <w:r>
        <w:t>二種類の</w:t>
      </w:r>
      <w:r>
        <w:t>法について</w:t>
      </w:r>
      <w:r>
        <w:t>、</w:t>
      </w:r>
      <w:r>
        <w:t>共に考えていきたいと思います。 ウェストミンスター信仰告白第19章3節と4節は、旧約時代に一時的に与えられたこれらの律法が、新約時代を生きる私たちや今日の国家にとってどのような意味を持ち、キリストにおいてどのように結実したかを明確に教えています。この啓示の真理を三つの論点に分けて考察し、イエス・キリストによってのみ完成される恵みの深さを黙想したいと思います。</w:t>
      </w:r>
    </w:p>
    <w:p>
      <w:pPr>
        <w:pStyle w:val="a3"/>
      </w:pPr>
      <w:r>
        <w:t>1. キリストを予表し、新約の下で完全に廃止された</w:t>
      </w:r>
      <w:r>
        <w:t xml:space="preserve">儀式法 </w:t>
      </w:r>
      <w:r>
        <w:t>—</w:t>
      </w:r>
      <w:r>
        <w:t xml:space="preserve"> 実体</w:t>
      </w:r>
      <w:r>
        <w:t>であるキリストに視線を固定する</w:t>
      </w:r>
    </w:p>
    <w:p>
      <w:pPr>
        <w:pStyle w:val="a3"/>
      </w:pPr>
      <w:r>
        <w:t>旧約のイスラエルの民が受けた最初の暫定的な律法は、いけにえや礼拝、儀式に関する規則を定めた「</w:t>
      </w:r>
      <w:r>
        <w:t>儀式律法」</w:t>
      </w:r>
      <w:r>
        <w:t>でした。</w:t>
      </w:r>
    </w:p>
    <w:p>
      <w:pPr>
        <w:pStyle w:val="a3"/>
      </w:pPr>
      <w:r>
        <w:t>信仰告白書第19章3節は、**「</w:t>
      </w:r>
      <w:r>
        <w:t>神は、</w:t>
      </w:r>
      <w:r>
        <w:t>幼子（幼少期）の教会であったイスラエルの民に、道徳律の他に、</w:t>
      </w:r>
      <w:r>
        <w:t>様々な型としての</w:t>
      </w:r>
      <w:r>
        <w:t>規定が盛り込まれた儀式律を授けられた</w:t>
      </w:r>
      <w:r>
        <w:t>」</w:t>
      </w:r>
      <w:r>
        <w:t>**と告白しています</w:t>
      </w:r>
    </w:p>
    <w:p>
      <w:pPr>
        <w:pStyle w:val="a3"/>
      </w:pPr>
      <w:r>
        <w:t>。</w:t>
      </w:r>
      <w:r>
        <w:t>この儀式</w:t>
      </w:r>
      <w:r>
        <w:t>法の中には、動物を祭壇に捧げる犠牲の規定、割礼、過越の羊、そして幕屋で行われる様々な清めの儀式が含まれていました</w:t>
      </w:r>
    </w:p>
    <w:p>
      <w:pPr>
        <w:pStyle w:val="a3"/>
      </w:pPr>
      <w:r>
        <w:t>。</w:t>
      </w:r>
    </w:p>
    <w:p>
      <w:pPr>
        <w:pStyle w:val="a3"/>
      </w:pPr>
      <w:r>
        <w:t>これらの法律には、大きく分けて二つの目的がありました。第一に、異邦諸国の</w:t>
      </w:r>
      <w:r>
        <w:t>偶像崇拝的で</w:t>
      </w:r>
      <w:r>
        <w:t>不浄な風習からイスラエルの民を区別し、聖なるものとして保つことであり</w:t>
      </w:r>
    </w:p>
    <w:p>
      <w:pPr>
        <w:pStyle w:val="a3"/>
      </w:pPr>
      <w:r>
        <w:t>、第二に、将来来られる**イエス・キリストとその贖いの御業、苦難、そして主が与えてくださる贖いの恵みをあらかじめ示す</w:t>
      </w:r>
      <w:r>
        <w:t>「</w:t>
      </w:r>
      <w:r>
        <w:t>影と型」</w:t>
      </w:r>
      <w:r>
        <w:t>**としての役割でした</w:t>
      </w:r>
    </w:p>
    <w:p>
      <w:pPr>
        <w:pStyle w:val="a3"/>
      </w:pPr>
      <w:r>
        <w:t>。</w:t>
      </w:r>
    </w:p>
    <w:p>
      <w:pPr>
        <w:pStyle w:val="a3"/>
      </w:pPr>
      <w:r>
        <w:t>しかし、今や実体（Substance）であるイエス・キリストがこの地上に来られ、十字架上でたった一度の完全ないけにえによってすべての贖罪を成し遂げられたため、単なる型に過ぎなかった儀式法は、新約の下で完全に廃止（abrogated）されました</w:t>
      </w:r>
    </w:p>
    <w:p>
      <w:pPr>
        <w:pStyle w:val="a3"/>
      </w:pPr>
      <w:r>
        <w:t>。</w:t>
      </w:r>
    </w:p>
    <w:p>
      <w:pPr>
        <w:pStyle w:val="a3"/>
      </w:pPr>
      <w:r>
        <w:t xml:space="preserve">関連聖句 </w:t>
      </w:r>
      <w:r>
        <w:t>—</w:t>
      </w:r>
      <w:r>
        <w:t xml:space="preserve"> コロサイ人への手紙 2章16-17節、ヘブライ人への手紙 10章1節</w:t>
      </w:r>
    </w:p>
    <w:p>
      <w:pPr>
        <w:pStyle w:val="a3"/>
      </w:pPr>
      <w:r>
        <w:t>「</w:t>
      </w:r>
      <w:r>
        <w:t>それゆえ</w:t>
      </w:r>
      <w:r>
        <w:t>、</w:t>
      </w:r>
      <w:r>
        <w:t>食べるものや飲むもの、あるいは祭日や新月や安息日などを理由に、だれもあなたがたを裁くことができないようにしなさい。これらは将来のことの影に過ぎず、実体はキリストにある</w:t>
      </w:r>
      <w:r>
        <w:t>からです</w:t>
      </w:r>
      <w:r>
        <w:t>。」</w:t>
      </w:r>
    </w:p>
    <w:p>
      <w:pPr>
        <w:pStyle w:val="a3"/>
      </w:pPr>
      <w:r>
        <w:t>「</w:t>
      </w:r>
      <w:r>
        <w:t>律法は、</w:t>
      </w:r>
      <w:r>
        <w:t>来るべき良いものの影に過ぎず、実体そのものではない。それゆえ、毎年繰り返し捧げられるような犠牲では、近づく者たちを永遠に完全にすることは</w:t>
      </w:r>
      <w:r>
        <w:t>できない</w:t>
      </w:r>
      <w:r>
        <w:t>。」</w:t>
      </w:r>
    </w:p>
    <w:p>
      <w:pPr>
        <w:pStyle w:val="a3"/>
      </w:pPr>
      <w:r>
        <w:t>[適用]</w:t>
      </w:r>
    </w:p>
    <w:p>
      <w:pPr>
        <w:pStyle w:val="a3"/>
      </w:pPr>
      <w:r>
        <w:t>聖徒の皆さん、新約の聖徒である私たちが、もはや血を流す動物のいけにえを捧げず、旧約の複雑な清めの儀式や祭りを守らない理由は、これらすべての型がイエス・キリストにおいて完全に成就されたからです</w:t>
      </w:r>
    </w:p>
    <w:p>
      <w:pPr>
        <w:pStyle w:val="a3"/>
      </w:pPr>
      <w:r>
        <w:t>。もし今日、私たちが「特別な儀式や祭りを守ってこそ神は喜ばれる」と考えたり、外的な行いや宗教的な形式に私たちの救いを依存しようとするなら、それは</w:t>
      </w:r>
      <w:r>
        <w:t>実体である</w:t>
      </w:r>
      <w:r>
        <w:t>キリストを置き去りにして、再び旧約の暗い影の中へと歩み入る深刻な霊的退歩です。私たちのためにただ一度、ご自身を犠牲として</w:t>
      </w:r>
      <w:r>
        <w:t>捧げ、</w:t>
      </w:r>
      <w:r>
        <w:t>永遠の贖罪を一挙に成し遂げられたイエス・キリストの十字架の功績のみを、全面的に信頼してください。 日々の生活の中で、形式主義的な宗教生活の殻を打ち破り、ただキリストの宝血のみに依り頼んで、神の御座の前へ大胆に歩み寄る聖徒となられることを願います。</w:t>
      </w:r>
    </w:p>
    <w:p>
      <w:pPr>
        <w:pStyle w:val="a3"/>
      </w:pPr>
      <w:r>
        <w:t>2. イスラエル国家の終焉とともに失効した市民法と、そこに込められた「一般的な</w:t>
      </w:r>
      <w:r>
        <w:t>公平性」</w:t>
      </w:r>
      <w:r>
        <w:t>――生活の</w:t>
      </w:r>
      <w:r>
        <w:t>あらゆる</w:t>
      </w:r>
      <w:r>
        <w:t xml:space="preserve"> 領域における正義の実践</w:t>
      </w:r>
    </w:p>
    <w:p>
      <w:pPr>
        <w:pStyle w:val="a3"/>
      </w:pPr>
      <w:r>
        <w:t>第二に、イスラエルの民が受けた暫定法は、政治的共同体であり国家として守らなければならなかった「</w:t>
      </w:r>
      <w:r>
        <w:t>市民法（司法）」</w:t>
      </w:r>
      <w:r>
        <w:t>でした。</w:t>
      </w:r>
    </w:p>
    <w:p>
      <w:pPr>
        <w:pStyle w:val="a3"/>
      </w:pPr>
      <w:r>
        <w:t>信仰告白書第19章4節は、</w:t>
      </w:r>
      <w:r>
        <w:t>**</w:t>
      </w:r>
      <w:r>
        <w:t>「</w:t>
      </w:r>
      <w:r>
        <w:t>神はイスラエルの民に、政治的共同体（body politic）としての市民法を授けられた</w:t>
      </w:r>
      <w:r>
        <w:t>」</w:t>
      </w:r>
      <w:r>
        <w:t>**と教えています</w:t>
      </w:r>
    </w:p>
    <w:p>
      <w:pPr>
        <w:pStyle w:val="a3"/>
      </w:pPr>
      <w:r>
        <w:t>。これらの法は、旧約時代のイスラエルという独特な神政国家（theocracy）</w:t>
      </w:r>
      <w:r>
        <w:t>を統治するための法律であり、土地の分配、刑事処罰、相続、賠償などに関する具体的な社会的指針を盛り込んでいました</w:t>
      </w:r>
    </w:p>
    <w:p>
      <w:pPr>
        <w:pStyle w:val="a3"/>
      </w:pPr>
      <w:r>
        <w:t>。</w:t>
      </w:r>
    </w:p>
    <w:p>
      <w:pPr>
        <w:pStyle w:val="a3"/>
      </w:pPr>
      <w:r>
        <w:t>しかし、これらの市民法は、旧約時代のイスラエル国家の終焉とともに永久に失効（expired）しました</w:t>
      </w:r>
    </w:p>
    <w:p>
      <w:pPr>
        <w:pStyle w:val="a3"/>
      </w:pPr>
      <w:r>
        <w:t>。したがって、今日、この地球上のいかなる国家や民族も、旧約聖書に記録されたイスラエルの政治的・司法制度を文字通り遵守する法的義務を負っていません</w:t>
      </w:r>
    </w:p>
    <w:p>
      <w:pPr>
        <w:pStyle w:val="a3"/>
      </w:pPr>
      <w:r>
        <w:t>。</w:t>
      </w:r>
    </w:p>
    <w:p>
      <w:pPr>
        <w:pStyle w:val="a3"/>
      </w:pPr>
      <w:r>
        <w:t>ただし、信仰告白書は極めて重要な注釈を加えています。それは、これらの市民法が今日、私たちを直接拘束するものではないものの、**</w:t>
      </w:r>
      <w:r>
        <w:t>「</w:t>
      </w:r>
      <w:r>
        <w:t>そこに込められた『</w:t>
      </w:r>
      <w:r>
        <w:t>一般的な</w:t>
      </w:r>
      <w:r>
        <w:t>公平性</w:t>
      </w:r>
      <w:r>
        <w:t>（general equity、道徳法の本質）</w:t>
      </w:r>
      <w:r>
        <w:t>』</w:t>
      </w:r>
      <w:r>
        <w:t>が求める範囲内においては、依然として私たちに教訓を与えてくれる」</w:t>
      </w:r>
      <w:r>
        <w:t>**という事実です</w:t>
      </w:r>
    </w:p>
    <w:p>
      <w:pPr>
        <w:pStyle w:val="a3"/>
      </w:pPr>
      <w:r>
        <w:t>。つまり、貧しい者を搾取してはならない、公正に裁判を行い、隣人の生命と財産を保護せよといった、</w:t>
      </w:r>
      <w:r>
        <w:t>自然法的かつ道徳的な公平性の原則は、今日の法律や聖徒の生活においても、依然として義務として残っています</w:t>
      </w:r>
    </w:p>
    <w:p>
      <w:pPr>
        <w:pStyle w:val="a3"/>
      </w:pPr>
      <w:r>
        <w:t>。</w:t>
      </w:r>
    </w:p>
    <w:p>
      <w:pPr>
        <w:pStyle w:val="a3"/>
      </w:pPr>
      <w:r>
        <w:t xml:space="preserve">関連聖句 </w:t>
      </w:r>
      <w:r>
        <w:t>—</w:t>
      </w:r>
      <w:r>
        <w:t xml:space="preserve"> 申命記 4章 6節、ミカ書 6章 8節</w:t>
      </w:r>
    </w:p>
    <w:p>
      <w:pPr>
        <w:pStyle w:val="a3"/>
      </w:pPr>
      <w:r>
        <w:t>「</w:t>
      </w:r>
      <w:r>
        <w:t>あなたがたはこれを守り行いなさい。これこそが、諸国民の前におけるあなたがたの知恵であり、あなたがたの知識である。彼らはこれらのすべての定めを聞いて、『この大いなる国の民は、まことに知恵と知識のある</w:t>
      </w:r>
      <w:r>
        <w:t>民である</w:t>
      </w:r>
      <w:r>
        <w:t>』と言うであろう」</w:t>
      </w:r>
    </w:p>
    <w:p>
      <w:pPr>
        <w:pStyle w:val="a3"/>
      </w:pPr>
      <w:r>
        <w:t>「</w:t>
      </w:r>
      <w:r>
        <w:t>人よ、</w:t>
      </w:r>
      <w:r>
        <w:t>主は</w:t>
      </w:r>
      <w:r>
        <w:t>あなたに</w:t>
      </w:r>
      <w:r>
        <w:t>何が善であるかを</w:t>
      </w:r>
      <w:r>
        <w:t>示された。</w:t>
      </w:r>
      <w:r>
        <w:t>主</w:t>
      </w:r>
      <w:r>
        <w:t>があなたに</w:t>
      </w:r>
      <w:r>
        <w:t>求めておられるのは、ただ正義を行い、慈しみを愛し、へりくだってあなたの神と共に歩むこと</w:t>
      </w:r>
      <w:r>
        <w:t>ではないか」</w:t>
      </w:r>
    </w:p>
    <w:p>
      <w:pPr>
        <w:pStyle w:val="a3"/>
      </w:pPr>
      <w:r>
        <w:t>[適用]</w:t>
      </w:r>
    </w:p>
    <w:p>
      <w:pPr>
        <w:pStyle w:val="a3"/>
      </w:pPr>
      <w:r>
        <w:t>私たちは、旧約時代のイスラエルの民のように、安息年ごとに借金を免除したり、刑事犯罪者を石打ちの刑に処</w:t>
      </w:r>
      <w:r>
        <w:t xml:space="preserve"> するといった司法制度を、文字通り実行しているわけではありません</w:t>
      </w:r>
    </w:p>
    <w:p>
      <w:pPr>
        <w:pStyle w:val="a3"/>
      </w:pPr>
      <w:r>
        <w:t>。しかし、それらの法令の背景に流れる**「</w:t>
      </w:r>
      <w:r>
        <w:t>弱者を保護し、隣人に与えた損害を正直に賠償し、社会的公正</w:t>
      </w:r>
      <w:r>
        <w:t>を実現せよ」**という神の公平と正義の精神は、今日の私たちの生活の現場においても変わらず実践すべき信徒の務めです</w:t>
      </w:r>
    </w:p>
    <w:p>
      <w:pPr>
        <w:pStyle w:val="a3"/>
      </w:pPr>
      <w:r>
        <w:t>。皆さんのビジネスや職場、そして日常生活の中で、不正な利益を貪らないでください。正直で公平な取引を行ってください。この世の中で疎外され、弱い立場にある人々の隣人となってください。そうして、旧約の市民法に込められていた聖なる公平性の原理を、今日の私たちの家庭や社会の中で忠実に実を結ばせる、聖なる聖徒となってくださることを願います。</w:t>
      </w:r>
    </w:p>
    <w:p>
      <w:pPr>
        <w:pStyle w:val="a3"/>
      </w:pPr>
      <w:r>
        <w:t>3</w:t>
      </w:r>
      <w:r>
        <w:t>. 福音の中でむしろ一層</w:t>
      </w:r>
      <w:r>
        <w:t>強</w:t>
      </w:r>
      <w:r>
        <w:t>められた道徳法の永遠性――子どもの喜びに満ちた従順</w:t>
      </w:r>
    </w:p>
    <w:p>
      <w:pPr>
        <w:pStyle w:val="a3"/>
      </w:pPr>
      <w:r>
        <w:t>儀式法は廃止され、市民法は失効しましたが、神の変わらぬ聖なる基準である「道徳法」は、永遠に私たちを束縛し、従順な生活へと導きます</w:t>
      </w:r>
    </w:p>
    <w:p>
      <w:pPr>
        <w:pStyle w:val="a3"/>
      </w:pPr>
      <w:r>
        <w:t>。</w:t>
      </w:r>
    </w:p>
    <w:p>
      <w:pPr>
        <w:pStyle w:val="a3"/>
      </w:pPr>
      <w:r>
        <w:t>私たちは律法の三つの分類を通して、福音の驚くべき奥義を見ることができます。儀礼法の複雑な規定は、イエス・キリストのただ一度のいけにえによって完全に廃止され、</w:t>
      </w:r>
    </w:p>
    <w:p>
      <w:pPr>
        <w:pStyle w:val="a3"/>
      </w:pPr>
      <w:r>
        <w:t>、市民法の国家的法令は失効しました</w:t>
      </w:r>
    </w:p>
    <w:p>
      <w:pPr>
        <w:pStyle w:val="a3"/>
      </w:pPr>
      <w:r>
        <w:t>。しかし、神と隣人への愛という大原則を盛り込んだ道徳法は、聖徒の生活の規範（rule of life）</w:t>
      </w:r>
      <w:r>
        <w:t>として、</w:t>
      </w:r>
      <w:r>
        <w:t>永遠の効力を持ちます</w:t>
      </w:r>
    </w:p>
    <w:p>
      <w:pPr>
        <w:pStyle w:val="a3"/>
      </w:pPr>
      <w:r>
        <w:t>。</w:t>
      </w:r>
    </w:p>
    <w:p>
      <w:pPr>
        <w:pStyle w:val="a3"/>
      </w:pPr>
      <w:r>
        <w:t>信仰告白第19章5節は、**「</w:t>
      </w:r>
      <w:r>
        <w:t>道徳律は、</w:t>
      </w:r>
      <w:r>
        <w:t>義と認められた信者（義人）</w:t>
      </w:r>
      <w:r>
        <w:t>を含むすべての人を永遠に束縛しており、キリストは福音においてこの道徳律の義務を決して廃止されたのではなく、むしろさらに強固なものにされた</w:t>
      </w:r>
      <w:r>
        <w:t>」</w:t>
      </w:r>
      <w:r>
        <w:t>**と厳粛に告白しています</w:t>
      </w:r>
    </w:p>
    <w:p>
      <w:pPr>
        <w:pStyle w:val="a3"/>
      </w:pPr>
      <w:r>
        <w:t>。私たちは、救いを得るための</w:t>
      </w:r>
      <w:r>
        <w:t>「</w:t>
      </w:r>
      <w:r>
        <w:t>行いの契約</w:t>
      </w:r>
      <w:r>
        <w:t>」</w:t>
      </w:r>
      <w:r>
        <w:t>としての律法からは永遠に</w:t>
      </w:r>
      <w:r>
        <w:t>解放されましたが</w:t>
      </w:r>
    </w:p>
    <w:p>
      <w:pPr>
        <w:pStyle w:val="a3"/>
      </w:pPr>
      <w:r>
        <w:t>、救われた子として当然歩むべき「</w:t>
      </w:r>
      <w:r>
        <w:t>恵みの契約に基づく生活の</w:t>
      </w:r>
      <w:r>
        <w:t>規範」である道徳法の前では、喜びをもって従わなければなりません</w:t>
      </w:r>
    </w:p>
    <w:p>
      <w:pPr>
        <w:pStyle w:val="a3"/>
      </w:pPr>
      <w:r>
        <w:t>。キリストの御霊である聖霊が私たちの心に宿るとき、私たちはもはや無理やりではなく、自発的かつ喜びに満ちた従順の歩みを踏み出すようになります</w:t>
      </w:r>
    </w:p>
    <w:p>
      <w:pPr>
        <w:pStyle w:val="a3"/>
      </w:pPr>
      <w:r>
        <w:t>。</w:t>
      </w:r>
    </w:p>
    <w:p>
      <w:pPr>
        <w:pStyle w:val="a3"/>
      </w:pPr>
      <w:r>
        <w:t xml:space="preserve">関連聖句 </w:t>
      </w:r>
      <w:r>
        <w:t>—</w:t>
      </w:r>
      <w:r>
        <w:t xml:space="preserve"> マタイによる福音書 5章17節、ローマ人への手紙 3章31節</w:t>
      </w:r>
    </w:p>
    <w:p>
      <w:pPr>
        <w:pStyle w:val="a3"/>
      </w:pPr>
      <w:r>
        <w:t>「</w:t>
      </w:r>
      <w:r>
        <w:t>わたしが律法や預言者を廃止するために来たと思うな。廃止するために来たのではなく、完全にする</w:t>
      </w:r>
      <w:r>
        <w:t xml:space="preserve"> ためである</w:t>
      </w:r>
      <w:r>
        <w:t>」</w:t>
      </w:r>
    </w:p>
    <w:p>
      <w:pPr>
        <w:pStyle w:val="a3"/>
      </w:pPr>
      <w:r>
        <w:t>「</w:t>
      </w:r>
      <w:r>
        <w:t>それゆえ、</w:t>
      </w:r>
      <w:r>
        <w:t>私たちは信仰によって律法を無効にするのか。</w:t>
      </w:r>
      <w:r>
        <w:t>決してそうではない。</w:t>
      </w:r>
      <w:r>
        <w:t>むしろ、律法を確固たるもの</w:t>
      </w:r>
      <w:r>
        <w:t>にするのである</w:t>
      </w:r>
      <w:r>
        <w:t>。」</w:t>
      </w:r>
    </w:p>
    <w:p>
      <w:pPr>
        <w:pStyle w:val="a3"/>
      </w:pPr>
      <w:r>
        <w:t>[適用]</w:t>
      </w:r>
    </w:p>
    <w:p>
      <w:pPr>
        <w:pStyle w:val="a3"/>
      </w:pPr>
      <w:r>
        <w:t>愛する聖徒の皆さん、福音の恵みを深く悟った聖徒は、律法を軽んじる放縦に陥ることはありません</w:t>
      </w:r>
    </w:p>
    <w:p>
      <w:pPr>
        <w:pStyle w:val="a3"/>
      </w:pPr>
      <w:r>
        <w:t>。むしろ、私の代わりに律法のすべての恐ろしい刑罰を十字架上で完全に負い、完全な従順の義を成し遂げられたイエス・キリストのその偉大な愛に、深く感動するのです</w:t>
      </w:r>
    </w:p>
    <w:p>
      <w:pPr>
        <w:pStyle w:val="a3"/>
      </w:pPr>
      <w:r>
        <w:t>。それゆえ、もはや「こうしなければ地獄に行く」という奴隷的な恐怖のためではなく、**「私を救ってくださった天の父を心から愛しているからこそ、その御心に喜びをもって従いたい」**という、子としての自発的で愛に満ちた従順な人生を歩むようになるのです</w:t>
      </w:r>
    </w:p>
    <w:p>
      <w:pPr>
        <w:pStyle w:val="a3"/>
      </w:pPr>
      <w:r>
        <w:t>。今週一週間、十字架の贖いの恵みの中で、私たちに与えられた道徳法の聖なる価値を覚え、喜びと感謝をもって神の戒めに従う、祝福された人生の礼拝者となられますよう、主の御名によって切に祈ります。</w:t>
      </w:r>
    </w:p>
    <w:p>
      <w:pPr>
        <w:pStyle w:val="a3"/>
      </w:pPr>
      <w:r>
        <w:t>結論</w:t>
      </w:r>
    </w:p>
    <w:p>
      <w:pPr>
        <w:pStyle w:val="a3"/>
      </w:pPr>
      <w:r>
        <w:t>旧約の無数の儀式法は、ただ私たちの偉大な</w:t>
      </w:r>
      <w:r>
        <w:t>救い主である</w:t>
      </w:r>
      <w:r>
        <w:t>イエス・キリストに向けられていたのです</w:t>
      </w:r>
    </w:p>
    <w:p>
      <w:pPr>
        <w:pStyle w:val="a3"/>
      </w:pPr>
      <w:r>
        <w:t>。キリストの到来によって、儀式の暗い霧は晴れ、真の救いの太陽が輝き出しました</w:t>
      </w:r>
    </w:p>
    <w:p>
      <w:pPr>
        <w:pStyle w:val="a3"/>
      </w:pPr>
      <w:r>
        <w:t>。また、旧約時代のイスラエルの市民法は失効しましたが、そこに込められた公平と正義の精神は、今日、私たちが世の中で黙々と実践すべき聖なる基準として残っています</w:t>
      </w:r>
    </w:p>
    <w:p>
      <w:pPr>
        <w:pStyle w:val="a3"/>
      </w:pPr>
      <w:r>
        <w:t>。</w:t>
      </w:r>
    </w:p>
    <w:p>
      <w:pPr>
        <w:pStyle w:val="a3"/>
      </w:pPr>
      <w:r>
        <w:t>この偉大な福音の真理を心に留め、ただ私たちのためにすべての律法の要求を完全に成就してくださったキリストの功績のみを、全面的に誇りとしてください</w:t>
      </w:r>
    </w:p>
    <w:p>
      <w:pPr>
        <w:pStyle w:val="a3"/>
      </w:pPr>
      <w:r>
        <w:t>。そして、毎日、聖霊が与えてくださる力に支えられ、感謝と感激をもって、神の聖なる道徳法の道を歩む、祝福された主の聖徒たちとなりますようお祈りいたします。</w:t>
      </w:r>
    </w:p>
    <w:p>
      <w:pPr>
        <w:pStyle w:val="a3"/>
      </w:pPr>
      <w:r>
        <w:t>��</w:t>
      </w:r>
      <w:r>
        <w:t xml:space="preserve"> 今日の福音的省察：私はもしかすると、「宗教的な祭日や特別な儀式を行わなければ、神は私をもっと愛してくださらない」</w:t>
      </w:r>
      <w:r>
        <w:t>という儀式法的な</w:t>
      </w:r>
      <w:r>
        <w:t>誤解に囚われてはいないでしょうか？また、私の人生の具体的な現場において、旧約の市民法が示していた「社会的弱者の保護と公平な生き方</w:t>
      </w:r>
      <w:r>
        <w:t>」</w:t>
      </w:r>
      <w:r>
        <w:t>を具体的にどのように実践しているかを振り返り、祈りをもって決意しましょう。</w:t>
      </w:r>
    </w:p>
    <w:p>
      <w:pPr>
        <w:pStyle w:val="a3"/>
      </w:pPr>
      <w:r>
        <w:t>『ウェストミンスター信仰告白』第19章第5節にある「新生していない者に対する道徳法の</w:t>
      </w:r>
      <w:r>
        <w:t>機能</w:t>
      </w:r>
      <w:r>
        <w:t>」</w:t>
      </w:r>
      <w:r>
        <w:t>について、</w:t>
      </w:r>
      <w:r>
        <w:t xml:space="preserve"> の3つの論点で構成し、各論点の最後に適用を加え、重要な聖書箇所を含めた説教文を作成してください。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説教タイトル：恵みを備える</w:t>
      </w:r>
      <w:r>
        <w:t>厳粛な</w:t>
      </w:r>
      <w:r>
        <w:t>鏡：生まれ変わっていない者に対する道徳律の機能</w:t>
      </w:r>
    </w:p>
    <w:p>
      <w:pPr>
        <w:pStyle w:val="a3"/>
      </w:pPr>
      <w:r>
        <w:t>説教本文：</w:t>
      </w:r>
      <w:r>
        <w:t>テモテへの手紙第一</w:t>
      </w:r>
      <w:r>
        <w:t xml:space="preserve"> 1:9、ローマ人への手紙 3:20、ガラテヤ人への手紙 3:24</w:t>
      </w:r>
    </w:p>
    <w:p>
      <w:pPr>
        <w:pStyle w:val="a3"/>
      </w:pPr>
      <w:r>
        <w:t>参考信条：ウェストミンスター信仰告白 第19章 5～6節</w:t>
      </w:r>
    </w:p>
    <w:p>
      <w:pPr>
        <w:pStyle w:val="a3"/>
      </w:pPr>
      <w:r>
        <w:t>愛する聖徒の皆さん、前回は、神の変わることのない聖なる基準である</w:t>
      </w:r>
      <w:r>
        <w:t>「</w:t>
      </w:r>
      <w:r>
        <w:t>道徳律」の永遠性と、それがキリストにおいて成就された祝福された秘密について分かち合いました。道徳律は神の義なる御性質に基づいているため、イエス・キリストを信じてすでに義と認められた信者たちにとって、地獄の刑罰を恐れることなく、喜びをもって従うべき「</w:t>
      </w:r>
      <w:r>
        <w:t>生活の</w:t>
      </w:r>
      <w:r>
        <w:t>規範」</w:t>
      </w:r>
      <w:r>
        <w:t>として</w:t>
      </w:r>
      <w:r>
        <w:t>機能します</w:t>
      </w:r>
    </w:p>
    <w:p>
      <w:pPr>
        <w:pStyle w:val="a3"/>
      </w:pPr>
      <w:r>
        <w:t>。</w:t>
      </w:r>
    </w:p>
    <w:p>
      <w:pPr>
        <w:pStyle w:val="a3"/>
      </w:pPr>
      <w:r>
        <w:t>では、まだイエス・キリストを救い主として信じず、新生していない人々（unregenerate men）にとって、この道徳法はどのような意味を持つのでしょうか。ある人々は、「</w:t>
      </w:r>
      <w:r>
        <w:t>どうせ律法によって救いを得ることはできないのだから、信じない人々に律法を伝えたり教えたりすることは無益だ」</w:t>
      </w:r>
      <w:r>
        <w:t>と考えることもあります。</w:t>
      </w:r>
    </w:p>
    <w:p>
      <w:pPr>
        <w:pStyle w:val="a3"/>
      </w:pPr>
      <w:r>
        <w:t>しかし、ウェストミンスター信仰告白第19章5節と6節は、神の道徳律が義と認められた信者だけでなく、新生していない人々に対しても永遠に拘束力を持ち、極めて独特</w:t>
      </w:r>
      <w:r>
        <w:t>かつ厳粛な</w:t>
      </w:r>
      <w:r>
        <w:t>機能を果たしていることを教えています</w:t>
      </w:r>
    </w:p>
    <w:p>
      <w:pPr>
        <w:pStyle w:val="a3"/>
      </w:pPr>
      <w:r>
        <w:t>。聖霊が律法という鏡を通して、いかにして落胆した魂を目覚めさせ、キリストへと導かれるのか、また、新生していない者に対する道徳法の三つの機能を分けながら、深い恵みを黙想したいと思います。</w:t>
      </w:r>
    </w:p>
    <w:p>
      <w:pPr>
        <w:pStyle w:val="a3"/>
      </w:pPr>
      <w:r>
        <w:t xml:space="preserve">1. 第一の論点：再生していない者の罪を抑制し、世を保全する </w:t>
      </w:r>
      <w:r>
        <w:t>—</w:t>
      </w:r>
      <w:r>
        <w:t xml:space="preserve"> 一般恩寵的</w:t>
      </w:r>
      <w:r>
        <w:t>機能</w:t>
      </w:r>
    </w:p>
    <w:p>
      <w:pPr>
        <w:pStyle w:val="a3"/>
      </w:pPr>
      <w:r>
        <w:t>神の道徳法が、生まれ変わっていない人々に働く第一の機能は、彼らの良心を制御し、**「</w:t>
      </w:r>
      <w:r>
        <w:t>外的な罪を強力に抑制すること」</w:t>
      </w:r>
      <w:r>
        <w:t>**です</w:t>
      </w:r>
    </w:p>
    <w:p>
      <w:pPr>
        <w:pStyle w:val="a3"/>
      </w:pPr>
      <w:r>
        <w:t>。</w:t>
      </w:r>
    </w:p>
    <w:p>
      <w:pPr>
        <w:pStyle w:val="a3"/>
      </w:pPr>
      <w:r>
        <w:t>ウェストミンスター信仰告白第19章5節は、道徳律が義人だけでなく、**「</w:t>
      </w:r>
      <w:r>
        <w:t>新生していない者を含むすべての人を永遠に束縛する」</w:t>
      </w:r>
      <w:r>
        <w:t>**と宣言しています</w:t>
      </w:r>
    </w:p>
    <w:p>
      <w:pPr>
        <w:pStyle w:val="a3"/>
      </w:pPr>
      <w:r>
        <w:t>。生まれ変わっていない者たちは、心に神を置くことを嫌い、本性において徹底的に堕落しており、いつでも極端な悪を行う準備ができています</w:t>
      </w:r>
    </w:p>
    <w:p>
      <w:pPr>
        <w:pStyle w:val="a3"/>
      </w:pPr>
      <w:r>
        <w:t>。しかし、神は道徳法の厳粛な警告と、それに伴う刑罰への恐れを通じて、信じない者たちの心と行動を抑制されます</w:t>
      </w:r>
    </w:p>
    <w:p>
      <w:pPr>
        <w:pStyle w:val="a3"/>
      </w:pPr>
      <w:r>
        <w:t>。</w:t>
      </w:r>
    </w:p>
    <w:p>
      <w:pPr>
        <w:pStyle w:val="a3"/>
      </w:pPr>
      <w:r>
        <w:t>律法は、堕落した罪人たちがためらうことなく罪を犯すことを防ぐ「</w:t>
      </w:r>
      <w:r>
        <w:t>霊的な柵」</w:t>
      </w:r>
      <w:r>
        <w:t>であり、</w:t>
      </w:r>
      <w:r>
        <w:t>「</w:t>
      </w:r>
      <w:r>
        <w:t>束縛」</w:t>
      </w:r>
      <w:r>
        <w:t>となります</w:t>
      </w:r>
    </w:p>
    <w:p>
      <w:pPr>
        <w:pStyle w:val="a3"/>
      </w:pPr>
      <w:r>
        <w:t>。もし神の道徳律が、新生していない者たちの良心の中で、最低限の拘束力として働かなかったならば、この世は利己心と暴力、淫乱と貪欲に満ち溢れ、一瞬たりとも維持されることなく、自ら滅びてしまったことでしょう</w:t>
      </w:r>
    </w:p>
    <w:p>
      <w:pPr>
        <w:pStyle w:val="a3"/>
      </w:pPr>
      <w:r>
        <w:t>。神は道徳律を通して、社会の外的秩序と平和を維持されるという一般の恵みを施してくださいます。</w:t>
      </w:r>
    </w:p>
    <w:p>
      <w:pPr>
        <w:pStyle w:val="a3"/>
      </w:pPr>
      <w:r>
        <w:t xml:space="preserve">関連聖句 </w:t>
      </w:r>
      <w:r>
        <w:t>—</w:t>
      </w:r>
      <w:r>
        <w:t xml:space="preserve"> テモテへの手紙第一</w:t>
      </w:r>
      <w:r>
        <w:t xml:space="preserve"> 1章9節、ローマ人への手紙 2章14-15節</w:t>
      </w:r>
    </w:p>
    <w:p>
      <w:pPr>
        <w:pStyle w:val="a3"/>
      </w:pPr>
      <w:r>
        <w:t>「</w:t>
      </w:r>
      <w:r>
        <w:t>知っておくべきことは、律法は正しい人のために定められたのではなく、不法な者、不従順な者、不敬虔な者、罪人、不聖なる者、</w:t>
      </w:r>
      <w:r>
        <w:t>無分別な者のために定められたのである……」</w:t>
      </w:r>
    </w:p>
    <w:p>
      <w:pPr>
        <w:pStyle w:val="a3"/>
      </w:pPr>
    </w:p>
    <w:p>
      <w:pPr>
        <w:pStyle w:val="a3"/>
      </w:pPr>
      <w:r>
        <w:t>「</w:t>
      </w:r>
      <w:r>
        <w:t>……このような人々の良心は、その思いが互いに告発し、あるいは弁明し合うことによって、心に刻まれた律法の行いを</w:t>
      </w:r>
      <w:r>
        <w:t>明らかにしているのです</w:t>
      </w:r>
      <w:r>
        <w:t>。」</w:t>
      </w:r>
    </w:p>
    <w:p>
      <w:pPr>
        <w:pStyle w:val="a3"/>
      </w:pPr>
      <w:r>
        <w:t>[適用]</w:t>
      </w:r>
    </w:p>
    <w:p>
      <w:pPr>
        <w:pStyle w:val="a3"/>
      </w:pPr>
      <w:r>
        <w:t>私たちは、世の人々の道徳的基準や司法制度が維持されている背景には、神の道徳法が彼らの良心を律しておられる、神の誠実な統治があることを覚えておかなければなりません</w:t>
      </w:r>
    </w:p>
    <w:p>
      <w:pPr>
        <w:pStyle w:val="a3"/>
      </w:pPr>
      <w:r>
        <w:t>。したがって、聖徒は不信仰な世の中に対して単に敵意を抱くのではなく、この社会が極端な無法状態に陥らないよう、神の道徳法の精神である公義と正義が、この地の法律と良心の中で常識として機能するように祈らなければなりません。 また、自分自身の生活についても、外的な強制や社会的な体面のために罪を犯さないというレベルにとどまってはいないか振り返り、単なる行動の抑制にとどまらず、心の内からの変化を切に願う聖徒となっていただきたいと願います。</w:t>
      </w:r>
    </w:p>
    <w:p>
      <w:pPr>
        <w:pStyle w:val="a3"/>
      </w:pPr>
      <w:r>
        <w:t>2. 第二の論点：罪の深い悲惨さを悟らせ、法的に定</w:t>
      </w:r>
      <w:r>
        <w:t>罪</w:t>
      </w:r>
      <w:r>
        <w:t>する――自覚と定罪の機能</w:t>
      </w:r>
    </w:p>
    <w:p>
      <w:pPr>
        <w:pStyle w:val="a3"/>
      </w:pPr>
      <w:r>
        <w:t>神の道徳法が、新生していない者たちに働く第二の機能は、彼らの目を開き、</w:t>
      </w:r>
      <w:r>
        <w:t xml:space="preserve"> **「</w:t>
      </w:r>
      <w:r>
        <w:t>自分が置かれている罪の深刻さと霊的な悲惨さを痛切に自覚させること」</w:t>
      </w:r>
      <w:r>
        <w:t>**です</w:t>
      </w:r>
    </w:p>
    <w:p>
      <w:pPr>
        <w:pStyle w:val="a3"/>
      </w:pPr>
      <w:r>
        <w:t>。</w:t>
      </w:r>
    </w:p>
    <w:p>
      <w:pPr>
        <w:pStyle w:val="a3"/>
      </w:pPr>
      <w:r>
        <w:t>信仰告白書の解説者であるロバート・ショーは、律法が新生していない者たちに**「</w:t>
      </w:r>
      <w:r>
        <w:t>彼らのsinful pollutions（</w:t>
      </w:r>
      <w:r>
        <w:t>罪深い</w:t>
      </w:r>
      <w:r>
        <w:t>汚れ）を発見させ、自らが神の義の裁きの座の前で、永遠の定罪と刑罰を免れることのできない悲惨な状態にあることを悟らせる</w:t>
      </w:r>
      <w:r>
        <w:t>」</w:t>
      </w:r>
      <w:r>
        <w:t>**と述べています</w:t>
      </w:r>
    </w:p>
    <w:p>
      <w:pPr>
        <w:pStyle w:val="a3"/>
      </w:pPr>
      <w:r>
        <w:t>。</w:t>
      </w:r>
    </w:p>
    <w:p>
      <w:pPr>
        <w:pStyle w:val="a3"/>
      </w:pPr>
      <w:r>
        <w:t>生まれ変わっていない人々は、律法の明確な基準が照らし出されるまでは、自分がかなり道徳的で善良な人間だと錯覚して生きています。しかし、聖霊が記された道徳法の厳密で神聖な基準を彼らの魂に突きつけたとき、彼らの薄っぺらな自尊心と偽善は容赦なく打ち砕かれます</w:t>
      </w:r>
    </w:p>
    <w:p>
      <w:pPr>
        <w:pStyle w:val="a3"/>
      </w:pPr>
      <w:r>
        <w:t>。律法は、心の奥底に隠された貪欲や密かな憎しみまでも罪と規定することで、罪人たちの良心に消すことのできない司法的な有罪判決を下します</w:t>
      </w:r>
    </w:p>
    <w:p>
      <w:pPr>
        <w:pStyle w:val="a3"/>
      </w:pPr>
      <w:r>
        <w:t>。それによって、自分が霊的に完全に破綻し、地獄の刑罰を受けるに値する</w:t>
      </w:r>
      <w:r>
        <w:t>「</w:t>
      </w:r>
      <w:r>
        <w:t>本質的に神の怒りの子」</w:t>
      </w:r>
      <w:r>
        <w:t>であるという厳粛な現実と向き合わせることになります</w:t>
      </w:r>
    </w:p>
    <w:p>
      <w:pPr>
        <w:pStyle w:val="a3"/>
      </w:pPr>
      <w:r>
        <w:t>。</w:t>
      </w:r>
    </w:p>
    <w:p>
      <w:pPr>
        <w:pStyle w:val="a3"/>
      </w:pPr>
      <w:r>
        <w:t xml:space="preserve">関連聖句 </w:t>
      </w:r>
      <w:r>
        <w:t>—</w:t>
      </w:r>
      <w:r>
        <w:t xml:space="preserve"> ローマ人への手紙 3章20節、ローマ人への手紙 7章9節</w:t>
      </w:r>
    </w:p>
    <w:p>
      <w:pPr>
        <w:pStyle w:val="a3"/>
      </w:pPr>
      <w:r>
        <w:t>「</w:t>
      </w:r>
      <w:r>
        <w:t>それゆえ、</w:t>
      </w:r>
      <w:r>
        <w:t>律法の行いによって、神の御前で義と認められる肉なる者は</w:t>
      </w:r>
      <w:r>
        <w:t>一人もいない。</w:t>
      </w:r>
      <w:r>
        <w:t>律法は罪を</w:t>
      </w:r>
      <w:r>
        <w:t>明らかにするからである</w:t>
      </w:r>
      <w:r>
        <w:t>」</w:t>
      </w:r>
    </w:p>
    <w:p>
      <w:pPr>
        <w:pStyle w:val="a3"/>
      </w:pPr>
    </w:p>
    <w:p>
      <w:pPr>
        <w:pStyle w:val="a3"/>
      </w:pPr>
      <w:r>
        <w:t>「</w:t>
      </w:r>
      <w:r>
        <w:t>かつて律法を知らなかったときは、私は生きていた。しかし、戒め</w:t>
      </w:r>
      <w:r>
        <w:t>が来ると、</w:t>
      </w:r>
      <w:r>
        <w:t>罪は生き返り、私は</w:t>
      </w:r>
      <w:r>
        <w:t>死んだのである</w:t>
      </w:r>
      <w:r>
        <w:t>」</w:t>
      </w:r>
    </w:p>
    <w:p>
      <w:pPr>
        <w:pStyle w:val="a3"/>
      </w:pPr>
      <w:r>
        <w:t>[適用]</w:t>
      </w:r>
    </w:p>
    <w:p>
      <w:pPr>
        <w:pStyle w:val="a3"/>
      </w:pPr>
      <w:r>
        <w:t>愛する聖徒の皆さん、今日、多くの現代人は良心の呵責を回避するために、罪を単なる</w:t>
      </w:r>
      <w:r>
        <w:t>「</w:t>
      </w:r>
      <w:r>
        <w:t>過ち」や「</w:t>
      </w:r>
      <w:r>
        <w:t>心理的な</w:t>
      </w:r>
      <w:r>
        <w:t>傷」</w:t>
      </w:r>
      <w:r>
        <w:t>として美化しようとします。しかし、律法による司法的な直視がなければ、福音の偉大な赦しも存在し得ません。 もしかすると、皆さんの周りには、依然として自分の道徳的な義を誇り、救い主なしでも生きられると大声で主張する人々がいますか？あるいは、教会の敷地を踏みながら、肝心の御言葉の前では一度も罪人であることを痛感したことのない、宗教的な偽善者がいますか？彼らのために祈る時、神の道徳律が彼らの硬い心に</w:t>
      </w:r>
      <w:r>
        <w:t>厳粛な</w:t>
      </w:r>
      <w:r>
        <w:t>鏡として映し出されるよう願い求めてください。 そうして、自らの義の衣が汚れたぼろ布に過ぎないことを悟り、霊的な絶望</w:t>
      </w:r>
      <w:r>
        <w:t xml:space="preserve"> と嘆きをまず経験できるよう、涙をもって</w:t>
      </w:r>
      <w:r>
        <w:t>とりなす</w:t>
      </w:r>
      <w:r>
        <w:t>聖徒となってくださることを願います。</w:t>
      </w:r>
    </w:p>
    <w:p>
      <w:pPr>
        <w:pStyle w:val="a3"/>
      </w:pPr>
      <w:r>
        <w:t xml:space="preserve">3. 第三の要点：自らを救うことができないことを暴き、キリストへと駆り立て、言い訳を遮断します </w:t>
      </w:r>
      <w:r>
        <w:t>—</w:t>
      </w:r>
      <w:r>
        <w:t xml:space="preserve"> 希望への導きおよび言い訳の遮断機能</w:t>
      </w:r>
    </w:p>
    <w:p>
      <w:pPr>
        <w:pStyle w:val="a3"/>
      </w:pPr>
      <w:r>
        <w:t>道徳律が、新生していない者に対して果たす最も栄光に満ち、かつ恐ろしい最終的な機能は、**「</w:t>
      </w:r>
      <w:r>
        <w:t>救い主である</w:t>
      </w:r>
      <w:r>
        <w:t>イエス・キリスト以外に他の希望がないことを悟らせ</w:t>
      </w:r>
      <w:r>
        <w:t>、</w:t>
      </w:r>
      <w:r>
        <w:t>その方へと</w:t>
      </w:r>
      <w:r>
        <w:t>導き、最後まで拒み続ける者たちの言い訳を遮断すること」</w:t>
      </w:r>
      <w:r>
        <w:t>**です</w:t>
      </w:r>
    </w:p>
    <w:p>
      <w:pPr>
        <w:pStyle w:val="a3"/>
      </w:pPr>
      <w:r>
        <w:t>。</w:t>
      </w:r>
    </w:p>
    <w:p>
      <w:pPr>
        <w:pStyle w:val="a3"/>
      </w:pPr>
      <w:r>
        <w:t>信仰告白書は、道徳律が再生されていない者たちに対して、**「</w:t>
      </w:r>
      <w:r>
        <w:t>キリストの絶対的な必要性と、その完全な従順を明確に認識させる</w:t>
      </w:r>
      <w:r>
        <w:t>役割」</w:t>
      </w:r>
      <w:r>
        <w:t>**を果たすと告白しています</w:t>
      </w:r>
    </w:p>
    <w:p>
      <w:pPr>
        <w:pStyle w:val="a3"/>
      </w:pPr>
      <w:r>
        <w:t>。律法の厳格な基準の前に立つ罪人は、自分の力ではたった一つの戒めさえ完全に守ることができないことを身にしみて感じ、ついに自らの道徳的救済への試みを徹底的に放棄します</w:t>
      </w:r>
    </w:p>
    <w:p>
      <w:pPr>
        <w:pStyle w:val="a3"/>
      </w:pPr>
      <w:r>
        <w:t>。この時、律法は鞭を持った初等学校の教師のように、罪人を袋小路へと追い詰め、ただ私たちの代わりに律法のすべての要求を成就し、呪いを受け止めてくださったイエス・キリストの御許へと駆け寄るように仕向けるのです</w:t>
      </w:r>
    </w:p>
    <w:p>
      <w:pPr>
        <w:pStyle w:val="a3"/>
      </w:pPr>
      <w:r>
        <w:t>。</w:t>
      </w:r>
    </w:p>
    <w:p>
      <w:pPr>
        <w:pStyle w:val="a3"/>
      </w:pPr>
      <w:r>
        <w:t>しかし、もし最後までこの律法の警告を無視し、福音に応じない者たちがいるならば、律法は最後の日に彼らの口を封じ、「</w:t>
      </w:r>
      <w:r>
        <w:t>自分は罪人だとは知りませんでした</w:t>
      </w:r>
      <w:r>
        <w:t>」</w:t>
      </w:r>
      <w:r>
        <w:t>といったいかなる言い訳もできないように、法的な正当性を確立する道具として用いられることになります</w:t>
      </w:r>
    </w:p>
    <w:p>
      <w:pPr>
        <w:pStyle w:val="a3"/>
      </w:pPr>
      <w:r>
        <w:t>。</w:t>
      </w:r>
    </w:p>
    <w:p>
      <w:pPr>
        <w:pStyle w:val="a3"/>
      </w:pPr>
      <w:r>
        <w:t xml:space="preserve">関連聖句 </w:t>
      </w:r>
      <w:r>
        <w:t>—</w:t>
      </w:r>
      <w:r>
        <w:t xml:space="preserve"> ガラテヤ人への手紙 3章24節、ローマ人への手紙 1章20節、ローマ人への手紙 3章19節</w:t>
      </w:r>
    </w:p>
    <w:p>
      <w:pPr>
        <w:pStyle w:val="a3"/>
      </w:pPr>
      <w:r>
        <w:t>「</w:t>
      </w:r>
      <w:r>
        <w:t>このように、</w:t>
      </w:r>
      <w:r>
        <w:t>律法は私たちをキリストへと導く初等教師となり、私たちが信仰によって義と認められるように</w:t>
      </w:r>
      <w:r>
        <w:t>するためである。</w:t>
      </w:r>
      <w:r>
        <w:t>」</w:t>
      </w:r>
    </w:p>
    <w:p>
      <w:pPr>
        <w:pStyle w:val="a3"/>
      </w:pPr>
    </w:p>
    <w:p>
      <w:pPr>
        <w:pStyle w:val="a3"/>
      </w:pPr>
      <w:r>
        <w:t>「</w:t>
      </w:r>
      <w:r>
        <w:t>……それゆえ、彼らは弁解の余地がない</w:t>
      </w:r>
      <w:r>
        <w:t>。</w:t>
      </w:r>
      <w:r>
        <w:t>」</w:t>
      </w:r>
    </w:p>
    <w:p>
      <w:pPr>
        <w:pStyle w:val="a3"/>
      </w:pPr>
    </w:p>
    <w:p>
      <w:pPr>
        <w:pStyle w:val="a3"/>
      </w:pPr>
      <w:r>
        <w:t>「</w:t>
      </w:r>
      <w:r>
        <w:t>私たちが</w:t>
      </w:r>
      <w:r>
        <w:t>知っているように、</w:t>
      </w:r>
      <w:r>
        <w:t>律法が語っていることは、すべて律法の下にある者たちに対して語られているのである。それは、すべての口を封じ、全世界を神の裁きの下に置くためである</w:t>
      </w:r>
      <w:r>
        <w:t>」</w:t>
      </w:r>
    </w:p>
    <w:p>
      <w:pPr>
        <w:pStyle w:val="a3"/>
      </w:pPr>
      <w:r>
        <w:t>[適用]</w:t>
      </w:r>
    </w:p>
    <w:p>
      <w:pPr>
        <w:pStyle w:val="a3"/>
      </w:pPr>
      <w:r>
        <w:t>聖徒の伝道と宣教の歩みの中には、この律法の正しい用い方が必ず溶け込んでいなければなりません。罪に対する自覚と定罪を飛び越え、安っぽい愛と慰めだけを伝える伝道は、魂を救うことはできません。 私たちは、未信者の魂に対して、神の戒めが求める永遠で欠けのない従順の法を明確に宣言することで、彼らがキリストの血に染まった十字架の下へ逃げ出さなければ耐えられないようにする、真の福音宣教者にならなければなりません</w:t>
      </w:r>
    </w:p>
    <w:p>
      <w:pPr>
        <w:pStyle w:val="a3"/>
      </w:pPr>
      <w:r>
        <w:t>。この偉大な律法の働きを信頼し、今日私に与えられた未信者の家族や隣人に向かって、大胆に道徳法の鏡と福音の光を同時に掲げて歩み出す聖徒となってくださることを願います。</w:t>
      </w:r>
    </w:p>
    <w:p>
      <w:pPr>
        <w:pStyle w:val="a3"/>
      </w:pPr>
      <w:r>
        <w:t>結論</w:t>
      </w:r>
    </w:p>
    <w:p>
      <w:pPr>
        <w:pStyle w:val="a3"/>
      </w:pPr>
      <w:r>
        <w:t>愛する聖徒の皆さん、神の聖なる道徳法は、新生していない者たちにとって決して無益なものではありません。それは世の堕落を防ぐ恵みの手綱であり、彼らの偽善を打ち砕き罪を自覚させる真理の刃であり、ついには彼らの魂を十字架の赦しの御前に押しやる愛の初等教師なのです</w:t>
      </w:r>
    </w:p>
    <w:p>
      <w:pPr>
        <w:pStyle w:val="a3"/>
      </w:pPr>
      <w:r>
        <w:t>。</w:t>
      </w:r>
    </w:p>
    <w:p>
      <w:pPr>
        <w:pStyle w:val="a3"/>
      </w:pPr>
      <w:r>
        <w:t>この律法の厳粛な</w:t>
      </w:r>
      <w:r>
        <w:t>働きを胸の奥深くに刻み込んでください。そうして、日々、私を罪の宣告から解放し、人生の善き規範として律法を賜ってくださったキリストの恵みに感謝すると同時に、依然として律法の厳格な裁きの下にある魂たちを見つめ、恐れおののくような憐れみの心を抱き、福音の喜びの知らせを大胆に伝える私たち皆になれるよう、主の御名によって切に祈ります。</w:t>
      </w:r>
    </w:p>
    <w:p>
      <w:pPr>
        <w:pStyle w:val="a3"/>
      </w:pPr>
      <w:r>
        <w:t>��</w:t>
      </w:r>
      <w:r>
        <w:t xml:space="preserve"> 今日の一歩：依然として自分の善さや行いの功績を信じ、福音の必要性に気づいていない、私の周りの未信者は誰でしょうか？その魂の心に隠された罪の実在が、神の</w:t>
      </w:r>
      <w:r>
        <w:t>厳格な</w:t>
      </w:r>
      <w:r>
        <w:t>道徳律の言葉の下で完全に明らかにされ、十字架の救いの恵みを切に渇望するようにしてくださるよう、今日、その人の名を呼びながら、涙を流して切に祈りましょう。</w:t>
      </w:r>
    </w:p>
    <w:p>
      <w:pPr>
        <w:pStyle w:val="a3"/>
      </w:pPr>
      <w:r>
        <w:t>『ウェストミンスター信仰告白』第19章6節にある「新生した者に対する道徳律の</w:t>
      </w:r>
      <w:r>
        <w:t>働き</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説教タイトル：恵みによって歩む聖なる道：新生した者のための道徳律の祝福された働き</w:t>
      </w:r>
    </w:p>
    <w:p>
      <w:pPr>
        <w:pStyle w:val="a3"/>
      </w:pPr>
      <w:r>
        <w:t>説教本文：ローマ人への手紙 7:22、詩篇 89:30-32、詩篇 19:11</w:t>
      </w:r>
    </w:p>
    <w:p>
      <w:pPr>
        <w:pStyle w:val="a3"/>
      </w:pPr>
      <w:r>
        <w:t>参考信条：ウェストミンスター信仰告白 第19章6節</w:t>
      </w:r>
    </w:p>
    <w:p>
      <w:pPr>
        <w:pStyle w:val="a3"/>
      </w:pPr>
      <w:r>
        <w:t>愛する聖徒の皆さん、前回、私たちは、神の御子イエス・キリストがこの地上に律法</w:t>
      </w:r>
      <w:r>
        <w:t xml:space="preserve"> の下に来られ、</w:t>
      </w:r>
    </w:p>
    <w:p>
      <w:pPr>
        <w:pStyle w:val="a3"/>
      </w:pPr>
      <w:r>
        <w:t>、私たちの</w:t>
      </w:r>
      <w:r>
        <w:t>とりなし手であり</w:t>
      </w:r>
      <w:r>
        <w:t>保証人として</w:t>
      </w:r>
      <w:r>
        <w:t>、</w:t>
      </w:r>
      <w:r>
        <w:t>律法の</w:t>
      </w:r>
      <w:r>
        <w:t>厳格な</w:t>
      </w:r>
      <w:r>
        <w:t>命令に完全に従い、十字架においてその呪いを代わりに負ってくださったことを学びました</w:t>
      </w:r>
    </w:p>
    <w:p>
      <w:pPr>
        <w:pStyle w:val="a3"/>
      </w:pPr>
      <w:r>
        <w:t>。この偉大な贖いの恵みによって、キリストを救い主として信じ、新生した信者たちは、もはや地獄</w:t>
      </w:r>
      <w:r>
        <w:t>の永遠の罰</w:t>
      </w:r>
      <w:r>
        <w:t>をもたらす</w:t>
      </w:r>
      <w:r>
        <w:t>「</w:t>
      </w:r>
      <w:r>
        <w:t>行いの契約」</w:t>
      </w:r>
      <w:r>
        <w:t>としての</w:t>
      </w:r>
      <w:r>
        <w:t>律法の下にはありません</w:t>
      </w:r>
    </w:p>
    <w:p>
      <w:pPr>
        <w:pStyle w:val="a3"/>
      </w:pPr>
      <w:r>
        <w:t>。私たちは、律法によって義と認められようともしないし、律法によって定罪され、永遠の滅びに陥ることもない、この祝福された自由を賜りました</w:t>
      </w:r>
    </w:p>
    <w:p>
      <w:pPr>
        <w:pStyle w:val="a3"/>
      </w:pPr>
      <w:r>
        <w:t>。</w:t>
      </w:r>
    </w:p>
    <w:p>
      <w:pPr>
        <w:pStyle w:val="a3"/>
      </w:pPr>
      <w:r>
        <w:t>では、再生した信者にとって、道徳律はもはや何の役にも立たないのでしょうか。キリスト教の歴史において、</w:t>
      </w:r>
      <w:r>
        <w:t>道徳律廃止論者たちは、</w:t>
      </w:r>
      <w:r>
        <w:t>恵みを強調するという口実の下、信者にとって道徳律はもはや無益であり、何の義務も課さないとして、放縦という重大な誤りを犯しました</w:t>
      </w:r>
    </w:p>
    <w:p>
      <w:pPr>
        <w:pStyle w:val="a3"/>
      </w:pPr>
      <w:r>
        <w:t>。</w:t>
      </w:r>
    </w:p>
    <w:p>
      <w:pPr>
        <w:pStyle w:val="a3"/>
      </w:pPr>
      <w:r>
        <w:t>しかし、今日私たちが共に検討する『ウェストミンスター信仰告白』第19章6節は、聖書的な福音の真髄を示しています。この告白書は、信者は行為の</w:t>
      </w:r>
      <w:r>
        <w:t>契約としての</w:t>
      </w:r>
      <w:r>
        <w:t>律法からは</w:t>
      </w:r>
      <w:r>
        <w:t>完全に解放されたものの</w:t>
      </w:r>
    </w:p>
    <w:p>
      <w:pPr>
        <w:pStyle w:val="a3"/>
      </w:pPr>
      <w:r>
        <w:t>、道徳律は信者の聖化と霊的益のために、依然として力強く美しい統治を発揮していると宣言しています</w:t>
      </w:r>
    </w:p>
    <w:p>
      <w:pPr>
        <w:pStyle w:val="a3"/>
      </w:pPr>
      <w:r>
        <w:t>。今日、この告白書の宣言に従い、新生した者の人生の中で働く道徳法の三つの祝福に満ちた働きを分かち合い、深い恵みを味わえることを願います。</w:t>
      </w:r>
    </w:p>
    <w:p>
      <w:pPr>
        <w:pStyle w:val="a3"/>
      </w:pPr>
      <w:r>
        <w:t xml:space="preserve">1. 信者の生活規範と自己省察の鏡 </w:t>
      </w:r>
      <w:r>
        <w:t>—</w:t>
      </w:r>
      <w:r>
        <w:t xml:space="preserve"> 謙遜さとキリストへの渇望</w:t>
      </w:r>
    </w:p>
    <w:p>
      <w:pPr>
        <w:pStyle w:val="a3"/>
      </w:pPr>
      <w:r>
        <w:t>道徳法が新生した信者の人生に働く第一の祝福された機能は、私たちの歩みを導く**「</w:t>
      </w:r>
      <w:r>
        <w:t>生活の規範（rule of life）</w:t>
      </w:r>
      <w:r>
        <w:t>」**となる一方で、私たちの内にある堕落を暴き出し、**「</w:t>
      </w:r>
      <w:r>
        <w:t>ただキリストの完全な</w:t>
      </w:r>
      <w:r>
        <w:t>義のみを</w:t>
      </w:r>
      <w:r>
        <w:t>渇望させる</w:t>
      </w:r>
      <w:r>
        <w:t>鏡」</w:t>
      </w:r>
      <w:r>
        <w:t>**となるという事実です</w:t>
      </w:r>
    </w:p>
    <w:p>
      <w:pPr>
        <w:pStyle w:val="a3"/>
      </w:pPr>
      <w:r>
        <w:t>。</w:t>
      </w:r>
    </w:p>
    <w:p>
      <w:pPr>
        <w:pStyle w:val="a3"/>
      </w:pPr>
      <w:r>
        <w:t>信仰告白書は、新生した信者であっても、道徳律が**「</w:t>
      </w:r>
      <w:r>
        <w:t>生活の規範として、彼らに神の御心と彼らの義務を知らせ、それに従って行動するよう指示し、束縛する</w:t>
      </w:r>
      <w:r>
        <w:t>」</w:t>
      </w:r>
      <w:r>
        <w:t>**と教えています</w:t>
      </w:r>
    </w:p>
    <w:p>
      <w:pPr>
        <w:pStyle w:val="a3"/>
      </w:pPr>
      <w:r>
        <w:t>。救われた信者はもはや無法な状態で生きる者ではなく、律法を通して神の善く、喜ばれ、完全な御心が何であるかを</w:t>
      </w:r>
      <w:r>
        <w:t>悟り、</w:t>
      </w:r>
      <w:r>
        <w:t>その道を歩んでいきます</w:t>
      </w:r>
    </w:p>
    <w:p>
      <w:pPr>
        <w:pStyle w:val="a3"/>
      </w:pPr>
      <w:r>
        <w:t>。</w:t>
      </w:r>
    </w:p>
    <w:p>
      <w:pPr>
        <w:pStyle w:val="a3"/>
      </w:pPr>
      <w:r>
        <w:t>さらに、この道徳法は、私たちの魂の状態を映し出す極めて精密な**</w:t>
      </w:r>
      <w:r>
        <w:t>『</w:t>
      </w:r>
      <w:r>
        <w:t>鏡</w:t>
      </w:r>
      <w:r>
        <w:t>』</w:t>
      </w:r>
      <w:r>
        <w:t>**となります。私たち</w:t>
      </w:r>
      <w:r>
        <w:t xml:space="preserve"> が毎日、御言葉の律法の前で自分自身を正直に映し出すとき、私たちの内に依然として潜んでいる**『</w:t>
      </w:r>
      <w:r>
        <w:t>本性、心、そして生活における</w:t>
      </w:r>
      <w:r>
        <w:t>罪深い</w:t>
      </w:r>
      <w:r>
        <w:t>汚れ（sinful pollutions）</w:t>
      </w:r>
      <w:r>
        <w:t>』</w:t>
      </w:r>
      <w:r>
        <w:t>**を鮮明に発見することになります</w:t>
      </w:r>
    </w:p>
    <w:p>
      <w:pPr>
        <w:pStyle w:val="a3"/>
      </w:pPr>
      <w:r>
        <w:t>。この霊的な発見は、聖徒に罪を深く自覚させ、謙遜に自己を否定し、罪を憎む聖なる嘆きへと導きます</w:t>
      </w:r>
    </w:p>
    <w:p>
      <w:pPr>
        <w:pStyle w:val="a3"/>
      </w:pPr>
      <w:r>
        <w:t>。そして究極的には、自分の力では一瞬たりとも立つことができないことを深く自覚し、**「</w:t>
      </w:r>
      <w:r>
        <w:t>私の罪を洗い流し、神の御前で完全な義を</w:t>
      </w:r>
      <w:r>
        <w:t>授けてくださった</w:t>
      </w:r>
      <w:r>
        <w:t>イエス・キリストの贖いの価値と、その完全な従順（perfection of his obedience）</w:t>
      </w:r>
      <w:r>
        <w:t>」</w:t>
      </w:r>
      <w:r>
        <w:t>**のみを、</w:t>
      </w:r>
      <w:r>
        <w:t>より鮮明に見据え、切に慕うようになるのです</w:t>
      </w:r>
    </w:p>
    <w:p>
      <w:pPr>
        <w:pStyle w:val="a3"/>
      </w:pPr>
      <w:r>
        <w:t>。</w:t>
      </w:r>
    </w:p>
    <w:p>
      <w:pPr>
        <w:pStyle w:val="a3"/>
      </w:pPr>
      <w:r>
        <w:t xml:space="preserve">関連聖句 </w:t>
      </w:r>
      <w:r>
        <w:t>—</w:t>
      </w:r>
      <w:r>
        <w:t xml:space="preserve"> ローマ人への手紙 7章22節、ガラテヤ人への手紙 3章24節</w:t>
      </w:r>
    </w:p>
    <w:p>
      <w:pPr>
        <w:pStyle w:val="a3"/>
      </w:pPr>
      <w:r>
        <w:t>「私の内なる人は、神の律法を喜んでいる</w:t>
      </w:r>
      <w:r>
        <w:t>が</w:t>
      </w:r>
      <w:r>
        <w:t>」</w:t>
      </w:r>
    </w:p>
    <w:p>
      <w:pPr>
        <w:pStyle w:val="a3"/>
      </w:pPr>
      <w:r>
        <w:t>「</w:t>
      </w:r>
      <w:r>
        <w:t>このように、</w:t>
      </w:r>
      <w:r>
        <w:t>律法は私たちをキリストへと導く初等教師となり、私たちが信仰によって義と認められるように</w:t>
      </w:r>
      <w:r>
        <w:t>するため</w:t>
      </w:r>
      <w:r>
        <w:t>である」</w:t>
      </w:r>
    </w:p>
    <w:p>
      <w:pPr>
        <w:pStyle w:val="a3"/>
      </w:pPr>
      <w:r>
        <w:t>[適用]</w:t>
      </w:r>
    </w:p>
    <w:p>
      <w:pPr>
        <w:pStyle w:val="a3"/>
      </w:pPr>
      <w:r>
        <w:t>信徒の皆さん、私たちは時折、信仰生活が長くなるにつれて、自分はなかなか立派な人間だと錯覚する霊的な高慢に陥りがちです。しかし、毎日、神の聖なる道徳法の鏡の前に自分を映し出す真の信者は、決して頭を高く上げることができません。戒めの前で、自分の中にある隠れた憎しみや貪欲、偽善が一つひとつ露わになるからです</w:t>
      </w:r>
    </w:p>
    <w:p>
      <w:pPr>
        <w:pStyle w:val="a3"/>
      </w:pPr>
      <w:r>
        <w:t>。御言葉という鏡の前で、自分の惨めさに正直に向き合うとき、落胆してへたり込んではいけません。その痛ましい暴露は、**「</w:t>
      </w:r>
      <w:r>
        <w:t>それゆえ、</w:t>
      </w:r>
      <w:r>
        <w:t>あなたには今日この瞬間にも、十字架上で流されたイエス・キリストの完全な宝血と、その方の完全な義が絶対に</w:t>
      </w:r>
      <w:r>
        <w:t>必要である」**という、</w:t>
      </w:r>
      <w:r>
        <w:t>聖霊様の憐れみ深い招待状なのです</w:t>
      </w:r>
    </w:p>
    <w:p>
      <w:pPr>
        <w:pStyle w:val="a3"/>
      </w:pPr>
      <w:r>
        <w:t>。日々、律法の鏡の前で徹底的に自分を低くし、ただイエス・キリストのみを完全に身にまとう聖徒となられることを願います</w:t>
      </w:r>
    </w:p>
    <w:p>
      <w:pPr>
        <w:pStyle w:val="a3"/>
      </w:pPr>
      <w:r>
        <w:t>。</w:t>
      </w:r>
    </w:p>
    <w:p>
      <w:pPr>
        <w:pStyle w:val="a3"/>
      </w:pPr>
      <w:r>
        <w:t xml:space="preserve">2. 堕落を抑制する手綱と懲戒の警告 </w:t>
      </w:r>
      <w:r>
        <w:t>—</w:t>
      </w:r>
      <w:r>
        <w:t xml:space="preserve"> 神の聖なる介入と保護</w:t>
      </w:r>
    </w:p>
    <w:p>
      <w:pPr>
        <w:pStyle w:val="a3"/>
      </w:pPr>
      <w:r>
        <w:t>道徳法が新生した信者の人生に働く第二の祝福された機能は、私たちの内に依然として残っている**「</w:t>
      </w:r>
      <w:r>
        <w:t>肉の堕落を抑制する強力な</w:t>
      </w:r>
      <w:r>
        <w:t>ブレーキ」**となり、**「</w:t>
      </w:r>
      <w:r>
        <w:t>罪に伴う過酷な時間的懲戒を厳重に警告し、私たちを悪から守る</w:t>
      </w:r>
      <w:r>
        <w:t>手綱」</w:t>
      </w:r>
      <w:r>
        <w:t>**となるという点です</w:t>
      </w:r>
    </w:p>
    <w:p>
      <w:pPr>
        <w:pStyle w:val="a3"/>
      </w:pPr>
      <w:r>
        <w:t>.</w:t>
      </w:r>
    </w:p>
    <w:p>
      <w:pPr>
        <w:pStyle w:val="a3"/>
      </w:pPr>
      <w:r>
        <w:t>信仰告白書は、道徳律が新生した者たちにとっても有用であり、**「</w:t>
      </w:r>
      <w:r>
        <w:t>罪を禁じることで、彼らの堕落を抑制する役割を果たす」</w:t>
      </w:r>
      <w:r>
        <w:t>**と宣言しています</w:t>
      </w:r>
    </w:p>
    <w:p>
      <w:pPr>
        <w:pStyle w:val="a3"/>
      </w:pPr>
      <w:r>
        <w:t>。たとえ私たちが霊の</w:t>
      </w:r>
      <w:r>
        <w:t>再生</w:t>
      </w:r>
      <w:r>
        <w:t>を受けたとしても、この地で生きている間は、依然として頑なな古い自己の堕落性が残っています</w:t>
      </w:r>
    </w:p>
    <w:p>
      <w:pPr>
        <w:pStyle w:val="a3"/>
      </w:pPr>
      <w:r>
        <w:t>。律法は、聖徒が恵みを口実に、この堕落した情欲に手綱を緩められた子馬のように流されてしまわないよう、断固として罪を禁じます</w:t>
      </w:r>
    </w:p>
    <w:p>
      <w:pPr>
        <w:pStyle w:val="a3"/>
      </w:pPr>
      <w:r>
        <w:t>。</w:t>
      </w:r>
    </w:p>
    <w:p>
      <w:pPr>
        <w:pStyle w:val="a3"/>
      </w:pPr>
      <w:r>
        <w:t>さらに、道徳法に込められた恐ろしい**「</w:t>
      </w:r>
      <w:r>
        <w:t>警告と</w:t>
      </w:r>
      <w:r>
        <w:t>脅威」**は、たとえ信者がキリスト・イエスにおいて地獄の永遠の刑罰と</w:t>
      </w:r>
      <w:r>
        <w:t>呪いからは</w:t>
      </w:r>
      <w:r>
        <w:t>完全に解放されていたとしても</w:t>
      </w:r>
    </w:p>
    <w:p>
      <w:pPr>
        <w:pStyle w:val="a3"/>
      </w:pPr>
      <w:r>
        <w:t>、**「</w:t>
      </w:r>
      <w:r>
        <w:t>私たちが罪と妥協し、不従順の道を頑なに歩み続ける時、聖なる父なる神から来る厳格な一時的な懲戒と、痛みを伴う人生の試練（temporal afflictions）を招くことになる</w:t>
      </w:r>
      <w:r>
        <w:t>」</w:t>
      </w:r>
      <w:r>
        <w:t>**という事実を鮮明に示しています</w:t>
      </w:r>
    </w:p>
    <w:p>
      <w:pPr>
        <w:pStyle w:val="a3"/>
      </w:pPr>
      <w:r>
        <w:t>。律法の警告は、神の裁きを想起させることによって、私たちの心に正当な霊的な警戒心と畏敬の念を呼び覚まし、罪から遠ざかるよう強力な抑止力としての役割を果たします</w:t>
      </w:r>
    </w:p>
    <w:p>
      <w:pPr>
        <w:pStyle w:val="a3"/>
      </w:pPr>
      <w:r>
        <w:t>。</w:t>
      </w:r>
    </w:p>
    <w:p>
      <w:pPr>
        <w:pStyle w:val="a3"/>
      </w:pPr>
      <w:r>
        <w:t xml:space="preserve">関連聖句 </w:t>
      </w:r>
      <w:r>
        <w:t>—</w:t>
      </w:r>
      <w:r>
        <w:t xml:space="preserve"> 詩篇89章30-32節、ヘブライ人への手紙12章6節</w:t>
      </w:r>
    </w:p>
    <w:p>
      <w:pPr>
        <w:pStyle w:val="a3"/>
      </w:pPr>
      <w:r>
        <w:t>「</w:t>
      </w:r>
      <w:r>
        <w:t>もしその子孫がわたしの律法を捨て、わたしの定めを行わず、わたしの掟を破り、わたしの戒めを守らないなら、わたしは鞭で彼らの罪を懲らしめ、むちで彼らの不義を</w:t>
      </w:r>
      <w:r>
        <w:t>罰</w:t>
      </w:r>
      <w:r>
        <w:t>する」</w:t>
      </w:r>
    </w:p>
    <w:p>
      <w:pPr>
        <w:pStyle w:val="a3"/>
      </w:pPr>
      <w:r>
        <w:t>「</w:t>
      </w:r>
      <w:r>
        <w:t>主は、愛する者を懲らしめ、御心に適う子には皆、鞭を打たれる</w:t>
      </w:r>
      <w:r>
        <w:t>」</w:t>
      </w:r>
    </w:p>
    <w:p>
      <w:pPr>
        <w:pStyle w:val="a3"/>
      </w:pPr>
      <w:r>
        <w:t>[適用]</w:t>
      </w:r>
    </w:p>
    <w:p>
      <w:pPr>
        <w:pStyle w:val="a3"/>
      </w:pPr>
      <w:r>
        <w:t>「イエスを信じて救われたのだから、自分の好きなように生きていても何の問題もない」</w:t>
      </w:r>
      <w:r>
        <w:t>という安易な考えは、サタンが与える最も致命的な毒です</w:t>
      </w:r>
    </w:p>
    <w:p>
      <w:pPr>
        <w:pStyle w:val="a3"/>
      </w:pPr>
      <w:r>
        <w:t>。神は、愛する子供たちが罪悪の深みにはまり、魂が荒廃するのを放置するような、無関心な父ではありません</w:t>
      </w:r>
    </w:p>
    <w:p>
      <w:pPr>
        <w:pStyle w:val="a3"/>
      </w:pPr>
      <w:r>
        <w:t>。私たちが御言葉の警告を無視し、欲望の道を歩むとき、主は私たちの家庭を懲らしめ、</w:t>
      </w:r>
      <w:r>
        <w:t xml:space="preserve"> 秩序を打ち砕き、心の平安</w:t>
      </w:r>
      <w:r>
        <w:t>を取り去られるという、</w:t>
      </w:r>
      <w:r>
        <w:t>誠実な愛の鞭を振るわれます</w:t>
      </w:r>
    </w:p>
    <w:p>
      <w:pPr>
        <w:pStyle w:val="a3"/>
      </w:pPr>
      <w:r>
        <w:t>。苦難や試練が訪れたとき、不平を言う前に、神の道徳法の厳粛な警告を思い出し、私たちの生活に不従順の痕跡はないか振り返ってください</w:t>
      </w:r>
    </w:p>
    <w:p>
      <w:pPr>
        <w:pStyle w:val="a3"/>
      </w:pPr>
      <w:r>
        <w:t>。律法の警告を、私たちを守ってくださる神の最も強力な保護装置として受け入れ、恐れおののきながら罪を遠ざけ、聖さを守り抜く忠実な聖徒となられることを願います</w:t>
      </w:r>
    </w:p>
    <w:p>
      <w:pPr>
        <w:pStyle w:val="a3"/>
      </w:pPr>
      <w:r>
        <w:t>.</w:t>
      </w:r>
    </w:p>
    <w:p>
      <w:pPr>
        <w:pStyle w:val="a3"/>
      </w:pPr>
      <w:r>
        <w:t xml:space="preserve">3. 神の喜びと祝福の約束 </w:t>
      </w:r>
      <w:r>
        <w:t>—</w:t>
      </w:r>
      <w:r>
        <w:t xml:space="preserve"> 感謝をもって成長していく聖徒の聖なる情熱</w:t>
      </w:r>
    </w:p>
    <w:p>
      <w:pPr>
        <w:pStyle w:val="a3"/>
      </w:pPr>
      <w:r>
        <w:t>道徳律が新生した信者の人生に働く三つ目の祝福された機能は、**「</w:t>
      </w:r>
      <w:r>
        <w:t>従順な者に約束された神の御喜びと恵み深い約束を示し、それによって聖徒が希望のうちに、より聖なる従順を行えるよう</w:t>
      </w:r>
      <w:r>
        <w:t>励まし、</w:t>
      </w:r>
      <w:r>
        <w:t>刺激すること」</w:t>
      </w:r>
      <w:r>
        <w:t>**です</w:t>
      </w:r>
    </w:p>
    <w:p>
      <w:pPr>
        <w:pStyle w:val="a3"/>
      </w:pPr>
      <w:r>
        <w:t>.</w:t>
      </w:r>
    </w:p>
    <w:p>
      <w:pPr>
        <w:pStyle w:val="a3"/>
      </w:pPr>
      <w:r>
        <w:t>信仰告白書は、道徳法の約束が**「</w:t>
      </w:r>
      <w:r>
        <w:t>従順に対する神の承認と喜び（approbation）を示し、その従順の対価として信者がどのような恵み深い祝福を期待できるかを鮮明に示している</w:t>
      </w:r>
      <w:r>
        <w:t>」</w:t>
      </w:r>
      <w:r>
        <w:t>**と宣言しています</w:t>
      </w:r>
    </w:p>
    <w:p>
      <w:pPr>
        <w:pStyle w:val="a3"/>
      </w:pPr>
      <w:r>
        <w:t>。ここに、福音の驚くべき神秘が明らかにされます。信者が神の道徳律に従順に従うことによって築き上げていく善行は、救いを得るための功労や、法的な「</w:t>
      </w:r>
      <w:r>
        <w:t>負債</w:t>
      </w:r>
      <w:r>
        <w:t>」</w:t>
      </w:r>
      <w:r>
        <w:t>として神に請求できる対価ではありません</w:t>
      </w:r>
    </w:p>
    <w:p>
      <w:pPr>
        <w:pStyle w:val="a3"/>
      </w:pPr>
      <w:r>
        <w:t>。それは、キリストのうちにあって私たちの身分と人格が完全に受け入れられたからこそ</w:t>
      </w:r>
    </w:p>
    <w:p>
      <w:pPr>
        <w:pStyle w:val="a3"/>
      </w:pPr>
      <w:r>
        <w:t>、愛する父が子どものほんのわずかな忠実さを喜んで</w:t>
      </w:r>
      <w:r>
        <w:t>受け入れ、</w:t>
      </w:r>
      <w:r>
        <w:t>恵みをもって報いてくださる**「</w:t>
      </w:r>
      <w:r>
        <w:t>美しい愛のフィードバック</w:t>
      </w:r>
      <w:r>
        <w:t>」</w:t>
      </w:r>
      <w:r>
        <w:t>**なのです</w:t>
      </w:r>
    </w:p>
    <w:p>
      <w:pPr>
        <w:pStyle w:val="a3"/>
      </w:pPr>
      <w:r>
        <w:t>。</w:t>
      </w:r>
    </w:p>
    <w:p>
      <w:pPr>
        <w:pStyle w:val="a3"/>
      </w:pPr>
      <w:r>
        <w:t>したがって、信者が律法が約束した祝福を慕い、律法が警告した災いを避けるために、積極的に善を行い悪を遠ざけるという敬虔な努力を尽くすことは、決して彼が依然として律法の下に閉じ込められているという証拠ではなく、むしろ神の豊かな恵みの支配（under grace）の下に完全に浸っているという最も確かな証拠なのです</w:t>
      </w:r>
    </w:p>
    <w:p>
      <w:pPr>
        <w:pStyle w:val="a3"/>
      </w:pPr>
      <w:r>
        <w:t>.</w:t>
      </w:r>
    </w:p>
    <w:p>
      <w:pPr>
        <w:pStyle w:val="a3"/>
      </w:pPr>
      <w:r>
        <w:t xml:space="preserve">関連聖句 </w:t>
      </w:r>
      <w:r>
        <w:t>—</w:t>
      </w:r>
      <w:r>
        <w:t xml:space="preserve"> 詩篇 19篇 11節、ローマ人への手紙 3章 31節</w:t>
      </w:r>
    </w:p>
    <w:p>
      <w:pPr>
        <w:pStyle w:val="a3"/>
      </w:pPr>
      <w:r>
        <w:t>「</w:t>
      </w:r>
      <w:r>
        <w:t>また、</w:t>
      </w:r>
      <w:r>
        <w:t>主のしもべは、これによって戒めを受け、これを守ることによって大きな報いを受けるのです</w:t>
      </w:r>
      <w:r>
        <w:t>」</w:t>
      </w:r>
    </w:p>
    <w:p>
      <w:pPr>
        <w:pStyle w:val="a3"/>
      </w:pPr>
      <w:r>
        <w:t>「</w:t>
      </w:r>
      <w:r>
        <w:t>それゆえ、</w:t>
      </w:r>
      <w:r>
        <w:t>私たちは信仰によって律法を無効にするのか。</w:t>
      </w:r>
      <w:r>
        <w:t>決してそうではない</w:t>
      </w:r>
      <w:r>
        <w:t>。</w:t>
      </w:r>
      <w:r>
        <w:t>むしろ、律法を確固たるものにするのである</w:t>
      </w:r>
      <w:r>
        <w:t>」</w:t>
      </w:r>
    </w:p>
    <w:p>
      <w:pPr>
        <w:pStyle w:val="a3"/>
      </w:pPr>
      <w:r>
        <w:t>[適用]</w:t>
      </w:r>
    </w:p>
    <w:p>
      <w:pPr>
        <w:pStyle w:val="a3"/>
      </w:pPr>
      <w:r>
        <w:t>愛する聖徒の皆さん、福音の中で与えられる従順は、</w:t>
      </w:r>
      <w:r>
        <w:t>律法主義的な奴隷の重荷ではありません</w:t>
      </w:r>
    </w:p>
    <w:p>
      <w:pPr>
        <w:pStyle w:val="a3"/>
      </w:pPr>
      <w:r>
        <w:t>。それは、私を救ってくださった神の聖なる御性質に似たいと願う、子どもの自発的で熱い情熱です</w:t>
      </w:r>
    </w:p>
    <w:p>
      <w:pPr>
        <w:pStyle w:val="a3"/>
      </w:pPr>
      <w:r>
        <w:t>。皆さんが家庭で配偶者に忍耐し赦すとき、職場で正直を守るために損を甘受するとき、人目につかない密室でひざまずいて涙ながらに祈るとき、天の父はその従順を言葉に尽くせないほど喜ばれ、皆さんの魂を、この世が与えることのできない天の平安と義と喜びという霊的な実で満たしてくださいます</w:t>
      </w:r>
    </w:p>
    <w:p>
      <w:pPr>
        <w:pStyle w:val="a3"/>
      </w:pPr>
      <w:r>
        <w:t>。この戒めを守って救いを得ようという功労主義的な偽善を、完全に捨て去ってください</w:t>
      </w:r>
    </w:p>
    <w:p>
      <w:pPr>
        <w:pStyle w:val="a3"/>
      </w:pPr>
      <w:r>
        <w:t>。ただ、私のような無益な者の、極めて取るに足らない小さな従順でさえ、キリストの御血によって洗い清められ、芳しい供え物として</w:t>
      </w:r>
      <w:r>
        <w:t>受け入れられ</w:t>
      </w:r>
      <w:r>
        <w:t>、</w:t>
      </w:r>
      <w:r>
        <w:t>あふれるほどの恵みの祝福で</w:t>
      </w:r>
      <w:r>
        <w:t>満たして</w:t>
      </w:r>
      <w:r>
        <w:t>くださる神の広大さを信頼し、日々喜びをもって主の道徳律を守り行う聖徒となってくださることを願います</w:t>
      </w:r>
    </w:p>
    <w:p>
      <w:pPr>
        <w:pStyle w:val="a3"/>
      </w:pPr>
      <w:r>
        <w:t>.</w:t>
      </w:r>
    </w:p>
    <w:p>
      <w:pPr>
        <w:pStyle w:val="a3"/>
      </w:pPr>
      <w:r>
        <w:t>結論</w:t>
      </w:r>
    </w:p>
    <w:p>
      <w:pPr>
        <w:pStyle w:val="a3"/>
      </w:pPr>
      <w:r>
        <w:t>愛する聖徒の皆さん、道徳律は、新生した信者にとって決して定罪の鞭ではありません</w:t>
      </w:r>
    </w:p>
    <w:p>
      <w:pPr>
        <w:pStyle w:val="a3"/>
      </w:pPr>
      <w:r>
        <w:t>。それは、十字架の贖いの恵みの中で、私たちに最も尊い</w:t>
      </w:r>
      <w:r>
        <w:t>神の御性質</w:t>
      </w:r>
      <w:r>
        <w:t>の賜物として与えられたのです</w:t>
      </w:r>
    </w:p>
    <w:p>
      <w:pPr>
        <w:pStyle w:val="a3"/>
      </w:pPr>
      <w:r>
        <w:t>。</w:t>
      </w:r>
    </w:p>
    <w:p>
      <w:pPr>
        <w:pStyle w:val="a3"/>
      </w:pPr>
      <w:r>
        <w:t>私たちは道徳律という鏡を通して、日々謙虚に自分の限界を告白し、完全な</w:t>
      </w:r>
      <w:r>
        <w:t>贖い主である</w:t>
      </w:r>
      <w:r>
        <w:t>キリストの衣の裾にすがります</w:t>
      </w:r>
    </w:p>
    <w:p>
      <w:pPr>
        <w:pStyle w:val="a3"/>
      </w:pPr>
      <w:r>
        <w:t>。また、律法の厳格な手綱を通じて、自分の中にある罪を断固として断ち切り、一時的な懲戒の危険から魂を安全に守ります</w:t>
      </w:r>
    </w:p>
    <w:p>
      <w:pPr>
        <w:pStyle w:val="a3"/>
      </w:pPr>
      <w:r>
        <w:t>。そしてついに、従順な者に注がれる神の熱い喜びと、霊的な祝福の約束を信頼することで、希望のうちに日々の聖なる歩みを喜びをもって踏み出します</w:t>
      </w:r>
    </w:p>
    <w:p>
      <w:pPr>
        <w:pStyle w:val="a3"/>
      </w:pPr>
      <w:r>
        <w:t>。</w:t>
      </w:r>
    </w:p>
    <w:p>
      <w:pPr>
        <w:pStyle w:val="a3"/>
      </w:pPr>
      <w:r>
        <w:t>今週一週間、恵みを放縦の機会とせず、むしろ内住される聖霊様の助けを切に求めながら</w:t>
      </w:r>
    </w:p>
    <w:p>
      <w:pPr>
        <w:pStyle w:val="a3"/>
      </w:pPr>
      <w:r>
        <w:t>、記された神の聖なる道徳律の御言葉を生活の中で完全に実践し、天の父に最高の栄光と喜びを捧げる、忠実な主の民となるよう、主の御名によって切に祈り</w:t>
      </w:r>
      <w:r>
        <w:t xml:space="preserve"> ます。</w:t>
      </w:r>
    </w:p>
    <w:p>
      <w:pPr>
        <w:pStyle w:val="a3"/>
      </w:pPr>
      <w:r>
        <w:t>��</w:t>
      </w:r>
      <w:r>
        <w:t xml:space="preserve"> 今日の福音的な決意：私はもしかして、「恵みによって救われたのだから、どう生きても構わない」</w:t>
      </w:r>
      <w:r>
        <w:t>と、</w:t>
      </w:r>
      <w:r>
        <w:t>知らず知らずのうちに道徳律廃止論の放縦に身を任せてはいないでしょうか？ 私を救ってくださったキリストの十字架の恵みに心から感謝するふさわしい反応として、今日、私が神の喜ばれる道徳律の御言葉に完全に従い、家庭や職場で新たに実践すべき「具体的な従順と聖なる生活への一歩」とは何かを深く振り返りましょう。</w:t>
      </w:r>
    </w:p>
    <w:p>
      <w:pPr>
        <w:pStyle w:val="a3"/>
      </w:pPr>
      <w:r>
        <w:t>『ウェストミンスター信仰告白』第20章第1節において、「クリスチャンが何から</w:t>
      </w:r>
      <w:r>
        <w:t>解放されたのか</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w:t>
      </w:r>
      <w:r>
        <w:t>タイトル：福音の中で宣言された栄光に満ちた自由</w:t>
      </w:r>
    </w:p>
    <w:p>
      <w:pPr>
        <w:pStyle w:val="a3"/>
      </w:pPr>
      <w:r>
        <w:t>説教本文：ローマ人への手紙 8:1-2、コリントの信徒への手紙一 15:55-57、ガラテヤ人への手紙 5:1</w:t>
      </w:r>
    </w:p>
    <w:p>
      <w:pPr>
        <w:pStyle w:val="a3"/>
      </w:pPr>
      <w:r>
        <w:t>参考信条：ウェストミンスター信仰告白第20章1節</w:t>
      </w:r>
    </w:p>
    <w:p>
      <w:pPr>
        <w:pStyle w:val="a3"/>
      </w:pPr>
      <w:r>
        <w:t>愛する聖徒の皆さん、今日私たちは、ウェストミンスター信仰告白第20章1節の荘厳な教えを通して、私たちの偉大なる救い主イエス・キリストが十字架の贖いの御血によって贖われた**「</w:t>
      </w:r>
      <w:r>
        <w:t>クリスチャンの真の自由（Christian Liberty）」</w:t>
      </w:r>
      <w:r>
        <w:t>**に関する福音の真理を分かち合いたいと思います</w:t>
      </w:r>
    </w:p>
    <w:p>
      <w:pPr>
        <w:pStyle w:val="a3"/>
      </w:pPr>
      <w:r>
        <w:t>。</w:t>
      </w:r>
    </w:p>
    <w:p>
      <w:pPr>
        <w:pStyle w:val="a3"/>
      </w:pPr>
      <w:r>
        <w:t>世の人々は、しばしば自由を「</w:t>
      </w:r>
      <w:r>
        <w:t>自分の思いのままに行動する放任」</w:t>
      </w:r>
      <w:r>
        <w:t>や「</w:t>
      </w:r>
      <w:r>
        <w:t>いかなる法も守らない無法状態」</w:t>
      </w:r>
      <w:r>
        <w:t>と誤解しがちです。しかし、聖書と私たちの信仰告白が宣言するクリスチャンの自由は、決して放縦のための免罪符ではありません</w:t>
      </w:r>
    </w:p>
    <w:p>
      <w:pPr>
        <w:pStyle w:val="a3"/>
      </w:pPr>
      <w:r>
        <w:t>。それは、私たちの魂をきつく縛りつけていた悲惨な霊的な鎖を断ち切り、真の神を完全に礼拝し、喜んで従うことができるようにしてくださった、命と救いの権能です</w:t>
      </w:r>
    </w:p>
    <w:p>
      <w:pPr>
        <w:pStyle w:val="a3"/>
      </w:pPr>
      <w:r>
        <w:t>。</w:t>
      </w:r>
    </w:p>
    <w:p>
      <w:pPr>
        <w:pStyle w:val="a3"/>
      </w:pPr>
      <w:r>
        <w:t>救い主イエス・キリストが、ご自身の苦難と死を通して、私たちに無償で賜ってくださったこの偉大な自由が、果たして何からの自由なのか、三つの論点に分けて、その深い恵みを分かち合いたいと思います</w:t>
      </w:r>
    </w:p>
    <w:p>
      <w:pPr>
        <w:pStyle w:val="a3"/>
      </w:pPr>
      <w:r>
        <w:t>。</w:t>
      </w:r>
    </w:p>
    <w:p>
      <w:pPr>
        <w:pStyle w:val="a3"/>
      </w:pPr>
      <w:r>
        <w:t>1. 罪の支配と定罪、そして律法の恐ろしい呪いから</w:t>
      </w:r>
      <w:r>
        <w:t>解放されました</w:t>
      </w:r>
    </w:p>
    <w:p>
      <w:pPr>
        <w:pStyle w:val="a3"/>
      </w:pPr>
      <w:r>
        <w:t>キリストが御自身の血を流して贖ってくださった自由の第一の栄光は、私たちの魂を永遠の滅びへと引きずり込んでいた罪の勢力と、律法の</w:t>
      </w:r>
      <w:r>
        <w:t>厳格な</w:t>
      </w:r>
      <w:r>
        <w:t>宣告から私たちを</w:t>
      </w:r>
      <w:r>
        <w:t>救い出してくださった</w:t>
      </w:r>
      <w:r>
        <w:t>ことです</w:t>
      </w:r>
    </w:p>
    <w:p>
      <w:pPr>
        <w:pStyle w:val="a3"/>
      </w:pPr>
      <w:r>
        <w:t>.</w:t>
      </w:r>
    </w:p>
    <w:p>
      <w:pPr>
        <w:pStyle w:val="a3"/>
      </w:pPr>
      <w:r>
        <w:t>信仰告白書は、旧約の下でも新約の下でも、すべての聖徒が享受する共通の自由を真っ先に挙げ、私たちが**「</w:t>
      </w:r>
      <w:r>
        <w:t>罪の非難（the guilt of sin）と神の怒り（the condemning wrath of God）、そして道徳律の呪い（the curse of the moral law）</w:t>
      </w:r>
      <w:r>
        <w:t>」</w:t>
      </w:r>
      <w:r>
        <w:t>**から完全に解放されたと宣言しています</w:t>
      </w:r>
    </w:p>
    <w:p>
      <w:pPr>
        <w:pStyle w:val="a3"/>
      </w:pPr>
      <w:r>
        <w:t>。</w:t>
      </w:r>
    </w:p>
    <w:p>
      <w:pPr>
        <w:pStyle w:val="a3"/>
      </w:pPr>
      <w:r>
        <w:t>本来、**</w:t>
      </w:r>
      <w:r>
        <w:t>「</w:t>
      </w:r>
      <w:r>
        <w:t>罪責（guilt）」</w:t>
      </w:r>
      <w:r>
        <w:t>**とは、</w:t>
      </w:r>
      <w:r>
        <w:t>罪によって私たちが神の司法的法廷の前で永遠の刑罰を受けるべきであるという債務関係を意味します</w:t>
      </w:r>
    </w:p>
    <w:p>
      <w:pPr>
        <w:pStyle w:val="a3"/>
      </w:pPr>
      <w:r>
        <w:t>。しかし、キリストの贖いの血によって、この罪責は私たちから完全に取り除かれました</w:t>
      </w:r>
    </w:p>
    <w:p>
      <w:pPr>
        <w:pStyle w:val="a3"/>
      </w:pPr>
      <w:r>
        <w:t>。</w:t>
      </w:r>
    </w:p>
    <w:p>
      <w:pPr>
        <w:pStyle w:val="a3"/>
      </w:pPr>
      <w:r>
        <w:t>それゆえ、神の義なる裁きから生じる</w:t>
      </w:r>
      <w:r>
        <w:t>「</w:t>
      </w:r>
      <w:r>
        <w:t>定罪する</w:t>
      </w:r>
      <w:r>
        <w:t>怒り」</w:t>
      </w:r>
      <w:r>
        <w:t>もまた、もはや私たちを脅かすことはなく、</w:t>
      </w:r>
    </w:p>
    <w:p>
      <w:pPr>
        <w:pStyle w:val="a3"/>
      </w:pPr>
      <w:r>
        <w:t>、律法を完全に守ることができなかったため、私たちが当然負わなければならなかった行為</w:t>
      </w:r>
      <w:r>
        <w:t>の契約としての**「</w:t>
      </w:r>
      <w:r>
        <w:t>律法の永遠の呪い」</w:t>
      </w:r>
      <w:r>
        <w:t>**から、</w:t>
      </w:r>
      <w:r>
        <w:t>完全に</w:t>
      </w:r>
      <w:r>
        <w:t>解放されました</w:t>
      </w:r>
    </w:p>
    <w:p>
      <w:pPr>
        <w:pStyle w:val="a3"/>
      </w:pPr>
      <w:r>
        <w:t>。</w:t>
      </w:r>
    </w:p>
    <w:p>
      <w:pPr>
        <w:pStyle w:val="a3"/>
      </w:pPr>
      <w:r>
        <w:t>さらに、新生した聖徒は、司法的な定罪だけでなく、実際の生活の中で執拗に働いていた**「</w:t>
      </w:r>
      <w:r>
        <w:t>罪の</w:t>
      </w:r>
      <w:r>
        <w:t>奴隷状態と</w:t>
      </w:r>
      <w:r>
        <w:t>悲惨な支配（dominion of sin）」</w:t>
      </w:r>
      <w:r>
        <w:t>**から解放され、聖さに向かって成長していく権能を授かりました</w:t>
      </w:r>
    </w:p>
    <w:p>
      <w:pPr>
        <w:pStyle w:val="a3"/>
      </w:pPr>
      <w:r>
        <w:t>.</w:t>
      </w:r>
    </w:p>
    <w:p>
      <w:pPr>
        <w:pStyle w:val="a3"/>
      </w:pPr>
      <w:r>
        <w:t xml:space="preserve">関連聖句 </w:t>
      </w:r>
      <w:r>
        <w:t>—</w:t>
      </w:r>
      <w:r>
        <w:t xml:space="preserve"> ローマ人への手紙 8章1節、ガラテヤ人への手紙 3章13節、ローマ人への手紙 6章14節</w:t>
      </w:r>
    </w:p>
    <w:p>
      <w:pPr>
        <w:pStyle w:val="a3"/>
      </w:pPr>
      <w:r>
        <w:t>「</w:t>
      </w:r>
      <w:r>
        <w:t>それゆえ、キリスト・イエスにある者には、決して罪の宣告</w:t>
      </w:r>
      <w:r>
        <w:t>はないのです</w:t>
      </w:r>
      <w:r>
        <w:t>」</w:t>
      </w:r>
    </w:p>
    <w:p>
      <w:pPr>
        <w:pStyle w:val="a3"/>
      </w:pPr>
    </w:p>
    <w:p>
      <w:pPr>
        <w:pStyle w:val="a3"/>
      </w:pPr>
      <w:r>
        <w:t>「キリストは、</w:t>
      </w:r>
      <w:r>
        <w:t>私たちのためにのろいを受けて、律法ののろいから私たちを贖ってくださいました。すなわち、『木にかけられた者は、のろいのもとにある</w:t>
      </w:r>
      <w:r>
        <w:t>』</w:t>
      </w:r>
      <w:r>
        <w:t>と書いてあるとおりです</w:t>
      </w:r>
      <w:r>
        <w:t>」</w:t>
      </w:r>
    </w:p>
    <w:p>
      <w:pPr>
        <w:pStyle w:val="a3"/>
      </w:pPr>
    </w:p>
    <w:p>
      <w:pPr>
        <w:pStyle w:val="a3"/>
      </w:pPr>
      <w:r>
        <w:t>「</w:t>
      </w:r>
      <w:r>
        <w:t>罪はあなたがたを支配</w:t>
      </w:r>
      <w:r>
        <w:t>することはない。</w:t>
      </w:r>
      <w:r>
        <w:t>あなたがたは律法の下にはなく、恵みの下にあるからである</w:t>
      </w:r>
      <w:r>
        <w:t>。</w:t>
      </w:r>
      <w:r>
        <w:t xml:space="preserve"> </w:t>
      </w:r>
      <w:r>
        <w:t>」</w:t>
      </w:r>
    </w:p>
    <w:p>
      <w:pPr>
        <w:pStyle w:val="a3"/>
      </w:pPr>
      <w:r>
        <w:t>[適用]</w:t>
      </w:r>
    </w:p>
    <w:p>
      <w:pPr>
        <w:pStyle w:val="a3"/>
      </w:pPr>
      <w:r>
        <w:t>多くの信者は、救いを受け、聖化の道を歩みながらも、依然として過去の傷や過ち、あるいは今日つまずく弱さのために、絶え間ない自責の念や律法的な罪悪感に押しつぶされながら生きています。しかし、覚えておいてください。キリストがすでにあなたの罪の責めをすべて償ってくださったので、あなたに対する神の司法的な怒りは一滴も残っていません</w:t>
      </w:r>
    </w:p>
    <w:p>
      <w:pPr>
        <w:pStyle w:val="a3"/>
      </w:pPr>
      <w:r>
        <w:t>。律法はもはや、私たちを定罪する裁判官ではありません</w:t>
      </w:r>
    </w:p>
    <w:p>
      <w:pPr>
        <w:pStyle w:val="a3"/>
      </w:pPr>
      <w:r>
        <w:t>。ですから、信仰によって霊的な罪悪感と告発の鎖を切り捨ててください。失敗した時に挫折して隠れるのではなく、私を非難することなく受け入れてくださるイエス・キリストの完全な赦しの憐れみのみに頼り、堂々と清く立ち上がる聖徒になっていただきたいと願います</w:t>
      </w:r>
    </w:p>
    <w:p>
      <w:pPr>
        <w:pStyle w:val="a3"/>
      </w:pPr>
      <w:r>
        <w:t>。</w:t>
      </w:r>
    </w:p>
    <w:p>
      <w:pPr>
        <w:pStyle w:val="a3"/>
      </w:pPr>
      <w:r>
        <w:t>2. この世とサタンの束縛、そして苦難の害悪と死の</w:t>
      </w:r>
      <w:r>
        <w:t>恐怖から解放されました</w:t>
      </w:r>
    </w:p>
    <w:p>
      <w:pPr>
        <w:pStyle w:val="a3"/>
      </w:pPr>
      <w:r>
        <w:t>キリストが御血を流して贖ってくださった自由の第二の栄光は、この地で聖徒を襲う外的な闇の権勢や、人生における最も悲惨な</w:t>
      </w:r>
      <w:r>
        <w:t>限界から、</w:t>
      </w:r>
      <w:r>
        <w:t>私たちを守り、解放してくださったことです</w:t>
      </w:r>
    </w:p>
    <w:p>
      <w:pPr>
        <w:pStyle w:val="a3"/>
      </w:pPr>
      <w:r>
        <w:t>.</w:t>
      </w:r>
    </w:p>
    <w:p>
      <w:pPr>
        <w:pStyle w:val="a3"/>
      </w:pPr>
      <w:r>
        <w:t>信仰告白書は、聖徒が**「</w:t>
      </w:r>
      <w:r>
        <w:t>この悪しき世（this present evil world）とサタン</w:t>
      </w:r>
      <w:r>
        <w:t>への隷属</w:t>
      </w:r>
      <w:r>
        <w:t>（bondage to Satan）」</w:t>
      </w:r>
      <w:r>
        <w:t>**から</w:t>
      </w:r>
      <w:r>
        <w:t>救い出されたことを宣言しています</w:t>
      </w:r>
    </w:p>
    <w:p>
      <w:pPr>
        <w:pStyle w:val="a3"/>
      </w:pPr>
      <w:r>
        <w:t>。</w:t>
      </w:r>
    </w:p>
    <w:p>
      <w:pPr>
        <w:pStyle w:val="a3"/>
      </w:pPr>
      <w:r>
        <w:t>私たちはもはや、世の潮流や情欲に翻弄される囚人ではなく</w:t>
      </w:r>
    </w:p>
    <w:p>
      <w:pPr>
        <w:pStyle w:val="a3"/>
      </w:pPr>
      <w:r>
        <w:t>、私たちを惑わして死の罠へと導いていたサタンの暗い束縛から永遠に解き放たれました</w:t>
      </w:r>
    </w:p>
    <w:p>
      <w:pPr>
        <w:pStyle w:val="a3"/>
      </w:pPr>
      <w:r>
        <w:t>。</w:t>
      </w:r>
    </w:p>
    <w:p>
      <w:pPr>
        <w:pStyle w:val="a3"/>
      </w:pPr>
      <w:r>
        <w:t>驚くべきことに、この自由は**「</w:t>
      </w:r>
      <w:r>
        <w:t>苦難の害悪（evil of afflictions）」</w:t>
      </w:r>
      <w:r>
        <w:t>**からの自由までも含んでいます</w:t>
      </w:r>
    </w:p>
    <w:p>
      <w:pPr>
        <w:pStyle w:val="a3"/>
      </w:pPr>
      <w:r>
        <w:t>。聖徒はこの地で依然として患難や痛みを経験しますが、イエス・キリストが贖いを成し遂げられたため、聖徒が受ける苦難の中には、神の司法的な刑罰や怒りの裁きが、一滴たりとも混ざっていません</w:t>
      </w:r>
    </w:p>
    <w:p>
      <w:pPr>
        <w:pStyle w:val="a3"/>
      </w:pPr>
      <w:r>
        <w:t>。苦難はもはや私たちを滅ぼす</w:t>
      </w:r>
      <w:r>
        <w:t>「</w:t>
      </w:r>
      <w:r>
        <w:t>災いと</w:t>
      </w:r>
      <w:r>
        <w:t>害悪</w:t>
      </w:r>
      <w:r>
        <w:t>」</w:t>
      </w:r>
      <w:r>
        <w:t>ではなく、私たちを聖なる</w:t>
      </w:r>
      <w:r>
        <w:t>者へと</w:t>
      </w:r>
      <w:r>
        <w:t>形作られる神の</w:t>
      </w:r>
      <w:r>
        <w:t>「</w:t>
      </w:r>
      <w:r>
        <w:t>真実な愛による懲らしめであり、有益な道具」</w:t>
      </w:r>
      <w:r>
        <w:t>へと、</w:t>
      </w:r>
      <w:r>
        <w:t>その性質が完全に変わりました</w:t>
      </w:r>
    </w:p>
    <w:p>
      <w:pPr>
        <w:pStyle w:val="a3"/>
      </w:pPr>
      <w:r>
        <w:t>。</w:t>
      </w:r>
    </w:p>
    <w:p>
      <w:pPr>
        <w:pStyle w:val="a3"/>
      </w:pPr>
      <w:r>
        <w:t>それによって、私たちは律法の</w:t>
      </w:r>
      <w:r>
        <w:t>厳しい</w:t>
      </w:r>
      <w:r>
        <w:t>呪いであり、罪の報いであった**「</w:t>
      </w:r>
      <w:r>
        <w:t>死の鋭い毒針（sting of</w:t>
      </w:r>
      <w:r>
        <w:t xml:space="preserve"> death）」</w:t>
      </w:r>
      <w:r>
        <w:t>**と、</w:t>
      </w:r>
      <w:r>
        <w:t>私たちの肉体を墓の中に永遠に閉じ込めようとしていた**「</w:t>
      </w:r>
      <w:r>
        <w:t>死の悲惨な勝利（victory of the grave）」</w:t>
      </w:r>
      <w:r>
        <w:t>**から、</w:t>
      </w:r>
      <w:r>
        <w:t>完全に</w:t>
      </w:r>
      <w:r>
        <w:t>解放されました</w:t>
      </w:r>
    </w:p>
    <w:p>
      <w:pPr>
        <w:pStyle w:val="a3"/>
      </w:pPr>
      <w:r>
        <w:t>。</w:t>
      </w:r>
    </w:p>
    <w:p>
      <w:pPr>
        <w:pStyle w:val="a3"/>
      </w:pPr>
      <w:r>
        <w:t xml:space="preserve">関連聖句 </w:t>
      </w:r>
      <w:r>
        <w:t>—</w:t>
      </w:r>
      <w:r>
        <w:t xml:space="preserve"> ガラテヤ人への手紙 1章4節、コロサイ人への手紙 1章13節、コリントの信徒への手紙第一 15章55-57節</w:t>
      </w:r>
    </w:p>
    <w:p>
      <w:pPr>
        <w:pStyle w:val="a3"/>
      </w:pPr>
      <w:r>
        <w:t>「</w:t>
      </w:r>
      <w:r>
        <w:t>キリストは、神、すなわち私たちの父の御心に従い、この邪悪な世代から私たちを救い出すために、私たちの罪の贖いとしてご自身の体をささげられました</w:t>
      </w:r>
      <w:r>
        <w:t>」</w:t>
      </w:r>
    </w:p>
    <w:p>
      <w:pPr>
        <w:pStyle w:val="a3"/>
      </w:pPr>
    </w:p>
    <w:p>
      <w:pPr>
        <w:pStyle w:val="a3"/>
      </w:pPr>
      <w:r>
        <w:t>「</w:t>
      </w:r>
      <w:r>
        <w:t>彼は、</w:t>
      </w:r>
      <w:r>
        <w:t>私たちを</w:t>
      </w:r>
      <w:r>
        <w:t>暗やみの</w:t>
      </w:r>
      <w:r>
        <w:t>支配から</w:t>
      </w:r>
      <w:r>
        <w:t>救い出し、</w:t>
      </w:r>
      <w:r>
        <w:t>愛する御子の国に移してくださったのです</w:t>
      </w:r>
      <w:r>
        <w:t>」</w:t>
      </w:r>
    </w:p>
    <w:p>
      <w:pPr>
        <w:pStyle w:val="a3"/>
      </w:pPr>
    </w:p>
    <w:p>
      <w:pPr>
        <w:pStyle w:val="a3"/>
      </w:pPr>
      <w:r>
        <w:t>「</w:t>
      </w:r>
      <w:r>
        <w:t>死よ、</w:t>
      </w:r>
      <w:r>
        <w:t>お前の勝利はどこにあるのか。死よ、お前の刺すものはどこにあるのか。死が刺すものは罪であり、罪の力は律法である。私たちの主イエス・キリストによって、私たちに勝利を与えてくださる神に</w:t>
      </w:r>
      <w:r>
        <w:t>感謝</w:t>
      </w:r>
      <w:r>
        <w:t>する。」</w:t>
      </w:r>
    </w:p>
    <w:p>
      <w:pPr>
        <w:pStyle w:val="a3"/>
      </w:pPr>
      <w:r>
        <w:t>[適用]</w:t>
      </w:r>
    </w:p>
    <w:p>
      <w:pPr>
        <w:pStyle w:val="a3"/>
      </w:pPr>
      <w:r>
        <w:t>人生において予期せぬ病気や事故、経済的な破綻や苦難が襲いかかる時、私たちは「</w:t>
      </w:r>
      <w:r>
        <w:t>神が私を憎んで、このような罰を下しておられるのか？」</w:t>
      </w:r>
      <w:r>
        <w:t>と、</w:t>
      </w:r>
      <w:r>
        <w:t>深い不安と絶望に陥りがちです。しかし、十字架の福音は、聖徒の苦難からあらゆる懲罰的な性質を永遠に取り除いてしまいました</w:t>
      </w:r>
    </w:p>
    <w:p>
      <w:pPr>
        <w:pStyle w:val="a3"/>
      </w:pPr>
      <w:r>
        <w:t>。皆さんが経験する苦難は、父が愛する子をより輝かせるために形作る、恵みある鍛錬と浄化に過ぎません</w:t>
      </w:r>
    </w:p>
    <w:p>
      <w:pPr>
        <w:pStyle w:val="a3"/>
      </w:pPr>
      <w:r>
        <w:t>. 肉体の死でさえ、私たちを滅ぼすことはなく、ただ主と永遠に共に歩むための栄光に満ちた道となるだけです</w:t>
      </w:r>
    </w:p>
    <w:p>
      <w:pPr>
        <w:pStyle w:val="a3"/>
      </w:pPr>
      <w:r>
        <w:t>。この確かな恵みの約束を固く信頼し、世の試練や死の恐怖の前でも、喜びと平安を宣言しながら、大胆に前進してくださることを願います</w:t>
      </w:r>
    </w:p>
    <w:p>
      <w:pPr>
        <w:pStyle w:val="a3"/>
      </w:pPr>
      <w:r>
        <w:t>。</w:t>
      </w:r>
    </w:p>
    <w:p>
      <w:pPr>
        <w:pStyle w:val="a3"/>
      </w:pPr>
      <w:r>
        <w:t>3. 奴隷的な恐れと旧約の儀式</w:t>
      </w:r>
      <w:r>
        <w:t>法のくびきから解放されました（新約の聖徒の拡大された自由）</w:t>
      </w:r>
    </w:p>
    <w:p>
      <w:pPr>
        <w:pStyle w:val="a3"/>
      </w:pPr>
      <w:r>
        <w:t>キリストが御血を流して贖われた自由の究極の栄光は、神を礼拝し仕える際、旧約の複雑な律法的な束縛から解き放たれ、ただ聖霊のうちにあって、親密な子の愛をもって神に近づくことにあるのです</w:t>
      </w:r>
    </w:p>
    <w:p>
      <w:pPr>
        <w:pStyle w:val="a3"/>
      </w:pPr>
      <w:r>
        <w:t>。</w:t>
      </w:r>
    </w:p>
    <w:p>
      <w:pPr>
        <w:pStyle w:val="a3"/>
      </w:pPr>
      <w:r>
        <w:t>信仰告白書は、特に新約時代の聖徒たちが享受する、さらに**「</w:t>
      </w:r>
      <w:r>
        <w:t>拡大され、</w:t>
      </w:r>
      <w:r>
        <w:t>豊かになった自由（enlarged liberty）」</w:t>
      </w:r>
      <w:r>
        <w:t>**の性質を、三つの点から教えています</w:t>
      </w:r>
    </w:p>
    <w:p>
      <w:pPr>
        <w:pStyle w:val="a3"/>
      </w:pPr>
      <w:r>
        <w:t>.</w:t>
      </w:r>
    </w:p>
    <w:p>
      <w:pPr>
        <w:pStyle w:val="a3"/>
      </w:pPr>
      <w:r>
        <w:t>第一に、新約の聖徒たちは、旧約の教会が背負わなければならなかった複雑で重い**「</w:t>
      </w:r>
      <w:r>
        <w:t>儀式法の騒々しいくびき（yoke of the ceremonial law）」</w:t>
      </w:r>
      <w:r>
        <w:t>**から完全に解放されました</w:t>
      </w:r>
    </w:p>
    <w:p>
      <w:pPr>
        <w:pStyle w:val="a3"/>
      </w:pPr>
      <w:r>
        <w:t>。もはや動物の血を流す複雑な犠牲や清めの規定に縛られることなく、イエス・キリストのただ一度の犠牲に依り頼んで、神を清く礼拝します</w:t>
      </w:r>
    </w:p>
    <w:p>
      <w:pPr>
        <w:pStyle w:val="a3"/>
      </w:pPr>
      <w:r>
        <w:t>。</w:t>
      </w:r>
    </w:p>
    <w:p>
      <w:pPr>
        <w:pStyle w:val="a3"/>
      </w:pPr>
      <w:r>
        <w:t>第二に、私たちは罰を受けることを恐れて無理やり従う奴隷の束縛を</w:t>
      </w:r>
      <w:r>
        <w:t>振り払い</w:t>
      </w:r>
      <w:r>
        <w:t>、ただ私たちを受け入れ、義と認めてくださった神の恵みに感激し、子として捧げる**「</w:t>
      </w:r>
      <w:r>
        <w:t>美しく自発的な愛による従順（slavish fearではなく、childlike loveに基づく従順）」</w:t>
      </w:r>
      <w:r>
        <w:t>**の喜びを味わうようになりました</w:t>
      </w:r>
    </w:p>
    <w:p>
      <w:pPr>
        <w:pStyle w:val="a3"/>
      </w:pPr>
      <w:r>
        <w:t>.</w:t>
      </w:r>
    </w:p>
    <w:p>
      <w:pPr>
        <w:pStyle w:val="a3"/>
      </w:pPr>
      <w:r>
        <w:t>第三に、私たちは天の父のもとへ近づく際、幕屋の垂れ幕に阻まれることなく、ただイエスの血に支えられて</w:t>
      </w:r>
      <w:r>
        <w:t>「</w:t>
      </w:r>
      <w:r>
        <w:t>至聖所と恵みの御座の前へ大いに大胆に（greater boldness of access）</w:t>
      </w:r>
      <w:r>
        <w:t>」</w:t>
      </w:r>
      <w:r>
        <w:t>近づき、私たちの魂の中に住まわれる**</w:t>
      </w:r>
      <w:r>
        <w:t>「</w:t>
      </w:r>
      <w:r>
        <w:t>聖霊なる神の限りない交わりと、与えてくださる霊的な権威（fuller communications of the free Spirit）</w:t>
      </w:r>
      <w:r>
        <w:t>」</w:t>
      </w:r>
      <w:r>
        <w:t>**を豊かに受けました</w:t>
      </w:r>
    </w:p>
    <w:p>
      <w:pPr>
        <w:pStyle w:val="a3"/>
      </w:pPr>
      <w:r>
        <w:t>.</w:t>
      </w:r>
    </w:p>
    <w:p>
      <w:pPr>
        <w:pStyle w:val="a3"/>
      </w:pPr>
      <w:r>
        <w:t xml:space="preserve">関連聖句 </w:t>
      </w:r>
      <w:r>
        <w:t>—</w:t>
      </w:r>
      <w:r>
        <w:t xml:space="preserve"> ガラテヤ人への手紙 5章1節、ローマ人への手紙 8章15節、ヘブライ人への手紙 4章16節</w:t>
      </w:r>
    </w:p>
    <w:p>
      <w:pPr>
        <w:pStyle w:val="a3"/>
      </w:pPr>
      <w:r>
        <w:t>「</w:t>
      </w:r>
      <w:r>
        <w:t>キリストは、</w:t>
      </w:r>
      <w:r>
        <w:t>私たちを自由にするために自由を与えてくださったのです。ですから、しっかりと立ち、もはや奴隷のくびきを負ってはなりません</w:t>
      </w:r>
      <w:r>
        <w:t>」</w:t>
      </w:r>
    </w:p>
    <w:p>
      <w:pPr>
        <w:pStyle w:val="a3"/>
      </w:pPr>
    </w:p>
    <w:p>
      <w:pPr>
        <w:pStyle w:val="a3"/>
      </w:pPr>
      <w:r>
        <w:t>「</w:t>
      </w:r>
      <w:r>
        <w:t>あなたがたは、</w:t>
      </w:r>
      <w:r>
        <w:t>再び恐れおののく奴隷の霊を受けたのではなく、養子の霊を受けたのです。それゆえ、私たちは</w:t>
      </w:r>
      <w:r>
        <w:t>『</w:t>
      </w:r>
      <w:r>
        <w:t>アバ、父よ』</w:t>
      </w:r>
      <w:r>
        <w:t>と叫ぶのです</w:t>
      </w:r>
      <w:r>
        <w:t>」</w:t>
      </w:r>
    </w:p>
    <w:p>
      <w:pPr>
        <w:pStyle w:val="a3"/>
      </w:pPr>
    </w:p>
    <w:p>
      <w:pPr>
        <w:pStyle w:val="a3"/>
      </w:pPr>
      <w:r>
        <w:t>「</w:t>
      </w:r>
      <w:r>
        <w:t>それゆえ</w:t>
      </w:r>
      <w:r>
        <w:t>、</w:t>
      </w:r>
      <w:r>
        <w:t>私たちは、憐れみを受け、時宜にかなった助けの恵みを得るために、恵みの御座の前に</w:t>
      </w:r>
      <w:r>
        <w:t xml:space="preserve"> 大胆に近づこう</w:t>
      </w:r>
      <w:r>
        <w:t>ではありませんか</w:t>
      </w:r>
      <w:r>
        <w:t>」</w:t>
      </w:r>
    </w:p>
    <w:p>
      <w:pPr>
        <w:pStyle w:val="a3"/>
      </w:pPr>
      <w:r>
        <w:t>[適用]</w:t>
      </w:r>
    </w:p>
    <w:p>
      <w:pPr>
        <w:pStyle w:val="a3"/>
      </w:pPr>
      <w:r>
        <w:t>もしかすると、皆さんの信仰生活は</w:t>
      </w:r>
      <w:r>
        <w:t>、</w:t>
      </w:r>
      <w:r>
        <w:t>「</w:t>
      </w:r>
      <w:r>
        <w:t>日曜礼拝を欠席したら、神から罰を受けるのではないか？</w:t>
      </w:r>
      <w:r>
        <w:t>」</w:t>
      </w:r>
      <w:r>
        <w:t>、</w:t>
      </w:r>
      <w:r>
        <w:t>「</w:t>
      </w:r>
      <w:r>
        <w:t>十分の一献金や奉仕をきちんと行わなければ、自分の人生に災いが降りかかるのではないか？</w:t>
      </w:r>
      <w:r>
        <w:t>」</w:t>
      </w:r>
      <w:r>
        <w:t>といった、奴隷のような恐れや強迫観念に基づいているのではないでしょうか</w:t>
      </w:r>
    </w:p>
    <w:p>
      <w:pPr>
        <w:pStyle w:val="a3"/>
      </w:pPr>
      <w:r>
        <w:t>？それは、キリストが贖われた御血による自由を自ら捨て去り、再び恐れる奴隷の霊の鎖を身に着けるという悲惨なことです</w:t>
      </w:r>
    </w:p>
    <w:p>
      <w:pPr>
        <w:pStyle w:val="a3"/>
      </w:pPr>
      <w:r>
        <w:t>。神は恐怖を煽る独裁者ではなく、血によってあなた方を贖われた「パパ、父」なのです</w:t>
      </w:r>
    </w:p>
    <w:p>
      <w:pPr>
        <w:pStyle w:val="a3"/>
      </w:pPr>
      <w:r>
        <w:t>。義務感や恐れから捧げる、偽善的な宗教の殻を打ち砕いてください。今こそ、無償で与えられたその無限の赦しと愛に感動し、自発的に献身し、いつでもどこでも恵みの御座の前に大胆に歩み寄り、聖霊の助けを求める喜びに満ちた子供たちとなることをお祈りいたします</w:t>
      </w:r>
    </w:p>
    <w:p>
      <w:pPr>
        <w:pStyle w:val="a3"/>
      </w:pPr>
      <w:r>
        <w:t>。</w:t>
      </w:r>
    </w:p>
    <w:p>
      <w:pPr>
        <w:pStyle w:val="a3"/>
      </w:pPr>
      <w:r>
        <w:t>結論</w:t>
      </w:r>
    </w:p>
    <w:p>
      <w:pPr>
        <w:pStyle w:val="a3"/>
      </w:pPr>
      <w:r>
        <w:t>愛する聖徒の皆さん、クリスチャンの栄光に満ちた自由は、私たちの冷淡な行いや律法の条件の上にではなく、ただ</w:t>
      </w:r>
      <w:r>
        <w:t>独り子のご命という</w:t>
      </w:r>
      <w:r>
        <w:t>宇宙的な愛の犠牲の上に、しっかりと立っています</w:t>
      </w:r>
    </w:p>
    <w:p>
      <w:pPr>
        <w:pStyle w:val="a3"/>
      </w:pPr>
      <w:r>
        <w:t>。</w:t>
      </w:r>
    </w:p>
    <w:p>
      <w:pPr>
        <w:pStyle w:val="a3"/>
      </w:pPr>
      <w:r>
        <w:t>私たちは罪悪感と定罪の罰から解放され、</w:t>
      </w:r>
    </w:p>
    <w:p>
      <w:pPr>
        <w:pStyle w:val="a3"/>
      </w:pPr>
      <w:r>
        <w:t>、この世やサタン、苦難の凶悪さ、そして死の恐怖に打ち勝ち</w:t>
      </w:r>
    </w:p>
    <w:p>
      <w:pPr>
        <w:pStyle w:val="a3"/>
      </w:pPr>
      <w:r>
        <w:t>、奴隷的な恐怖から完全に解き放たれ、喜びをもって父に仕える栄光ある子としての権威を授かりました</w:t>
      </w:r>
    </w:p>
    <w:p>
      <w:pPr>
        <w:pStyle w:val="a3"/>
      </w:pPr>
      <w:r>
        <w:t>。</w:t>
      </w:r>
    </w:p>
    <w:p>
      <w:pPr>
        <w:pStyle w:val="a3"/>
      </w:pPr>
      <w:r>
        <w:t>この確かな福音の解放を、日々、あなたの人生の中で宣言してください。怠惰と罪の放縦を果敢に断ち切り、日々、感激と親密さをもって主の聖なる御言葉に喜んで従いながら生きる、忠実な福音の自由人となるよう、主の御名によって切に祈ります</w:t>
      </w:r>
    </w:p>
    <w:p>
      <w:pPr>
        <w:pStyle w:val="a3"/>
      </w:pPr>
      <w:r>
        <w:t>。</w:t>
      </w:r>
    </w:p>
    <w:p>
      <w:pPr>
        <w:pStyle w:val="a3"/>
      </w:pPr>
      <w:r>
        <w:t>��</w:t>
      </w:r>
      <w:r>
        <w:t xml:space="preserve"> 今日の福音的省察：皆さんは、礼拝や祈りの場へ進むとき、依然として自分を罪に定める「律法的な恐れと義務感」の奴隷として立ってはいないでしょうか</w:t>
      </w:r>
    </w:p>
    <w:p>
      <w:pPr>
        <w:pStyle w:val="a3"/>
      </w:pPr>
      <w:r>
        <w:t>？今日、私を至聖所へと導いてくださるイエス・キリストの贖いの血と大胆さを完全に身にまとい、喜びと感謝を尽くして神の御許へと駆け寄り、祈りの願いを注ぎ出しましょう</w:t>
      </w:r>
    </w:p>
    <w:p>
      <w:pPr>
        <w:pStyle w:val="a3"/>
      </w:pPr>
      <w:r>
        <w:t>。</w:t>
      </w:r>
    </w:p>
    <w:p>
      <w:pPr>
        <w:pStyle w:val="a3"/>
      </w:pPr>
      <w:r>
        <w:t>『ウェストミンスター信仰告白』第20章第3節において、「クリスチャンの自由の誤用と</w:t>
      </w:r>
      <w:r>
        <w:t>濫用</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説教タイトル：福音の自由、放縦ではなく聖なる従順の力</w:t>
      </w:r>
    </w:p>
    <w:p>
      <w:pPr>
        <w:pStyle w:val="a3"/>
      </w:pPr>
      <w:r>
        <w:t>説教本文：ガラテヤ人への手紙 5:13、ルカによる福音書 1:74-75、ローマ人への手紙 6:1-2</w:t>
      </w:r>
    </w:p>
    <w:p>
      <w:pPr>
        <w:pStyle w:val="a3"/>
      </w:pPr>
      <w:r>
        <w:t>参考信条：ウェストミンスター信仰告白 第20章第3節</w:t>
      </w:r>
    </w:p>
    <w:p>
      <w:pPr>
        <w:pStyle w:val="a3"/>
      </w:pPr>
      <w:r>
        <w:t>愛する聖徒の皆さん、前回は、イエス・キリストが御自身の血を流して贖ってくださった「</w:t>
      </w:r>
      <w:r>
        <w:t>クリスチャンの栄光ある</w:t>
      </w:r>
      <w:r>
        <w:t>自由」</w:t>
      </w:r>
      <w:r>
        <w:t>について分かち合いました</w:t>
      </w:r>
    </w:p>
    <w:p>
      <w:pPr>
        <w:pStyle w:val="a3"/>
      </w:pPr>
      <w:r>
        <w:t>。私たちは罪の責めと神の怒り、律法の呪いから完全に解放され、サタンの</w:t>
      </w:r>
      <w:r>
        <w:t>奴隷状態と死の恐怖から救い出されました</w:t>
      </w:r>
    </w:p>
    <w:p>
      <w:pPr>
        <w:pStyle w:val="a3"/>
      </w:pPr>
      <w:r>
        <w:t>。この自由は新約の時代に至ってさらに豊かになり、私たちは旧約の重苦しい儀式法のくびきを振り払い、神の恵みの御座の前に大胆に近づき、子の愛をもって父と呼ぶ親密さを与えられました</w:t>
      </w:r>
    </w:p>
    <w:p>
      <w:pPr>
        <w:pStyle w:val="a3"/>
      </w:pPr>
      <w:r>
        <w:t>。</w:t>
      </w:r>
    </w:p>
    <w:p>
      <w:pPr>
        <w:pStyle w:val="a3"/>
      </w:pPr>
      <w:r>
        <w:t>しかし、歴史的に見て、サタンはこの栄光に満ちた自由の知らせを耳にするたびに、聖徒たちの心の中に巧妙な変種となる異端を</w:t>
      </w:r>
      <w:r>
        <w:t>植え付け</w:t>
      </w:r>
      <w:r>
        <w:t>ようと画策してきました。「キリストがすべてを成し遂げてくださったのだから、これからはどう生きても構わない」と囁く「</w:t>
      </w:r>
      <w:r>
        <w:t>道徳律廃止論的な</w:t>
      </w:r>
      <w:r>
        <w:t>放縦」こそが、</w:t>
      </w:r>
      <w:r>
        <w:t>まさにそれです。</w:t>
      </w:r>
    </w:p>
    <w:p>
      <w:pPr>
        <w:pStyle w:val="a3"/>
      </w:pPr>
      <w:r>
        <w:t>今日、私たちが共に検討するウェストミンスター信仰告白第20章3節は、このような福音の乱用に対して、厳粛かつ断固とした警告のラッパを鳴らしています</w:t>
      </w:r>
    </w:p>
    <w:p>
      <w:pPr>
        <w:pStyle w:val="a3"/>
      </w:pPr>
      <w:r>
        <w:t>。告白書は**「</w:t>
      </w:r>
      <w:r>
        <w:t>クリスチャンの自由を口実に、いかなる罪を犯したり、いかなる情欲を抱いたりする者たちは、真の自由の目的を破壊する者たちである</w:t>
      </w:r>
      <w:r>
        <w:t>」</w:t>
      </w:r>
      <w:r>
        <w:t>**と宣言しています</w:t>
      </w:r>
    </w:p>
    <w:p>
      <w:pPr>
        <w:pStyle w:val="a3"/>
      </w:pPr>
      <w:r>
        <w:t>。今日宣言される三つの要点を通じて、真の自由の限界を正しく確立し、放縦の鎖を断ち切り、聖なる従順への飛躍を始める聖徒となることをお祈りいたします。</w:t>
      </w:r>
    </w:p>
    <w:p>
      <w:pPr>
        <w:pStyle w:val="a3"/>
      </w:pPr>
      <w:r>
        <w:t xml:space="preserve">1. 自由を口実に罪を犯したり、情欲を抱いたりすることは、自由の誤用であり、濫用です </w:t>
      </w:r>
      <w:r>
        <w:t>—</w:t>
      </w:r>
      <w:r>
        <w:t xml:space="preserve"> 放縦と欺瞞の境界</w:t>
      </w:r>
    </w:p>
    <w:p>
      <w:pPr>
        <w:pStyle w:val="a3"/>
      </w:pPr>
      <w:r>
        <w:t>私たちがまず</w:t>
      </w:r>
      <w:r>
        <w:t>悟らなければならない真理は、神が福音の中で私たちに賜ってくださった自由が、</w:t>
      </w:r>
      <w:r>
        <w:t>道</w:t>
      </w:r>
      <w:r>
        <w:t xml:space="preserve"> 徳法を無視して自分の思い通りに生きてよいという</w:t>
      </w:r>
      <w:r>
        <w:t>「</w:t>
      </w:r>
      <w:r>
        <w:t>無法な</w:t>
      </w:r>
      <w:r>
        <w:t>権利」では決してないという点です</w:t>
      </w:r>
    </w:p>
    <w:p>
      <w:pPr>
        <w:pStyle w:val="a3"/>
      </w:pPr>
      <w:r>
        <w:t>。</w:t>
      </w:r>
    </w:p>
    <w:p>
      <w:pPr>
        <w:pStyle w:val="a3"/>
      </w:pPr>
      <w:r>
        <w:t>ウェストミンスター信仰告白は、**「</w:t>
      </w:r>
      <w:r>
        <w:t>キリスト者の自由を口実に、ある罪を犯したり、ある情欲を抱いたりする者たちがいる」</w:t>
      </w:r>
      <w:r>
        <w:t>**と厳しく指摘しています</w:t>
      </w:r>
    </w:p>
    <w:p>
      <w:pPr>
        <w:pStyle w:val="a3"/>
      </w:pPr>
      <w:r>
        <w:t>。堕落した人間は、救いの恵みを無意識のうちに、自分の肉の情欲を満たすための免罪符として使いたがります。しかし、聖書が教える良心の自由とは、道徳法の重い束縛から私たちを解放したものであって、道徳法そのものに従う義務から解放したものではありません</w:t>
      </w:r>
    </w:p>
    <w:p>
      <w:pPr>
        <w:pStyle w:val="a3"/>
      </w:pPr>
      <w:r>
        <w:t>。神は決して、聖徒の良心が御自身の聖なる戒めに背くままに放っておかれることはありませんでした</w:t>
      </w:r>
    </w:p>
    <w:p>
      <w:pPr>
        <w:pStyle w:val="a3"/>
      </w:pPr>
      <w:r>
        <w:t>。</w:t>
      </w:r>
    </w:p>
    <w:p>
      <w:pPr>
        <w:pStyle w:val="a3"/>
      </w:pPr>
      <w:r>
        <w:t>人間が自分の行いや考えについて神に責任がないと主張し、好き勝手に振る舞うことは、福音ではなく、無神論的な放縦に過ぎません</w:t>
      </w:r>
    </w:p>
    <w:p>
      <w:pPr>
        <w:pStyle w:val="a3"/>
      </w:pPr>
      <w:r>
        <w:t>。恵みを口実に、知られた罪と妥協するあらゆる行為は、真の自由を</w:t>
      </w:r>
      <w:r>
        <w:t>「</w:t>
      </w:r>
      <w:r>
        <w:t>放縦（licentiousness）</w:t>
      </w:r>
      <w:r>
        <w:t>」</w:t>
      </w:r>
      <w:r>
        <w:t>へと堕落させ、恵みを「</w:t>
      </w:r>
      <w:r>
        <w:t>肉の</w:t>
      </w:r>
      <w:r>
        <w:t>機会</w:t>
      </w:r>
      <w:r>
        <w:t>」</w:t>
      </w:r>
      <w:r>
        <w:t>とする霊的な欺瞞です</w:t>
      </w:r>
    </w:p>
    <w:p>
      <w:pPr>
        <w:pStyle w:val="a3"/>
      </w:pPr>
      <w:r>
        <w:t>.</w:t>
      </w:r>
    </w:p>
    <w:p>
      <w:pPr>
        <w:pStyle w:val="a3"/>
      </w:pPr>
      <w:r>
        <w:t xml:space="preserve">関連聖句 </w:t>
      </w:r>
      <w:r>
        <w:t>—</w:t>
      </w:r>
      <w:r>
        <w:t xml:space="preserve"> ガラテヤ人への手紙 5章13節、ローマ人への手紙 6章1-2節</w:t>
      </w:r>
    </w:p>
    <w:p>
      <w:pPr>
        <w:pStyle w:val="a3"/>
      </w:pPr>
      <w:r>
        <w:t>「兄弟たちよ、</w:t>
      </w:r>
      <w:r>
        <w:t>あなたがたは自由のために召されたのです。しかし、その自由を肉の機会とせず、互いに愛をもって仕え合いなさい</w:t>
      </w:r>
      <w:r>
        <w:t>」</w:t>
      </w:r>
    </w:p>
    <w:p>
      <w:pPr>
        <w:pStyle w:val="a3"/>
      </w:pPr>
      <w:r>
        <w:t>「</w:t>
      </w:r>
      <w:r>
        <w:t>それでは</w:t>
      </w:r>
      <w:r>
        <w:t>、</w:t>
      </w:r>
      <w:r>
        <w:t>私たちは何と言うべきでしょうか。恵みを増すために、罪にとどまるべきでしょうか。</w:t>
      </w:r>
      <w:r>
        <w:t>決して</w:t>
      </w:r>
      <w:r>
        <w:t>そう</w:t>
      </w:r>
      <w:r>
        <w:t>ではありません。</w:t>
      </w:r>
      <w:r>
        <w:t>罪に対して死んだ私たちが、どうしてその中にさらに生きるでしょうか</w:t>
      </w:r>
      <w:r>
        <w:t>。」</w:t>
      </w:r>
    </w:p>
    <w:p>
      <w:pPr>
        <w:pStyle w:val="a3"/>
      </w:pPr>
      <w:r>
        <w:t>[適用]</w:t>
      </w:r>
    </w:p>
    <w:p>
      <w:pPr>
        <w:pStyle w:val="a3"/>
      </w:pPr>
      <w:r>
        <w:t>聖徒の皆さん、私たちは時に、</w:t>
      </w:r>
      <w:r>
        <w:t>「</w:t>
      </w:r>
      <w:r>
        <w:t>どうせイエス様が私の過去と現在と未来の罪をすべて赦してくださったのだから、これくらいの妥協や密かな貪欲くらいは、主が恵みによって覆ってくださるだろう</w:t>
      </w:r>
      <w:r>
        <w:t>」</w:t>
      </w:r>
      <w:r>
        <w:t>という考えで、罪と軽々しく手を結んではいませんか？それは、キリストの尊い御血を、安っぽい恵みとして冒涜する霊的な乱用です。 福音は私たちに</w:t>
      </w:r>
      <w:r>
        <w:t>「</w:t>
      </w:r>
      <w:r>
        <w:t>罪を犯しても安全な</w:t>
      </w:r>
      <w:r>
        <w:t>自由」</w:t>
      </w:r>
      <w:r>
        <w:t>を与えたのではなく、罪の恐ろしい支配と情欲から</w:t>
      </w:r>
      <w:r>
        <w:t>「</w:t>
      </w:r>
      <w:r>
        <w:t>断固として拒絶し、戦うことができる</w:t>
      </w:r>
      <w:r>
        <w:t>自由」</w:t>
      </w:r>
      <w:r>
        <w:t>を与えたのです</w:t>
      </w:r>
    </w:p>
    <w:p>
      <w:pPr>
        <w:pStyle w:val="a3"/>
      </w:pPr>
      <w:r>
        <w:t>。救いの恵みを口実に、自分の中に隠された淫乱、嫉妬、貪欲、憎しみを正当化していた欺瞞的な</w:t>
      </w:r>
      <w:r>
        <w:t xml:space="preserve"> 偽善を直ちに悔い改め、神が与えてくださった恵みの律法に心を尽くして即座に、そして全面的に従う、敏感な霊性を回復されることを願います</w:t>
      </w:r>
    </w:p>
    <w:p>
      <w:pPr>
        <w:pStyle w:val="a3"/>
      </w:pPr>
      <w:r>
        <w:t>。</w:t>
      </w:r>
    </w:p>
    <w:p>
      <w:pPr>
        <w:pStyle w:val="a3"/>
      </w:pPr>
      <w:r>
        <w:t xml:space="preserve">2. 自由の乱用は、キリストが私たちに与えてくださった真の自由の目的を破壊する行為です </w:t>
      </w:r>
      <w:r>
        <w:t>—</w:t>
      </w:r>
      <w:r>
        <w:t xml:space="preserve"> 贖いの出来事の本質を守る</w:t>
      </w:r>
    </w:p>
    <w:p>
      <w:pPr>
        <w:pStyle w:val="a3"/>
      </w:pPr>
      <w:r>
        <w:t>第二の論点は、私たちが自由を罪の道具として用いる瞬間、独り子をご自身を十字架に釘付けにして私たちに自由を賜ったキリストの贖いの偉大な</w:t>
      </w:r>
      <w:r>
        <w:t>「</w:t>
      </w:r>
      <w:r>
        <w:t>最終目的」</w:t>
      </w:r>
      <w:r>
        <w:t>を完全に破壊してしまうという点です</w:t>
      </w:r>
    </w:p>
    <w:p>
      <w:pPr>
        <w:pStyle w:val="a3"/>
      </w:pPr>
      <w:r>
        <w:t>。</w:t>
      </w:r>
    </w:p>
    <w:p>
      <w:pPr>
        <w:pStyle w:val="a3"/>
      </w:pPr>
      <w:r>
        <w:t>信仰告白書は、罪や情欲を抱く行為が**「</w:t>
      </w:r>
      <w:r>
        <w:t>それによってキリスト者の自由の目的を破壊すること（destroy the end of Christian liberty）</w:t>
      </w:r>
      <w:r>
        <w:t>」</w:t>
      </w:r>
      <w:r>
        <w:t>**であると厳粛に宣言しています</w:t>
      </w:r>
    </w:p>
    <w:p>
      <w:pPr>
        <w:pStyle w:val="a3"/>
      </w:pPr>
      <w:r>
        <w:t>。</w:t>
      </w:r>
    </w:p>
    <w:p>
      <w:pPr>
        <w:pStyle w:val="a3"/>
      </w:pPr>
      <w:r>
        <w:t>神が私たちをサタンの束縛と罪悪感、そして死の悲惨なくびきから</w:t>
      </w:r>
      <w:r>
        <w:t>救い</w:t>
      </w:r>
      <w:r>
        <w:t>出された究極の目的は、私たちを何の支配もない真空状態に放置するためではありませんでした</w:t>
      </w:r>
    </w:p>
    <w:p>
      <w:pPr>
        <w:pStyle w:val="a3"/>
      </w:pPr>
      <w:r>
        <w:t>。私たちはもともと罪の奴隷であり、罪に引きずられるままに情欲の鎖に縛られ、永遠の破滅へと向かうしかなかった悲惨な奴隷でした</w:t>
      </w:r>
    </w:p>
    <w:p>
      <w:pPr>
        <w:pStyle w:val="a3"/>
      </w:pPr>
      <w:r>
        <w:t>。</w:t>
      </w:r>
    </w:p>
    <w:p>
      <w:pPr>
        <w:pStyle w:val="a3"/>
      </w:pPr>
      <w:r>
        <w:t>そのような私たちを、キリストが莫大な代価を払って解放された目的は、罪の支配から抜け出し、今や神を真に愛し、礼拝する聖なる存在として立て直す</w:t>
      </w:r>
      <w:r>
        <w:t>ためでした</w:t>
      </w:r>
    </w:p>
    <w:p>
      <w:pPr>
        <w:pStyle w:val="a3"/>
      </w:pPr>
      <w:r>
        <w:t>。したがって、私たちが再び自由を口実に、罪を犯す場所へと這い戻ることは、私たちを</w:t>
      </w:r>
      <w:r>
        <w:t>救い出してくださった</w:t>
      </w:r>
      <w:r>
        <w:t>キリストの十字架を無駄にし、贖いの大憲章を自ら引き裂く破壊行為に他なりません。</w:t>
      </w:r>
    </w:p>
    <w:p>
      <w:pPr>
        <w:pStyle w:val="a3"/>
      </w:pPr>
      <w:r>
        <w:t xml:space="preserve">関連聖句 </w:t>
      </w:r>
      <w:r>
        <w:t>—</w:t>
      </w:r>
      <w:r>
        <w:t xml:space="preserve"> ローマ人への手紙 6章16-18節、ヨハネによる福音書 8章34-36節</w:t>
      </w:r>
    </w:p>
    <w:p>
      <w:pPr>
        <w:pStyle w:val="a3"/>
      </w:pPr>
      <w:r>
        <w:t>「</w:t>
      </w:r>
      <w:r>
        <w:t>あなたがたは、自分を誰かのしもべとして差し出すとき、その人に従う者となることを知らないのか。あるいは</w:t>
      </w:r>
      <w:r>
        <w:t>、</w:t>
      </w:r>
      <w:r>
        <w:t>罪のしもべとなって死に至り、あるいは、従順</w:t>
      </w:r>
      <w:r>
        <w:t>のしもべ</w:t>
      </w:r>
      <w:r>
        <w:t>となって義に至るのだ……罪から解放され、</w:t>
      </w:r>
      <w:r>
        <w:t>義のしもべとなったのである</w:t>
      </w:r>
      <w:r>
        <w:t>」</w:t>
      </w:r>
    </w:p>
    <w:p>
      <w:pPr>
        <w:pStyle w:val="a3"/>
      </w:pPr>
      <w:r>
        <w:t>「</w:t>
      </w:r>
      <w:r>
        <w:t>イエスは答えて言われた。</w:t>
      </w:r>
      <w:r>
        <w:t>『</w:t>
      </w:r>
      <w:r>
        <w:t>まことに</w:t>
      </w:r>
      <w:r>
        <w:t>、まことに、</w:t>
      </w:r>
      <w:r>
        <w:t>あなたがたに告げます</w:t>
      </w:r>
      <w:r>
        <w:t>。</w:t>
      </w:r>
      <w:r>
        <w:t>罪を犯す者は皆</w:t>
      </w:r>
      <w:r>
        <w:t>、</w:t>
      </w:r>
      <w:r>
        <w:t>罪の奴隷です……それゆえ、御子があなたがたを自由にするなら、あなたがたは真に自由となるのです</w:t>
      </w:r>
      <w:r>
        <w:t>』」</w:t>
      </w:r>
    </w:p>
    <w:p>
      <w:pPr>
        <w:pStyle w:val="a3"/>
      </w:pPr>
      <w:r>
        <w:t>[適用]</w:t>
      </w:r>
    </w:p>
    <w:p>
      <w:pPr>
        <w:pStyle w:val="a3"/>
      </w:pPr>
      <w:r>
        <w:t>自由を乱用して再び罪の</w:t>
      </w:r>
      <w:r>
        <w:t>奴隷となる</w:t>
      </w:r>
      <w:r>
        <w:t>立場に立つ聖徒は、まるで刑務所から恩赦を受けて出た囚人が、自由を得たと叫びながら、すぐにまた犯罪を犯して自ら刑務所に閉じ込められる愚かな姿と同じです。 キリストの尊い血は、私たちが罪の泥沼の中で好き勝手に転げ回っても安全であるように</w:t>
      </w:r>
      <w:r>
        <w:t>洗い清めて</w:t>
      </w:r>
      <w:r>
        <w:t>くださったのではなく、その汚れた泥沼から私たちを永遠に引き出し、聖なる天の民としての身分で生きさせてくださったのです</w:t>
      </w:r>
    </w:p>
    <w:p>
      <w:pPr>
        <w:pStyle w:val="a3"/>
      </w:pPr>
      <w:r>
        <w:t>。私が享受している思考と行動の自由が、キリストが十字架で命を捧げて築かれた贖いの目的に合致しているかどうか、正直に向き合ってください。私のすべての選択と言葉と行動が、主が血を流して贖われた聖なる自由の本質を美しく守る聖徒となることを願います。</w:t>
      </w:r>
    </w:p>
    <w:p>
      <w:pPr>
        <w:pStyle w:val="a3"/>
      </w:pPr>
      <w:r>
        <w:t xml:space="preserve">3. 真の自由は、敵の手から救い出され、生涯にわたって恐れなく、聖さと義をもって主に仕えるようにします </w:t>
      </w:r>
      <w:r>
        <w:t>—</w:t>
      </w:r>
      <w:r>
        <w:t xml:space="preserve"> 真の自由の終着点</w:t>
      </w:r>
    </w:p>
    <w:p>
      <w:pPr>
        <w:pStyle w:val="a3"/>
      </w:pPr>
      <w:r>
        <w:t>最後に、三つ目の論点は、福音の中で得た真のクリスチャンの自由の栄光に満ちた終着点は、まさに**「</w:t>
      </w:r>
      <w:r>
        <w:t>救ってくださった神を、生涯にわたり聖さと義をもって喜びをもって仕える従順な</w:t>
      </w:r>
      <w:r>
        <w:t>生き方」**であるという事実です</w:t>
      </w:r>
    </w:p>
    <w:p>
      <w:pPr>
        <w:pStyle w:val="a3"/>
      </w:pPr>
      <w:r>
        <w:t>。</w:t>
      </w:r>
    </w:p>
    <w:p>
      <w:pPr>
        <w:pStyle w:val="a3"/>
      </w:pPr>
      <w:r>
        <w:t>ウェストミンスター信仰告白は、真の自由の目的を、聖書の荘厳な賛歌に従って次のように要約しています。</w:t>
      </w:r>
      <w:r>
        <w:t>「</w:t>
      </w:r>
      <w:r>
        <w:t>その目的は、私たちが敵の手から救い出され、恐れずに生涯を通じて主の御前で、聖さと義をもって主に仕えることである</w:t>
      </w:r>
      <w:r>
        <w:t>。」</w:t>
      </w:r>
    </w:p>
    <w:p>
      <w:pPr>
        <w:pStyle w:val="a3"/>
      </w:pPr>
      <w:r>
        <w:t>真の自由を得た聖徒は、もはや罰を受けることを恐れて無理やり服従する奴隷ではありません</w:t>
      </w:r>
    </w:p>
    <w:p>
      <w:pPr>
        <w:pStyle w:val="a3"/>
      </w:pPr>
      <w:r>
        <w:t>。私たちは、地獄の刑罰の恐怖と罪の宣告への恐れから完全に解放されました</w:t>
      </w:r>
    </w:p>
    <w:p>
      <w:pPr>
        <w:pStyle w:val="a3"/>
      </w:pPr>
      <w:r>
        <w:t>。この完全な解放が、聖霊によって私たちに与える偉大で実践的な力は、今や、子としての親密な愛と、自発的かつ進んで従う心をもって、神のすべての戒めに喜んで従うようにさせる原動力です</w:t>
      </w:r>
    </w:p>
    <w:p>
      <w:pPr>
        <w:pStyle w:val="a3"/>
      </w:pPr>
      <w:r>
        <w:t>。</w:t>
      </w:r>
    </w:p>
    <w:p>
      <w:pPr>
        <w:pStyle w:val="a3"/>
      </w:pPr>
      <w:r>
        <w:t>真の自由とは、重苦しい義務感ではなく、血によって私を贖ってくださったイエス・キリストに愛の負債を負う者として、喜んで**「</w:t>
      </w:r>
      <w:r>
        <w:t>イエス・キリストの完全で忠実なしもべ（servant of Christ）」</w:t>
      </w:r>
      <w:r>
        <w:t>**として</w:t>
      </w:r>
      <w:r>
        <w:t>生きる栄光を味わわせてくれるものです</w:t>
      </w:r>
    </w:p>
    <w:p>
      <w:pPr>
        <w:pStyle w:val="a3"/>
      </w:pPr>
      <w:r>
        <w:t>。キリストのしもべとなり、御方に仕えるその従順</w:t>
      </w:r>
      <w:r>
        <w:t>の場こそ、</w:t>
      </w:r>
      <w:r>
        <w:t>人間が享受できる最も</w:t>
      </w:r>
      <w:r>
        <w:t>「</w:t>
      </w:r>
      <w:r>
        <w:t>完全な自由（perfect freedom）</w:t>
      </w:r>
      <w:r>
        <w:t>」</w:t>
      </w:r>
      <w:r>
        <w:t>の場なのです</w:t>
      </w:r>
    </w:p>
    <w:p>
      <w:pPr>
        <w:pStyle w:val="a3"/>
      </w:pPr>
      <w:r>
        <w:t>.</w:t>
      </w:r>
    </w:p>
    <w:p>
      <w:pPr>
        <w:pStyle w:val="a3"/>
      </w:pPr>
      <w:r>
        <w:t xml:space="preserve">関連聖句 </w:t>
      </w:r>
      <w:r>
        <w:t>—</w:t>
      </w:r>
      <w:r>
        <w:t xml:space="preserve"> ルカによる福音書 1章 74-75節、ペトロの手紙一 2章 16節</w:t>
      </w:r>
    </w:p>
    <w:p>
      <w:pPr>
        <w:pStyle w:val="a3"/>
      </w:pPr>
      <w:r>
        <w:t>「</w:t>
      </w:r>
      <w:r>
        <w:t>わたしたちは敵の手から救い出され、生涯にわたって、聖さと義をもって、恐れなく主の御前に仕えるようになる</w:t>
      </w:r>
      <w:r>
        <w:t>」</w:t>
      </w:r>
    </w:p>
    <w:p>
      <w:pPr>
        <w:pStyle w:val="a3"/>
      </w:pPr>
      <w:r>
        <w:t>「あなたがたは自由ですが、その自由を悪を隠すために用いてはなりません。ただ、神のしもべとして歩みなさい</w:t>
      </w:r>
      <w:r>
        <w:t>」</w:t>
      </w:r>
    </w:p>
    <w:p>
      <w:pPr>
        <w:pStyle w:val="a3"/>
      </w:pPr>
      <w:r>
        <w:t>[適用]</w:t>
      </w:r>
    </w:p>
    <w:p>
      <w:pPr>
        <w:pStyle w:val="a3"/>
      </w:pPr>
      <w:r>
        <w:t>愛する聖徒の皆さん、神は、皆さんが一生涯、サタンと死の恐怖の下で震え上がり、周囲を気遣わなければならないような方ではありません</w:t>
      </w:r>
    </w:p>
    <w:p>
      <w:pPr>
        <w:pStyle w:val="a3"/>
      </w:pPr>
      <w:r>
        <w:t>。主は、皆さんをその暗い敵の手から完全に引き離し、恵みの光の中へと移してくださったのです</w:t>
      </w:r>
    </w:p>
    <w:p>
      <w:pPr>
        <w:pStyle w:val="a3"/>
      </w:pPr>
      <w:r>
        <w:t>。ですから、これからは堂々と、しかし極めて謙遜な心で、恵みの御座の前に大胆に歩み出してください</w:t>
      </w:r>
    </w:p>
    <w:p>
      <w:pPr>
        <w:pStyle w:val="a3"/>
      </w:pPr>
      <w:r>
        <w:t>。そして、恐れを知らない子としての愛に満ち溢れ、世が求める誘惑やサタンの惑わしを嘲り、断固として罪を拒絶してください</w:t>
      </w:r>
    </w:p>
    <w:p>
      <w:pPr>
        <w:pStyle w:val="a3"/>
      </w:pPr>
      <w:r>
        <w:t>。毎朝目を覚ますたびに、**「</w:t>
      </w:r>
      <w:r>
        <w:t>私を敵の手から救い出してくださった主よ、今日も恐れずに、喜びをもって従順に、主の聖さと義をこの世に宣言する、真の自由人として生きさせてください</w:t>
      </w:r>
      <w:r>
        <w:t>」</w:t>
      </w:r>
      <w:r>
        <w:t>**と祈りながら、力強く前進される聖徒たちとなりますようお祈り申し上げます。</w:t>
      </w:r>
    </w:p>
    <w:p>
      <w:pPr>
        <w:pStyle w:val="a3"/>
      </w:pPr>
      <w:r>
        <w:t>結論</w:t>
      </w:r>
    </w:p>
    <w:p>
      <w:pPr>
        <w:pStyle w:val="a3"/>
      </w:pPr>
      <w:r>
        <w:t>愛する聖徒の皆様、福音の栄光に満ちた自由は、神の律法を破り、自分の欲望を満たすための安易な免罪符など決してありません</w:t>
      </w:r>
    </w:p>
    <w:p>
      <w:pPr>
        <w:pStyle w:val="a3"/>
      </w:pPr>
      <w:r>
        <w:t>。真の自由とは、罪を憎み、神の義なる御言葉に喜びをもって従う、聖霊の聖なる力なのです</w:t>
      </w:r>
    </w:p>
    <w:p>
      <w:pPr>
        <w:pStyle w:val="a3"/>
      </w:pPr>
      <w:r>
        <w:t>。</w:t>
      </w:r>
    </w:p>
    <w:p>
      <w:pPr>
        <w:pStyle w:val="a3"/>
      </w:pPr>
      <w:r>
        <w:t>自由を口実に、隠れた罪を容認したり、安逸の中に安住していた放縦の古い殻を、十字架の下で完全に打ち砕いてください</w:t>
      </w:r>
    </w:p>
    <w:p>
      <w:pPr>
        <w:pStyle w:val="a3"/>
      </w:pPr>
      <w:r>
        <w:t>。私たちを敵であるサタンと罪の</w:t>
      </w:r>
      <w:r>
        <w:t>支配から救い出し</w:t>
      </w:r>
      <w:r>
        <w:t>、今や非難の恐れなく喜びをもって天の父に仕えるようにしてくださった、その完全で豊かな贖いの希望だけをしっかりと握りしめてください</w:t>
      </w:r>
    </w:p>
    <w:p>
      <w:pPr>
        <w:pStyle w:val="a3"/>
      </w:pPr>
      <w:r>
        <w:t>.</w:t>
      </w:r>
    </w:p>
    <w:p>
      <w:pPr>
        <w:pStyle w:val="a3"/>
      </w:pPr>
      <w:r>
        <w:t>今週一週間、世の人々が到底真似ることのできない聖さと義による善行を、</w:t>
      </w:r>
      <w:r>
        <w:t>日常</w:t>
      </w:r>
      <w:r>
        <w:t xml:space="preserve"> の家庭や人間関係の中で豊かに現し、御自身の血によって私を贖ってくださった救い主イエス・キリストに、限りない栄光と喜びを捧げる、真の自由の主人公となられますよう、主の御名によって切に祈ります。</w:t>
      </w:r>
    </w:p>
    <w:p>
      <w:pPr>
        <w:pStyle w:val="a3"/>
      </w:pPr>
      <w:r>
        <w:t>��</w:t>
      </w:r>
      <w:r>
        <w:t xml:space="preserve"> 今日の福音的省察：皆さんはもしかして、</w:t>
      </w:r>
      <w:r>
        <w:t>「</w:t>
      </w:r>
      <w:r>
        <w:t>私はイエスを信じて救われたのだから、罪を犯しても</w:t>
      </w:r>
      <w:r>
        <w:t>構わない」という放縦の偽りの確信の陰に、巧妙に隠れてはいませんか？逆に、依然として私を罪に定めてしようとする敵サタンの告発を前にして恐れ、自由の喜びを失ってしまっていませんか？ 今日、私たちを敵の手から完全に救い出してくださったキリストの十字架をしっかりと見つめ、生涯にわたって恐れずに、聖さと義をもって父を喜ばせる「</w:t>
      </w:r>
      <w:r>
        <w:t>具体的な信仰の</w:t>
      </w:r>
      <w:r>
        <w:t>従順」</w:t>
      </w:r>
      <w:r>
        <w:t>を、</w:t>
      </w:r>
      <w:r>
        <w:t>祈りをもって決意しましょう。</w:t>
      </w:r>
    </w:p>
    <w:p>
      <w:pPr>
        <w:pStyle w:val="a3"/>
      </w:pPr>
      <w:r>
        <w:t>『ウェストミンスター信仰告白』第20章第4節にある「誤りに対する教会の</w:t>
      </w:r>
      <w:r>
        <w:t>懲戒</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説教タイトル：真理の境界と愛の守り：誤りに対する教会の聖なる懲戒</w:t>
      </w:r>
    </w:p>
    <w:p>
      <w:pPr>
        <w:pStyle w:val="a3"/>
      </w:pPr>
      <w:r>
        <w:t>説教本文：ローマ人への手紙 13:1-2、</w:t>
      </w:r>
      <w:r>
        <w:t>テサロニケの信徒への手紙第二</w:t>
      </w:r>
      <w:r>
        <w:t xml:space="preserve"> 3:14、ガラテヤ人への手紙 6:1</w:t>
      </w:r>
    </w:p>
    <w:p>
      <w:pPr>
        <w:pStyle w:val="a3"/>
      </w:pPr>
      <w:r>
        <w:t>参考信条：ウェストミンスター信仰告白 第20章4節</w:t>
      </w:r>
    </w:p>
    <w:p>
      <w:pPr>
        <w:pStyle w:val="a3"/>
      </w:pPr>
      <w:r>
        <w:t>愛する聖徒の皆さん、前回は、キリストが御自身の血を流して贖ってくださったクリスチャンの栄光ある自由と、その自由を肉の欲望を満たすための免罪符へと堕落させてしまう放縦の危険性について共に分かち合いました</w:t>
      </w:r>
    </w:p>
    <w:p>
      <w:pPr>
        <w:pStyle w:val="a3"/>
      </w:pPr>
      <w:r>
        <w:t>。聖徒の真の自由とは、罪と死の律法から解放され、神を全き心で礼拝し、従う聖なる力です</w:t>
      </w:r>
    </w:p>
    <w:p>
      <w:pPr>
        <w:pStyle w:val="a3"/>
      </w:pPr>
      <w:r>
        <w:t>。</w:t>
      </w:r>
    </w:p>
    <w:p>
      <w:pPr>
        <w:pStyle w:val="a3"/>
      </w:pPr>
      <w:r>
        <w:t>今日、私たちが共に検討するウェストミンスター信仰告白第20章4節は、この自由の教理が持つもう一つの限界と秩序を宣言しています。ある人々は「良心の自由」</w:t>
      </w:r>
      <w:r>
        <w:t>を</w:t>
      </w:r>
      <w:r>
        <w:t>口実に、神の御言葉に反する誤りを広めたり、教会の聖なる秩序を乱しながらも、自分たちの行いが正当であると主張します</w:t>
      </w:r>
    </w:p>
    <w:p>
      <w:pPr>
        <w:pStyle w:val="a3"/>
      </w:pPr>
      <w:r>
        <w:t>. これに対し、信仰告白書は**「</w:t>
      </w:r>
      <w:r>
        <w:t>神が立てられた権威と、キリストが勝ち取った自由は、互いに破壊し合うものではなく、互いに尊重し合うものであり、教会の平和と秩序を乱す者たちは、教会</w:t>
      </w:r>
      <w:r>
        <w:t xml:space="preserve"> の統治（懲戒）</w:t>
      </w:r>
      <w:r>
        <w:t>を通じて正されなければならない</w:t>
      </w:r>
      <w:r>
        <w:t>」**と厳粛に宣言しています</w:t>
      </w:r>
    </w:p>
    <w:p>
      <w:pPr>
        <w:pStyle w:val="a3"/>
      </w:pPr>
      <w:r>
        <w:t>。この偉大な信仰の指針に従い、教会の純潔を守り、魂を救う聖なる</w:t>
      </w:r>
      <w:r>
        <w:t>統治の</w:t>
      </w:r>
      <w:r>
        <w:t>原則を、三つの要点に分けて黙想したいと思います。</w:t>
      </w:r>
    </w:p>
    <w:p>
      <w:pPr>
        <w:pStyle w:val="a3"/>
      </w:pPr>
      <w:r>
        <w:t xml:space="preserve">1. 真の自由は無法ではなく、神が立てられた教会の権威を尊重します </w:t>
      </w:r>
      <w:r>
        <w:t>—</w:t>
      </w:r>
      <w:r>
        <w:t xml:space="preserve"> 権威の原理</w:t>
      </w:r>
    </w:p>
    <w:p>
      <w:pPr>
        <w:pStyle w:val="a3"/>
      </w:pPr>
      <w:r>
        <w:t>私たちがまず</w:t>
      </w:r>
      <w:r>
        <w:t>悟</w:t>
      </w:r>
      <w:r>
        <w:t>らなければならない真理は、神が聖徒に与えられた真の良心の自由は、決して教会に与えられた霊的権威と秩序を拒絶する盾にはなり得ないという事実です</w:t>
      </w:r>
    </w:p>
    <w:p>
      <w:pPr>
        <w:pStyle w:val="a3"/>
      </w:pPr>
      <w:r>
        <w:t>。</w:t>
      </w:r>
    </w:p>
    <w:p>
      <w:pPr>
        <w:pStyle w:val="a3"/>
      </w:pPr>
      <w:r>
        <w:t>信仰告白書は、**「</w:t>
      </w:r>
      <w:r>
        <w:t>神が定められた権威と、キリストが贖われた自由は、互いに破壊し合うものではなく、互いに支え合い、保たれるよう神が意図されたものである」</w:t>
      </w:r>
      <w:r>
        <w:t>**と明言しています</w:t>
      </w:r>
    </w:p>
    <w:p>
      <w:pPr>
        <w:pStyle w:val="a3"/>
      </w:pPr>
      <w:r>
        <w:t>。したがって、クリスチャンの自由を口実に、教会の合法的な権威やその権威の正当な行使に反対する者たちは、神の法と秩序に敵対しているのです</w:t>
      </w:r>
    </w:p>
    <w:p>
      <w:pPr>
        <w:pStyle w:val="a3"/>
      </w:pPr>
      <w:r>
        <w:t>。</w:t>
      </w:r>
    </w:p>
    <w:p>
      <w:pPr>
        <w:pStyle w:val="a3"/>
      </w:pPr>
      <w:r>
        <w:t>良心の主権者はただ神</w:t>
      </w:r>
      <w:r>
        <w:t>お一人ですが</w:t>
      </w:r>
      <w:r>
        <w:t>、その神は教会の徳と秩序のために、教会の指導者たちに霊的な統治の権威を委任されました</w:t>
      </w:r>
    </w:p>
    <w:p>
      <w:pPr>
        <w:pStyle w:val="a3"/>
      </w:pPr>
      <w:r>
        <w:t>。したがって、「私の良心の自由」という名目で教会の教えや秩序を無条件に拒否することは、福音的な自由ではなく、堕落した古い自我が煽る偽善的な放縦に過ぎません</w:t>
      </w:r>
    </w:p>
    <w:p>
      <w:pPr>
        <w:pStyle w:val="a3"/>
      </w:pPr>
      <w:r>
        <w:t>。</w:t>
      </w:r>
    </w:p>
    <w:p>
      <w:pPr>
        <w:pStyle w:val="a3"/>
      </w:pPr>
      <w:r>
        <w:t xml:space="preserve">関連聖句 </w:t>
      </w:r>
      <w:r>
        <w:t>—</w:t>
      </w:r>
      <w:r>
        <w:t xml:space="preserve"> ローマ人への手紙 13章 1-2節、ペテロの手紙一 2章 16節</w:t>
      </w:r>
    </w:p>
    <w:p>
      <w:pPr>
        <w:pStyle w:val="a3"/>
      </w:pPr>
      <w:r>
        <w:t>「</w:t>
      </w:r>
      <w:r>
        <w:t>すべての人は、</w:t>
      </w:r>
      <w:r>
        <w:t>上の権威に従いなさい。権威はすべて神から出ている</w:t>
      </w:r>
      <w:r>
        <w:t>ものであり、</w:t>
      </w:r>
      <w:r>
        <w:t>すべての権威は神によって定められたものです。それゆえ、権威に逆らう者は、神の命令に逆らうものであり、逆らう者は裁きを招くことになります</w:t>
      </w:r>
      <w:r>
        <w:t>」</w:t>
      </w:r>
    </w:p>
    <w:p>
      <w:pPr>
        <w:pStyle w:val="a3"/>
      </w:pPr>
      <w:r>
        <w:t>「あなたがたには自由がありますが、その自由を悪を隠すために用いてはなりません。ただ、神のしもべとして歩みなさい</w:t>
      </w:r>
      <w:r>
        <w:t>」</w:t>
      </w:r>
    </w:p>
    <w:p>
      <w:pPr>
        <w:pStyle w:val="a3"/>
      </w:pPr>
      <w:r>
        <w:t>[適用]</w:t>
      </w:r>
    </w:p>
    <w:p>
      <w:pPr>
        <w:pStyle w:val="a3"/>
      </w:pPr>
      <w:r>
        <w:t>信徒の皆さん、今日のこの時代は、個人の個性や良心の自由を極大化する一方で、共同体の権威や秩序を軽んじる傾向があります。もしかすると、私たちの中にも、教会の正当な勧告や聖書的な戒めに対して、「自分が信じたいように信じる自由がある」</w:t>
      </w:r>
      <w:r>
        <w:t>と言って、</w:t>
      </w:r>
      <w:r>
        <w:t>無意識のうちに不従順になり、拒絶する高慢な心はないでしょうか。 真の自由な人は、神が立てられた秩序の中でこそ、最も安全と平安を享受するものです</w:t>
      </w:r>
    </w:p>
    <w:p>
      <w:pPr>
        <w:pStyle w:val="a3"/>
      </w:pPr>
      <w:r>
        <w:t>。自分の良心を神の御言葉の前に服従させ、教会の善き秩序に謙虚に従うことで、聖霊のうちに真の平安を享受する聖徒となられることを願います。</w:t>
      </w:r>
    </w:p>
    <w:p>
      <w:pPr>
        <w:pStyle w:val="a3"/>
      </w:pPr>
      <w:r>
        <w:t xml:space="preserve">2. 教会には、真理を歪める誤りや堕落した生活に対して、懲戒する権威と責務があります </w:t>
      </w:r>
      <w:r>
        <w:t>—</w:t>
      </w:r>
      <w:r>
        <w:t xml:space="preserve"> 守護の原則</w:t>
      </w:r>
    </w:p>
    <w:p>
      <w:pPr>
        <w:pStyle w:val="a3"/>
      </w:pPr>
      <w:r>
        <w:t>第二の論点は、教会が神の御言葉に反する誤りを広めたり、クリスチャンの道徳的な生活を破壊する行為に対して、</w:t>
      </w:r>
      <w:r>
        <w:t>「</w:t>
      </w:r>
      <w:r>
        <w:t>懲戒（Censures）</w:t>
      </w:r>
      <w:r>
        <w:t>」</w:t>
      </w:r>
      <w:r>
        <w:t>を通じて聖なる統治を行う責務があるという事実です</w:t>
      </w:r>
    </w:p>
    <w:p>
      <w:pPr>
        <w:pStyle w:val="a3"/>
      </w:pPr>
      <w:r>
        <w:t>。</w:t>
      </w:r>
    </w:p>
    <w:p>
      <w:pPr>
        <w:pStyle w:val="a3"/>
      </w:pPr>
      <w:r>
        <w:t>信仰告白書は</w:t>
      </w:r>
      <w:r>
        <w:t>、</w:t>
      </w:r>
      <w:r>
        <w:t>「</w:t>
      </w:r>
      <w:r>
        <w:t>自然の光に反する、</w:t>
      </w:r>
      <w:r>
        <w:t>あるいは教理・礼拝・生活と敬虔の力に関するキリスト教の基礎（既知の原理）</w:t>
      </w:r>
      <w:r>
        <w:t>に背く意見を広めたり</w:t>
      </w:r>
      <w:r>
        <w:t>、</w:t>
      </w:r>
      <w:r>
        <w:t>行動を固執する</w:t>
      </w:r>
      <w:r>
        <w:t>者たち」</w:t>
      </w:r>
      <w:r>
        <w:t>、そして「</w:t>
      </w:r>
      <w:r>
        <w:t>教会の外的な平和と秩序を破壊する</w:t>
      </w:r>
      <w:r>
        <w:t>者たち」は</w:t>
      </w:r>
      <w:r>
        <w:t>、</w:t>
      </w:r>
      <w:r>
        <w:t>当然、教会の</w:t>
      </w:r>
      <w:r>
        <w:t>懲戒によって責任を</w:t>
      </w:r>
      <w:r>
        <w:t>問われる</w:t>
      </w:r>
      <w:r>
        <w:t>べきであると断言しています</w:t>
      </w:r>
    </w:p>
    <w:p>
      <w:pPr>
        <w:pStyle w:val="a3"/>
      </w:pPr>
      <w:r>
        <w:t>。</w:t>
      </w:r>
    </w:p>
    <w:p>
      <w:pPr>
        <w:pStyle w:val="a3"/>
      </w:pPr>
      <w:r>
        <w:t>教会解説者のロバート・ショー（Robert Shaw）は、極めて重要な霊的識別力を提示しています</w:t>
      </w:r>
    </w:p>
    <w:p>
      <w:pPr>
        <w:pStyle w:val="a3"/>
      </w:pPr>
      <w:r>
        <w:t>。教会は、世の法廷のように人の罪を「犯罪（crime）」として裁き、社会的処罰を下す場所ではありません</w:t>
      </w:r>
    </w:p>
    <w:p>
      <w:pPr>
        <w:pStyle w:val="a3"/>
      </w:pPr>
      <w:r>
        <w:t>。教会は、聖徒が犯した罪を**「</w:t>
      </w:r>
      <w:r>
        <w:t>スキャンダル（scandal）」</w:t>
      </w:r>
      <w:r>
        <w:t>**として</w:t>
      </w:r>
      <w:r>
        <w:t>扱い、それが聖徒個人の魂と共同体の霊的な健全性に及ぼす害悪を遮断するために、霊的な懲戒と</w:t>
      </w:r>
      <w:r>
        <w:t>統治</w:t>
      </w:r>
      <w:r>
        <w:t>を行うのです</w:t>
      </w:r>
    </w:p>
    <w:p>
      <w:pPr>
        <w:pStyle w:val="a3"/>
      </w:pPr>
      <w:r>
        <w:t>。これは、教会が真理を守り、世とは区別された清さを維持するために、必ず行わなければならない本質的な働きです</w:t>
      </w:r>
    </w:p>
    <w:p>
      <w:pPr>
        <w:pStyle w:val="a3"/>
      </w:pPr>
      <w:r>
        <w:t>。</w:t>
      </w:r>
    </w:p>
    <w:p>
      <w:pPr>
        <w:pStyle w:val="a3"/>
      </w:pPr>
      <w:r>
        <w:t xml:space="preserve">関連聖句 </w:t>
      </w:r>
      <w:r>
        <w:t>—</w:t>
      </w:r>
      <w:r>
        <w:t xml:space="preserve"> テトスへの手紙</w:t>
      </w:r>
      <w:r>
        <w:t xml:space="preserve"> 3章10節、</w:t>
      </w:r>
      <w:r>
        <w:t>テサロニケの信徒への手紙第二</w:t>
      </w:r>
      <w:r>
        <w:t xml:space="preserve"> 3章14節</w:t>
      </w:r>
    </w:p>
    <w:p>
      <w:pPr>
        <w:pStyle w:val="a3"/>
      </w:pPr>
      <w:r>
        <w:t>「異端者に対しては、一度か二度戒めた後、遠ざけ</w:t>
      </w:r>
      <w:r>
        <w:t>なさい</w:t>
      </w:r>
      <w:r>
        <w:t>」</w:t>
      </w:r>
    </w:p>
    <w:p>
      <w:pPr>
        <w:pStyle w:val="a3"/>
      </w:pPr>
      <w:r>
        <w:t>「もし、この手紙に書かれた私たちの言葉に従わない者がいれば、</w:t>
      </w:r>
      <w:r>
        <w:t>その人を指名して交わりを断ち、恥をかかせてやりなさい</w:t>
      </w:r>
      <w:r>
        <w:t>」</w:t>
      </w:r>
    </w:p>
    <w:p>
      <w:pPr>
        <w:pStyle w:val="a3"/>
      </w:pPr>
      <w:r>
        <w:t>[適用]</w:t>
      </w:r>
    </w:p>
    <w:p>
      <w:pPr>
        <w:pStyle w:val="a3"/>
      </w:pPr>
      <w:r>
        <w:t>私たちが生きるこの世は、異端的な思想や堕落した世俗的価値観が巧妙に教会の中に浸透してくる、熾烈な霊的戦場です</w:t>
      </w:r>
    </w:p>
    <w:p>
      <w:pPr>
        <w:pStyle w:val="a3"/>
      </w:pPr>
      <w:r>
        <w:t>。もし教会が「愛」という名のもとに、真理との妥協や道徳的堕落を放置するならば、教会はもはや世の光や塩となることはできません。 私たちもまた、御言葉とは無関係な誤った意見や世俗的な価値観に、自分の魂を委ねてしまわないよう、常に目を覚ましていなければなりません。説教壇から宣言される真理の警告を、神の愛の鞭として喜んで受け入れ、私たちの生活に浸透したあらゆる隠れた不信仰や</w:t>
      </w:r>
      <w:r>
        <w:t>非聖書的な</w:t>
      </w:r>
      <w:r>
        <w:t>考えを、日々徹底的に打ち砕き、改革していく聖徒となることをお祈りします。</w:t>
      </w:r>
    </w:p>
    <w:p>
      <w:pPr>
        <w:pStyle w:val="a3"/>
      </w:pPr>
      <w:r>
        <w:t>3. 教会の</w:t>
      </w:r>
      <w:r>
        <w:t>懲戒は、</w:t>
      </w:r>
      <w:r>
        <w:t xml:space="preserve">魂の回復とキリストにある平和を目的としています </w:t>
      </w:r>
      <w:r>
        <w:t>—</w:t>
      </w:r>
      <w:r>
        <w:t xml:space="preserve"> 回復の原則</w:t>
      </w:r>
    </w:p>
    <w:p>
      <w:pPr>
        <w:pStyle w:val="a3"/>
      </w:pPr>
      <w:r>
        <w:t>最後の第三の論点は、教会が行う</w:t>
      </w:r>
      <w:r>
        <w:t>統治と</w:t>
      </w:r>
      <w:r>
        <w:t>懲戒の究極的な目的は、決して破滅や非難ではなく、ただ**「</w:t>
      </w:r>
      <w:r>
        <w:t>魂の救いと教会の霊的な平和を成し遂げること」</w:t>
      </w:r>
      <w:r>
        <w:t>**であるという事実です</w:t>
      </w:r>
    </w:p>
    <w:p>
      <w:pPr>
        <w:pStyle w:val="a3"/>
      </w:pPr>
      <w:r>
        <w:t>。</w:t>
      </w:r>
    </w:p>
    <w:p>
      <w:pPr>
        <w:pStyle w:val="a3"/>
      </w:pPr>
      <w:r>
        <w:t>信仰告白書は、誤りや罪を犯した者たちに対する措置が、キリストが立てられた**「</w:t>
      </w:r>
      <w:r>
        <w:t>教会の外的な平和と秩序を保つため」</w:t>
      </w:r>
      <w:r>
        <w:t>**であると告白しています</w:t>
      </w:r>
    </w:p>
    <w:p>
      <w:pPr>
        <w:pStyle w:val="a3"/>
      </w:pPr>
      <w:r>
        <w:t>。</w:t>
      </w:r>
    </w:p>
    <w:p>
      <w:pPr>
        <w:pStyle w:val="a3"/>
      </w:pPr>
      <w:r>
        <w:t>さらに、信仰告白書第30章3節および4節が明らかにしているように、教会のあらゆる統治（懲戒）の目的は、**罪を犯した兄弟を恥じ入らせ、悔い改めさせ、救うこと（reclaiming and gaining of offending brethren）</w:t>
      </w:r>
      <w:r>
        <w:t>**にあります</w:t>
      </w:r>
    </w:p>
    <w:p>
      <w:pPr>
        <w:pStyle w:val="a3"/>
      </w:pPr>
      <w:r>
        <w:t>。ロバート・ショーは、教会の</w:t>
      </w:r>
      <w:r>
        <w:t>懲戒が</w:t>
      </w:r>
      <w:r>
        <w:t>本質的に**</w:t>
      </w:r>
      <w:r>
        <w:t>「霊的なもの」</w:t>
      </w:r>
      <w:r>
        <w:t>**であるため、それが信者を絶望へと追い込むのではなく、聖霊が働かれた最初の恵みを再び思い起こさせ、結局は魂を救い出す愛の道具であると説明しています</w:t>
      </w:r>
    </w:p>
    <w:p>
      <w:pPr>
        <w:pStyle w:val="a3"/>
      </w:pPr>
      <w:r>
        <w:t>。懲戒を経た者が涙を流して悔い改め、立ち返るとき、教会は当然、キリストの尊い血によってその者を喜んで受け入れ、再び完全に立て直さなければなりません</w:t>
      </w:r>
    </w:p>
    <w:p>
      <w:pPr>
        <w:pStyle w:val="a3"/>
      </w:pPr>
      <w:r>
        <w:t>。</w:t>
      </w:r>
    </w:p>
    <w:p>
      <w:pPr>
        <w:pStyle w:val="a3"/>
      </w:pPr>
      <w:r>
        <w:t xml:space="preserve">関連聖句 </w:t>
      </w:r>
      <w:r>
        <w:t>—</w:t>
      </w:r>
      <w:r>
        <w:t xml:space="preserve"> ガラテヤ人への手紙 6章1節、コリントの信徒への手紙二 2章7-8節</w:t>
      </w:r>
    </w:p>
    <w:p>
      <w:pPr>
        <w:pStyle w:val="a3"/>
      </w:pPr>
      <w:r>
        <w:t>「</w:t>
      </w:r>
      <w:r>
        <w:t>兄弟たちよ、</w:t>
      </w:r>
      <w:r>
        <w:t>もし誰かが罪を犯したことが明らかになったなら、霊的なあなたがたは、柔和な心でその人を正しなさい。そして、自分自身を吟味し、自分も</w:t>
      </w:r>
      <w:r>
        <w:t>誘惑</w:t>
      </w:r>
      <w:r>
        <w:t>に遭うことのないように</w:t>
      </w:r>
      <w:r>
        <w:t>気をつけなさい」</w:t>
      </w:r>
    </w:p>
    <w:p>
      <w:pPr>
        <w:pStyle w:val="a3"/>
      </w:pPr>
      <w:r>
        <w:t>「</w:t>
      </w:r>
      <w:r>
        <w:t>それゆえ</w:t>
      </w:r>
      <w:r>
        <w:t>、むしろ彼を赦し、慰めてあげなさい。彼が過度の憂いに沈むことを</w:t>
      </w:r>
      <w:r>
        <w:t>恐れるからです。</w:t>
      </w:r>
      <w:r>
        <w:t>ですから、</w:t>
      </w:r>
      <w:r>
        <w:t>あなたがたに勧めます。</w:t>
      </w:r>
      <w:r>
        <w:t>彼らに愛を示しなさい</w:t>
      </w:r>
      <w:r>
        <w:t>」</w:t>
      </w:r>
    </w:p>
    <w:p>
      <w:pPr>
        <w:pStyle w:val="a3"/>
      </w:pPr>
      <w:r>
        <w:t>[適用]</w:t>
      </w:r>
    </w:p>
    <w:p>
      <w:pPr>
        <w:pStyle w:val="a3"/>
      </w:pPr>
      <w:r>
        <w:t>愛する聖徒の皆さん、私たちは共同体の中で弱さから崩れ落ちたり、教理的な誤りに陥ったりした兄弟姉妹に対して、どのような態度をとっていますか？冷たい冷笑や非難の刃を振りかざして傷つけたり、逆に「</w:t>
      </w:r>
      <w:r>
        <w:t>それは個人の</w:t>
      </w:r>
      <w:r>
        <w:t>自由だから構わない」</w:t>
      </w:r>
      <w:r>
        <w:t>と言って</w:t>
      </w:r>
      <w:r>
        <w:t>傍観するという極端に陥ってはいないでしょうか。どちらも真の福音の在り方ではありません。 私たちは、兄弟の霊的な停滞や失敗を、祈りの涙をもって痛ましく思うべきです。誤りに陥った兄弟姉妹を、柔和な心で誠実に正してあげてください。そして、その人が悔い改めて戻ってきた時には、十字架の限りない赦しをもって喜んで迎え入れ、愛を確かめてあげなければなりません</w:t>
      </w:r>
    </w:p>
    <w:p>
      <w:pPr>
        <w:pStyle w:val="a3"/>
      </w:pPr>
      <w:r>
        <w:t>。このように、真理と愛が完璧に調和する栄光に満ちた共同体を共に</w:t>
      </w:r>
      <w:r>
        <w:t>築いていかれるよう、</w:t>
      </w:r>
      <w:r>
        <w:t>主の御名によって祈ります。</w:t>
      </w:r>
    </w:p>
    <w:p>
      <w:pPr>
        <w:pStyle w:val="a3"/>
      </w:pPr>
      <w:r>
        <w:t>結論</w:t>
      </w:r>
    </w:p>
    <w:p>
      <w:pPr>
        <w:pStyle w:val="a3"/>
      </w:pPr>
      <w:r>
        <w:t>愛する聖徒の皆さん、イエス・キリストが御自身の血を流して贖われた教会の栄光は、真理の純潔さと恵みの温かさが共に歩むときに保たれます。</w:t>
      </w:r>
    </w:p>
    <w:p>
      <w:pPr>
        <w:pStyle w:val="a3"/>
      </w:pPr>
      <w:r>
        <w:t>私たちは、自由を口実に教会の神聖な秩序と権威を無視する高慢を断固として退けなければなりません</w:t>
      </w:r>
    </w:p>
    <w:p>
      <w:pPr>
        <w:pStyle w:val="a3"/>
      </w:pPr>
      <w:r>
        <w:t>。教会は、聖徒たちの魂を守るために、真理の誤りや生活上の罪を容赦なく懲戒しますが、そのすべての痛みを伴う懲戒の過程の終わりには、魂を救い出し、キリストの懐へと導き戻す豊かな愛と赦しが待っていなければなりません</w:t>
      </w:r>
    </w:p>
    <w:p>
      <w:pPr>
        <w:pStyle w:val="a3"/>
      </w:pPr>
      <w:r>
        <w:t>。</w:t>
      </w:r>
    </w:p>
    <w:p>
      <w:pPr>
        <w:pStyle w:val="a3"/>
      </w:pPr>
      <w:r>
        <w:t>今週一週間、</w:t>
      </w:r>
      <w:r>
        <w:t>この厳粛であり</w:t>
      </w:r>
      <w:r>
        <w:t>ながらも恵み深い真理の原則を心の深くに刻み込んでください。そうして日々、御言葉の真理の上にしっかりと立ち、教会の平和を図り、弱い肢体を愛と正義をもって最後まで守り抜き、この世の中で神の国の生きた清らかさを現す、忠実な主の民となられますよう、主の御名によって切に祈ります。</w:t>
      </w:r>
    </w:p>
    <w:p>
      <w:pPr>
        <w:pStyle w:val="a3"/>
      </w:pPr>
      <w:r>
        <w:t>��</w:t>
      </w:r>
      <w:r>
        <w:t xml:space="preserve"> 今日の福音的省察：皆さんはもしかして、「</w:t>
      </w:r>
      <w:r>
        <w:t>自分が信じたい教理だけを信じ、自分の思い通りに生きる」</w:t>
      </w:r>
      <w:r>
        <w:t>という密かな霊的な高慢によって、教会の秩序を乱してはいないでしょうか？ 逆に、つまずいた兄弟に対して、柔和な是正（戒め）と寛容の代わりに、厳しい非難と傍観ばかりを示したことはなかったでしょうか。主が立てられた真理の聖なる柵と、贖いの限りない愛を、今日、私の心と家庭、そして共同体の中でしっかりと告白しましょう</w:t>
      </w:r>
    </w:p>
    <w:p>
      <w:pPr>
        <w:pStyle w:val="a3"/>
      </w:pPr>
      <w:r>
        <w:t>。</w:t>
      </w:r>
    </w:p>
    <w:p>
      <w:pPr>
        <w:pStyle w:val="a3"/>
      </w:pPr>
      <w:r>
        <w:t>『ウェストミンスター信仰告白』第21章第2節において、「信仰に基づく</w:t>
      </w:r>
      <w:r>
        <w:t>礼拝</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説教タイトル：三位一体の神に、キリストを通してのみ捧げる真の礼拝</w:t>
      </w:r>
    </w:p>
    <w:p>
      <w:pPr>
        <w:pStyle w:val="a3"/>
      </w:pPr>
      <w:r>
        <w:t>説教本文：マタイによる福音書 4:10、</w:t>
      </w:r>
      <w:r>
        <w:t>テモテへの手紙第一</w:t>
      </w:r>
      <w:r>
        <w:t xml:space="preserve"> 2:5、ヨハネによる福音書 14:6</w:t>
      </w:r>
    </w:p>
    <w:p>
      <w:pPr>
        <w:pStyle w:val="a3"/>
      </w:pPr>
      <w:r>
        <w:t>参考信条：ウェストミンスター信仰告白第21章2節</w:t>
      </w:r>
    </w:p>
    <w:p>
      <w:pPr>
        <w:pStyle w:val="a3"/>
      </w:pPr>
      <w:r>
        <w:t>愛する聖徒の皆さん、私たちが毎週日曜日に行う礼拝は、信者の生活において最も高貴で聖なる行為です。礼拝を通して、私たちは神の臨在を体験し、神の無限の栄光を賛美します。しかし、堕落した人間は絶えず、神が喜ばれない方法で礼拝を歪めたり、礼拝の対象を混同したりする深刻な霊的愚かさに陥ってきました。</w:t>
      </w:r>
    </w:p>
    <w:p>
      <w:pPr>
        <w:pStyle w:val="a3"/>
      </w:pPr>
      <w:r>
        <w:t>今日、私たちが共に検討するウェストミンスター信仰告白第21章第2節は、聖書が教える真の礼拝の対象と手段について、非常に厳格でありながらも福音的な指針を示しています。この告白書は、**「</w:t>
      </w:r>
      <w:r>
        <w:t>信仰に基づく礼拝は、父と子と聖霊である三位一体</w:t>
      </w:r>
      <w:r>
        <w:t>の神にのみ</w:t>
      </w:r>
      <w:r>
        <w:t>捧げられなければならず、天使や聖人、あるいはその他のいかなる被造物にも捧げてはならない</w:t>
      </w:r>
      <w:r>
        <w:t>」</w:t>
      </w:r>
      <w:r>
        <w:t>**と宣言しています</w:t>
      </w:r>
    </w:p>
    <w:p>
      <w:pPr>
        <w:pStyle w:val="a3"/>
      </w:pPr>
      <w:r>
        <w:t>。また、**「</w:t>
      </w:r>
      <w:r>
        <w:t>堕落以後、</w:t>
      </w:r>
      <w:r>
        <w:t>仲介者</w:t>
      </w:r>
      <w:r>
        <w:t>なしに神に近づくことはできず、ただキリストお一人による仲介を通してのみ近づくべきである」</w:t>
      </w:r>
      <w:r>
        <w:t>**と教えています</w:t>
      </w:r>
    </w:p>
    <w:p>
      <w:pPr>
        <w:pStyle w:val="a3"/>
      </w:pPr>
      <w:r>
        <w:t>。この荘厳な教理的宣言を三つの要点に分けて考察し、私たちの礼拝が聖霊と真理のうちに完全に回復されることを、主の御名によって祈ります。</w:t>
      </w:r>
    </w:p>
    <w:p>
      <w:pPr>
        <w:pStyle w:val="a3"/>
      </w:pPr>
      <w:r>
        <w:t xml:space="preserve">1. 礼拝の唯一の対象：三位一体の神ただお一人を礼拝する </w:t>
      </w:r>
      <w:r>
        <w:t>—</w:t>
      </w:r>
      <w:r>
        <w:t xml:space="preserve"> 被造物崇拝の排斥</w:t>
      </w:r>
    </w:p>
    <w:p>
      <w:pPr>
        <w:pStyle w:val="a3"/>
      </w:pPr>
      <w:r>
        <w:t>信仰に基づく礼拝の第一の大原則は、礼拝の対象がただ父、子、聖霊の三位一体の神お一人</w:t>
      </w:r>
      <w:r>
        <w:t>だけであるという</w:t>
      </w:r>
      <w:r>
        <w:t>事実です</w:t>
      </w:r>
    </w:p>
    <w:p>
      <w:pPr>
        <w:pStyle w:val="a3"/>
      </w:pPr>
      <w:r>
        <w:t>。</w:t>
      </w:r>
    </w:p>
    <w:p>
      <w:pPr>
        <w:pStyle w:val="a3"/>
      </w:pPr>
      <w:r>
        <w:t>聖書は、ただ神のみを畏れ、仕えるよう命じています。イエス様は荒野でサタンの誘惑を退けられた際、</w:t>
      </w:r>
      <w:r>
        <w:t>**「</w:t>
      </w:r>
      <w:r>
        <w:t>『</w:t>
      </w:r>
      <w:r>
        <w:t>主、あなたの神』を礼拝し、ただ彼に仕えなさい</w:t>
      </w:r>
      <w:r>
        <w:t>」</w:t>
      </w:r>
      <w:r>
        <w:t>（マタイによる福音書 4:10）**と断固として宣言されました</w:t>
      </w:r>
    </w:p>
    <w:p>
      <w:pPr>
        <w:pStyle w:val="a3"/>
      </w:pPr>
      <w:r>
        <w:t>. また、使徒ヨハネが天使の足元にひれ伏して礼拝しようとしたとき、天使は直ちに**「</w:t>
      </w:r>
      <w:r>
        <w:t>そうしてはならない。ただ神に礼拝を捧げなさい</w:t>
      </w:r>
      <w:r>
        <w:t>」</w:t>
      </w:r>
      <w:r>
        <w:t>（ヨハネの黙示録 22:8-9）</w:t>
      </w:r>
      <w:r>
        <w:t>**と</w:t>
      </w:r>
      <w:r>
        <w:t>警告しました</w:t>
      </w:r>
    </w:p>
    <w:p>
      <w:pPr>
        <w:pStyle w:val="a3"/>
      </w:pPr>
      <w:r>
        <w:t>。</w:t>
      </w:r>
    </w:p>
    <w:p>
      <w:pPr>
        <w:pStyle w:val="a3"/>
      </w:pPr>
      <w:r>
        <w:t>この偉大な聖書の教えは、歴史の中でローマ・カトリック教会が犯してきた聖人崇拝、天使崇拝、</w:t>
      </w:r>
      <w:r>
        <w:t xml:space="preserve"> マリア崇拝、そして各種の聖遺物や像（relics）</w:t>
      </w:r>
      <w:r>
        <w:t>に向かって拝むあらゆる形態の宗教的慣習を全面的に拒否しています</w:t>
      </w:r>
    </w:p>
    <w:p>
      <w:pPr>
        <w:pStyle w:val="a3"/>
      </w:pPr>
      <w:r>
        <w:t>。ロバート・ショーが明確に指摘しているように、天使や、どれほど優れた聖人であっても、彼らは私たちと同じ被造物であり、単なる僕に過ぎません</w:t>
      </w:r>
    </w:p>
    <w:p>
      <w:pPr>
        <w:pStyle w:val="a3"/>
      </w:pPr>
      <w:r>
        <w:t>。存在すらない架空の存在や有限な被造物に宗教的な礼遇や礼拝を捧げることは、神の聖なる御性質を侵害する明白な霊的な姦淫であり、偶像崇拝です</w:t>
      </w:r>
    </w:p>
    <w:p>
      <w:pPr>
        <w:pStyle w:val="a3"/>
      </w:pPr>
      <w:r>
        <w:t>。私たちは、ただ一つの本質であり、権能と栄光が等しい三位一体の神のみを、心と精神と力を尽くして礼拝しなければなりません</w:t>
      </w:r>
    </w:p>
    <w:p>
      <w:pPr>
        <w:pStyle w:val="a3"/>
      </w:pPr>
      <w:r>
        <w:t>。</w:t>
      </w:r>
    </w:p>
    <w:p>
      <w:pPr>
        <w:pStyle w:val="a3"/>
      </w:pPr>
      <w:r>
        <w:t xml:space="preserve">関連聖句 </w:t>
      </w:r>
      <w:r>
        <w:t>—</w:t>
      </w:r>
      <w:r>
        <w:t xml:space="preserve"> マタイによる福音書 4章10節、ヨハネの黙示録 22章8-9節</w:t>
      </w:r>
    </w:p>
    <w:p>
      <w:pPr>
        <w:pStyle w:val="a3"/>
      </w:pPr>
      <w:r>
        <w:t>「</w:t>
      </w:r>
      <w:r>
        <w:t>そこで</w:t>
      </w:r>
      <w:r>
        <w:t>、</w:t>
      </w:r>
      <w:r>
        <w:t>イエスは</w:t>
      </w:r>
      <w:r>
        <w:t>言われた。</w:t>
      </w:r>
      <w:r>
        <w:t>『</w:t>
      </w:r>
      <w:r>
        <w:t>サタンよ、退け。</w:t>
      </w:r>
      <w:r>
        <w:t>聖書に、</w:t>
      </w:r>
      <w:r>
        <w:t>「</w:t>
      </w:r>
      <w:r>
        <w:t>あなたの神、主を礼拝し、主にのみ仕えよ</w:t>
      </w:r>
      <w:r>
        <w:t>」</w:t>
      </w:r>
      <w:r>
        <w:t>と書いてある</w:t>
      </w:r>
      <w:r>
        <w:t>』」</w:t>
      </w:r>
    </w:p>
    <w:p>
      <w:pPr>
        <w:pStyle w:val="a3"/>
      </w:pPr>
    </w:p>
    <w:p>
      <w:pPr>
        <w:pStyle w:val="a3"/>
      </w:pPr>
      <w:r>
        <w:t>「</w:t>
      </w:r>
      <w:r>
        <w:t>私が聞いて見ていると、このことを私に示していた御使の足もとにひれ伏して礼拝しようとしたところ、彼は私に言った。</w:t>
      </w:r>
      <w:r>
        <w:t>『</w:t>
      </w:r>
      <w:r>
        <w:t>私は、あなたやあなたの兄弟である預言者たち、またこの巻物の言葉を守る者たちと共にいるしもべに過ぎない。そうしてはならない。神を礼拝しなさい</w:t>
      </w:r>
      <w:r>
        <w:t>』」</w:t>
      </w:r>
    </w:p>
    <w:p>
      <w:pPr>
        <w:pStyle w:val="a3"/>
      </w:pPr>
      <w:r>
        <w:t>[適用]</w:t>
      </w:r>
    </w:p>
    <w:p>
      <w:pPr>
        <w:pStyle w:val="a3"/>
      </w:pPr>
      <w:r>
        <w:t>今日、私たちは目に見える銀や木でできたマリア像の前でひざまずくことはありません。しかし、私たちの内面には、三位一体の神よりも頼り、愛し、崇拝している隠れた被造物たちが潜んでいないでしょうか。 私が持つ財産、人々からの評価、世の権力、あるいは「子供」という名の偶像に、心の最も聖なる玉座を明け渡しているのであれば、それは神が怒りを注がれる偶像崇拝です。今日この時、私たちの視線を被造物から完全にそらし、ただ命の源であられる創造主、三位一体</w:t>
      </w:r>
      <w:r>
        <w:t>の神にのみ、</w:t>
      </w:r>
      <w:r>
        <w:t>私たちの完全な愛と礼拝を</w:t>
      </w:r>
      <w:r>
        <w:t>捧げることを</w:t>
      </w:r>
      <w:r>
        <w:t>決意しましょう。</w:t>
      </w:r>
    </w:p>
    <w:p>
      <w:pPr>
        <w:pStyle w:val="a3"/>
      </w:pPr>
      <w:r>
        <w:t>2. 堕落以降の礼拝の絶対的条件：とりなし手の必要性</w:t>
      </w:r>
      <w:r>
        <w:t>――存在的な破産と恵みの架け橋</w:t>
      </w:r>
    </w:p>
    <w:p>
      <w:pPr>
        <w:pStyle w:val="a3"/>
      </w:pPr>
      <w:r>
        <w:t>真の礼拝が持つ第二の本質は、アダムの堕落以降、人間は決して神の御前に直接近づくことはできず、必ずとりなし手を通してのみ礼拝することができるという事実です</w:t>
      </w:r>
    </w:p>
    <w:p>
      <w:pPr>
        <w:pStyle w:val="a3"/>
      </w:pPr>
      <w:r>
        <w:t>。</w:t>
      </w:r>
    </w:p>
    <w:p>
      <w:pPr>
        <w:pStyle w:val="a3"/>
      </w:pPr>
      <w:r>
        <w:t>創造された当時、人類の祖先であるアダムは罪のない清らかな状態にあったため、神と人との間の無限</w:t>
      </w:r>
      <w:r>
        <w:t xml:space="preserve"> な存在的な隔たりにもかかわらず、</w:t>
      </w:r>
      <w:r>
        <w:t>仲介者なしに神と直接対話し、交わるという祝福された自由を享受していました</w:t>
      </w:r>
    </w:p>
    <w:p>
      <w:pPr>
        <w:pStyle w:val="a3"/>
      </w:pPr>
      <w:r>
        <w:t>。しかし、人類の悲惨な堕落は、すべてを破壊してしまいました</w:t>
      </w:r>
    </w:p>
    <w:p>
      <w:pPr>
        <w:pStyle w:val="a3"/>
      </w:pPr>
      <w:r>
        <w:t>。人間は罪によって完全に汚され、義なる神の御前で、永遠の怒りと刑罰を受けるにふさわしい悲惨な境遇へと転落しました。</w:t>
      </w:r>
    </w:p>
    <w:p>
      <w:pPr>
        <w:pStyle w:val="a3"/>
      </w:pPr>
      <w:r>
        <w:t>聖なる神の義は、堕落して腐敗した罪人が</w:t>
      </w:r>
      <w:r>
        <w:t>仲介者なしに近づくことを決して許しません。もし罪人が、自分自身の拙い道徳的行いや熱意に頼って直接神に近づこうとするなら、その人は神の滅ぼす義の炎の前で、即座に裁きを免れることはできないでしょう。 したがって、堕落以降、人間が神を礼拝し、神に受け入れられるためには、罪人の悲惨な罪責を覆い隠し、神と罪人の間をつなぐことのできる**</w:t>
      </w:r>
      <w:r>
        <w:t>「</w:t>
      </w:r>
      <w:r>
        <w:t>神聖で義なる</w:t>
      </w:r>
      <w:r>
        <w:t>仲介者」**の介入が絶対に必要です</w:t>
      </w:r>
    </w:p>
    <w:p>
      <w:pPr>
        <w:pStyle w:val="a3"/>
      </w:pPr>
      <w:r>
        <w:t>。</w:t>
      </w:r>
    </w:p>
    <w:p>
      <w:pPr>
        <w:pStyle w:val="a3"/>
      </w:pPr>
      <w:r>
        <w:t xml:space="preserve">関連聖句 </w:t>
      </w:r>
      <w:r>
        <w:t>—</w:t>
      </w:r>
      <w:r>
        <w:t xml:space="preserve"> ヘブライ人への手紙 10章19-20節、エペソ人への手紙 2章18節</w:t>
      </w:r>
    </w:p>
    <w:p>
      <w:pPr>
        <w:pStyle w:val="a3"/>
      </w:pPr>
      <w:r>
        <w:t>「</w:t>
      </w:r>
      <w:r>
        <w:t>ですから</w:t>
      </w:r>
      <w:r>
        <w:t>、</w:t>
      </w:r>
      <w:r>
        <w:t>兄弟たちよ、私たちはイエスの血によって、聖所に入る大胆さ</w:t>
      </w:r>
      <w:r>
        <w:t>を得ました。</w:t>
      </w:r>
      <w:r>
        <w:t>その道は、私たちのために、垂れ幕の真ん中を開いてくださった新しい生への道であり、その垂れ幕とは、すなわち、御自身の</w:t>
      </w:r>
      <w:r>
        <w:t>肉体のことです</w:t>
      </w:r>
      <w:r>
        <w:t>。」</w:t>
      </w:r>
    </w:p>
    <w:p>
      <w:pPr>
        <w:pStyle w:val="a3"/>
      </w:pPr>
      <w:r>
        <w:t>「</w:t>
      </w:r>
      <w:r>
        <w:t>それは、</w:t>
      </w:r>
      <w:r>
        <w:t>彼によって、私たち二人が一つの御霊によって父のもと</w:t>
      </w:r>
      <w:r>
        <w:t>へ近づく</w:t>
      </w:r>
      <w:r>
        <w:t>ことができるようにするためである</w:t>
      </w:r>
      <w:r>
        <w:t>。」</w:t>
      </w:r>
    </w:p>
    <w:p>
      <w:pPr>
        <w:pStyle w:val="a3"/>
      </w:pPr>
      <w:r>
        <w:t>[適用]</w:t>
      </w:r>
    </w:p>
    <w:p>
      <w:pPr>
        <w:pStyle w:val="a3"/>
      </w:pPr>
      <w:r>
        <w:t>私たちは礼拝の場に立つとき、あまりにも簡単に恵みの</w:t>
      </w:r>
      <w:r>
        <w:t>厳粛さを</w:t>
      </w:r>
      <w:r>
        <w:t>忘れてしまいがちです。「礼拝堂に来て席に座り、賛美歌を歌い、献金を捧げたのだから、神様は当然私の礼拝を受け入れてくださるだろう」という安易な考えこそが、とりなし手の価値を忘却した霊的な高慢なのです。 私たちの礼拝が神に届きるのは、自分の熱心さや功績によるのではなく、ただイエス・キリストが十字架上で引き裂かれたその肉の幕の間から、私たちを</w:t>
      </w:r>
      <w:r>
        <w:t>覆ってくださる</w:t>
      </w:r>
      <w:r>
        <w:t>からです。礼拝堂の扉をくぐるたびに、私たちの霊的な破産状態を謙虚に告白し、とりなし手の恵みなしには、たった一瞬たりとも神の聖なる臨在の前に立つことができないことを徹底的に自覚する信徒になりましょう。</w:t>
      </w:r>
    </w:p>
    <w:p>
      <w:pPr>
        <w:pStyle w:val="a3"/>
      </w:pPr>
      <w:r>
        <w:t>3. 唯一の</w:t>
      </w:r>
      <w:r>
        <w:t>とりなし手</w:t>
      </w:r>
      <w:r>
        <w:t>：イエス・キリストの単独の</w:t>
      </w:r>
      <w:r>
        <w:t xml:space="preserve">とりなし </w:t>
      </w:r>
      <w:r>
        <w:t>—</w:t>
      </w:r>
      <w:r>
        <w:t xml:space="preserve"> 完全かつ唯一の避難所</w:t>
      </w:r>
    </w:p>
    <w:p>
      <w:pPr>
        <w:pStyle w:val="a3"/>
      </w:pPr>
      <w:r>
        <w:t>真の礼拝の究極の本質は、堕落した私たちが頼ることができる執り成し主は、ただイエス・キリストお一人</w:t>
      </w:r>
      <w:r>
        <w:t>だけであるという</w:t>
      </w:r>
      <w:r>
        <w:t>事実です</w:t>
      </w:r>
    </w:p>
    <w:p>
      <w:pPr>
        <w:pStyle w:val="a3"/>
      </w:pPr>
      <w:r>
        <w:t>。</w:t>
      </w:r>
    </w:p>
    <w:p>
      <w:pPr>
        <w:pStyle w:val="a3"/>
      </w:pPr>
      <w:r>
        <w:t>信仰告白書は、他のいかなる存在も私たちのためのとりなし手にはなり得ないことを断固として宣言しています</w:t>
      </w:r>
    </w:p>
    <w:p>
      <w:pPr>
        <w:pStyle w:val="a3"/>
      </w:pPr>
      <w:r>
        <w:t>。聖書は**「</w:t>
      </w:r>
      <w:r>
        <w:t>神はただ</w:t>
      </w:r>
      <w:r>
        <w:t>ひとりであり</w:t>
      </w:r>
      <w:r>
        <w:t>、神と人との間のとりなし手もただひとり、すなわち人となられたキリスト・イエスである</w:t>
      </w:r>
      <w:r>
        <w:t>」</w:t>
      </w:r>
      <w:r>
        <w:t>（</w:t>
      </w:r>
      <w:r>
        <w:t>テモテへの手紙第一</w:t>
      </w:r>
      <w:r>
        <w:t xml:space="preserve"> 2:5）**と宣言しています</w:t>
      </w:r>
    </w:p>
    <w:p>
      <w:pPr>
        <w:pStyle w:val="a3"/>
      </w:pPr>
      <w:r>
        <w:t>。ローマ・カトリックは、マリアや聖人たちが私たちのために代わって祈ってくれるとして、数多くの「</w:t>
      </w:r>
      <w:r>
        <w:t>祈りの代理</w:t>
      </w:r>
      <w:r>
        <w:t>とりなし人」を立てましたが、これはキリストの完全なとりなしの働きを冒涜する、</w:t>
      </w:r>
      <w:r>
        <w:t>非聖書的な</w:t>
      </w:r>
      <w:r>
        <w:t>偽りの教理です</w:t>
      </w:r>
    </w:p>
    <w:p>
      <w:pPr>
        <w:pStyle w:val="a3"/>
      </w:pPr>
      <w:r>
        <w:t>.</w:t>
      </w:r>
    </w:p>
    <w:p>
      <w:pPr>
        <w:pStyle w:val="a3"/>
      </w:pPr>
      <w:r>
        <w:t>真のとりなしの祈りと嘆願は、十字架上で一度きりに成し遂げられた</w:t>
      </w:r>
      <w:r>
        <w:t>「</w:t>
      </w:r>
      <w:r>
        <w:t>贖いの犠牲（atoning sacrifice）</w:t>
      </w:r>
      <w:r>
        <w:t>」</w:t>
      </w:r>
      <w:r>
        <w:t>の上においてのみ、</w:t>
      </w:r>
      <w:r>
        <w:t>その法的効力を発揮することができます</w:t>
      </w:r>
    </w:p>
    <w:p>
      <w:pPr>
        <w:pStyle w:val="a3"/>
      </w:pPr>
      <w:r>
        <w:t>. イエス・キリストのみが、真の神であり真の人として、律法の義を完全に満たし、私たちの罪の代価を支払われたため、</w:t>
      </w:r>
      <w:r>
        <w:t>その方だけが</w:t>
      </w:r>
      <w:r>
        <w:t>神の御座の右で私たちのために執り成す資格をお持ちです</w:t>
      </w:r>
    </w:p>
    <w:p>
      <w:pPr>
        <w:pStyle w:val="a3"/>
      </w:pPr>
      <w:r>
        <w:t>。御方以外のいかなる聖人や人間の仲介者を立てることは、私たちの救い主の御血の力を不完全なものとして貶める</w:t>
      </w:r>
      <w:r>
        <w:t>不敬虔な</w:t>
      </w:r>
      <w:r>
        <w:t>行為です</w:t>
      </w:r>
    </w:p>
    <w:p>
      <w:pPr>
        <w:pStyle w:val="a3"/>
      </w:pPr>
      <w:r>
        <w:t>。私たちのすべての賛美と祈りは、ただイエス・キリストの血に染まった御名のみに依り頼んで捧げなければなりません</w:t>
      </w:r>
    </w:p>
    <w:p>
      <w:pPr>
        <w:pStyle w:val="a3"/>
      </w:pPr>
      <w:r>
        <w:t>。</w:t>
      </w:r>
    </w:p>
    <w:p>
      <w:pPr>
        <w:pStyle w:val="a3"/>
      </w:pPr>
      <w:r>
        <w:t xml:space="preserve">関連聖句 </w:t>
      </w:r>
      <w:r>
        <w:t>—</w:t>
      </w:r>
      <w:r>
        <w:t xml:space="preserve"> テモテへの手紙第一</w:t>
      </w:r>
      <w:r>
        <w:t xml:space="preserve"> 2章5節、ヨハネによる福音書 14章6節</w:t>
      </w:r>
    </w:p>
    <w:p>
      <w:pPr>
        <w:pStyle w:val="a3"/>
      </w:pPr>
      <w:r>
        <w:t>「</w:t>
      </w:r>
      <w:r>
        <w:t>神はただひとり</w:t>
      </w:r>
      <w:r>
        <w:t>であり</w:t>
      </w:r>
      <w:r>
        <w:t>、神と人との間のとりなし手もただひとり、すなわち人となられたキリスト・イエス</w:t>
      </w:r>
      <w:r>
        <w:t>です」</w:t>
      </w:r>
    </w:p>
    <w:p>
      <w:pPr>
        <w:pStyle w:val="a3"/>
      </w:pPr>
    </w:p>
    <w:p>
      <w:pPr>
        <w:pStyle w:val="a3"/>
      </w:pPr>
      <w:r>
        <w:t>「</w:t>
      </w:r>
      <w:r>
        <w:t>イエスは</w:t>
      </w:r>
      <w:r>
        <w:t>言われた。</w:t>
      </w:r>
      <w:r>
        <w:t>『</w:t>
      </w:r>
      <w:r>
        <w:t>わたしは道であり、真理であり、命である。わたしを通らなければ、</w:t>
      </w:r>
      <w:r>
        <w:t>だれも父のもとに行くことは</w:t>
      </w:r>
      <w:r>
        <w:t>できない。</w:t>
      </w:r>
      <w:r>
        <w:t>』」</w:t>
      </w:r>
    </w:p>
    <w:p>
      <w:pPr>
        <w:pStyle w:val="a3"/>
      </w:pPr>
      <w:r>
        <w:t>[適用]</w:t>
      </w:r>
    </w:p>
    <w:p>
      <w:pPr>
        <w:pStyle w:val="a3"/>
      </w:pPr>
      <w:r>
        <w:t>愛する聖徒の皆さん、人生の過酷な試練や罪悪感が押し寄せ、祈りの道が塞がれ、礼拝を捧げる勇気さえ湧かない時、皆さんは何に頼りますか？「もっと熱心に奉仕し、他者に善を行って、この霊的な停滞を</w:t>
      </w:r>
      <w:r>
        <w:t>乗り越えよう</w:t>
      </w:r>
      <w:r>
        <w:t>」</w:t>
      </w:r>
      <w:r>
        <w:t>と、</w:t>
      </w:r>
      <w:r>
        <w:t>人間的な努力という橋を架けようとしてはいけません</w:t>
      </w:r>
      <w:r>
        <w:t>。</w:t>
      </w:r>
      <w:r>
        <w:t>私たちの完全な</w:t>
      </w:r>
      <w:r>
        <w:t>とりなし手である</w:t>
      </w:r>
      <w:r>
        <w:t>イエス・キリストと向き合ってください。 主は今この瞬間も、天の御座の右で、あなた方のために弁護しておられます</w:t>
      </w:r>
    </w:p>
    <w:p>
      <w:pPr>
        <w:pStyle w:val="a3"/>
      </w:pPr>
      <w:r>
        <w:t>。私たちの功績をすべて捨て去り、**</w:t>
      </w:r>
      <w:r>
        <w:t>「ただ主の完全な贖罪と執り成しだけを信じて、父を呼び求めます</w:t>
      </w:r>
      <w:r>
        <w:t>」</w:t>
      </w:r>
      <w:r>
        <w:t>**とひれ伏してください。その唯一かつ確かな避難所の中で、この世が与えることのできない深い赦しの確信と礼拝の喜びを豊かに取り戻されますよう、お祈り申し上げます。</w:t>
      </w:r>
    </w:p>
    <w:p>
      <w:pPr>
        <w:pStyle w:val="a3"/>
      </w:pPr>
      <w:r>
        <w:t>結論</w:t>
      </w:r>
    </w:p>
    <w:p>
      <w:pPr>
        <w:pStyle w:val="a3"/>
      </w:pPr>
      <w:r>
        <w:t>聖徒の皆さん、信仰に基づく礼拝は、曖昧なものや</w:t>
      </w:r>
      <w:r>
        <w:t>象徴的な影ではありません。私たちは礼拝を通じて被造物の虚しい栄光を求めず、ただ三位一体の神お一人だけを礼拝の唯一の対象とします</w:t>
      </w:r>
    </w:p>
    <w:p>
      <w:pPr>
        <w:pStyle w:val="a3"/>
      </w:pPr>
      <w:r>
        <w:t>。また、私たちの頑なさと堕落を認めるゆえに、とりなし手の絶対的な必要性を信じ、告白し</w:t>
      </w:r>
    </w:p>
    <w:p>
      <w:pPr>
        <w:pStyle w:val="a3"/>
      </w:pPr>
      <w:r>
        <w:t>、私たちのために十字架上で永遠の赦しの架け橋を築いてくださった唯一の</w:t>
      </w:r>
      <w:r>
        <w:t>とりなし手、</w:t>
      </w:r>
      <w:r>
        <w:t>イエス・キリストの力にのみ支えられて、神の御座の前に進みます</w:t>
      </w:r>
    </w:p>
    <w:p>
      <w:pPr>
        <w:pStyle w:val="a3"/>
      </w:pPr>
      <w:r>
        <w:t>。</w:t>
      </w:r>
    </w:p>
    <w:p>
      <w:pPr>
        <w:pStyle w:val="a3"/>
      </w:pPr>
      <w:r>
        <w:t>この純粋で精緻な改革派教会の礼拝の真理を、心の深くに刻み込んでください。毎日の内室において、そして主日の荘厳な公の礼拝の場において、ただキリストの御名のみに全面的に依り頼み、三位一体の神を栄光に帰する真の礼拝の勝利者となられますよう、主の御名によって切に祈ります。</w:t>
      </w:r>
    </w:p>
    <w:p>
      <w:pPr>
        <w:pStyle w:val="a3"/>
      </w:pPr>
      <w:r>
        <w:t>��</w:t>
      </w:r>
      <w:r>
        <w:t xml:space="preserve"> 今日の礼拝における決意：私は、もしかすると神のもとへ近づく際、キリストよりも自分の感情や信仰歴、奉仕の実績をさりげなく前面に出していませんでしたか？今日、私のすべての行為的な殻を徹底的に排除し、私のために一度きりで幕を裂き、救いの道</w:t>
      </w:r>
      <w:r>
        <w:t>を開いてくださった</w:t>
      </w:r>
      <w:r>
        <w:t>唯一の</w:t>
      </w:r>
      <w:r>
        <w:t>とりなし手</w:t>
      </w:r>
      <w:r>
        <w:t>イエス・キリストの完全な功績のみを賛美し、感謝の祈りをもって礼拝の一歩を踏み出しましょう。</w:t>
      </w:r>
    </w:p>
    <w:p>
      <w:pPr>
        <w:pStyle w:val="a3"/>
      </w:pPr>
      <w:r>
        <w:t>『ウェストミンスター信仰告白』第21章3-4節において、「祈りの方法と</w:t>
      </w:r>
      <w:r>
        <w:t>内容</w:t>
      </w:r>
      <w:r>
        <w:t>」</w:t>
      </w:r>
      <w:r>
        <w:t>について3つの要点で構成し、各要点の最後に適用を加え、重要な聖書箇所を含めた説教文を作成してください。</w:t>
      </w:r>
    </w:p>
    <w:p>
      <w:pPr>
        <w:pStyle w:val="a3"/>
      </w:pPr>
    </w:p>
    <w:p>
      <w:pPr>
        <w:pStyle w:val="a3"/>
      </w:pPr>
    </w:p>
    <w:p>
      <w:pPr>
        <w:pStyle w:val="a3"/>
      </w:pPr>
      <w:r>
        <w:t>考察</w:t>
      </w:r>
    </w:p>
    <w:p>
      <w:pPr>
        <w:pStyle w:val="a3"/>
      </w:pPr>
      <w:r>
        <w:t>説教タイトル：恵みの御座の前で捧げる聖書的な祈りの法則</w:t>
      </w:r>
    </w:p>
    <w:p>
      <w:pPr>
        <w:pStyle w:val="a3"/>
      </w:pPr>
      <w:r>
        <w:t>説教本文：ピリピ人への手紙 4:6、ヨハネによる福音書 14:13-14、</w:t>
      </w:r>
      <w:r>
        <w:t>テモテへの手紙第一</w:t>
      </w:r>
      <w:r>
        <w:t xml:space="preserve"> 2:1-2</w:t>
      </w:r>
    </w:p>
    <w:p>
      <w:pPr>
        <w:pStyle w:val="a3"/>
      </w:pPr>
      <w:r>
        <w:t>参考信条：ウェストミンスター信仰告白 第21章 3-4節</w:t>
      </w:r>
    </w:p>
    <w:p>
      <w:pPr>
        <w:pStyle w:val="a3"/>
      </w:pPr>
      <w:r>
        <w:t>愛する聖徒の皆さん、前回は、信仰的な礼拝の唯一の対象が三位一体の神であり、堕落した罪人が聖なる神に近づくことができる唯一の通路は、ただ私たちの</w:t>
      </w:r>
      <w:r>
        <w:t>とりなし</w:t>
      </w:r>
      <w:r>
        <w:t xml:space="preserve"> である</w:t>
      </w:r>
      <w:r>
        <w:t>イエス</w:t>
      </w:r>
      <w:r>
        <w:t>・キリストだけであるという、</w:t>
      </w:r>
      <w:r>
        <w:t>荘厳な福音の基礎について共に考察しました。</w:t>
      </w:r>
    </w:p>
    <w:p>
      <w:pPr>
        <w:pStyle w:val="a3"/>
      </w:pPr>
      <w:r>
        <w:t>本日は、信仰に基づく礼拝の極めて特別かつ本質的な要素である**「</w:t>
      </w:r>
      <w:r>
        <w:t>祈り</w:t>
      </w:r>
      <w:r>
        <w:t>」</w:t>
      </w:r>
      <w:r>
        <w:t>**について分かち合いたいと思います</w:t>
      </w:r>
    </w:p>
    <w:p>
      <w:pPr>
        <w:pStyle w:val="a3"/>
      </w:pPr>
      <w:r>
        <w:t>。祈りは魂の息吹であり、神との親密な交わりの手段ですが、堕落した人類は、祈りの方法や内容を</w:t>
      </w:r>
      <w:r>
        <w:t>自己の欲望や</w:t>
      </w:r>
      <w:r>
        <w:t>非聖書的な</w:t>
      </w:r>
      <w:r>
        <w:t>迷信で汚しやすい弱さを持っています。ウェストミンスター信仰告白第21章3節と4節は、聖書が教える祈りの適切な手段と内面的態度、そして祈りの正しい対象と範囲を非常に明確に規定しています</w:t>
      </w:r>
    </w:p>
    <w:p>
      <w:pPr>
        <w:pStyle w:val="a3"/>
      </w:pPr>
      <w:r>
        <w:t>。この偉大な福音的指針に従い、三位一体の神が喜んで受け入れてくださる真の祈りの方法を、三つの要点に分けて心に刻みたいと思います。</w:t>
      </w:r>
    </w:p>
    <w:p>
      <w:pPr>
        <w:pStyle w:val="a3"/>
      </w:pPr>
      <w:r>
        <w:t>1. 祈りの神聖な経路</w:t>
      </w:r>
      <w:r>
        <w:t>――父なる神へ</w:t>
      </w:r>
      <w:r>
        <w:t>、御子の御名によって、聖霊の助けを受けて捧げる感謝</w:t>
      </w:r>
    </w:p>
    <w:p>
      <w:pPr>
        <w:pStyle w:val="a3"/>
      </w:pPr>
      <w:r>
        <w:t>真の祈りの第一の大原則は、祈りの源と伝達過程が徹底して三位一体の神の贖いの御業に基づいていなければならず、感謝が豊かに伴わなければならないという事実です</w:t>
      </w:r>
    </w:p>
    <w:p>
      <w:pPr>
        <w:pStyle w:val="a3"/>
      </w:pPr>
      <w:r>
        <w:t>。</w:t>
      </w:r>
    </w:p>
    <w:p>
      <w:pPr>
        <w:pStyle w:val="a3"/>
      </w:pPr>
      <w:r>
        <w:t>信仰告白書は、祈りを**「</w:t>
      </w:r>
      <w:r>
        <w:t>礼拝の特別な一部として、神がすべての人に求めておられる当然の</w:t>
      </w:r>
      <w:r>
        <w:t>義務」**であると</w:t>
      </w:r>
      <w:r>
        <w:t>教えています</w:t>
      </w:r>
    </w:p>
    <w:p>
      <w:pPr>
        <w:pStyle w:val="a3"/>
      </w:pPr>
      <w:r>
        <w:t>。私たちは被造物であり罪人として、創造主に対して毎日、私たちの完全な依存性を告白しながら祈る義務があります</w:t>
      </w:r>
    </w:p>
    <w:p>
      <w:pPr>
        <w:pStyle w:val="a3"/>
      </w:pPr>
      <w:r>
        <w:t>。しかし、堕落した私たちが捧げる祈りが、義なる神に喜びをもって届かれるためには、必ず次の三位一体の法則を通過しなければなりません。</w:t>
      </w:r>
    </w:p>
    <w:p>
      <w:pPr>
        <w:pStyle w:val="a3"/>
      </w:pPr>
      <w:r>
        <w:t>第一に、御子であるイエス・キリストの御名によって祈らなければなりません</w:t>
      </w:r>
    </w:p>
    <w:p>
      <w:pPr>
        <w:pStyle w:val="a3"/>
      </w:pPr>
      <w:r>
        <w:t>。これは単に、祈りの最後に呪文のようにイエスの御名を付け加えるような偽善ではありません</w:t>
      </w:r>
    </w:p>
    <w:p>
      <w:pPr>
        <w:pStyle w:val="a3"/>
      </w:pPr>
      <w:r>
        <w:t>。私のあらゆる功績や資格を排除し、ただイエス・キリストの血に染まった贖いの死と執り成しの功績のみを全面的に信頼して進む、司法的な告白なのです</w:t>
      </w:r>
    </w:p>
    <w:p>
      <w:pPr>
        <w:pStyle w:val="a3"/>
      </w:pPr>
      <w:r>
        <w:t>。</w:t>
      </w:r>
    </w:p>
    <w:p>
      <w:pPr>
        <w:pStyle w:val="a3"/>
      </w:pPr>
      <w:r>
        <w:t>第二に、聖霊なる神の実質的な助けによって祈らなければなりません</w:t>
      </w:r>
    </w:p>
    <w:p>
      <w:pPr>
        <w:pStyle w:val="a3"/>
      </w:pPr>
      <w:r>
        <w:t>。私たちは霊的に無知であり、何をどのように祈ればよいのか分かりません</w:t>
      </w:r>
    </w:p>
    <w:p>
      <w:pPr>
        <w:pStyle w:val="a3"/>
      </w:pPr>
      <w:r>
        <w:t>. そのとき、私たちの内に住まわれる聖霊が、私たちの弱さを</w:t>
      </w:r>
      <w:r>
        <w:t>助け、</w:t>
      </w:r>
      <w:r>
        <w:t>祈りの願いを</w:t>
      </w:r>
      <w:r>
        <w:t>燃え上がるように</w:t>
      </w:r>
      <w:r>
        <w:t>起こし、神の約束をしっかりと握らせてくださいます</w:t>
      </w:r>
    </w:p>
    <w:p>
      <w:pPr>
        <w:pStyle w:val="a3"/>
      </w:pPr>
      <w:r>
        <w:t>。</w:t>
      </w:r>
    </w:p>
    <w:p>
      <w:pPr>
        <w:pStyle w:val="a3"/>
      </w:pPr>
      <w:r>
        <w:t>第三に、**感謝（thanksgiving）**を祈りの不可欠な伴侶とすべきです</w:t>
      </w:r>
    </w:p>
    <w:p>
      <w:pPr>
        <w:pStyle w:val="a3"/>
      </w:pPr>
      <w:r>
        <w:t>。値しない者に与えてくださった救いの大きな憐れみに感謝する感激が、祈りの根底に流れていなければなりません</w:t>
      </w:r>
    </w:p>
    <w:p>
      <w:pPr>
        <w:pStyle w:val="a3"/>
      </w:pPr>
      <w:r>
        <w:t>。</w:t>
      </w:r>
    </w:p>
    <w:p>
      <w:pPr>
        <w:pStyle w:val="a3"/>
      </w:pPr>
      <w:r>
        <w:t xml:space="preserve">関連聖句 </w:t>
      </w:r>
      <w:r>
        <w:t>—</w:t>
      </w:r>
      <w:r>
        <w:t xml:space="preserve"> フィリピの信徒への手紙 4章6節、ヨハネによる福音書 14章13-14節、ローマの信徒への手紙 8章26節</w:t>
      </w:r>
    </w:p>
    <w:p>
      <w:pPr>
        <w:pStyle w:val="a3"/>
      </w:pPr>
      <w:r>
        <w:t>「</w:t>
      </w:r>
      <w:r>
        <w:t>何事も心配せずに、ただ、あらゆる事について、祈りと願いをもって、感謝を込めて、あなたがたの願いを神に申し上げ</w:t>
      </w:r>
      <w:r>
        <w:t>なさい」</w:t>
      </w:r>
    </w:p>
    <w:p>
      <w:pPr>
        <w:pStyle w:val="a3"/>
      </w:pPr>
    </w:p>
    <w:p>
      <w:pPr>
        <w:pStyle w:val="a3"/>
      </w:pPr>
      <w:r>
        <w:t>「</w:t>
      </w:r>
      <w:r>
        <w:t>あなたがたがわたしの名によって何を願っても、わたしは</w:t>
      </w:r>
      <w:r>
        <w:t>それを成し遂げます。</w:t>
      </w:r>
      <w:r>
        <w:t>それは、父が御子によって栄光を受けられるためです。あなたがたがわたしの名によって何を願っても、わたしはそれを成し遂げ</w:t>
      </w:r>
      <w:r>
        <w:t>ます」</w:t>
      </w:r>
    </w:p>
    <w:p>
      <w:pPr>
        <w:pStyle w:val="a3"/>
      </w:pPr>
    </w:p>
    <w:p>
      <w:pPr>
        <w:pStyle w:val="a3"/>
      </w:pPr>
      <w:r>
        <w:t>「</w:t>
      </w:r>
      <w:r>
        <w:t>このように、御霊もまた、私たちの弱さを</w:t>
      </w:r>
      <w:r>
        <w:t>助けてくださいます。</w:t>
      </w:r>
      <w:r>
        <w:t>私たちは、どのように祈るべきかを知りませんが、御霊ご自身が、言葉に表せないうめきをもって、私たちのために執り</w:t>
      </w:r>
      <w:r>
        <w:t>成してくださいます</w:t>
      </w:r>
      <w:r>
        <w:t>。」</w:t>
      </w:r>
    </w:p>
    <w:p>
      <w:pPr>
        <w:pStyle w:val="a3"/>
      </w:pPr>
      <w:r>
        <w:t>[適用]</w:t>
      </w:r>
    </w:p>
    <w:p>
      <w:pPr>
        <w:pStyle w:val="a3"/>
      </w:pPr>
      <w:r>
        <w:t>聖徒の皆さん、もしかすると、皆さんの祈りは、神への豊かな感謝を忘れてしまい、今すぐ必要な自分の要求だけを次々と並べ立てる、取引の請求書へと堕してはいませんか？あるいは、自分の拙い宗教的熱心さや道徳的な善行を、ひそかに功績として掲げ、恵みの御座の前に</w:t>
      </w:r>
      <w:r>
        <w:t>高慢な態度で</w:t>
      </w:r>
      <w:r>
        <w:t>近づいてはいませんか？自分のあらゆる人間的な見せかけを捨て去ってください。 **</w:t>
      </w:r>
      <w:r>
        <w:t>「</w:t>
      </w:r>
      <w:r>
        <w:t>神様、私には何の資格もありませんが、</w:t>
      </w:r>
      <w:r>
        <w:t>ただとりなし</w:t>
      </w:r>
      <w:r>
        <w:t>主イエス・キリストの御血のみに頼り、『父よ』と呼び求めて参ります。聖霊よ、乾ききった私の霊を</w:t>
      </w:r>
      <w:r>
        <w:t>助け、</w:t>
      </w:r>
      <w:r>
        <w:t>神への渇きを求めて祈らせて</w:t>
      </w:r>
      <w:r>
        <w:t>ください</w:t>
      </w:r>
      <w:r>
        <w:t>」</w:t>
      </w:r>
      <w:r>
        <w:t>**と祈り、日常のあらゆる瞬間に、救いの恵みに対する感謝の賛美を祈りの最優先に置く、祝福された聖徒となられることをお祈りいたします。</w:t>
      </w:r>
    </w:p>
    <w:p>
      <w:pPr>
        <w:pStyle w:val="a3"/>
      </w:pPr>
      <w:r>
        <w:t xml:space="preserve">2. 祈りにふさわしい内面的態度 </w:t>
      </w:r>
      <w:r>
        <w:t>—</w:t>
      </w:r>
      <w:r>
        <w:t xml:space="preserve"> 知識と畏敬と謙遜と信仰をもって捧げる人格的な交わり</w:t>
      </w:r>
    </w:p>
    <w:p>
      <w:pPr>
        <w:pStyle w:val="a3"/>
      </w:pPr>
      <w:r>
        <w:t>真の祈りの第二の大原則は、祈りを捧げる信者の内面が、聖霊の中で形作られたふさわしく聖なる</w:t>
      </w:r>
      <w:r>
        <w:t>品性の</w:t>
      </w:r>
      <w:r>
        <w:t>態度で武装されなければならないということです</w:t>
      </w:r>
    </w:p>
    <w:p>
      <w:pPr>
        <w:pStyle w:val="a3"/>
      </w:pPr>
      <w:r>
        <w:t>。</w:t>
      </w:r>
    </w:p>
    <w:p>
      <w:pPr>
        <w:pStyle w:val="a3"/>
      </w:pPr>
      <w:r>
        <w:t>信仰告白書は、祈りが神に届くための具体的な聖書的な姿勢を列挙しています</w:t>
      </w:r>
    </w:p>
    <w:p>
      <w:pPr>
        <w:pStyle w:val="a3"/>
      </w:pPr>
      <w:r>
        <w:t>。それは**</w:t>
      </w:r>
      <w:r>
        <w:t>「</w:t>
      </w:r>
      <w:r>
        <w:t>神の御心に従って（according to his will）、知識（understanding）と畏敬の念</w:t>
      </w:r>
      <w:r>
        <w:t xml:space="preserve"> （reverence）と謙遜（humility）と熱意（fervency）と信仰（faith）と愛（love）と忍耐（perseverance）</w:t>
      </w:r>
      <w:r>
        <w:t>」</w:t>
      </w:r>
      <w:r>
        <w:t>**をもって捧げる祈りです</w:t>
      </w:r>
    </w:p>
    <w:p>
      <w:pPr>
        <w:pStyle w:val="a3"/>
      </w:pPr>
      <w:r>
        <w:t>。</w:t>
      </w:r>
    </w:p>
    <w:p>
      <w:pPr>
        <w:pStyle w:val="a3"/>
      </w:pPr>
      <w:r>
        <w:t>祈りは、私たちの盲目的で迷信的な欲望を貫き通そうとする頑固さではなく、記録された御言葉の光の中で、神の聖なる御性質と計画を正しく知る**</w:t>
      </w:r>
      <w:r>
        <w:t>「知識」</w:t>
      </w:r>
      <w:r>
        <w:t>**と、</w:t>
      </w:r>
      <w:r>
        <w:t>神の主権を尊重する**</w:t>
      </w:r>
      <w:r>
        <w:t>「</w:t>
      </w:r>
      <w:r>
        <w:t>神</w:t>
      </w:r>
      <w:r>
        <w:t>の</w:t>
      </w:r>
      <w:r>
        <w:t>御心</w:t>
      </w:r>
      <w:r>
        <w:t>」</w:t>
      </w:r>
      <w:r>
        <w:t>**に従う態度をもって捧げられなければなりません</w:t>
      </w:r>
    </w:p>
    <w:p>
      <w:pPr>
        <w:pStyle w:val="a3"/>
      </w:pPr>
      <w:r>
        <w:t>。</w:t>
      </w:r>
    </w:p>
    <w:p>
      <w:pPr>
        <w:pStyle w:val="a3"/>
      </w:pPr>
      <w:r>
        <w:t>無限なる王の御前に立つにふさわしい**「畏敬の念」</w:t>
      </w:r>
      <w:r>
        <w:t>**と</w:t>
      </w:r>
      <w:r>
        <w:t>、</w:t>
      </w:r>
      <w:r>
        <w:t>自分は無益な罪人であるという霊的な破産を直視する**「</w:t>
      </w:r>
      <w:r>
        <w:t>謙遜」**が調和を成さなければならず、応えてくださる父を信頼する揺るぎない**「</w:t>
      </w:r>
      <w:r>
        <w:t>信仰」</w:t>
      </w:r>
      <w:r>
        <w:t>**と</w:t>
      </w:r>
      <w:r>
        <w:t>、</w:t>
      </w:r>
      <w:r>
        <w:t>粘り強く待ち続ける**「</w:t>
      </w:r>
      <w:r>
        <w:t>忍耐」**が伴わなければなりません</w:t>
      </w:r>
    </w:p>
    <w:p>
      <w:pPr>
        <w:pStyle w:val="a3"/>
      </w:pPr>
      <w:r>
        <w:t>。</w:t>
      </w:r>
    </w:p>
    <w:p>
      <w:pPr>
        <w:pStyle w:val="a3"/>
      </w:pPr>
      <w:r>
        <w:t>さらに、信仰告白書が明確に指摘しているように、**「</w:t>
      </w:r>
      <w:r>
        <w:t>声に出して行う祈りは、必ず理解できる言語（known tongue）」</w:t>
      </w:r>
      <w:r>
        <w:t>**で捧げられなければなりません</w:t>
      </w:r>
    </w:p>
    <w:p>
      <w:pPr>
        <w:pStyle w:val="a3"/>
      </w:pPr>
      <w:r>
        <w:t>。これは、歴史的にローマ・カトリック教会が、会衆には全く理解できないラテン語で形式的な祈りを捧げ、真の祈りの本質である人格的な交わりを妨げていた、巧妙な偽善と宗教的な殻を断固として拒絶する、聖書的な教えです</w:t>
      </w:r>
    </w:p>
    <w:p>
      <w:pPr>
        <w:pStyle w:val="a3"/>
      </w:pPr>
      <w:r>
        <w:t>。祈りとは、曖昧な神秘主義的な恍惚状態ではなく、明確な理性的告白と知性を通じた人格的な交わりです</w:t>
      </w:r>
    </w:p>
    <w:p>
      <w:pPr>
        <w:pStyle w:val="a3"/>
      </w:pPr>
      <w:r>
        <w:t>。</w:t>
      </w:r>
    </w:p>
    <w:p>
      <w:pPr>
        <w:pStyle w:val="a3"/>
      </w:pPr>
      <w:r>
        <w:t xml:space="preserve">関連聖句 </w:t>
      </w:r>
      <w:r>
        <w:t>—</w:t>
      </w:r>
      <w:r>
        <w:t xml:space="preserve"> ヨハネの手紙一 5章14節、ヤコブの手紙 1章6節、コリントの信徒への手紙一 14章15節</w:t>
      </w:r>
    </w:p>
    <w:p>
      <w:pPr>
        <w:pStyle w:val="a3"/>
      </w:pPr>
      <w:r>
        <w:t>「私たちが彼に対して持つこの大胆さとは、彼の御心に従って何を願っても、聞き入れてくださるということです</w:t>
      </w:r>
      <w:r>
        <w:t>」</w:t>
      </w:r>
    </w:p>
    <w:p>
      <w:pPr>
        <w:pStyle w:val="a3"/>
      </w:pPr>
    </w:p>
    <w:p>
      <w:pPr>
        <w:pStyle w:val="a3"/>
      </w:pPr>
      <w:r>
        <w:t>「ただ信仰をもって願い、少しも疑ってはならない。疑う者は、まるで風に吹きさらされて揺れ動く海の波</w:t>
      </w:r>
      <w:r>
        <w:t>のようだ」</w:t>
      </w:r>
    </w:p>
    <w:p>
      <w:pPr>
        <w:pStyle w:val="a3"/>
      </w:pPr>
    </w:p>
    <w:p>
      <w:pPr>
        <w:pStyle w:val="a3"/>
      </w:pPr>
      <w:r>
        <w:t>「</w:t>
      </w:r>
      <w:r>
        <w:t>それでは、</w:t>
      </w:r>
      <w:r>
        <w:t>どうすればよいのか。私は霊によって祈り、また心（知性）</w:t>
      </w:r>
      <w:r>
        <w:t>をもって</w:t>
      </w:r>
      <w:r>
        <w:t>祈り、霊によって賛美し、また心（知性）</w:t>
      </w:r>
      <w:r>
        <w:t>をもって</w:t>
      </w:r>
      <w:r>
        <w:t>賛美する</w:t>
      </w:r>
      <w:r>
        <w:t>。」</w:t>
      </w:r>
    </w:p>
    <w:p>
      <w:pPr>
        <w:pStyle w:val="a3"/>
      </w:pPr>
      <w:r>
        <w:t>[適用]</w:t>
      </w:r>
    </w:p>
    <w:p>
      <w:pPr>
        <w:pStyle w:val="a3"/>
      </w:pPr>
      <w:r>
        <w:t>聖徒の皆さん、私たちは時折、祈りの量や熱烈な感情的な声だけに固執し、肝心の心の中に神に対する聖なる畏れと謙遜さを失ったまま、無作法に叫んでいないでしょうか。また、意味が枯れ果ててしまった迷信的な繰り返しや、自分ですら気づかない意味不明の告白で、祈りの空っぽの殻を埋めてはいないでしょうか。私たちの祈りを整えましょう。 神の約束の御言葉である聖書を深く読み、黙想することで得た正しい知識に従い、まず神の御心を求めなさい</w:t>
      </w:r>
    </w:p>
    <w:p>
      <w:pPr>
        <w:pStyle w:val="a3"/>
      </w:pPr>
      <w:r>
        <w:t>。自分の弱さを隠すことなく打ち明ける謙遜と、最後まで祈りの糸を手放さない忠実な忍耐を通して、密室で神と毎日親密な人格的な愛の交わりを深めていく信徒になっていただきたいと願います。</w:t>
      </w:r>
    </w:p>
    <w:p>
      <w:pPr>
        <w:pStyle w:val="a3"/>
      </w:pPr>
      <w:r>
        <w:t xml:space="preserve">3. 祈りの正しい対象と聖書的な限界 </w:t>
      </w:r>
      <w:r>
        <w:t>—</w:t>
      </w:r>
      <w:r>
        <w:t xml:space="preserve"> すべての生ける者に向けた広範な祈り</w:t>
      </w:r>
    </w:p>
    <w:p>
      <w:pPr>
        <w:pStyle w:val="a3"/>
      </w:pPr>
      <w:r>
        <w:t>真の祈りの第三の原則は、祈りの内容が、聖書が定めた聖なる境界と目的の範囲内で秩序正しく機能しなければならないという事実です</w:t>
      </w:r>
    </w:p>
    <w:p>
      <w:pPr>
        <w:pStyle w:val="a3"/>
      </w:pPr>
      <w:r>
        <w:t>。</w:t>
      </w:r>
    </w:p>
    <w:p>
      <w:pPr>
        <w:pStyle w:val="a3"/>
      </w:pPr>
      <w:r>
        <w:t>信仰告白書第21章4節は、私たちが祈りの場で何を満たし、何を徹底的に排除すべきかについて、福音の栄光に満ちた境界線を引いています</w:t>
      </w:r>
    </w:p>
    <w:p>
      <w:pPr>
        <w:pStyle w:val="a3"/>
      </w:pPr>
      <w:r>
        <w:t>。</w:t>
      </w:r>
    </w:p>
    <w:p>
      <w:pPr>
        <w:pStyle w:val="a3"/>
      </w:pPr>
      <w:r>
        <w:t>祈りは**</w:t>
      </w:r>
      <w:r>
        <w:t>「</w:t>
      </w:r>
      <w:r>
        <w:t>合法的なもの（things lawful、神の御心にかなうもの）</w:t>
      </w:r>
      <w:r>
        <w:t>」</w:t>
      </w:r>
      <w:r>
        <w:t>**を求めなければならず、</w:t>
      </w:r>
      <w:r>
        <w:t>**「</w:t>
      </w:r>
      <w:r>
        <w:t>あらゆる種類の生きている人々（all sorts of men living）と、これから生まれる子孫たち（shall live hereafter）</w:t>
      </w:r>
      <w:r>
        <w:t>」**のために、</w:t>
      </w:r>
      <w:r>
        <w:t>宇宙的かつ共同体的ないのりへと拡大されなければなりません</w:t>
      </w:r>
    </w:p>
    <w:p>
      <w:pPr>
        <w:pStyle w:val="a3"/>
      </w:pPr>
      <w:r>
        <w:t>。信者の祈りは、個人の欲望を満たすという利己的な枠組みを超え、教会の聖徒たち、統治者たち、さらには敵たちの救いと、神の国がこの地上に臨むことを求める、宇宙的な広がりを持たなければなりません</w:t>
      </w:r>
    </w:p>
    <w:p>
      <w:pPr>
        <w:pStyle w:val="a3"/>
      </w:pPr>
      <w:r>
        <w:t>。</w:t>
      </w:r>
    </w:p>
    <w:p>
      <w:pPr>
        <w:pStyle w:val="a3"/>
      </w:pPr>
      <w:r>
        <w:t>しかし、この祈りの領域から断固として除外されなければならない二つの対象があります。第一は**「</w:t>
      </w:r>
      <w:r>
        <w:t>死者たち（the dead）</w:t>
      </w:r>
      <w:r>
        <w:t>」</w:t>
      </w:r>
      <w:r>
        <w:t>**です</w:t>
      </w:r>
    </w:p>
    <w:p>
      <w:pPr>
        <w:pStyle w:val="a3"/>
      </w:pPr>
      <w:r>
        <w:t>。ローマ・カトリックは、存在すらない偽りの</w:t>
      </w:r>
      <w:r>
        <w:t>「</w:t>
      </w:r>
      <w:r>
        <w:t>煉獄」</w:t>
      </w:r>
      <w:r>
        <w:t>の教義を作り出し、すでに亡くなった魂たちの罰を軽減するために、生きている者たちが祈りや免罪符によって功徳を積み重ねなければならないという、痛ましい嘘で聖徒たちを欺きました</w:t>
      </w:r>
    </w:p>
    <w:p>
      <w:pPr>
        <w:pStyle w:val="a3"/>
      </w:pPr>
      <w:r>
        <w:t>。しかし、聖書は、死後の人間の状態が法的に永遠に決定され、いかなる人生の改</w:t>
      </w:r>
      <w:r>
        <w:t xml:space="preserve"> も不可能であることを明確に宣言しています</w:t>
      </w:r>
    </w:p>
    <w:p>
      <w:pPr>
        <w:pStyle w:val="a3"/>
      </w:pPr>
      <w:r>
        <w:t>。第二に、**「</w:t>
      </w:r>
      <w:r>
        <w:t>死に至る罪（sin unto death）</w:t>
      </w:r>
      <w:r>
        <w:t>を</w:t>
      </w:r>
      <w:r>
        <w:t>犯したとされる者たち」</w:t>
      </w:r>
      <w:r>
        <w:t>**です</w:t>
      </w:r>
    </w:p>
    <w:p>
      <w:pPr>
        <w:pStyle w:val="a3"/>
      </w:pPr>
      <w:r>
        <w:t>。これは、聖霊の働きを故意に冒涜し拒絶し、最後まで頑なに恵みを拒む罪を意味するものであり、聖書の権威を損なう</w:t>
      </w:r>
      <w:r>
        <w:t>不敬虔な</w:t>
      </w:r>
      <w:r>
        <w:t>貪欲に警戒するよう促します</w:t>
      </w:r>
    </w:p>
    <w:p>
      <w:pPr>
        <w:pStyle w:val="a3"/>
      </w:pPr>
      <w:r>
        <w:t>。</w:t>
      </w:r>
    </w:p>
    <w:p>
      <w:pPr>
        <w:pStyle w:val="a3"/>
      </w:pPr>
      <w:r>
        <w:t xml:space="preserve">関連聖句 </w:t>
      </w:r>
      <w:r>
        <w:t>—</w:t>
      </w:r>
      <w:r>
        <w:t xml:space="preserve"> テモテへの手紙第一</w:t>
      </w:r>
      <w:r>
        <w:t xml:space="preserve"> 2章1-2節、ヨハネの手紙第一 5章16節、ルカによる福音書 16章26節</w:t>
      </w:r>
    </w:p>
    <w:p>
      <w:pPr>
        <w:pStyle w:val="a3"/>
      </w:pPr>
      <w:r>
        <w:t>「</w:t>
      </w:r>
      <w:r>
        <w:t>それゆえ、まず第一に、</w:t>
      </w:r>
      <w:r>
        <w:t>すべての人のために、願い、祈り、</w:t>
      </w:r>
      <w:r>
        <w:t>とりなし、</w:t>
      </w:r>
      <w:r>
        <w:t>感謝をささげることを</w:t>
      </w:r>
      <w:r>
        <w:t>勧めます</w:t>
      </w:r>
      <w:r>
        <w:t>。それは、王たちや高い地位にあるすべての人々のためです。これは、私たちがすべての敬虔さと品位をもって、静かで平和な生活を送るため</w:t>
      </w:r>
      <w:r>
        <w:t>です」</w:t>
      </w:r>
    </w:p>
    <w:p>
      <w:pPr>
        <w:pStyle w:val="a3"/>
      </w:pPr>
    </w:p>
    <w:p>
      <w:pPr>
        <w:pStyle w:val="a3"/>
      </w:pPr>
      <w:r>
        <w:t>「</w:t>
      </w:r>
      <w:r>
        <w:t>……死に至る罪がある。これについては、私は『祈れ』</w:t>
      </w:r>
      <w:r>
        <w:t>とは言わない</w:t>
      </w:r>
      <w:r>
        <w:t>」</w:t>
      </w:r>
    </w:p>
    <w:p>
      <w:pPr>
        <w:pStyle w:val="a3"/>
      </w:pPr>
    </w:p>
    <w:p>
      <w:pPr>
        <w:pStyle w:val="a3"/>
      </w:pPr>
      <w:r>
        <w:t>「</w:t>
      </w:r>
      <w:r>
        <w:t>それだけでなく、あなたがたと私たちの間には大きな溝が横たわっており、ここからあなたがたの方へ渡ろうとしても渡ることができず、あちらから私たちの方へ渡ってくることもできない</w:t>
      </w:r>
      <w:r>
        <w:t>のです。」</w:t>
      </w:r>
      <w:r>
        <w:t>（すでに死んだ者の霊的な居場所と状態は、永遠に固定されており、変更されることはありません）</w:t>
      </w:r>
    </w:p>
    <w:p>
      <w:pPr>
        <w:pStyle w:val="a3"/>
      </w:pPr>
      <w:r>
        <w:t>.</w:t>
      </w:r>
    </w:p>
    <w:p>
      <w:pPr>
        <w:pStyle w:val="a3"/>
      </w:pPr>
      <w:r>
        <w:t>[適用]</w:t>
      </w:r>
    </w:p>
    <w:p>
      <w:pPr>
        <w:pStyle w:val="a3"/>
      </w:pPr>
      <w:r>
        <w:t>聖徒の皆さん、私たちの祈りはどれほど広い視野を備えているでしょうか。毎日、自分や自分の子供たちのこの世的な安寧だけを願う利己的な祈りに閉じこもっていませんか。私たちの祈りの地平を広げましょう。</w:t>
      </w:r>
      <w:r>
        <w:t>迫害</w:t>
      </w:r>
      <w:r>
        <w:t>を受けている諸国の教会や、国を導く指導者たち、そしてまだ生まれていない次世代への信仰の継承のために、涙を流しながらひざまずいて祈ってください</w:t>
      </w:r>
    </w:p>
    <w:p>
      <w:pPr>
        <w:pStyle w:val="a3"/>
      </w:pPr>
      <w:r>
        <w:t>。また、死者を対象とした虚しい迷信的な祭祀や霊的な儀式を完全に排除してください</w:t>
      </w:r>
    </w:p>
    <w:p>
      <w:pPr>
        <w:pStyle w:val="a3"/>
      </w:pPr>
      <w:r>
        <w:t>。ただ、「今日」という命が与えられた時に悔い改め、立ち返るべき不信仰な隣人や大切な家族の魂の救いのために、生きている人々への熱い憐れみの心を持って、毎日全心を込めて祈る救いの通路となってくださることを願います。</w:t>
      </w:r>
    </w:p>
    <w:p>
      <w:pPr>
        <w:pStyle w:val="a3"/>
      </w:pPr>
      <w:r>
        <w:t>結論</w:t>
      </w:r>
    </w:p>
    <w:p>
      <w:pPr>
        <w:pStyle w:val="a3"/>
      </w:pPr>
      <w:r>
        <w:t>愛する聖徒の皆様、祈りは私たちの漠然とした願いを願うだけの世俗的な宗教行為ではありません。</w:t>
      </w:r>
    </w:p>
    <w:p>
      <w:pPr>
        <w:pStyle w:val="a3"/>
      </w:pPr>
      <w:r>
        <w:t>私たちの祈りは、御子の十字架の功績に依り頼み、聖霊の助けを受けて感謝をもって捧げる救</w:t>
      </w:r>
      <w:r>
        <w:t xml:space="preserve"> 願の実体であり</w:t>
      </w:r>
    </w:p>
    <w:p>
      <w:pPr>
        <w:pStyle w:val="a3"/>
      </w:pPr>
      <w:r>
        <w:t>、御言葉の正しい知識に従い、畏敬と謙遜をもって父と向き合う人格的な交わりであり</w:t>
      </w:r>
    </w:p>
    <w:p>
      <w:pPr>
        <w:pStyle w:val="a3"/>
      </w:pPr>
      <w:r>
        <w:t>、生きているすべての人を神の憐れみ深い救いの計画へと招き入れる、最も強力で聖なる恵みの手段です</w:t>
      </w:r>
    </w:p>
    <w:p>
      <w:pPr>
        <w:pStyle w:val="a3"/>
      </w:pPr>
      <w:r>
        <w:t>。</w:t>
      </w:r>
    </w:p>
    <w:p>
      <w:pPr>
        <w:pStyle w:val="a3"/>
      </w:pPr>
      <w:r>
        <w:t>今週一週間、この聖書的な祈りの栄光ある真理をしっかりと握りしめ、内室に入り、神が喜ばれる清く誠実な祈りの香りをたっぷりと捧げる、祝福された祈りの勝利者となられますよう、主の御名によって切に祈ります。</w:t>
      </w:r>
    </w:p>
    <w:p>
      <w:pPr>
        <w:pStyle w:val="a3"/>
      </w:pPr>
      <w:r>
        <w:t>��</w:t>
      </w:r>
      <w:r>
        <w:t xml:space="preserve"> 今日の祈りの黙想：私の祈りは、神の御座の前に届く</w:t>
      </w:r>
      <w:r>
        <w:t>「</w:t>
      </w:r>
      <w:r>
        <w:t>聖書的な</w:t>
      </w:r>
      <w:r>
        <w:t>方法」を誠実に守っていますか？今日、三位一体の神の御名を畏敬の念をもって呼び求め、感謝のいけにえをささげ、私が全心を尽くしてとりなすべき「生ける魂」の名前を祈りの中で呼びながら、ひざまずきましょう</w:t>
      </w:r>
    </w:p>
    <w:p>
      <w:pPr>
        <w:pStyle w:val="a3"/>
      </w:pPr>
      <w:r>
        <w:t>。</w:t>
      </w:r>
    </w:p>
    <w:p>
      <w:pPr>
        <w:pStyle w:val="a3"/>
      </w:pPr>
      <w:r>
        <w:t>ウェストミンスター信仰告白第21章5節において、「通常の礼拝の構成</w:t>
      </w:r>
      <w:r>
        <w:t>要素</w:t>
      </w:r>
      <w:r>
        <w:t>」</w:t>
      </w:r>
      <w:r>
        <w:t>について3つの要点にまとめ、各要点の最後に適用を加え、重要な聖書箇所を含めた説教文を作成してください。</w:t>
      </w:r>
    </w:p>
    <w:p>
      <w:pPr>
        <w:pStyle w:val="a3"/>
      </w:pPr>
    </w:p>
    <w:p>
      <w:pPr>
        <w:pStyle w:val="a3"/>
      </w:pPr>
    </w:p>
    <w:p>
      <w:pPr>
        <w:pStyle w:val="a3"/>
      </w:pPr>
      <w:r>
        <w:t>考察</w:t>
      </w:r>
    </w:p>
    <w:p>
      <w:pPr>
        <w:pStyle w:val="a3"/>
      </w:pPr>
      <w:r>
        <w:t>説教タイトル：神が定められた礼拝の規範：忠実な手段によって捧げられる完全な礼拝</w:t>
      </w:r>
    </w:p>
    <w:p>
      <w:pPr>
        <w:pStyle w:val="a3"/>
      </w:pPr>
      <w:r>
        <w:t>説教本文：</w:t>
      </w:r>
      <w:r>
        <w:t>ネヘミヤ</w:t>
      </w:r>
      <w:r>
        <w:t>記8:8、コロサイ人への手紙3:16、コリントの信徒への手紙第一11:26</w:t>
      </w:r>
    </w:p>
    <w:p>
      <w:pPr>
        <w:pStyle w:val="a3"/>
      </w:pPr>
      <w:r>
        <w:t>参考信条：ウェストミンスター信仰告白第21章5節</w:t>
      </w:r>
    </w:p>
    <w:p>
      <w:pPr>
        <w:pStyle w:val="a3"/>
      </w:pPr>
      <w:r>
        <w:t>愛する聖徒の皆さん、前回、私たちの礼拝は、</w:t>
      </w:r>
      <w:r>
        <w:t>ただとりなし</w:t>
      </w:r>
      <w:r>
        <w:t>主イエス・キリストの宝血のみに依り頼み、三位一体の神</w:t>
      </w:r>
      <w:r>
        <w:t>お一人にのみ</w:t>
      </w:r>
      <w:r>
        <w:t>捧げなければならないという神聖な使命であることを学びました。また、祈りとは、私たちの利己的な欲望を貫き通す頑固さではなく、御言葉の正しい知識の中で、御子の御名によって感謝を込めて捧げる人格的な交わりであることを考察しました。</w:t>
      </w:r>
    </w:p>
    <w:p>
      <w:pPr>
        <w:pStyle w:val="a3"/>
      </w:pPr>
      <w:r>
        <w:t>それでは、私たちが毎週日曜日、公に集まって神を礼拝するとき、具体的にどのような要素をもって礼拝を構成し、捧げるべきでしょうか。堕落した人間は、常に自分の目には美しく華やかに見えるもの、あるいは自分の感情を刺激する人間的な工夫を、礼拝に無分別に導入しようとする歴史的な誘惑にさらされてきました</w:t>
      </w:r>
    </w:p>
    <w:p>
      <w:pPr>
        <w:pStyle w:val="a3"/>
      </w:pPr>
      <w:r>
        <w:t>。</w:t>
      </w:r>
    </w:p>
    <w:p>
      <w:pPr>
        <w:pStyle w:val="a3"/>
      </w:pPr>
      <w:r>
        <w:t>今日、私たちが共に検討する『ウェストミンスター信仰告白』第21章5節は、日曜日の公の礼拝において決して欠かすことのできない**</w:t>
      </w:r>
      <w:r>
        <w:t>「</w:t>
      </w:r>
      <w:r>
        <w:t>通常の礼拝の三つの核心的な構成</w:t>
      </w:r>
      <w:r>
        <w:t>要素</w:t>
      </w:r>
      <w:r>
        <w:t>」</w:t>
      </w:r>
      <w:r>
        <w:t>**を明確に提示しています</w:t>
      </w:r>
    </w:p>
    <w:p>
      <w:pPr>
        <w:pStyle w:val="a3"/>
      </w:pPr>
      <w:r>
        <w:t>. それは他ならぬ</w:t>
      </w:r>
      <w:r>
        <w:t>「</w:t>
      </w:r>
      <w:r>
        <w:t>御言葉</w:t>
      </w:r>
      <w:r>
        <w:t>」</w:t>
      </w:r>
      <w:r>
        <w:t>、</w:t>
      </w:r>
      <w:r>
        <w:t>「</w:t>
      </w:r>
      <w:r>
        <w:t>賛美</w:t>
      </w:r>
      <w:r>
        <w:t>」</w:t>
      </w:r>
      <w:r>
        <w:t>、そして**</w:t>
      </w:r>
      <w:r>
        <w:t>「</w:t>
      </w:r>
      <w:r>
        <w:t>聖礼典</w:t>
      </w:r>
      <w:r>
        <w:t>」</w:t>
      </w:r>
      <w:r>
        <w:t>**です</w:t>
      </w:r>
    </w:p>
    <w:p>
      <w:pPr>
        <w:pStyle w:val="a3"/>
      </w:pPr>
      <w:r>
        <w:t>。この三つの恵みの手段は、三位一体の神ご自身が定められたものであり、私たちの礼拝をより聖く、豊かなものにしてくれます</w:t>
      </w:r>
    </w:p>
    <w:p>
      <w:pPr>
        <w:pStyle w:val="a3"/>
      </w:pPr>
      <w:r>
        <w:t>。今日宣べ伝えられる三つの要点を通して、神が喜ばれる礼拝の本質が回復されるよう、主の御名によって祈ります。</w:t>
      </w:r>
    </w:p>
    <w:p>
      <w:pPr>
        <w:pStyle w:val="a3"/>
      </w:pPr>
      <w:r>
        <w:t xml:space="preserve">1. 神の御言葉に対する畏敬と誠実な宣教および傾聴 </w:t>
      </w:r>
      <w:r>
        <w:t>—</w:t>
      </w:r>
      <w:r>
        <w:t xml:space="preserve"> 御言葉中心の礼拝</w:t>
      </w:r>
    </w:p>
    <w:p>
      <w:pPr>
        <w:pStyle w:val="a3"/>
      </w:pPr>
      <w:r>
        <w:t>神が定められた通常の礼拝における第一の必須要素は、畏敬の念をもって捧げられる聖書の朗読と、正しく宣べ伝えられる健全な説教、そして信仰をもって応答する良心的な御言葉への傾聴です</w:t>
      </w:r>
    </w:p>
    <w:p>
      <w:pPr>
        <w:pStyle w:val="a3"/>
      </w:pPr>
      <w:r>
        <w:t>。</w:t>
      </w:r>
    </w:p>
    <w:p>
      <w:pPr>
        <w:pStyle w:val="a3"/>
      </w:pPr>
      <w:r>
        <w:t>信仰告白書は、礼拝における**「</w:t>
      </w:r>
      <w:r>
        <w:t>敬虔な畏れをもって聖書を読むこと（reading of the Scriptures with godly fear）</w:t>
      </w:r>
      <w:r>
        <w:t>」</w:t>
      </w:r>
      <w:r>
        <w:t>**と</w:t>
      </w:r>
      <w:r>
        <w:t>「</w:t>
      </w:r>
      <w:r>
        <w:t>健全な説教（sound preaching）</w:t>
      </w:r>
      <w:r>
        <w:t>」</w:t>
      </w:r>
      <w:r>
        <w:t>、そして**「</w:t>
      </w:r>
      <w:r>
        <w:t>理解と信仰と畏敬の念をもって神に従い、良心に従って御言葉を聞くこと（conscionable hearing of the Word）</w:t>
      </w:r>
      <w:r>
        <w:t>」</w:t>
      </w:r>
      <w:r>
        <w:t>**が礼拝の核心的な要素であると宣言しています</w:t>
      </w:r>
    </w:p>
    <w:p>
      <w:pPr>
        <w:pStyle w:val="a3"/>
      </w:pPr>
      <w:r>
        <w:t>。</w:t>
      </w:r>
    </w:p>
    <w:p>
      <w:pPr>
        <w:pStyle w:val="a3"/>
      </w:pPr>
      <w:r>
        <w:t>ロバート・ショーが説明するように、聖書の朗読は、私たちが神の記された御言葉を最高の尊厳と神聖な権威をもって受け入れるという信仰の告白です</w:t>
      </w:r>
    </w:p>
    <w:p>
      <w:pPr>
        <w:pStyle w:val="a3"/>
      </w:pPr>
      <w:r>
        <w:t>。</w:t>
      </w:r>
    </w:p>
    <w:p>
      <w:pPr>
        <w:pStyle w:val="a3"/>
      </w:pPr>
      <w:r>
        <w:t>説教は、キリストから正当な召命と承認を受けた奉仕者が、神の律法を正しく解き明かし、宣べ伝える神聖な手段です</w:t>
      </w:r>
    </w:p>
    <w:p>
      <w:pPr>
        <w:pStyle w:val="a3"/>
      </w:pPr>
      <w:r>
        <w:t>.</w:t>
      </w:r>
    </w:p>
    <w:p>
      <w:pPr>
        <w:pStyle w:val="a3"/>
      </w:pPr>
      <w:r>
        <w:t>会衆は、単に耳だけで説教を消費する者ではなく、知性を用いて御言葉の意味を識別し（理解）、それを全面的に信頼し（信仰）、畏れおののきながら耳を傾け（畏敬）、ついに御言葉の支配の前に自らの生活を完全に屈服させる</w:t>
      </w:r>
      <w:r>
        <w:t>「</w:t>
      </w:r>
      <w:r>
        <w:t>良心的な</w:t>
      </w:r>
      <w:r>
        <w:t>聴き従い</w:t>
      </w:r>
      <w:r>
        <w:t>」</w:t>
      </w:r>
      <w:r>
        <w:t>の場へと歩み出さなければなりません</w:t>
      </w:r>
    </w:p>
    <w:p>
      <w:pPr>
        <w:pStyle w:val="a3"/>
      </w:pPr>
      <w:r>
        <w:t>.</w:t>
      </w:r>
    </w:p>
    <w:p>
      <w:pPr>
        <w:pStyle w:val="a3"/>
      </w:pPr>
      <w:r>
        <w:t xml:space="preserve">関連聖句 </w:t>
      </w:r>
      <w:r>
        <w:t>—</w:t>
      </w:r>
      <w:r>
        <w:t xml:space="preserve"> ネヘミヤ記</w:t>
      </w:r>
      <w:r>
        <w:t xml:space="preserve"> 8章 8節、</w:t>
      </w:r>
      <w:r>
        <w:t>テモテへの手紙第二</w:t>
      </w:r>
      <w:r>
        <w:t xml:space="preserve"> 4章 2節、使徒行伝 17章 11節</w:t>
      </w:r>
    </w:p>
    <w:p>
      <w:pPr>
        <w:pStyle w:val="a3"/>
      </w:pPr>
      <w:r>
        <w:t>「</w:t>
      </w:r>
      <w:r>
        <w:t>神の律法の書を朗読し、その意味を解説して、民に朗読されていることをすべて悟らせ</w:t>
      </w:r>
      <w:r>
        <w:t xml:space="preserve"> </w:t>
      </w:r>
      <w:r>
        <w:t>」</w:t>
      </w:r>
    </w:p>
    <w:p>
      <w:pPr>
        <w:pStyle w:val="a3"/>
      </w:pPr>
    </w:p>
    <w:p>
      <w:pPr>
        <w:pStyle w:val="a3"/>
      </w:pPr>
      <w:r>
        <w:t>「あなたは御言葉を宣べ伝えなさい。時がよいときも悪いときも、常に励みなさい。あらゆる事において、忍耐をもって教え、戒め、</w:t>
      </w:r>
      <w:r>
        <w:t>励ましなさい」</w:t>
      </w:r>
    </w:p>
    <w:p>
      <w:pPr>
        <w:pStyle w:val="a3"/>
      </w:pPr>
    </w:p>
    <w:p>
      <w:pPr>
        <w:pStyle w:val="a3"/>
      </w:pPr>
      <w:r>
        <w:t>「</w:t>
      </w:r>
      <w:r>
        <w:t>ベレア</w:t>
      </w:r>
      <w:r>
        <w:t>の人々は、テサロニケの人々よりも寛容で誠実であり、熱心に御言葉を受け入れ、それが</w:t>
      </w:r>
      <w:r>
        <w:t>そうであるかどうかを</w:t>
      </w:r>
      <w:r>
        <w:t>確かめるために、毎日聖書を調べたから</w:t>
      </w:r>
      <w:r>
        <w:t>である」</w:t>
      </w:r>
    </w:p>
    <w:p>
      <w:pPr>
        <w:pStyle w:val="a3"/>
      </w:pPr>
      <w:r>
        <w:t>[適用]</w:t>
      </w:r>
    </w:p>
    <w:p>
      <w:pPr>
        <w:pStyle w:val="a3"/>
      </w:pPr>
      <w:r>
        <w:t>聖徒の皆さん、皆さんは公の礼拝の中で聖書が</w:t>
      </w:r>
      <w:r>
        <w:t>朗読</w:t>
      </w:r>
      <w:r>
        <w:t>される時、それを単なる順序や手続きとして</w:t>
      </w:r>
      <w:r>
        <w:t>流してしまっていませんか？また、説教壇から説教が宣べ伝えられる時、</w:t>
      </w:r>
      <w:r>
        <w:t>「あの御言葉は誰々執事が聞くべきだ</w:t>
      </w:r>
      <w:r>
        <w:t>」</w:t>
      </w:r>
      <w:r>
        <w:t>と言って</w:t>
      </w:r>
      <w:r>
        <w:t>他人を断罪する道具にしたり、自分の気分や知性に合わせて説教を評価し判断する軽薄な聴衆として座っていませんか？ それは</w:t>
      </w:r>
      <w:r>
        <w:t>、御言葉の主である神を冒涜する行為です。今日から、礼拝前の祈りによって心の畑を耕してください。宣べ伝えられる御言葉を、**「</w:t>
      </w:r>
      <w:r>
        <w:t>天の父が今日、私の良心に直接語りかけてくださる聖なる御声」</w:t>
      </w:r>
      <w:r>
        <w:t>**として</w:t>
      </w:r>
      <w:r>
        <w:t>、誠実に聞き入れてください。御言葉の前に心が砕かれ、その御言葉に全面的に従うことを誓う、真摯な礼拝者として立ち続けてくださることを願います</w:t>
      </w:r>
    </w:p>
    <w:p>
      <w:pPr>
        <w:pStyle w:val="a3"/>
      </w:pPr>
      <w:r>
        <w:t>。</w:t>
      </w:r>
    </w:p>
    <w:p>
      <w:pPr>
        <w:pStyle w:val="a3"/>
      </w:pPr>
      <w:r>
        <w:t xml:space="preserve">2. 恵みに満ちた心で主に捧げる敬虔な賛美 </w:t>
      </w:r>
      <w:r>
        <w:t>—</w:t>
      </w:r>
      <w:r>
        <w:t xml:space="preserve"> 霊的な歌詞の歌</w:t>
      </w:r>
    </w:p>
    <w:p>
      <w:pPr>
        <w:pStyle w:val="a3"/>
      </w:pPr>
      <w:r>
        <w:t>神が定められた通常の礼拝における第二の必須要素は、技巧的かつ感覚的な音楽に酔いしれることではなく、キリストの教えが満ち溢れた真理を、恵みに満ちた心で歌う賛美です</w:t>
      </w:r>
    </w:p>
    <w:p>
      <w:pPr>
        <w:pStyle w:val="a3"/>
      </w:pPr>
      <w:r>
        <w:t>。</w:t>
      </w:r>
    </w:p>
    <w:p>
      <w:pPr>
        <w:pStyle w:val="a3"/>
      </w:pPr>
      <w:r>
        <w:t>信仰告白書は、**「</w:t>
      </w:r>
      <w:r>
        <w:t>心に恵みを込めて、主に詩と賛美（psalms）</w:t>
      </w:r>
      <w:r>
        <w:t>を</w:t>
      </w:r>
      <w:r>
        <w:t>歌うこと」</w:t>
      </w:r>
      <w:r>
        <w:t>**が礼拝の重要な部分であることを明言しています</w:t>
      </w:r>
    </w:p>
    <w:p>
      <w:pPr>
        <w:pStyle w:val="a3"/>
      </w:pPr>
      <w:r>
        <w:t>。賛美は、単に信仰的な感情を高揚させるための付属物ではありません。旧約のイスラエルの民が、</w:t>
      </w:r>
      <w:r>
        <w:t>霊感</w:t>
      </w:r>
      <w:r>
        <w:t>を受けた詩篇を通して神の御性質と契約の真実さを力強く告白したように、新約の聖徒たちもまた、三位一体の神の偉大さとキリストの贖いの恵みを込めて賛美しなければなりません</w:t>
      </w:r>
    </w:p>
    <w:p>
      <w:pPr>
        <w:pStyle w:val="a3"/>
      </w:pPr>
      <w:r>
        <w:t>。</w:t>
      </w:r>
    </w:p>
    <w:p>
      <w:pPr>
        <w:pStyle w:val="a3"/>
      </w:pPr>
      <w:r>
        <w:t>ロバート・ショーが強調するように、真の賛美の本質は、外的な歌唱力や声の華やかさにあるのではありません</w:t>
      </w:r>
    </w:p>
    <w:p>
      <w:pPr>
        <w:pStyle w:val="a3"/>
      </w:pPr>
      <w:r>
        <w:t>。真の賛美とは、**「</w:t>
      </w:r>
      <w:r>
        <w:t>私たちの知性が歌詞に込められた聖書的な真理を完全に理解し（understanding）、その理解した真理が私たちの内なる感情と心を動かし（affections of heart）、主が与えてくださった無限の恵みに感激して捧げる純粋な</w:t>
      </w:r>
      <w:r>
        <w:t>告白」</w:t>
      </w:r>
      <w:r>
        <w:t>**でなければなりません</w:t>
      </w:r>
    </w:p>
    <w:p>
      <w:pPr>
        <w:pStyle w:val="a3"/>
      </w:pPr>
      <w:r>
        <w:t>。歌詞のないメロディーに陶酔する礼拝は、真の礼拝とはなり得ません。</w:t>
      </w:r>
    </w:p>
    <w:p>
      <w:pPr>
        <w:pStyle w:val="a3"/>
      </w:pPr>
      <w:r>
        <w:t xml:space="preserve">関連聖句 </w:t>
      </w:r>
      <w:r>
        <w:t>—</w:t>
      </w:r>
      <w:r>
        <w:t xml:space="preserve"> コロサイ人への手紙 3章16節、エペソ人への手紙 5章19節</w:t>
      </w:r>
    </w:p>
    <w:p>
      <w:pPr>
        <w:pStyle w:val="a3"/>
      </w:pPr>
      <w:r>
        <w:t>「キリストの御言葉が、あなたがたのうちに豊かに宿り、あらゆる知恵をもって互いに教え、戒め合い、詩や賛美歌、霊的な歌を歌い、感謝の心をもって神を</w:t>
      </w:r>
      <w:r>
        <w:t>賛美し」</w:t>
      </w:r>
    </w:p>
    <w:p>
      <w:pPr>
        <w:pStyle w:val="a3"/>
      </w:pPr>
    </w:p>
    <w:p>
      <w:pPr>
        <w:pStyle w:val="a3"/>
      </w:pPr>
      <w:r>
        <w:t>「詩や賛美歌、霊的な歌で互いに応答し合い、心の中で主に歌い、</w:t>
      </w:r>
      <w:r>
        <w:t>賛美しなさい</w:t>
      </w:r>
      <w:r>
        <w:t>」</w:t>
      </w:r>
    </w:p>
    <w:p>
      <w:pPr>
        <w:pStyle w:val="a3"/>
      </w:pPr>
      <w:r>
        <w:t>[適用]</w:t>
      </w:r>
    </w:p>
    <w:p>
      <w:pPr>
        <w:pStyle w:val="a3"/>
      </w:pPr>
      <w:r>
        <w:t>私たちはよく、礼拝中に賛美歌を歌う際、メロディの華やかさや楽器の雄大さに引き寄せられ、自分の感情</w:t>
      </w:r>
      <w:r>
        <w:t>が高ぶる</w:t>
      </w:r>
      <w:r>
        <w:t>ことを</w:t>
      </w:r>
      <w:r>
        <w:t>「</w:t>
      </w:r>
      <w:r>
        <w:t>恵みを受けた」と錯覚しがちです。しかし、歌詞の告白とは無関係に、自分の満足のために歌う歌は、神に向けた芳しい礼拝ではなく、自己慰めの遊びに過ぎません。賛美を捧げる時は、まず歌詞を心の深くで黙想してください</w:t>
      </w:r>
    </w:p>
    <w:p>
      <w:pPr>
        <w:pStyle w:val="a3"/>
      </w:pPr>
      <w:r>
        <w:t>。**「</w:t>
      </w:r>
      <w:r>
        <w:t>私のような無益な罪人を、御血によって</w:t>
      </w:r>
      <w:r>
        <w:t>洗い清めて</w:t>
      </w:r>
      <w:r>
        <w:t>くださった神の愛が、この歌詞の中に込められているのだ」</w:t>
      </w:r>
      <w:r>
        <w:t>**という真理の悟りを持ち、皆さんの魂の奥底から湧き上がる喜びと感謝に満ちた、芳しい賛美の捧げ物をささげてくださることを願います</w:t>
      </w:r>
    </w:p>
    <w:p>
      <w:pPr>
        <w:pStyle w:val="a3"/>
      </w:pPr>
      <w:r>
        <w:t>。</w:t>
      </w:r>
    </w:p>
    <w:p>
      <w:pPr>
        <w:pStyle w:val="a3"/>
      </w:pPr>
      <w:r>
        <w:t xml:space="preserve">3. 主が定められた聖礼典の正当な執行とふさわしい参加 </w:t>
      </w:r>
      <w:r>
        <w:t>—</w:t>
      </w:r>
      <w:r>
        <w:t xml:space="preserve"> 目に見える福音である聖礼典</w:t>
      </w:r>
    </w:p>
    <w:p>
      <w:pPr>
        <w:pStyle w:val="a3"/>
      </w:pPr>
      <w:r>
        <w:t>神が定められた通常の礼拝における三つ目の必須要素は、御言葉の目に見える宣教であり、福音の</w:t>
      </w:r>
      <w:r>
        <w:t>確かな印である、</w:t>
      </w:r>
      <w:r>
        <w:t>聖なる洗礼と聖餐の聖礼典です</w:t>
      </w:r>
    </w:p>
    <w:p>
      <w:pPr>
        <w:pStyle w:val="a3"/>
      </w:pPr>
      <w:r>
        <w:t>。</w:t>
      </w:r>
    </w:p>
    <w:p>
      <w:pPr>
        <w:pStyle w:val="a3"/>
      </w:pPr>
      <w:r>
        <w:t>信仰告白書は、</w:t>
      </w:r>
      <w:r>
        <w:t>「キリストが制定された聖礼典を正当に執行し、ふさわしく（worthy）受けること</w:t>
      </w:r>
      <w:r>
        <w:t>」</w:t>
      </w:r>
      <w:r>
        <w:t>もまた、公の礼拝の核心的な構成要素であると教えています</w:t>
      </w:r>
    </w:p>
    <w:p>
      <w:pPr>
        <w:pStyle w:val="a3"/>
      </w:pPr>
      <w:r>
        <w:t>。聖礼典は、私たちの目には見えない霊的な福音の約束を、水とパンと杯という目に見える象徴（signs）を通じて、私たちの内に確証し、封印（seals）する恵みの保証</w:t>
      </w:r>
      <w:r>
        <w:t xml:space="preserve"> です</w:t>
      </w:r>
    </w:p>
    <w:p>
      <w:pPr>
        <w:pStyle w:val="a3"/>
      </w:pPr>
      <w:r>
        <w:t>。</w:t>
      </w:r>
    </w:p>
    <w:p>
      <w:pPr>
        <w:pStyle w:val="a3"/>
      </w:pPr>
      <w:r>
        <w:t>洗礼を通して、私たちはアダムの原罪から清められ、キリストと結ばれて神の公的な子民となった</w:t>
      </w:r>
      <w:r>
        <w:t>ことを確証され、</w:t>
      </w:r>
    </w:p>
    <w:p>
      <w:pPr>
        <w:pStyle w:val="a3"/>
      </w:pPr>
      <w:r>
        <w:t>、</w:t>
      </w:r>
    </w:p>
    <w:p>
      <w:pPr>
        <w:pStyle w:val="a3"/>
      </w:pPr>
      <w:r>
        <w:t>聖餐を通して、十字架で引き裂かれたキリストの肉と流された血の霊的な価値を心に迎え入れ、刻一刻と新たに成長し、保たれる恵みの糧を授かります</w:t>
      </w:r>
    </w:p>
    <w:p>
      <w:pPr>
        <w:pStyle w:val="a3"/>
      </w:pPr>
      <w:r>
        <w:t>。</w:t>
      </w:r>
    </w:p>
    <w:p>
      <w:pPr>
        <w:pStyle w:val="a3"/>
      </w:pPr>
      <w:r>
        <w:t>この聖礼典は、正当に</w:t>
      </w:r>
      <w:r>
        <w:t>按手を受けた</w:t>
      </w:r>
      <w:r>
        <w:t>奉仕者が、キリストの御言葉と聖霊の力によって適切に執り行う場合にのみ、霊的な効力を持ちます</w:t>
      </w:r>
    </w:p>
    <w:p>
      <w:pPr>
        <w:pStyle w:val="a3"/>
      </w:pPr>
      <w:r>
        <w:t>。</w:t>
      </w:r>
    </w:p>
    <w:p>
      <w:pPr>
        <w:pStyle w:val="a3"/>
      </w:pPr>
      <w:r>
        <w:t xml:space="preserve">関連聖句 </w:t>
      </w:r>
      <w:r>
        <w:t>—</w:t>
      </w:r>
      <w:r>
        <w:t xml:space="preserve"> マタイによる福音書 28章 19節、コリントの信徒への手紙一 11章 26節、28節</w:t>
      </w:r>
    </w:p>
    <w:p>
      <w:pPr>
        <w:pStyle w:val="a3"/>
      </w:pPr>
      <w:r>
        <w:t>「</w:t>
      </w:r>
      <w:r>
        <w:t>それゆえ、</w:t>
      </w:r>
      <w:r>
        <w:t>あなたがたは行って、すべての民を弟子とし、父と子と聖霊の名によってバプテスマを授け、</w:t>
      </w:r>
      <w:r>
        <w:t>」</w:t>
      </w:r>
    </w:p>
    <w:p>
      <w:pPr>
        <w:pStyle w:val="a3"/>
      </w:pPr>
    </w:p>
    <w:p>
      <w:pPr>
        <w:pStyle w:val="a3"/>
      </w:pPr>
      <w:r>
        <w:t>「</w:t>
      </w:r>
      <w:r>
        <w:t>あなたがたがこのパンを食べ、この杯を飲むたびに、主の死を、主が来られる時まで宣べ伝える</w:t>
      </w:r>
      <w:r>
        <w:t>のである</w:t>
      </w:r>
      <w:r>
        <w:t>……人は自分自身を吟味</w:t>
      </w:r>
      <w:r>
        <w:t>してから、</w:t>
      </w:r>
      <w:r>
        <w:t>このパンを食べ、この杯を飲む</w:t>
      </w:r>
      <w:r>
        <w:t>べきである」</w:t>
      </w:r>
    </w:p>
    <w:p>
      <w:pPr>
        <w:pStyle w:val="a3"/>
      </w:pPr>
      <w:r>
        <w:t>[適用]</w:t>
      </w:r>
    </w:p>
    <w:p>
      <w:pPr>
        <w:pStyle w:val="a3"/>
      </w:pPr>
      <w:r>
        <w:t>信徒の皆さん、私たちは年に数回行われる洗礼式や聖餐式に臨む際、それを単なる教会の形式的な年次行事や、自分とは無関係な見物として軽く流してはいませんか。聖餐が執り行われる日曜日、私たちは果たして使徒パウロの厳重な警告に従い、御言葉の光の下で自らの良心を徹底的に省み、自省して臨んでいるでしょうか</w:t>
      </w:r>
    </w:p>
    <w:p>
      <w:pPr>
        <w:pStyle w:val="a3"/>
      </w:pPr>
      <w:r>
        <w:t>か。聖餐のパンと杯に接するとき、私の罪を代わりに背負ってくださったイエス・キリストの血に染まった御体と贖いの恵みを、信仰をもって食べ、飲んでください</w:t>
      </w:r>
    </w:p>
    <w:p>
      <w:pPr>
        <w:pStyle w:val="a3"/>
      </w:pPr>
      <w:r>
        <w:t>。また、他の兄弟姉妹が洗礼を受ける際には、自分がすでに受けた洗礼の荘厳な契約の約束を心に留め、父を賛美してください</w:t>
      </w:r>
    </w:p>
    <w:p>
      <w:pPr>
        <w:pStyle w:val="a3"/>
      </w:pPr>
      <w:r>
        <w:t>。聖なる聖礼典に信仰をもって参与し、揺るぎない天国の希望と恵みの恵みの雨が、日々の生活に豊かに注がれることを願います</w:t>
      </w:r>
    </w:p>
    <w:p>
      <w:pPr>
        <w:pStyle w:val="a3"/>
      </w:pPr>
      <w:r>
        <w:t>。</w:t>
      </w:r>
    </w:p>
    <w:p>
      <w:pPr>
        <w:pStyle w:val="a3"/>
      </w:pPr>
      <w:r>
        <w:t>結論</w:t>
      </w:r>
    </w:p>
    <w:p>
      <w:pPr>
        <w:pStyle w:val="a3"/>
      </w:pPr>
      <w:r>
        <w:t>愛する聖徒の皆さん、公の礼拝の場は、聖徒が神の御名を極限まで賛美し、三位一体の神と交わる恵みの安息の場です</w:t>
      </w:r>
    </w:p>
    <w:p>
      <w:pPr>
        <w:pStyle w:val="a3"/>
      </w:pPr>
      <w:r>
        <w:t>。神は、私たちが望む方式や工夫ではなく、ただ神ご自身が定められた清らかな恵みの手段である御言葉の宣教、真理の賛美、そして神聖な聖礼典を通してのみ、礼拝することを望んでおられます</w:t>
      </w:r>
    </w:p>
    <w:p>
      <w:pPr>
        <w:pStyle w:val="a3"/>
      </w:pPr>
      <w:r>
        <w:t>。</w:t>
      </w:r>
    </w:p>
    <w:p>
      <w:pPr>
        <w:pStyle w:val="a3"/>
      </w:pPr>
      <w:r>
        <w:t>この三つの柱が、福音の真実さの中で調和を成し、機能するとき、教会はついに、この世とは完全に区別される天国の輝かしい聖さと秩序を豊かに回復することになるでしょう</w:t>
      </w:r>
    </w:p>
    <w:p>
      <w:pPr>
        <w:pStyle w:val="a3"/>
      </w:pPr>
      <w:r>
        <w:t>。残りの生涯、礼拝のあらゆる瞬間に、自分の安らぎや五感を満たす偽善を断固として打ち砕いてください。ただ主が定められた正直で規範的な方法の上に、信仰と畏敬の錨を下ろし、三位一体の神のみを完全に栄光に帰する、真の礼拝の主役となられるよう、主の御名によって切に祈ります。</w:t>
      </w:r>
    </w:p>
    <w:p>
      <w:pPr>
        <w:pStyle w:val="a3"/>
      </w:pPr>
      <w:r>
        <w:t>��</w:t>
      </w:r>
      <w:r>
        <w:t xml:space="preserve"> 今日の礼拝における決意：私は、公の礼拝の場に臨む際、御言葉に耳を傾けることをおろそかにしたり、賛美歌の歌詞よりもメロディーの楽しさに酔いしれたり、聖なる聖礼典の恵みを軽んじたりしていませんでしたか？ 今日、私のあらゆる人間的な偽りと、惰性に流された礼拝の殻を脱ぎ捨て、主ご自身が定められた記録された御言葉と真理の歌、そして聖礼典の契約的な希望を完全に身にまとい、毎週の日曜日を芳しい感謝の生けるいけにえとして捧げるよう、信仰の祈りを決意しましょう</w:t>
      </w:r>
    </w:p>
    <w:p>
      <w:pPr>
        <w:pStyle w:val="a3"/>
      </w:pPr>
      <w:r>
        <w:t>。</w:t>
      </w:r>
    </w:p>
    <w:p>
      <w:pPr>
        <w:pStyle w:val="a3"/>
      </w:pPr>
      <w:r>
        <w:t>『ウェストミンスター信仰告白』第21章第6節にある「霊と真理による礼拝」</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説教タイトル：霊と真理をもって捧げる礼拝：場所の束縛を超えて、内室と家庭、そして公の集いへ</w:t>
      </w:r>
    </w:p>
    <w:p>
      <w:pPr>
        <w:pStyle w:val="a3"/>
      </w:pPr>
      <w:r>
        <w:t>説教本文：ヨハネによる福音書 4:21-24、</w:t>
      </w:r>
      <w:r>
        <w:t>テモテへの手紙第一</w:t>
      </w:r>
      <w:r>
        <w:t xml:space="preserve"> 2:8、ヘブライ人への手紙 10:25</w:t>
      </w:r>
    </w:p>
    <w:p>
      <w:pPr>
        <w:pStyle w:val="a3"/>
      </w:pPr>
      <w:r>
        <w:t>参考信条：ウェストミンスター信仰告白 第21章6節</w:t>
      </w:r>
    </w:p>
    <w:p>
      <w:pPr>
        <w:pStyle w:val="a3"/>
      </w:pPr>
      <w:r>
        <w:t>愛する聖徒の皆さん、</w:t>
      </w:r>
      <w:r>
        <w:t>新約</w:t>
      </w:r>
      <w:r>
        <w:t>・旧約聖書の全歴史の中で、最も革命的で栄光に満ちた福音による変化があるとすれば、それはまさに**「</w:t>
      </w:r>
      <w:r>
        <w:t>礼拝の革命</w:t>
      </w:r>
      <w:r>
        <w:t>」</w:t>
      </w:r>
      <w:r>
        <w:t>**です。 旧約時代の聖徒たちは、神を礼拝するために、ただ指定された聖所、すなわちエルサレム神殿という特定の場所と、血を流すいけにえ</w:t>
      </w:r>
      <w:r>
        <w:t>という</w:t>
      </w:r>
      <w:r>
        <w:t xml:space="preserve"> な儀式的な型に縛られていました。しかし、イエス・キリストが十字架上で引き裂かれた御体によって聖所の垂れ幕を一挙に打ち破られたことにより、新約の聖徒たちは、場所や方向の制約から完全に解放される天の自由を賜りました。</w:t>
      </w:r>
    </w:p>
    <w:p>
      <w:pPr>
        <w:pStyle w:val="a3"/>
      </w:pPr>
      <w:r>
        <w:t>今日、私たちが共に検討するウェストミンスター信仰告白第21章6節は、この礼拝の自由が放任や無秩序ではなく、むしろ私たちの生活全体を荘厳な神殿とする聖なる</w:t>
      </w:r>
      <w:r>
        <w:t>召命であることを</w:t>
      </w:r>
      <w:r>
        <w:t>教えています</w:t>
      </w:r>
    </w:p>
    <w:p>
      <w:pPr>
        <w:pStyle w:val="a3"/>
      </w:pPr>
      <w:r>
        <w:t>。信仰告白書の宣言に従い、**「</w:t>
      </w:r>
      <w:r>
        <w:t>霊と真理をもって捧げる礼拝」</w:t>
      </w:r>
      <w:r>
        <w:t>**の真の道理を三つの論点に分けて考察し、私たちの全人生が芳しい礼拝へと改革されることを、主の御名によって祈ります。</w:t>
      </w:r>
    </w:p>
    <w:p>
      <w:pPr>
        <w:pStyle w:val="a3"/>
      </w:pPr>
      <w:r>
        <w:t xml:space="preserve">1. 場所と方向の束縛から解き放たれた恵みの礼拝 </w:t>
      </w:r>
      <w:r>
        <w:t>—</w:t>
      </w:r>
      <w:r>
        <w:t xml:space="preserve"> 宇宙的な同行の原理</w:t>
      </w:r>
    </w:p>
    <w:p>
      <w:pPr>
        <w:pStyle w:val="a3"/>
      </w:pPr>
      <w:r>
        <w:t>新約の聖徒が享受する「霊と真理による礼拝」の第一の本質は、私たちの礼拝がもはやいかなる特定の空間や物理的な方向にも縛られることなく、ただキリストのうちにあって</w:t>
      </w:r>
      <w:r>
        <w:t>自由である</w:t>
      </w:r>
      <w:r>
        <w:t>という事実です。</w:t>
      </w:r>
    </w:p>
    <w:p>
      <w:pPr>
        <w:pStyle w:val="a3"/>
      </w:pPr>
      <w:r>
        <w:t>信仰告白書は、**「</w:t>
      </w:r>
      <w:r>
        <w:t>祈りやその他のいかなる宗教的礼拝も、今や福音の下では、それが行われる場所に縛られることも、その場所ゆえによりよく受け入れられることもなく、また、ある方向に向かって捧げられたからといって、よりよく天に届くわけでもない」</w:t>
      </w:r>
      <w:r>
        <w:t>**</w:t>
      </w:r>
      <w:r>
        <w:t>と断固として宣言しています</w:t>
      </w:r>
    </w:p>
    <w:p>
      <w:pPr>
        <w:pStyle w:val="a3"/>
      </w:pPr>
      <w:r>
        <w:t>。旧約の時代には、エルサレム神殿のある方向に向かって祈ることが当然とされていましたが、福音の下では、あらゆる場所による区別が完全に廃止されました</w:t>
      </w:r>
    </w:p>
    <w:p>
      <w:pPr>
        <w:pStyle w:val="a3"/>
      </w:pPr>
      <w:r>
        <w:t>。</w:t>
      </w:r>
    </w:p>
    <w:p>
      <w:pPr>
        <w:pStyle w:val="a3"/>
      </w:pPr>
      <w:r>
        <w:t>使徒パウロは</w:t>
      </w:r>
      <w:r>
        <w:t>テモテ</w:t>
      </w:r>
      <w:r>
        <w:t>への手紙第一2章8節で、</w:t>
      </w:r>
      <w:r>
        <w:t>「</w:t>
      </w:r>
      <w:r>
        <w:t>あらゆる場所で、</w:t>
      </w:r>
      <w:r>
        <w:t>男たちは怒りや争いなく、聖なる手を挙げて祈ることを望む</w:t>
      </w:r>
      <w:r>
        <w:t>」と宣言し、どこからでも神を呼び求めることができる自由を宣言しました</w:t>
      </w:r>
    </w:p>
    <w:p>
      <w:pPr>
        <w:pStyle w:val="a3"/>
      </w:pPr>
      <w:r>
        <w:t>。解説者のロバート・ショーが明確に指摘しているように、この真理は、今日、礼拝堂という建物自体に人為的な神聖さを付与し、その中でのみ捧げられる礼拝が特別に受け入れられやすいと錯覚する、ローマ</w:t>
      </w:r>
      <w:r>
        <w:t>・カトリック的な</w:t>
      </w:r>
      <w:r>
        <w:t>儀式的迷信や場所崇拝を全面的に拒否するものです</w:t>
      </w:r>
    </w:p>
    <w:p>
      <w:pPr>
        <w:pStyle w:val="a3"/>
      </w:pPr>
      <w:r>
        <w:t>。神は霊であられるため、空間の制約を受けることはなく、私たちは今や聖霊の助けを受け、御言葉という真理の規範に従って、どこでも真に三位一体の神を礼拝することができます</w:t>
      </w:r>
    </w:p>
    <w:p>
      <w:pPr>
        <w:pStyle w:val="a3"/>
      </w:pPr>
      <w:r>
        <w:t>。</w:t>
      </w:r>
    </w:p>
    <w:p>
      <w:pPr>
        <w:pStyle w:val="a3"/>
      </w:pPr>
      <w:r>
        <w:t xml:space="preserve">関連聖句 </w:t>
      </w:r>
      <w:r>
        <w:t>—</w:t>
      </w:r>
      <w:r>
        <w:t xml:space="preserve"> ヨハネによる福音書 4章21節、</w:t>
      </w:r>
      <w:r>
        <w:t>テモテへの手紙第一</w:t>
      </w:r>
      <w:r>
        <w:t xml:space="preserve"> 2章8節</w:t>
      </w:r>
    </w:p>
    <w:p>
      <w:pPr>
        <w:pStyle w:val="a3"/>
      </w:pPr>
      <w:r>
        <w:t>「</w:t>
      </w:r>
      <w:r>
        <w:t>イエスは言われた。『</w:t>
      </w:r>
      <w:r>
        <w:t>女よ、わたしの言葉を信じなさい。この山でもなく、エルサレムでもなく、あなたがたが</w:t>
      </w:r>
      <w:r>
        <w:t xml:space="preserve"> 父を礼拝する時が来る。</w:t>
      </w:r>
      <w:r>
        <w:t>』」</w:t>
      </w:r>
    </w:p>
    <w:p>
      <w:pPr>
        <w:pStyle w:val="a3"/>
      </w:pPr>
    </w:p>
    <w:p>
      <w:pPr>
        <w:pStyle w:val="a3"/>
      </w:pPr>
      <w:r>
        <w:t>「</w:t>
      </w:r>
      <w:r>
        <w:t>それゆえ、</w:t>
      </w:r>
      <w:r>
        <w:t>男たちは、あらゆる場所で、怒りや争いなく、聖なる手を挙げて祈ることを望みます</w:t>
      </w:r>
      <w:r>
        <w:t>。」</w:t>
      </w:r>
    </w:p>
    <w:p>
      <w:pPr>
        <w:pStyle w:val="a3"/>
      </w:pPr>
      <w:r>
        <w:t>[適用]</w:t>
      </w:r>
    </w:p>
    <w:p>
      <w:pPr>
        <w:pStyle w:val="a3"/>
      </w:pPr>
      <w:r>
        <w:t>信徒の皆さん、もしかすると、日曜日の朝、礼拝堂の椅子に座っている時だけ敬虔なふりをし、扉を開けて外の世界に出た瞬間、神がおられないかのように好き勝手に生きている</w:t>
      </w:r>
      <w:r>
        <w:t>、「</w:t>
      </w:r>
      <w:r>
        <w:t>偽善的な</w:t>
      </w:r>
      <w:r>
        <w:t>場所主義」</w:t>
      </w:r>
      <w:r>
        <w:t>に囚われてはいませんか？ 私たちの職場、家庭、学校、街路はすべて、無限なる神が</w:t>
      </w:r>
      <w:r>
        <w:t>臨在</w:t>
      </w:r>
      <w:r>
        <w:t>しておられる聖なる礼拝の場です。私のすべての日常と空間が、創造主である神を畏れ敬うことで捧げられる、生きた生け贄の現場となるようにしてください。場所の束縛から解き放たれ、皆さんが足を踏み入れるそのすべての日常の中で、主と清く共に歩む真の礼拝者となることを願います。</w:t>
      </w:r>
    </w:p>
    <w:p>
      <w:pPr>
        <w:pStyle w:val="a3"/>
      </w:pPr>
      <w:r>
        <w:t>2. 毎日、家庭や密室で捧げるひそかな礼拝</w:t>
      </w:r>
      <w:r>
        <w:t>――日常における忠実な原則</w:t>
      </w:r>
    </w:p>
    <w:p>
      <w:pPr>
        <w:pStyle w:val="a3"/>
      </w:pPr>
      <w:r>
        <w:t>どこでも神を礼拝できるという福音の自由は、聖徒たちに、日々**「</w:t>
      </w:r>
      <w:r>
        <w:t>家庭での礼拝</w:t>
      </w:r>
      <w:r>
        <w:t>」</w:t>
      </w:r>
      <w:r>
        <w:t>**と**「</w:t>
      </w:r>
      <w:r>
        <w:t>個人的な密室での祈り」</w:t>
      </w:r>
      <w:r>
        <w:t>**という、</w:t>
      </w:r>
      <w:r>
        <w:t>秘められつつも誠実な敬虔な生活を求めます。</w:t>
      </w:r>
    </w:p>
    <w:p>
      <w:pPr>
        <w:pStyle w:val="a3"/>
      </w:pPr>
      <w:r>
        <w:t>信仰告白書は、神が私たちに</w:t>
      </w:r>
      <w:r>
        <w:t>「</w:t>
      </w:r>
      <w:r>
        <w:t>毎日、私的な家庭の中で（in private families daily）、そして各自がひっそりと（in secret each one by himself）</w:t>
      </w:r>
      <w:r>
        <w:t>」</w:t>
      </w:r>
      <w:r>
        <w:t>礼拝することを求めておられると明確に教えています</w:t>
      </w:r>
    </w:p>
    <w:p>
      <w:pPr>
        <w:pStyle w:val="a3"/>
      </w:pPr>
      <w:r>
        <w:t>。</w:t>
      </w:r>
    </w:p>
    <w:p>
      <w:pPr>
        <w:pStyle w:val="a3"/>
      </w:pPr>
      <w:r>
        <w:t>家庭礼拝の正当性：家族が集まって毎日創造主を礼拝することは、自然の光と聖書の命令が求める当然の道理です</w:t>
      </w:r>
    </w:p>
    <w:p>
      <w:pPr>
        <w:pStyle w:val="a3"/>
      </w:pPr>
      <w:r>
        <w:t>。アブラハムは滞在する場所ごとに祭壇を築き、</w:t>
      </w:r>
    </w:p>
    <w:p>
      <w:pPr>
        <w:pStyle w:val="a3"/>
      </w:pPr>
      <w:r>
        <w:t>、ヨシュアは</w:t>
      </w:r>
      <w:r>
        <w:t>「</w:t>
      </w:r>
      <w:r>
        <w:t>ただ</w:t>
      </w:r>
      <w:r>
        <w:t>、</w:t>
      </w:r>
      <w:r>
        <w:t>私と私の家は、</w:t>
      </w:r>
      <w:r>
        <w:t>主を仕える</w:t>
      </w:r>
      <w:r>
        <w:t>」</w:t>
      </w:r>
      <w:r>
        <w:t>（ヨシュア24:15）と宣言し</w:t>
      </w:r>
    </w:p>
    <w:p>
      <w:pPr>
        <w:pStyle w:val="a3"/>
      </w:pPr>
      <w:r>
        <w:t>、</w:t>
      </w:r>
      <w:r>
        <w:t>ヨブは</w:t>
      </w:r>
      <w:r>
        <w:t>子供たちのために常に</w:t>
      </w:r>
      <w:r>
        <w:t>燔祭を</w:t>
      </w:r>
      <w:r>
        <w:t>ささげ、</w:t>
      </w:r>
    </w:p>
    <w:p>
      <w:pPr>
        <w:pStyle w:val="a3"/>
      </w:pPr>
      <w:r>
        <w:t>、ダビデは家族を祝福するために家に戻りました</w:t>
      </w:r>
    </w:p>
    <w:p>
      <w:pPr>
        <w:pStyle w:val="a3"/>
      </w:pPr>
      <w:r>
        <w:t>。さらには、私たちの主イエスでさえ、この地上におられたとき、弟子たちを御自身の聖なる家族として</w:t>
      </w:r>
      <w:r>
        <w:t>迎え、</w:t>
      </w:r>
      <w:r>
        <w:t>彼らと共に祈られました</w:t>
      </w:r>
    </w:p>
    <w:p>
      <w:pPr>
        <w:pStyle w:val="a3"/>
      </w:pPr>
      <w:r>
        <w:t>。預言者エレミヤは、神の御名を呼び求めて礼拝しない家庭の上に、神の怒りが下ることを厳重に警告しました</w:t>
      </w:r>
    </w:p>
    <w:p>
      <w:pPr>
        <w:pStyle w:val="a3"/>
      </w:pPr>
      <w:r>
        <w:t>。</w:t>
      </w:r>
    </w:p>
    <w:p>
      <w:pPr>
        <w:pStyle w:val="a3"/>
      </w:pPr>
      <w:r>
        <w:t>密室での祈りの神秘：これに加え、信者は誰にも見られない隠れた場所で、神と一対一で向き合わなければなりません</w:t>
      </w:r>
    </w:p>
    <w:p>
      <w:pPr>
        <w:pStyle w:val="a3"/>
      </w:pPr>
      <w:r>
        <w:t>。密室での祈りは、私たちの魂に内住する聖霊の生きた命の息吹であり、最も確かな新生（再生）の証です</w:t>
      </w:r>
    </w:p>
    <w:p>
      <w:pPr>
        <w:pStyle w:val="a3"/>
      </w:pPr>
      <w:r>
        <w:t>。悔い改めて新生したパウロに向かって、主が</w:t>
      </w:r>
      <w:r>
        <w:t>「</w:t>
      </w:r>
      <w:r>
        <w:t>見よ、</w:t>
      </w:r>
      <w:r>
        <w:t>彼は祈</w:t>
      </w:r>
      <w:r>
        <w:t>っている</w:t>
      </w:r>
      <w:r>
        <w:t>」</w:t>
      </w:r>
      <w:r>
        <w:t>（使徒9:11）</w:t>
      </w:r>
      <w:r>
        <w:t>と語られたように</w:t>
      </w:r>
    </w:p>
    <w:p>
      <w:pPr>
        <w:pStyle w:val="a3"/>
      </w:pPr>
      <w:r>
        <w:t>、ヤコブやダニエル、</w:t>
      </w:r>
      <w:r>
        <w:t>ダビデや</w:t>
      </w:r>
      <w:r>
        <w:t>ヒゼキヤは皆、一人でひざまずいて祈る密室での涙を流した人々でした</w:t>
      </w:r>
    </w:p>
    <w:p>
      <w:pPr>
        <w:pStyle w:val="a3"/>
      </w:pPr>
      <w:r>
        <w:t>。</w:t>
      </w:r>
    </w:p>
    <w:p>
      <w:pPr>
        <w:pStyle w:val="a3"/>
      </w:pPr>
      <w:r>
        <w:t xml:space="preserve">関連聖句 </w:t>
      </w:r>
      <w:r>
        <w:t>—</w:t>
      </w:r>
      <w:r>
        <w:t xml:space="preserve"> マタイによる福音書 6章6節、エレミヤ書 10章25節</w:t>
      </w:r>
    </w:p>
    <w:p>
      <w:pPr>
        <w:pStyle w:val="a3"/>
      </w:pPr>
      <w:r>
        <w:t>「</w:t>
      </w:r>
      <w:r>
        <w:t>あなたが祈るときは、自分の内室に入り、戸を閉めて、隠れたところにおられるあなたの父に祈りなさい。隠れたところでおられるあなたの父が、報いてくださる。</w:t>
      </w:r>
      <w:r>
        <w:t>」</w:t>
      </w:r>
    </w:p>
    <w:p>
      <w:pPr>
        <w:pStyle w:val="a3"/>
      </w:pPr>
    </w:p>
    <w:p>
      <w:pPr>
        <w:pStyle w:val="a3"/>
      </w:pPr>
      <w:r>
        <w:t>「</w:t>
      </w:r>
      <w:r>
        <w:t>主を知らない異邦の国々や、主の御名を呼び求めない（call not upon thy name）民の上に、主の怒りを注</w:t>
      </w:r>
      <w:r>
        <w:t>ぎ出してください</w:t>
      </w:r>
      <w:r>
        <w:t>……」</w:t>
      </w:r>
    </w:p>
    <w:p>
      <w:pPr>
        <w:pStyle w:val="a3"/>
      </w:pPr>
      <w:r>
        <w:t>[適用]</w:t>
      </w:r>
    </w:p>
    <w:p>
      <w:pPr>
        <w:pStyle w:val="a3"/>
      </w:pPr>
      <w:r>
        <w:t>愛する聖徒の皆さん、今日の私たちの家庭は、テレビの音やコンピューターの騒音、世の華やかな話で満ち溢れていますが、肝心の家族全員がひざまずいて神の御言葉を読み、賛美を捧げる神聖な祈りの声は、すっかり枯れてしまっていませんか？ 子供たちに世の成功だけを教え、主を畏れる方法を伝授しなければ、それは家庭を霊的な荒廃へと追いやり、より大きな災いを招くことになります</w:t>
      </w:r>
    </w:p>
    <w:p>
      <w:pPr>
        <w:pStyle w:val="a3"/>
      </w:pPr>
      <w:r>
        <w:t>。今日すぐに食卓を囲み、短い一節の御言葉を分かち合い、家庭を祝福する家庭礼拝を取り戻してください。また、人に見せるための</w:t>
      </w:r>
      <w:r>
        <w:t>見せかけ</w:t>
      </w:r>
      <w:r>
        <w:t>の宗教生活を止め、毎晩と毎朝、一人で内室に入り、天の父を呼び求める秘められた愛の交わりを、決して欠かさないでください。</w:t>
      </w:r>
    </w:p>
    <w:p>
      <w:pPr>
        <w:pStyle w:val="a3"/>
      </w:pPr>
      <w:r>
        <w:t xml:space="preserve">3. 公の集まりで誠実かつ厳粛に捧げる公の礼拝 </w:t>
      </w:r>
      <w:r>
        <w:t>—</w:t>
      </w:r>
      <w:r>
        <w:t xml:space="preserve"> 契約的責任の原則</w:t>
      </w:r>
    </w:p>
    <w:p>
      <w:pPr>
        <w:pStyle w:val="a3"/>
      </w:pPr>
      <w:r>
        <w:t>どこでも捧げる日常の礼拝や個人的な敬虔が重要であるとはいえ、聖徒は、神が定められた時に教会全体が共に集まる「</w:t>
      </w:r>
      <w:r>
        <w:t>公的な集会と</w:t>
      </w:r>
      <w:r>
        <w:t>礼拝」</w:t>
      </w:r>
      <w:r>
        <w:t>を決して疎かにしたり、怠けて放置したりしてはなりません。</w:t>
      </w:r>
    </w:p>
    <w:p>
      <w:pPr>
        <w:pStyle w:val="a3"/>
      </w:pPr>
      <w:r>
        <w:t>信仰告白書は</w:t>
      </w:r>
      <w:r>
        <w:t>、**「</w:t>
      </w:r>
      <w:r>
        <w:t>神が御言葉や摂理を通して招かれるとき、決して疎かにしたり、故意に（carelessly or willfully）公の集会を無視したり放置してはならず、むしろそこでより厳粛に（more solemnly in the public assemblies）礼拝しなければならない</w:t>
      </w:r>
      <w:r>
        <w:t>」</w:t>
      </w:r>
      <w:r>
        <w:t>**と強く警告しています</w:t>
      </w:r>
    </w:p>
    <w:p>
      <w:pPr>
        <w:pStyle w:val="a3"/>
      </w:pPr>
      <w:r>
        <w:t>。</w:t>
      </w:r>
    </w:p>
    <w:p>
      <w:pPr>
        <w:pStyle w:val="a3"/>
      </w:pPr>
      <w:r>
        <w:t>密室や家庭での礼拝も重要ですが、公の礼拝は、キリストのひとつの体である宇宙的な教会が、三位一体の名において捧げる公式かつ荘厳な契約の礼拝です</w:t>
      </w:r>
    </w:p>
    <w:p>
      <w:pPr>
        <w:pStyle w:val="a3"/>
      </w:pPr>
      <w:r>
        <w:t>。イエス様は、安息日ごとに常に行われていた</w:t>
      </w:r>
      <w:r>
        <w:t>「</w:t>
      </w:r>
      <w:r>
        <w:t>定めと</w:t>
      </w:r>
      <w:r>
        <w:t>慣習」に従い、会衆と共に神を公に礼拝されました</w:t>
      </w:r>
    </w:p>
    <w:p>
      <w:pPr>
        <w:pStyle w:val="a3"/>
      </w:pPr>
      <w:r>
        <w:t>。ペンテコステにマルコの屋上に臨んだ聖霊を体験した初代教会の聖徒たちも、日々心を一つにして神殿に集まることに努め、公の礼拝の場を命がけで守りました</w:t>
      </w:r>
    </w:p>
    <w:p>
      <w:pPr>
        <w:pStyle w:val="a3"/>
      </w:pPr>
      <w:r>
        <w:t>。</w:t>
      </w:r>
    </w:p>
    <w:p>
      <w:pPr>
        <w:pStyle w:val="a3"/>
      </w:pPr>
      <w:r>
        <w:t>公の礼拝は、聖霊の御業が注がれる核心的な通路であり、御言葉の正当な宣教を通じて罪人が新生し、聖徒が聖く造り変えられていく、最も本質的な恵みの手段です</w:t>
      </w:r>
    </w:p>
    <w:p>
      <w:pPr>
        <w:pStyle w:val="a3"/>
      </w:pPr>
      <w:r>
        <w:t>。それゆえ、集まることを怠ろうとする邪悪な世代の怠惰な習慣を打ち破り、さらに力を尽くして集まるべき使命が私たちにはあります</w:t>
      </w:r>
    </w:p>
    <w:p>
      <w:pPr>
        <w:pStyle w:val="a3"/>
      </w:pPr>
      <w:r>
        <w:t>.</w:t>
      </w:r>
    </w:p>
    <w:p>
      <w:pPr>
        <w:pStyle w:val="a3"/>
      </w:pPr>
      <w:r>
        <w:t xml:space="preserve">関連聖句 </w:t>
      </w:r>
      <w:r>
        <w:t>—</w:t>
      </w:r>
      <w:r>
        <w:t xml:space="preserve"> ヘブライ人への手紙 10章25節、</w:t>
      </w:r>
      <w:r>
        <w:t>ルカによる</w:t>
      </w:r>
      <w:r>
        <w:t>福音書</w:t>
      </w:r>
      <w:r>
        <w:t xml:space="preserve"> 4章16節</w:t>
      </w:r>
    </w:p>
    <w:p>
      <w:pPr>
        <w:pStyle w:val="a3"/>
      </w:pPr>
      <w:r>
        <w:t>「集まることをやめるある人々の習慣のようになってはならず、むしろ、その日が近づくのを見るほどに、なおさらそうするように互いに励まし合いなさい</w:t>
      </w:r>
      <w:r>
        <w:t>」</w:t>
      </w:r>
    </w:p>
    <w:p>
      <w:pPr>
        <w:pStyle w:val="a3"/>
      </w:pPr>
    </w:p>
    <w:p>
      <w:pPr>
        <w:pStyle w:val="a3"/>
      </w:pPr>
      <w:r>
        <w:t>「</w:t>
      </w:r>
      <w:r>
        <w:t>イエスは、</w:t>
      </w:r>
      <w:r>
        <w:t>ご自身が育ったナザレに</w:t>
      </w:r>
      <w:r>
        <w:t>やって来られ、</w:t>
      </w:r>
      <w:r>
        <w:t>安息日にはいつものように（as his custom was）</w:t>
      </w:r>
      <w:r>
        <w:t>会堂に入って、</w:t>
      </w:r>
      <w:r>
        <w:t>聖書を読み上げようと立ち上が</w:t>
      </w:r>
      <w:r>
        <w:t>られた</w:t>
      </w:r>
      <w:r>
        <w:t>」</w:t>
      </w:r>
    </w:p>
    <w:p>
      <w:pPr>
        <w:pStyle w:val="a3"/>
      </w:pPr>
      <w:r>
        <w:t>[適用]</w:t>
      </w:r>
    </w:p>
    <w:p>
      <w:pPr>
        <w:pStyle w:val="a3"/>
      </w:pPr>
      <w:r>
        <w:t>時代が便利になり、個人主義が極大化するにつれ、多くの聖徒たちが主日の公の礼拝への出席を、「</w:t>
      </w:r>
      <w:r>
        <w:t>都合の良い時間にオンライン動画で済ませればよい」</w:t>
      </w:r>
      <w:r>
        <w:t>とか、「</w:t>
      </w:r>
      <w:r>
        <w:t>仕事が忙しければ一度や二度欠席しても構わない」</w:t>
      </w:r>
      <w:r>
        <w:t>と、</w:t>
      </w:r>
      <w:r>
        <w:t>あまりにも軽々しく、疎かに考えています。 しかし、信仰告白書が指摘するように、神の御言葉と摂理が公の礼拝へと招いておられる時に、正当な理由もなく故意にその集まりを避け、見捨てることは、恵みを踏みにじる恐ろしい霊的怠慢です</w:t>
      </w:r>
    </w:p>
    <w:p>
      <w:pPr>
        <w:pStyle w:val="a3"/>
      </w:pPr>
      <w:r>
        <w:t>。主日の公の礼拝の時間を、皆様の人生のスケジュール表の中で最優先の場所に据えてください。自分の気分や都合に合わせて、公の礼拝を買い物をするかのように評価せず、震えるような畏敬の念と力強い感謝に満ちた、完全な一致の礼拝者として立つことを、主の御名によって祈ります。</w:t>
      </w:r>
    </w:p>
    <w:p>
      <w:pPr>
        <w:pStyle w:val="a3"/>
      </w:pPr>
      <w:r>
        <w:t>結論</w:t>
      </w:r>
    </w:p>
    <w:p>
      <w:pPr>
        <w:pStyle w:val="a3"/>
      </w:pPr>
      <w:r>
        <w:t>愛する聖徒の皆さん、私たちの偉大な救い主イエス・キリストは、私たちを真の福音の自由人として召してくださいました。</w:t>
      </w:r>
    </w:p>
    <w:p>
      <w:pPr>
        <w:pStyle w:val="a3"/>
      </w:pPr>
      <w:r>
        <w:t>私たちは今や、場所や建物の束縛から完全に解き放たれ、人生のあらゆる領域において神と向き合う、宇宙的な礼拝者として立つようになりました。しかし、この驚くべき自由は、毎日、私たちの間や食卓で捧げられる忠実な家庭礼拝と、密室での涙に満ちたひそやかな個人祈り、そして毎週日曜日、全力を尽くして聖殿の門をくぐり集まり、荘厳に捧げる公の礼拝との堅固な一致を通じて完成されるのです</w:t>
      </w:r>
    </w:p>
    <w:p>
      <w:pPr>
        <w:pStyle w:val="a3"/>
      </w:pPr>
      <w:r>
        <w:t>。</w:t>
      </w:r>
    </w:p>
    <w:p>
      <w:pPr>
        <w:pStyle w:val="a3"/>
      </w:pPr>
      <w:r>
        <w:t>今週一週間、恵みを口実にしていた放縦と霊的な怠惰を、十字架の下に葬り去ってください。聖霊が与えてくださる力を身にまとい、皆さんの祈りの部屋を祈りで満たし、家庭を礼拝によって改革し、公の礼拝の場ごとに神の生きておられることを力強く宣言する、偉大な礼拝の主人公となられるよう、主の御名によって切に祈ります。</w:t>
      </w:r>
    </w:p>
    <w:p>
      <w:pPr>
        <w:pStyle w:val="a3"/>
      </w:pPr>
      <w:r>
        <w:t>��</w:t>
      </w:r>
      <w:r>
        <w:t xml:space="preserve"> 今日の福音的省察：最近の私の礼拝生活は、日曜日の朝、1時間だけ礼拝堂の席を埋める形式的な宗教儀式に閉じ込められていませんか？ 今日、私の内に隠された霊的な安逸を悔い改め、誰も見ていない密室で父なる神と親しく向き合う「</w:t>
      </w:r>
      <w:r>
        <w:t>ひそかな祈りの</w:t>
      </w:r>
      <w:r>
        <w:t>時間」と、家庭を聖なる聖所として築くために直ちに踏み出すべき「</w:t>
      </w:r>
      <w:r>
        <w:t>家庭礼拝への確かな一歩</w:t>
      </w:r>
      <w:r>
        <w:t>」</w:t>
      </w:r>
      <w:r>
        <w:t>とは何か、</w:t>
      </w:r>
      <w:r>
        <w:t>具体的に決断してみましょう。</w:t>
      </w:r>
    </w:p>
    <w:p>
      <w:pPr>
        <w:pStyle w:val="a3"/>
      </w:pPr>
      <w:r>
        <w:t>『ウェストミンスター信仰告白』第21章7-8節に基づき、「主日の聖別」</w:t>
      </w:r>
      <w:r>
        <w:t>の重要性について3つの論点で構成し、各論点の最後に適用を盛り込み、重要な聖書箇所を含めた説教文を作成してください。</w:t>
      </w:r>
    </w:p>
    <w:p>
      <w:pPr>
        <w:pStyle w:val="a3"/>
      </w:pPr>
    </w:p>
    <w:p>
      <w:pPr>
        <w:pStyle w:val="a3"/>
      </w:pPr>
    </w:p>
    <w:p>
      <w:pPr>
        <w:pStyle w:val="a3"/>
      </w:pPr>
      <w:r>
        <w:t>考察</w:t>
      </w:r>
    </w:p>
    <w:p>
      <w:pPr>
        <w:pStyle w:val="a3"/>
      </w:pPr>
      <w:r>
        <w:t>説教タイトル：恵みの日を覚えて聖く守れ：主日聖守の栄光と祝福</w:t>
      </w:r>
    </w:p>
    <w:p>
      <w:pPr>
        <w:pStyle w:val="a3"/>
      </w:pPr>
      <w:r>
        <w:t>説教本文：創世記2:3、マタイによる福音書24:20、イザヤ書58:13-14</w:t>
      </w:r>
    </w:p>
    <w:p>
      <w:pPr>
        <w:pStyle w:val="a3"/>
      </w:pPr>
      <w:r>
        <w:t>参考信条：ウェストミンスター信仰告白 第21章 7～8節</w:t>
      </w:r>
    </w:p>
    <w:p>
      <w:pPr>
        <w:pStyle w:val="a3"/>
      </w:pPr>
      <w:r>
        <w:t>愛する聖徒の皆さん、前回は、神が喜ばれる信仰的な礼拝の具体的な要素と、私たちが置かれたあらゆる日常の場で、霊と真理をもって捧げる礼拝がいかに栄光に満ちた特権であるかを共に分かち合いました。神は私たちを真の礼拝者として召されただけでなく、私たちが時間の束縛の中でも、特別に区別して神と向き合い、完全な安息を享受できるよう、</w:t>
      </w:r>
      <w:r>
        <w:t>聖なる</w:t>
      </w:r>
      <w:r>
        <w:t>日を定めてくださいました。</w:t>
      </w:r>
    </w:p>
    <w:p>
      <w:pPr>
        <w:pStyle w:val="a3"/>
      </w:pPr>
      <w:r>
        <w:t>今日、私たちが共に検討する『ウェストミンスター信仰告白』第21章7節と8節は、キリスト教信仰の最も美しい宝石であり、聖徒の聖化の核心となる柱である**「</w:t>
      </w:r>
      <w:r>
        <w:t>主日の聖別とその具体的な</w:t>
      </w:r>
      <w:r>
        <w:t>方法」</w:t>
      </w:r>
      <w:r>
        <w:t>**について、</w:t>
      </w:r>
      <w:r>
        <w:t>聖書的に宣言しています</w:t>
      </w:r>
    </w:p>
    <w:p>
      <w:pPr>
        <w:pStyle w:val="a3"/>
      </w:pPr>
      <w:r>
        <w:t>。今日の現代社会は、極端な多忙さと世俗的な利便主義の中で、主日聖守の価値を軽んじたり、形式的な義務へと堕落させたりしています。この時間に宣言される三つの要点を通じて、神が私たちに贈り物として与えてくださったこの祝福された日の神聖な権威と祝福が回復され、私たちの生活が神の安息の中に完全に</w:t>
      </w:r>
      <w:r>
        <w:t>浸される</w:t>
      </w:r>
      <w:r>
        <w:t>恵みが臨むことを祈ります。</w:t>
      </w:r>
    </w:p>
    <w:p>
      <w:pPr>
        <w:pStyle w:val="a3"/>
      </w:pPr>
      <w:r>
        <w:t>1. 主日（安息日）は、永遠に廃止されることのない、神聖かつ道徳的な神の命令です（The Perpetual Moral Obligation of the Sabbath）</w:t>
      </w:r>
    </w:p>
    <w:p>
      <w:pPr>
        <w:pStyle w:val="a3"/>
      </w:pPr>
      <w:r>
        <w:t>私たちがまず心に刻むべき真理は、主日を聖なるものとして区別し守る安息日の義務が、旧約の一時的な儀式法ではなく、あらゆる時代のすべての人々に永遠に適用される、神聖かつ道徳的な神の命令であるという事実です</w:t>
      </w:r>
    </w:p>
    <w:p>
      <w:pPr>
        <w:pStyle w:val="a3"/>
      </w:pPr>
      <w:r>
        <w:t>。</w:t>
      </w:r>
    </w:p>
    <w:p>
      <w:pPr>
        <w:pStyle w:val="a3"/>
      </w:pPr>
      <w:r>
        <w:t>信仰告白書第21章7節は、神が御言葉の中に**「</w:t>
      </w:r>
      <w:r>
        <w:t>あらゆる時代のすべての人を贖う、肯定的で、道徳的かつ永続的な戒め（a positive, moral, and perpetual commandment）</w:t>
      </w:r>
      <w:r>
        <w:t>」</w:t>
      </w:r>
      <w:r>
        <w:t>**を</w:t>
      </w:r>
      <w:r>
        <w:t>定め</w:t>
      </w:r>
      <w:r>
        <w:t>、特に7日のうち1日を神に聖別して守る安息日として指定されたと宣言しています</w:t>
      </w:r>
    </w:p>
    <w:p>
      <w:pPr>
        <w:pStyle w:val="a3"/>
      </w:pPr>
      <w:r>
        <w:t>.</w:t>
      </w:r>
    </w:p>
    <w:p>
      <w:pPr>
        <w:pStyle w:val="a3"/>
      </w:pPr>
      <w:r>
        <w:t>ここで私たちは、</w:t>
      </w:r>
      <w:r>
        <w:t>**</w:t>
      </w:r>
      <w:r>
        <w:t>「</w:t>
      </w:r>
      <w:r>
        <w:t>道徳的自然法（moral natural）</w:t>
      </w:r>
      <w:r>
        <w:t>」</w:t>
      </w:r>
      <w:r>
        <w:t>**と</w:t>
      </w:r>
      <w:r>
        <w:t>**</w:t>
      </w:r>
      <w:r>
        <w:t>「道徳的</w:t>
      </w:r>
      <w:r>
        <w:t>制定法</w:t>
      </w:r>
      <w:r>
        <w:t>（moral positive）」</w:t>
      </w:r>
      <w:r>
        <w:t>**の妙な調和を見出します。人間の理性と創造の原理は、私たちの生活のある一定の部分を切り取り、神を礼拝することに捧げなければならないという事実を当然のこととして教えてくれますが、これこそが</w:t>
      </w:r>
      <w:r>
        <w:t>「</w:t>
      </w:r>
      <w:r>
        <w:t>道徳的自然法」</w:t>
      </w:r>
      <w:r>
        <w:t>なのです</w:t>
      </w:r>
    </w:p>
    <w:p>
      <w:pPr>
        <w:pStyle w:val="a3"/>
      </w:pPr>
      <w:r>
        <w:t>。</w:t>
      </w:r>
    </w:p>
    <w:p>
      <w:pPr>
        <w:pStyle w:val="a3"/>
      </w:pPr>
      <w:r>
        <w:t>さらに、神はご自身の主権的な知恵と御心に従い、</w:t>
      </w:r>
      <w:r>
        <w:t>その割合を**</w:t>
      </w:r>
      <w:r>
        <w:t>「</w:t>
      </w:r>
      <w:r>
        <w:t>7日のうち1日（one</w:t>
      </w:r>
      <w:r>
        <w:t xml:space="preserve"> day in seven）</w:t>
      </w:r>
      <w:r>
        <w:t>」</w:t>
      </w:r>
      <w:r>
        <w:t>**と正確に定め、法として宣言されました。これこそが、永続的かつ普遍的な権威を持つ「</w:t>
      </w:r>
      <w:r>
        <w:t>道徳的制定法」</w:t>
      </w:r>
      <w:r>
        <w:t>です</w:t>
      </w:r>
    </w:p>
    <w:p>
      <w:pPr>
        <w:pStyle w:val="a3"/>
      </w:pPr>
      <w:r>
        <w:t>。</w:t>
      </w:r>
    </w:p>
    <w:p>
      <w:pPr>
        <w:pStyle w:val="a3"/>
      </w:pPr>
      <w:r>
        <w:t>この法が永遠に廃止されることのない道徳法であるという証拠は、聖書の至る所に明確に記されています。</w:t>
      </w:r>
    </w:p>
    <w:p>
      <w:pPr>
        <w:pStyle w:val="a3"/>
      </w:pPr>
      <w:r>
        <w:t>第一に、この制度は、人類の祖先であるアダムが堕落する前のエデンの園（楽園）で最初に制定されました</w:t>
      </w:r>
    </w:p>
    <w:p>
      <w:pPr>
        <w:pStyle w:val="a3"/>
      </w:pPr>
      <w:r>
        <w:t>。当時は罪がなかったため、キリストを</w:t>
      </w:r>
      <w:r>
        <w:t>予表する</w:t>
      </w:r>
      <w:r>
        <w:t>儀式的かつ</w:t>
      </w:r>
      <w:r>
        <w:t>型的な</w:t>
      </w:r>
      <w:r>
        <w:t>規定が全く必要とされなかった時代でした</w:t>
      </w:r>
    </w:p>
    <w:p>
      <w:pPr>
        <w:pStyle w:val="a3"/>
      </w:pPr>
      <w:r>
        <w:t>。したがって、安息日は</w:t>
      </w:r>
      <w:r>
        <w:t>ユ</w:t>
      </w:r>
      <w:r>
        <w:t>ダヤ人だけのための儀礼法ではなく、全人類のために創造の時から与えられた普遍的な道徳法です</w:t>
      </w:r>
    </w:p>
    <w:p>
      <w:pPr>
        <w:pStyle w:val="a3"/>
      </w:pPr>
      <w:r>
        <w:t>。</w:t>
      </w:r>
    </w:p>
    <w:p>
      <w:pPr>
        <w:pStyle w:val="a3"/>
      </w:pPr>
      <w:r>
        <w:t>第二に、この命令は、神の御指</w:t>
      </w:r>
      <w:r>
        <w:t>によって石板に</w:t>
      </w:r>
      <w:r>
        <w:t>二度も直接刻まれ</w:t>
      </w:r>
      <w:r>
        <w:t>、契約の箱の中に大切に保管されるようにされた**十戒の真ん中（第四戒）</w:t>
      </w:r>
      <w:r>
        <w:t>**に、</w:t>
      </w:r>
      <w:r>
        <w:t>荘厳に位置しています</w:t>
      </w:r>
    </w:p>
    <w:p>
      <w:pPr>
        <w:pStyle w:val="a3"/>
      </w:pPr>
      <w:r>
        <w:t>。</w:t>
      </w:r>
    </w:p>
    <w:p>
      <w:pPr>
        <w:pStyle w:val="a3"/>
      </w:pPr>
      <w:r>
        <w:t>第三に、イエス様は、やがて旧約のすべての儀式法と犠牲の制度が永遠に廃止された後に起こるエルサレムの滅亡（</w:t>
      </w:r>
      <w:r>
        <w:t>西暦70年頃</w:t>
      </w:r>
      <w:r>
        <w:t>）を見据え、弟子たちに**</w:t>
      </w:r>
      <w:r>
        <w:t>「</w:t>
      </w:r>
      <w:r>
        <w:t>あなたがたが逃げるのが、冬や安息日にならないように祈り</w:t>
      </w:r>
      <w:r>
        <w:t>なさい」</w:t>
      </w:r>
      <w:r>
        <w:t>（マタイによる福音書24:20）**と警告されることで、新約時代においても安息日の道徳的拘束力が変わらず維持されることを厳しく教えられました</w:t>
      </w:r>
    </w:p>
    <w:p>
      <w:pPr>
        <w:pStyle w:val="a3"/>
      </w:pPr>
      <w:r>
        <w:t>。預言者イザヤもまた、新約の時代に異邦人たちが神のもとに来て安息日を聖く守り、契約に固く従うときに訪れる驚くべき祝福を預言しました</w:t>
      </w:r>
    </w:p>
    <w:p>
      <w:pPr>
        <w:pStyle w:val="a3"/>
      </w:pPr>
      <w:r>
        <w:t>。</w:t>
      </w:r>
    </w:p>
    <w:p>
      <w:pPr>
        <w:pStyle w:val="a3"/>
      </w:pPr>
      <w:r>
        <w:t xml:space="preserve">関連聖句 </w:t>
      </w:r>
      <w:r>
        <w:t>—</w:t>
      </w:r>
      <w:r>
        <w:t xml:space="preserve"> 創世記 2章 3節、マタイによる福音書 24章 20節</w:t>
      </w:r>
    </w:p>
    <w:p>
      <w:pPr>
        <w:pStyle w:val="a3"/>
      </w:pPr>
      <w:r>
        <w:t>「</w:t>
      </w:r>
      <w:r>
        <w:t>神は第七の日を祝福し、聖別された。それは、神が創造し、造り上げられたすべての御業を終え、その日に安息されたからである</w:t>
      </w:r>
      <w:r>
        <w:t>」</w:t>
      </w:r>
    </w:p>
    <w:p>
      <w:pPr>
        <w:pStyle w:val="a3"/>
      </w:pPr>
    </w:p>
    <w:p>
      <w:pPr>
        <w:pStyle w:val="a3"/>
      </w:pPr>
      <w:r>
        <w:t>「あなたがたが逃げるのが、冬や安息日にならないように祈りなさい</w:t>
      </w:r>
      <w:r>
        <w:t>」</w:t>
      </w:r>
    </w:p>
    <w:p>
      <w:pPr>
        <w:pStyle w:val="a3"/>
      </w:pPr>
      <w:r>
        <w:t>[適用]</w:t>
      </w:r>
    </w:p>
    <w:p>
      <w:pPr>
        <w:pStyle w:val="a3"/>
      </w:pPr>
      <w:r>
        <w:t>聖徒の皆さん、もしかすると皆さんは、「旧約の安息日の律法は十字架によってすべて廃止されたのだから、新約の聖徒はどの日でも気楽に守ればよい」という、</w:t>
      </w:r>
      <w:r>
        <w:t>道徳律廃止論的な安逸に陥ってはいない</w:t>
      </w:r>
      <w:r>
        <w:t xml:space="preserve"> でしょうか？安息日の精神は廃止されたのではなく、主日という名のもとで、より栄光に満ちた形で完成されたのです</w:t>
      </w:r>
    </w:p>
    <w:p>
      <w:pPr>
        <w:pStyle w:val="a3"/>
      </w:pPr>
      <w:r>
        <w:t>。主日は、自分の思い通りに過ごしてよい私的な休日ではなく、万軍の王である創造主なる神が全宇宙に宣言された、妥協の許されない至高の聖なる道徳律として畏敬の念を持って守ってください。一週間のスケジュールを立てる際、神の日である主日を最優先順位に置くという敬虔な決断が、皆さんの家庭と人生に確立されることを願います。</w:t>
      </w:r>
    </w:p>
    <w:p>
      <w:pPr>
        <w:pStyle w:val="a3"/>
      </w:pPr>
      <w:r>
        <w:t>2. 主日は、創造の記念を超え、</w:t>
      </w:r>
      <w:r>
        <w:t>「</w:t>
      </w:r>
      <w:r>
        <w:t>キリストのより偉大な贖いの御業」</w:t>
      </w:r>
      <w:r>
        <w:t>を宣言する日です（The Change of the Day to the Lord's Day）</w:t>
      </w:r>
    </w:p>
    <w:p>
      <w:pPr>
        <w:pStyle w:val="a3"/>
      </w:pPr>
      <w:r>
        <w:t>私たちが第二に</w:t>
      </w:r>
      <w:r>
        <w:t>悟らなければならない真理は、新約の聖徒たちが安息日の曜日を第七日から第一日である</w:t>
      </w:r>
      <w:r>
        <w:t>「</w:t>
      </w:r>
      <w:r>
        <w:t>主の日（Lord's Day）</w:t>
      </w:r>
      <w:r>
        <w:t>」に変更して守るようになった、贖いの歴史における理由と栄光です</w:t>
      </w:r>
    </w:p>
    <w:p>
      <w:pPr>
        <w:pStyle w:val="a3"/>
      </w:pPr>
      <w:r>
        <w:t>。</w:t>
      </w:r>
    </w:p>
    <w:p>
      <w:pPr>
        <w:pStyle w:val="a3"/>
      </w:pPr>
      <w:r>
        <w:t>信仰告白書は、**「</w:t>
      </w:r>
      <w:r>
        <w:t>世の初めからキリストの復活までは、週の最後の日（第七日）が安息日であったが、キリストの復活以降は週の最初の日（日曜日）に変更され、世の終わりまでクリスチャン・サバスとして続く」</w:t>
      </w:r>
      <w:r>
        <w:t>**と宣言しています</w:t>
      </w:r>
    </w:p>
    <w:p>
      <w:pPr>
        <w:pStyle w:val="a3"/>
      </w:pPr>
      <w:r>
        <w:t>。</w:t>
      </w:r>
    </w:p>
    <w:p>
      <w:pPr>
        <w:pStyle w:val="a3"/>
      </w:pPr>
      <w:r>
        <w:t>ここには、神の涙ぐましい贖いの愛が込められています。旧約の安息日が、創造主である神が行われた**「</w:t>
      </w:r>
      <w:r>
        <w:t>創造の御業とその御休息</w:t>
      </w:r>
      <w:r>
        <w:t>」</w:t>
      </w:r>
      <w:r>
        <w:t>**を記念する日であったとすれば</w:t>
      </w:r>
    </w:p>
    <w:p>
      <w:pPr>
        <w:pStyle w:val="a3"/>
      </w:pPr>
      <w:r>
        <w:t>、新約の主日は、罪によって</w:t>
      </w:r>
      <w:r>
        <w:t>滅ぼ</w:t>
      </w:r>
      <w:r>
        <w:t>された人類を、御自身の血を流して新たに創造された**「</w:t>
      </w:r>
      <w:r>
        <w:t>イエス・キリストの、より偉大な贖いの業の完成と</w:t>
      </w:r>
      <w:r>
        <w:t>復活」**を共に宣言し、記念する日だからです</w:t>
      </w:r>
    </w:p>
    <w:p>
      <w:pPr>
        <w:pStyle w:val="a3"/>
      </w:pPr>
      <w:r>
        <w:t>。新しい創造と贖いの栄光は、最初の創造の栄光を圧倒するほど偉大であるため、復活の朝に日の変わり目が宣言されたのです</w:t>
      </w:r>
    </w:p>
    <w:p>
      <w:pPr>
        <w:pStyle w:val="a3"/>
      </w:pPr>
      <w:r>
        <w:t>。</w:t>
      </w:r>
    </w:p>
    <w:p>
      <w:pPr>
        <w:pStyle w:val="a3"/>
      </w:pPr>
      <w:r>
        <w:t>聖書は、主の日が新約の安息日として制定されたことを明確に証言しています。</w:t>
      </w:r>
    </w:p>
    <w:p>
      <w:pPr>
        <w:pStyle w:val="a3"/>
      </w:pPr>
      <w:r>
        <w:t>詩篇118篇22～24節は、建築者たちが捨てた石が</w:t>
      </w:r>
      <w:r>
        <w:t>隅の親</w:t>
      </w:r>
      <w:r>
        <w:t>石となるイエス・キリストの復活の日を指して、**「</w:t>
      </w:r>
      <w:r>
        <w:t>この日は、</w:t>
      </w:r>
      <w:r>
        <w:t>主が定められた（造られた）日である。この日、私たちは喜び、楽しみましょう</w:t>
      </w:r>
      <w:r>
        <w:t>」</w:t>
      </w:r>
      <w:r>
        <w:t>**と預言しています</w:t>
      </w:r>
    </w:p>
    <w:p>
      <w:pPr>
        <w:pStyle w:val="a3"/>
      </w:pPr>
      <w:r>
        <w:t>。</w:t>
      </w:r>
    </w:p>
    <w:p>
      <w:pPr>
        <w:pStyle w:val="a3"/>
      </w:pPr>
      <w:r>
        <w:t>復活されたイエス様は、安息日の翌日に</w:t>
      </w:r>
      <w:r>
        <w:t>弟子たちに現れて</w:t>
      </w:r>
      <w:r>
        <w:t>、復活の事実を確証してくださり、一週間後の</w:t>
      </w:r>
      <w:r>
        <w:t>その次の</w:t>
      </w:r>
      <w:r>
        <w:t>安息日の翌日にも、同様に集まっていた弟子たちのところへ来られて、平安を宣言されました</w:t>
      </w:r>
    </w:p>
    <w:p>
      <w:pPr>
        <w:pStyle w:val="a3"/>
      </w:pPr>
      <w:r>
        <w:t>。</w:t>
      </w:r>
    </w:p>
    <w:p>
      <w:pPr>
        <w:pStyle w:val="a3"/>
      </w:pPr>
      <w:r>
        <w:t>使徒たちが築いた新約の教会は、常に**「</w:t>
      </w:r>
      <w:r>
        <w:t>安息日の翌日（日曜日）</w:t>
      </w:r>
      <w:r>
        <w:t>」</w:t>
      </w:r>
      <w:r>
        <w:t>**に公に集まり、神の御言葉を聞き、聖餐のパンを裂き、貧しい兄弟姉妹たちのための契約に基づく団結の献金を集めて神に捧げました</w:t>
      </w:r>
    </w:p>
    <w:p>
      <w:pPr>
        <w:pStyle w:val="a3"/>
      </w:pPr>
      <w:r>
        <w:t>。</w:t>
      </w:r>
    </w:p>
    <w:p>
      <w:pPr>
        <w:pStyle w:val="a3"/>
      </w:pPr>
      <w:r>
        <w:t>こうして、使徒ヨハネはこの聖なる日を明確に**「</w:t>
      </w:r>
      <w:r>
        <w:t>主の日（The Lord's Day）</w:t>
      </w:r>
      <w:r>
        <w:t>」</w:t>
      </w:r>
      <w:r>
        <w:t>**と名付け、初代教会以来、すべての聖徒たちはこの最初の日を聖なるキリスト教の安息日として制定し、守り続けてきました</w:t>
      </w:r>
    </w:p>
    <w:p>
      <w:pPr>
        <w:pStyle w:val="a3"/>
      </w:pPr>
      <w:r>
        <w:t>。</w:t>
      </w:r>
    </w:p>
    <w:p>
      <w:pPr>
        <w:pStyle w:val="a3"/>
      </w:pPr>
      <w:r>
        <w:t xml:space="preserve">関連聖句 </w:t>
      </w:r>
      <w:r>
        <w:t>—</w:t>
      </w:r>
      <w:r>
        <w:t xml:space="preserve"> 詩篇 118章 24節、使徒行伝 20章 7節</w:t>
      </w:r>
    </w:p>
    <w:p>
      <w:pPr>
        <w:pStyle w:val="a3"/>
      </w:pPr>
      <w:r>
        <w:t>「</w:t>
      </w:r>
      <w:r>
        <w:t>この日は主が定められた日である。この日に、私たちは喜び、楽しみましょう</w:t>
      </w:r>
      <w:r>
        <w:t>」</w:t>
      </w:r>
    </w:p>
    <w:p>
      <w:pPr>
        <w:pStyle w:val="a3"/>
      </w:pPr>
    </w:p>
    <w:p>
      <w:pPr>
        <w:pStyle w:val="a3"/>
      </w:pPr>
      <w:r>
        <w:t>「</w:t>
      </w:r>
      <w:r>
        <w:t>安息日の翌日に、私たちがパンを裂こうとして集まったところ、パウロは翌日に出発しようとして、彼らに</w:t>
      </w:r>
      <w:r>
        <w:t>説教し、</w:t>
      </w:r>
      <w:r>
        <w:t>夜が更けるまで</w:t>
      </w:r>
      <w:r>
        <w:t>語り続けた」</w:t>
      </w:r>
    </w:p>
    <w:p>
      <w:pPr>
        <w:pStyle w:val="a3"/>
      </w:pPr>
      <w:r>
        <w:t>[適用]</w:t>
      </w:r>
    </w:p>
    <w:p>
      <w:pPr>
        <w:pStyle w:val="a3"/>
      </w:pPr>
      <w:r>
        <w:t>愛する聖徒の皆さん、主日は単に肉体的に休む日ではなく、私を罪と死と地獄の権勢から</w:t>
      </w:r>
      <w:r>
        <w:t>救い出し</w:t>
      </w:r>
      <w:r>
        <w:t>、</w:t>
      </w:r>
      <w:r>
        <w:t>永遠の天の相続人</w:t>
      </w:r>
      <w:r>
        <w:t>としてくださった</w:t>
      </w:r>
      <w:r>
        <w:t>三位一体の神による、新たな創造的贖いの御業を、心を尽くして賛美し、喜ぶ日です</w:t>
      </w:r>
    </w:p>
    <w:p>
      <w:pPr>
        <w:pStyle w:val="a3"/>
      </w:pPr>
      <w:r>
        <w:t>。この偉大な救いの感激なしに、日曜日にしぶしぶ座っているだけなら、それは宗教的な殻に過ぎません。 毎週日曜日の朝、目を開けるたびに「</w:t>
      </w:r>
      <w:r>
        <w:t>死の権勢を打ち砕き、私のために復活してくださったイエス様、今日という一日が、主の偉大な贖いを賛美する最高の祝祭となりますように</w:t>
      </w:r>
      <w:r>
        <w:t>」</w:t>
      </w:r>
      <w:r>
        <w:t>と宣言し、復活の喜びと救いの確信に満ちた日曜礼拝を捧げられますようお祈り申し上げます。</w:t>
      </w:r>
    </w:p>
    <w:p>
      <w:pPr>
        <w:pStyle w:val="a3"/>
      </w:pPr>
      <w:r>
        <w:t>3. 日曜日の聖別は、徹底した準備と完全な休息、そして礼拝と憐れみの奉仕を通じて、生活の中で完成されます（The Holy Sanctification of the Sabbath）</w:t>
      </w:r>
    </w:p>
    <w:p>
      <w:pPr>
        <w:pStyle w:val="a3"/>
      </w:pPr>
      <w:r>
        <w:t>最後の第三の論点は、神が約束された霊的な祝福を享受するために、私たちがどのように具体的かつ実践的に、生活の中で主日を聖別し、守らなければならないかについての実践的な行動指針です</w:t>
      </w:r>
    </w:p>
    <w:p>
      <w:pPr>
        <w:pStyle w:val="a3"/>
      </w:pPr>
      <w:r>
        <w:t>。</w:t>
      </w:r>
    </w:p>
    <w:p>
      <w:pPr>
        <w:pStyle w:val="a3"/>
      </w:pPr>
      <w:r>
        <w:t>信仰告白書第21章8節は、私たちが主日を聖別する際、単に礼拝堂の席を埋めるという消極的な</w:t>
      </w:r>
      <w:r>
        <w:t xml:space="preserve"> 姿勢を超えて、極めて積極的かつ精緻な霊的態度と従順を求めています</w:t>
      </w:r>
    </w:p>
    <w:p>
      <w:pPr>
        <w:pStyle w:val="a3"/>
      </w:pPr>
      <w:r>
        <w:t>.</w:t>
      </w:r>
    </w:p>
    <w:p>
      <w:pPr>
        <w:pStyle w:val="a3"/>
      </w:pPr>
      <w:r>
        <w:t>徹底した事前の準備：主日を迎える前に、私たちは</w:t>
      </w:r>
      <w:r>
        <w:t>「</w:t>
      </w:r>
      <w:r>
        <w:t>心をあらかじめ整え、日常の仕事や世俗的な事柄（common affairs）</w:t>
      </w:r>
      <w:r>
        <w:t>を</w:t>
      </w:r>
      <w:r>
        <w:t>あらかじめ整えておく</w:t>
      </w:r>
      <w:r>
        <w:t>」</w:t>
      </w:r>
      <w:r>
        <w:t>必要があります</w:t>
      </w:r>
    </w:p>
    <w:p>
      <w:pPr>
        <w:pStyle w:val="a3"/>
      </w:pPr>
      <w:r>
        <w:t>。週末の遅い時間まで世俗の娯楽や仕事に魂を放任し、疲労にまみれた体と慌ただしい心で日曜日の朝を迎えることは、聖なる日を冒涜する怠慢です</w:t>
      </w:r>
    </w:p>
    <w:p>
      <w:pPr>
        <w:pStyle w:val="a3"/>
      </w:pPr>
      <w:r>
        <w:t>.</w:t>
      </w:r>
    </w:p>
    <w:p>
      <w:pPr>
        <w:pStyle w:val="a3"/>
      </w:pPr>
      <w:r>
        <w:t>完全な霊と肉の休息：日曜日の一日、私たちは**「</w:t>
      </w:r>
      <w:r>
        <w:t>世のあらゆる職業的な労働（worldly employments）と世の学業、そして世の事柄から生じるあらゆる憂いのある考えや言葉</w:t>
      </w:r>
      <w:r>
        <w:t>」</w:t>
      </w:r>
      <w:r>
        <w:t>**から完全に離れる、聖なる安息を宣言しなければなりません</w:t>
      </w:r>
    </w:p>
    <w:p>
      <w:pPr>
        <w:pStyle w:val="a3"/>
      </w:pPr>
      <w:r>
        <w:t>。さらに、平日は許されていた無害で日常的な世の娯楽やスポーツ、趣味（recreations）でさえ、日曜日の一日だけは断固として止めるべきです</w:t>
      </w:r>
    </w:p>
    <w:p>
      <w:pPr>
        <w:pStyle w:val="a3"/>
      </w:pPr>
      <w:r>
        <w:t>。こうした世俗的な楽しみが私たちの魂を捉え、日曜日の霊的な義務を果たせなくするような霊的な鈍感さ（indisposition）を招くからです</w:t>
      </w:r>
    </w:p>
    <w:p>
      <w:pPr>
        <w:pStyle w:val="a3"/>
      </w:pPr>
      <w:r>
        <w:t>。</w:t>
      </w:r>
    </w:p>
    <w:p>
      <w:pPr>
        <w:pStyle w:val="a3"/>
      </w:pPr>
      <w:r>
        <w:t>礼拝と敬虔の充満：このように世の事を止めて確保した黄金のような時間の間、私たちは**「</w:t>
      </w:r>
      <w:r>
        <w:t>公の礼拝と家庭礼拝、そして密室での涙を流しながらの聖書朗読と祈りの敬虔な生活」</w:t>
      </w:r>
      <w:r>
        <w:t>**に、</w:t>
      </w:r>
      <w:r>
        <w:t>心と時間を注ぎ込まなければなりません</w:t>
      </w:r>
    </w:p>
    <w:p>
      <w:pPr>
        <w:pStyle w:val="a3"/>
      </w:pPr>
      <w:r>
        <w:t>。</w:t>
      </w:r>
    </w:p>
    <w:p>
      <w:pPr>
        <w:pStyle w:val="a3"/>
      </w:pPr>
      <w:r>
        <w:t xml:space="preserve">義務的な例外 </w:t>
      </w:r>
      <w:r>
        <w:t>—</w:t>
      </w:r>
      <w:r>
        <w:t xml:space="preserve"> 必要と慈悲の奉仕：ただ、神は</w:t>
      </w:r>
      <w:r>
        <w:t>律法主義的な</w:t>
      </w:r>
      <w:r>
        <w:t>息苦しさを防ぐために、日曜日に二つの例外的な行動を許されました</w:t>
      </w:r>
    </w:p>
    <w:p>
      <w:pPr>
        <w:pStyle w:val="a3"/>
      </w:pPr>
      <w:r>
        <w:t>。それは、今日行わなければ直ちに生命と安全に致命的な脅威となる**「</w:t>
      </w:r>
      <w:r>
        <w:t>必要の務め（duties of necessity、例：礼拝のための移動、国防、</w:t>
      </w:r>
      <w:r>
        <w:t>家畜への給餌</w:t>
      </w:r>
      <w:r>
        <w:t>、消火活動）</w:t>
      </w:r>
      <w:r>
        <w:t>」</w:t>
      </w:r>
      <w:r>
        <w:t>**と、憐れみと愛を施す**</w:t>
      </w:r>
      <w:r>
        <w:t>「慈しみの務め（duties of mercy、例：病人の見舞い、弱者への世話）</w:t>
      </w:r>
      <w:r>
        <w:t>」</w:t>
      </w:r>
      <w:r>
        <w:t>**です</w:t>
      </w:r>
    </w:p>
    <w:p>
      <w:pPr>
        <w:pStyle w:val="a3"/>
      </w:pPr>
      <w:r>
        <w:t>。主は</w:t>
      </w:r>
      <w:r>
        <w:t>「</w:t>
      </w:r>
      <w:r>
        <w:t>わたしは憐れみを求め、いけにえを求めない</w:t>
      </w:r>
      <w:r>
        <w:t>」</w:t>
      </w:r>
      <w:r>
        <w:t>と仰せられ、日曜日に病人を癒やすという憐れみの模範を自ら示されました</w:t>
      </w:r>
    </w:p>
    <w:p>
      <w:pPr>
        <w:pStyle w:val="a3"/>
      </w:pPr>
      <w:r>
        <w:t>。</w:t>
      </w:r>
    </w:p>
    <w:p>
      <w:pPr>
        <w:pStyle w:val="a3"/>
      </w:pPr>
      <w:r>
        <w:t xml:space="preserve">関連聖句 </w:t>
      </w:r>
      <w:r>
        <w:t>—</w:t>
      </w:r>
      <w:r>
        <w:t xml:space="preserve"> イザヤ書 58章 13-14節、マタイによる福音書 12章 12節</w:t>
      </w:r>
    </w:p>
    <w:p>
      <w:pPr>
        <w:pStyle w:val="a3"/>
      </w:pPr>
      <w:r>
        <w:t>「</w:t>
      </w:r>
      <w:r>
        <w:t>もし安息日に足を慎み、わたしの聖なる日に娯楽を行わず、安息日を『喜びの日』と呼び、 主の聖日を尊い日としてこれを尊び、自分の道を行かず、自分の楽しみを求めず、私的な話をしなければ、あなたは主のうちに喜びを得る。わたしはあなたを地の高い所に上げ、あなたの先祖ヤコブの嗣業として養う。</w:t>
      </w:r>
      <w:r>
        <w:t>これは</w:t>
      </w:r>
      <w:r>
        <w:t>主の御口からの</w:t>
      </w:r>
      <w:r>
        <w:t>言葉</w:t>
      </w:r>
      <w:r>
        <w:t>である」</w:t>
      </w:r>
    </w:p>
    <w:p>
      <w:pPr>
        <w:pStyle w:val="a3"/>
      </w:pPr>
    </w:p>
    <w:p>
      <w:pPr>
        <w:pStyle w:val="a3"/>
      </w:pPr>
      <w:r>
        <w:t>「</w:t>
      </w:r>
      <w:r>
        <w:t>人は羊よりもはるかに尊い。それゆえ、安息日に善を行うのは</w:t>
      </w:r>
      <w:r>
        <w:t>正しいことである</w:t>
      </w:r>
      <w:r>
        <w:t>」</w:t>
      </w:r>
      <w:r>
        <w:t>と言われた</w:t>
      </w:r>
      <w:r>
        <w:t>。</w:t>
      </w:r>
    </w:p>
    <w:p>
      <w:pPr>
        <w:pStyle w:val="a3"/>
      </w:pPr>
      <w:r>
        <w:t>[適用]</w:t>
      </w:r>
    </w:p>
    <w:p>
      <w:pPr>
        <w:pStyle w:val="a3"/>
      </w:pPr>
      <w:r>
        <w:t>聖徒の皆さん、私たちの日曜日は果たして土曜日の夕方から入念に準備されているでしょうか。日曜日の一日、家族全員が集まって聖書を読み、救いの喜びを分かち合う霊的な対話が豊かでしょうか。それとも、礼拝が終わるやいなや、世のビジネスや娯楽、テレビやスマートフォンの中の世俗的な話に、再び魂を委ねてしまっているのでしょうか。 主日の一日だけは、この世のあらゆる重荷や心配事を下ろし、父が与えてくださる天の深い安息を味わってください</w:t>
      </w:r>
      <w:r>
        <w:t>。</w:t>
      </w:r>
      <w:r>
        <w:t>そして、私のそばで苦しんでいる兄弟姉妹を</w:t>
      </w:r>
      <w:r>
        <w:t>訪問し、</w:t>
      </w:r>
      <w:r>
        <w:t>具体的な慈しみの手を差し伸べてください。この忠実な従順が、約束されたヤコブの嗣業と天の祝福を享受</w:t>
      </w:r>
      <w:r>
        <w:t>するための</w:t>
      </w:r>
      <w:r>
        <w:t>聖なる</w:t>
      </w:r>
      <w:r>
        <w:t>道となることを祈ります</w:t>
      </w:r>
    </w:p>
    <w:p>
      <w:pPr>
        <w:pStyle w:val="a3"/>
      </w:pPr>
      <w:r>
        <w:t>。</w:t>
      </w:r>
    </w:p>
    <w:p>
      <w:pPr>
        <w:pStyle w:val="a3"/>
      </w:pPr>
      <w:r>
        <w:t>結論</w:t>
      </w:r>
    </w:p>
    <w:p>
      <w:pPr>
        <w:pStyle w:val="a3"/>
      </w:pPr>
      <w:r>
        <w:t>愛する聖徒の皆さん、主日を聖別することは、決して聖徒の生活を束縛し抑圧する重い鎖ではありません。それは、罪深く荒れた世を生きる聖徒たちに、天の息吹の穴</w:t>
      </w:r>
      <w:r>
        <w:t>を開いてくださる</w:t>
      </w:r>
      <w:r>
        <w:t>ために</w:t>
      </w:r>
      <w:r>
        <w:t>、神様が</w:t>
      </w:r>
      <w:r>
        <w:t>授けてくださった最も温かく慈愛に満ちた恵みの贈り物なのです</w:t>
      </w:r>
    </w:p>
    <w:p>
      <w:pPr>
        <w:pStyle w:val="a3"/>
      </w:pPr>
      <w:r>
        <w:t>。この日は、私たちの肉体を疲労から救い出し、守ってくれるだけでなく</w:t>
      </w:r>
    </w:p>
    <w:p>
      <w:pPr>
        <w:pStyle w:val="a3"/>
      </w:pPr>
      <w:r>
        <w:t>、私たちの魂を日々聖く洗い清め、ついに永遠の天国の都に入城できるよう備えさせてくれる、敬虔の確かな道標です</w:t>
      </w:r>
    </w:p>
    <w:p>
      <w:pPr>
        <w:pStyle w:val="a3"/>
      </w:pPr>
      <w:r>
        <w:t>。</w:t>
      </w:r>
    </w:p>
    <w:p>
      <w:pPr>
        <w:pStyle w:val="a3"/>
      </w:pPr>
      <w:r>
        <w:t>歴史的に見て、主日聖守の恵みが枯渇すると、社会的道徳性が崩壊し、聖徒の魂は悲惨な飢饉に見舞われてきました</w:t>
      </w:r>
    </w:p>
    <w:p>
      <w:pPr>
        <w:pStyle w:val="a3"/>
      </w:pPr>
      <w:r>
        <w:t>。揺らぐ世の誘惑に押され、主日の礼拝と栄光を軽々しく放棄していた霊的な怠惰を、十字架の下に完全に葬り去ってください。今週一週間、土曜日から完全な魂の</w:t>
      </w:r>
      <w:r>
        <w:t>身だしなみを</w:t>
      </w:r>
      <w:r>
        <w:t>整え、胸を躍らせる心で主の日を備えましょう</w:t>
      </w:r>
    </w:p>
    <w:p>
      <w:pPr>
        <w:pStyle w:val="a3"/>
      </w:pPr>
      <w:r>
        <w:t>。そうして、神が約束されたとおり、あなたがたを地の高い所に上げ、ヤコブの豊かな嗣業</w:t>
      </w:r>
      <w:r>
        <w:t xml:space="preserve"> として養ってくださる、宇宙的な安息と平安の祝福を、毎週の生活の中で豊かに経験する、忠実な聖徒となられるよう、主の御名によって切に祈ります。</w:t>
      </w:r>
    </w:p>
    <w:p>
      <w:pPr>
        <w:pStyle w:val="a3"/>
      </w:pPr>
      <w:r>
        <w:t>��</w:t>
      </w:r>
      <w:r>
        <w:t xml:space="preserve"> 今日の福音的省察：皆さんは、週末が近づくと、日曜日に片付けるべき仕事の業務や学業、あるいは私的な娯楽を先に計画し、知らず知らずのうちに神の御日を損なってはいないでしょうか？ 今日、私のすべての世俗的な心配事や私的な計画を脇に置き、来るべき日曜日を、ただ礼拝と御言葉の黙想、そして疎外された隣人への慈愛の行動で満たすために、今日すぐに片付けるべき具体的な世俗的な用事は何かを、祈りを通して見つけ出し、整理してみましょう</w:t>
      </w:r>
    </w:p>
    <w:p>
      <w:pPr>
        <w:pStyle w:val="a3"/>
      </w:pPr>
      <w:r>
        <w:t>。</w:t>
      </w:r>
    </w:p>
    <w:p>
      <w:pPr>
        <w:pStyle w:val="a3"/>
      </w:pPr>
      <w:r>
        <w:t>『ウェストミンスター信仰告白』第22章1～7節において、「適切な誓いと</w:t>
      </w:r>
      <w:r>
        <w:t>誓願」</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説教タイトル：神の御名の前にしっかりと立つ聖徒の誠実さ：ふさわしい誓いと誓願の道理</w:t>
      </w:r>
    </w:p>
    <w:p>
      <w:pPr>
        <w:pStyle w:val="a3"/>
      </w:pPr>
      <w:r>
        <w:t>説教本文：申命記6:13、詩篇15:4、申命記23:21</w:t>
      </w:r>
    </w:p>
    <w:p>
      <w:pPr>
        <w:pStyle w:val="a3"/>
      </w:pPr>
      <w:r>
        <w:t>参考信条：ウェストミンスター信仰告白 第22章 1-7節</w:t>
      </w:r>
    </w:p>
    <w:p>
      <w:pPr>
        <w:pStyle w:val="a3"/>
      </w:pPr>
      <w:r>
        <w:t>愛する聖徒の皆さん、私たちは日々、数え切れないほどの言葉の城壁を築きながら生きています。私たちの日常は大小さまざまな約束で織りなされており、私たちが口にする一言一言が、私たちの信用と人格を物語っています。しかし、罪に染まった人間社会において、私たちの言葉はあまりにも容易に歪められ、破られ、時には他人を欺いたり、自分自身を隠したりする偽りの道具へと転落してしまうことがあります。 それゆえ、神は人間社会の秩序を維持し、司法的正義を確立し、何よりも神の聖なる御名の栄光を護るために、聖書を通して**</w:t>
      </w:r>
      <w:r>
        <w:t>「</w:t>
      </w:r>
      <w:r>
        <w:t>合法的な誓いと誓願（Of Lawful Oaths and Vows）</w:t>
      </w:r>
      <w:r>
        <w:t>」</w:t>
      </w:r>
      <w:r>
        <w:t>**という厳格な</w:t>
      </w:r>
      <w:r>
        <w:t>法則を定めてくださいました。</w:t>
      </w:r>
    </w:p>
    <w:p>
      <w:pPr>
        <w:pStyle w:val="a3"/>
      </w:pPr>
      <w:r>
        <w:t>今日、私たちが共に検討するウェストミンスター信仰告白第22章は、聖徒が神の御名の前でいかに真実を語り、献身すべきかを精緻に教えています。ある人々は、イエス様がマタイによる福音書第5章で「決して誓ってはならない」と仰った御言葉を文字通りに誤解し、国家や法廷の前で行うあらゆる合法的な誓いまで拒否するという極端な誤りに陥ることもあります。 一方、他の人々は神の御名をみだりに口にし、軽率な約束や偽りの誓いを乱発して、霊的な悲惨さを自ら招いています。今日、この栄光に</w:t>
      </w:r>
      <w:r>
        <w:t>満ちた厳粛な</w:t>
      </w:r>
      <w:r>
        <w:t>真理の教理を三つの論点に分け</w:t>
      </w:r>
      <w:r>
        <w:t xml:space="preserve"> 、私たちの言葉と魂が三位一体の神の前でどのように新たに整えられるべきかについて、深い恵みを分かち合いたいと思います。</w:t>
      </w:r>
    </w:p>
    <w:p>
      <w:pPr>
        <w:pStyle w:val="a3"/>
      </w:pPr>
      <w:r>
        <w:t xml:space="preserve">1. ふさわしい誓いの霊的な性質と聖書的な正当性 </w:t>
      </w:r>
      <w:r>
        <w:t>—</w:t>
      </w:r>
      <w:r>
        <w:t xml:space="preserve"> ただ主の御名のみを畏れ敬うこと</w:t>
      </w:r>
    </w:p>
    <w:p>
      <w:pPr>
        <w:pStyle w:val="a3"/>
      </w:pPr>
      <w:r>
        <w:t>私たちがまず</w:t>
      </w:r>
      <w:r>
        <w:t>悟</w:t>
      </w:r>
      <w:r>
        <w:t>らなければならない真理は、聖書が認めるふさわしい誓いとは、単なる法的手続きを超え、**「</w:t>
      </w:r>
      <w:r>
        <w:t>私たちの全心を尽くして三位一体の神を礼拝する神聖な礼拝の一行為」</w:t>
      </w:r>
      <w:r>
        <w:t>**であるという事実です</w:t>
      </w:r>
    </w:p>
    <w:p>
      <w:pPr>
        <w:pStyle w:val="a3"/>
      </w:pPr>
      <w:r>
        <w:t>。</w:t>
      </w:r>
    </w:p>
    <w:p>
      <w:pPr>
        <w:pStyle w:val="a3"/>
      </w:pPr>
      <w:r>
        <w:t>信仰告白書は</w:t>
      </w:r>
      <w:r>
        <w:t>、**</w:t>
      </w:r>
      <w:r>
        <w:t>「</w:t>
      </w:r>
      <w:r>
        <w:t>ふさわしい誓いは宗教的礼拝の一部であり、宣誓者がふさわしい機会に、自らの主張や約束について神を証人としてお迎えする厳粛な行為であり、また、自分が誓うことの真偽について、神が裁きを下してくださるよう求めることである」</w:t>
      </w:r>
      <w:r>
        <w:t>**と宣言しています</w:t>
      </w:r>
    </w:p>
    <w:p>
      <w:pPr>
        <w:pStyle w:val="a3"/>
      </w:pPr>
      <w:r>
        <w:t>。</w:t>
      </w:r>
    </w:p>
    <w:p>
      <w:pPr>
        <w:pStyle w:val="a3"/>
      </w:pPr>
      <w:r>
        <w:t>誓いは、全知なる神が私たちの心の奥底とすべての真実を、炎のような眼差しで見守っておられることを認める、信仰的な服従です</w:t>
      </w:r>
    </w:p>
    <w:p>
      <w:pPr>
        <w:pStyle w:val="a3"/>
      </w:pPr>
      <w:r>
        <w:t>。</w:t>
      </w:r>
    </w:p>
    <w:p>
      <w:pPr>
        <w:pStyle w:val="a3"/>
      </w:pPr>
      <w:r>
        <w:t>したがって、誓いは</w:t>
      </w:r>
      <w:r>
        <w:t>「</w:t>
      </w:r>
      <w:r>
        <w:t>ただ神の御名によってのみ</w:t>
      </w:r>
      <w:r>
        <w:t>」</w:t>
      </w:r>
      <w:r>
        <w:t>行われなければならず、その輝かしく畏れ多い御名を、至聖なる畏れと畏敬の念をもって扱わなければなりません</w:t>
      </w:r>
    </w:p>
    <w:p>
      <w:pPr>
        <w:pStyle w:val="a3"/>
      </w:pPr>
      <w:r>
        <w:t>。神の御名ではなく、他の被造物（天使や聖人、あるいは世の権力）にかけて誓うことは、被造物を神の座に据えるという、凄惨な霊的な偶像崇拝です</w:t>
      </w:r>
    </w:p>
    <w:p>
      <w:pPr>
        <w:pStyle w:val="a3"/>
      </w:pPr>
      <w:r>
        <w:t>.</w:t>
      </w:r>
    </w:p>
    <w:p>
      <w:pPr>
        <w:pStyle w:val="a3"/>
      </w:pPr>
      <w:r>
        <w:t>しかし、旧約聖書と新約聖書は</w:t>
      </w:r>
      <w:r>
        <w:t>、</w:t>
      </w:r>
      <w:r>
        <w:t>厳粛かつ重大な事柄（matters of weight and moment）</w:t>
      </w:r>
      <w:r>
        <w:t>において、国家や教会の合法的な権威が要求する際に捧げる誓いは、完全に正当であり、聖徒が当然果たすべき義務であることを明確に教えています</w:t>
      </w:r>
    </w:p>
    <w:p>
      <w:pPr>
        <w:pStyle w:val="a3"/>
      </w:pPr>
      <w:r>
        <w:t>。</w:t>
      </w:r>
    </w:p>
    <w:p>
      <w:pPr>
        <w:pStyle w:val="a3"/>
      </w:pPr>
      <w:r>
        <w:t>アブラハム、イサク、ヤコブ、ヨセフといった信仰の族長たちは、</w:t>
      </w:r>
      <w:r>
        <w:t>厳粛な</w:t>
      </w:r>
      <w:r>
        <w:t>契約上の必要性の中で誓いを立て、</w:t>
      </w:r>
    </w:p>
    <w:p>
      <w:pPr>
        <w:pStyle w:val="a3"/>
      </w:pPr>
      <w:r>
        <w:t>、使徒パウロもまた、書簡の至る所で自身の真実さを立証するために、「神が私の証人であられる」</w:t>
      </w:r>
      <w:r>
        <w:t>と述べ、</w:t>
      </w:r>
      <w:r>
        <w:t>厳粛に誓いの言葉を用いました</w:t>
      </w:r>
    </w:p>
    <w:p>
      <w:pPr>
        <w:pStyle w:val="a3"/>
      </w:pPr>
      <w:r>
        <w:t>。</w:t>
      </w:r>
    </w:p>
    <w:p>
      <w:pPr>
        <w:pStyle w:val="a3"/>
      </w:pPr>
      <w:r>
        <w:t>主イエス様も、大祭司が「私はあなたに、生ける神</w:t>
      </w:r>
      <w:r>
        <w:t>にかけて誓わせる</w:t>
      </w:r>
      <w:r>
        <w:t>」</w:t>
      </w:r>
      <w:r>
        <w:t>と言って司法的なアジュール</w:t>
      </w:r>
      <w:r>
        <w:t>（Adjure、法的厳命）</w:t>
      </w:r>
      <w:r>
        <w:t>を下した際、黙り通すことなく、その合法的な誓</w:t>
      </w:r>
      <w:r>
        <w:t xml:space="preserve"> の権威の下で正直に答えられました</w:t>
      </w:r>
    </w:p>
    <w:p>
      <w:pPr>
        <w:pStyle w:val="a3"/>
      </w:pPr>
      <w:r>
        <w:t>。</w:t>
      </w:r>
    </w:p>
    <w:p>
      <w:pPr>
        <w:pStyle w:val="a3"/>
      </w:pPr>
      <w:r>
        <w:t>したがって、聖書が「誓ってはならない」と禁じているのは、法廷における真摯な司法上の宣誓ではなく、**日常の会話において神の御名を軽々しく、滑稽に誤用する</w:t>
      </w:r>
      <w:r>
        <w:t>「</w:t>
      </w:r>
      <w:r>
        <w:t>軽率で横柄な偽りの</w:t>
      </w:r>
      <w:r>
        <w:t>誓い」**を厳しく戒めているのです</w:t>
      </w:r>
    </w:p>
    <w:p>
      <w:pPr>
        <w:pStyle w:val="a3"/>
      </w:pPr>
      <w:r>
        <w:t>。</w:t>
      </w:r>
    </w:p>
    <w:p>
      <w:pPr>
        <w:pStyle w:val="a3"/>
      </w:pPr>
      <w:r>
        <w:t xml:space="preserve">関連聖句 </w:t>
      </w:r>
      <w:r>
        <w:t>—</w:t>
      </w:r>
      <w:r>
        <w:t xml:space="preserve"> 申命記 6章 13節、ヘブライ人への手紙 6章 16節</w:t>
      </w:r>
    </w:p>
    <w:p>
      <w:pPr>
        <w:pStyle w:val="a3"/>
      </w:pPr>
      <w:r>
        <w:t>「</w:t>
      </w:r>
      <w:r>
        <w:t>あなたの神、主を畏れ、主に仕え、主の御名によって誓いなさい</w:t>
      </w:r>
      <w:r>
        <w:t>」</w:t>
      </w:r>
    </w:p>
    <w:p>
      <w:pPr>
        <w:pStyle w:val="a3"/>
      </w:pPr>
    </w:p>
    <w:p>
      <w:pPr>
        <w:pStyle w:val="a3"/>
      </w:pPr>
      <w:r>
        <w:t>「</w:t>
      </w:r>
      <w:r>
        <w:t>人々は自分より偉大な者を指して</w:t>
      </w:r>
      <w:r>
        <w:t>誓う。</w:t>
      </w:r>
      <w:r>
        <w:t>誓いは、彼らが争うあらゆる事柄の最終的な</w:t>
      </w:r>
      <w:r>
        <w:t>決定である</w:t>
      </w:r>
      <w:r>
        <w:t>」</w:t>
      </w:r>
    </w:p>
    <w:p>
      <w:pPr>
        <w:pStyle w:val="a3"/>
      </w:pPr>
      <w:r>
        <w:t>[適用]</w:t>
      </w:r>
    </w:p>
    <w:p>
      <w:pPr>
        <w:pStyle w:val="a3"/>
      </w:pPr>
      <w:r>
        <w:t>愛する聖徒の皆さん、皆さんは普段、主の御名をどれほど重く、聖なるものとして扱っていますか？もしかすると、自分の潔白を主張したり、私利私欲を満たすために、「神にかけて本当だ」</w:t>
      </w:r>
      <w:r>
        <w:t>と言いながら、</w:t>
      </w:r>
      <w:r>
        <w:t>主の栄光ある御名を軽々しく</w:t>
      </w:r>
      <w:r>
        <w:t>口にするという、</w:t>
      </w:r>
      <w:r>
        <w:t>霊的な怠慢の中に立ってはいないでしょうか？それは十戒の第3戒に背く恐ろしい罪です</w:t>
      </w:r>
    </w:p>
    <w:p>
      <w:pPr>
        <w:pStyle w:val="a3"/>
      </w:pPr>
      <w:r>
        <w:t>。私たちの舌は、ただ主を賛美し、隣人に真実を語る道具でなければなりません。毎日の一言一言が、神の厳粛な正義の天秤の前で行われる</w:t>
      </w:r>
      <w:r>
        <w:t>「</w:t>
      </w:r>
      <w:r>
        <w:t>コラム・デオ</w:t>
      </w:r>
      <w:r>
        <w:t>（Coram Deo、神の前で）」の礼拝であることを覚え、あらゆる軽率で放埓な言葉の習慣を断固として十字架の下に釘付けにしてくださることを願います。</w:t>
      </w:r>
    </w:p>
    <w:p>
      <w:pPr>
        <w:pStyle w:val="a3"/>
      </w:pPr>
      <w:r>
        <w:t>2. 誓いを立てる際の誠実な態度とその</w:t>
      </w:r>
      <w:r>
        <w:t>厳粛な</w:t>
      </w:r>
      <w:r>
        <w:t>拘束力</w:t>
      </w:r>
      <w:r>
        <w:t>――たとえ損害を被ろうとも変えないこと</w:t>
      </w:r>
    </w:p>
    <w:p>
      <w:pPr>
        <w:pStyle w:val="a3"/>
      </w:pPr>
      <w:r>
        <w:t>私たちが第二に深く考察すべき真理は、聖徒が誓いを立てる際の誠実な態度と、一度誓ったことについては**「</w:t>
      </w:r>
      <w:r>
        <w:t>たとえ自分自身に甚大な損害が生じようとも、最後まで履行しなければならない</w:t>
      </w:r>
      <w:r>
        <w:t>厳格な</w:t>
      </w:r>
      <w:r>
        <w:t>拘束力」</w:t>
      </w:r>
      <w:r>
        <w:t>**があるという事実です</w:t>
      </w:r>
    </w:p>
    <w:p>
      <w:pPr>
        <w:pStyle w:val="a3"/>
      </w:pPr>
      <w:r>
        <w:t>。</w:t>
      </w:r>
    </w:p>
    <w:p>
      <w:pPr>
        <w:pStyle w:val="a3"/>
      </w:pPr>
      <w:r>
        <w:t>信仰告白書は、聖徒が誓いを立てる際に備えるべき態度を極めて厳密に教えています。</w:t>
      </w:r>
    </w:p>
    <w:p>
      <w:pPr>
        <w:pStyle w:val="a3"/>
      </w:pPr>
      <w:r>
        <w:t>第一に、誓いを立てる者は、この荘厳な行為の重みを深く考慮し、ただ**「</w:t>
      </w:r>
      <w:r>
        <w:t>自分が完全に真実であると確信していること（fully persuaded is the truth）」</w:t>
      </w:r>
      <w:r>
        <w:t>**のみを宣言しなければなりません</w:t>
      </w:r>
    </w:p>
    <w:p>
      <w:pPr>
        <w:pStyle w:val="a3"/>
      </w:pPr>
      <w:r>
        <w:t>。</w:t>
      </w:r>
    </w:p>
    <w:p>
      <w:pPr>
        <w:pStyle w:val="a3"/>
      </w:pPr>
      <w:r>
        <w:t>第二に、誓いは決して曖昧な表現を用いて責任を回避しようとする**</w:t>
      </w:r>
      <w:r>
        <w:t>「</w:t>
      </w:r>
      <w:r>
        <w:t>言葉遊びや曖昧さ、あるいは心の留保（equivocation or mental reservation）</w:t>
      </w:r>
      <w:r>
        <w:t>」</w:t>
      </w:r>
      <w:r>
        <w:t>なしに、言葉の平易で一般的な意味（plain and common sense）</w:t>
      </w:r>
      <w:r>
        <w:t>**に従って、正直かつ率直に立てなければなりません</w:t>
      </w:r>
    </w:p>
    <w:p>
      <w:pPr>
        <w:pStyle w:val="a3"/>
      </w:pPr>
      <w:r>
        <w:t>。心の中では違う考えを持ちながら、表面上だけ誓うあらゆる偽善は、神を欺く偽証（perjury）という恐ろしい犯罪です</w:t>
      </w:r>
    </w:p>
    <w:p>
      <w:pPr>
        <w:pStyle w:val="a3"/>
      </w:pPr>
      <w:r>
        <w:t>。</w:t>
      </w:r>
    </w:p>
    <w:p>
      <w:pPr>
        <w:pStyle w:val="a3"/>
      </w:pPr>
      <w:r>
        <w:t>第三に、一度正当に立てられた誓いは、たとえ</w:t>
      </w:r>
      <w:r>
        <w:t>「</w:t>
      </w:r>
      <w:r>
        <w:t>自分自身に痛ましい</w:t>
      </w:r>
      <w:r>
        <w:t>物質的・人格的な損害が及ぶとしても（although to a man's own hurt）</w:t>
      </w:r>
      <w:r>
        <w:t>」、</w:t>
      </w:r>
      <w:r>
        <w:t>必ず履行しなければならない</w:t>
      </w:r>
      <w:r>
        <w:t>厳格な</w:t>
      </w:r>
      <w:r>
        <w:t>法的拘束力を持っています</w:t>
      </w:r>
    </w:p>
    <w:p>
      <w:pPr>
        <w:pStyle w:val="a3"/>
      </w:pPr>
      <w:r>
        <w:t>。たとえ異端者や信仰を持たない不信仰者（heretics or infidels）に対する約束や誓いであっても、神の御名を証人として結ばれた以上、決して恣意的に破棄したり取り消したりすることはできません</w:t>
      </w:r>
    </w:p>
    <w:p>
      <w:pPr>
        <w:pStyle w:val="a3"/>
      </w:pPr>
      <w:r>
        <w:t>。歴史的に、ローマ・カトリック教会は「教理に反する異端者に対しては信義を守らなくても差し支えない」</w:t>
      </w:r>
      <w:r>
        <w:t>として</w:t>
      </w:r>
      <w:r>
        <w:t>誓いを歪曲する腐敗を犯しましたが、改革派教会は、このような欺瞞的な偽善を聖書の権威の下で全面的に拒否します</w:t>
      </w:r>
    </w:p>
    <w:p>
      <w:pPr>
        <w:pStyle w:val="a3"/>
      </w:pPr>
      <w:r>
        <w:t>。</w:t>
      </w:r>
    </w:p>
    <w:p>
      <w:pPr>
        <w:pStyle w:val="a3"/>
      </w:pPr>
      <w:r>
        <w:t>ただし、誓いは決して私たちを罪を犯させることはありません（It cannot oblige to sin）</w:t>
      </w:r>
    </w:p>
    <w:p>
      <w:pPr>
        <w:pStyle w:val="a3"/>
      </w:pPr>
      <w:r>
        <w:t>。もし誰かが神の御言葉に背き、罪を犯すために誓いを立てたのであれば、その誓いはそもそも無効であり、直ちに悔い改め、断ち切らなければなりません</w:t>
      </w:r>
    </w:p>
    <w:p>
      <w:pPr>
        <w:pStyle w:val="a3"/>
      </w:pPr>
      <w:r>
        <w:t>。ヘロデ王は、殺人という凄惨な罪を犯さないために、自らの愚かな誓いを</w:t>
      </w:r>
      <w:r>
        <w:t>破るべき</w:t>
      </w:r>
      <w:r>
        <w:t>であったにもかかわらず、誓いを守るという口実で洗礼者ヨハネを斬首して殺したことは、誓いの霊的な本質を酷く悪用した悲惨な殺人罪でした</w:t>
      </w:r>
    </w:p>
    <w:p>
      <w:pPr>
        <w:pStyle w:val="a3"/>
      </w:pPr>
      <w:r>
        <w:t>。</w:t>
      </w:r>
    </w:p>
    <w:p>
      <w:pPr>
        <w:pStyle w:val="a3"/>
      </w:pPr>
      <w:r>
        <w:t xml:space="preserve">関連聖句 </w:t>
      </w:r>
      <w:r>
        <w:t>—</w:t>
      </w:r>
      <w:r>
        <w:t xml:space="preserve"> エレミヤ書 4章 2節、詩篇 15章 4節</w:t>
      </w:r>
    </w:p>
    <w:p>
      <w:pPr>
        <w:pStyle w:val="a3"/>
      </w:pPr>
      <w:r>
        <w:t>「</w:t>
      </w:r>
      <w:r>
        <w:t>真実と正義と公正をもって、主の御名にかけて誓うなら、世界はその人によって自ら祝福を願い、その人によって誇りとするであろう</w:t>
      </w:r>
      <w:r>
        <w:t>」</w:t>
      </w:r>
    </w:p>
    <w:p>
      <w:pPr>
        <w:pStyle w:val="a3"/>
      </w:pPr>
    </w:p>
    <w:p>
      <w:pPr>
        <w:pStyle w:val="a3"/>
      </w:pPr>
      <w:r>
        <w:t>「その目は愚かな者を軽蔑し、主を畏れる者を尊び、心に誓ったことは、たとえ害となるものであっても、変えることはない</w:t>
      </w:r>
      <w:r>
        <w:t>」</w:t>
      </w:r>
    </w:p>
    <w:p>
      <w:pPr>
        <w:pStyle w:val="a3"/>
      </w:pPr>
      <w:r>
        <w:t>[適用]</w:t>
      </w:r>
    </w:p>
    <w:p>
      <w:pPr>
        <w:pStyle w:val="a3"/>
      </w:pPr>
      <w:r>
        <w:t>聖徒の皆さん、私たちは今日、利害関係に応じて約束を朝霧のように覆してしまう、ひどく信義のない世の中に生きています。 世の人々は契約書の抜け穴を探して自分の利益を確保することに奔走していますが、イエス・キリストの宝血によって救われた私たちは、たとえ自分に大きな経済的損失や損害が及ぼうとも、一度口にした真実な約束と誓いを、神の御名の前で黙々と守り抜く、忠実な道徳的英雄にならなければなりません</w:t>
      </w:r>
    </w:p>
    <w:p>
      <w:pPr>
        <w:pStyle w:val="a3"/>
      </w:pPr>
      <w:r>
        <w:t>。世の中は、皆さんの一言を保証書よりも信頼していますか？自分の中に潜む利益のために言葉のニュアンスを歪めようとした偽善を完全に洗い流し、損害を甘受してでも神の御名の名誉を守り抜く、忠実な「塩」と「光」としての生涯を送られることをお祈りします。</w:t>
      </w:r>
    </w:p>
    <w:p>
      <w:pPr>
        <w:pStyle w:val="a3"/>
      </w:pPr>
      <w:r>
        <w:t>3. 神に捧げる自発的な誓願の道理と、誤った誓願の境界</w:t>
      </w:r>
      <w:r>
        <w:t>――真の献身</w:t>
      </w:r>
    </w:p>
    <w:p>
      <w:pPr>
        <w:pStyle w:val="a3"/>
      </w:pPr>
      <w:r>
        <w:t>私たちが最後に</w:t>
      </w:r>
      <w:r>
        <w:t>、</w:t>
      </w:r>
      <w:r>
        <w:t>三つ目として深く</w:t>
      </w:r>
      <w:r>
        <w:t>悟らなければならない道理は、救われた聖徒が神に捧げる**「</w:t>
      </w:r>
      <w:r>
        <w:t>自発的な誓願（Vow）の原理と、信仰を罠で縛りつける巧妙で誤った誓願たちの</w:t>
      </w:r>
      <w:r>
        <w:t>正体」**を、</w:t>
      </w:r>
      <w:r>
        <w:t>聖書的に見分けることです</w:t>
      </w:r>
    </w:p>
    <w:p>
      <w:pPr>
        <w:pStyle w:val="a3"/>
      </w:pPr>
      <w:r>
        <w:t>。</w:t>
      </w:r>
    </w:p>
    <w:p>
      <w:pPr>
        <w:pStyle w:val="a3"/>
      </w:pPr>
      <w:r>
        <w:t>信仰告白書は、**「</w:t>
      </w:r>
      <w:r>
        <w:t>誓願は</w:t>
      </w:r>
      <w:r>
        <w:t>約束的な</w:t>
      </w:r>
      <w:r>
        <w:t>誓い（promissory oath）とその性質が非常に類似しているため、同等の霊的な敬虔さと細やかな誠実さをもって、精巧に履行されなければならない」</w:t>
      </w:r>
      <w:r>
        <w:t>**と宣言しています</w:t>
      </w:r>
    </w:p>
    <w:p>
      <w:pPr>
        <w:pStyle w:val="a3"/>
      </w:pPr>
      <w:r>
        <w:t>。</w:t>
      </w:r>
    </w:p>
    <w:p>
      <w:pPr>
        <w:pStyle w:val="a3"/>
      </w:pPr>
      <w:r>
        <w:t>祈りは、他の被造物や聖人たちに捧げるものではなく、ただ私たちの礼拝を受け入れて</w:t>
      </w:r>
      <w:r>
        <w:t>くださる三位一体の神にのみ、</w:t>
      </w:r>
      <w:r>
        <w:t>直接捧げなければなりません</w:t>
      </w:r>
    </w:p>
    <w:p>
      <w:pPr>
        <w:pStyle w:val="a3"/>
      </w:pPr>
      <w:r>
        <w:t>。</w:t>
      </w:r>
    </w:p>
    <w:p>
      <w:pPr>
        <w:pStyle w:val="a3"/>
      </w:pPr>
      <w:r>
        <w:t>真の誓願とは、無理や恐怖心に囚われて捧げる霊的な束縛ではなく、ただ独り子様の血によって私を贖ってくださったその無限の恵みに深く感動し、自発的に注ぎ出す**「</w:t>
      </w:r>
      <w:r>
        <w:t>感謝の礼拝であり、聖なる従順の</w:t>
      </w:r>
      <w:r>
        <w:t>道具」**でなければなりません</w:t>
      </w:r>
    </w:p>
    <w:p>
      <w:pPr>
        <w:pStyle w:val="a3"/>
      </w:pPr>
      <w:r>
        <w:t>。</w:t>
      </w:r>
    </w:p>
    <w:p>
      <w:pPr>
        <w:pStyle w:val="a3"/>
      </w:pPr>
      <w:r>
        <w:t>私たちは、すでに授けてくださった憐れみに感謝する誠実な報いとして、あるいは私たちの霊的な弱さを助けてくださる恵みを懇願する信仰の手段として、また、道徳法が定める聖なる義務に自分自身をより厳格に縛り付けるために、聖書的な誓願を完全に用いることができます</w:t>
      </w:r>
    </w:p>
    <w:p>
      <w:pPr>
        <w:pStyle w:val="a3"/>
      </w:pPr>
      <w:r>
        <w:t>.</w:t>
      </w:r>
    </w:p>
    <w:p>
      <w:pPr>
        <w:pStyle w:val="a3"/>
      </w:pPr>
      <w:r>
        <w:t>しかし、信仰告白書は、神の御言葉の範囲を超えた誤った誓願の落とし穴について、極めて厳しく警告しています</w:t>
      </w:r>
    </w:p>
    <w:p>
      <w:pPr>
        <w:pStyle w:val="a3"/>
      </w:pPr>
      <w:r>
        <w:t>.</w:t>
      </w:r>
    </w:p>
    <w:p>
      <w:pPr>
        <w:pStyle w:val="a3"/>
      </w:pPr>
      <w:r>
        <w:t>神の御言葉によって明確に禁じられていることを行うと誓願すること、あるいは聖書が聖徒に課した当然の道徳的義務を果たせないように妨げる</w:t>
      </w:r>
      <w:r>
        <w:t>障害物としての</w:t>
      </w:r>
      <w:r>
        <w:t>誓願は、絶対に禁じられています</w:t>
      </w:r>
    </w:p>
    <w:p>
      <w:pPr>
        <w:pStyle w:val="a3"/>
      </w:pPr>
      <w:r>
        <w:t>。</w:t>
      </w:r>
    </w:p>
    <w:p>
      <w:pPr>
        <w:pStyle w:val="a3"/>
      </w:pPr>
      <w:r>
        <w:t>また、人間の変わりやすい本性と限界を無視して、自分の能力を超えた事柄、あるいは神が聖書を通して一度も聖霊の助けを約束されていない領域について、軽率に誓願することは高慢です</w:t>
      </w:r>
    </w:p>
    <w:p>
      <w:pPr>
        <w:pStyle w:val="a3"/>
      </w:pPr>
      <w:r>
        <w:t>.</w:t>
      </w:r>
    </w:p>
    <w:p>
      <w:pPr>
        <w:pStyle w:val="a3"/>
      </w:pPr>
      <w:r>
        <w:t>代表的な例として、ローマ・カトリック教会が定めた**</w:t>
      </w:r>
      <w:r>
        <w:t>「</w:t>
      </w:r>
      <w:r>
        <w:t>生涯の独身（perpetual single life）</w:t>
      </w:r>
      <w:r>
        <w:t>」</w:t>
      </w:r>
      <w:r>
        <w:t>、</w:t>
      </w:r>
      <w:r>
        <w:t>「</w:t>
      </w:r>
      <w:r>
        <w:t>自発的な生涯の極貧（professed poverty）</w:t>
      </w:r>
      <w:r>
        <w:t>」</w:t>
      </w:r>
      <w:r>
        <w:t>、</w:t>
      </w:r>
      <w:r>
        <w:t>「</w:t>
      </w:r>
      <w:r>
        <w:t>修道院の規則に対する絶対的</w:t>
      </w:r>
      <w:r>
        <w:t>服従」**といった誓願は、聖書が教えるより高次元の聖化の証しでは決してありません</w:t>
      </w:r>
    </w:p>
    <w:p>
      <w:pPr>
        <w:pStyle w:val="a3"/>
      </w:pPr>
      <w:r>
        <w:t>。むしろ、それは人間の堕落した情欲を刺激し、神が太初に定められた美しい家庭制度を破壊し、聖徒を偽善と非難の牢獄に閉じ込める**「</w:t>
      </w:r>
      <w:r>
        <w:t>迷信的で</w:t>
      </w:r>
      <w:r>
        <w:t>罪深い</w:t>
      </w:r>
      <w:r>
        <w:t>罠（superstitious and sinful snares）」</w:t>
      </w:r>
      <w:r>
        <w:t>**に過ぎないと、告白書は断固として宣言しています</w:t>
      </w:r>
    </w:p>
    <w:p>
      <w:pPr>
        <w:pStyle w:val="a3"/>
      </w:pPr>
      <w:r>
        <w:t>。</w:t>
      </w:r>
    </w:p>
    <w:p>
      <w:pPr>
        <w:pStyle w:val="a3"/>
      </w:pPr>
      <w:r>
        <w:t xml:space="preserve">関連聖句 </w:t>
      </w:r>
      <w:r>
        <w:t>—</w:t>
      </w:r>
      <w:r>
        <w:t xml:space="preserve"> 申命記 23章 21節、詩篇 76篇 11節</w:t>
      </w:r>
    </w:p>
    <w:p>
      <w:pPr>
        <w:pStyle w:val="a3"/>
      </w:pPr>
      <w:r>
        <w:t>「</w:t>
      </w:r>
      <w:r>
        <w:t>あなたの神、主に対して誓いを立てたなら、それを果たすのを</w:t>
      </w:r>
      <w:r>
        <w:t>遅</w:t>
      </w:r>
      <w:r>
        <w:t>らせてはならない。あなたの神、主は必ずそれを</w:t>
      </w:r>
      <w:r>
        <w:t>あなたに</w:t>
      </w:r>
      <w:r>
        <w:t>求められ、</w:t>
      </w:r>
      <w:r>
        <w:t>遅らせれば、それは</w:t>
      </w:r>
      <w:r>
        <w:t>あなたにとって</w:t>
      </w:r>
      <w:r>
        <w:t>罪となるであろう</w:t>
      </w:r>
      <w:r>
        <w:t>」</w:t>
      </w:r>
    </w:p>
    <w:p>
      <w:pPr>
        <w:pStyle w:val="a3"/>
      </w:pPr>
    </w:p>
    <w:p>
      <w:pPr>
        <w:pStyle w:val="a3"/>
      </w:pPr>
      <w:r>
        <w:t>「</w:t>
      </w:r>
      <w:r>
        <w:t>あなたがたは、</w:t>
      </w:r>
      <w:r>
        <w:t>主、あなたがたの神に誓願を立て、それを果たさなければならない。四方にあるすべての民も、畏れるべき方にささげ物をささげなければならない</w:t>
      </w:r>
      <w:r>
        <w:t>。」</w:t>
      </w:r>
    </w:p>
    <w:p>
      <w:pPr>
        <w:pStyle w:val="a3"/>
      </w:pPr>
      <w:r>
        <w:t>[適用]</w:t>
      </w:r>
    </w:p>
    <w:p>
      <w:pPr>
        <w:pStyle w:val="a3"/>
      </w:pPr>
      <w:r>
        <w:t>愛する聖徒の皆さん、私たちの献身は、神の御言葉が定めてくださった聖なる境界線の中で正しく機能していますか？聖書の原則を飛び越え、自分の感情が高ぶった時に、勢いで守ることさえできない無理な誓いを乱発し、自らを霊的な罪悪感の罠に追い込んではいませんか？神は、私たちに偽善的な律法の苦行を求める過酷な独裁者ではありません。 ただ、主が私の手に授けてくださった御言葉の明確な柵の中で、毎日、御子に与えてくださる聖霊の新たな力を信頼して、自発的な献身を捧げてください。</w:t>
      </w:r>
      <w:r>
        <w:t>役職者の</w:t>
      </w:r>
      <w:r>
        <w:t>就任式で、結婚式の誓約式で、そして毎朝、祈りの部屋で神様の御前に心を込めて誓った聖なる願い</w:t>
      </w:r>
      <w:r>
        <w:t xml:space="preserve"> を、喜びの生け贄として誠実に</w:t>
      </w:r>
      <w:r>
        <w:t>果たしていく、</w:t>
      </w:r>
      <w:r>
        <w:t>祝福された信徒になってくださることを願います。</w:t>
      </w:r>
    </w:p>
    <w:p>
      <w:pPr>
        <w:pStyle w:val="a3"/>
      </w:pPr>
      <w:r>
        <w:t>結論</w:t>
      </w:r>
    </w:p>
    <w:p>
      <w:pPr>
        <w:pStyle w:val="a3"/>
      </w:pPr>
      <w:r>
        <w:t>愛する聖徒の皆様、聖徒が口にする真実の言葉と、神の御前に捧げる完全な約束は、三位一体の神の誠実な神性をこの世の中に美しく映し出す、最も輝かしい鏡です</w:t>
      </w:r>
    </w:p>
    <w:p>
      <w:pPr>
        <w:pStyle w:val="a3"/>
      </w:pPr>
      <w:r>
        <w:t>。</w:t>
      </w:r>
    </w:p>
    <w:p>
      <w:pPr>
        <w:pStyle w:val="a3"/>
      </w:pPr>
      <w:r>
        <w:t>私たちの救いは、決して揺らぐ人間の言葉や道徳的な決断の上に立っているわけではありません。私たちは律法のあらゆる呪いと定罪から永遠に解放され、今や定罪の恐れなく、子としての喜びに満ちた愛をもって父に仕える、偉大な栄光の地位を得ました。</w:t>
      </w:r>
    </w:p>
    <w:p>
      <w:pPr>
        <w:pStyle w:val="a3"/>
      </w:pPr>
      <w:r>
        <w:t>この完全な贖いの解放を身にまとった聖徒として、今やこの世のただ中で、神の聖なる御名を完全に畏れ敬ってください</w:t>
      </w:r>
    </w:p>
    <w:p>
      <w:pPr>
        <w:pStyle w:val="a3"/>
      </w:pPr>
      <w:r>
        <w:t>。誓いの霊的な</w:t>
      </w:r>
      <w:r>
        <w:t>厳粛さを</w:t>
      </w:r>
      <w:r>
        <w:t>心に留め、日々の言葉を真実に整えてください</w:t>
      </w:r>
    </w:p>
    <w:p>
      <w:pPr>
        <w:pStyle w:val="a3"/>
      </w:pPr>
      <w:r>
        <w:t>。たとえ過酷な損失や痛みが伴うとしても、十字架の愛に負う者として約束を最後まで守り、私に許された聖なる家庭と職場の中で、日々聖霊が与えてくださる力によって、喜びをもって献身して生きていきましょう。 そうして、私たちの唇からのすべての告白と、生活における具体的な約束の履行を通じて、この信頼が崩れ去ったこの世の中で、神の国の生きた真実さと栄光を力強く宣言する、偉大な福音の証人となられますよう、主の御名によって切に祈ります。</w:t>
      </w:r>
    </w:p>
    <w:p>
      <w:pPr>
        <w:pStyle w:val="a3"/>
      </w:pPr>
      <w:r>
        <w:t>��</w:t>
      </w:r>
      <w:r>
        <w:t xml:space="preserve"> 今日の福音的省察：皆さんは、もしかすると焦りのあまり、神の御名を軽々しく乱用したり、隣人との約束を自分の利益に合わせて簡単に反故にしたりしていませんでしたか？今日、私のすべての言葉の惰性と、約束不履行という偽善を断固として悔い改め、私に対して契約的な真実さを最後まで守ってくださった真実な主に頼り、今日、家庭や共同体で交わした約束を黙々と実践することを祈りをもって決意しましょう。</w:t>
      </w:r>
    </w:p>
    <w:p>
      <w:pPr>
        <w:pStyle w:val="a3"/>
      </w:pPr>
      <w:r>
        <w:t>『ウェストミンスター信仰告白』第23章第1節および第4節において、「キリスト教徒の市民政府に対する</w:t>
      </w:r>
      <w:r>
        <w:t>態度</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説教タイトル：天の市民として生きる地上の義務：クリスチャンと市民政府</w:t>
      </w:r>
    </w:p>
    <w:p>
      <w:pPr>
        <w:pStyle w:val="a3"/>
      </w:pPr>
      <w:r>
        <w:t>説教本文：ローマ人への手紙 13:1-7、</w:t>
      </w:r>
      <w:r>
        <w:t>テモテへの手紙第一</w:t>
      </w:r>
      <w:r>
        <w:t xml:space="preserve"> 2:1-2、使徒行伝 5:29</w:t>
      </w:r>
    </w:p>
    <w:p>
      <w:pPr>
        <w:pStyle w:val="a3"/>
      </w:pPr>
      <w:r>
        <w:t>参考信条：ウェストミンスター信仰告白 第23章 1節および4節</w:t>
      </w:r>
    </w:p>
    <w:p>
      <w:pPr>
        <w:pStyle w:val="a3"/>
      </w:pPr>
      <w:r>
        <w:t>愛する聖徒の皆さん、私たちはこの地に足を踏み入れて生きていますが、同時に天の都に市民権</w:t>
      </w:r>
      <w:r>
        <w:t xml:space="preserve"> を持つ二重国籍者です。このため、歴史の中で聖徒たちは常に厳粛な問いに直面してきました。 </w:t>
      </w:r>
      <w:r>
        <w:t>「</w:t>
      </w:r>
      <w:r>
        <w:t>私たちはこの世の政府や統治者たちにどのように接すべきか？</w:t>
      </w:r>
      <w:r>
        <w:t>」</w:t>
      </w:r>
      <w:r>
        <w:t>ある人々は、この世の政府を完全にサタンの領域と見なし、拒絶しようとしました。また、他の人々は国家の権力を</w:t>
      </w:r>
      <w:r>
        <w:t>無条件に神格化し</w:t>
      </w:r>
      <w:r>
        <w:t>、</w:t>
      </w:r>
      <w:r>
        <w:t>盲従するという誤りに陥ることもありました</w:t>
      </w:r>
    </w:p>
    <w:p>
      <w:pPr>
        <w:pStyle w:val="a3"/>
      </w:pPr>
      <w:r>
        <w:t>。</w:t>
      </w:r>
    </w:p>
    <w:p>
      <w:pPr>
        <w:pStyle w:val="a3"/>
      </w:pPr>
      <w:r>
        <w:t>今日、私たちが共に検討する『ウェストミンスター信仰告白』第23章1節と4節は、聖書が教える最も均衡のとれた、</w:t>
      </w:r>
      <w:r>
        <w:t>かつ厳粛な**「</w:t>
      </w:r>
      <w:r>
        <w:t>市民政府に対するクリスチャンの聖書的な</w:t>
      </w:r>
      <w:r>
        <w:t>態度」**を</w:t>
      </w:r>
      <w:r>
        <w:t>宣言しています</w:t>
      </w:r>
    </w:p>
    <w:p>
      <w:pPr>
        <w:pStyle w:val="a3"/>
      </w:pPr>
      <w:r>
        <w:t>。この告白書の宣言を通じて、神が立てられたこの世の秩序の中で、光と塩として生きる知恵を、三つの要点に分けて心に刻みたいと思います。</w:t>
      </w:r>
    </w:p>
    <w:p>
      <w:pPr>
        <w:pStyle w:val="a3"/>
      </w:pPr>
      <w:r>
        <w:t>1. 市民政府は、神の栄光と公共の利益のために、神ご自身が立てられた権威</w:t>
      </w:r>
      <w:r>
        <w:t>である</w:t>
      </w:r>
      <w:r>
        <w:t>――政府の神的な起源と目的</w:t>
      </w:r>
    </w:p>
    <w:p>
      <w:pPr>
        <w:pStyle w:val="a3"/>
      </w:pPr>
      <w:r>
        <w:t>クリスチャンが市民政府に向き合う際に持つべき第一の態度は、政府の権威が単なる人間の合意や世俗的な力の産物ではなく、**「</w:t>
      </w:r>
      <w:r>
        <w:t>全世界の</w:t>
      </w:r>
      <w:r>
        <w:t>主</w:t>
      </w:r>
      <w:r>
        <w:t>である神ご自身が立てられた神聖な権威」</w:t>
      </w:r>
      <w:r>
        <w:t>**であることを認めることです</w:t>
      </w:r>
    </w:p>
    <w:p>
      <w:pPr>
        <w:pStyle w:val="a3"/>
      </w:pPr>
      <w:r>
        <w:t>。</w:t>
      </w:r>
    </w:p>
    <w:p>
      <w:pPr>
        <w:pStyle w:val="a3"/>
      </w:pPr>
      <w:r>
        <w:t>信仰告白第23章1節は、**「</w:t>
      </w:r>
      <w:r>
        <w:t>全世界の至高の主であり王である神が、御自身の下に（under him）統治者たちを立て、民を治めさせられた」</w:t>
      </w:r>
      <w:r>
        <w:t>**と告白しています</w:t>
      </w:r>
    </w:p>
    <w:p>
      <w:pPr>
        <w:pStyle w:val="a3"/>
      </w:pPr>
      <w:r>
        <w:t>。すなわち、国家の統治権は創造主である神の権威に従属しており、その起源は神の主権的な知恵と定めにあるのです</w:t>
      </w:r>
    </w:p>
    <w:p>
      <w:pPr>
        <w:pStyle w:val="a3"/>
      </w:pPr>
      <w:r>
        <w:t>。神が統治者たちに公権力という**「</w:t>
      </w:r>
      <w:r>
        <w:t>剣の権</w:t>
      </w:r>
      <w:r>
        <w:t>威」</w:t>
      </w:r>
      <w:r>
        <w:t>**を</w:t>
      </w:r>
      <w:r>
        <w:t>授けられた目的は明確です。それは**「</w:t>
      </w:r>
      <w:r>
        <w:t>神ご自身の栄光と公共の利益（public good）のために、善人を保護し励まし、悪を行う者を罰するため</w:t>
      </w:r>
      <w:r>
        <w:t>」</w:t>
      </w:r>
      <w:r>
        <w:t>**です</w:t>
      </w:r>
    </w:p>
    <w:p>
      <w:pPr>
        <w:pStyle w:val="a3"/>
      </w:pPr>
      <w:r>
        <w:t>。</w:t>
      </w:r>
    </w:p>
    <w:p>
      <w:pPr>
        <w:pStyle w:val="a3"/>
      </w:pPr>
      <w:r>
        <w:t>政府は、堕落した人間たちが互いに破壊し合わないように、神が</w:t>
      </w:r>
      <w:r>
        <w:t>設けられた**「</w:t>
      </w:r>
      <w:r>
        <w:t>一般恩寵の</w:t>
      </w:r>
      <w:r>
        <w:t>セーフティネット」</w:t>
      </w:r>
      <w:r>
        <w:t>**です</w:t>
      </w:r>
    </w:p>
    <w:p>
      <w:pPr>
        <w:pStyle w:val="a3"/>
      </w:pPr>
      <w:r>
        <w:t>。使徒パウロが宣言したように、すべての権威は神から出ているものであり、統治者は神の御心を代行する奉仕者として、社会の正義と秩序を維持する神聖な義務を負っています</w:t>
      </w:r>
    </w:p>
    <w:p>
      <w:pPr>
        <w:pStyle w:val="a3"/>
      </w:pPr>
      <w:r>
        <w:t>。</w:t>
      </w:r>
    </w:p>
    <w:p>
      <w:pPr>
        <w:pStyle w:val="a3"/>
      </w:pPr>
      <w:r>
        <w:t xml:space="preserve">関連聖句 </w:t>
      </w:r>
      <w:r>
        <w:t>—</w:t>
      </w:r>
      <w:r>
        <w:t xml:space="preserve"> ローマ人への手紙 13章 1-2節、4節</w:t>
      </w:r>
    </w:p>
    <w:p>
      <w:pPr>
        <w:pStyle w:val="a3"/>
      </w:pPr>
      <w:r>
        <w:t>「</w:t>
      </w:r>
      <w:r>
        <w:t>すべての人は、上の権威に従うべきです。権威はすべて神から</w:t>
      </w:r>
      <w:r>
        <w:t>出ているものであり</w:t>
      </w:r>
      <w:r>
        <w:t>、すべての権威は神によって定められたものです。ですから、権威に逆らう者は、神の命令に逆らう</w:t>
      </w:r>
      <w:r>
        <w:t>のです……」。</w:t>
      </w:r>
    </w:p>
    <w:p>
      <w:pPr>
        <w:pStyle w:val="a3"/>
      </w:pPr>
    </w:p>
    <w:p>
      <w:pPr>
        <w:pStyle w:val="a3"/>
      </w:pPr>
      <w:r>
        <w:t>「</w:t>
      </w:r>
      <w:r>
        <w:t>彼は神の奉仕者であり、</w:t>
      </w:r>
      <w:r>
        <w:t>あなた</w:t>
      </w:r>
      <w:r>
        <w:t>のために善</w:t>
      </w:r>
      <w:r>
        <w:t>を行う者です。</w:t>
      </w:r>
      <w:r>
        <w:t>しかし、もしあなたが悪を行うなら、恐れなさい。彼はむやみに剣を帯びているわけではありません。すなわち、神の奉仕者として、悪を行う者に神の怒りに従って</w:t>
      </w:r>
      <w:r>
        <w:t>報復する者なのです</w:t>
      </w:r>
      <w:r>
        <w:t>。」</w:t>
      </w:r>
    </w:p>
    <w:p>
      <w:pPr>
        <w:pStyle w:val="a3"/>
      </w:pPr>
      <w:r>
        <w:t>[適用]</w:t>
      </w:r>
    </w:p>
    <w:p>
      <w:pPr>
        <w:pStyle w:val="a3"/>
      </w:pPr>
      <w:r>
        <w:t>聖徒の皆さん、私たちは国家の公権力や司法秩序に直面するとき、どのような態度をとっていますか。統治者個人の政治的傾向や道徳的な過ちを理由に、公的権威そのものを軽んじてはいませんか。私たちは、無秩序や混乱から私たちを守ってくださるために、市民政府を道具として用いてくださる神の一般恩寵の手を認めなければなりません</w:t>
      </w:r>
    </w:p>
    <w:p>
      <w:pPr>
        <w:pStyle w:val="a3"/>
      </w:pPr>
      <w:r>
        <w:t>。世の法と公的秩序を尊重し守ることは、単に人間に屈服することではなく、その秩序の背後にいらっしゃる神の創造的な統治を畏敬する信仰の告白です。</w:t>
      </w:r>
    </w:p>
    <w:p>
      <w:pPr>
        <w:pStyle w:val="a3"/>
      </w:pPr>
      <w:r>
        <w:t xml:space="preserve">2. 聖徒は良心に従って、統治者に祈りと尊敬、納税と合法的な服従を捧げなければなりません </w:t>
      </w:r>
      <w:r>
        <w:t>—</w:t>
      </w:r>
      <w:r>
        <w:t xml:space="preserve"> 聖徒の具体的な市民的義務</w:t>
      </w:r>
    </w:p>
    <w:p>
      <w:pPr>
        <w:pStyle w:val="a3"/>
      </w:pPr>
      <w:r>
        <w:t>市民政府に対するクリスチャンの第二の態度は、神が統治者を通じて世の秩序を維持しておられるゆえに、聖徒として当然果たすべき市民的義務を、誠実かつ主体的に履行することです</w:t>
      </w:r>
    </w:p>
    <w:p>
      <w:pPr>
        <w:pStyle w:val="a3"/>
      </w:pPr>
      <w:r>
        <w:t>。</w:t>
      </w:r>
    </w:p>
    <w:p>
      <w:pPr>
        <w:pStyle w:val="a3"/>
      </w:pPr>
      <w:r>
        <w:t>信仰告白書第23章4節は、民の具体的な義務として、**「</w:t>
      </w:r>
      <w:r>
        <w:t>統治者のために祈ること、彼らの人格を尊重すること、税金や関税を正直に納めること、彼らの合法的な命令に従うこと、そしてこれらすべてを良心に従って従うこと</w:t>
      </w:r>
      <w:r>
        <w:t>」</w:t>
      </w:r>
      <w:r>
        <w:t>**を厳粛に列挙しています</w:t>
      </w:r>
    </w:p>
    <w:p>
      <w:pPr>
        <w:pStyle w:val="a3"/>
      </w:pPr>
      <w:r>
        <w:t>。聖徒の国家に対する従順は、単に国家の物理的な処罰を恐れて無理やり屈服するような卑屈な服従ではありません</w:t>
      </w:r>
    </w:p>
    <w:p>
      <w:pPr>
        <w:pStyle w:val="a3"/>
      </w:pPr>
      <w:r>
        <w:t>。それは、</w:t>
      </w:r>
      <w:r>
        <w:t>全宇宙の主権者である神を意識することから湧き上がる**</w:t>
      </w:r>
      <w:r>
        <w:t>「</w:t>
      </w:r>
      <w:r>
        <w:t>信仰的良心に基づく従順（for conscience' sake）</w:t>
      </w:r>
      <w:r>
        <w:t>」</w:t>
      </w:r>
      <w:r>
        <w:t>**なのです</w:t>
      </w:r>
    </w:p>
    <w:p>
      <w:pPr>
        <w:pStyle w:val="a3"/>
      </w:pPr>
      <w:r>
        <w:t>。</w:t>
      </w:r>
    </w:p>
    <w:p>
      <w:pPr>
        <w:pStyle w:val="a3"/>
      </w:pPr>
      <w:r>
        <w:t>しかし、この従順には聖書的な明確な限界が存在します。告白書は、私たちの従順が彼らの**「</w:t>
      </w:r>
      <w:r>
        <w:t>合法的な命令（lawful commands）」</w:t>
      </w:r>
      <w:r>
        <w:t>**に</w:t>
      </w:r>
      <w:r>
        <w:t>限定されると教えています</w:t>
      </w:r>
    </w:p>
    <w:p>
      <w:pPr>
        <w:pStyle w:val="a3"/>
      </w:pPr>
      <w:r>
        <w:t>。もし国家の統治者が神の法令に明らかに違反し、罪を犯すよう命じたり、礼拝を禁止したりする場合、聖徒は**「</w:t>
      </w:r>
      <w:r>
        <w:t>人よりも神に従うべきである」</w:t>
      </w:r>
      <w:r>
        <w:t>**という原則に従い、断固として信仰を守らなければなりません</w:t>
      </w:r>
    </w:p>
    <w:p>
      <w:pPr>
        <w:pStyle w:val="a3"/>
      </w:pPr>
      <w:r>
        <w:t>。</w:t>
      </w:r>
    </w:p>
    <w:p>
      <w:pPr>
        <w:pStyle w:val="a3"/>
      </w:pPr>
      <w:r>
        <w:t xml:space="preserve">関連聖句 </w:t>
      </w:r>
      <w:r>
        <w:t>—</w:t>
      </w:r>
      <w:r>
        <w:t xml:space="preserve"> ローマ人への手紙 13章5-7節、使徒行伝 5:29</w:t>
      </w:r>
    </w:p>
    <w:p>
      <w:pPr>
        <w:pStyle w:val="a3"/>
      </w:pPr>
      <w:r>
        <w:t>「それゆえ</w:t>
      </w:r>
      <w:r>
        <w:t>、</w:t>
      </w:r>
      <w:r>
        <w:t>従わざるを得ない。それは、ただ怒りを恐れるからではなく、良心に従ってのことである。あなたがたが税を納めるのも、このためである……すべての人に、その人にふさわしいものを与えなさい。税を納めるべき人には税を納め、関税を納めるべき人には関税を納め、恐れるべき人を恐れ、尊敬すべき人を</w:t>
      </w:r>
      <w:r>
        <w:t>尊敬しなさい」</w:t>
      </w:r>
    </w:p>
    <w:p>
      <w:pPr>
        <w:pStyle w:val="a3"/>
      </w:pPr>
      <w:r>
        <w:t>「</w:t>
      </w:r>
      <w:r>
        <w:t>ペテロと使徒たちは答えて言った。『</w:t>
      </w:r>
      <w:r>
        <w:t>人よりも神に従うべきです</w:t>
      </w:r>
      <w:r>
        <w:t>。</w:t>
      </w:r>
      <w:r>
        <w:t>』」</w:t>
      </w:r>
    </w:p>
    <w:p>
      <w:pPr>
        <w:pStyle w:val="a3"/>
      </w:pPr>
      <w:r>
        <w:t>[適用]</w:t>
      </w:r>
    </w:p>
    <w:p>
      <w:pPr>
        <w:pStyle w:val="a3"/>
      </w:pPr>
      <w:r>
        <w:t>愛する聖徒の皆さん、皆さんは税金の納付や法律の遵守など、国家が求める正当な義務を正直かつ誠実に果たしていますか</w:t>
      </w:r>
    </w:p>
    <w:p>
      <w:pPr>
        <w:pStyle w:val="a3"/>
      </w:pPr>
      <w:r>
        <w:t>？もしかして、人目につかないところで法を破ったり、小細工を弄したりしながら、それを「知恵</w:t>
      </w:r>
      <w:r>
        <w:t>」</w:t>
      </w:r>
      <w:r>
        <w:t>だと</w:t>
      </w:r>
      <w:r>
        <w:t>美化してはいないでしょうか？私たちの納税と遵法精神は、天の父に向けた信仰的な良心の表れでなければなりません</w:t>
      </w:r>
    </w:p>
    <w:p>
      <w:pPr>
        <w:pStyle w:val="a3"/>
      </w:pPr>
      <w:r>
        <w:t>。さらに、自分と政治的見解が異なる政治家であっても、無条件の中傷や嘲笑をやめ、彼らが公正に国を統治できるよう、その人格を尊重し、祈りの祭壇を誠実に築き上げていく成熟した市民になっていただきたいと願います</w:t>
      </w:r>
    </w:p>
    <w:p>
      <w:pPr>
        <w:pStyle w:val="a3"/>
      </w:pPr>
      <w:r>
        <w:t>。</w:t>
      </w:r>
    </w:p>
    <w:p>
      <w:pPr>
        <w:pStyle w:val="a3"/>
      </w:pPr>
      <w:r>
        <w:t xml:space="preserve">3. 統治者の不信仰や宗教的な違いは、彼らの正当な市民的権威を無効にするものではありません </w:t>
      </w:r>
      <w:r>
        <w:t>—</w:t>
      </w:r>
      <w:r>
        <w:t xml:space="preserve"> 信仰と政治的権威の区別</w:t>
      </w:r>
    </w:p>
    <w:p>
      <w:pPr>
        <w:pStyle w:val="a3"/>
      </w:pPr>
      <w:r>
        <w:t>市民政府に対するクリスチャンの最終的な態度は、統治者が非信者であったり、私たちと宗教的信念が異なっていたとしても、彼らが持つ正当な世俗的統治権威を完全に認め、尊重することです</w:t>
      </w:r>
    </w:p>
    <w:p>
      <w:pPr>
        <w:pStyle w:val="a3"/>
      </w:pPr>
      <w:r>
        <w:t>。</w:t>
      </w:r>
    </w:p>
    <w:p>
      <w:pPr>
        <w:pStyle w:val="a3"/>
      </w:pPr>
      <w:r>
        <w:t>信仰告白書は、**「</w:t>
      </w:r>
      <w:r>
        <w:t>統治者の不信仰（infidelity）や宗教的相違（</w:t>
      </w:r>
      <w:r>
        <w:t xml:space="preserve"> </w:t>
      </w:r>
      <w:r>
        <w:t xml:space="preserve">difference in </w:t>
      </w:r>
      <w:r>
        <w:t>religion）が、その者が持つ正当かつ合法的な権威を無効にすることはなく、民が果たすべき従順の義務を免除するものではない</w:t>
      </w:r>
      <w:r>
        <w:t>」</w:t>
      </w:r>
      <w:r>
        <w:t>**と明確に宣言しています</w:t>
      </w:r>
    </w:p>
    <w:p>
      <w:pPr>
        <w:pStyle w:val="a3"/>
      </w:pPr>
      <w:r>
        <w:t>。国家の統治権は、信者が享受する福音の</w:t>
      </w:r>
      <w:r>
        <w:t>「</w:t>
      </w:r>
      <w:r>
        <w:t>特別な</w:t>
      </w:r>
      <w:r>
        <w:t>恵み」ではなく、創造主である神が全人類に授けてくださった**</w:t>
      </w:r>
      <w:r>
        <w:t>「創造の自然法と一般的な</w:t>
      </w:r>
      <w:r>
        <w:t>恵み</w:t>
      </w:r>
      <w:r>
        <w:t>」</w:t>
      </w:r>
      <w:r>
        <w:t>**に基づいているからです</w:t>
      </w:r>
    </w:p>
    <w:p>
      <w:pPr>
        <w:pStyle w:val="a3"/>
      </w:pPr>
      <w:r>
        <w:t>。イエス様は、不信者であり異教徒であったローマ皇帝カエサルのために、自ら印を示して税を納めるよう示され、使徒たちもまた、暴力的な異教徒政権の下にあっても、その世俗的権威を認め、祈りを命じました</w:t>
      </w:r>
    </w:p>
    <w:p>
      <w:pPr>
        <w:pStyle w:val="a3"/>
      </w:pPr>
      <w:r>
        <w:t>。</w:t>
      </w:r>
    </w:p>
    <w:p>
      <w:pPr>
        <w:pStyle w:val="a3"/>
      </w:pPr>
      <w:r>
        <w:t>さらに、教会の聖職者（ecclesiastical persons）であっても、この社会的領域内において市民政府の司法的統治から除外されることはなく</w:t>
      </w:r>
    </w:p>
    <w:p>
      <w:pPr>
        <w:pStyle w:val="a3"/>
      </w:pPr>
      <w:r>
        <w:t>、霊的権威を握る宗教的指導者（教皇）であっても、市民政府の正当な領土的支配権を剥奪したり、侵害したりする権限はありません</w:t>
      </w:r>
    </w:p>
    <w:p>
      <w:pPr>
        <w:pStyle w:val="a3"/>
      </w:pPr>
      <w:r>
        <w:t>。教会と国家のjurisdiction（管轄権）は、三位一体の神の下で完全に固有のものであり、互いに干渉し得ない栄光ある区別を持っています</w:t>
      </w:r>
    </w:p>
    <w:p>
      <w:pPr>
        <w:pStyle w:val="a3"/>
      </w:pPr>
      <w:r>
        <w:t>。</w:t>
      </w:r>
    </w:p>
    <w:p>
      <w:pPr>
        <w:pStyle w:val="a3"/>
      </w:pPr>
      <w:r>
        <w:t xml:space="preserve">関連聖句 </w:t>
      </w:r>
      <w:r>
        <w:t>—</w:t>
      </w:r>
      <w:r>
        <w:t xml:space="preserve"> テモテへの手紙第一</w:t>
      </w:r>
      <w:r>
        <w:t xml:space="preserve"> 2章1-2節、マタイによる福音書 22章21節</w:t>
      </w:r>
    </w:p>
    <w:p>
      <w:pPr>
        <w:pStyle w:val="a3"/>
      </w:pPr>
      <w:r>
        <w:t>「</w:t>
      </w:r>
      <w:r>
        <w:t>それゆえ、まず第一に、</w:t>
      </w:r>
      <w:r>
        <w:t>すべての人のために、願い、祈り、</w:t>
      </w:r>
      <w:r>
        <w:t>とりなし、</w:t>
      </w:r>
      <w:r>
        <w:t>感謝をささげることを</w:t>
      </w:r>
      <w:r>
        <w:t>勧めます</w:t>
      </w:r>
      <w:r>
        <w:t>。それは、王たちや高い地位にあるすべての人々のためです。これは、私たちがすべての敬虔さと品位をもって、静かで平和な生活を送るためです</w:t>
      </w:r>
      <w:r>
        <w:t>。」</w:t>
      </w:r>
    </w:p>
    <w:p>
      <w:pPr>
        <w:pStyle w:val="a3"/>
      </w:pPr>
    </w:p>
    <w:p>
      <w:pPr>
        <w:pStyle w:val="a3"/>
      </w:pPr>
      <w:r>
        <w:t>「『</w:t>
      </w:r>
      <w:r>
        <w:t>カイザのものです』</w:t>
      </w:r>
      <w:r>
        <w:t>と答えた</w:t>
      </w:r>
      <w:r>
        <w:t>。</w:t>
      </w:r>
      <w:r>
        <w:t>そこで</w:t>
      </w:r>
      <w:r>
        <w:t>、イエスは言われた。</w:t>
      </w:r>
      <w:r>
        <w:t>『</w:t>
      </w:r>
      <w:r>
        <w:t>それなら</w:t>
      </w:r>
      <w:r>
        <w:t>、カイザのものはカイザに、神のものは神に返しなさい</w:t>
      </w:r>
      <w:r>
        <w:t>』」</w:t>
      </w:r>
    </w:p>
    <w:p>
      <w:pPr>
        <w:pStyle w:val="a3"/>
      </w:pPr>
      <w:r>
        <w:t>[適用]</w:t>
      </w:r>
    </w:p>
    <w:p>
      <w:pPr>
        <w:pStyle w:val="a3"/>
      </w:pPr>
      <w:r>
        <w:t>信徒の皆さん、私たちは時に、自分を統治する指導者が神を信じない</w:t>
      </w:r>
      <w:r>
        <w:t>人であるとか</w:t>
      </w:r>
      <w:r>
        <w:t>、自分が好まない政治的路線をとっているという理由で、国家の法律や公的政策を無視し、不服従しようとする危険な誘惑に陥ることがあります。しかし、聖書は、不信仰な統治者の正当な法的権威もまた、神がその時代において許された一般恩寵の主権であることを明確に教えています</w:t>
      </w:r>
    </w:p>
    <w:p>
      <w:pPr>
        <w:pStyle w:val="a3"/>
      </w:pPr>
      <w:r>
        <w:t>。キリスト教徒だけの利己的な垣根を打ち破り、不信仰な世の中にあっても、常識と公正の秩序を誠実に実践する、分別があり魅力的な天の市民となってくださることを願います。</w:t>
      </w:r>
    </w:p>
    <w:p>
      <w:pPr>
        <w:pStyle w:val="a3"/>
      </w:pPr>
      <w:r>
        <w:t>結論</w:t>
      </w:r>
    </w:p>
    <w:p>
      <w:pPr>
        <w:pStyle w:val="a3"/>
      </w:pPr>
      <w:r>
        <w:t>愛する聖徒の皆さん、私たちの究極の王はただお一人、イエス・キリストです</w:t>
      </w:r>
    </w:p>
    <w:p>
      <w:pPr>
        <w:pStyle w:val="a3"/>
      </w:pPr>
      <w:r>
        <w:t>。しかし、その偉大な天の王は、私たちをこの地上の市民政府という一時的な仮庵の下に</w:t>
      </w:r>
      <w:r>
        <w:t>置かれ</w:t>
      </w:r>
      <w:r>
        <w:t>、その中で秩序と正義を学び、実践させてくださいました</w:t>
      </w:r>
    </w:p>
    <w:p>
      <w:pPr>
        <w:pStyle w:val="a3"/>
      </w:pPr>
      <w:r>
        <w:t>。</w:t>
      </w:r>
    </w:p>
    <w:p>
      <w:pPr>
        <w:pStyle w:val="a3"/>
      </w:pPr>
      <w:r>
        <w:t>私たちは、市民政府の神聖な神的な起源と栄光を記憶しつつ、無政府主義的な</w:t>
      </w:r>
      <w:r>
        <w:t>無法状態を</w:t>
      </w:r>
      <w:r>
        <w:t>断固として排斥しなければなりません</w:t>
      </w:r>
    </w:p>
    <w:p>
      <w:pPr>
        <w:pStyle w:val="a3"/>
      </w:pPr>
      <w:r>
        <w:t>。また、良心に従って誠実に納税と服従を行い、そして祖国の繁栄のために絶えず涙を流して祈らなければなりません</w:t>
      </w:r>
    </w:p>
    <w:p>
      <w:pPr>
        <w:pStyle w:val="a3"/>
      </w:pPr>
      <w:r>
        <w:t>。そして、統治者の宗教的な限界の向こうに流れている神の広大で主権的な統治を見据え、信仰的な品格を失ってはなりません</w:t>
      </w:r>
    </w:p>
    <w:p>
      <w:pPr>
        <w:pStyle w:val="a3"/>
      </w:pPr>
      <w:r>
        <w:t>.</w:t>
      </w:r>
    </w:p>
    <w:p>
      <w:pPr>
        <w:pStyle w:val="a3"/>
      </w:pPr>
      <w:r>
        <w:t>今週一週間、皆さんが歩む日常の生活と社会的な法の枠組みの中で、誰よりも誠実で道徳的、かつ正直な遵法市民として生きてください。そうして、信仰を持たない隣人や世の人々の前で、神の国の民の高潔さと輝きを力強く証しする、忠実な主の民となりますよう、主の御名によって切に祈ります。</w:t>
      </w:r>
    </w:p>
    <w:p>
      <w:pPr>
        <w:pStyle w:val="a3"/>
      </w:pPr>
      <w:r>
        <w:t>��</w:t>
      </w:r>
      <w:r>
        <w:t xml:space="preserve"> 今日の福音的省察：私は国家の公権力や法令に直面するとき、自分の政治的志向や感情に偏って、聖書的な敬意と祈りの責任を疎かにしていませんでしたか</w:t>
      </w:r>
    </w:p>
    <w:p>
      <w:pPr>
        <w:pStyle w:val="a3"/>
      </w:pPr>
      <w:r>
        <w:t>？今日、私の心にあるすべての政治的な憎しみや中傷を捨て去り、わが国の指導者たちが公義と正義をもって民を治め、この地に神の平和が宣言されるよう、誠実に祈りの手を挙げましょう</w:t>
      </w:r>
    </w:p>
    <w:p>
      <w:pPr>
        <w:pStyle w:val="a3"/>
      </w:pPr>
      <w:r>
        <w:t>。</w:t>
      </w:r>
    </w:p>
    <w:p>
      <w:pPr>
        <w:pStyle w:val="a3"/>
      </w:pPr>
      <w:r>
        <w:t>『ウェストミンスター信仰告白』第24章第2節にある「神による結婚制度の制定</w:t>
      </w:r>
      <w:r>
        <w:t>目的</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説教タイトル：神の善き計画：結婚制度の三つの目的</w:t>
      </w:r>
    </w:p>
    <w:p>
      <w:pPr>
        <w:pStyle w:val="a3"/>
      </w:pPr>
      <w:r>
        <w:t>説教本文：創世記2:18、</w:t>
      </w:r>
      <w:r>
        <w:t>マラキ書</w:t>
      </w:r>
      <w:r>
        <w:t>2:15、コリントの信徒への手紙一7:2、9</w:t>
      </w:r>
    </w:p>
    <w:p>
      <w:pPr>
        <w:pStyle w:val="a3"/>
      </w:pPr>
      <w:r>
        <w:t>参考信条：ウェストミンスター信仰告白 第24章2節</w:t>
      </w:r>
    </w:p>
    <w:p>
      <w:pPr>
        <w:pStyle w:val="a3"/>
      </w:pPr>
      <w:r>
        <w:t>愛する聖徒の皆さん、神は人類を創造された後、私たちに祝福された生活の基盤として、いくつかの制度を賜ってくださいました。</w:t>
      </w:r>
      <w:r>
        <w:t>その中でも</w:t>
      </w:r>
      <w:r>
        <w:t>、最も初めに、人間の堕落以前にエデンの園で直接制定された神聖な制度こそが、結婚です</w:t>
      </w:r>
    </w:p>
    <w:p>
      <w:pPr>
        <w:pStyle w:val="a3"/>
      </w:pPr>
      <w:r>
        <w:t>。</w:t>
      </w:r>
    </w:p>
    <w:p>
      <w:pPr>
        <w:pStyle w:val="a3"/>
      </w:pPr>
      <w:r>
        <w:t>今日の世界は、結婚を単なる人間同士の社会的合意や、個人の満足のための手段へと貶めています。しかし、ウェストミンスター信仰告白第24章2節は、結婚が決して偶然の産物ではなく、神の善き、かつ主権的な目的と計画の中で制定された聖なる礼拝の場であることを告白しています</w:t>
      </w:r>
    </w:p>
    <w:p>
      <w:pPr>
        <w:pStyle w:val="a3"/>
      </w:pPr>
      <w:r>
        <w:t>。信仰告白書の厳密な告白に従い、**「神が結婚制度を制定された三つの目的」**を深く黙想し、私たちの家庭を信仰の上に堅く築く、祝福に満ちた時間となることを願います。</w:t>
      </w:r>
    </w:p>
    <w:p>
      <w:pPr>
        <w:pStyle w:val="a3"/>
      </w:pPr>
      <w:r>
        <w:t>1. 夫と妻の聖なる相互扶助（The Mutual Help of Husband and Wife）</w:t>
      </w:r>
    </w:p>
    <w:p>
      <w:pPr>
        <w:pStyle w:val="a3"/>
      </w:pPr>
      <w:r>
        <w:t>神が結婚を制定された第一の目的は、夫と妻の人格的な親密さと聖なる相互扶助</w:t>
      </w:r>
      <w:r>
        <w:t>のためです</w:t>
      </w:r>
      <w:r>
        <w:t>。</w:t>
      </w:r>
    </w:p>
    <w:p>
      <w:pPr>
        <w:pStyle w:val="a3"/>
      </w:pPr>
      <w:r>
        <w:t>信仰告白書は、**「</w:t>
      </w:r>
      <w:r>
        <w:t>結婚は夫と妻の相互扶助（mutual help）のために定められた」</w:t>
      </w:r>
      <w:r>
        <w:t>**と宣言しています</w:t>
      </w:r>
    </w:p>
    <w:p>
      <w:pPr>
        <w:pStyle w:val="a3"/>
      </w:pPr>
      <w:r>
        <w:t>。結婚は、罪がこの世に入る前、人間が完全で聖なる状態にあったエデンの園で、初めて定められました</w:t>
      </w:r>
    </w:p>
    <w:p>
      <w:pPr>
        <w:pStyle w:val="a3"/>
      </w:pPr>
      <w:r>
        <w:t>。アダムは無罪で純潔な状態にあり、神との深い交わりを享受していました。しかし、神はそのようなアダムをご覧になり、**「</w:t>
      </w:r>
      <w:r>
        <w:t>人が独りでいるのは良くない。彼のために助けとなる伴侶を造ろう</w:t>
      </w:r>
      <w:r>
        <w:t>」</w:t>
      </w:r>
      <w:r>
        <w:t>**とおっしゃいました</w:t>
      </w:r>
    </w:p>
    <w:p>
      <w:pPr>
        <w:pStyle w:val="a3"/>
      </w:pPr>
      <w:r>
        <w:t>。全地を所有していたアダムでしたが、他の被造物の中には、人格的な交わりと助けを分かち合う伴侶を見つけることはできませんでした</w:t>
      </w:r>
    </w:p>
    <w:p>
      <w:pPr>
        <w:pStyle w:val="a3"/>
      </w:pPr>
      <w:r>
        <w:t>。</w:t>
      </w:r>
    </w:p>
    <w:p>
      <w:pPr>
        <w:pStyle w:val="a3"/>
      </w:pPr>
      <w:r>
        <w:t>そこで、神は彼の肋骨から女性を造り、助け手として彼と結びつけてくださいました</w:t>
      </w:r>
    </w:p>
    <w:p>
      <w:pPr>
        <w:pStyle w:val="a3"/>
      </w:pPr>
      <w:r>
        <w:t>. 結婚は決して、神の御業を妨げる障害物ではありません</w:t>
      </w:r>
    </w:p>
    <w:p>
      <w:pPr>
        <w:pStyle w:val="a3"/>
      </w:pPr>
      <w:r>
        <w:t>。むしろ、</w:t>
      </w:r>
      <w:r>
        <w:t>独り身の</w:t>
      </w:r>
      <w:r>
        <w:t>孤独を解消し、互いの弱さを補い合い、共に神を賛美し仕えることができるよう助ける、最も神聖で善き結びつきなのです</w:t>
      </w:r>
    </w:p>
    <w:p>
      <w:pPr>
        <w:pStyle w:val="a3"/>
      </w:pPr>
      <w:r>
        <w:t>。</w:t>
      </w:r>
    </w:p>
    <w:p>
      <w:pPr>
        <w:pStyle w:val="a3"/>
      </w:pPr>
      <w:r>
        <w:t xml:space="preserve">関連聖句 </w:t>
      </w:r>
      <w:r>
        <w:t>—</w:t>
      </w:r>
      <w:r>
        <w:t xml:space="preserve"> 創世記 2章 18節</w:t>
      </w:r>
    </w:p>
    <w:p>
      <w:pPr>
        <w:pStyle w:val="a3"/>
      </w:pPr>
      <w:r>
        <w:t>「</w:t>
      </w:r>
      <w:r>
        <w:t>主なる神は</w:t>
      </w:r>
      <w:r>
        <w:t>言われた。</w:t>
      </w:r>
      <w:r>
        <w:t>『</w:t>
      </w:r>
      <w:r>
        <w:t>人が独りでいるのは良くない。彼のために、助けとなる</w:t>
      </w:r>
      <w:r>
        <w:t xml:space="preserve"> な伴侶を造ろう</w:t>
      </w:r>
      <w:r>
        <w:t>。</w:t>
      </w:r>
      <w:r>
        <w:t>』」</w:t>
      </w:r>
    </w:p>
    <w:p>
      <w:pPr>
        <w:pStyle w:val="a3"/>
      </w:pPr>
      <w:r>
        <w:t>[適用]</w:t>
      </w:r>
    </w:p>
    <w:p>
      <w:pPr>
        <w:pStyle w:val="a3"/>
      </w:pPr>
      <w:r>
        <w:t>ご家族の皆様、神様が皆様に配偶者をお与えになった理由は、自分の欲望や都合を満たすためではなく、配偶者の魂に仕え、助ける者として立つ</w:t>
      </w:r>
      <w:r>
        <w:t>ためです</w:t>
      </w:r>
      <w:r>
        <w:t>。もしかすると、日々の忙しい生活や葛藤の中で、配偶者に対する尊敬や愛を失ってしまっていませんか？夫と妻は、互いに支配し合う関係ではなく、永遠の天国の希望に向かって並んで歩む、最も親しい協力者です。 今日、自分の利己心を捨て、配偶者の</w:t>
      </w:r>
      <w:r>
        <w:t>霊的・情緒的な弱さを黙々と補いながら、主の中で互いを最も力強く支え合う、忠実な助け手となってくださることを願います。</w:t>
      </w:r>
    </w:p>
    <w:p>
      <w:pPr>
        <w:pStyle w:val="a3"/>
      </w:pPr>
      <w:r>
        <w:t>2. 合法的な子孫の繁栄と教会の聖なる種子の保存（The Increase of a Holy Seed）</w:t>
      </w:r>
    </w:p>
    <w:p>
      <w:pPr>
        <w:pStyle w:val="a3"/>
      </w:pPr>
      <w:r>
        <w:t>神が結婚を制定された第二の目的は、合法的な子孫の繁栄を通じて人類を保全し、神の教会を聖なる種で満たす</w:t>
      </w:r>
      <w:r>
        <w:t>ためです</w:t>
      </w:r>
      <w:r>
        <w:t>。</w:t>
      </w:r>
    </w:p>
    <w:p>
      <w:pPr>
        <w:pStyle w:val="a3"/>
      </w:pPr>
      <w:r>
        <w:t>信仰告白書は、結婚が**「</w:t>
      </w:r>
      <w:r>
        <w:t>合法的な子孫を通じた人類の繁栄（increase of mankind）と、教会のための聖なる種（holy seed）の繁栄のために制定された」</w:t>
      </w:r>
      <w:r>
        <w:t>**と告白しています</w:t>
      </w:r>
    </w:p>
    <w:p>
      <w:pPr>
        <w:pStyle w:val="a3"/>
      </w:pPr>
      <w:r>
        <w:t>。神は、一人の男と一人の女という強固な契約の枠組みの中で、人類が品位と名誉をもって守られることを望まれました</w:t>
      </w:r>
    </w:p>
    <w:p>
      <w:pPr>
        <w:pStyle w:val="a3"/>
      </w:pPr>
      <w:r>
        <w:t>。</w:t>
      </w:r>
    </w:p>
    <w:p>
      <w:pPr>
        <w:pStyle w:val="a3"/>
      </w:pPr>
      <w:r>
        <w:t>また、</w:t>
      </w:r>
      <w:r>
        <w:t>預言者マラキが</w:t>
      </w:r>
      <w:r>
        <w:t>宣言したように、神は太初にアダムに霊を満ちあふれさせておられたにもかかわらず、ただ一人の妻のみを造り、たった一つの家庭を築かれた目的は、まさに**「</w:t>
      </w:r>
      <w:r>
        <w:t>敬虔な子孫（godly seed）</w:t>
      </w:r>
      <w:r>
        <w:t>」</w:t>
      </w:r>
      <w:r>
        <w:t>**を得る</w:t>
      </w:r>
      <w:r>
        <w:t>ためでした</w:t>
      </w:r>
    </w:p>
    <w:p>
      <w:pPr>
        <w:pStyle w:val="a3"/>
      </w:pPr>
      <w:r>
        <w:t>。家庭は単に肉体的な子孫を残す場ではなく、神の契約の思想を伝承し、熱心に御言葉を教え導き、ただ三位一体の神のみを礼拝する教会の忠実な肢体を育て上げる聖なる苗床です。</w:t>
      </w:r>
    </w:p>
    <w:p>
      <w:pPr>
        <w:pStyle w:val="a3"/>
      </w:pPr>
      <w:r>
        <w:t xml:space="preserve">関連聖句 </w:t>
      </w:r>
      <w:r>
        <w:t>—</w:t>
      </w:r>
      <w:r>
        <w:t xml:space="preserve"> マラキ書</w:t>
      </w:r>
      <w:r>
        <w:t xml:space="preserve"> 2章15節</w:t>
      </w:r>
    </w:p>
    <w:p>
      <w:pPr>
        <w:pStyle w:val="a3"/>
      </w:pPr>
      <w:r>
        <w:t>「</w:t>
      </w:r>
      <w:r>
        <w:t>神は霊に</w:t>
      </w:r>
      <w:r>
        <w:t>満ちておられるにもかかわらず、</w:t>
      </w:r>
      <w:r>
        <w:t>ただ一人を造られたではないか。なぜただ一人</w:t>
      </w:r>
      <w:r>
        <w:t>を造られたのか。</w:t>
      </w:r>
      <w:r>
        <w:t>それは、敬虔な子孫を得るためである。それゆえ、あなたの心を守り、不誠実な行いをしない</w:t>
      </w:r>
      <w:r>
        <w:t>ようにし</w:t>
      </w:r>
      <w:r>
        <w:t>なさい。」</w:t>
      </w:r>
    </w:p>
    <w:p>
      <w:pPr>
        <w:pStyle w:val="a3"/>
      </w:pPr>
      <w:r>
        <w:t>[適用]</w:t>
      </w:r>
    </w:p>
    <w:p>
      <w:pPr>
        <w:pStyle w:val="a3"/>
      </w:pPr>
      <w:r>
        <w:t>信仰を持つ親御さんたち、そして将来家庭を築く若者たちよ、私たちは子どもを育てる際、</w:t>
      </w:r>
      <w:r>
        <w:t>世の</w:t>
      </w:r>
      <w:r>
        <w:t xml:space="preserve"> の成功への道へと導くことに全力を注ぎながら、肝心のその心に神の御言葉を植え付けることには怠りはありませんでしたか？家庭は子どもたちにとって最初の教会であり、聖書を学ぶ神学校です。私たちの子どもたちが、親の善き行いと御言葉を中心とした生き方を見て育ち、神の契約を受け継ぐことができるよう祈りましょう。 子供たちが世の流行に流されることなく、教会を担う聖く敬虔な世代として成長できるよう、毎日、家庭を礼拝の場として</w:t>
      </w:r>
      <w:r>
        <w:t>整えていく</w:t>
      </w:r>
      <w:r>
        <w:t>忠実な親になってくださることを願います。</w:t>
      </w:r>
    </w:p>
    <w:p>
      <w:pPr>
        <w:pStyle w:val="a3"/>
      </w:pPr>
      <w:r>
        <w:t>3. 世の誘惑から魂の清さを守る（The Preventing of Uncleanness）</w:t>
      </w:r>
    </w:p>
    <w:p>
      <w:pPr>
        <w:pStyle w:val="a3"/>
      </w:pPr>
      <w:r>
        <w:t>神が結婚を制定された究極の目的は、堕落した世のただ中で、聖徒たちが霊と肉における道徳的な清さと魂の純潔を安全に守る</w:t>
      </w:r>
      <w:r>
        <w:t>ためです</w:t>
      </w:r>
      <w:r>
        <w:t>。</w:t>
      </w:r>
    </w:p>
    <w:p>
      <w:pPr>
        <w:pStyle w:val="a3"/>
      </w:pPr>
      <w:r>
        <w:t>信仰告白書は、結婚が**「</w:t>
      </w:r>
      <w:r>
        <w:t>不品行を防ぐこと（preventing of uncleanness）のために定められた」</w:t>
      </w:r>
      <w:r>
        <w:t>**と明確に教えています</w:t>
      </w:r>
    </w:p>
    <w:p>
      <w:pPr>
        <w:pStyle w:val="a3"/>
      </w:pPr>
      <w:r>
        <w:t>。本来、結婚は無罪のエデンの園で定められましたが</w:t>
      </w:r>
    </w:p>
    <w:p>
      <w:pPr>
        <w:pStyle w:val="a3"/>
      </w:pPr>
      <w:r>
        <w:t>、人類が堕落して以来、この世は甚だしい性的放縦と情欲の誘惑に満ちてしまいました。</w:t>
      </w:r>
    </w:p>
    <w:p>
      <w:pPr>
        <w:pStyle w:val="a3"/>
      </w:pPr>
      <w:r>
        <w:t>この堕落した世の中で、私たちの肉体と魂の聖さを守るために、神は結婚という安全で美しい防護壁を設けられました。夫と妻が互いに誠実に献身し、夫婦間の道徳的な貞節を守ることは、サタンの巧妙な惑わしを打ち破り、淫行を未然に防ぐ強力な霊的なブレーキとなります。 聖書は、情欲に囚われて罪に陥るよりも、神が定められた夫婦の関係の中で健全かつ聖なる愛を分かち合うことによって、魂の聖なる純潔を保つよう強く勧めています。</w:t>
      </w:r>
    </w:p>
    <w:p>
      <w:pPr>
        <w:pStyle w:val="a3"/>
      </w:pPr>
      <w:r>
        <w:t xml:space="preserve">関連聖句 </w:t>
      </w:r>
      <w:r>
        <w:t>—</w:t>
      </w:r>
      <w:r>
        <w:t xml:space="preserve"> コリントの信徒への手紙一 7章2節、9節</w:t>
      </w:r>
    </w:p>
    <w:p>
      <w:pPr>
        <w:pStyle w:val="a3"/>
      </w:pPr>
      <w:r>
        <w:t>「</w:t>
      </w:r>
      <w:r>
        <w:t>不品行を避けるために、男はそれぞれ自分の妻を持ち</w:t>
      </w:r>
      <w:r>
        <w:t>、</w:t>
      </w:r>
      <w:r>
        <w:t>女はそれぞれ自分の夫</w:t>
      </w:r>
      <w:r>
        <w:t>を持つべきです</w:t>
      </w:r>
      <w:r>
        <w:t>……もし自制できないなら、結婚しなさい。情欲に燃えるよりは、結婚するほうが</w:t>
      </w:r>
      <w:r>
        <w:t>ましだからです</w:t>
      </w:r>
      <w:r>
        <w:t>。」</w:t>
      </w:r>
    </w:p>
    <w:p>
      <w:pPr>
        <w:pStyle w:val="a3"/>
      </w:pPr>
      <w:r>
        <w:t>[適用]</w:t>
      </w:r>
    </w:p>
    <w:p>
      <w:pPr>
        <w:pStyle w:val="a3"/>
      </w:pPr>
      <w:r>
        <w:t>愛する聖徒の皆さん、今日、淫らなメディアに満ちた文化の中で、私たちの目と心、そして思考の純潔</w:t>
      </w:r>
      <w:r>
        <w:t>を守り抜くことが</w:t>
      </w:r>
      <w:r>
        <w:t>、どれほど難しいことでしょうか。サタンは絶えず、「情欲を満たす私的な解放こそが真の自由</w:t>
      </w:r>
      <w:r>
        <w:t>だ</w:t>
      </w:r>
      <w:r>
        <w:t>」</w:t>
      </w:r>
      <w:r>
        <w:t>と囁きかけます。しかし、真の自由と幸福は、神が定められた恵みの境界線の中で、配偶者ただ一人を完全かつ誠実に愛することから生まれます。 夫婦間の契約に基づく誠実さを損なう、いかなる密かな思いや誘惑も、イエスの御名によって断固として拒絶してください。世が夫婦の貞節を嘲笑うとき、私たちは家庭の寝所を汚すことなく、</w:t>
      </w:r>
      <w:r>
        <w:t>聖</w:t>
      </w:r>
      <w:r>
        <w:t xml:space="preserve"> な清さを宣言し、神の国の清らかさをこの世の中で証明する聖なる信徒となりましょう。</w:t>
      </w:r>
    </w:p>
    <w:p>
      <w:pPr>
        <w:pStyle w:val="a3"/>
      </w:pPr>
      <w:r>
        <w:t>結論</w:t>
      </w:r>
    </w:p>
    <w:p>
      <w:pPr>
        <w:pStyle w:val="a3"/>
      </w:pPr>
      <w:r>
        <w:t>愛する聖徒の皆さん、結婚制度は人間の偶然や便宜によって考案された契約ではなく、私たちのために三位一体の神が立てられた、祝福に満ちた尊厳ある聖書的な契約です</w:t>
      </w:r>
    </w:p>
    <w:p>
      <w:pPr>
        <w:pStyle w:val="a3"/>
      </w:pPr>
      <w:r>
        <w:t>。</w:t>
      </w:r>
    </w:p>
    <w:p>
      <w:pPr>
        <w:pStyle w:val="a3"/>
      </w:pPr>
      <w:r>
        <w:t>私たちは結婚を通じて、互いを支え合う温かい相互扶助を全うし、子供たちを教会と時代を救う聖なる種として忠実に育て上げ、淫らな誘惑を拒絶し、道徳的な純潔を完全に守らなければなりません</w:t>
      </w:r>
    </w:p>
    <w:p>
      <w:pPr>
        <w:pStyle w:val="a3"/>
      </w:pPr>
      <w:r>
        <w:t>。</w:t>
      </w:r>
    </w:p>
    <w:p>
      <w:pPr>
        <w:pStyle w:val="a3"/>
      </w:pPr>
      <w:r>
        <w:t>この偉大な創造の秩序と契約的な召命をしっかりと握りしめ、砕かれ揺らぐこの世の中で、ただ神の御言葉の法の上に家庭を築き、天国の喜びと安息を日々家庭の真ん中に</w:t>
      </w:r>
      <w:r>
        <w:t>注ぎ出す、</w:t>
      </w:r>
      <w:r>
        <w:t>祝福された信仰の名門家系となりますよう、主の御名によって切に祈ります。</w:t>
      </w:r>
    </w:p>
    <w:p>
      <w:pPr>
        <w:pStyle w:val="a3"/>
      </w:pPr>
      <w:r>
        <w:t>��</w:t>
      </w:r>
      <w:r>
        <w:t xml:space="preserve"> 今日の福音的省察：私たちの家庭は、神の御言葉に基づき、「助け手」として互いの魂をしっかりと仕えていますか？また、子供たちを「教会の聖なる</w:t>
      </w:r>
      <w:r>
        <w:t>種」として</w:t>
      </w:r>
      <w:r>
        <w:t>育てるために、何を実践していますか？今日、私たちの家庭を崩そうとする世の偽りの価値観に立ち向かい、家庭の真ん中に喜びの礼拝と清らかな対話を回復できるよう、夫婦と子供たちが手を取り合い、共に涙を流して祈りましょう。</w:t>
      </w:r>
    </w:p>
    <w:p>
      <w:pPr>
        <w:pStyle w:val="a3"/>
      </w:pPr>
      <w:r>
        <w:t>『ウェストミンスター信仰告白』第24章第3節にある「主において（in Christ）</w:t>
      </w:r>
      <w:r>
        <w:t>の結婚</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説教タイトル：主のうちに結ばれる聖なる契約、祝福された結婚の道理</w:t>
      </w:r>
    </w:p>
    <w:p>
      <w:pPr>
        <w:pStyle w:val="a3"/>
      </w:pPr>
      <w:r>
        <w:t>説教本文：コリントの信徒への手紙一 7:39、コリントの信徒への手紙二 6:14、エフェソの信徒への手紙 5:31-32</w:t>
      </w:r>
    </w:p>
    <w:p>
      <w:pPr>
        <w:pStyle w:val="a3"/>
      </w:pPr>
      <w:r>
        <w:t>参考信条：ウェストミンスター信仰告白 第24章 3節</w:t>
      </w:r>
    </w:p>
    <w:p>
      <w:pPr>
        <w:pStyle w:val="a3"/>
      </w:pPr>
      <w:r>
        <w:t>愛する聖徒の皆さん、神は人類を創造された後、人間の堕落以前にエデンの園で、ご自ら「結婚」という神聖な制度を制定してくださいました</w:t>
      </w:r>
    </w:p>
    <w:p>
      <w:pPr>
        <w:pStyle w:val="a3"/>
      </w:pPr>
      <w:r>
        <w:t>。この結婚制度は、夫と妻が一生涯互いに助け合う聖なる協力者となり、世の情欲や誘惑から霊と肉の両面における純潔を守り、教会を満たす聖なる種を保存するために与えられた、神の美しい設計です</w:t>
      </w:r>
    </w:p>
    <w:p>
      <w:pPr>
        <w:pStyle w:val="a3"/>
      </w:pPr>
      <w:r>
        <w:t>。</w:t>
      </w:r>
    </w:p>
    <w:p>
      <w:pPr>
        <w:pStyle w:val="a3"/>
      </w:pPr>
      <w:r>
        <w:t>しかし、堕落した人間たちは、この聖なる結婚を情欲を満たす道具へと転落させたり、霊的な秩序を無視して肉的な条件だけを見て結ばれたりするという重大な過ちを犯してきました。 これに対し、ウェストミンスター信仰告白第24章第3節は、聖徒が生涯の伴侶を選び、家庭を築く際に必ず守らなければならない核心的な原則、すなわち**「</w:t>
      </w:r>
      <w:r>
        <w:t>主における結婚（Marriage in the Lord）」</w:t>
      </w:r>
      <w:r>
        <w:t>**という偉大な真理を明確に宣言しています</w:t>
      </w:r>
    </w:p>
    <w:p>
      <w:pPr>
        <w:pStyle w:val="a3"/>
      </w:pPr>
      <w:r>
        <w:t>。</w:t>
      </w:r>
    </w:p>
    <w:p>
      <w:pPr>
        <w:pStyle w:val="a3"/>
      </w:pPr>
      <w:r>
        <w:t>本日宣言される三つの大原則を通じて、世俗化した結婚観を福音の御言葉によって改革し、私たちの家庭が神の臨在に満ちた契約の砦として築かれる恵みが臨むことを祈ります。</w:t>
      </w:r>
    </w:p>
    <w:p>
      <w:pPr>
        <w:pStyle w:val="a3"/>
      </w:pPr>
      <w:r>
        <w:t>1. 第1の要点：結婚は創造による普遍的な賜物ですが、聖徒には「主の内にのみ」結婚すべき聖なる義務があります。</w:t>
      </w:r>
    </w:p>
    <w:p>
      <w:pPr>
        <w:pStyle w:val="a3"/>
      </w:pPr>
      <w:r>
        <w:t>私たちがまず</w:t>
      </w:r>
      <w:r>
        <w:t>悟</w:t>
      </w:r>
      <w:r>
        <w:t>らなければならない真理は、結婚とは神が全人類に許された普遍的な恵みであると同時に、聖徒にとってはただ</w:t>
      </w:r>
      <w:r>
        <w:t>「主の</w:t>
      </w:r>
      <w:r>
        <w:t>内にあってのみ」</w:t>
      </w:r>
      <w:r>
        <w:t>結ばれるべき、聖なるかつ限定された義務であるという事実です</w:t>
      </w:r>
    </w:p>
    <w:p>
      <w:pPr>
        <w:pStyle w:val="a3"/>
      </w:pPr>
      <w:r>
        <w:t>。</w:t>
      </w:r>
    </w:p>
    <w:p>
      <w:pPr>
        <w:pStyle w:val="a3"/>
      </w:pPr>
      <w:r>
        <w:t>信仰告白書は、**「</w:t>
      </w:r>
      <w:r>
        <w:t>判断力を持って同意できる能力を持つあらゆる種類の人々が結婚することは合法である」</w:t>
      </w:r>
      <w:r>
        <w:t>**と</w:t>
      </w:r>
      <w:r>
        <w:t>宣言しています</w:t>
      </w:r>
    </w:p>
    <w:p>
      <w:pPr>
        <w:pStyle w:val="a3"/>
      </w:pPr>
      <w:r>
        <w:t>。キリスト教の歴史において、ローマ・カトリック教会は司祭や聖職者の結婚を強制的に禁止することで、聖徒たちを律法的なくびきの下に閉じ込めました</w:t>
      </w:r>
    </w:p>
    <w:p>
      <w:pPr>
        <w:pStyle w:val="a3"/>
      </w:pPr>
      <w:r>
        <w:t>。しかし、聖書はこのような結婚禁止措置を指して、むしろ</w:t>
      </w:r>
      <w:r>
        <w:t>「</w:t>
      </w:r>
      <w:r>
        <w:t>悪魔の教え」</w:t>
      </w:r>
      <w:r>
        <w:t>であると厳しく警告しています</w:t>
      </w:r>
    </w:p>
    <w:p>
      <w:pPr>
        <w:pStyle w:val="a3"/>
      </w:pPr>
      <w:r>
        <w:t>。</w:t>
      </w:r>
    </w:p>
    <w:p>
      <w:pPr>
        <w:pStyle w:val="a3"/>
      </w:pPr>
      <w:r>
        <w:t>旧約の多くの預言者や祭司たち、そして新約の使徒たち（長と呼ばれるペテロを含めて）もまた、合法的な結婚生活を送っていました</w:t>
      </w:r>
    </w:p>
    <w:p>
      <w:pPr>
        <w:pStyle w:val="a3"/>
      </w:pPr>
      <w:r>
        <w:t>。したがって、結婚は聖職者や平信徒の区別なく、すべての人に開かれている神の祝福された普遍的な恵みです</w:t>
      </w:r>
    </w:p>
    <w:p>
      <w:pPr>
        <w:pStyle w:val="a3"/>
      </w:pPr>
      <w:r>
        <w:t>。</w:t>
      </w:r>
    </w:p>
    <w:p>
      <w:pPr>
        <w:pStyle w:val="a3"/>
      </w:pPr>
      <w:r>
        <w:t>しかし、この一般恩寵の領域が、悔い改め、新生した聖徒に適用される際には、極めて厳格な霊的な限界が設けられます。信仰告白書は、**「</w:t>
      </w:r>
      <w:r>
        <w:t>それにもかかわらず、主の内にあってのみ結婚することが、</w:t>
      </w:r>
      <w:r>
        <w:t xml:space="preserve"> クリスチャンの</w:t>
      </w:r>
      <w:r>
        <w:t>義務である</w:t>
      </w:r>
      <w:r>
        <w:t>」</w:t>
      </w:r>
      <w:r>
        <w:t>**と断固として宣言しています</w:t>
      </w:r>
    </w:p>
    <w:p>
      <w:pPr>
        <w:pStyle w:val="a3"/>
      </w:pPr>
      <w:r>
        <w:t>。</w:t>
      </w:r>
    </w:p>
    <w:p>
      <w:pPr>
        <w:pStyle w:val="a3"/>
      </w:pPr>
      <w:r>
        <w:t>もちろん、すでに結婚している状態で、片方が後に悔い改めてイエスを信じるようになった場合、不信者の配偶者が共に暮らすことを望むならば、婚姻関係を破綻させることなく、誠実に家庭を守らなければなりません</w:t>
      </w:r>
    </w:p>
    <w:p>
      <w:pPr>
        <w:pStyle w:val="a3"/>
      </w:pPr>
      <w:r>
        <w:t>。しかし、まだ結婚しておらず、新たに結婚を選択しなければならない信者であれば、配偶者を選ぶ基準は、妥協することなく、ただ「主のうちに（in Christ）」という信仰的な条件の範囲内にのみ限定されなければなりません</w:t>
      </w:r>
    </w:p>
    <w:p>
      <w:pPr>
        <w:pStyle w:val="a3"/>
      </w:pPr>
      <w:r>
        <w:t>.</w:t>
      </w:r>
    </w:p>
    <w:p>
      <w:pPr>
        <w:pStyle w:val="a3"/>
      </w:pPr>
      <w:r>
        <w:t xml:space="preserve">関連聖句 </w:t>
      </w:r>
      <w:r>
        <w:t>—</w:t>
      </w:r>
      <w:r>
        <w:t xml:space="preserve"> コリントの信徒への手紙一 7章39節、</w:t>
      </w:r>
      <w:r>
        <w:t>テモテへの手紙一</w:t>
      </w:r>
      <w:r>
        <w:t xml:space="preserve"> 4章1-3節</w:t>
      </w:r>
    </w:p>
    <w:p>
      <w:pPr>
        <w:pStyle w:val="a3"/>
      </w:pPr>
      <w:r>
        <w:t>「</w:t>
      </w:r>
      <w:r>
        <w:t>妻は、</w:t>
      </w:r>
      <w:r>
        <w:t>夫が生きている間は夫に縛られているが、夫が死ねば自由となり、自分の望むままに再婚することができる。ただし、それは主の御内においてのみである</w:t>
      </w:r>
      <w:r>
        <w:t>。</w:t>
      </w:r>
      <w:r>
        <w:t>」</w:t>
      </w:r>
    </w:p>
    <w:p>
      <w:pPr>
        <w:pStyle w:val="a3"/>
      </w:pPr>
    </w:p>
    <w:p>
      <w:pPr>
        <w:pStyle w:val="a3"/>
      </w:pPr>
      <w:r>
        <w:t>「</w:t>
      </w:r>
      <w:r>
        <w:t>しかし</w:t>
      </w:r>
      <w:r>
        <w:t>、</w:t>
      </w:r>
      <w:r>
        <w:t>聖霊ははっきりとこう言われています。『後の時代には、ある人々が信仰から離れ、惑わす霊や悪霊の教え</w:t>
      </w:r>
      <w:r>
        <w:t>に従うようになる</w:t>
      </w:r>
      <w:r>
        <w:t>』</w:t>
      </w:r>
      <w:r>
        <w:t>と……彼らは結婚を禁じ、ある種の食物を食べてはならないと言うでしょう</w:t>
      </w:r>
      <w:r>
        <w:t>……」</w:t>
      </w:r>
    </w:p>
    <w:p>
      <w:pPr>
        <w:pStyle w:val="a3"/>
      </w:pPr>
      <w:r>
        <w:t>[適用]</w:t>
      </w:r>
    </w:p>
    <w:p>
      <w:pPr>
        <w:pStyle w:val="a3"/>
      </w:pPr>
      <w:r>
        <w:t>愛する青年のみなさん、そしてお子様の結婚を控えている親御さんたち、皆さんは結婚の準備をする際、何を最も優先すべき価値としてお考えですか？世の人たちと同じように、外見、職場、財産、家柄といった肉的な条件さえ満たされれば、信仰のない人であっても構わないと妥協していませんか？結婚は単なる生活共同体ではなく、霊的な契約の共同体です。 他のすべての条件が完璧であっても、真の信仰の一致がなければ、その結婚は砂の上に建てられた家のようなものです。目に見える世の華やかさに心を奪われることなく、ただ主を真摯に畏れ敬う「</w:t>
      </w:r>
      <w:r>
        <w:t>主における</w:t>
      </w:r>
      <w:r>
        <w:t>結びつき」を</w:t>
      </w:r>
      <w:r>
        <w:t>、</w:t>
      </w:r>
      <w:r>
        <w:t>最優先の祈りとして準備する聖徒となってくださることを願います。</w:t>
      </w:r>
    </w:p>
    <w:p>
      <w:pPr>
        <w:pStyle w:val="a3"/>
      </w:pPr>
      <w:r>
        <w:t>2. 第2の要点：信仰を持たない者と軛を共にしないことは、信仰の貞節を守り、霊的な破産を防ぐ聖なる盾です。</w:t>
      </w:r>
    </w:p>
    <w:p>
      <w:pPr>
        <w:pStyle w:val="a3"/>
      </w:pPr>
      <w:r>
        <w:t>私たちが第二に深く心に刻むべき真理は、信者でない者と家庭を築く**「</w:t>
      </w:r>
      <w:r>
        <w:t>不釣り合いなくびき（unequal yoke）</w:t>
      </w:r>
      <w:r>
        <w:t>」</w:t>
      </w:r>
      <w:r>
        <w:t>**が、</w:t>
      </w:r>
      <w:r>
        <w:t>聖徒の魂を深刻な罪の誘惑と霊的な飢饉へと追い込む破滅への近道であるという点です</w:t>
      </w:r>
    </w:p>
    <w:p>
      <w:pPr>
        <w:pStyle w:val="a3"/>
      </w:pPr>
      <w:r>
        <w:t>。</w:t>
      </w:r>
    </w:p>
    <w:p>
      <w:pPr>
        <w:pStyle w:val="a3"/>
      </w:pPr>
      <w:r>
        <w:t>信仰告白書は、</w:t>
      </w:r>
      <w:r>
        <w:t>**「</w:t>
      </w:r>
      <w:r>
        <w:t>真の改革派宗教を告白する者は、不信者やローマ・カトリック教徒、あるいは他の偶像崇拝者と結婚してはならず、敬虔な者たちは、悪名高い生活を送る者や滅びに至る異端を主張する者たちと不適切なくびきを共にしてはならない</w:t>
      </w:r>
      <w:r>
        <w:t>」</w:t>
      </w:r>
      <w:r>
        <w:t>**と強く警告しています</w:t>
      </w:r>
    </w:p>
    <w:p>
      <w:pPr>
        <w:pStyle w:val="a3"/>
      </w:pPr>
      <w:r>
        <w:t>.</w:t>
      </w:r>
    </w:p>
    <w:p>
      <w:pPr>
        <w:pStyle w:val="a3"/>
      </w:pPr>
      <w:r>
        <w:t>神が旧約時代のイスラエルの民に対し</w:t>
      </w:r>
      <w:r>
        <w:t>、異邦人との結婚を徹底的に禁じられた理由は、彼らがやがて異邦人の汚れた偶像崇拝に染まり、神に背くことになることをご存知だったからです</w:t>
      </w:r>
    </w:p>
    <w:p>
      <w:pPr>
        <w:pStyle w:val="a3"/>
      </w:pPr>
      <w:r>
        <w:t>。</w:t>
      </w:r>
    </w:p>
    <w:p>
      <w:pPr>
        <w:pStyle w:val="a3"/>
      </w:pPr>
      <w:r>
        <w:t>イエス・キリストの血によって贖われた聖徒が、不信者あるいは霊的に完全に破綻した者と結婚し</w:t>
      </w:r>
      <w:r>
        <w:t>、</w:t>
      </w:r>
      <w:r>
        <w:t>「</w:t>
      </w:r>
      <w:r>
        <w:t>不適切なくびき」</w:t>
      </w:r>
      <w:r>
        <w:t>を背負う瞬間、その人生には必然的に次のような悲惨な霊的害悪が押し寄せます</w:t>
      </w:r>
    </w:p>
    <w:p>
      <w:pPr>
        <w:pStyle w:val="a3"/>
      </w:pPr>
      <w:r>
        <w:t>。</w:t>
      </w:r>
    </w:p>
    <w:p>
      <w:pPr>
        <w:pStyle w:val="a3"/>
      </w:pPr>
      <w:r>
        <w:t>第一に、聖徒は、世の価値観や情欲を追い求める配偶者によって、毎日絶え間なく続く強力な罪の誘惑に無防備にさらされます</w:t>
      </w:r>
    </w:p>
    <w:p>
      <w:pPr>
        <w:pStyle w:val="a3"/>
      </w:pPr>
      <w:r>
        <w:t>.</w:t>
      </w:r>
    </w:p>
    <w:p>
      <w:pPr>
        <w:pStyle w:val="a3"/>
      </w:pPr>
      <w:r>
        <w:t>第二に、信仰とは全く相反する世俗的な社会関係の中で生きなければならないため、霊的成長の機会が極めて制限されます</w:t>
      </w:r>
    </w:p>
    <w:p>
      <w:pPr>
        <w:pStyle w:val="a3"/>
      </w:pPr>
      <w:r>
        <w:t>.</w:t>
      </w:r>
    </w:p>
    <w:p>
      <w:pPr>
        <w:pStyle w:val="a3"/>
      </w:pPr>
      <w:r>
        <w:t>第三に、家族全員が集まって神の臨在を求める</w:t>
      </w:r>
      <w:r>
        <w:t>「</w:t>
      </w:r>
      <w:r>
        <w:t>家庭</w:t>
      </w:r>
      <w:r>
        <w:t>礼拝</w:t>
      </w:r>
      <w:r>
        <w:t>」</w:t>
      </w:r>
      <w:r>
        <w:t>を行うことが、ほとんど</w:t>
      </w:r>
      <w:r>
        <w:t>不可能になってしまいます</w:t>
      </w:r>
    </w:p>
    <w:p>
      <w:pPr>
        <w:pStyle w:val="a3"/>
      </w:pPr>
      <w:r>
        <w:t>。</w:t>
      </w:r>
    </w:p>
    <w:p>
      <w:pPr>
        <w:pStyle w:val="a3"/>
      </w:pPr>
      <w:r>
        <w:t>第四に、子供たちに神の御言葉を熱心に教え、信仰を持つ世代として育てようとしても、信仰を持たない配偶者の言動や価値観によって、信仰を伝える努力が痛烈に妨げられ、水の泡となってしまいます</w:t>
      </w:r>
    </w:p>
    <w:p>
      <w:pPr>
        <w:pStyle w:val="a3"/>
      </w:pPr>
      <w:r>
        <w:t>。</w:t>
      </w:r>
    </w:p>
    <w:p>
      <w:pPr>
        <w:pStyle w:val="a3"/>
      </w:pPr>
      <w:r>
        <w:t>結局、私を支えてくれる最高の伴侶となるべき配偶者が</w:t>
      </w:r>
      <w:r>
        <w:t>、</w:t>
      </w:r>
      <w:r>
        <w:t>私の魂を</w:t>
      </w:r>
      <w:r>
        <w:t>縛りつける</w:t>
      </w:r>
      <w:r>
        <w:t>最も苦痛な鎖であり罠となり、多くの信徒たちを霊的な停滞と彷徨の泥沼へと突き落としてしまうのです</w:t>
      </w:r>
    </w:p>
    <w:p>
      <w:pPr>
        <w:pStyle w:val="a3"/>
      </w:pPr>
      <w:r>
        <w:t>。</w:t>
      </w:r>
    </w:p>
    <w:p>
      <w:pPr>
        <w:pStyle w:val="a3"/>
      </w:pPr>
      <w:r>
        <w:t xml:space="preserve">関連聖句 </w:t>
      </w:r>
      <w:r>
        <w:t>—</w:t>
      </w:r>
      <w:r>
        <w:t xml:space="preserve"> コリントの信徒への手紙二 6章14節、申命記 7章3-4節</w:t>
      </w:r>
    </w:p>
    <w:p>
      <w:pPr>
        <w:pStyle w:val="a3"/>
      </w:pPr>
      <w:r>
        <w:t>「</w:t>
      </w:r>
      <w:r>
        <w:t>あなたがたは、</w:t>
      </w:r>
      <w:r>
        <w:t>信仰のない者と共にはくろを共に負ってはならない。義と不法がどうして共にあり得ようか。光と闇がどうして交わることができようか</w:t>
      </w:r>
      <w:r>
        <w:t>」</w:t>
      </w:r>
    </w:p>
    <w:p>
      <w:pPr>
        <w:pStyle w:val="a3"/>
      </w:pPr>
    </w:p>
    <w:p>
      <w:pPr>
        <w:pStyle w:val="a3"/>
      </w:pPr>
      <w:r>
        <w:t>「</w:t>
      </w:r>
      <w:r>
        <w:t>また、彼らと結婚してはならない</w:t>
      </w:r>
      <w:r>
        <w:t>。</w:t>
      </w:r>
      <w:r>
        <w:t>…その者があなたの息子を誘惑し、主から離れて他の神々を礼拝させるからである。そうすれば、主はあなたがたに怒りを発し、突然、あなたがたを滅ぼされる</w:t>
      </w:r>
      <w:r>
        <w:t>であろう。</w:t>
      </w:r>
      <w:r>
        <w:t>」</w:t>
      </w:r>
    </w:p>
    <w:p>
      <w:pPr>
        <w:pStyle w:val="a3"/>
      </w:pPr>
      <w:r>
        <w:t>[適用]</w:t>
      </w:r>
    </w:p>
    <w:p>
      <w:pPr>
        <w:pStyle w:val="a3"/>
      </w:pPr>
      <w:r>
        <w:t>聖徒の皆さん、「結婚してから私が伝道して変えればいい」という漠然とした安易な確信を抱いてはなりません。それは、神の</w:t>
      </w:r>
      <w:r>
        <w:t>厳粛な</w:t>
      </w:r>
      <w:r>
        <w:t>御言葉の限界を、自分の頑固さで乗り越えようとする霊的な高慢です。 結婚を控えた若者たちは、私と共に主の体である教会を愛し、密室で涙ながらに祈りの膝を屈し、子供たちに信仰を継承する準備ができている「</w:t>
      </w:r>
      <w:r>
        <w:t>真の礼拝者」</w:t>
      </w:r>
      <w:r>
        <w:t>であるかどうかを、</w:t>
      </w:r>
      <w:r>
        <w:t>敬虔な畏れをもって検証しなければなりません。 また、すでに信仰を持たない配偶者と結ばれ、霊的な激戦の中で苦しんでいる兄弟姉妹がいるならば、彼らを非難するのではなく、憐れみをもって、その家庭がイエス・キリストの宝血によって</w:t>
      </w:r>
      <w:r>
        <w:t>贖われ、</w:t>
      </w:r>
      <w:r>
        <w:t>ついに完全な契約の家庭となるよう、教会全体が涙を流して共に連帯し、祈らなければなりません。</w:t>
      </w:r>
    </w:p>
    <w:p>
      <w:pPr>
        <w:pStyle w:val="a3"/>
      </w:pPr>
      <w:r>
        <w:t>3. 第3の要点：「主の御中で捧げる結婚」は、キリストと教会の聖なる結合を世に宣言する使命の結びつきです。</w:t>
      </w:r>
    </w:p>
    <w:p>
      <w:pPr>
        <w:pStyle w:val="a3"/>
      </w:pPr>
      <w:r>
        <w:t>私たちが最後に目を向けるべき栄光に満ちた真理は、聖徒の結婚とは単に二人の幸福のための契約ではなく、キリストと教会の神秘的な結合を全宇宙に宣言する聖なる</w:t>
      </w:r>
      <w:r>
        <w:t>「</w:t>
      </w:r>
      <w:r>
        <w:t>使命</w:t>
      </w:r>
      <w:r>
        <w:t>共同体」</w:t>
      </w:r>
      <w:r>
        <w:t>の誕生であるという事実です</w:t>
      </w:r>
    </w:p>
    <w:p>
      <w:pPr>
        <w:pStyle w:val="a3"/>
      </w:pPr>
      <w:r>
        <w:t>。</w:t>
      </w:r>
    </w:p>
    <w:p>
      <w:pPr>
        <w:pStyle w:val="a3"/>
      </w:pPr>
      <w:r>
        <w:t>結婚制度は、人間が罪によって堕落する前、最も純潔だった無罪の状態のエデンの園において、神によって直接制定されました</w:t>
      </w:r>
    </w:p>
    <w:p>
      <w:pPr>
        <w:pStyle w:val="a3"/>
      </w:pPr>
      <w:r>
        <w:t>。したがって、夫婦が主の御内で完全に結ばれる姿は、花婿であるイエス・キリストが花嫁である教会のために自らの水と血をすべて注ぎ出して愛し、教会はその主の愛に感激して喜びをもって従うという「</w:t>
      </w:r>
      <w:r>
        <w:t>福音の偉大な</w:t>
      </w:r>
      <w:r>
        <w:t>現実</w:t>
      </w:r>
      <w:r>
        <w:t>」</w:t>
      </w:r>
      <w:r>
        <w:t>を示す、最も鮮明な視覚的な道具なのです</w:t>
      </w:r>
    </w:p>
    <w:p>
      <w:pPr>
        <w:pStyle w:val="a3"/>
      </w:pPr>
      <w:r>
        <w:t>。</w:t>
      </w:r>
    </w:p>
    <w:p>
      <w:pPr>
        <w:pStyle w:val="a3"/>
      </w:pPr>
      <w:r>
        <w:t>主の御中で家庭を築いた聖徒は、単に「私たち夫婦が豊かに暮らそう」という利己的な目的に留まることはありません。 彼らは一生をかけて互いの魂を清め</w:t>
      </w:r>
      <w:r>
        <w:t>、</w:t>
      </w:r>
      <w:r>
        <w:t>聖なる者として立て上げる**</w:t>
      </w:r>
      <w:r>
        <w:t>「</w:t>
      </w:r>
      <w:r>
        <w:t>聖化の</w:t>
      </w:r>
      <w:r>
        <w:t>助け手」**となり、職場や家庭の中で神の公義と正義の律法を喜びをもって実践し、将来教会の柱となる**</w:t>
      </w:r>
      <w:r>
        <w:t>「</w:t>
      </w:r>
      <w:r>
        <w:t>敬虔な契約の次世代</w:t>
      </w:r>
      <w:r>
        <w:t>」</w:t>
      </w:r>
      <w:r>
        <w:t>**を御言葉によって育て上げる、聖なる祭司の家系として生きていくことになります</w:t>
      </w:r>
    </w:p>
    <w:p>
      <w:pPr>
        <w:pStyle w:val="a3"/>
      </w:pPr>
      <w:r>
        <w:t>。この使命の中で、聖徒である夫婦は、この世が与えることのできない、最も高次元で栄光に満ちた天の安息と祝福を豊かに味わうことになります</w:t>
      </w:r>
    </w:p>
    <w:p>
      <w:pPr>
        <w:pStyle w:val="a3"/>
      </w:pPr>
      <w:r>
        <w:t>。</w:t>
      </w:r>
    </w:p>
    <w:p>
      <w:pPr>
        <w:pStyle w:val="a3"/>
      </w:pPr>
      <w:r>
        <w:t xml:space="preserve">関連聖句 </w:t>
      </w:r>
      <w:r>
        <w:t xml:space="preserve">— </w:t>
      </w:r>
      <w:r>
        <w:t>エペソ人への手紙 5章31-32節、</w:t>
      </w:r>
      <w:r>
        <w:t>マラキ書</w:t>
      </w:r>
      <w:r>
        <w:t xml:space="preserve"> 2章15節</w:t>
      </w:r>
    </w:p>
    <w:p>
      <w:pPr>
        <w:pStyle w:val="a3"/>
      </w:pPr>
      <w:r>
        <w:t>「</w:t>
      </w:r>
      <w:r>
        <w:t>それゆえ</w:t>
      </w:r>
      <w:r>
        <w:t>、</w:t>
      </w:r>
      <w:r>
        <w:t>人は父と母を離れて、妻と結ばれ、二人は一体となる。この奥義は</w:t>
      </w:r>
      <w:r>
        <w:t>偉大である。</w:t>
      </w:r>
      <w:r>
        <w:t>私はキリストと教会について</w:t>
      </w:r>
      <w:r>
        <w:t>語っている</w:t>
      </w:r>
      <w:r>
        <w:t>のだ」</w:t>
      </w:r>
    </w:p>
    <w:p>
      <w:pPr>
        <w:pStyle w:val="a3"/>
      </w:pPr>
    </w:p>
    <w:p>
      <w:pPr>
        <w:pStyle w:val="a3"/>
      </w:pPr>
      <w:r>
        <w:t>「</w:t>
      </w:r>
      <w:r>
        <w:t>神は、</w:t>
      </w:r>
      <w:r>
        <w:t>御霊を</w:t>
      </w:r>
      <w:r>
        <w:t>豊かに持っておられながら、</w:t>
      </w:r>
      <w:r>
        <w:t>ただ一人だけをお造りになったのではありませんか。なぜ、ただ一人だけ</w:t>
      </w:r>
      <w:r>
        <w:t>をお造りになったのでしょうか。</w:t>
      </w:r>
      <w:r>
        <w:t>それは、敬虔な子孫を得るためです。ですから、あなたの心を守り、不誠実な行いをしない</w:t>
      </w:r>
      <w:r>
        <w:t>ようにしなさい</w:t>
      </w:r>
      <w:r>
        <w:t>。」</w:t>
      </w:r>
    </w:p>
    <w:p>
      <w:pPr>
        <w:pStyle w:val="a3"/>
      </w:pPr>
      <w:r>
        <w:t>[適用]</w:t>
      </w:r>
    </w:p>
    <w:p>
      <w:pPr>
        <w:pStyle w:val="a3"/>
      </w:pPr>
      <w:r>
        <w:t>愛する聖徒の皆さん、皆さんの家庭は、世の人々の家庭とどのように区別されていますか？もしかすると、世の人々のように、もっと広いマンションを買ったり、子供たちを世の成功の道に乗せたりすることにばかり心を奪われ、肝心の夫婦が共に祈りの膝を折り、涙で崩れ落ちた祭壇を築き上げることに、心が枯れてはいませんか？私たちの家庭を**「</w:t>
      </w:r>
      <w:r>
        <w:t>最も小さな</w:t>
      </w:r>
      <w:r>
        <w:t>教会」**として</w:t>
      </w:r>
      <w:r>
        <w:t>改革しましょう</w:t>
      </w:r>
      <w:r>
        <w:t>。 今晩、配偶者の手を取り、「</w:t>
      </w:r>
      <w:r>
        <w:t>私たちが世の成功ではなく、主の喜びとなる家庭になりましょう」</w:t>
      </w:r>
      <w:r>
        <w:t>と</w:t>
      </w:r>
      <w:r>
        <w:t>涙ながらに告白してください。私たちの子供たちが、親の敬虔な膝と御言葉に従う善行を見て育ち、代々、契約の祝福を受け継いでいく聖なる信仰の家系となることを祈ります。</w:t>
      </w:r>
    </w:p>
    <w:p>
      <w:pPr>
        <w:pStyle w:val="a3"/>
      </w:pPr>
      <w:r>
        <w:t>結論</w:t>
      </w:r>
    </w:p>
    <w:p>
      <w:pPr>
        <w:pStyle w:val="a3"/>
      </w:pPr>
      <w:r>
        <w:t>愛する聖徒の皆さん、神が立てられた結婚は、私たちの情欲を満たす軽薄な遊び場ではありません。それは、神の無限なる創造の御性質と、キリストの十字架の贖いの神秘がそのまま込められている、最も尊厳で聖なる恵みの御座なのです</w:t>
      </w:r>
    </w:p>
    <w:p>
      <w:pPr>
        <w:pStyle w:val="a3"/>
      </w:pPr>
      <w:r>
        <w:t>。</w:t>
      </w:r>
    </w:p>
    <w:p>
      <w:pPr>
        <w:pStyle w:val="a3"/>
      </w:pPr>
      <w:r>
        <w:t>世俗的な華やかな条件に目がくらみ、不信者たちと不適切なくびきを共にすることで、魂を破産へと委ねていた安逸さを断固として悔い改めましょう</w:t>
      </w:r>
    </w:p>
    <w:p>
      <w:pPr>
        <w:pStyle w:val="a3"/>
      </w:pPr>
      <w:r>
        <w:t>。日々、御言葉と祈りという平凡な恵みの手段を通して、家庭を清く整えていきましょう。</w:t>
      </w:r>
    </w:p>
    <w:p>
      <w:pPr>
        <w:pStyle w:val="a3"/>
      </w:pPr>
      <w:r>
        <w:t>それによって、主が来られるその日まで、私たちの家庭が、花婿であるイエス・キリストの救いの栄光を全世界に輝かしく宣べ伝え、世の淫らな誘惑を嘲り、聖なる貞節と平安の花</w:t>
      </w:r>
      <w:r>
        <w:t>「</w:t>
      </w:r>
      <w:r>
        <w:t xml:space="preserve"> 」を咲かせる、偉大な福音の名門家系となりますよう、主の御名によって切に祈ります。</w:t>
      </w:r>
    </w:p>
    <w:p>
      <w:pPr>
        <w:pStyle w:val="a3"/>
      </w:pPr>
      <w:r>
        <w:br w:type="page"/>
      </w:r>
    </w:p>
    <w:p>
      <w:pPr>
        <w:pStyle w:val="a3"/>
      </w:pPr>
      <w:r>
        <w:t>『ウェストミンスター信仰告白』第25章1-2節において、「無形教会と有形教会の特性と</w:t>
      </w:r>
      <w:r>
        <w:t>相違</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タイトル：真の肢体として立つ恵み：無形教会と有形教会の神秘</w:t>
      </w:r>
    </w:p>
    <w:p>
      <w:pPr>
        <w:pStyle w:val="a3"/>
      </w:pPr>
      <w:r>
        <w:t>聖書箇所：エペソ人への手紙5章</w:t>
      </w:r>
      <w:r>
        <w:t>25–27節、コリントの信徒への手紙第一12章28節、エペソ人への手紙4章</w:t>
      </w:r>
      <w:r>
        <w:t>11–13節</w:t>
      </w:r>
    </w:p>
    <w:p>
      <w:pPr>
        <w:pStyle w:val="a3"/>
      </w:pPr>
      <w:r>
        <w:t>神は、私たちを罪に満ちたこの世の中に独り置き去りにされることなく、主の聖なる民として招き集めてくださいました。聖書が教える**</w:t>
      </w:r>
      <w:r>
        <w:t>「</w:t>
      </w:r>
      <w:r>
        <w:t>教会（Ecclesia）</w:t>
      </w:r>
      <w:r>
        <w:t>」**という言葉そのものが、まさに「</w:t>
      </w:r>
      <w:r>
        <w:t>世から呼び出された者たちの</w:t>
      </w:r>
      <w:r>
        <w:t>集まり」を意味しています</w:t>
      </w:r>
    </w:p>
    <w:p>
      <w:pPr>
        <w:pStyle w:val="a3"/>
      </w:pPr>
      <w:r>
        <w:t>。ウェストミンスター信仰告白第25章第1節と第2節は、この神秘的な教会を二つの観点、すなわち**「</w:t>
      </w:r>
      <w:r>
        <w:t>無形教会（目に見えない教会）」</w:t>
      </w:r>
      <w:r>
        <w:t>**と**「</w:t>
      </w:r>
      <w:r>
        <w:t>有形教会（目に見える教会）」</w:t>
      </w:r>
      <w:r>
        <w:t>**に分けて説明し、教会の真の本質を私たちに気づかせてくれます</w:t>
      </w:r>
    </w:p>
    <w:p>
      <w:pPr>
        <w:pStyle w:val="a3"/>
      </w:pPr>
      <w:r>
        <w:t>。今日、私たちはこの二つの教会の特性と違いを検討し、霊的にもまた実際的にも、どのような教会の肢体として生きていくべきかを深く黙想したいと思います。</w:t>
      </w:r>
    </w:p>
    <w:p>
      <w:pPr>
        <w:pStyle w:val="a3"/>
      </w:pPr>
      <w:r>
        <w:t xml:space="preserve">第1の論点：無形教会（Invisible Church）の特性 </w:t>
      </w:r>
      <w:r>
        <w:t>—</w:t>
      </w:r>
      <w:r>
        <w:t xml:space="preserve"> キリストとの目に見えない生きた結合</w:t>
      </w:r>
    </w:p>
    <w:p>
      <w:pPr>
        <w:pStyle w:val="a3"/>
      </w:pPr>
      <w:r>
        <w:t>ウェストミンスター信仰告白第25章1節は、無形教会について次のように宣言しています。「</w:t>
      </w:r>
      <w:r>
        <w:t>無形の普遍的、あるいは宇宙的な教会は、キリストを頭として、その下に一つに集められ、集められつつあり、また将来集められることになる選ばれた者たちの総数によって</w:t>
      </w:r>
      <w:r>
        <w:t>構成される」</w:t>
      </w:r>
    </w:p>
    <w:p>
      <w:pPr>
        <w:pStyle w:val="a3"/>
      </w:pPr>
      <w:r>
        <w:t>。この教会はキリストの花嫁であり、体であり、万物の中にあって万物を満たされる方の満ち溢れそのものです</w:t>
      </w:r>
    </w:p>
    <w:p>
      <w:pPr>
        <w:pStyle w:val="a3"/>
      </w:pPr>
      <w:r>
        <w:t>。</w:t>
      </w:r>
    </w:p>
    <w:p>
      <w:pPr>
        <w:pStyle w:val="a3"/>
      </w:pPr>
      <w:r>
        <w:t>この教会が**「</w:t>
      </w:r>
      <w:r>
        <w:t>無形（目に見えない）</w:t>
      </w:r>
      <w:r>
        <w:t>」**と呼ばれる理由は、教会の構成員である聖徒たちの肉体が</w:t>
      </w:r>
      <w:r>
        <w:t>目に見えないから</w:t>
      </w:r>
      <w:r>
        <w:t>ではありません。彼らを結びつける最も核心的な特性である</w:t>
      </w:r>
      <w:r>
        <w:t>「</w:t>
      </w:r>
      <w:r>
        <w:t>真の信仰と</w:t>
      </w:r>
      <w:r>
        <w:t>愛」</w:t>
      </w:r>
      <w:r>
        <w:t>、そして**「</w:t>
      </w:r>
      <w:r>
        <w:t>キリストとの霊的</w:t>
      </w:r>
      <w:r>
        <w:t>結合」**が、</w:t>
      </w:r>
      <w:r>
        <w:t>人間の肉眼では識別できない内面的な神秘であるからです</w:t>
      </w:r>
    </w:p>
    <w:p>
      <w:pPr>
        <w:pStyle w:val="a3"/>
      </w:pPr>
      <w:r>
        <w:t>。真の回心と霊的な状態は、心を吟味される神のみが完全に知っておられます。聖書はこれについて次のように証ししています。</w:t>
      </w:r>
    </w:p>
    <w:p>
      <w:pPr>
        <w:pStyle w:val="a3"/>
      </w:pPr>
      <w:r>
        <w:t>エペソ人への手紙</w:t>
      </w:r>
      <w:r>
        <w:t xml:space="preserve"> 5章25–27節：「キリストが教会を愛し、教会のためにご自身をささげられたように、あなたがたもそうしなさい。それは、水で洗い、みことばによって清め、聖別し、ご自分の御前に、栄光に満ちた教会として</w:t>
      </w:r>
      <w:r>
        <w:t>立て、</w:t>
      </w:r>
      <w:r>
        <w:t>しみやしわ、あるいはそのようなものが何一つなく、聖く、傷のないものとするためです。」</w:t>
      </w:r>
    </w:p>
    <w:p>
      <w:pPr>
        <w:pStyle w:val="a3"/>
      </w:pPr>
      <w:r>
        <w:t>テモテへの手紙第二</w:t>
      </w:r>
      <w:r>
        <w:t xml:space="preserve"> 2章19節：「しかし、神の堅固な土台は立っており、そこに</w:t>
      </w:r>
      <w:r>
        <w:t>『</w:t>
      </w:r>
      <w:r>
        <w:t>主はご自分の民を知っておられる』という</w:t>
      </w:r>
      <w:r>
        <w:t>刻印が押されています</w:t>
      </w:r>
      <w:r>
        <w:t>。」</w:t>
      </w:r>
    </w:p>
    <w:p>
      <w:pPr>
        <w:pStyle w:val="a3"/>
      </w:pPr>
      <w:r>
        <w:t>無形教会は、時間と空間を超越し、創世前から終末に至るまで、救われるように定められたすべての神の選民の総体です</w:t>
      </w:r>
    </w:p>
    <w:p>
      <w:pPr>
        <w:pStyle w:val="a3"/>
      </w:pPr>
      <w:r>
        <w:t>。この教会は、たった一人の脱落者もなく、キリストの贖いの功績の中で、必ずや永遠の勝利を得るのです</w:t>
      </w:r>
    </w:p>
    <w:p>
      <w:pPr>
        <w:pStyle w:val="a3"/>
      </w:pPr>
      <w:r>
        <w:t>。</w:t>
      </w:r>
    </w:p>
    <w:p>
      <w:pPr>
        <w:pStyle w:val="a3"/>
      </w:pPr>
      <w:r>
        <w:t>[適用] 聖徒の皆さん、私たちは今日、自分自身に問いかける必要があります。</w:t>
      </w:r>
      <w:r>
        <w:t>「</w:t>
      </w:r>
      <w:r>
        <w:t>私は単に礼拝堂の敷地を踏むだけの宗教者なのか、それとも主と霊的に結ばれた無形教会の真の肢体なのか？</w:t>
      </w:r>
      <w:r>
        <w:t>」</w:t>
      </w:r>
      <w:r>
        <w:t>私たちの真の信仰は、人々の目に映る外的な行動や職分にあるのではなく、キリストと結んでいる秘められ、かつ力強い霊的な関係にあるのです</w:t>
      </w:r>
    </w:p>
    <w:p>
      <w:pPr>
        <w:pStyle w:val="a3"/>
      </w:pPr>
      <w:r>
        <w:t>。目には見えませんが、主だけがご存知である真の信仰と愛を育んでください</w:t>
      </w:r>
    </w:p>
    <w:p>
      <w:pPr>
        <w:pStyle w:val="a3"/>
      </w:pPr>
      <w:r>
        <w:t>。日々の生活の中で主の御言葉に従い、霊的な聖さを回復していく、目に見えない教会の栄光ある花嫁として立つことをお祈りします。</w:t>
      </w:r>
    </w:p>
    <w:p>
      <w:pPr>
        <w:pStyle w:val="a3"/>
      </w:pPr>
      <w:r>
        <w:t xml:space="preserve">第2の論点：有形教会（Visible Church）の特性 </w:t>
      </w:r>
      <w:r>
        <w:t>—</w:t>
      </w:r>
      <w:r>
        <w:t xml:space="preserve"> 地上で信仰を告白する歴史的な契約共同体</w:t>
      </w:r>
    </w:p>
    <w:p>
      <w:pPr>
        <w:pStyle w:val="a3"/>
      </w:pPr>
      <w:r>
        <w:t>信仰告白書第25章2節は、私たちの目に見える有形教会について教えています。「</w:t>
      </w:r>
      <w:r>
        <w:t>有形教会は、</w:t>
      </w:r>
      <w:r>
        <w:t>福音の下で普遍的かつ宇宙的であり、真の宗教を告白する全世界のすべての人々とその子らによって構成される</w:t>
      </w:r>
      <w:r>
        <w:t>」</w:t>
      </w:r>
    </w:p>
    <w:p>
      <w:pPr>
        <w:pStyle w:val="a3"/>
      </w:pPr>
      <w:r>
        <w:t>。</w:t>
      </w:r>
    </w:p>
    <w:p>
      <w:pPr>
        <w:pStyle w:val="a3"/>
      </w:pPr>
      <w:r>
        <w:t>旧約時代の教会はイスラエルという一つの民族に限定されていましたが、新約時代の可視教会はキリストの福音の中で全世界へと拡大し、国境や人種を超越しています</w:t>
      </w:r>
    </w:p>
    <w:p>
      <w:pPr>
        <w:pStyle w:val="a3"/>
      </w:pPr>
      <w:r>
        <w:t>。この有形教会は地上に実際に存在し、礼拝を捧げ、洗礼を授け、神の律法を</w:t>
      </w:r>
      <w:r>
        <w:t>公</w:t>
      </w:r>
      <w:r>
        <w:t xml:space="preserve"> に宣言する、目に見える共同体です</w:t>
      </w:r>
    </w:p>
    <w:p>
      <w:pPr>
        <w:pStyle w:val="a3"/>
      </w:pPr>
      <w:r>
        <w:t>。この有形の教会に関する核心的な御言葉は次の通りです。</w:t>
      </w:r>
    </w:p>
    <w:p>
      <w:pPr>
        <w:pStyle w:val="a3"/>
      </w:pPr>
      <w:r>
        <w:t>コリントの信徒への手紙一 12章28節：「神は教会の中に、ある人々を立てられました。第一に使徒、第二に預言者、第三に教師、その次に奇跡を行う者……」</w:t>
      </w:r>
    </w:p>
    <w:p>
      <w:pPr>
        <w:pStyle w:val="a3"/>
      </w:pPr>
      <w:r>
        <w:t>ルカによる福音書 18章16節：「イエスは、その子供たちを呼び寄せて、</w:t>
      </w:r>
      <w:r>
        <w:t>こう言われた。</w:t>
      </w:r>
      <w:r>
        <w:t>『</w:t>
      </w:r>
      <w:r>
        <w:t>子供たちがわたしのもとに来るのを許し、妨げてはならない。神の国は、</w:t>
      </w:r>
      <w:r>
        <w:t>このような者たちのものだからである。</w:t>
      </w:r>
      <w:r>
        <w:t>』」</w:t>
      </w:r>
    </w:p>
    <w:p>
      <w:pPr>
        <w:pStyle w:val="a3"/>
      </w:pPr>
      <w:r>
        <w:t>注目すべき点は、地上の有形教会の中には、真の信者だけでなく、残念ながら偽善者や形式的な信仰告白者たちが混在しているという事実です</w:t>
      </w:r>
    </w:p>
    <w:p>
      <w:pPr>
        <w:pStyle w:val="a3"/>
      </w:pPr>
      <w:r>
        <w:t>。聖書はこれを</w:t>
      </w:r>
      <w:r>
        <w:t>、麦と毒麦（マタイ13:24-25）、小麦と籾殻（マタイ3:12）、網にかかった良い魚と悪い魚（マタイ13:47）、尊い器と卑しい器（</w:t>
      </w:r>
      <w:r>
        <w:t>テモテ</w:t>
      </w:r>
      <w:r>
        <w:t>への手紙第二2:20）</w:t>
      </w:r>
      <w:r>
        <w:t>に例え、地上の教会には不完全さや混在が避けられないことを示しています</w:t>
      </w:r>
    </w:p>
    <w:p>
      <w:pPr>
        <w:pStyle w:val="a3"/>
      </w:pPr>
      <w:r>
        <w:t>。また、神の憐れみの中で、聖徒の子らもまた、契約の約束の中に</w:t>
      </w:r>
      <w:r>
        <w:t>召された</w:t>
      </w:r>
      <w:r>
        <w:t>有形教会の大切な肢体として認められています</w:t>
      </w:r>
    </w:p>
    <w:p>
      <w:pPr>
        <w:pStyle w:val="a3"/>
      </w:pPr>
      <w:r>
        <w:t>。</w:t>
      </w:r>
    </w:p>
    <w:p>
      <w:pPr>
        <w:pStyle w:val="a3"/>
      </w:pPr>
      <w:r>
        <w:t>[適用] 地上に存在する、どんなに完全に見える地元の教会であっても、完全な聖徒たちだけが集まっている場所などありません</w:t>
      </w:r>
    </w:p>
    <w:p>
      <w:pPr>
        <w:pStyle w:val="a3"/>
      </w:pPr>
      <w:r>
        <w:t>。私たちはしばしば、教会の中で目にする人間的な弱さ、偽善、あるいは人を傷つける言葉によってつまずいてしまいます。しかし、それが地上の有形教会の歴史的な限界であることを覚えておいてください</w:t>
      </w:r>
    </w:p>
    <w:p>
      <w:pPr>
        <w:pStyle w:val="a3"/>
      </w:pPr>
      <w:r>
        <w:t>。私たちは教会の不完全さを非難するよりも、互いの重荷を担い、弱い肢体を祈りをもって包み込むべきです</w:t>
      </w:r>
    </w:p>
    <w:p>
      <w:pPr>
        <w:pStyle w:val="a3"/>
      </w:pPr>
      <w:r>
        <w:t>。さらに、神様が私たちに賜物として与えてくださった子供たちを、単なる傍観者として放置することなく、契約の子孫として、有形教会の公の礼拝と敬虔の訓練の中で、心を込めて育てていくという親としての使命を果たさなければなりません</w:t>
      </w:r>
    </w:p>
    <w:p>
      <w:pPr>
        <w:pStyle w:val="a3"/>
      </w:pPr>
      <w:r>
        <w:t>。</w:t>
      </w:r>
    </w:p>
    <w:p>
      <w:pPr>
        <w:pStyle w:val="a3"/>
      </w:pPr>
      <w:r>
        <w:t>第3の論点：二つの教会の関係</w:t>
      </w:r>
      <w:r>
        <w:t>――救いの手段としての有形教会の使命</w:t>
      </w:r>
    </w:p>
    <w:p>
      <w:pPr>
        <w:pStyle w:val="a3"/>
      </w:pPr>
      <w:r>
        <w:t>無形教会と有形教会は、互いに完全に分離された別個の二つの教会ではありません</w:t>
      </w:r>
    </w:p>
    <w:p>
      <w:pPr>
        <w:pStyle w:val="a3"/>
      </w:pPr>
      <w:r>
        <w:t>。これは、一つの教会を霊的な観点（無形）</w:t>
      </w:r>
      <w:r>
        <w:t>と歴史的・制度的な観点（有形）から立体的に捉えることです</w:t>
      </w:r>
    </w:p>
    <w:p>
      <w:pPr>
        <w:pStyle w:val="a3"/>
      </w:pPr>
      <w:r>
        <w:t>。神は、無形教会に属する選ばれた民を集め、彼らを全うするために、この地上の有形教会に偉大な賜物と使命を委ねてくださいました</w:t>
      </w:r>
    </w:p>
    <w:p>
      <w:pPr>
        <w:pStyle w:val="a3"/>
      </w:pPr>
      <w:r>
        <w:t>。</w:t>
      </w:r>
    </w:p>
    <w:p>
      <w:pPr>
        <w:pStyle w:val="a3"/>
      </w:pPr>
      <w:r>
        <w:t>信仰告白書第25章第3節は、**「</w:t>
      </w:r>
      <w:r>
        <w:t>キリストは、</w:t>
      </w:r>
      <w:r>
        <w:t>この普遍的かつ可視的な教会に聖徒たちを集め、彼らを完全なものとするために、神の務め（職分）と御言葉と聖礼典をお与えになった</w:t>
      </w:r>
      <w:r>
        <w:t>」</w:t>
      </w:r>
      <w:r>
        <w:t>**と宣言しています</w:t>
      </w:r>
    </w:p>
    <w:p>
      <w:pPr>
        <w:pStyle w:val="a3"/>
      </w:pPr>
      <w:r>
        <w:t>。キリストの血の代価によって贖われた教会を通して御言葉が宣べ伝えられ、聖礼典が執り行われるとき、聖霊なる神の力強い臨在によって、目に見えない無形の教会の霊的な救いが、目に見える現実として現れるのです</w:t>
      </w:r>
    </w:p>
    <w:p>
      <w:pPr>
        <w:pStyle w:val="a3"/>
      </w:pPr>
      <w:r>
        <w:t>。それゆえ、信仰告白書は**「</w:t>
      </w:r>
      <w:r>
        <w:t>可視的教会以外には、通常の救いの可能性はない」</w:t>
      </w:r>
      <w:r>
        <w:t>**という厳粛な真理を宣言しています</w:t>
      </w:r>
    </w:p>
    <w:p>
      <w:pPr>
        <w:pStyle w:val="a3"/>
      </w:pPr>
      <w:r>
        <w:t>。この使命と権威に関する聖書の箇所は次の通りです。</w:t>
      </w:r>
    </w:p>
    <w:p>
      <w:pPr>
        <w:pStyle w:val="a3"/>
      </w:pPr>
      <w:r>
        <w:t>エペソ人への手紙</w:t>
      </w:r>
      <w:r>
        <w:t xml:space="preserve"> 4章11–13節：「彼は、ある人々を使徒とし、ある人々を預言者とし、ある人々を福音宣教者とし、ある人々を牧者および教師として置かれました。それは、聖徒たちを完全にし、奉仕の業を行わせ、キリストの体を建て上げるためです……」</w:t>
      </w:r>
    </w:p>
    <w:p>
      <w:pPr>
        <w:pStyle w:val="a3"/>
      </w:pPr>
      <w:r>
        <w:t>ヨハネによる福音書 10章16節：「また、この囲いに入っていない他の羊たちが、わたしにはいる。それらも導かなければ</w:t>
      </w:r>
      <w:r>
        <w:t>ならない。</w:t>
      </w:r>
      <w:r>
        <w:t>彼らもまた、わたしの声を聞き、一つの群れとなり、一人の羊飼いの下にあるようになるであろう」</w:t>
      </w:r>
    </w:p>
    <w:p>
      <w:pPr>
        <w:pStyle w:val="a3"/>
      </w:pPr>
      <w:r>
        <w:t>たとえ神が、並外れた手段を通じて教会と接点のない人々を救われることのできる特別な主権をお持ちであっても、神が定められた通常の法則は、公的な有形教会を通じて宣べ伝えられる御言葉と聖礼典、祈りという恵みの手段によってのみ、魂を新生させ、養われるということです</w:t>
      </w:r>
    </w:p>
    <w:p>
      <w:pPr>
        <w:pStyle w:val="a3"/>
      </w:pPr>
      <w:r>
        <w:t>。</w:t>
      </w:r>
    </w:p>
    <w:p>
      <w:pPr>
        <w:pStyle w:val="a3"/>
      </w:pPr>
      <w:r>
        <w:t>[適用] 今日の現代人の中には、「私はイエスを信じて救われたのだから（無形教会的な連合）、わざわざ干渉が多く騒がしい地上の教会（有形教会）</w:t>
      </w:r>
      <w:r>
        <w:t>に出席して束縛される必要はない」と言う、無教会主義的な態度を持つ人々が多くいます。しかし、これは神が立てられた救いの秩序に背く、非常に危険で高慢な考えです</w:t>
      </w:r>
    </w:p>
    <w:p>
      <w:pPr>
        <w:pStyle w:val="a3"/>
      </w:pPr>
      <w:r>
        <w:t>。私たちは、神が有形教会に委ねられた公的な礼拝と御言葉の宣教、聖礼典の執行を決して軽んじてはなりません</w:t>
      </w:r>
    </w:p>
    <w:p>
      <w:pPr>
        <w:pStyle w:val="a3"/>
      </w:pPr>
      <w:r>
        <w:t>。毎週宣べ伝えられる公的な説教に耳を傾け、信仰をもって聖礼典に参加し、有形教会が定める秩序と</w:t>
      </w:r>
      <w:r>
        <w:t>統治に</w:t>
      </w:r>
      <w:r>
        <w:t>謙虚に従うことで、私たちの魂が安全に守られ、成長するよう努めなければなりません</w:t>
      </w:r>
    </w:p>
    <w:p>
      <w:pPr>
        <w:pStyle w:val="a3"/>
      </w:pPr>
      <w:r>
        <w:t>。</w:t>
      </w:r>
    </w:p>
    <w:p>
      <w:pPr>
        <w:pStyle w:val="a3"/>
      </w:pPr>
      <w:r>
        <w:t>結論</w:t>
      </w:r>
    </w:p>
    <w:p>
      <w:pPr>
        <w:pStyle w:val="a3"/>
      </w:pPr>
      <w:r>
        <w:t>愛する聖徒の皆さん、教会は頭であられるイエス・キリストの尊い血によって贖われたハ</w:t>
      </w:r>
      <w:r>
        <w:t xml:space="preserve"> 神</w:t>
      </w:r>
      <w:r>
        <w:t>の家であり、</w:t>
      </w:r>
      <w:r>
        <w:t>家族です</w:t>
      </w:r>
    </w:p>
    <w:p>
      <w:pPr>
        <w:pStyle w:val="a3"/>
      </w:pPr>
      <w:r>
        <w:t>。私たちは、創世の前から選ばれ、主と神秘的に結ばれた、目に見えない無形教会の聖なる花嫁たちです</w:t>
      </w:r>
    </w:p>
    <w:p>
      <w:pPr>
        <w:pStyle w:val="a3"/>
      </w:pPr>
      <w:r>
        <w:t>。同時に、私たちは地上で弱い兄弟姉妹と歩調を合わせ、御言葉と聖礼典を通して信仰が育まれていく、目に見える有形教会の忠実な兵士たちです</w:t>
      </w:r>
    </w:p>
    <w:p>
      <w:pPr>
        <w:pStyle w:val="a3"/>
      </w:pPr>
      <w:r>
        <w:t>。</w:t>
      </w:r>
    </w:p>
    <w:p>
      <w:pPr>
        <w:pStyle w:val="a3"/>
      </w:pPr>
      <w:r>
        <w:t>教会の弱さに躓かないでください</w:t>
      </w:r>
    </w:p>
    <w:p>
      <w:pPr>
        <w:pStyle w:val="a3"/>
      </w:pPr>
      <w:r>
        <w:t>。むしろ、地上の教会を清め、ついに汚れも欠点もない栄光に満ちた教会として完成させてくださる主の御力を信頼してください</w:t>
      </w:r>
    </w:p>
    <w:p>
      <w:pPr>
        <w:pStyle w:val="a3"/>
      </w:pPr>
      <w:r>
        <w:t>。私たちに許された公の礼拝と信仰の共同体を熱く愛し守り、この有形教会を通して注がれる天の霊的な恵みを受け、この世の中で光と塩としての使命を果たす、祝福された聖徒たちとなりますよう、主の御名によって祈ります。アーメン。</w:t>
      </w:r>
    </w:p>
    <w:p>
      <w:pPr>
        <w:pStyle w:val="a3"/>
      </w:pPr>
      <w:r>
        <w:t>��</w:t>
      </w:r>
      <w:r>
        <w:t xml:space="preserve"> もしよろしければ、次のステップとしてこれを試してみてはいかがでしょうか？この説教で扱った地上の教会の不完全さに関連して、ウェストミンスター信仰告白が提示する**「教会の堕落と純潔性の程度、そして真の教会のしるし（第25章4-5節）」</w:t>
      </w:r>
      <w:r>
        <w:t>**についても、聖書的な根拠とともに引き続き分かち合ってみませんか？</w:t>
      </w:r>
    </w:p>
    <w:p>
      <w:pPr>
        <w:pStyle w:val="a3"/>
      </w:pPr>
      <w:r>
        <w:t>ウェストミンスター信仰告白第25章2-3節において、「救いのための教会の</w:t>
      </w:r>
      <w:r>
        <w:t>必要性</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タイトル：恵みの箱舟、救いの</w:t>
      </w:r>
      <w:r>
        <w:t>基盤としての</w:t>
      </w:r>
      <w:r>
        <w:t>教会</w:t>
      </w:r>
    </w:p>
    <w:p>
      <w:pPr>
        <w:pStyle w:val="a3"/>
      </w:pPr>
      <w:r>
        <w:t>聖書箇所：エペソ人への手紙4章11</w:t>
      </w:r>
      <w:r>
        <w:t>–13節、ルカによる福音書18章16節、ローマ人への手紙10章</w:t>
      </w:r>
      <w:r>
        <w:t>14–15節</w:t>
      </w:r>
    </w:p>
    <w:p>
      <w:pPr>
        <w:pStyle w:val="a3"/>
      </w:pPr>
      <w:r>
        <w:t>信徒の皆さん、私たちは往々にして、救いを個人的な出来事としてのみ考えがちです。自分がイエス様を信じ、自分が罪の赦しを受けて永遠の命を得るという個人的な旅路として、救いを理解することがよくあります。しかし、神様は私たちを独りにして放置されることはなく、神の聖なる家族であり、契約の共同体である**「</w:t>
      </w:r>
      <w:r>
        <w:t>可視教会（Visible Church）</w:t>
      </w:r>
      <w:r>
        <w:t>」</w:t>
      </w:r>
      <w:r>
        <w:t>**を</w:t>
      </w:r>
      <w:r>
        <w:t>立ててくださいました</w:t>
      </w:r>
    </w:p>
    <w:p>
      <w:pPr>
        <w:pStyle w:val="a3"/>
      </w:pPr>
      <w:r>
        <w:t>。ウェストミンスター信仰告白第25章2節と3節は、この地上の可視教会が信徒たちの救いにとっていかに絶対的かつ必然的であるかを、荘厳に宣言しています</w:t>
      </w:r>
    </w:p>
    <w:p>
      <w:pPr>
        <w:pStyle w:val="a3"/>
      </w:pPr>
      <w:r>
        <w:t>。今日、私たちは信仰告白書の教えに従い、「</w:t>
      </w:r>
      <w:r>
        <w:t>救いのための教会の</w:t>
      </w:r>
      <w:r>
        <w:t>必要性」を三つの論点から考察し、教会の栄光と恵みを深く黙想したいと思います。</w:t>
      </w:r>
    </w:p>
    <w:p>
      <w:pPr>
        <w:pStyle w:val="a3"/>
      </w:pPr>
      <w:r>
        <w:t>第1の論点：可視教会は神の家であり、契約の家族です</w:t>
      </w:r>
    </w:p>
    <w:p>
      <w:pPr>
        <w:pStyle w:val="a3"/>
      </w:pPr>
      <w:r>
        <w:t>ウェストミンスター信仰告白第25章第2節は、地上の目に見える有形教会について次のように宣言しています。「</w:t>
      </w:r>
      <w:r>
        <w:t>有形教会は、福音時代の普遍的教会であり、全世界で真の宗教を告白するすべての人々とその子らによって構成される</w:t>
      </w:r>
      <w:r>
        <w:t>」</w:t>
      </w:r>
    </w:p>
    <w:p>
      <w:pPr>
        <w:pStyle w:val="a3"/>
      </w:pPr>
      <w:r>
        <w:t>。この教会は、単に人間が築いた恣意的な社交集団ではありません。聖書はこの教会を指して**</w:t>
      </w:r>
      <w:r>
        <w:t>「</w:t>
      </w:r>
      <w:r>
        <w:t>主イエス・キリストの王国であり、神の家であり</w:t>
      </w:r>
      <w:r>
        <w:t>、家族</w:t>
      </w:r>
      <w:r>
        <w:t>」</w:t>
      </w:r>
      <w:r>
        <w:t>**と呼んでいます</w:t>
      </w:r>
    </w:p>
    <w:p>
      <w:pPr>
        <w:pStyle w:val="a3"/>
      </w:pPr>
      <w:r>
        <w:t>。</w:t>
      </w:r>
    </w:p>
    <w:p>
      <w:pPr>
        <w:pStyle w:val="a3"/>
      </w:pPr>
      <w:r>
        <w:t>この有形教会が持つ独特の栄光は、神の契約による憐れみが、個々の聖徒だけでなく、その</w:t>
      </w:r>
      <w:r>
        <w:t>子孫たちにも</w:t>
      </w:r>
      <w:r>
        <w:t>及ぶという事実にあります</w:t>
      </w:r>
    </w:p>
    <w:p>
      <w:pPr>
        <w:pStyle w:val="a3"/>
      </w:pPr>
      <w:r>
        <w:t>。アブラハムに与えられた契約の祝福は、今日、キリストを告白する信者たちの家庭とその子孫たちにも等しく適用されます</w:t>
      </w:r>
    </w:p>
    <w:p>
      <w:pPr>
        <w:pStyle w:val="a3"/>
      </w:pPr>
      <w:r>
        <w:t>。聖書はこれを明確に証ししています。</w:t>
      </w:r>
    </w:p>
    <w:p>
      <w:pPr>
        <w:pStyle w:val="a3"/>
      </w:pPr>
      <w:r>
        <w:t>ルカによる福音書 18章16節：「イエスは、その子供たちを呼び寄せて、</w:t>
      </w:r>
      <w:r>
        <w:t>こう言われた。</w:t>
      </w:r>
      <w:r>
        <w:t>『</w:t>
      </w:r>
      <w:r>
        <w:t>子供たちがわたしのもとに来るのを許し、妨げてはならない。神の国は、</w:t>
      </w:r>
      <w:r>
        <w:t>このような者たちのものだからである。</w:t>
      </w:r>
      <w:r>
        <w:t>』」</w:t>
      </w:r>
    </w:p>
    <w:p>
      <w:pPr>
        <w:pStyle w:val="a3"/>
      </w:pPr>
      <w:r>
        <w:t>使徒行伝2章39節：「この約束は、あなたがたや、あなたがたの子孫、また、主である私たちの神が召されるすべての遠方の人々のためになされたものです。」</w:t>
      </w:r>
    </w:p>
    <w:p>
      <w:pPr>
        <w:pStyle w:val="a3"/>
      </w:pPr>
      <w:r>
        <w:t>このように、有形の教会は神ご自身が統治される王国であり、キリストを救い主として告白する聖徒たちと、彼らの愛する子供たちが共に住む契約の安息の場です</w:t>
      </w:r>
    </w:p>
    <w:p>
      <w:pPr>
        <w:pStyle w:val="a3"/>
      </w:pPr>
      <w:r>
        <w:t>。</w:t>
      </w:r>
    </w:p>
    <w:p>
      <w:pPr>
        <w:pStyle w:val="a3"/>
      </w:pPr>
      <w:r>
        <w:t>[適用] 聖徒の皆さん、私たちは教会を評価する際、人間的な目で見える教会の弱さや行政上の</w:t>
      </w:r>
      <w:r>
        <w:t>不完全さばかり</w:t>
      </w:r>
      <w:r>
        <w:t>に目を向け、失望することがよくあります。しかし、教会は目に見える弱さにもかかわらず、</w:t>
      </w:r>
      <w:r>
        <w:t>万王の</w:t>
      </w:r>
      <w:r>
        <w:t>王であるキリストの律法が宣べ伝えられる主の王国であり、皆さんと皆さんの子供たちが属する霊的な神の家なのです</w:t>
      </w:r>
    </w:p>
    <w:p>
      <w:pPr>
        <w:pStyle w:val="a3"/>
      </w:pPr>
      <w:r>
        <w:t>。私たちは教会と向き合う際、神の家族と向き合うような畏敬の念と愛を持たなければなりません。また、私たちの子供たちを単なる傍観者として放置せず、契約の一員として、教会の礼拝と敬虔な訓練の中で、信仰をもって共に育て上げなければなりません</w:t>
      </w:r>
    </w:p>
    <w:p>
      <w:pPr>
        <w:pStyle w:val="a3"/>
      </w:pPr>
      <w:r>
        <w:t>。教会を自分の家のように愛し、教会の肢体を自分の家族として受け入れる、真の契約の民となってくださることを願います。</w:t>
      </w:r>
    </w:p>
    <w:p>
      <w:pPr>
        <w:pStyle w:val="a3"/>
      </w:pPr>
      <w:r>
        <w:t>第2の要点：有形の教会の外には、通常の救いの可能性はありません</w:t>
      </w:r>
    </w:p>
    <w:p>
      <w:pPr>
        <w:pStyle w:val="a3"/>
      </w:pPr>
      <w:r>
        <w:t>信仰告白書は続いて、私たちに厳粛かつ驚くべき真理を宣言しています。「</w:t>
      </w:r>
      <w:r>
        <w:t>有形教会以外には、通常の救いの可能性はない</w:t>
      </w:r>
      <w:r>
        <w:t>」</w:t>
      </w:r>
    </w:p>
    <w:p>
      <w:pPr>
        <w:pStyle w:val="a3"/>
      </w:pPr>
      <w:r>
        <w:t>。この宣言は、教会が救いの</w:t>
      </w:r>
      <w:r>
        <w:t>主体であるとか</w:t>
      </w:r>
      <w:r>
        <w:t>、教会が神のように絶対的な救いの権威を持っているという教皇主義的な主張を支持するものではありません</w:t>
      </w:r>
    </w:p>
    <w:p>
      <w:pPr>
        <w:pStyle w:val="a3"/>
      </w:pPr>
      <w:r>
        <w:t>。ただ、神がご自身の民を救われる**「</w:t>
      </w:r>
      <w:r>
        <w:t>通常の秩序と</w:t>
      </w:r>
      <w:r>
        <w:t>手段」**を、</w:t>
      </w:r>
      <w:r>
        <w:t>もっぱら教会の中に置かれたことを教えているのです</w:t>
      </w:r>
    </w:p>
    <w:p>
      <w:pPr>
        <w:pStyle w:val="a3"/>
      </w:pPr>
      <w:r>
        <w:t>。</w:t>
      </w:r>
    </w:p>
    <w:p>
      <w:pPr>
        <w:pStyle w:val="a3"/>
      </w:pPr>
      <w:r>
        <w:t>神は、非常な手段を通じて教会と接点を持たない人々を救われることのできる特別な主権をお持ちですが、それは例外的なことです</w:t>
      </w:r>
    </w:p>
    <w:p>
      <w:pPr>
        <w:pStyle w:val="a3"/>
      </w:pPr>
      <w:r>
        <w:t>。神が定められた一般的な法則は、公的な有形教会を通じて宣べ伝えられる御言葉と聖礼典、そして祈りという恵みの手段によってのみ、魂を新生させ、支えてくださるという点です</w:t>
      </w:r>
    </w:p>
    <w:p>
      <w:pPr>
        <w:pStyle w:val="a3"/>
      </w:pPr>
      <w:r>
        <w:t>。聖書は、救いを得るために宣べ伝えられる御言葉と、それを伝える教会の務めがいかに不可欠であるかを、次のように語っています。</w:t>
      </w:r>
    </w:p>
    <w:p>
      <w:pPr>
        <w:pStyle w:val="a3"/>
      </w:pPr>
      <w:r>
        <w:t>ローマ人への手紙 10章14</w:t>
      </w:r>
      <w:r>
        <w:t>～15節：「</w:t>
      </w:r>
      <w:r>
        <w:t>それなら</w:t>
      </w:r>
      <w:r>
        <w:t>、信じない者を、どうして呼び求めることができようか。聞いたことのない者を、どうして信じることができるだろうか。宣べ伝える者がいなければ、どうして聞くことができようか。遣わされなければ、どうして宣べ伝えることができようか。」</w:t>
      </w:r>
    </w:p>
    <w:p>
      <w:pPr>
        <w:pStyle w:val="a3"/>
      </w:pPr>
      <w:r>
        <w:t>神は、真の礼拝と福音の宣教が行われる目に見える教会を通して、救われる人々を日々増やしてくださいます</w:t>
      </w:r>
    </w:p>
    <w:p>
      <w:pPr>
        <w:pStyle w:val="a3"/>
      </w:pPr>
      <w:r>
        <w:t>。したがって、恵みの手段が存在しない教会の外では、通常、救いの御業が起こることはありません</w:t>
      </w:r>
    </w:p>
    <w:p>
      <w:pPr>
        <w:pStyle w:val="a3"/>
      </w:pPr>
      <w:r>
        <w:t>。</w:t>
      </w:r>
    </w:p>
    <w:p>
      <w:pPr>
        <w:pStyle w:val="a3"/>
      </w:pPr>
      <w:r>
        <w:t>[適用] 今日、多くの人々が「私は個人的にイエスを信じているのだから、わざわざ教会の共同体に所属する必要はない」</w:t>
      </w:r>
      <w:r>
        <w:t>という無教会主義的な</w:t>
      </w:r>
      <w:r>
        <w:t>態度を示しています。しかし、これは神が定められた救いの秩序を自ら拒む、危険かつ高慢な考えです</w:t>
      </w:r>
    </w:p>
    <w:p>
      <w:pPr>
        <w:pStyle w:val="a3"/>
      </w:pPr>
      <w:r>
        <w:t>。私たちの信仰は単独で成長することはできず、教会に与えられた御言葉の宣教と聖礼典の執行から離れては、安全に守られることはできません</w:t>
      </w:r>
    </w:p>
    <w:p>
      <w:pPr>
        <w:pStyle w:val="a3"/>
      </w:pPr>
      <w:r>
        <w:t>。皆さんの魂を、有形教会の公的な礼拝と秩序の下に謙虚に従わせてください。毎週、説教壇から宣べ伝えられる神の御言葉に耳を傾け、聖礼典に参加することで、神が定められた救いの通常の恵みの流れの中に常に留まることができますようお祈りします</w:t>
      </w:r>
    </w:p>
    <w:p>
      <w:pPr>
        <w:pStyle w:val="a3"/>
      </w:pPr>
      <w:r>
        <w:t>。</w:t>
      </w:r>
    </w:p>
    <w:p>
      <w:pPr>
        <w:pStyle w:val="a3"/>
      </w:pPr>
      <w:r>
        <w:t>第3の要点：キリストは、聖徒たちを集め、完全なものとするために、教会に職務と御言葉をお与えになりました</w:t>
      </w:r>
    </w:p>
    <w:p>
      <w:pPr>
        <w:pStyle w:val="a3"/>
      </w:pPr>
      <w:r>
        <w:t>ウェストミンスター信仰告白第25章3節は、教会が救いの基盤となる実際的な理由を具体的に明らかにしています。「</w:t>
      </w:r>
      <w:r>
        <w:t>キリストは、</w:t>
      </w:r>
      <w:r>
        <w:t>この普遍的な有形教会に、神の奉仕者（職務）と御言葉（啓示）、そして規律（儀式）</w:t>
      </w:r>
      <w:r>
        <w:t>を与え、この世において世の終わりまで聖徒たちを集め、完全な者となさった</w:t>
      </w:r>
      <w:r>
        <w:t>」</w:t>
      </w:r>
    </w:p>
    <w:p>
      <w:pPr>
        <w:pStyle w:val="a3"/>
      </w:pPr>
      <w:r>
        <w:t>。</w:t>
      </w:r>
    </w:p>
    <w:p>
      <w:pPr>
        <w:pStyle w:val="a3"/>
      </w:pPr>
      <w:r>
        <w:t>イエス様は、地上の教会が使命を果たせるよう、三つの賜物を与えてくださいました</w:t>
      </w:r>
    </w:p>
    <w:p>
      <w:pPr>
        <w:pStyle w:val="a3"/>
      </w:pPr>
      <w:r>
        <w:t>。第一は福音を宣べ伝え、教会を治める奉仕者たちの職務であり、第二は生きた活力ある神の言葉であり、第三は私たちの弱い信仰を強める聖礼典と礼拝の規定です</w:t>
      </w:r>
    </w:p>
    <w:p>
      <w:pPr>
        <w:pStyle w:val="a3"/>
      </w:pPr>
      <w:r>
        <w:t>。これらの賜物は、単に教会を維持するための制度ではありません。まだ神を知らない選ばれた民を呼び集め（Gathering）、すでに</w:t>
      </w:r>
      <w:r>
        <w:t>召された</w:t>
      </w:r>
      <w:r>
        <w:t>聖徒たちをキリストの満ち満ちた成長の分まで完全に（Perfecting）成長させてくださる神の道具なのです</w:t>
      </w:r>
    </w:p>
    <w:p>
      <w:pPr>
        <w:pStyle w:val="a3"/>
      </w:pPr>
      <w:r>
        <w:t>。</w:t>
      </w:r>
    </w:p>
    <w:p>
      <w:pPr>
        <w:pStyle w:val="a3"/>
      </w:pPr>
      <w:r>
        <w:t>エペソ人への手紙</w:t>
      </w:r>
      <w:r>
        <w:t xml:space="preserve"> 4章11–13節：「神は、ある人を使徒とし、ある人を預言者とし、ある人を福音宣教者とし、ある人を牧者とし、ある人を教師としてお立てになりました。それは、聖徒たちを完全にし、奉仕の業を行わせ、キリストの体を建て上げるためです。私たちは皆、神の御子を信じ、知ることに一つとなり、完全な人となり、キリストの満ち満ちた大さに</w:t>
      </w:r>
      <w:r>
        <w:t>至るのです</w:t>
      </w:r>
      <w:r>
        <w:t>。」</w:t>
      </w:r>
    </w:p>
    <w:p>
      <w:pPr>
        <w:pStyle w:val="a3"/>
      </w:pPr>
      <w:r>
        <w:t>マタイによる福音書 28章20節：「わたしがあなたがたに命じたすべてのことを教え、</w:t>
      </w:r>
      <w:r>
        <w:t>守らせなさい</w:t>
      </w:r>
      <w:r>
        <w:t>。見よ、</w:t>
      </w:r>
      <w:r>
        <w:t>わたしは世の終わりまで、いつもあなたがたと共にいる。」</w:t>
      </w:r>
    </w:p>
    <w:p>
      <w:pPr>
        <w:pStyle w:val="a3"/>
      </w:pPr>
      <w:r>
        <w:t>キリストは、御自身、聖霊の働きと約束された臨在を通して、教会が行う御言葉の宣教と聖礼典を極めて実りあるものにしてくださいます</w:t>
      </w:r>
    </w:p>
    <w:p>
      <w:pPr>
        <w:pStyle w:val="a3"/>
      </w:pPr>
      <w:r>
        <w:t>。</w:t>
      </w:r>
    </w:p>
    <w:p>
      <w:pPr>
        <w:pStyle w:val="a3"/>
      </w:pPr>
      <w:r>
        <w:t>[適用] 愛する聖徒の皆さん、神が教会に立てられた牧師や役職者を尊重し、説教壇から宣べ伝えられる神の御言葉を、人間の言葉ではなく主の御声として聞いていますか？</w:t>
      </w:r>
    </w:p>
    <w:p>
      <w:pPr>
        <w:pStyle w:val="a3"/>
      </w:pPr>
      <w:r>
        <w:t xml:space="preserve"> また、洗礼や聖餐のような聖礼典の恵みを軽んじてはいませんか？</w:t>
      </w:r>
    </w:p>
    <w:p>
      <w:pPr>
        <w:pStyle w:val="a3"/>
      </w:pPr>
      <w:r>
        <w:t xml:space="preserve"> キリストは、教会の職務と礼拝、聖礼典を通して、私たちを日々、完全な者へと形作っておられます</w:t>
      </w:r>
    </w:p>
    <w:p>
      <w:pPr>
        <w:pStyle w:val="a3"/>
      </w:pPr>
      <w:r>
        <w:t>。私たちが信仰の中で成長し、揺るぎない堅固な聖徒となる唯一の秘訣は、主が立てられた教会の公的な職務と恵みの規定に謙虚に従うことにあります</w:t>
      </w:r>
    </w:p>
    <w:p>
      <w:pPr>
        <w:pStyle w:val="a3"/>
      </w:pPr>
      <w:r>
        <w:t>。教会に与えられた御言葉と聖礼典を大切にし、主の体である教会をしっかりと築き上げていくことに、喜びをもって参加する信徒となられることを願います</w:t>
      </w:r>
    </w:p>
    <w:p>
      <w:pPr>
        <w:pStyle w:val="a3"/>
      </w:pPr>
      <w:r>
        <w:t>。</w:t>
      </w:r>
    </w:p>
    <w:p>
      <w:pPr>
        <w:pStyle w:val="a3"/>
      </w:pPr>
      <w:r>
        <w:t>結論</w:t>
      </w:r>
    </w:p>
    <w:p>
      <w:pPr>
        <w:pStyle w:val="a3"/>
      </w:pPr>
      <w:r>
        <w:t>信徒の皆様、地上の有形教会は完全ではなく、真の信者の傍らに形式的な信仰告白者も混じっているという不完全な姿を持っています</w:t>
      </w:r>
    </w:p>
    <w:p>
      <w:pPr>
        <w:pStyle w:val="a3"/>
      </w:pPr>
      <w:r>
        <w:t>。しかし、この教会は、頭であられるキリストご自身が血の代価をもって買い取られた主の王国であり、聖霊の臨在を通して救いの恵みを施してくださる神の唯一の家です</w:t>
      </w:r>
    </w:p>
    <w:p>
      <w:pPr>
        <w:pStyle w:val="a3"/>
      </w:pPr>
      <w:r>
        <w:t>。</w:t>
      </w:r>
    </w:p>
    <w:p>
      <w:pPr>
        <w:pStyle w:val="a3"/>
      </w:pPr>
      <w:r>
        <w:t>私たちが教会を愛し、その懐の中で御言葉と聖礼典によって成長していくとき、神は私たちを無形教会の栄光ある肢体として完成させてくださいます</w:t>
      </w:r>
    </w:p>
    <w:p>
      <w:pPr>
        <w:pStyle w:val="a3"/>
      </w:pPr>
      <w:r>
        <w:t>。教会の外で彷徨うことなく、神が立てられたこの聖なる契約の共同体の中で、真の救いの喜びと霊的な成長を豊かに享受される、祝福された聖徒となられますよう、主の御名によって祈ります。アーメン。</w:t>
      </w:r>
    </w:p>
    <w:p>
      <w:pPr>
        <w:pStyle w:val="a3"/>
      </w:pPr>
      <w:r>
        <w:t xml:space="preserve">⚓ </w:t>
      </w:r>
      <w:r>
        <w:t>また、信仰の成長のために、次の段階としてこれについて考えてみてはいかがでしょうか。この説教文を通じて悟った地上教会の厳粛な必要性を踏まえ、ウェストミンスター信仰告白が教える**「真の教会を見分ける基準（しるし）と教会の</w:t>
      </w:r>
      <w:r>
        <w:t>純潔性</w:t>
      </w:r>
      <w:r>
        <w:t>（第25章4-5節）」</w:t>
      </w:r>
      <w:r>
        <w:t>**について、聖書の原則に従って具体的に引き続き学んでいきましょうか？</w:t>
      </w:r>
    </w:p>
    <w:p>
      <w:pPr>
        <w:pStyle w:val="a3"/>
      </w:pPr>
      <w:r>
        <w:t>ウェストミンスター信仰告白第25章4節にある「純粋な教会とそれほど純粋ではない（lesser）</w:t>
      </w:r>
      <w:r>
        <w:t>教会の違い</w:t>
      </w:r>
      <w:r>
        <w:t>」</w:t>
      </w:r>
      <w:r>
        <w:t>について、3つの論点で構成し、各論点の最後に適用を盛り込み、重要な聖書箇所を含めた説教文を作成してください。</w:t>
      </w:r>
    </w:p>
    <w:p>
      <w:pPr>
        <w:pStyle w:val="a3"/>
      </w:pPr>
    </w:p>
    <w:p>
      <w:pPr>
        <w:pStyle w:val="a3"/>
      </w:pPr>
    </w:p>
    <w:p>
      <w:pPr>
        <w:pStyle w:val="a3"/>
      </w:pPr>
      <w:r>
        <w:t>考察</w:t>
      </w:r>
    </w:p>
    <w:p>
      <w:pPr>
        <w:pStyle w:val="a3"/>
      </w:pPr>
      <w:r>
        <w:t>タイトル：真の教会の基準：純潔への聖なる渇望</w:t>
      </w:r>
    </w:p>
    <w:p>
      <w:pPr>
        <w:pStyle w:val="a3"/>
      </w:pPr>
      <w:r>
        <w:t>聖書箇所：ガラテヤ人への手紙1章8節、コリントの信徒への手紙第一11章26節、ヨハネによる福音書4章24節</w:t>
      </w:r>
    </w:p>
    <w:p>
      <w:pPr>
        <w:pStyle w:val="a3"/>
      </w:pPr>
      <w:r>
        <w:t>信徒の皆さん、私たちは、この地上に存在する教会の不完全さと、同時に恵みの箱舟としての教会が持つ厳粛な必要性を常に告白しています。 今日はさらに一歩踏み込み、ウェストミンスター信仰告白第25章4節の教えを通じて、地上の具体的な各教会が持つ霊的な実態である**「</w:t>
      </w:r>
      <w:r>
        <w:t>純粋な</w:t>
      </w:r>
      <w:r>
        <w:t>教会（</w:t>
      </w:r>
      <w:r>
        <w:t xml:space="preserve"> ）と、それほど純粋ではない教会（more or less pure churches）</w:t>
      </w:r>
      <w:r>
        <w:t>の違い</w:t>
      </w:r>
      <w:r>
        <w:t>」</w:t>
      </w:r>
      <w:r>
        <w:t>**を共に考察し、教会の真の本質を深く黙想したいと思います</w:t>
      </w:r>
    </w:p>
    <w:p>
      <w:pPr>
        <w:pStyle w:val="a3"/>
      </w:pPr>
      <w:r>
        <w:t>。</w:t>
      </w:r>
    </w:p>
    <w:p>
      <w:pPr>
        <w:pStyle w:val="a3"/>
      </w:pPr>
      <w:r>
        <w:t>信仰告白書は、**「</w:t>
      </w:r>
      <w:r>
        <w:t>この普遍教会に属する各教会は、福音の教理が教えられ受け入れられる程度、規律が執行される程度、そして公の礼拝が執り行われる程度に応じて、より純粋であったり、あるいはそれほど純粋でなかったりする」</w:t>
      </w:r>
      <w:r>
        <w:t>**と</w:t>
      </w:r>
      <w:r>
        <w:t>宣言しています</w:t>
      </w:r>
    </w:p>
    <w:p>
      <w:pPr>
        <w:pStyle w:val="a3"/>
      </w:pPr>
      <w:r>
        <w:t>。この世に存在するいかなる教会も、混交や誤りから完全に自由な、非の打ち所のない状態に達することはできませんが</w:t>
      </w:r>
    </w:p>
    <w:p>
      <w:pPr>
        <w:pStyle w:val="a3"/>
      </w:pPr>
      <w:r>
        <w:t>、私たちの主は、私たちが絶えず、より純粋な教会の基準に向かって進むことを望んでおられます。今日宣言される三つの基準を通じて、私たちの教会が進むべき真の方向を見出されますよう、主の御名によって祈ります。</w:t>
      </w:r>
    </w:p>
    <w:p>
      <w:pPr>
        <w:pStyle w:val="a3"/>
      </w:pPr>
      <w:r>
        <w:t>第1の要点：福音の教理をどれほど純粋に教え、受け入れているか</w:t>
      </w:r>
    </w:p>
    <w:p>
      <w:pPr>
        <w:pStyle w:val="a3"/>
      </w:pPr>
      <w:r>
        <w:t>第一に、教会の純粋さを決定づける最も重要な基準は、福音の教理がいかに純粋に宣べ伝えられ、信徒たちに完全に</w:t>
      </w:r>
      <w:r>
        <w:t>受け入れられているかということです</w:t>
      </w:r>
    </w:p>
    <w:p>
      <w:pPr>
        <w:pStyle w:val="a3"/>
      </w:pPr>
      <w:r>
        <w:t>。教会の基礎は、永遠に変わることのない真理の土台の上に築かれていなければなりません</w:t>
      </w:r>
    </w:p>
    <w:p>
      <w:pPr>
        <w:pStyle w:val="a3"/>
      </w:pPr>
      <w:r>
        <w:t>。純粋な教会は、聖書が啓示する恵みの福音、すなわちイエス・キリストの贖いと、信仰のみによって義と認められる</w:t>
      </w:r>
      <w:r>
        <w:t>という義認の</w:t>
      </w:r>
      <w:r>
        <w:t>真理を、妥協することなく宣べ伝えます</w:t>
      </w:r>
    </w:p>
    <w:p>
      <w:pPr>
        <w:pStyle w:val="a3"/>
      </w:pPr>
      <w:r>
        <w:t>。一方、純粋さに欠ける教会は、福音に人間の行いや功績を混ぜたり、人の耳に心地よい世俗的・道徳的な訓示で真理を曇らせたりします</w:t>
      </w:r>
    </w:p>
    <w:p>
      <w:pPr>
        <w:pStyle w:val="a3"/>
      </w:pPr>
      <w:r>
        <w:t>。</w:t>
      </w:r>
    </w:p>
    <w:p>
      <w:pPr>
        <w:pStyle w:val="a3"/>
      </w:pPr>
      <w:r>
        <w:t>聖書は、福音の純粋性を守るということについて、次のように厳しく警告し、励ましています。</w:t>
      </w:r>
    </w:p>
    <w:p>
      <w:pPr>
        <w:pStyle w:val="a3"/>
      </w:pPr>
      <w:r>
        <w:t>ガラテヤ人への手紙 1章8節：「しかし、たとえ私たちであれ、天からの御使いであれ、私たちがあなたがたに宣べ伝えた福音以外の福音を宣べ伝えるなら、</w:t>
      </w:r>
      <w:r>
        <w:t>その者はのろわれるでしょう</w:t>
      </w:r>
      <w:r>
        <w:t>」</w:t>
      </w:r>
    </w:p>
    <w:p>
      <w:pPr>
        <w:pStyle w:val="a3"/>
      </w:pPr>
      <w:r>
        <w:t>テモテへの手紙第二</w:t>
      </w:r>
      <w:r>
        <w:t xml:space="preserve"> 1章13節：「あなたは、キリスト・イエスにある信仰と愛によって、私から聞いた正しい教えを模範として守りなさい」</w:t>
      </w:r>
    </w:p>
    <w:p>
      <w:pPr>
        <w:pStyle w:val="a3"/>
      </w:pPr>
      <w:r>
        <w:t>もし説教壇で神の恵みの福音が薄められ、人間の考えや世の哲学が真理の座に取って代われば、その教会は急速に堕落し、「純粋さを欠いた教会」となってしまいます</w:t>
      </w:r>
    </w:p>
    <w:p>
      <w:pPr>
        <w:pStyle w:val="a3"/>
      </w:pPr>
      <w:r>
        <w:t>。真の教会は、ただ記録された神の御言葉のみを信仰と行いの唯一の基準とし、その御言葉の神聖な</w:t>
      </w:r>
      <w:r>
        <w:t>「</w:t>
      </w:r>
      <w:r>
        <w:t>エコー（反響）</w:t>
      </w:r>
      <w:r>
        <w:t>」</w:t>
      </w:r>
      <w:r>
        <w:t>として、</w:t>
      </w:r>
      <w:r>
        <w:t>福音を忠実に告白しなければなりません</w:t>
      </w:r>
    </w:p>
    <w:p>
      <w:pPr>
        <w:pStyle w:val="a3"/>
      </w:pPr>
      <w:r>
        <w:t>。</w:t>
      </w:r>
    </w:p>
    <w:p>
      <w:pPr>
        <w:pStyle w:val="a3"/>
      </w:pPr>
      <w:r>
        <w:t>[適用] 聖徒の皆さん、今日、数え切れないほどの説教やキリスト教のメッセージが洪水のように溢れかえる時代の中で、皆さんはどのような御言葉に耳を傾けていますか？単に自分の耳を楽しませ、自分の道徳的な自尊心を高め、世俗的な慰めだけを伝えるメッセージに安住しているのであれば、私たちは霊的な識別力を失いつつあるのです。 私たちは、説教壇から宣べ伝えられる御言葉が、聖書のみに合致する純粋な福音であるかどうかを、常に聖書を吟味しながら、目を覚ましていなければなりません</w:t>
      </w:r>
    </w:p>
    <w:p>
      <w:pPr>
        <w:pStyle w:val="a3"/>
      </w:pPr>
      <w:r>
        <w:t>。また、宣べ伝えられた純粋な御言葉を単なる知識として知るだけに留まらず、私たちの人生の唯一の命綱としてしっかりと握りしめ、心を尽くして告白する、真の信仰の純粋さを回復しましょう</w:t>
      </w:r>
    </w:p>
    <w:p>
      <w:pPr>
        <w:pStyle w:val="a3"/>
      </w:pPr>
      <w:r>
        <w:t>。</w:t>
      </w:r>
    </w:p>
    <w:p>
      <w:pPr>
        <w:pStyle w:val="a3"/>
      </w:pPr>
      <w:r>
        <w:t>第2の要点：主が定められた聖礼典と規律を、どれほど純粋に執行しているか</w:t>
      </w:r>
    </w:p>
    <w:p>
      <w:pPr>
        <w:pStyle w:val="a3"/>
      </w:pPr>
      <w:r>
        <w:t>第二に、教会の純粋さは、キリストが制定された聖礼典（洗礼と聖餐）と恵みの規律が、どれほど神の御言葉通りに純粋に執行されるかにかかっています</w:t>
      </w:r>
    </w:p>
    <w:p>
      <w:pPr>
        <w:pStyle w:val="a3"/>
      </w:pPr>
      <w:r>
        <w:t>。主は、有形教会に聖徒を集め、彼らを全うにするために、目に見えない恵みの目に見えるしるしとして、聖礼を賜りとして与えてくださいました</w:t>
      </w:r>
    </w:p>
    <w:p>
      <w:pPr>
        <w:pStyle w:val="a3"/>
      </w:pPr>
      <w:r>
        <w:t>。純粋な教会は、これらの儀式を、主が聖書で命じられた目的と方法に従ってのみ、厳粛に執り行います</w:t>
      </w:r>
    </w:p>
    <w:p>
      <w:pPr>
        <w:pStyle w:val="a3"/>
      </w:pPr>
      <w:r>
        <w:t>。一方、純粋さに欠ける教会は、主が制定されなかった人間の儀式を追加したり、主が定められた儀式の様式を恣意的に</w:t>
      </w:r>
      <w:r>
        <w:t>変更したりします</w:t>
      </w:r>
    </w:p>
    <w:p>
      <w:pPr>
        <w:pStyle w:val="a3"/>
      </w:pPr>
      <w:r>
        <w:t>。</w:t>
      </w:r>
    </w:p>
    <w:p>
      <w:pPr>
        <w:pStyle w:val="a3"/>
      </w:pPr>
      <w:r>
        <w:t>聖書は、主が制定された規定の神聖さと</w:t>
      </w:r>
      <w:r>
        <w:t>厳粛さ</w:t>
      </w:r>
      <w:r>
        <w:t>について、次のように語っています。</w:t>
      </w:r>
    </w:p>
    <w:p>
      <w:pPr>
        <w:pStyle w:val="a3"/>
      </w:pPr>
      <w:r>
        <w:t>コリントの信徒への手紙一 11章26節：「あなたがたがこのパンを食べ、この杯を飲むたびに、主の死を、主が来られる時まで宣べ</w:t>
      </w:r>
      <w:r>
        <w:t>伝えるのです。</w:t>
      </w:r>
      <w:r>
        <w:t>」</w:t>
      </w:r>
    </w:p>
    <w:p>
      <w:pPr>
        <w:pStyle w:val="a3"/>
      </w:pPr>
      <w:r>
        <w:t>マタイによる福音書 28章19節：「それゆえ、あなたがたは行って、すべての民を弟子とし、父と子と聖霊の名によって洗礼を授けなさい」</w:t>
      </w:r>
    </w:p>
    <w:p>
      <w:pPr>
        <w:pStyle w:val="a3"/>
      </w:pPr>
      <w:r>
        <w:t>歴史的に、ローマ・カトリック教会は、主が制定された二つの聖礼典に加え、人間的な目的に基づいて五つの偽りの聖礼典を追加し、教会を汚染し、</w:t>
      </w:r>
    </w:p>
    <w:p>
      <w:pPr>
        <w:pStyle w:val="a3"/>
      </w:pPr>
      <w:r>
        <w:t>、平信徒に対して聖餐の杯を禁じることで、主の命令を著しく損ないました</w:t>
      </w:r>
    </w:p>
    <w:p>
      <w:pPr>
        <w:pStyle w:val="a3"/>
      </w:pPr>
      <w:r>
        <w:t>。また、パンを裂いて分かち合うという象徴的な意味を捨て、丸い</w:t>
      </w:r>
      <w:r>
        <w:t>ワッフル</w:t>
      </w:r>
      <w:r>
        <w:t>状のチップをそのまま口に入れる方式を採用するなど、聖礼典の純粋な象徴性を破壊しました</w:t>
      </w:r>
    </w:p>
    <w:p>
      <w:pPr>
        <w:pStyle w:val="a3"/>
      </w:pPr>
      <w:r>
        <w:t>。このように、主の制定の原則から逸脱し、人間の教権や伝統によって規定</w:t>
      </w:r>
      <w:r>
        <w:t>を変更</w:t>
      </w:r>
      <w:r>
        <w:t>するとき、教会は急速に純粋性を失ってしまいます</w:t>
      </w:r>
    </w:p>
    <w:p>
      <w:pPr>
        <w:pStyle w:val="a3"/>
      </w:pPr>
      <w:r>
        <w:t>。</w:t>
      </w:r>
    </w:p>
    <w:p>
      <w:pPr>
        <w:pStyle w:val="a3"/>
      </w:pPr>
      <w:r>
        <w:t>[適用] 私たちは、教会内で執り行われる洗礼と聖餐を、どれほど聖く、畏敬の念を持って接しているでしょうか。聖礼は単なる形式的な宗教的パフォーマンスではなく、キリストとその贖いの恵みを私たちの目の前で鮮やかに示し、印を押して確証してくれる聖なる恵みの手段です</w:t>
      </w:r>
    </w:p>
    <w:p>
      <w:pPr>
        <w:pStyle w:val="a3"/>
      </w:pPr>
      <w:r>
        <w:t>。聖礼典に参加するたびに、私たちはキリストと結ばれた肢体として、キリストの死と復活にふさわしい生活を送っているかどうかを、自ら痛切に省みなければなりません</w:t>
      </w:r>
    </w:p>
    <w:p>
      <w:pPr>
        <w:pStyle w:val="a3"/>
      </w:pPr>
      <w:r>
        <w:t>。聖礼の恵みを軽んじる怠惰を捨て、主が許してくださった聖なる儀式に信仰をもって参加し、日々霊的な新たな力を</w:t>
      </w:r>
      <w:r>
        <w:t>得られますように</w:t>
      </w:r>
    </w:p>
    <w:p>
      <w:pPr>
        <w:pStyle w:val="a3"/>
      </w:pPr>
      <w:r>
        <w:t>。</w:t>
      </w:r>
    </w:p>
    <w:p>
      <w:pPr>
        <w:pStyle w:val="a3"/>
      </w:pPr>
      <w:r>
        <w:t>第3の要点：公的礼拝を、人間の考案ではなく、神の定めに従って、いかに純粋に執り行っているか</w:t>
      </w:r>
    </w:p>
    <w:p>
      <w:pPr>
        <w:pStyle w:val="a3"/>
      </w:pPr>
      <w:r>
        <w:t>第三に、教会の純粋性を分ける決定的な違いは、公的礼拝を人間の想像や工夫ではなく、神の啓示された御心に従って、どれほど純粋に</w:t>
      </w:r>
      <w:r>
        <w:t>執り行っているかということです</w:t>
      </w:r>
    </w:p>
    <w:p>
      <w:pPr>
        <w:pStyle w:val="a3"/>
      </w:pPr>
      <w:r>
        <w:t>。堕落した人間の本性は</w:t>
      </w:r>
      <w:r>
        <w:t>、</w:t>
      </w:r>
      <w:r>
        <w:t>礼拝さえも自分の思い通りに飾り立て、華やかにして、人の目を惑わせようとします</w:t>
      </w:r>
    </w:p>
    <w:p>
      <w:pPr>
        <w:pStyle w:val="a3"/>
      </w:pPr>
      <w:r>
        <w:t>。しかし、最も純粋な教会は、礼拝の対象である神が聖書を通じて許し、定められた方法によってのみ、神と向き合います</w:t>
      </w:r>
    </w:p>
    <w:p>
      <w:pPr>
        <w:pStyle w:val="a3"/>
      </w:pPr>
      <w:r>
        <w:t>。純粋さに欠ける教会は、神の御言葉によって規定されていない人間的な儀式、迷信的な要素、あるいは人々の興味をそそるような工夫を、礼拝に無分別に取り入れます</w:t>
      </w:r>
    </w:p>
    <w:p>
      <w:pPr>
        <w:pStyle w:val="a3"/>
      </w:pPr>
      <w:r>
        <w:t>。</w:t>
      </w:r>
    </w:p>
    <w:p>
      <w:pPr>
        <w:pStyle w:val="a3"/>
      </w:pPr>
      <w:r>
        <w:t>聖書は、真の礼拝の原理を次のように宣言しています。</w:t>
      </w:r>
    </w:p>
    <w:p>
      <w:pPr>
        <w:pStyle w:val="a3"/>
      </w:pPr>
      <w:r>
        <w:t>ヨハネによる福音書 4章24節：「神は霊である。だから、礼拝する者は、霊と真理をもって</w:t>
      </w:r>
      <w:r>
        <w:t>礼拝しなければならない。</w:t>
      </w:r>
      <w:r>
        <w:t>」</w:t>
      </w:r>
    </w:p>
    <w:p>
      <w:pPr>
        <w:pStyle w:val="a3"/>
      </w:pPr>
      <w:r>
        <w:t>マタイによる福音書15章9節：「彼らは人の戒めを教えとして教えている。</w:t>
      </w:r>
      <w:r>
        <w:t>彼らは</w:t>
      </w:r>
      <w:r>
        <w:t>わたしをむなしく</w:t>
      </w:r>
      <w:r>
        <w:t>礼拝している。</w:t>
      </w:r>
      <w:r>
        <w:t>」</w:t>
      </w:r>
    </w:p>
    <w:p>
      <w:pPr>
        <w:pStyle w:val="a3"/>
      </w:pPr>
      <w:r>
        <w:t>信仰告白書は、</w:t>
      </w:r>
      <w:r>
        <w:t>**</w:t>
      </w:r>
      <w:r>
        <w:t>「</w:t>
      </w:r>
      <w:r>
        <w:t>真の神を完全に礼拝する方法は、神ご自身が定められたものであり、神の啓示された御心によって制限されている</w:t>
      </w:r>
      <w:r>
        <w:t>」</w:t>
      </w:r>
      <w:r>
        <w:t>**と明確に宣言しています</w:t>
      </w:r>
    </w:p>
    <w:p>
      <w:pPr>
        <w:pStyle w:val="a3"/>
      </w:pPr>
      <w:r>
        <w:t>。神が命じられていない儀式や人間の考案を礼拝に恣意的に加えることは、聖書が厳しく禁じている</w:t>
      </w:r>
      <w:r>
        <w:t>「</w:t>
      </w:r>
      <w:r>
        <w:t>意志による礼拝（will-worship）</w:t>
      </w:r>
      <w:r>
        <w:t>」</w:t>
      </w:r>
      <w:r>
        <w:t>であり、迷信に過ぎず、たとえそれが目には魅力的で整然と見えても、神をむなしく礼拝する罪となります</w:t>
      </w:r>
    </w:p>
    <w:p>
      <w:pPr>
        <w:pStyle w:val="a3"/>
      </w:pPr>
      <w:r>
        <w:t>。</w:t>
      </w:r>
    </w:p>
    <w:p>
      <w:pPr>
        <w:pStyle w:val="a3"/>
      </w:pPr>
      <w:r>
        <w:t>[適用] 今日、数多くの教会が、現代的なトレンドや洗練された文化という名の下に、礼拝の形式を人々の好みや感興に合わせて変えていっています。しかし、私たちは問わなければなりません。</w:t>
      </w:r>
      <w:r>
        <w:t xml:space="preserve"> 「私たちの礼拝は、本当に神を喜ばせているのか、それとも人々を満足させているのか？」礼拝のすべての主権は神のみにあり、私たちは記録された聖書の原則に従って、礼拝の本質を聖く清く保たなければなりません</w:t>
      </w:r>
    </w:p>
    <w:p>
      <w:pPr>
        <w:pStyle w:val="a3"/>
      </w:pPr>
      <w:r>
        <w:t>。私たちの礼拝から人間的な技巧や世俗的な欲望を取り除き、ただ神の御言葉が宣べ伝えられ、神お一人だけが栄光を受けられる純粋な礼拝の栄光を完全に回復しましょう</w:t>
      </w:r>
    </w:p>
    <w:p>
      <w:pPr>
        <w:pStyle w:val="a3"/>
      </w:pPr>
      <w:r>
        <w:t>。</w:t>
      </w:r>
    </w:p>
    <w:p>
      <w:pPr>
        <w:pStyle w:val="a3"/>
      </w:pPr>
      <w:r>
        <w:t>結論</w:t>
      </w:r>
    </w:p>
    <w:p>
      <w:pPr>
        <w:pStyle w:val="a3"/>
      </w:pPr>
      <w:r>
        <w:t>愛する聖徒の皆さん、この地上のいかなる教会も、たとえ歴史上最も高貴で栄光に満ちた教会であったとしても、混交や誤りから100％自由であることはできませんでした</w:t>
      </w:r>
    </w:p>
    <w:p>
      <w:pPr>
        <w:pStyle w:val="a3"/>
      </w:pPr>
      <w:r>
        <w:t>。地上のあらゆる有形教会には、不完全さという限界があります</w:t>
      </w:r>
    </w:p>
    <w:p>
      <w:pPr>
        <w:pStyle w:val="a3"/>
      </w:pPr>
      <w:r>
        <w:t>。しかし、この教会の</w:t>
      </w:r>
      <w:r>
        <w:t>頭であられる</w:t>
      </w:r>
      <w:r>
        <w:t>イエス・キリストは、教会が純粋な福音と聖なる聖礼典、そして聖書的な礼拝を通して、日々ますます清</w:t>
      </w:r>
      <w:r>
        <w:t>く形作られていくことを</w:t>
      </w:r>
      <w:r>
        <w:t>期待しておられます</w:t>
      </w:r>
    </w:p>
    <w:p>
      <w:pPr>
        <w:pStyle w:val="a3"/>
      </w:pPr>
      <w:r>
        <w:t>。</w:t>
      </w:r>
    </w:p>
    <w:p>
      <w:pPr>
        <w:pStyle w:val="a3"/>
      </w:pPr>
      <w:r>
        <w:t>教会の純粋性は、単に一人の牧師の神学によってのみ守られるものではありません。すべての聖徒が共に福音の御言葉に深く立ち返り、主の聖礼典を尊び、礼拝の霊的な純粋性を命のように愛するとき、私たちの教会は、より清らかな主の花嫁として整えられるでしょう</w:t>
      </w:r>
    </w:p>
    <w:p>
      <w:pPr>
        <w:pStyle w:val="a3"/>
      </w:pPr>
      <w:r>
        <w:t>。世の激しい妥協の波の中でも、不純な教会ではなく、ただ主の真理のみを守り抜く最も純粋な教会として、私たちの共同体をしっかりと築き上げていく、祝福された執事たちとなるよう、主の御名によって祈ります。アーメン。</w:t>
      </w:r>
    </w:p>
    <w:p>
      <w:pPr>
        <w:pStyle w:val="a3"/>
      </w:pPr>
      <w:r>
        <w:t>⛪</w:t>
      </w:r>
      <w:r>
        <w:t xml:space="preserve"> 次のステップとして、これを一緒に考えてみてはいかがでしょうか。教会の純粋性について学び、気づいたこれらの基準に基づき、ウェストミンスター信仰告白が提示する**「真の教会と、完全に堕落してもはやキリストの教会ではない偽りの教会（反キリストの会堂）</w:t>
      </w:r>
      <w:r>
        <w:t>を</w:t>
      </w:r>
      <w:r>
        <w:t>区別する基準（第25章5-6節）」</w:t>
      </w:r>
      <w:r>
        <w:t>**についても、神の御言葉の厳粛な警告に従って、引き続き探求していきましょうか？</w:t>
      </w:r>
    </w:p>
    <w:p>
      <w:pPr>
        <w:pStyle w:val="a3"/>
      </w:pPr>
      <w:r>
        <w:t>ウェストミンスター信仰告白第25章5節にある「堕落した教会の</w:t>
      </w:r>
      <w:r>
        <w:t>特徴</w:t>
      </w:r>
      <w:r>
        <w:t>」</w:t>
      </w:r>
      <w:r>
        <w:t>について、3つの要点にまとめ、各要点の最後に適用を加え、重要な聖書箇所を含めた説教文を作成してください。</w:t>
      </w:r>
    </w:p>
    <w:p>
      <w:pPr>
        <w:pStyle w:val="a3"/>
      </w:pPr>
    </w:p>
    <w:p>
      <w:pPr>
        <w:pStyle w:val="a3"/>
      </w:pPr>
    </w:p>
    <w:p>
      <w:pPr>
        <w:pStyle w:val="a3"/>
      </w:pPr>
      <w:r>
        <w:t>考察</w:t>
      </w:r>
    </w:p>
    <w:p>
      <w:pPr>
        <w:pStyle w:val="a3"/>
      </w:pPr>
      <w:r>
        <w:t>タイトル：闇の中でも輝く灯台：堕落した教会への警告と残された者たちの希望</w:t>
      </w:r>
    </w:p>
    <w:p>
      <w:pPr>
        <w:pStyle w:val="a3"/>
      </w:pPr>
      <w:r>
        <w:t>聖書箇所：ヨハネの黙示録2章9節、列王記上19章18節、マタイによる福音書16章18節</w:t>
      </w:r>
    </w:p>
    <w:p>
      <w:pPr>
        <w:pStyle w:val="a3"/>
      </w:pPr>
      <w:r>
        <w:t>信徒の皆さん、前回は、地上の具体的な地方教会が、福音の教理や聖礼典、</w:t>
      </w:r>
      <w:r>
        <w:t>そして</w:t>
      </w:r>
      <w:r>
        <w:t xml:space="preserve"> 公的礼拝の純粋性に応じて、より純粋であることもあれば、それほど純粋でないこともあるという事実について分かち合いました。今日は、ウェストミンスター信仰告白第25章5節の厳粛な宣言を通じて、さらに一歩踏み込んで**「</w:t>
      </w:r>
      <w:r>
        <w:t>堕落した教会の</w:t>
      </w:r>
      <w:r>
        <w:t>特徴</w:t>
      </w:r>
      <w:r>
        <w:t>」</w:t>
      </w:r>
      <w:r>
        <w:t>**について深く考察したいと思います。</w:t>
      </w:r>
    </w:p>
    <w:p>
      <w:pPr>
        <w:pStyle w:val="a3"/>
      </w:pPr>
      <w:r>
        <w:t>信仰告白書は、**「</w:t>
      </w:r>
      <w:r>
        <w:t>天の下にある最も純粋な教会でさえ、混交や誤りに陥りやすく、ある教会はあまりにも堕落して、キリストの教会ではなく、明らかにサタンの会堂となってしまうこともある」</w:t>
      </w:r>
      <w:r>
        <w:t>**と</w:t>
      </w:r>
      <w:r>
        <w:t>警告しています</w:t>
      </w:r>
    </w:p>
    <w:p>
      <w:pPr>
        <w:pStyle w:val="a3"/>
      </w:pPr>
      <w:r>
        <w:t>。しかし同時に、**「</w:t>
      </w:r>
      <w:r>
        <w:t>それにもかかわらず、神の御心に従って礼拝する教会がこの地上に常に存在し続けるだろう」</w:t>
      </w:r>
      <w:r>
        <w:t>**という偉大な約束を宣言しています</w:t>
      </w:r>
    </w:p>
    <w:p>
      <w:pPr>
        <w:pStyle w:val="a3"/>
      </w:pPr>
      <w:r>
        <w:t>。今日、私たちはこの御言葉を通して、真の教会と堕落した教会を見分ける聖なる霊的な目を開き、自分自身</w:t>
      </w:r>
      <w:r>
        <w:t>を守り続けていきたいと</w:t>
      </w:r>
      <w:r>
        <w:t>願います。</w:t>
      </w:r>
    </w:p>
    <w:p>
      <w:pPr>
        <w:pStyle w:val="a3"/>
      </w:pPr>
      <w:r>
        <w:t>第1の論点：堕落した教会は真理の教理を捨て、致命的な誤りと混交に陥ります</w:t>
      </w:r>
    </w:p>
    <w:p>
      <w:pPr>
        <w:pStyle w:val="a3"/>
      </w:pPr>
      <w:r>
        <w:t>第一に、教会が堕落する際に現れる最も明確な特徴は、キリストの純粋な福音と教理を捨て</w:t>
      </w:r>
      <w:r>
        <w:t>、</w:t>
      </w:r>
      <w:r>
        <w:t>非真理との</w:t>
      </w:r>
      <w:r>
        <w:t>妥協、すなわち混合主義に陥ることです。信仰告白書が宣言するように、地上のいかなる純粋な教会であれ、堕落した人間たちの集まりであるため、常に誤りと混合の危険にさらされています</w:t>
      </w:r>
    </w:p>
    <w:p>
      <w:pPr>
        <w:pStyle w:val="a3"/>
      </w:pPr>
      <w:r>
        <w:t>。しかし、この境界を越えて、神の御言葉に人間の伝統や世の思想を混ぜ始めると、教会は急速に腐敗の道へと突き進んでいきます。</w:t>
      </w:r>
    </w:p>
    <w:p>
      <w:pPr>
        <w:pStyle w:val="a3"/>
      </w:pPr>
      <w:r>
        <w:t>歴史的に、ローマ・カトリック教会は、聖書以外に正典ではない</w:t>
      </w:r>
      <w:r>
        <w:t>外典を</w:t>
      </w:r>
      <w:r>
        <w:t>正典と同等の権威として受け入れ、</w:t>
      </w:r>
    </w:p>
    <w:p>
      <w:pPr>
        <w:pStyle w:val="a3"/>
      </w:pPr>
      <w:r>
        <w:t>、聖書の権威を教皇と伝統の下に置き、ただ信仰によってのみ救いを得るという恵みの教理に人間の行いや功労を混ぜ合わせることで、最も悲惨な堕落の先例を示しました</w:t>
      </w:r>
    </w:p>
    <w:p>
      <w:pPr>
        <w:pStyle w:val="a3"/>
      </w:pPr>
      <w:r>
        <w:t>。このように、福音の絶対性を失い、世俗的な価値観や人間の哲学を混ぜ合わせる教会は、外見上どれほど壮麗であっても、霊的には生命力を失った堕落した教会に過ぎません。</w:t>
      </w:r>
    </w:p>
    <w:p>
      <w:pPr>
        <w:pStyle w:val="a3"/>
      </w:pPr>
      <w:r>
        <w:t>ヨハネの黙示録 2章9節：「わたしは、あなたがたが苦難と貧しさにあることを</w:t>
      </w:r>
      <w:r>
        <w:t>知っている。しかし、</w:t>
      </w:r>
      <w:r>
        <w:t>実際にはあなたがたは</w:t>
      </w:r>
      <w:r>
        <w:t>富んでいる。</w:t>
      </w:r>
      <w:r>
        <w:t>また、</w:t>
      </w:r>
      <w:r>
        <w:t>自分たちをユダヤ人だと名乗る者たちの誹謗も</w:t>
      </w:r>
      <w:r>
        <w:t>知っている。しかし、</w:t>
      </w:r>
      <w:r>
        <w:t>彼らは実際にはユダヤ人ではなく、サタンの会堂である。」</w:t>
      </w:r>
    </w:p>
    <w:p>
      <w:pPr>
        <w:pStyle w:val="a3"/>
      </w:pPr>
      <w:r>
        <w:t>ガラテヤ人への手紙 1章8節：「しかし、たとえ私たちであれ、天からの御使いであれ、私たちがあなたがたに宣べ伝えた福音以外の福音を宣べ伝えるなら、</w:t>
      </w:r>
      <w:r>
        <w:t>その者はのろわれるべきである</w:t>
      </w:r>
      <w:r>
        <w:t>。」</w:t>
      </w:r>
    </w:p>
    <w:p>
      <w:pPr>
        <w:pStyle w:val="a3"/>
      </w:pPr>
      <w:r>
        <w:t>[適用] 聖徒の皆さん、私たちの信仰は純粋な福音の上に立っていますか？今日の現代の教会は、人々を集めるために世のマーケティング手法を取り入れ、聖徒たちの心を傷つけないようにと、罪に対する指摘や十字架の福音を薄めてしまいがちです。 私たちは</w:t>
      </w:r>
      <w:r>
        <w:t>、</w:t>
      </w:r>
      <w:r>
        <w:t>耳に心地よいメッセージ</w:t>
      </w:r>
      <w:r>
        <w:t xml:space="preserve"> ではなく、聖書が宣言する鋭い真理の御言葉に耳を傾けなければなりません。私たちの教会や教団、そして私たち個人が、福音の純粋性を失わないよう、常に目を覚まして祈り、御言葉の土台の上にしっかりと立つことを決意しましょう。</w:t>
      </w:r>
    </w:p>
    <w:p>
      <w:pPr>
        <w:pStyle w:val="a3"/>
      </w:pPr>
      <w:r>
        <w:t>第2の論点：堕落した教会は、主が定められた聖礼典と礼拝を</w:t>
      </w:r>
      <w:r>
        <w:t>腐敗させます</w:t>
      </w:r>
    </w:p>
    <w:p>
      <w:pPr>
        <w:pStyle w:val="a3"/>
      </w:pPr>
      <w:r>
        <w:t>第二に、堕落した教会は、神が定められた恵みの手段、すなわち礼拝と聖礼典と懲戒の秩序を、人間の考案や迷信によって歪めます</w:t>
      </w:r>
    </w:p>
    <w:p>
      <w:pPr>
        <w:pStyle w:val="a3"/>
      </w:pPr>
      <w:r>
        <w:t>。礼拝の対象と方法は、神が聖書を通してのみ定めておられます</w:t>
      </w:r>
    </w:p>
    <w:p>
      <w:pPr>
        <w:pStyle w:val="a3"/>
      </w:pPr>
      <w:r>
        <w:t>。しかし、堕落した教会は、目に見える華やかさで人々を魅了するために、聖書にない儀式や偶像崇拝を導入します</w:t>
      </w:r>
    </w:p>
    <w:p>
      <w:pPr>
        <w:pStyle w:val="a3"/>
      </w:pPr>
      <w:r>
        <w:t>。</w:t>
      </w:r>
    </w:p>
    <w:p>
      <w:pPr>
        <w:pStyle w:val="a3"/>
      </w:pPr>
      <w:r>
        <w:t>ローマ・カトリック教会は、主が定められた二つの聖礼典に加え、五つの人間的な儀式を追加して聖礼典を歪め、</w:t>
      </w:r>
    </w:p>
    <w:p>
      <w:pPr>
        <w:pStyle w:val="a3"/>
      </w:pPr>
      <w:r>
        <w:t>、洗礼を受けるだけで無条件に新生するというような迷信的な教理を教えました</w:t>
      </w:r>
    </w:p>
    <w:p>
      <w:pPr>
        <w:pStyle w:val="a3"/>
      </w:pPr>
      <w:r>
        <w:t>。また、パンと杯の本質が実際にキリストの肉と血に変わるという「</w:t>
      </w:r>
      <w:r>
        <w:t>化体説</w:t>
      </w:r>
      <w:r>
        <w:t>（Transubstantiation）」</w:t>
      </w:r>
      <w:r>
        <w:t>という荒唐無稽な教理を作り出し、パンを公に掲げて礼拝させるという偶像崇拝を犯しました</w:t>
      </w:r>
    </w:p>
    <w:p>
      <w:pPr>
        <w:pStyle w:val="a3"/>
      </w:pPr>
      <w:r>
        <w:t>。このように、礼拝と聖礼典が御言葉の統制から外れ、人間の装飾や迷信で埋め尽くされると、その場所はもはやキリストの宮ではなく、**「サタンの会堂」</w:t>
      </w:r>
      <w:r>
        <w:t>**へと</w:t>
      </w:r>
      <w:r>
        <w:t>転落してしまいます</w:t>
      </w:r>
    </w:p>
    <w:p>
      <w:pPr>
        <w:pStyle w:val="a3"/>
      </w:pPr>
      <w:r>
        <w:t>。</w:t>
      </w:r>
    </w:p>
    <w:p>
      <w:pPr>
        <w:pStyle w:val="a3"/>
      </w:pPr>
      <w:r>
        <w:t>コロサイ人への手紙 2章23節：「こうしたことは、自己流の礼拝や謙遜、肉体を苦しめることにおいては、知恵があるように見えるが、肉に従うことを禁じる点においては、まったく益</w:t>
      </w:r>
      <w:r>
        <w:t>がない。</w:t>
      </w:r>
      <w:r>
        <w:t>」</w:t>
      </w:r>
    </w:p>
    <w:p>
      <w:pPr>
        <w:pStyle w:val="a3"/>
      </w:pPr>
      <w:r>
        <w:t>マタイによる福音書 15章9節：「彼らは人の戒めを教えとして教えている。それゆえ、『</w:t>
      </w:r>
      <w:r>
        <w:t>彼らは</w:t>
      </w:r>
      <w:r>
        <w:t>むなしくわたしを</w:t>
      </w:r>
      <w:r>
        <w:t>礼拝している</w:t>
      </w:r>
      <w:r>
        <w:t>』</w:t>
      </w:r>
      <w:r>
        <w:t>と言われたのである</w:t>
      </w:r>
      <w:r>
        <w:t>」</w:t>
      </w:r>
    </w:p>
    <w:p>
      <w:pPr>
        <w:pStyle w:val="a3"/>
      </w:pPr>
      <w:r>
        <w:t>[適用] 私たちは、神が命じられた清い方法で神を礼拝していますか？現代の多くの礼拝は、洗練された音楽的技巧や感情的な刺激、人間中心のプログラムで埋め尽くされ、本来</w:t>
      </w:r>
      <w:r>
        <w:t>臨在される</w:t>
      </w:r>
      <w:r>
        <w:t>べき神を疎外してしまいがちです。 真の礼拝は、私たちの感情を満たすショーではなく、十字架の血の功績に依り頼み、恐れおののきながら捧げる霊的ないけにえです。私たちの礼拝の中にある迷信的かつ惰性的な要素を取り除き、ただ記録された御言葉と定められた聖礼典の厳粛な恵みの中で、主と向き合うよう努めましょう。</w:t>
      </w:r>
    </w:p>
    <w:p>
      <w:pPr>
        <w:pStyle w:val="a3"/>
      </w:pPr>
      <w:r>
        <w:t>第3の要点：堕落した時代にあっても、真の教会は主の忠実な約束によって守られます</w:t>
      </w:r>
    </w:p>
    <w:p>
      <w:pPr>
        <w:pStyle w:val="a3"/>
      </w:pPr>
      <w:r>
        <w:t>第三に、地上の具体的な教会が極度に堕落し、目に見えないほどに減少した</w:t>
      </w:r>
      <w:r>
        <w:t>としても</w:t>
      </w:r>
      <w:r>
        <w:t xml:space="preserve"> 、頭であるキリストは、この地上に真の教会を常に保たれるという事実です</w:t>
      </w:r>
    </w:p>
    <w:p>
      <w:pPr>
        <w:pStyle w:val="a3"/>
      </w:pPr>
      <w:r>
        <w:t>。堕落した教会が雨後の筍のように増え、真の真理を叫ぶ者たちがごく少数のように見える時、私たちは「もはや真の教会は終わった」</w:t>
      </w:r>
      <w:r>
        <w:t>と</w:t>
      </w:r>
      <w:r>
        <w:t>絶望しがちです。しかし、神は決して、ご自身の体である教会がこの地上で全滅するように放置されることはありません</w:t>
      </w:r>
    </w:p>
    <w:p>
      <w:pPr>
        <w:pStyle w:val="a3"/>
      </w:pPr>
      <w:r>
        <w:t>。</w:t>
      </w:r>
    </w:p>
    <w:p>
      <w:pPr>
        <w:pStyle w:val="a3"/>
      </w:pPr>
      <w:r>
        <w:t>旧約時代</w:t>
      </w:r>
      <w:r>
        <w:t>のアハブとイゼベルの</w:t>
      </w:r>
      <w:r>
        <w:t>恐ろしい支配の下、イスラエル全体がバアルの偶像崇拝へと堕落したとき、預言者エリヤでさえ、自分だけが一人残されたと絶望しました</w:t>
      </w:r>
    </w:p>
    <w:p>
      <w:pPr>
        <w:pStyle w:val="a3"/>
      </w:pPr>
      <w:r>
        <w:t>。しかし、神はバアルにひざまずかなかった**「七千人の隠された残された者たち」**を守っておられました</w:t>
      </w:r>
    </w:p>
    <w:p>
      <w:pPr>
        <w:pStyle w:val="a3"/>
      </w:pPr>
      <w:r>
        <w:t>。教会の歴史は迫害と背教の冬を乗り越えてきましたが、目に見えない無形の教会の真の聖徒たちは、主との生きた交わりの中で決して滅びることなく、勝利を収めてきました</w:t>
      </w:r>
    </w:p>
    <w:p>
      <w:pPr>
        <w:pStyle w:val="a3"/>
      </w:pPr>
      <w:r>
        <w:t>。主が教会の頭であられるゆえに、陰府の権勢は決して真の教会に打ち勝つことはできません</w:t>
      </w:r>
    </w:p>
    <w:p>
      <w:pPr>
        <w:pStyle w:val="a3"/>
      </w:pPr>
      <w:r>
        <w:t>。</w:t>
      </w:r>
    </w:p>
    <w:p>
      <w:pPr>
        <w:pStyle w:val="a3"/>
      </w:pPr>
      <w:r>
        <w:t>列王記上 19章18節：「しかし</w:t>
      </w:r>
      <w:r>
        <w:t>、わたしはイスラエルのうちから七千人を残しておく。</w:t>
      </w:r>
      <w:r>
        <w:t>彼らは皆、バアルにひざまずかず、</w:t>
      </w:r>
      <w:r>
        <w:t>バアルに口づけもしない者たちである。</w:t>
      </w:r>
      <w:r>
        <w:t>」</w:t>
      </w:r>
    </w:p>
    <w:p>
      <w:pPr>
        <w:pStyle w:val="a3"/>
      </w:pPr>
      <w:r>
        <w:t>マタイによる福音書 16章18節：「この岩の上に、わたしの教会を</w:t>
      </w:r>
      <w:r>
        <w:t>建てよう。</w:t>
      </w:r>
      <w:r>
        <w:t>陰府の力もこれに打ち勝つことはできない。」</w:t>
      </w:r>
    </w:p>
    <w:p>
      <w:pPr>
        <w:pStyle w:val="a3"/>
      </w:pPr>
      <w:r>
        <w:t>[適用] 聖徒の皆さん、世俗化の波の中で教会が非難され、真の信仰を守ることが孤独で困難に</w:t>
      </w:r>
      <w:r>
        <w:t>感じられますか</w:t>
      </w:r>
      <w:r>
        <w:t>？「私だけが異常に信仰を貫いているのではないか」という疑念が湧いてくる時、神の真実な約束に目を向けてください。 神は今日もなお、堕落した世代の中で妥協することなく真理を守る、真の「残された者たち」を保っておられます。私たちこそが、まさにその聖なる七千人のうちの一人であるという霊的な誇りを持とうではありませんか</w:t>
      </w:r>
      <w:r>
        <w:t>。</w:t>
      </w:r>
      <w:r>
        <w:t>教会の弱さに失望して共同体から離れてしまうような落胆を止め、最後まで陰府の権勢に打ち勝たれる勝利の主を見つめながら、信仰の貞節</w:t>
      </w:r>
      <w:r>
        <w:t>を守り抜く</w:t>
      </w:r>
      <w:r>
        <w:t>ことができるようお祈りいたします。</w:t>
      </w:r>
    </w:p>
    <w:p>
      <w:pPr>
        <w:pStyle w:val="a3"/>
      </w:pPr>
      <w:r>
        <w:t>結論</w:t>
      </w:r>
    </w:p>
    <w:p>
      <w:pPr>
        <w:pStyle w:val="a3"/>
      </w:pPr>
      <w:r>
        <w:t>愛する聖徒の皆さん、地上の有形教会は、歴史の中で絶え間ない誤りと堕落の脅威に直面してきました</w:t>
      </w:r>
    </w:p>
    <w:p>
      <w:pPr>
        <w:pStyle w:val="a3"/>
      </w:pPr>
      <w:r>
        <w:t>。真理が歪められ、礼拝が腐敗し、キリストの教会ではなく、サタンの会堂のように変貌してしまった痛ましい歴史的実相も存在します</w:t>
      </w:r>
    </w:p>
    <w:p>
      <w:pPr>
        <w:pStyle w:val="a3"/>
      </w:pPr>
      <w:r>
        <w:t>。しかし、私たちは落胆しません。教会の主であるイエス・キリストが、永遠の誠実さをもってご自身の教会を支えておられるからです</w:t>
      </w:r>
    </w:p>
    <w:p>
      <w:pPr>
        <w:pStyle w:val="a3"/>
      </w:pPr>
      <w:r>
        <w:t>。</w:t>
      </w:r>
    </w:p>
    <w:p>
      <w:pPr>
        <w:pStyle w:val="a3"/>
      </w:pPr>
      <w:r>
        <w:t>私たちは、教会の堕落を他人事のように批判するだけの傍観者であってはなりません。私たち自身が、日々の生活の中で御言葉の純粋さを守り、聖書的な礼拝を回復する、真の教会の肢体として生きていかなければなりません</w:t>
      </w:r>
    </w:p>
    <w:p>
      <w:pPr>
        <w:pStyle w:val="a3"/>
      </w:pPr>
      <w:r>
        <w:t>。背教の暗い時代の中でも屈せず、バアルにひざまずかなかった聖なる残りの者となり、真の教会の栄光を世の中に輝かしく現す、祝福された聖徒となられますよう、主の御名によって祈ります。アーメン。</w:t>
      </w:r>
    </w:p>
    <w:p>
      <w:pPr>
        <w:pStyle w:val="a3"/>
      </w:pPr>
      <w:r>
        <w:t xml:space="preserve">⚓ </w:t>
      </w:r>
      <w:r>
        <w:t>また、信仰の成長のために、次の段階としてこれについて考えてみてはいかがでしょうか。教会が堕落の危険の中でも真理を守るために、歴史的に信仰の先人たちが告白してきた**「聖徒の交わり（Communion of Saints、第26章）」**の霊的な秘密と、互いの信仰をしっかりと守り合う共同体としての責任についても、神の御言葉に従って引き続き分かち合ってみませんか？</w:t>
      </w:r>
    </w:p>
    <w:p>
      <w:pPr>
        <w:pStyle w:val="a3"/>
      </w:pPr>
      <w:r>
        <w:t>ウェストミンスター信仰告白第25章第6節にある「キリストの教会における頭</w:t>
      </w:r>
      <w:r>
        <w:t>としての地位</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タイトル：ただイエス・キリストだけが教会の頭です</w:t>
      </w:r>
    </w:p>
    <w:p>
      <w:pPr>
        <w:pStyle w:val="a3"/>
      </w:pPr>
      <w:r>
        <w:t>聖書箇所：コロサイ人への手紙 1章18節、イザヤ書 9章6節、エペソ人への手紙 1章22節</w:t>
      </w:r>
    </w:p>
    <w:p>
      <w:pPr>
        <w:pStyle w:val="a3"/>
      </w:pPr>
      <w:r>
        <w:t>信徒の皆さん、私たちはこれまで、地上に存在する神の可視的な教会、すなわち有形教会について、共に深く告白し、分かち合ってきました。今日は、ウェストミンスター信仰告白第25章の最後の節である第6節の荘厳な宣言を通じて、教会の最も本質的かつ妥協の許されない真理である**「</w:t>
      </w:r>
      <w:r>
        <w:t>キリストが教会の頭</w:t>
      </w:r>
      <w:r>
        <w:t>であられること</w:t>
      </w:r>
      <w:r>
        <w:t>」</w:t>
      </w:r>
      <w:r>
        <w:t>**について、共に御言葉を分かち合いたいと思います。</w:t>
      </w:r>
    </w:p>
    <w:p>
      <w:pPr>
        <w:pStyle w:val="a3"/>
      </w:pPr>
      <w:r>
        <w:t>信仰告白第25章第6節は、次のように荘厳に宣言しています。「</w:t>
      </w:r>
      <w:r>
        <w:t>主イエス・キリスト以外に、教会の頭となる者は誰もいない。ローマ教皇も、いかなる</w:t>
      </w:r>
      <w:r>
        <w:t>意味においても</w:t>
      </w:r>
      <w:r>
        <w:t>教会の頭となることはできない</w:t>
      </w:r>
      <w:r>
        <w:t>」</w:t>
      </w:r>
    </w:p>
    <w:p>
      <w:pPr>
        <w:pStyle w:val="a3"/>
      </w:pPr>
      <w:r>
        <w:t>。この宣言は、教会の主が人間や世の権力ではなく、ただ主イエス・キリスト</w:t>
      </w:r>
      <w:r>
        <w:t>お一人であることを</w:t>
      </w:r>
      <w:r>
        <w:t>明言する宣言です</w:t>
      </w:r>
    </w:p>
    <w:p>
      <w:pPr>
        <w:pStyle w:val="a3"/>
      </w:pPr>
      <w:r>
        <w:t>。今日、この御言葉を通して、教会の頭であられるキリストの権威を心の深くに刻み込み、真の</w:t>
      </w:r>
      <w:r>
        <w:t>肢体としての</w:t>
      </w:r>
      <w:r>
        <w:t>生き方を決意する祝福に満ちた時間となりますようお祈り申し上げます。</w:t>
      </w:r>
    </w:p>
    <w:p>
      <w:pPr>
        <w:pStyle w:val="a3"/>
      </w:pPr>
      <w:r>
        <w:t>第1の論点：キリストは、目に見えない教会に霊的な命を与える「</w:t>
      </w:r>
      <w:r>
        <w:t>有機的な頭」</w:t>
      </w:r>
      <w:r>
        <w:t>であられます</w:t>
      </w:r>
    </w:p>
    <w:p>
      <w:pPr>
        <w:pStyle w:val="a3"/>
      </w:pPr>
      <w:r>
        <w:t>第一に、キリストは、目に見えない無形教会（Invisible Church）の真の聖徒たちに、絶えず霊的な生命力を吹き込んでくださる命の頭です</w:t>
      </w:r>
    </w:p>
    <w:p>
      <w:pPr>
        <w:pStyle w:val="a3"/>
      </w:pPr>
      <w:r>
        <w:t>。聖書は、目に見えない教会が、創世以前から選ばれたすべての救われた者たちの総体であり、キリストの花嫁であり、体であると教えています</w:t>
      </w:r>
    </w:p>
    <w:p>
      <w:pPr>
        <w:pStyle w:val="a3"/>
      </w:pPr>
      <w:r>
        <w:t>。</w:t>
      </w:r>
    </w:p>
    <w:p>
      <w:pPr>
        <w:pStyle w:val="a3"/>
      </w:pPr>
      <w:r>
        <w:t>キリストが教会の頭であり、教会がキリストの体であるという神秘的な事実は、頭と体が有機的につながり、命を分かち合っていることを意味します</w:t>
      </w:r>
    </w:p>
    <w:p>
      <w:pPr>
        <w:pStyle w:val="a3"/>
      </w:pPr>
      <w:r>
        <w:t>。</w:t>
      </w:r>
      <w:r>
        <w:t>頭</w:t>
      </w:r>
      <w:r>
        <w:t>であるキリストから全身が霊的な養分と恵みを受けるときにのみ、私たちは初めて霊的に生き、息づき、成長することができるのです</w:t>
      </w:r>
    </w:p>
    <w:p>
      <w:pPr>
        <w:pStyle w:val="a3"/>
      </w:pPr>
      <w:r>
        <w:t>。</w:t>
      </w:r>
    </w:p>
    <w:p>
      <w:pPr>
        <w:pStyle w:val="a3"/>
      </w:pPr>
      <w:r>
        <w:t>コロサイ人への手紙 1章18節：「彼は、からだである教会の頭です。彼は</w:t>
      </w:r>
      <w:r>
        <w:t>根源であり、</w:t>
      </w:r>
      <w:r>
        <w:t>死者の中から最初に甦られた方です。それは、御自身が万物の第一者となるためです。」</w:t>
      </w:r>
    </w:p>
    <w:p>
      <w:pPr>
        <w:pStyle w:val="a3"/>
      </w:pPr>
      <w:r>
        <w:t>コロサイ人への手紙 2章19節：「頭につかまっていないからである。全身は、頭によって関節や筋を通じて養われ、結び合わされ、神が成長させてくださるままに</w:t>
      </w:r>
      <w:r>
        <w:t>成長していくのである</w:t>
      </w:r>
      <w:r>
        <w:t>。」</w:t>
      </w:r>
    </w:p>
    <w:p>
      <w:pPr>
        <w:pStyle w:val="a3"/>
      </w:pPr>
      <w:r>
        <w:t>イエス様は、単に遠く離れた天の御座に座っておられるだけの、観念上の統治者ではありません。主は今も聖霊を通して私たちの魂の鼓動を動かし、世の風潮に揺らぐことのないよう支えてくださる、霊的な命の供給者であられます</w:t>
      </w:r>
    </w:p>
    <w:p>
      <w:pPr>
        <w:pStyle w:val="a3"/>
      </w:pPr>
      <w:r>
        <w:t>。頭から離れた体が決して存在し得ないのと同じように、キリストから離れた聖徒や教会は、霊的な死に他なりません。</w:t>
      </w:r>
    </w:p>
    <w:p>
      <w:pPr>
        <w:pStyle w:val="a3"/>
      </w:pPr>
      <w:r>
        <w:t>[適用] 聖徒の皆さん、私たちの信仰生活は、頭であられるイエス・キリストから供給される霊的な力によって動いていますか？もしかすると、主との密やかで深い御言葉と祈りの交わりが断たれたまま、ただ自分の力や経験、世俗的な方法だけで宗教的な活動を埋めているだけではありませんか？ 礼拝堂の敷地だけを踏みしめるだけの乾いた信仰を悔い改め、日々の生活の中で頭であられるイエス様にしっかりとすがり、恵みを受け取ってください。主から流れ出る天の知恵と力を受け取ってこそ、初めて地上の霊的な戦いに打ち勝つことができます。ただ主と共に歩み、霊的に豊かに</w:t>
      </w:r>
      <w:r>
        <w:t>成長される</w:t>
      </w:r>
      <w:r>
        <w:t>ことをお祈りします。</w:t>
      </w:r>
    </w:p>
    <w:p>
      <w:pPr>
        <w:pStyle w:val="a3"/>
      </w:pPr>
      <w:r>
        <w:t>第2の要点：キリストは、有形教会の秩序と律法を定められる「</w:t>
      </w:r>
      <w:r>
        <w:t>統治的な頭」</w:t>
      </w:r>
      <w:r>
        <w:t>です</w:t>
      </w:r>
    </w:p>
    <w:p>
      <w:pPr>
        <w:pStyle w:val="a3"/>
      </w:pPr>
      <w:r>
        <w:t>第二に、キリストは地上の目に見える有形教会（Visible Church）</w:t>
      </w:r>
      <w:r>
        <w:t>を治め、治めなければならない唯一の立法者であり、統治的な頭です</w:t>
      </w:r>
    </w:p>
    <w:p>
      <w:pPr>
        <w:pStyle w:val="a3"/>
      </w:pPr>
      <w:r>
        <w:t>。主イエス・キリストは、教会の主権を自ら行使されます</w:t>
      </w:r>
    </w:p>
    <w:p>
      <w:pPr>
        <w:pStyle w:val="a3"/>
      </w:pPr>
      <w:r>
        <w:t>。主は、教会が従うべき完全な法である聖書を賜り、礼拝の純粋な規律を</w:t>
      </w:r>
      <w:r>
        <w:t>制定</w:t>
      </w:r>
      <w:r>
        <w:t xml:space="preserve"> され、教会を保ち治める役職者と職務を自ら定められました</w:t>
      </w:r>
    </w:p>
    <w:p>
      <w:pPr>
        <w:pStyle w:val="a3"/>
      </w:pPr>
      <w:r>
        <w:t>。</w:t>
      </w:r>
    </w:p>
    <w:p>
      <w:pPr>
        <w:pStyle w:val="a3"/>
      </w:pPr>
      <w:r>
        <w:t>地上の教会は、人間の指導者の野心や好み、あるいは世俗国家の法律や圧力によって左右される人間的な社交集団ではありません</w:t>
      </w:r>
    </w:p>
    <w:p>
      <w:pPr>
        <w:pStyle w:val="a3"/>
      </w:pPr>
      <w:r>
        <w:t>。教会は、ただ王であられるイエス・キリストの肩の上にその統治と支配権が置かれている、聖なる主の王国です</w:t>
      </w:r>
    </w:p>
    <w:p>
      <w:pPr>
        <w:pStyle w:val="a3"/>
      </w:pPr>
      <w:r>
        <w:t>。</w:t>
      </w:r>
    </w:p>
    <w:p>
      <w:pPr>
        <w:pStyle w:val="a3"/>
      </w:pPr>
      <w:r>
        <w:t>イザヤ書9章6節：「見よ、ひとりの幼子が私たちのために生まれ、ひとりの子が私たちに与えられた。その肩には統治の重荷がのしかかり、その名は『不思議な助言者、全能の神、永遠の父、平和の君』と呼ばれる。」</w:t>
      </w:r>
    </w:p>
    <w:p>
      <w:pPr>
        <w:pStyle w:val="a3"/>
      </w:pPr>
      <w:r>
        <w:t>エペソ人への手紙 1章22節：「また、万物をその足の下に従わせ、万物の頭として教会を</w:t>
      </w:r>
      <w:r>
        <w:t>置かれたのです</w:t>
      </w:r>
      <w:r>
        <w:t>。」</w:t>
      </w:r>
    </w:p>
    <w:p>
      <w:pPr>
        <w:pStyle w:val="a3"/>
      </w:pPr>
      <w:r>
        <w:t>教会内で行われるすべての説教や聖礼典の執行、秩序を保つ</w:t>
      </w:r>
      <w:r>
        <w:t>統治と</w:t>
      </w:r>
      <w:r>
        <w:t>管理は、頭であるキリストの権威の下でのみ、正当な価値を持ちます</w:t>
      </w:r>
    </w:p>
    <w:p>
      <w:pPr>
        <w:pStyle w:val="a3"/>
      </w:pPr>
      <w:r>
        <w:t>。キリストの御言葉に優先する人間の伝統や教会の規則は、決して存在し得ません</w:t>
      </w:r>
    </w:p>
    <w:p>
      <w:pPr>
        <w:pStyle w:val="a3"/>
      </w:pPr>
      <w:r>
        <w:t>。</w:t>
      </w:r>
    </w:p>
    <w:p>
      <w:pPr>
        <w:pStyle w:val="a3"/>
      </w:pPr>
      <w:r>
        <w:t>[適用] 今日、数多くの教会が、世俗的な経営手法や多数決といった人間中心の民主主義的な方法だけを前面に押し出し、主の統治権を後回しにしてしまいがちです。しかし、教会の最終的な決定権者は、牧師でも、</w:t>
      </w:r>
      <w:r>
        <w:t>長老会でも</w:t>
      </w:r>
      <w:r>
        <w:t>、総会でもなく、ただイエス・キリストお一人です。 私たちは教会の大小の事柄を決定するたびに、「主の律法である聖書は何を語っているのか」</w:t>
      </w:r>
      <w:r>
        <w:t>と</w:t>
      </w:r>
      <w:r>
        <w:t>、</w:t>
      </w:r>
      <w:r>
        <w:t>恐れおののきながら問わなければなりません。自分の頑固さや自尊心を捨て、頭であられるキリストの御言葉の前に完全に従うことによって、ただ主の義と平安だけが支配する聖なる教会を共に築いていきましょう。</w:t>
      </w:r>
    </w:p>
    <w:p>
      <w:pPr>
        <w:pStyle w:val="a3"/>
      </w:pPr>
      <w:r>
        <w:t>第3の要点：キリストが頭であられることは、この世の権勢が奪い取ることのできない「</w:t>
      </w:r>
      <w:r>
        <w:t>独占的な栄光」</w:t>
      </w:r>
      <w:r>
        <w:t>です</w:t>
      </w:r>
    </w:p>
    <w:p>
      <w:pPr>
        <w:pStyle w:val="a3"/>
      </w:pPr>
      <w:r>
        <w:t>第三に、キリストが教会の頭であるということは、誰にも譲渡されたり委任されたりすることのできない、独占的な神聖な権威です</w:t>
      </w:r>
    </w:p>
    <w:p>
      <w:pPr>
        <w:pStyle w:val="a3"/>
      </w:pPr>
      <w:r>
        <w:t>。ウェストミンスター信仰告白が、ローマの教皇や世の王が決して教会の頭になることはできないと、血の滲むような思いで明言した理由はここにあります</w:t>
      </w:r>
    </w:p>
    <w:p>
      <w:pPr>
        <w:pStyle w:val="a3"/>
      </w:pPr>
      <w:r>
        <w:t>。</w:t>
      </w:r>
    </w:p>
    <w:p>
      <w:pPr>
        <w:pStyle w:val="a3"/>
      </w:pPr>
      <w:r>
        <w:t>歴史の中で、ローマ教皇は自らをキリストの代理者（vicegerent）と称し、教会の頭としての地位を簒奪しようとしました。また、世の多くの王や政権は、国家の法によって教会を支配しよう</w:t>
      </w:r>
      <w:r>
        <w:t>とするエラスティウス主義</w:t>
      </w:r>
      <w:r>
        <w:t>（Erastian）的な陰謀を企てました</w:t>
      </w:r>
    </w:p>
    <w:p>
      <w:pPr>
        <w:pStyle w:val="a3"/>
      </w:pPr>
      <w:r>
        <w:t>。しかし、真の改革派教会と信仰の先達たちは、「キリスト以外に、誰も教会の霊的な領域を治めることはできない」と宣言し、血を流すことさえ厭わずに、教会の霊的な独立性と主が唯一の頭であられることを守り抜きました</w:t>
      </w:r>
    </w:p>
    <w:p>
      <w:pPr>
        <w:pStyle w:val="a3"/>
      </w:pPr>
      <w:r>
        <w:t>。</w:t>
      </w:r>
    </w:p>
    <w:p>
      <w:pPr>
        <w:pStyle w:val="a3"/>
      </w:pPr>
      <w:r>
        <w:t>マタイによる福音書28章20節：「</w:t>
      </w:r>
      <w:r>
        <w:t>……見よ</w:t>
      </w:r>
      <w:r>
        <w:t>、</w:t>
      </w:r>
      <w:r>
        <w:t>わたしは世の終わりまで</w:t>
      </w:r>
      <w:r>
        <w:t>、</w:t>
      </w:r>
      <w:r>
        <w:t>いつもあなたがたと共にいる</w:t>
      </w:r>
      <w:r>
        <w:t>。</w:t>
      </w:r>
      <w:r>
        <w:t>」</w:t>
      </w:r>
    </w:p>
    <w:p>
      <w:pPr>
        <w:pStyle w:val="a3"/>
      </w:pPr>
      <w:r>
        <w:t>エペソ人への手紙5章23節：「夫が妻の頭であるのは、キリストが教会の頭である</w:t>
      </w:r>
      <w:r>
        <w:t>のと同じです。</w:t>
      </w:r>
      <w:r>
        <w:t>キリストこそ、その体の</w:t>
      </w:r>
      <w:r>
        <w:t>救い主です。</w:t>
      </w:r>
      <w:r>
        <w:t>」</w:t>
      </w:r>
    </w:p>
    <w:p>
      <w:pPr>
        <w:pStyle w:val="a3"/>
      </w:pPr>
      <w:r>
        <w:t>イエス様は地上の教会を離れることなく、世の終わりまでご自身</w:t>
      </w:r>
      <w:r>
        <w:t>で共にいてくださると</w:t>
      </w:r>
      <w:r>
        <w:t>約束されたので、その統治権を代行する代理人や人間の指導者を立てる必要は全くありません</w:t>
      </w:r>
    </w:p>
    <w:p>
      <w:pPr>
        <w:pStyle w:val="a3"/>
      </w:pPr>
      <w:r>
        <w:t>。主の王座は、主のみのものなのです。</w:t>
      </w:r>
    </w:p>
    <w:p>
      <w:pPr>
        <w:pStyle w:val="a3"/>
      </w:pPr>
      <w:r>
        <w:t>[適用] 聖徒の皆さん、この世は絶えず、物質の力、法の力、あるいは政治的・文化的な圧力を通じて、教会を従わせ、この世の価値観の下にひざまずかせようとします。しかし、私たちは王の王であるイエス・キリストの肢体であり、兵士たちです。 世が教会に対して妥協を求め、信仰を揺るがそうとする時、私たちは世の顔色をうかがったり、卑屈に屈服したりしてはなりません。ただ、教会の唯一の</w:t>
      </w:r>
      <w:r>
        <w:t>頭である</w:t>
      </w:r>
      <w:r>
        <w:t>キリストにのみ</w:t>
      </w:r>
      <w:r>
        <w:t>絶対的な忠誠を捧げ、いかなる患難の中でも信仰の貞節を守り、堂々と勝利する聖徒となりましょう。</w:t>
      </w:r>
    </w:p>
    <w:p>
      <w:pPr>
        <w:pStyle w:val="a3"/>
      </w:pPr>
      <w:r>
        <w:t>結論</w:t>
      </w:r>
    </w:p>
    <w:p>
      <w:pPr>
        <w:pStyle w:val="a3"/>
      </w:pPr>
      <w:r>
        <w:t>愛する聖徒の皆さん、教会は人間が作った任意の団体ではなく、イエス・キリストが御自身の血の代価をもって買い取り、自ら頭となってくださった主の体です</w:t>
      </w:r>
    </w:p>
    <w:p>
      <w:pPr>
        <w:pStyle w:val="a3"/>
      </w:pPr>
      <w:r>
        <w:t>。キリストは今日も、目に見えない恵みによって私たちに新しい命を与え、</w:t>
      </w:r>
    </w:p>
    <w:p>
      <w:pPr>
        <w:pStyle w:val="a3"/>
      </w:pPr>
      <w:r>
        <w:t>、御自身の完全な御言葉によって私たちを聖く治めておられます</w:t>
      </w:r>
    </w:p>
    <w:p>
      <w:pPr>
        <w:pStyle w:val="a3"/>
      </w:pPr>
      <w:r>
        <w:t>。</w:t>
      </w:r>
    </w:p>
    <w:p>
      <w:pPr>
        <w:pStyle w:val="a3"/>
      </w:pPr>
      <w:r>
        <w:t>この偉大で唯一無二のキリストの王権を、しっかりと信じてください</w:t>
      </w:r>
    </w:p>
    <w:p>
      <w:pPr>
        <w:pStyle w:val="a3"/>
      </w:pPr>
      <w:r>
        <w:t>。世の風潮や権勢の前で妥協することなく、ただ頭であられるキリストのみを畏れ敬い、その御言葉に全面的に従い、主の栄光を全世界に輝かしく現す、祝福された教会と聖徒となるよう、主の御名によって祈ります。アーメン。</w:t>
      </w:r>
    </w:p>
    <w:p>
      <w:pPr>
        <w:pStyle w:val="a3"/>
      </w:pPr>
      <w:r>
        <w:t>⚓</w:t>
      </w:r>
      <w:r>
        <w:t xml:space="preserve"> 併せて、信仰の飛躍のために、次の段階としてこれを共に分かち合ってみてはいかがでしょうか。キリストが教会の唯一の頭であることを告白したこの厳粛な真理に基づき、信仰告白書が続けて教える**「聖徒が頭であるキリストおよび他の肢体たちと当然分かち合うべき真の交わり（第26章1-2節）」**という栄光に満ちた奥義についても、主の御言葉に従って引き続き探求してみませんか？</w:t>
      </w:r>
    </w:p>
    <w:p>
      <w:pPr>
        <w:pStyle w:val="a3"/>
      </w:pPr>
      <w:r>
        <w:t>ウェストミンスター信仰告白第26章1節における「クリスチャンの交わりの</w:t>
      </w:r>
      <w:r>
        <w:t>対象</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タイトル：頭と肢体が一つとなる神秘：聖徒の真の交わり</w:t>
      </w:r>
    </w:p>
    <w:p>
      <w:pPr>
        <w:pStyle w:val="a3"/>
      </w:pPr>
      <w:r>
        <w:t>聖書箇所：コリントの信徒への手紙一 1章9節、エフェソの信徒への手紙</w:t>
      </w:r>
      <w:r>
        <w:t xml:space="preserve"> 4章15–16節、ガラテヤの信徒への手紙 6章2節</w:t>
      </w:r>
    </w:p>
    <w:p>
      <w:pPr>
        <w:pStyle w:val="a3"/>
      </w:pPr>
      <w:r>
        <w:t>聖徒の皆さん、私たちは使徒信条を告白するたびに、**「</w:t>
      </w:r>
      <w:r>
        <w:t>聖徒が互いに交わり合うこと」</w:t>
      </w:r>
      <w:r>
        <w:t>**を信じると告白します。この告白は、単に日曜礼拝が終わった後に聖徒同士で挨拶を交わしたり、軽い親睦を深めたりする次元を超えています。 ウェストミンスター信仰告白第26章1節は、聖書が教える真の交わりとは何かを宣言し、**「</w:t>
      </w:r>
      <w:r>
        <w:t>交わりはただ一致に基づいている」</w:t>
      </w:r>
      <w:r>
        <w:t>**という栄光に満ちた神学的基礎を私たちに示しています</w:t>
      </w:r>
    </w:p>
    <w:p>
      <w:pPr>
        <w:pStyle w:val="a3"/>
      </w:pPr>
      <w:r>
        <w:t>。</w:t>
      </w:r>
    </w:p>
    <w:p>
      <w:pPr>
        <w:pStyle w:val="a3"/>
      </w:pPr>
      <w:r>
        <w:t>聖徒が享受するこの神秘的な交わりは、果たして誰と分かち合うものであり、その範囲と性質はどうあるべきでしょうか。今日、私たちは信仰告白書第26章1節の教えに従い、**「</w:t>
      </w:r>
      <w:r>
        <w:t>クリスチャンが分かち合うべき交わりの対象とその実際的な</w:t>
      </w:r>
      <w:r>
        <w:t>義務」**を</w:t>
      </w:r>
      <w:r>
        <w:t>三つの論点から考察し、私たちの共同体が回復すべき真の交わりの恵みを深く黙想したいと思います</w:t>
      </w:r>
    </w:p>
    <w:p>
      <w:pPr>
        <w:pStyle w:val="a3"/>
      </w:pPr>
      <w:r>
        <w:t>。</w:t>
      </w:r>
    </w:p>
    <w:p>
      <w:pPr>
        <w:pStyle w:val="a3"/>
      </w:pPr>
      <w:r>
        <w:t>第1の論点：交わりの絶対的な源である頭、イエス・キリスト</w:t>
      </w:r>
    </w:p>
    <w:p>
      <w:pPr>
        <w:pStyle w:val="a3"/>
      </w:pPr>
      <w:r>
        <w:t>聖徒が享受する真の交わりの第一の対象であり、最も本質的な対象は、教会の</w:t>
      </w:r>
      <w:r>
        <w:t>頭であられる</w:t>
      </w:r>
      <w:r>
        <w:t>イエス・キリストです</w:t>
      </w:r>
    </w:p>
    <w:p>
      <w:pPr>
        <w:pStyle w:val="a3"/>
      </w:pPr>
      <w:r>
        <w:t>。信仰告白書は、聖霊と信仰によって頭となられたキリストと結ばれたすべての聖徒が、**「</w:t>
      </w:r>
      <w:r>
        <w:t>その方の恵みと苦難、死と復活、そして将来訪れる栄光の中で、その方と神秘的な交わり（fellowship）を享受する」</w:t>
      </w:r>
      <w:r>
        <w:t>**と宣言しています</w:t>
      </w:r>
    </w:p>
    <w:p>
      <w:pPr>
        <w:pStyle w:val="a3"/>
      </w:pPr>
      <w:r>
        <w:t>。</w:t>
      </w:r>
    </w:p>
    <w:p>
      <w:pPr>
        <w:pStyle w:val="a3"/>
      </w:pPr>
      <w:r>
        <w:t>私たちの交わりは、人間同士の出会いから始まるものではありません。聖霊が私たちの心に信仰という賜物を与え、私たちをキリストの体の肢体として迎え入れてくださったからこそ、私たちはいのちの源である主から毎日、霊的な滋養を供給されているのです</w:t>
      </w:r>
    </w:p>
    <w:p>
      <w:pPr>
        <w:pStyle w:val="a3"/>
      </w:pPr>
      <w:r>
        <w:t>。私たちは、主の苦難に与り、主の死を模範とし、ついには主の復活の力と栄光を共に受け継ぐ、有機的かつ法的な結合の関係の中で、主と交わりを持ちます</w:t>
      </w:r>
    </w:p>
    <w:p>
      <w:pPr>
        <w:pStyle w:val="a3"/>
      </w:pPr>
      <w:r>
        <w:t>。聖書はこれを厳粛に証ししています。</w:t>
      </w:r>
    </w:p>
    <w:p>
      <w:pPr>
        <w:pStyle w:val="a3"/>
      </w:pPr>
      <w:r>
        <w:t>コリントの信徒への手紙一 1章9節：「あなたがたを召して、御子イエス・キリスト、私たちの主との交わりにあずからせてくださる神は、</w:t>
      </w:r>
      <w:r>
        <w:t>真実な方です</w:t>
      </w:r>
      <w:r>
        <w:t>」</w:t>
      </w:r>
    </w:p>
    <w:p>
      <w:pPr>
        <w:pStyle w:val="a3"/>
      </w:pPr>
      <w:r>
        <w:t>ヨハネの手紙一 1章3節：「私たちが目にし、耳にしたことを、あなたがたにも伝えるのは、あなたがたが私たちと交わりを持つためです。私たちの交わりとは、父と、その御子イエス・キリストとの交わりです。」</w:t>
      </w:r>
    </w:p>
    <w:p>
      <w:pPr>
        <w:pStyle w:val="a3"/>
      </w:pPr>
      <w:r>
        <w:t>頭であるキリストから離れた体は、命を失った死体に過ぎません</w:t>
      </w:r>
    </w:p>
    <w:p>
      <w:pPr>
        <w:pStyle w:val="a3"/>
      </w:pPr>
      <w:r>
        <w:t>。主との深い霊的な交わりが排除され、人間的な親密さだけにあふれた共同体は、真の教会の姿ではありません。</w:t>
      </w:r>
    </w:p>
    <w:p>
      <w:pPr>
        <w:pStyle w:val="a3"/>
      </w:pPr>
      <w:r>
        <w:t>[適用] 聖徒の皆さん、私たちは日々の生活の中で、真に私たちの頭であられるイエス・キリストと、深く親密な交わりを分かち合っていますか？ 主が私たちのために注いでくださった尊い恵みに祈りをもって感謝し、主が歩まれた十字架の苦難と復活の希望に、私たちの全生涯を捧げて参与していますか</w:t>
      </w:r>
    </w:p>
    <w:p>
      <w:pPr>
        <w:pStyle w:val="a3"/>
      </w:pPr>
      <w:r>
        <w:t>でしょうか。もし主との秘められた御言葉と祈りの交わりが枯れてしまっているなら、私たちは</w:t>
      </w:r>
      <w:r>
        <w:t>兄弟姉妹たちとも</w:t>
      </w:r>
      <w:r>
        <w:t>決して真の聖霊の交わりを分かち合うことはできません。日々、イエス・キリストの贖いの功績と復活の命を深く黙想し、主との霊的な鼓動が真っ先に蘇る、祝福された聖徒となることをお祈りいたします。</w:t>
      </w:r>
    </w:p>
    <w:p>
      <w:pPr>
        <w:pStyle w:val="a3"/>
      </w:pPr>
      <w:r>
        <w:t>第2の要点：聖霊によって結ばれた目に見えない真の聖徒たち（無形教会）</w:t>
      </w:r>
    </w:p>
    <w:p>
      <w:pPr>
        <w:pStyle w:val="a3"/>
      </w:pPr>
      <w:r>
        <w:t>聖徒が享受する交わりの第二の対象は、頭であられるキリストにしっかりと結びついている霊的な肢体、すなわち真の聖徒たちです</w:t>
      </w:r>
    </w:p>
    <w:p>
      <w:pPr>
        <w:pStyle w:val="a3"/>
      </w:pPr>
      <w:r>
        <w:t>. 信仰告白書は、信徒たちが**「</w:t>
      </w:r>
      <w:r>
        <w:t>愛のうちに互いに結ばれ、それぞれに与えられた独自の賜物（gifts）と恵み（graces）</w:t>
      </w:r>
      <w:r>
        <w:t>を互いに豊かに分か</w:t>
      </w:r>
      <w:r>
        <w:t>ち合う</w:t>
      </w:r>
      <w:r>
        <w:t>」</w:t>
      </w:r>
      <w:r>
        <w:t>**と教えています</w:t>
      </w:r>
    </w:p>
    <w:p>
      <w:pPr>
        <w:pStyle w:val="a3"/>
      </w:pPr>
      <w:r>
        <w:t>。</w:t>
      </w:r>
    </w:p>
    <w:p>
      <w:pPr>
        <w:pStyle w:val="a3"/>
      </w:pPr>
      <w:r>
        <w:t>私たちは聖霊によって一つの霊的な体として結ばれ、皆が同一の聖霊に与り、等しく尊い信仰を分かち合っています</w:t>
      </w:r>
    </w:p>
    <w:p>
      <w:pPr>
        <w:pStyle w:val="a3"/>
      </w:pPr>
      <w:r>
        <w:t>。神は、体である教会を有機的に築き上げるために、聖徒一人ひとりに、それぞれ異なる量の賜物と霊的な養いを与えてくださいました</w:t>
      </w:r>
    </w:p>
    <w:p>
      <w:pPr>
        <w:pStyle w:val="a3"/>
      </w:pPr>
      <w:r>
        <w:t>。したがって、聖徒たちの真の霊的交わりとは、自分に与えられた神の恵みを他の肢体の益のために</w:t>
      </w:r>
      <w:r>
        <w:t>注ぎ出し</w:t>
      </w:r>
      <w:r>
        <w:t>、他の肢体を通して働かれる神の恵みを謙虚に受け取る、相互に有機的な過程です</w:t>
      </w:r>
    </w:p>
    <w:p>
      <w:pPr>
        <w:pStyle w:val="a3"/>
      </w:pPr>
      <w:r>
        <w:t>。聖書はこの神秘について次のように宣言しています。</w:t>
      </w:r>
    </w:p>
    <w:p>
      <w:pPr>
        <w:pStyle w:val="a3"/>
      </w:pPr>
      <w:r>
        <w:t>エペソ人への手紙</w:t>
      </w:r>
      <w:r>
        <w:t xml:space="preserve"> 4章15–16節：「ただ、愛のうちに真実を歩み、あらゆる点において、</w:t>
      </w:r>
      <w:r>
        <w:t>その方へと</w:t>
      </w:r>
      <w:r>
        <w:t>成長していくのです。</w:t>
      </w:r>
      <w:r>
        <w:t>その</w:t>
      </w:r>
      <w:r>
        <w:t>方は頭</w:t>
      </w:r>
      <w:r>
        <w:t>、すなわちキリストです。からだ全体は、各関節から助けを受け、結び合わされ、各肢体の分量に応じて働き、からだを成長させ、愛のうちに自らを</w:t>
      </w:r>
      <w:r>
        <w:t>建て上げていくのです。</w:t>
      </w:r>
      <w:r>
        <w:t>」</w:t>
      </w:r>
    </w:p>
    <w:p>
      <w:pPr>
        <w:pStyle w:val="a3"/>
      </w:pPr>
      <w:r>
        <w:t>ヨハネの手紙第一 4章11節：「愛する者たちよ。神がこのように私たちを</w:t>
      </w:r>
      <w:r>
        <w:t>愛してくださったのですから、</w:t>
      </w:r>
      <w:r>
        <w:t>私たちも互いに愛し合うべき</w:t>
      </w:r>
      <w:r>
        <w:t>です。</w:t>
      </w:r>
      <w:r>
        <w:t>」</w:t>
      </w:r>
    </w:p>
    <w:p>
      <w:pPr>
        <w:pStyle w:val="a3"/>
      </w:pPr>
      <w:r>
        <w:t>私たちは目には見えませんが、主ご自身が霊的な命によって</w:t>
      </w:r>
      <w:r>
        <w:t>結びつけてくださった</w:t>
      </w:r>
      <w:r>
        <w:t>真の聖徒たちと、愛の絆でつながっています</w:t>
      </w:r>
    </w:p>
    <w:p>
      <w:pPr>
        <w:pStyle w:val="a3"/>
      </w:pPr>
      <w:r>
        <w:t>。この交わりの中で、世俗的な比較や非難、嫉妬や争いは居場所を失います。</w:t>
      </w:r>
    </w:p>
    <w:p>
      <w:pPr>
        <w:pStyle w:val="a3"/>
      </w:pPr>
      <w:r>
        <w:t>[適用] 皆さんは、教会内の兄弟姉妹を見る時、神が聖霊の中で</w:t>
      </w:r>
      <w:r>
        <w:t>結びつけてくださった</w:t>
      </w:r>
      <w:r>
        <w:t>、</w:t>
      </w:r>
      <w:r>
        <w:t>キリストの尊い一つの肢体として接していますか</w:t>
      </w:r>
    </w:p>
    <w:p>
      <w:pPr>
        <w:pStyle w:val="a3"/>
      </w:pPr>
      <w:r>
        <w:t>か。もしかすると、自分に与えられた信仰の年功や職分、霊的な賜物を、知らず知らずのうちに自分だけの自慢の種とし、兄弟を裁く道具として使ってはいませんか？真の交わりとは、互いの弱さを包み込み、主が一人ひとりに与えてくださった恵みを尊重し、大切にすることにあるのです</w:t>
      </w:r>
    </w:p>
    <w:p>
      <w:pPr>
        <w:pStyle w:val="a3"/>
      </w:pPr>
      <w:r>
        <w:t>。私に与えられた祈りの力と慰めの言葉で、霊的に疲れた兄弟を心を込めて支え、愛のうちにキリストの健全な体を共に築いていく、成熟した共同体となることを願っています</w:t>
      </w:r>
    </w:p>
    <w:p>
      <w:pPr>
        <w:pStyle w:val="a3"/>
      </w:pPr>
      <w:r>
        <w:t>。</w:t>
      </w:r>
    </w:p>
    <w:p>
      <w:pPr>
        <w:pStyle w:val="a3"/>
      </w:pPr>
      <w:r>
        <w:t>第3の要点：</w:t>
      </w:r>
      <w:r>
        <w:t>公的・私的な重荷を共に担う地上の告白的な同労者たち（有形教会）</w:t>
      </w:r>
    </w:p>
    <w:p>
      <w:pPr>
        <w:pStyle w:val="a3"/>
      </w:pPr>
      <w:r>
        <w:t>聖徒が享受する交わりの第三の対象は、地上の共同体の中で信仰を公に告白し、歩調を合わせて歩んでいく具体的な有形教会に属する聖徒たちです</w:t>
      </w:r>
    </w:p>
    <w:p>
      <w:pPr>
        <w:pStyle w:val="a3"/>
      </w:pPr>
      <w:r>
        <w:t>。信仰告白書第26章1節は、聖徒の交わりが決して抽象的であったり、内面的な考えにとどまってはならないことを宣言し、**「</w:t>
      </w:r>
      <w:r>
        <w:t>聖徒たちは、</w:t>
      </w:r>
      <w:r>
        <w:t>互いの内面（inward）と外面（outward）の両方の益を図るよう、公的および私的な義務（duties, public and private）を誠実に果たす義務がある」</w:t>
      </w:r>
      <w:r>
        <w:t>**と宣言しています</w:t>
      </w:r>
    </w:p>
    <w:p>
      <w:pPr>
        <w:pStyle w:val="a3"/>
      </w:pPr>
      <w:r>
        <w:t>。</w:t>
      </w:r>
    </w:p>
    <w:p>
      <w:pPr>
        <w:pStyle w:val="a3"/>
      </w:pPr>
      <w:r>
        <w:t>真の聖徒の交わりは、礼拝の時間に高尚な神学的な対話を交わしたり、霊的に励まし合ったりすること（内面の益）</w:t>
      </w:r>
      <w:r>
        <w:t>にとどまりません。それは、地上の教会の同労者として、兄弟姉妹が経験している実質的な苦しみや物質的な必要、外的な欠乏（外面の益）を共に満たし、</w:t>
      </w:r>
      <w:r>
        <w:t>公的・私的に責任を果たすという実践的な従順によって証明されなければなりません</w:t>
      </w:r>
    </w:p>
    <w:p>
      <w:pPr>
        <w:pStyle w:val="a3"/>
      </w:pPr>
      <w:r>
        <w:t>。兄弟の重荷を自分の重荷のように思い、具体的に助け、献身することこそが、聖書が教える交わりの</w:t>
      </w:r>
      <w:r>
        <w:t xml:space="preserve"> 本質です</w:t>
      </w:r>
    </w:p>
    <w:p>
      <w:pPr>
        <w:pStyle w:val="a3"/>
      </w:pPr>
      <w:r>
        <w:t>。</w:t>
      </w:r>
    </w:p>
    <w:p>
      <w:pPr>
        <w:pStyle w:val="a3"/>
      </w:pPr>
      <w:r>
        <w:t>ガラテヤ人への手紙 6章2節：「互いに重荷を担い合いなさい。そうして、キリストの律法を全うしなさい」</w:t>
      </w:r>
    </w:p>
    <w:p>
      <w:pPr>
        <w:pStyle w:val="a3"/>
      </w:pPr>
      <w:r>
        <w:t>ローマ人への手紙 12章13節：「聖徒たちの必要を満たし、もてなしに励みなさい」</w:t>
      </w:r>
    </w:p>
    <w:p>
      <w:pPr>
        <w:pStyle w:val="a3"/>
      </w:pPr>
      <w:r>
        <w:t>聖徒の交わりとは、兄弟が外的な苦境や貧しさ、迫害や困窮に直面したとき、私たちに与えられた主の分と物質に従って、実際に</w:t>
      </w:r>
      <w:r>
        <w:t>分かち合い、</w:t>
      </w:r>
      <w:r>
        <w:t>救済を行う、力強い生活の</w:t>
      </w:r>
      <w:r>
        <w:t>分かち合いです</w:t>
      </w:r>
    </w:p>
    <w:p>
      <w:pPr>
        <w:pStyle w:val="a3"/>
      </w:pPr>
      <w:r>
        <w:t>。</w:t>
      </w:r>
    </w:p>
    <w:p>
      <w:pPr>
        <w:pStyle w:val="a3"/>
      </w:pPr>
      <w:r>
        <w:t>[適用] 聖徒の皆さん、もしかすると私たちは、周囲の兄弟姉妹が病気で苦しんだり、物質的な欠乏で涙を流したりしている時、</w:t>
      </w:r>
      <w:r>
        <w:t>「</w:t>
      </w:r>
      <w:r>
        <w:t>口先だけで熱心に祈る</w:t>
      </w:r>
      <w:r>
        <w:t>」</w:t>
      </w:r>
      <w:r>
        <w:t>と言いながら、肝心の自分の財布や生活における具体的な助けの手を閉ざしたままにしてはいないでしょうか。ヤコブ使徒は</w:t>
      </w:r>
      <w:r>
        <w:t>、「</w:t>
      </w:r>
      <w:r>
        <w:t>もし兄弟や姉妹が裸で、日々の糧に欠けているのに…… 『安らかに行きなさい、暖かくしなさい、お腹を満たしなさい』と言って、その体に必要なものを与えなければ、何の益がある</w:t>
      </w:r>
      <w:r>
        <w:t>でしょうか</w:t>
      </w:r>
      <w:r>
        <w:t>」</w:t>
      </w:r>
      <w:r>
        <w:t>と戒めました。真の交わりとは、兄弟の痛みを共感し、具体的な時間と物質、献身を捧げて、人生の重い荷を分かち合うことです</w:t>
      </w:r>
    </w:p>
    <w:p>
      <w:pPr>
        <w:pStyle w:val="a3"/>
      </w:pPr>
      <w:r>
        <w:t>。私たちの共同体の中で、孤独で</w:t>
      </w:r>
      <w:r>
        <w:t>苦しんでいる</w:t>
      </w:r>
      <w:r>
        <w:t>人々の必要を満たし、公的・私的な責任を果たすことによって、この地にキリストの生ける愛の実体を示す聖徒になりましょう</w:t>
      </w:r>
    </w:p>
    <w:p>
      <w:pPr>
        <w:pStyle w:val="a3"/>
      </w:pPr>
      <w:r>
        <w:t>。</w:t>
      </w:r>
    </w:p>
    <w:p>
      <w:pPr>
        <w:pStyle w:val="a3"/>
      </w:pPr>
      <w:r>
        <w:t>結論</w:t>
      </w:r>
    </w:p>
    <w:p>
      <w:pPr>
        <w:pStyle w:val="a3"/>
      </w:pPr>
      <w:r>
        <w:t>愛する聖徒の皆さん、聖徒の真の交わりは、この地上のいかなる人間的な同好会や社交集団とも比べることのできない、神聖で荘厳な天の秘密です</w:t>
      </w:r>
    </w:p>
    <w:p>
      <w:pPr>
        <w:pStyle w:val="a3"/>
      </w:pPr>
      <w:r>
        <w:t>。</w:t>
      </w:r>
    </w:p>
    <w:p>
      <w:pPr>
        <w:pStyle w:val="a3"/>
      </w:pPr>
      <w:r>
        <w:t>私たちは、創世の前から永遠に選ばれ、聖霊と信仰によって、私たちの永遠</w:t>
      </w:r>
      <w:r>
        <w:t>の</w:t>
      </w:r>
      <w:r>
        <w:t>頭である主イエス・キリストと直接交わりを分かち合う恵みを受けました</w:t>
      </w:r>
    </w:p>
    <w:p>
      <w:pPr>
        <w:pStyle w:val="a3"/>
      </w:pPr>
      <w:r>
        <w:t>。また、この霊的な命を分かち合う、目に見えない無形のすべての真の肢体たちと、美しい賜物と恵みを相互に有機的に分かち合う交わりを得ました</w:t>
      </w:r>
    </w:p>
    <w:p>
      <w:pPr>
        <w:pStyle w:val="a3"/>
      </w:pPr>
      <w:r>
        <w:t>。そしてついに、この交わりは、地上の有形の教会において、落胆し疲れ果てた隣人の魂と具体的な生活の必要を共に担い、責任を負う</w:t>
      </w:r>
      <w:r>
        <w:t>公的・私的な献身を通じて完成されます</w:t>
      </w:r>
    </w:p>
    <w:p>
      <w:pPr>
        <w:pStyle w:val="a3"/>
      </w:pPr>
      <w:r>
        <w:t>。</w:t>
      </w:r>
    </w:p>
    <w:p>
      <w:pPr>
        <w:pStyle w:val="a3"/>
      </w:pPr>
      <w:r>
        <w:t>地上の教会の様々な不完全さの中でも、落胆しないでください。むしろ、私たちに与えられたこの聖く栄光に満ちた三重の交わりを最後まで愛し、守り抜き、神の生ける愛と救いの喜びを、この暗い世の中に輝かしく現す、栄光に満ちた私たちの教会となるよう、主イエス</w:t>
      </w:r>
      <w:r>
        <w:t>・</w:t>
      </w:r>
      <w:r>
        <w:t xml:space="preserve"> キリストの御名によって切に祈ります。アーメン。</w:t>
      </w:r>
    </w:p>
    <w:p>
      <w:pPr>
        <w:pStyle w:val="a3"/>
      </w:pPr>
      <w:r>
        <w:t xml:space="preserve">⚓ </w:t>
      </w:r>
      <w:r>
        <w:t>また、信仰の飛躍のために、次の段階としてこれを共に分かち合ってみてはいかがでしょうか？ キリストと聖霊のうちに結ばれたこの深く奥深い交わりの秘義を土台として、信仰告白書が続けて厳粛に警告する「この交わりが決してキリストの神聖な神性と人格を侵害しないという原則（第26章3節）」および**「個人の私有財産権と管理責任の調和」</w:t>
      </w:r>
      <w:r>
        <w:t>**についても、神の御言葉に従って引き続き深く分かち合ってみませんか</w:t>
      </w:r>
    </w:p>
    <w:p>
      <w:pPr>
        <w:pStyle w:val="a3"/>
      </w:pPr>
      <w:r>
        <w:t>？</w:t>
      </w:r>
    </w:p>
    <w:p>
      <w:pPr>
        <w:pStyle w:val="a3"/>
      </w:pPr>
      <w:r>
        <w:t>ウェストミンスター信仰告白第26章第2節における「信仰告白と聖なる交わりの</w:t>
      </w:r>
      <w:r>
        <w:t>関係</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タイトル：告白と人生が出会う場所：信仰告白と聖なる交わりの神秘</w:t>
      </w:r>
    </w:p>
    <w:p>
      <w:pPr>
        <w:pStyle w:val="a3"/>
      </w:pPr>
      <w:r>
        <w:t>聖書箇所：使徒行伝2章42節、</w:t>
      </w:r>
      <w:r>
        <w:t>エペソ人への手紙4章4–6節、ヨハネの手紙一3章17節</w:t>
      </w:r>
    </w:p>
    <w:p>
      <w:pPr>
        <w:pStyle w:val="a3"/>
      </w:pPr>
      <w:r>
        <w:t>信徒の皆さん、私たちは毎週の礼拝のたびに、</w:t>
      </w:r>
      <w:r>
        <w:t>「</w:t>
      </w:r>
      <w:r>
        <w:t>聖徒の交わり（Communion of Saints）</w:t>
      </w:r>
      <w:r>
        <w:t>」</w:t>
      </w:r>
      <w:r>
        <w:t>を信じると公に信仰を告白しています。この告白は、単に頭の中の知識や口先だけの言葉にとどまる観念ではありません。 ウェストミンスター信仰告白第26章第2節は、私たちに厳粛に教えているように、口をもって信仰を告白する聖徒たち（Saints by profession）は、地上で目に見える聖なる交わりと親交（holy fellowship and communion）を分かち合うべき聖なる義務を負っていると宣言しています</w:t>
      </w:r>
    </w:p>
    <w:p>
      <w:pPr>
        <w:pStyle w:val="a3"/>
      </w:pPr>
      <w:r>
        <w:t>。</w:t>
      </w:r>
    </w:p>
    <w:p>
      <w:pPr>
        <w:pStyle w:val="a3"/>
      </w:pPr>
      <w:r>
        <w:t>私たちが主イエス・キリストを救い主として信じる告白的な聖徒であるならば、私たちの生活の中でこの聖なる交わりはどのように現れるべきでしょうか。今日、私たちは信仰告白書第26章第2節の教えに従い、**「</w:t>
      </w:r>
      <w:r>
        <w:t>信仰告白と聖なる交わりの</w:t>
      </w:r>
      <w:r>
        <w:t>関係」**を</w:t>
      </w:r>
      <w:r>
        <w:t>三つの具体的な論点から考察し、主が喜ばれる共同体の原則を心に刻みたいと思います。</w:t>
      </w:r>
    </w:p>
    <w:p>
      <w:pPr>
        <w:pStyle w:val="a3"/>
      </w:pPr>
      <w:r>
        <w:t>第1の論点：公の礼拝と霊的益のための交わり（Fellowship in Worship and Spiritual Edification）</w:t>
      </w:r>
    </w:p>
    <w:p>
      <w:pPr>
        <w:pStyle w:val="a3"/>
      </w:pPr>
      <w:r>
        <w:t>信仰告白第26章2節によると、信仰を告白する聖徒たちがまず第一に力を注ぐべき交わりの領域は、**「</w:t>
      </w:r>
      <w:r>
        <w:t>神への礼拝と、互いの霊的な徳を高めるのに役立つ霊的な奉仕</w:t>
      </w:r>
      <w:r>
        <w:t xml:space="preserve"> （other spiritual services）を共に分かち合う</w:t>
      </w:r>
      <w:r>
        <w:t>こと」</w:t>
      </w:r>
      <w:r>
        <w:t>**です</w:t>
      </w:r>
    </w:p>
    <w:p>
      <w:pPr>
        <w:pStyle w:val="a3"/>
      </w:pPr>
      <w:r>
        <w:t>。</w:t>
      </w:r>
    </w:p>
    <w:p>
      <w:pPr>
        <w:pStyle w:val="a3"/>
      </w:pPr>
      <w:r>
        <w:t>真の信仰を告白する者たちは、キリストを頭とする一つの体であるため、必然的に公の礼拝の場に共に集まり、神を礼拝することに一つにならなければなりません</w:t>
      </w:r>
    </w:p>
    <w:p>
      <w:pPr>
        <w:pStyle w:val="a3"/>
      </w:pPr>
      <w:r>
        <w:t>。聖書は、初期のエルサレム教会が設立された際、信徒たちが示した美しい交わりの姿を次のように証ししています。</w:t>
      </w:r>
    </w:p>
    <w:p>
      <w:pPr>
        <w:pStyle w:val="a3"/>
      </w:pPr>
      <w:r>
        <w:t>使徒行伝2章42節：「彼らは使徒たちの教えを受け入れ、互いに交わり、パンを裂き、祈りに</w:t>
      </w:r>
      <w:r>
        <w:t>専心していた</w:t>
      </w:r>
      <w:r>
        <w:t>」</w:t>
      </w:r>
    </w:p>
    <w:p>
      <w:pPr>
        <w:pStyle w:val="a3"/>
      </w:pPr>
      <w:r>
        <w:t>エペソ人への手紙</w:t>
      </w:r>
      <w:r>
        <w:t xml:space="preserve"> 4章15–16節：「……愛のうちに互いに</w:t>
      </w:r>
      <w:r>
        <w:t>建て上げ合うのです</w:t>
      </w:r>
      <w:r>
        <w:t>」</w:t>
      </w:r>
    </w:p>
    <w:p>
      <w:pPr>
        <w:pStyle w:val="a3"/>
      </w:pPr>
      <w:r>
        <w:t>ローマ人への手紙 14章19節：「それゆえ、私たちは平和を築き、互いに建て上げることに</w:t>
      </w:r>
      <w:r>
        <w:t>励むのです</w:t>
      </w:r>
      <w:r>
        <w:t>」</w:t>
      </w:r>
    </w:p>
    <w:p>
      <w:pPr>
        <w:pStyle w:val="a3"/>
      </w:pPr>
      <w:r>
        <w:t>真の交わりとは、単なる親睦を深めることを超え、聖霊の働きの中で公の礼拝に共に取り組み、互いに霊的な益と励ましを分かち合うことです</w:t>
      </w:r>
    </w:p>
    <w:p>
      <w:pPr>
        <w:pStyle w:val="a3"/>
      </w:pPr>
      <w:r>
        <w:t>。私たちは御言葉を分かち合い、互いのために祈り、弱い者を戒め、励ますあらゆる霊的な奉仕を通して、キリストの体を共に建て上げていかなければなりません</w:t>
      </w:r>
    </w:p>
    <w:p>
      <w:pPr>
        <w:pStyle w:val="a3"/>
      </w:pPr>
      <w:r>
        <w:t>。もしこの霊的な交わりを疎かにしたり、公の礼拝への集まりを怠ったりするなら、それは自らキリストの肢体であることを拒むことに等しいのです</w:t>
      </w:r>
    </w:p>
    <w:p>
      <w:pPr>
        <w:pStyle w:val="a3"/>
      </w:pPr>
      <w:r>
        <w:t>。</w:t>
      </w:r>
    </w:p>
    <w:p>
      <w:pPr>
        <w:pStyle w:val="a3"/>
      </w:pPr>
      <w:r>
        <w:t>[適用] 聖徒の皆さん、私たちの日曜日の公的礼拝への出席と、日常の交わりはどうでしょうか。もしかして、礼拝が終わるやいなや急いで教会を去ったり、聖徒同士の集まりで霊的な会話の代わりに、世俗的な自慢話や不動産、株式、他人への悪口で時間を埋めてはいませんか？ 真の告白的な聖徒は、集まることに努めるだけでなく、会うたびに互いに祝福し合い、信仰の悩みを分かち合い、祈りによって支え合わなければなりません</w:t>
      </w:r>
    </w:p>
    <w:p>
      <w:pPr>
        <w:pStyle w:val="a3"/>
      </w:pPr>
      <w:r>
        <w:t>。今週、兄弟姉妹に会う際には、まずその魂の平安を尋ね、信仰を強める祝福の言葉で語りかける告白者となられるようお祈りいたします。</w:t>
      </w:r>
    </w:p>
    <w:p>
      <w:pPr>
        <w:pStyle w:val="a3"/>
      </w:pPr>
      <w:r>
        <w:t>第2の要点：外的な必要と慈愛による救済を通じた実践的な交わり（Fellowship in Relieving Outward Things）</w:t>
      </w:r>
    </w:p>
    <w:p>
      <w:pPr>
        <w:pStyle w:val="a3"/>
      </w:pPr>
      <w:r>
        <w:t>第二に、聖徒たちの聖なる交わりは、霊的な領域にとどまるだけでなく、**「</w:t>
      </w:r>
      <w:r>
        <w:t>互いの外的な必要（outward things）や実際的な欠乏を、それぞれの能力と必要に応じて満たし合う生活の</w:t>
      </w:r>
      <w:r>
        <w:t>分かち合い」</w:t>
      </w:r>
      <w:r>
        <w:t>**へとつながらなければなりません</w:t>
      </w:r>
    </w:p>
    <w:p>
      <w:pPr>
        <w:pStyle w:val="a3"/>
      </w:pPr>
      <w:r>
        <w:t>。</w:t>
      </w:r>
    </w:p>
    <w:p>
      <w:pPr>
        <w:pStyle w:val="a3"/>
      </w:pPr>
      <w:r>
        <w:t>信仰告白書は、聖徒たちが互いに**「</w:t>
      </w:r>
      <w:r>
        <w:t>外的な事柄において、</w:t>
      </w:r>
      <w:r>
        <w:t>各自の能力と必要に応じて互いに救済し、助け合う義務がある</w:t>
      </w:r>
      <w:r>
        <w:t>」</w:t>
      </w:r>
      <w:r>
        <w:t>**と教えています</w:t>
      </w:r>
    </w:p>
    <w:p>
      <w:pPr>
        <w:pStyle w:val="a3"/>
      </w:pPr>
      <w:r>
        <w:t>。口先では「兄弟を愛している」と告白しながら、肝心の裸で飢えた兄弟の外的苦痛に目を背けることは、真の信仰告白ではありません。聖書は、実際的な救済と物質の分かち合いを、聖徒にふさわしい告白の実として宣言しています。</w:t>
      </w:r>
    </w:p>
    <w:p>
      <w:pPr>
        <w:pStyle w:val="a3"/>
      </w:pPr>
      <w:r>
        <w:t>ヨハネの手紙一 3章17節：「この世の富を持つ者が、兄弟の困窮を見て、助けようという心を閉ざすなら、どうして神の愛がその人の中に宿ることができるでしょうか」</w:t>
      </w:r>
    </w:p>
    <w:p>
      <w:pPr>
        <w:pStyle w:val="a3"/>
      </w:pPr>
      <w:r>
        <w:t>ヤコブの手紙 2章5節：「愛する兄弟たちよ、</w:t>
      </w:r>
      <w:r>
        <w:t>よく聞きなさい。</w:t>
      </w:r>
      <w:r>
        <w:t>神は、この世で貧しい人々</w:t>
      </w:r>
      <w:r>
        <w:t>を選び</w:t>
      </w:r>
      <w:r>
        <w:t>、信仰において富ませ、……」</w:t>
      </w:r>
    </w:p>
    <w:p>
      <w:pPr>
        <w:pStyle w:val="a3"/>
      </w:pPr>
      <w:r>
        <w:t>コリントの信徒への手紙二 8章4節：「この恵みと、聖徒たちへの奉仕に参加することについて、彼らは私たちに切に求めてきたのです。」</w:t>
      </w:r>
    </w:p>
    <w:p>
      <w:pPr>
        <w:pStyle w:val="a3"/>
      </w:pPr>
      <w:r>
        <w:t>かつて初代教会の聖徒たちは、飢饉や迫害によって極度の貧困と目に見える苦難に直面していたエルサレムの兄弟たちを助けるため、マケドニアやアカイアといった遠く離れた地域から、心を込めて献金を集めて送りました</w:t>
      </w:r>
    </w:p>
    <w:p>
      <w:pPr>
        <w:pStyle w:val="a3"/>
      </w:pPr>
      <w:r>
        <w:t>。このように、**聖徒たちの実際の必要を満たし、憐れみを施す救済行為そのものを、聖書はまた一つの高貴な「</w:t>
      </w:r>
      <w:r>
        <w:t>交わり（fellowship）」</w:t>
      </w:r>
      <w:r>
        <w:t>であり「</w:t>
      </w:r>
      <w:r>
        <w:t>礼拝」</w:t>
      </w:r>
      <w:r>
        <w:t>**であると</w:t>
      </w:r>
      <w:r>
        <w:t>教えています</w:t>
      </w:r>
    </w:p>
    <w:p>
      <w:pPr>
        <w:pStyle w:val="a3"/>
      </w:pPr>
      <w:r>
        <w:t>。</w:t>
      </w:r>
    </w:p>
    <w:p>
      <w:pPr>
        <w:pStyle w:val="a3"/>
      </w:pPr>
      <w:r>
        <w:t>[適用] 私たちは、教会の中にいる兄弟姉妹たちの生活の重荷や涙に、どれほど関心を寄せているでしょうか。私にある豊かな物質や健康、時間は、私一人だけのために与えられたものではありません。神様は、共同体の中の弱く貧しい人々のために、それらを私たちに管理人として一時的に</w:t>
      </w:r>
      <w:r>
        <w:t>託してくださった</w:t>
      </w:r>
      <w:r>
        <w:t>のです</w:t>
      </w:r>
    </w:p>
    <w:p>
      <w:pPr>
        <w:pStyle w:val="a3"/>
      </w:pPr>
      <w:r>
        <w:t>。口先の告白が、手と足による実践として現れるようにしましょう。私たちの周りに、独りうめき声を上げている貧しく孤独な隣人、病魔と闘っている兄弟姉妹たちに向かって、私たちの財布を開き、温かい愛を</w:t>
      </w:r>
      <w:r>
        <w:t>注ぐことで、</w:t>
      </w:r>
      <w:r>
        <w:t>真の交わりの力を証明する聖徒になりましょう</w:t>
      </w:r>
    </w:p>
    <w:p>
      <w:pPr>
        <w:pStyle w:val="a3"/>
      </w:pPr>
      <w:r>
        <w:t>。</w:t>
      </w:r>
    </w:p>
    <w:p>
      <w:pPr>
        <w:pStyle w:val="a3"/>
      </w:pPr>
      <w:r>
        <w:t>第3の要点：宇宙的な教会へと広がる普遍的な交わり（The Universal/Catholic Scope of Fellowship）</w:t>
      </w:r>
    </w:p>
    <w:p>
      <w:pPr>
        <w:pStyle w:val="a3"/>
      </w:pPr>
      <w:r>
        <w:t>第三に、私たちの聖なる交わりは、私が属する個々の教会の枠を超えて、**「</w:t>
      </w:r>
      <w:r>
        <w:t>あらゆる場所で主イエスの御名を呼び求めるすべての人々（all those who, in every place, call upon the name of the Lord Jesus）にまで普遍的に</w:t>
      </w:r>
      <w:r>
        <w:t>拡大」**されなければなりません</w:t>
      </w:r>
    </w:p>
    <w:p>
      <w:pPr>
        <w:pStyle w:val="a3"/>
      </w:pPr>
      <w:r>
        <w:t>。</w:t>
      </w:r>
    </w:p>
    <w:p>
      <w:pPr>
        <w:pStyle w:val="a3"/>
      </w:pPr>
      <w:r>
        <w:t>信仰告白書第26章2節は、**「</w:t>
      </w:r>
      <w:r>
        <w:t>この交わりは、神が機会を与えてくださる限り、あらゆる場所で主イエスの御名を呼ぶすべて</w:t>
      </w:r>
      <w:r>
        <w:t>の人々へと</w:t>
      </w:r>
      <w:r>
        <w:t>拡大されなければならない」</w:t>
      </w:r>
      <w:r>
        <w:t>**と教え、交わりの普遍性（カトリック性）を厳粛に宣言しています</w:t>
      </w:r>
    </w:p>
    <w:p>
      <w:pPr>
        <w:pStyle w:val="a3"/>
      </w:pPr>
      <w:r>
        <w:t>。聖霊によって結ばれた真の教会は、この世のいかなる教派や地域、国境の限界にも縛られることはありません</w:t>
      </w:r>
    </w:p>
    <w:p>
      <w:pPr>
        <w:pStyle w:val="a3"/>
      </w:pPr>
      <w:r>
        <w:t>。</w:t>
      </w:r>
    </w:p>
    <w:p>
      <w:pPr>
        <w:pStyle w:val="a3"/>
      </w:pPr>
      <w:r>
        <w:t>エペソ人への手紙 4章4</w:t>
      </w:r>
      <w:r>
        <w:t>～</w:t>
      </w:r>
      <w:r>
        <w:t>6節：「体は一つ、御霊も一つです。これと同様に、あなたがたも、召された一つの希望のうちに召された</w:t>
      </w:r>
      <w:r>
        <w:t>のです。</w:t>
      </w:r>
      <w:r>
        <w:t>主も一つ</w:t>
      </w:r>
      <w:r>
        <w:t>、信仰も一つ、バプテスマも一つ、神も一つです……」</w:t>
      </w:r>
    </w:p>
    <w:p>
      <w:pPr>
        <w:pStyle w:val="a3"/>
      </w:pPr>
      <w:r>
        <w:t>コリントの信徒への手紙一 1章2節：「……各地で、私たちの主、すなわち彼らと私たちの主であるイエス・キリストの御名を呼び求めるすべての人々に」</w:t>
      </w:r>
    </w:p>
    <w:p>
      <w:pPr>
        <w:pStyle w:val="a3"/>
      </w:pPr>
      <w:r>
        <w:t>たとえ全世界に散らばっているすべての聖徒が、地上で一箇所に集まって礼拝することはできなくても、真の信仰告白を共有する者たちは、世界のどこにいようとも、皆、神の一つの家族であり、同じ救いの約束を相続した者たちです</w:t>
      </w:r>
    </w:p>
    <w:p>
      <w:pPr>
        <w:pStyle w:val="a3"/>
      </w:pPr>
      <w:r>
        <w:t>。それゆえ、私たちは自らが属する地域教会の利己主義を超え、全世界でイエス・キリストの福音のために尽力するすべての兄弟姉妹を受け入れる普遍的な愛を実践しなければなりません</w:t>
      </w:r>
    </w:p>
    <w:p>
      <w:pPr>
        <w:pStyle w:val="a3"/>
      </w:pPr>
      <w:r>
        <w:t>。</w:t>
      </w:r>
    </w:p>
    <w:p>
      <w:pPr>
        <w:pStyle w:val="a3"/>
      </w:pPr>
      <w:r>
        <w:t>[適用] 私たちは、他の教団や他の地域の教会の聖徒たちをどのように見ているでしょうか？もしかすると、「私たちの教会だけが真の教会であり、他の教会には問題が多い」というような、偏狭な個教会主義や霊的な高慢に陥ってはいないでしょうか？主イエス・キリストの御名を真実に告白するすべての聖徒は、主において私たちの愛する兄弟姉妹です</w:t>
      </w:r>
    </w:p>
    <w:p>
      <w:pPr>
        <w:pStyle w:val="a3"/>
      </w:pPr>
      <w:r>
        <w:t>。他の健全な教会の成長を共に喜び、宣教地で</w:t>
      </w:r>
      <w:r>
        <w:t>苦難に遭っている</w:t>
      </w:r>
      <w:r>
        <w:t>信徒たちのために祈り、神が機会を与えてくださるままに、宇宙的な教会の善き働きに信仰をもって</w:t>
      </w:r>
      <w:r>
        <w:t>協力する、</w:t>
      </w:r>
      <w:r>
        <w:t>開かれた心を持つべきでしょう</w:t>
      </w:r>
    </w:p>
    <w:p>
      <w:pPr>
        <w:pStyle w:val="a3"/>
      </w:pPr>
      <w:r>
        <w:t>。</w:t>
      </w:r>
    </w:p>
    <w:p>
      <w:pPr>
        <w:pStyle w:val="a3"/>
      </w:pPr>
      <w:r>
        <w:t>結論</w:t>
      </w:r>
    </w:p>
    <w:p>
      <w:pPr>
        <w:pStyle w:val="a3"/>
      </w:pPr>
      <w:r>
        <w:t>愛する聖徒の皆さん、私たちの信仰告白は、聖なる共同体の中で、霊的な交わりと実践的な慈しみ、そして普遍的な宣教と連合を通じて、初めてその真実さが全世界に証明されるのです</w:t>
      </w:r>
    </w:p>
    <w:p>
      <w:pPr>
        <w:pStyle w:val="a3"/>
      </w:pPr>
      <w:r>
        <w:t>。</w:t>
      </w:r>
    </w:p>
    <w:p>
      <w:pPr>
        <w:pStyle w:val="a3"/>
      </w:pPr>
      <w:r>
        <w:t>私たちは、公の礼拝と御言葉の交わりの中で、互いの信仰を建て上げる霊的な礼拝の協力者です</w:t>
      </w:r>
    </w:p>
    <w:p>
      <w:pPr>
        <w:pStyle w:val="a3"/>
      </w:pPr>
      <w:r>
        <w:t>。同時に、互いの物質的な弱さや苦しみを共に痛み、具体的な助けを差し伸べる、実践的な隣人でもあります</w:t>
      </w:r>
    </w:p>
    <w:p>
      <w:pPr>
        <w:pStyle w:val="a3"/>
      </w:pPr>
      <w:r>
        <w:t>。そしてついに、全宇宙に散らばった主の真の兄弟姉妹たちと心を一つにして、天国の福音を宣べ伝える宇宙的な連合の働き手です</w:t>
      </w:r>
    </w:p>
    <w:p>
      <w:pPr>
        <w:pStyle w:val="a3"/>
      </w:pPr>
      <w:r>
        <w:t>.</w:t>
      </w:r>
    </w:p>
    <w:p>
      <w:pPr>
        <w:pStyle w:val="a3"/>
      </w:pPr>
      <w:r>
        <w:t>この聖く栄光に満ちた交わりを切に慕ってください。私たちの告白が、ただ鳴り響く銅や鳴り響くシンバルにならないよう、日々の生活の中で手と足をもって兄弟を愛し、抱きしめ、主の御生を世の中に高く掲げる、忠実な恵みの共同体となりますように、主イエス・キリストの御名によって切に祈ります。アーメン。</w:t>
      </w:r>
    </w:p>
    <w:p>
      <w:pPr>
        <w:pStyle w:val="a3"/>
      </w:pPr>
      <w:r>
        <w:t>⛪</w:t>
      </w:r>
      <w:r>
        <w:t xml:space="preserve"> もしよろしければ、次の段階として、これについて共に考えてみてはいかがでしょうか。私たちが守るべき聖徒の豊かな交わり（WCF第26章2節）</w:t>
      </w:r>
      <w:r>
        <w:t>を</w:t>
      </w:r>
      <w:r>
        <w:t>黙想しながら、もしかすると聖書の境界を越えて、**「交わりを口実に個人の私有財産を侵害する共産主義的な濫用（WCF第26章3節）」**や、**「私たちが主と交わりを持つからといって、主の神性（Divinity）そのものに等しく参与するという霊的神秘主義の危険」</w:t>
      </w:r>
      <w:r>
        <w:t>**についても、神の御言葉に従って具体的な限界と聖書的な境界をさらに探っていきましょうか？</w:t>
      </w:r>
    </w:p>
    <w:p>
      <w:pPr>
        <w:pStyle w:val="a3"/>
      </w:pPr>
      <w:r>
        <w:t>ウェストミンスター信仰告白第26章第2節において、「</w:t>
      </w:r>
      <w:r>
        <w:t>聖徒</w:t>
      </w:r>
      <w:r>
        <w:t>間の交わりにおける救済の</w:t>
      </w:r>
      <w:r>
        <w:t>重要性</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タイトル：信仰の実、聖なる施し：聖徒の交わりの締めくくり</w:t>
      </w:r>
    </w:p>
    <w:p>
      <w:pPr>
        <w:pStyle w:val="a3"/>
      </w:pPr>
      <w:r>
        <w:t>聖書箇所：ローマ人への手紙</w:t>
      </w:r>
      <w:r>
        <w:t xml:space="preserve"> 15章25–26節、コリントの信徒への手紙二 8章4節</w:t>
      </w:r>
    </w:p>
    <w:p>
      <w:pPr>
        <w:pStyle w:val="a3"/>
      </w:pPr>
      <w:r>
        <w:t>ウェストミンスター信仰告白第26章2節は、公に信仰を告白する聖徒たち（Saints by profession）が、この地上で当然維持すべき聖なる交わりと交感（holy fellowship and communion）の性質と義務について教えています</w:t>
      </w:r>
    </w:p>
    <w:p>
      <w:pPr>
        <w:pStyle w:val="a3"/>
      </w:pPr>
      <w:r>
        <w:t>。信仰告白書は、聖徒たちが共に公的な礼拝を捧げ、霊的な啓発（Edification）を図るだけでなく、**「</w:t>
      </w:r>
      <w:r>
        <w:t>互いの能力と必要に応じて、</w:t>
      </w:r>
      <w:r>
        <w:t>外的な事柄において</w:t>
      </w:r>
      <w:r>
        <w:t>互いに救済し、助け合う義務がある</w:t>
      </w:r>
      <w:r>
        <w:t>」</w:t>
      </w:r>
      <w:r>
        <w:t>**と厳粛に宣言しています</w:t>
      </w:r>
    </w:p>
    <w:p>
      <w:pPr>
        <w:pStyle w:val="a3"/>
      </w:pPr>
      <w:r>
        <w:t>。真の信仰告白は、口先だけの言葉にとどまらず、欠乏や苦しみの中にある兄弟に向かって手を差し伸べる実践的な救済を通じて証明されます</w:t>
      </w:r>
    </w:p>
    <w:p>
      <w:pPr>
        <w:pStyle w:val="a3"/>
      </w:pPr>
      <w:r>
        <w:t>。今日、私たちはこの真理に従い、聖徒同士の交わりにおける「</w:t>
      </w:r>
      <w:r>
        <w:t>救済の</w:t>
      </w:r>
      <w:r>
        <w:t>重要性」とは何かを、</w:t>
      </w:r>
      <w:r>
        <w:t>三つの要点に分けて黙想したいと思います。</w:t>
      </w:r>
    </w:p>
    <w:p>
      <w:pPr>
        <w:pStyle w:val="a3"/>
      </w:pPr>
      <w:r>
        <w:t>第1の点：救済は、聖徒一人ひとりの状況と能力に応じて分かち合うべき契約上の義務です</w:t>
      </w:r>
    </w:p>
    <w:p>
      <w:pPr>
        <w:pStyle w:val="a3"/>
      </w:pPr>
      <w:r>
        <w:t>信仰告白書第26章2節は、聖徒たちが**</w:t>
      </w:r>
      <w:r>
        <w:t>「</w:t>
      </w:r>
      <w:r>
        <w:t>各自の能力と必要に応じて</w:t>
      </w:r>
      <w:r>
        <w:t>、</w:t>
      </w:r>
      <w:r>
        <w:t>外的な事柄において互いに救済し合う（relieving each other in outward things）義務がある</w:t>
      </w:r>
      <w:r>
        <w:t>」**ことを明示しています</w:t>
      </w:r>
    </w:p>
    <w:p>
      <w:pPr>
        <w:pStyle w:val="a3"/>
      </w:pPr>
      <w:r>
        <w:t>。神が立てられた地上の教会の中には、信仰においては豊かであっても、この世の物質的な面においては極めて貧しく困窮している聖徒たちが常に存在します</w:t>
      </w:r>
    </w:p>
    <w:p>
      <w:pPr>
        <w:pStyle w:val="a3"/>
      </w:pPr>
      <w:r>
        <w:t>。神が、ある聖徒には外的な物質の豊かさを与え、ある肢体には欠乏を許された理由は、恵みを受けた聖徒たちが自分の能力に応じて兄弟の必要を満たすように</w:t>
      </w:r>
      <w:r>
        <w:t>するためです</w:t>
      </w:r>
    </w:p>
    <w:p>
      <w:pPr>
        <w:pStyle w:val="a3"/>
      </w:pPr>
      <w:r>
        <w:t>。聖書は、このような実践的な分かち合いと救済を、聖徒が当然負うべき聖なる契約上の義務として教えています。</w:t>
      </w:r>
    </w:p>
    <w:p>
      <w:pPr>
        <w:pStyle w:val="a3"/>
      </w:pPr>
      <w:r>
        <w:t>ローマ人への手紙</w:t>
      </w:r>
      <w:r>
        <w:t xml:space="preserve"> 15章25–26節：「しかし、今、私は聖徒たちに仕えるために</w:t>
      </w:r>
      <w:r>
        <w:t>エルサレムへ上ります</w:t>
      </w:r>
      <w:r>
        <w:t>。</w:t>
      </w:r>
      <w:r>
        <w:t>マケドニアとアカイアの人々が、</w:t>
      </w:r>
      <w:r>
        <w:t>エルサレムの聖徒たちのうち貧しい人々のために、喜んで</w:t>
      </w:r>
      <w:r>
        <w:t>献金を集めてくれたからです</w:t>
      </w:r>
      <w:r>
        <w:t>。」</w:t>
      </w:r>
    </w:p>
    <w:p>
      <w:pPr>
        <w:pStyle w:val="a3"/>
      </w:pPr>
      <w:r>
        <w:t>使徒パウロの証言のように、初代教会の聖徒たちは、エルサレムの貧しい兄弟たちを助けるために物資を集めて救済を行うことを、当然の義務であり喜びとしていました</w:t>
      </w:r>
    </w:p>
    <w:p>
      <w:pPr>
        <w:pStyle w:val="a3"/>
      </w:pPr>
      <w:r>
        <w:t>。このように、救済とは、自分が持っている余裕で善意を示すことではなく、主が許してくださった分量に従って、兄弟の重荷を分かち合うという契約上の責任なのです</w:t>
      </w:r>
    </w:p>
    <w:p>
      <w:pPr>
        <w:pStyle w:val="a3"/>
      </w:pPr>
      <w:r>
        <w:t>。</w:t>
      </w:r>
    </w:p>
    <w:p>
      <w:pPr>
        <w:pStyle w:val="a3"/>
      </w:pPr>
      <w:r>
        <w:t>[適用] 信徒の皆さん、私たちは身の回りにいる貧しく病んでいる兄弟姉妹の外的状況に、どれほど具体的な関心を払っているでしょうか。口では「兄弟を愛している」と熱く語りながらも、いざ自分の物質的な能力に応じて兄弟の実質的な欠乏を補う救済には、目を閉じてはいませんか。物質の分かち合いを伴わない信仰告白は、生命力のない空っぽの殻に過ぎません。 今週一週間、私の周囲で独り嘆いている兄弟姉妹の必要が何であるかを見極め、主が私に与えてくださった力の分量に従って、具体的な救済の手を差し伸べる、告白的な信徒となることを祈ります。</w:t>
      </w:r>
    </w:p>
    <w:p>
      <w:pPr>
        <w:pStyle w:val="a3"/>
      </w:pPr>
      <w:r>
        <w:t>第2の要点：救済は単なる慈善行為ではなく、聖霊の中で享受する真の霊的な</w:t>
      </w:r>
      <w:r>
        <w:t>「</w:t>
      </w:r>
      <w:r>
        <w:t>礼拝であり、</w:t>
      </w:r>
      <w:r>
        <w:t>交</w:t>
      </w:r>
      <w:r>
        <w:t xml:space="preserve"> 」</w:t>
      </w:r>
      <w:r>
        <w:t>です</w:t>
      </w:r>
    </w:p>
    <w:p>
      <w:pPr>
        <w:pStyle w:val="a3"/>
      </w:pPr>
      <w:r>
        <w:t>私たちは往々にして、救済を物質的に余裕のある人が貧しい人に一方的に施す道徳的な慈善行為として理解しがちです。しかし、信仰告白書と聖書の原理は、救済を単なる社会的救済活動を超え、**神との霊的結合に基づく聖徒の真の「</w:t>
      </w:r>
      <w:r>
        <w:t>交わり（fellowship/Koinonia）」</w:t>
      </w:r>
      <w:r>
        <w:t>**として</w:t>
      </w:r>
      <w:r>
        <w:t>定義しています</w:t>
      </w:r>
    </w:p>
    <w:p>
      <w:pPr>
        <w:pStyle w:val="a3"/>
      </w:pPr>
      <w:r>
        <w:t>。</w:t>
      </w:r>
    </w:p>
    <w:p>
      <w:pPr>
        <w:pStyle w:val="a3"/>
      </w:pPr>
      <w:r>
        <w:t>コリントの信徒への手紙二 8章4節：「この恵みと、聖徒たちに仕える働きに参与することについて、私たちに切に求めてきたのです」</w:t>
      </w:r>
    </w:p>
    <w:p>
      <w:pPr>
        <w:pStyle w:val="a3"/>
      </w:pPr>
      <w:r>
        <w:t>聖書は、困窮している聖徒を助ける救済の働きを指して、**「</w:t>
      </w:r>
      <w:r>
        <w:t>聖徒への奉仕への参与（fellowship of the ministering to the saints）</w:t>
      </w:r>
      <w:r>
        <w:t>」</w:t>
      </w:r>
      <w:r>
        <w:t>**と呼んでいます</w:t>
      </w:r>
    </w:p>
    <w:p>
      <w:pPr>
        <w:pStyle w:val="a3"/>
      </w:pPr>
      <w:r>
        <w:t>. ここで使われている</w:t>
      </w:r>
      <w:r>
        <w:t>「</w:t>
      </w:r>
      <w:r>
        <w:t>参与</w:t>
      </w:r>
      <w:r>
        <w:t>」</w:t>
      </w:r>
      <w:r>
        <w:t>は</w:t>
      </w:r>
      <w:r>
        <w:t>、</w:t>
      </w:r>
      <w:r>
        <w:t>私たちが神と分かち合い、信徒同士で分かち合う霊的な交わりを意味する</w:t>
      </w:r>
      <w:r>
        <w:t>「</w:t>
      </w:r>
      <w:r>
        <w:t>コイノニア</w:t>
      </w:r>
      <w:r>
        <w:t>」</w:t>
      </w:r>
      <w:r>
        <w:t>と同じ言葉です</w:t>
      </w:r>
    </w:p>
    <w:p>
      <w:pPr>
        <w:pStyle w:val="a3"/>
      </w:pPr>
      <w:r>
        <w:t>。つまり、兄弟の外的欠乏を物質で補う救済行為は、私たちが公の礼拝を捧げ、互いのために祈ることによる霊的益と同様に、聖霊の中で一つの体をなす肢体たちが享受する、最も力強く聖なる霊的礼拝であり、交わりの実体なのです</w:t>
      </w:r>
    </w:p>
    <w:p>
      <w:pPr>
        <w:pStyle w:val="a3"/>
      </w:pPr>
      <w:r>
        <w:t>。</w:t>
      </w:r>
    </w:p>
    <w:p>
      <w:pPr>
        <w:pStyle w:val="a3"/>
      </w:pPr>
      <w:r>
        <w:t>[適用] 私たちが救済を行う際、最も警戒すべき霊的な落とし穴</w:t>
      </w:r>
      <w:r>
        <w:t>は高慢です</w:t>
      </w:r>
      <w:r>
        <w:t>。自分が兄弟よりも多く持っているという優越感や道徳的な満足感から物質を渡すのであれば、それは聖書が語る真の交わりにはなり得ません。救済とは、頭であるキリストが私に管理人として一時的に委ねてくださった恵みを、他の肢体に謙遜に伝える礼拝の連続です</w:t>
      </w:r>
    </w:p>
    <w:p>
      <w:pPr>
        <w:pStyle w:val="a3"/>
      </w:pPr>
      <w:r>
        <w:t>。したがって、施しを行う際、私たちは肢体の前で完全に謙遜でなければならず、この聖なる交わりを通して、教会を霊的・肉体的に全うしてくださる三位一体の神の神秘を賛美しなければなりません</w:t>
      </w:r>
    </w:p>
    <w:p>
      <w:pPr>
        <w:pStyle w:val="a3"/>
      </w:pPr>
      <w:r>
        <w:t>。</w:t>
      </w:r>
    </w:p>
    <w:p>
      <w:pPr>
        <w:pStyle w:val="a3"/>
      </w:pPr>
      <w:r>
        <w:t>第3の要点：施しの地平は、個々の教会の枠を超えて、宇宙的な教会へと拡大されなければなりません</w:t>
      </w:r>
    </w:p>
    <w:p>
      <w:pPr>
        <w:pStyle w:val="a3"/>
      </w:pPr>
      <w:r>
        <w:t>信仰告白書第26章2節は、聖徒の聖なる施しと交わりの範囲について、荘厳に宣言しています。「</w:t>
      </w:r>
      <w:r>
        <w:t>この交わりは、神が機会を与えてくださる限り、あらゆる場所で主イエスの御名を呼ぶすべて</w:t>
      </w:r>
      <w:r>
        <w:t>の人々にまで</w:t>
      </w:r>
      <w:r>
        <w:t>拡大されなければならない</w:t>
      </w:r>
      <w:r>
        <w:t>」</w:t>
      </w:r>
    </w:p>
    <w:p>
      <w:pPr>
        <w:pStyle w:val="a3"/>
      </w:pPr>
      <w:r>
        <w:t>。この宣言は、真の救済の義務が、私が通う特定の地域教会の枠組みの中にのみ閉じ込められてはならないことを</w:t>
      </w:r>
      <w:r>
        <w:t>教えています</w:t>
      </w:r>
    </w:p>
    <w:p>
      <w:pPr>
        <w:pStyle w:val="a3"/>
      </w:pPr>
      <w:r>
        <w:t>。</w:t>
      </w:r>
    </w:p>
    <w:p>
      <w:pPr>
        <w:pStyle w:val="a3"/>
      </w:pPr>
      <w:r>
        <w:t>ローマ人への手紙15章</w:t>
      </w:r>
      <w:r>
        <w:t>25–26節：（エルサレムの飢饉の知らせを聞き、異邦人の地域である</w:t>
      </w:r>
      <w:r>
        <w:t>マケドニアとアカイアの聖徒たちが、喜んで救済の献金を送った歴史的出来事）</w:t>
      </w:r>
    </w:p>
    <w:p>
      <w:pPr>
        <w:pStyle w:val="a3"/>
      </w:pPr>
      <w:r>
        <w:t>エルサレムの聖徒たちと</w:t>
      </w:r>
      <w:r>
        <w:t>ギリシャ地方の聖徒たちは、人種も文化も異なり、地理的にも遠く離れていました。しかし、彼らはただ主イエス・キリストの御名を呼ぶ一つの家族であるという告白のもと、喜んで救済の手を差し伸べました</w:t>
      </w:r>
    </w:p>
    <w:p>
      <w:pPr>
        <w:pStyle w:val="a3"/>
      </w:pPr>
      <w:r>
        <w:t>。また、信仰告白を共有する健全な地方教会の中で、ある地域の教会が極度の財政的苦境に陥り、公の礼拝や御言葉の儀式を自立的に維持することが困難な時、状況がより良い他の地域の信徒たちが財政的支援を惜しみなく提供し、共に重荷を担うことこそが、宇宙的教会が示す真の救済の本質です</w:t>
      </w:r>
    </w:p>
    <w:p>
      <w:pPr>
        <w:pStyle w:val="a3"/>
      </w:pPr>
      <w:r>
        <w:t>。</w:t>
      </w:r>
    </w:p>
    <w:p>
      <w:pPr>
        <w:pStyle w:val="a3"/>
      </w:pPr>
      <w:r>
        <w:t>[適用] 信徒の皆さん、私たちはもしかすると、「自分の教会、自分の部門さえ平安であればそれでいい」という狭い個教会主義の壁の陰に隠れてはいないでしょうか。全宇宙に散らばるすべての真の信徒たちは、主において一つの血を受け、一つの体をなす聖なる兄弟姉妹です</w:t>
      </w:r>
    </w:p>
    <w:p>
      <w:pPr>
        <w:pStyle w:val="a3"/>
      </w:pPr>
      <w:r>
        <w:t>。私たちは、神様が機会を与えてくださるままに、</w:t>
      </w:r>
      <w:r>
        <w:t>苦難に直面している</w:t>
      </w:r>
      <w:r>
        <w:t>宣教地の聖徒たちや、財政的な自立が難しい近隣の教会を助ける公的な救済の働きに、積極的に参加しなければなりません</w:t>
      </w:r>
    </w:p>
    <w:p>
      <w:pPr>
        <w:pStyle w:val="a3"/>
      </w:pPr>
      <w:r>
        <w:t>。私たちの祈りと愛、そして救済のための物質的な視野を全世界へと広げ、主の宇宙的な教会を共にしっかりと築き上げていきましょう</w:t>
      </w:r>
    </w:p>
    <w:p>
      <w:pPr>
        <w:pStyle w:val="a3"/>
      </w:pPr>
      <w:r>
        <w:t>。</w:t>
      </w:r>
    </w:p>
    <w:p>
      <w:pPr>
        <w:pStyle w:val="a3"/>
      </w:pPr>
      <w:r>
        <w:t>結論</w:t>
      </w:r>
    </w:p>
    <w:p>
      <w:pPr>
        <w:pStyle w:val="a3"/>
      </w:pPr>
      <w:r>
        <w:t>愛する聖徒の皆さん、私たちが告白する聖なる信仰は、教会の礼拝と霊的な交わりの中で熟し、弱い兄弟たちを具体的に助け、気遣う実践的な救済を通じて、初めて</w:t>
      </w:r>
      <w:r>
        <w:t>完全なものとなります</w:t>
      </w:r>
    </w:p>
    <w:p>
      <w:pPr>
        <w:pStyle w:val="a3"/>
      </w:pPr>
      <w:r>
        <w:t>。救済は、私たちが聖霊と信仰によって、私たちの真の</w:t>
      </w:r>
      <w:r>
        <w:t>頭である</w:t>
      </w:r>
      <w:r>
        <w:t>イエス・キリストと結ばれていることを、この世の中で証明する目に見える証しです</w:t>
      </w:r>
    </w:p>
    <w:p>
      <w:pPr>
        <w:pStyle w:val="a3"/>
      </w:pPr>
      <w:r>
        <w:t>。</w:t>
      </w:r>
    </w:p>
    <w:p>
      <w:pPr>
        <w:pStyle w:val="a3"/>
      </w:pPr>
      <w:r>
        <w:t>私たちが物質的な状況や能力に応じて、貧しい兄弟の重荷を互いに担い</w:t>
      </w:r>
    </w:p>
    <w:p>
      <w:pPr>
        <w:pStyle w:val="a3"/>
      </w:pPr>
      <w:r>
        <w:t>、救済を神に捧げる芳しい霊的交わりとし</w:t>
      </w:r>
    </w:p>
    <w:p>
      <w:pPr>
        <w:pStyle w:val="a3"/>
      </w:pPr>
      <w:r>
        <w:t>、全世界に散らばった主の真の教会を築くために救済の手を広げていくとき、この地上の教会は、陰府の権勢に打ち勝つ強力な天国の共同体として堂々と立ち上がるでしょう。このような救済の恵みと交わりの喜びが、私たちの教会と</w:t>
      </w:r>
      <w:r>
        <w:t>聖徒の皆様</w:t>
      </w:r>
      <w:r>
        <w:t>の生活の中に豊かに溢れるよう、主イエス</w:t>
      </w:r>
      <w:r>
        <w:t>・キ</w:t>
      </w:r>
      <w:r>
        <w:t xml:space="preserve"> ・リストスの御名によって切に祈ります。アーメン。</w:t>
      </w:r>
    </w:p>
    <w:p>
      <w:pPr>
        <w:pStyle w:val="a3"/>
      </w:pPr>
      <w:r>
        <w:t xml:space="preserve">⚖ </w:t>
      </w:r>
      <w:r>
        <w:t>また、信仰を深く成長させるために、次の段階としてこれについて考えてみてはいかがでしょうか。聖徒同士の緊密な物質的救済と交わりの原則を心の深くに刻みつつ、この交わりが決して**「個人の私有財産権と所有権を侵害する共産主義的な異端として誤用されないよう警戒した、信仰告白書のバランスの取れた教え（第26章3節）」</w:t>
      </w:r>
      <w:r>
        <w:t>**についても、神の御言葉に従って引き続き探求してみませんか？</w:t>
      </w:r>
    </w:p>
    <w:p>
      <w:pPr>
        <w:pStyle w:val="a3"/>
      </w:pPr>
      <w:r>
        <w:t>ウェストミンスター信仰告白第27章第1節にある「恵みの契約の聖なるしるしであり、証しである</w:t>
      </w:r>
      <w:r>
        <w:t>聖礼典</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タイトル：恵みのしるしと印：私たちを支えてくださる神の視覚的な福音</w:t>
      </w:r>
    </w:p>
    <w:p>
      <w:pPr>
        <w:pStyle w:val="a3"/>
      </w:pPr>
      <w:r>
        <w:t>聖書箇所：ローマ人への手紙4章11節、コリントの信徒への手紙第一10章16節、ローマ人への手紙6章</w:t>
      </w:r>
      <w:r>
        <w:t>3–4節</w:t>
      </w:r>
    </w:p>
    <w:p>
      <w:pPr>
        <w:pStyle w:val="a3"/>
      </w:pPr>
      <w:r>
        <w:t>神は、目に見えない霊的かつ天上の神秘的な救いの恵みを、私たちの弱い肉体と五感が認識できるように、目に見える恵みの手段を贈り物として与えてくださいました</w:t>
      </w:r>
    </w:p>
    <w:p>
      <w:pPr>
        <w:pStyle w:val="a3"/>
      </w:pPr>
      <w:r>
        <w:t>。それこそが、主ご自身が制定された聖なる**</w:t>
      </w:r>
      <w:r>
        <w:t>「</w:t>
      </w:r>
      <w:r>
        <w:t>聖礼典（Sacraments）</w:t>
      </w:r>
      <w:r>
        <w:t>」</w:t>
      </w:r>
      <w:r>
        <w:t>**である洗礼と聖餐です</w:t>
      </w:r>
    </w:p>
    <w:p>
      <w:pPr>
        <w:pStyle w:val="a3"/>
      </w:pPr>
      <w:r>
        <w:t>。ウェストミンスター信仰告白第27章1節は、この聖礼典の定義について、**</w:t>
      </w:r>
      <w:r>
        <w:t>「</w:t>
      </w:r>
      <w:r>
        <w:t>恵みの契約の聖なるしるし（Signs）であり、証印（Seals）であり、キリストとその恵みを表し、キリストにおける私たちの分（権利）を確証するために、神ご自身が制定されたもの</w:t>
      </w:r>
      <w:r>
        <w:t>」</w:t>
      </w:r>
      <w:r>
        <w:t>**であると厳粛に宣言しています</w:t>
      </w:r>
    </w:p>
    <w:p>
      <w:pPr>
        <w:pStyle w:val="a3"/>
      </w:pPr>
      <w:r>
        <w:t>。今日、私たちはこの真理の土台の上に立ち、聖礼典が私たちの魂に与える三つの霊的な恵みと、その</w:t>
      </w:r>
      <w:r>
        <w:t>崇高な</w:t>
      </w:r>
      <w:r>
        <w:t>目的について共に分かち合いたいと思います。</w:t>
      </w:r>
    </w:p>
    <w:p>
      <w:pPr>
        <w:pStyle w:val="a3"/>
      </w:pPr>
      <w:r>
        <w:t>第1の要点：聖礼は、恵みの契約の聖なるしるしと印として、私たちの救いを絶対的に確証します</w:t>
      </w:r>
    </w:p>
    <w:p>
      <w:pPr>
        <w:pStyle w:val="a3"/>
      </w:pPr>
      <w:r>
        <w:t>聖礼典が持つ第一の本質的な特性は、それが恵みの契約の「</w:t>
      </w:r>
      <w:r>
        <w:t>しるし（Sign）」</w:t>
      </w:r>
      <w:r>
        <w:t>であり「</w:t>
      </w:r>
      <w:r>
        <w:t>印（Seal）」</w:t>
      </w:r>
      <w:r>
        <w:t>であるという事実です</w:t>
      </w:r>
    </w:p>
    <w:p>
      <w:pPr>
        <w:pStyle w:val="a3"/>
      </w:pPr>
      <w:r>
        <w:t>。</w:t>
      </w:r>
    </w:p>
    <w:p>
      <w:pPr>
        <w:pStyle w:val="a3"/>
      </w:pPr>
      <w:r>
        <w:t>しるし（Sign、表示）：虹が洪水の裁きからの救いを示す契約のしるしであったように、洗礼の水と聖餐のパンとぶどう酒は、目に見えないキリストの贖いの恵み（罪の洗い、キリストの肉と血）</w:t>
      </w:r>
      <w:r>
        <w:t>を、</w:t>
      </w:r>
      <w:r>
        <w:t>私たちの感覚が感じ、見ることができるように表す聖なるしるしです</w:t>
      </w:r>
    </w:p>
    <w:p>
      <w:pPr>
        <w:pStyle w:val="a3"/>
      </w:pPr>
      <w:r>
        <w:t>.</w:t>
      </w:r>
    </w:p>
    <w:p>
      <w:pPr>
        <w:pStyle w:val="a3"/>
      </w:pPr>
      <w:r>
        <w:t>印（Seal、認証）：王</w:t>
      </w:r>
      <w:r>
        <w:t>の御印</w:t>
      </w:r>
      <w:r>
        <w:t>が押された文書が絶対的な法的保証と権威を持つように、聖礼典は、神が聖徒一人ひとりに約束された救いの権利に印を押して封印し、保証してくださる厳粛な神的な確証です</w:t>
      </w:r>
    </w:p>
    <w:p>
      <w:pPr>
        <w:pStyle w:val="a3"/>
      </w:pPr>
      <w:r>
        <w:t>。私たちが信仰をもって聖礼典に参与するとき、神は聖霊の働きを通して、私たちの魂の中に「あなたは私のものであり、キリストのすべての功績は完全にあなたのものである」という印を押して、それを確証してくださいます</w:t>
      </w:r>
    </w:p>
    <w:p>
      <w:pPr>
        <w:pStyle w:val="a3"/>
      </w:pPr>
      <w:r>
        <w:t>。</w:t>
      </w:r>
    </w:p>
    <w:p>
      <w:pPr>
        <w:pStyle w:val="a3"/>
      </w:pPr>
      <w:r>
        <w:t>聖書はこの確証の神秘について、次のように宣言しています。</w:t>
      </w:r>
    </w:p>
    <w:p>
      <w:pPr>
        <w:pStyle w:val="a3"/>
      </w:pPr>
      <w:r>
        <w:t>ローマ人への手紙 4章11節：「彼が割礼のしるしを受けたのは</w:t>
      </w:r>
      <w:r>
        <w:t>、</w:t>
      </w:r>
      <w:r>
        <w:t>割礼を受けていない時に</w:t>
      </w:r>
      <w:r>
        <w:t>信仰によって得た義を確証するためであった……」</w:t>
      </w:r>
    </w:p>
    <w:p>
      <w:pPr>
        <w:pStyle w:val="a3"/>
      </w:pPr>
      <w:r>
        <w:t>コリントの信徒への手紙一 10章16節：「私たちが祝福するこの祝福の杯は、キリストの血にあずかることではなく、私たちが裂くこのパンは、キリストの体にあずかることではないのか」</w:t>
      </w:r>
    </w:p>
    <w:p>
      <w:pPr>
        <w:pStyle w:val="a3"/>
      </w:pPr>
      <w:r>
        <w:t>聖礼典は、主が私たちの魂に</w:t>
      </w:r>
      <w:r>
        <w:t>授けてくださる、</w:t>
      </w:r>
      <w:r>
        <w:t>最も確かな目に見える救いの契約書です</w:t>
      </w:r>
    </w:p>
    <w:p>
      <w:pPr>
        <w:pStyle w:val="a3"/>
      </w:pPr>
      <w:r>
        <w:t>。</w:t>
      </w:r>
    </w:p>
    <w:p>
      <w:pPr>
        <w:pStyle w:val="a3"/>
      </w:pPr>
      <w:r>
        <w:t>[適用] 聖徒の皆さん、私たちは時に霊的な怠惰に陥ったり、人生における極度の苦難に直面したりすると、感情が枯れ果て、救いの確信が揺らぐことがあります。しかし、憐れみ深い神は、揺らぎやすい私たちの主観的な感情に救いを委ねることはなく、目に見える確固たるしるしと印を私たちの手に握らせてくださいました</w:t>
      </w:r>
    </w:p>
    <w:p>
      <w:pPr>
        <w:pStyle w:val="a3"/>
      </w:pPr>
      <w:r>
        <w:t>。私たちの救いは、移ろいやすい感情ではなく、神が聖礼典を通してキリストの肉と血で印を押して確証してくださった契約の真実さに懸かっています</w:t>
      </w:r>
    </w:p>
    <w:p>
      <w:pPr>
        <w:pStyle w:val="a3"/>
      </w:pPr>
      <w:r>
        <w:t>。聖餐のパンを裂き、杯を飲むたびに、また洗礼の水を仰ぎ見るたびに、私のために永遠の保証となってくださったキリストの功績を信頼し、揺るぎない救いの確信の上にしっかりと立っていられますようお祈りいたします</w:t>
      </w:r>
    </w:p>
    <w:p>
      <w:pPr>
        <w:pStyle w:val="a3"/>
      </w:pPr>
      <w:r>
        <w:t>。</w:t>
      </w:r>
    </w:p>
    <w:p>
      <w:pPr>
        <w:pStyle w:val="a3"/>
      </w:pPr>
      <w:r>
        <w:t>第2の要点：聖礼典は、教会と世を目に見える形で区別する聖なる境界線です</w:t>
      </w:r>
    </w:p>
    <w:p>
      <w:pPr>
        <w:pStyle w:val="a3"/>
      </w:pPr>
      <w:r>
        <w:t>第二に、聖礼は**「</w:t>
      </w:r>
      <w:r>
        <w:t>教会に属する者と、世の残りの人々を目に見える形で区別（put a visible difference）する聖なるしるし」</w:t>
      </w:r>
      <w:r>
        <w:t>**です</w:t>
      </w:r>
    </w:p>
    <w:p>
      <w:pPr>
        <w:pStyle w:val="a3"/>
      </w:pPr>
      <w:r>
        <w:t>。</w:t>
      </w:r>
    </w:p>
    <w:p>
      <w:pPr>
        <w:pStyle w:val="a3"/>
      </w:pPr>
      <w:r>
        <w:t>旧約時代、割礼と過越の食事が、神の契約の民であるイスラエルと異邦人の世とを分ける目に見える境界線であったように、新約時代の洗礼と聖餐は、全天地において、私たちがただ三位一体の神に属する民であることを世の前に宣言する聖なる儀式です</w:t>
      </w:r>
    </w:p>
    <w:p>
      <w:pPr>
        <w:pStyle w:val="a3"/>
      </w:pPr>
      <w:r>
        <w:t>。この聖礼典を通る時、聖徒は「世」という巨大な水流から救い出され、キリストの血によって清められ、天の霊的な糧を食べ飲みする、独特で栄光に満ちた身分として区別されます</w:t>
      </w:r>
    </w:p>
    <w:p>
      <w:pPr>
        <w:pStyle w:val="a3"/>
      </w:pPr>
      <w:r>
        <w:t>。</w:t>
      </w:r>
    </w:p>
    <w:p>
      <w:pPr>
        <w:pStyle w:val="a3"/>
      </w:pPr>
      <w:r>
        <w:t>出エジプト記12章48節：「あなたがたと共に住む外国人の中で、主の過越の祭りを守ろうとする者があれば、そのすべての男子は割礼を受けた</w:t>
      </w:r>
      <w:r>
        <w:t>後にのみ、</w:t>
      </w:r>
      <w:r>
        <w:t>近づいてそれを守ることができる。そうすれば、彼は本国人と同じようになるが……」</w:t>
      </w:r>
    </w:p>
    <w:p>
      <w:pPr>
        <w:pStyle w:val="a3"/>
      </w:pPr>
      <w:r>
        <w:t>ガラテヤ人への手紙 3章27節：「だれでも、キリストと一つになるためにバプテスマを受けた者は、キリストを</w:t>
      </w:r>
      <w:r>
        <w:t>身に着けたのです。</w:t>
      </w:r>
      <w:r>
        <w:t>」</w:t>
      </w:r>
    </w:p>
    <w:p>
      <w:pPr>
        <w:pStyle w:val="a3"/>
      </w:pPr>
      <w:r>
        <w:t>この聖なる区別は、私たちの外的な功績や道徳的な優越性によるものではなく、ただ恵みの契約の中で私たちを選び、聖礼典によって印を刻まれた神の超自然的な選択の結果です</w:t>
      </w:r>
    </w:p>
    <w:p>
      <w:pPr>
        <w:pStyle w:val="a3"/>
      </w:pPr>
      <w:r>
        <w:t>。</w:t>
      </w:r>
    </w:p>
    <w:p>
      <w:pPr>
        <w:pStyle w:val="a3"/>
      </w:pPr>
      <w:r>
        <w:t>[適用] 今日、数多くのクリスチャンが、世と区別されない曖昧な生活を送り、霊的な無気力に陥っています。世の人々と同じ価値観を抱き、同じ世俗的な情欲を追いかけて生きながら、口先だけでイエス様を主と告白するならば、それは聖礼典に込められた区別の栄光を汚すことになります</w:t>
      </w:r>
    </w:p>
    <w:p>
      <w:pPr>
        <w:pStyle w:val="a3"/>
      </w:pPr>
      <w:r>
        <w:t>。私たちは洗礼を通して、すでに世の情欲に対して葬り去られており、聖餐を通して天の生命力を与えられている、区別された者たちです</w:t>
      </w:r>
    </w:p>
    <w:p>
      <w:pPr>
        <w:pStyle w:val="a3"/>
      </w:pPr>
      <w:r>
        <w:t>。パンと杯に接するたびに、この世の朽ちる糧を求める哀れな人生から脱し、天の知恵と能力を身にまとった</w:t>
      </w:r>
      <w:r>
        <w:t>者として</w:t>
      </w:r>
      <w:r>
        <w:t>、この世の中で聖なる主の所有された民として区別され、堂々と生きていかれることを祈ります</w:t>
      </w:r>
    </w:p>
    <w:p>
      <w:pPr>
        <w:pStyle w:val="a3"/>
      </w:pPr>
      <w:r>
        <w:t>。</w:t>
      </w:r>
    </w:p>
    <w:p>
      <w:pPr>
        <w:pStyle w:val="a3"/>
      </w:pPr>
      <w:r>
        <w:t>第3の要点：聖礼は、キリストのうちにあって神に仕えるよう、私たちを厳粛に献身させます</w:t>
      </w:r>
    </w:p>
    <w:p>
      <w:pPr>
        <w:pStyle w:val="a3"/>
      </w:pPr>
      <w:r>
        <w:t>第三に、聖礼は**「</w:t>
      </w:r>
      <w:r>
        <w:t>キリストにおいて、神の御言葉に従って神に仕えるよう、聖徒たちを厳粛に献身（solemnly engage）させる契約的な誓約」</w:t>
      </w:r>
      <w:r>
        <w:t>**です</w:t>
      </w:r>
    </w:p>
    <w:p>
      <w:pPr>
        <w:pStyle w:val="a3"/>
      </w:pPr>
      <w:r>
        <w:t>。</w:t>
      </w:r>
    </w:p>
    <w:p>
      <w:pPr>
        <w:pStyle w:val="a3"/>
      </w:pPr>
      <w:r>
        <w:t>「</w:t>
      </w:r>
      <w:r>
        <w:t>聖礼</w:t>
      </w:r>
      <w:r>
        <w:t>」</w:t>
      </w:r>
      <w:r>
        <w:t>を意味するラテン語</w:t>
      </w:r>
      <w:r>
        <w:t>「</w:t>
      </w:r>
      <w:r>
        <w:t>サクラメンタム</w:t>
      </w:r>
      <w:r>
        <w:t>（Sacramentum）</w:t>
      </w:r>
      <w:r>
        <w:t>」は、</w:t>
      </w:r>
      <w:r>
        <w:t>歴史的にローマ兵士たちが皇帝や指揮官に対して生涯変わらぬ忠誠を誓い、軍隊に入隊する際に行っていた**「</w:t>
      </w:r>
      <w:r>
        <w:t>軍事的誓い（Military Oath）」</w:t>
      </w:r>
      <w:r>
        <w:t>**に由来する言葉です</w:t>
      </w:r>
    </w:p>
    <w:p>
      <w:pPr>
        <w:pStyle w:val="a3"/>
      </w:pPr>
      <w:r>
        <w:t>。聖礼典に参加するということは、単に神の恵みを</w:t>
      </w:r>
      <w:r>
        <w:t>ただ乗りする</w:t>
      </w:r>
      <w:r>
        <w:t>権利を得る場では</w:t>
      </w:r>
      <w:r>
        <w:t xml:space="preserve"> ありません。それは、十字架の兵士として頭であるキリストの軍隊に正式に配属され、サタンの権勢と世の情欲に立ち向かい、ただ大将である主の御言葉の定めのみに従って生きることを厳粛に誓う、忠誠の誓いの場なのです</w:t>
      </w:r>
    </w:p>
    <w:p>
      <w:pPr>
        <w:pStyle w:val="a3"/>
      </w:pPr>
      <w:r>
        <w:t>。</w:t>
      </w:r>
    </w:p>
    <w:p>
      <w:pPr>
        <w:pStyle w:val="a3"/>
      </w:pPr>
      <w:r>
        <w:t>ローマ人への手紙</w:t>
      </w:r>
      <w:r>
        <w:t xml:space="preserve"> 6章3–4節：「キリスト・イエスと一つになってバプテスマを受けた私たちは、彼の死と一つになってバプテスマを受けたことを知らないのですか。それゆえ、私たちは彼の死と一つになってバプテスマを受けたことにより、彼と共に</w:t>
      </w:r>
      <w:r>
        <w:t>葬られたのです。</w:t>
      </w:r>
      <w:r>
        <w:t>それは、父の栄光によってキリストが死者の中からよみがえらされたのと同じように、私たちもまた、新しいいのちのうちに歩むためなのです。」</w:t>
      </w:r>
    </w:p>
    <w:p>
      <w:pPr>
        <w:pStyle w:val="a3"/>
      </w:pPr>
      <w:r>
        <w:t>コリントの信徒への手紙一 11章26節：「あなたがたがこのパンを食べ、この杯を飲むたびに、主の死を、主が来られる時まで宣べ</w:t>
      </w:r>
      <w:r>
        <w:t>伝えるのです。</w:t>
      </w:r>
      <w:r>
        <w:t>」</w:t>
      </w:r>
    </w:p>
    <w:p>
      <w:pPr>
        <w:pStyle w:val="a3"/>
      </w:pPr>
      <w:r>
        <w:t>私たちが聖餐式に参与し、パンを裂き、杯を飲むたびに、私たちは主が来られるその日まで、主の十字架の死と恵みを世の中に宣べ伝えるという軍人としての使命を全うすることを、主の御前で厳粛に誓うのです</w:t>
      </w:r>
    </w:p>
    <w:p>
      <w:pPr>
        <w:pStyle w:val="a3"/>
      </w:pPr>
      <w:r>
        <w:t>。</w:t>
      </w:r>
    </w:p>
    <w:p>
      <w:pPr>
        <w:pStyle w:val="a3"/>
      </w:pPr>
      <w:r>
        <w:t>[適用] 愛する聖徒の皆さん、私たちは聖礼を通じて主の御前に捧げた厳粛な忠誠の誓いを覚えて生きていますか？ 洗礼の水を通過し、私の古い人が完全に死んだことを宣言したのであれば、私たちはもはや憎しみや淫乱、貪欲という古い自我に支配されてはなりません</w:t>
      </w:r>
    </w:p>
    <w:p>
      <w:pPr>
        <w:pStyle w:val="a3"/>
      </w:pPr>
      <w:r>
        <w:t>。聖餐のパンと杯を通して、主の裂かれた御体と流された御血による贖いの愛を授かったのであれば、今や、私の人生の主権がただキリストにあることを告白し、主の栄光のために自分自身を捧げなければなりません</w:t>
      </w:r>
    </w:p>
    <w:p>
      <w:pPr>
        <w:pStyle w:val="a3"/>
      </w:pPr>
      <w:r>
        <w:t>。聖礼は、私たちに救いの喜びを与えると同時に、生涯にわたって主のみを忠実に仕えるよう結びつける、聖なる愛の鎖です</w:t>
      </w:r>
    </w:p>
    <w:p>
      <w:pPr>
        <w:pStyle w:val="a3"/>
      </w:pPr>
      <w:r>
        <w:t>。主が命じられた御言葉に喜びをもって従い、主の死と勝利を世の中で力強く宣べ伝える、忠実な神の兵士となられることをお祈りいたします</w:t>
      </w:r>
    </w:p>
    <w:p>
      <w:pPr>
        <w:pStyle w:val="a3"/>
      </w:pPr>
      <w:r>
        <w:t>。</w:t>
      </w:r>
    </w:p>
    <w:p>
      <w:pPr>
        <w:pStyle w:val="a3"/>
      </w:pPr>
      <w:r>
        <w:t>結論</w:t>
      </w:r>
    </w:p>
    <w:p>
      <w:pPr>
        <w:pStyle w:val="a3"/>
      </w:pPr>
      <w:r>
        <w:t>愛する聖徒の皆様、聖礼は、イエス・キリストが御自身の血の代価をもって買い取られた恵みの契約を、私たちの目の前で生き生きと示してくださる、聖なる視覚的な福音です</w:t>
      </w:r>
    </w:p>
    <w:p>
      <w:pPr>
        <w:pStyle w:val="a3"/>
      </w:pPr>
      <w:r>
        <w:t>。主はこの聖礼を通じて、私たちの信仰をしっかりと固め、私たちを世から区別し、キリストのうちにあって神を栄光をもって仕える真の礼拝者として献身させてくださいます</w:t>
      </w:r>
    </w:p>
    <w:p>
      <w:pPr>
        <w:pStyle w:val="a3"/>
      </w:pPr>
      <w:r>
        <w:t>。</w:t>
      </w:r>
    </w:p>
    <w:p>
      <w:pPr>
        <w:pStyle w:val="a3"/>
      </w:pPr>
      <w:r>
        <w:t>たとえ聖礼そのものが神秘的な魔法の力を持っているわけではありませんが、約束された御言葉の儀式に従い、私たちが真の信仰をもって参与するとき、聖霊なる神の力強い交わりを通して、この聖礼は私たちの魂に実質的な天の慰めと力として働きます</w:t>
      </w:r>
    </w:p>
    <w:p>
      <w:pPr>
        <w:pStyle w:val="a3"/>
      </w:pPr>
      <w:r>
        <w:t>。与えられた洗礼と聖餐の恵みを大切にし、恵みの契約の中にしっかりと立ち、日々、救いの喜びと勝利を歌い上げる祝福された</w:t>
      </w:r>
      <w:r>
        <w:t>聖徒</w:t>
      </w:r>
      <w:r>
        <w:t>の皆様となりますよう、主の御名によって切に祈ります。アーメン。</w:t>
      </w:r>
    </w:p>
    <w:p>
      <w:pPr>
        <w:pStyle w:val="a3"/>
      </w:pPr>
      <w:r>
        <w:t xml:space="preserve">⚓ </w:t>
      </w:r>
      <w:r>
        <w:t>また、信仰の地平を広げるために、次の段階としてこれについて考えてみてはいかがでしょうか？ 恵みの契約の聖なるしるしと印として、聖礼典の必然的な本質（第27章1節）を心に深く刻み込み、信仰告白書が続けて教える「外的なしるしと目に見えない恵みとの間の神秘的な『聖礼典的結合』（第27章2節）」および**「聖礼典の効力は執行者の敬虔さではなく、ただ聖霊の働きにかかっているという霊的真理（第27章3節）</w:t>
      </w:r>
      <w:r>
        <w:t>**についても、神の御言葉に従って引き続き探求してみませんか？</w:t>
      </w:r>
    </w:p>
    <w:p>
      <w:pPr>
        <w:pStyle w:val="a3"/>
      </w:pPr>
      <w:r>
        <w:t>ウェストミンスター信仰告白第27章第3節における「聖礼典の</w:t>
      </w:r>
      <w:r>
        <w:t>効力</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タイトル：聖礼典の効力：形式的な儀式を超えて働く三位一体の恵み</w:t>
      </w:r>
    </w:p>
    <w:p>
      <w:pPr>
        <w:pStyle w:val="a3"/>
      </w:pPr>
      <w:r>
        <w:t>聖書箇所：コリントの信徒への手紙一 12章13節、使徒言行録 8章13節、23節、コリントの信徒への手紙一 11章28節</w:t>
      </w:r>
    </w:p>
    <w:p>
      <w:pPr>
        <w:pStyle w:val="a3"/>
      </w:pPr>
      <w:r>
        <w:t>私たちは、教会が公に執り行う洗礼と聖餐、すなわち聖礼典の厳粛な必要性と栄光について告白してきました。では、この水とパンとぶどう酒が私たちに授けてくれる恵みの効力は、果たしてどこから来るのでしょうか。ウェストミンスター信仰告白第27章3節は、聖礼典が聖徒たちに救いの恵みを伝え、信仰を強める実質的な原動力が何であるかを明快に明らかにしています。</w:t>
      </w:r>
    </w:p>
    <w:p>
      <w:pPr>
        <w:pStyle w:val="a3"/>
      </w:pPr>
      <w:r>
        <w:t>. 今日はこの教訓に従い、**「聖礼の真の効力の起源」**を三つの具体的な観点から考察し、主の恵みを慕いたいと思います。</w:t>
      </w:r>
    </w:p>
    <w:p>
      <w:pPr>
        <w:pStyle w:val="a3"/>
      </w:pPr>
      <w:r>
        <w:t>第1の論点：聖礼典の効力は、儀式そのものの魔術的な力や、執行者の状態にあるのではありません</w:t>
      </w:r>
    </w:p>
    <w:p>
      <w:pPr>
        <w:pStyle w:val="a3"/>
      </w:pPr>
      <w:r>
        <w:t>第一に、聖礼典の効力は、儀式そのものが持つ魔法的な力や、それを執り行う人間の状態に左右されるものではありません。信仰告白書第27章3節は、**「</w:t>
      </w:r>
      <w:r>
        <w:t>聖礼典を通して、あるいは聖礼典の中に現れる恵みは、聖礼典そのものに内在する何らかの力によって与えられるものではない」</w:t>
      </w:r>
      <w:r>
        <w:t>**と</w:t>
      </w:r>
      <w:r>
        <w:t>断言しています</w:t>
      </w:r>
    </w:p>
    <w:p>
      <w:pPr>
        <w:pStyle w:val="a3"/>
      </w:pPr>
      <w:r>
        <w:t>。ローマ・カトリック教会は、聖礼典を執り行うだけで、その儀式自体が自動的に恵みを注ぎ込むという機械的な効力思想（</w:t>
      </w:r>
      <w:r>
        <w:t>事効論</w:t>
      </w:r>
      <w:r>
        <w:t xml:space="preserve">、ex opere </w:t>
      </w:r>
      <w:r>
        <w:t>operato</w:t>
      </w:r>
      <w:r>
        <w:t>）を主張していますが、聖書はこれを徹底的に否定しています</w:t>
      </w:r>
    </w:p>
    <w:p>
      <w:pPr>
        <w:pStyle w:val="a3"/>
      </w:pPr>
      <w:r>
        <w:t>。</w:t>
      </w:r>
    </w:p>
    <w:p>
      <w:pPr>
        <w:pStyle w:val="a3"/>
      </w:pPr>
      <w:r>
        <w:t>また、信仰告白書は**「</w:t>
      </w:r>
      <w:r>
        <w:t>聖礼の効力は、それを執行する者の敬虔さや意図（intention）</w:t>
      </w:r>
      <w:r>
        <w:t>に</w:t>
      </w:r>
      <w:r>
        <w:t>依存するものでもない」</w:t>
      </w:r>
      <w:r>
        <w:t>**と</w:t>
      </w:r>
      <w:r>
        <w:t>教えています</w:t>
      </w:r>
    </w:p>
    <w:p>
      <w:pPr>
        <w:pStyle w:val="a3"/>
      </w:pPr>
      <w:r>
        <w:t>。洗礼や聖餐を授ける牧師がどれほど道徳的に</w:t>
      </w:r>
      <w:r>
        <w:t>優れているか</w:t>
      </w:r>
      <w:r>
        <w:t>、あるいは心の中でどのような考えを抱いているかによって、神の恵みが取り消されたり、その効力が変質したりすることはありません</w:t>
      </w:r>
    </w:p>
    <w:p>
      <w:pPr>
        <w:pStyle w:val="a3"/>
      </w:pPr>
      <w:r>
        <w:t>。</w:t>
      </w:r>
    </w:p>
    <w:p>
      <w:pPr>
        <w:pStyle w:val="a3"/>
      </w:pPr>
      <w:r>
        <w:t>使徒行伝 8章 13、23節：「シモンも信じて洗礼を受けた後、心を</w:t>
      </w:r>
      <w:r>
        <w:t>尽くしてフィリポに従って歩き回った……見よ、あなたは悪意に満ち、</w:t>
      </w:r>
      <w:r>
        <w:t>不義に縛られている</w:t>
      </w:r>
      <w:r>
        <w:t>」</w:t>
      </w:r>
    </w:p>
    <w:p>
      <w:pPr>
        <w:pStyle w:val="a3"/>
      </w:pPr>
      <w:r>
        <w:t>コリントの信徒への手紙一</w:t>
      </w:r>
      <w:r>
        <w:t xml:space="preserve"> 1章14–15節：「</w:t>
      </w:r>
      <w:r>
        <w:t>クリスポとガイオ以外のあなたがたのうち、だれにも洗礼を授けなかったことを</w:t>
      </w:r>
      <w:r>
        <w:t>感謝する。</w:t>
      </w:r>
      <w:r>
        <w:t>それは、だれも『私の名によって洗礼を受けた』と言えないようにするためである」</w:t>
      </w:r>
    </w:p>
    <w:p>
      <w:pPr>
        <w:pStyle w:val="a3"/>
      </w:pPr>
      <w:r>
        <w:t>魔術師シモンの事例が示すように、公に水による洗礼を受けたという外的な出来事そのものが、魂の再生を保証する魔法になることはできず、使徒パウロの教えのように、聖礼典の主権は人間の奉仕者ではなく、ただ</w:t>
      </w:r>
      <w:r>
        <w:t>神の</w:t>
      </w:r>
      <w:r>
        <w:t>みに帰属しています</w:t>
      </w:r>
    </w:p>
    <w:p>
      <w:pPr>
        <w:pStyle w:val="a3"/>
      </w:pPr>
      <w:r>
        <w:t>。</w:t>
      </w:r>
    </w:p>
    <w:p>
      <w:pPr>
        <w:pStyle w:val="a3"/>
      </w:pPr>
      <w:r>
        <w:t>[適用] 私たちはしばしば、「誰から洗礼を受けたか」、「どのような立派で敬虔な牧師が執り行う聖餐か」といった外的な人物や人間的な条件に心を奪われ、つまずいてしまうことがあります</w:t>
      </w:r>
    </w:p>
    <w:p>
      <w:pPr>
        <w:pStyle w:val="a3"/>
      </w:pPr>
      <w:r>
        <w:t>。しかし、それは神の聖なる秩序の座に人間を据える誤った態度です</w:t>
      </w:r>
    </w:p>
    <w:p>
      <w:pPr>
        <w:pStyle w:val="a3"/>
      </w:pPr>
      <w:r>
        <w:t>。あるいは、礼拝堂に来て聖餐のパンと杯を形式的に口に入れたという行為そのもので、自分の魂の救いが確実だと錯覚する安易さに陥ることもあります</w:t>
      </w:r>
    </w:p>
    <w:p>
      <w:pPr>
        <w:pStyle w:val="a3"/>
      </w:pPr>
      <w:r>
        <w:t>。聖礼典の真の恵みは、人間の条件ではなく、その背後で働かれる救いの神のみを見つめる時に、初めて完全に臨むという事実を覚えておいてください</w:t>
      </w:r>
    </w:p>
    <w:p>
      <w:pPr>
        <w:pStyle w:val="a3"/>
      </w:pPr>
      <w:r>
        <w:t>。</w:t>
      </w:r>
    </w:p>
    <w:p>
      <w:pPr>
        <w:pStyle w:val="a3"/>
      </w:pPr>
      <w:r>
        <w:t>第2の要点：聖礼の真の効力は、聖霊なる神の超自然的な御業にかかっています</w:t>
      </w:r>
    </w:p>
    <w:p>
      <w:pPr>
        <w:pStyle w:val="a3"/>
      </w:pPr>
      <w:r>
        <w:t>第二に、聖礼典を通じて私たちの魂が新生し、養われる実際的な原動力は、ただ聖霊なる神の主権的な御業にかかっています。信仰告白書は、聖礼典の効力が**「</w:t>
      </w:r>
      <w:r>
        <w:t>ただ聖霊の御業（the work of the Spirit）</w:t>
      </w:r>
      <w:r>
        <w:t>」</w:t>
      </w:r>
      <w:r>
        <w:t>**を通してのみ現れると宣言しています</w:t>
      </w:r>
    </w:p>
    <w:p>
      <w:pPr>
        <w:pStyle w:val="a3"/>
      </w:pPr>
      <w:r>
        <w:t>。</w:t>
      </w:r>
    </w:p>
    <w:p>
      <w:pPr>
        <w:pStyle w:val="a3"/>
      </w:pPr>
      <w:r>
        <w:t>水による洗礼そのものや、聖餐のパンそのものが、私たちを新たにしたり、聖なるものにするような物理的な力を持っているわけではありません</w:t>
      </w:r>
    </w:p>
    <w:p>
      <w:pPr>
        <w:pStyle w:val="a3"/>
      </w:pPr>
      <w:r>
        <w:t>。聖礼は、目に見えない恵みを表す外的な手段に過ぎません</w:t>
      </w:r>
    </w:p>
    <w:p>
      <w:pPr>
        <w:pStyle w:val="a3"/>
      </w:pPr>
      <w:r>
        <w:t>。ただ、聖徒たちの心に信仰を与えてくださる聖霊なる神が、洗礼の水や聖餐のパンとぶどう酒という外的な媒介を通じて、超自然的に私たちの魂に罪の洗いとキリストとの結合を有効に適用してくださる時のみ、聖礼は初めて、生ける神の救いの手段として働きかけるのです</w:t>
      </w:r>
    </w:p>
    <w:p>
      <w:pPr>
        <w:pStyle w:val="a3"/>
      </w:pPr>
      <w:r>
        <w:t>。</w:t>
      </w:r>
    </w:p>
    <w:p>
      <w:pPr>
        <w:pStyle w:val="a3"/>
      </w:pPr>
      <w:r>
        <w:t>コリントの信徒への手紙一 12章13節：「私たちは、</w:t>
      </w:r>
      <w:r>
        <w:t>ユダヤ人であろうとギリシャ人であろうと、</w:t>
      </w:r>
      <w:r>
        <w:t>奴隷であろうと自由人であろうと、皆、一つの聖霊によってバプテスマを受け、一つの体となり、また皆、一つの聖霊を</w:t>
      </w:r>
      <w:r>
        <w:t>飲むようにされたのです</w:t>
      </w:r>
      <w:r>
        <w:t>。」</w:t>
      </w:r>
    </w:p>
    <w:p>
      <w:pPr>
        <w:pStyle w:val="a3"/>
      </w:pPr>
      <w:r>
        <w:t>ヨハネによる福音書 3章5節：「</w:t>
      </w:r>
      <w:r>
        <w:t>イエスは答えて言われた。</w:t>
      </w:r>
      <w:r>
        <w:t>『</w:t>
      </w:r>
      <w:r>
        <w:t>まことに</w:t>
      </w:r>
      <w:r>
        <w:t>、まことに</w:t>
      </w:r>
      <w:r>
        <w:t>、</w:t>
      </w:r>
      <w:r>
        <w:t>あなたに</w:t>
      </w:r>
      <w:r>
        <w:t>告げます。人は水と聖霊によって生まれなければ、神の国に入ることは</w:t>
      </w:r>
      <w:r>
        <w:t>できません。</w:t>
      </w:r>
      <w:r>
        <w:t>』」</w:t>
      </w:r>
    </w:p>
    <w:p>
      <w:pPr>
        <w:pStyle w:val="a3"/>
      </w:pPr>
      <w:r>
        <w:t>聖徒たちが洗礼を受け、聖餐をいただくとき、私たちの肉体は水とパンと杯に触れますが、私たちの魂は聖霊の神秘的な働きを通して、天におられるキリストの尊い肉と血に与る霊的な交わりを享受することになります</w:t>
      </w:r>
    </w:p>
    <w:p>
      <w:pPr>
        <w:pStyle w:val="a3"/>
      </w:pPr>
      <w:r>
        <w:t>。</w:t>
      </w:r>
    </w:p>
    <w:p>
      <w:pPr>
        <w:pStyle w:val="a3"/>
      </w:pPr>
      <w:r>
        <w:t>[適用] 聖礼典は、聖霊が私たちの魂の中で恵みの炎を燃え上がらせてくださる公的な通路です</w:t>
      </w:r>
    </w:p>
    <w:p>
      <w:pPr>
        <w:pStyle w:val="a3"/>
      </w:pPr>
      <w:r>
        <w:t>。したがって、私たちは洗礼式や聖餐式に参加するたびに、機械的にその場に座っているだけではいけません。**「</w:t>
      </w:r>
      <w:r>
        <w:t>聖霊なる神よ、この水とパンと杯を道具として、私の乾いた心に恵みの生水を注ぎ、主の贖いの効力を聖霊の権能によって私の魂に刻み込んでください</w:t>
      </w:r>
      <w:r>
        <w:t>」</w:t>
      </w:r>
      <w:r>
        <w:t>**と</w:t>
      </w:r>
      <w:r>
        <w:t>、</w:t>
      </w:r>
      <w:r>
        <w:t>一瞬一瞬、切実に助けを求めなければなりません</w:t>
      </w:r>
    </w:p>
    <w:p>
      <w:pPr>
        <w:pStyle w:val="a3"/>
      </w:pPr>
      <w:r>
        <w:t>。聖礼典を形式的な儀式にとどまらず、聖霊との深く豊かな交わりの時間として育んでいかれることを願います</w:t>
      </w:r>
    </w:p>
    <w:p>
      <w:pPr>
        <w:pStyle w:val="a3"/>
      </w:pPr>
      <w:r>
        <w:t>。</w:t>
      </w:r>
    </w:p>
    <w:p>
      <w:pPr>
        <w:pStyle w:val="a3"/>
      </w:pPr>
      <w:r>
        <w:t>第3の要点：聖礼の効力は制定の御言葉に基づき、信仰をもって参加する者たちに恵みとして実を結びます</w:t>
      </w:r>
    </w:p>
    <w:p>
      <w:pPr>
        <w:pStyle w:val="a3"/>
      </w:pPr>
      <w:r>
        <w:t>第三に、聖礼の効力は、主が宣言された制定の御言葉に基づいており、備えられた信仰をもって参加する者たちに豊かに実を結ばせます。信仰告白書は、聖礼の救済的効力が**「</w:t>
      </w:r>
      <w:r>
        <w:t>制定の御言葉（the word of institution）」</w:t>
      </w:r>
      <w:r>
        <w:t>**に基づくと</w:t>
      </w:r>
      <w:r>
        <w:t>教えます</w:t>
      </w:r>
    </w:p>
    <w:p>
      <w:pPr>
        <w:pStyle w:val="a3"/>
      </w:pPr>
      <w:r>
        <w:t>。</w:t>
      </w:r>
    </w:p>
    <w:p>
      <w:pPr>
        <w:pStyle w:val="a3"/>
      </w:pPr>
      <w:r>
        <w:t>主が残された制定の言葉の中には、極めて重要な二つの柱が込められています</w:t>
      </w:r>
    </w:p>
    <w:p>
      <w:pPr>
        <w:pStyle w:val="a3"/>
      </w:pPr>
      <w:r>
        <w:t>。第一は、聖礼を執り行い、守るよう命じる神の**承認の命令（precept）**であり、第二は、その聖礼にふさわしく参加する者たちに霊的な祝福を授けて</w:t>
      </w:r>
      <w:r>
        <w:t>くださるという</w:t>
      </w:r>
      <w:r>
        <w:t>**益の約束（promise</w:t>
      </w:r>
      <w:r>
        <w:t xml:space="preserve"> of benefit）**です</w:t>
      </w:r>
    </w:p>
    <w:p>
      <w:pPr>
        <w:pStyle w:val="a3"/>
      </w:pPr>
      <w:r>
        <w:t>。神の約束は変わることなく真実ですが、その恵みは自動的に与えられるものではありません。聖書は、ただ</w:t>
      </w:r>
      <w:r>
        <w:t>「</w:t>
      </w:r>
      <w:r>
        <w:t>ふさわしく受ける者たち（worthy receivers）</w:t>
      </w:r>
      <w:r>
        <w:t>」</w:t>
      </w:r>
      <w:r>
        <w:t>、すなわち、真実な約束を信仰によってしっかりと握り、自らを省みる聖徒たちにのみ、この聖礼典の豊かな恵みが恵みとして臨むと厳粛に教えています</w:t>
      </w:r>
    </w:p>
    <w:p>
      <w:pPr>
        <w:pStyle w:val="a3"/>
      </w:pPr>
      <w:r>
        <w:t>。</w:t>
      </w:r>
    </w:p>
    <w:p>
      <w:pPr>
        <w:pStyle w:val="a3"/>
      </w:pPr>
      <w:r>
        <w:t>マタイによる福音書 28章</w:t>
      </w:r>
      <w:r>
        <w:t xml:space="preserve"> 19–20節：「だから、あなたがたは行って、すべての民を弟子とし、父と子と聖霊の名によって洗礼を授け、わたしがあなたがたに命じたすべてのことを守るように教えなさい……」</w:t>
      </w:r>
    </w:p>
    <w:p>
      <w:pPr>
        <w:pStyle w:val="a3"/>
      </w:pPr>
      <w:r>
        <w:t>コリントの信徒への手紙一 11章28節：「人は、まず自分自身を吟味</w:t>
      </w:r>
      <w:r>
        <w:t>してから</w:t>
      </w:r>
      <w:r>
        <w:t>、</w:t>
      </w:r>
      <w:r>
        <w:t>このパンを食べ、この杯を飲むべきである。」</w:t>
      </w:r>
    </w:p>
    <w:p>
      <w:pPr>
        <w:pStyle w:val="a3"/>
      </w:pPr>
      <w:r>
        <w:t>真の聖餐の恵みは、制定の御言葉に込められた約束を信仰をもって堅く守り、恐れおののきながら自らを吟味する聖なる信徒たちの魂の中に、豊かに注がれるのです</w:t>
      </w:r>
    </w:p>
    <w:p>
      <w:pPr>
        <w:pStyle w:val="a3"/>
      </w:pPr>
      <w:r>
        <w:t>。</w:t>
      </w:r>
    </w:p>
    <w:p>
      <w:pPr>
        <w:pStyle w:val="a3"/>
      </w:pPr>
      <w:r>
        <w:t>[適用] 神が制定の御言葉を通して与えてくださった恵みの約束は完全ですが、私たちの不信仰と、準備ができていない頑なな心は、聖礼典の霊的な益を自ら妨げる障害物となり得ます</w:t>
      </w:r>
    </w:p>
    <w:p>
      <w:pPr>
        <w:pStyle w:val="a3"/>
      </w:pPr>
      <w:r>
        <w:t>。悔い改められていない罪を抱えたまま、無気力に聖礼典に参加することは、主の体である教会の聖さを損なう重大なことです</w:t>
      </w:r>
    </w:p>
    <w:p>
      <w:pPr>
        <w:pStyle w:val="a3"/>
      </w:pPr>
      <w:r>
        <w:t>。洗礼式や聖餐式に臨むたびに、常に制定の御言葉に照らして、自分自身を正直に省みてください</w:t>
      </w:r>
    </w:p>
    <w:p>
      <w:pPr>
        <w:pStyle w:val="a3"/>
      </w:pPr>
      <w:r>
        <w:t>。自分の弱さを告白し、主の贖いの功績のみを誠実に握りしめる時、聖礼典に約束された霊的な慰めと天の糧が、皆さんの人生に</w:t>
      </w:r>
      <w:r>
        <w:t>満ち</w:t>
      </w:r>
      <w:r>
        <w:t>溢れることでしょう</w:t>
      </w:r>
    </w:p>
    <w:p>
      <w:pPr>
        <w:pStyle w:val="a3"/>
      </w:pPr>
      <w:r>
        <w:t>。</w:t>
      </w:r>
    </w:p>
    <w:p>
      <w:pPr>
        <w:pStyle w:val="a3"/>
      </w:pPr>
      <w:r>
        <w:t>結論</w:t>
      </w:r>
    </w:p>
    <w:p>
      <w:pPr>
        <w:pStyle w:val="a3"/>
      </w:pPr>
      <w:r>
        <w:t>愛する聖徒の皆さん、地上の洗礼と聖餐は、決して単なる人間的な伝統や宗教的なパフォーマンスではありません</w:t>
      </w:r>
    </w:p>
    <w:p>
      <w:pPr>
        <w:pStyle w:val="a3"/>
      </w:pPr>
      <w:r>
        <w:t>。これは、教会の</w:t>
      </w:r>
      <w:r>
        <w:t>頭であられる</w:t>
      </w:r>
      <w:r>
        <w:t>イエス・キリストが制定の御言葉によって宣言され、今日、聖霊の力強い働きを通して、聖徒たちの心の中に実際に救いの生命力を刻印し、与えてくださる聖なる恵みの手段です</w:t>
      </w:r>
    </w:p>
    <w:p>
      <w:pPr>
        <w:pStyle w:val="a3"/>
      </w:pPr>
      <w:r>
        <w:t>。</w:t>
      </w:r>
    </w:p>
    <w:p>
      <w:pPr>
        <w:pStyle w:val="a3"/>
      </w:pPr>
      <w:r>
        <w:t>人間の敬虔さに頼って聖礼典を軽んじたり、外的な儀式だけに迷信的に依拠したりするあらゆる誤解を、思い切って捨て去りましょう</w:t>
      </w:r>
    </w:p>
    <w:p>
      <w:pPr>
        <w:pStyle w:val="a3"/>
      </w:pPr>
      <w:r>
        <w:t>。ただ</w:t>
      </w:r>
      <w:r>
        <w:t>、</w:t>
      </w:r>
      <w:r>
        <w:t>私たちに約束を与えてくださった三位一体の神</w:t>
      </w:r>
      <w:r>
        <w:t>の真実さのみを</w:t>
      </w:r>
      <w:r>
        <w:t>信頼し、毎回執り行われる聖なる聖礼典の中で、主の御体と御血が与える真の救いの命を</w:t>
      </w:r>
      <w:r>
        <w:t>豊かに</w:t>
      </w:r>
      <w:r>
        <w:t>経験し、日々</w:t>
      </w:r>
      <w:r>
        <w:t xml:space="preserve"> 健全な分量まで成長していく祝福された聖徒となられますよう、主イエス・キリストの御名によって切に祈ります。アーメン。</w:t>
      </w:r>
    </w:p>
    <w:p>
      <w:pPr>
        <w:pStyle w:val="a3"/>
      </w:pPr>
      <w:r>
        <w:t xml:space="preserve">⚓ </w:t>
      </w:r>
      <w:r>
        <w:t>また、より深い信仰への飛躍のために、次の段階としてこれについて考えてみてはいかがでしょうか？ 聖礼の効力が執行者の外的な敬虔さではなく、聖霊の働きにあることを学んだように、信仰告白書が続けて教える「聖書が認めるただ二つの聖礼である洗礼と聖餐の独自性（第27章4節）」および**「ローマ・カトリックの偽りの5大聖礼を排斥すべき神学的な理由」</w:t>
      </w:r>
      <w:r>
        <w:t>**についても、神の御言葉に従って引き続き探求してみませんか？</w:t>
      </w:r>
    </w:p>
    <w:p>
      <w:pPr>
        <w:pStyle w:val="a3"/>
      </w:pPr>
      <w:r>
        <w:t>ウェストミンスター信仰告白第28章1-2節において、「洗礼が示すものと、三位一体の神の御名によって授けられる</w:t>
      </w:r>
      <w:r>
        <w:t>理由</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タイトル：恵みのしるしと主権的な所有：洗礼の栄光</w:t>
      </w:r>
    </w:p>
    <w:p>
      <w:pPr>
        <w:pStyle w:val="a3"/>
      </w:pPr>
      <w:r>
        <w:t>聖書箇所：マタイによる</w:t>
      </w:r>
      <w:r>
        <w:t>福音書28章19–20節、ローマ人への手紙6章3</w:t>
      </w:r>
      <w:r>
        <w:t>–4節、</w:t>
      </w:r>
      <w:r>
        <w:t>テトスへの手紙3章5節</w:t>
      </w:r>
    </w:p>
    <w:p>
      <w:pPr>
        <w:pStyle w:val="a3"/>
      </w:pPr>
      <w:r>
        <w:t>信徒の皆さん、前回は聖礼典の一般的な定義とその神秘的な効力について分かち合いました。今日は、ウェストミンスター信仰告白第28章1節と2節の宣言に基づき、新約教会の最初の門であり、恵みのしるしである**「</w:t>
      </w:r>
      <w:r>
        <w:t>洗礼（Baptism）」</w:t>
      </w:r>
      <w:r>
        <w:t>**に込められた深遠な真理について深く分かち合いたいと思います</w:t>
      </w:r>
    </w:p>
    <w:p>
      <w:pPr>
        <w:pStyle w:val="a3"/>
      </w:pPr>
      <w:r>
        <w:t>。</w:t>
      </w:r>
    </w:p>
    <w:p>
      <w:pPr>
        <w:pStyle w:val="a3"/>
      </w:pPr>
      <w:r>
        <w:t>イエス・キリストは、復活後、昇天される直前に、弟子たちに**「</w:t>
      </w:r>
      <w:r>
        <w:t>それゆえ、</w:t>
      </w:r>
      <w:r>
        <w:t>あなたがたは行って、すべての民を弟子とし、父と子と聖霊の名によって彼らにバプテスマを授けなさい</w:t>
      </w:r>
      <w:r>
        <w:t>」</w:t>
      </w:r>
      <w:r>
        <w:t>**という偉大な命令を与えられました</w:t>
      </w:r>
    </w:p>
    <w:p>
      <w:pPr>
        <w:pStyle w:val="a3"/>
      </w:pPr>
      <w:r>
        <w:t>。この洗礼は、キリストご自身が制定されたものであり、世の終わりまで、御自身の教会の中で永遠に続けられなければならない聖なる儀式です</w:t>
      </w:r>
    </w:p>
    <w:p>
      <w:pPr>
        <w:pStyle w:val="a3"/>
      </w:pPr>
      <w:r>
        <w:t>。今日、私たちは、洗礼が示す霊的な恵みと、なぜ私たちが必ず三位一体の神の御名によって洗礼を受けなければならないのか、その霊的な意味を三つの論点に分けて考察してみたいと思います。</w:t>
      </w:r>
    </w:p>
    <w:p>
      <w:pPr>
        <w:pStyle w:val="a3"/>
      </w:pPr>
      <w:r>
        <w:t>第1の論点：洗礼は、キリストとの結合と霊的な清さを示し、それを確証する聖なるしるしです</w:t>
      </w:r>
    </w:p>
    <w:p>
      <w:pPr>
        <w:pStyle w:val="a3"/>
      </w:pPr>
      <w:r>
        <w:t>ウェストミンスター信仰告白第28章1節は、洗礼の霊的な本質について宣言しています。洗礼は単に教会の外的な儀式ではなく、**「</w:t>
      </w:r>
      <w:r>
        <w:t>恵みの契約のしるし（Sign）であり、印（Seal）」</w:t>
      </w:r>
      <w:r>
        <w:t>**です</w:t>
      </w:r>
    </w:p>
    <w:p>
      <w:pPr>
        <w:pStyle w:val="a3"/>
      </w:pPr>
      <w:r>
        <w:t>。洗礼の外的要素である水は、キリストの尊い御血と聖霊の</w:t>
      </w:r>
      <w:r>
        <w:t>洗い清める</w:t>
      </w:r>
      <w:r>
        <w:t>恵みを象徴しています</w:t>
      </w:r>
    </w:p>
    <w:p>
      <w:pPr>
        <w:pStyle w:val="a3"/>
      </w:pPr>
      <w:r>
        <w:t>。水が肉体の汚れを洗い流すように、キリストの血は私たちの魂の罪の責めを洗い流し、聖霊の力は私たちを道徳的な堕落から新しくしてくださいます</w:t>
      </w:r>
    </w:p>
    <w:p>
      <w:pPr>
        <w:pStyle w:val="a3"/>
      </w:pPr>
      <w:r>
        <w:t>。</w:t>
      </w:r>
    </w:p>
    <w:p>
      <w:pPr>
        <w:pStyle w:val="a3"/>
      </w:pPr>
      <w:r>
        <w:t>したがって、洗礼は私たちに四つの霊的な恵みを目に見える形で示し、確証するものです</w:t>
      </w:r>
    </w:p>
    <w:p>
      <w:pPr>
        <w:pStyle w:val="a3"/>
      </w:pPr>
      <w:r>
        <w:t>。</w:t>
      </w:r>
    </w:p>
    <w:p>
      <w:pPr>
        <w:pStyle w:val="a3"/>
      </w:pPr>
      <w:r>
        <w:t>キリストへの接ぎ木（Ingrafting into Christ）：私たちがイエス様と有機的な結合を成し、命の供給を受けていることを示しています</w:t>
      </w:r>
    </w:p>
    <w:p>
      <w:pPr>
        <w:pStyle w:val="a3"/>
      </w:pPr>
      <w:r>
        <w:t>。</w:t>
      </w:r>
    </w:p>
    <w:p>
      <w:pPr>
        <w:pStyle w:val="a3"/>
      </w:pPr>
      <w:r>
        <w:t>新生（Regeneration）：聖霊の超自然的な働きによって、魂が新たに生まれ変わったことを証しします</w:t>
      </w:r>
    </w:p>
    <w:p>
      <w:pPr>
        <w:pStyle w:val="a3"/>
      </w:pPr>
      <w:r>
        <w:t>.</w:t>
      </w:r>
    </w:p>
    <w:p>
      <w:pPr>
        <w:pStyle w:val="a3"/>
      </w:pPr>
      <w:r>
        <w:t>罪の赦し（Remission of sins）：キリストの贖いの血によって、すべての罪が完全に洗い流されたことを法的に宣言します</w:t>
      </w:r>
    </w:p>
    <w:p>
      <w:pPr>
        <w:pStyle w:val="a3"/>
      </w:pPr>
      <w:r>
        <w:t>.</w:t>
      </w:r>
    </w:p>
    <w:p>
      <w:pPr>
        <w:pStyle w:val="a3"/>
      </w:pPr>
      <w:r>
        <w:t>神に献身し、新しいいのちのうちに歩むこと：世の</w:t>
      </w:r>
      <w:r>
        <w:t>情欲的な</w:t>
      </w:r>
      <w:r>
        <w:t>支配から離れ、ただ主のみに仕えるという聖なる誓約です</w:t>
      </w:r>
    </w:p>
    <w:p>
      <w:pPr>
        <w:pStyle w:val="a3"/>
      </w:pPr>
      <w:r>
        <w:t>.</w:t>
      </w:r>
    </w:p>
    <w:p>
      <w:pPr>
        <w:pStyle w:val="a3"/>
      </w:pPr>
      <w:r>
        <w:t>聖書はこれについて次のように証ししています。</w:t>
      </w:r>
    </w:p>
    <w:p>
      <w:pPr>
        <w:pStyle w:val="a3"/>
      </w:pPr>
      <w:r>
        <w:t>テトスへの手紙</w:t>
      </w:r>
      <w:r>
        <w:t xml:space="preserve"> 3章5節：</w:t>
      </w:r>
      <w:r>
        <w:t>「</w:t>
      </w:r>
      <w:r>
        <w:t>私たち</w:t>
      </w:r>
      <w:r>
        <w:t>を救ってくださったのは、</w:t>
      </w:r>
      <w:r>
        <w:t>私たちの行なった義の行いによるのではなく、ただその憐れみによって、再生の洗いと聖霊による更新によって</w:t>
      </w:r>
      <w:r>
        <w:t>でした</w:t>
      </w:r>
      <w:r>
        <w:t>。」</w:t>
      </w:r>
    </w:p>
    <w:p>
      <w:pPr>
        <w:pStyle w:val="a3"/>
      </w:pPr>
      <w:r>
        <w:t>使徒行伝2章38節：「</w:t>
      </w:r>
      <w:r>
        <w:t>ペテロは言った。『悔い改め、一人ひとりイエス・キリストの名によってバプテスマを受け、罪の赦しを受けなさい。そうすれば、聖霊の賜物を受けます</w:t>
      </w:r>
      <w:r>
        <w:t>。</w:t>
      </w:r>
      <w:r>
        <w:t>』」</w:t>
      </w:r>
    </w:p>
    <w:p>
      <w:pPr>
        <w:pStyle w:val="a3"/>
      </w:pPr>
      <w:r>
        <w:t>水による洗礼そのものが、自動的に人を新生させたり、無条件に罪を赦したりする魔法のような力を持っているわけではありません</w:t>
      </w:r>
    </w:p>
    <w:p>
      <w:pPr>
        <w:pStyle w:val="a3"/>
      </w:pPr>
      <w:r>
        <w:t>。しかし、信仰をもってこれに参加する者たちに対して、聖霊はこの儀式を道具として用い、目に見えない天上の恵みを実質的に適用し、罪を洗い流してくださったという救いの印を、魂の奥深くに刻んでくださいます</w:t>
      </w:r>
    </w:p>
    <w:p>
      <w:pPr>
        <w:pStyle w:val="a3"/>
      </w:pPr>
      <w:r>
        <w:t>。</w:t>
      </w:r>
    </w:p>
    <w:p>
      <w:pPr>
        <w:pStyle w:val="a3"/>
      </w:pPr>
      <w:r>
        <w:t>[適用] 聖徒の皆さん、私たちはすでに洗礼を受けた</w:t>
      </w:r>
      <w:r>
        <w:t>クリスチャンです</w:t>
      </w:r>
      <w:r>
        <w:t>。それでは、皆さんの霊</w:t>
      </w:r>
      <w:r>
        <w:t xml:space="preserve"> 魂の中には、主が</w:t>
      </w:r>
      <w:r>
        <w:t>押して</w:t>
      </w:r>
      <w:r>
        <w:t>くださった目に見えない「</w:t>
      </w:r>
      <w:r>
        <w:t>恵みの契約の印」</w:t>
      </w:r>
      <w:r>
        <w:t>が、</w:t>
      </w:r>
      <w:r>
        <w:t>はっきりと生き生きと息づいていますか？ 悪魔が日々、私たちの過去の罪を掘り起こして告発し、揺さぶる時、私たちは、洗礼を通してキリストと結ばれ、すでにその御血によってすべての罪責が完全に洗い流されたという法的な確信を武器として、立ち向かわなければなりません。皆さんが洗礼を通して罪の赦しと新生という印を受けたことを日々覚え、いかなる霊的な揺らぎの中でも動じることのない救いの喜びを堂々と享受されますよう、お祈り申し上げます。</w:t>
      </w:r>
    </w:p>
    <w:p>
      <w:pPr>
        <w:pStyle w:val="a3"/>
      </w:pPr>
      <w:r>
        <w:t>第2の要点：洗礼は三位一体の神の権威と所有、そして献身を表しています</w:t>
      </w:r>
    </w:p>
    <w:p>
      <w:pPr>
        <w:pStyle w:val="a3"/>
      </w:pPr>
      <w:r>
        <w:t>信仰告白書第28章2節は、洗礼の外的要素である水を用いる際、必ず</w:t>
      </w:r>
      <w:r>
        <w:t>「父と子と聖霊の御名によって</w:t>
      </w:r>
      <w:r>
        <w:t>」</w:t>
      </w:r>
      <w:r>
        <w:t>洗礼を授けなければならないと教えています</w:t>
      </w:r>
    </w:p>
    <w:p>
      <w:pPr>
        <w:pStyle w:val="a3"/>
      </w:pPr>
      <w:r>
        <w:t>。主が定められたこの三位一体の公式は、洗礼の効力と私たちの身分変化において、極めて重要な神学的基礎を含んでいます。三位一体の神の御名によって洗礼を受けるということは、三つの荘厳な真理を告白することなのです</w:t>
      </w:r>
    </w:p>
    <w:p>
      <w:pPr>
        <w:pStyle w:val="a3"/>
      </w:pPr>
      <w:r>
        <w:t>。</w:t>
      </w:r>
    </w:p>
    <w:p>
      <w:pPr>
        <w:pStyle w:val="a3"/>
      </w:pPr>
      <w:r>
        <w:t>第一に、三位一体の神の神聖な権威（Authority）の下で洗礼が執り行われるという点です</w:t>
      </w:r>
    </w:p>
    <w:p>
      <w:pPr>
        <w:pStyle w:val="a3"/>
      </w:pPr>
      <w:r>
        <w:t>。人が恣意的に与えるものではなく、全宇宙の</w:t>
      </w:r>
      <w:r>
        <w:t>主権者である</w:t>
      </w:r>
      <w:r>
        <w:t>聖父、聖子、聖霊なる神の絶対的な承認と権威によって、この聖礼典が保証されているのです</w:t>
      </w:r>
    </w:p>
    <w:p>
      <w:pPr>
        <w:pStyle w:val="a3"/>
      </w:pPr>
      <w:r>
        <w:t>。第二に、私たちが三位一体の神の信仰と教理（Faith and Profession）の中に入ったことを公に告白することです</w:t>
      </w:r>
    </w:p>
    <w:p>
      <w:pPr>
        <w:pStyle w:val="a3"/>
      </w:pPr>
      <w:r>
        <w:t>。私たちは、真の唯一の三位一体の神のみを、私たちの真の信仰の対象として迎え入れました。第三に、私たちが三位一体の神の**所有物となり、その御奉仕に完全に献身（Consecrated to the service）**されたことを意味します</w:t>
      </w:r>
    </w:p>
    <w:p>
      <w:pPr>
        <w:pStyle w:val="a3"/>
      </w:pPr>
      <w:r>
        <w:t>。洗礼は霊的な身分契約書です。私の額に父、子、聖霊なる神の名が鮮明に刻まれることによって、私たちはもはやサタンや罪の奴隷ではなく、三位一体の神の聖なる主権的な所有物であり、生涯にわたって神に仕える栄光ある戦士となったことを、対外的に宣言する誓約です</w:t>
      </w:r>
    </w:p>
    <w:p>
      <w:pPr>
        <w:pStyle w:val="a3"/>
      </w:pPr>
      <w:r>
        <w:t>。</w:t>
      </w:r>
    </w:p>
    <w:p>
      <w:pPr>
        <w:pStyle w:val="a3"/>
      </w:pPr>
      <w:r>
        <w:t>マタイによる福音書28章19節：</w:t>
      </w:r>
      <w:r>
        <w:t>「</w:t>
      </w:r>
      <w:r>
        <w:t>それゆえ</w:t>
      </w:r>
      <w:r>
        <w:t>、</w:t>
      </w:r>
      <w:r>
        <w:t>あなたがたは行って、すべての民を弟子とし、父と子と聖霊の名によって洗礼を授け</w:t>
      </w:r>
      <w:r>
        <w:t>、</w:t>
      </w:r>
      <w:r>
        <w:t>」</w:t>
      </w:r>
    </w:p>
    <w:p>
      <w:pPr>
        <w:pStyle w:val="a3"/>
      </w:pPr>
      <w:r>
        <w:t>教会はこの三位一体の厳粛な御名を軽々しく口にしたり、軽んじたりしてはならず、必ず主が定められた法則と秩序に従い、</w:t>
      </w:r>
      <w:r>
        <w:t>召された</w:t>
      </w:r>
      <w:r>
        <w:t>奉仕者たちを通してのみ、これを厳粛に執行しなければ</w:t>
      </w:r>
      <w:r>
        <w:t xml:space="preserve"> なりません</w:t>
      </w:r>
    </w:p>
    <w:p>
      <w:pPr>
        <w:pStyle w:val="a3"/>
      </w:pPr>
      <w:r>
        <w:t>。</w:t>
      </w:r>
    </w:p>
    <w:p>
      <w:pPr>
        <w:pStyle w:val="a3"/>
      </w:pPr>
      <w:r>
        <w:t>[適用] 皆さん、私たちの人生全体に、三位一体の神の荘厳な名札が刻まれているという事実を覚えておいてください。私たちは、神の御名を背負って生きる霊的な大使です。私たちが神の名札を付けた者となった以上、私たちの家庭生活や職場、目に見えない秘められた領域における生き様も、その聖なる御名の栄光にふさわしいものでなければなりません。 自分の欲望や名誉のために生きていた高慢な自我を捨て、私を尊い血で贖い、三位一体の神の聖なる所有物</w:t>
      </w:r>
      <w:r>
        <w:t>としてくださった</w:t>
      </w:r>
      <w:r>
        <w:t>主の権威を完全に認め、私の人生のあらゆる瞬間を、父、子、聖霊なる神の栄光のための聖なる道具として喜んで捧げる、真の民となってくださることを願います。</w:t>
      </w:r>
    </w:p>
    <w:p>
      <w:pPr>
        <w:pStyle w:val="a3"/>
      </w:pPr>
      <w:r>
        <w:t>第3の要点：洗礼を受けた者の義務は、教会共同体の中で新しいいのちを歩むことです</w:t>
      </w:r>
    </w:p>
    <w:p>
      <w:pPr>
        <w:pStyle w:val="a3"/>
      </w:pPr>
      <w:r>
        <w:t>最後に、洗礼が示す重要な目的の一つは、</w:t>
      </w:r>
      <w:r>
        <w:t>**「</w:t>
      </w:r>
      <w:r>
        <w:t>洗礼を受ける者を、目に見える地上の教会共同体へと厳粛に迎え入れること</w:t>
      </w:r>
      <w:r>
        <w:t>」</w:t>
      </w:r>
      <w:r>
        <w:t>**です</w:t>
      </w:r>
    </w:p>
    <w:p>
      <w:pPr>
        <w:pStyle w:val="a3"/>
      </w:pPr>
      <w:r>
        <w:t>。洗礼は、孤独に一人で信じる信仰の場ではありません。洗礼は、神がこの地上に立てられたキリストの王国であり家族である有形教会に正式に所属し、天の市民権を持っていることを公的に登録する儀式です</w:t>
      </w:r>
    </w:p>
    <w:p>
      <w:pPr>
        <w:pStyle w:val="a3"/>
      </w:pPr>
      <w:r>
        <w:t>。</w:t>
      </w:r>
    </w:p>
    <w:p>
      <w:pPr>
        <w:pStyle w:val="a3"/>
      </w:pPr>
      <w:r>
        <w:t>この公的な加入を通じて、洗礼を受けた者には荘厳な義務が伴います。信仰告白書の表現にあるように、**</w:t>
      </w:r>
      <w:r>
        <w:t>「</w:t>
      </w:r>
      <w:r>
        <w:t>イエス・キリストを通して神に完全に献げられ、新しいいのちのうちに歩む（walk in newness of life）よう、荘厳に義務を</w:t>
      </w:r>
      <w:r>
        <w:t>課される</w:t>
      </w:r>
      <w:r>
        <w:t>誓約」**です</w:t>
      </w:r>
    </w:p>
    <w:p>
      <w:pPr>
        <w:pStyle w:val="a3"/>
      </w:pPr>
      <w:r>
        <w:t>。洗礼によって罪に対してすでに葬り去られたのですから、もはや古い人の朽ちゆく価値観や情欲に</w:t>
      </w:r>
      <w:r>
        <w:t>支配</w:t>
      </w:r>
      <w:r>
        <w:t>されることなく、キリストの復活の命</w:t>
      </w:r>
      <w:r>
        <w:t>に支えられ、</w:t>
      </w:r>
      <w:r>
        <w:t>新しい義の武器を手に、義</w:t>
      </w:r>
      <w:r>
        <w:t>の兵士として</w:t>
      </w:r>
      <w:r>
        <w:t>霊的な戦いを遂行していくのです</w:t>
      </w:r>
    </w:p>
    <w:p>
      <w:pPr>
        <w:pStyle w:val="a3"/>
      </w:pPr>
      <w:r>
        <w:t>。</w:t>
      </w:r>
    </w:p>
    <w:p>
      <w:pPr>
        <w:pStyle w:val="a3"/>
      </w:pPr>
      <w:r>
        <w:t>ローマ人への手紙</w:t>
      </w:r>
      <w:r>
        <w:t xml:space="preserve"> 6章3–4節：</w:t>
      </w:r>
      <w:r>
        <w:t>「キリスト・イエスと一つになるためにバプテスマを受けた私たちは、キリストの死と一つになるためにバプテスマを受けたことを知らないのですか。それゆえ、私たちはキリストの死と一つになるためにバプテスマを受けたので、キリストと共に</w:t>
      </w:r>
      <w:r>
        <w:t>葬られたのです。</w:t>
      </w:r>
      <w:r>
        <w:t>それは、父の栄光によってキリストが死者の中からよみがえらされたのと同じように、私たちもまた、新しいいのちのうちに歩むため</w:t>
      </w:r>
      <w:r>
        <w:t>なのです。」</w:t>
      </w:r>
    </w:p>
    <w:p>
      <w:pPr>
        <w:pStyle w:val="a3"/>
      </w:pPr>
      <w:r>
        <w:t>ガラテヤ人への手紙 3章27節：</w:t>
      </w:r>
      <w:r>
        <w:t>「</w:t>
      </w:r>
      <w:r>
        <w:t>だれでもキリストと一つになるためにバプテスマを受けた者は、キリストを身に着けたのです</w:t>
      </w:r>
      <w:r>
        <w:t>。</w:t>
      </w:r>
      <w:r>
        <w:t>」</w:t>
      </w:r>
    </w:p>
    <w:p>
      <w:pPr>
        <w:pStyle w:val="a3"/>
      </w:pPr>
      <w:r>
        <w:t>バプテスマを受けた聖徒は、毎朝目を覚ますたびに、この世の世俗的な価値観というぼろ服を脱ぎ捨て、キリストの尊い血と聖霊によって紡がれた美しい花嫁の白い衣、兵士の鎧を身にまとい、一日をスタートさせるべきです。</w:t>
      </w:r>
    </w:p>
    <w:p>
      <w:pPr>
        <w:pStyle w:val="a3"/>
      </w:pPr>
      <w:r>
        <w:t>[適用] 愛する聖徒の皆さん、皆さんは毎週日曜日、地上の有形教会において、公に信仰の肢体たちと連合し、教会の礼拝と宣教、統治の秩序に喜びをもって参加していますか。また、皆さんの古い自分は、本当に十字架の下で完全に葬り去られたのでしょうか。もしかすると、依然として心の奥底で、頑固な昔の考えや習慣が頭をもたげ、キリストの統治に逆らっているのではないでしょうか。 洗礼を受けた私たちは、すでに主人が完全に変わった存在です。世のむなしい誘惑と妥協しないでください。私に与えられた教会の務めと礼拝の場を大切にし、地上の怠惰な霊的な眠りから目覚め、日々聖霊の力に支えられて、新しいいのちの中で聖く前進する忠実な兵士となることをお祈りいたします。</w:t>
      </w:r>
    </w:p>
    <w:p>
      <w:pPr>
        <w:pStyle w:val="a3"/>
      </w:pPr>
      <w:r>
        <w:t>結論</w:t>
      </w:r>
    </w:p>
    <w:p>
      <w:pPr>
        <w:pStyle w:val="a3"/>
      </w:pPr>
      <w:r>
        <w:t>愛する聖徒の皆さん、洗礼は主が私たちに授けてくださった恵みの契約の、最も確実で聖なる印です</w:t>
      </w:r>
    </w:p>
    <w:p>
      <w:pPr>
        <w:pStyle w:val="a3"/>
      </w:pPr>
      <w:r>
        <w:t>。私たちは、三位一体の神のその栄光に満ちた、計り知れない御名を身に帯びた、最も高貴な三位一体の神の所有物です</w:t>
      </w:r>
    </w:p>
    <w:p>
      <w:pPr>
        <w:pStyle w:val="a3"/>
      </w:pPr>
      <w:r>
        <w:t>。</w:t>
      </w:r>
    </w:p>
    <w:p>
      <w:pPr>
        <w:pStyle w:val="a3"/>
      </w:pPr>
      <w:r>
        <w:t>たとえ地上の生活が苦しく、悪魔の告発が激しくとも、落胆しないでください。私たちの頭であられるキリストは、すでに洗礼を通して私たちの魂のすべての汚れた罪責を永遠に洗い流し、私たちを御自身の神秘的な肢体に接ぎ木してくださいました</w:t>
      </w:r>
    </w:p>
    <w:p>
      <w:pPr>
        <w:pStyle w:val="a3"/>
      </w:pPr>
      <w:r>
        <w:t>。毎日、主が与えてくださる新しい復活の命の力を授かりながら、教会の共同体の中で兄弟姉妹と歩調を合わせ、新しい命の聖なる生活を最後まで全うし、主が来られるその日に称賛される聖なる民となられますよう、主の御名によって切に祈ります。アーメン。</w:t>
      </w:r>
    </w:p>
    <w:p>
      <w:pPr>
        <w:pStyle w:val="a3"/>
      </w:pPr>
      <w:r>
        <w:t>⛪</w:t>
      </w:r>
      <w:r>
        <w:t xml:space="preserve"> もしよろしければ、次の段階として、これについて共に考えてみてはいかがでしょうか。洗礼が示すこの偉大な恵みの契約的基礎を心に刻みながら、ウェストミンスター信仰告白が続けて厳粛に教え、論争の歴史を経てきた「洗礼の正しい方式（水に浸す浸礼のみを固執すべきか、それとも注ぐ、あるいは振りかける方式も聖書的に妥当か？ 第28章3節）」および**「信者の幼い子供たちに洗礼を施すべきであるという幼児洗礼の聖書的な必然性（第28章4節）」</w:t>
      </w:r>
      <w:r>
        <w:t>**についても、神の御言葉に従って引き続き探求してみませんか？</w:t>
      </w:r>
    </w:p>
    <w:p>
      <w:pPr>
        <w:pStyle w:val="a3"/>
      </w:pPr>
      <w:r>
        <w:t>ウェストミンスター信仰告白第28章第4節における「幼児</w:t>
      </w:r>
      <w:r>
        <w:t>洗礼</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タイトル：約束の系譜を継ぐ神の恵み：幼児洗礼の契約的奥義</w:t>
      </w:r>
    </w:p>
    <w:p>
      <w:pPr>
        <w:pStyle w:val="a3"/>
      </w:pPr>
      <w:r>
        <w:t>聖書箇所：使徒行伝2章39節、</w:t>
      </w:r>
      <w:r>
        <w:t>コロサイ人への手紙2章11–12節、コリントの信徒への手紙第一7章14節</w:t>
      </w:r>
    </w:p>
    <w:p>
      <w:pPr>
        <w:pStyle w:val="a3"/>
      </w:pPr>
      <w:r>
        <w:t>信徒の皆さん、前回は、洗礼が表す霊的な恵みとともに、なぜ私たちが父と子と聖霊の御名によって洗礼を受けなければならないのか、その荘厳な身分的な献身について分かち合いました。 本日は、ウェストミンスター信仰告白第28章4節の教えに従い、教会史において数多くの論争の中心にありながらも、同時に信じる聖徒たちに最大の霊的な慰めと感動をもたらしてくれる**「</w:t>
      </w:r>
      <w:r>
        <w:t>幼児洗礼（Infant Baptism）</w:t>
      </w:r>
      <w:r>
        <w:t>」</w:t>
      </w:r>
      <w:r>
        <w:t>**の聖書的な妥当性と、恵みに満ちた神秘について深く考察してみたいと思います。</w:t>
      </w:r>
    </w:p>
    <w:p>
      <w:pPr>
        <w:pStyle w:val="a3"/>
      </w:pPr>
      <w:r>
        <w:t>信仰告白第28章4節は、幼児洗礼の対象について次のように明確に定義しています。「</w:t>
      </w:r>
      <w:r>
        <w:t>キリストへの信仰を告白し、従う</w:t>
      </w:r>
      <w:r>
        <w:t>者たちだけでなく、信じる両親のどちらか一方、あるいは双方から生まれた幼児たちも洗礼を受けなければならない</w:t>
      </w:r>
      <w:r>
        <w:t>」</w:t>
      </w:r>
    </w:p>
    <w:p>
      <w:pPr>
        <w:pStyle w:val="a3"/>
      </w:pPr>
      <w:r>
        <w:t>。この宣言は、子どもの信仰教育を親個人の私的な領域にのみ委ねるのではなく、教会の契約に基づく配慮の下に置くという、厳粛な聖書的な真理です。今日、三つの論点を通じて、私たちの子どもたちに授けられる神の驚くべき契約の神秘を悟り、家庭と教会を契約の土台の上にしっかりと築き上げる恵みがあるよう祈ります。</w:t>
      </w:r>
    </w:p>
    <w:p>
      <w:pPr>
        <w:pStyle w:val="a3"/>
      </w:pPr>
      <w:r>
        <w:t>第1の論点：幼児洗礼は、アブラハムの時代から続く恵みの契約の永続性に基づいています</w:t>
      </w:r>
    </w:p>
    <w:p>
      <w:pPr>
        <w:pStyle w:val="a3"/>
      </w:pPr>
      <w:r>
        <w:t>第一に、幼児洗礼は、神がアブラハムと結ばれ、今日</w:t>
      </w:r>
      <w:r>
        <w:t>に至るまで私たちに</w:t>
      </w:r>
      <w:r>
        <w:t>受け継がれている恵みの契約の絶え間ない連続性に基づいています。</w:t>
      </w:r>
    </w:p>
    <w:p>
      <w:pPr>
        <w:pStyle w:val="a3"/>
      </w:pPr>
      <w:r>
        <w:t>時折、幼児洗礼に反対する人々は、新約聖書に「幼子に洗礼を授けよ」という直接的な命令がないことを理由に、これを拒むことがあります</w:t>
      </w:r>
    </w:p>
    <w:p>
      <w:pPr>
        <w:pStyle w:val="a3"/>
      </w:pPr>
      <w:r>
        <w:t>。しかし、私たちは聖書全体に貫かれている神の契約的な御業を見なければなりません。神が旧約の時代にアブラハムと結ばれた契約は、今日、新約の聖徒たちがイエス・キリストのうちに享受している恵みの契約と、その本質において完全に同一の、一つの契約なのです</w:t>
      </w:r>
    </w:p>
    <w:p>
      <w:pPr>
        <w:pStyle w:val="a3"/>
      </w:pPr>
      <w:r>
        <w:t>。</w:t>
      </w:r>
    </w:p>
    <w:p>
      <w:pPr>
        <w:pStyle w:val="a3"/>
      </w:pPr>
      <w:r>
        <w:t>創世記17章7節：</w:t>
      </w:r>
      <w:r>
        <w:t>「</w:t>
      </w:r>
      <w:r>
        <w:t>わたしは、</w:t>
      </w:r>
      <w:r>
        <w:t>わたしとあなた、そしてあなたの子孫の代々にわたって、この契約を永遠の契約として立て、あなたとあなたの子孫の神となる</w:t>
      </w:r>
      <w:r>
        <w:t>。」</w:t>
      </w:r>
    </w:p>
    <w:p>
      <w:pPr>
        <w:pStyle w:val="a3"/>
      </w:pPr>
      <w:r>
        <w:t>使徒行伝2章39節：</w:t>
      </w:r>
      <w:r>
        <w:t>「</w:t>
      </w:r>
      <w:r>
        <w:t>この約束は、あなたがたと、あなたがたの子孫、そして、主である私たちの神が召されるすべての人々、すなわち、遠くにいる人々にもなされるものである</w:t>
      </w:r>
      <w:r>
        <w:t>」</w:t>
      </w:r>
    </w:p>
    <w:p>
      <w:pPr>
        <w:pStyle w:val="a3"/>
      </w:pPr>
      <w:r>
        <w:t>使徒ペテロは五旬節の説教において、旧約の契約の定式をそのまま用い、神の救いの約束が聖徒自身だけでなく、**「</w:t>
      </w:r>
      <w:r>
        <w:t>あなたがたの子孫」</w:t>
      </w:r>
      <w:r>
        <w:t>**にも等しく適用されると宣言しました</w:t>
      </w:r>
    </w:p>
    <w:p>
      <w:pPr>
        <w:pStyle w:val="a3"/>
      </w:pPr>
      <w:r>
        <w:t>。神は、ご自身の契約の民を扱う際、子供たちをその契約の約束の外に押し出したことは一度もありません</w:t>
      </w:r>
    </w:p>
    <w:p>
      <w:pPr>
        <w:pStyle w:val="a3"/>
      </w:pPr>
      <w:r>
        <w:t>。信じる親の懐で生まれた子供たちは、生まれた時からこの恵みの契約の範囲内に属しており、その約束の恩恵を受ける正当な相続人とみなされます</w:t>
      </w:r>
    </w:p>
    <w:p>
      <w:pPr>
        <w:pStyle w:val="a3"/>
      </w:pPr>
      <w:r>
        <w:t>。</w:t>
      </w:r>
    </w:p>
    <w:p>
      <w:pPr>
        <w:pStyle w:val="a3"/>
      </w:pPr>
      <w:r>
        <w:t>[適用] 信徒の皆さん、私たちは自分の子供たちをどのような目で見ているでしょうか。単にこの世で成功し、立派に成長すべき肉体の子供としてだけ考えているのでしょうか。幼児洗礼の教理は、私たちの子供たちが生まれるその瞬間から、神の偉大な恵みの契約の翼の下で守られている**「契約の子孫」**であることを気づかせてくれます</w:t>
      </w:r>
    </w:p>
    <w:p>
      <w:pPr>
        <w:pStyle w:val="a3"/>
      </w:pPr>
      <w:r>
        <w:t>。親としての不完全さや子育ての疲れの中で、落胆しないでください。私たちの子供たちの未来は、親の能力ではなく、アブラハムの時代から今に至るまで変わることなく忠実に続いてきた、神の恵みの契約の約束に支えられています</w:t>
      </w:r>
    </w:p>
    <w:p>
      <w:pPr>
        <w:pStyle w:val="a3"/>
      </w:pPr>
      <w:r>
        <w:t>。この約束を固く信じ、子どもの魂を祈りをもって神に委ねる親になっていただきたいと願います。</w:t>
      </w:r>
    </w:p>
    <w:p>
      <w:pPr>
        <w:pStyle w:val="a3"/>
      </w:pPr>
      <w:r>
        <w:t>第2の要点：洗礼は旧約の割礼を継承し、契約の民としての身分を確証する新しいしるしであり、印です</w:t>
      </w:r>
    </w:p>
    <w:p>
      <w:pPr>
        <w:pStyle w:val="a3"/>
      </w:pPr>
      <w:r>
        <w:t>第二に、新約の洗礼は、旧約の割礼に代わって、信じる者の子が神の民であることを公に確証する、新しい恵みの</w:t>
      </w:r>
      <w:r>
        <w:t>しるしであり、</w:t>
      </w:r>
      <w:r>
        <w:t>印です。</w:t>
      </w:r>
    </w:p>
    <w:p>
      <w:pPr>
        <w:pStyle w:val="a3"/>
      </w:pPr>
      <w:r>
        <w:t>旧約の時代、神の契約の民となった聖徒の子らは、生後8日目に本人の意思とは関係なく「</w:t>
      </w:r>
      <w:r>
        <w:t>割礼」</w:t>
      </w:r>
      <w:r>
        <w:t>を受けることで、神の民であるという物理的な印を身に刻みました</w:t>
      </w:r>
    </w:p>
    <w:p>
      <w:pPr>
        <w:pStyle w:val="a3"/>
      </w:pPr>
      <w:r>
        <w:t>。新約の時代になると、この割礼の制度は、血を流さない清い儀式である**「</w:t>
      </w:r>
      <w:r>
        <w:t>洗礼」</w:t>
      </w:r>
      <w:r>
        <w:t>**に置き換えられました</w:t>
      </w:r>
    </w:p>
    <w:p>
      <w:pPr>
        <w:pStyle w:val="a3"/>
      </w:pPr>
      <w:r>
        <w:t>。聖書は、洗礼と割礼が霊的に完全に同一の機能を果たしていることを明確に示しています。</w:t>
      </w:r>
    </w:p>
    <w:p>
      <w:pPr>
        <w:pStyle w:val="a3"/>
      </w:pPr>
      <w:r>
        <w:t>コロサイ人への手紙</w:t>
      </w:r>
      <w:r>
        <w:t xml:space="preserve"> 2章11–12節：</w:t>
      </w:r>
      <w:r>
        <w:t>「</w:t>
      </w:r>
      <w:r>
        <w:t>また、</w:t>
      </w:r>
      <w:r>
        <w:t>あなたがたは、キリストにあって、人の手によるものではない割礼を受けたのです。それは</w:t>
      </w:r>
      <w:r>
        <w:t>、肉の</w:t>
      </w:r>
      <w:r>
        <w:t xml:space="preserve"> を脱ぎ捨てることであり、</w:t>
      </w:r>
      <w:r>
        <w:t>キリストの割礼です。</w:t>
      </w:r>
      <w:r>
        <w:t>あなたがたは、バプテスマによってキリストと共に</w:t>
      </w:r>
      <w:r>
        <w:t>葬られ……」</w:t>
      </w:r>
    </w:p>
    <w:p>
      <w:pPr>
        <w:pStyle w:val="a3"/>
      </w:pPr>
      <w:r>
        <w:t>使徒パウロは、洗礼を指して**</w:t>
      </w:r>
      <w:r>
        <w:t>「キリストの割</w:t>
      </w:r>
      <w:r>
        <w:t>礼</w:t>
      </w:r>
      <w:r>
        <w:t>」</w:t>
      </w:r>
      <w:r>
        <w:t>**と呼んでいます</w:t>
      </w:r>
    </w:p>
    <w:p>
      <w:pPr>
        <w:pStyle w:val="a3"/>
      </w:pPr>
      <w:r>
        <w:t>。もし新約の時代に至って、信者の子供たちに洗礼を施すことはできないと主張するならば、それは旧約の子供たちが享受していた契約の民としてのしるしを受ける特権と教会の配慮を、新約</w:t>
      </w:r>
      <w:r>
        <w:t>の子供たちから</w:t>
      </w:r>
      <w:r>
        <w:t>奪い取ることになり、結果として新約教会の恵みを旧約よりも縮小させるという矛盾に陥ることになります</w:t>
      </w:r>
    </w:p>
    <w:p>
      <w:pPr>
        <w:pStyle w:val="a3"/>
      </w:pPr>
      <w:r>
        <w:t>。洗礼は、水という外的な要素を通じて、子どもの魂がキリストの尊い血によって清められ、聖霊によって新たに生まれ変わり、主と結ばれたことを証しする聖なる印なのです</w:t>
      </w:r>
    </w:p>
    <w:p>
      <w:pPr>
        <w:pStyle w:val="a3"/>
      </w:pPr>
      <w:r>
        <w:t>。</w:t>
      </w:r>
    </w:p>
    <w:p>
      <w:pPr>
        <w:pStyle w:val="a3"/>
      </w:pPr>
      <w:r>
        <w:t>[適用] 私たちは、自分の子どもが受けた幼児洗礼を、単なる教会の年次行事や通過儀礼程度に軽く見ていないか、振り返る必要があります。幼児洗礼は、頭であるキリストが、私たちの子どもたちの額に、三位一体の神の所有物であるという聖なる名札を霊的に鮮明に</w:t>
      </w:r>
      <w:r>
        <w:t>押してくださる</w:t>
      </w:r>
      <w:r>
        <w:t>荘厳な出来事です</w:t>
      </w:r>
    </w:p>
    <w:p>
      <w:pPr>
        <w:pStyle w:val="a3"/>
      </w:pPr>
      <w:r>
        <w:t>。子どもが自ら信仰を告白できないという理由で、洗礼の効力を疑ってはなりません</w:t>
      </w:r>
    </w:p>
    <w:p>
      <w:pPr>
        <w:pStyle w:val="a3"/>
      </w:pPr>
      <w:r>
        <w:t>。神は、子どもの弱さの上で働かれる主権者であられます</w:t>
      </w:r>
    </w:p>
    <w:p>
      <w:pPr>
        <w:pStyle w:val="a3"/>
      </w:pPr>
      <w:r>
        <w:t>。子供を見るたびに、主ご自身が血の代価をもって買い取り、洗礼によって印を刻まれた尊い所有物であることを覚え、世の風潮に流されないよう、聖なる尊厳をもって接し、育ててくださることを願います。</w:t>
      </w:r>
    </w:p>
    <w:p>
      <w:pPr>
        <w:pStyle w:val="a3"/>
      </w:pPr>
      <w:r>
        <w:t>第3の要点：信じる者の子供たちは、有形教会の完全な肢体であり、聖く区別された子孫です</w:t>
      </w:r>
    </w:p>
    <w:p>
      <w:pPr>
        <w:pStyle w:val="a3"/>
      </w:pPr>
      <w:r>
        <w:t>第三に、信者の子供たちは、地上の有形教会の堂々たる正式な肢体であり、神に</w:t>
      </w:r>
      <w:r>
        <w:t>捧げられる</w:t>
      </w:r>
      <w:r>
        <w:t>にふさわしいよう、聖く区別された天国の所有者たちです。</w:t>
      </w:r>
    </w:p>
    <w:p>
      <w:pPr>
        <w:pStyle w:val="a3"/>
      </w:pPr>
      <w:r>
        <w:t>幼児洗礼は、子どもたちが将来大人になったときに教会の肢体となるための予備訓練ではありません</w:t>
      </w:r>
    </w:p>
    <w:p>
      <w:pPr>
        <w:pStyle w:val="a3"/>
      </w:pPr>
      <w:r>
        <w:t>。幼児洗礼を受けた子供たちは、すでにそれ自体で地上の有形教会の完全かつ正式な会員です</w:t>
      </w:r>
    </w:p>
    <w:p>
      <w:pPr>
        <w:pStyle w:val="a3"/>
      </w:pPr>
      <w:r>
        <w:t>。</w:t>
      </w:r>
    </w:p>
    <w:p>
      <w:pPr>
        <w:pStyle w:val="a3"/>
      </w:pPr>
      <w:r>
        <w:t>ルカによる福音書 18章16節：</w:t>
      </w:r>
      <w:r>
        <w:t>「</w:t>
      </w:r>
      <w:r>
        <w:t>イエスは、その子供たちを呼び寄せて、</w:t>
      </w:r>
      <w:r>
        <w:t>こう言われた。</w:t>
      </w:r>
      <w:r>
        <w:t>『</w:t>
      </w:r>
      <w:r>
        <w:t>子供たちがわたしのもとに来るのを許し、妨げてはならない。神の国は、</w:t>
      </w:r>
      <w:r>
        <w:t>このような者たちのものだからである</w:t>
      </w:r>
      <w:r>
        <w:t>。』」</w:t>
      </w:r>
    </w:p>
    <w:p>
      <w:pPr>
        <w:pStyle w:val="a3"/>
      </w:pPr>
      <w:r>
        <w:t>コリントの信徒への手紙第一 7章14節：</w:t>
      </w:r>
      <w:r>
        <w:t>「</w:t>
      </w:r>
      <w:r>
        <w:t>……そうでなければ、あなたがたの子供たちも清くない</w:t>
      </w:r>
      <w:r>
        <w:t>ことになる。</w:t>
      </w:r>
      <w:r>
        <w:t>しかし、今は</w:t>
      </w:r>
      <w:r>
        <w:t>聖なる者となっている</w:t>
      </w:r>
      <w:r>
        <w:t>。」</w:t>
      </w:r>
    </w:p>
    <w:p>
      <w:pPr>
        <w:pStyle w:val="a3"/>
      </w:pPr>
      <w:r>
        <w:t>聖書は、両親のうちたとえ片方だけでもイエスを救い主として告白する信仰を持つ聖徒であれば、その子もまた、この世の信仰を持たない子供たちとは区別された**「</w:t>
      </w:r>
      <w:r>
        <w:t>聖なる者」</w:t>
      </w:r>
      <w:r>
        <w:t>**であると</w:t>
      </w:r>
      <w:r>
        <w:t>宣言しています</w:t>
      </w:r>
    </w:p>
    <w:p>
      <w:pPr>
        <w:pStyle w:val="a3"/>
      </w:pPr>
      <w:r>
        <w:t>。ここで</w:t>
      </w:r>
      <w:r>
        <w:t>「聖なる」とは、道徳的な完全さを意味するのではなく、旧約聖書の神殿の器物のように、神の所有物として完全に受け入れられ、区別されて主の御前に捧げられる資格を備えたという、契約に基づく特権を意味します</w:t>
      </w:r>
    </w:p>
    <w:p>
      <w:pPr>
        <w:pStyle w:val="a3"/>
      </w:pPr>
      <w:r>
        <w:t>。このため、使徒たちは一家全員が主を受け入れた際、</w:t>
      </w:r>
      <w:r>
        <w:t>ルディアの</w:t>
      </w:r>
      <w:r>
        <w:t>家族、ピリピの看守の家族、</w:t>
      </w:r>
      <w:r>
        <w:t>ステパノの</w:t>
      </w:r>
      <w:r>
        <w:t>家族など、その「家庭（household）」全体にためらうことなく洗礼を授け、彼らが神の家族となったことを宣言しました</w:t>
      </w:r>
    </w:p>
    <w:p>
      <w:pPr>
        <w:pStyle w:val="a3"/>
      </w:pPr>
      <w:r>
        <w:t>。</w:t>
      </w:r>
    </w:p>
    <w:p>
      <w:pPr>
        <w:pStyle w:val="a3"/>
      </w:pPr>
      <w:r>
        <w:t>[適用] 聖徒の皆さん、そして教会のすべての親御さんたち、幼児洗礼を受けた私たちの子供たちは、主の体である有形教会の正式な一員です</w:t>
      </w:r>
    </w:p>
    <w:p>
      <w:pPr>
        <w:pStyle w:val="a3"/>
      </w:pPr>
      <w:r>
        <w:t>。したがって、私たちはこの子供たちを傍観者や客として扱ってはなりません。幼児洗礼は、両親と教会全体が、神の前でこの子を主の教えと戒めによって忠実に育てると誓約した、厳粛な契約上の責務の場です。子供たちが毎週捧げられる公の礼拝の厳粛さと敬虔さを、身をもって学べるようにしてください。 家庭と教会の中で、愛と祈りの囲いをしっかりと提供し、この子どもたちが将来成長して、自らの口で主を真実に告白する忠実な青年・成人信徒となるまで、教会全体が祈りの親となり、共に育てていかなければなりません。</w:t>
      </w:r>
    </w:p>
    <w:p>
      <w:pPr>
        <w:pStyle w:val="a3"/>
      </w:pPr>
      <w:r>
        <w:t>結論</w:t>
      </w:r>
    </w:p>
    <w:p>
      <w:pPr>
        <w:pStyle w:val="a3"/>
      </w:pPr>
      <w:r>
        <w:t>愛する聖徒の皆様、幼児洗礼は、子どもの知的能力や自らの信仰告白によって恵みを制限されることなく、親の信仰と神の永遠の契約に基づく真実さの上に、まず先立って与えてくださる主権的な</w:t>
      </w:r>
      <w:r>
        <w:t>先行的恵み（Prevenient Grace）の極みです</w:t>
      </w:r>
    </w:p>
    <w:p>
      <w:pPr>
        <w:pStyle w:val="a3"/>
      </w:pPr>
      <w:r>
        <w:t>。水による洗礼そのものが、魔法のように自動的に救いをもたらすわけではありませんが、親が信仰をもってこの約束を握りしめ、従うとき、聖霊なる神は、主が定められた真実な時に、私たちの子供たちの心の中に、新生と罪の赦しの恵みを有効に適用してくださるでしょう</w:t>
      </w:r>
    </w:p>
    <w:p>
      <w:pPr>
        <w:pStyle w:val="a3"/>
      </w:pPr>
      <w:r>
        <w:t>。</w:t>
      </w:r>
    </w:p>
    <w:p>
      <w:pPr>
        <w:pStyle w:val="a3"/>
      </w:pPr>
      <w:r>
        <w:t>この驚くべき契約の希望を抱き、私たち</w:t>
      </w:r>
      <w:r>
        <w:t>に託された</w:t>
      </w:r>
      <w:r>
        <w:t>尊い子供たちを、主の聖なる子孫であり教会の肢体として認め、愛をもって抱きしめましょう。それによって、私たちの子供たちの世代からその子孫の世代に至るまで、神の契約による祝福と信仰の系譜が輝かしく受け継がれる、祝福された家庭と栄光に満ちた私たちの教会となるよう、主イエス・キリストの御名によって切に祈ります。アーメン。</w:t>
      </w:r>
    </w:p>
    <w:p>
      <w:pPr>
        <w:pStyle w:val="a3"/>
      </w:pPr>
      <w:r>
        <w:t>⛪</w:t>
      </w:r>
      <w:r>
        <w:t xml:space="preserve"> 次のステップとして、これを共に分かち合ってみてはいかがでしょうか。子供たちに注がれる神の聖なる恵みの最初の門である幼児洗礼（WCF第28章4節）</w:t>
      </w:r>
      <w:r>
        <w:t>を黙想しながら、将来、この洗礼を受けた</w:t>
      </w:r>
      <w:r>
        <w:t>子供たち</w:t>
      </w:r>
      <w:r>
        <w:t xml:space="preserve"> が成長し、霊的に参与することになる**「洗礼と聖餐の違い、そして主の御体と御血を信仰によって食べ、飲む聖餐の霊的な恵み（第29章1-2節）</w:t>
      </w:r>
      <w:r>
        <w:t>**についても、神の御言葉に従って引き続き探求してみませんか？</w:t>
      </w:r>
    </w:p>
    <w:p>
      <w:pPr>
        <w:pStyle w:val="a3"/>
      </w:pPr>
      <w:r>
        <w:t>ウェストミンスター信仰告白第28章5節において、「回心した者だけが洗礼を受けるべき</w:t>
      </w:r>
      <w:r>
        <w:t>理由</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タイトル：外的な儀式を超えて真の命へ：洗礼と回心の神秘</w:t>
      </w:r>
    </w:p>
    <w:p>
      <w:pPr>
        <w:pStyle w:val="a3"/>
      </w:pPr>
      <w:r>
        <w:t>聖書箇所：マルコによる福音書16章16節、使徒言行録8章13、23節、コリントの信徒への手紙一1章14、17節</w:t>
      </w:r>
    </w:p>
    <w:p>
      <w:pPr>
        <w:pStyle w:val="a3"/>
      </w:pPr>
      <w:r>
        <w:t>神の偉大な恵みと平安が、聖徒の皆様の心の上に満ち溢れることを願います。私たちは信仰生活を送る中で、様々な神の恵みの手段に触れることになります。</w:t>
      </w:r>
      <w:r>
        <w:t>その中でも、</w:t>
      </w:r>
      <w:r>
        <w:t>洗礼は、私たちが神の聖なる民となったことを世と教会の前で宣言する、最初の関門であり、恵みのしるしです</w:t>
      </w:r>
    </w:p>
    <w:p>
      <w:pPr>
        <w:pStyle w:val="a3"/>
      </w:pPr>
      <w:r>
        <w:t>。しかし、教会の歴史の中には、この洗礼について常に二つの極端な誤解と誤りが存在してきました</w:t>
      </w:r>
    </w:p>
    <w:p>
      <w:pPr>
        <w:pStyle w:val="a3"/>
      </w:pPr>
      <w:r>
        <w:t>。一つは、洗礼を受けるだけで、心の回心や信仰の状態に関係なく無条件に救われるという機械的な</w:t>
      </w:r>
      <w:r>
        <w:t>救いの観念であり</w:t>
      </w:r>
      <w:r>
        <w:t>、もう一つは、洗礼は単に煩わしい人間の儀式に過ぎないため、わざわざ面倒くさがって受ける必要はないという怠惰な傍観主義です</w:t>
      </w:r>
    </w:p>
    <w:p>
      <w:pPr>
        <w:pStyle w:val="a3"/>
      </w:pPr>
      <w:r>
        <w:t>。</w:t>
      </w:r>
    </w:p>
    <w:p>
      <w:pPr>
        <w:pStyle w:val="a3"/>
      </w:pPr>
      <w:r>
        <w:t>ウェストミンスター信仰告白第28章5節は、これら二つの危険な誤りを厳しく戒め、洗礼が真の霊的効力を発揮するために、なぜ聖徒の生きた回心と真の信仰が本質的な基礎とならなければならないのかを厳粛に宣言しています</w:t>
      </w:r>
    </w:p>
    <w:p>
      <w:pPr>
        <w:pStyle w:val="a3"/>
      </w:pPr>
      <w:r>
        <w:t>。本日宣べ伝えられる御言葉を通して、外的な形式に囚われた信仰から脱却し、私たちの内面に燃え上がる真の回心の恵みを新たに発見する時間となりますようお祈り申し上げます。</w:t>
      </w:r>
    </w:p>
    <w:p>
      <w:pPr>
        <w:pStyle w:val="a3"/>
      </w:pPr>
      <w:r>
        <w:t>第1の要点：洗礼と救いは機械的に結びついているわけではなく、ただ魂の回心と信仰こそが本質です</w:t>
      </w:r>
    </w:p>
    <w:p>
      <w:pPr>
        <w:pStyle w:val="a3"/>
      </w:pPr>
      <w:r>
        <w:t>第一に、信仰告白書第28章5節は、**「</w:t>
      </w:r>
      <w:r>
        <w:t>恵みと救いが洗礼とあまりにも</w:t>
      </w:r>
      <w:r>
        <w:t>不可分に</w:t>
      </w:r>
      <w:r>
        <w:t>結びついている（inseparably annexed）からといって、洗礼なしに誰も</w:t>
      </w:r>
      <w:r>
        <w:t>新生したり</w:t>
      </w:r>
      <w:r>
        <w:t>救われたりできないわけではない」</w:t>
      </w:r>
      <w:r>
        <w:t>**と明確に宣言しています</w:t>
      </w:r>
    </w:p>
    <w:p>
      <w:pPr>
        <w:pStyle w:val="a3"/>
      </w:pPr>
      <w:r>
        <w:t>。</w:t>
      </w:r>
    </w:p>
    <w:p>
      <w:pPr>
        <w:pStyle w:val="a3"/>
      </w:pPr>
      <w:r>
        <w:t>聖書は、私たちに洗礼と信仰を同等の重みを持つ絶対的な救いの条件として教えてはいません</w:t>
      </w:r>
    </w:p>
    <w:p>
      <w:pPr>
        <w:pStyle w:val="a3"/>
      </w:pPr>
      <w:r>
        <w:t>。救いは、イエス・キリストの十字架の贖いの功績を信仰によって受け入れ、</w:t>
      </w:r>
      <w:r>
        <w:t>罪深い</w:t>
      </w:r>
      <w:r>
        <w:t>道から立ち返る心の真の回心を通してのみ得ることができます</w:t>
      </w:r>
    </w:p>
    <w:p>
      <w:pPr>
        <w:pStyle w:val="a3"/>
      </w:pPr>
      <w:r>
        <w:t>。もし洗礼そのものが、まるで魔法のように魂を新たにさせる唯一の通路であるならば、主が定められた福音の霊的な秩序は崩壊してしまうでしょう</w:t>
      </w:r>
    </w:p>
    <w:p>
      <w:pPr>
        <w:pStyle w:val="a3"/>
      </w:pPr>
      <w:r>
        <w:t>。</w:t>
      </w:r>
    </w:p>
    <w:p>
      <w:pPr>
        <w:pStyle w:val="a3"/>
      </w:pPr>
      <w:r>
        <w:t>マルコによる福音書 16章16節：</w:t>
      </w:r>
      <w:r>
        <w:t>「</w:t>
      </w:r>
      <w:r>
        <w:t>信じてバプテスマを受ける者は救われるが、信じない者は罪に定められる</w:t>
      </w:r>
      <w:r>
        <w:t>。」</w:t>
      </w:r>
    </w:p>
    <w:p>
      <w:pPr>
        <w:pStyle w:val="a3"/>
      </w:pPr>
      <w:r>
        <w:t>ローマ人への手紙4章11節：</w:t>
      </w:r>
      <w:r>
        <w:t>「</w:t>
      </w:r>
      <w:r>
        <w:t>彼が割礼のしるしを受けたのは</w:t>
      </w:r>
      <w:r>
        <w:t>、</w:t>
      </w:r>
      <w:r>
        <w:t>割礼を受けていない時に</w:t>
      </w:r>
      <w:r>
        <w:t>信仰によって得た義を確証するため</w:t>
      </w:r>
      <w:r>
        <w:t>であった……」</w:t>
      </w:r>
    </w:p>
    <w:p>
      <w:pPr>
        <w:pStyle w:val="a3"/>
      </w:pPr>
      <w:r>
        <w:t>マルコによる福音書の御言葉において注目すべき事実は、主が</w:t>
      </w:r>
      <w:r>
        <w:t>「</w:t>
      </w:r>
      <w:r>
        <w:t>信じない者は裁き</w:t>
      </w:r>
      <w:r>
        <w:t>を受ける」と言われただけで、</w:t>
      </w:r>
      <w:r>
        <w:t>「</w:t>
      </w:r>
      <w:r>
        <w:t>洗礼を受けない者は裁きを受ける</w:t>
      </w:r>
      <w:r>
        <w:t>」とはおっしゃらなかったという点です</w:t>
      </w:r>
    </w:p>
    <w:p>
      <w:pPr>
        <w:pStyle w:val="a3"/>
      </w:pPr>
      <w:r>
        <w:t>。また、福音書に登場する十字架上の悔い改めた強盗は、地上で水による洗礼を受ける機会が全くなかったにもかかわらず、ただキリストに対する真摯な告白と信仰のみによって、その夜、楽園に入るという救いの恵みを受けました</w:t>
      </w:r>
    </w:p>
    <w:p>
      <w:pPr>
        <w:pStyle w:val="a3"/>
      </w:pPr>
      <w:r>
        <w:t>。洗礼は、すでに心の中で起こった真の回心と信仰を、目に見える形で刻印し、確証してくれる栄光に満ちた恵みの手段であり、信仰が排除された状態で救いを自動的に生み出す神秘的な薬ではありません</w:t>
      </w:r>
    </w:p>
    <w:p>
      <w:pPr>
        <w:pStyle w:val="a3"/>
      </w:pPr>
      <w:r>
        <w:t>。</w:t>
      </w:r>
    </w:p>
    <w:p>
      <w:pPr>
        <w:pStyle w:val="a3"/>
      </w:pPr>
      <w:r>
        <w:t>[適用] 聖徒の皆さん、私たちはもしかすると、過去に水洗礼を受けたという事実や、手に握られた一枚の洗礼証書だけに頼り、自分の救いを当然のこととして安逸に生きてはいませんか？私たちが真に救いを得る秘訣は、水洗礼という外的な行為そのものではなく、ただイエス・キリストに向かって心を砕き、立ち返った真の回心と信仰によるものです。 外的な形式に隠れて、息をしていない化石のような信仰生活を清算してください。毎日、主の御前に一人きりで立ち、自分の心の中に十字架の福音が実際に生きて働き、日々主に向かって立ち返る真の回心の告白が自分の中に流れているかどうかを、正直に向き合ってください。</w:t>
      </w:r>
    </w:p>
    <w:p>
      <w:pPr>
        <w:pStyle w:val="a3"/>
      </w:pPr>
      <w:r>
        <w:t>第2の要点：外的な洗礼を受けたすべての者が新生したわけではなく、心の真の回心が洗礼の霊的な実体です</w:t>
      </w:r>
    </w:p>
    <w:p>
      <w:pPr>
        <w:pStyle w:val="a3"/>
      </w:pPr>
      <w:r>
        <w:t>第二に、信仰告白書は私たちに警鐘を鳴らし、**「</w:t>
      </w:r>
      <w:r>
        <w:t>洗礼を受けたすべての人が、疑いなく新生（生まれ変わり）したわけではない」</w:t>
      </w:r>
      <w:r>
        <w:t>**と</w:t>
      </w:r>
      <w:r>
        <w:t>教えています</w:t>
      </w:r>
    </w:p>
    <w:p>
      <w:pPr>
        <w:pStyle w:val="a3"/>
      </w:pPr>
      <w:r>
        <w:t>.</w:t>
      </w:r>
    </w:p>
    <w:p>
      <w:pPr>
        <w:pStyle w:val="a3"/>
      </w:pPr>
      <w:r>
        <w:t>水の洗礼がすなわち新生そのものであるわけではありません</w:t>
      </w:r>
    </w:p>
    <w:p>
      <w:pPr>
        <w:pStyle w:val="a3"/>
      </w:pPr>
      <w:r>
        <w:t>。これは、洗礼の水を通過するだけで、儀式の力そのものによって魂が自然と生まれ変わる、と教えていたローマ・カトリックの誤った秘跡観を徹底的に打ち砕く、聖書的な宣言です</w:t>
      </w:r>
    </w:p>
    <w:p>
      <w:pPr>
        <w:pStyle w:val="a3"/>
      </w:pPr>
      <w:r>
        <w:t>。外的には教会の儀式に参加して洗礼を受けたとしても、内的な聖霊による回心の働きがない者は、依然として霊的に死んだ者に過ぎません</w:t>
      </w:r>
    </w:p>
    <w:p>
      <w:pPr>
        <w:pStyle w:val="a3"/>
      </w:pPr>
      <w:r>
        <w:t>。聖書は、このような悲惨な実例を教会史の中に鮮明に記録しています。</w:t>
      </w:r>
    </w:p>
    <w:p>
      <w:pPr>
        <w:pStyle w:val="a3"/>
      </w:pPr>
      <w:r>
        <w:t>使徒行伝 8章13、23節：</w:t>
      </w:r>
      <w:r>
        <w:t>「</w:t>
      </w:r>
      <w:r>
        <w:t>シモンも信じて洗礼を受けた後……見よ、あなたは悪意に満ち、</w:t>
      </w:r>
      <w:r>
        <w:t>不義に縛られている</w:t>
      </w:r>
      <w:r>
        <w:t>」</w:t>
      </w:r>
    </w:p>
    <w:p>
      <w:pPr>
        <w:pStyle w:val="a3"/>
      </w:pPr>
      <w:r>
        <w:t>コリントの信徒への手紙一 1章14節、17節：</w:t>
      </w:r>
      <w:r>
        <w:t>「</w:t>
      </w:r>
      <w:r>
        <w:t>クリスポとガイオを除いて、あなたがたのうちの誰にもバプテスマを授</w:t>
      </w:r>
      <w:r>
        <w:t>けて</w:t>
      </w:r>
      <w:r>
        <w:t>いないことを</w:t>
      </w:r>
      <w:r>
        <w:t>感謝します……キリストがわたしを遣わされたのは、バプテスマを授けるためではなく</w:t>
      </w:r>
      <w:r>
        <w:t>、ただ</w:t>
      </w:r>
      <w:r>
        <w:t>福音を</w:t>
      </w:r>
      <w:r>
        <w:t>宣べ伝えるため</w:t>
      </w:r>
      <w:r>
        <w:t>なのです……」</w:t>
      </w:r>
    </w:p>
    <w:p>
      <w:pPr>
        <w:pStyle w:val="a3"/>
      </w:pPr>
      <w:r>
        <w:t>使徒</w:t>
      </w:r>
      <w:r>
        <w:t>フィリポから公に福音を聞き、洗礼まで受けた魔術師シモンは、心の中で罪を捨てる真の回心がなかったため、結局「悪意に満ち、不義に縛られている」という使徒ペテロの厳しい叱責と裁きの警告を受けなければなりませんでした</w:t>
      </w:r>
    </w:p>
    <w:p>
      <w:pPr>
        <w:pStyle w:val="a3"/>
      </w:pPr>
      <w:r>
        <w:t>。使徒パウロもまた、コリントの教会内で起きた派閥争いを戒め、「あなたがたのうち、だれにもバプテスマを授けていないことを感謝する」と告白しました</w:t>
      </w:r>
    </w:p>
    <w:p>
      <w:pPr>
        <w:pStyle w:val="a3"/>
      </w:pPr>
      <w:r>
        <w:t>。もしローマ・カトリックの主張通り、洗礼がすなわち魂の再生（中生）であるならば、パウロのこの告白は、「あなたがたを誰も再生させなかったことを感謝する」という、とんでもなく邪悪な言葉になってしまいます</w:t>
      </w:r>
    </w:p>
    <w:p>
      <w:pPr>
        <w:pStyle w:val="a3"/>
      </w:pPr>
      <w:r>
        <w:t>。パウロは洗礼と新生を完全に区別して捉えており、新生をもたらす唯一の手段は、目に見える洗礼の儀式ではなく、魂を揺さぶる純粋な福音の</w:t>
      </w:r>
      <w:r>
        <w:t>宣教だけであると</w:t>
      </w:r>
      <w:r>
        <w:t>確信していたのです</w:t>
      </w:r>
    </w:p>
    <w:p>
      <w:pPr>
        <w:pStyle w:val="a3"/>
      </w:pPr>
      <w:r>
        <w:t>。</w:t>
      </w:r>
    </w:p>
    <w:p>
      <w:pPr>
        <w:pStyle w:val="a3"/>
      </w:pPr>
      <w:r>
        <w:t>[適用] 私たちはしばしば、「私は教会の牧師であり、長老であり、執事である」とか、「私は生まれながらの信仰者で、洗礼を受けてから数十年が経っている」といった宗教的な包装紙の陰に巧みに隠れて、主の御顔を避けてしまいがちです。 魔術師シモンのように、外見上は聖徒と呼ばれ、礼拝の席に座って賛美し奉仕していたとしても、私たちの心の中心が依然として世の貪欲や憎しみ、淫乱や嫉妬に支配されている</w:t>
      </w:r>
      <w:r>
        <w:t xml:space="preserve"> なら、私たちは洗礼の霊的な実体からかけ離れた、惨めな宗教者に過ぎません。皆さんの職分や信仰的背景に惑わされないでください。 聖霊なる神の御手によって、私の頑なな自我が砕かれ、罪を真に憎み、主イエスを心から愛するという回心の実が、私の心の最も深いところから現れているかどうかを、日々痛切に自問しなければなりません。</w:t>
      </w:r>
    </w:p>
    <w:p>
      <w:pPr>
        <w:pStyle w:val="a3"/>
      </w:pPr>
      <w:r>
        <w:t>第3の要点：それにもかかわらず、洗礼を軽んじたり疎かにしたりすることは大きな罪であり、真に回心した者は公に献身しなければなりません</w:t>
      </w:r>
    </w:p>
    <w:p>
      <w:pPr>
        <w:pStyle w:val="a3"/>
      </w:pPr>
      <w:r>
        <w:t>第三に、洗礼はたとえ魔法のような救いの絶対的な手段ではないにせよ、**「</w:t>
      </w:r>
      <w:r>
        <w:t>この儀式を軽んじたり、おろそかにしたりすること（to contemn or neglect this ordinance）は、神の前において極めて大きな</w:t>
      </w:r>
      <w:r>
        <w:t>罪</w:t>
      </w:r>
      <w:r>
        <w:t>」</w:t>
      </w:r>
      <w:r>
        <w:t>**となります</w:t>
      </w:r>
    </w:p>
    <w:p>
      <w:pPr>
        <w:pStyle w:val="a3"/>
      </w:pPr>
      <w:r>
        <w:t>。</w:t>
      </w:r>
    </w:p>
    <w:p>
      <w:pPr>
        <w:pStyle w:val="a3"/>
      </w:pPr>
      <w:r>
        <w:t>ある人々は、「洗礼を受けなくても十分に救いを得ることができる」という事実を口実に、洗礼そのものを無価値なものとして片付け、教会の聖礼典から遠ざかる放縦に陥ります</w:t>
      </w:r>
    </w:p>
    <w:p>
      <w:pPr>
        <w:pStyle w:val="a3"/>
      </w:pPr>
      <w:r>
        <w:t>。しかし、洗礼は教会の</w:t>
      </w:r>
      <w:r>
        <w:t>頭である</w:t>
      </w:r>
      <w:r>
        <w:t>主イエス・キリストが、天と地のすべての権威を持っておられ、ご自ら制定された主権的な命令です</w:t>
      </w:r>
    </w:p>
    <w:p>
      <w:pPr>
        <w:pStyle w:val="a3"/>
      </w:pPr>
      <w:r>
        <w:t>。したがって、これを軽んじ、無視することは、神が定められた神聖な恵みの通路と教会の公的な秩序に全面的に敵対する、深刻な高慢であり、不従順の罪です</w:t>
      </w:r>
    </w:p>
    <w:p>
      <w:pPr>
        <w:pStyle w:val="a3"/>
      </w:pPr>
      <w:r>
        <w:t>。</w:t>
      </w:r>
    </w:p>
    <w:p>
      <w:pPr>
        <w:pStyle w:val="a3"/>
      </w:pPr>
      <w:r>
        <w:t>ルカによる福音書 7章30節：</w:t>
      </w:r>
      <w:r>
        <w:t>「</w:t>
      </w:r>
      <w:r>
        <w:t>パリサイ人や律法学者たちは、彼の洗礼を受けなかったことで、自分たちに対する神の御心を</w:t>
      </w:r>
      <w:r>
        <w:t>捨てたのである</w:t>
      </w:r>
      <w:r>
        <w:t>」</w:t>
      </w:r>
    </w:p>
    <w:p>
      <w:pPr>
        <w:pStyle w:val="a3"/>
      </w:pPr>
      <w:r>
        <w:t>マタイによる福音書 28章19節：</w:t>
      </w:r>
      <w:r>
        <w:t>「</w:t>
      </w:r>
      <w:r>
        <w:t>それゆえ</w:t>
      </w:r>
      <w:r>
        <w:t>、</w:t>
      </w:r>
      <w:r>
        <w:t>あなたがたは行って、すべての民を弟子とし、父と子と聖霊の名によって洗礼を授け</w:t>
      </w:r>
      <w:r>
        <w:t>、</w:t>
      </w:r>
      <w:r>
        <w:t>」</w:t>
      </w:r>
    </w:p>
    <w:p>
      <w:pPr>
        <w:pStyle w:val="a3"/>
      </w:pPr>
      <w:r>
        <w:t>神は、真の救いの恵みを享受させてくださる際、教会の公的な御言葉の宣教と聖礼典の規定を通して</w:t>
      </w:r>
      <w:r>
        <w:t>働かれると</w:t>
      </w:r>
      <w:r>
        <w:t>約束されました</w:t>
      </w:r>
    </w:p>
    <w:p>
      <w:pPr>
        <w:pStyle w:val="a3"/>
      </w:pPr>
      <w:r>
        <w:t>。洗礼は、三位一体の神の尊い御名の下に、私たちが完全に神のものとなったことを宣言する厳粛な入隊式のようなものです</w:t>
      </w:r>
    </w:p>
    <w:p>
      <w:pPr>
        <w:pStyle w:val="a3"/>
      </w:pPr>
      <w:r>
        <w:t>。真に回心した聖徒は、教会が授ける聖礼典を熱く慕わずにはいられず、水による洗礼を通して、自分の古い人が完全に葬り去られたことを公に告白し、キリストの兵士として新しいいのちの中で聖く歩む義務に、自ら進んで身を捧げるようになります</w:t>
      </w:r>
    </w:p>
    <w:p>
      <w:pPr>
        <w:pStyle w:val="a3"/>
      </w:pPr>
      <w:r>
        <w:t>。</w:t>
      </w:r>
    </w:p>
    <w:p>
      <w:pPr>
        <w:pStyle w:val="a3"/>
      </w:pPr>
      <w:r>
        <w:t>[適用] 「私は個人的にイエス様をしっかりと信じて救われたのだから、教会の公的な礼拝や洗礼、聖餐の儀式などはいなくても構わない」</w:t>
      </w:r>
      <w:r>
        <w:t>と叫ぶ、</w:t>
      </w:r>
      <w:r>
        <w:t>無教会主義的で</w:t>
      </w:r>
      <w:r>
        <w:t>放縦な信仰から完全に立ち返ってください。 このような頑なさは、神が聖徒たちの保全のために設けられた恵みの箱舟を、自ら打ち砕く</w:t>
      </w:r>
      <w:r>
        <w:t>愚かさです</w:t>
      </w:r>
      <w:r>
        <w:t>。すでに洗礼を受けた私たちは、日々の生活の中で、信仰をもって洗礼を「活用」しなければなりません（improve our baptism）。毎週行われる聖礼典の荘厳さを目の当たりにするたびに、自分がキリストの兵士として、三位一体の神の名を冠した聖なる民であることを覚え、</w:t>
      </w:r>
    </w:p>
    <w:p>
      <w:pPr>
        <w:pStyle w:val="a3"/>
      </w:pPr>
      <w:r>
        <w:t>、私の人生全体を、ただ主に栄光を帰する生ける供え物として捧げる、荘厳な献身の生涯を完成させていくことを願います。</w:t>
      </w:r>
    </w:p>
    <w:p>
      <w:pPr>
        <w:pStyle w:val="a3"/>
      </w:pPr>
      <w:r>
        <w:t>結論</w:t>
      </w:r>
    </w:p>
    <w:p>
      <w:pPr>
        <w:pStyle w:val="a3"/>
      </w:pPr>
      <w:r>
        <w:t>愛する聖徒の皆さん、水による洗礼はそれ自体で機械的な救いを保証するものではなく、水による洗礼を受けたすべての人が皆、新生した信者になるわけでもありません</w:t>
      </w:r>
    </w:p>
    <w:p>
      <w:pPr>
        <w:pStyle w:val="a3"/>
      </w:pPr>
      <w:r>
        <w:t>。洗礼の水の下に秘められた真の実体は、ただ聖霊なる神の御業によって私たちの魂が新しくされ、イエス・キリストを真に救い主として迎え入れる、真の内なる回心と信仰なのです</w:t>
      </w:r>
    </w:p>
    <w:p>
      <w:pPr>
        <w:pStyle w:val="a3"/>
      </w:pPr>
      <w:r>
        <w:t>。</w:t>
      </w:r>
    </w:p>
    <w:p>
      <w:pPr>
        <w:pStyle w:val="a3"/>
      </w:pPr>
      <w:r>
        <w:t>この神聖な神秘を心の深くで悟ってください。外的な形式に安住する怠惰を果敢に捨て去り、日々、私の心を</w:t>
      </w:r>
      <w:r>
        <w:t>洗い清めてくださる</w:t>
      </w:r>
      <w:r>
        <w:t>キリストの宝血の恵みにすがってください。洗礼を通して、三位一体の神の聖なる所有物として区別された</w:t>
      </w:r>
      <w:r>
        <w:t>民らしく</w:t>
      </w:r>
    </w:p>
    <w:p>
      <w:pPr>
        <w:pStyle w:val="a3"/>
      </w:pPr>
      <w:r>
        <w:t>、日々の生活の中で古い罪を葬り去り、復活された主の力によって新しいいのちの中で聖く前進する、忠実な私たちすべての聖徒となることを、主イエス・キリストの御名によって切に祈ります。アーメン。</w:t>
      </w:r>
    </w:p>
    <w:p>
      <w:pPr>
        <w:pStyle w:val="a3"/>
      </w:pPr>
      <w:r>
        <w:t>⛪</w:t>
      </w:r>
      <w:r>
        <w:t xml:space="preserve"> もしよろしければ、次のステップとして、これについて共に考えてみてはいかがでしょうか？ 洗礼が示す回心の神秘と外的な形式の限界（WCF第28章5節）</w:t>
      </w:r>
      <w:r>
        <w:t>を</w:t>
      </w:r>
      <w:r>
        <w:t>学び、築き上げた信仰の土台の上で、将来、回心した聖徒たちが毎月、主の肉と血を信仰によって実際に食べ、飲み、生命力を与えられる真の**「聖餐（The Lord's Supper）の恵みと効力、そしてその正しい参加の原則（第29章1-2節）」**</w:t>
      </w:r>
      <w:r>
        <w:t>についても、神の御言葉に従って引き続き探求してみましょうか？</w:t>
      </w:r>
    </w:p>
    <w:p>
      <w:pPr>
        <w:pStyle w:val="a3"/>
      </w:pPr>
      <w:r>
        <w:t>ウェストミンスター信仰告白第29章第1節において、「主の晩餐の制定</w:t>
      </w:r>
      <w:r>
        <w:t>目的</w:t>
      </w:r>
      <w:r>
        <w:t>」</w:t>
      </w:r>
      <w:r>
        <w:t>について3つの要点にまとめ、各要点の最後に適用を加え、重要な聖書箇所を含めた説教文を作成してください。</w:t>
      </w:r>
    </w:p>
    <w:p>
      <w:pPr>
        <w:pStyle w:val="a3"/>
      </w:pPr>
    </w:p>
    <w:p>
      <w:pPr>
        <w:pStyle w:val="a3"/>
      </w:pPr>
    </w:p>
    <w:p>
      <w:pPr>
        <w:pStyle w:val="a3"/>
      </w:pPr>
      <w:r>
        <w:t>考察</w:t>
      </w:r>
    </w:p>
    <w:p>
      <w:pPr>
        <w:pStyle w:val="a3"/>
      </w:pPr>
      <w:r>
        <w:t>タイトル：主が与えてくださった天の食卓：主の晩餐の四つの神聖な目的</w:t>
      </w:r>
    </w:p>
    <w:p>
      <w:pPr>
        <w:pStyle w:val="a3"/>
      </w:pPr>
      <w:r>
        <w:t>聖書箇所：コリントの信徒への手紙一</w:t>
      </w:r>
      <w:r>
        <w:t xml:space="preserve"> 11章23–26節、コリントの信徒への手紙一</w:t>
      </w:r>
      <w:r>
        <w:t xml:space="preserve"> 10章16–17節</w:t>
      </w:r>
    </w:p>
    <w:p>
      <w:pPr>
        <w:pStyle w:val="a3"/>
      </w:pPr>
      <w:r>
        <w:t>信徒の皆さん、私たちの主イエス・キリストが十字架を背負われる前、ユダヤの指導者たちが主を殺そうと謀り、弟子の一人が主を裏切り、他の弟子たちが主を見捨てて逃げ出そうとしていた、あの暗く悲惨な夜のことでした</w:t>
      </w:r>
    </w:p>
    <w:p>
      <w:pPr>
        <w:pStyle w:val="a3"/>
      </w:pPr>
      <w:r>
        <w:t>。主は、ご自身が</w:t>
      </w:r>
      <w:r>
        <w:t>経験され</w:t>
      </w:r>
      <w:r>
        <w:t>なければならない十字架の極度の苦しみと死をすべてご存じでありながら、ただご自身の民に対する比類なき愛と霊的な益のために、静かで穏やかな心をもって一つの食卓を定められました</w:t>
      </w:r>
    </w:p>
    <w:p>
      <w:pPr>
        <w:pStyle w:val="a3"/>
      </w:pPr>
      <w:r>
        <w:t>。それがまさに、今日私たちが分かち合う**「</w:t>
      </w:r>
      <w:r>
        <w:t>主の晩餐（The Lord's Supper）」</w:t>
      </w:r>
      <w:r>
        <w:t>**なのです</w:t>
      </w:r>
    </w:p>
    <w:p>
      <w:pPr>
        <w:pStyle w:val="a3"/>
      </w:pPr>
      <w:r>
        <w:t>.</w:t>
      </w:r>
    </w:p>
    <w:p>
      <w:pPr>
        <w:pStyle w:val="a3"/>
      </w:pPr>
      <w:r>
        <w:t>ウェストミンスター信仰告白第29章第1節は、この聖餐が主の再臨まで、教会全体が絶えず守らなければならない永続的な聖礼典であることを宣言しています</w:t>
      </w:r>
    </w:p>
    <w:p>
      <w:pPr>
        <w:pStyle w:val="a3"/>
      </w:pPr>
      <w:r>
        <w:t>。主はなぜ、このパンと杯の食卓を自ら制定されたのでしょうか。今日、私たちは信仰告白書の教えに従い、聖餐に込められた三つの神聖な目的を考察しつつ、主が与えてくださる聖なる恵みに与ろうとします。</w:t>
      </w:r>
    </w:p>
    <w:p>
      <w:pPr>
        <w:pStyle w:val="a3"/>
      </w:pPr>
      <w:r>
        <w:t>第1の要点：キリストの犠牲的な死を永遠に記念し、宣べ伝えるため（記念と宣べ伝え）</w:t>
      </w:r>
    </w:p>
    <w:p>
      <w:pPr>
        <w:pStyle w:val="a3"/>
      </w:pPr>
      <w:r>
        <w:t>聖餐を制定された第一の目的は、イエス・キリストが十字架上で一度きりに行われたその完全な犠牲のいけにえを、永遠に記念（Memorial）し、宣べ</w:t>
      </w:r>
      <w:r>
        <w:t>伝えるためです</w:t>
      </w:r>
    </w:p>
    <w:p>
      <w:pPr>
        <w:pStyle w:val="a3"/>
      </w:pPr>
      <w:r>
        <w:t>。</w:t>
      </w:r>
    </w:p>
    <w:p>
      <w:pPr>
        <w:pStyle w:val="a3"/>
      </w:pPr>
      <w:r>
        <w:t>聖餐は、単にパンを裂き、杯を飲むという外的な儀式にとどまらず、十字架の死の真の実在とその苦しみを、私たちの感覚を通じて鮮やかに思い起こさせる聖なる道具です</w:t>
      </w:r>
    </w:p>
    <w:p>
      <w:pPr>
        <w:pStyle w:val="a3"/>
      </w:pPr>
      <w:r>
        <w:t>。パンが裂かれるように主の御体が裂かれ、ぶどう酒が注がれるように主の御血が</w:t>
      </w:r>
      <w:r>
        <w:t>流されたことを</w:t>
      </w:r>
      <w:r>
        <w:t>、聖餐を通して目撃します。この食卓は、私たちの代わりにいけにえとなられたキリストの贖いの死の性質と、その贖いが神に完全な満足をもたらしたという事実、そしてその功績が今日でも変わらず永遠の効力を発揮していることを、私たちの魂に深く</w:t>
      </w:r>
      <w:r>
        <w:t>刻み</w:t>
      </w:r>
      <w:r>
        <w:t>込んでくれます</w:t>
      </w:r>
    </w:p>
    <w:p>
      <w:pPr>
        <w:pStyle w:val="a3"/>
      </w:pPr>
      <w:r>
        <w:t>。</w:t>
      </w:r>
    </w:p>
    <w:p>
      <w:pPr>
        <w:pStyle w:val="a3"/>
      </w:pPr>
      <w:r>
        <w:t>聖書は、主ご自身が命じられた聖餐の記念的性格を次のように証ししています。</w:t>
      </w:r>
    </w:p>
    <w:p>
      <w:pPr>
        <w:pStyle w:val="a3"/>
      </w:pPr>
      <w:r>
        <w:t>コリントの信徒への手紙一</w:t>
      </w:r>
      <w:r>
        <w:t xml:space="preserve"> 11章</w:t>
      </w:r>
      <w:r>
        <w:t>24</w:t>
      </w:r>
      <w:r>
        <w:t xml:space="preserve">–26節： </w:t>
      </w:r>
      <w:r>
        <w:t>「</w:t>
      </w:r>
      <w:r>
        <w:t>主は祝福してパンを裂き</w:t>
      </w:r>
      <w:r>
        <w:t>、『</w:t>
      </w:r>
      <w:r>
        <w:t>これはあなたがたのためのわたしの体である。これをなして、わたしを記念しなさい』と言われた。食の後、同様に杯を取り</w:t>
      </w:r>
      <w:r>
        <w:t>、『</w:t>
      </w:r>
      <w:r>
        <w:t>この杯は、わたしの血による新しい契約である。これをなして飲むたびに、わたしを記念しなさい』と言われた。あなたがたが</w:t>
      </w:r>
      <w:r>
        <w:t>、この</w:t>
      </w:r>
      <w:r>
        <w:t xml:space="preserve"> パンを食べ、この杯を飲むたびに、主の死を、主が来られる時まで宣べ</w:t>
      </w:r>
      <w:r>
        <w:t>伝えるのである</w:t>
      </w:r>
      <w:r>
        <w:t>。」</w:t>
      </w:r>
    </w:p>
    <w:p>
      <w:pPr>
        <w:pStyle w:val="a3"/>
      </w:pPr>
      <w:r>
        <w:t>私たちは聖餐に与るとき、主が私のために命を捧げてくださった方であることを信じる個人的な告白と熱い愛、そして私たちの罪に対する深い悲しみと悔い改めの心を持って、主の死に向き合わなければなりません</w:t>
      </w:r>
    </w:p>
    <w:p>
      <w:pPr>
        <w:pStyle w:val="a3"/>
      </w:pPr>
      <w:r>
        <w:t>。</w:t>
      </w:r>
    </w:p>
    <w:p>
      <w:pPr>
        <w:pStyle w:val="a3"/>
      </w:pPr>
      <w:r>
        <w:t>[適用] 聖徒の皆さん、私たちは日々の過酷な生活の中で、まさに自分を救ってくださった十字架の恵みを、あまりにも簡単に忘れて生きていませんか。主は私たちの弱い記憶力を知っておられたからこそ、この聖餐を通して、御自身の死を目で見て、手で触れ、心に刻み込むようにしてくださったのです</w:t>
      </w:r>
    </w:p>
    <w:p>
      <w:pPr>
        <w:pStyle w:val="a3"/>
      </w:pPr>
      <w:r>
        <w:t>。聖餐のパンと杯に接するたびに、自分の罪が主を十字架に釘付けにしたことを覚え、熱心に悔い改め、私のために命を捧げてくださったその贖いの愛を、全世界に大胆に宣べ伝える宣教的な生き方を決意してください。</w:t>
      </w:r>
    </w:p>
    <w:p>
      <w:pPr>
        <w:pStyle w:val="a3"/>
      </w:pPr>
      <w:r>
        <w:t>第2の要点：贖いのすべての益を信徒に確証し、魂を成長させてくださいます（確証と霊的成長）</w:t>
      </w:r>
    </w:p>
    <w:p>
      <w:pPr>
        <w:pStyle w:val="a3"/>
      </w:pPr>
      <w:r>
        <w:t>聖餐を制定された第二の目的は、キリストの死によって確保されたすべての霊的な益（benefits）を、聖徒一人ひとりに保証して封印（Seal）し、彼らの霊的な養育と成長を図る</w:t>
      </w:r>
      <w:r>
        <w:t>ためです</w:t>
      </w:r>
    </w:p>
    <w:p>
      <w:pPr>
        <w:pStyle w:val="a3"/>
      </w:pPr>
      <w:r>
        <w:t>。</w:t>
      </w:r>
    </w:p>
    <w:p>
      <w:pPr>
        <w:pStyle w:val="a3"/>
      </w:pPr>
      <w:r>
        <w:t>土地の売買契約書に確かな印（Seal）を押すことで、その土地が自分の所有物となったことを法的に保証するように、聖餐は、キリストの贖いの功績が完全に信者個人のものであることを確証してくれる、神の聖なる印です</w:t>
      </w:r>
    </w:p>
    <w:p>
      <w:pPr>
        <w:pStyle w:val="a3"/>
      </w:pPr>
      <w:r>
        <w:t>。また、私たちの肉体がパンと飲み物を食べて飲むことによって生命を維持し、力を得るように、私たちの魂は聖餐の儀式を通じて、聖霊の働きによってキリストの裂かれた肉と血を霊的に食べ飲みし、霊的な滋養を供給されます</w:t>
      </w:r>
    </w:p>
    <w:p>
      <w:pPr>
        <w:pStyle w:val="a3"/>
      </w:pPr>
      <w:r>
        <w:t>。主との深い霊的交わりを通じて、信者の信仰はさらに</w:t>
      </w:r>
      <w:r>
        <w:t>堅固になり</w:t>
      </w:r>
      <w:r>
        <w:t>、主が与えてくださる目に見えない慰めと力を身にまとい、キリストの完全な成熟に至るまで成長していくのです</w:t>
      </w:r>
    </w:p>
    <w:p>
      <w:pPr>
        <w:pStyle w:val="a3"/>
      </w:pPr>
      <w:r>
        <w:t>。</w:t>
      </w:r>
    </w:p>
    <w:p>
      <w:pPr>
        <w:pStyle w:val="a3"/>
      </w:pPr>
      <w:r>
        <w:t>聖書は、主の肉と血を霊的に食べ、飲むという神秘について、次のように証ししています。</w:t>
      </w:r>
    </w:p>
    <w:p>
      <w:pPr>
        <w:pStyle w:val="a3"/>
      </w:pPr>
      <w:r>
        <w:t>ヨハネによる福音書 6章</w:t>
      </w:r>
      <w:r>
        <w:t xml:space="preserve"> 55–56節：</w:t>
      </w:r>
      <w:r>
        <w:t>「</w:t>
      </w:r>
      <w:r>
        <w:t>わたしの肉はまことの糧であり、わたしの血はまことの</w:t>
      </w:r>
      <w:r>
        <w:t>飲み物である。</w:t>
      </w:r>
      <w:r>
        <w:t>わたしの肉を食べ、わたしの血を飲む者は、わたしの中に住み、わたしもその人の中に</w:t>
      </w:r>
      <w:r>
        <w:t>住む</w:t>
      </w:r>
      <w:r>
        <w:t>。」</w:t>
      </w:r>
    </w:p>
    <w:p>
      <w:pPr>
        <w:pStyle w:val="a3"/>
      </w:pPr>
      <w:r>
        <w:t>コリントの信徒への手紙一 10章16節：「</w:t>
      </w:r>
      <w:r>
        <w:t>私たちが祝福する祝福の杯は、キリストの血にあずかることではないのか</w:t>
      </w:r>
      <w:r>
        <w:t>。</w:t>
      </w:r>
      <w:r>
        <w:t xml:space="preserve"> 私たちが裂くパンは、キリストの体にあずかること</w:t>
      </w:r>
      <w:r>
        <w:t>ではないのか。」</w:t>
      </w:r>
    </w:p>
    <w:p>
      <w:pPr>
        <w:pStyle w:val="a3"/>
      </w:pPr>
      <w:r>
        <w:t>[適用] 信仰生活を送る中で、救いの確信が揺らぎ、霊的な停滞や飢えに苦しんでいませんか。神様は、揺らぎやすい私たちの主観的な感情に救いを委ねることはなく、聖餐という目に見える確かな救いの証しを、私たちの手の中に直接握らせてくださいました</w:t>
      </w:r>
    </w:p>
    <w:p>
      <w:pPr>
        <w:pStyle w:val="a3"/>
      </w:pPr>
      <w:r>
        <w:t>。聖餐に与るたびに、「キリストの十字架によるすべての恵みは、まことにあなたのものである」</w:t>
      </w:r>
      <w:r>
        <w:t>と</w:t>
      </w:r>
      <w:r>
        <w:t>認めてくださる神の約束を、信仰をもってしっかりと握りしめてください。</w:t>
      </w:r>
    </w:p>
    <w:p>
      <w:pPr>
        <w:pStyle w:val="a3"/>
      </w:pPr>
      <w:r>
        <w:t xml:space="preserve"> 日々、主の十字架から流れ出る霊的な糧に支えられ、霊的な飢えから解放され、生命力に満ちた聖徒としてしっかりと立ち続けることをお祈りいたします</w:t>
      </w:r>
    </w:p>
    <w:p>
      <w:pPr>
        <w:pStyle w:val="a3"/>
      </w:pPr>
      <w:r>
        <w:t>。</w:t>
      </w:r>
    </w:p>
    <w:p>
      <w:pPr>
        <w:pStyle w:val="a3"/>
      </w:pPr>
      <w:r>
        <w:t>第3の要点：主との交わり、聖徒同士の交わり、そして主に対する厳粛な忠誠を誓わせます（交わりと忠誠の誓い）</w:t>
      </w:r>
    </w:p>
    <w:p>
      <w:pPr>
        <w:pStyle w:val="a3"/>
      </w:pPr>
      <w:r>
        <w:t>聖餐を制定された第三の目的は、信者たちが頭であるキリストおよび他の肢体たちと結んでいる聖なる交わり（Communion）を表現し、深め、</w:t>
      </w:r>
      <w:r>
        <w:t>主のみに</w:t>
      </w:r>
      <w:r>
        <w:t>完全な忠誠を尽くすように結びつける</w:t>
      </w:r>
      <w:r>
        <w:t>ためです</w:t>
      </w:r>
    </w:p>
    <w:p>
      <w:pPr>
        <w:pStyle w:val="a3"/>
      </w:pPr>
      <w:r>
        <w:t>.</w:t>
      </w:r>
    </w:p>
    <w:p>
      <w:pPr>
        <w:pStyle w:val="a3"/>
      </w:pPr>
      <w:r>
        <w:t>聖餐は、孤立した個人の宗教的儀式ではありません。一つの食卓を囲み、一つのパンを裂いて分かち合うという行為そのものが、聖霊の中で私たちがキリストの血を分かち合う一つの家族であり、霊的な一つの体（one body）となったことを鮮やかに示す、力強い一致の表現です</w:t>
      </w:r>
    </w:p>
    <w:p>
      <w:pPr>
        <w:pStyle w:val="a3"/>
      </w:pPr>
      <w:r>
        <w:t>。また、聖餐は、十字架の軍人として、私たちの将軍であられるイエス・キリストに、生涯変わることのない軍事的忠誠を誓う場でもあります</w:t>
      </w:r>
    </w:p>
    <w:p>
      <w:pPr>
        <w:pStyle w:val="a3"/>
      </w:pPr>
      <w:r>
        <w:t>。私たちは血の代価によって贖われた主の所有物であるため、自分の思い通りに生きていた放縦な生活を清算し、ただ主の律法と統治に従い、自分の体を神が喜ばれる生ける供え物として捧げると、聖餐を通して厳粛に誓うのです</w:t>
      </w:r>
    </w:p>
    <w:p>
      <w:pPr>
        <w:pStyle w:val="a3"/>
      </w:pPr>
      <w:r>
        <w:t>。</w:t>
      </w:r>
    </w:p>
    <w:p>
      <w:pPr>
        <w:pStyle w:val="a3"/>
      </w:pPr>
      <w:r>
        <w:t>聖書は、一つの体となった聖徒たちの共同体としての本質と献身の使命を、次のように宣言しています。</w:t>
      </w:r>
    </w:p>
    <w:p>
      <w:pPr>
        <w:pStyle w:val="a3"/>
      </w:pPr>
      <w:r>
        <w:t>コリントの信徒への手紙一 10章17節：「</w:t>
      </w:r>
      <w:r>
        <w:t>パンは一つであり、私たち多くの者は一つの体です。それは、私たち全員が、その一つのパンに与っているからです</w:t>
      </w:r>
      <w:r>
        <w:t>。」</w:t>
      </w:r>
    </w:p>
    <w:p>
      <w:pPr>
        <w:pStyle w:val="a3"/>
      </w:pPr>
      <w:r>
        <w:t>コリントの信徒への手紙一</w:t>
      </w:r>
      <w:r>
        <w:t xml:space="preserve"> 6章19–20節：</w:t>
      </w:r>
      <w:r>
        <w:t>「</w:t>
      </w:r>
      <w:r>
        <w:t>あなたがたは、</w:t>
      </w:r>
      <w:r>
        <w:t>自分自身のものではなく、代価を払って買い取られたのです。</w:t>
      </w:r>
      <w:r>
        <w:t>ですから、</w:t>
      </w:r>
      <w:r>
        <w:t>あなたがたの体をもって神の栄光を現しなさい</w:t>
      </w:r>
      <w:r>
        <w:t>」</w:t>
      </w:r>
    </w:p>
    <w:p>
      <w:pPr>
        <w:pStyle w:val="a3"/>
      </w:pPr>
      <w:r>
        <w:t>[適用] 私たちは聖餐を通してキリストの体の肢体として</w:t>
      </w:r>
      <w:r>
        <w:t>召されたにもかかわらず、依然として内</w:t>
      </w:r>
      <w:r>
        <w:t xml:space="preserve"> の肢体たちを憎み、嫉妬し、個教会主義や利己主義の壁の陰に隠れてはいないでしょうか。また、主に忠誠を誓った聖餐の誓いを忘れ、世の情欲や物質の奴隷となって生きてはいないでしょうか。 聖餐の一つのパンに与る私たちは、互いの重荷を共に担う霊的な家族であることを覚えていなければなりません。</w:t>
      </w:r>
    </w:p>
    <w:p>
      <w:pPr>
        <w:pStyle w:val="a3"/>
      </w:pPr>
      <w:r>
        <w:t xml:space="preserve"> 自分中心の利己的な信仰を果敢に捨て去り、聖徒同士の熱い愛による交わりを回復してください</w:t>
      </w:r>
    </w:p>
    <w:p>
      <w:pPr>
        <w:pStyle w:val="a3"/>
      </w:pPr>
      <w:r>
        <w:t>。さらに、私の血の代価で贖ってくださった頭であるキリストの権威のみを全面的に認め、私たちの生活全体を通して、神にふさわしい栄光と礼拝を捧げる、忠実で献身的な僕たちとなることを祈ります</w:t>
      </w:r>
    </w:p>
    <w:p>
      <w:pPr>
        <w:pStyle w:val="a3"/>
      </w:pPr>
      <w:r>
        <w:t>。</w:t>
      </w:r>
    </w:p>
    <w:p>
      <w:pPr>
        <w:pStyle w:val="a3"/>
      </w:pPr>
      <w:r>
        <w:t>結論</w:t>
      </w:r>
    </w:p>
    <w:p>
      <w:pPr>
        <w:pStyle w:val="a3"/>
      </w:pPr>
      <w:r>
        <w:t>愛する聖徒の皆さん、主イエス・キリストが裏切りと死というあの暗い夜に自ら制定されたこの聖餐の食卓は、教会全体を生き返らせてくださる神の偉大な恵みであり、目に見える視覚的な福音です</w:t>
      </w:r>
    </w:p>
    <w:p>
      <w:pPr>
        <w:pStyle w:val="a3"/>
      </w:pPr>
      <w:r>
        <w:t>。</w:t>
      </w:r>
    </w:p>
    <w:p>
      <w:pPr>
        <w:pStyle w:val="a3"/>
      </w:pPr>
      <w:r>
        <w:t>私たちは聖餐を通して、イエス様の十字架の死を代々記念し、証しする使命者として</w:t>
      </w:r>
      <w:r>
        <w:t>召されています</w:t>
      </w:r>
    </w:p>
    <w:p>
      <w:pPr>
        <w:pStyle w:val="a3"/>
      </w:pPr>
      <w:r>
        <w:t>。また、この食卓において、キリストの救いの恵みを魂の中に確かに刻印され、日々、霊的な糧をいただく祝福を得ました</w:t>
      </w:r>
    </w:p>
    <w:p>
      <w:pPr>
        <w:pStyle w:val="a3"/>
      </w:pPr>
      <w:r>
        <w:t>. そしてついに、聖霊において兄弟姉妹たちと一つの血を受け、一つの体となったことを宣言し、ただ</w:t>
      </w:r>
      <w:r>
        <w:t>主のみに</w:t>
      </w:r>
      <w:r>
        <w:t>永遠に従うという聖なる忠誠を誓いました</w:t>
      </w:r>
    </w:p>
    <w:p>
      <w:pPr>
        <w:pStyle w:val="a3"/>
      </w:pPr>
      <w:r>
        <w:t>。</w:t>
      </w:r>
    </w:p>
    <w:p>
      <w:pPr>
        <w:pStyle w:val="a3"/>
      </w:pPr>
      <w:r>
        <w:t>この聖餐に約束された霊的な恵みと交わりの奥義を、信仰によって完全に味わい、地上の苦難に満ちた生活の中でも揺るぎない救いの確信を得て、世の終わりまで主の栄光を輝かしく現す祝福された肢体となられますよう、私たちの主イエス・キリストの御名によって切に祈ります。アーメン。</w:t>
      </w:r>
    </w:p>
    <w:p>
      <w:pPr>
        <w:pStyle w:val="a3"/>
      </w:pPr>
      <w:r>
        <w:t>⛪</w:t>
      </w:r>
      <w:r>
        <w:t xml:space="preserve"> もしよろしければ、次のステップとして、これについて共に考えてみてはいかがでしょうか？ 主の聖餐の神聖な目的（WCF第29章1節）を心に深く刻みつつ、信仰告白書が続けて厳粛に警告する**「キリストの唯一の犠牲を冒涜するローマ・カトリックの毎週繰り返される</w:t>
      </w:r>
      <w:r>
        <w:t>化体説</w:t>
      </w:r>
      <w:r>
        <w:t>およびミサの犠牲という重大な誤り（第29章2-4節）」</w:t>
      </w:r>
      <w:r>
        <w:t>**についても、聖書の鋭い福音的基準に従って引き続き探求してみませんか？</w:t>
      </w:r>
    </w:p>
    <w:p>
      <w:pPr>
        <w:pStyle w:val="a3"/>
      </w:pPr>
      <w:r>
        <w:t>ウェストミンスター信仰告白第29章第2節にある、「キリストの贖いの死の恵みが</w:t>
      </w:r>
      <w:r>
        <w:t>、</w:t>
      </w:r>
      <w:r>
        <w:t>信じる者たちに</w:t>
      </w:r>
      <w:r>
        <w:t xml:space="preserve"> 主の聖餐に与る際に適用され、確認される</w:t>
      </w:r>
      <w:r>
        <w:t>こと」</w:t>
      </w:r>
      <w:r>
        <w:t>について、3つの論点に構成し、各論点の最後に適用を述べ、重要な聖書箇所を含めた説教文を作成してください。</w:t>
      </w:r>
    </w:p>
    <w:p>
      <w:pPr>
        <w:pStyle w:val="a3"/>
      </w:pPr>
    </w:p>
    <w:p>
      <w:pPr>
        <w:pStyle w:val="a3"/>
      </w:pPr>
    </w:p>
    <w:p>
      <w:pPr>
        <w:pStyle w:val="a3"/>
      </w:pPr>
      <w:r>
        <w:t>考察</w:t>
      </w:r>
    </w:p>
    <w:p>
      <w:pPr>
        <w:pStyle w:val="a3"/>
      </w:pPr>
      <w:r>
        <w:t>タイトル：一度きりのいけにえ、永遠の効力：聖餐において味わう贖いの神秘</w:t>
      </w:r>
    </w:p>
    <w:p>
      <w:pPr>
        <w:pStyle w:val="a3"/>
      </w:pPr>
      <w:r>
        <w:t>聖書箇所：ヘブライ人への手紙9章26節、28節、ヘブライ人への手紙10章14節、ローマ人への手紙5章1節</w:t>
      </w:r>
    </w:p>
    <w:p>
      <w:pPr>
        <w:pStyle w:val="a3"/>
      </w:pPr>
      <w:r>
        <w:t>信徒の皆さん、私たちは聖餐の食卓に参列するたびに、言葉では言い尽くせない恵みと畏敬の念を経験します。目の前に置かれた小さなパンの切れ端と一杯のぶどう酒を前にして、私たちは主の御体と御血を記念します。では、この聖餐を通して私たちに与えられる具体的な霊的益とは何でしょうか。 ウェストミンスター信仰告白第29章2節は、地上の教会が捧げる聖餐の最も重要な神学的原理を宣言しています。聖餐は、キリストに再び血を流して死なせる機械的な犠牲ではなく、十字架で完成された一度限りの犠牲を信仰によって記念し、その贖いの死のすべての恵みを私たちの魂に実際に</w:t>
      </w:r>
      <w:r>
        <w:t>適用され、</w:t>
      </w:r>
      <w:r>
        <w:t>確証</w:t>
      </w:r>
      <w:r>
        <w:t>される恵みの手段です</w:t>
      </w:r>
    </w:p>
    <w:p>
      <w:pPr>
        <w:pStyle w:val="a3"/>
      </w:pPr>
      <w:r>
        <w:t>。今日、私たちは信仰告白第29章第2節の教えに従い、聖餐を通して私たちの救いがいかに豊かに確認され、享受されるかを、三つの要点に分けて神の恵みを黙想したいと思います。</w:t>
      </w:r>
    </w:p>
    <w:p>
      <w:pPr>
        <w:pStyle w:val="a3"/>
      </w:pPr>
      <w:r>
        <w:t>第一の点：一度きりで完成されたキリストの贖いの犠牲を、聖餐を通して記念し、</w:t>
      </w:r>
      <w:r>
        <w:t>適用されます</w:t>
      </w:r>
    </w:p>
    <w:p>
      <w:pPr>
        <w:pStyle w:val="a3"/>
      </w:pPr>
      <w:r>
        <w:t>第一に、聖餐は、キリストが十字架上で完全に成し遂げられた一度限りの犠牲のいけにえを永遠に記念し、その血に染まった福音の力を今日の私たちの魂に実質的に適用する手段です。</w:t>
      </w:r>
    </w:p>
    <w:p>
      <w:pPr>
        <w:pStyle w:val="a3"/>
      </w:pPr>
      <w:r>
        <w:t>ウェストミンスター信仰告白は、聖餐について次のように宣言しています。「</w:t>
      </w:r>
      <w:r>
        <w:t>**この聖礼典において、キリストが御父に捧げられるわけではなく、生ける者や死者の罪の赦しのために、いかなる実質的な犠牲も再び捧げられるわけではない**</w:t>
      </w:r>
      <w:r>
        <w:t>」</w:t>
      </w:r>
      <w:r>
        <w:t>と断言しています</w:t>
      </w:r>
    </w:p>
    <w:p>
      <w:pPr>
        <w:pStyle w:val="a3"/>
      </w:pPr>
      <w:r>
        <w:t>。ただ、十字架の上で**「</w:t>
      </w:r>
      <w:r>
        <w:t>キリストご自身が、一度きり、たった一度、ご自身を犠牲としてささげられたこと</w:t>
      </w:r>
      <w:r>
        <w:t>」</w:t>
      </w:r>
      <w:r>
        <w:t>**だけを記念するに過ぎません</w:t>
      </w:r>
    </w:p>
    <w:p>
      <w:pPr>
        <w:pStyle w:val="a3"/>
      </w:pPr>
      <w:r>
        <w:t>。</w:t>
      </w:r>
    </w:p>
    <w:p>
      <w:pPr>
        <w:pStyle w:val="a3"/>
      </w:pPr>
      <w:r>
        <w:t>ローマ・カトリック教会は、毎週行われるミサにおいて、キリストが祭壇の上で実際に再び犠牲として捧げられると主張していますが、聖書は、主の贖いの犠牲が、もはや繰り返される必要のない、永遠かつ完全な犠牲であることを明確に証ししています。</w:t>
      </w:r>
    </w:p>
    <w:p>
      <w:pPr>
        <w:pStyle w:val="a3"/>
      </w:pPr>
      <w:r>
        <w:t>ヘブライ人への手紙 9章26、28節：</w:t>
      </w:r>
      <w:r>
        <w:t>「</w:t>
      </w:r>
      <w:r>
        <w:t>今や、</w:t>
      </w:r>
      <w:r>
        <w:t>世の終わりに</w:t>
      </w:r>
      <w:r>
        <w:t>、</w:t>
      </w:r>
      <w:r>
        <w:t>罪を取り除くために、ただ一度、ご自身を犠牲として</w:t>
      </w:r>
      <w:r>
        <w:t>ささげられた</w:t>
      </w:r>
      <w:r>
        <w:t>……このように、キリストもまた、多くの人の罪を担うために、ただ一度、</w:t>
      </w:r>
      <w:r>
        <w:t xml:space="preserve"> </w:t>
      </w:r>
      <w:r>
        <w:t>としてささげられた</w:t>
      </w:r>
      <w:r>
        <w:t>のです」</w:t>
      </w:r>
    </w:p>
    <w:p>
      <w:pPr>
        <w:pStyle w:val="a3"/>
      </w:pPr>
      <w:r>
        <w:t>ヘブライ人への手紙 10章14節：</w:t>
      </w:r>
      <w:r>
        <w:t>「</w:t>
      </w:r>
      <w:r>
        <w:t>彼は、</w:t>
      </w:r>
      <w:r>
        <w:t>ただ一度のいけにえによって、彼らを完全にされたのです</w:t>
      </w:r>
      <w:r>
        <w:t>」</w:t>
      </w:r>
    </w:p>
    <w:p>
      <w:pPr>
        <w:pStyle w:val="a3"/>
      </w:pPr>
      <w:r>
        <w:t>キリストの十字架の犠牲は、全人類の罪の責めを消し去るために、たった一度で完全に十分でした</w:t>
      </w:r>
    </w:p>
    <w:p>
      <w:pPr>
        <w:pStyle w:val="a3"/>
      </w:pPr>
      <w:r>
        <w:t>。聖餐は、この一度きりの犠牲が持つ無限の価値と贖罪の恵みを、信じる者たちに現在的に適用し、保証してくれる聖なる通路です</w:t>
      </w:r>
    </w:p>
    <w:p>
      <w:pPr>
        <w:pStyle w:val="a3"/>
      </w:pPr>
      <w:r>
        <w:t>。</w:t>
      </w:r>
    </w:p>
    <w:p>
      <w:pPr>
        <w:pStyle w:val="a3"/>
      </w:pPr>
      <w:r>
        <w:t>[適用] 聖徒の皆さん、私たちは時に、人生で繰り返し犯す罪や過ちのために、「果たして私は救われたのだろうか？」「神は今も私を愛してくださっているのだろうか？」と、絶え間ない罪悪感や霊的な沈滞に悩まされることがあります。しかし、主は私たちの救いのために、他のいけにえを再び求められません</w:t>
      </w:r>
    </w:p>
    <w:p>
      <w:pPr>
        <w:pStyle w:val="a3"/>
      </w:pPr>
      <w:r>
        <w:t>。聖餐のパンと杯に接するとき、2000年前の十字架において、すでに私のすべての罪の代価が一度きりで、永遠に支払われたことを信仰をもって見つめてください</w:t>
      </w:r>
    </w:p>
    <w:p>
      <w:pPr>
        <w:pStyle w:val="a3"/>
      </w:pPr>
      <w:r>
        <w:t>。十字架の完全な効力を私に適用してくださる主の御声を聞きながら、あらゆる罪悪感の鎖を断ち切り、主が与えてくださる真の自由と平安を豊かに享受されますようお祈りいたします。</w:t>
      </w:r>
    </w:p>
    <w:p>
      <w:pPr>
        <w:pStyle w:val="a3"/>
      </w:pPr>
      <w:r>
        <w:t>第2の要点：聖餐は、信仰という手段を通じて、救いの恵みを私たちの魂に刻印し、確認させてくれます</w:t>
      </w:r>
    </w:p>
    <w:p>
      <w:pPr>
        <w:pStyle w:val="a3"/>
      </w:pPr>
      <w:r>
        <w:t>第二に、キリストの贖罪的な死</w:t>
      </w:r>
      <w:r>
        <w:t>がもたらした</w:t>
      </w:r>
      <w:r>
        <w:t>すべての霊的な益は、聖餐に与る際、信仰という霊的な手を通して、私たちの魂に鮮明に確認され、刻印されます（Sealed）</w:t>
      </w:r>
    </w:p>
    <w:p>
      <w:pPr>
        <w:pStyle w:val="a3"/>
      </w:pPr>
      <w:r>
        <w:t>。</w:t>
      </w:r>
    </w:p>
    <w:p>
      <w:pPr>
        <w:pStyle w:val="a3"/>
      </w:pPr>
      <w:r>
        <w:t>信仰告白書は、ミサにおいてパンと杯を捧げる行為が**「</w:t>
      </w:r>
      <w:r>
        <w:t>キリストの唯一の犠牲、すなわち選ばれた者たちのすべての罪のための唯一の和解の犠牲を、最も悪辣に冒涜するものである」</w:t>
      </w:r>
      <w:r>
        <w:t>**と強く警告しています</w:t>
      </w:r>
    </w:p>
    <w:p>
      <w:pPr>
        <w:pStyle w:val="a3"/>
      </w:pPr>
      <w:r>
        <w:t>。聖餐のパンと杯は、その物質自体が魔法のように変化して、私たちを自動的に新生させるものではありません</w:t>
      </w:r>
    </w:p>
    <w:p>
      <w:pPr>
        <w:pStyle w:val="a3"/>
      </w:pPr>
      <w:r>
        <w:t>。</w:t>
      </w:r>
    </w:p>
    <w:p>
      <w:pPr>
        <w:pStyle w:val="a3"/>
      </w:pPr>
      <w:r>
        <w:t>聖餐が救いの恵みを私たちに適用する方法は、ただ**</w:t>
      </w:r>
      <w:r>
        <w:t>「信仰」**を通してのみです。不動産契約書に実印を押してその所有権を法的に確認するように、聖餐は、キリストが血を流して贖われたすべての恵み（義と認められること、神の子となること、聖化の力、永遠の天国の嗣業）が、真に信者個人の所有となったことを、聖霊の中で確実に印を押して保証してくれます</w:t>
      </w:r>
    </w:p>
    <w:p>
      <w:pPr>
        <w:pStyle w:val="a3"/>
      </w:pPr>
      <w:r>
        <w:t>.</w:t>
      </w:r>
    </w:p>
    <w:p>
      <w:pPr>
        <w:pStyle w:val="a3"/>
      </w:pPr>
      <w:r>
        <w:t>ローマ人への手紙 5章1節：「</w:t>
      </w:r>
      <w:r>
        <w:t>したがって</w:t>
      </w:r>
      <w:r>
        <w:t>、</w:t>
      </w:r>
      <w:r>
        <w:t>私たちは信仰によって義と認められたのです。私たちの主イエス・キ</w:t>
      </w:r>
      <w:r>
        <w:t xml:space="preserve"> によって、神との平和を享受しましょう</w:t>
      </w:r>
      <w:r>
        <w:t>」</w:t>
      </w:r>
    </w:p>
    <w:p>
      <w:pPr>
        <w:pStyle w:val="a3"/>
      </w:pPr>
      <w:r>
        <w:t>コリントの信徒への手紙一 10章16節：「</w:t>
      </w:r>
      <w:r>
        <w:t>私たちが祝福するこの祝福の杯は、キリストの血にあずかることではなく、私たちが裂くパンは、キリストの体にあずかること</w:t>
      </w:r>
      <w:r>
        <w:t>ではないのか」</w:t>
      </w:r>
    </w:p>
    <w:p>
      <w:pPr>
        <w:pStyle w:val="a3"/>
      </w:pPr>
      <w:r>
        <w:t>私たちが聖餐のパンと杯を肉体の口で受け取る時、私たちの魂は信仰を通して、十字架に釘付けにされたキリストの肉と血、そしてその贖いの恵みを霊的に受け取り、霊的な養いと慰めを得ます</w:t>
      </w:r>
    </w:p>
    <w:p>
      <w:pPr>
        <w:pStyle w:val="a3"/>
      </w:pPr>
      <w:r>
        <w:t>。</w:t>
      </w:r>
    </w:p>
    <w:p>
      <w:pPr>
        <w:pStyle w:val="a3"/>
      </w:pPr>
      <w:r>
        <w:t>[適用] 聖徒の皆さん、私たちの信仰は目に見えない霊的な実体であるため、時にはかすんで見え、揺らぐこともあります。憐れみ深い神は、私たちのこのような弱さを知っておられ、触れることができ、味わうことのできる確かな恵みの証しを私たちの手の中に与えてくださいました</w:t>
      </w:r>
    </w:p>
    <w:p>
      <w:pPr>
        <w:pStyle w:val="a3"/>
      </w:pPr>
      <w:r>
        <w:t>。聖餐に与るたびに、「キリストの十字架のすべての功績は、まことにあなたのものである」</w:t>
      </w:r>
      <w:r>
        <w:t>と、</w:t>
      </w:r>
      <w:r>
        <w:t>魂に刻印してくださる神の誠実な約束を、しっかりと受け止めてください</w:t>
      </w:r>
    </w:p>
    <w:p>
      <w:pPr>
        <w:pStyle w:val="a3"/>
      </w:pPr>
      <w:r>
        <w:t>。約束を信じない怠惰や疑いを捨て、私に向けられた神の完全な愛の印を信仰によって確認することで、いかなる世の誘惑や霊的な試練の前でも、大胆に前進されることを願います。</w:t>
      </w:r>
    </w:p>
    <w:p>
      <w:pPr>
        <w:pStyle w:val="a3"/>
      </w:pPr>
      <w:r>
        <w:t>第3の要点：贖いの恵みを受けた聖徒たちは、聖餐を通して神に最高の賛美と献身を捧げます</w:t>
      </w:r>
    </w:p>
    <w:p>
      <w:pPr>
        <w:pStyle w:val="a3"/>
      </w:pPr>
      <w:r>
        <w:t>第三に、キリストの死がもたらす無限の恵み</w:t>
      </w:r>
      <w:r>
        <w:t>を受けた</w:t>
      </w:r>
      <w:r>
        <w:t>信者たちは、聖餐を機に、神に最も熱烈な霊的な賛美と生涯にわたる忠誠を誓う感謝の礼拝を捧げます</w:t>
      </w:r>
    </w:p>
    <w:p>
      <w:pPr>
        <w:pStyle w:val="a3"/>
      </w:pPr>
      <w:r>
        <w:t>。</w:t>
      </w:r>
    </w:p>
    <w:p>
      <w:pPr>
        <w:pStyle w:val="a3"/>
      </w:pPr>
      <w:r>
        <w:t>信仰告白書は、聖餐の重要な性質の一つとして、それが**「</w:t>
      </w:r>
      <w:r>
        <w:t>その唯一の犠牲のいけにえを記念すると同時に、それによって神に捧げることのできるあらゆる賛美を霊的に捧げること（a spiritual oblation of all possible praise）</w:t>
      </w:r>
      <w:r>
        <w:t>」</w:t>
      </w:r>
      <w:r>
        <w:t>**であると教えています</w:t>
      </w:r>
    </w:p>
    <w:p>
      <w:pPr>
        <w:pStyle w:val="a3"/>
      </w:pPr>
      <w:r>
        <w:t>。</w:t>
      </w:r>
    </w:p>
    <w:p>
      <w:pPr>
        <w:pStyle w:val="a3"/>
      </w:pPr>
      <w:r>
        <w:t>聖餐を意味するもう一つの言葉である</w:t>
      </w:r>
      <w:r>
        <w:t>「</w:t>
      </w:r>
      <w:r>
        <w:t>ユーカリスティ</w:t>
      </w:r>
      <w:r>
        <w:t>（Eucharist）」</w:t>
      </w:r>
      <w:r>
        <w:t>は、</w:t>
      </w:r>
      <w:r>
        <w:t>まさに**「</w:t>
      </w:r>
      <w:r>
        <w:t>感謝</w:t>
      </w:r>
      <w:r>
        <w:t>」</w:t>
      </w:r>
      <w:r>
        <w:t>**を意味します。 キリストの贖いの流血によって地獄の刑罰から救い出され、天国の民となった者たちが聖餐の食卓を囲んだとき、彼らの心の奥底から湧き上がるべき当然の反応は、ただ三位一体の神に向けた最高の賛美と、完全な忠誠の</w:t>
      </w:r>
      <w:r>
        <w:t>誓いだけなのです</w:t>
      </w:r>
    </w:p>
    <w:p>
      <w:pPr>
        <w:pStyle w:val="a3"/>
      </w:pPr>
      <w:r>
        <w:t>。</w:t>
      </w:r>
    </w:p>
    <w:p>
      <w:pPr>
        <w:pStyle w:val="a3"/>
      </w:pPr>
      <w:r>
        <w:t>ヘブライ人への手紙 13章15節：</w:t>
      </w:r>
      <w:r>
        <w:t>「</w:t>
      </w:r>
      <w:r>
        <w:t>それゆえ</w:t>
      </w:r>
      <w:r>
        <w:t>、</w:t>
      </w:r>
      <w:r>
        <w:t>私たちはイエスによって、常に賛美のいけにえを神にささげましょう。それは、その御名を証しする唇</w:t>
      </w:r>
      <w:r>
        <w:t>の実です</w:t>
      </w:r>
      <w:r>
        <w:t>。」</w:t>
      </w:r>
    </w:p>
    <w:p>
      <w:pPr>
        <w:pStyle w:val="a3"/>
      </w:pPr>
      <w:r>
        <w:t>ローマ人への手紙 12章1節：</w:t>
      </w:r>
      <w:r>
        <w:t>「</w:t>
      </w:r>
      <w:r>
        <w:t>……あなたがたの体を、神に喜ばれる聖なる生ける供え物としてささげなさい。それが、</w:t>
      </w:r>
      <w:r>
        <w:t>あなたがたの霊的な礼拝である</w:t>
      </w:r>
      <w:r>
        <w:t>。」</w:t>
      </w:r>
    </w:p>
    <w:p>
      <w:pPr>
        <w:pStyle w:val="a3"/>
      </w:pPr>
      <w:r>
        <w:t>聖餐は、単に私たちが受動的に恵みを受けるだけの場ではありません。恵みを受けた聖徒が、主を自分の王として認め、残りの人生をただ神の御言葉の定めだけに従い、御使いとして生きていくことを荘厳に献身し、礼拝する場こそが、聖餐の食卓なのです</w:t>
      </w:r>
    </w:p>
    <w:p>
      <w:pPr>
        <w:pStyle w:val="a3"/>
      </w:pPr>
      <w:r>
        <w:t>。</w:t>
      </w:r>
    </w:p>
    <w:p>
      <w:pPr>
        <w:pStyle w:val="a3"/>
      </w:pPr>
      <w:r>
        <w:t>[適用] 聖徒の皆さん、私たちは聖餐に与るとき、真に救いの</w:t>
      </w:r>
      <w:r>
        <w:t>格別な</w:t>
      </w:r>
      <w:r>
        <w:t>感激と、神に向けた熱い賛美のいけにえを捧げているでしょうか。もしかすると、何の期待も準備もなく、惰性的に参加したり、聖餐を終えて礼拝堂の扉を出た途端、世の人々と同じように物質と情欲の奴隷に戻ってしまったりはしていませんか？ 聖餐の杯に口をつけながら主に捧げた忠誠の告白を、決して軽んじてはなりません。聖餐を通して私に確証されたその驚くべき天の恵みを覚え、日々の生活の中で私たちの唇をもって主を賛美し、私たちの体を神が喜ばれる聖なる生け贄として捧げ、日常の生活全体を感謝の礼拝で満たされますようお祈りいたします。</w:t>
      </w:r>
    </w:p>
    <w:p>
      <w:pPr>
        <w:pStyle w:val="a3"/>
      </w:pPr>
      <w:r>
        <w:t>結論</w:t>
      </w:r>
    </w:p>
    <w:p>
      <w:pPr>
        <w:pStyle w:val="a3"/>
      </w:pPr>
      <w:r>
        <w:t>愛する聖徒の皆さん、主が私たちのために備えてくださった主の聖餐は、決して単なる宗教的儀式ではありません。聖餐は、キリストが十字架の上で一度きりで成し遂げられた、その永遠で驚くべき贖いの恵みを、私たちの魂に最も確実に刻印し、適用してくださる恵みの賜物なのです</w:t>
      </w:r>
    </w:p>
    <w:p>
      <w:pPr>
        <w:pStyle w:val="a3"/>
      </w:pPr>
      <w:r>
        <w:t>。</w:t>
      </w:r>
    </w:p>
    <w:p>
      <w:pPr>
        <w:pStyle w:val="a3"/>
      </w:pPr>
      <w:r>
        <w:t>もはや罪の意識や恐れに囚われて彷徨うことはやめましょう。聖餐に信仰をもって参与し、自分に向けた救いの確かな約束を再確認してください</w:t>
      </w:r>
    </w:p>
    <w:p>
      <w:pPr>
        <w:pStyle w:val="a3"/>
      </w:pPr>
      <w:r>
        <w:t>。さらに、私の血の代価をもって私を買い取ってくださった主のその大きな恵みを熱く賛美し、生涯、三位一体の神の聖なる</w:t>
      </w:r>
      <w:r>
        <w:t>所有物として、</w:t>
      </w:r>
      <w:r>
        <w:t>従順と感謝の人生を捧げ、勝利する祝福されたすべての聖徒となられますよう、主イエス・キリストの御名によって切に祈ります。アーメン。</w:t>
      </w:r>
    </w:p>
    <w:p>
      <w:pPr>
        <w:pStyle w:val="a3"/>
      </w:pPr>
      <w:r>
        <w:t xml:space="preserve">⛪ </w:t>
      </w:r>
      <w:r>
        <w:t>また、信仰の成熟のために、次の段階としてこれらについて考えてみてはいかがでしょうか。完全かつ一度限りのいけにえとしての聖餐の恵みを心に刻みつつ、ウェストミンスター信仰告白が続けて厳粛に規定する「聖餐をふさわしく執り行う正しい公的な執行方法（WCF第29章3-4節）」 および**「パンと杯を個人的に裂いて分かち合う私的な礼拝（私的なミサ）の非聖書的な限界と誤用」</w:t>
      </w:r>
      <w:r>
        <w:t>**についても、神の御言葉に従って引き続き深く探求してみませんか？</w:t>
      </w:r>
    </w:p>
    <w:p>
      <w:pPr>
        <w:pStyle w:val="a3"/>
      </w:pPr>
      <w:r>
        <w:t>ウェストミンスター信仰告白第30章第1節において、「教会の王</w:t>
      </w:r>
      <w:r>
        <w:t>であり頭である</w:t>
      </w:r>
      <w:r>
        <w:t>キリスト</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タイトル：教会の</w:t>
      </w:r>
      <w:r>
        <w:t>王であり</w:t>
      </w:r>
      <w:r>
        <w:t>頭である</w:t>
      </w:r>
      <w:r>
        <w:t>キリストの統治</w:t>
      </w:r>
    </w:p>
    <w:p>
      <w:pPr>
        <w:pStyle w:val="a3"/>
      </w:pPr>
      <w:r>
        <w:t>聖書箇所：ヨハネによる福音書18章36節、エペソ人への手紙1章22節、ヘブライ人への手紙13章17節</w:t>
      </w:r>
    </w:p>
    <w:p>
      <w:pPr>
        <w:pStyle w:val="a3"/>
      </w:pPr>
      <w:r>
        <w:t xml:space="preserve">信徒の皆さん、私たちはこの地上の有形教会がどのような土台の上に立っており、誰がこの教会を治めているのか、常に問い続けなければなりません。歴史の中で、教会は絶えず世の権力や人間の野望によって脅かされてきました。この厳粛な現実の中で、ウェストミンスター信仰告白第30章1節は、地上の教会が永遠に妥協してはならない荘厳な土台を宣言しています。 </w:t>
      </w:r>
      <w:r>
        <w:t>「</w:t>
      </w:r>
      <w:r>
        <w:t>主イエスは、ご自身の教会の王であり頭として、国家の公職者（統治者）</w:t>
      </w:r>
      <w:r>
        <w:t>とは区別される統治機関を</w:t>
      </w:r>
      <w:r>
        <w:t>、</w:t>
      </w:r>
      <w:r>
        <w:t>教会の役職者たちの手に委ねられました</w:t>
      </w:r>
      <w:r>
        <w:t>」</w:t>
      </w:r>
    </w:p>
    <w:p>
      <w:pPr>
        <w:pStyle w:val="a3"/>
      </w:pPr>
      <w:r>
        <w:t>。今日、私たちは信仰告白書の教えに従い、教会の唯一の</w:t>
      </w:r>
      <w:r>
        <w:t>統治者である</w:t>
      </w:r>
      <w:r>
        <w:t>キリストの王権と、御方が立てられた霊的秩序の栄光を、三つの論点に分けて黙想したいと思います。</w:t>
      </w:r>
    </w:p>
    <w:p>
      <w:pPr>
        <w:pStyle w:val="a3"/>
      </w:pPr>
      <w:r>
        <w:t>第1の論点：キリストのみが教会の唯一の</w:t>
      </w:r>
      <w:r>
        <w:t>王であり</w:t>
      </w:r>
      <w:r>
        <w:t>頭です</w:t>
      </w:r>
    </w:p>
    <w:p>
      <w:pPr>
        <w:pStyle w:val="a3"/>
      </w:pPr>
      <w:r>
        <w:t>教会の本質を規定する最も第一の真理は、主イエス・キリストだけが教会の唯一の頭であり王であるという事実です</w:t>
      </w:r>
    </w:p>
    <w:p>
      <w:pPr>
        <w:pStyle w:val="a3"/>
      </w:pPr>
      <w:r>
        <w:t>。教会の頭は、人間の牧師や特定の</w:t>
      </w:r>
      <w:r>
        <w:t>要職者</w:t>
      </w:r>
      <w:r>
        <w:t>、あるいは世の権力者になることはできません</w:t>
      </w:r>
    </w:p>
    <w:p>
      <w:pPr>
        <w:pStyle w:val="a3"/>
      </w:pPr>
      <w:r>
        <w:t>。主ご自身が、御自身の血の代価をもって贖われた教会の所有者であり、頭として教会に霊的な命を与え、完全な指針と律法を授けておられます</w:t>
      </w:r>
    </w:p>
    <w:p>
      <w:pPr>
        <w:pStyle w:val="a3"/>
      </w:pPr>
      <w:r>
        <w:t>。</w:t>
      </w:r>
    </w:p>
    <w:p>
      <w:pPr>
        <w:pStyle w:val="a3"/>
      </w:pPr>
      <w:r>
        <w:t>聖書は、主が教会の頭であられること、そして主の肩に置かれた統治権について、次のように荘厳に宣言しています。</w:t>
      </w:r>
    </w:p>
    <w:p>
      <w:pPr>
        <w:pStyle w:val="a3"/>
      </w:pPr>
      <w:r>
        <w:t>エペソ人への手紙 1章22節：</w:t>
      </w:r>
      <w:r>
        <w:t>「</w:t>
      </w:r>
      <w:r>
        <w:t>また</w:t>
      </w:r>
      <w:r>
        <w:t>、</w:t>
      </w:r>
      <w:r>
        <w:t>万物をその足の下に従わせ、彼を万物の上に、教会の頭として</w:t>
      </w:r>
      <w:r>
        <w:t>お立てになりました</w:t>
      </w:r>
      <w:r>
        <w:t>。」</w:t>
      </w:r>
    </w:p>
    <w:p>
      <w:pPr>
        <w:pStyle w:val="a3"/>
      </w:pPr>
      <w:r>
        <w:t>イザヤ書9章6節：</w:t>
      </w:r>
      <w:r>
        <w:t>「</w:t>
      </w:r>
      <w:r>
        <w:t>見よ、私たちに一人の幼子が生まれ、私たちに一人の子が与えられた。その肩には統治の重荷がのしかかっている</w:t>
      </w:r>
      <w:r>
        <w:t>……」</w:t>
      </w:r>
    </w:p>
    <w:p>
      <w:pPr>
        <w:pStyle w:val="a3"/>
      </w:pPr>
      <w:r>
        <w:t>キリストは天と地のすべての権威をお持ちの方として、教会が純粋に保たれるよう、御言葉と礼拝の律法を自ら定め、治めておられます</w:t>
      </w:r>
    </w:p>
    <w:p>
      <w:pPr>
        <w:pStyle w:val="a3"/>
      </w:pPr>
      <w:r>
        <w:t>。主は昇天され、天の御座に着いておられるとはいえ、永遠に私たちから離れることはなく、主の聖霊と約束された御言葉によって、地上の教会を直接治められる永遠の王であられます</w:t>
      </w:r>
    </w:p>
    <w:p>
      <w:pPr>
        <w:pStyle w:val="a3"/>
      </w:pPr>
      <w:r>
        <w:t>。</w:t>
      </w:r>
    </w:p>
    <w:p>
      <w:pPr>
        <w:pStyle w:val="a3"/>
      </w:pPr>
      <w:r>
        <w:t>[適用] 聖徒の皆さん、私たちは今日、私たちの教会の真の主人がただイエス・キリスト</w:t>
      </w:r>
      <w:r>
        <w:t>お一人だけであることを、</w:t>
      </w:r>
      <w:r>
        <w:t>正直に認めていますか？教会内で行われるすべての決定や礼拝、そして聖徒たちの生き方が</w:t>
      </w:r>
      <w:r>
        <w:t>、</w:t>
      </w:r>
      <w:r>
        <w:t>教会の頭である</w:t>
      </w:r>
      <w:r>
        <w:t>キリストの律法、すなわち聖書の御言葉に徹底して支配されているかどうかを省みなければなりません</w:t>
      </w:r>
    </w:p>
    <w:p>
      <w:pPr>
        <w:pStyle w:val="a3"/>
      </w:pPr>
      <w:r>
        <w:t>。人間の頑固さや世俗的な経営手法、あるいは多数決の便宜に教会の主権を委ねてはなりません。ただ王であられる主の御声にのみ耳を傾け、頭であられるキリストに徹底して服従することによって、主の栄光が燦然と輝く生ける祭壇となることを祈ります。</w:t>
      </w:r>
    </w:p>
    <w:p>
      <w:pPr>
        <w:pStyle w:val="a3"/>
      </w:pPr>
      <w:r>
        <w:t>第2の要点：キリストは教会の役職者たちの手に霊的な</w:t>
      </w:r>
      <w:r>
        <w:t>統治権を</w:t>
      </w:r>
      <w:r>
        <w:t>委ねられました</w:t>
      </w:r>
    </w:p>
    <w:p>
      <w:pPr>
        <w:pStyle w:val="a3"/>
      </w:pPr>
      <w:r>
        <w:t>第二に、王であられるキリストは、地上の教会が無秩序なまま放置されることを許さず、教会の</w:t>
      </w:r>
      <w:r>
        <w:t>役職者たちの手に、教会を統治する霊的な</w:t>
      </w:r>
      <w:r>
        <w:t>統治権</w:t>
      </w:r>
      <w:r>
        <w:t>を</w:t>
      </w:r>
      <w:r>
        <w:t>授けてくださいました</w:t>
      </w:r>
    </w:p>
    <w:p>
      <w:pPr>
        <w:pStyle w:val="a3"/>
      </w:pPr>
      <w:r>
        <w:t>。</w:t>
      </w:r>
    </w:p>
    <w:p>
      <w:pPr>
        <w:pStyle w:val="a3"/>
      </w:pPr>
      <w:r>
        <w:t>いかなる法や秩序もない人間社会が決して存続できないのと同様に、この地上で最も完全な霊的な社会である主の体である教会もまた、聖なる規則と統治の秩序が絶対に必要です</w:t>
      </w:r>
    </w:p>
    <w:p>
      <w:pPr>
        <w:pStyle w:val="a3"/>
      </w:pPr>
      <w:r>
        <w:t>。主は旧約の時代にも完全な</w:t>
      </w:r>
      <w:r>
        <w:t>統治</w:t>
      </w:r>
      <w:r>
        <w:t>の律法をお与えになったように、新約の教会の中にも同じ秩序を確立してくださいました</w:t>
      </w:r>
    </w:p>
    <w:p>
      <w:pPr>
        <w:pStyle w:val="a3"/>
      </w:pPr>
      <w:r>
        <w:t>。主は牧師と統治する長老たちを教会の公的な役職者として立てられ、彼らの手に教会の門を開閉する「天国の鍵（</w:t>
      </w:r>
      <w:r>
        <w:t>統治権</w:t>
      </w:r>
      <w:r>
        <w:t>）」</w:t>
      </w:r>
      <w:r>
        <w:t>を</w:t>
      </w:r>
      <w:r>
        <w:t>委任して、教会を支えさせてくださいました</w:t>
      </w:r>
    </w:p>
    <w:p>
      <w:pPr>
        <w:pStyle w:val="a3"/>
      </w:pPr>
      <w:r>
        <w:t>。</w:t>
      </w:r>
    </w:p>
    <w:p>
      <w:pPr>
        <w:pStyle w:val="a3"/>
      </w:pPr>
      <w:r>
        <w:t>ヘブライ人への手紙 13章17節：</w:t>
      </w:r>
      <w:r>
        <w:t>「</w:t>
      </w:r>
      <w:r>
        <w:t>あなたがたを導く者たちに従い、彼らに服従しなさい。彼らは、自分たちがその責任を問われる者であるかのように</w:t>
      </w:r>
      <w:r>
        <w:t>、</w:t>
      </w:r>
      <w:r>
        <w:t>あなたがたの魂のために目を</w:t>
      </w:r>
      <w:r>
        <w:t>覚まして働いているのです</w:t>
      </w:r>
      <w:r>
        <w:t>。」</w:t>
      </w:r>
    </w:p>
    <w:p>
      <w:pPr>
        <w:pStyle w:val="a3"/>
      </w:pPr>
      <w:r>
        <w:t>コリントの信徒への手紙一 12章28節：</w:t>
      </w:r>
      <w:r>
        <w:t>「</w:t>
      </w:r>
      <w:r>
        <w:t>神は教会の中に、ある人々を立てられました。第一に使徒、第二に預言者、第三に教師、その次に奇跡を行う</w:t>
      </w:r>
      <w:r>
        <w:t>者……」</w:t>
      </w:r>
    </w:p>
    <w:p>
      <w:pPr>
        <w:pStyle w:val="a3"/>
      </w:pPr>
      <w:r>
        <w:t>教会の役職者たちが行使する権威は、彼ら自身が勝手に作り出した独裁的な権力ではありません</w:t>
      </w:r>
    </w:p>
    <w:p>
      <w:pPr>
        <w:pStyle w:val="a3"/>
      </w:pPr>
      <w:r>
        <w:t>。これは、ただ教会の王であるキリストの律法を忠実に宣べ伝え、適用する**</w:t>
      </w:r>
      <w:r>
        <w:t>「</w:t>
      </w:r>
      <w:r>
        <w:t>奉仕的かつ霊的な権威</w:t>
      </w:r>
      <w:r>
        <w:t>」</w:t>
      </w:r>
      <w:r>
        <w:t>**に他なりません</w:t>
      </w:r>
    </w:p>
    <w:p>
      <w:pPr>
        <w:pStyle w:val="a3"/>
      </w:pPr>
      <w:r>
        <w:t>。彼らが神の御言葉の範囲内で教会の純潔のために統治するとき、主はその天の権威を地上で保証し、認めてくださいます</w:t>
      </w:r>
    </w:p>
    <w:p>
      <w:pPr>
        <w:pStyle w:val="a3"/>
      </w:pPr>
      <w:r>
        <w:t>。</w:t>
      </w:r>
    </w:p>
    <w:p>
      <w:pPr>
        <w:pStyle w:val="a3"/>
      </w:pPr>
      <w:r>
        <w:t>[適用] 聖徒の皆さん、私たちは、神が教会の平安と魂たちの霊的な保護のために立てられた聖書的な統治の秩序に、喜びをもって従っていますか。現代社会は、あらゆる宗教的束縛や指導を拒絶する極端な個人主義に染まっています</w:t>
      </w:r>
    </w:p>
    <w:p>
      <w:pPr>
        <w:pStyle w:val="a3"/>
      </w:pPr>
      <w:r>
        <w:t>。しかし、主が御自身の血の代価をもって買い取られた教会の正当な指導と秩序の下に、私たち自身を謙遜に服従させることが、私たちの魂を安全に守る秘訣です</w:t>
      </w:r>
    </w:p>
    <w:p>
      <w:pPr>
        <w:pStyle w:val="a3"/>
      </w:pPr>
      <w:r>
        <w:t>。役職者たちは、王であられる主の御前で、いつか行わなければならない厳粛な清算（会計）があることを覚え、恐れおののきながら魂に仕えなければなりません</w:t>
      </w:r>
    </w:p>
    <w:p>
      <w:pPr>
        <w:pStyle w:val="a3"/>
      </w:pPr>
      <w:r>
        <w:t>。教会全体が、主が与えてくださった霊的な秩序の中で互いを尊重し、健全に</w:t>
      </w:r>
      <w:r>
        <w:t>築き上げられることを</w:t>
      </w:r>
      <w:r>
        <w:t>祈ります。</w:t>
      </w:r>
    </w:p>
    <w:p>
      <w:pPr>
        <w:pStyle w:val="a3"/>
      </w:pPr>
      <w:r>
        <w:t>第3の要点：教会の霊的統治権は、世の国家権力とは区別される独自の領域です</w:t>
      </w:r>
    </w:p>
    <w:p>
      <w:pPr>
        <w:pStyle w:val="a3"/>
      </w:pPr>
      <w:r>
        <w:t>第三に、キリストが制定された</w:t>
      </w:r>
      <w:r>
        <w:t>教会の統治権は、</w:t>
      </w:r>
      <w:r>
        <w:t>この世の国家の権威（統治者）とは完全に区別される、独自かつ霊的な領域です</w:t>
      </w:r>
    </w:p>
    <w:p>
      <w:pPr>
        <w:pStyle w:val="a3"/>
      </w:pPr>
      <w:r>
        <w:t>。</w:t>
      </w:r>
    </w:p>
    <w:p>
      <w:pPr>
        <w:pStyle w:val="a3"/>
      </w:pPr>
      <w:r>
        <w:t>歴史的に、</w:t>
      </w:r>
      <w:r>
        <w:t>エラストス主義者たちは、</w:t>
      </w:r>
      <w:r>
        <w:t>地上の教会の行政と</w:t>
      </w:r>
      <w:r>
        <w:t>統治権は、</w:t>
      </w:r>
      <w:r>
        <w:t>結局のところ国家や世の政府の下に服従すべきであると主張しました</w:t>
      </w:r>
    </w:p>
    <w:p>
      <w:pPr>
        <w:pStyle w:val="a3"/>
      </w:pPr>
      <w:r>
        <w:t>。しかし、信仰告白書や信仰の先達たちは、聖書の原則に従ってこれを強く拒否しました</w:t>
      </w:r>
    </w:p>
    <w:p>
      <w:pPr>
        <w:pStyle w:val="a3"/>
      </w:pPr>
      <w:r>
        <w:t>。世の国家は、肉体の平安と財産を保護するために剣の権威を行使しますが、教会はただ魂の救いと聖さのために、御言葉と霊的な鍵を用います</w:t>
      </w:r>
    </w:p>
    <w:p>
      <w:pPr>
        <w:pStyle w:val="a3"/>
      </w:pPr>
      <w:r>
        <w:t>。この二つは、起源と目的、法と適用対象において完全に異なるため、まるで二つの平行線のように、決して混ざり合ったり侵害し合ったりすることのない固有の領域を持っています</w:t>
      </w:r>
    </w:p>
    <w:p>
      <w:pPr>
        <w:pStyle w:val="a3"/>
      </w:pPr>
      <w:r>
        <w:t>。</w:t>
      </w:r>
    </w:p>
    <w:p>
      <w:pPr>
        <w:pStyle w:val="a3"/>
      </w:pPr>
      <w:r>
        <w:t>ヨハネによる福音書 18章36節：</w:t>
      </w:r>
      <w:r>
        <w:t>「</w:t>
      </w:r>
      <w:r>
        <w:t>イエスは答えて言われた。『</w:t>
      </w:r>
      <w:r>
        <w:t>わたしの国はこの世に属するものではない。</w:t>
      </w:r>
      <w:r>
        <w:t>もし、わたしの国がこの世に属するものだったなら、わたしのしもべたちは戦って、わたしがユダヤ人たちの手に渡らないようにしただろう。</w:t>
      </w:r>
      <w:r>
        <w:t>しかし、</w:t>
      </w:r>
      <w:r>
        <w:t>今、</w:t>
      </w:r>
      <w:r>
        <w:t>わたしの国はこの世に属するものではない。</w:t>
      </w:r>
      <w:r>
        <w:t>』」</w:t>
      </w:r>
    </w:p>
    <w:p>
      <w:pPr>
        <w:pStyle w:val="a3"/>
      </w:pPr>
      <w:r>
        <w:t>使徒行伝5章29節：</w:t>
      </w:r>
      <w:r>
        <w:t>「</w:t>
      </w:r>
      <w:r>
        <w:t>ペテロと使徒たちは答えて言った。</w:t>
      </w:r>
      <w:r>
        <w:t>『人よりも神に従うべきです。</w:t>
      </w:r>
      <w:r>
        <w:t>』」</w:t>
      </w:r>
    </w:p>
    <w:p>
      <w:pPr>
        <w:pStyle w:val="a3"/>
      </w:pPr>
      <w:r>
        <w:t>教会の肢体たちは、国家の市民として当然、世の法と秩序に従い、税を納め、</w:t>
      </w:r>
      <w:r>
        <w:t xml:space="preserve"> 統治者のために祈らなければならないが、礼拝を捧げ、福音を宣べ伝え、教会の規律を定めるという霊的な領域においては、いかなる世の法廷や世の政権の支配や干渉も受けない固有の独立性を保っている</w:t>
      </w:r>
    </w:p>
    <w:p>
      <w:pPr>
        <w:pStyle w:val="a3"/>
      </w:pPr>
      <w:r>
        <w:t>。</w:t>
      </w:r>
    </w:p>
    <w:p>
      <w:pPr>
        <w:pStyle w:val="a3"/>
      </w:pPr>
      <w:r>
        <w:t>[適用] 聖徒の皆さん、私たちの信仰は霊的なものですか、それとも世俗的なものですか？教会が世の政治的な力や権力、トレンドに依存して、教会の純粋な福音を譲歩するような妥協に陥ってはなりません</w:t>
      </w:r>
    </w:p>
    <w:p>
      <w:pPr>
        <w:pStyle w:val="a3"/>
      </w:pPr>
      <w:r>
        <w:t>。私たちは世の市民として納税と遵法の義務を忠実に果たしつつ、霊的な問題や信仰においては、ただ神の法にのみひざまずかなければなりません</w:t>
      </w:r>
    </w:p>
    <w:p>
      <w:pPr>
        <w:pStyle w:val="a3"/>
      </w:pPr>
      <w:r>
        <w:t>。世が私たちに正直な信仰の原則を捨てるよう圧力をかけてくる時、私たちは使徒たちのように「人よりも神に従うのが当然である」という聖なる勇気を持たなければなりません</w:t>
      </w:r>
    </w:p>
    <w:p>
      <w:pPr>
        <w:pStyle w:val="a3"/>
      </w:pPr>
      <w:r>
        <w:t>。教会の霊的な純粋さと独立性を命のように守り抜き、この世の中で堂々と「塩」と「光」としての使命を全うする聖徒になりましょう。</w:t>
      </w:r>
    </w:p>
    <w:p>
      <w:pPr>
        <w:pStyle w:val="a3"/>
      </w:pPr>
      <w:r>
        <w:t>結論</w:t>
      </w:r>
    </w:p>
    <w:p>
      <w:pPr>
        <w:pStyle w:val="a3"/>
      </w:pPr>
      <w:r>
        <w:t>愛する聖徒の皆さん、私たちが足を踏みしめて立っているこの地上の教会は、決して世の片隅に存在する取るに足らない人間の集まりではありません。この教会は、</w:t>
      </w:r>
      <w:r>
        <w:t>万王の</w:t>
      </w:r>
      <w:r>
        <w:t>王であり、万主</w:t>
      </w:r>
      <w:r>
        <w:t>の主である</w:t>
      </w:r>
      <w:r>
        <w:t>イエス・キリストご自身が王であり頭となって治められる、栄光に満ちた主の御国なのです</w:t>
      </w:r>
    </w:p>
    <w:p>
      <w:pPr>
        <w:pStyle w:val="a3"/>
      </w:pPr>
      <w:r>
        <w:t>。</w:t>
      </w:r>
    </w:p>
    <w:p>
      <w:pPr>
        <w:pStyle w:val="a3"/>
      </w:pPr>
      <w:r>
        <w:t>私たちが頭であられるキリストに徹底してすがり、恵みの命を受け取り、主が教会の平安のために立てられた霊的な役人たちの</w:t>
      </w:r>
      <w:r>
        <w:t>統治に</w:t>
      </w:r>
      <w:r>
        <w:t>忠実に協力し、世のいかなる妥協の波の中でも教会の霊的な清さを最後まで守り抜くとき、教会の主であられるイエス様は、必ず私たちの教会を揺るぎない堅固な恵みの要塞として築いてくださいます。 日々の生活の中で、私たちの偉大なる王であるイエス・キリストを高く掲げ、主の聖なる主権に完全に服従する、祝福された主の家族となられますよう、主の御名によって切に祈ります。アーメン。</w:t>
      </w:r>
    </w:p>
    <w:p>
      <w:pPr>
        <w:pStyle w:val="a3"/>
      </w:pPr>
      <w:r>
        <w:t xml:space="preserve">⚓ </w:t>
      </w:r>
      <w:r>
        <w:t>また、信仰の成長のために、次の段階としてこれについて考えてみてはいかがでしょうか。キリストが教会の役職者たちの手に</w:t>
      </w:r>
      <w:r>
        <w:t>統治権</w:t>
      </w:r>
      <w:r>
        <w:t>を委ねられたことを告白したこの教理に基づき、ウェストミンスター信仰告白が続けて教えている**「教会の戒め（懲戒）を行う具体的な霊的目的とその方法（第30章2-4節）」</w:t>
      </w:r>
      <w:r>
        <w:t>**についても、神の御言葉に従って引き続き探求してみませんか？</w:t>
      </w:r>
    </w:p>
    <w:p>
      <w:pPr>
        <w:pStyle w:val="a3"/>
      </w:pPr>
      <w:r>
        <w:t>ウェストミンスター信仰告白第30章2節における「教会の役職者の</w:t>
      </w:r>
      <w:r>
        <w:t>権限</w:t>
      </w:r>
      <w:r>
        <w:t>」</w:t>
      </w:r>
      <w:r>
        <w:t>について、3つの論点に構成し、各論点の最後に適用を加え、重要な聖書箇所を含めた説教文を作成してください。</w:t>
      </w:r>
    </w:p>
    <w:p>
      <w:pPr>
        <w:pStyle w:val="a3"/>
      </w:pPr>
    </w:p>
    <w:p>
      <w:pPr>
        <w:pStyle w:val="a3"/>
      </w:pPr>
    </w:p>
    <w:p>
      <w:pPr>
        <w:pStyle w:val="a3"/>
      </w:pPr>
      <w:r>
        <w:t>考察</w:t>
      </w:r>
    </w:p>
    <w:p>
      <w:pPr>
        <w:pStyle w:val="a3"/>
      </w:pPr>
      <w:r>
        <w:t>タイトル：天国の鍵の権威と教会の聖なる職務</w:t>
      </w:r>
    </w:p>
    <w:p>
      <w:pPr>
        <w:pStyle w:val="a3"/>
      </w:pPr>
      <w:r>
        <w:t>聖書箇所：マタイによる福音書16章19節、ヨハネによる</w:t>
      </w:r>
      <w:r>
        <w:t>福音書20章21–23節、コリントの信徒への手紙二2</w:t>
      </w:r>
      <w:r>
        <w:t>章6–8節</w:t>
      </w:r>
    </w:p>
    <w:p>
      <w:pPr>
        <w:pStyle w:val="a3"/>
      </w:pPr>
      <w:r>
        <w:t>信徒の皆さん、私たちの主イエス・キリストは、教会の</w:t>
      </w:r>
      <w:r>
        <w:t>王であり</w:t>
      </w:r>
      <w:r>
        <w:t>頭として、この地上に主の統治の秩序を確立されました</w:t>
      </w:r>
    </w:p>
    <w:p>
      <w:pPr>
        <w:pStyle w:val="a3"/>
      </w:pPr>
      <w:r>
        <w:t>. 主は天の御座に就かれ、地上の教会が混乱や放任の中で腐敗するままに放置されることなく、聖霊の臨在と御言葉の規律、そして聖書に基づく役職者たちを立ててくださいました</w:t>
      </w:r>
    </w:p>
    <w:p>
      <w:pPr>
        <w:pStyle w:val="a3"/>
      </w:pPr>
      <w:r>
        <w:t>。</w:t>
      </w:r>
    </w:p>
    <w:p>
      <w:pPr>
        <w:pStyle w:val="a3"/>
      </w:pPr>
      <w:r>
        <w:t xml:space="preserve">ウェストミンスター信仰告白第30章第2節は、教会の王であるキリストご自身が立てられた教会の役職者たちに与えられた霊的権限について、次のように告白しています。 </w:t>
      </w:r>
      <w:r>
        <w:t>「</w:t>
      </w:r>
      <w:r>
        <w:t>これらの役職者には、天国の鍵が委ねられている。この鍵によって、彼らはそれぞれ罪をそのままにしておくか、あるいは赦す権限を持ち、御言葉と懲戒によって悔い改めない者たちには天国を閉ざし、</w:t>
      </w:r>
      <w:r>
        <w:t>福音の奉仕と懲戒の</w:t>
      </w:r>
      <w:r>
        <w:t>解除によって悔い改める罪人たちに天国を開く権威を持つ</w:t>
      </w:r>
      <w:r>
        <w:t>。」</w:t>
      </w:r>
    </w:p>
    <w:p>
      <w:pPr>
        <w:pStyle w:val="a3"/>
      </w:pPr>
      <w:r>
        <w:t>今日、私たちはこの信仰告白書の厳粛な聖書的教えに従い、主が教会の役職者たちに委任された「</w:t>
      </w:r>
      <w:r>
        <w:t>天国の鍵の</w:t>
      </w:r>
      <w:r>
        <w:t>権能」が持つ霊的な実相と益が何であるかを、三つの論点に分けて深く黙想したいと思います。</w:t>
      </w:r>
    </w:p>
    <w:p>
      <w:pPr>
        <w:pStyle w:val="a3"/>
      </w:pPr>
      <w:r>
        <w:t>第1の論点：天国の鍵の権威は、キリストご自身が任命された教会の役職者たちに委任された霊的な権限です</w:t>
      </w:r>
    </w:p>
    <w:p>
      <w:pPr>
        <w:pStyle w:val="a3"/>
      </w:pPr>
      <w:r>
        <w:t>第一に、天国の鍵の権威とは、教会の王であるキリストご自身が立てられた教会の役職者（</w:t>
      </w:r>
      <w:r>
        <w:t>職分者</w:t>
      </w:r>
      <w:r>
        <w:t>）たちの手に、公的に委ねられた聖なる委任の権威です</w:t>
      </w:r>
    </w:p>
    <w:p>
      <w:pPr>
        <w:pStyle w:val="a3"/>
      </w:pPr>
      <w:r>
        <w:t>。</w:t>
      </w:r>
    </w:p>
    <w:p>
      <w:pPr>
        <w:pStyle w:val="a3"/>
      </w:pPr>
      <w:r>
        <w:t>この権威は、世の国家の法や、統治者の肩に置かれた剣の権威とは本質的に異なります</w:t>
      </w:r>
    </w:p>
    <w:p>
      <w:pPr>
        <w:pStyle w:val="a3"/>
      </w:pPr>
      <w:r>
        <w:t>。国家の権力は、肉体の生命と財産を保護するために強制力を動員しますが、教会の権威は、魂の救いと聖さを図るために、御言葉と懲戒という霊的な道具を用います</w:t>
      </w:r>
    </w:p>
    <w:p>
      <w:pPr>
        <w:pStyle w:val="a3"/>
      </w:pPr>
      <w:r>
        <w:t>。主はこの天国の鍵を、世の統治者たちや教会の会衆全体の私的な世論に委ねることはなく、主ご自身が召して立てられた忠実な牧師と統治長老たちの公的な職務の中に委ねてくださいました</w:t>
      </w:r>
    </w:p>
    <w:p>
      <w:pPr>
        <w:pStyle w:val="a3"/>
      </w:pPr>
      <w:r>
        <w:t>。</w:t>
      </w:r>
    </w:p>
    <w:p>
      <w:pPr>
        <w:pStyle w:val="a3"/>
      </w:pPr>
      <w:r>
        <w:t>聖書は、主が与えられたこの偉大な</w:t>
      </w:r>
      <w:r>
        <w:t>聖職的</w:t>
      </w:r>
      <w:r>
        <w:t>権威と職務について、次のように証ししています。</w:t>
      </w:r>
    </w:p>
    <w:p>
      <w:pPr>
        <w:pStyle w:val="a3"/>
      </w:pPr>
      <w:r>
        <w:t>マタイによる福音書16章19節：</w:t>
      </w:r>
      <w:r>
        <w:t>「</w:t>
      </w:r>
      <w:r>
        <w:t>わたしはあなたに</w:t>
      </w:r>
      <w:r>
        <w:t>天国の鍵を</w:t>
      </w:r>
      <w:r>
        <w:t>授ける。あなたが地上で何であれ縛れば、天でも縛られ、あなたが地上で何であれ解けば、天でも解かれる</w:t>
      </w:r>
      <w:r>
        <w:t>」</w:t>
      </w:r>
    </w:p>
    <w:p>
      <w:pPr>
        <w:pStyle w:val="a3"/>
      </w:pPr>
      <w:r>
        <w:t>ヨハネによる福音書20章21、23節：</w:t>
      </w:r>
      <w:r>
        <w:t>「イエスはまた</w:t>
      </w:r>
      <w:r>
        <w:t>言われた。</w:t>
      </w:r>
      <w:r>
        <w:t>『</w:t>
      </w:r>
      <w:r>
        <w:t>あなたがたに平安があるように</w:t>
      </w:r>
      <w:r>
        <w:t>。</w:t>
      </w:r>
      <w:r>
        <w:t>父がわたしを遣わされたように、</w:t>
      </w:r>
      <w:r>
        <w:t>わたしもあなたがたを遣わす</w:t>
      </w:r>
      <w:r>
        <w:t>。……あなたがたがだれの罪でも赦せば</w:t>
      </w:r>
      <w:r>
        <w:t>、それは赦され、だれの罪でも赦さなければ</w:t>
      </w:r>
      <w:r>
        <w:t>、それは赦されないままである。</w:t>
      </w:r>
      <w:r>
        <w:t>』」</w:t>
      </w:r>
    </w:p>
    <w:p>
      <w:pPr>
        <w:pStyle w:val="a3"/>
      </w:pPr>
      <w:r>
        <w:t>重要なのは、この権威が、</w:t>
      </w:r>
      <w:r>
        <w:t>職務を担う</w:t>
      </w:r>
      <w:r>
        <w:t>個人の私的な欲望や人間的な好みに従って振るうことのできる独裁的な権力ではないという事実です</w:t>
      </w:r>
    </w:p>
    <w:p>
      <w:pPr>
        <w:pStyle w:val="a3"/>
      </w:pPr>
      <w:r>
        <w:t>。これは、教会の主であるキリストの法である聖書の統制の下でのみ効力を発揮する**「</w:t>
      </w:r>
      <w:r>
        <w:t>霊的かつ宣言的な権限」</w:t>
      </w:r>
      <w:r>
        <w:t>**なのです</w:t>
      </w:r>
    </w:p>
    <w:p>
      <w:pPr>
        <w:pStyle w:val="a3"/>
      </w:pPr>
      <w:r>
        <w:t>。彼らが神の御言葉に則って教会の純粋性を守り抜くとき、主は地上で宣言されたその決定を、天においても忠実に認め、保証してくださいます</w:t>
      </w:r>
    </w:p>
    <w:p>
      <w:pPr>
        <w:pStyle w:val="a3"/>
      </w:pPr>
      <w:r>
        <w:t>。</w:t>
      </w:r>
    </w:p>
    <w:p>
      <w:pPr>
        <w:pStyle w:val="a3"/>
      </w:pPr>
      <w:r>
        <w:t>[適用] 聖徒の皆さん、私たちは今日、極端な個人主義に陥り、教会が神の国の大使として持つ公的な権威と霊的な秩序を、あまりにも軽んじる傾向があります。しかし、聖書的な長老や奉仕者たちを通して公に宣言される</w:t>
      </w:r>
      <w:r>
        <w:t>統治と</w:t>
      </w:r>
      <w:r>
        <w:t>聖書的な導きは、主が教会の平安と皆さんの魂の完全さのために備えてくださった恵みのセーフティネットです</w:t>
      </w:r>
    </w:p>
    <w:p>
      <w:pPr>
        <w:pStyle w:val="a3"/>
      </w:pPr>
      <w:r>
        <w:t>。神が教会に立てられた霊的な秩序と職分を畏敬の念をもって尊重し、聖書にかなう教会の</w:t>
      </w:r>
      <w:r>
        <w:t>統治</w:t>
      </w:r>
      <w:r>
        <w:t>と教えに謙虚に従ってください。そうして、私たちの魂が無秩序な彷徨の中で試練に遭うことなく、主の体である教会の中で秩序正しく守られることを祈ります</w:t>
      </w:r>
    </w:p>
    <w:p>
      <w:pPr>
        <w:pStyle w:val="a3"/>
      </w:pPr>
      <w:r>
        <w:t>。</w:t>
      </w:r>
    </w:p>
    <w:p>
      <w:pPr>
        <w:pStyle w:val="a3"/>
      </w:pPr>
      <w:r>
        <w:t>第2の要点：頑なな者たちに対しては、御言葉と懲戒によって天の国を閉ざすという、義にかなった責務があります</w:t>
      </w:r>
    </w:p>
    <w:p>
      <w:pPr>
        <w:pStyle w:val="a3"/>
      </w:pPr>
      <w:r>
        <w:t>第二に、教会の</w:t>
      </w:r>
      <w:r>
        <w:t>役職者に与えられた厳粛な</w:t>
      </w:r>
      <w:r>
        <w:t>使命は、罪を犯しながらも頑なに意を曲げ、悔い改めない者たち（impenitent）に対して、御言葉による警告と懲戒（censures）</w:t>
      </w:r>
      <w:r>
        <w:t>をもって、</w:t>
      </w:r>
      <w:r>
        <w:t>天国への道を閉ざすという正義を行うことです</w:t>
      </w:r>
    </w:p>
    <w:p>
      <w:pPr>
        <w:pStyle w:val="a3"/>
      </w:pPr>
      <w:r>
        <w:t>.</w:t>
      </w:r>
    </w:p>
    <w:p>
      <w:pPr>
        <w:pStyle w:val="a3"/>
      </w:pPr>
      <w:r>
        <w:t>純粋な福音が宣べ伝えられる説教壇では、悔い改めない者たちに下る神の怒りと裁きが絶えず宣べ伝えられ、彼らの目に見える霊的な状態を告発します</w:t>
      </w:r>
    </w:p>
    <w:p>
      <w:pPr>
        <w:pStyle w:val="a3"/>
      </w:pPr>
      <w:r>
        <w:t>。しかし、御言葉の宣教を聞いても立ち返らない頑固な者たちが現れたとき、教会は主から与えられた鍵を用いて懲戒を執行しなければなりません</w:t>
      </w:r>
    </w:p>
    <w:p>
      <w:pPr>
        <w:pStyle w:val="a3"/>
      </w:pPr>
      <w:r>
        <w:t>。悔い改めない頑固な罪人を聖餐の食卓から排除する聖餐停止（suspension）や、共同体の外へ追放する破門（excommunication）という試練を与える理由は、その者を滅ぼすためではありません</w:t>
      </w:r>
    </w:p>
    <w:p>
      <w:pPr>
        <w:pStyle w:val="a3"/>
      </w:pPr>
      <w:r>
        <w:t>。これは、霊的なショック療法を通じてその魂を目覚めさせ、罪を悔い改めさせようとする慈悲の懲戒であり、同時に、教会全体が「罪」という恐ろしい伝染病に汚染されるのを防ぐための清めの働きです</w:t>
      </w:r>
    </w:p>
    <w:p>
      <w:pPr>
        <w:pStyle w:val="a3"/>
      </w:pPr>
      <w:r>
        <w:t>。</w:t>
      </w:r>
    </w:p>
    <w:p>
      <w:pPr>
        <w:pStyle w:val="a3"/>
      </w:pPr>
      <w:r>
        <w:t>聖書は、罪悪に対して厳格に門を閉ざさなければならない教会の正義について、このように厳しく命じています。</w:t>
      </w:r>
    </w:p>
    <w:p>
      <w:pPr>
        <w:pStyle w:val="a3"/>
      </w:pPr>
      <w:r>
        <w:t>マタイによる福音書18章17節：</w:t>
      </w:r>
      <w:r>
        <w:t>「</w:t>
      </w:r>
      <w:r>
        <w:t>もし彼らの言葉も聞かないなら、教会に告げなさい。もし教会の言葉も聞かないなら、異邦人や徴税人のようにみなせ</w:t>
      </w:r>
      <w:r>
        <w:t>」</w:t>
      </w:r>
    </w:p>
    <w:p>
      <w:pPr>
        <w:pStyle w:val="a3"/>
      </w:pPr>
      <w:r>
        <w:t>コリントの信徒への手紙第一 5章5節：「</w:t>
      </w:r>
      <w:r>
        <w:t>そのような者をサタンに引き渡した。それは、その肉体を滅ぼし、霊が主イエスの日に救われるためである</w:t>
      </w:r>
      <w:r>
        <w:t>。」</w:t>
      </w:r>
    </w:p>
    <w:p>
      <w:pPr>
        <w:pStyle w:val="a3"/>
      </w:pPr>
      <w:r>
        <w:t>教会が「愛」という美名の下に、明白な罪を黙認し、悪行を傍観するとき、主の燭台はその教会を離れ、恵みの封印は破られてしまいます</w:t>
      </w:r>
    </w:p>
    <w:p>
      <w:pPr>
        <w:pStyle w:val="a3"/>
      </w:pPr>
      <w:r>
        <w:t>。教会は、主から与えられた天国の鍵の重い錠前が閉まる音を通じて、頑なな心を持つ者たちを聖なる畏れをもって目覚めさせなければなりません</w:t>
      </w:r>
    </w:p>
    <w:p>
      <w:pPr>
        <w:pStyle w:val="a3"/>
      </w:pPr>
      <w:r>
        <w:t>。</w:t>
      </w:r>
    </w:p>
    <w:p>
      <w:pPr>
        <w:pStyle w:val="a3"/>
      </w:pPr>
      <w:r>
        <w:t>[適用] 今日、私たちは教会の中で罪に対する指摘や霊的な叱責を受けると、こっそりと隣の教会に移ったり、「愛がない」と教会を激しく非難してつまずいてしまうことがあります。しかし、罪にまみれたまま、教会の聖なる聖礼典や契約の印に触れる</w:t>
      </w:r>
      <w:r>
        <w:t>ことこそ</w:t>
      </w:r>
      <w:r>
        <w:t>、</w:t>
      </w:r>
      <w:r>
        <w:t>魂を永遠の破滅へと導く最も危険なことです</w:t>
      </w:r>
    </w:p>
    <w:p>
      <w:pPr>
        <w:pStyle w:val="a3"/>
      </w:pPr>
      <w:r>
        <w:t>。私たちは、説教壇から宣べ伝えられる御言葉の警告と、教会の正当な懲戒の声を、私たちを救おうとされる主の愛の鞭として受け止めなければなりません。罪を憎まれる神の正義を畏れ、自分の中にある隠れた頑なさと執念を打ち砕き、聖さに向かって日々自分自身を清く形作っていく真の聖徒になりましょう</w:t>
      </w:r>
    </w:p>
    <w:p>
      <w:pPr>
        <w:pStyle w:val="a3"/>
      </w:pPr>
      <w:r>
        <w:t>。</w:t>
      </w:r>
    </w:p>
    <w:p>
      <w:pPr>
        <w:pStyle w:val="a3"/>
      </w:pPr>
      <w:r>
        <w:t>第3の要点：悔い改める者たちに対して、福音の宣教と</w:t>
      </w:r>
      <w:r>
        <w:t>赦しによって</w:t>
      </w:r>
      <w:r>
        <w:t>天国を開くという恵みの義務があります</w:t>
      </w:r>
    </w:p>
    <w:p>
      <w:pPr>
        <w:pStyle w:val="a3"/>
      </w:pPr>
      <w:r>
        <w:t>第三に、天国の鍵の最も輝かしい栄光は、自分の罪を悟り、傷ついた心で立ち返る悔い改める罪人（penitent sinners）に対し、福音による罪の赦しの宣言と、教会規律による懲戒の</w:t>
      </w:r>
      <w:r>
        <w:t>解除</w:t>
      </w:r>
      <w:r>
        <w:t>（</w:t>
      </w:r>
      <w:r>
        <w:t xml:space="preserve"> s censuresからのabsolution）を通じて、天国の門を大きく開いてあげるという、憐れみの働きにあります</w:t>
      </w:r>
    </w:p>
    <w:p>
      <w:pPr>
        <w:pStyle w:val="a3"/>
      </w:pPr>
      <w:r>
        <w:t>。</w:t>
      </w:r>
    </w:p>
    <w:p>
      <w:pPr>
        <w:pStyle w:val="a3"/>
      </w:pPr>
      <w:r>
        <w:t>主が与えてくださった鍵は、天国の門をしっかりと閉ざすだけの冷たい鉄の塊ではありません。それは、悔い改め、傷ついた魂たちが、主の無限の宝血の恵みの中に安全に安住できるよう、門を大きく開く恵みの道具なのです</w:t>
      </w:r>
    </w:p>
    <w:p>
      <w:pPr>
        <w:pStyle w:val="a3"/>
      </w:pPr>
      <w:r>
        <w:t>。説教壇から、ただイエス・キリストの十字架の贖いの血によって罪が洗い流されるという福音が忠実に宣べ伝えられるとき、閉ざされていた魂の天の門が開かれるのです</w:t>
      </w:r>
    </w:p>
    <w:p>
      <w:pPr>
        <w:pStyle w:val="a3"/>
      </w:pPr>
      <w:r>
        <w:t>. また、懲戒の下で霊的な懲らしめを謙虚に甘受し、自らの罪を告白して立ち返る者たちに対して、教会の役職者たちが「キリストの御名によって、あなたの罪は赦され、すべての懲戒の鎖が解かれました」</w:t>
      </w:r>
      <w:r>
        <w:t>と宣言する</w:t>
      </w:r>
      <w:r>
        <w:t>赦免</w:t>
      </w:r>
      <w:r>
        <w:t>（absolution）は、彼らの目に見える霊的な状態を完全に</w:t>
      </w:r>
      <w:r>
        <w:t>回復させる</w:t>
      </w:r>
      <w:r>
        <w:t>栄光に満ちた回復です</w:t>
      </w:r>
    </w:p>
    <w:p>
      <w:pPr>
        <w:pStyle w:val="a3"/>
      </w:pPr>
      <w:r>
        <w:t>。</w:t>
      </w:r>
    </w:p>
    <w:p>
      <w:pPr>
        <w:pStyle w:val="a3"/>
      </w:pPr>
      <w:r>
        <w:t>聖書は、悔い改めて立ち返った者たちに向けて、聖なる恵みの門を開くべき役職者たちの義務を次のように教えています。</w:t>
      </w:r>
    </w:p>
    <w:p>
      <w:pPr>
        <w:pStyle w:val="a3"/>
      </w:pPr>
      <w:r>
        <w:t>コリントの信徒への手紙二</w:t>
      </w:r>
      <w:r>
        <w:t xml:space="preserve"> 2章6–8節：</w:t>
      </w:r>
      <w:r>
        <w:t>「</w:t>
      </w:r>
      <w:r>
        <w:t>そのような者は、多くの人々から懲らしめ</w:t>
      </w:r>
      <w:r>
        <w:t>を受けるにふさわしい。</w:t>
      </w:r>
      <w:r>
        <w:t>それゆえ、</w:t>
      </w:r>
      <w:r>
        <w:t>むしろ彼を赦し、慰めてあげなさい。彼があまりにも多くの憂いに沈んでしまうことを</w:t>
      </w:r>
      <w:r>
        <w:t>恐れるからである。</w:t>
      </w:r>
      <w:r>
        <w:t>それゆえ、あなたがたに</w:t>
      </w:r>
      <w:r>
        <w:t>勧める。</w:t>
      </w:r>
      <w:r>
        <w:t>彼らに愛を示しなさい</w:t>
      </w:r>
      <w:r>
        <w:t>。」</w:t>
      </w:r>
    </w:p>
    <w:p>
      <w:pPr>
        <w:pStyle w:val="a3"/>
      </w:pPr>
      <w:r>
        <w:t>ヨハネの手紙一 1章9節：</w:t>
      </w:r>
      <w:r>
        <w:t>「</w:t>
      </w:r>
      <w:r>
        <w:t>もし、</w:t>
      </w:r>
      <w:r>
        <w:t>私たちが自分の罪を告白するなら、神は真実で正しい方ですから、私たちの罪を赦し、すべての不義から私たちを清めてくださいます</w:t>
      </w:r>
      <w:r>
        <w:t>。」</w:t>
      </w:r>
    </w:p>
    <w:p>
      <w:pPr>
        <w:pStyle w:val="a3"/>
      </w:pPr>
      <w:r>
        <w:t>悔い改め、告白する者たちには、罪の裁きの滴さえも残さず、教会の公的な</w:t>
      </w:r>
      <w:r>
        <w:t>宣言と</w:t>
      </w:r>
      <w:r>
        <w:t>赦しを通じて</w:t>
      </w:r>
      <w:r>
        <w:t>、</w:t>
      </w:r>
      <w:r>
        <w:t>彼らをキリストの完全な赦しの希望へと導いてくださいます</w:t>
      </w:r>
    </w:p>
    <w:p>
      <w:pPr>
        <w:pStyle w:val="a3"/>
      </w:pPr>
      <w:r>
        <w:t>。</w:t>
      </w:r>
    </w:p>
    <w:p>
      <w:pPr>
        <w:pStyle w:val="a3"/>
      </w:pPr>
      <w:r>
        <w:t>[適用] 愛する聖徒の皆さん、もしかすると、過去に犯した重い罪や、人生の恥ずべき汚点のために、あえて神の御座の前に進み出ることができず、</w:t>
      </w:r>
      <w:r>
        <w:t>彷徨いながら</w:t>
      </w:r>
      <w:r>
        <w:t>、罪の意識の中で迷い続けてはいませんか。主は私たちに教会を与えてくださり、教会の忠実な御言葉の奉仕者たちを通して、「あなたの罪は</w:t>
      </w:r>
      <w:r>
        <w:t>赦された</w:t>
      </w:r>
      <w:r>
        <w:t>」という公的な赦しの宣言と福音の宣教を贈り物として与えてくださいました</w:t>
      </w:r>
    </w:p>
    <w:p>
      <w:pPr>
        <w:pStyle w:val="a3"/>
      </w:pPr>
      <w:r>
        <w:t>。もはや暗い部屋で、罪の鎖に縛られて泣くことはやめ、教会の礼拝と公的な罪の赦しの福音宣教を、信仰の手でしっかりと掴んでください。砕かれた心を持って主の御前に正直に告白して近づくとき、教会を通して注がれる荘厳な恵みの</w:t>
      </w:r>
      <w:r>
        <w:t>解放と</w:t>
      </w:r>
      <w:r>
        <w:t>赦しの喜びを</w:t>
      </w:r>
      <w:r>
        <w:t>満ち溢れるほどに</w:t>
      </w:r>
      <w:r>
        <w:t>経験し、再び力を得て、新しいいのちの中で堂々と歩んでいかれることをお祈りいたします</w:t>
      </w:r>
    </w:p>
    <w:p>
      <w:pPr>
        <w:pStyle w:val="a3"/>
      </w:pPr>
      <w:r>
        <w:t>。</w:t>
      </w:r>
    </w:p>
    <w:p>
      <w:pPr>
        <w:pStyle w:val="a3"/>
      </w:pPr>
      <w:r>
        <w:t>結論</w:t>
      </w:r>
    </w:p>
    <w:p>
      <w:pPr>
        <w:pStyle w:val="a3"/>
      </w:pPr>
      <w:r>
        <w:t>聖徒の皆様、私たちの主イエス・キリストが御自身の血の代価をもって贖われた地上の有形教会は、完璧ではありませんが、栄光に満ちています</w:t>
      </w:r>
    </w:p>
    <w:p>
      <w:pPr>
        <w:pStyle w:val="a3"/>
      </w:pPr>
      <w:r>
        <w:t>。主はこの不完全な地上の教会に、</w:t>
      </w:r>
      <w:r>
        <w:t>**「</w:t>
      </w:r>
      <w:r>
        <w:t>天国の</w:t>
      </w:r>
      <w:r>
        <w:t>鍵</w:t>
      </w:r>
      <w:r>
        <w:t>」</w:t>
      </w:r>
      <w:r>
        <w:t>**という威厳に満ちた輝かしい権威を委ねてくださり、罪に満ちたこの世の中で、私たちの魂を聖く、安全に治めるよう見守ってくださいます</w:t>
      </w:r>
    </w:p>
    <w:p>
      <w:pPr>
        <w:pStyle w:val="a3"/>
      </w:pPr>
      <w:r>
        <w:t>。</w:t>
      </w:r>
    </w:p>
    <w:p>
      <w:pPr>
        <w:pStyle w:val="a3"/>
      </w:pPr>
      <w:r>
        <w:t>私たちは、教会の役職者たちが行使する聖書的かつ霊的な統治の権威に、謙虚に従わなければなりません</w:t>
      </w:r>
    </w:p>
    <w:p>
      <w:pPr>
        <w:pStyle w:val="a3"/>
      </w:pPr>
      <w:r>
        <w:t>。頑なな心を砕き、御言葉と懲戒の警告の前に恐れおののきながら、聖なる生活の純粋さを守り抜きましょう</w:t>
      </w:r>
    </w:p>
    <w:p>
      <w:pPr>
        <w:pStyle w:val="a3"/>
      </w:pPr>
      <w:r>
        <w:t>。さらに、罪によってつまずいたとしても、悔い改める者たちに対して</w:t>
      </w:r>
      <w:r>
        <w:t>、</w:t>
      </w:r>
      <w:r>
        <w:t>教会の公的な福音宣教と</w:t>
      </w:r>
      <w:r>
        <w:t>赦しを通じて、恵みの天国の門を大きく</w:t>
      </w:r>
      <w:r>
        <w:t>開いて</w:t>
      </w:r>
      <w:r>
        <w:t>くださる主の限りない憐れみを信頼し、日々、救いの喜びと霊的な平安を完全に享受する、忠実な恵みの共同体となるよう、主イエス・キリストの御名によって切に祈ります。アーメン。</w:t>
      </w:r>
    </w:p>
    <w:p>
      <w:pPr>
        <w:pStyle w:val="a3"/>
      </w:pPr>
      <w:r>
        <w:t xml:space="preserve">⛪ </w:t>
      </w:r>
      <w:r>
        <w:t>また、信仰の成長のために、次の段階としてこれについて考えてみてはいかがでしょうか。教会の職務と天国の鍵の権威を胸に深く刻みながら、ウェストミンスター信仰告白が続けて教えている**「この懲戒と秩序の権限を持つ教会指導者たちが公に集まり、教会の大小の教理的論争や秩序を決定する</w:t>
      </w:r>
      <w:r>
        <w:t>『</w:t>
      </w:r>
      <w:r>
        <w:t>長老会と総会（Synods and Councils、第31章）</w:t>
      </w:r>
      <w:r>
        <w:t>』</w:t>
      </w:r>
      <w:r>
        <w:t>」**の公的な招集権限と霊的権威についても、神の御言葉に従って引き続き探求してみませんか？</w:t>
      </w:r>
    </w:p>
    <w:p>
      <w:pPr>
        <w:pStyle w:val="a3"/>
      </w:pPr>
      <w:r>
        <w:t>ウェストミンスター信仰告白第30章第3節において、「教会の懲戒</w:t>
      </w:r>
      <w:r>
        <w:t>とその目的</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タイトル：恵みの柵、愛の鞭：教会の懲戒とその聖なる目的</w:t>
      </w:r>
    </w:p>
    <w:p>
      <w:pPr>
        <w:pStyle w:val="a3"/>
      </w:pPr>
      <w:r>
        <w:t>聖書箇所：コリントの信徒への手紙第一 5章5</w:t>
      </w:r>
      <w:r>
        <w:t>–7節、コリントの信徒への手紙第一</w:t>
      </w:r>
      <w:r>
        <w:t xml:space="preserve"> 11章27–30節</w:t>
      </w:r>
    </w:p>
    <w:p>
      <w:pPr>
        <w:pStyle w:val="a3"/>
      </w:pPr>
      <w:r>
        <w:t>信徒の皆さん、現代の教会の説教壇で最も耳にするのが難しいテーマの一つが、まさに**「</w:t>
      </w:r>
      <w:r>
        <w:t>教会の懲戒（Church Censures）」</w:t>
      </w:r>
      <w:r>
        <w:t>**でしょう。 今日の人々は個人の自由を極大化し、</w:t>
      </w:r>
      <w:r>
        <w:t>他</w:t>
      </w:r>
      <w:r>
        <w:t xml:space="preserve"> 人の干渉や叱責を極めて嫌います。しかし、</w:t>
      </w:r>
      <w:r>
        <w:t>教会の王であり</w:t>
      </w:r>
      <w:r>
        <w:t>頭であられる主イエス・キリストは、教会の平安と秩序、そして聖徒たちの魂を守るために、地上の教会に御言葉と聖礼典だけでなく、</w:t>
      </w:r>
      <w:r>
        <w:t>**「懲</w:t>
      </w:r>
      <w:r>
        <w:t>戒</w:t>
      </w:r>
      <w:r>
        <w:t>の鍵」</w:t>
      </w:r>
      <w:r>
        <w:t>**を賜りとして与えてくださいました</w:t>
      </w:r>
    </w:p>
    <w:p>
      <w:pPr>
        <w:pStyle w:val="a3"/>
      </w:pPr>
      <w:r>
        <w:t>。</w:t>
      </w:r>
    </w:p>
    <w:p>
      <w:pPr>
        <w:pStyle w:val="a3"/>
      </w:pPr>
      <w:r>
        <w:t>ウェストミンスター信仰告白第30章第3節は、この懲戒が教会の中でなぜ必ず行われなければならないのか、その聖なる霊的な目的について厳粛に宣言しています</w:t>
      </w:r>
    </w:p>
    <w:p>
      <w:pPr>
        <w:pStyle w:val="a3"/>
      </w:pPr>
      <w:r>
        <w:t>。信仰告白書は、懲戒が持つ目的を五つに分けて説明していますが、これは結局のところ、罪を犯した魂を救い、共同体の聖さを守り、主の栄光を現す</w:t>
      </w:r>
      <w:r>
        <w:t>ためです</w:t>
      </w:r>
    </w:p>
    <w:p>
      <w:pPr>
        <w:pStyle w:val="a3"/>
      </w:pPr>
      <w:r>
        <w:t>。今日、私たちは信仰告白書の教えに従い</w:t>
      </w:r>
      <w:r>
        <w:t>、**「</w:t>
      </w:r>
      <w:r>
        <w:t>教会の懲戒とその目的</w:t>
      </w:r>
      <w:r>
        <w:t>」</w:t>
      </w:r>
      <w:r>
        <w:t>**を三つの要点に分けて考察し、私たちを罪から守ってくださる主の聖なる愛の囲いを心に刻みたいと思います。</w:t>
      </w:r>
    </w:p>
    <w:p>
      <w:pPr>
        <w:pStyle w:val="a3"/>
      </w:pPr>
      <w:r>
        <w:t>第1の論点：罪を犯した肢体を正し、霊的に回復させ、取り戻す</w:t>
      </w:r>
      <w:r>
        <w:t>ためです</w:t>
      </w:r>
    </w:p>
    <w:p>
      <w:pPr>
        <w:pStyle w:val="a3"/>
      </w:pPr>
      <w:r>
        <w:t>教会が懲戒を行う最も</w:t>
      </w:r>
      <w:r>
        <w:t>第一かつ</w:t>
      </w:r>
      <w:r>
        <w:t>直接的な目的は、罪に陥って迷っている肢体を正し（reclaiming）、霊的に回復させ、救う</w:t>
      </w:r>
      <w:r>
        <w:t>ためです</w:t>
      </w:r>
    </w:p>
    <w:p>
      <w:pPr>
        <w:pStyle w:val="a3"/>
      </w:pPr>
      <w:r>
        <w:t>。</w:t>
      </w:r>
    </w:p>
    <w:p>
      <w:pPr>
        <w:pStyle w:val="a3"/>
      </w:pPr>
      <w:r>
        <w:t>懲戒は決して、罪を犯した人を共同体の外へ追い出し、破滅させたり葬り去ったりするための残酷な刑罰ではありません</w:t>
      </w:r>
    </w:p>
    <w:p>
      <w:pPr>
        <w:pStyle w:val="a3"/>
      </w:pPr>
      <w:r>
        <w:t>。それは、霊的に病んだ者を治療するためにメスを当てる医師の痛みと同じであり、子が滅びの道へ進まぬよう愛をもって鞭を振るう父に似た、憐れみの道具です</w:t>
      </w:r>
    </w:p>
    <w:p>
      <w:pPr>
        <w:pStyle w:val="a3"/>
      </w:pPr>
      <w:r>
        <w:t>。教会には、愛に満ちた切なる思いをもって罪を犯した者を懲戒し、その者が自身の霊的な危機に気づき、罪から立ち返って再び主の御許へと戻れるように導く義務があります</w:t>
      </w:r>
    </w:p>
    <w:p>
      <w:pPr>
        <w:pStyle w:val="a3"/>
      </w:pPr>
      <w:r>
        <w:t>。</w:t>
      </w:r>
    </w:p>
    <w:p>
      <w:pPr>
        <w:pStyle w:val="a3"/>
      </w:pPr>
      <w:r>
        <w:t>聖書は、罪を犯した兄弟に対する教会の愛ある戒めについて、次のように教えています。</w:t>
      </w:r>
    </w:p>
    <w:p>
      <w:pPr>
        <w:pStyle w:val="a3"/>
      </w:pPr>
      <w:r>
        <w:t>マタイによる福音書 18章15節：「</w:t>
      </w:r>
      <w:r>
        <w:t>もしあなたの兄弟が罪を犯したら、行って、あなたとその人だけで話し合いなさい。もし彼が聞き入れるなら、あなたは兄弟を取り戻したことになる</w:t>
      </w:r>
      <w:r>
        <w:t>。」</w:t>
      </w:r>
    </w:p>
    <w:p>
      <w:pPr>
        <w:pStyle w:val="a3"/>
      </w:pPr>
      <w:r>
        <w:t>コリントの信徒への手紙一 5章5節：「</w:t>
      </w:r>
      <w:r>
        <w:t>そのような者をサタンに引き渡した。それは、肉体を滅ぼし、霊が主イエスの日に救われるためである</w:t>
      </w:r>
      <w:r>
        <w:t>。」</w:t>
      </w:r>
    </w:p>
    <w:p>
      <w:pPr>
        <w:pStyle w:val="a3"/>
      </w:pPr>
      <w:r>
        <w:t>ガラテヤ人への手紙 6章1節：</w:t>
      </w:r>
      <w:r>
        <w:t>「</w:t>
      </w:r>
      <w:r>
        <w:t>兄弟たちよ、</w:t>
      </w:r>
      <w:r>
        <w:t>もし誰かが罪を犯していることが明らかになったなら、霊的なあなたがたは、柔和な心でその人を正しなさい。そして、自分自身を吟味し、あなた自身も</w:t>
      </w:r>
      <w:r>
        <w:t>誘惑</w:t>
      </w:r>
      <w:r>
        <w:t>（試練）に遭うこと</w:t>
      </w:r>
      <w:r>
        <w:t xml:space="preserve"> を恐れて</w:t>
      </w:r>
      <w:r>
        <w:t>ください。」</w:t>
      </w:r>
    </w:p>
    <w:p>
      <w:pPr>
        <w:pStyle w:val="a3"/>
      </w:pPr>
      <w:r>
        <w:t>使徒パウロの教えのように、公教会が破門（excommunication）という最も重い懲戒を行うことさえも、その者をサタンの王国である世へと送り出し、懲らしめを受けるようにすることで、その魂が主イエスの日に究極の救いを得られるよう助ける、最も深い霊的な措置なのです</w:t>
      </w:r>
    </w:p>
    <w:p>
      <w:pPr>
        <w:pStyle w:val="a3"/>
      </w:pPr>
      <w:r>
        <w:t>。</w:t>
      </w:r>
    </w:p>
    <w:p>
      <w:pPr>
        <w:pStyle w:val="a3"/>
      </w:pPr>
      <w:r>
        <w:t>[適用] 聖徒の皆さん、私たちの周りの兄弟姉妹が明らかな罪の中に陥り、霊的に崩れ落ちようとしているとき、どのように反応していますか？陰で噂話を広めて傷つけたり、「自分には関係ない」</w:t>
      </w:r>
      <w:r>
        <w:t>と言って</w:t>
      </w:r>
      <w:r>
        <w:t>傍観したりしていませんか？聖書が教える懲戒の第一歩は、痛ましい思いを抱き、その兄弟姉妹と二人きりで会い、罪を指摘し、柔和さをもって勧めることです</w:t>
      </w:r>
    </w:p>
    <w:p>
      <w:pPr>
        <w:pStyle w:val="a3"/>
      </w:pPr>
      <w:r>
        <w:t>。自分のプライドや感情を捨て、ただ兄弟の魂を救おうという誠実で涙に満ちた愛をもって勧告し、その人が立ち返れるよう最後まで祈りをもって支える、霊的な家族になりましょう。</w:t>
      </w:r>
    </w:p>
    <w:p>
      <w:pPr>
        <w:pStyle w:val="a3"/>
      </w:pPr>
      <w:r>
        <w:t>第2の要点：共同体の清さを守り、他の肢体が罪に染まるのを</w:t>
      </w:r>
      <w:r>
        <w:t>防ぐためです</w:t>
      </w:r>
    </w:p>
    <w:p>
      <w:pPr>
        <w:pStyle w:val="a3"/>
      </w:pPr>
      <w:r>
        <w:t>第二に、懲戒の目的は、罪の伝染性を遮断して教会の清さを守り（purging out that leaven）、他の肢体が罪を軽んじて同じ過ちに陥らないよう警告</w:t>
      </w:r>
      <w:r>
        <w:t>することにあります</w:t>
      </w:r>
    </w:p>
    <w:p>
      <w:pPr>
        <w:pStyle w:val="a3"/>
      </w:pPr>
      <w:r>
        <w:t>。</w:t>
      </w:r>
    </w:p>
    <w:p>
      <w:pPr>
        <w:pStyle w:val="a3"/>
      </w:pPr>
      <w:r>
        <w:t>信仰告白書は、罪を**「</w:t>
      </w:r>
      <w:r>
        <w:t>全体を汚染する</w:t>
      </w:r>
      <w:r>
        <w:t>パン種」</w:t>
      </w:r>
      <w:r>
        <w:t>**に例えて警告しています</w:t>
      </w:r>
    </w:p>
    <w:p>
      <w:pPr>
        <w:pStyle w:val="a3"/>
      </w:pPr>
      <w:r>
        <w:t>。罪は個人の魂を破壊するにとどまらず、まるで伝染病のように、教会共同体全体の霊的な健康状態と純潔を急速に蝕んでいきます</w:t>
      </w:r>
    </w:p>
    <w:p>
      <w:pPr>
        <w:pStyle w:val="a3"/>
      </w:pPr>
      <w:r>
        <w:t>。教会が公に罪に対して目をつぶり、黙認するとき、聖徒たちは「あの程度の罪を犯しても何の問題もないのだな」という無感覚な霊的怠惰と世俗化の誘惑に陥ってしまいます</w:t>
      </w:r>
    </w:p>
    <w:p>
      <w:pPr>
        <w:pStyle w:val="a3"/>
      </w:pPr>
      <w:r>
        <w:t>。懲戒は、このような罪の蔓延を防ぐ聖霊の防疫線です。</w:t>
      </w:r>
    </w:p>
    <w:p>
      <w:pPr>
        <w:pStyle w:val="a3"/>
      </w:pPr>
      <w:r>
        <w:t>聖書は、共同体の純潔を守るために、罪による汚染を厳格に遮断しなければならないことを次のように宣言しています。</w:t>
      </w:r>
    </w:p>
    <w:p>
      <w:pPr>
        <w:pStyle w:val="a3"/>
      </w:pPr>
      <w:r>
        <w:t>コリントの信徒への手紙一</w:t>
      </w:r>
      <w:r>
        <w:t xml:space="preserve"> 5章6–7節：</w:t>
      </w:r>
      <w:r>
        <w:t>「</w:t>
      </w:r>
      <w:r>
        <w:t>あなたがたが誇ることは正しくありません。</w:t>
      </w:r>
      <w:r>
        <w:t>わずかなパン種が、生地全体に広がることを知らないのですか。あなたがたはパン種のない者たちです。新しい生地となるために、古いパン種</w:t>
      </w:r>
      <w:r>
        <w:t>を取り除きなさい……」。</w:t>
      </w:r>
    </w:p>
    <w:p>
      <w:pPr>
        <w:pStyle w:val="a3"/>
      </w:pPr>
      <w:r>
        <w:t>テモテへの手紙第一</w:t>
      </w:r>
      <w:r>
        <w:t xml:space="preserve"> 5章20節：「</w:t>
      </w:r>
      <w:r>
        <w:t>罪を犯した者たちを、すべての人の前で叱責し、残りの者たちに恐れを抱かせなさい</w:t>
      </w:r>
      <w:r>
        <w:t>。」</w:t>
      </w:r>
    </w:p>
    <w:p>
      <w:pPr>
        <w:pStyle w:val="a3"/>
      </w:pPr>
      <w:r>
        <w:t>教会の役職者は、頑なに罪に固執する者たちを聖餐から除外する「聖餐停止（suspension）」や破門を通じて、聖徒たちが聖なる神への畏敬と恐れを抱くよう促さなければなりません</w:t>
      </w:r>
    </w:p>
    <w:p>
      <w:pPr>
        <w:pStyle w:val="a3"/>
      </w:pPr>
      <w:r>
        <w:t>。</w:t>
      </w:r>
    </w:p>
    <w:p>
      <w:pPr>
        <w:pStyle w:val="a3"/>
      </w:pPr>
      <w:r>
        <w:t>[適用] 今日、数多くの教会が、信徒数の減少や人々の不快な反応を懸念し、明らかな不敬虔や異端的な教え、罪悪を「愛と包容」というもっともらしい名目の下に放置しがちです。しかし、それは愛ではなく、霊的な職務放棄であり、共同体全体を破滅へと追い込む悪しき行いです</w:t>
      </w:r>
    </w:p>
    <w:p>
      <w:pPr>
        <w:pStyle w:val="a3"/>
      </w:pPr>
      <w:r>
        <w:t>。私たちは教会の霊的な衛生と聖さを守るために、罪に対して断固とした態度を取らなければなりません。他の肢体の懲戒を見る時、私自身も同様の誘惑に揺らぎやすい弱い者であることを謙虚に自覚し、より清く自らを省みながら、教会の聖なる秩序を守る霊的な防壁として堂々と立つことを祈ります。</w:t>
      </w:r>
    </w:p>
    <w:p>
      <w:pPr>
        <w:pStyle w:val="a3"/>
      </w:pPr>
      <w:r>
        <w:t>第3の根拠：キリストの栄光を守り、教会に対する神の怒りを防ぐ</w:t>
      </w:r>
      <w:r>
        <w:t>ためです</w:t>
      </w:r>
    </w:p>
    <w:p>
      <w:pPr>
        <w:pStyle w:val="a3"/>
      </w:pPr>
      <w:r>
        <w:t>第三に、懲戒の最終的な目的は</w:t>
      </w:r>
      <w:r>
        <w:t>、</w:t>
      </w:r>
      <w:r>
        <w:t>教会の頭である</w:t>
      </w:r>
      <w:r>
        <w:t>イエス・キリストの尊い栄光をこの世の中で守り、教会が神の懲戒的な怒りを受けないように防御</w:t>
      </w:r>
      <w:r>
        <w:t>することにあります</w:t>
      </w:r>
    </w:p>
    <w:p>
      <w:pPr>
        <w:pStyle w:val="a3"/>
      </w:pPr>
      <w:r>
        <w:t>。</w:t>
      </w:r>
    </w:p>
    <w:p>
      <w:pPr>
        <w:pStyle w:val="a3"/>
      </w:pPr>
      <w:r>
        <w:t>教会は、この世の中でキリストの聖なる福音を公に告白し、生きる光の灯台です</w:t>
      </w:r>
    </w:p>
    <w:p>
      <w:pPr>
        <w:pStyle w:val="a3"/>
      </w:pPr>
      <w:r>
        <w:t>。もし教会の中で、あらゆる偽善や不道徳、そして頑なな罪悪が、何の懲戒もなく堂々とはびこるならば、世の人々は教会を嘲笑するだけでなく、</w:t>
      </w:r>
      <w:r>
        <w:t>教会の頭であられる</w:t>
      </w:r>
      <w:r>
        <w:t>主イエス・キリストの御名を</w:t>
      </w:r>
      <w:r>
        <w:t>足元に</w:t>
      </w:r>
      <w:r>
        <w:t>踏みつけ、冒涜することになるでしょう</w:t>
      </w:r>
    </w:p>
    <w:p>
      <w:pPr>
        <w:pStyle w:val="a3"/>
      </w:pPr>
      <w:r>
        <w:t>。また、公然と</w:t>
      </w:r>
      <w:r>
        <w:t>不敬虔</w:t>
      </w:r>
      <w:r>
        <w:t>な者たちが、主が定められた尊い契約の印である聖餐のパンと杯を</w:t>
      </w:r>
      <w:r>
        <w:t>、</w:t>
      </w:r>
      <w:r>
        <w:t>無造作に</w:t>
      </w:r>
      <w:r>
        <w:t>冒涜することを教会が許すとき、神は聖礼典の聖性を侵害した教会に対して、厳重な叱責と懲戒の怒りを下さざるを得ません</w:t>
      </w:r>
    </w:p>
    <w:p>
      <w:pPr>
        <w:pStyle w:val="a3"/>
      </w:pPr>
      <w:r>
        <w:t>。</w:t>
      </w:r>
    </w:p>
    <w:p>
      <w:pPr>
        <w:pStyle w:val="a3"/>
      </w:pPr>
      <w:r>
        <w:t>聖書は、主の栄光を軽んじて聖礼典を冒涜した者たちが自ら招いた厳重な警告を、次のように記しています。</w:t>
      </w:r>
    </w:p>
    <w:p>
      <w:pPr>
        <w:pStyle w:val="a3"/>
      </w:pPr>
      <w:r>
        <w:t>コリントの信徒への手紙一 11章27、</w:t>
      </w:r>
      <w:r>
        <w:t>29–30節：</w:t>
      </w:r>
      <w:r>
        <w:t>「</w:t>
      </w:r>
      <w:r>
        <w:t>それゆえ、だれであれ、主のパンや杯をふさわしくないままに食べたり飲んだりする者は</w:t>
      </w:r>
      <w:r>
        <w:t>、</w:t>
      </w:r>
      <w:r>
        <w:t>主の体と血に対して</w:t>
      </w:r>
      <w:r>
        <w:t>罪を</w:t>
      </w:r>
      <w:r>
        <w:t>犯すことになる……主の体を区別せずに食べたり飲んだりする者は、自分の罪を食べ</w:t>
      </w:r>
      <w:r>
        <w:t>たり飲んだりすることになる</w:t>
      </w:r>
      <w:r>
        <w:t>。</w:t>
      </w:r>
      <w:r>
        <w:t>それゆえ、あなたがたの中には弱い者や病んでいる者が多く、眠っている者も少なくない</w:t>
      </w:r>
      <w:r>
        <w:t>。」</w:t>
      </w:r>
    </w:p>
    <w:p>
      <w:pPr>
        <w:pStyle w:val="a3"/>
      </w:pPr>
      <w:r>
        <w:t>ヨハネの黙示録 2章 14、16節：</w:t>
      </w:r>
      <w:r>
        <w:t>「</w:t>
      </w:r>
      <w:r>
        <w:t>しかし</w:t>
      </w:r>
      <w:r>
        <w:t>、あなたにはいくつか</w:t>
      </w:r>
      <w:r>
        <w:t>責めるべき点がある……それゆえ、悔い改めなさい。そうしなければ、</w:t>
      </w:r>
      <w:r>
        <w:t>わたしはすぐにあなたのところへ行って、わたしの口の剣をもって彼らと戦うであろう</w:t>
      </w:r>
      <w:r>
        <w:t>」</w:t>
      </w:r>
    </w:p>
    <w:p>
      <w:pPr>
        <w:pStyle w:val="a3"/>
      </w:pPr>
      <w:r>
        <w:t>聖餐を無価値でふさわしくないものとして扱う</w:t>
      </w:r>
      <w:r>
        <w:t>不敬虔な</w:t>
      </w:r>
      <w:r>
        <w:t>者たちを、教会が篩い分けずに放置するとき、主は地上の教会に病気や弱さ、さらには霊的な死という厳しい懲らしめを下され、契約の民の清さを御自身で回復なさいます</w:t>
      </w:r>
    </w:p>
    <w:p>
      <w:pPr>
        <w:pStyle w:val="a3"/>
      </w:pPr>
      <w:r>
        <w:t>。</w:t>
      </w:r>
    </w:p>
    <w:p>
      <w:pPr>
        <w:pStyle w:val="a3"/>
      </w:pPr>
      <w:r>
        <w:t>[適用] 愛する聖徒の皆さん、私たちの生活の告白と礼拝の態度は、真に頭であられるキリストの御名の価値にふさわしい水準に達していますか。私の恥ずべき隠れた罪や、世との妥協的な行いが、地上の教会の栄誉を傷つけ、福音の門を塞いで</w:t>
      </w:r>
      <w:r>
        <w:t>いないか、</w:t>
      </w:r>
      <w:r>
        <w:t>痛切に悔い改めなければなりません。 主の血の代価によって建てられた教会の聖なる聖餐と霊的な礼拝を軽んじる態度を、直ちに清算しましょう。主が喜ばれる清い礼拝者として自らを整え、教会が公的な御言葉と聖礼典の神聖さを守るために設けた聖なる境界線に喜びをもって従い、主の喜びとなる祝福された教会を築いていきましょう。</w:t>
      </w:r>
    </w:p>
    <w:p>
      <w:pPr>
        <w:pStyle w:val="a3"/>
      </w:pPr>
      <w:r>
        <w:t>結論</w:t>
      </w:r>
    </w:p>
    <w:p>
      <w:pPr>
        <w:pStyle w:val="a3"/>
      </w:pPr>
      <w:r>
        <w:t>愛する聖徒の皆さん、教会の懲戒は冷たい法典や鉄の鎖ではなく、主がご自身の民を救うために、自ら手</w:t>
      </w:r>
      <w:r>
        <w:t>渡してくださった、</w:t>
      </w:r>
      <w:r>
        <w:t>慈悲深く温かい恵みの柵なのです</w:t>
      </w:r>
    </w:p>
    <w:p>
      <w:pPr>
        <w:pStyle w:val="a3"/>
      </w:pPr>
      <w:r>
        <w:t>。</w:t>
      </w:r>
    </w:p>
    <w:p>
      <w:pPr>
        <w:pStyle w:val="a3"/>
      </w:pPr>
      <w:r>
        <w:t>教会は、懲戒を通じて、罪に陥った兄弟を再び優しく救い出すという癒しの働きを担っています</w:t>
      </w:r>
    </w:p>
    <w:p>
      <w:pPr>
        <w:pStyle w:val="a3"/>
      </w:pPr>
      <w:r>
        <w:t>。また、すべての肢体を罪という恐ろしいパン種から安全に守り、共同体の聖さを清く守り抜きます</w:t>
      </w:r>
    </w:p>
    <w:p>
      <w:pPr>
        <w:pStyle w:val="a3"/>
      </w:pPr>
      <w:r>
        <w:t>。そしてついに、この世の中でキリストの聖なる御名の栄光を高く掲げ、聖礼典の神聖さを守り、教会に向けて約束された神の尊い契約の恵みと平安の下に、常に留まることができるようにします</w:t>
      </w:r>
    </w:p>
    <w:p>
      <w:pPr>
        <w:pStyle w:val="a3"/>
      </w:pPr>
      <w:r>
        <w:t>。</w:t>
      </w:r>
    </w:p>
    <w:p>
      <w:pPr>
        <w:pStyle w:val="a3"/>
      </w:pPr>
      <w:r>
        <w:t>この懲戒に込められた主の涙ぐましい愛と知恵を信頼してください。まず私たち自身を、主の真理の御言葉の下で謙虚に打ち砕き従わせ、私たちの教会が、ただ主の義と聖さの中で、より清く純潔な花嫁の姿として成長できるよう、心を尽くして愛をもって献身する、忠実な主の民となることを、主イエス・キリストの御名によって切に祈ります。アーメン。</w:t>
      </w:r>
    </w:p>
    <w:p>
      <w:pPr>
        <w:pStyle w:val="a3"/>
      </w:pPr>
      <w:r>
        <w:t xml:space="preserve">⚖ </w:t>
      </w:r>
      <w:r>
        <w:t>また、信仰的な成熟のために、次の段階として、これについて共に考えてみてはいかがでしょうか？ 教会の秩序と純潔を守る聖なる懲戒の原則を心に深く刻み、ウェストミンスター信仰告白が続けて教える**「この懲戒と教会の秩序の最終的な基準を提供し、教理的</w:t>
      </w:r>
      <w:r>
        <w:t xml:space="preserve"> な論争を聖書的に裁く</w:t>
      </w:r>
      <w:r>
        <w:t>『</w:t>
      </w:r>
      <w:r>
        <w:t>長老会と総会（Synods and Councils、第31章1-2節）</w:t>
      </w:r>
      <w:r>
        <w:t>』</w:t>
      </w:r>
      <w:r>
        <w:t>」**の組織原理とその霊的権威についても、神の御言葉に従って引き続き探求してみましょうか？</w:t>
      </w:r>
    </w:p>
    <w:p>
      <w:pPr>
        <w:pStyle w:val="a3"/>
      </w:pPr>
      <w:r>
        <w:t>ウェストミンスター信仰告白第31章1-3節にある「大会と総会の目的と</w:t>
      </w:r>
      <w:r>
        <w:t>機能</w:t>
      </w:r>
      <w:r>
        <w:t>」</w:t>
      </w:r>
      <w:r>
        <w:t>について、3つの要点にまとめ、各要点の最後に適用を加え、重要な聖書箇所を含めた説教文を作成してください。</w:t>
      </w:r>
    </w:p>
    <w:p>
      <w:pPr>
        <w:pStyle w:val="a3"/>
      </w:pPr>
    </w:p>
    <w:p>
      <w:pPr>
        <w:pStyle w:val="a3"/>
      </w:pPr>
    </w:p>
    <w:p>
      <w:pPr>
        <w:pStyle w:val="a3"/>
      </w:pPr>
      <w:r>
        <w:t>考察</w:t>
      </w:r>
    </w:p>
    <w:p>
      <w:pPr>
        <w:pStyle w:val="a3"/>
      </w:pPr>
      <w:r>
        <w:t>タイトル：主が立てられた秩序と平和：大会と総会の目的と機能</w:t>
      </w:r>
    </w:p>
    <w:p>
      <w:pPr>
        <w:pStyle w:val="a3"/>
      </w:pPr>
      <w:r>
        <w:t>聖書箇所：使徒行伝15章2、4、6節、使徒行伝16章4節、</w:t>
      </w:r>
      <w:r>
        <w:t>エペソ人への手紙4章11–12節</w:t>
      </w:r>
    </w:p>
    <w:p>
      <w:pPr>
        <w:pStyle w:val="a3"/>
      </w:pPr>
      <w:r>
        <w:t>信徒の皆さん、前回は、地上の教会の聖さと秩序を守るために、教会の王であるキリストが委ねてくださった「</w:t>
      </w:r>
      <w:r>
        <w:t>懲戒の</w:t>
      </w:r>
      <w:r>
        <w:t>鍵」</w:t>
      </w:r>
      <w:r>
        <w:t>について分かち合いました。 本日は、ウェストミンスター信仰告白第31章の冒頭である第1節から第3節の教えを通じて、個々の教会の枠を超えて地上のすべての教会が有機的に連合する聖なる公的会議、すなわち</w:t>
      </w:r>
      <w:r>
        <w:t>「</w:t>
      </w:r>
      <w:r>
        <w:t>大会と総会（Synods and Councils）」</w:t>
      </w:r>
      <w:r>
        <w:t>の目的と機能について深く考察したいと思います。</w:t>
      </w:r>
    </w:p>
    <w:p>
      <w:pPr>
        <w:pStyle w:val="a3"/>
      </w:pPr>
      <w:r>
        <w:t>教会の歴史の中で、数多くの偽りの教理が頭をもたげ、行政的な混乱が訪れるたびに、主は地上の教会が無秩序に散らばるままに放置されることなく、聖なる総会の秩序を確立してくださいました。本日宣べ伝えられる三つの要項の御言葉を通じて、私たちの教会が長老会と総会という聖なる契約的秩序の中で、いかにして守られ、成長していくべきかという聖書的な原理を、心に深く</w:t>
      </w:r>
      <w:r>
        <w:t>刻まれる</w:t>
      </w:r>
      <w:r>
        <w:t>ことをお祈りいたします。</w:t>
      </w:r>
    </w:p>
    <w:p>
      <w:pPr>
        <w:pStyle w:val="a3"/>
      </w:pPr>
      <w:r>
        <w:t>第1の要点：公教会的な連合と、より良い秩序のために総会が存在します</w:t>
      </w:r>
    </w:p>
    <w:p>
      <w:pPr>
        <w:pStyle w:val="a3"/>
      </w:pPr>
      <w:r>
        <w:t>第一に、大会と総会が存在する本質的な目的は、地上の教会のより良い統治（better government）と、より深い霊的徳（further edification）を</w:t>
      </w:r>
      <w:r>
        <w:t>築くためです</w:t>
      </w:r>
    </w:p>
    <w:p>
      <w:pPr>
        <w:pStyle w:val="a3"/>
      </w:pPr>
      <w:r>
        <w:t>。</w:t>
      </w:r>
    </w:p>
    <w:p>
      <w:pPr>
        <w:pStyle w:val="a3"/>
      </w:pPr>
      <w:r>
        <w:t>教会史において、独立主義（Independency）</w:t>
      </w:r>
      <w:r>
        <w:t>を</w:t>
      </w:r>
      <w:r>
        <w:t>主張する人々は、個々の会衆が自ら完全な統治権威を持っているため、他の教会に行政的に服従したり連合したりする必要はないと述べてきました</w:t>
      </w:r>
    </w:p>
    <w:p>
      <w:pPr>
        <w:pStyle w:val="a3"/>
      </w:pPr>
      <w:r>
        <w:t>。しかし、信仰告白書が宣言するように、個々の教会が単独で存在するときに生じる限界や濫用を克服し、教会の一致と平安を図るためには、</w:t>
      </w:r>
      <w:r>
        <w:t>当会</w:t>
      </w:r>
      <w:r>
        <w:t>（kirk-session）</w:t>
      </w:r>
      <w:r>
        <w:t>を超え、長老会（presbytery）、地方総会（provincial synod）、総会（General Assembly）へと続く有機的な</w:t>
      </w:r>
      <w:r>
        <w:t>統治</w:t>
      </w:r>
      <w:r>
        <w:t xml:space="preserve"> 会議</w:t>
      </w:r>
      <w:r>
        <w:t>の秩序が不可欠です</w:t>
      </w:r>
    </w:p>
    <w:p>
      <w:pPr>
        <w:pStyle w:val="a3"/>
      </w:pPr>
      <w:r>
        <w:t>。</w:t>
      </w:r>
    </w:p>
    <w:p>
      <w:pPr>
        <w:pStyle w:val="a3"/>
      </w:pPr>
      <w:r>
        <w:t>聖書は、このような総会の必要性について、初期教会の明確な模範を示しています。</w:t>
      </w:r>
    </w:p>
    <w:p>
      <w:pPr>
        <w:pStyle w:val="a3"/>
      </w:pPr>
      <w:r>
        <w:t>使徒行伝15章2、4、6節：</w:t>
      </w:r>
      <w:r>
        <w:t>「</w:t>
      </w:r>
      <w:r>
        <w:t>パウロとバルナバ</w:t>
      </w:r>
      <w:r>
        <w:t>、</w:t>
      </w:r>
      <w:r>
        <w:t>および彼らの中から数人が、この問題についてエルサレムにいる使徒たちと長老たちに遣</w:t>
      </w:r>
      <w:r>
        <w:t>わされることに決まった</w:t>
      </w:r>
      <w:r>
        <w:t>。…教会に受け入れられ…使徒たちと長老たちがこの件を協議するために集</w:t>
      </w:r>
      <w:r>
        <w:t>まった」</w:t>
      </w:r>
    </w:p>
    <w:p>
      <w:pPr>
        <w:pStyle w:val="a3"/>
      </w:pPr>
      <w:r>
        <w:t>当時、</w:t>
      </w:r>
      <w:r>
        <w:t>アンティオキア教会に浸透した異端的な教え（割礼の問題）</w:t>
      </w:r>
      <w:r>
        <w:t>によって大きな争いが起きた際、</w:t>
      </w:r>
      <w:r>
        <w:t>アンティオキア教会は自らこれを解決しようと固執することなく、エルサレムにある公教会の会議にこの問題を正式に上程しました</w:t>
      </w:r>
    </w:p>
    <w:p>
      <w:pPr>
        <w:pStyle w:val="a3"/>
      </w:pPr>
      <w:r>
        <w:t>。使徒と長老たちは、対等な霊的権威を持って会議に参加し、教会全体が守るべき一致した決定を導き出しました</w:t>
      </w:r>
    </w:p>
    <w:p>
      <w:pPr>
        <w:pStyle w:val="a3"/>
      </w:pPr>
      <w:r>
        <w:t>。このように、総会は教会のカトリック性（Catholicity）を維持し、地上の教会を清く支える最高の霊的な防波堤です。</w:t>
      </w:r>
    </w:p>
    <w:p>
      <w:pPr>
        <w:pStyle w:val="a3"/>
      </w:pPr>
      <w:r>
        <w:t>[適用] 聖徒の皆さん、私たちの信仰は、孤立した島のようなものではありません。今日、数多くの教会が「私たちの教会だけが</w:t>
      </w:r>
      <w:r>
        <w:t>恵みを受け、</w:t>
      </w:r>
      <w:r>
        <w:t>リバイバルすればそれでいい」という狭い</w:t>
      </w:r>
      <w:r>
        <w:t>個教会</w:t>
      </w:r>
      <w:r>
        <w:t>中心主義や利己主義に陥り、隣人の教会の痛みや教団の秩序を軽んじがちです。 私たちは、主の御血によって結ばれた一つの聖なるカトリック教会の肢体であることを覚えていなければなりません。長老会と総会という霊的な柵の中で、善き業に互いに協力し、弱い兄弟教会の重荷を共に分かち合って担う、成熟した広い契約的な視野をお持ちになることを願います。</w:t>
      </w:r>
    </w:p>
    <w:p>
      <w:pPr>
        <w:pStyle w:val="a3"/>
      </w:pPr>
      <w:r>
        <w:t>第2の論点：総会は</w:t>
      </w:r>
      <w:r>
        <w:t>キリストから</w:t>
      </w:r>
      <w:r>
        <w:t>直接</w:t>
      </w:r>
      <w:r>
        <w:t>委任された</w:t>
      </w:r>
      <w:r>
        <w:t>霊的自治権を有します</w:t>
      </w:r>
    </w:p>
    <w:p>
      <w:pPr>
        <w:pStyle w:val="a3"/>
      </w:pPr>
      <w:r>
        <w:t>第二に、地上の教会の総会は、世の国家権力や統治者に従属することなく、ただ教</w:t>
      </w:r>
      <w:r>
        <w:t>会の王であるキリストから</w:t>
      </w:r>
      <w:r>
        <w:t>直接付与された霊的な自治権（</w:t>
      </w:r>
      <w:r>
        <w:t xml:space="preserve">intrinsical </w:t>
      </w:r>
      <w:r>
        <w:t>power）を行使しなければなりません</w:t>
      </w:r>
    </w:p>
    <w:p>
      <w:pPr>
        <w:pStyle w:val="a3"/>
      </w:pPr>
      <w:r>
        <w:t>。</w:t>
      </w:r>
    </w:p>
    <w:p>
      <w:pPr>
        <w:pStyle w:val="a3"/>
      </w:pPr>
      <w:r>
        <w:t>教皇主義や</w:t>
      </w:r>
      <w:r>
        <w:t>エラスティウス主義</w:t>
      </w:r>
      <w:r>
        <w:t>（</w:t>
      </w:r>
      <w:r>
        <w:t>Erastianism</w:t>
      </w:r>
      <w:r>
        <w:t>）は、教会の総会招集権と統治の権威を、この世の国王や法廷に譲渡しようとしました</w:t>
      </w:r>
    </w:p>
    <w:p>
      <w:pPr>
        <w:pStyle w:val="a3"/>
      </w:pPr>
      <w:r>
        <w:t>。しかし、1647年のスコットランド総会批准条例が明示しているように、すでに組織され、宣言された真の教会（constituted settled kirks）において、総会や長老会が招集され、決定される権威は、世俗の統治者の肩に置かれた剣の権威とは完全に区別される、ただキリストの主権に由来する独立した霊的権威です</w:t>
      </w:r>
    </w:p>
    <w:p>
      <w:pPr>
        <w:pStyle w:val="a3"/>
      </w:pPr>
      <w:r>
        <w:t>。</w:t>
      </w:r>
    </w:p>
    <w:p>
      <w:pPr>
        <w:pStyle w:val="a3"/>
      </w:pPr>
      <w:r>
        <w:t>歴史的に、1638年の有名な</w:t>
      </w:r>
      <w:r>
        <w:t>グラスゴー総会の際、国王の代理人（commissioner）が総会の解散を強制的に命じて退去したときでさえ、私たちの信仰の先人たちは「キリストが教会に与えられた内在的な権威」</w:t>
      </w:r>
      <w:r>
        <w:t>を</w:t>
      </w:r>
      <w:r>
        <w:t>信頼し、総会を最後まで継続して長老派制度を守り、霊的な独立を守り抜きました</w:t>
      </w:r>
    </w:p>
    <w:p>
      <w:pPr>
        <w:pStyle w:val="a3"/>
      </w:pPr>
      <w:r>
        <w:t>.</w:t>
      </w:r>
    </w:p>
    <w:p>
      <w:pPr>
        <w:pStyle w:val="a3"/>
      </w:pPr>
      <w:r>
        <w:t>マタイによる福音書18章20節：</w:t>
      </w:r>
      <w:r>
        <w:t>「</w:t>
      </w:r>
      <w:r>
        <w:t>二人、あるいは三人が、わたしの名によって集まるところには、わたしもその中にいる</w:t>
      </w:r>
      <w:r>
        <w:t>。」</w:t>
      </w:r>
    </w:p>
    <w:p>
      <w:pPr>
        <w:pStyle w:val="a3"/>
      </w:pPr>
      <w:r>
        <w:t>使徒行伝 15章28節：</w:t>
      </w:r>
      <w:r>
        <w:t>「</w:t>
      </w:r>
      <w:r>
        <w:t>聖霊と私たちは、</w:t>
      </w:r>
      <w:r>
        <w:t>これらの重要な事柄以外には、あなたがたに何の重荷も負わせないのがよいと</w:t>
      </w:r>
      <w:r>
        <w:t>決めたのです。</w:t>
      </w:r>
      <w:r>
        <w:t>」</w:t>
      </w:r>
    </w:p>
    <w:p>
      <w:pPr>
        <w:pStyle w:val="a3"/>
      </w:pPr>
      <w:r>
        <w:t>教会の総会や長老会は、世俗の政府の許可を求める異端の集団ではなく、ただ王であられるイエス・キリストの聖霊が共に</w:t>
      </w:r>
      <w:r>
        <w:t>働き、</w:t>
      </w:r>
      <w:r>
        <w:t>導かれる聖なる主の主権的な領域です</w:t>
      </w:r>
    </w:p>
    <w:p>
      <w:pPr>
        <w:pStyle w:val="a3"/>
      </w:pPr>
      <w:r>
        <w:t>。</w:t>
      </w:r>
    </w:p>
    <w:p>
      <w:pPr>
        <w:pStyle w:val="a3"/>
      </w:pPr>
      <w:r>
        <w:t>[適用] 今日の世界は、絶えず文化的な流行、法的規制、あるいは政治的・物質的な圧力を通じて、教会を統制し、従わせようとしています。教会が世の力を恐れ、主の福音を薄めたり、教団の神聖な霊的秩序を世の法廷の判断に丸ごと委ねてしまうような卑屈な妥協に陥ってはなりません。 私たちは、総会や長老会のあらゆる霊的行政と会議が、ただ神の御言葉である聖書とキリストの統治の下でのみ正しく執行されるよう祈らなければなりません。世の妥協案に屈することなく、ただ主の王権を守る聖なる守護者となりましょう。</w:t>
      </w:r>
    </w:p>
    <w:p>
      <w:pPr>
        <w:pStyle w:val="a3"/>
      </w:pPr>
      <w:r>
        <w:t>第3の要点：総会は、聖書のみに照らして教会を治める、牧会的かつ宣言的な機能を果たします</w:t>
      </w:r>
    </w:p>
    <w:p>
      <w:pPr>
        <w:pStyle w:val="a3"/>
      </w:pPr>
      <w:r>
        <w:t>第三に、総会と大会に委ねられた権威は、君主的な権力ではなく、記録された神の御言葉に依拠して、教会のあらゆる大小の事柄を決定する奉仕的かつ宣言的な機能（ministerial power）を持っています</w:t>
      </w:r>
    </w:p>
    <w:p>
      <w:pPr>
        <w:pStyle w:val="a3"/>
      </w:pPr>
      <w:r>
        <w:t>。</w:t>
      </w:r>
    </w:p>
    <w:p>
      <w:pPr>
        <w:pStyle w:val="a3"/>
      </w:pPr>
      <w:r>
        <w:t>信仰告白書第31章3節は、総会が果たすべき中核的な機能を三つに明確に限定し、教えています</w:t>
      </w:r>
    </w:p>
    <w:p>
      <w:pPr>
        <w:pStyle w:val="a3"/>
      </w:pPr>
      <w:r>
        <w:t>.</w:t>
      </w:r>
    </w:p>
    <w:p>
      <w:pPr>
        <w:pStyle w:val="a3"/>
      </w:pPr>
      <w:r>
        <w:t>教義上の論争や良心の問題を聖書的に裁定します（determine controversies of faith and cases of conscience）。</w:t>
      </w:r>
    </w:p>
    <w:p>
      <w:pPr>
        <w:pStyle w:val="a3"/>
      </w:pPr>
      <w:r>
        <w:t>公的礼拝と教会統治の正しい秩序のために、聖書的な規則と指針を定めます（rules and directions for public worship and government）。</w:t>
      </w:r>
    </w:p>
    <w:p>
      <w:pPr>
        <w:pStyle w:val="a3"/>
      </w:pPr>
      <w:r>
        <w:t>教会運営における不正や不当な扱いに関する上訴および苦情を受け付け、権威をもって裁定します（receive complaints in cases of mal-administration）。</w:t>
      </w:r>
    </w:p>
    <w:p>
      <w:pPr>
        <w:pStyle w:val="a3"/>
      </w:pPr>
      <w:r>
        <w:t>これらすべての規定と決定は、総会の恣意的な独断によって定められるものではなく、それが</w:t>
      </w:r>
      <w:r>
        <w:t>「</w:t>
      </w:r>
      <w:r>
        <w:t>神の御言葉に合致する場合にのみ（consonant to the Word of God）</w:t>
      </w:r>
      <w:r>
        <w:t>」</w:t>
      </w:r>
      <w:r>
        <w:t>、</w:t>
      </w:r>
      <w:r>
        <w:t>初めて魂を束縛し統治する厳粛な価値と神聖な権威を獲得することになります</w:t>
      </w:r>
    </w:p>
    <w:p>
      <w:pPr>
        <w:pStyle w:val="a3"/>
      </w:pPr>
      <w:r>
        <w:t>。</w:t>
      </w:r>
    </w:p>
    <w:p>
      <w:pPr>
        <w:pStyle w:val="a3"/>
      </w:pPr>
      <w:r>
        <w:t>使徒行伝16章4節：「</w:t>
      </w:r>
      <w:r>
        <w:t>彼らが各都市を巡回するにつれ、エルサレムにいる使徒たちと長老たちが定めた規定を彼らに渡し、それを守らせた</w:t>
      </w:r>
      <w:r>
        <w:t>」</w:t>
      </w:r>
    </w:p>
    <w:p>
      <w:pPr>
        <w:pStyle w:val="a3"/>
      </w:pPr>
      <w:r>
        <w:t>エペソ人への手紙 4章</w:t>
      </w:r>
      <w:r>
        <w:t>11–12節：「</w:t>
      </w:r>
      <w:r>
        <w:t>彼は、</w:t>
      </w:r>
      <w:r>
        <w:t>ある人々を使徒として……ある人々を牧者や教師として任命されました。それは、聖徒たちを完全にし、奉仕の業を行わせ、キリストの体を建て上げるためです</w:t>
      </w:r>
      <w:r>
        <w:t>」</w:t>
      </w:r>
    </w:p>
    <w:p>
      <w:pPr>
        <w:pStyle w:val="a3"/>
      </w:pPr>
      <w:r>
        <w:t>総会は、聖書の御言葉の上に君臨する立法者ではありません。総会は、ただ聖書に記された主の完全な律法を正しく解釈し明らかにし、地上の教会を清め、聖徒たちを主の御言葉の前に正しく従わせる、忠実な奉仕者に過ぎません</w:t>
      </w:r>
    </w:p>
    <w:p>
      <w:pPr>
        <w:pStyle w:val="a3"/>
      </w:pPr>
      <w:r>
        <w:t>。</w:t>
      </w:r>
    </w:p>
    <w:p>
      <w:pPr>
        <w:pStyle w:val="a3"/>
      </w:pPr>
      <w:r>
        <w:t>[適用] 聖徒の皆さん、私たちは総会や教会が宣言する聖書的な法や行政上の決定を、どれほど厳粛かつ重みを持って受け止めているでしょうか。今日、多くの人々が、教会の憲法や正当な</w:t>
      </w:r>
      <w:r>
        <w:t>当会・老会の聖書的な判決を、自分の心に合わないという理由で軽々しく無視し、不従順になることがよくあります。しかし、これは主が立てられた聖なる秩序そのものを否定する霊的な高慢です。 総会が聖書に基づいて下したすべての正当な決定と礼拝の規則を、神の御心として尊重し、互いに謙虚に従ってください。教会の公的な秩序の中で、私たちを守り、清めてくださる神の知恵ある</w:t>
      </w:r>
      <w:r>
        <w:t>統治を</w:t>
      </w:r>
      <w:r>
        <w:t>謙虚に信頼し、前進されることをお祈りいたします。</w:t>
      </w:r>
    </w:p>
    <w:p>
      <w:pPr>
        <w:pStyle w:val="a3"/>
      </w:pPr>
      <w:r>
        <w:t>結論</w:t>
      </w:r>
    </w:p>
    <w:p>
      <w:pPr>
        <w:pStyle w:val="a3"/>
      </w:pPr>
      <w:r>
        <w:t>愛する聖徒の皆さん、地上の有形教会は、決して無政府的な混乱や特定の個人の独裁的な権力によって統治されてはなりません。教会の</w:t>
      </w:r>
      <w:r>
        <w:t>頭であられる</w:t>
      </w:r>
      <w:r>
        <w:t>イエス・キリストは、大会や総会という聖書的な代議制議会の秩序を私たちに与えてくださいました</w:t>
      </w:r>
    </w:p>
    <w:p>
      <w:pPr>
        <w:pStyle w:val="a3"/>
      </w:pPr>
      <w:r>
        <w:t>。</w:t>
      </w:r>
    </w:p>
    <w:p>
      <w:pPr>
        <w:pStyle w:val="a3"/>
      </w:pPr>
      <w:r>
        <w:t>私たちは、個教会主義の壁を取り払い、教会の聖なる連合と公教会性を切望する者とならなければなりません</w:t>
      </w:r>
    </w:p>
    <w:p>
      <w:pPr>
        <w:pStyle w:val="a3"/>
      </w:pPr>
      <w:r>
        <w:t>。また、世の権力の前でも卑屈にならず、教会の神聖な霊的自治権と独立性を守る</w:t>
      </w:r>
      <w:r>
        <w:t xml:space="preserve"> の戦士にならなければなりません</w:t>
      </w:r>
    </w:p>
    <w:p>
      <w:pPr>
        <w:pStyle w:val="a3"/>
      </w:pPr>
      <w:r>
        <w:t>。そしてついに、聖書の御言葉に基づいて宣言される総会と長老会の聖なる秩序と規律の下に、私たち自身を従わせる真の肢体とならなければなりません</w:t>
      </w:r>
    </w:p>
    <w:p>
      <w:pPr>
        <w:pStyle w:val="a3"/>
      </w:pPr>
      <w:r>
        <w:t>。</w:t>
      </w:r>
    </w:p>
    <w:p>
      <w:pPr>
        <w:pStyle w:val="a3"/>
      </w:pPr>
      <w:r>
        <w:t>この偉大な秩序の中で、魂の真の保護と信仰の成長を豊かに享受し、この世の中で最も品位があり秩序ある、聖なる地上の主の御国を堅固に築き上げていく</w:t>
      </w:r>
      <w:r>
        <w:t>聖徒の皆様</w:t>
      </w:r>
      <w:r>
        <w:t>となりますよう、主の御名によって切に祈ります。アーメン。</w:t>
      </w:r>
    </w:p>
    <w:p>
      <w:pPr>
        <w:pStyle w:val="a3"/>
      </w:pPr>
      <w:r>
        <w:t>⛪</w:t>
      </w:r>
      <w:r>
        <w:t xml:space="preserve"> 併せて、信仰の洞察を深めるために、次の段階としてこれを共に分かち合ってみてはいかがでしょうか。総会と大会の荘厳な目的と機能を学び、悟ったこの高貴な信仰的基礎の上に立ち、信仰告白書が続けて厳粛に警告する「使徒時代以降のすべての総会と公会議は誤りを犯し得るという</w:t>
      </w:r>
      <w:r>
        <w:t>『</w:t>
      </w:r>
      <w:r>
        <w:t>総会の</w:t>
      </w:r>
      <w:r>
        <w:t>誤謬性</w:t>
      </w:r>
      <w:r>
        <w:t>（fallibility、第31章4節）</w:t>
      </w:r>
      <w:r>
        <w:t>』</w:t>
      </w:r>
      <w:r>
        <w:t>」 および**「教会が世俗の政治や市民政府の領域に無闇に干渉してはならないという</w:t>
      </w:r>
      <w:r>
        <w:t>『</w:t>
      </w:r>
      <w:r>
        <w:t>政教分離の聖書的限界（第31章5節）</w:t>
      </w:r>
      <w:r>
        <w:t>』</w:t>
      </w:r>
      <w:r>
        <w:t>」</w:t>
      </w:r>
      <w:r>
        <w:t>**についても、神の御言葉に従って引き続き探求してみませんか？</w:t>
      </w:r>
    </w:p>
    <w:p>
      <w:pPr>
        <w:pStyle w:val="a3"/>
      </w:pPr>
      <w:r>
        <w:t>ウェストミンスター信仰告白第32章第1節において、「死後の</w:t>
      </w:r>
      <w:r>
        <w:t>審判</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タイトル：死の向こうにある永遠の実在：義人と悪人の直後の状態</w:t>
      </w:r>
    </w:p>
    <w:p>
      <w:pPr>
        <w:pStyle w:val="a3"/>
      </w:pPr>
      <w:r>
        <w:t>聖書箇所：ヘブライ人への手紙9章27節、ピリピ人への手紙1章</w:t>
      </w:r>
      <w:r>
        <w:t>21–23節、ルカによる</w:t>
      </w:r>
      <w:r>
        <w:t>福音書16章22–23節</w:t>
      </w:r>
    </w:p>
    <w:p>
      <w:pPr>
        <w:pStyle w:val="a3"/>
      </w:pPr>
      <w:r>
        <w:t>信徒の皆さん、この世に存在するすべての人は、例外なく「死」という厳粛な関門を通ることになります</w:t>
      </w:r>
    </w:p>
    <w:p>
      <w:pPr>
        <w:pStyle w:val="a3"/>
      </w:pPr>
      <w:r>
        <w:t>。ある人々は、死がすべての終わりだと語り、虚無主義に陥り、またある人々は、死後の状態について聖書的な根拠のない人間的な想像を付け加えることがあります。しかし、ウェストミンスター信仰告白第32章1節は、聖書の明白な啓示に従い、死後、人間の肉体と魂が置かれる直後の状態を、厳粛かつ明確に宣言しています</w:t>
      </w:r>
    </w:p>
    <w:p>
      <w:pPr>
        <w:pStyle w:val="a3"/>
      </w:pPr>
      <w:r>
        <w:t>。今日、私たちはこの信仰告白の教えに従い、**</w:t>
      </w:r>
      <w:r>
        <w:t>「</w:t>
      </w:r>
      <w:r>
        <w:t>死後の審判と魂</w:t>
      </w:r>
      <w:r>
        <w:t>の実在</w:t>
      </w:r>
      <w:r>
        <w:t>」</w:t>
      </w:r>
      <w:r>
        <w:t>**について三つの論点に分けて考察し、私たちの永遠の未来を御言葉の光の下で点検する恵みを分かち合いたいと思います。</w:t>
      </w:r>
    </w:p>
    <w:p>
      <w:pPr>
        <w:pStyle w:val="a3"/>
      </w:pPr>
      <w:r>
        <w:t xml:space="preserve">第1の論点：肉体の死と魂の不滅性 </w:t>
      </w:r>
      <w:r>
        <w:t>—</w:t>
      </w:r>
      <w:r>
        <w:t xml:space="preserve"> 肉体は土に帰るが、魂は消滅したり眠り</w:t>
      </w:r>
      <w:r>
        <w:t>についたり</w:t>
      </w:r>
      <w:r>
        <w:t xml:space="preserve"> しません</w:t>
      </w:r>
    </w:p>
    <w:p>
      <w:pPr>
        <w:pStyle w:val="a3"/>
      </w:pPr>
      <w:r>
        <w:t>第一に、死は人間の肉体の崩壊をもたらしますが、私たちの魂は決して消滅したり眠りについたりすることはなく、不滅の存在を持っています</w:t>
      </w:r>
    </w:p>
    <w:p>
      <w:pPr>
        <w:pStyle w:val="a3"/>
      </w:pPr>
      <w:r>
        <w:t>。</w:t>
      </w:r>
    </w:p>
    <w:p>
      <w:pPr>
        <w:pStyle w:val="a3"/>
      </w:pPr>
      <w:r>
        <w:t>神の厳格な法に従い、人間の肉体は死の後、土に帰り朽ち果てることになり、これは誰も逃れることのできない歴史的現実です</w:t>
      </w:r>
    </w:p>
    <w:p>
      <w:pPr>
        <w:pStyle w:val="a3"/>
      </w:pPr>
      <w:r>
        <w:t>。しかし、聖書は、私たちの魂が肉体とは区別される独特な性質を持っており、肉体の死が魂の終焉を意味するものではないと明確に教えています</w:t>
      </w:r>
    </w:p>
    <w:p>
      <w:pPr>
        <w:pStyle w:val="a3"/>
      </w:pPr>
      <w:r>
        <w:t>。</w:t>
      </w:r>
    </w:p>
    <w:p>
      <w:pPr>
        <w:pStyle w:val="a3"/>
      </w:pPr>
      <w:r>
        <w:t>ヘブライ人への手紙 9章27節：「人は一度死ぬことが定められており、その後には裁き</w:t>
      </w:r>
      <w:r>
        <w:t>がある。</w:t>
      </w:r>
      <w:r>
        <w:t>」</w:t>
      </w:r>
    </w:p>
    <w:p>
      <w:pPr>
        <w:pStyle w:val="a3"/>
      </w:pPr>
      <w:r>
        <w:t>マタイによる福音書10章28節：「体を殺しても、魂を殺すことのできない者たちを恐れてはならない。むしろ、体も魂も地獄で滅ぼすことのできる方を恐れなさい」</w:t>
      </w:r>
    </w:p>
    <w:p>
      <w:pPr>
        <w:pStyle w:val="a3"/>
      </w:pPr>
      <w:r>
        <w:t>教会史においては、死後、魂が無感覚な睡眠状態に陥るという「魂の睡眠説」や、魂が完全に消滅するという誤った考えが存在してきました</w:t>
      </w:r>
    </w:p>
    <w:p>
      <w:pPr>
        <w:pStyle w:val="a3"/>
      </w:pPr>
      <w:r>
        <w:t>。しかし、私たちの主は、ルカによる福音書第16章の「金持ちとラザロ」のたとえを通して、肉体が墓に葬られた後も、義人と悪人の魂がともに意識と感覚を保ったまま存在していることを、生き生きと示してくださいました</w:t>
      </w:r>
    </w:p>
    <w:p>
      <w:pPr>
        <w:pStyle w:val="a3"/>
      </w:pPr>
      <w:r>
        <w:t>。聖書が信者の死を指して「眠る」と表現しているのは、肉体が土の中で休んでいるという外見的な様子を指す比喩的な描写に過ぎず、魂が無意識の状態に陥るという意味では決してありません</w:t>
      </w:r>
    </w:p>
    <w:p>
      <w:pPr>
        <w:pStyle w:val="a3"/>
      </w:pPr>
      <w:r>
        <w:t>。私たちの魂は、死の瞬間、</w:t>
      </w:r>
      <w:r>
        <w:t>それを与えてくださった神のもとへ帰り、不滅の存在として存続します</w:t>
      </w:r>
    </w:p>
    <w:p>
      <w:pPr>
        <w:pStyle w:val="a3"/>
      </w:pPr>
      <w:r>
        <w:t>。</w:t>
      </w:r>
    </w:p>
    <w:p>
      <w:pPr>
        <w:pStyle w:val="a3"/>
      </w:pPr>
      <w:r>
        <w:t>[適用] 聖徒の皆さん、私たちの肉体は日々老いていき、ついには一握りの土に帰る、ただのか弱い幕屋に過ぎません</w:t>
      </w:r>
    </w:p>
    <w:p>
      <w:pPr>
        <w:pStyle w:val="a3"/>
      </w:pPr>
      <w:r>
        <w:t>。私たちは、永遠に生きるかのように、肉体の情欲やこの世の朽ちる物質だけを追い求める愚かな生き方を断ち切らなければなりません。私たちの目に見えるこの幕屋が崩れ落ちる日、私たちの不滅の魂は直ちに、創造主である神の御前に一人として立つことになるでしょう</w:t>
      </w:r>
    </w:p>
    <w:p>
      <w:pPr>
        <w:pStyle w:val="a3"/>
      </w:pPr>
      <w:r>
        <w:t>。肉体の華やかさではなく、主の御前に立つことになる魂の清らかさを、日々御言葉と祈りによって育んでいかれるようお祈り申し上げます。</w:t>
      </w:r>
    </w:p>
    <w:p>
      <w:pPr>
        <w:pStyle w:val="a3"/>
      </w:pPr>
      <w:r>
        <w:t>第2の要点：義人の即時の栄光</w:t>
      </w:r>
      <w:r>
        <w:t>――信者の魂は死の瞬間、完全な聖さに達し、主と共に住む</w:t>
      </w:r>
    </w:p>
    <w:p>
      <w:pPr>
        <w:pStyle w:val="a3"/>
      </w:pPr>
      <w:r>
        <w:t>第二に、イエス・キリストを信じる義人の魂は、死の瞬間に完全な聖さに達し、神の栄光に満ちた御顔を仰ぎ見るようになります</w:t>
      </w:r>
    </w:p>
    <w:p>
      <w:pPr>
        <w:pStyle w:val="a3"/>
      </w:pPr>
      <w:r>
        <w:t>。</w:t>
      </w:r>
    </w:p>
    <w:p>
      <w:pPr>
        <w:pStyle w:val="a3"/>
      </w:pPr>
      <w:r>
        <w:t>信仰告白書は、義人の魂は死ぬ瞬間、**「</w:t>
      </w:r>
      <w:r>
        <w:t>完全に</w:t>
      </w:r>
      <w:r>
        <w:t>聖別され</w:t>
      </w:r>
      <w:r>
        <w:t>、</w:t>
      </w:r>
      <w:r>
        <w:t>最も高い天</w:t>
      </w:r>
      <w:r>
        <w:t>に迎え入れられ</w:t>
      </w:r>
      <w:r>
        <w:t>、そこで光と栄光の中にあって神の御顔を仰ぎ、肉体の完全な贖いを</w:t>
      </w:r>
      <w:r>
        <w:t>待つ</w:t>
      </w:r>
      <w:r>
        <w:t>」</w:t>
      </w:r>
      <w:r>
        <w:t>**と宣言しています</w:t>
      </w:r>
    </w:p>
    <w:p>
      <w:pPr>
        <w:pStyle w:val="a3"/>
      </w:pPr>
      <w:r>
        <w:t>。</w:t>
      </w:r>
    </w:p>
    <w:p>
      <w:pPr>
        <w:pStyle w:val="a3"/>
      </w:pPr>
      <w:r>
        <w:t>フィリピの信徒への手紙 1章21、23節：「私にとって、</w:t>
      </w:r>
      <w:r>
        <w:t>生きることはキリストであり</w:t>
      </w:r>
      <w:r>
        <w:t>、死ぬことも益となる……私はその両者の間に挟まれているが、むしろこの世を去ってキリストと共にいるほうがはるかに良いことである。そうしたいと願っているが」</w:t>
      </w:r>
    </w:p>
    <w:p>
      <w:pPr>
        <w:pStyle w:val="a3"/>
      </w:pPr>
      <w:r>
        <w:t>コリントの信徒への手紙二 5章8節：「私たちは大胆に望んでいる。むしろ、この体を離れて、主と共にいることである」</w:t>
      </w:r>
    </w:p>
    <w:p>
      <w:pPr>
        <w:pStyle w:val="a3"/>
      </w:pPr>
      <w:r>
        <w:t>ヘブライ人への手紙 12章23節：「天に記された長子たちの集まり、教会、万民の</w:t>
      </w:r>
      <w:r>
        <w:t>裁き主である</w:t>
      </w:r>
      <w:r>
        <w:t>神、そして完全な義人たちの霊たちと」</w:t>
      </w:r>
    </w:p>
    <w:p>
      <w:pPr>
        <w:pStyle w:val="a3"/>
      </w:pPr>
      <w:r>
        <w:t>イエス様は十字架の上で悔い改めた強盗に「今日、あなたは私と共に楽園にいるだろう」と約束され、</w:t>
      </w:r>
      <w:r>
        <w:t>ステパノ執事は石打ちに遭い死に瀕しながら「主イエスよ、私の霊魂</w:t>
      </w:r>
      <w:r>
        <w:t>をお受けください</w:t>
      </w:r>
      <w:r>
        <w:t>」</w:t>
      </w:r>
      <w:r>
        <w:t>と</w:t>
      </w:r>
      <w:r>
        <w:t>叫びました</w:t>
      </w:r>
    </w:p>
    <w:p>
      <w:pPr>
        <w:pStyle w:val="a3"/>
      </w:pPr>
      <w:r>
        <w:t>。これらの言葉はすべて、信者が死を迎えるまさにその瞬間、いかなる時間的な遅れや試練もなく、即座に主の御腕に抱かれることを証明しています</w:t>
      </w:r>
    </w:p>
    <w:p>
      <w:pPr>
        <w:pStyle w:val="a3"/>
      </w:pPr>
      <w:r>
        <w:t>。</w:t>
      </w:r>
    </w:p>
    <w:p>
      <w:pPr>
        <w:pStyle w:val="a3"/>
      </w:pPr>
      <w:r>
        <w:t>聖書は、ローマ・カトリックの主張のように、死後に魂が苦しみを受けながら浄化されなければならない**「煉獄（purgatory）」**という第三の場所を、まったく教えていません</w:t>
      </w:r>
    </w:p>
    <w:p>
      <w:pPr>
        <w:pStyle w:val="a3"/>
      </w:pPr>
      <w:r>
        <w:t>。聖書が認める死後の居場所は、天国と地獄の二か所</w:t>
      </w:r>
      <w:r>
        <w:t>だけです</w:t>
      </w:r>
    </w:p>
    <w:p>
      <w:pPr>
        <w:pStyle w:val="a3"/>
      </w:pPr>
      <w:r>
        <w:t>。信者の魂は、キリストの完全な贖いの功績によって直ちに楽園に入り、神を礼拝し、やがて復活の朝に着ることになる霊的かつ栄光に満ちた体の復活を、希望を持って待ち望みます</w:t>
      </w:r>
    </w:p>
    <w:p>
      <w:pPr>
        <w:pStyle w:val="a3"/>
      </w:pPr>
      <w:r>
        <w:t>。</w:t>
      </w:r>
    </w:p>
    <w:p>
      <w:pPr>
        <w:pStyle w:val="a3"/>
      </w:pPr>
      <w:r>
        <w:t>[適用] キリストにある聖徒たちにとって、死はもはや罰や恐怖の対象ではありません</w:t>
      </w:r>
    </w:p>
    <w:p>
      <w:pPr>
        <w:pStyle w:val="a3"/>
      </w:pPr>
      <w:r>
        <w:t>。それは、すべての涙と痛みが終わり、主の御顔を直接仰ぎ見て、永遠の安息に入る、最も栄光に満ちた移り住みの瞬間です</w:t>
      </w:r>
    </w:p>
    <w:p>
      <w:pPr>
        <w:pStyle w:val="a3"/>
      </w:pPr>
      <w:r>
        <w:t>。ですから、病気の脅威や老いの過程、あるいは愛する家族との別れに直面しても、世の人々のように絶望したり恐れたりしないでください。私たちには、死の直後に訪れる天国の栄光に満ちた安</w:t>
      </w:r>
      <w:r>
        <w:t xml:space="preserve"> が約束されています</w:t>
      </w:r>
    </w:p>
    <w:p>
      <w:pPr>
        <w:pStyle w:val="a3"/>
      </w:pPr>
      <w:r>
        <w:t>。この復活と楽園への希望をしっかりと握りしめ、日々、大胆に信仰の道を歩んでいかれることをお祈りいたします。</w:t>
      </w:r>
    </w:p>
    <w:p>
      <w:pPr>
        <w:pStyle w:val="a3"/>
      </w:pPr>
      <w:r>
        <w:t xml:space="preserve">第3の要点：悪人の即時の懲罰 </w:t>
      </w:r>
      <w:r>
        <w:t xml:space="preserve">— </w:t>
      </w:r>
      <w:r>
        <w:t>不信者の魂は、死の直後に地獄に投げ込まれ、最終的な審判を待ちます</w:t>
      </w:r>
    </w:p>
    <w:p>
      <w:pPr>
        <w:pStyle w:val="a3"/>
      </w:pPr>
      <w:r>
        <w:t>第三に、イエス・キリストの福音を拒み、</w:t>
      </w:r>
      <w:r>
        <w:t>不敬虔に</w:t>
      </w:r>
      <w:r>
        <w:t>生きた悪人たちの魂は、死の直後に地獄の苦しみの中に投げ込まれ、最後の日の恐ろしい審判を待つことになります</w:t>
      </w:r>
    </w:p>
    <w:p>
      <w:pPr>
        <w:pStyle w:val="a3"/>
      </w:pPr>
      <w:r>
        <w:t>。</w:t>
      </w:r>
    </w:p>
    <w:p>
      <w:pPr>
        <w:pStyle w:val="a3"/>
      </w:pPr>
      <w:r>
        <w:t>信仰告白書は厳粛に警告しています。**「</w:t>
      </w:r>
      <w:r>
        <w:t>悪人の魂は死の直後に地獄に投げ込まれ、そこで苦痛と極度の闇の中に留まり、大いなる日の裁きを受けるまで留め置かれる」</w:t>
      </w:r>
      <w:r>
        <w:t>**と宣言しています</w:t>
      </w:r>
    </w:p>
    <w:p>
      <w:pPr>
        <w:pStyle w:val="a3"/>
      </w:pPr>
      <w:r>
        <w:t>。</w:t>
      </w:r>
    </w:p>
    <w:p>
      <w:pPr>
        <w:pStyle w:val="a3"/>
      </w:pPr>
      <w:r>
        <w:t>ルカによる福音書 16章23節：「彼は陰府で</w:t>
      </w:r>
      <w:r>
        <w:t>苦しみの中、</w:t>
      </w:r>
      <w:r>
        <w:t>目を上げて、遠くにアブラハムと、その懐にいるラザロを見」</w:t>
      </w:r>
    </w:p>
    <w:p>
      <w:pPr>
        <w:pStyle w:val="a3"/>
      </w:pPr>
      <w:r>
        <w:t>ペテロの手紙第一 3章19節：「また、御霊によって、</w:t>
      </w:r>
      <w:r>
        <w:t>牢獄にいる霊たちに宣べ伝えられた</w:t>
      </w:r>
      <w:r>
        <w:t>」</w:t>
      </w:r>
    </w:p>
    <w:p>
      <w:pPr>
        <w:pStyle w:val="a3"/>
      </w:pPr>
      <w:r>
        <w:t>不信仰者の魂もまた、死後も意識と感覚がそのまま残っています</w:t>
      </w:r>
    </w:p>
    <w:p>
      <w:pPr>
        <w:pStyle w:val="a3"/>
      </w:pPr>
      <w:r>
        <w:t>。しかし、彼らが直面することになる霊的な現実は、主の温かい懐ではなく、神の義なる怒りが注がれる地獄の凄惨な苦痛と孤独です</w:t>
      </w:r>
    </w:p>
    <w:p>
      <w:pPr>
        <w:pStyle w:val="a3"/>
      </w:pPr>
      <w:r>
        <w:t>。</w:t>
      </w:r>
    </w:p>
    <w:p>
      <w:pPr>
        <w:pStyle w:val="a3"/>
      </w:pPr>
      <w:r>
        <w:t>彼らの魂の状態は、死の瞬間に完全に固定され、もはや引き返したり変更したりすることはできません</w:t>
      </w:r>
    </w:p>
    <w:p>
      <w:pPr>
        <w:pStyle w:val="a3"/>
      </w:pPr>
      <w:r>
        <w:t>。地獄に落ちた魂たちのために、地上に残された者たちがどんな涙の祈りや宗教的なミサ、あるいは慈善行為を捧げたとしても、魂の運命を変えることのできるような例外的な機会は与えられません</w:t>
      </w:r>
    </w:p>
    <w:p>
      <w:pPr>
        <w:pStyle w:val="a3"/>
      </w:pPr>
      <w:r>
        <w:t>。彼らは、将来主が再臨される最後の日、肉体と魂が再び結びつき、永遠の怒りの判決を宣告されるまで、恐怖と苦痛の中で、目に見える形で待機状態に置かれるだけなのです</w:t>
      </w:r>
    </w:p>
    <w:p>
      <w:pPr>
        <w:pStyle w:val="a3"/>
      </w:pPr>
      <w:r>
        <w:t>。</w:t>
      </w:r>
    </w:p>
    <w:p>
      <w:pPr>
        <w:pStyle w:val="a3"/>
      </w:pPr>
      <w:r>
        <w:t>[適用] 愛する聖徒の皆さん、</w:t>
      </w:r>
      <w:r>
        <w:t>この厳粛な霊的事実は、今日、私たちに福音を宣べ伝えることの切迫さを気づかせてくれます。私たちが息をしている「今この瞬間」こそが、悔い改め、イエス・キリストを救い主として信じ、永遠の刑罰から救い出されることができる唯一の機会の窓です。死の後には、いかなる第二の機会も存在しません</w:t>
      </w:r>
    </w:p>
    <w:p>
      <w:pPr>
        <w:pStyle w:val="a3"/>
      </w:pPr>
      <w:r>
        <w:t>。まだ主を知らず、世の快楽の中で彷徨っている私たちの愛する家族や隣人を憐れんでください。彼らの魂が即座に地獄の苦しみへと落ちることのないよう、今日が最後の機会であるかのように涙を流して祈り、イエス・キリストの十字架の福音を大胆に伝える忠実な伝道者としての使命を果たしてくださることを願います。</w:t>
      </w:r>
    </w:p>
    <w:p>
      <w:pPr>
        <w:pStyle w:val="a3"/>
      </w:pPr>
      <w:r>
        <w:t>結論</w:t>
      </w:r>
    </w:p>
    <w:p>
      <w:pPr>
        <w:pStyle w:val="a3"/>
      </w:pPr>
      <w:r>
        <w:t>愛する聖徒の皆さん、死は人生の終わりではなく、永遠の裁きと栄光へと至る真の始まりです</w:t>
      </w:r>
    </w:p>
    <w:p>
      <w:pPr>
        <w:pStyle w:val="a3"/>
      </w:pPr>
      <w:r>
        <w:t>。私たちの肉体はたとえ土に返るとしても、私たちの不滅の魂は消滅することなく、直ちに神の御前に立つことになるでしょう</w:t>
      </w:r>
    </w:p>
    <w:p>
      <w:pPr>
        <w:pStyle w:val="a3"/>
      </w:pPr>
      <w:r>
        <w:t>。</w:t>
      </w:r>
    </w:p>
    <w:p>
      <w:pPr>
        <w:pStyle w:val="a3"/>
      </w:pPr>
      <w:r>
        <w:t>もし私たちが主イエス・キリストの十字架の贖いの御血を信仰によってしっかりと握りしめているなら、死ぬやいなや完全な聖さに至り、神の栄光に満ちた御顔を仰ぎ見る天国の安息を享受することになるでしょう</w:t>
      </w:r>
    </w:p>
    <w:p>
      <w:pPr>
        <w:pStyle w:val="a3"/>
      </w:pPr>
      <w:r>
        <w:t>。しかし、福音を最後まで拒み続けた人々には、死の瞬間、避けられない地獄の刑罰と恐ろしい待ち受けるものが待っているだけです</w:t>
      </w:r>
    </w:p>
    <w:p>
      <w:pPr>
        <w:pStyle w:val="a3"/>
      </w:pPr>
      <w:r>
        <w:t>。</w:t>
      </w:r>
    </w:p>
    <w:p>
      <w:pPr>
        <w:pStyle w:val="a3"/>
      </w:pPr>
      <w:r>
        <w:t>この確実で荘厳な霊的な現実を心に深く刻み込んでください。この世の朽ちゆく価値に心を奪われることなく、ただ天の希望を抱いて生き、消えゆく魂たちに命の福音を懸命に伝え、ついに主の御前に立つその日、栄光に満ちた復活の主人公として堂々と立つことができますよう、主イエス・キリストの御名によって切に祈ります。アーメン。</w:t>
      </w:r>
    </w:p>
    <w:p>
      <w:pPr>
        <w:pStyle w:val="a3"/>
      </w:pPr>
      <w:r>
        <w:t xml:space="preserve">⚓ </w:t>
      </w:r>
      <w:r>
        <w:t>また、信仰の武装のために、次の段階としてこれについて考えてみてはいかがでしょうか？ 死後、魂が置かれる直後の状態（WCF第32章1節）</w:t>
      </w:r>
      <w:r>
        <w:t>を</w:t>
      </w:r>
      <w:r>
        <w:t>深く黙想し、それに基づいて築き上げた終末論的信仰を土台として、信仰告白書が続いて荘厳に宣言する**「主の再臨の日に起こる、義人と悪人の身体の復活の神秘（第32章2-3節）」**と、**「全世界を正義をもって裁かれるイエス・キリストの最後の審判（第33章1-2節）」**という具体的な教えについても、聖書の約束に従って引き続き探求してみませんか？</w:t>
      </w:r>
    </w:p>
    <w:p>
      <w:pPr>
        <w:pStyle w:val="a3"/>
      </w:pPr>
      <w:r>
        <w:t>ウェストミンスター信仰告白第32章1節における「信者と不信者の死</w:t>
      </w:r>
      <w:r>
        <w:t>の違い</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タイトル：分かれる永遠の道：死の向こう側にある信者と不信者の即座の現実</w:t>
      </w:r>
    </w:p>
    <w:p>
      <w:pPr>
        <w:pStyle w:val="a3"/>
      </w:pPr>
      <w:r>
        <w:t>聖書の箇所：フィリピの信徒への手紙</w:t>
      </w:r>
      <w:r>
        <w:t xml:space="preserve"> 1章21–23節、ルカによる福音書 16章</w:t>
      </w:r>
      <w:r>
        <w:t>22–23節、マタイによる福音書 10章28節</w:t>
      </w:r>
    </w:p>
    <w:p>
      <w:pPr>
        <w:pStyle w:val="a3"/>
      </w:pPr>
      <w:r>
        <w:t>信徒の皆さん、私たちは日々を生きる中で、数多くの違いを経験します。貧富の違い、健康の違い、名誉の違いが、この世を支配しているように見えます。しかし、この世のいかなる違いよりも、最も恐ろしく厳粛で、決して埋めることのできない根本的な違いが存在します。それはまさに**「</w:t>
      </w:r>
      <w:r>
        <w:t>信者と不信者が迎える死後の違い</w:t>
      </w:r>
      <w:r>
        <w:t>」</w:t>
      </w:r>
      <w:r>
        <w:t>**です。</w:t>
      </w:r>
    </w:p>
    <w:p>
      <w:pPr>
        <w:pStyle w:val="a3"/>
      </w:pPr>
      <w:r>
        <w:t>ウェストミンスター信仰告白第32章1節は、聖書の忠実な啓示に従い、人間が死を迎えるやいなや、魂が置かれる状態を厳粛に宣言しています</w:t>
      </w:r>
    </w:p>
    <w:p>
      <w:pPr>
        <w:pStyle w:val="a3"/>
      </w:pPr>
      <w:r>
        <w:t>。聖書は、魂が浄化される中間地帯である煉獄や、魂が完全に消滅することを決して認めず、ただ楽園と地獄という二つだけを宣言しています</w:t>
      </w:r>
    </w:p>
    <w:p>
      <w:pPr>
        <w:pStyle w:val="a3"/>
      </w:pPr>
      <w:r>
        <w:t>。本日宣べ伝えられる三つの大地の御言葉を通して、私たち自身の死と永遠の行き先を、信仰の目で見つめ、点検する聖なる恵みがありますようにお祈りいたします。</w:t>
      </w:r>
    </w:p>
    <w:p>
      <w:pPr>
        <w:pStyle w:val="a3"/>
      </w:pPr>
      <w:r>
        <w:t>第1の要点：死の普遍性と魂の不滅性</w:t>
      </w:r>
      <w:r>
        <w:t>――肉体は土に還るが、魂は消滅しません</w:t>
      </w:r>
    </w:p>
    <w:p>
      <w:pPr>
        <w:pStyle w:val="a3"/>
      </w:pPr>
      <w:r>
        <w:t>信者も非信者も、この地上に生きる間には例外なく、肉体の死という共通の関門を通ることになります</w:t>
      </w:r>
    </w:p>
    <w:p>
      <w:pPr>
        <w:pStyle w:val="a3"/>
      </w:pPr>
      <w:r>
        <w:t>。アダムの罪以来、すべての人間の肉体は死後、土に帰り朽ち果てることになり、これは誰も逃れることのできない法則です</w:t>
      </w:r>
    </w:p>
    <w:p>
      <w:pPr>
        <w:pStyle w:val="a3"/>
      </w:pPr>
      <w:r>
        <w:t>。しかし、肉体が崩壊して土に帰ったとしても、私たちの魂は決して死んだり眠りについたりすることのない**</w:t>
      </w:r>
      <w:r>
        <w:t>「</w:t>
      </w:r>
      <w:r>
        <w:t>不滅</w:t>
      </w:r>
      <w:r>
        <w:t>の存在様式」**を持っています</w:t>
      </w:r>
    </w:p>
    <w:p>
      <w:pPr>
        <w:pStyle w:val="a3"/>
      </w:pPr>
      <w:r>
        <w:t>。</w:t>
      </w:r>
    </w:p>
    <w:p>
      <w:pPr>
        <w:pStyle w:val="a3"/>
      </w:pPr>
      <w:r>
        <w:t>マタイによる福音書 10章28節：「</w:t>
      </w:r>
      <w:r>
        <w:t>体を殺しても、魂を殺すことのできない者たちを恐れてはならない。むしろ、体も魂も地獄で滅ぼすことのできる方を</w:t>
      </w:r>
      <w:r>
        <w:t>恐れなさい」</w:t>
      </w:r>
    </w:p>
    <w:p>
      <w:pPr>
        <w:pStyle w:val="a3"/>
      </w:pPr>
      <w:r>
        <w:t>ルカによる福音書</w:t>
      </w:r>
      <w:r>
        <w:t xml:space="preserve"> 16章22–23節：</w:t>
      </w:r>
      <w:r>
        <w:t>「</w:t>
      </w:r>
      <w:r>
        <w:t>そこで、その貧しい人は死んで</w:t>
      </w:r>
      <w:r>
        <w:t>、天使たちに運ばれてアブラハムの懐に入った。</w:t>
      </w:r>
      <w:r>
        <w:t>また</w:t>
      </w:r>
      <w:r>
        <w:t>、</w:t>
      </w:r>
      <w:r>
        <w:t>金持ちも死んで葬られたが</w:t>
      </w:r>
      <w:r>
        <w:t>、</w:t>
      </w:r>
      <w:r>
        <w:t>陰府で苦しみながら目を上げて</w:t>
      </w:r>
      <w:r>
        <w:t>……」</w:t>
      </w:r>
    </w:p>
    <w:p>
      <w:pPr>
        <w:pStyle w:val="a3"/>
      </w:pPr>
      <w:r>
        <w:t>聖書において、聖徒の死を</w:t>
      </w:r>
      <w:r>
        <w:t>「</w:t>
      </w:r>
      <w:r>
        <w:t>眠る」と表現するのは、肉体が墓の中で休んでいるという外見的な様子を指す比喩に過ぎません</w:t>
      </w:r>
    </w:p>
    <w:p>
      <w:pPr>
        <w:pStyle w:val="a3"/>
      </w:pPr>
      <w:r>
        <w:t>。人格を持つ私たちの魂は、肉体とは区別される独特な性質を持っており、肉体の死後もすべての意識と感覚を保ったまま、直ちにこれを与えてくださった</w:t>
      </w:r>
      <w:r>
        <w:t>神のもとへ</w:t>
      </w:r>
      <w:r>
        <w:t>帰ります</w:t>
      </w:r>
    </w:p>
    <w:p>
      <w:pPr>
        <w:pStyle w:val="a3"/>
      </w:pPr>
      <w:r>
        <w:t>。</w:t>
      </w:r>
      <w:r>
        <w:t>信者であれ非信者であれ</w:t>
      </w:r>
      <w:r>
        <w:t>、すべての人間は、肉体の消滅後も、永遠に生き、息づく不滅</w:t>
      </w:r>
      <w:r>
        <w:t>の</w:t>
      </w:r>
      <w:r>
        <w:t xml:space="preserve"> 魂と向き合わなければなりません</w:t>
      </w:r>
    </w:p>
    <w:p>
      <w:pPr>
        <w:pStyle w:val="a3"/>
      </w:pPr>
      <w:r>
        <w:t>。</w:t>
      </w:r>
    </w:p>
    <w:p>
      <w:pPr>
        <w:pStyle w:val="a3"/>
      </w:pPr>
      <w:r>
        <w:t>[適用] 聖徒の皆さん、私たちはいつか必ず老朽化し、朽ちて消え去るこの肉体と、この世の物質のためだけに、すべてのエネルギーを注ぎ込んでいませんか？</w:t>
      </w:r>
    </w:p>
    <w:p>
      <w:pPr>
        <w:pStyle w:val="a3"/>
      </w:pPr>
      <w:r>
        <w:t xml:space="preserve"> 私たちの体が土に帰るその日、私たちの魂は直ちに創造主である神の御前に一人きりで立ち、永遠の実在と向き合うことになるでしょう</w:t>
      </w:r>
    </w:p>
    <w:p>
      <w:pPr>
        <w:pStyle w:val="a3"/>
      </w:pPr>
      <w:r>
        <w:t>。肉体の華やかさよりも、目には見えなくとも永遠に存在し続ける私たちの魂の聖さと救いの恵みを、日々御言葉と祈りによって整える、知恵ある聖徒となられることを願います。</w:t>
      </w:r>
    </w:p>
    <w:p>
      <w:pPr>
        <w:pStyle w:val="a3"/>
      </w:pPr>
      <w:r>
        <w:t>第2の要点：信者の死</w:t>
      </w:r>
      <w:r>
        <w:t>――即座に成し遂げられる聖さと満ち溢れる安息</w:t>
      </w:r>
    </w:p>
    <w:p>
      <w:pPr>
        <w:pStyle w:val="a3"/>
      </w:pPr>
      <w:r>
        <w:t>イエス・キリストを信じ、罪の赦しを受けた義人の魂は、死を迎えるまさにその瞬間、言葉では言い表せないほど栄光に満ちた恵みの中へと入っていきます</w:t>
      </w:r>
    </w:p>
    <w:p>
      <w:pPr>
        <w:pStyle w:val="a3"/>
      </w:pPr>
      <w:r>
        <w:t>。信仰告白書は、信者の魂が死ぬやいなや、**</w:t>
      </w:r>
      <w:r>
        <w:t>「</w:t>
      </w:r>
      <w:r>
        <w:t>完全に</w:t>
      </w:r>
      <w:r>
        <w:t>聖別され</w:t>
      </w:r>
      <w:r>
        <w:t>、</w:t>
      </w:r>
      <w:r>
        <w:t>最も高い</w:t>
      </w:r>
      <w:r>
        <w:t>天に迎え入れられ</w:t>
      </w:r>
      <w:r>
        <w:t>、そこで光と栄光の中にあって神の御顔を仰ぎ、肉体の完全な贖いを</w:t>
      </w:r>
      <w:r>
        <w:t>待つ」</w:t>
      </w:r>
      <w:r>
        <w:t>**と教えています</w:t>
      </w:r>
    </w:p>
    <w:p>
      <w:pPr>
        <w:pStyle w:val="a3"/>
      </w:pPr>
      <w:r>
        <w:t>。</w:t>
      </w:r>
    </w:p>
    <w:p>
      <w:pPr>
        <w:pStyle w:val="a3"/>
      </w:pPr>
      <w:r>
        <w:t>フィリピの信徒への手紙 1章21、23節：</w:t>
      </w:r>
      <w:r>
        <w:t>「私にとって、</w:t>
      </w:r>
      <w:r>
        <w:t>生きることはキリストであり</w:t>
      </w:r>
      <w:r>
        <w:t>、死ぬことも益となる……私はその両者の間に挟まれているが、むしろこの世を去ってキリストと共にいるほうがはるかに良い。そうしたいと願っているが</w:t>
      </w:r>
      <w:r>
        <w:t>」</w:t>
      </w:r>
    </w:p>
    <w:p>
      <w:pPr>
        <w:pStyle w:val="a3"/>
      </w:pPr>
      <w:r>
        <w:t>コリントの信徒への手紙二 5章8節：「</w:t>
      </w:r>
      <w:r>
        <w:t>私たちは大胆に望んでいる。むしろ、この体を離れて、主と共にいることである</w:t>
      </w:r>
      <w:r>
        <w:t>」</w:t>
      </w:r>
    </w:p>
    <w:p>
      <w:pPr>
        <w:pStyle w:val="a3"/>
      </w:pPr>
      <w:r>
        <w:t>ヘブライ人への手紙 12章23節：「</w:t>
      </w:r>
      <w:r>
        <w:t>天に記された長子たちの集まり、教会、万民の</w:t>
      </w:r>
      <w:r>
        <w:t>裁き主である</w:t>
      </w:r>
      <w:r>
        <w:t>神、そして完全な義人たちの霊たちと</w:t>
      </w:r>
      <w:r>
        <w:t>」</w:t>
      </w:r>
    </w:p>
    <w:p>
      <w:pPr>
        <w:pStyle w:val="a3"/>
      </w:pPr>
      <w:r>
        <w:t>イエス様は十字架の上で、悔い改めた強盗に「今日、あなたは私と共に楽園にいるだろう」と約束されました</w:t>
      </w:r>
    </w:p>
    <w:p>
      <w:pPr>
        <w:pStyle w:val="a3"/>
      </w:pPr>
      <w:r>
        <w:t>。このように、信者の魂は死の苦しみを通り抜けた直後、時間的な遅れや煉獄の苦しみなしに完全な聖さに達し、主の懐に抱かれて平安を享受します</w:t>
      </w:r>
    </w:p>
    <w:p>
      <w:pPr>
        <w:pStyle w:val="a3"/>
      </w:pPr>
      <w:r>
        <w:t>。この地上で繰り広げられていた激しい霊的戦いと、あらゆる悲しみ、罪の苦しみは即座に終息し、聖徒は神の御顔を直接仰ぐ栄光に満ちた安息を享受することになるのです</w:t>
      </w:r>
    </w:p>
    <w:p>
      <w:pPr>
        <w:pStyle w:val="a3"/>
      </w:pPr>
      <w:r>
        <w:t>。</w:t>
      </w:r>
    </w:p>
    <w:p>
      <w:pPr>
        <w:pStyle w:val="a3"/>
      </w:pPr>
      <w:r>
        <w:t>[適用] キリスト・イエスにある真の聖徒たちにとって、死は刑罰や絶望の裁きではありません</w:t>
      </w:r>
    </w:p>
    <w:p>
      <w:pPr>
        <w:pStyle w:val="a3"/>
      </w:pPr>
      <w:r>
        <w:t>。それはむしろ、罪のあらゆる汚れを完全に</w:t>
      </w:r>
      <w:r>
        <w:t>振り払い、</w:t>
      </w:r>
      <w:r>
        <w:t>完全に</w:t>
      </w:r>
      <w:r>
        <w:t>聖められて</w:t>
      </w:r>
      <w:r>
        <w:t>主と対面する、最も栄光に満ちた恵みの始まりなのです</w:t>
      </w:r>
    </w:p>
    <w:p>
      <w:pPr>
        <w:pStyle w:val="a3"/>
      </w:pPr>
      <w:r>
        <w:t>。ですから、病気や弱さ、あるいは死の脅威に直面しても、世の人々のように恐れたり、挫折したりしないでください。私たちの頭であられるキリストがすでに死のくさびを打ち砕かれたので、私たちは死の門をくぐるやいなや、最も燦然とした天国の光の中で目を開くことになるでしょう</w:t>
      </w:r>
    </w:p>
    <w:p>
      <w:pPr>
        <w:pStyle w:val="a3"/>
      </w:pPr>
      <w:r>
        <w:t>。この揺るぎない希望を持って、一日一日を堂々と生きていかれることをお祈りいたします。</w:t>
      </w:r>
    </w:p>
    <w:p>
      <w:pPr>
        <w:pStyle w:val="a3"/>
      </w:pPr>
      <w:r>
        <w:t>第</w:t>
      </w:r>
      <w:r>
        <w:t>3の要点：</w:t>
      </w:r>
      <w:r>
        <w:t>不信仰者の死――即時の罰と最終審判への悲惨な待ち時間</w:t>
      </w:r>
    </w:p>
    <w:p>
      <w:pPr>
        <w:pStyle w:val="a3"/>
      </w:pPr>
      <w:r>
        <w:t>一方、イエス・キリストの贖いの福音を拒み、</w:t>
      </w:r>
      <w:r>
        <w:t>不敬虔</w:t>
      </w:r>
      <w:r>
        <w:t>のうちに自我を貫いた悪人の魂は、死の瞬間、恐ろしい破滅に直面することになります</w:t>
      </w:r>
    </w:p>
    <w:p>
      <w:pPr>
        <w:pStyle w:val="a3"/>
      </w:pPr>
      <w:r>
        <w:t>. 信仰告白書は、**「</w:t>
      </w:r>
      <w:r>
        <w:t>悪人の魂は死ぬやいなや地獄に投げ込まれ、そこで苦痛と極度の闇の中に留まり、大いなる日の審判を受けるまで留め置かれる」</w:t>
      </w:r>
      <w:r>
        <w:t>**と厳粛に宣言しています</w:t>
      </w:r>
    </w:p>
    <w:p>
      <w:pPr>
        <w:pStyle w:val="a3"/>
      </w:pPr>
      <w:r>
        <w:t>。</w:t>
      </w:r>
    </w:p>
    <w:p>
      <w:pPr>
        <w:pStyle w:val="a3"/>
      </w:pPr>
      <w:r>
        <w:t>ルカによる福音書 16章23節：「</w:t>
      </w:r>
      <w:r>
        <w:t>彼は陰府で</w:t>
      </w:r>
      <w:r>
        <w:t>苦しみの中、</w:t>
      </w:r>
      <w:r>
        <w:t>目を上げて、遠くにアブラハムと、その懐にいるラザロ</w:t>
      </w:r>
      <w:r>
        <w:t>を見」</w:t>
      </w:r>
    </w:p>
    <w:p>
      <w:pPr>
        <w:pStyle w:val="a3"/>
      </w:pPr>
      <w:r>
        <w:t>ペテロの手紙第一 3章19節：</w:t>
      </w:r>
      <w:r>
        <w:t>「</w:t>
      </w:r>
      <w:r>
        <w:t>また、御霊によって、</w:t>
      </w:r>
      <w:r>
        <w:t>牢獄にいる霊たちに宣べ伝えられた</w:t>
      </w:r>
      <w:r>
        <w:t>」</w:t>
      </w:r>
    </w:p>
    <w:p>
      <w:pPr>
        <w:pStyle w:val="a3"/>
      </w:pPr>
      <w:r>
        <w:t>不信仰者の魂もまた、死後に意識と苦痛を鮮明に感じます</w:t>
      </w:r>
    </w:p>
    <w:p>
      <w:pPr>
        <w:pStyle w:val="a3"/>
      </w:pPr>
      <w:r>
        <w:t>。彼らが入る地獄は、神の義なる怒りと恵みが完全に遮断された、極度の闇の場所です</w:t>
      </w:r>
    </w:p>
    <w:p>
      <w:pPr>
        <w:pStyle w:val="a3"/>
      </w:pPr>
      <w:r>
        <w:t>。彼らの悲惨な状態は死の瞬間に完全に固定され、もはや変えることはできず、ローマ・カトリックの主張のように、地上に残された者たちが祈りやミサ、あるいは慈善を行っても、決してその刑罰の状態を軽減したり変えたりすることはできません</w:t>
      </w:r>
    </w:p>
    <w:p>
      <w:pPr>
        <w:pStyle w:val="a3"/>
      </w:pPr>
      <w:r>
        <w:t>。彼らの魂は、ただ最後の日に肉体と再び結合して受けることになる、永遠かつ完全な最終的な破滅の宣告を待ちながら、恐怖の中に留め置かれているに過ぎません</w:t>
      </w:r>
    </w:p>
    <w:p>
      <w:pPr>
        <w:pStyle w:val="a3"/>
      </w:pPr>
      <w:r>
        <w:t>。</w:t>
      </w:r>
    </w:p>
    <w:p>
      <w:pPr>
        <w:pStyle w:val="a3"/>
      </w:pPr>
      <w:r>
        <w:t>[適用] 聖徒の皆さん、この厳粛な真理は、今日、私たちに福音を宣べ伝えるという切迫した使命を気づかせてくれます。人間が罪から立ち返り、イエス・キリストを救い主として信じ、永遠の罰から救われることができる唯一の機会は、私たちが息をしている</w:t>
      </w:r>
      <w:r>
        <w:t>「</w:t>
      </w:r>
      <w:r>
        <w:t>今</w:t>
      </w:r>
      <w:r>
        <w:t>、</w:t>
      </w:r>
      <w:r>
        <w:t>この地上の</w:t>
      </w:r>
      <w:r>
        <w:t>時間」だけです。死の後には、立ち返ることができる第二の機会は絶対に与えられません</w:t>
      </w:r>
    </w:p>
    <w:p>
      <w:pPr>
        <w:pStyle w:val="a3"/>
      </w:pPr>
      <w:r>
        <w:t>。まだキリストを受け入れず、世の安逸の中で彷徨っている私たちの愛する家族や隣人たちを見つめてください。彼らの魂が死の瞬間に直面することになる悲惨な刑罰の闇を心に留め、涙を流して祈り、時を得ようが得まいが、命の福音を大胆に宣べ伝える、忠実な救いの灯台となってくださるよう祈ります。</w:t>
      </w:r>
    </w:p>
    <w:p>
      <w:pPr>
        <w:pStyle w:val="a3"/>
      </w:pPr>
      <w:r>
        <w:t>結論</w:t>
      </w:r>
    </w:p>
    <w:p>
      <w:pPr>
        <w:pStyle w:val="a3"/>
      </w:pPr>
      <w:r>
        <w:t>愛する聖徒の皆さん、死は人生の終わりではなく、死の向こうには、信者と不信者が経験することになる、天と地ほどの途方もない霊的な実在が、即座に待ち受けています</w:t>
      </w:r>
    </w:p>
    <w:p>
      <w:pPr>
        <w:pStyle w:val="a3"/>
      </w:pPr>
      <w:r>
        <w:t>。</w:t>
      </w:r>
    </w:p>
    <w:p>
      <w:pPr>
        <w:pStyle w:val="a3"/>
      </w:pPr>
      <w:r>
        <w:t>私たちの肉体は土に返るとしても、私たちの不滅の魂は主の御前に単独で立つことになります</w:t>
      </w:r>
    </w:p>
    <w:p>
      <w:pPr>
        <w:pStyle w:val="a3"/>
      </w:pPr>
      <w:r>
        <w:t>。ただイエス・キリストの尊い御血の功績のみを信仰によって握りしめる私たちは、死ぬやいなや完全な聖さに至り、神の栄光に満ちた御顔を仰ぐ、祝福された安息に入るでしょう</w:t>
      </w:r>
    </w:p>
    <w:p>
      <w:pPr>
        <w:pStyle w:val="a3"/>
      </w:pPr>
      <w:r>
        <w:t>。しかし、福音を軽んじた者たちには、避けられない地獄の懲罰だけが待っています</w:t>
      </w:r>
    </w:p>
    <w:p>
      <w:pPr>
        <w:pStyle w:val="a3"/>
      </w:pPr>
      <w:r>
        <w:t>。この荘厳</w:t>
      </w:r>
      <w:r>
        <w:t>かつ威厳ある</w:t>
      </w:r>
      <w:r>
        <w:t>天国の希望と地獄の警告を常に心に留め、世の虚しい誘惑に揺らぐことなく、日々、救いの確信の中で永遠の命に向かって力強く前進する、祝福された</w:t>
      </w:r>
      <w:r>
        <w:t>聖徒</w:t>
      </w:r>
      <w:r>
        <w:t>の皆様となりますよう、主イエス・キリストの御名によって切に祈ります。アーメン。</w:t>
      </w:r>
    </w:p>
    <w:p>
      <w:pPr>
        <w:pStyle w:val="a3"/>
      </w:pPr>
      <w:r>
        <w:t xml:space="preserve">⚓ </w:t>
      </w:r>
      <w:r>
        <w:t>また、終末論的な信仰の成長のために、次の段階としてこれについて考えてみてはいかがでしょうか？ 死の直後に信者と不信者の魂が置かれる、この栄光と刑罰という対照的な状態（WCF第32章1節）</w:t>
      </w:r>
      <w:r>
        <w:t>を</w:t>
      </w:r>
      <w:r>
        <w:t>深く心に刻み、信仰告白書が続けて荘厳に宣言する**「最後の日に主が再び来られる時に起こる、聖徒たちの栄光に満ちた</w:t>
      </w:r>
      <w:r>
        <w:t>『</w:t>
      </w:r>
      <w:r>
        <w:t>体の復活（第32章2-3節）</w:t>
      </w:r>
      <w:r>
        <w:t>』</w:t>
      </w:r>
      <w:r>
        <w:t>」**と、**「全世界を正義をもって裁かれるキリストの</w:t>
      </w:r>
      <w:r>
        <w:t>『</w:t>
      </w:r>
      <w:r>
        <w:t>最後の審判（第33章1-2節）</w:t>
      </w:r>
      <w:r>
        <w:t>』</w:t>
      </w:r>
      <w:r>
        <w:t>」**という具体的な約束についても、引き続き聖書の原則に従って深く分かち合ってみませんか？</w:t>
      </w:r>
    </w:p>
    <w:p>
      <w:pPr>
        <w:pStyle w:val="a3"/>
      </w:pPr>
      <w:r>
        <w:t>ウェストミンスター信仰告白第32章3節における「不義な者と義なる者の復活の</w:t>
      </w:r>
      <w:r>
        <w:t>体の違い</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タイトル：分かれる永遠の肉体の運命：恥の復活と栄光の復活</w:t>
      </w:r>
    </w:p>
    <w:p>
      <w:pPr>
        <w:pStyle w:val="a3"/>
      </w:pPr>
      <w:r>
        <w:t>聖書箇所：ヨハネによる福音書5</w:t>
      </w:r>
      <w:r>
        <w:t>章28–29節、ダニエル書12章2節、フィリピの信徒への手紙3章21節</w:t>
      </w:r>
    </w:p>
    <w:p>
      <w:pPr>
        <w:pStyle w:val="a3"/>
      </w:pPr>
      <w:r>
        <w:t>信徒の皆さん、私たちはいつかこの地での生涯を終え、死という共通かつ厳粛な関門を通ることになるでしょう</w:t>
      </w:r>
    </w:p>
    <w:p>
      <w:pPr>
        <w:pStyle w:val="a3"/>
      </w:pPr>
      <w:r>
        <w:t>。世の人々は、肉体の死がすべての終わりであるとして虚無主義に陥ったり、漠然と魂だけがさまよう定まらない状態を想像したりしがちです。しかし、聖書は私たちに、体の復活という荘厳な物理的現実を明確に教えています</w:t>
      </w:r>
    </w:p>
    <w:p>
      <w:pPr>
        <w:pStyle w:val="a3"/>
      </w:pPr>
      <w:r>
        <w:t>。ウェストミンスター信仰告白第32章3節は、この最後の日に起こる義人と悪人の体の復活について、厳粛に宣言しています</w:t>
      </w:r>
    </w:p>
    <w:p>
      <w:pPr>
        <w:pStyle w:val="a3"/>
      </w:pPr>
      <w:r>
        <w:t>。すべての人類は例外なく、自分の体で再び生き返ることになりますが、その復活する体の実相と性質には、永遠の恥辱と聖なる栄光という悲壮な対比が待ち受けています</w:t>
      </w:r>
    </w:p>
    <w:p>
      <w:pPr>
        <w:pStyle w:val="a3"/>
      </w:pPr>
      <w:r>
        <w:t>。今日、私たちは信仰告白の教えに従い、**「</w:t>
      </w:r>
      <w:r>
        <w:t>不義な者と義なる者の復活の体の</w:t>
      </w:r>
      <w:r>
        <w:t>違い」**を</w:t>
      </w:r>
      <w:r>
        <w:t>三つの論点から考察し、私たちの肉体に対する神の荘厳な計画を心に刻みたいと思います。</w:t>
      </w:r>
    </w:p>
    <w:p>
      <w:pPr>
        <w:pStyle w:val="a3"/>
      </w:pPr>
      <w:r>
        <w:t xml:space="preserve">第1の論点：復活をもたらす原動力の違い </w:t>
      </w:r>
      <w:r>
        <w:t>—</w:t>
      </w:r>
      <w:r>
        <w:t xml:space="preserve"> 司法的権能 vs. 救済的な聖霊</w:t>
      </w:r>
    </w:p>
    <w:p>
      <w:pPr>
        <w:pStyle w:val="a3"/>
      </w:pPr>
      <w:r>
        <w:t>第一に、復活の最も根本的な違いは、その復活を起こされる主の働き方と原動力にあります</w:t>
      </w:r>
    </w:p>
    <w:p>
      <w:pPr>
        <w:pStyle w:val="a3"/>
      </w:pPr>
      <w:r>
        <w:t>。</w:t>
      </w:r>
    </w:p>
    <w:p>
      <w:pPr>
        <w:pStyle w:val="a3"/>
      </w:pPr>
      <w:r>
        <w:t>不義の者の復活：信仰告白書は、**「</w:t>
      </w:r>
      <w:r>
        <w:t>不義の者たちの体は、キリストの力（power of Christ）</w:t>
      </w:r>
      <w:r>
        <w:t>によって復活する」</w:t>
      </w:r>
      <w:r>
        <w:t>**と告白しています</w:t>
      </w:r>
    </w:p>
    <w:p>
      <w:pPr>
        <w:pStyle w:val="a3"/>
      </w:pPr>
      <w:r>
        <w:t>。この復活は、キリストが</w:t>
      </w:r>
      <w:r>
        <w:t>万王の</w:t>
      </w:r>
      <w:r>
        <w:t>王であり、</w:t>
      </w:r>
      <w:r>
        <w:t>全世界の義なる裁判官として行使される司法的な強制力と、裁く権威の結果です。彼らは神と何ら生命的な関係を持たない状態で、単に最終的な有罪判決と刑罰の宣告を受けるために、まるで起訴された囚人が法廷へ強制召喚されるかのように、キリストの司法的権能に導かれて、無理やり墓から引き起こされるのです。</w:t>
      </w:r>
    </w:p>
    <w:p>
      <w:pPr>
        <w:pStyle w:val="a3"/>
      </w:pPr>
      <w:r>
        <w:t>義人の復活：一方、信仰告白書は**</w:t>
      </w:r>
      <w:r>
        <w:t>「</w:t>
      </w:r>
      <w:r>
        <w:t>義人の体は、御霊（his Spirit）</w:t>
      </w:r>
      <w:r>
        <w:t>によって復活する</w:t>
      </w:r>
      <w:r>
        <w:t>」</w:t>
      </w:r>
      <w:r>
        <w:t>**と宣言しています</w:t>
      </w:r>
    </w:p>
    <w:p>
      <w:pPr>
        <w:pStyle w:val="a3"/>
      </w:pPr>
      <w:r>
        <w:t>。義人たちの復活は、恐ろしい審判への強制召喚ではなく、彼らの魂の中にすでに内住されていた約束の御霊、すなわち命の聖霊による、慈悲深く超自然的な力の働きです。キリストに接ぎ木され、聖霊の中で共に享受してきたその緊密な有機的結合の神秘が、ついに肉体の死さえも突き破り、命の完全な復活として輝かしく実を結ぶのです</w:t>
      </w:r>
    </w:p>
    <w:p>
      <w:pPr>
        <w:pStyle w:val="a3"/>
      </w:pPr>
      <w:r>
        <w:t>。</w:t>
      </w:r>
    </w:p>
    <w:p>
      <w:pPr>
        <w:pStyle w:val="a3"/>
      </w:pPr>
      <w:r>
        <w:t>聖書の箇所：</w:t>
      </w:r>
    </w:p>
    <w:p>
      <w:pPr>
        <w:pStyle w:val="a3"/>
      </w:pPr>
      <w:r>
        <w:t>ヨハネによる福音書</w:t>
      </w:r>
      <w:r>
        <w:t xml:space="preserve"> 5章28–29節：「墓の中にいる者たちは皆、その声を</w:t>
      </w:r>
      <w:r>
        <w:t>聞く時が来る。</w:t>
      </w:r>
      <w:r>
        <w:t>善を行った者はいのちの復活へ、悪を行った者はさばきの復活へと出て来る。」</w:t>
      </w:r>
    </w:p>
    <w:p>
      <w:pPr>
        <w:pStyle w:val="a3"/>
      </w:pPr>
      <w:r>
        <w:t>ローマ人への手紙 8章11節：「イエスを死者の中からよみがえらせた方の御霊が、あなたがたのうちに住んでおられるなら、死者の中からイエス・キリストをよみがえらせた方が、その御霊があなたがたのうちに住んでおられることによって、あなたがたの死ぬべき体をもよみがえらせてくださるでしょう。」</w:t>
      </w:r>
    </w:p>
    <w:p>
      <w:pPr>
        <w:pStyle w:val="a3"/>
      </w:pPr>
      <w:r>
        <w:t>[適用] 聖徒の皆さん、私たちは最後の日に、単にキリストの強制的な裁きの力に引きずられて、しぶしぶ復活する悲惨な者となるのでしょうか。それとも、私たちの内に</w:t>
      </w:r>
      <w:r>
        <w:t>臨在しておられるいのちの聖霊によって、喜びをもって立ち上がる祝福された者となるのでしょうか。私たちがこの聖霊によるいのちの復活に与りたいと願うなら、今日、この地上の生活において、必ず「キリストにある者」として認められなければなりません</w:t>
      </w:r>
    </w:p>
    <w:p>
      <w:pPr>
        <w:pStyle w:val="a3"/>
      </w:pPr>
      <w:r>
        <w:t>。毎日、私たちの心の中に聖霊が内住してくださるよう祈り、信仰をもって聖霊の導きに従い、私たちの体を罪の武器ではなく、神の義の器として喜んで捧げる、生きた信仰者となってくださることを願います</w:t>
      </w:r>
    </w:p>
    <w:p>
      <w:pPr>
        <w:pStyle w:val="a3"/>
      </w:pPr>
      <w:r>
        <w:t>。</w:t>
      </w:r>
    </w:p>
    <w:p>
      <w:pPr>
        <w:pStyle w:val="a3"/>
      </w:pPr>
      <w:r>
        <w:t>第2の論点：復活した体がまとうことになる永遠の状態の違い</w:t>
      </w:r>
      <w:r>
        <w:t>――永遠の恥辱対霊的な尊厳</w:t>
      </w:r>
    </w:p>
    <w:p>
      <w:pPr>
        <w:pStyle w:val="a3"/>
      </w:pPr>
      <w:r>
        <w:t>第二に、復活の違いは、復活した体そのものが持つ性質と存在状態の違いにあります</w:t>
      </w:r>
    </w:p>
    <w:p>
      <w:pPr>
        <w:pStyle w:val="a3"/>
      </w:pPr>
      <w:r>
        <w:t>。信仰告白書は、たとえ私たちが「以前と同じ本質を持つ体」</w:t>
      </w:r>
      <w:r>
        <w:t>として</w:t>
      </w:r>
      <w:r>
        <w:t>復活するとしても、その体が帯びる具体的な性質と状態は完全に異なると教えています</w:t>
      </w:r>
    </w:p>
    <w:p>
      <w:pPr>
        <w:pStyle w:val="a3"/>
      </w:pPr>
      <w:r>
        <w:t>。</w:t>
      </w:r>
    </w:p>
    <w:p>
      <w:pPr>
        <w:pStyle w:val="a3"/>
      </w:pPr>
      <w:r>
        <w:t>不義の者の復活した体：信仰告白書は、不義の者たちが**</w:t>
      </w:r>
      <w:r>
        <w:t>「</w:t>
      </w:r>
      <w:r>
        <w:t>恥辱（dishonor）</w:t>
      </w:r>
      <w:r>
        <w:t>を受けるために復活する」</w:t>
      </w:r>
      <w:r>
        <w:t>**と厳粛に警告しています</w:t>
      </w:r>
    </w:p>
    <w:p>
      <w:pPr>
        <w:pStyle w:val="a3"/>
      </w:pPr>
      <w:r>
        <w:t>。彼らは聖書の証言に従い、「恥と永遠の屈辱」を身にまとうことになり、その体は、永遠の怒りと地獄の懲罰の苦しみを永遠に耐え忍ばなければならない、最も悲惨で恥ずべき状態に固定されるでしょう</w:t>
      </w:r>
    </w:p>
    <w:p>
      <w:pPr>
        <w:pStyle w:val="a3"/>
      </w:pPr>
      <w:r>
        <w:t>。罪の汚れた染みと霊的な破滅の傷跡を全身にありのままに露わにする、永遠に哀れで恥ずべき状態に置かれるのです。</w:t>
      </w:r>
    </w:p>
    <w:p>
      <w:pPr>
        <w:pStyle w:val="a3"/>
      </w:pPr>
      <w:r>
        <w:t>義人の復活した体：しかし、義人の体は</w:t>
      </w:r>
      <w:r>
        <w:t>「</w:t>
      </w:r>
      <w:r>
        <w:t>栄光（honor）</w:t>
      </w:r>
      <w:r>
        <w:t>を受けるために復活します</w:t>
      </w:r>
      <w:r>
        <w:t>」</w:t>
      </w:r>
    </w:p>
    <w:p>
      <w:pPr>
        <w:pStyle w:val="a3"/>
      </w:pPr>
      <w:r>
        <w:t>。義人たちが身にまとう体は、たとえこの地上で持っていた体と同じであっても、全く異なる栄光に満ちた性質</w:t>
      </w:r>
      <w:r>
        <w:t xml:space="preserve"> 質（different qualities）を持つようになります</w:t>
      </w:r>
    </w:p>
    <w:p>
      <w:pPr>
        <w:pStyle w:val="a3"/>
      </w:pPr>
      <w:r>
        <w:t>。朽ちるものとして蒔かれ、朽ちないものとしてよみがえり、弱いものとして蒔かれ、強いものとしてよみがえり、肉体の体として蒔かれ、霊的な体としてよみがえるという、偉大な救いの飛躍が起こります。病気も、老化も、痛みもない、完全で強靭な尊厳を、永遠にまとうことになるのです。</w:t>
      </w:r>
    </w:p>
    <w:p>
      <w:pPr>
        <w:pStyle w:val="a3"/>
      </w:pPr>
      <w:r>
        <w:t>聖書の箇所：</w:t>
      </w:r>
    </w:p>
    <w:p>
      <w:pPr>
        <w:pStyle w:val="a3"/>
      </w:pPr>
      <w:r>
        <w:t>ダニエル書 12章2節：「地の塵の中に眠っている者のうち、多くの者が目覚め、永遠の命を受ける者もいれば、恥を受け、永遠に恥じ入る者もいるであろう。」</w:t>
      </w:r>
    </w:p>
    <w:p>
      <w:pPr>
        <w:pStyle w:val="a3"/>
      </w:pPr>
      <w:r>
        <w:t>コリントの信徒への手紙一</w:t>
      </w:r>
      <w:r>
        <w:t xml:space="preserve"> 15章42–43節：「死者の復活もこれと同じです。朽ちるものとして蒔かれ、朽ちないものとしてよみがえり、辱めのあるものとして蒔かれ、栄光あるものとしてよみがえり、弱いものとして蒔かれ、強いものとしてよみがえるのです。」</w:t>
      </w:r>
    </w:p>
    <w:p>
      <w:pPr>
        <w:pStyle w:val="a3"/>
      </w:pPr>
      <w:r>
        <w:t>[適用] 私たちは、この短い世の生涯において、一握りの土となってすぐに消え去るこの弱々しい肉体の情欲や世俗的な装いのために、惜しみなく時間と精力を注ぎ込みがちです。 しかし、いざ永遠に着ることになる自分の復活の体が、「永遠の恥」となるのか、あるいは「霊的な尊厳」</w:t>
      </w:r>
      <w:r>
        <w:t>となるのかについては</w:t>
      </w:r>
      <w:r>
        <w:t>無関心なまま、安易に傍観してはいませんか。この世の朽ちる虚栄と、空しい情欲の衣をまとう怠惰を、思い切って十字架の下に葬り去ってください。 主の御前に再び立つその日、復活の朝に永遠の尊厳と栄光をまとうことができるよう、私たちの言動を聖く守り、日々の生活をただ神の御言葉と忠実な従順によって清く整えていかれることをお祈りいたします。</w:t>
      </w:r>
    </w:p>
    <w:p>
      <w:pPr>
        <w:pStyle w:val="a3"/>
      </w:pPr>
      <w:r>
        <w:t xml:space="preserve">第3の要点：キリストの御姿と一致するレベルの違い </w:t>
      </w:r>
      <w:r>
        <w:t>—</w:t>
      </w:r>
      <w:r>
        <w:t xml:space="preserve"> 永遠の断絶 対 栄光ある体との完全な一致</w:t>
      </w:r>
    </w:p>
    <w:p>
      <w:pPr>
        <w:pStyle w:val="a3"/>
      </w:pPr>
      <w:r>
        <w:t>第三に、復活における決定的な違いは、教会の頭であり、私たちの花婿であられるイエス・キリストの御姿に似ていくという一致の差にあります</w:t>
      </w:r>
    </w:p>
    <w:p>
      <w:pPr>
        <w:pStyle w:val="a3"/>
      </w:pPr>
      <w:r>
        <w:t>。</w:t>
      </w:r>
    </w:p>
    <w:p>
      <w:pPr>
        <w:pStyle w:val="a3"/>
      </w:pPr>
      <w:r>
        <w:t>不義な者の体：不義な者たちは、キリストの贖いの流血と何の恵み的な関わりもないため、主の美しい御姿を決して反映することなく、永遠の断絶の中で歪んだ絶望の存在として復活します。彼らの体は、キリストの助け主としての恵みを受けられない、永遠に疎外された状態に留まることになります。</w:t>
      </w:r>
    </w:p>
    <w:p>
      <w:pPr>
        <w:pStyle w:val="a3"/>
      </w:pPr>
      <w:r>
        <w:t>義人の体：一方、義人たちの体は、復活の朝に単に朽ちない状態を超えるだけでなく、驚くべきことに**「</w:t>
      </w:r>
      <w:r>
        <w:t>キリストの栄光ある体と同じ姿に変えられ（made conformable to his own glorious body）</w:t>
      </w:r>
      <w:r>
        <w:t>」</w:t>
      </w:r>
      <w:r>
        <w:t>**という</w:t>
      </w:r>
      <w:r>
        <w:t>、</w:t>
      </w:r>
      <w:r>
        <w:t>言葉では言い尽くせない恵みを受けます</w:t>
      </w:r>
    </w:p>
    <w:p>
      <w:pPr>
        <w:pStyle w:val="a3"/>
      </w:pPr>
      <w:r>
        <w:t>。これこそが救いの最終的な完成であり、体の完全な贖いです</w:t>
      </w:r>
    </w:p>
    <w:p>
      <w:pPr>
        <w:pStyle w:val="a3"/>
      </w:pPr>
      <w:r>
        <w:t>。花嫁である教会は、ついに花婿であるキリストと完全な命の一致を成し遂げ、キリストが持つ最もまばゆいばかりの、輝かしい天の栄光の姿を、私たちの復活する体に完全に投影する、偉大な極致に到達するのです。</w:t>
      </w:r>
    </w:p>
    <w:p>
      <w:pPr>
        <w:pStyle w:val="a3"/>
      </w:pPr>
      <w:r>
        <w:t>聖書の箇所：</w:t>
      </w:r>
    </w:p>
    <w:p>
      <w:pPr>
        <w:pStyle w:val="a3"/>
      </w:pPr>
      <w:r>
        <w:t>ピリピの信徒への手紙 3章21節：「彼は、万物を御自分に従わせることができる方の力によって、私たちの卑しい体を、御自身の栄光の体の姿に変えてくださるのです」</w:t>
      </w:r>
    </w:p>
    <w:p>
      <w:pPr>
        <w:pStyle w:val="a3"/>
      </w:pPr>
      <w:r>
        <w:t>ピリピ人への手紙 3章11節：「</w:t>
      </w:r>
      <w:r>
        <w:t>どうにかして、</w:t>
      </w:r>
      <w:r>
        <w:t>死者の中から復活に至りたい</w:t>
      </w:r>
      <w:r>
        <w:t>と願っているのです</w:t>
      </w:r>
      <w:r>
        <w:t>」</w:t>
      </w:r>
    </w:p>
    <w:p>
      <w:pPr>
        <w:pStyle w:val="a3"/>
      </w:pPr>
      <w:r>
        <w:t>[適用] 使徒パウロの生涯における最も熱く、激しい渇望は、他ならぬ**「義人たちの祝福された復活に真に到達すること」**でした</w:t>
      </w:r>
    </w:p>
    <w:p>
      <w:pPr>
        <w:pStyle w:val="a3"/>
      </w:pPr>
      <w:r>
        <w:t>。そして彼は、この完全な救いと復活の希望を確固として握りしめるために、ただキリストのうちにあり（found in Christ）、主と霊的に命に満ちて結ばれることを、自らの生涯の唯一の目的であり、最高の喜びとしました</w:t>
      </w:r>
    </w:p>
    <w:p>
      <w:pPr>
        <w:pStyle w:val="a3"/>
      </w:pPr>
      <w:r>
        <w:t>。私たちもまた、パウロのような栄光に満ちた霊的な渇望を取り戻さなければなりません。この世の、ほんの一瞬だけあっては霧のように消え去る価値に、私の最高の心と宝を奪われていた霊的な眠りから、今すぐ目覚めてください。 ただ真の信仰と聖霊の同在を通して</w:t>
      </w:r>
      <w:r>
        <w:t>、</w:t>
      </w:r>
      <w:r>
        <w:t>私たちの</w:t>
      </w:r>
      <w:r>
        <w:t>救い主である</w:t>
      </w:r>
      <w:r>
        <w:t>キリストと霊的にしっかりと結びつき、ついに主の栄光ある御体の姿のように輝かしく変えられるその日を喜びをもって待ち望みながら、一日一日を聖く</w:t>
      </w:r>
      <w:r>
        <w:t>生き抜かれることを</w:t>
      </w:r>
      <w:r>
        <w:t>お祈りいたします</w:t>
      </w:r>
    </w:p>
    <w:p>
      <w:pPr>
        <w:pStyle w:val="a3"/>
      </w:pPr>
      <w:r>
        <w:t>。</w:t>
      </w:r>
    </w:p>
    <w:p>
      <w:pPr>
        <w:pStyle w:val="a3"/>
      </w:pPr>
      <w:r>
        <w:t>結論</w:t>
      </w:r>
    </w:p>
    <w:p>
      <w:pPr>
        <w:pStyle w:val="a3"/>
      </w:pPr>
      <w:r>
        <w:t>愛する聖徒の皆様、体の復活は単なる作り話や架空の神話ではなく、最後の日に私たちの目の前で必ず繰り広げられる、</w:t>
      </w:r>
      <w:r>
        <w:t>厳粛な</w:t>
      </w:r>
      <w:r>
        <w:t>宇宙的な現実です</w:t>
      </w:r>
    </w:p>
    <w:p>
      <w:pPr>
        <w:pStyle w:val="a3"/>
      </w:pPr>
      <w:r>
        <w:t>。しかし、その日、すべての肉体が直面する運命は、裁きの権能に無理やり引きずられて永遠の恥へと至る道と、生かす聖霊の聖なる導きを受け、キリストの栄光に満ちた姿に似た尊い体として再び立ち上がる道へと、永遠に分かれることになるでしょう</w:t>
      </w:r>
    </w:p>
    <w:p>
      <w:pPr>
        <w:pStyle w:val="a3"/>
      </w:pPr>
      <w:r>
        <w:t>。</w:t>
      </w:r>
    </w:p>
    <w:p>
      <w:pPr>
        <w:pStyle w:val="a3"/>
      </w:pPr>
      <w:r>
        <w:t>地上の哀れな情欲や虚しい虚栄に従って生き、復活の日に永遠に恥ずべき体をまとってしまうような、落胆に満ちた人生を送らないでください</w:t>
      </w:r>
    </w:p>
    <w:p>
      <w:pPr>
        <w:pStyle w:val="a3"/>
      </w:pPr>
      <w:r>
        <w:t>。ただ、私たちの永遠の頭</w:t>
      </w:r>
      <w:r>
        <w:t>であり</w:t>
      </w:r>
      <w:r>
        <w:t>救い主である主イエス・キリストを、生きた信仰をもって完全に迎え入れ、聖霊の臨在の中に日々留まり、ついに復活の朝に主の栄光ある姿へと再び立ち上がり、天上の喜びを所有する聖なる勝利者となるよう、主イエス</w:t>
      </w:r>
      <w:r>
        <w:t>・キ</w:t>
      </w:r>
      <w:r>
        <w:t xml:space="preserve"> の御名によって切に祈ります。アーメン</w:t>
      </w:r>
    </w:p>
    <w:p>
      <w:pPr>
        <w:pStyle w:val="a3"/>
      </w:pPr>
      <w:r>
        <w:t>.</w:t>
      </w:r>
    </w:p>
    <w:p>
      <w:pPr>
        <w:pStyle w:val="a3"/>
      </w:pPr>
      <w:r>
        <w:t xml:space="preserve">⚓ </w:t>
      </w:r>
      <w:r>
        <w:t>また、終末論的信仰の確立のために、次の段階としてこのことを考えてみてはいかがでしょうか？ 体の復活の後、全人類が直面することになるこの栄光と恥の最終的な結末を基に、信仰告白書が続けて荘厳に告白する**「全天下のあらゆる思いと行いを正義をもって清算し、永遠の運命を宣告される</w:t>
      </w:r>
      <w:r>
        <w:t>『</w:t>
      </w:r>
      <w:r>
        <w:t>最後の審判（The Last Judgment、第33章1-2節）</w:t>
      </w:r>
      <w:r>
        <w:t>』</w:t>
      </w:r>
      <w:r>
        <w:t>」</w:t>
      </w:r>
      <w:r>
        <w:t>**についても、神の御言葉に従って引き続き探求してみませんか？</w:t>
      </w:r>
    </w:p>
    <w:p>
      <w:pPr>
        <w:pStyle w:val="a3"/>
      </w:pPr>
      <w:r>
        <w:t>ウェストミンスター信仰告白第33章1節において、「審判</w:t>
      </w:r>
      <w:r>
        <w:t>の日</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タイトル：最後の審判の日：恐れに打ち勝つ栄光に満ちた希望</w:t>
      </w:r>
    </w:p>
    <w:p>
      <w:pPr>
        <w:pStyle w:val="a3"/>
      </w:pPr>
      <w:r>
        <w:t>聖書箇所：使徒行伝17章31節、コリントの信徒への手紙一15章51節、伝道の書12章14節</w:t>
      </w:r>
    </w:p>
    <w:p>
      <w:pPr>
        <w:pStyle w:val="a3"/>
      </w:pPr>
      <w:r>
        <w:t>信徒の皆さん、私たちは日々、歳月が急速に流れ、この世の終末に向かって歴史が一歩ずつ進んでいるのを目の当たりにしています</w:t>
      </w:r>
    </w:p>
    <w:p>
      <w:pPr>
        <w:pStyle w:val="a3"/>
      </w:pPr>
      <w:r>
        <w:t>。人類は例外なく肉体の死を経て神の御前に立つことになりますが、聖書は、個人の死後に訪れる魂の待機状態だけでなく、全宇宙が直面することになる最後の清算の日についても、はっきりと予告しています</w:t>
      </w:r>
    </w:p>
    <w:p>
      <w:pPr>
        <w:pStyle w:val="a3"/>
      </w:pPr>
      <w:r>
        <w:t>。</w:t>
      </w:r>
    </w:p>
    <w:p>
      <w:pPr>
        <w:pStyle w:val="a3"/>
      </w:pPr>
      <w:r>
        <w:t>ウェストミンスター信仰告白第33章第1節は、この荘厳かつ恐ろしい出来事について、次のように宣言しています。</w:t>
      </w:r>
      <w:r>
        <w:t>「</w:t>
      </w:r>
      <w:r>
        <w:t>神はある日を定められ、その日にイエス・キリストによって、この世を義をもって裁かれるであろう</w:t>
      </w:r>
      <w:r>
        <w:t>。</w:t>
      </w:r>
      <w:r>
        <w:t>」</w:t>
      </w:r>
    </w:p>
    <w:p>
      <w:pPr>
        <w:pStyle w:val="a3"/>
      </w:pPr>
      <w:r>
        <w:t xml:space="preserve"> 本日は、信仰告白書の厳粛な教えに従い、**「</w:t>
      </w:r>
      <w:r>
        <w:t>最後の審判の日の実相とその範囲、そして決算</w:t>
      </w:r>
      <w:r>
        <w:t>の内容」**を三つの要点から考察し、私たちの信仰の襟を正し、やがて訪れる栄光の日を希望を持って備えたいと思います。</w:t>
      </w:r>
    </w:p>
    <w:p>
      <w:pPr>
        <w:pStyle w:val="a3"/>
      </w:pPr>
      <w:r>
        <w:t>第1の論点：神が確かに定められた審判の日と、</w:t>
      </w:r>
      <w:r>
        <w:t>審判主である</w:t>
      </w:r>
      <w:r>
        <w:t>イエス・キリスト</w:t>
      </w:r>
    </w:p>
    <w:p>
      <w:pPr>
        <w:pStyle w:val="a3"/>
      </w:pPr>
      <w:r>
        <w:t>第一に、歴史の最後の日には、神が確実に定められた厳粛な審判の日が到来し、その審判の権威はただイエス・キリストに委ねられています</w:t>
      </w:r>
    </w:p>
    <w:p>
      <w:pPr>
        <w:pStyle w:val="a3"/>
      </w:pPr>
      <w:r>
        <w:t>。</w:t>
      </w:r>
    </w:p>
    <w:p>
      <w:pPr>
        <w:pStyle w:val="a3"/>
      </w:pPr>
      <w:r>
        <w:t>この世は不義と矛盾に満ちており、義人が苦難を受け、悪人が繁栄するようなことが後を絶ちません</w:t>
      </w:r>
    </w:p>
    <w:p>
      <w:pPr>
        <w:pStyle w:val="a3"/>
      </w:pPr>
      <w:r>
        <w:t>。人々は神の公正な統治を疑い、「裁きなどない」と嘲笑することもありますが、良心の法とこの世の道徳的秩序は、結局のところ、歴史の最終的な決着が存在せざるを得ないことを強く証ししています</w:t>
      </w:r>
    </w:p>
    <w:p>
      <w:pPr>
        <w:pStyle w:val="a3"/>
      </w:pPr>
      <w:r>
        <w:t>。神は、天と地のすべての権威をお持ちの唯一の主権者として、この世を完全に正義をもって裁かれる、確かなただ一日を定められました</w:t>
      </w:r>
    </w:p>
    <w:p>
      <w:pPr>
        <w:pStyle w:val="a3"/>
      </w:pPr>
      <w:r>
        <w:t>。</w:t>
      </w:r>
    </w:p>
    <w:p>
      <w:pPr>
        <w:pStyle w:val="a3"/>
      </w:pPr>
      <w:r>
        <w:t>驚くべき事実は、全宇宙を裁かれるこの神聖な司法権（judiciary power）の行使を、父なる神が独占されるのではなく、御子イエス・キリストに全面的に委ねられたという点です</w:t>
      </w:r>
    </w:p>
    <w:p>
      <w:pPr>
        <w:pStyle w:val="a3"/>
      </w:pPr>
      <w:r>
        <w:t>。聖書は、裁きの日の確実性と、その主権について次のように荘厳に宣言しています。</w:t>
      </w:r>
    </w:p>
    <w:p>
      <w:pPr>
        <w:pStyle w:val="a3"/>
      </w:pPr>
      <w:r>
        <w:t>使徒行伝17章31節：</w:t>
      </w:r>
      <w:r>
        <w:t>「神は、定められた人によって、全世界を義をもって裁く日を定め、また、その人を死者の中からよみがえらせたことによって、すべての人に信じるべき証拠を与えられた</w:t>
      </w:r>
      <w:r>
        <w:t>のです</w:t>
      </w:r>
      <w:r>
        <w:t>。」</w:t>
      </w:r>
    </w:p>
    <w:p>
      <w:pPr>
        <w:pStyle w:val="a3"/>
      </w:pPr>
      <w:r>
        <w:t>ヨハネによる福音書 5章22節：「</w:t>
      </w:r>
      <w:r>
        <w:t>父はだれも裁かれない。裁きはすべて御子に委ねられているからである</w:t>
      </w:r>
      <w:r>
        <w:t>」</w:t>
      </w:r>
    </w:p>
    <w:p>
      <w:pPr>
        <w:pStyle w:val="a3"/>
      </w:pPr>
      <w:r>
        <w:t>私たちの</w:t>
      </w:r>
      <w:r>
        <w:t>裁き主であるイエス・キリストは、創造主であるだけでなく、私たちと同じ肉体をまとわれ、この地上のあらゆる苦難と試練を身をもって</w:t>
      </w:r>
      <w:r>
        <w:t>体験</w:t>
      </w:r>
      <w:r>
        <w:t>された方です</w:t>
      </w:r>
    </w:p>
    <w:p>
      <w:pPr>
        <w:pStyle w:val="a3"/>
      </w:pPr>
      <w:r>
        <w:t>。その方は、私たちを地獄の刑罰から救い出すために、十字架上で引き裂かれ、血を流して、その贖罪の満足を神に完全にささげられた、私たちの永遠の保証人であり、救い主です</w:t>
      </w:r>
    </w:p>
    <w:p>
      <w:pPr>
        <w:pStyle w:val="a3"/>
      </w:pPr>
      <w:r>
        <w:t>。したがって、イエス様が裁き主として来られるという事実は、敵対者たちにとっては避けられない恐ろしい刑罰の宣告ですが、信仰によって御方と結ばれた聖徒たちにとっては、世のすべての涙がぬぐわれ、不当な扱いから解放される、最高の慰めと平安の宣言となります</w:t>
      </w:r>
    </w:p>
    <w:p>
      <w:pPr>
        <w:pStyle w:val="a3"/>
      </w:pPr>
      <w:r>
        <w:t>。</w:t>
      </w:r>
    </w:p>
    <w:p>
      <w:pPr>
        <w:pStyle w:val="a3"/>
      </w:pPr>
      <w:r>
        <w:t>[適用] 聖徒の皆さん、皆さんは最後の審判の日を思うとき、ただ恐怖と恐れに囚われていますか？私たちの審判主は、まさに私のために惜しみなくご自身の命を</w:t>
      </w:r>
      <w:r>
        <w:t>捧げてくださった、</w:t>
      </w:r>
      <w:r>
        <w:t>愛の救い主イエス様です</w:t>
      </w:r>
    </w:p>
    <w:p>
      <w:pPr>
        <w:pStyle w:val="a3"/>
      </w:pPr>
      <w:r>
        <w:t>。私たちの救いは、揺るぎない十字架の土台の上に保証されているため、私たちは最後の審判台の前にて恐れる理由は全くありません</w:t>
      </w:r>
    </w:p>
    <w:p>
      <w:pPr>
        <w:pStyle w:val="a3"/>
      </w:pPr>
      <w:r>
        <w:t>。審判の日へと向かっている今日、私たちのために完全な赦し</w:t>
      </w:r>
      <w:r>
        <w:t>と義認</w:t>
      </w:r>
      <w:r>
        <w:t>を賜ってくださったキリスト</w:t>
      </w:r>
      <w:r>
        <w:t xml:space="preserve"> の、血に染まった贖いの功績だけを堅く信頼しましょう</w:t>
      </w:r>
    </w:p>
    <w:p>
      <w:pPr>
        <w:pStyle w:val="a3"/>
      </w:pPr>
      <w:r>
        <w:t>。それによって、主の御前に立つ日が、恥ずべき恥辱の日ではなく、救いの最終的な勝利を喜び歌い上げる聖なる祝宴の日となることを祈ります</w:t>
      </w:r>
    </w:p>
    <w:p>
      <w:pPr>
        <w:pStyle w:val="a3"/>
      </w:pPr>
      <w:r>
        <w:t>。</w:t>
      </w:r>
    </w:p>
    <w:p>
      <w:pPr>
        <w:pStyle w:val="a3"/>
      </w:pPr>
      <w:r>
        <w:t>第2の論点：裁きの座の前に召喚されるすべての天使たちと人類の普遍性</w:t>
      </w:r>
    </w:p>
    <w:p>
      <w:pPr>
        <w:pStyle w:val="a3"/>
      </w:pPr>
      <w:r>
        <w:t>第二に、その日には、堕落した天使たちをはじめ、歴史上この地上に生きたすべての人類が、たった一人も例外なく、キリストの裁きの座の前に厳粛に立つことになるでしょう</w:t>
      </w:r>
    </w:p>
    <w:p>
      <w:pPr>
        <w:pStyle w:val="a3"/>
      </w:pPr>
      <w:r>
        <w:t>。</w:t>
      </w:r>
    </w:p>
    <w:p>
      <w:pPr>
        <w:pStyle w:val="a3"/>
      </w:pPr>
      <w:r>
        <w:t>裁きの範囲は宇宙的かつ普遍的です</w:t>
      </w:r>
    </w:p>
    <w:p>
      <w:pPr>
        <w:pStyle w:val="a3"/>
      </w:pPr>
      <w:r>
        <w:t>。世の裁判は、権力や物質的な力で回避でき、巧妙な法の網をくぐり抜けて隠れることもできます。しかし、神の炎のような御目の前では、誰も隠れたり逃げたりすることはできません</w:t>
      </w:r>
    </w:p>
    <w:p>
      <w:pPr>
        <w:pStyle w:val="a3"/>
      </w:pPr>
      <w:r>
        <w:t>。信仰告白書が明言するように、創造の目的から逸脱し、神に背いた**「堕落した天使たち（Apostate angels）」**が、真っ先に法的な有罪判決と刑罰の宣告を受けるため、その裁きの座の前に召喚されるでしょう</w:t>
      </w:r>
    </w:p>
    <w:p>
      <w:pPr>
        <w:pStyle w:val="a3"/>
      </w:pPr>
      <w:r>
        <w:t>。</w:t>
      </w:r>
    </w:p>
    <w:p>
      <w:pPr>
        <w:pStyle w:val="a3"/>
      </w:pPr>
      <w:r>
        <w:t>さらに、人類の始祖であるアダムから始まり、歴史の中で息づき生きてきたすべての個人が、審判の日に生きていてその体の変化を経験することになる者であれ、すでに墓の中で眠っていたすべての死者であれ、関係なく一斉に復活した肉体をまとって、キリストの尊厳ある法廷の前に整列することになるでしょう</w:t>
      </w:r>
    </w:p>
    <w:p>
      <w:pPr>
        <w:pStyle w:val="a3"/>
      </w:pPr>
      <w:r>
        <w:t>。</w:t>
      </w:r>
    </w:p>
    <w:p>
      <w:pPr>
        <w:pStyle w:val="a3"/>
      </w:pPr>
      <w:r>
        <w:t>コリントの信徒への手紙二 5章10節：</w:t>
      </w:r>
      <w:r>
        <w:t>「</w:t>
      </w:r>
      <w:r>
        <w:t>私たちは皆、必ずキリストの裁きの座の前に現れ、</w:t>
      </w:r>
      <w:r>
        <w:t>善悪を問わず</w:t>
      </w:r>
      <w:r>
        <w:t>、</w:t>
      </w:r>
      <w:r>
        <w:t>自分の体で行ったことに応じて報いを受けることになるからです</w:t>
      </w:r>
      <w:r>
        <w:t>。」</w:t>
      </w:r>
    </w:p>
    <w:p>
      <w:pPr>
        <w:pStyle w:val="a3"/>
      </w:pPr>
      <w:r>
        <w:t>ユダの手紙</w:t>
      </w:r>
      <w:r>
        <w:t xml:space="preserve"> 6節：</w:t>
      </w:r>
      <w:r>
        <w:t>「</w:t>
      </w:r>
      <w:r>
        <w:t>また、</w:t>
      </w:r>
      <w:r>
        <w:t>自分の位を守らず、自分の居場所を離れた天使たちを、大いなる日の裁きまで、永遠の鎖で</w:t>
      </w:r>
      <w:r>
        <w:t>暗闇に</w:t>
      </w:r>
      <w:r>
        <w:t>閉じ込められた</w:t>
      </w:r>
      <w:r>
        <w:t>」</w:t>
      </w:r>
    </w:p>
    <w:p>
      <w:pPr>
        <w:pStyle w:val="a3"/>
      </w:pPr>
      <w:r>
        <w:t>その栄光に満ちた裁きの場では、地上の哀れな身分の違いも、貧富の差も、東洋と西洋の境界線も、無残に打ち砕かれます</w:t>
      </w:r>
    </w:p>
    <w:p>
      <w:pPr>
        <w:pStyle w:val="a3"/>
      </w:pPr>
      <w:r>
        <w:t>。この世で王冠を戴いた皇帝であれ、最も惨めに物乞いをしていた偽ナザレ人であれ、主イエス・キリストの御名を呼ぶ忠実な告白者であれ、福音を軽蔑していた悪人であれ、誰もが一人きりで、まるで裸であるかのように主の法廷の前に立ち、最終的な判決の声を待たなければならないのです</w:t>
      </w:r>
    </w:p>
    <w:p>
      <w:pPr>
        <w:pStyle w:val="a3"/>
      </w:pPr>
      <w:r>
        <w:t>。</w:t>
      </w:r>
    </w:p>
    <w:p>
      <w:pPr>
        <w:pStyle w:val="a3"/>
      </w:pPr>
      <w:r>
        <w:t>[適用] 今日、私たちは世の人々の視線や承認を得るために、全精力と物質を浪費して生きています。しかし、この世のいかなる権力者や隣人たちの一時的な評価も、最後の日のキリストの裁きの座の前では、塵のように消え去るものです。私たちが真に恐れ、備えなければならないたった一度の永遠の評価は、ただキリストの裁きの座の前で下される主の</w:t>
      </w:r>
      <w:r>
        <w:t>宣言だけです</w:t>
      </w:r>
    </w:p>
    <w:p>
      <w:pPr>
        <w:pStyle w:val="a3"/>
      </w:pPr>
      <w:r>
        <w:t>。この世の朽ちゆく虚栄と高慢な自我を、思い切って十字架の下に葬り去ってください</w:t>
      </w:r>
    </w:p>
    <w:p>
      <w:pPr>
        <w:pStyle w:val="a3"/>
      </w:pPr>
      <w:r>
        <w:t>。ただ、最後の日に全世界の人々の前で、私を「愛する私の肢体」と認めてくださる主のその栄光に満ちたまなざしだけを見つめながら、今日も正直に、謙虚に信仰の道を歩んでいくことを願います。</w:t>
      </w:r>
    </w:p>
    <w:p>
      <w:pPr>
        <w:pStyle w:val="a3"/>
      </w:pPr>
      <w:r>
        <w:t>第3の要点：私たちの思いと言葉と行いの全面的な</w:t>
      </w:r>
      <w:r>
        <w:t>清算</w:t>
      </w:r>
    </w:p>
    <w:p>
      <w:pPr>
        <w:pStyle w:val="a3"/>
      </w:pPr>
      <w:r>
        <w:t>第三に、主の裁きの座の前では、表面的な見せかけや偽善が完全に剥ぎ取られ、私たちの思いと言葉、そして身体で行ったすべての行いが、一つひとつ</w:t>
      </w:r>
      <w:r>
        <w:t>精算される</w:t>
      </w:r>
      <w:r>
        <w:t>でしょう</w:t>
      </w:r>
    </w:p>
    <w:p>
      <w:pPr>
        <w:pStyle w:val="a3"/>
      </w:pPr>
      <w:r>
        <w:t>。</w:t>
      </w:r>
    </w:p>
    <w:p>
      <w:pPr>
        <w:pStyle w:val="a3"/>
      </w:pPr>
      <w:r>
        <w:t>神の裁きには、決して大雑把に済ませるような妥協はありません</w:t>
      </w:r>
    </w:p>
    <w:p>
      <w:pPr>
        <w:pStyle w:val="a3"/>
      </w:pPr>
      <w:r>
        <w:t>。その日の裁きは、私たちの全存在と生涯を顕微鏡で覗き込むかのように完全に暴き出し、全面的な検討を断行します</w:t>
      </w:r>
    </w:p>
    <w:p>
      <w:pPr>
        <w:pStyle w:val="a3"/>
      </w:pPr>
      <w:r>
        <w:t>。信仰告白書第33章1節は、その清算の項目を三つに明確に定めています。それは</w:t>
      </w:r>
      <w:r>
        <w:t>、</w:t>
      </w:r>
      <w:r>
        <w:t>私たちの**</w:t>
      </w:r>
      <w:r>
        <w:t>「</w:t>
      </w:r>
      <w:r>
        <w:t>思い（thoughts）</w:t>
      </w:r>
      <w:r>
        <w:t>」</w:t>
      </w:r>
      <w:r>
        <w:t>**、私たちの**「</w:t>
      </w:r>
      <w:r>
        <w:t>言葉（words）</w:t>
      </w:r>
      <w:r>
        <w:t>」</w:t>
      </w:r>
      <w:r>
        <w:t>**、そして私たちの**「</w:t>
      </w:r>
      <w:r>
        <w:t>行い（deeds）」</w:t>
      </w:r>
      <w:r>
        <w:t>**です</w:t>
      </w:r>
    </w:p>
    <w:p>
      <w:pPr>
        <w:pStyle w:val="a3"/>
      </w:pPr>
      <w:r>
        <w:t>。</w:t>
      </w:r>
    </w:p>
    <w:p>
      <w:pPr>
        <w:pStyle w:val="a3"/>
      </w:pPr>
      <w:r>
        <w:t>人々の目を欺くことはでき、自分の不誠実で二面的な姿を敬虔なふりをして覆い隠すことはできても、私たちの最も秘められた内室での思いや動機、軽率に口にしたすべての無益で些細な言葉の一言一句、そして自分の体の各部分を動かして行ったすべての行いが、天の完全な行いの記録と、神の無限の全知（omniscience）の光の下で、鮮やかに暴かれることになるでしょう</w:t>
      </w:r>
    </w:p>
    <w:p>
      <w:pPr>
        <w:pStyle w:val="a3"/>
      </w:pPr>
      <w:r>
        <w:t>。</w:t>
      </w:r>
    </w:p>
    <w:p>
      <w:pPr>
        <w:pStyle w:val="a3"/>
      </w:pPr>
      <w:r>
        <w:t>伝道の書 12章14節：</w:t>
      </w:r>
      <w:r>
        <w:t>「</w:t>
      </w:r>
      <w:r>
        <w:t>神は、</w:t>
      </w:r>
      <w:r>
        <w:t>すべての行いと、すべての隠された事、</w:t>
      </w:r>
      <w:r>
        <w:t>善悪を問わず、</w:t>
      </w:r>
      <w:r>
        <w:t>裁かれる</w:t>
      </w:r>
      <w:r>
        <w:t>。」</w:t>
      </w:r>
    </w:p>
    <w:p>
      <w:pPr>
        <w:pStyle w:val="a3"/>
      </w:pPr>
      <w:r>
        <w:t>マタイによる福音書 12章36節：</w:t>
      </w:r>
      <w:r>
        <w:t>「</w:t>
      </w:r>
      <w:r>
        <w:t>あなたがたに言っておく。人は、どんな無益な言葉を口にしても、裁きの日にそれについて問われる</w:t>
      </w:r>
      <w:r>
        <w:t>ことになる</w:t>
      </w:r>
      <w:r>
        <w:t>。」</w:t>
      </w:r>
    </w:p>
    <w:p>
      <w:pPr>
        <w:pStyle w:val="a3"/>
      </w:pPr>
      <w:r>
        <w:t>ローマ人への手紙 2章16節：</w:t>
      </w:r>
      <w:r>
        <w:t>「</w:t>
      </w:r>
      <w:r>
        <w:t>すなわち、わたしの福音に書かれているとおり、神がイエス・キリストによって、人々の隠されたことを裁かれるその日である</w:t>
      </w:r>
      <w:r>
        <w:t>。」</w:t>
      </w:r>
    </w:p>
    <w:p>
      <w:pPr>
        <w:pStyle w:val="a3"/>
      </w:pPr>
      <w:r>
        <w:t>私たちが行ったすべての隠れた思いや行いが、裁きの座の前で余すところなく</w:t>
      </w:r>
      <w:r>
        <w:t>清算される</w:t>
      </w:r>
      <w:r>
        <w:t>時、主イエス・キリストの贖いの血の下に隠れていない、いかなる頑なな者も、神の燃え盛る義の炎の前には耐えられないでしょう</w:t>
      </w:r>
    </w:p>
    <w:p>
      <w:pPr>
        <w:pStyle w:val="a3"/>
      </w:pPr>
      <w:r>
        <w:t>。聖徒たちにとっては、彼らの善き告白の実と信仰の行いが、キリストの功績を立証する栄光の証しとして高く掲げられるでしょうが、不信仰者たちにとっては、彼らが犯した隠れた罪の汚れた衣が、永遠の自滅の根拠として白日のもとに暴かれることになるでしょう</w:t>
      </w:r>
    </w:p>
    <w:p>
      <w:pPr>
        <w:pStyle w:val="a3"/>
      </w:pPr>
      <w:r>
        <w:t>。</w:t>
      </w:r>
    </w:p>
    <w:p>
      <w:pPr>
        <w:pStyle w:val="a3"/>
      </w:pPr>
      <w:r>
        <w:t>[適用] 愛する聖徒の皆さん、私たちの心や隠れた思いまでも見抜かれる神の前で、私たちはどのような人生を歩んでいるでしょうか？ 人々の</w:t>
      </w:r>
      <w:r>
        <w:t>目が</w:t>
      </w:r>
      <w:r>
        <w:t>届かない場所だからといって、密室の中で密かな貪欲や憎しみ、情欲を抱き、罪の快楽にふけっていませんか？あるいは、礼拝堂では聖なるふりをして賛美しながらも、世に出ると兄弟姉妹たちに向かって、悪意に満ちた無益な言葉の棘を浴びせてはいませんか？心を見通される神の前で、</w:t>
      </w:r>
      <w:r>
        <w:t>コラム・デオ</w:t>
      </w:r>
      <w:r>
        <w:t>（Coram Deo）の信仰を直ちに回復してください。 私たちの心の奥底での黙想や、些細な言葉遣いに至るまで、頭であられるキリストの完全な御言葉の支配の下にひざまずき、日々の生活全体を、主が喜ばれる清らかな礼拝の実として整えていきましょう</w:t>
      </w:r>
    </w:p>
    <w:p>
      <w:pPr>
        <w:pStyle w:val="a3"/>
      </w:pPr>
      <w:r>
        <w:t>。</w:t>
      </w:r>
    </w:p>
    <w:p>
      <w:pPr>
        <w:pStyle w:val="a3"/>
      </w:pPr>
      <w:r>
        <w:t>結論</w:t>
      </w:r>
    </w:p>
    <w:p>
      <w:pPr>
        <w:pStyle w:val="a3"/>
      </w:pPr>
      <w:r>
        <w:t>愛する聖徒の皆さん、歴史の中で世俗化の暗い波が教会を飲み込むかのようにうねり、数え切れないほどの人々が真理を嘲笑うとしても、教会の</w:t>
      </w:r>
      <w:r>
        <w:t>頭であられる</w:t>
      </w:r>
      <w:r>
        <w:t>主イエス・キリストは、神が確かに定められたその輝かしい審判の日に、栄光に満ちた希望と</w:t>
      </w:r>
      <w:r>
        <w:t>厳粛な</w:t>
      </w:r>
      <w:r>
        <w:t>審判の権威を携え、天の雲に乗ってご自ら降臨されるでしょう</w:t>
      </w:r>
    </w:p>
    <w:p>
      <w:pPr>
        <w:pStyle w:val="a3"/>
      </w:pPr>
      <w:r>
        <w:t>.</w:t>
      </w:r>
    </w:p>
    <w:p>
      <w:pPr>
        <w:pStyle w:val="a3"/>
      </w:pPr>
      <w:r>
        <w:t>その日、堕落した悪霊たちはもちろん、全世界のすべての人類が平等にキリストの厳粛な法廷の前に召喚され、私たちが地上で生きてきた間に残したすべての秘められた思いや言葉、行いが、一寸の誤差もなく、公正な清算に直面することになるでしょう</w:t>
      </w:r>
    </w:p>
    <w:p>
      <w:pPr>
        <w:pStyle w:val="a3"/>
      </w:pPr>
      <w:r>
        <w:t>。</w:t>
      </w:r>
    </w:p>
    <w:p>
      <w:pPr>
        <w:pStyle w:val="a3"/>
      </w:pPr>
      <w:r>
        <w:t>もし私たちが主イエス・キリストの尊い御血の衣をまとっているならば、最後の審判の日は、私たちの永遠の恥と滅びの場ではなく、恵みの契約の中で私たちを義と認め、御子の相続人として定めてくださった主の無限の憐れみが、全天地において輝かしく確証される、栄光に満ちた勝利の朝となるでしょう</w:t>
      </w:r>
    </w:p>
    <w:p>
      <w:pPr>
        <w:pStyle w:val="a3"/>
      </w:pPr>
      <w:r>
        <w:t>。この確実で荘厳な最終清算の約束を、日々心に留めてください。機械的な惰性に浸った</w:t>
      </w:r>
      <w:r>
        <w:t>安</w:t>
      </w:r>
      <w:r>
        <w:t xml:space="preserve"> な宗教的眠りから目覚め、毎日主と共に歩み、秘められた領域までも聖く守り抜き、ついに主の御前に立つその日、輝かしい称賛の主人公として堂々と立つことができますよう、主イエス・キリストの御名によって切に祈ります。アーメン</w:t>
      </w:r>
    </w:p>
    <w:p>
      <w:pPr>
        <w:pStyle w:val="a3"/>
      </w:pPr>
      <w:r>
        <w:t>.</w:t>
      </w:r>
    </w:p>
    <w:p>
      <w:pPr>
        <w:pStyle w:val="a3"/>
      </w:pPr>
      <w:r>
        <w:t xml:space="preserve">⛪ </w:t>
      </w:r>
      <w:r>
        <w:t>また、終末論的な信仰の成熟のために、次の段階として、これについて共に考えてみてはいかがでしょうか？ 世を義によって清算される最後の審判の日の確かな実相（WCF第33章1節）を学び、築き上げた聖なる緊張感を土台として、信仰告白書が続けて荘厳に告白する「審判の日の究極的な目的である、神の憐れみと正義の輝かしい顕現（第33章2節）」および**「主が再臨の正確な日と時を私たちから徹底的に隠しておられる、聖なる牧会的知恵と終末論的な警戒心（第33章3節）」**という具体的な約束についても、引き続き聖書の御言葉に従って深く分かち合ってみませんか？</w:t>
      </w:r>
    </w:p>
    <w:p>
      <w:pPr>
        <w:pStyle w:val="a3"/>
      </w:pPr>
      <w:r>
        <w:t>ウェストミンスター信仰告白第33章第1節において、「裁きの</w:t>
      </w:r>
      <w:r>
        <w:t>対象者</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タイトル：避けられない法廷、明らかになる人生：最後の審判の対象者たち</w:t>
      </w:r>
    </w:p>
    <w:p>
      <w:pPr>
        <w:pStyle w:val="a3"/>
      </w:pPr>
      <w:r>
        <w:t>聖書箇所：コリントの信徒への手紙二 5章10節、</w:t>
      </w:r>
      <w:r>
        <w:t>ユダの手紙</w:t>
      </w:r>
      <w:r>
        <w:t xml:space="preserve"> 1章6節、ローマの信徒への手紙 14章10節、12節</w:t>
      </w:r>
    </w:p>
    <w:p>
      <w:pPr>
        <w:pStyle w:val="a3"/>
      </w:pPr>
      <w:r>
        <w:t>信徒の皆さん、私たちは毎日、数え切れないほどの評価や決算に直面しながら生きています。しかし、この地上の有限な決算とは比べものにならない、宇宙的かつ永遠の最終決算の日が私たちを待っています</w:t>
      </w:r>
    </w:p>
    <w:p>
      <w:pPr>
        <w:pStyle w:val="a3"/>
      </w:pPr>
      <w:r>
        <w:t>。ウェストミンスター信仰告白第33章1節は、聖書の厳粛な啓示に従って、**「</w:t>
      </w:r>
      <w:r>
        <w:t>神はある日を定められ、その日にイエス・キリストによって、この世を義をもって裁かれる」</w:t>
      </w:r>
      <w:r>
        <w:t>**と宣言しています</w:t>
      </w:r>
    </w:p>
    <w:p>
      <w:pPr>
        <w:pStyle w:val="a3"/>
      </w:pPr>
      <w:r>
        <w:t>。</w:t>
      </w:r>
    </w:p>
    <w:p>
      <w:pPr>
        <w:pStyle w:val="a3"/>
      </w:pPr>
      <w:r>
        <w:t>この偉大かつ恐るべき審判の日に、キリストの威厳ある法廷の前に立たなければならない**「</w:t>
      </w:r>
      <w:r>
        <w:t>審判</w:t>
      </w:r>
      <w:r>
        <w:t>の対象者</w:t>
      </w:r>
      <w:r>
        <w:t>」</w:t>
      </w:r>
      <w:r>
        <w:t>**とは、果たして誰なのでしょうか。今日、私たちは信仰告白書の教えに従い、最後の日に主の審判台の前に立つことになる対象者たちの実態を三つの論点に分けて考察し、私たちの永遠の希望と霊的な備えを新たに固めたいと思います</w:t>
      </w:r>
    </w:p>
    <w:p>
      <w:pPr>
        <w:pStyle w:val="a3"/>
      </w:pPr>
      <w:r>
        <w:t>。</w:t>
      </w:r>
    </w:p>
    <w:p>
      <w:pPr>
        <w:pStyle w:val="a3"/>
      </w:pPr>
      <w:r>
        <w:t>第1の論点：霊的な背教の主導者であり、人類を堕落させた邪悪な霊たち（背教した天使たち）が裁きを受け</w:t>
      </w:r>
      <w:r>
        <w:t xml:space="preserve"> ます</w:t>
      </w:r>
    </w:p>
    <w:p>
      <w:pPr>
        <w:pStyle w:val="a3"/>
      </w:pPr>
      <w:r>
        <w:t>第一に、キリストの最後の審判台の前に召喚される最初の人々は、神に反逆し、人類を誘惑して破滅へと追い込んだ堕落した天使たちです</w:t>
      </w:r>
    </w:p>
    <w:p>
      <w:pPr>
        <w:pStyle w:val="a3"/>
      </w:pPr>
      <w:r>
        <w:t>.</w:t>
      </w:r>
    </w:p>
    <w:p>
      <w:pPr>
        <w:pStyle w:val="a3"/>
      </w:pPr>
      <w:r>
        <w:t>信仰告白書第33章1節は、最後の審判の日に**</w:t>
      </w:r>
      <w:r>
        <w:t>「</w:t>
      </w:r>
      <w:r>
        <w:t>背教した天使たちが裁きを受ける</w:t>
      </w:r>
      <w:r>
        <w:t>」</w:t>
      </w:r>
      <w:r>
        <w:t>**と明確に定めています</w:t>
      </w:r>
    </w:p>
    <w:p>
      <w:pPr>
        <w:pStyle w:val="a3"/>
      </w:pPr>
      <w:r>
        <w:t>。神が本来、聖く栄光に満ちて創造された天使たちの一部は、高慢になり、自らの地位を守らず、反逆を企てました</w:t>
      </w:r>
    </w:p>
    <w:p>
      <w:pPr>
        <w:pStyle w:val="a3"/>
      </w:pPr>
      <w:r>
        <w:t>。これらの邪悪な霊たちは、地上の歴史が展開される間、神の教会を妨害し、聖徒たちを惑わし、世の権勢を握って振り回してきましたが、彼らの権勢は永遠ではなく、すでに公正な司法的断罪が確定しています</w:t>
      </w:r>
    </w:p>
    <w:p>
      <w:pPr>
        <w:pStyle w:val="a3"/>
      </w:pPr>
      <w:r>
        <w:t>。</w:t>
      </w:r>
    </w:p>
    <w:p>
      <w:pPr>
        <w:pStyle w:val="a3"/>
      </w:pPr>
      <w:r>
        <w:t>ユダの手紙</w:t>
      </w:r>
      <w:r>
        <w:t xml:space="preserve"> 1章6節：「</w:t>
      </w:r>
      <w:r>
        <w:t>また</w:t>
      </w:r>
      <w:r>
        <w:t>、</w:t>
      </w:r>
      <w:r>
        <w:t>自分の地位を守らず、自分の居場所を離れた天使たちを、大いなる日の裁きまで、永遠の鎖で</w:t>
      </w:r>
      <w:r>
        <w:t>暗闇に</w:t>
      </w:r>
      <w:r>
        <w:t>閉じ込められました</w:t>
      </w:r>
      <w:r>
        <w:t>」</w:t>
      </w:r>
    </w:p>
    <w:p>
      <w:pPr>
        <w:pStyle w:val="a3"/>
      </w:pPr>
      <w:r>
        <w:t>ペテロの手紙第二 2章4節：「</w:t>
      </w:r>
      <w:r>
        <w:t>神は、</w:t>
      </w:r>
      <w:r>
        <w:t>罪を犯した天使たちを赦さず、地獄に投げ込み、暗い穴に閉じ込め、裁きの時までそこに留めておられます</w:t>
      </w:r>
      <w:r>
        <w:t>」</w:t>
      </w:r>
    </w:p>
    <w:p>
      <w:pPr>
        <w:pStyle w:val="a3"/>
      </w:pPr>
      <w:r>
        <w:t>堕落した天使たちは現在</w:t>
      </w:r>
      <w:r>
        <w:t>、</w:t>
      </w:r>
      <w:r>
        <w:t>神の主権的な支配の下</w:t>
      </w:r>
      <w:r>
        <w:t>、</w:t>
      </w:r>
      <w:r>
        <w:t>永遠の束縛</w:t>
      </w:r>
      <w:r>
        <w:t>をもって暗闇に</w:t>
      </w:r>
      <w:r>
        <w:t>閉じ込められており、キリストが再臨される最後の日に、永遠の地獄の刑罰という最終判決を宣告されるため、厳粛な裁きの座の前に引き出されることになるでしょう</w:t>
      </w:r>
    </w:p>
    <w:p>
      <w:pPr>
        <w:pStyle w:val="a3"/>
      </w:pPr>
      <w:r>
        <w:t>。霊的な背教の根源であり、悪の首謀者たちが完全に滅ぼされる正義の清算が、その日に断行されます</w:t>
      </w:r>
    </w:p>
    <w:p>
      <w:pPr>
        <w:pStyle w:val="a3"/>
      </w:pPr>
      <w:r>
        <w:t>。</w:t>
      </w:r>
    </w:p>
    <w:p>
      <w:pPr>
        <w:pStyle w:val="a3"/>
      </w:pPr>
      <w:r>
        <w:t>[適用] 聖徒の皆さん、私たちを吠える獅子のように飲み込もうとし、告発するサタンと悪霊たちの勢力は、決して恐れるべき対象ではありません</w:t>
      </w:r>
    </w:p>
    <w:p>
      <w:pPr>
        <w:pStyle w:val="a3"/>
      </w:pPr>
      <w:r>
        <w:t>。彼らの破滅と刑罰は、すでに神の永遠の法廷で確定されています</w:t>
      </w:r>
    </w:p>
    <w:p>
      <w:pPr>
        <w:pStyle w:val="a3"/>
      </w:pPr>
      <w:r>
        <w:t>。私たちは、この世の霊的な戦いにおいて、すでに十字架によって勝利を収められた大将イエス・キリストに目を向けなければなりません</w:t>
      </w:r>
    </w:p>
    <w:p>
      <w:pPr>
        <w:pStyle w:val="a3"/>
      </w:pPr>
      <w:r>
        <w:t>。悪魔の巧妙な誘惑や告発に耳を傾けて落胆することなく、</w:t>
      </w:r>
      <w:r>
        <w:t>全身の武具を</w:t>
      </w:r>
      <w:r>
        <w:t>身に着けて、信仰の善き戦いを堂々と</w:t>
      </w:r>
      <w:r>
        <w:t>戦い抜き、</w:t>
      </w:r>
      <w:r>
        <w:t>サタンを私たちの足の下で速やかに打ち砕いてくださる主の御力を信頼されますよう、お祈り申し上げます</w:t>
      </w:r>
    </w:p>
    <w:p>
      <w:pPr>
        <w:pStyle w:val="a3"/>
      </w:pPr>
      <w:r>
        <w:t>。</w:t>
      </w:r>
    </w:p>
    <w:p>
      <w:pPr>
        <w:pStyle w:val="a3"/>
      </w:pPr>
      <w:r>
        <w:t>第2の要点：キリストの外にいるすべての不信仰者（悪人）は、義にかなった有罪判決と刑罰の宣告を受けます</w:t>
      </w:r>
    </w:p>
    <w:p>
      <w:pPr>
        <w:pStyle w:val="a3"/>
      </w:pPr>
      <w:r>
        <w:t>第二に、キリストの裁きの座の前に立たされる第二の対象は、イエス・キリストの贖いの福音を拒み、罪の中に生きてきたこの地上のすべての不信仰者です</w:t>
      </w:r>
    </w:p>
    <w:p>
      <w:pPr>
        <w:pStyle w:val="a3"/>
      </w:pPr>
      <w:r>
        <w:t>。</w:t>
      </w:r>
    </w:p>
    <w:p>
      <w:pPr>
        <w:pStyle w:val="a3"/>
      </w:pPr>
      <w:r>
        <w:t>信仰告白書は、アダムから始まり、歴史の中で息づき生きてきたすべての人類が例外なく裁きを受けることになると説き、特にキリストを信じなかった悪人たちは、</w:t>
      </w:r>
      <w:r>
        <w:t>「彼らの罪によって永遠の怒りと刑罰の宣告を受けるために</w:t>
      </w:r>
      <w:r>
        <w:t>」</w:t>
      </w:r>
      <w:r>
        <w:t>、</w:t>
      </w:r>
      <w:r>
        <w:t>キリストの司法的権能の前に強制的に整列させられると教えています</w:t>
      </w:r>
    </w:p>
    <w:p>
      <w:pPr>
        <w:pStyle w:val="a3"/>
      </w:pPr>
      <w:r>
        <w:t>。世の裁判は、物質や権力の力で巧妙に逃れることができるかもしれませんが、神の炎のような御目の前では、誰も隠れることも、例外となることもできません</w:t>
      </w:r>
    </w:p>
    <w:p>
      <w:pPr>
        <w:pStyle w:val="a3"/>
      </w:pPr>
      <w:r>
        <w:t>。</w:t>
      </w:r>
    </w:p>
    <w:p>
      <w:pPr>
        <w:pStyle w:val="a3"/>
      </w:pPr>
      <w:r>
        <w:t>ヨハネの黙示録 20章12節：</w:t>
      </w:r>
      <w:r>
        <w:t>「</w:t>
      </w:r>
      <w:r>
        <w:t>また</w:t>
      </w:r>
      <w:r>
        <w:t>、</w:t>
      </w:r>
      <w:r>
        <w:t>私は見た。死者が、大きい者も小さい者も、その御座の前に立っていた。書物が開かれており、また別の書物、すなわちいのちの書が開かれていた。死者は、それぞれの行いに応じて、書物に記されているとおりに裁かれた</w:t>
      </w:r>
      <w:r>
        <w:t>。」</w:t>
      </w:r>
    </w:p>
    <w:p>
      <w:pPr>
        <w:pStyle w:val="a3"/>
      </w:pPr>
      <w:r>
        <w:t>ローマ人への手紙 2章5節：</w:t>
      </w:r>
      <w:r>
        <w:t>「</w:t>
      </w:r>
      <w:r>
        <w:t>しかし、あなたの頑なさと悔い改めない心によって、怒りの日、すなわち神の義なる裁きが現れるその日に、</w:t>
      </w:r>
      <w:r>
        <w:t>あなたに下る怒りを</w:t>
      </w:r>
      <w:r>
        <w:t>積み上げているのです</w:t>
      </w:r>
      <w:r>
        <w:t>。積み上げているのです</w:t>
      </w:r>
      <w:r>
        <w:t>。」</w:t>
      </w:r>
    </w:p>
    <w:p>
      <w:pPr>
        <w:pStyle w:val="a3"/>
      </w:pPr>
      <w:r>
        <w:t>不信仰者たちは、最後の日に復活した肉体をまとって強制的に召喚され、生涯にわたって抱いたあらゆる隠れた思いや動機、些細な一言、そして身体で行ったあらゆる目に見える罪悪が、神の全知の光の下で白日のもとに暴かれるという恥辱にさらされることになるでしょう</w:t>
      </w:r>
    </w:p>
    <w:p>
      <w:pPr>
        <w:pStyle w:val="a3"/>
      </w:pPr>
      <w:r>
        <w:t>。彼らが犯したすべての悪行は、彼らがキリストの</w:t>
      </w:r>
      <w:r>
        <w:t>贖罪の</w:t>
      </w:r>
      <w:r>
        <w:t>血を拒んだことを示す決定的かつ確固たる定罪の根拠となり、永遠の怒りの判決を免れることはできなくなります</w:t>
      </w:r>
    </w:p>
    <w:p>
      <w:pPr>
        <w:pStyle w:val="a3"/>
      </w:pPr>
      <w:r>
        <w:t>。</w:t>
      </w:r>
    </w:p>
    <w:p>
      <w:pPr>
        <w:pStyle w:val="a3"/>
      </w:pPr>
      <w:r>
        <w:t>[適用] 聖徒の皆さん、この世では悪人が繁栄し、正義が崩れ去るという矛盾した状況を頻繁に目撃することになります</w:t>
      </w:r>
    </w:p>
    <w:p>
      <w:pPr>
        <w:pStyle w:val="a3"/>
      </w:pPr>
      <w:r>
        <w:t>。しかし、神の最終的な</w:t>
      </w:r>
      <w:r>
        <w:t>清算の座</w:t>
      </w:r>
      <w:r>
        <w:t>の前では、あらゆる二面的な偽善が打ち砕かれ、義にかなった行いの記録に従って、一つひとつ</w:t>
      </w:r>
      <w:r>
        <w:t>清算される</w:t>
      </w:r>
      <w:r>
        <w:t>でしょう</w:t>
      </w:r>
    </w:p>
    <w:p>
      <w:pPr>
        <w:pStyle w:val="a3"/>
      </w:pPr>
      <w:r>
        <w:t>。私たちは、世の人々の一時的な評価や、悪人の繁栄を羨んで妥協してはなりません</w:t>
      </w:r>
      <w:r>
        <w:t xml:space="preserve"> </w:t>
      </w:r>
    </w:p>
    <w:p>
      <w:pPr>
        <w:pStyle w:val="a3"/>
      </w:pPr>
      <w:r>
        <w:t>。さらに、死後には二度と悔い改める機会は与えられないため、まだ救いの門が開かれている今日、愛する家族や隣人が地獄の罰を受けることのないよう、涙を流して福音を伝える切実な使命者になりましょう</w:t>
      </w:r>
    </w:p>
    <w:p>
      <w:pPr>
        <w:pStyle w:val="a3"/>
      </w:pPr>
      <w:r>
        <w:t>。</w:t>
      </w:r>
    </w:p>
    <w:p>
      <w:pPr>
        <w:pStyle w:val="a3"/>
      </w:pPr>
      <w:r>
        <w:t>第3の要点：キリスト・イエスにあるすべての信者（義人）もまた、裁きの座の前に立つことになりますが、定罪ではなく、恵みと報いの確証を受けます</w:t>
      </w:r>
    </w:p>
    <w:p>
      <w:pPr>
        <w:pStyle w:val="a3"/>
      </w:pPr>
      <w:r>
        <w:t>第三に、驚くべきことに、キリスト・イエスの宝血によって救われた忠実な聖徒たちもまた、最後の日にキリストの裁きの座の前に立つことになります</w:t>
      </w:r>
    </w:p>
    <w:p>
      <w:pPr>
        <w:pStyle w:val="a3"/>
      </w:pPr>
      <w:r>
        <w:t>。</w:t>
      </w:r>
    </w:p>
    <w:p>
      <w:pPr>
        <w:pStyle w:val="a3"/>
      </w:pPr>
      <w:r>
        <w:t>時折、「信者は裁きを受けない」と誤解する人々がいます。しかし、聖書は、信者もまた一人として例外なく、キリストの裁きの座の前に立ち、自分の人生を正直に告白しなければならないと教えています</w:t>
      </w:r>
    </w:p>
    <w:p>
      <w:pPr>
        <w:pStyle w:val="a3"/>
      </w:pPr>
      <w:r>
        <w:t>。しかし、信者が立つこの裁きの場は、地獄の刑罰や有罪判決を恐れる場ではありません</w:t>
      </w:r>
    </w:p>
    <w:p>
      <w:pPr>
        <w:pStyle w:val="a3"/>
      </w:pPr>
      <w:r>
        <w:t>。私たちのすべての罪の責めと罪の代価は、すでに私たちの偉大な保証人であるイエス・キリストの、一度きりの十字架による贖いと満足によって、永遠に完全に赦されているからです</w:t>
      </w:r>
    </w:p>
    <w:p>
      <w:pPr>
        <w:pStyle w:val="a3"/>
      </w:pPr>
      <w:r>
        <w:t>。</w:t>
      </w:r>
    </w:p>
    <w:p>
      <w:pPr>
        <w:pStyle w:val="a3"/>
      </w:pPr>
      <w:r>
        <w:t>ローマ人への手紙 14章10、12節：</w:t>
      </w:r>
      <w:r>
        <w:t>「</w:t>
      </w:r>
      <w:r>
        <w:t>……私たちは皆、神の裁きの座の前に立つことになる……それゆえ、私たち一人ひとりは、自分の行いを神に告白することになる</w:t>
      </w:r>
      <w:r>
        <w:t>」</w:t>
      </w:r>
    </w:p>
    <w:p>
      <w:pPr>
        <w:pStyle w:val="a3"/>
      </w:pPr>
      <w:r>
        <w:t>コリントの信徒への手紙二 5章10節：</w:t>
      </w:r>
      <w:r>
        <w:t>「</w:t>
      </w:r>
      <w:r>
        <w:t>私たちは皆、必ずキリストの裁きの座の前に現れ、</w:t>
      </w:r>
      <w:r>
        <w:t>善悪を問わず</w:t>
      </w:r>
      <w:r>
        <w:t>、</w:t>
      </w:r>
      <w:r>
        <w:t>自分の体で行ったことに応じて報いを受けることになるからです</w:t>
      </w:r>
      <w:r>
        <w:t>」</w:t>
      </w:r>
    </w:p>
    <w:p>
      <w:pPr>
        <w:pStyle w:val="a3"/>
      </w:pPr>
      <w:r>
        <w:t>聖徒が立つ裁きは、**「</w:t>
      </w:r>
      <w:r>
        <w:t>報いと恵みの確証のための裁き」</w:t>
      </w:r>
      <w:r>
        <w:t>**です</w:t>
      </w:r>
    </w:p>
    <w:p>
      <w:pPr>
        <w:pStyle w:val="a3"/>
      </w:pPr>
      <w:r>
        <w:t>。私たちの不完全な人生の中で、聖霊に依り頼んで成し遂げたすべてのささやかな献身、信仰への励まし、人知れず流した祈りの涙が、十字架の功績を証しする栄光に満ちた行跡として、白日のもとに明らかにされ、高く称えられるでしょう</w:t>
      </w:r>
    </w:p>
    <w:p>
      <w:pPr>
        <w:pStyle w:val="a3"/>
      </w:pPr>
      <w:r>
        <w:t>。聖餐に臨みながら主に捧げた忠誠の誓いと、御言葉に従おうと奮闘したすべての足跡が、主の無限の憐れみの中で美しく</w:t>
      </w:r>
      <w:r>
        <w:t>総括され</w:t>
      </w:r>
      <w:r>
        <w:t>、永遠の称賛と朽ちることのない栄光の冠を授かる恵みの場となるでしょう</w:t>
      </w:r>
    </w:p>
    <w:p>
      <w:pPr>
        <w:pStyle w:val="a3"/>
      </w:pPr>
      <w:r>
        <w:t>。</w:t>
      </w:r>
    </w:p>
    <w:p>
      <w:pPr>
        <w:pStyle w:val="a3"/>
      </w:pPr>
      <w:r>
        <w:t>[適用] 聖徒の皆さん、私たちはたとえ地獄の恐怖からは完全に救い出されたとはいえ、依然として私たちの言葉と思いや行いを主の前に正直にさらけ出し、向き合わなければならない終末論的な責任の下で生きています</w:t>
      </w:r>
    </w:p>
    <w:p>
      <w:pPr>
        <w:pStyle w:val="a3"/>
      </w:pPr>
      <w:r>
        <w:t>。救いの安逸に溺れて放縦な態度を断固として捨ててください</w:t>
      </w:r>
    </w:p>
    <w:p>
      <w:pPr>
        <w:pStyle w:val="a3"/>
      </w:pPr>
      <w:r>
        <w:t>。私たちが密室で抱く思い、口から発する言葉、体を動かして行う務めのあらゆる動機が、果たして主の御目に適っているか、</w:t>
      </w:r>
      <w:r>
        <w:t>コラム・デオ</w:t>
      </w:r>
      <w:r>
        <w:t>（神の御前で）の姿勢で常に点検しなければなりません</w:t>
      </w:r>
    </w:p>
    <w:p>
      <w:pPr>
        <w:pStyle w:val="a3"/>
      </w:pPr>
      <w:r>
        <w:t>。主の御前に立つその朝、「</w:t>
      </w:r>
      <w:r>
        <w:t>よくやった。</w:t>
      </w:r>
      <w:r>
        <w:t>良き忠実な僕よ」という主の栄光に満ちた称賛を期待しつつ、日々の生活を芳しい従順のいけにえで</w:t>
      </w:r>
      <w:r>
        <w:t>満たしていかれることを</w:t>
      </w:r>
      <w:r>
        <w:t>お祈りいたします</w:t>
      </w:r>
    </w:p>
    <w:p>
      <w:pPr>
        <w:pStyle w:val="a3"/>
      </w:pPr>
      <w:r>
        <w:t>。</w:t>
      </w:r>
    </w:p>
    <w:p>
      <w:pPr>
        <w:pStyle w:val="a3"/>
      </w:pPr>
      <w:r>
        <w:t>結論</w:t>
      </w:r>
    </w:p>
    <w:p>
      <w:pPr>
        <w:pStyle w:val="a3"/>
      </w:pPr>
      <w:r>
        <w:t>愛する聖徒の皆さん、歴史の終末と個人の旅路の果てに訪れる最後の審判の日は、決して作り話や神話などではありません</w:t>
      </w:r>
    </w:p>
    <w:p>
      <w:pPr>
        <w:pStyle w:val="a3"/>
      </w:pPr>
      <w:r>
        <w:t>。その日、すべての霊的な勢力である堕落した天使たちは、完全かつ永遠の破滅の宣告を受けることになり、福音を軽んじた不信仰者たちは、避けられない恥と</w:t>
      </w:r>
      <w:r>
        <w:t>永遠の</w:t>
      </w:r>
      <w:r>
        <w:t>罰に直面することになるでしょう</w:t>
      </w:r>
    </w:p>
    <w:p>
      <w:pPr>
        <w:pStyle w:val="a3"/>
      </w:pPr>
      <w:r>
        <w:t>.</w:t>
      </w:r>
    </w:p>
    <w:p>
      <w:pPr>
        <w:pStyle w:val="a3"/>
      </w:pPr>
      <w:r>
        <w:t>しかし、ただ私たちを血の代価で買い取ってくださった主イエス・キリストを王であり救い主として迎え入れた聖徒たちにとって、その日は最大の慰めと勝利、そして報いの日となるでしょう</w:t>
      </w:r>
    </w:p>
    <w:p>
      <w:pPr>
        <w:pStyle w:val="a3"/>
      </w:pPr>
      <w:r>
        <w:t>。</w:t>
      </w:r>
    </w:p>
    <w:p>
      <w:pPr>
        <w:pStyle w:val="a3"/>
      </w:pPr>
      <w:r>
        <w:t>この確実な審判の事実を心に深く刻み、世の虚しい誘惑に屈してはなりません</w:t>
      </w:r>
    </w:p>
    <w:p>
      <w:pPr>
        <w:pStyle w:val="a3"/>
      </w:pPr>
      <w:r>
        <w:t>。毎日、聖霊の満ち溢れる中で、私たちの秘められた思いと行いを聖く守り、死にゆく魂たちに向かって、時を得ようを得まいと、命の福音を懸命に伝え、やがて主の御前に立つ日に、最もまばゆい栄光の冠を喜びをもって受け、享受する忠実な</w:t>
      </w:r>
      <w:r>
        <w:t>聖徒</w:t>
      </w:r>
      <w:r>
        <w:t>の皆様となられますよう、主イエス・キリストの御名によって切に祈ります。アーメン。</w:t>
      </w:r>
    </w:p>
    <w:p>
      <w:pPr>
        <w:pStyle w:val="a3"/>
      </w:pPr>
      <w:r>
        <w:t>⚖</w:t>
      </w:r>
      <w:r>
        <w:t xml:space="preserve"> 併せて、より成熟した終末論的信仰のために、次の段階としてこれについて共に考えてみてはいかがでしょうか。最後の審判台の前に立つことになる者たちの実情を学び、心に聖なる畏敬の念を固めたように、信仰告白書が続けて教える「最後の審判の究極的な目的である、神の栄光と憐れみ、および正義の完全な顕現（第33章2節）」および**「その荘厳な審判の正確な時期を私たちから完全に隠しておられる神の聖なる牧会的知恵と終末論的な待機姿勢（第33章3節）</w:t>
      </w:r>
      <w:r>
        <w:t>**についても</w:t>
      </w:r>
      <w:r>
        <w:t>、</w:t>
      </w:r>
      <w:r>
        <w:t>神の御言葉に従って引き続き探求してみませんか？</w:t>
      </w:r>
    </w:p>
    <w:p>
      <w:pPr>
        <w:pStyle w:val="a3"/>
      </w:pPr>
      <w:r>
        <w:t>ウェストミンスター信仰告白第33章第1節において、「裁きの</w:t>
      </w:r>
      <w:r>
        <w:t>内容</w:t>
      </w:r>
      <w:r>
        <w:t>」</w:t>
      </w:r>
      <w:r>
        <w:t>について3つの論点に構成し、各</w:t>
      </w:r>
      <w:r>
        <w:t xml:space="preserve"> 論点の最後に適用を加え、重要な聖書箇所を含む説教文を作成してください。</w:t>
      </w:r>
    </w:p>
    <w:p>
      <w:pPr>
        <w:pStyle w:val="a3"/>
      </w:pPr>
    </w:p>
    <w:p>
      <w:pPr>
        <w:pStyle w:val="a3"/>
      </w:pPr>
    </w:p>
    <w:p>
      <w:pPr>
        <w:pStyle w:val="a3"/>
      </w:pPr>
      <w:r>
        <w:t>考察</w:t>
      </w:r>
    </w:p>
    <w:p>
      <w:pPr>
        <w:pStyle w:val="a3"/>
      </w:pPr>
      <w:r>
        <w:t>タイトル：幕が取り除かれ、明らかになる実体：最後の審判の三つの内容</w:t>
      </w:r>
    </w:p>
    <w:p>
      <w:pPr>
        <w:pStyle w:val="a3"/>
      </w:pPr>
      <w:r>
        <w:t>聖書箇所：ローマ人への手紙 2章16節、マタイによる福音書 12章36節、コリントの信徒への手紙二 5章10節</w:t>
      </w:r>
    </w:p>
    <w:p>
      <w:pPr>
        <w:pStyle w:val="a3"/>
      </w:pPr>
      <w:r>
        <w:t>信徒の皆さん、私たちは日常生活の中で数多くの評価や決算に直面しながら生きています。しかし、この地上の暫定的な評価とは比べものにならない、宇宙的かつ永遠の最終決算の日が、私たち全員を待っています。ウェストミンスター信仰告白第33章1節は、聖書の忠実な啓示に従い、最後の日に全人類と堕落した天使たちが、キリストの威厳ある裁きの座の前に整列することになることを宣言しています</w:t>
      </w:r>
    </w:p>
    <w:p>
      <w:pPr>
        <w:pStyle w:val="a3"/>
      </w:pPr>
      <w:r>
        <w:t>。</w:t>
      </w:r>
    </w:p>
    <w:p>
      <w:pPr>
        <w:pStyle w:val="a3"/>
      </w:pPr>
      <w:r>
        <w:t>それでは、その日、キリストの炎のような法廷で扱われる具体的な**</w:t>
      </w:r>
      <w:r>
        <w:t>「裁きの</w:t>
      </w:r>
      <w:r>
        <w:t>内容」**とは、果たして何なのでしょうか。信仰告白書は、私たちが生涯にわたって残した人生の痕跡を、一つたりとも漏らさず徹底的に清算することになると教えています</w:t>
      </w:r>
    </w:p>
    <w:p>
      <w:pPr>
        <w:pStyle w:val="a3"/>
      </w:pPr>
      <w:r>
        <w:t>。今日、私たちはこの真理に従い、最後の審判の日に一つひとつ明らかにされる三つの具体的な清算の内容を考察し、私たちの魂を御言葉の鏡の前に正直に映し出してみたいと思います。</w:t>
      </w:r>
    </w:p>
    <w:p>
      <w:pPr>
        <w:pStyle w:val="a3"/>
      </w:pPr>
      <w:r>
        <w:t>第1の要点：隠された思いと心に秘めた動機が裁かれます</w:t>
      </w:r>
    </w:p>
    <w:p>
      <w:pPr>
        <w:pStyle w:val="a3"/>
      </w:pPr>
      <w:r>
        <w:t>第一に、キリストの裁きの座の前では、表面的に装われたあらゆる偽善が剥ぎ取られ、私たちの秘められた思い（thoughts）と内面の動機が真っ先に裁かれることになります。</w:t>
      </w:r>
    </w:p>
    <w:p>
      <w:pPr>
        <w:pStyle w:val="a3"/>
      </w:pPr>
      <w:r>
        <w:t>この世の法廷は、人間が実際に犯した外見上の、目に見える犯罪行為だけを処罰するだけで、心の中でどのような邪悪な考え</w:t>
      </w:r>
      <w:r>
        <w:t>を抱いていたか、</w:t>
      </w:r>
      <w:r>
        <w:t>あるいはその動機がどれほど不純であったかについては、完全に見通すこともできず、処罰することもできません。しかし、全宇宙を治められる裁判長である主イエス・キリストの裁きは、人間の限界を超越し、精密かつ徹底しています</w:t>
      </w:r>
    </w:p>
    <w:p>
      <w:pPr>
        <w:pStyle w:val="a3"/>
      </w:pPr>
      <w:r>
        <w:t>。主の炎のような御目の前では、誰にも見られない暗い密室で独り抱いていた私的な情欲、心の奥底に巧妙に隠しておいた偽善と高慢、兄弟に対する憎しみと嫉妬が、白日のもとに暴かれる厳粛な清算に直面することになるでしょう</w:t>
      </w:r>
    </w:p>
    <w:p>
      <w:pPr>
        <w:pStyle w:val="a3"/>
      </w:pPr>
      <w:r>
        <w:t>。</w:t>
      </w:r>
    </w:p>
    <w:p>
      <w:pPr>
        <w:pStyle w:val="a3"/>
      </w:pPr>
      <w:r>
        <w:t>ローマ人への手紙 2章16節：</w:t>
      </w:r>
      <w:r>
        <w:t>「</w:t>
      </w:r>
      <w:r>
        <w:t>すなわち、</w:t>
      </w:r>
      <w:r>
        <w:t>わたしの福音に書かれているとおり、神がイエス・キリストによって、人々の隠されたことを裁かれるその日</w:t>
      </w:r>
      <w:r>
        <w:t>です」</w:t>
      </w:r>
    </w:p>
    <w:p>
      <w:pPr>
        <w:pStyle w:val="a3"/>
      </w:pPr>
      <w:r>
        <w:t>伝道の書 12章14節：</w:t>
      </w:r>
      <w:r>
        <w:t>「</w:t>
      </w:r>
      <w:r>
        <w:t>神は、</w:t>
      </w:r>
      <w:r>
        <w:t>すべての行いと、すべての隠された事、</w:t>
      </w:r>
      <w:r>
        <w:t>善悪を問わず、</w:t>
      </w:r>
      <w:r>
        <w:t>裁かれる</w:t>
      </w:r>
      <w:r>
        <w:t>。」</w:t>
      </w:r>
    </w:p>
    <w:p>
      <w:pPr>
        <w:pStyle w:val="a3"/>
      </w:pPr>
      <w:r>
        <w:t>私たちが行ってきたすべての隠された思いが、裁きの座の前で余すところなく告発されるとき、主イエス・キリストの贖いの血の下に隠れていない、いかなる頑なな者も、神の燃え盛る義の炎の前で、自らを弁護したり隠したりすることはできないでしょう</w:t>
      </w:r>
    </w:p>
    <w:p>
      <w:pPr>
        <w:pStyle w:val="a3"/>
      </w:pPr>
      <w:r>
        <w:t>。</w:t>
      </w:r>
    </w:p>
    <w:p>
      <w:pPr>
        <w:pStyle w:val="a3"/>
      </w:pPr>
      <w:r>
        <w:t>[適用] 聖徒の皆さん、私たちは人々の視線や評価が届かない、目に見えない領域において、自分の思いや動機をどのように管理していますか？もしかすると、人々の前では聖く敬虔な聖徒のように振る舞いながら、一人きりの時間や心の奥底では、あらゆる淫らさや貪欲、憎しみの思いを手放しにしていないでしょうか？ 私たちの心を一瞬たりとも見逃さず、見守っておられる神様の御前で、</w:t>
      </w:r>
      <w:r>
        <w:t>コラム・デオ</w:t>
      </w:r>
      <w:r>
        <w:t>（Coram Deo、神様の御前で）という正直な告白を直ちに取り戻してください。目に見えない思いの領域から、罪の誘惑に断固として立ち向かい、日々の思いや動機までも、主の完全な御言葉と聖霊の聖なる統治の下に喜んで従わせる、忠実な民となりましょう。</w:t>
      </w:r>
    </w:p>
    <w:p>
      <w:pPr>
        <w:pStyle w:val="a3"/>
      </w:pPr>
      <w:r>
        <w:t>第2の要点：私たちが一生かけて語ってきたすべての言葉と、唇による告白が裁かれます</w:t>
      </w:r>
    </w:p>
    <w:p>
      <w:pPr>
        <w:pStyle w:val="a3"/>
      </w:pPr>
      <w:r>
        <w:t>第二に、キリストの裁きの座の前では、私たちが一生の間に口にしたすべての言葉（words）と、唇の痕跡が裁きを受けることになります。</w:t>
      </w:r>
    </w:p>
    <w:p>
      <w:pPr>
        <w:pStyle w:val="a3"/>
      </w:pPr>
      <w:r>
        <w:t>私たちの言葉は、単に空気中に散っていく無意味な波動ではありません。 聖書は、</w:t>
      </w:r>
      <w:r>
        <w:t>言葉こそがその人の心に蓄積されている魂の実体と善悪の状態を最も正確に表出させる通路であると教えています。主イエス・キリストは、最後の審判の日に、私たちが無意識に吐き出した無益で私的な言葉の一言に至るまで、一節も漏らさず徹底的に責任を問われ、尋問されることを明確に警告されました</w:t>
      </w:r>
    </w:p>
    <w:p>
      <w:pPr>
        <w:pStyle w:val="a3"/>
      </w:pPr>
      <w:r>
        <w:t>。兄弟姉妹を棘のように傷つけた荒々しい暴言、仲を裂き、裁いた中傷の言葉、自分を義人に見せかけるためにでっち上げたあらゆる偽善的な告白が、主の公正な法廷で一つ</w:t>
      </w:r>
      <w:r>
        <w:t>残らず</w:t>
      </w:r>
      <w:r>
        <w:t>清算されるでしょう</w:t>
      </w:r>
    </w:p>
    <w:p>
      <w:pPr>
        <w:pStyle w:val="a3"/>
      </w:pPr>
      <w:r>
        <w:t>。</w:t>
      </w:r>
    </w:p>
    <w:p>
      <w:pPr>
        <w:pStyle w:val="a3"/>
      </w:pPr>
      <w:r>
        <w:t>マタイによる福音書 12章36節：</w:t>
      </w:r>
      <w:r>
        <w:t>「</w:t>
      </w:r>
      <w:r>
        <w:t>あなたがたに言っておく。人がどんな無益な言葉を口にしても、裁きの日にそれについて問われる</w:t>
      </w:r>
      <w:r>
        <w:t>ことになる</w:t>
      </w:r>
      <w:r>
        <w:t>。」</w:t>
      </w:r>
    </w:p>
    <w:p>
      <w:pPr>
        <w:pStyle w:val="a3"/>
      </w:pPr>
      <w:r>
        <w:t>ヤコブの手紙 3章2節：「</w:t>
      </w:r>
      <w:r>
        <w:t>私たちは皆、過ちを多く犯すものです。もし言葉に過ちのない者がいるなら、その人は完全な人であり、全身を轡で制御することができるのです</w:t>
      </w:r>
      <w:r>
        <w:t>」</w:t>
      </w:r>
    </w:p>
    <w:p>
      <w:pPr>
        <w:pStyle w:val="a3"/>
      </w:pPr>
      <w:r>
        <w:t>私たちが口にしたすべての言葉は、主の炎のような御目の前で完全に保存されており、最後の日に、私たちの信仰の真実さ、あるいは不信仰の頑なさを立証する、明白かつ確実な法的証拠</w:t>
      </w:r>
      <w:r>
        <w:t xml:space="preserve"> として用いられるでしょう</w:t>
      </w:r>
    </w:p>
    <w:p>
      <w:pPr>
        <w:pStyle w:val="a3"/>
      </w:pPr>
      <w:r>
        <w:t>。</w:t>
      </w:r>
    </w:p>
    <w:p>
      <w:pPr>
        <w:pStyle w:val="a3"/>
      </w:pPr>
      <w:r>
        <w:t>[適用] 私たちは、自分の言葉の生活をどのように満たしているでしょうか。礼拝堂では主を熱く賛美し告白しながら、世に出たり家庭に戻ったりすると、兄弟姉妹や家族に対して、何のフィルターもかけずに、悪意に満ちた棘のある言葉を無益に吐き出していませんか。皆さんの唇に聖なる見張り人を立て、言葉の主権を主に完全に捧げてください。 他人を非難し中傷する、否定的で</w:t>
      </w:r>
      <w:r>
        <w:t>不敬虔な</w:t>
      </w:r>
      <w:r>
        <w:t>言葉の生活を十字架の下に完全に葬り去り、出会う人々に主の愛を伝え、疲れ果てた魂を生き返らせる慰めと命の言葉で、日常を聖なるものとして満たしていきましょう。</w:t>
      </w:r>
    </w:p>
    <w:p>
      <w:pPr>
        <w:pStyle w:val="a3"/>
      </w:pPr>
      <w:r>
        <w:t>第3の要点：私たちが体を動かして行ったすべての目に見える行いが裁かれます</w:t>
      </w:r>
    </w:p>
    <w:p>
      <w:pPr>
        <w:pStyle w:val="a3"/>
      </w:pPr>
      <w:r>
        <w:t>第三に、キリストの裁きの座の前では、**私たちが生涯にわたり、この肉体を持って行ったすべての具体的な行い（deeds）**が裁きを受けることになります。</w:t>
      </w:r>
    </w:p>
    <w:p>
      <w:pPr>
        <w:pStyle w:val="a3"/>
      </w:pPr>
      <w:r>
        <w:t>信仰告白書は、全人類が最終的にキリストの裁きの座の前に召喚され、**「</w:t>
      </w:r>
      <w:r>
        <w:t>善悪を問わず、</w:t>
      </w:r>
      <w:r>
        <w:t>各自がその体で行ったことに応じて報いを受ける」</w:t>
      </w:r>
      <w:r>
        <w:t>**ことを宣言しています</w:t>
      </w:r>
    </w:p>
    <w:p>
      <w:pPr>
        <w:pStyle w:val="a3"/>
      </w:pPr>
      <w:r>
        <w:t>。主は、私たちに与えられた物理的な時間、健康、財産、そして私たちの目や手、足といった肢体を用いて、実際にこの地上にどのような具体的な足跡を残して生きてきたかを、一つひとつ計測し、決算されるでしょう</w:t>
      </w:r>
    </w:p>
    <w:p>
      <w:pPr>
        <w:pStyle w:val="a3"/>
      </w:pPr>
      <w:r>
        <w:t>。</w:t>
      </w:r>
    </w:p>
    <w:p>
      <w:pPr>
        <w:pStyle w:val="a3"/>
      </w:pPr>
      <w:r>
        <w:t>コリントの信徒への手紙二 5章10節：</w:t>
      </w:r>
      <w:r>
        <w:t>「</w:t>
      </w:r>
      <w:r>
        <w:t>私たちは皆、必ずキリストの裁きの座の前に現れ、</w:t>
      </w:r>
      <w:r>
        <w:t>善悪を問わず、</w:t>
      </w:r>
      <w:r>
        <w:t>各自が</w:t>
      </w:r>
      <w:r>
        <w:t>自分の行いに応じて報いを受けることになるからです</w:t>
      </w:r>
      <w:r>
        <w:t>。」</w:t>
      </w:r>
    </w:p>
    <w:p>
      <w:pPr>
        <w:pStyle w:val="a3"/>
      </w:pPr>
      <w:r>
        <w:t>ヨハネの黙示録 20章13節：</w:t>
      </w:r>
      <w:r>
        <w:t>「</w:t>
      </w:r>
      <w:r>
        <w:t>海はその中から死者を吐き出し、また死と陰府もその中から死者を</w:t>
      </w:r>
      <w:r>
        <w:t>吐き出した。</w:t>
      </w:r>
      <w:r>
        <w:t>そして、</w:t>
      </w:r>
      <w:r>
        <w:t>各人は自分の行いに応じて裁きを受けた</w:t>
      </w:r>
      <w:r>
        <w:t>」</w:t>
      </w:r>
    </w:p>
    <w:p>
      <w:pPr>
        <w:pStyle w:val="a3"/>
      </w:pPr>
      <w:r>
        <w:t>聖徒たちにとって、この行いの裁きは、決して地獄の刑罰を受けるための有罪判決という恐ろしい場ではありません</w:t>
      </w:r>
    </w:p>
    <w:p>
      <w:pPr>
        <w:pStyle w:val="a3"/>
      </w:pPr>
      <w:r>
        <w:t>。私たちの永遠の保証人であるイエス・キリストの、一度きりの十字架上の贖いによって、私たちのすべての罪は永遠に消し去られたからです</w:t>
      </w:r>
    </w:p>
    <w:p>
      <w:pPr>
        <w:pStyle w:val="a3"/>
      </w:pPr>
      <w:r>
        <w:t>。しかし、信者たちが聖霊に依り頼んで成し遂げたすべての誠実で善い行いと、救済の実りは、私たちの信仰が単に口先だけにとどまらず、行いによって証明された、真に生き生きとした信仰であったことを、白日のもとに確証してくれる、栄光に満ちた恵みの霊的な証しとなるでしょう</w:t>
      </w:r>
    </w:p>
    <w:p>
      <w:pPr>
        <w:pStyle w:val="a3"/>
      </w:pPr>
      <w:r>
        <w:t>。</w:t>
      </w:r>
    </w:p>
    <w:p>
      <w:pPr>
        <w:pStyle w:val="a3"/>
      </w:pPr>
      <w:r>
        <w:t>[適用] 愛する聖徒の皆さん、私たちの体と時間と財産は、真に神の栄光と隣人に仕えるために用いられていますか？それとも、一生のうちに一握りの土となって消え去ってしまうこの弱き肉体の情欲や、世俗的な虚栄の装いのためだけに、私たちの全力を浪費して生きていますか？ 主が与えてくださった体の肢体や、私たちの人生の資源を、この世の朽ちる欲望に投げ捨てず、ただ神が喜ばれる義の武器として、喜んで捧げてください。復活の朝に栄光ある尊厳をまとうその日を期待しつつ、日々の生活の中で手と足を動かし、神の国と教会をしっかりと築き上げ、隣人を助ける具体的な愛の行いを、心を込めて</w:t>
      </w:r>
      <w:r>
        <w:t>形作っていかれる</w:t>
      </w:r>
      <w:r>
        <w:t>ようお祈りいたします。</w:t>
      </w:r>
    </w:p>
    <w:p>
      <w:pPr>
        <w:pStyle w:val="a3"/>
      </w:pPr>
      <w:r>
        <w:t>結論</w:t>
      </w:r>
    </w:p>
    <w:p>
      <w:pPr>
        <w:pStyle w:val="a3"/>
      </w:pPr>
      <w:r>
        <w:t>愛する聖徒の皆様、最後の審判の日は決して恐ろしい恐怖の神話ではありません。それはむしろ、不義に満ちたこの世の中で、聖徒たちの涙</w:t>
      </w:r>
      <w:r>
        <w:t>をぬぐい、</w:t>
      </w:r>
      <w:r>
        <w:t>あらゆる不当な扱いを見事に正してくださる三位一体の神の正義と憐れみの決定版なのです</w:t>
      </w:r>
    </w:p>
    <w:p>
      <w:pPr>
        <w:pStyle w:val="a3"/>
      </w:pPr>
      <w:r>
        <w:t>。</w:t>
      </w:r>
    </w:p>
    <w:p>
      <w:pPr>
        <w:pStyle w:val="a3"/>
      </w:pPr>
      <w:r>
        <w:t>その荘厳な裁きの日に、主は私たちの隠された秘められた思いや内面の動機を、私たちが口から発したすべての言葉や言葉の痕跡を、そして私たちの肉体を動かして行ったすべての具体的な行いや日常の足跡を、一寸の誤差もなく、完全</w:t>
      </w:r>
      <w:r>
        <w:t>かつ公正に</w:t>
      </w:r>
      <w:r>
        <w:t>清算されることでしょう</w:t>
      </w:r>
    </w:p>
    <w:p>
      <w:pPr>
        <w:pStyle w:val="a3"/>
      </w:pPr>
      <w:r>
        <w:t>.</w:t>
      </w:r>
    </w:p>
    <w:p>
      <w:pPr>
        <w:pStyle w:val="a3"/>
      </w:pPr>
      <w:r>
        <w:t>私たちが主であるイエス・キリストの尊い御血による義を身にまとっているならば、この最終的な清算の日は、私たちの永遠の恥と刑罰の場ではなく、救いの最終的な完成である尊い体の贖いを身にまとう、最も眩しく輝かしい勝利の朝となるでしょう</w:t>
      </w:r>
    </w:p>
    <w:p>
      <w:pPr>
        <w:pStyle w:val="a3"/>
      </w:pPr>
      <w:r>
        <w:t>. この厳粛かつ栄光に満ちた最終決算の約束を心に刻み、怠惰な霊的な眠りから目覚め、私たちの心の奥底での黙想や些細な言葉遣い、そして具体的な行いのあらゆる足跡を、主の聖なる統治の下にひざまずかせ、日々、主の称賛と報いを備えつつ力強く前進する、祝福されたすべての聖徒となるよう、主イエス・キリストの御名によって切に祈ります。 アーメン。</w:t>
      </w:r>
    </w:p>
    <w:p>
      <w:pPr>
        <w:pStyle w:val="a3"/>
      </w:pPr>
      <w:r>
        <w:t xml:space="preserve">⚖ </w:t>
      </w:r>
      <w:r>
        <w:t>また、終末論的な信仰を強めるために、次の段階として、これについて共に考えてみてはいかがでしょうか。 私たちが主の御前で、思いと言葉と行いによって清算することになる最後の審判の明白な実相（WCF第33章1節）を黙想し、心に聖なる警戒心を固めたように、信仰告白書が続けて荘厳に宣言する「審判の日の究極的な目的である、神の栄光に満ちたmercy（憐れみ）とjustice（正義）の完全な顕現（第33章2節）」 および**「その荘厳な再臨の正確な日付を、私たちに完全に隠しておられる神の聖なる牧会的知恵と終末論的な待機姿勢（第33章第3節）」**という栄光に満ちた秘密についても、引き続き神の御言葉に従って深く分かち合ってみませんか？</w:t>
      </w:r>
    </w:p>
    <w:p>
      <w:pPr>
        <w:pStyle w:val="a3"/>
      </w:pPr>
      <w:r>
        <w:t>ウェストミンスター信仰告白第33章2節において、「裁きの</w:t>
      </w:r>
      <w:r>
        <w:t>目的</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タイトル：正義と憐れみの最終</w:t>
      </w:r>
      <w:r>
        <w:t>決算</w:t>
      </w:r>
      <w:r>
        <w:t>：最後の審判の二つの目的</w:t>
      </w:r>
    </w:p>
    <w:p>
      <w:pPr>
        <w:pStyle w:val="a3"/>
      </w:pPr>
      <w:r>
        <w:t>聖書箇所：ローマ人への手紙</w:t>
      </w:r>
      <w:r>
        <w:t>9章22–23節、</w:t>
      </w:r>
      <w:r>
        <w:t>テサロニケの信徒への手紙第二1章8</w:t>
      </w:r>
      <w:r>
        <w:t>–9節、マタイによる福音書25章46節</w:t>
      </w:r>
    </w:p>
    <w:p>
      <w:pPr>
        <w:pStyle w:val="a3"/>
      </w:pPr>
      <w:r>
        <w:t>信徒の皆さん、前回は、人類全体が直面することになる最後の審判の普遍性、そしてその</w:t>
      </w:r>
      <w:r>
        <w:t>厳粛な</w:t>
      </w:r>
      <w:r>
        <w:t>審判台の前に立つことになる人々について、真理の御言葉を分かち合いました。 私たちは死の直後、すべての個人の魂に即座に下される個別審判（particular judgment）を経ますが、世の最後の日には、歴史上存在したすべての肉体と魂が再び結びつき、キリストの前に立つ公的かつ一般的な審判（general judgment）に直面することになるでしょう</w:t>
      </w:r>
    </w:p>
    <w:p>
      <w:pPr>
        <w:pStyle w:val="a3"/>
      </w:pPr>
      <w:r>
        <w:t>。</w:t>
      </w:r>
    </w:p>
    <w:p>
      <w:pPr>
        <w:pStyle w:val="a3"/>
      </w:pPr>
      <w:r>
        <w:t>それでは、神がこの宇宙的な最後の審判の日を定められた究極の目的は何でしょうか。ウェストミンスター信仰告白第33章2節は、私たちに聖書の荘厳な終末論的な答えを宣言しています。神が審判の日を定められた目的は</w:t>
      </w:r>
      <w:r>
        <w:t>、</w:t>
      </w:r>
      <w:r>
        <w:t>選ばれた</w:t>
      </w:r>
      <w:r>
        <w:t>者たちには憐れみの栄光を、不従順な悪人たちは義の栄光を、全天下に燦然と現す</w:t>
      </w:r>
      <w:r>
        <w:t>ためです</w:t>
      </w:r>
    </w:p>
    <w:p>
      <w:pPr>
        <w:pStyle w:val="a3"/>
      </w:pPr>
      <w:r>
        <w:t>。今日、私たちはこの信仰告白の教えに従い、最後の審判に込められた三位一体の神の三つの栄光に満ちた目的を黙想し、私たちの信仰を磨き上げたいと思います。</w:t>
      </w:r>
    </w:p>
    <w:p>
      <w:pPr>
        <w:pStyle w:val="a3"/>
      </w:pPr>
      <w:r>
        <w:t>第1の要点：</w:t>
      </w:r>
      <w:r>
        <w:t>選ばれた</w:t>
      </w:r>
      <w:r>
        <w:t>者たちに対する神の無限の憐れみの栄光を現すこと（The Manifestation of the Glory of His Mercy）</w:t>
      </w:r>
    </w:p>
    <w:p>
      <w:pPr>
        <w:pStyle w:val="a3"/>
      </w:pPr>
      <w:r>
        <w:t>神が最後の審判の日を定められた最初の偉大な目的は、**</w:t>
      </w:r>
      <w:r>
        <w:t>「</w:t>
      </w:r>
      <w:r>
        <w:t>選ばれた者たちの永遠の救いの中で、御自身の憐れみの栄光を輝かしく現すこと</w:t>
      </w:r>
      <w:r>
        <w:t>」</w:t>
      </w:r>
      <w:r>
        <w:t>**です</w:t>
      </w:r>
    </w:p>
    <w:p>
      <w:pPr>
        <w:pStyle w:val="a3"/>
      </w:pPr>
      <w:r>
        <w:t>。</w:t>
      </w:r>
    </w:p>
    <w:p>
      <w:pPr>
        <w:pStyle w:val="a3"/>
      </w:pPr>
      <w:r>
        <w:t>私たちの救いは、創世の前に三位一体の神が恵みの契約の中で定められ、イエス・キリストが十字架上で完全に成就された愛の結実です。最後の日に、キリストの威厳ある審判台の前にて、この救いの栄光に満ちた恵みが全世界に目に見える形で確証されるでしょう。</w:t>
      </w:r>
    </w:p>
    <w:p>
      <w:pPr>
        <w:pStyle w:val="a3"/>
      </w:pPr>
      <w:r>
        <w:t>この日、宣告が下される際、義人たちの善行が公に立証されますが、ここには私たちが必ず覚えておかなければならない重要な神学的原則があります。義人たちの善行は、彼らが無罪の判決を受けたり、永遠の命を相続したりするための法的な「</w:t>
      </w:r>
      <w:r>
        <w:t>功労的</w:t>
      </w:r>
      <w:r>
        <w:t>根拠」として提示されるものでは決してありません</w:t>
      </w:r>
    </w:p>
    <w:p>
      <w:pPr>
        <w:pStyle w:val="a3"/>
      </w:pPr>
      <w:r>
        <w:t>。私たちのすべての罪責と刑罰は、すでに私たちの唯一の保証人であるイエス・キリストの唯一の贖いの犠牲によって完全に解決されているからです</w:t>
      </w:r>
    </w:p>
    <w:p>
      <w:pPr>
        <w:pStyle w:val="a3"/>
      </w:pPr>
      <w:r>
        <w:t>。この日に明らかにされる聖徒たちの善行は、ただ彼らが真の信仰を持っているという目に見える証拠であり、彼らの魂がキリストの恵みと義に結ばれているという恵みの</w:t>
      </w:r>
      <w:r>
        <w:t>証拠としてのみ、</w:t>
      </w:r>
      <w:r>
        <w:t>公に認められるのです</w:t>
      </w:r>
    </w:p>
    <w:p>
      <w:pPr>
        <w:pStyle w:val="a3"/>
      </w:pPr>
      <w:r>
        <w:t>。結局のところ、聖徒たちの最終的な救いは、もっぱら神の主権的かつ無償の憐れみの栄光を代々賛美させるためのものであるのです</w:t>
      </w:r>
    </w:p>
    <w:p>
      <w:pPr>
        <w:pStyle w:val="a3"/>
      </w:pPr>
      <w:r>
        <w:t>。</w:t>
      </w:r>
    </w:p>
    <w:p>
      <w:pPr>
        <w:pStyle w:val="a3"/>
      </w:pPr>
      <w:r>
        <w:t>ローマ人への手紙 9章23節：</w:t>
      </w:r>
      <w:r>
        <w:t>「</w:t>
      </w:r>
      <w:r>
        <w:t>また</w:t>
      </w:r>
      <w:r>
        <w:t>、</w:t>
      </w:r>
      <w:r>
        <w:t>栄光を受けるようにとあらかじめ備えられた憐れみの器について、その栄光の豊かさを知らせるためであっても</w:t>
      </w:r>
      <w:r>
        <w:t>」</w:t>
      </w:r>
    </w:p>
    <w:p>
      <w:pPr>
        <w:pStyle w:val="a3"/>
      </w:pPr>
      <w:r>
        <w:t>エペソ人への手紙 1章6節：</w:t>
      </w:r>
      <w:r>
        <w:t>「</w:t>
      </w:r>
      <w:r>
        <w:t>それは、愛する者たちの中にあって、私たちに無償で与えてくださるその恵みの栄光を、私たちが賛美するためです</w:t>
      </w:r>
      <w:r>
        <w:t>」</w:t>
      </w:r>
    </w:p>
    <w:p>
      <w:pPr>
        <w:pStyle w:val="a3"/>
      </w:pPr>
      <w:r>
        <w:t>[適用] 聖徒の皆さん、私たちは時折、自分の弱い道徳的行いや献身の度合いを見つめ、救いの確信を量ろうとしてしまいます。しかし、私たちの救いは、揺らぐ人間の功績によるものではなく、最後の日に公に宣言される神の永遠で不変の憐れみに基づいています</w:t>
      </w:r>
    </w:p>
    <w:p>
      <w:pPr>
        <w:pStyle w:val="a3"/>
      </w:pPr>
      <w:r>
        <w:t>。自分の行いを誇ろうとする高慢を捨て、ただ主イエス・キリストの完全な</w:t>
      </w:r>
      <w:r>
        <w:t>義だけを</w:t>
      </w:r>
      <w:r>
        <w:t>信仰によって握りしめてください。さらに、私を憐れみの器として</w:t>
      </w:r>
      <w:r>
        <w:t>用いてくださった</w:t>
      </w:r>
      <w:r>
        <w:t>主の無償の恵みにふさわしく、日々謙虚に服従の実を結び、憐れみの栄光を賛美する祝福に満ちた人生を送られることをお祈りいたします。</w:t>
      </w:r>
    </w:p>
    <w:p>
      <w:pPr>
        <w:pStyle w:val="a3"/>
      </w:pPr>
      <w:r>
        <w:t>第2の要点：頑なで不従順な悪人に対する、</w:t>
      </w:r>
      <w:r>
        <w:t>神の厳粛な</w:t>
      </w:r>
      <w:r>
        <w:t>正義の栄光を現すことです（The Manifestation of the Glory of His Justice）</w:t>
      </w:r>
    </w:p>
    <w:p>
      <w:pPr>
        <w:pStyle w:val="a3"/>
      </w:pPr>
      <w:r>
        <w:t>神が審判の日を定められた第二の目的は、</w:t>
      </w:r>
      <w:r>
        <w:t>**「</w:t>
      </w:r>
      <w:r>
        <w:t>邪悪で不従順な見捨てられた者たちの定罪を通じて、御自身の正義の栄光を白日のもとに明らかにされること</w:t>
      </w:r>
      <w:r>
        <w:t>」</w:t>
      </w:r>
      <w:r>
        <w:t>**です</w:t>
      </w:r>
    </w:p>
    <w:p>
      <w:pPr>
        <w:pStyle w:val="a3"/>
      </w:pPr>
      <w:r>
        <w:t>。</w:t>
      </w:r>
    </w:p>
    <w:p>
      <w:pPr>
        <w:pStyle w:val="a3"/>
      </w:pPr>
      <w:r>
        <w:t>神の聖なる本性に根ざした報復的正義（punitive/retributive justice）は、罪を決して看過することはできません。この世では悪人が繁栄し、正義が崩れるという不条理な事態を目撃しますが、最後の審判台の前にて、神の完全な正義の栄光が公に示される厳粛な清算が断行されるでしょう。</w:t>
      </w:r>
    </w:p>
    <w:p>
      <w:pPr>
        <w:pStyle w:val="a3"/>
      </w:pPr>
      <w:r>
        <w:t>この審判台の前に立つ悪人たちは、**「</w:t>
      </w:r>
      <w:r>
        <w:t>神を知らず、私たちの主イエス・キリストの福音に従</w:t>
      </w:r>
      <w:r>
        <w:t xml:space="preserve"> 従わない頑固な者たち」</w:t>
      </w:r>
      <w:r>
        <w:t>**です</w:t>
      </w:r>
    </w:p>
    <w:p>
      <w:pPr>
        <w:pStyle w:val="a3"/>
      </w:pPr>
      <w:r>
        <w:t>。その日、彼らが抱いていた秘められた思いや、あらゆる汚れた悪行が、神の全知なる炎のような光の下で、ありのままに告発されるでしょう</w:t>
      </w:r>
    </w:p>
    <w:p>
      <w:pPr>
        <w:pStyle w:val="a3"/>
      </w:pPr>
      <w:r>
        <w:t>。彼らのすべての悪行は、キリストの</w:t>
      </w:r>
      <w:r>
        <w:t>贖罪</w:t>
      </w:r>
      <w:r>
        <w:t>の御血を拒んだという明白な証拠であり、彼らに下る怒りと定罪の、</w:t>
      </w:r>
      <w:r>
        <w:t>公正かつ妥当な法的根拠となるでしょう</w:t>
      </w:r>
    </w:p>
    <w:p>
      <w:pPr>
        <w:pStyle w:val="a3"/>
      </w:pPr>
      <w:r>
        <w:t>。全世界は神の裁きを見守り、その義を賛美することになるでしょう。</w:t>
      </w:r>
    </w:p>
    <w:p>
      <w:pPr>
        <w:pStyle w:val="a3"/>
      </w:pPr>
      <w:r>
        <w:t>テサロニケの信徒への手紙二</w:t>
      </w:r>
      <w:r>
        <w:t xml:space="preserve"> 1章8節：</w:t>
      </w:r>
      <w:r>
        <w:t>「</w:t>
      </w:r>
      <w:r>
        <w:t>神を知らない者たちや、私たちの主イエスの福音に従わない者たちに、懲罰を下</w:t>
      </w:r>
      <w:r>
        <w:t>されるでしょう</w:t>
      </w:r>
      <w:r>
        <w:t>」</w:t>
      </w:r>
    </w:p>
    <w:p>
      <w:pPr>
        <w:pStyle w:val="a3"/>
      </w:pPr>
      <w:r>
        <w:t>ローマ人への手紙 9章22節：</w:t>
      </w:r>
      <w:r>
        <w:t>「もし神が、</w:t>
      </w:r>
      <w:r>
        <w:t>ご自身の怒りを示し、ご自身の力を知らしめるために、滅ぼされるために用意された怒りの器を、長い間忍耐をもって寛容に扱われたとしても</w:t>
      </w:r>
      <w:r>
        <w:t>」</w:t>
      </w:r>
    </w:p>
    <w:p>
      <w:pPr>
        <w:pStyle w:val="a3"/>
      </w:pPr>
      <w:r>
        <w:t>[適用] 私たちは、この世で不義な者たちが勢力を振るう姿を見て、つまずいたり落胆したりしてはなりません。神の聖なる正義は、たった一つの罪も見逃すことなく、宇宙的に徹底して清算されるでしょう</w:t>
      </w:r>
    </w:p>
    <w:p>
      <w:pPr>
        <w:pStyle w:val="a3"/>
      </w:pPr>
      <w:r>
        <w:t>。この恐るべき正義を思い起こすとき、私たちは罪に対して妥協しない聖なる畏れを取り戻さなければなりません。また、まだ悔い改めの機会が残されている今日、愛する家族や隣人たちがキリストの御血の下で贖いを受け、神の怒りの裁きを免れることができるよう、涙をもって福音への従順を伝える忠実な使命者となりましょう。</w:t>
      </w:r>
    </w:p>
    <w:p>
      <w:pPr>
        <w:pStyle w:val="a3"/>
      </w:pPr>
      <w:r>
        <w:t>第3の要点：義人と悪人の永遠の運命を最終的に</w:t>
      </w:r>
      <w:r>
        <w:t>決定されることによって、</w:t>
      </w:r>
      <w:r>
        <w:t>神の統治を成就されるのです（The Final Execution of Eternal Destinies）</w:t>
      </w:r>
    </w:p>
    <w:p>
      <w:pPr>
        <w:pStyle w:val="a3"/>
      </w:pPr>
      <w:r>
        <w:t>神が審判の日を定められた最終的な帰結は、**「</w:t>
      </w:r>
      <w:r>
        <w:t>義人と悪人の永遠の状態と運命を永遠に確定されることによって、神の統治を完成させること」</w:t>
      </w:r>
      <w:r>
        <w:t>**です</w:t>
      </w:r>
    </w:p>
    <w:p>
      <w:pPr>
        <w:pStyle w:val="a3"/>
      </w:pPr>
      <w:r>
        <w:t>。</w:t>
      </w:r>
    </w:p>
    <w:p>
      <w:pPr>
        <w:pStyle w:val="a3"/>
      </w:pPr>
      <w:r>
        <w:t>最後の宣告が下される瞬間、地上のあらゆる一時的な状態は完全に終焉を迎え、永遠の住まいへの即時の移動が始まります</w:t>
      </w:r>
    </w:p>
    <w:p>
      <w:pPr>
        <w:pStyle w:val="a3"/>
      </w:pPr>
      <w:r>
        <w:t>。</w:t>
      </w:r>
    </w:p>
    <w:p>
      <w:pPr>
        <w:pStyle w:val="a3"/>
      </w:pPr>
      <w:r>
        <w:t>義人たちの永遠の状態：義人たちは</w:t>
      </w:r>
      <w:r>
        <w:t>、</w:t>
      </w:r>
      <w:r>
        <w:t>救い主イエス・キリストによる栄光に満ちた迎え入れを受け</w:t>
      </w:r>
      <w:r>
        <w:t>、</w:t>
      </w:r>
      <w:r>
        <w:t>永遠の命（everlasting life）</w:t>
      </w:r>
      <w:r>
        <w:t>に入り、**</w:t>
      </w:r>
      <w:r>
        <w:t>「</w:t>
      </w:r>
      <w:r>
        <w:t>主の御臨在（presence of the Lord）から湧き出る満ち溢れる喜びと</w:t>
      </w:r>
      <w:r>
        <w:t>、</w:t>
      </w:r>
      <w:r>
        <w:t>永遠の安息および清涼感（refreshing）</w:t>
      </w:r>
      <w:r>
        <w:t>」</w:t>
      </w:r>
      <w:r>
        <w:t>**を最高の報いとして得ることになります</w:t>
      </w:r>
    </w:p>
    <w:p>
      <w:pPr>
        <w:pStyle w:val="a3"/>
      </w:pPr>
      <w:r>
        <w:t>。</w:t>
      </w:r>
    </w:p>
    <w:p>
      <w:pPr>
        <w:pStyle w:val="a3"/>
      </w:pPr>
      <w:r>
        <w:t>悪人たちの永遠の状態：一方、福音を拒み、罪に固執した悪人たちは、永遠の苦しみ（eternal torments）の中に投げ込まれ、**「</w:t>
      </w:r>
      <w:r>
        <w:t>主の御顔と、その御力の栄光から完全に遮断される永遠の滅び</w:t>
      </w:r>
      <w:r>
        <w:t>の刑罰」</w:t>
      </w:r>
      <w:r>
        <w:t>**を受けることになります</w:t>
      </w:r>
    </w:p>
    <w:p>
      <w:pPr>
        <w:pStyle w:val="a3"/>
      </w:pPr>
      <w:r>
        <w:t>.</w:t>
      </w:r>
    </w:p>
    <w:p>
      <w:pPr>
        <w:pStyle w:val="a3"/>
      </w:pPr>
      <w:r>
        <w:t>ここには、私たちが胸の奥深くに刻むべき重みのある神学的真理があります。聖書は、義人が享受する永遠の命と、悪人が受ける永遠の刑罰について、</w:t>
      </w:r>
      <w:r>
        <w:t>「</w:t>
      </w:r>
      <w:r>
        <w:t>永遠の（everlasting/eternal）</w:t>
      </w:r>
      <w:r>
        <w:t>」</w:t>
      </w:r>
      <w:r>
        <w:t>という完全に同一の語を用いているという事実です</w:t>
      </w:r>
    </w:p>
    <w:p>
      <w:pPr>
        <w:pStyle w:val="a3"/>
      </w:pPr>
      <w:r>
        <w:t>。天国の喜びと安息に終わりがないのと同様に、地獄の悲惨な刑罰と叫びもまた、決して途中で消え去ったり終わったりすることなく、完全に同じ無限の期間にわたって続きます</w:t>
      </w:r>
    </w:p>
    <w:p>
      <w:pPr>
        <w:pStyle w:val="a3"/>
      </w:pPr>
      <w:r>
        <w:t>。</w:t>
      </w:r>
    </w:p>
    <w:p>
      <w:pPr>
        <w:pStyle w:val="a3"/>
      </w:pPr>
      <w:r>
        <w:t>マタイによる福音書 25章46節：「</w:t>
      </w:r>
      <w:r>
        <w:t>彼らは</w:t>
      </w:r>
      <w:r>
        <w:t>永遠の罰に</w:t>
      </w:r>
      <w:r>
        <w:t>、義人たちは永遠の命に入るであろう</w:t>
      </w:r>
      <w:r>
        <w:t>」</w:t>
      </w:r>
    </w:p>
    <w:p>
      <w:pPr>
        <w:pStyle w:val="a3"/>
      </w:pPr>
      <w:r>
        <w:t>テサロニケの信徒への手紙二</w:t>
      </w:r>
      <w:r>
        <w:t xml:space="preserve"> 1章9節：</w:t>
      </w:r>
      <w:r>
        <w:t>「</w:t>
      </w:r>
      <w:r>
        <w:t>このような者たちは、主の御顔と、その力の栄光から離れ、永遠の滅びの刑罰</w:t>
      </w:r>
      <w:r>
        <w:t>を受けるであろう</w:t>
      </w:r>
      <w:r>
        <w:t>」</w:t>
      </w:r>
    </w:p>
    <w:p>
      <w:pPr>
        <w:pStyle w:val="a3"/>
      </w:pPr>
      <w:r>
        <w:t>[適用] 愛する聖徒の皆さん、天国と地獄の実在がこれほど鮮明であり、その期間が永遠であるならば、私たちは今日、この短い地上の生涯をどこに投資して生きていくべきでしょうか。ほんの一瞬だけあって、霧のように消え去ってしまうこの世の朽ちる物質や栄光に、私たちの命を賭けてはなりません</w:t>
      </w:r>
    </w:p>
    <w:p>
      <w:pPr>
        <w:pStyle w:val="a3"/>
      </w:pPr>
      <w:r>
        <w:t>。私たちは、永遠の天の安息と、主が与えてくださる栄光に満ちた報いを望みながら生きていかなければなりません</w:t>
      </w:r>
    </w:p>
    <w:p>
      <w:pPr>
        <w:pStyle w:val="a3"/>
      </w:pPr>
      <w:r>
        <w:t>。地上の過酷な生活や試練の中でも、やがて主が迎え入れてくださる永遠の安らぎのその日を、信仰の目で見据えながら、一日一日を聖く、</w:t>
      </w:r>
      <w:r>
        <w:t>大</w:t>
      </w:r>
      <w:r>
        <w:t>胆</w:t>
      </w:r>
      <w:r>
        <w:t>に乗り越えて</w:t>
      </w:r>
      <w:r>
        <w:t>いかれるようお祈り申し上げます。</w:t>
      </w:r>
    </w:p>
    <w:p>
      <w:pPr>
        <w:pStyle w:val="a3"/>
      </w:pPr>
      <w:r>
        <w:t>結論</w:t>
      </w:r>
    </w:p>
    <w:p>
      <w:pPr>
        <w:pStyle w:val="a3"/>
      </w:pPr>
      <w:r>
        <w:t>愛する聖徒の皆様、主イエス・キリストが天の雲に乗って王の権威をもって降臨されるその最後の審判の日は、神の無償の贖いの憐れみと、汚れのない清らかな聖なる正義が、宇宙的に荘厳に宣言される歴史の最終的な完成であり、大決算の場です</w:t>
      </w:r>
    </w:p>
    <w:p>
      <w:pPr>
        <w:pStyle w:val="a3"/>
      </w:pPr>
      <w:r>
        <w:t>。</w:t>
      </w:r>
    </w:p>
    <w:p>
      <w:pPr>
        <w:pStyle w:val="a3"/>
      </w:pPr>
      <w:r>
        <w:t>もし私たちが主イエス・キリストの贖いの血と結ばれているならば、その日は永遠の定罪と恥の場ではなく、私たちのために備えられた燦然たる天の安息と、満ち溢れる永遠の命の爽快さを身にまとう、最終的な勝利の日です</w:t>
      </w:r>
    </w:p>
    <w:p>
      <w:pPr>
        <w:pStyle w:val="a3"/>
      </w:pPr>
      <w:r>
        <w:t>。</w:t>
      </w:r>
    </w:p>
    <w:p>
      <w:pPr>
        <w:pStyle w:val="a3"/>
      </w:pPr>
      <w:r>
        <w:t>この確かな終末論的な決算の目的を、常に魂の道しるべとしてください。 霊的な怠惰と世俗的な安逸の幕を果敢に引き裂いて立ち上がり、主への初恋を常に新たに守り続け、主が再び来られるその朝に、喜びをもって頭を上げ、</w:t>
      </w:r>
      <w:r>
        <w:t>「</w:t>
      </w:r>
      <w:r>
        <w:t>アーメン、主イエスよ、</w:t>
      </w:r>
      <w:r>
        <w:t>来てください」</w:t>
      </w:r>
      <w:r>
        <w:t>と叫ぶ、勝利する私たちすべての聖徒となることを、主イエス・キリストの御名によって切に祈ります。アーメン。</w:t>
      </w:r>
    </w:p>
    <w:p>
      <w:pPr>
        <w:pStyle w:val="a3"/>
      </w:pPr>
      <w:r>
        <w:t xml:space="preserve">⚖ </w:t>
      </w:r>
      <w:r>
        <w:t>また、揺るぎない終末論的信仰を確立するために、次の段階として、これについて共に考えてみてはいかがでしょうか。最後の審判の荘厳な目的（WCF第33章2節）を深く黙想し、心に聖なる警戒心を固めたように、信仰告白書がこの最後の章の最終節で厳粛に宣言する**「その威厳ある再臨と審判の正確な日付を、私たちから完全に隠しておられる神の聖なる牧会的知恵と終末論的な待機姿勢（第33章第3節）**という栄光に満ちた原則についても、神の御言葉に従って引き続き探求してみませんか？</w:t>
      </w:r>
    </w:p>
    <w:p>
      <w:pPr>
        <w:pStyle w:val="a3"/>
      </w:pPr>
      <w:r>
        <w:t>ウェストミンスター信仰告白第33章第2節において、「義人の最終的な</w:t>
      </w:r>
      <w:r>
        <w:t>状態</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タイトル：永遠の栄光の朝：義人の最終的な状態と祝福された希望</w:t>
      </w:r>
    </w:p>
    <w:p>
      <w:pPr>
        <w:pStyle w:val="a3"/>
      </w:pPr>
      <w:r>
        <w:t>聖書箇所：マタイによる福音書25章46節、詩篇16篇11節、使徒言行録3章19節</w:t>
      </w:r>
    </w:p>
    <w:p>
      <w:pPr>
        <w:pStyle w:val="a3"/>
      </w:pPr>
      <w:r>
        <w:t>信徒の皆さん、歴史の終末と個人の旅路の果てに訪れる最後の審判の日は、決して恐ろしい恐怖の神話ではありません</w:t>
      </w:r>
    </w:p>
    <w:p>
      <w:pPr>
        <w:pStyle w:val="a3"/>
      </w:pPr>
      <w:r>
        <w:t>。その日は、不義に満ちた世の中で涙を流しながら信仰を守り抜いた聖徒たちの涙をぬぐい、あらゆる不当な扱いを見事に解決してくださる三位一体の神の正義と憐れみが、宇宙的に完全に宣言される日なのです</w:t>
      </w:r>
    </w:p>
    <w:p>
      <w:pPr>
        <w:pStyle w:val="a3"/>
      </w:pPr>
      <w:r>
        <w:t>。ウェストミンスター信仰告白第33章2節は、最後の審判の日に義人たちが享受することになる栄光に満ちた祝福された最終的な状態を、たった一文で荘厳に要約して宣言しています。</w:t>
      </w:r>
      <w:r>
        <w:t>「</w:t>
      </w:r>
      <w:r>
        <w:t>その時、義人たちは永遠の命に入り、主の御臨在から来る満ち溢れる喜びと清々しさを得るであろう</w:t>
      </w:r>
      <w:r>
        <w:t>。</w:t>
      </w:r>
      <w:r>
        <w:t>」</w:t>
      </w:r>
    </w:p>
    <w:p>
      <w:pPr>
        <w:pStyle w:val="a3"/>
      </w:pPr>
      <w:r>
        <w:t>私たちが主イエス・キリストを王であり救い主として迎え、この荒々しい世の中で忠実に歩んでいるならば、将来、最後の日に直面することになる私たちの最終的な状態は、果たしてどのようなものでしょうか？ 今日、私たちは信仰告白の厳粛で慰めに満ちた教えに従い、**「</w:t>
      </w:r>
      <w:r>
        <w:t>義人の最終的な</w:t>
      </w:r>
      <w:r>
        <w:t>状態</w:t>
      </w:r>
      <w:r>
        <w:t>」</w:t>
      </w:r>
      <w:r>
        <w:t>**に込められた</w:t>
      </w:r>
      <w:r>
        <w:t xml:space="preserve"> の三つの栄光に満ちた祝福の実体を、信仰の目で見つめながら、主が備えてくださった祝福に満ちた希望を心に深く刻みたいと思います。</w:t>
      </w:r>
    </w:p>
    <w:p>
      <w:pPr>
        <w:pStyle w:val="a3"/>
      </w:pPr>
      <w:r>
        <w:t>第1の要点：永遠の命への栄光に満ちた入り込み（Entering into Everlasting Life）</w:t>
      </w:r>
    </w:p>
    <w:p>
      <w:pPr>
        <w:pStyle w:val="a3"/>
      </w:pPr>
      <w:r>
        <w:t>義人が最後の日に享受することになる最終状態の最初の祝福は</w:t>
      </w:r>
      <w:r>
        <w:t>、</w:t>
      </w:r>
      <w:r>
        <w:t>**「</w:t>
      </w:r>
      <w:r>
        <w:t>永遠の命（everlasting life）</w:t>
      </w:r>
      <w:r>
        <w:t>に入る</w:t>
      </w:r>
      <w:r>
        <w:t>」</w:t>
      </w:r>
      <w:r>
        <w:t>**ことです</w:t>
      </w:r>
    </w:p>
    <w:p>
      <w:pPr>
        <w:pStyle w:val="a3"/>
      </w:pPr>
      <w:r>
        <w:t>。</w:t>
      </w:r>
    </w:p>
    <w:p>
      <w:pPr>
        <w:pStyle w:val="a3"/>
      </w:pPr>
      <w:r>
        <w:t>聖書が語る永遠の命は、単に生物学的・時間的な存在の延長だけを意味するものではありません。それは、アダムの堕落以来、私たちを圧迫してきたあらゆる罪と堕落、悲惨さと死の法的支配から完全に解放され、神がもともと創造された完全で朽ちることのない霊的な復活の体をまとい、三位一体の神の豊かな霊的生命力を無限に享受する状態を意味します</w:t>
      </w:r>
    </w:p>
    <w:p>
      <w:pPr>
        <w:pStyle w:val="a3"/>
      </w:pPr>
      <w:r>
        <w:t>。</w:t>
      </w:r>
    </w:p>
    <w:p>
      <w:pPr>
        <w:pStyle w:val="a3"/>
      </w:pPr>
      <w:r>
        <w:t>この偉大な命は、私たちの外的な道徳的功績や律法的な行いによって得られたものではありません</w:t>
      </w:r>
    </w:p>
    <w:p>
      <w:pPr>
        <w:pStyle w:val="a3"/>
      </w:pPr>
      <w:r>
        <w:t>。私たちの唯一の保証人であり</w:t>
      </w:r>
      <w:r>
        <w:t>救い主である</w:t>
      </w:r>
      <w:r>
        <w:t>イエス・キリストが、十字架の上で一度きりで成し遂げられたその満足と死の功績を、信仰によって</w:t>
      </w:r>
      <w:r>
        <w:t>適用され、</w:t>
      </w:r>
      <w:r>
        <w:t>義と認められたからこそ</w:t>
      </w:r>
    </w:p>
    <w:p>
      <w:pPr>
        <w:pStyle w:val="a3"/>
      </w:pPr>
      <w:r>
        <w:t>、その救いの最終的な完成として、私たちは永遠のいのちという嗣業を賜り物として身にまとい、荘厳にその中へと入っていくのです</w:t>
      </w:r>
    </w:p>
    <w:p>
      <w:pPr>
        <w:pStyle w:val="a3"/>
      </w:pPr>
      <w:r>
        <w:t>。</w:t>
      </w:r>
    </w:p>
    <w:p>
      <w:pPr>
        <w:pStyle w:val="a3"/>
      </w:pPr>
      <w:r>
        <w:t>マタイによる福音書25章46節：「</w:t>
      </w:r>
      <w:r>
        <w:t>彼らは</w:t>
      </w:r>
      <w:r>
        <w:t>永遠の罰に</w:t>
      </w:r>
      <w:r>
        <w:t>、義人たちは永遠の命に入るであろう</w:t>
      </w:r>
      <w:r>
        <w:t>」</w:t>
      </w:r>
    </w:p>
    <w:p>
      <w:pPr>
        <w:pStyle w:val="a3"/>
      </w:pPr>
      <w:r>
        <w:t>ローマ人への手紙 6章22節：「</w:t>
      </w:r>
      <w:r>
        <w:t>しかし</w:t>
      </w:r>
      <w:r>
        <w:t>、</w:t>
      </w:r>
      <w:r>
        <w:t>今やあなたがたは罪から解放され、神の僕となり、聖さという実を結んでいる。その結末は永遠のいのちである</w:t>
      </w:r>
      <w:r>
        <w:t>」</w:t>
      </w:r>
    </w:p>
    <w:p>
      <w:pPr>
        <w:pStyle w:val="a3"/>
      </w:pPr>
      <w:r>
        <w:t>聖餐に臨み、私たちが信仰によって確認し、印を押された、そのすべての救いの恵みが</w:t>
      </w:r>
    </w:p>
    <w:p>
      <w:pPr>
        <w:pStyle w:val="a3"/>
      </w:pPr>
      <w:r>
        <w:t>, 最終日には、実際に完成し、私たちに目に見える永遠の命の実在として全面的に与えられるでしょう</w:t>
      </w:r>
    </w:p>
    <w:p>
      <w:pPr>
        <w:pStyle w:val="a3"/>
      </w:pPr>
      <w:r>
        <w:t>。</w:t>
      </w:r>
    </w:p>
    <w:p>
      <w:pPr>
        <w:pStyle w:val="a3"/>
      </w:pPr>
      <w:r>
        <w:t>[適用] 愛する聖徒の皆さん、今日、私たちは老化によって衰え、病にうめく私たちの弱々しい肉体と、不条理で虚しいこの世の一時的な人生を前にして、落胆することがあります。しかし、私たちの真の終着点は、墓の朽ち果てではなく、永遠に朽ちることなく衰えることのない、輝かしい永遠のいのちの所有者となることです</w:t>
      </w:r>
    </w:p>
    <w:p>
      <w:pPr>
        <w:pStyle w:val="a3"/>
      </w:pPr>
      <w:r>
        <w:t>。この地での束の間の、霧のように消え去ってしまう虚しい虚栄に希望を置かず、永遠の永遠の命の国を相続する相続人としての尊厳を取り戻してください。人生の厳しい状況の中でも</w:t>
      </w:r>
      <w:r>
        <w:t>、</w:t>
      </w:r>
      <w:r>
        <w:t xml:space="preserve"> 、すでに私の内に植えられている永遠の命の種を覚え、日々の生活を神の義なる</w:t>
      </w:r>
      <w:r>
        <w:t>民らしく</w:t>
      </w:r>
      <w:r>
        <w:t>、</w:t>
      </w:r>
      <w:r>
        <w:t>希望を持って堂々と歩んでいかれるようお祈りいたします。</w:t>
      </w:r>
    </w:p>
    <w:p>
      <w:pPr>
        <w:pStyle w:val="a3"/>
      </w:pPr>
      <w:r>
        <w:t>第2の要点：主の御臨在の中で味わう満ち溢れる喜び（Fullness of Joy in the Presence of the Lord）</w:t>
      </w:r>
    </w:p>
    <w:p>
      <w:pPr>
        <w:pStyle w:val="a3"/>
      </w:pPr>
      <w:r>
        <w:t>第二に、義人の最終的な状態は、**「</w:t>
      </w:r>
      <w:r>
        <w:t>主の臨在（presence of the Lord）から湧き出る満ち溢れる喜び（fullness of joy）を永遠に所有すること</w:t>
      </w:r>
      <w:r>
        <w:t>」</w:t>
      </w:r>
      <w:r>
        <w:t>**です</w:t>
      </w:r>
    </w:p>
    <w:p>
      <w:pPr>
        <w:pStyle w:val="a3"/>
      </w:pPr>
      <w:r>
        <w:t>。</w:t>
      </w:r>
    </w:p>
    <w:p>
      <w:pPr>
        <w:pStyle w:val="a3"/>
      </w:pPr>
      <w:r>
        <w:t>天国が聖徒たちにとって無限の栄光と幸福の住まいとなる本質的な理由は、黄金の道や真珠の門のような華やかな物質的な外観にあるのではありません。天国の最も燦然たる美しさであり、最高の報いは、まさに私たちの花婿であり</w:t>
      </w:r>
      <w:r>
        <w:t>頭であられる</w:t>
      </w:r>
      <w:r>
        <w:t>イエス・キリストご自身なのです</w:t>
      </w:r>
    </w:p>
    <w:p>
      <w:pPr>
        <w:pStyle w:val="a3"/>
      </w:pPr>
      <w:r>
        <w:t>。</w:t>
      </w:r>
    </w:p>
    <w:p>
      <w:pPr>
        <w:pStyle w:val="a3"/>
      </w:pPr>
      <w:r>
        <w:t>地上で生きている間は、鏡に映るようにぼんやりと主と向き合い、時には主が御顔を隠されるかのような闇の中を歩んだとしても</w:t>
      </w:r>
    </w:p>
    <w:p>
      <w:pPr>
        <w:pStyle w:val="a3"/>
      </w:pPr>
      <w:r>
        <w:t>、最終的な状態に至った聖徒たちは、ついに完全に聖化された魂と復活した霊的な肉体をまとい</w:t>
      </w:r>
    </w:p>
    <w:p>
      <w:pPr>
        <w:pStyle w:val="a3"/>
      </w:pPr>
      <w:r>
        <w:t>、栄光の御座に座しておられる神の御顔を、汚れのない澄み切った光の中で直接仰ぎ見ながら、永遠に喜び楽しむことになるでしょう</w:t>
      </w:r>
    </w:p>
    <w:p>
      <w:pPr>
        <w:pStyle w:val="a3"/>
      </w:pPr>
      <w:r>
        <w:t>。</w:t>
      </w:r>
    </w:p>
    <w:p>
      <w:pPr>
        <w:pStyle w:val="a3"/>
      </w:pPr>
      <w:r>
        <w:t>詩篇16篇11節：</w:t>
      </w:r>
      <w:r>
        <w:t>「</w:t>
      </w:r>
      <w:r>
        <w:t>主は私にいのちの道</w:t>
      </w:r>
      <w:r>
        <w:t>をお示しになります。</w:t>
      </w:r>
      <w:r>
        <w:t>主の御前には満ちあふれる喜びがあり、主の右の手には永遠の喜び</w:t>
      </w:r>
      <w:r>
        <w:t>があります</w:t>
      </w:r>
      <w:r>
        <w:t>。」</w:t>
      </w:r>
    </w:p>
    <w:p>
      <w:pPr>
        <w:pStyle w:val="a3"/>
      </w:pPr>
      <w:r>
        <w:t>ヨハネによる福音書 17章24節：</w:t>
      </w:r>
      <w:r>
        <w:t>「</w:t>
      </w:r>
      <w:r>
        <w:t>父よ、</w:t>
      </w:r>
      <w:r>
        <w:t>あなたがわたしに与えてくださった者たちも、わたしがいるところに、わたしと共にいさせてください。父が世の初めからわたしを愛してくださったので、わたしに与えてくださったわたしの栄光を、</w:t>
      </w:r>
      <w:r>
        <w:t>彼ら</w:t>
      </w:r>
      <w:r>
        <w:t>にも見させて</w:t>
      </w:r>
      <w:r>
        <w:t>ください</w:t>
      </w:r>
      <w:r>
        <w:t>」</w:t>
      </w:r>
    </w:p>
    <w:p>
      <w:pPr>
        <w:pStyle w:val="a3"/>
      </w:pPr>
      <w:r>
        <w:t>私たちの救い主イエス・キリストの、その美しくまばゆい栄光の姿を直接目撃し、その愛の交わりの中に完全に溶け込むことによる最高の満足と至福、それこそが、聖餐において</w:t>
      </w:r>
      <w:r>
        <w:t>予表されていた</w:t>
      </w:r>
      <w:r>
        <w:t>主との完全な霊的一致が</w:t>
      </w:r>
      <w:r>
        <w:t>もたらす</w:t>
      </w:r>
      <w:r>
        <w:t>満ち溢れる喜びの正体なのです</w:t>
      </w:r>
    </w:p>
    <w:p>
      <w:pPr>
        <w:pStyle w:val="a3"/>
      </w:pPr>
      <w:r>
        <w:t>。</w:t>
      </w:r>
    </w:p>
    <w:p>
      <w:pPr>
        <w:pStyle w:val="a3"/>
      </w:pPr>
      <w:r>
        <w:t>[適用] 今日、私たちは世の朽ちる情欲や刺激的な世の楽しみの中で渇きを癒そうともがいていますが、その結末は常に、より深い霊的な飢え</w:t>
      </w:r>
      <w:r>
        <w:t>と渇きに他なりません</w:t>
      </w:r>
      <w:r>
        <w:t>。真の喜びは、ただ主イエス・キリストの御懐の中でのみ見出されます</w:t>
      </w:r>
    </w:p>
    <w:p>
      <w:pPr>
        <w:pStyle w:val="a3"/>
      </w:pPr>
      <w:r>
        <w:t>。毎日、密室で祈りを通して主の臨在を慕い求め、毎週の公の礼拝や聖徒同士の聖なる霊的交わりの中で、天上の喜びをあらかじめ味わってください</w:t>
      </w:r>
    </w:p>
    <w:p>
      <w:pPr>
        <w:pStyle w:val="a3"/>
      </w:pPr>
      <w:r>
        <w:t>。目の前に広がる世の快楽を果敢に十字架の下に葬り、ついに主の輝く御顔を直接仰ぎ見、永遠に享受することになる輝かしい喜びのその日を待ち望みながら、信仰の道を喜びをもって歩んでいかれるようお祈り申し上げます。</w:t>
      </w:r>
    </w:p>
    <w:p>
      <w:pPr>
        <w:pStyle w:val="a3"/>
      </w:pPr>
      <w:r>
        <w:t>第3の要点：主の御前から来る永遠の清涼感と安息（Everlasting Refreshing and Consolation）</w:t>
      </w:r>
    </w:p>
    <w:p>
      <w:pPr>
        <w:pStyle w:val="a3"/>
      </w:pPr>
      <w:r>
        <w:t>第三に、義人の祝福された最終的な状態は、**「</w:t>
      </w:r>
      <w:r>
        <w:t>主の臨在から湧き出る完全かつ永遠の清涼感（refreshing）と慰めを得ること」</w:t>
      </w:r>
      <w:r>
        <w:t>**です</w:t>
      </w:r>
    </w:p>
    <w:p>
      <w:pPr>
        <w:pStyle w:val="a3"/>
      </w:pPr>
      <w:r>
        <w:t>。</w:t>
      </w:r>
    </w:p>
    <w:p>
      <w:pPr>
        <w:pStyle w:val="a3"/>
      </w:pPr>
      <w:r>
        <w:t>ここで</w:t>
      </w:r>
      <w:r>
        <w:t>「清涼感」</w:t>
      </w:r>
      <w:r>
        <w:t>あるいは</w:t>
      </w:r>
      <w:r>
        <w:t>「</w:t>
      </w:r>
      <w:r>
        <w:t>新しさ」を意味するギリシャ語の原語は、酷暑と過酷な砂漠の渇きの中で、冷たく澄んだ生水を飲み、すべての息苦しさと疲労が瞬く間に</w:t>
      </w:r>
      <w:r>
        <w:t>溶けていく</w:t>
      </w:r>
      <w:r>
        <w:t>完全な回復と安息を象徴しています。</w:t>
      </w:r>
    </w:p>
    <w:p>
      <w:pPr>
        <w:pStyle w:val="a3"/>
      </w:pPr>
      <w:r>
        <w:t>この地上の有形教会の中で信仰を告白し、熾烈な霊的戦いを繰り広げる間、聖徒たちはサタンの絶え間ない攻撃や世の迫害、そして内面に残存する罪の酵母と戦うために、数え切れないほどの涙と深い傷跡、そして魂の疲れを背負ってきました</w:t>
      </w:r>
    </w:p>
    <w:p>
      <w:pPr>
        <w:pStyle w:val="a3"/>
      </w:pPr>
      <w:r>
        <w:t>。しかし、最後の審判の日、主の御座から臨む栄光に満ちた清涼感は、私たちが地上で経験したすべての悲しみと苦しみ、痛みと病気の痕跡を一瞬にして洗い流し、私たちを永遠の安息と平安の懐へと迎え入れてくださるでしょう</w:t>
      </w:r>
    </w:p>
    <w:p>
      <w:pPr>
        <w:pStyle w:val="a3"/>
      </w:pPr>
      <w:r>
        <w:t>。</w:t>
      </w:r>
    </w:p>
    <w:p>
      <w:pPr>
        <w:pStyle w:val="a3"/>
      </w:pPr>
      <w:r>
        <w:t>使徒行伝 3章19節：</w:t>
      </w:r>
      <w:r>
        <w:t>「</w:t>
      </w:r>
      <w:r>
        <w:t>それゆえ、悔い改め、立ち返り、罪の赦しを受けなさい</w:t>
      </w:r>
      <w:r>
        <w:t>。</w:t>
      </w:r>
      <w:r>
        <w:t>そうすれば、主から新しい日が訪れるでしょう</w:t>
      </w:r>
      <w:r>
        <w:t>。」</w:t>
      </w:r>
    </w:p>
    <w:p>
      <w:pPr>
        <w:pStyle w:val="a3"/>
      </w:pPr>
      <w:r>
        <w:t>テサロニケの信徒への手紙二</w:t>
      </w:r>
      <w:r>
        <w:t xml:space="preserve"> 1章7節：</w:t>
      </w:r>
      <w:r>
        <w:t>「</w:t>
      </w:r>
      <w:r>
        <w:t>苦難に遭っているあなたがたには、私たちと共に安息をもって報いてくださることは、</w:t>
      </w:r>
      <w:r>
        <w:t>神の正義である……</w:t>
      </w:r>
      <w:r>
        <w:t>」。</w:t>
      </w:r>
    </w:p>
    <w:p>
      <w:pPr>
        <w:pStyle w:val="a3"/>
      </w:pPr>
      <w:r>
        <w:t>洗礼を受け、私たちの人生の主が完全に変わったことを誓い、</w:t>
      </w:r>
    </w:p>
    <w:p>
      <w:pPr>
        <w:pStyle w:val="a3"/>
      </w:pPr>
      <w:r>
        <w:t>、主の十字架の旗の下に配属され、</w:t>
      </w:r>
      <w:r>
        <w:t>兵士らしく</w:t>
      </w:r>
      <w:r>
        <w:t>霊的な戦いを忍耐をもって耐え抜いたすべての労苦に満ちた日々が</w:t>
      </w:r>
    </w:p>
    <w:p>
      <w:pPr>
        <w:pStyle w:val="a3"/>
      </w:pPr>
      <w:r>
        <w:t>、その日に訪れる清々しい息吹と荘厳な天の慰めを通じて、完全な報いと賞として</w:t>
      </w:r>
      <w:r>
        <w:t>結実する</w:t>
      </w:r>
      <w:r>
        <w:t>でしょう</w:t>
      </w:r>
    </w:p>
    <w:p>
      <w:pPr>
        <w:pStyle w:val="a3"/>
      </w:pPr>
      <w:r>
        <w:t>。</w:t>
      </w:r>
    </w:p>
    <w:p>
      <w:pPr>
        <w:pStyle w:val="a3"/>
      </w:pPr>
      <w:r>
        <w:t>[適用] 愛する聖徒の皆さん、もしかすると今日、この地上の過酷な日常の重荷や、家庭や職場での目に見える苦難、あるいは心の奥底にある霊的な沈滞や肉体の弱さのために、深く疲れ果ててため息をついてはいませんか？私たちの大将である主イエス様は、皆さんのその苦しみと血の涙に満ちた忍耐を、一瞬たりとも忘れず、いのちの書にはっきりと記録しておられます</w:t>
      </w:r>
    </w:p>
    <w:p>
      <w:pPr>
        <w:pStyle w:val="a3"/>
      </w:pPr>
      <w:r>
        <w:t>。主の御国が完成する、その祝福に満ちた終末の朝に、私たちを迎えてくださる主の、その優しく清々しい御手触りを信頼して、もう少しだけ耐え抜いてください。信仰のsteadfastness（忍耐）</w:t>
      </w:r>
      <w:r>
        <w:t>を</w:t>
      </w:r>
      <w:r>
        <w:t>失わず、永遠の慰めと安息のその日が近づいていることを見据えながら、今日も恵みの御座の前に大胆に歩み寄り、新たな力を与えられるよう、主の御名によって切に祈ります。</w:t>
      </w:r>
    </w:p>
    <w:p>
      <w:pPr>
        <w:pStyle w:val="a3"/>
      </w:pPr>
      <w:r>
        <w:t>結論</w:t>
      </w:r>
    </w:p>
    <w:p>
      <w:pPr>
        <w:pStyle w:val="a3"/>
      </w:pPr>
      <w:r>
        <w:t>愛する聖徒の皆様、私たちの信仰告白は荒波の世の中で揺らぐことがあっても、私たちの前に備えられている義人の最終的な状態は、宇宙で最も確固として荘厳な、神の永遠の契約による保証の上に立っています</w:t>
      </w:r>
    </w:p>
    <w:p>
      <w:pPr>
        <w:pStyle w:val="a3"/>
      </w:pPr>
      <w:r>
        <w:t>。</w:t>
      </w:r>
    </w:p>
    <w:p>
      <w:pPr>
        <w:pStyle w:val="a3"/>
      </w:pPr>
      <w:r>
        <w:t>私たちは、最後の日にキリストの主権的な贖いの力に支えられ、朽ちることのない永遠のいのちの国へ堂々と入っていく祝福の主人公たちです</w:t>
      </w:r>
    </w:p>
    <w:p>
      <w:pPr>
        <w:pStyle w:val="a3"/>
      </w:pPr>
      <w:r>
        <w:t>。また、この世のい</w:t>
      </w:r>
      <w:r>
        <w:t>かなるものと</w:t>
      </w:r>
      <w:r>
        <w:t>もし替えられないイエス・キリストの尊い臨在の中で、永遠に湧き上がる満ち溢れる喜びを目の当たりにし、賛美する真の所有者たちです</w:t>
      </w:r>
    </w:p>
    <w:p>
      <w:pPr>
        <w:pStyle w:val="a3"/>
      </w:pPr>
      <w:r>
        <w:t>。そしてついに、地上のあらゆる労苦と涙を完全に</w:t>
      </w:r>
      <w:r>
        <w:t>洗い流してくださる、</w:t>
      </w:r>
      <w:r>
        <w:t>天の永遠の安息と清涼な生ける水を、胸がいっぱいになるほどに飲むことになる完全な勝利者たちです</w:t>
      </w:r>
    </w:p>
    <w:p>
      <w:pPr>
        <w:pStyle w:val="a3"/>
      </w:pPr>
      <w:r>
        <w:t>。</w:t>
      </w:r>
    </w:p>
    <w:p>
      <w:pPr>
        <w:pStyle w:val="a3"/>
      </w:pPr>
      <w:r>
        <w:t>この確実でまばゆいばかりの最後の栄光を、心に希望の道標としてしっかりと据えてください。 たとえ地上の生活が苦しく、私たちを打ち倒そうとする誘惑の波が激しく押し寄せようとも、将来私たちのために備えられている輝かしい栄光のその朝を、信仰の目で常に待ち望み、毎日を聖く乗り越え、ついに主の御前に立つ日に、最も眩いばかりの報いと称賛を受け継ぐ、私たちすべての聖徒となるよう、主イエス・キリストの御名によって切に祈ります。アーメン。</w:t>
      </w:r>
    </w:p>
    <w:p>
      <w:pPr>
        <w:pStyle w:val="a3"/>
      </w:pPr>
      <w:r>
        <w:t xml:space="preserve">⛪ </w:t>
      </w:r>
      <w:r>
        <w:t>また、豊かな終末論的信仰のために、次の段階としてこのことを考えてみてはいかがでしょうか。義人たちが主の御臨在の中で永遠に享受することになる、この輝かしく祝福に満ちた最終的な状態（WCF第33章第2節）</w:t>
      </w:r>
      <w:r>
        <w:t>を心に深く刻み込みながら、ウェストミンスター信仰告白がこの最終章の最後の節で告白している**「主の再臨と最後の審判の正確な日と時刻を、私たちから徹底的に隠しておられる神の聖なる牧会的知恵、そして聖徒たちがあらゆる瞬間に持つべき終末論的な警戒心と待機姿勢（第33章</w:t>
      </w:r>
      <w:r>
        <w:t xml:space="preserve"> 第3節）**という厳粛な真理についても、神の御言葉に従って引き続き探求してみてはいかがでしょうか？</w:t>
      </w:r>
    </w:p>
    <w:p>
      <w:pPr>
        <w:pStyle w:val="a3"/>
      </w:pPr>
      <w:r>
        <w:t>ウェストミンスター信仰告白第33章第2節において、「悪人たちの最終的な</w:t>
      </w:r>
      <w:r>
        <w:t>状態</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タイトル：主の御顔から離れた永遠の放棄：悪人の最終的な状態</w:t>
      </w:r>
    </w:p>
    <w:p>
      <w:pPr>
        <w:pStyle w:val="a3"/>
      </w:pPr>
      <w:r>
        <w:t>聖書箇所：</w:t>
      </w:r>
      <w:r>
        <w:t>テサロニケの信徒への手紙第二</w:t>
      </w:r>
      <w:r>
        <w:t xml:space="preserve"> 1章8–9節、マタイによる福音書 25章41節、46節</w:t>
      </w:r>
    </w:p>
    <w:p>
      <w:pPr>
        <w:pStyle w:val="a3"/>
      </w:pPr>
      <w:r>
        <w:t>信徒の皆さん、私たちは先ほど、最後の日に義人たちが迎えることになる、栄光に満ちた清々しい天の安息について分かち合いました。しかし、全世界を義によって清算される最後の審判台の前には、もう一つの厳粛で避けようのない悲壮な対比が待っています。それはまさに、神の怒りを招き、自滅に至る悪人たちの永遠の破滅と悲惨な最終状態です。</w:t>
      </w:r>
    </w:p>
    <w:p>
      <w:pPr>
        <w:pStyle w:val="a3"/>
      </w:pPr>
      <w:r>
        <w:t>ウェストミンスター信仰告白第33章2節は、聖書の厳粛な啓示を要約して宣言し、**「</w:t>
      </w:r>
      <w:r>
        <w:t>神を知らず、イエス・キリストの福音に従わない悪人たちは、永遠の苦しみの中に投げ込まれ、主の御臨在とその力の栄光から離れ、永遠の滅びの刑罰を受けることになる」</w:t>
      </w:r>
      <w:r>
        <w:t>**と警告しています</w:t>
      </w:r>
    </w:p>
    <w:p>
      <w:pPr>
        <w:pStyle w:val="a3"/>
      </w:pPr>
      <w:r>
        <w:t>。地獄の恐ろしい刑罰は架空の物語ではなく、実在する永遠の運命です。今日、私たちはこの信仰告白の厳粛な教えに従い、悪人の最終的な状態を三つの論点に分けて考察し、私たちの魂の備えを新たにしていきたいと願います。</w:t>
      </w:r>
    </w:p>
    <w:p>
      <w:pPr>
        <w:pStyle w:val="a3"/>
      </w:pPr>
      <w:r>
        <w:t>第1の論点：悪人の正体は、神を知らず、キリストの福音に従わない不従順な者たちです</w:t>
      </w:r>
    </w:p>
    <w:p>
      <w:pPr>
        <w:pStyle w:val="a3"/>
      </w:pPr>
      <w:r>
        <w:t>私たちは世俗的な基準から、極悪非道な犯罪を</w:t>
      </w:r>
      <w:r>
        <w:t>犯した者たちだけを</w:t>
      </w:r>
      <w:r>
        <w:t>「悪人」と呼びがちです。しかし、信仰告白書第33章2節は、最後の日に永遠の刑罰を宣告される悪人たちの聖書的な正体を、二つに分け、明確に告発しています。それはまさに**</w:t>
      </w:r>
      <w:r>
        <w:t>「</w:t>
      </w:r>
      <w:r>
        <w:t>神を知らない</w:t>
      </w:r>
      <w:r>
        <w:t>者たち」</w:t>
      </w:r>
      <w:r>
        <w:t>**と**「</w:t>
      </w:r>
      <w:r>
        <w:t>私たちの主イエス・キリストの福音に従わない者たち</w:t>
      </w:r>
      <w:r>
        <w:t>」</w:t>
      </w:r>
      <w:r>
        <w:t>**です</w:t>
      </w:r>
    </w:p>
    <w:p>
      <w:pPr>
        <w:pStyle w:val="a3"/>
      </w:pPr>
      <w:r>
        <w:t>。</w:t>
      </w:r>
    </w:p>
    <w:p>
      <w:pPr>
        <w:pStyle w:val="a3"/>
      </w:pPr>
      <w:r>
        <w:t>神を知らないこと：これは単なる知的な無知ではなく、被造物であるにもかかわらず、全天下の王である創造主なる神を意図的に拒絶し、自らの人生の主人を気取っているという霊的な背教です。</w:t>
      </w:r>
    </w:p>
    <w:p>
      <w:pPr>
        <w:pStyle w:val="a3"/>
      </w:pPr>
      <w:r>
        <w:t>福音に従わないこと：神が罪人を救うために、独り子イエス・キリストの贖いの</w:t>
      </w:r>
      <w:r>
        <w:t xml:space="preserve"> 流血という唯一の救いの恵みを授けてくださったにもかかわらず、その十字架の福音を軽蔑し、従うことを頑なに拒んだ霊的な頑固さです。</w:t>
      </w:r>
    </w:p>
    <w:p>
      <w:pPr>
        <w:pStyle w:val="a3"/>
      </w:pPr>
      <w:r>
        <w:t>聖書は、こうした者たちの正体と、彼らに対する裁きが当然であることを次のように宣言しています。</w:t>
      </w:r>
    </w:p>
    <w:p>
      <w:pPr>
        <w:pStyle w:val="a3"/>
      </w:pPr>
      <w:r>
        <w:t>テサロニケの信徒への手紙二</w:t>
      </w:r>
      <w:r>
        <w:t xml:space="preserve"> 1章8節：</w:t>
      </w:r>
      <w:r>
        <w:t>「</w:t>
      </w:r>
      <w:r>
        <w:t>神を知らない者たち、また、私たちの主イエスの福音に従わない者たちに、懲罰</w:t>
      </w:r>
      <w:r>
        <w:t>を下されるでしょう</w:t>
      </w:r>
      <w:r>
        <w:t>」</w:t>
      </w:r>
    </w:p>
    <w:p>
      <w:pPr>
        <w:pStyle w:val="a3"/>
      </w:pPr>
      <w:r>
        <w:t>彼らの行いが行いの記録に記され、一つひとつ告発される時、キリストの贖いを拒んだ不従順の痕跡は、彼らに永遠の怒りと刑罰の宣告を下す上で、最も</w:t>
      </w:r>
      <w:r>
        <w:t>公正かつ</w:t>
      </w:r>
      <w:r>
        <w:t>妥当な司法的根拠となります</w:t>
      </w:r>
    </w:p>
    <w:p>
      <w:pPr>
        <w:pStyle w:val="a3"/>
      </w:pPr>
      <w:r>
        <w:t>。</w:t>
      </w:r>
    </w:p>
    <w:p>
      <w:pPr>
        <w:pStyle w:val="a3"/>
      </w:pPr>
      <w:r>
        <w:t>[適用] 聖徒の皆さん、私たちは真に神を畏れ、血の代価をもって私たちを買い取られたイエス・キリストの福音に全面的に従順に生きていますか？ 口先では主を告白しながらも、人生の指針が依然として世の貪欲や情欲を追い求め、不従順な生活を固執しているなら、私たちは洗礼の霊的な実体とは無縁の、惨めな宗教者である可能性があります。 人間の道徳的水準や宗教的な装いの陰に、巧妙に隠れようとしないでください。救いの門が開かれている今日、砕かれた心を持って主の十字架の福音の前に正直にひれ伏し、完全な回心と服従へと進む、祝福された聖徒となられることを願います。</w:t>
      </w:r>
    </w:p>
    <w:p>
      <w:pPr>
        <w:pStyle w:val="a3"/>
      </w:pPr>
      <w:r>
        <w:t>第2の論点：最終的な状態の悲惨さは、途切れることなく果てしなく続く永遠の苦しみです</w:t>
      </w:r>
    </w:p>
    <w:p>
      <w:pPr>
        <w:pStyle w:val="a3"/>
      </w:pPr>
      <w:r>
        <w:t>第二に、福音を軽んじた悪人たちが最終的に直面することになる霊的な現実は、**「</w:t>
      </w:r>
      <w:r>
        <w:t>永遠の苦しみ（eternal torments）の中に投げ込まれる悲惨さ」</w:t>
      </w:r>
      <w:r>
        <w:t>**です</w:t>
      </w:r>
    </w:p>
    <w:p>
      <w:pPr>
        <w:pStyle w:val="a3"/>
      </w:pPr>
      <w:r>
        <w:t>。</w:t>
      </w:r>
    </w:p>
    <w:p>
      <w:pPr>
        <w:pStyle w:val="a3"/>
      </w:pPr>
      <w:r>
        <w:t>信仰告白書と聖書は、地獄の刑罰を単なる一時的な浄化の期間や魂の消滅として教えてはいません。地獄は、神の義なる怒りが注がれる極度の闇と苦痛の場所です</w:t>
      </w:r>
    </w:p>
    <w:p>
      <w:pPr>
        <w:pStyle w:val="a3"/>
      </w:pPr>
      <w:r>
        <w:t>。</w:t>
      </w:r>
    </w:p>
    <w:p>
      <w:pPr>
        <w:pStyle w:val="a3"/>
      </w:pPr>
      <w:r>
        <w:t>マタイによる福音書25章41節、46節：</w:t>
      </w:r>
      <w:r>
        <w:t>「</w:t>
      </w:r>
      <w:r>
        <w:t>また</w:t>
      </w:r>
      <w:r>
        <w:t>、左側にいる者たちに言われた</w:t>
      </w:r>
      <w:r>
        <w:t>。</w:t>
      </w:r>
      <w:r>
        <w:t>『</w:t>
      </w:r>
      <w:r>
        <w:t>のろわれた者たちよ、わたしから離れて、悪魔とその使いたちのために</w:t>
      </w:r>
      <w:r>
        <w:t>用意された永遠の火に入れ……彼らは</w:t>
      </w:r>
      <w:r>
        <w:t>永遠の罰を受け、義人たちは永遠の命に入る</w:t>
      </w:r>
      <w:r>
        <w:t>であろう</w:t>
      </w:r>
      <w:r>
        <w:t>』」</w:t>
      </w:r>
    </w:p>
    <w:p>
      <w:pPr>
        <w:pStyle w:val="a3"/>
      </w:pPr>
      <w:r>
        <w:t>ここには、私たちが恐れおののきながら心に留めておくべき、重みのある神学的真理があります。聖書は、義人たちが将来享受する天国の「永遠の命（eternal life）」と、悪人たちが受ける地獄の「永遠の懲罰（everlasting punishment）」</w:t>
      </w:r>
      <w:r>
        <w:t>について、</w:t>
      </w:r>
      <w:r>
        <w:t>完全に同一の期間的無限性を意味する言葉</w:t>
      </w:r>
      <w:r>
        <w:t xml:space="preserve"> を用いているという点です</w:t>
      </w:r>
    </w:p>
    <w:p>
      <w:pPr>
        <w:pStyle w:val="a3"/>
      </w:pPr>
      <w:r>
        <w:t>。天国の栄光に満ちた安息と喜びが果てしなく続くように、地獄の悲惨な硫黄の火による懲罰と叫び声もまた、決して途中で消え去ったり終わったりすることなく、同様に無限の期間にわたって永遠に続きます</w:t>
      </w:r>
    </w:p>
    <w:p>
      <w:pPr>
        <w:pStyle w:val="a3"/>
      </w:pPr>
      <w:r>
        <w:t>。</w:t>
      </w:r>
    </w:p>
    <w:p>
      <w:pPr>
        <w:pStyle w:val="a3"/>
      </w:pPr>
      <w:r>
        <w:t>[適用] 多くの現代人は、地獄の警告を時代錯誤的な恐怖マーケティング程度だと嘲笑し、罪を軽んじています。しかし、地獄の懲罰の悲惨さとその期間の永遠性は、主が明確に予告された宇宙的な現実です</w:t>
      </w:r>
    </w:p>
    <w:p>
      <w:pPr>
        <w:pStyle w:val="a3"/>
      </w:pPr>
      <w:r>
        <w:t>。世の甘美な罪の誘惑を前にして、永遠の地獄</w:t>
      </w:r>
      <w:r>
        <w:t>の刑罰の厳粛さを</w:t>
      </w:r>
      <w:r>
        <w:t>思い出し、聖なる畏れを取り戻してください。罪の代価がいかに徹底的なものであるかを、十字架に釘付けにされたイエス・キリストの悲惨さを通して悟り、日々の生活の中で罪を憎み、聖なる神</w:t>
      </w:r>
      <w:r>
        <w:t>の子として</w:t>
      </w:r>
      <w:r>
        <w:t>慎み深く生きていかれることをお祈りいたします。</w:t>
      </w:r>
    </w:p>
    <w:p>
      <w:pPr>
        <w:pStyle w:val="a3"/>
      </w:pPr>
      <w:r>
        <w:t>第3の要点：懲罰の究極の極みは、主の臨在と栄光から永遠に断絶される霊的な破滅です</w:t>
      </w:r>
    </w:p>
    <w:p>
      <w:pPr>
        <w:pStyle w:val="a3"/>
      </w:pPr>
      <w:r>
        <w:t>第三に、悪人が受ける最後の懲罰の最も深い本質であり、最終的な極致は、燃え盛る硫黄の火そのものを超え、**「</w:t>
      </w:r>
      <w:r>
        <w:t>主の臨在とその力の栄光から完全に遮断され、永遠に見捨てられる霊的な</w:t>
      </w:r>
      <w:r>
        <w:t>遺棄」**です</w:t>
      </w:r>
    </w:p>
    <w:p>
      <w:pPr>
        <w:pStyle w:val="a3"/>
      </w:pPr>
      <w:r>
        <w:t>。</w:t>
      </w:r>
    </w:p>
    <w:p>
      <w:pPr>
        <w:pStyle w:val="a3"/>
      </w:pPr>
      <w:r>
        <w:t>信仰告白書は、悪人が受ける懲罰を**「</w:t>
      </w:r>
      <w:r>
        <w:t>主の御顔と、その力の栄光から離れた永遠の滅び（everlasting destruction from the presence of the Lord, and from the glory of his power）</w:t>
      </w:r>
      <w:r>
        <w:t>」</w:t>
      </w:r>
      <w:r>
        <w:t>**と定義しています</w:t>
      </w:r>
    </w:p>
    <w:p>
      <w:pPr>
        <w:pStyle w:val="a3"/>
      </w:pPr>
      <w:r>
        <w:t>。</w:t>
      </w:r>
    </w:p>
    <w:p>
      <w:pPr>
        <w:pStyle w:val="a3"/>
      </w:pPr>
      <w:r>
        <w:t>テサロニケの信徒への手紙第二</w:t>
      </w:r>
      <w:r>
        <w:t xml:space="preserve"> 1章9節：</w:t>
      </w:r>
      <w:r>
        <w:t>「</w:t>
      </w:r>
      <w:r>
        <w:t>このような者たちは、主の御顔と、その力の栄光から離れ、永遠の滅びの刑罰</w:t>
      </w:r>
      <w:r>
        <w:t>を受けるであろう</w:t>
      </w:r>
      <w:r>
        <w:t>」</w:t>
      </w:r>
    </w:p>
    <w:p>
      <w:pPr>
        <w:pStyle w:val="a3"/>
      </w:pPr>
      <w:r>
        <w:t>私たちは、すべての命と息、光と温もり、喜びと愛の源が、ただ三位一体の神</w:t>
      </w:r>
      <w:r>
        <w:t>お一人だけであることを</w:t>
      </w:r>
      <w:r>
        <w:t>告白します。悪人たちが直面する地獄の最も悲惨な実相は、まさにこのあらゆる恵みと憐れみの源である神の御顔（臨在）から完全に遮断される、永遠の疎外と孤立です</w:t>
      </w:r>
    </w:p>
    <w:p>
      <w:pPr>
        <w:pStyle w:val="a3"/>
      </w:pPr>
      <w:r>
        <w:t>。いかなる希望も、涙の慰めも、たった一滴の生水さえも与えられない、完全な恵みの真空状態の中で、永遠に放置されること以上に恐ろしい地獄の破滅はありません。</w:t>
      </w:r>
    </w:p>
    <w:p>
      <w:pPr>
        <w:pStyle w:val="a3"/>
      </w:pPr>
      <w:r>
        <w:t>[適用] 信徒の皆さん、私たちを神と完全に和解させ、その栄光に満ちた御顔を</w:t>
      </w:r>
      <w:r>
        <w:t xml:space="preserve"> 楽園で永遠に仰ぎ見ることができるよう、この恐ろしい罰から</w:t>
      </w:r>
      <w:r>
        <w:t>救い出してくださった</w:t>
      </w:r>
      <w:r>
        <w:t>方が、まさに私たちの救い主イエス・キリストです。キリストの贖いの十字架の恵みが、私たちの魂にとってどれほど高貴で、過分な賜物であるかを、日々心の奥底で深く噛みしめ、最高の賛美と感謝を捧げてください。 さらに、この恐ろしい霊的な見捨てられと地獄の悲惨さへと一歩ずつ歩みを進めている、私たちの愛する家族や隣人たちを憐れんでください。息をしている今日こそが福音を伝える唯一の機会であることを覚え、涙を流しながら祈りのためにひざまずき、大胆に十字架のいのちの福音を懸命に宣べ伝える、忠実な救いの伝道者となられるようお祈りいたします。</w:t>
      </w:r>
    </w:p>
    <w:p>
      <w:pPr>
        <w:pStyle w:val="a3"/>
      </w:pPr>
      <w:r>
        <w:t>結論</w:t>
      </w:r>
    </w:p>
    <w:p>
      <w:pPr>
        <w:pStyle w:val="a3"/>
      </w:pPr>
      <w:r>
        <w:t>愛する聖徒の皆様、歴史の最後の終末と最後の審判の日に断行される悪人の破滅は、決して架空の神話ではありません。それは、神の汚れのない清らかな公義の栄光が全天下に荘厳に現れる、厳粛な歴史的現実です</w:t>
      </w:r>
    </w:p>
    <w:p>
      <w:pPr>
        <w:pStyle w:val="a3"/>
      </w:pPr>
      <w:r>
        <w:t>。</w:t>
      </w:r>
    </w:p>
    <w:p>
      <w:pPr>
        <w:pStyle w:val="a3"/>
      </w:pPr>
      <w:r>
        <w:t>神を知らず、福音を拒んだ悪人たちは、その頑なな行いに応じて、永遠に終わりのない苦痛の闇の中に追放され、すべての喜びの源であられる主の御前から完全に追放されるという、悲惨な霊的破滅を経験することになるでしょう</w:t>
      </w:r>
    </w:p>
    <w:p>
      <w:pPr>
        <w:pStyle w:val="a3"/>
      </w:pPr>
      <w:r>
        <w:t>。</w:t>
      </w:r>
    </w:p>
    <w:p>
      <w:pPr>
        <w:pStyle w:val="a3"/>
      </w:pPr>
      <w:r>
        <w:t>この確かな裁きの警告を、魂の道しるべとしてください。 世俗的な安逸から目覚め</w:t>
      </w:r>
      <w:r>
        <w:t>、</w:t>
      </w:r>
      <w:r>
        <w:t>主の宝血</w:t>
      </w:r>
      <w:r>
        <w:t>による義のみ</w:t>
      </w:r>
      <w:r>
        <w:t>を謙虚に信頼し、日々の生活の中で私たちの心と行いを主の御前で清く整えていくことを願います。そうして、最後の日に主の御前に立つ朝、定罪の怒りではなく、無限の憐れみと称賛の冠を喜びをもって受け、それを享受する忠実な私たちすべての聖徒となることを、主イエス・キリストの御名によって切に祈ります。アーメン。</w:t>
      </w:r>
    </w:p>
    <w:p>
      <w:pPr>
        <w:pStyle w:val="a3"/>
      </w:pPr>
      <w:r>
        <w:t xml:space="preserve">⚓ </w:t>
      </w:r>
      <w:r>
        <w:t>また、終末論的な信仰の備えのために、次の段階としてこれについて考えてみてはいかがでしょうか。悪人たちが主の御前から離れ、永遠に経験することになる悲惨な最期の状態を厳粛に黙想し、心に警戒を固めたように、信仰告白書がこの最後の章の最終節で宣言する**「主の再臨と最後の審判の正確な日と時を、私たちから完全に隠しておられる神の聖なる牧会的知恵、そして聖徒たちがあらゆる瞬間に取るべき終末論的な待機姿勢（第33章3節）**という奥深い教えについても、神の御言葉に従って引き続き探求してみませんか？</w:t>
      </w:r>
    </w:p>
    <w:p>
      <w:pPr>
        <w:pStyle w:val="a3"/>
      </w:pPr>
    </w:p>
    <w:p>
      <w:pPr>
        <w:pStyle w:val="a3"/>
      </w:pPr>
      <w:r>
        <w:br w:type="page"/>
      </w:r>
    </w:p>
    <w:p>
      <w:pPr>
        <w:pStyle w:val="a3"/>
      </w:pPr>
      <w:r>
        <w:t>ウェストミンスター信仰告白第33章3節は、次のように告白しています。</w:t>
      </w:r>
    </w:p>
    <w:p>
      <w:pPr>
        <w:pStyle w:val="a3"/>
      </w:pPr>
      <w:r>
        <w:t>「キリストが、私たちに審判の日があることを確かに信じさせてくださったのは、すべての人を罪を犯さないように抑制し、逆境にある敬虔な者たちに、より大きな慰めを与えるためである。 また、主はその日が</w:t>
      </w:r>
      <w:r>
        <w:t>いつ</w:t>
      </w:r>
      <w:r>
        <w:t>であるかを人々に隠しておられ、彼らがすべての肉的な安逸を振り払い、常に目を覚まして警戒するようにされた。これは、主がいつ</w:t>
      </w:r>
      <w:r>
        <w:t>来られるか</w:t>
      </w:r>
      <w:r>
        <w:t>分からないため、常に『主イエスよ、</w:t>
      </w:r>
      <w:r>
        <w:t>来てください</w:t>
      </w:r>
      <w:r>
        <w:t>。速やかに</w:t>
      </w:r>
      <w:r>
        <w:t>来てください</w:t>
      </w:r>
      <w:r>
        <w:t>。アーメン』と言えるよう、常に備えさせておられるからである。」</w:t>
      </w:r>
    </w:p>
    <w:p>
      <w:pPr>
        <w:pStyle w:val="a3"/>
      </w:pPr>
      <w:r>
        <w:t>説教：最後の審判の教理が信徒にもたらす祝福と有益性</w:t>
      </w:r>
    </w:p>
    <w:p>
      <w:pPr>
        <w:pStyle w:val="a3"/>
      </w:pPr>
      <w:r>
        <w:t>序論 聖徒の皆さん、私たちは今日、ウェストミンスター信仰告白第33章3節を通して、**「最後の審判の教理が私たちの信仰生活に与える</w:t>
      </w:r>
      <w:r>
        <w:t>有益性」</w:t>
      </w:r>
      <w:r>
        <w:t>**について分かち合いたいと思います</w:t>
      </w:r>
    </w:p>
    <w:p>
      <w:pPr>
        <w:pStyle w:val="a3"/>
      </w:pPr>
      <w:r>
        <w:t>。神は全世界を創造し、治めておられるだけでなく、最後の日にイエス・キリストを通して、この世を義をもって裁かれる日を定められました</w:t>
      </w:r>
    </w:p>
    <w:p>
      <w:pPr>
        <w:pStyle w:val="a3"/>
      </w:pPr>
      <w:r>
        <w:t>。この最後の審判の教理は、単に私たちに恐れを与えたり、未来の出来事を知識として知ることにとどまらず、今日、私たちがこの世を生きる上で、実際的かつ力強い霊的な益と力を与えてくれます</w:t>
      </w:r>
    </w:p>
    <w:p>
      <w:pPr>
        <w:pStyle w:val="a3"/>
      </w:pPr>
      <w:r>
        <w:t>。この告白書が提示する三つの論点を通じて、最後の審判の教理が私たちにもたらす真の有益性を考察し、私たちの生活に適用してみましょう</w:t>
      </w:r>
    </w:p>
    <w:p>
      <w:pPr>
        <w:pStyle w:val="a3"/>
      </w:pPr>
      <w:r>
        <w:t>。</w:t>
      </w:r>
    </w:p>
    <w:p>
      <w:pPr>
        <w:pStyle w:val="a3"/>
      </w:pPr>
      <w:r>
        <w:t>1. すべての人の罪を抑止する有用性 (To deter all men from sin)</w:t>
      </w:r>
    </w:p>
    <w:p>
      <w:pPr>
        <w:pStyle w:val="a3"/>
      </w:pPr>
      <w:r>
        <w:t>最終審判の教理の第一の有用性は、すべての人が罪を犯さないよう強力に抑止するという点にあります</w:t>
      </w:r>
    </w:p>
    <w:p>
      <w:pPr>
        <w:pStyle w:val="a3"/>
      </w:pPr>
      <w:r>
        <w:t>。</w:t>
      </w:r>
    </w:p>
    <w:p>
      <w:pPr>
        <w:pStyle w:val="a3"/>
      </w:pPr>
      <w:r>
        <w:t>聖書は、最後の日に、堕落した</w:t>
      </w:r>
      <w:r>
        <w:t>天使たちだけでなく、地上に生きていたすべての人々がキリストの裁きの座の前に立ち、自らの思い、言葉、行動について正直に告白し、その行いに応じて善悪の報いを受けることになる、と明確に宣言しています</w:t>
      </w:r>
    </w:p>
    <w:p>
      <w:pPr>
        <w:pStyle w:val="a3"/>
      </w:pPr>
      <w:r>
        <w:t>。</w:t>
      </w:r>
    </w:p>
    <w:p>
      <w:pPr>
        <w:pStyle w:val="a3"/>
      </w:pPr>
      <w:r>
        <w:t>このような最後の審判の確実性は、人々の人間性に深く刻まれた良心の</w:t>
      </w:r>
      <w:r>
        <w:t>証しとも</w:t>
      </w:r>
      <w:r>
        <w:t>一致しています</w:t>
      </w:r>
    </w:p>
    <w:p>
      <w:pPr>
        <w:pStyle w:val="a3"/>
      </w:pPr>
      <w:r>
        <w:t>。人々がどれほど密かに罪を犯そうとも、人間の良心は将来訪れる公正な裁きを予感して恐れ、自らを告発するのです</w:t>
      </w:r>
    </w:p>
    <w:p>
      <w:pPr>
        <w:pStyle w:val="a3"/>
      </w:pPr>
      <w:r>
        <w:t>。また、神の公正な裁きは、歴史の中で現れた特別な裁き、すなわちノアの洪水やソドムとゴモラの滅亡などを通じて、すでに</w:t>
      </w:r>
      <w:r>
        <w:t>予表的</w:t>
      </w:r>
      <w:r>
        <w:t>かつ力強く</w:t>
      </w:r>
      <w:r>
        <w:t>警告されています</w:t>
      </w:r>
    </w:p>
    <w:p>
      <w:pPr>
        <w:pStyle w:val="a3"/>
      </w:pPr>
      <w:r>
        <w:t>。罪の最終的な報いは永遠の死であり、裁きによって悪人たちは永遠の刑罰と</w:t>
      </w:r>
      <w:r>
        <w:t>暗闇の中に置かれることになるでしょう</w:t>
      </w:r>
    </w:p>
    <w:p>
      <w:pPr>
        <w:pStyle w:val="a3"/>
      </w:pPr>
      <w:r>
        <w:t>。</w:t>
      </w:r>
    </w:p>
    <w:p>
      <w:pPr>
        <w:pStyle w:val="a3"/>
      </w:pPr>
      <w:r>
        <w:t>このように、義なる神が私たちのすべての生き様を見守っておられ、最後の日にすべての隠された事柄までも義をもって裁かれるという真理は、堕落した人間たちがこの世で放縦に振る舞い、無分別に罪を犯すことを防ぐ強力な抑止力となります</w:t>
      </w:r>
    </w:p>
    <w:p>
      <w:pPr>
        <w:pStyle w:val="a3"/>
      </w:pPr>
      <w:r>
        <w:t>。</w:t>
      </w:r>
    </w:p>
    <w:p>
      <w:pPr>
        <w:pStyle w:val="a3"/>
      </w:pPr>
      <w:r>
        <w:t>重要な聖書箇所：</w:t>
      </w:r>
    </w:p>
    <w:p>
      <w:pPr>
        <w:pStyle w:val="a3"/>
      </w:pPr>
      <w:r>
        <w:t>伝道の書 12章14節：「神は、すべての行いと、すべての隠された事、善悪を問わず、裁かれる。」</w:t>
      </w:r>
    </w:p>
    <w:p>
      <w:pPr>
        <w:pStyle w:val="a3"/>
      </w:pPr>
      <w:r>
        <w:t>コリントの信徒への手紙二 5章10節：「私たちは皆、必ずキリストの裁きの座の前に現れ、</w:t>
      </w:r>
      <w:r>
        <w:t>善悪を問わず、</w:t>
      </w:r>
      <w:r>
        <w:t>各自が</w:t>
      </w:r>
      <w:r>
        <w:t>自分の行いに応じて報いを受けることになるからです。」</w:t>
      </w:r>
    </w:p>
    <w:p>
      <w:pPr>
        <w:pStyle w:val="a3"/>
      </w:pPr>
      <w:r>
        <w:t>ローマ人への手紙 2章16節：「すなわち、わたしの福音に書かれているとおり、神がイエス・キリストによって、人々の隠されたことを裁かれるその日である。」</w:t>
      </w:r>
    </w:p>
    <w:p>
      <w:pPr>
        <w:pStyle w:val="a3"/>
      </w:pPr>
      <w:r>
        <w:t>適用：私たちは、人の目を避けて密かに行う罪や、心の中に抱く邪悪な考えを軽んじていないか、自らを省みなければなりません</w:t>
      </w:r>
    </w:p>
    <w:p>
      <w:pPr>
        <w:pStyle w:val="a3"/>
      </w:pPr>
      <w:r>
        <w:t>。神の前では、いかなる隠れた思いや動機も隠すことはできません</w:t>
      </w:r>
    </w:p>
    <w:p>
      <w:pPr>
        <w:pStyle w:val="a3"/>
      </w:pPr>
      <w:r>
        <w:t>。最後の審判の確実性を信じる信者は、神に対する**聖なる恐れ（畏敬の念）**を持ち、日々自分の心と行いを吟味し、罪を憎み、聖さを完全に成し遂げていかなければなりません</w:t>
      </w:r>
    </w:p>
    <w:p>
      <w:pPr>
        <w:pStyle w:val="a3"/>
      </w:pPr>
      <w:r>
        <w:t>。</w:t>
      </w:r>
    </w:p>
    <w:p>
      <w:pPr>
        <w:pStyle w:val="a3"/>
      </w:pPr>
      <w:r>
        <w:t>2. 逆境にある敬虔な人々を慰める有用性 (For the greater consolation of the godly in their adversity)</w:t>
      </w:r>
    </w:p>
    <w:p>
      <w:pPr>
        <w:pStyle w:val="a3"/>
      </w:pPr>
      <w:r>
        <w:t>第二の有用性は、逆境の中で苦しむ敬虔な信者たちに、限りない慰めと希望を与えるという点です</w:t>
      </w:r>
    </w:p>
    <w:p>
      <w:pPr>
        <w:pStyle w:val="a3"/>
      </w:pPr>
      <w:r>
        <w:t>。</w:t>
      </w:r>
    </w:p>
    <w:p>
      <w:pPr>
        <w:pStyle w:val="a3"/>
      </w:pPr>
      <w:r>
        <w:t>この世では、しばしば正義が崩れ去ったかのように見えます。敬虔な人々が苦難を受け、不当な扱いを受ける一方で、悪しき者たちが世の中で栄え、権勢を振るうという矛盾した現象が起こります</w:t>
      </w:r>
    </w:p>
    <w:p>
      <w:pPr>
        <w:pStyle w:val="a3"/>
      </w:pPr>
      <w:r>
        <w:t>。このような現実は、詩人や預言者たちを深い苦悩や信仰上の葛藤に陥らせることもありました</w:t>
      </w:r>
    </w:p>
    <w:p>
      <w:pPr>
        <w:pStyle w:val="a3"/>
      </w:pPr>
      <w:r>
        <w:t>。</w:t>
      </w:r>
    </w:p>
    <w:p>
      <w:pPr>
        <w:pStyle w:val="a3"/>
      </w:pPr>
      <w:r>
        <w:t>しかし、最後の審判の教理は、この世が終わりではなく、最終的な正義の実現が必ずあることを私たちに保証しています</w:t>
      </w:r>
    </w:p>
    <w:p>
      <w:pPr>
        <w:pStyle w:val="a3"/>
      </w:pPr>
      <w:r>
        <w:t>。主イエス・キリストが来られるその日、神は御自身の正義を全世界に明らかに示されるでしょう</w:t>
      </w:r>
    </w:p>
    <w:p>
      <w:pPr>
        <w:pStyle w:val="a3"/>
      </w:pPr>
      <w:r>
        <w:t>。その日、悪人たちは神の恐るべき正義の裁きを受け、永遠の刑罰に処されることになり、それを通じて神の「栄光に満ちた正義」が高く称えられます</w:t>
      </w:r>
    </w:p>
    <w:p>
      <w:pPr>
        <w:pStyle w:val="a3"/>
      </w:pPr>
      <w:r>
        <w:t>。</w:t>
      </w:r>
    </w:p>
    <w:p>
      <w:pPr>
        <w:pStyle w:val="a3"/>
      </w:pPr>
      <w:r>
        <w:t>一方、キリストの義のみに依り頼み、信仰の中で苦難に耐え抜いた敬虔な者たちは、あらゆる涙と痛みから解放され、永遠の命と栄光、そして完全な安息を享受することになるでしょう</w:t>
      </w:r>
    </w:p>
    <w:p>
      <w:pPr>
        <w:pStyle w:val="a3"/>
      </w:pPr>
      <w:r>
        <w:t>。これにより、神の「栄光に満ちた恵み」が永遠に現されるのです</w:t>
      </w:r>
    </w:p>
    <w:p>
      <w:pPr>
        <w:pStyle w:val="a3"/>
      </w:pPr>
      <w:r>
        <w:t>。私たちを深く理解し、私たちの涙を拭ってくださる救い主イエスこそが、まさに裁き主となられるという事実は、苦難の中にある信者たちにとって、この世が与えることのできない最大の慰めとなります</w:t>
      </w:r>
    </w:p>
    <w:p>
      <w:pPr>
        <w:pStyle w:val="a3"/>
      </w:pPr>
      <w:r>
        <w:t>。</w:t>
      </w:r>
    </w:p>
    <w:p>
      <w:pPr>
        <w:pStyle w:val="a3"/>
      </w:pPr>
      <w:r>
        <w:t>重要な聖書箇所：</w:t>
      </w:r>
    </w:p>
    <w:p>
      <w:pPr>
        <w:pStyle w:val="a3"/>
      </w:pPr>
      <w:r>
        <w:t>テサロニケの信徒への手紙二</w:t>
      </w:r>
      <w:r>
        <w:t xml:space="preserve"> 1章6-7節：「あなたがたに苦難をもたらす者たちには苦難をもって報い、苦難を受けているあなたがたには、私たちと共に安息をもって報いることが、神の</w:t>
      </w:r>
      <w:r>
        <w:t>正義です。</w:t>
      </w:r>
      <w:r>
        <w:t>主イエスが、御力の天使たちと共に、天から炎の中に現れるとき」</w:t>
      </w:r>
    </w:p>
    <w:p>
      <w:pPr>
        <w:pStyle w:val="a3"/>
      </w:pPr>
      <w:r>
        <w:t>ヨハネの黙示録 14章13節：「『書き記せ。今より後、主のうちに死ぬ者は</w:t>
      </w:r>
      <w:r>
        <w:t>幸いである』</w:t>
      </w:r>
      <w:r>
        <w:t>と言われた</w:t>
      </w:r>
      <w:r>
        <w:t>。すると、</w:t>
      </w:r>
      <w:r>
        <w:t>聖霊が</w:t>
      </w:r>
      <w:r>
        <w:t>言われた</w:t>
      </w:r>
      <w:r>
        <w:t>。『</w:t>
      </w:r>
      <w:r>
        <w:t>そのとおりである</w:t>
      </w:r>
      <w:r>
        <w:t>。</w:t>
      </w:r>
      <w:r>
        <w:t>彼らは労苦を終えて</w:t>
      </w:r>
      <w:r>
        <w:t>休む</w:t>
      </w:r>
      <w:r>
        <w:t>。彼らの行いが彼らに随うからである。』」</w:t>
      </w:r>
    </w:p>
    <w:p>
      <w:pPr>
        <w:pStyle w:val="a3"/>
      </w:pPr>
      <w:r>
        <w:t>テモテへの手紙第二</w:t>
      </w:r>
      <w:r>
        <w:t xml:space="preserve"> 4章8節：「今や、私のために義の冠が用意されています。主、すなわち義なる審判者が、その日に私にそれを授けてくださいます</w:t>
      </w:r>
      <w:r>
        <w:t>。</w:t>
      </w:r>
      <w:r>
        <w:t>私だけでなく、主の現れを待ち望むすべて</w:t>
      </w:r>
      <w:r>
        <w:t>の人にもです</w:t>
      </w:r>
      <w:r>
        <w:t>。」</w:t>
      </w:r>
    </w:p>
    <w:p>
      <w:pPr>
        <w:pStyle w:val="a3"/>
      </w:pPr>
      <w:r>
        <w:t>適用：イエス様を信じ、善く生きようと努めているにもかかわらず、この世で不当な扱いを受けたり、病気や苦難などの逆境の中で落胆していませんか？正義の裁き主である主が、すべてを正し、私たちの涙を拭ってくださるその日を待ち望みましょう</w:t>
      </w:r>
    </w:p>
    <w:p>
      <w:pPr>
        <w:pStyle w:val="a3"/>
      </w:pPr>
      <w:r>
        <w:t>。世の一時的な不義や歪みに揺らぐことなく、主が与えてくださる義の冠を望みとして、忍耐と信仰をもって今日という一日を力強く歩んでいきましょう</w:t>
      </w:r>
    </w:p>
    <w:p>
      <w:pPr>
        <w:pStyle w:val="a3"/>
      </w:pPr>
      <w:r>
        <w:t>。</w:t>
      </w:r>
    </w:p>
    <w:p>
      <w:pPr>
        <w:pStyle w:val="a3"/>
      </w:pPr>
      <w:r>
        <w:t>3. 肉的な安逸を振り払い、常に目を覚まして警戒させる有用性（To shake off all carnal security, and be always watchful）</w:t>
      </w:r>
    </w:p>
    <w:p>
      <w:pPr>
        <w:pStyle w:val="a3"/>
      </w:pPr>
      <w:r>
        <w:t>三つ目の有益性は、裁きの日を隠しておられることによって、私たちに肉的な怠慢や安逸を振り払い、霊的に常に目を覚まして警戒するようにさせてくださるという点です</w:t>
      </w:r>
    </w:p>
    <w:p>
      <w:pPr>
        <w:pStyle w:val="a3"/>
      </w:pPr>
      <w:r>
        <w:t>。</w:t>
      </w:r>
    </w:p>
    <w:p>
      <w:pPr>
        <w:pStyle w:val="a3"/>
      </w:pPr>
      <w:r>
        <w:t>神は、最後の審判の日がいつ訪れるか、また私たち一人ひとりの終末（死）の時が</w:t>
      </w:r>
      <w:r>
        <w:t>いつであるかを</w:t>
      </w:r>
      <w:r>
        <w:t>、</w:t>
      </w:r>
      <w:r>
        <w:t>人々に秘密として隠しておられます</w:t>
      </w:r>
    </w:p>
    <w:p>
      <w:pPr>
        <w:pStyle w:val="a3"/>
      </w:pPr>
      <w:r>
        <w:t>。もしその日をあらかじめ知っていたなら、人間たちは怠惰と放縦の中で生き、最後の瞬間にだけ稲妻のように準備しようとしたことでしょう</w:t>
      </w:r>
    </w:p>
    <w:p>
      <w:pPr>
        <w:pStyle w:val="a3"/>
      </w:pPr>
      <w:r>
        <w:t>。しかし、その時刻を隠しておられるおかげで、私たちは日々緊張感を持って、霊的な安逸から抜け出すことができるようになりました</w:t>
      </w:r>
    </w:p>
    <w:p>
      <w:pPr>
        <w:pStyle w:val="a3"/>
      </w:pPr>
      <w:r>
        <w:t>。</w:t>
      </w:r>
    </w:p>
    <w:p>
      <w:pPr>
        <w:pStyle w:val="a3"/>
      </w:pPr>
      <w:r>
        <w:t>覚えておいてください。一人の人間の死の日も、宇宙的な最後の審判の日と何ら変わりはありません</w:t>
      </w:r>
    </w:p>
    <w:p>
      <w:pPr>
        <w:pStyle w:val="a3"/>
      </w:pPr>
      <w:r>
        <w:t>。なぜなら、死は私たちを残したまさにその霊的な状態のまま、審判を迎えることになるからです</w:t>
      </w:r>
    </w:p>
    <w:p>
      <w:pPr>
        <w:pStyle w:val="a3"/>
      </w:pPr>
      <w:r>
        <w:t>。したがって、私たちは一瞬一瞬が、主の御前に立つ準備をする厳粛な時間であることを</w:t>
      </w:r>
      <w:r>
        <w:t>悟らなければ</w:t>
      </w:r>
      <w:r>
        <w:t>なりません</w:t>
      </w:r>
    </w:p>
    <w:p>
      <w:pPr>
        <w:pStyle w:val="a3"/>
      </w:pPr>
      <w:r>
        <w:t>。</w:t>
      </w:r>
    </w:p>
    <w:p>
      <w:pPr>
        <w:pStyle w:val="a3"/>
      </w:pPr>
      <w:r>
        <w:t>私たちは、自分に託されたタラントと機会を善用し、主の称賛を期待する忠実な僕としての姿勢を持たなければなりません</w:t>
      </w:r>
    </w:p>
    <w:p>
      <w:pPr>
        <w:pStyle w:val="a3"/>
      </w:pPr>
      <w:r>
        <w:t>。主がいつ</w:t>
      </w:r>
      <w:r>
        <w:t>来られるか</w:t>
      </w:r>
      <w:r>
        <w:t>分からないため、真の信者は常に霊的な灯をともし、目を覚まして祈り、主が再び来られる時に喜びをもって「アーメン、主イエスよ、</w:t>
      </w:r>
      <w:r>
        <w:t>来てください</w:t>
      </w:r>
      <w:r>
        <w:t>」</w:t>
      </w:r>
      <w:r>
        <w:t>と</w:t>
      </w:r>
      <w:r>
        <w:t>告白できなければなりません</w:t>
      </w:r>
    </w:p>
    <w:p>
      <w:pPr>
        <w:pStyle w:val="a3"/>
      </w:pPr>
      <w:r>
        <w:t>.</w:t>
      </w:r>
    </w:p>
    <w:p>
      <w:pPr>
        <w:pStyle w:val="a3"/>
      </w:pPr>
      <w:r>
        <w:t>重要な聖句：</w:t>
      </w:r>
    </w:p>
    <w:p>
      <w:pPr>
        <w:pStyle w:val="a3"/>
      </w:pPr>
      <w:r>
        <w:t>マタイによる福音書 24章42節：「それゆえ、目を覚ましていなさい</w:t>
      </w:r>
      <w:r>
        <w:t>。</w:t>
      </w:r>
      <w:r>
        <w:t>あなたがたの主がいつ来られるか、あなたがたにはわからない</w:t>
      </w:r>
      <w:r>
        <w:t>からである</w:t>
      </w:r>
      <w:r>
        <w:t>。」</w:t>
      </w:r>
    </w:p>
    <w:p>
      <w:pPr>
        <w:pStyle w:val="a3"/>
      </w:pPr>
      <w:r>
        <w:t>マタイによる福音書 25章13節：「</w:t>
      </w:r>
      <w:r>
        <w:t>それゆえ、</w:t>
      </w:r>
      <w:r>
        <w:t>目を覚ましていなさい</w:t>
      </w:r>
      <w:r>
        <w:t>。</w:t>
      </w:r>
      <w:r>
        <w:t>その日やその時刻は、あなたがたには</w:t>
      </w:r>
      <w:r>
        <w:t>わからないからである</w:t>
      </w:r>
      <w:r>
        <w:t>。」</w:t>
      </w:r>
    </w:p>
    <w:p>
      <w:pPr>
        <w:pStyle w:val="a3"/>
      </w:pPr>
      <w:r>
        <w:t>ヨハネの黙示録 22章20節：「これらのことを証しされた方が</w:t>
      </w:r>
      <w:r>
        <w:t>、『</w:t>
      </w:r>
      <w:r>
        <w:t>まことに、わたしはすぐに来る</w:t>
      </w:r>
      <w:r>
        <w:t>』と言われた。</w:t>
      </w:r>
      <w:r>
        <w:t>アーメン</w:t>
      </w:r>
      <w:r>
        <w:t>。</w:t>
      </w:r>
      <w:r>
        <w:t>主イエスよ、</w:t>
      </w:r>
      <w:r>
        <w:t>来てください</w:t>
      </w:r>
      <w:r>
        <w:t>。」</w:t>
      </w:r>
    </w:p>
    <w:p>
      <w:pPr>
        <w:pStyle w:val="a3"/>
      </w:pPr>
      <w:r>
        <w:t>適用：「まだ時間はたっぷりある」</w:t>
      </w:r>
      <w:r>
        <w:t>とか</w:t>
      </w:r>
      <w:r>
        <w:t>「後で準備すればいい」といった肉的な安逸に陥り、霊的に眠り込んでいませんか？</w:t>
      </w:r>
    </w:p>
    <w:p>
      <w:pPr>
        <w:pStyle w:val="a3"/>
      </w:pPr>
      <w:r>
        <w:t xml:space="preserve"> 主は今夜でも私たちの魂を呼び寄せることができ、歴史の終わりは思いがけない時に泥棒のように訪れるかもしれません</w:t>
      </w:r>
    </w:p>
    <w:p>
      <w:pPr>
        <w:pStyle w:val="a3"/>
      </w:pPr>
      <w:r>
        <w:t>。今日、私に与えられた人生の場で誠実に主の御業を果たし、常に霊的に目を覚まして祈る忠実な執事になりましょう</w:t>
      </w:r>
    </w:p>
    <w:p>
      <w:pPr>
        <w:pStyle w:val="a3"/>
      </w:pPr>
      <w:r>
        <w:t>。</w:t>
      </w:r>
    </w:p>
    <w:p>
      <w:pPr>
        <w:pStyle w:val="a3"/>
      </w:pPr>
      <w:r>
        <w:t>結論 愛する聖徒の皆さん、最後の審判は、不信仰者にとっては恐れと恐怖の日ですが、イエス・キリストの贖いの功績を信じ、義と認められた私たちにとっては、完全な救いと栄光が完成する祝福の日です</w:t>
      </w:r>
    </w:p>
    <w:p>
      <w:pPr>
        <w:pStyle w:val="a3"/>
      </w:pPr>
      <w:r>
        <w:t>。この有益な審判の教理を心に深く刻み、悪を遠ざけ（第1の要点）</w:t>
      </w:r>
    </w:p>
    <w:p>
      <w:pPr>
        <w:pStyle w:val="a3"/>
      </w:pPr>
      <w:r>
        <w:t>、逆境の中でも希望を失わず（第2の要点）</w:t>
      </w:r>
    </w:p>
    <w:p>
      <w:pPr>
        <w:pStyle w:val="a3"/>
      </w:pPr>
      <w:r>
        <w:t>、日々霊的に目を覚まして備えることによって（第3の要点）</w:t>
      </w:r>
    </w:p>
    <w:p>
      <w:pPr>
        <w:pStyle w:val="a3"/>
      </w:pPr>
      <w:r>
        <w:t>、主が再び来られる時に、「よくやった、忠実な僕よ」という主の称賛と喜びにあずかるすべての聖徒となられることを切に祈ります</w:t>
      </w:r>
    </w:p>
    <w:p>
      <w:pPr>
        <w:pStyle w:val="a3"/>
      </w:pPr>
      <w:r>
        <w:t>。</w:t>
      </w:r>
    </w:p>
    <w:p>
      <w:pPr>
        <w:pStyle w:val="a3"/>
      </w:pPr>
      <w:r>
        <w:t>最後の審判の日に、私たちがキリストの贖いの功績のおかげで大胆に立つことができる根拠である**「義認（Justification）の教理」**の深い恵みについて、共にさらに分かち合ってみてはいかがでしょうか？（ウェストミンスター信仰告白第11章参照）</w:t>
      </w:r>
    </w:p>
    <w:p>
      <w:pPr>
        <w:pStyle w:val="a3"/>
      </w:pPr>
      <w:r>
        <w:t>ウェストミンスター信仰告白第33章第3節にある「最後の審判の日を知ることができないようにされた神の</w:t>
      </w:r>
      <w:r>
        <w:t>目的</w:t>
      </w:r>
      <w:r>
        <w:t>」</w:t>
      </w:r>
      <w:r>
        <w:t>について、3つの論点で構成し、各論点の最後に適用を加え、重要な聖書箇所を含めた説教文を作成してください。</w:t>
      </w:r>
    </w:p>
    <w:p>
      <w:pPr>
        <w:pStyle w:val="a3"/>
      </w:pPr>
    </w:p>
    <w:p>
      <w:pPr>
        <w:pStyle w:val="a3"/>
      </w:pPr>
    </w:p>
    <w:p>
      <w:pPr>
        <w:pStyle w:val="a3"/>
      </w:pPr>
      <w:r>
        <w:t>考察</w:t>
      </w:r>
    </w:p>
    <w:p>
      <w:pPr>
        <w:pStyle w:val="a3"/>
      </w:pPr>
      <w:r>
        <w:t>説教：最後の審判の日を隠しておられる神の聖なる目的</w:t>
      </w:r>
    </w:p>
    <w:p>
      <w:pPr>
        <w:pStyle w:val="a3"/>
      </w:pPr>
      <w:r>
        <w:t>本文：ウェストミンスター信仰告白 第33章3節</w:t>
      </w:r>
    </w:p>
    <w:p>
      <w:pPr>
        <w:pStyle w:val="a3"/>
      </w:pPr>
      <w:r>
        <w:t>要節：マタイによる福音書24章42節／ヨハネの黙示録22章20節</w:t>
      </w:r>
    </w:p>
    <w:p>
      <w:pPr>
        <w:pStyle w:val="a3"/>
      </w:pPr>
      <w:r>
        <w:t>序論</w:t>
      </w:r>
    </w:p>
    <w:p>
      <w:pPr>
        <w:pStyle w:val="a3"/>
      </w:pPr>
      <w:r>
        <w:t>信徒の皆さん、今日私たちはウェストミンスター信仰告白第33章3節を通して</w:t>
      </w:r>
      <w:r>
        <w:t>、</w:t>
      </w:r>
      <w:r>
        <w:t>**「</w:t>
      </w:r>
      <w:r>
        <w:t>神が最後の審判の日を知ることができないようにされた聖なる</w:t>
      </w:r>
      <w:r>
        <w:t>目的」**について考察したいと思います。神はキリストを通して、この世を義によって裁かれる日を定められ、信徒たちがこの日を確く信じることを望んでおられます</w:t>
      </w:r>
    </w:p>
    <w:p>
      <w:pPr>
        <w:pStyle w:val="a3"/>
      </w:pPr>
      <w:r>
        <w:t>。しかし同時に、その具体的な日と時刻は、徹底して秘密として隠しておられます</w:t>
      </w:r>
    </w:p>
    <w:p>
      <w:pPr>
        <w:pStyle w:val="a3"/>
      </w:pPr>
      <w:r>
        <w:t>。</w:t>
      </w:r>
    </w:p>
    <w:p>
      <w:pPr>
        <w:pStyle w:val="a3"/>
      </w:pPr>
      <w:r>
        <w:t>この</w:t>
      </w:r>
      <w:r>
        <w:t>日がいつ</w:t>
      </w:r>
      <w:r>
        <w:t>であるかが隠されているのは、私たちを混乱させるためではなく、私たちがこの地で生きる間、最も祝福され、霊的に活力に満ちた信仰の状態を維持できるようにするための、神の知恵に満ちた配慮なのです</w:t>
      </w:r>
    </w:p>
    <w:p>
      <w:pPr>
        <w:pStyle w:val="a3"/>
      </w:pPr>
      <w:r>
        <w:t>。信仰告白書が教える三つの要点を通じて、この教理がもたらす霊的な有益性を悟り、私たちの人生を振り返ることができるよう祈ります。</w:t>
      </w:r>
    </w:p>
    <w:p>
      <w:pPr>
        <w:pStyle w:val="a3"/>
      </w:pPr>
      <w:r>
        <w:t>本論</w:t>
      </w:r>
    </w:p>
    <w:p>
      <w:pPr>
        <w:pStyle w:val="a3"/>
      </w:pPr>
      <w:r>
        <w:t>1. あらゆる肉的な安逸を振り払わせる</w:t>
      </w:r>
      <w:r>
        <w:t>ためです</w:t>
      </w:r>
      <w:r>
        <w:t>（To shake off all carnal security）</w:t>
      </w:r>
    </w:p>
    <w:p>
      <w:pPr>
        <w:pStyle w:val="a3"/>
      </w:pPr>
      <w:r>
        <w:t>神が最後の審判の日を人々に隠しておられる第一の目的は、私たちがすべての肉的な安逸と怠慢を完全に振り払う</w:t>
      </w:r>
      <w:r>
        <w:t>ためです</w:t>
      </w:r>
    </w:p>
    <w:p>
      <w:pPr>
        <w:pStyle w:val="a3"/>
      </w:pPr>
      <w:r>
        <w:t>。</w:t>
      </w:r>
    </w:p>
    <w:p>
      <w:pPr>
        <w:pStyle w:val="a3"/>
      </w:pPr>
      <w:r>
        <w:t>堕落した人間の本性は、終末の日や終わりの時をあらかじめ知ると、「まだ時間はたっぷりある」という考えに囚われ、放縦で怠惰な生活を送りがちです。もし最後の審判の日を人間があらかじめ知ることができたなら、人々は普段は罪の中で彷徨いながら生き、審判の直前にだけ稲妻のように悔い改めようと企てたことでしょう。 主はその日を隠されることによって、私たちがこの世の一時的な平安や肉体的安楽に安住しないように防いでおられます</w:t>
      </w:r>
    </w:p>
    <w:p>
      <w:pPr>
        <w:pStyle w:val="a3"/>
      </w:pPr>
      <w:r>
        <w:t>。</w:t>
      </w:r>
    </w:p>
    <w:p>
      <w:pPr>
        <w:pStyle w:val="a3"/>
      </w:pPr>
      <w:r>
        <w:t>覚えておいてください。宇宙的な最後の審判の日が永遠に遠い未来のように見えても、私たち一人ひとりに訪れる個人的な死の日も</w:t>
      </w:r>
      <w:r>
        <w:t>またいつになるか</w:t>
      </w:r>
      <w:r>
        <w:t>分からず、結局、死は私たちが残した霊的な状態のまま、審判を迎えることになるのです</w:t>
      </w:r>
    </w:p>
    <w:p>
      <w:pPr>
        <w:pStyle w:val="a3"/>
      </w:pPr>
      <w:r>
        <w:t>。</w:t>
      </w:r>
    </w:p>
    <w:p>
      <w:pPr>
        <w:pStyle w:val="a3"/>
      </w:pPr>
      <w:r>
        <w:t>重要な聖書箇所：</w:t>
      </w:r>
    </w:p>
    <w:p>
      <w:pPr>
        <w:pStyle w:val="a3"/>
      </w:pPr>
      <w:r>
        <w:t>テサロニケの信徒への手紙一</w:t>
      </w:r>
      <w:r>
        <w:t xml:space="preserve"> 5章3節：「『平安だ、安全だ』と言っているその時、妊婦が産みの苦しみに襲われるように、滅びが突然彼ら</w:t>
      </w:r>
      <w:r>
        <w:t>に臨み、</w:t>
      </w:r>
      <w:r>
        <w:t>決して逃れることはできない。」</w:t>
      </w:r>
    </w:p>
    <w:p>
      <w:pPr>
        <w:pStyle w:val="a3"/>
      </w:pPr>
      <w:r>
        <w:t>マタイによる福音書 24章38-39節：「洪水の前に、ノアが箱舟に入った日まで、人々は食べたり飲んだり、嫁いだり婿を取ったりしていたが、洪水が起こって彼らをすべて滅ぼすまで、気づかなかった。人の子の到来も、これと同じようである。」</w:t>
      </w:r>
    </w:p>
    <w:p>
      <w:pPr>
        <w:pStyle w:val="a3"/>
      </w:pPr>
      <w:r>
        <w:t>適用：</w:t>
      </w:r>
    </w:p>
    <w:p>
      <w:pPr>
        <w:pStyle w:val="a3"/>
      </w:pPr>
      <w:r>
        <w:t>信徒の皆さん、もしかすると、皆さんの心の中に「明日悔い改めればいい」、「まだ若いのだから、この世の楽しみをもう少し味わってから、後で熱心に信仰すればいい」という霊的な安逸が根付いているのではないでしょうか。主は、私たちが日々の生活を、神の前でいつでも終末を迎えるかもしれないという厳粛な機会として捉えることを望んでおられます</w:t>
      </w:r>
    </w:p>
    <w:p>
      <w:pPr>
        <w:pStyle w:val="a3"/>
      </w:pPr>
      <w:r>
        <w:t>。今日、今すぐ私の魂を召されても恥じることがないよう、肉の怠惰と霊的な怠慢を直ちに打ち砕き、服従させるという聖なる決断を下してください。</w:t>
      </w:r>
    </w:p>
    <w:p>
      <w:pPr>
        <w:pStyle w:val="a3"/>
      </w:pPr>
      <w:r>
        <w:t>2. 常に霊的に目を覚まし、警戒し</w:t>
      </w:r>
      <w:r>
        <w:t>続けるためです</w:t>
      </w:r>
      <w:r>
        <w:t>（To be always watchful）</w:t>
      </w:r>
    </w:p>
    <w:p>
      <w:pPr>
        <w:pStyle w:val="a3"/>
      </w:pPr>
      <w:r>
        <w:t>第二の目的は、聖徒たちが霊的に常に目を覚まし、警戒する（always watchful）ように</w:t>
      </w:r>
      <w:r>
        <w:t>するためです</w:t>
      </w:r>
    </w:p>
    <w:p>
      <w:pPr>
        <w:pStyle w:val="a3"/>
      </w:pPr>
      <w:r>
        <w:t>。</w:t>
      </w:r>
    </w:p>
    <w:p>
      <w:pPr>
        <w:pStyle w:val="a3"/>
      </w:pPr>
      <w:r>
        <w:t>その日とその時が</w:t>
      </w:r>
      <w:r>
        <w:t>いつなのか</w:t>
      </w:r>
      <w:r>
        <w:t>分からないため、聖徒は日々目を覚ましていなければなりません</w:t>
      </w:r>
    </w:p>
    <w:p>
      <w:pPr>
        <w:pStyle w:val="a3"/>
      </w:pPr>
      <w:r>
        <w:t>。見張りが、真夜中にいつ襲ってくるか分からない敵に警戒して目を凝らして目を覚ましているように、信者は主の突然の再臨を常に意識し、自制しなければなりません</w:t>
      </w:r>
    </w:p>
    <w:p>
      <w:pPr>
        <w:pStyle w:val="a3"/>
      </w:pPr>
      <w:r>
        <w:t>。</w:t>
      </w:r>
    </w:p>
    <w:p>
      <w:pPr>
        <w:pStyle w:val="a3"/>
      </w:pPr>
      <w:r>
        <w:t>「常に目を覚ましている生き方」とは、単に緊張の中で恐れることではありません。あらゆる瞬間に、神が炎のような眼差しで私を見つめておられることを認識する信仰の姿勢です。日々、御言葉と祈りによって私たちの魂を目覚めさせ、主から与えられたタラントと時間を善用して、主の喜びとなるよう努める、能動的な</w:t>
      </w:r>
      <w:r>
        <w:t>警戒心なのです</w:t>
      </w:r>
    </w:p>
    <w:p>
      <w:pPr>
        <w:pStyle w:val="a3"/>
      </w:pPr>
      <w:r>
        <w:t>。</w:t>
      </w:r>
    </w:p>
    <w:p>
      <w:pPr>
        <w:pStyle w:val="a3"/>
      </w:pPr>
      <w:r>
        <w:t>重要な聖書箇所：</w:t>
      </w:r>
    </w:p>
    <w:p>
      <w:pPr>
        <w:pStyle w:val="a3"/>
      </w:pPr>
      <w:r>
        <w:t>マタイによる福音書 24章42節：「だから、目を覚ましていなさい</w:t>
      </w:r>
      <w:r>
        <w:t>。</w:t>
      </w:r>
      <w:r>
        <w:t>あなたがたの主がいつ来られるか、あなたがたにはわからない</w:t>
      </w:r>
      <w:r>
        <w:t>からである</w:t>
      </w:r>
      <w:r>
        <w:t>。」</w:t>
      </w:r>
    </w:p>
    <w:p>
      <w:pPr>
        <w:pStyle w:val="a3"/>
      </w:pPr>
      <w:r>
        <w:t>マルコによる福音書 13章35-36節：「だから、目を覚ましていなさい。家の主人がいつ</w:t>
      </w:r>
      <w:r>
        <w:t>来るか</w:t>
      </w:r>
      <w:r>
        <w:t>、</w:t>
      </w:r>
      <w:r>
        <w:t>夕暮れ時か</w:t>
      </w:r>
      <w:r>
        <w:t>、</w:t>
      </w:r>
      <w:r>
        <w:t>真夜中か</w:t>
      </w:r>
      <w:r>
        <w:t>、鶏が鳴く</w:t>
      </w:r>
      <w:r>
        <w:t>時か</w:t>
      </w:r>
      <w:r>
        <w:t>、</w:t>
      </w:r>
      <w:r>
        <w:t>明け方か</w:t>
      </w:r>
      <w:r>
        <w:t>、</w:t>
      </w:r>
      <w:r>
        <w:t>あなたがたには分からない。彼が突然来て、あなたがたが眠っているのを見られないようにしなさい。」</w:t>
      </w:r>
    </w:p>
    <w:p>
      <w:pPr>
        <w:pStyle w:val="a3"/>
      </w:pPr>
      <w:r>
        <w:t>適用：</w:t>
      </w:r>
    </w:p>
    <w:p>
      <w:pPr>
        <w:pStyle w:val="a3"/>
      </w:pPr>
      <w:r>
        <w:t>私たちは日々、霊的な眠りから目覚めているでしょうか。慌ただしい世の誘惑や騒音に流され、祈りの場を失い、御言葉の灯が薄れ、霊的な眠り状態に陥ってはいないでしょうか。もし主が今この瞬間に突然来られたなら、眠っている私たちの姿を見て、どれほど</w:t>
      </w:r>
      <w:r>
        <w:t>悲しまれることでしょう</w:t>
      </w:r>
      <w:r>
        <w:t>。 毎朝、御言葉によって魂を目覚めさせ、祈りによって警戒態勢を整え、この世のいかなる誘惑にも打ち勝つ、目覚めた祈りの見張り人となってくださることを願います。</w:t>
      </w:r>
    </w:p>
    <w:p>
      <w:pPr>
        <w:pStyle w:val="a3"/>
      </w:pPr>
      <w:r>
        <w:t>3. 「主イエスよ、</w:t>
      </w:r>
      <w:r>
        <w:t>来てください</w:t>
      </w:r>
      <w:r>
        <w:t>」</w:t>
      </w:r>
      <w:r>
        <w:t>と切に願い、常に備えが整っているように</w:t>
      </w:r>
      <w:r>
        <w:t>するためです</w:t>
      </w:r>
      <w:r>
        <w:t>（To be ever prepared to say, 'Come, Lord Jesus, come quickly. Amen'）</w:t>
      </w:r>
    </w:p>
    <w:p>
      <w:pPr>
        <w:pStyle w:val="a3"/>
      </w:pPr>
      <w:r>
        <w:t>三つ目の目的は、私たちの花婿であられる主を慕うことで、いつでもお迎えする準備が整い、「主イエスよ、</w:t>
      </w:r>
      <w:r>
        <w:t>来てください</w:t>
      </w:r>
      <w:r>
        <w:t>」</w:t>
      </w:r>
      <w:r>
        <w:t>と</w:t>
      </w:r>
      <w:r>
        <w:t>喜んで告白</w:t>
      </w:r>
      <w:r>
        <w:t>できるようにするためです</w:t>
      </w:r>
    </w:p>
    <w:p>
      <w:pPr>
        <w:pStyle w:val="a3"/>
      </w:pPr>
      <w:r>
        <w:t>。</w:t>
      </w:r>
    </w:p>
    <w:p>
      <w:pPr>
        <w:pStyle w:val="a3"/>
      </w:pPr>
      <w:r>
        <w:t>最後の日は、不信者にとっては恐ろしい恐怖と破滅の日ですが、イエス・キリストの贖いの功績を信じ、義と認められた信者にとっては、完全な救いの完成であり、涙と悲しみが終わる祝福の日です</w:t>
      </w:r>
    </w:p>
    <w:p>
      <w:pPr>
        <w:pStyle w:val="a3"/>
      </w:pPr>
      <w:r>
        <w:t>。</w:t>
      </w:r>
    </w:p>
    <w:p>
      <w:pPr>
        <w:pStyle w:val="a3"/>
      </w:pPr>
      <w:r>
        <w:t>それゆえ、主は裁きの日を隠されることによって、私たちがこの地上に希望を置かず、天にある故郷を仰ぎ見ながら、常に備えられた花嫁としての生活を送れるようにしてくださいます</w:t>
      </w:r>
    </w:p>
    <w:p>
      <w:pPr>
        <w:pStyle w:val="a3"/>
      </w:pPr>
      <w:r>
        <w:t>。主がいつ</w:t>
      </w:r>
      <w:r>
        <w:t>来られるか</w:t>
      </w:r>
      <w:r>
        <w:t>全く分からないため、真の聖徒は主の現れを切に待ち望み、常に栄光に満ちた救いのその日を慕う、祝福された状態に留まることになります</w:t>
      </w:r>
    </w:p>
    <w:p>
      <w:pPr>
        <w:pStyle w:val="a3"/>
      </w:pPr>
      <w:r>
        <w:t>.</w:t>
      </w:r>
    </w:p>
    <w:p>
      <w:pPr>
        <w:pStyle w:val="a3"/>
      </w:pPr>
      <w:r>
        <w:t>重要な聖句：</w:t>
      </w:r>
    </w:p>
    <w:p>
      <w:pPr>
        <w:pStyle w:val="a3"/>
      </w:pPr>
      <w:r>
        <w:t>ヨハネの黙示録 22章20節：「これらのことを証しされた方が</w:t>
      </w:r>
      <w:r>
        <w:t>、『</w:t>
      </w:r>
      <w:r>
        <w:t>まことに、わたしは速やかに来る</w:t>
      </w:r>
      <w:r>
        <w:t>』と言われました</w:t>
      </w:r>
      <w:r>
        <w:t>。</w:t>
      </w:r>
      <w:r>
        <w:t>アーメン</w:t>
      </w:r>
      <w:r>
        <w:t>。</w:t>
      </w:r>
      <w:r>
        <w:t>主イエスよ、</w:t>
      </w:r>
      <w:r>
        <w:t>来てください</w:t>
      </w:r>
      <w:r>
        <w:t>。」</w:t>
      </w:r>
    </w:p>
    <w:p>
      <w:pPr>
        <w:pStyle w:val="a3"/>
      </w:pPr>
      <w:r>
        <w:t>テモテへの手紙第二</w:t>
      </w:r>
      <w:r>
        <w:t xml:space="preserve"> 4章8節：「今や、私のために義の冠が用意されています。主、すなわち義なる審判者が、その日に私にそれを授けてくださいます</w:t>
      </w:r>
      <w:r>
        <w:t>。</w:t>
      </w:r>
      <w:r>
        <w:t>私だけでなく、主の現れを切に待ち望むすべて</w:t>
      </w:r>
      <w:r>
        <w:t>の人にもです</w:t>
      </w:r>
      <w:r>
        <w:t>。」</w:t>
      </w:r>
    </w:p>
    <w:p>
      <w:pPr>
        <w:pStyle w:val="a3"/>
      </w:pPr>
      <w:r>
        <w:t>適用：</w:t>
      </w:r>
    </w:p>
    <w:p>
      <w:pPr>
        <w:pStyle w:val="a3"/>
      </w:pPr>
      <w:r>
        <w:t>愛する聖徒の皆さん、もし主が今夜訪れて私たちを召されたなら、皆さんは喜びをもって「アーメン、主イエスよ、</w:t>
      </w:r>
      <w:r>
        <w:t>来てください</w:t>
      </w:r>
      <w:r>
        <w:t>」</w:t>
      </w:r>
      <w:r>
        <w:t>と応えて迎え入れる準備ができていますか</w:t>
      </w:r>
    </w:p>
    <w:p>
      <w:pPr>
        <w:pStyle w:val="a3"/>
      </w:pPr>
      <w:r>
        <w:t>？もしかして、この地で積み上げてきたものがあまりにも惜しくて足を踏み出せなかったり、準備ができていない人生ゆえに恐れて隠れたいと思ったりはしていませんか？私たちに許された人生の場で忠実な執事として生き、花嫁のような純潔さと切なる慕いをもって、毎日主の栄光に満ちた御出現を待ち望む聖徒になりましょう</w:t>
      </w:r>
    </w:p>
    <w:p>
      <w:pPr>
        <w:pStyle w:val="a3"/>
      </w:pPr>
      <w:r>
        <w:t>。</w:t>
      </w:r>
    </w:p>
    <w:p>
      <w:pPr>
        <w:pStyle w:val="a3"/>
      </w:pPr>
      <w:r>
        <w:t>結論</w:t>
      </w:r>
    </w:p>
    <w:p>
      <w:pPr>
        <w:pStyle w:val="a3"/>
      </w:pPr>
      <w:r>
        <w:t>ウェストミンスター信仰告白第33章3節は、最後の審判の日を隠しておられる神の御業が、私たちに対する最も善く、知恵に満ちた恵みの手段であることを教えています</w:t>
      </w:r>
    </w:p>
    <w:p>
      <w:pPr>
        <w:pStyle w:val="a3"/>
      </w:pPr>
      <w:r>
        <w:t>。その日を知ることができないからこそ、私たちは肉の怠惰を振り払うことができ（第1の要点）、常に霊的に目を覚まして祈ることができ（第2の要点）、花婿である主を清く待ち望むことができるのです（第3の要点）</w:t>
      </w:r>
    </w:p>
    <w:p>
      <w:pPr>
        <w:pStyle w:val="a3"/>
      </w:pPr>
      <w:r>
        <w:t>。</w:t>
      </w:r>
    </w:p>
    <w:p>
      <w:pPr>
        <w:pStyle w:val="a3"/>
      </w:pPr>
      <w:r>
        <w:t>その日や時刻は知ることができませんが、主が「まことに、わたしはすぐに来る」と約束されたことを信じ、</w:t>
      </w:r>
    </w:p>
    <w:p>
      <w:pPr>
        <w:pStyle w:val="a3"/>
      </w:pPr>
      <w:r>
        <w:t>、日々の生活を</w:t>
      </w:r>
      <w:r>
        <w:t>忠実に</w:t>
      </w:r>
      <w:r>
        <w:t>守り抜くことによって</w:t>
      </w:r>
      <w:r>
        <w:t>、主が来られる日に「よくやった、忠実な僕よ」という主の称賛とともに、備えられている義の冠を皆が受け取ることができますよう、主の御名によって切に祈ります</w:t>
      </w:r>
    </w:p>
    <w:p>
      <w:pPr>
        <w:pStyle w:val="a3"/>
      </w:pPr>
      <w:r>
        <w:t>.</w:t>
      </w:r>
    </w:p>
    <w:p>
      <w:pPr>
        <w:pStyle w:val="a3"/>
      </w:pPr>
    </w:p>
    <w:sectPr>
      <w:pgSz w:w="11906" w:h="16837"/>
      <w:pgMar w:top="1984" w:right="1701" w:bottom="1701" w:left="1701" w:header="1134" w:footer="850" w:gutter="0"/>
      <w:cols w:space="0"/>
      <w:docGrid w:linePitch="360"/>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family w:val="roman"/>
    <w:charset w:val="81"/>
    <w:notTrueType w:val="false"/>
    <w:sig w:usb0="F70006FF" w:usb1="19DFFFFF" w:usb2="001BFDD7" w:usb3="00000001" w:csb0="001F01FF" w:csb1="00000001"/>
  </w:font>
  <w:font w:name="함초롬돋움">
    <w:panose1 w:val="020B0604000101010101"/>
    <w:family w:val="roman"/>
    <w:charset w:val="81"/>
    <w:notTrueType w:val="false"/>
    <w:sig w:usb0="F70006FF" w:usb1="11DFFFFF" w:usb2="001BFDD7" w:usb3="00000001" w:csb0="001F007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0361c75"/>
    <w:multiLevelType w:val="multilevel"/>
    <w:tmpl w:val="fa30a256"/>
    <w:lvl w:ilvl="0">
      <w:start w:val="1"/>
      <w:lvlText w:val="%1."/>
      <w:lvlJc w:val="left"/>
      <w:pStyle w:val="1"/>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1">
    <w:nsid w:val="5b57649c"/>
    <w:multiLevelType w:val="multilevel"/>
    <w:tmpl w:val="e51a9912"/>
    <w:lvl w:ilvl="0">
      <w:start w:val="1"/>
      <w:lvlText w:val="%1."/>
      <w:lvlJc w:val="left"/>
      <w:suff w:val="space"/>
    </w:lvl>
    <w:lvl w:ilvl="1">
      <w:start w:val="1"/>
      <w:numFmt w:val="ganada"/>
      <w:lvlText w:val="%2."/>
      <w:lvlJc w:val="left"/>
      <w:pStyle w:val="2"/>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2">
    <w:nsid w:val="2e9670cc"/>
    <w:multiLevelType w:val="multilevel"/>
    <w:tmpl w:val="36e8ee22"/>
    <w:lvl w:ilvl="0">
      <w:start w:val="1"/>
      <w:lvlText w:val="%1."/>
      <w:lvlJc w:val="left"/>
      <w:suff w:val="space"/>
    </w:lvl>
    <w:lvl w:ilvl="1">
      <w:start w:val="1"/>
      <w:numFmt w:val="ganada"/>
      <w:lvlText w:val="%2."/>
      <w:lvlJc w:val="left"/>
      <w:suff w:val="space"/>
    </w:lvl>
    <w:lvl w:ilvl="2">
      <w:start w:val="1"/>
      <w:lvlText w:val="%3)"/>
      <w:lvlJc w:val="left"/>
      <w:pStyle w:val="3"/>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3">
    <w:nsid w:val="5ad608f7"/>
    <w:multiLevelType w:val="multilevel"/>
    <w:tmpl w:val="24b80308"/>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4"/>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4">
    <w:nsid w:val="13cb7f0b"/>
    <w:multiLevelType w:val="multilevel"/>
    <w:tmpl w:val="1b4c8350"/>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5"/>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5">
    <w:nsid w:val="47b825ab"/>
    <w:multiLevelType w:val="multilevel"/>
    <w:tmpl w:val="b4b63a7c"/>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6"/>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6">
    <w:nsid w:val="b086b6b"/>
    <w:multiLevelType w:val="multilevel"/>
    <w:tmpl w:val="7bdad514"/>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7"/>
      <w:suff w:val="space"/>
    </w:lvl>
    <w:lvl w:ilvl="7">
      <w:start w:val="1"/>
      <w:numFmt w:val="ganada"/>
      <w:lvlText w:val="%8"/>
      <w:lvlJc w:val="left"/>
      <w:suff w:val="space"/>
    </w:lvl>
    <w:lvl w:ilvl="8">
      <w:start w:val="1"/>
      <w:numFmt w:val="chosung"/>
      <w:lvlJc w:val="left"/>
      <w:suff w:val="space"/>
    </w:lvl>
  </w:abstractNum>
  <w:abstractNum w:abstractNumId="7">
    <w:nsid w:val="48437519"/>
    <w:multiLevelType w:val="multilevel"/>
    <w:tmpl w:val="3d5e8ea8"/>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pStyle w:val="8"/>
      <w:suff w:val="space"/>
    </w:lvl>
    <w:lvl w:ilvl="8">
      <w:start w:val="1"/>
      <w:numFmt w:val="chosung"/>
      <w:lvlJc w:val="left"/>
      <w:suff w:val="space"/>
    </w:lvl>
  </w:abstractNum>
  <w:abstractNum w:abstractNumId="8">
    <w:nsid w:val="52ee30bd"/>
    <w:multiLevelType w:val="multilevel"/>
    <w:tmpl w:val="f3bc1ec4"/>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pStyle w:val="9"/>
      <w:suff w:val="space"/>
    </w:lvl>
  </w:abstractNum>
  <w:abstractNum w:abstractNumId="9">
    <w:nsid w:val="41cf5cc8"/>
    <w:multiLevelType w:val="multilevel"/>
    <w:tmpl w:val="69deeb3a"/>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pStyle w:val="10"/>
      <w:suff w:val="space"/>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94"/>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styleId="a4">
    <w:name w:val="Body Text"/>
    <w:uiPriority w:val="1"/>
    <w:pPr>
      <w:ind w:left="3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customStyle="1" w:styleId="1">
    <w:name w:val="개요 1"/>
    <w:uiPriority w:val="2"/>
    <w:pPr>
      <w:ind w:left="20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ilvl w:val="0"/>
        <w:numId w:val="1"/>
      </w:numPr>
      <w:spacing w:after="0" w:line="384" w:lineRule="auto"/>
      <w:textAlignment w:val="baseline"/>
    </w:pPr>
    <w:rPr>
      <w:rFonts w:ascii="함초롬바탕" w:eastAsia="함초롬바탕"/>
      <w:color w:val="000000"/>
      <w:sz w:val="20"/>
      <w:shd w:val="clear" w:color="999999" w:fill="auto"/>
    </w:rPr>
  </w:style>
  <w:style w:type="paragraph" w:customStyle="1" w:styleId="2">
    <w:name w:val="개요 2"/>
    <w:uiPriority w:val="3"/>
    <w:pPr>
      <w:ind w:left="40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2"/>
      </w:numPr>
      <w:spacing w:after="0" w:line="384" w:lineRule="auto"/>
      <w:textAlignment w:val="baseline"/>
    </w:pPr>
    <w:rPr>
      <w:rFonts w:ascii="함초롬바탕" w:eastAsia="함초롬바탕"/>
      <w:color w:val="000000"/>
      <w:sz w:val="20"/>
      <w:shd w:val="clear" w:color="999999" w:fill="auto"/>
    </w:rPr>
  </w:style>
  <w:style w:type="paragraph" w:customStyle="1" w:styleId="3">
    <w:name w:val="개요 3"/>
    <w:uiPriority w:val="4"/>
    <w:pPr>
      <w:ind w:left="60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3"/>
      </w:numPr>
      <w:spacing w:after="0" w:line="384" w:lineRule="auto"/>
      <w:textAlignment w:val="baseline"/>
    </w:pPr>
    <w:rPr>
      <w:rFonts w:ascii="함초롬바탕" w:eastAsia="함초롬바탕"/>
      <w:color w:val="000000"/>
      <w:sz w:val="20"/>
      <w:shd w:val="clear" w:color="999999" w:fill="auto"/>
    </w:rPr>
  </w:style>
  <w:style w:type="paragraph" w:customStyle="1" w:styleId="4">
    <w:name w:val="개요 4"/>
    <w:uiPriority w:val="5"/>
    <w:pPr>
      <w:ind w:left="80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4"/>
      </w:numPr>
      <w:spacing w:after="0" w:line="384" w:lineRule="auto"/>
      <w:textAlignment w:val="baseline"/>
    </w:pPr>
    <w:rPr>
      <w:rFonts w:ascii="함초롬바탕" w:eastAsia="함초롬바탕"/>
      <w:color w:val="000000"/>
      <w:sz w:val="20"/>
      <w:shd w:val="clear" w:color="999999" w:fill="auto"/>
    </w:rPr>
  </w:style>
  <w:style w:type="paragraph" w:customStyle="1" w:styleId="5">
    <w:name w:val="개요 5"/>
    <w:uiPriority w:val="6"/>
    <w:pPr>
      <w:ind w:left="100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5"/>
      </w:numPr>
      <w:spacing w:after="0" w:line="384" w:lineRule="auto"/>
      <w:textAlignment w:val="baseline"/>
    </w:pPr>
    <w:rPr>
      <w:rFonts w:ascii="함초롬바탕" w:eastAsia="함초롬바탕"/>
      <w:color w:val="000000"/>
      <w:sz w:val="20"/>
      <w:shd w:val="clear" w:color="999999" w:fill="auto"/>
    </w:rPr>
  </w:style>
  <w:style w:type="paragraph" w:customStyle="1" w:styleId="6">
    <w:name w:val="개요 6"/>
    <w:uiPriority w:val="7"/>
    <w:pPr>
      <w:ind w:left="120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6"/>
      </w:numPr>
      <w:spacing w:after="0" w:line="384" w:lineRule="auto"/>
      <w:textAlignment w:val="baseline"/>
    </w:pPr>
    <w:rPr>
      <w:rFonts w:ascii="함초롬바탕" w:eastAsia="함초롬바탕"/>
      <w:color w:val="000000"/>
      <w:sz w:val="20"/>
      <w:shd w:val="clear" w:color="999999" w:fill="auto"/>
    </w:rPr>
  </w:style>
  <w:style w:type="paragraph" w:customStyle="1" w:styleId="7">
    <w:name w:val="개요 7"/>
    <w:uiPriority w:val="8"/>
    <w:pPr>
      <w:ind w:left="140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7"/>
      </w:numPr>
      <w:spacing w:after="0" w:line="384" w:lineRule="auto"/>
      <w:textAlignment w:val="baseline"/>
    </w:pPr>
    <w:rPr>
      <w:rFonts w:ascii="함초롬바탕" w:eastAsia="함초롬바탕"/>
      <w:color w:val="000000"/>
      <w:sz w:val="20"/>
      <w:shd w:val="clear" w:color="999999" w:fill="auto"/>
    </w:rPr>
  </w:style>
  <w:style w:type="paragraph" w:customStyle="1" w:styleId="8">
    <w:name w:val="개요 8"/>
    <w:uiPriority w:val="9"/>
    <w:pPr>
      <w:ind w:left="160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8"/>
      </w:numPr>
      <w:spacing w:after="0" w:line="384" w:lineRule="auto"/>
      <w:textAlignment w:val="baseline"/>
    </w:pPr>
    <w:rPr>
      <w:rFonts w:ascii="함초롬바탕" w:eastAsia="함초롬바탕"/>
      <w:color w:val="000000"/>
      <w:sz w:val="20"/>
      <w:shd w:val="clear" w:color="999999" w:fill="auto"/>
    </w:rPr>
  </w:style>
  <w:style w:type="paragraph" w:customStyle="1" w:styleId="9">
    <w:name w:val="개요 9"/>
    <w:uiPriority w:val="10"/>
    <w:pPr>
      <w:ind w:left="180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9"/>
      </w:numPr>
      <w:spacing w:after="0" w:line="384" w:lineRule="auto"/>
      <w:textAlignment w:val="baseline"/>
    </w:pPr>
    <w:rPr>
      <w:rFonts w:ascii="함초롬바탕" w:eastAsia="함초롬바탕"/>
      <w:color w:val="000000"/>
      <w:sz w:val="20"/>
      <w:shd w:val="clear" w:color="999999" w:fill="auto"/>
    </w:rPr>
  </w:style>
  <w:style w:type="paragraph" w:customStyle="1" w:styleId="10">
    <w:name w:val="개요 10"/>
    <w:uiPriority w:val="11"/>
    <w:pPr>
      <w:ind w:left="2000"/>
      <w:autoSpaceDE w:val="off"/>
      <w:autoSpaceDN w:val="off"/>
      <w:widowControl w:val="off"/>
      <w:wordWrap w:val="off"/>
      <w:jc w:val="both"/>
      <w:pBdr>
        <w:top w:val="none" w:sz="2" w:space="0" w:color="000000"/>
        <w:left w:val="none" w:sz="2" w:space="0" w:color="000000"/>
        <w:bottom w:val="none" w:sz="2" w:space="0" w:color="000000"/>
        <w:right w:val="none" w:sz="2" w:space="0" w:color="000000"/>
      </w:pBdr>
      <w:numPr>
        <w:ilvl w:val="8"/>
        <w:numId w:val="10"/>
      </w:numPr>
      <w:spacing w:after="0" w:line="384" w:lineRule="auto"/>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autoSpaceDE w:val="off"/>
      <w:autoSpaceDN w:val="off"/>
      <w:widowControl w:val="off"/>
      <w:jc w:val="both"/>
      <w:pBdr>
        <w:top w:val="none" w:sz="2" w:space="0" w:color="000000"/>
        <w:left w:val="none" w:sz="2" w:space="0" w:color="000000"/>
        <w:bottom w:val="none" w:sz="2" w:space="0" w:color="000000"/>
        <w:right w:val="none" w:sz="2" w:space="0" w:color="000000"/>
      </w:pBdr>
      <w:spacing w:after="0" w:line="360" w:lineRule="auto"/>
      <w:textAlignment w:val="baseline"/>
    </w:pPr>
    <w:rPr>
      <w:rFonts w:ascii="함초롬돋움" w:eastAsia="함초롬돋움"/>
      <w:color w:val="000000"/>
      <w:sz w:val="18"/>
      <w:shd w:val="clear" w:color="999999" w:fill="auto"/>
    </w:rPr>
  </w:style>
  <w:style w:type="paragraph" w:customStyle="1" w:styleId="a8">
    <w:name w:val="각주"/>
    <w:uiPriority w:val="15"/>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9">
    <w:name w:val="미주"/>
    <w:uiPriority w:val="16"/>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a">
    <w:name w:val="메모"/>
    <w:uiPriority w:val="17"/>
    <w:pPr>
      <w:autoSpaceDE w:val="off"/>
      <w:autoSpaceDN w:val="off"/>
      <w:widowControl w:val="off"/>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돋움" w:eastAsia="함초롬돋움"/>
      <w:color w:val="000000"/>
      <w:sz w:val="18"/>
      <w:shd w:val="clear" w:color="999999" w:fill="auto"/>
      <w:spacing w:val="-4"/>
    </w:rPr>
  </w:style>
  <w:style w:type="paragraph" w:customStyle="1" w:styleId="ab">
    <w:name w:val="차례 제목"/>
    <w:uiPriority w:val="18"/>
    <w:pPr>
      <w:autoSpaceDE w:val="off"/>
      <w:autoSpaceDN w:val="off"/>
      <w:widowControl w:val="off"/>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ind w:left="22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30">
    <w:name w:val="차례 3"/>
    <w:uiPriority w:val="21"/>
    <w:pPr>
      <w:ind w:left="44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styleId="ac">
    <w:name w:val="caption"/>
    <w:uiPriority w:val="22"/>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60"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miter lim="800000"/>
        </a:ln>
        <a:ln w="19050">
          <a:solidFill>
            <a:schemeClr val="phClr"/>
          </a:solidFill>
          <a:miter lim="800000"/>
        </a:ln>
        <a:ln w="2540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웨스트민스터 신앙고백서 설교</dc:title>
  <dc:subject/>
  <dc:creator>reviv</dc:creator>
  <cp:keywords>, docId:91F43947E335926099086CA52BA0E950</cp:keywords>
  <dc:description/>
  <cp:lastModifiedBy>user</cp:lastModifiedBy>
  <cp:revision>1</cp:revision>
  <dcterms:modified xsi:type="dcterms:W3CDTF">2026-09-04T09:48:22Z</dcterms:modified>
  <cp:version>1100.0100.01</cp:version>
</cp:coreProperties>
</file>