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90087890625" w:line="212.71399497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Moja naslovnica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Moji e-kolegiji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tuum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Opći 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23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single"/>
          <w:shd w:fill="auto" w:val="clear"/>
          <w:vertAlign w:val="baseline"/>
          <w:rtl w:val="0"/>
        </w:rPr>
        <w:t xml:space="preserve">Kviz iz laboratorijskih vježbi 3 i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fc5"/>
          <w:sz w:val="15.599860191345215"/>
          <w:szCs w:val="15.599860191345215"/>
          <w:u w:val="none"/>
          <w:shd w:fill="auto" w:val="clear"/>
          <w:vertAlign w:val="baseline"/>
        </w:rPr>
        <w:drawing>
          <wp:inline distB="19050" distT="19050" distL="19050" distR="19050">
            <wp:extent cx="6443472" cy="883005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88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1 of 6 12/11/2021, 11:31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2 of 6 12/11/2021, 11:31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3 of 6 12/11/2021, 11:31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4 of 6 12/11/2021, 11:31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56953048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97810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978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5 of 6 12/11/2021, 11:31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841735839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Firefox https://moodle.fer.hr/mod/quiz/review.php?attempt=649875&amp;cmid=1303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  <w:drawing>
          <wp:inline distB="19050" distT="19050" distL="19050" distR="19050">
            <wp:extent cx="6443472" cy="344119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344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1.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6 of 6 12/11/2021, 11:31</w:t>
      </w:r>
    </w:p>
    <w:sectPr>
      <w:pgSz w:h="16820" w:w="11900" w:orient="portrait"/>
      <w:pgMar w:bottom="38.521728515625" w:top="1440" w:left="3.187173008918762" w:right="11.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