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00" w:rsidRDefault="00626DF1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</w:t>
      </w:r>
      <w:r w:rsidRPr="00626DF1">
        <w:rPr>
          <w:rFonts w:ascii="Times New Roman" w:hAnsi="Times New Roman" w:cs="Times New Roman"/>
          <w:b/>
          <w:sz w:val="40"/>
          <w:szCs w:val="40"/>
        </w:rPr>
        <w:t xml:space="preserve">READ ME – </w:t>
      </w:r>
      <w:proofErr w:type="spellStart"/>
      <w:r w:rsidRPr="00626DF1">
        <w:rPr>
          <w:rFonts w:ascii="Times New Roman" w:hAnsi="Times New Roman" w:cs="Times New Roman"/>
          <w:b/>
          <w:sz w:val="40"/>
          <w:szCs w:val="40"/>
        </w:rPr>
        <w:t>ODPReco</w:t>
      </w:r>
      <w:proofErr w:type="spellEnd"/>
      <w:r w:rsidRPr="00626DF1">
        <w:rPr>
          <w:rFonts w:ascii="Times New Roman" w:hAnsi="Times New Roman" w:cs="Times New Roman"/>
          <w:b/>
          <w:sz w:val="40"/>
          <w:szCs w:val="40"/>
        </w:rPr>
        <w:t xml:space="preserve"> Web Page</w:t>
      </w:r>
    </w:p>
    <w:p w:rsidR="00626DF1" w:rsidRDefault="00626DF1">
      <w:pPr>
        <w:rPr>
          <w:rFonts w:ascii="Times New Roman" w:hAnsi="Times New Roman" w:cs="Times New Roman"/>
          <w:b/>
          <w:sz w:val="40"/>
          <w:szCs w:val="40"/>
        </w:rPr>
      </w:pPr>
    </w:p>
    <w:p w:rsidR="00626DF1" w:rsidRDefault="00626D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ODPReco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also made as a web page. By copying the files and folders present in this folder to the “corenlp_123”, one can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ODPReco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 at the address </w:t>
      </w:r>
      <w:hyperlink r:id="rId5" w:history="1">
        <w:r w:rsidRPr="00B0790E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26DF1" w:rsidRDefault="0062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 page is made using spring-boot. 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is also attached, tomcat-embed-jasper is used as the server for this application and its dependencies are added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 User has to update the “corenlp_123”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with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626DF1" w:rsidRDefault="00EB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ODPReco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page can run on Google Chrome/Firefox.</w:t>
      </w:r>
    </w:p>
    <w:p w:rsidR="00E63111" w:rsidRDefault="00E631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SpringBoot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works on the concept of MVC- Model View Controller.</w:t>
      </w:r>
    </w:p>
    <w:p w:rsidR="00E63111" w:rsidRDefault="00E63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viewing on the browser, we have used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3111" w:rsidRDefault="00E63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present under the resources folder and html pages are present under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folder.</w:t>
      </w:r>
    </w:p>
    <w:p w:rsidR="00E63111" w:rsidRDefault="00E63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spring-boot application, 3 web-pages are made in total- the index page is where the user is asked to enter the ontology details. After entering the details and clicking on ‘</w:t>
      </w:r>
      <w:proofErr w:type="spellStart"/>
      <w:r>
        <w:rPr>
          <w:rFonts w:ascii="Times New Roman" w:hAnsi="Times New Roman" w:cs="Times New Roman"/>
          <w:sz w:val="28"/>
          <w:szCs w:val="28"/>
        </w:rPr>
        <w:t>RecommendODPs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button, the page navigates to another page (recommender page) where the user can see the recommendations. A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is also present on this page. Google form is used for user feedback. A third page present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odplist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on which the user can see the list of ODPs that we have used for this tool.</w:t>
      </w:r>
    </w:p>
    <w:p w:rsidR="00E63111" w:rsidRDefault="00E63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controller package has the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class. Controller helps in calling java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The objects of java classes are instantiated in this controller class.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execution is done via this class.</w:t>
      </w:r>
    </w:p>
    <w:p w:rsidR="00E63111" w:rsidRPr="00626DF1" w:rsidRDefault="00E63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running the web-page, </w:t>
      </w:r>
      <w:r w:rsidR="00D7789D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="00D7789D">
        <w:rPr>
          <w:rFonts w:ascii="Times New Roman" w:hAnsi="Times New Roman" w:cs="Times New Roman"/>
          <w:sz w:val="28"/>
          <w:szCs w:val="28"/>
        </w:rPr>
        <w:t>Main_App</w:t>
      </w:r>
      <w:proofErr w:type="spellEnd"/>
      <w:r w:rsidR="00D7789D">
        <w:rPr>
          <w:rFonts w:ascii="Times New Roman" w:hAnsi="Times New Roman" w:cs="Times New Roman"/>
          <w:sz w:val="28"/>
          <w:szCs w:val="28"/>
        </w:rPr>
        <w:t xml:space="preserve">. On the console, when it shows that tomcat server has been started, enter </w:t>
      </w:r>
      <w:hyperlink r:id="rId6" w:history="1">
        <w:r w:rsidR="00D7789D" w:rsidRPr="0038374B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</w:t>
        </w:r>
      </w:hyperlink>
      <w:r w:rsidR="00D7789D">
        <w:rPr>
          <w:rFonts w:ascii="Times New Roman" w:hAnsi="Times New Roman" w:cs="Times New Roman"/>
          <w:sz w:val="28"/>
          <w:szCs w:val="28"/>
        </w:rPr>
        <w:t xml:space="preserve"> on the browser.</w:t>
      </w:r>
      <w:bookmarkStart w:id="0" w:name="_GoBack"/>
      <w:bookmarkEnd w:id="0"/>
    </w:p>
    <w:sectPr w:rsidR="00E63111" w:rsidRPr="0062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F1"/>
    <w:rsid w:val="00626DF1"/>
    <w:rsid w:val="00A57E00"/>
    <w:rsid w:val="00D7789D"/>
    <w:rsid w:val="00E63111"/>
    <w:rsid w:val="00E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D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2020-05-21T11:14:00Z</dcterms:created>
  <dcterms:modified xsi:type="dcterms:W3CDTF">2020-05-21T12:05:00Z</dcterms:modified>
</cp:coreProperties>
</file>