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14F1" w14:textId="77E934DA" w:rsidR="00135E4F" w:rsidRPr="00A34845" w:rsidRDefault="00A34845">
      <w:pPr>
        <w:rPr>
          <w:b/>
          <w:bCs/>
          <w:sz w:val="32"/>
          <w:szCs w:val="32"/>
        </w:rPr>
      </w:pPr>
      <w:r w:rsidRPr="00A34845">
        <w:rPr>
          <w:b/>
          <w:bCs/>
          <w:sz w:val="32"/>
          <w:szCs w:val="32"/>
        </w:rPr>
        <w:t>Cenário</w:t>
      </w:r>
    </w:p>
    <w:p w14:paraId="489D9637" w14:textId="6098A21B" w:rsidR="00A34845" w:rsidRDefault="00A34845"/>
    <w:p w14:paraId="5A8FD5C0" w14:textId="1F5DD246" w:rsidR="00A34845" w:rsidRDefault="00A34845">
      <w:r>
        <w:t xml:space="preserve">Uma empresa decidiu contratar desenvolvedores para realizarem a criação de um </w:t>
      </w:r>
      <w:r w:rsidRPr="00A34845">
        <w:t>Sistema para o controle de geração e descarte de resíduos</w:t>
      </w:r>
      <w:r>
        <w:t xml:space="preserve">. Essa empresa gera uma enorme quantidade de descarte de produtos </w:t>
      </w:r>
      <w:r w:rsidR="00BE47B2">
        <w:t>como baterias, pilhas, resíduos etc. O aplicativo/sistema vai ter como finalidade cadastrar o tipo e quantidade de resíduos gerados pela empresa durante um período</w:t>
      </w:r>
      <w:r w:rsidR="00DD0F01">
        <w:t>,</w:t>
      </w:r>
      <w:r w:rsidR="00BE47B2">
        <w:t xml:space="preserve"> gerando gráficos e números referente a esse descarte possibilitando a tomada de decis</w:t>
      </w:r>
      <w:r w:rsidR="00DD0F01">
        <w:t>ões</w:t>
      </w:r>
      <w:r w:rsidR="00BE47B2">
        <w:t xml:space="preserve"> futura</w:t>
      </w:r>
      <w:r w:rsidR="00DD0F01">
        <w:t>s</w:t>
      </w:r>
      <w:r w:rsidR="00BE47B2">
        <w:t xml:space="preserve"> referente a resíduos tais como: Alocação referente ao descarte, quantidade de aquisição de produtos baseado na quantidade de descarte de meses anteriores e outros. Um desafio é que o setor de almoxarifado que controla a saída de produtos que geram </w:t>
      </w:r>
      <w:r w:rsidR="00DD0F01">
        <w:t>esses descartes</w:t>
      </w:r>
      <w:r w:rsidR="00BE47B2">
        <w:t xml:space="preserve"> é um setor bem diversificado com funcionários/colaboradores de várias faixa etárias diferentes, alguns com dificuldade na utilização de tecnologias até outros que são acelerados de mais.</w:t>
      </w:r>
    </w:p>
    <w:sectPr w:rsidR="00A34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01"/>
    <w:rsid w:val="00135E4F"/>
    <w:rsid w:val="00A34845"/>
    <w:rsid w:val="00BE47B2"/>
    <w:rsid w:val="00DB3901"/>
    <w:rsid w:val="00DD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03ED"/>
  <w15:chartTrackingRefBased/>
  <w15:docId w15:val="{8633B70A-38A4-48E9-822B-5BBB8845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WESLEI DA SILVA</dc:creator>
  <cp:keywords/>
  <dc:description/>
  <cp:lastModifiedBy>WESLEI DA SILVA</cp:lastModifiedBy>
  <cp:revision>3</cp:revision>
  <dcterms:created xsi:type="dcterms:W3CDTF">2022-05-12T21:15:00Z</dcterms:created>
  <dcterms:modified xsi:type="dcterms:W3CDTF">2022-05-12T22:43:00Z</dcterms:modified>
</cp:coreProperties>
</file>