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Sub-queries with joins.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more than 2 batches.</w:t>
            </w:r>
          </w:p>
        </w:tc>
      </w:tr>
      <w:tr>
        <w:trPr>
          <w:trHeight w:val="604" w:hRule="atLeast"/>
        </w:trPr>
        <w:tc>
          <w:tcPr>
            <w:tcW w:w="9412" w:type="dxa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 from student s where s.id in (select studentid from batch_students group by studentid having count(*)&gt;2);</w:t>
            </w:r>
            <w:bookmarkStart w:id="0" w:name="_GoBack"/>
            <w:bookmarkEnd w:id="0"/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s.id StudentID, Namefirst, Namelast, DOB, EmailID from student s where id in(select studentid from batch_students where batchid in (select batchid from batch_students where studentid in (select id from student where namefirst = 'saleel' )  )  )order by s.id;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391" w:hRule="atLeast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>
        <w:trPr>
          <w:trHeight w:val="90" w:hRule="atLeast"/>
        </w:trPr>
        <w:tc>
          <w:tcPr>
            <w:tcW w:w="9412" w:type="dxa"/>
            <w:vAlign w:val="center"/>
          </w:tcPr>
          <w:p>
            <w:pPr>
              <w:tabs>
                <w:tab w:val="left" w:pos="495"/>
              </w:tabs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bCs w:val="0"/>
                <w:color w:val="5B9BD5" w:themeColor="accent1"/>
                <w:sz w:val="20"/>
                <w:szCs w:val="20"/>
                <w:lang w:val="en-US"/>
              </w:rPr>
              <w:t>select name CourseName from course where id in (select courseid from course_batches cb join batch_students bs where cb.id in (select bs.batchid from batch_students) group by courseid having count(courseid) = (select min (c) from (select count(courseid) c from course_batches cb join batch_students bs where cb.id in(select bs.batchid from batch_students) group by courseid) c ) 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details who have not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s.id StudentID, Namefirst, Namelast, DOB, EmailID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from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student s join batch_students bs where s.id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not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in (select bs.studentid from batch_students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bs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group by s.id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order by s.id;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courses where no modules are defined in course_modules table.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c.name CourseName from course c where name not in(select name from course where c.id in(select courseid from course_modules group by courseid ) 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_batches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 where student has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color w:val="5B9BD5" w:themeColor="accent1"/>
                <w:sz w:val="20"/>
                <w:szCs w:val="20"/>
                <w:u w:val="single"/>
                <w:lang w:val="en-US"/>
              </w:rPr>
              <w:t>BATCH DETAILS WITH STUDENTID :</w:t>
            </w:r>
          </w:p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s.id StudentID, bs.batchid BatchID,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name BatchNumber,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cb.courseid CourseID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, StartOn, EndsOn, Capacity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from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student s join batch_students bs join course_batches cb  where  s.id in (select bs.studentid from batch_students) and bs.batchid in ( select cb.id from course_batches) order by s.id;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b/>
                <w:bCs/>
                <w:color w:val="5B9BD5" w:themeColor="accent1"/>
                <w:sz w:val="20"/>
                <w:szCs w:val="20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b/>
                <w:bCs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b/>
                <w:bCs/>
                <w:color w:val="5B9BD5" w:themeColor="accent1"/>
                <w:sz w:val="20"/>
                <w:szCs w:val="20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FOR ONLY DISTINCT BATCH DETAILS </w:t>
            </w:r>
            <w:r>
              <w:rPr>
                <w:rFonts w:hint="default" w:ascii="Palatino Linotype" w:hAnsi="Palatino Linotype"/>
                <w:b/>
                <w:bCs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: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CourseID, StartOn, EndsOn, Capacity from course_batches where id in (select batchid from batch_students where studentid in (select id from student ) 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Namefirst, Namelast, DOB, EmailID from student where id in (select studentid from student_qualifications where marks &gt; (select marks from student_qualifications where studentid = (select id from student where namefirst = 'ulka') and name = 'BE' ) and name = 'BE' 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>
        <w:trPr>
          <w:trHeight w:val="9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Namefirst, Namelast, DOB, EmailID from student where id in (select studentid from student_qualifications where marks &gt; (select marks from student_qualifications where studentid = (select id from student where namefirst = 'saleel') and name = 10 ) and name = 10 );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Namefirst, Namelast, DOB, EmailID from student where dob in (select dob from student where namefirst = 'kaushal');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EmailID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from student where id in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studentid from student_phone group by studentid having count(number)&gt;=3);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pStyle w:val="12"/>
              <w:spacing w:after="0"/>
              <w:ind w:left="454" w:firstLine="100" w:firstLineChars="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>
                <v:shape id="_x0000_i1025" o:spt="75" alt="" type="#_x0000_t75" style="height:71.25pt;width:156.7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pStyle w:val="12"/>
              <w:spacing w:after="0"/>
              <w:ind w:left="454"/>
              <w:rPr>
                <w:sz w:val="20"/>
                <w:szCs w:val="20"/>
              </w:rPr>
            </w:pPr>
          </w:p>
        </w:tc>
      </w:tr>
      <w:tr>
        <w:trPr>
          <w:trHeight w:val="9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(select marks from student_qualifications where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'BE' and 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1) as 'StudentId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1',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marks from student_qualifications where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'BE' and 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7) as 'StudentId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7';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>
            <w:pPr>
              <w:spacing w:after="0" w:line="240" w:lineRule="auto"/>
              <w:ind w:firstLine="400" w:firstLineChars="200"/>
              <w:rPr>
                <w:rFonts w:hint="default" w:ascii="Palatino Linotype" w:hAnsi="Palatino Linotype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object>
                <v:shape id="_x0000_i1038" o:spt="75" alt="" type="#_x0000_t75" style="height:72.8pt;width:25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38" DrawAspect="Content" ObjectID="_1468075726" r:id="rId8">
                  <o:LockedField>false</o:LockedField>
                </o:OLEObject>
              </w:object>
            </w:r>
          </w:p>
          <w:p>
            <w:pPr>
              <w:spacing w:after="0" w:line="240" w:lineRule="auto"/>
              <w:ind w:firstLine="500" w:firstLineChars="25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(select marks from student_qualifications where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'BE' and 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1) as 'StudentId_1',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marks from student_qualifications where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'BE' and 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7) as 'StudentId_7',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abs(StudentId_1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-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StudentId_7)) as 'Marks Difference';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EmailID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from student where id not in(select studentid from batch_students order by studentid);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* from course_batches where starton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starton from course_batches where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'Batch1');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s.id StudentID, Namefirst, Namelast, DOB, EmailID, Name, Marks from student s join student_qualifications sq on s.id = sq.studentid and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marks &gt; (select marks from student_qualifications where name = '10' and studentid = (select id from student where namefirst = 'neel') and name = '10')and name = '10'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  <w14:textFill>
                  <w14:solidFill>
                    <w14:schemeClr w14:val="accent2"/>
                  </w14:solidFill>
                </w14:textFill>
              </w:rPr>
              <w:t>select s.id ID, Namefirst, Namelast, DOB, EmailID, name Degree, College, University,  sq.marks Marks, Year from student s join student_qualifications sq on s.id = sq.studentid and marks = (select max(marks) from student_qualifications where marks in (select marks from student_qualifications where name = 'BE' )) and name = 'BE';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>
        <w:trPr>
          <w:trHeight w:val="143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sselect s.id ID, Namefirst, Namelast, name Degree, College, University,  sq.marks Marks, Year from student s join student_qualifications sq on s.id = sq.studentid where marks = (select max(marks) from student_qualifications where marks &lt; (select max(marks) from student_qualifications where name = 'BE' ) and name = 'BE') and name = 'BE'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s.id ID, Namefirst, Namelast, DOB, EmailID, name Degree, College, University,  sq.marks Marks, Year from student s join student_qualifications sq on s.id = sq.studentid and marks = (select max(marks) from student_qualifications where marks in (select marks from student_qualifications where name = 'BE' )) and name = 'BE'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s.id ID, Namefirst, Namelast, EmailID, DOB, sq.marks Marks from student s join student_qualifications sq on s.id = sq.studentid and marks = (select max(marks) from student_qualifications where marks in (select marks from student_qualifications where name = 'BE')) and name = 'BE'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s.id ID, Namefirst, Namelast, EmailID, DOB, sq.marks Marks from student s join student_qualifications sq on s.id = sq.studentid and marks = (select min(marks) from student_qualifications where marks in (select marks from student_qualifications where name = 10)) and name = 10;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>
        <w:trPr>
          <w:trHeight w:val="9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s.id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amefirst,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amelast,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ame,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niversity,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Y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ear,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arks from student s join student_qualifications sq on s.id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sq.studentid and  marks &gt; (select marks from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student_qualifications where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'be' and studentid 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id from student where namefirst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'Rajan')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and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BE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and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BE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from student where id in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(select studentid from student_qualifications where year in (select year from student_qualifications where 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16 and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BE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') and name='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BE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select * from (select * from student where (id%2)=1)s;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s.id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, s.namefirst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Namefirst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, group_concat(name)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, group_concat(marks)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Marks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, sum(marks)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MarksSum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 xml:space="preserve"> from student_qualifications sq join student s where sq.studentid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in(select id from student) and s.id=sq.studentid group by studentid;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>
        <w:tc>
          <w:tcPr>
            <w:tcW w:w="9412" w:type="dxa"/>
          </w:tcPr>
          <w:p>
            <w:pPr>
              <w:tabs>
                <w:tab w:val="left" w:pos="495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 xml:space="preserve">select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ID, Namefirst, Namelast, DOB, EmailID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from student where id not in (select studentid from student_cards where name</w:t>
            </w:r>
            <w:r>
              <w:rPr>
                <w:rFonts w:hint="default" w:ascii="Palatino Linotype" w:hAnsi="Palatino Linotype"/>
                <w:b w:val="0"/>
                <w:bCs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default" w:ascii="Palatino Linotype" w:hAnsi="Palatino Linotype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=</w:t>
            </w:r>
            <w:r>
              <w:rPr>
                <w:rFonts w:hint="default" w:ascii="Palatino Linotype" w:hAnsi="Palatino Linotype"/>
                <w:b w:val="0"/>
                <w:bCs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default" w:ascii="Palatino Linotype" w:hAnsi="Palatino Linotype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'Aadhaar');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u w:val="single"/>
          <w:lang w:val="en-US"/>
        </w:rPr>
        <w:t xml:space="preserve">HELP </w:t>
      </w: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>:</w:t>
      </w: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ab/>
        <w:t/>
      </w: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ab/>
        <w:t xml:space="preserve">Question 3 tricked me for a long time (4-5 hours in total). If you are smart, congaratulations </w:t>
      </w: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ab/>
        <w:t/>
      </w: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ab/>
        <w:t>you will save your time.</w:t>
      </w:r>
    </w:p>
    <w:p>
      <w:pPr>
        <w:tabs>
          <w:tab w:val="left" w:pos="495"/>
        </w:tabs>
        <w:spacing w:after="0" w:line="240" w:lineRule="auto"/>
        <w:ind w:left="720" w:leftChars="0" w:firstLine="0" w:firstLineChars="0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>Question number 7, 8, 15, 21 are similar.</w:t>
      </w:r>
    </w:p>
    <w:p>
      <w:pPr>
        <w:tabs>
          <w:tab w:val="left" w:pos="495"/>
        </w:tabs>
        <w:spacing w:after="0" w:line="240" w:lineRule="auto"/>
        <w:ind w:left="720" w:leftChars="0" w:firstLine="0" w:firstLineChars="0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>Question number 16, 18, 19 are same.</w:t>
      </w:r>
    </w:p>
    <w:p>
      <w:pPr>
        <w:tabs>
          <w:tab w:val="left" w:pos="495"/>
        </w:tabs>
        <w:spacing w:after="0" w:line="240" w:lineRule="auto"/>
        <w:ind w:left="720" w:leftChars="0" w:firstLine="0" w:firstLineChars="0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>Question no. 17, 18, 19, 20 are based on min/max .</w:t>
      </w:r>
    </w:p>
    <w:p>
      <w:pPr>
        <w:tabs>
          <w:tab w:val="left" w:pos="495"/>
        </w:tabs>
        <w:spacing w:after="0" w:line="240" w:lineRule="auto"/>
        <w:ind w:left="720" w:leftChars="0" w:firstLine="0" w:firstLineChars="0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>I took 11 hours in total.</w:t>
      </w: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bCs w:val="0"/>
          <w:color w:val="000000" w:themeColor="text1"/>
          <w:sz w:val="20"/>
          <w:szCs w:val="20"/>
          <w:u w:val="single"/>
          <w:lang w:val="en-US"/>
        </w:rPr>
        <w:t xml:space="preserve">NOTE </w:t>
      </w: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 xml:space="preserve">: </w:t>
      </w: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ab/>
        <w:t/>
      </w: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hint="default" w:ascii="Palatino Linotype" w:hAnsi="Palatino Linotype" w:cstheme="minorHAnsi"/>
          <w:b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Orange colors are for me.. I am not satisfied with that output.</w:t>
      </w: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Palatino Linotype" w:hAnsi="Palatino Linotype" w:cstheme="minorHAnsi"/>
          <w:b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 w:ascii="Palatino Linotype" w:hAnsi="Palatino Linotype" w:cstheme="minorHAnsi"/>
          <w:b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ab/>
        <w:t>TODO : I want to get all student who individualy have his best score in ‘BE’.</w:t>
      </w: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  <w:rsid w:val="17F5BBF2"/>
    <w:rsid w:val="1EF96677"/>
    <w:rsid w:val="7CF770EE"/>
    <w:rsid w:val="7FF739B8"/>
    <w:rsid w:val="AF3FA362"/>
    <w:rsid w:val="BD5E7736"/>
    <w:rsid w:val="D57B64AD"/>
    <w:rsid w:val="F7DE74BE"/>
    <w:rsid w:val="FDFF93D5"/>
    <w:rsid w:val="FE7F84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2188</Characters>
  <Lines>18</Lines>
  <Paragraphs>5</Paragraphs>
  <TotalTime>18</TotalTime>
  <ScaleCrop>false</ScaleCrop>
  <LinksUpToDate>false</LinksUpToDate>
  <CharactersWithSpaces>2566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2017-11-09T05:10:00Z</dcterms:created>
  <dc:creator>rosline</dc:creator>
  <cp:lastModifiedBy>023_A_Ayush</cp:lastModifiedBy>
  <cp:lastPrinted>2018-09-19T00:15:00Z</cp:lastPrinted>
  <dcterms:modified xsi:type="dcterms:W3CDTF">2023-10-25T05:51:38Z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