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9A38" w14:textId="248098DD" w:rsidR="002029FD" w:rsidRDefault="00490491">
      <w:r w:rsidRPr="00490491">
        <w:drawing>
          <wp:inline distT="0" distB="0" distL="0" distR="0" wp14:anchorId="74752B2D" wp14:editId="38E5F278">
            <wp:extent cx="5731510" cy="4455160"/>
            <wp:effectExtent l="0" t="0" r="254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D4FF" w14:textId="77777777" w:rsidR="00490491" w:rsidRDefault="00490491"/>
    <w:p w14:paraId="313FF44B" w14:textId="77777777" w:rsidR="00490491" w:rsidRDefault="00490491"/>
    <w:p w14:paraId="74307130" w14:textId="48267F35" w:rsidR="00490491" w:rsidRDefault="00490491">
      <w:r w:rsidRPr="00490491">
        <w:drawing>
          <wp:inline distT="0" distB="0" distL="0" distR="0" wp14:anchorId="07EADDC3" wp14:editId="06F4F1DB">
            <wp:extent cx="5731510" cy="198120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F49" w14:textId="77777777" w:rsidR="005410ED" w:rsidRDefault="005410ED"/>
    <w:p w14:paraId="5036A7CC" w14:textId="77777777" w:rsidR="005410ED" w:rsidRDefault="005410ED"/>
    <w:p w14:paraId="5C7449C4" w14:textId="3C964C7F" w:rsidR="005410ED" w:rsidRDefault="005410ED">
      <w:r w:rsidRPr="005410ED">
        <w:drawing>
          <wp:inline distT="0" distB="0" distL="0" distR="0" wp14:anchorId="6D017D39" wp14:editId="223633FB">
            <wp:extent cx="5731510" cy="1043305"/>
            <wp:effectExtent l="0" t="0" r="254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DE"/>
    <w:rsid w:val="00054A7B"/>
    <w:rsid w:val="002029FD"/>
    <w:rsid w:val="00405F14"/>
    <w:rsid w:val="004737FE"/>
    <w:rsid w:val="00490491"/>
    <w:rsid w:val="005410ED"/>
    <w:rsid w:val="008F110B"/>
    <w:rsid w:val="00AA2474"/>
    <w:rsid w:val="00E47568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C2E1"/>
  <w15:chartTrackingRefBased/>
  <w15:docId w15:val="{F101C1F1-2F83-4216-A7AA-8D2F27F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Kranzer Josef</dc:creator>
  <cp:keywords/>
  <dc:description/>
  <cp:lastModifiedBy>Kranzer Josef</cp:lastModifiedBy>
  <cp:revision>4</cp:revision>
  <dcterms:created xsi:type="dcterms:W3CDTF">2024-06-12T12:44:00Z</dcterms:created>
  <dcterms:modified xsi:type="dcterms:W3CDTF">2024-06-12T12:55:00Z</dcterms:modified>
</cp:coreProperties>
</file>