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3739" w14:textId="0C50C37E" w:rsidR="00101FC3" w:rsidRDefault="00F423F8" w:rsidP="005D18F2">
      <w:pPr>
        <w:tabs>
          <w:tab w:val="left" w:pos="851"/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429A60C9" w14:textId="3BD24293" w:rsidR="00F742C6" w:rsidRPr="00344862" w:rsidRDefault="00F742C6" w:rsidP="005D18F2">
      <w:pPr>
        <w:tabs>
          <w:tab w:val="left" w:pos="851"/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Ресторан быстрого питания</w:t>
      </w:r>
    </w:p>
    <w:p w14:paraId="14FD2E00" w14:textId="1F757536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Информационная система создается для автоматизации заказа еды в ресторане быстрого питания. Клиент заходит на сайт</w:t>
      </w:r>
      <w:r w:rsidR="005D18F2">
        <w:rPr>
          <w:rFonts w:ascii="Times New Roman" w:hAnsi="Times New Roman" w:cs="Times New Roman"/>
          <w:sz w:val="28"/>
          <w:szCs w:val="28"/>
        </w:rPr>
        <w:t xml:space="preserve">, </w:t>
      </w:r>
      <w:r w:rsidRPr="00344862">
        <w:rPr>
          <w:rFonts w:ascii="Times New Roman" w:hAnsi="Times New Roman" w:cs="Times New Roman"/>
          <w:sz w:val="28"/>
          <w:szCs w:val="28"/>
        </w:rPr>
        <w:t>где может просмотреть меню, выбрать блюда и оформить заказ. После успешного оформления заказа, клиент получает подтверждение и информацию о времени готовности заказа. Ресторан быстрого питания предлагает различные виды еды, такие как бургеры, картофель фри, салаты и напитки.</w:t>
      </w:r>
    </w:p>
    <w:p w14:paraId="07C2ADDE" w14:textId="01BF3D20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Основная деятельность ресторана быстрого питания заключается в предоставлении быстрых и удобных услуг по приготовлению и продаже пищи. Ресторан предлагает разнообразное меню для клиентов, включая опции для завтрака, обеда и ужина. Планирование работы ресторана осуществляется вручную, учитывая объемы продаж, прибыль и предпочтения клиентов.</w:t>
      </w:r>
    </w:p>
    <w:p w14:paraId="5294DE3C" w14:textId="77777777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341E93AA" w14:textId="77777777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Пользователями информационной системы ресторана быстрого питания являются:</w:t>
      </w:r>
    </w:p>
    <w:p w14:paraId="1413C1DE" w14:textId="5E490AFC" w:rsidR="004810DA" w:rsidRPr="00F742C6" w:rsidRDefault="004810DA" w:rsidP="005D18F2">
      <w:pPr>
        <w:pStyle w:val="a3"/>
        <w:numPr>
          <w:ilvl w:val="0"/>
          <w:numId w:val="9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клиент;</w:t>
      </w:r>
    </w:p>
    <w:p w14:paraId="550124B5" w14:textId="6F36EDD7" w:rsidR="004810DA" w:rsidRPr="00F742C6" w:rsidRDefault="004810DA" w:rsidP="005D18F2">
      <w:pPr>
        <w:pStyle w:val="a3"/>
        <w:numPr>
          <w:ilvl w:val="0"/>
          <w:numId w:val="9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27EA2366" w14:textId="77777777" w:rsidR="004810DA" w:rsidRPr="00344862" w:rsidRDefault="004810DA" w:rsidP="005D18F2">
      <w:pPr>
        <w:tabs>
          <w:tab w:val="left" w:pos="851"/>
          <w:tab w:val="left" w:pos="1134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C5CCC41" w14:textId="77777777" w:rsidR="004810DA" w:rsidRPr="00344862" w:rsidRDefault="004810DA" w:rsidP="005D18F2">
      <w:pPr>
        <w:tabs>
          <w:tab w:val="left" w:pos="851"/>
          <w:tab w:val="left" w:pos="1134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Клиент имеет возможности в системе:</w:t>
      </w:r>
    </w:p>
    <w:p w14:paraId="6F14CF66" w14:textId="03EDB1C1" w:rsidR="004810DA" w:rsidRPr="00F742C6" w:rsidRDefault="004810DA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просмотр меню;</w:t>
      </w:r>
    </w:p>
    <w:p w14:paraId="0C656A94" w14:textId="2175A141" w:rsidR="004810DA" w:rsidRPr="00F742C6" w:rsidRDefault="004810DA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выбор блюд;</w:t>
      </w:r>
    </w:p>
    <w:p w14:paraId="29B6603F" w14:textId="4CD52585" w:rsidR="004810DA" w:rsidRPr="00F742C6" w:rsidRDefault="004810DA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5497185E" w14:textId="502486F9" w:rsidR="004810DA" w:rsidRPr="00F742C6" w:rsidRDefault="004810DA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оплата заказа;</w:t>
      </w:r>
    </w:p>
    <w:p w14:paraId="438EB2ED" w14:textId="5B82101D" w:rsidR="004810DA" w:rsidRPr="00F742C6" w:rsidRDefault="004810DA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оценка качества обслуживания.</w:t>
      </w:r>
    </w:p>
    <w:p w14:paraId="547313B3" w14:textId="77777777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DC79F8E" w14:textId="77777777" w:rsidR="004810DA" w:rsidRPr="00344862" w:rsidRDefault="004810DA" w:rsidP="005D18F2">
      <w:pPr>
        <w:tabs>
          <w:tab w:val="left" w:pos="851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Администратор имеет возможности в системе:</w:t>
      </w:r>
    </w:p>
    <w:p w14:paraId="4E40E925" w14:textId="24CD5609" w:rsidR="004810DA" w:rsidRPr="00F742C6" w:rsidRDefault="004810DA" w:rsidP="005D18F2">
      <w:pPr>
        <w:pStyle w:val="a3"/>
        <w:numPr>
          <w:ilvl w:val="0"/>
          <w:numId w:val="7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управление меню;</w:t>
      </w:r>
    </w:p>
    <w:p w14:paraId="2B3D1320" w14:textId="1979B007" w:rsidR="004810DA" w:rsidRPr="00F742C6" w:rsidRDefault="004810DA" w:rsidP="005D18F2">
      <w:pPr>
        <w:pStyle w:val="a3"/>
        <w:numPr>
          <w:ilvl w:val="0"/>
          <w:numId w:val="7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управление заказами;</w:t>
      </w:r>
    </w:p>
    <w:p w14:paraId="61136E91" w14:textId="6E4870CD" w:rsidR="004810DA" w:rsidRPr="00F742C6" w:rsidRDefault="004810DA" w:rsidP="005D18F2">
      <w:pPr>
        <w:pStyle w:val="a3"/>
        <w:numPr>
          <w:ilvl w:val="0"/>
          <w:numId w:val="7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учет продаж;</w:t>
      </w:r>
    </w:p>
    <w:p w14:paraId="41859681" w14:textId="014ADF83" w:rsidR="004810DA" w:rsidRPr="00F742C6" w:rsidRDefault="004810DA" w:rsidP="005D18F2">
      <w:pPr>
        <w:pStyle w:val="a3"/>
        <w:numPr>
          <w:ilvl w:val="0"/>
          <w:numId w:val="7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контроль качества обслуживания.</w:t>
      </w:r>
    </w:p>
    <w:p w14:paraId="3CEBA6EF" w14:textId="77777777" w:rsidR="004810DA" w:rsidRPr="00344862" w:rsidRDefault="004810DA" w:rsidP="005D18F2">
      <w:pPr>
        <w:tabs>
          <w:tab w:val="left" w:pos="851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376FF105" w14:textId="77777777" w:rsidR="004810DA" w:rsidRPr="00344862" w:rsidRDefault="004810DA" w:rsidP="005D18F2">
      <w:pPr>
        <w:tabs>
          <w:tab w:val="left" w:pos="851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5C7E309F" w14:textId="4E394034" w:rsidR="004810DA" w:rsidRPr="00F742C6" w:rsidRDefault="004810DA" w:rsidP="005D18F2">
      <w:pPr>
        <w:pStyle w:val="a3"/>
        <w:numPr>
          <w:ilvl w:val="0"/>
          <w:numId w:val="6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клиент;</w:t>
      </w:r>
    </w:p>
    <w:p w14:paraId="701C1B80" w14:textId="1B2C70F2" w:rsidR="004810DA" w:rsidRPr="00F742C6" w:rsidRDefault="004810DA" w:rsidP="005D18F2">
      <w:pPr>
        <w:pStyle w:val="a3"/>
        <w:numPr>
          <w:ilvl w:val="0"/>
          <w:numId w:val="6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lastRenderedPageBreak/>
        <w:t>блюдо;</w:t>
      </w:r>
    </w:p>
    <w:p w14:paraId="0157F23E" w14:textId="552DFA29" w:rsidR="004810DA" w:rsidRPr="00F742C6" w:rsidRDefault="004810DA" w:rsidP="005D18F2">
      <w:pPr>
        <w:pStyle w:val="a3"/>
        <w:numPr>
          <w:ilvl w:val="0"/>
          <w:numId w:val="6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заказ;</w:t>
      </w:r>
    </w:p>
    <w:p w14:paraId="3F7519AC" w14:textId="0DC2E479" w:rsidR="004810DA" w:rsidRPr="00F742C6" w:rsidRDefault="004810DA" w:rsidP="005D18F2">
      <w:pPr>
        <w:pStyle w:val="a3"/>
        <w:numPr>
          <w:ilvl w:val="0"/>
          <w:numId w:val="6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сотрудники;</w:t>
      </w:r>
    </w:p>
    <w:p w14:paraId="0A66C061" w14:textId="77777777" w:rsidR="004810DA" w:rsidRPr="00344862" w:rsidRDefault="004810DA" w:rsidP="005D18F2">
      <w:pPr>
        <w:tabs>
          <w:tab w:val="left" w:pos="851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22EEFFCA" w14:textId="77777777" w:rsidR="004810DA" w:rsidRPr="00344862" w:rsidRDefault="004810DA" w:rsidP="005D18F2">
      <w:pPr>
        <w:tabs>
          <w:tab w:val="left" w:pos="851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У каждого клиента есть свои атрибуты:</w:t>
      </w:r>
    </w:p>
    <w:p w14:paraId="45D7A4DA" w14:textId="2C1B4430" w:rsidR="004810DA" w:rsidRPr="00F742C6" w:rsidRDefault="004810DA" w:rsidP="005D18F2">
      <w:pPr>
        <w:pStyle w:val="a3"/>
        <w:numPr>
          <w:ilvl w:val="0"/>
          <w:numId w:val="5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42C6">
        <w:rPr>
          <w:rFonts w:ascii="Times New Roman" w:hAnsi="Times New Roman" w:cs="Times New Roman"/>
          <w:sz w:val="28"/>
          <w:szCs w:val="28"/>
        </w:rPr>
        <w:t>;</w:t>
      </w:r>
    </w:p>
    <w:p w14:paraId="7CDC0912" w14:textId="68A2B59C" w:rsidR="004810DA" w:rsidRPr="00F742C6" w:rsidRDefault="004810DA" w:rsidP="005D18F2">
      <w:pPr>
        <w:pStyle w:val="a3"/>
        <w:numPr>
          <w:ilvl w:val="0"/>
          <w:numId w:val="5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имя;</w:t>
      </w:r>
    </w:p>
    <w:p w14:paraId="2054FB7D" w14:textId="03C049BC" w:rsidR="004810DA" w:rsidRPr="00F742C6" w:rsidRDefault="004810DA" w:rsidP="005D18F2">
      <w:pPr>
        <w:pStyle w:val="a3"/>
        <w:numPr>
          <w:ilvl w:val="0"/>
          <w:numId w:val="5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контактная информация.</w:t>
      </w:r>
    </w:p>
    <w:p w14:paraId="7740BF4D" w14:textId="77777777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09F7E576" w14:textId="77777777" w:rsidR="004810DA" w:rsidRPr="00344862" w:rsidRDefault="004810DA" w:rsidP="005D18F2">
      <w:pPr>
        <w:tabs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В системе клиент может просматривать меню и выбирать блюда. У каждого блюда есть свои атрибуты:</w:t>
      </w:r>
    </w:p>
    <w:p w14:paraId="062A9658" w14:textId="406969C2" w:rsidR="004810DA" w:rsidRPr="00F742C6" w:rsidRDefault="004810DA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название;</w:t>
      </w:r>
    </w:p>
    <w:p w14:paraId="2AD66378" w14:textId="6FDA9421" w:rsidR="004810DA" w:rsidRPr="00F742C6" w:rsidRDefault="004810DA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описание;</w:t>
      </w:r>
    </w:p>
    <w:p w14:paraId="7DB2C097" w14:textId="34E0B028" w:rsidR="004810DA" w:rsidRPr="00F742C6" w:rsidRDefault="004810DA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цена.</w:t>
      </w:r>
    </w:p>
    <w:p w14:paraId="4D93646E" w14:textId="77777777" w:rsidR="004810DA" w:rsidRPr="00344862" w:rsidRDefault="004810DA" w:rsidP="005D18F2">
      <w:pPr>
        <w:tabs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2A80A84E" w14:textId="77777777" w:rsidR="004810DA" w:rsidRPr="00344862" w:rsidRDefault="004810DA" w:rsidP="005D18F2">
      <w:pPr>
        <w:tabs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У каждого заказа есть свои атрибуты:</w:t>
      </w:r>
    </w:p>
    <w:p w14:paraId="24C571BC" w14:textId="61E0D64B" w:rsidR="004810DA" w:rsidRPr="00F742C6" w:rsidRDefault="004810DA" w:rsidP="005D18F2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45A8F204" w14:textId="41E8C020" w:rsidR="004810DA" w:rsidRPr="00F742C6" w:rsidRDefault="004810DA" w:rsidP="005D18F2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дата и время заказа;</w:t>
      </w:r>
    </w:p>
    <w:p w14:paraId="7D59708C" w14:textId="0A2F044E" w:rsidR="004810DA" w:rsidRPr="00F742C6" w:rsidRDefault="004810DA" w:rsidP="005D18F2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состав заказа;</w:t>
      </w:r>
    </w:p>
    <w:p w14:paraId="6B3F96AE" w14:textId="757ADFEE" w:rsidR="004810DA" w:rsidRPr="00F742C6" w:rsidRDefault="004810DA" w:rsidP="005D18F2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статус заказа.</w:t>
      </w:r>
    </w:p>
    <w:p w14:paraId="018479BD" w14:textId="77777777" w:rsidR="004810DA" w:rsidRPr="00344862" w:rsidRDefault="004810DA" w:rsidP="005D18F2">
      <w:p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23F0A1F" w14:textId="77777777" w:rsidR="004810DA" w:rsidRPr="00344862" w:rsidRDefault="004810DA" w:rsidP="005D18F2">
      <w:p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Сведения о сотрудниках:</w:t>
      </w:r>
    </w:p>
    <w:p w14:paraId="58228E6B" w14:textId="574B5F9C" w:rsidR="00F742C6" w:rsidRPr="00F742C6" w:rsidRDefault="00F742C6" w:rsidP="005D18F2">
      <w:pPr>
        <w:pStyle w:val="a3"/>
        <w:numPr>
          <w:ilvl w:val="0"/>
          <w:numId w:val="2"/>
        </w:num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Id;</w:t>
      </w:r>
    </w:p>
    <w:p w14:paraId="57742586" w14:textId="45A4A389" w:rsidR="004810DA" w:rsidRPr="00F742C6" w:rsidRDefault="004810DA" w:rsidP="005D18F2">
      <w:pPr>
        <w:pStyle w:val="a3"/>
        <w:numPr>
          <w:ilvl w:val="0"/>
          <w:numId w:val="2"/>
        </w:num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ФИО;</w:t>
      </w:r>
    </w:p>
    <w:p w14:paraId="5DF80686" w14:textId="3D5037A5" w:rsidR="004810DA" w:rsidRDefault="004810DA" w:rsidP="005D18F2">
      <w:pPr>
        <w:pStyle w:val="a3"/>
        <w:numPr>
          <w:ilvl w:val="0"/>
          <w:numId w:val="2"/>
        </w:num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должность.</w:t>
      </w:r>
    </w:p>
    <w:p w14:paraId="6F4DD671" w14:textId="77777777" w:rsidR="00473D3F" w:rsidRPr="00473D3F" w:rsidRDefault="00473D3F" w:rsidP="005D18F2">
      <w:pPr>
        <w:pStyle w:val="a3"/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0F1F254A" w14:textId="77777777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Когда клиент оформляет заказ, информация об этом отправляется администратору, в которой видно:</w:t>
      </w:r>
    </w:p>
    <w:p w14:paraId="38E63CDC" w14:textId="35C8E962" w:rsidR="004810DA" w:rsidRPr="00473D3F" w:rsidRDefault="004810DA" w:rsidP="005D18F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t>информация о заказе и блюдах;</w:t>
      </w:r>
    </w:p>
    <w:p w14:paraId="73B98781" w14:textId="1AB3D921" w:rsidR="004810DA" w:rsidRPr="00473D3F" w:rsidRDefault="004810DA" w:rsidP="005D18F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t>информация о клиенте;</w:t>
      </w:r>
    </w:p>
    <w:p w14:paraId="2F9059EC" w14:textId="19470043" w:rsidR="004810DA" w:rsidRPr="00473D3F" w:rsidRDefault="004810DA" w:rsidP="005D18F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t>дата и время заказа.</w:t>
      </w:r>
    </w:p>
    <w:p w14:paraId="4FD68887" w14:textId="77777777" w:rsidR="004810DA" w:rsidRPr="00344862" w:rsidRDefault="004810DA" w:rsidP="005D18F2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74407C0E" w14:textId="77777777" w:rsidR="004810DA" w:rsidRPr="00344862" w:rsidRDefault="004810DA" w:rsidP="005D18F2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68E41D32" w14:textId="4C0FBE13" w:rsidR="004810DA" w:rsidRPr="00473D3F" w:rsidRDefault="004810DA" w:rsidP="005D18F2">
      <w:pPr>
        <w:pStyle w:val="a3"/>
        <w:numPr>
          <w:ilvl w:val="0"/>
          <w:numId w:val="11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lastRenderedPageBreak/>
        <w:t>для оформления заказа клиент должен быть зарегистрирован в системе.</w:t>
      </w:r>
    </w:p>
    <w:p w14:paraId="3A5909AD" w14:textId="38F3EFD7" w:rsidR="00F423F8" w:rsidRPr="00473D3F" w:rsidRDefault="004810DA" w:rsidP="005D18F2">
      <w:pPr>
        <w:pStyle w:val="a3"/>
        <w:numPr>
          <w:ilvl w:val="0"/>
          <w:numId w:val="11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t>для оплаты заказа необходимо указать способ оплаты.</w:t>
      </w:r>
    </w:p>
    <w:sectPr w:rsidR="00F423F8" w:rsidRPr="00473D3F" w:rsidSect="0034486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EE8"/>
    <w:multiLevelType w:val="hybridMultilevel"/>
    <w:tmpl w:val="9BB26AA4"/>
    <w:lvl w:ilvl="0" w:tplc="53E4B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2193"/>
    <w:multiLevelType w:val="hybridMultilevel"/>
    <w:tmpl w:val="627EEB3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32E5A"/>
    <w:multiLevelType w:val="hybridMultilevel"/>
    <w:tmpl w:val="D4068016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3F38F7"/>
    <w:multiLevelType w:val="hybridMultilevel"/>
    <w:tmpl w:val="1ADA981C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58368E"/>
    <w:multiLevelType w:val="hybridMultilevel"/>
    <w:tmpl w:val="26BA2C6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73BC"/>
    <w:multiLevelType w:val="hybridMultilevel"/>
    <w:tmpl w:val="A5588B4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7E5BB5"/>
    <w:multiLevelType w:val="hybridMultilevel"/>
    <w:tmpl w:val="DFAC8CC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2042B4"/>
    <w:multiLevelType w:val="hybridMultilevel"/>
    <w:tmpl w:val="56BA886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0A37F9"/>
    <w:multiLevelType w:val="hybridMultilevel"/>
    <w:tmpl w:val="FB467A2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3524CC"/>
    <w:multiLevelType w:val="hybridMultilevel"/>
    <w:tmpl w:val="CD8C1CFA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780F02"/>
    <w:multiLevelType w:val="hybridMultilevel"/>
    <w:tmpl w:val="D8467DF4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247902">
    <w:abstractNumId w:val="9"/>
  </w:num>
  <w:num w:numId="2" w16cid:durableId="86728973">
    <w:abstractNumId w:val="0"/>
  </w:num>
  <w:num w:numId="3" w16cid:durableId="955600939">
    <w:abstractNumId w:val="6"/>
  </w:num>
  <w:num w:numId="4" w16cid:durableId="175972425">
    <w:abstractNumId w:val="4"/>
  </w:num>
  <w:num w:numId="5" w16cid:durableId="2143573188">
    <w:abstractNumId w:val="3"/>
  </w:num>
  <w:num w:numId="6" w16cid:durableId="1284193921">
    <w:abstractNumId w:val="2"/>
  </w:num>
  <w:num w:numId="7" w16cid:durableId="844050352">
    <w:abstractNumId w:val="1"/>
  </w:num>
  <w:num w:numId="8" w16cid:durableId="1879203094">
    <w:abstractNumId w:val="8"/>
  </w:num>
  <w:num w:numId="9" w16cid:durableId="227956674">
    <w:abstractNumId w:val="10"/>
  </w:num>
  <w:num w:numId="10" w16cid:durableId="415637477">
    <w:abstractNumId w:val="5"/>
  </w:num>
  <w:num w:numId="11" w16cid:durableId="802887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F8"/>
    <w:rsid w:val="00101FC3"/>
    <w:rsid w:val="00344862"/>
    <w:rsid w:val="00473D3F"/>
    <w:rsid w:val="004810DA"/>
    <w:rsid w:val="005D18F2"/>
    <w:rsid w:val="0064764C"/>
    <w:rsid w:val="00BC1843"/>
    <w:rsid w:val="00F423F8"/>
    <w:rsid w:val="00F7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B1DF"/>
  <w15:chartTrackingRefBased/>
  <w15:docId w15:val="{07C887AB-9386-48DB-8D37-5605F349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nigmatullina.karina7@yandex.ru</dc:creator>
  <cp:keywords/>
  <dc:description/>
  <cp:lastModifiedBy>nigmatullina.karina7@yandex.ru</cp:lastModifiedBy>
  <cp:revision>5</cp:revision>
  <dcterms:created xsi:type="dcterms:W3CDTF">2024-02-07T10:34:00Z</dcterms:created>
  <dcterms:modified xsi:type="dcterms:W3CDTF">2024-02-14T06:54:00Z</dcterms:modified>
</cp:coreProperties>
</file>