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4AFF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Региональная корпоративная общественная организация инвалидов</w:t>
      </w:r>
    </w:p>
    <w:p w14:paraId="33A41518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Центр информационной поддержки «Таганай»</w:t>
      </w:r>
    </w:p>
    <w:p w14:paraId="38CA0852" w14:textId="77777777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629804, Ямало-Ненецкий АО, г.Ноябрьск, ул.Рабочая д.109-Б кв. 4.</w:t>
      </w:r>
    </w:p>
    <w:p w14:paraId="39ADFA05" w14:textId="3B01FA30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Остановка автобуса 2, 2а, 3, 7 «ул.Муравленко», тел. 8-909-195-04-08</w:t>
      </w:r>
    </w:p>
    <w:p w14:paraId="0513E06E" w14:textId="7CEA13AE" w:rsidR="00E46247" w:rsidRPr="00E67781" w:rsidRDefault="00E46247" w:rsidP="00E46247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E46247">
        <w:rPr>
          <w:sz w:val="20"/>
          <w:szCs w:val="16"/>
        </w:rPr>
        <w:t>ИНН</w:t>
      </w:r>
      <w:r w:rsidRPr="00E46247">
        <w:rPr>
          <w:sz w:val="20"/>
          <w:szCs w:val="16"/>
          <w:lang w:val="en-US"/>
        </w:rPr>
        <w:t xml:space="preserve"> 8905998693 </w:t>
      </w:r>
      <w:r w:rsidRPr="00E46247">
        <w:rPr>
          <w:sz w:val="20"/>
          <w:szCs w:val="16"/>
        </w:rPr>
        <w:t>КПП</w:t>
      </w:r>
      <w:r w:rsidRPr="00E46247">
        <w:rPr>
          <w:sz w:val="20"/>
          <w:szCs w:val="16"/>
          <w:lang w:val="en-US"/>
        </w:rPr>
        <w:t xml:space="preserve"> 890501001 E-mail taganai89@yandex.ru</w:t>
      </w:r>
    </w:p>
    <w:p w14:paraId="36EFD86B" w14:textId="5A6ABDE4" w:rsidR="00E46247" w:rsidRDefault="00E46247" w:rsidP="00A72567">
      <w:pPr>
        <w:spacing w:after="0"/>
        <w:jc w:val="both"/>
      </w:pPr>
      <w:r>
        <w:t>Исх.№ 042 от 23.04.2025 г.</w:t>
      </w:r>
    </w:p>
    <w:p w14:paraId="3AC9296B" w14:textId="3DCF9A55" w:rsidR="00E46247" w:rsidRDefault="00E46247" w:rsidP="00DC229B">
      <w:pPr>
        <w:spacing w:after="0"/>
        <w:ind w:left="4962"/>
      </w:pPr>
      <w:r>
        <w:t>Президенту РФ</w:t>
      </w:r>
    </w:p>
    <w:p w14:paraId="4C03A905" w14:textId="66AAA001" w:rsidR="00E46247" w:rsidRDefault="00E46247" w:rsidP="00DC229B">
      <w:pPr>
        <w:spacing w:after="0"/>
        <w:ind w:left="4962"/>
      </w:pPr>
      <w:r>
        <w:t>Владимиру Владимировичу Путину</w:t>
      </w:r>
    </w:p>
    <w:p w14:paraId="4FA3A022" w14:textId="53431C15" w:rsidR="004526BA" w:rsidRDefault="004526BA" w:rsidP="00A72567">
      <w:pPr>
        <w:spacing w:after="0"/>
        <w:jc w:val="both"/>
      </w:pPr>
    </w:p>
    <w:p w14:paraId="5029B957" w14:textId="36E45E04" w:rsidR="00DC229B" w:rsidRDefault="00565B21" w:rsidP="00A72567">
      <w:pPr>
        <w:spacing w:after="0"/>
        <w:jc w:val="both"/>
      </w:pPr>
      <w:r>
        <w:t xml:space="preserve">О </w:t>
      </w:r>
      <w:r w:rsidR="00DC229B">
        <w:t>перспективах</w:t>
      </w:r>
    </w:p>
    <w:p w14:paraId="50992267" w14:textId="6105CF08" w:rsidR="004526BA" w:rsidRDefault="00565B21" w:rsidP="00A72567">
      <w:pPr>
        <w:spacing w:after="0"/>
        <w:jc w:val="both"/>
      </w:pPr>
      <w:r>
        <w:t>поставщик</w:t>
      </w:r>
      <w:r w:rsidR="00DC229B">
        <w:t>ов</w:t>
      </w:r>
      <w:r>
        <w:t xml:space="preserve"> соц</w:t>
      </w:r>
      <w:r w:rsidR="00DC229B">
        <w:t xml:space="preserve">иальных </w:t>
      </w:r>
      <w:r>
        <w:t>услуг</w:t>
      </w:r>
    </w:p>
    <w:p w14:paraId="18BFE832" w14:textId="77777777" w:rsidR="00565B21" w:rsidRDefault="00565B21" w:rsidP="00A72567">
      <w:pPr>
        <w:spacing w:after="0"/>
        <w:jc w:val="both"/>
      </w:pPr>
    </w:p>
    <w:p w14:paraId="5A6F3952" w14:textId="25744945" w:rsidR="004526BA" w:rsidRDefault="00565B21" w:rsidP="00565B21">
      <w:pPr>
        <w:spacing w:after="0"/>
        <w:jc w:val="center"/>
      </w:pPr>
      <w:r>
        <w:t>Уважаемый Владимир Владимирович!</w:t>
      </w:r>
    </w:p>
    <w:p w14:paraId="6FE029BE" w14:textId="77777777" w:rsidR="00565B21" w:rsidRDefault="00565B21" w:rsidP="00A72567">
      <w:pPr>
        <w:spacing w:after="0"/>
        <w:jc w:val="both"/>
      </w:pPr>
    </w:p>
    <w:p w14:paraId="32527E5F" w14:textId="0771698E" w:rsidR="004526BA" w:rsidRPr="004526BA" w:rsidRDefault="005D2075" w:rsidP="00565B21">
      <w:pPr>
        <w:spacing w:after="0"/>
        <w:ind w:left="360" w:firstLine="348"/>
        <w:jc w:val="both"/>
      </w:pPr>
      <w:r>
        <w:rPr>
          <w:b/>
          <w:bCs/>
        </w:rPr>
        <w:t>Региональная корпоративная общественная организация инвалидов «Центр информационной поддержки «Таганай»</w:t>
      </w:r>
      <w:r w:rsidR="004526BA" w:rsidRPr="004526BA">
        <w:t xml:space="preserve"> </w:t>
      </w:r>
      <w:r>
        <w:t xml:space="preserve">(далее-РКООИ «ЦИП «Таганай» или Центр «Таганай») </w:t>
      </w:r>
      <w:r w:rsidR="004526BA" w:rsidRPr="004526BA">
        <w:t>зарегистрирова</w:t>
      </w:r>
      <w:r>
        <w:t>на в 2016 г.</w:t>
      </w:r>
      <w:r w:rsidR="004526BA" w:rsidRPr="004526BA">
        <w:t xml:space="preserve"> как первая в регионе негосударственная организация, официально предоставляющая социальные услуги. Начинается работа по взаимодействию с правительством ЯНАО и департаментом социальной защиты населения для получения статусов и доступа к бюджетным средствам.</w:t>
      </w:r>
    </w:p>
    <w:p w14:paraId="21C6C43A" w14:textId="5981DC24" w:rsidR="004526BA" w:rsidRPr="004526BA" w:rsidRDefault="005D2075" w:rsidP="005D2075">
      <w:pPr>
        <w:spacing w:after="0"/>
        <w:ind w:left="720"/>
        <w:jc w:val="both"/>
      </w:pPr>
      <w:r>
        <w:rPr>
          <w:b/>
          <w:bCs/>
        </w:rPr>
        <w:t xml:space="preserve">РКООИ «ЦИП «Таганай» </w:t>
      </w:r>
      <w:r w:rsidR="004526BA" w:rsidRPr="004526BA">
        <w:t>получает статус официального поставщика социальных услуг и оператор первого негосударственного социального такси. Эта инициатива поддерживается указом Президента РФ о развитии негосударственного сектора в социальной сфере.</w:t>
      </w:r>
    </w:p>
    <w:p w14:paraId="6162A402" w14:textId="4697E895" w:rsidR="004526BA" w:rsidRPr="004526BA" w:rsidRDefault="004526BA" w:rsidP="005D2075">
      <w:pPr>
        <w:spacing w:after="0"/>
        <w:ind w:left="720"/>
        <w:jc w:val="both"/>
      </w:pPr>
      <w:r w:rsidRPr="004526BA">
        <w:t>Заключен</w:t>
      </w:r>
      <w:r w:rsidR="005D2075">
        <w:t>ы</w:t>
      </w:r>
      <w:r w:rsidRPr="004526BA">
        <w:t xml:space="preserve"> первы</w:t>
      </w:r>
      <w:r w:rsidR="005D2075">
        <w:t>е</w:t>
      </w:r>
      <w:r w:rsidRPr="004526BA">
        <w:t xml:space="preserve"> договор</w:t>
      </w:r>
      <w:r w:rsidR="005D2075">
        <w:t>ы</w:t>
      </w:r>
      <w:r w:rsidRPr="004526BA">
        <w:t xml:space="preserve"> с региональными властями на предоставление социальных услуг по индивидуальным договорам. Начало регулярного взаимодействия с департаментом социальной защиты населения и Центром социальных технологий ЯНАО.</w:t>
      </w:r>
    </w:p>
    <w:p w14:paraId="203AD0BF" w14:textId="1301D8D7" w:rsidR="004526BA" w:rsidRPr="004526BA" w:rsidRDefault="004526BA" w:rsidP="005D2075">
      <w:pPr>
        <w:spacing w:after="0"/>
        <w:jc w:val="both"/>
      </w:pPr>
      <w:r w:rsidRPr="004526BA">
        <w:t>Увелич</w:t>
      </w:r>
      <w:r w:rsidR="005D2075">
        <w:t>ивается</w:t>
      </w:r>
      <w:r w:rsidRPr="004526BA">
        <w:t xml:space="preserve"> количеств</w:t>
      </w:r>
      <w:r w:rsidR="005D2075">
        <w:t>о получателей и</w:t>
      </w:r>
      <w:r w:rsidRPr="004526BA">
        <w:t xml:space="preserve"> социальных услуг, предоставляемых </w:t>
      </w:r>
      <w:r w:rsidR="005D2075">
        <w:t>Ц</w:t>
      </w:r>
      <w:r w:rsidRPr="004526BA">
        <w:t>ентром</w:t>
      </w:r>
      <w:r w:rsidR="005D2075">
        <w:t xml:space="preserve"> </w:t>
      </w:r>
      <w:r w:rsidRPr="004526BA">
        <w:t xml:space="preserve">«Таганай» авторитетным </w:t>
      </w:r>
      <w:r w:rsidR="005D2075">
        <w:t>поставщимком</w:t>
      </w:r>
      <w:r w:rsidRPr="004526BA">
        <w:t xml:space="preserve"> в сфере социального обслуживания. Появляются первые конфликты с региональными властями по вопросам субсидий и тарифов.</w:t>
      </w:r>
    </w:p>
    <w:p w14:paraId="0B66F812" w14:textId="77777777" w:rsidR="004526BA" w:rsidRPr="004526BA" w:rsidRDefault="004526BA" w:rsidP="004526BA">
      <w:pPr>
        <w:spacing w:after="0"/>
        <w:jc w:val="both"/>
      </w:pPr>
      <w:r w:rsidRPr="004526BA">
        <w:rPr>
          <w:b/>
          <w:bCs/>
        </w:rPr>
        <w:t>II. Деятельность в рамках реализации федеральных законов:</w:t>
      </w:r>
    </w:p>
    <w:p w14:paraId="0847855D" w14:textId="6667CEB3" w:rsidR="004526BA" w:rsidRPr="004526BA" w:rsidRDefault="004526BA" w:rsidP="004526BA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4526BA">
        <w:t>Реализация Федерального закона № 442-ФЗ («Об основах социального обслуживания граждан»), № 189-ФЗ («О социальном заказе на социальные услуги»).</w:t>
      </w:r>
    </w:p>
    <w:p w14:paraId="3AD3E474" w14:textId="6A7C35C8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t>Новый этап взаимодействия с департаментом социальной защиты. Впервые появляются претензии центра к порядку начисления субсидий и расчетов подушевых нормативов.</w:t>
      </w:r>
    </w:p>
    <w:p w14:paraId="6DEFFB4C" w14:textId="3A282F38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t>Конфликт между центром и департаментом по поводу некорректного расчета оплаты услуг «Социальное такси». Первые жалобы на недостаточность финансирования.</w:t>
      </w:r>
    </w:p>
    <w:p w14:paraId="2A88858D" w14:textId="32A850F6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lastRenderedPageBreak/>
        <w:t>Коммуникация с прокуратурой ЯНАО по поводу несправедливого перераспределения средств и неправомерного снижения тарифов на услуги социального такси.</w:t>
      </w:r>
    </w:p>
    <w:p w14:paraId="52783E46" w14:textId="45EBB8B4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t xml:space="preserve">Отправка запросов и жалоб в правительство ЯНАО, министерство труда и социальной защиты РФ, </w:t>
      </w:r>
      <w:r w:rsidR="005D2075">
        <w:t>П</w:t>
      </w:r>
      <w:r w:rsidRPr="004526BA">
        <w:t>резидент</w:t>
      </w:r>
      <w:r w:rsidR="005D2075">
        <w:t>у</w:t>
      </w:r>
      <w:r w:rsidRPr="004526BA">
        <w:t xml:space="preserve"> РФ и департамент социальной защиты.</w:t>
      </w:r>
    </w:p>
    <w:p w14:paraId="69F9EB47" w14:textId="13CFDE4A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t>Ответы от департаментов и министерства указывают на противоречия в полномочиях между центральными и региональными органами власти.</w:t>
      </w:r>
    </w:p>
    <w:p w14:paraId="33C3F98E" w14:textId="0BA7A0EC" w:rsidR="004526BA" w:rsidRPr="004526BA" w:rsidRDefault="004526BA" w:rsidP="004526BA">
      <w:pPr>
        <w:numPr>
          <w:ilvl w:val="0"/>
          <w:numId w:val="17"/>
        </w:numPr>
        <w:tabs>
          <w:tab w:val="clear" w:pos="720"/>
        </w:tabs>
        <w:spacing w:after="0"/>
        <w:jc w:val="both"/>
      </w:pPr>
      <w:r w:rsidRPr="004526BA">
        <w:t xml:space="preserve">Принятые президентом РФ </w:t>
      </w:r>
      <w:r w:rsidR="00B443FE">
        <w:t xml:space="preserve">в 2017 г. </w:t>
      </w:r>
      <w:r w:rsidRPr="004526BA">
        <w:t>меры по передаче 10% социального бюджета негосударственным поставщикам социальных услуг</w:t>
      </w:r>
      <w:r w:rsidR="00B443FE">
        <w:t xml:space="preserve"> закончились в 2022 году</w:t>
      </w:r>
      <w:r w:rsidRPr="004526BA">
        <w:t>.</w:t>
      </w:r>
    </w:p>
    <w:p w14:paraId="0049929C" w14:textId="36210F7B" w:rsidR="004526BA" w:rsidRPr="004526BA" w:rsidRDefault="00B443FE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>
        <w:t xml:space="preserve">2017 г. </w:t>
      </w:r>
      <w:r w:rsidR="004526BA" w:rsidRPr="004526BA">
        <w:t xml:space="preserve">Правительство ЯНАО начинает реализовывать указ президента, передавая долю средств </w:t>
      </w:r>
      <w:r>
        <w:t>негосударственным поставщикам социальных услуг</w:t>
      </w:r>
      <w:r w:rsidR="004526BA" w:rsidRPr="004526BA">
        <w:t>. Возникают трудности в реализации указа на региональном уровне.</w:t>
      </w:r>
    </w:p>
    <w:p w14:paraId="218A0BDE" w14:textId="3489181D" w:rsidR="004526BA" w:rsidRPr="004526BA" w:rsidRDefault="004526BA" w:rsidP="004526BA">
      <w:pPr>
        <w:numPr>
          <w:ilvl w:val="1"/>
          <w:numId w:val="17"/>
        </w:numPr>
        <w:tabs>
          <w:tab w:val="clear" w:pos="1440"/>
        </w:tabs>
        <w:spacing w:after="0"/>
        <w:jc w:val="both"/>
      </w:pPr>
      <w:r w:rsidRPr="004526BA">
        <w:t>Серия встреч и конференций с департаментом социальной защиты и руководством региона. Центру удается установить новый механизм расчета тарифов и субсидий, соответствующий поручению президента.</w:t>
      </w:r>
    </w:p>
    <w:p w14:paraId="47F60909" w14:textId="424680E5" w:rsidR="004526BA" w:rsidRPr="004526BA" w:rsidRDefault="004526BA" w:rsidP="004526BA">
      <w:pPr>
        <w:spacing w:after="0"/>
        <w:jc w:val="both"/>
      </w:pPr>
      <w:r w:rsidRPr="004526BA">
        <w:rPr>
          <w:b/>
          <w:bCs/>
        </w:rPr>
        <w:t>III. Проблемы и противоречия с региональными властями (начиная с 20</w:t>
      </w:r>
      <w:r w:rsidR="00B443FE">
        <w:rPr>
          <w:b/>
          <w:bCs/>
        </w:rPr>
        <w:t>18</w:t>
      </w:r>
      <w:r w:rsidRPr="004526BA">
        <w:rPr>
          <w:b/>
          <w:bCs/>
        </w:rPr>
        <w:t xml:space="preserve"> г.):</w:t>
      </w:r>
    </w:p>
    <w:p w14:paraId="44C567C6" w14:textId="4F908CC2" w:rsidR="004526BA" w:rsidRPr="004526BA" w:rsidRDefault="004526BA" w:rsidP="004526BA">
      <w:pPr>
        <w:numPr>
          <w:ilvl w:val="0"/>
          <w:numId w:val="18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Противоречия по тарифам</w:t>
      </w:r>
      <w:r w:rsidRPr="004526BA">
        <w:t xml:space="preserve">: Департамент социальной защиты систематически снижал тарифы на </w:t>
      </w:r>
      <w:r w:rsidR="00B443FE">
        <w:t xml:space="preserve">социальные </w:t>
      </w:r>
      <w:r w:rsidRPr="004526BA">
        <w:t>услуги, ссылаясь на неправильные расчеты. Несмотря на представленное финансово-экономическое обоснование, департамент продолжал применять уменьшени</w:t>
      </w:r>
      <w:r w:rsidR="00B443FE">
        <w:t>е</w:t>
      </w:r>
      <w:r w:rsidRPr="004526BA">
        <w:t xml:space="preserve"> тарифов.</w:t>
      </w:r>
    </w:p>
    <w:p w14:paraId="642AF809" w14:textId="5CDFE12E" w:rsidR="004526BA" w:rsidRPr="004526BA" w:rsidRDefault="004526BA" w:rsidP="004526BA">
      <w:pPr>
        <w:numPr>
          <w:ilvl w:val="0"/>
          <w:numId w:val="18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Неверный учет выплат</w:t>
      </w:r>
      <w:r w:rsidRPr="004526BA">
        <w:t>: Центру не возмещалась полная стоимость услуг, предоставляемых получателям, что создавало дефицит средств и угрозу закрытия ряда направлений деятельности.</w:t>
      </w:r>
      <w:r w:rsidR="00B443FE">
        <w:t xml:space="preserve"> Спасали гранты и благотворительные взносы.</w:t>
      </w:r>
    </w:p>
    <w:p w14:paraId="5F7A5AB1" w14:textId="353E708C" w:rsidR="004526BA" w:rsidRPr="004526BA" w:rsidRDefault="004526BA" w:rsidP="004526BA">
      <w:pPr>
        <w:numPr>
          <w:ilvl w:val="0"/>
          <w:numId w:val="18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Несвоевременность реагирования</w:t>
      </w:r>
      <w:r w:rsidRPr="004526BA">
        <w:t xml:space="preserve">: Региональные власти </w:t>
      </w:r>
      <w:r w:rsidR="00B443FE">
        <w:t>не берут в расчет</w:t>
      </w:r>
      <w:r w:rsidRPr="004526BA">
        <w:t xml:space="preserve"> обращения центра, что привело к длительному кризису в работе негосударств</w:t>
      </w:r>
      <w:r w:rsidR="00B443FE">
        <w:t xml:space="preserve">енных поставщиков соцуслуг </w:t>
      </w:r>
      <w:r w:rsidRPr="004526BA">
        <w:t>и вызвало негативное отношение получателей услуг.</w:t>
      </w:r>
    </w:p>
    <w:p w14:paraId="73F627F1" w14:textId="6CAFF45C" w:rsidR="004526BA" w:rsidRPr="004526BA" w:rsidRDefault="004526BA" w:rsidP="004526BA">
      <w:pPr>
        <w:numPr>
          <w:ilvl w:val="0"/>
          <w:numId w:val="18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Ограниченность коммуникаций</w:t>
      </w:r>
      <w:r w:rsidRPr="004526BA">
        <w:t>: Центр столкнулся с отсутствием открытого диалога и нежеланием региональных властей урегулировать спор</w:t>
      </w:r>
      <w:r w:rsidR="00B443FE">
        <w:t>ы</w:t>
      </w:r>
      <w:r w:rsidRPr="004526BA">
        <w:t>.</w:t>
      </w:r>
      <w:r w:rsidR="00B443FE">
        <w:t xml:space="preserve"> Конструктивного диалога нет.</w:t>
      </w:r>
    </w:p>
    <w:p w14:paraId="45673B1E" w14:textId="77777777" w:rsidR="004526BA" w:rsidRPr="004526BA" w:rsidRDefault="004526BA" w:rsidP="004526BA">
      <w:pPr>
        <w:spacing w:after="0"/>
        <w:jc w:val="both"/>
      </w:pPr>
      <w:r w:rsidRPr="004526BA">
        <w:rPr>
          <w:b/>
          <w:bCs/>
        </w:rPr>
        <w:t>IV. Оценка ситуации со стороны получателей социальных услуг:</w:t>
      </w:r>
    </w:p>
    <w:p w14:paraId="2453BD66" w14:textId="77777777" w:rsidR="004526BA" w:rsidRPr="004526BA" w:rsidRDefault="004526BA" w:rsidP="004526BA">
      <w:pPr>
        <w:spacing w:after="0"/>
        <w:jc w:val="both"/>
      </w:pPr>
      <w:r w:rsidRPr="004526BA">
        <w:t>Получатели социальных услуг отмечают значительный вклад центра «Таганай» в улучшение качества жизни:</w:t>
      </w:r>
    </w:p>
    <w:p w14:paraId="3B95C12E" w14:textId="77777777" w:rsidR="004526BA" w:rsidRPr="004526BA" w:rsidRDefault="004526BA" w:rsidP="004526BA">
      <w:pPr>
        <w:numPr>
          <w:ilvl w:val="0"/>
          <w:numId w:val="19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Удобство и доступность услуг</w:t>
      </w:r>
      <w:r w:rsidRPr="004526BA">
        <w:t xml:space="preserve">: Доступность негосударственного социального такси позволило многим пользователям посетить </w:t>
      </w:r>
      <w:r w:rsidRPr="004526BA">
        <w:lastRenderedPageBreak/>
        <w:t>медицинские учреждения, учебные заведения и культурно-развлекательные мероприятия.</w:t>
      </w:r>
    </w:p>
    <w:p w14:paraId="7B20D45B" w14:textId="45D55A3C" w:rsidR="004526BA" w:rsidRPr="004526BA" w:rsidRDefault="004526BA" w:rsidP="004526BA">
      <w:pPr>
        <w:numPr>
          <w:ilvl w:val="0"/>
          <w:numId w:val="19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Психологическая поддержка</w:t>
      </w:r>
      <w:r w:rsidRPr="004526BA">
        <w:t xml:space="preserve">: Работа </w:t>
      </w:r>
      <w:r w:rsidR="003D0503">
        <w:t>других направлений разных поставщиков СУ</w:t>
      </w:r>
      <w:r w:rsidRPr="004526BA">
        <w:t xml:space="preserve"> помогла многим получателям обрести независимость и восстановить утраченные навыки социализации.</w:t>
      </w:r>
    </w:p>
    <w:p w14:paraId="357F8E50" w14:textId="3AF7D235" w:rsidR="004526BA" w:rsidRDefault="004526BA" w:rsidP="004526BA">
      <w:pPr>
        <w:numPr>
          <w:ilvl w:val="0"/>
          <w:numId w:val="19"/>
        </w:numPr>
        <w:tabs>
          <w:tab w:val="clear" w:pos="720"/>
        </w:tabs>
        <w:spacing w:after="0"/>
        <w:jc w:val="both"/>
      </w:pPr>
      <w:r w:rsidRPr="004526BA">
        <w:rPr>
          <w:b/>
          <w:bCs/>
        </w:rPr>
        <w:t>Практичность и комфорт</w:t>
      </w:r>
      <w:r w:rsidRPr="004526BA">
        <w:t>: Уровень комфорта и оперативность сервиса существенно превосходили государственные аналоги.</w:t>
      </w:r>
      <w:r w:rsidR="003D0503">
        <w:t xml:space="preserve"> Количество благополучателей росло.</w:t>
      </w:r>
    </w:p>
    <w:p w14:paraId="608B7FC7" w14:textId="15F76D61" w:rsidR="003D0503" w:rsidRDefault="003D0503" w:rsidP="003D0503">
      <w:pPr>
        <w:spacing w:after="0"/>
        <w:ind w:left="720"/>
        <w:jc w:val="both"/>
        <w:rPr>
          <w:b/>
          <w:bCs/>
        </w:rPr>
      </w:pPr>
    </w:p>
    <w:p w14:paraId="2EEC75F0" w14:textId="77777777" w:rsidR="003D0503" w:rsidRDefault="003D0503" w:rsidP="004526BA">
      <w:pPr>
        <w:spacing w:after="0"/>
        <w:jc w:val="both"/>
        <w:rPr>
          <w:b/>
          <w:bCs/>
        </w:rPr>
      </w:pPr>
      <w:r>
        <w:rPr>
          <w:b/>
          <w:bCs/>
        </w:rPr>
        <w:t>В 2025 году п</w:t>
      </w:r>
      <w:r w:rsidR="004526BA" w:rsidRPr="004526BA">
        <w:rPr>
          <w:b/>
          <w:bCs/>
        </w:rPr>
        <w:t xml:space="preserve">ерспективы развития </w:t>
      </w:r>
      <w:r>
        <w:rPr>
          <w:b/>
          <w:bCs/>
        </w:rPr>
        <w:t xml:space="preserve">нет. </w:t>
      </w:r>
    </w:p>
    <w:p w14:paraId="79835239" w14:textId="6D7F47AC" w:rsidR="004526BA" w:rsidRPr="004526BA" w:rsidRDefault="003D0503" w:rsidP="004526BA">
      <w:pPr>
        <w:spacing w:after="0"/>
        <w:jc w:val="both"/>
      </w:pPr>
      <w:r>
        <w:rPr>
          <w:b/>
          <w:bCs/>
        </w:rPr>
        <w:t>И в</w:t>
      </w:r>
      <w:r w:rsidR="004526BA" w:rsidRPr="004526BA">
        <w:rPr>
          <w:b/>
          <w:bCs/>
        </w:rPr>
        <w:t xml:space="preserve"> случае отсутствия или закрытия негосударственных поставщиков социальных услуг</w:t>
      </w:r>
      <w:r>
        <w:rPr>
          <w:b/>
          <w:bCs/>
        </w:rPr>
        <w:t xml:space="preserve"> произойдет</w:t>
      </w:r>
      <w:r w:rsidR="004526BA" w:rsidRPr="004526BA">
        <w:rPr>
          <w:b/>
          <w:bCs/>
        </w:rPr>
        <w:t>:</w:t>
      </w:r>
    </w:p>
    <w:p w14:paraId="3DF659A1" w14:textId="77777777" w:rsidR="004526BA" w:rsidRPr="004526BA" w:rsidRDefault="004526BA" w:rsidP="004526BA">
      <w:pPr>
        <w:numPr>
          <w:ilvl w:val="0"/>
          <w:numId w:val="20"/>
        </w:numPr>
        <w:tabs>
          <w:tab w:val="clear" w:pos="720"/>
        </w:tabs>
        <w:spacing w:after="0"/>
        <w:jc w:val="both"/>
      </w:pPr>
      <w:r w:rsidRPr="004526BA">
        <w:t>Резкое падение качества и доступности социальных услуг.</w:t>
      </w:r>
    </w:p>
    <w:p w14:paraId="2ED95852" w14:textId="77777777" w:rsidR="004526BA" w:rsidRPr="004526BA" w:rsidRDefault="004526BA" w:rsidP="004526BA">
      <w:pPr>
        <w:numPr>
          <w:ilvl w:val="0"/>
          <w:numId w:val="20"/>
        </w:numPr>
        <w:tabs>
          <w:tab w:val="clear" w:pos="720"/>
        </w:tabs>
        <w:spacing w:after="0"/>
        <w:jc w:val="both"/>
      </w:pPr>
      <w:r w:rsidRPr="004526BA">
        <w:t>Снижение социальной активности и изолированность граждан с ограниченными возможностями.</w:t>
      </w:r>
    </w:p>
    <w:p w14:paraId="631E0BAB" w14:textId="46ED8267" w:rsidR="004526BA" w:rsidRDefault="004526BA" w:rsidP="004526BA">
      <w:pPr>
        <w:numPr>
          <w:ilvl w:val="0"/>
          <w:numId w:val="20"/>
        </w:numPr>
        <w:tabs>
          <w:tab w:val="clear" w:pos="720"/>
        </w:tabs>
        <w:spacing w:after="0"/>
        <w:jc w:val="both"/>
      </w:pPr>
      <w:r w:rsidRPr="004526BA">
        <w:t>Увеличение очереди на получение государственных услуг, что отрицательно отразится на здоровье и состоянии благополучия граждан.</w:t>
      </w:r>
    </w:p>
    <w:p w14:paraId="20B07912" w14:textId="3D162176" w:rsidR="003D0503" w:rsidRPr="004526BA" w:rsidRDefault="003D0503" w:rsidP="004526BA">
      <w:pPr>
        <w:numPr>
          <w:ilvl w:val="0"/>
          <w:numId w:val="20"/>
        </w:numPr>
        <w:tabs>
          <w:tab w:val="clear" w:pos="720"/>
        </w:tabs>
        <w:spacing w:after="0"/>
        <w:jc w:val="both"/>
      </w:pPr>
      <w:r>
        <w:t>Аннулирование всех вложений в поставщиков и мер поддержки в социальную сферу.</w:t>
      </w:r>
    </w:p>
    <w:p w14:paraId="12B27CB6" w14:textId="6FB17138" w:rsidR="004526BA" w:rsidRPr="004526BA" w:rsidRDefault="004526BA" w:rsidP="004526BA">
      <w:pPr>
        <w:spacing w:after="0"/>
        <w:jc w:val="both"/>
      </w:pPr>
      <w:r w:rsidRPr="004526BA">
        <w:rPr>
          <w:b/>
          <w:bCs/>
        </w:rPr>
        <w:t xml:space="preserve">V. Перспективы передачи </w:t>
      </w:r>
      <w:r w:rsidR="003D0503">
        <w:rPr>
          <w:b/>
          <w:bCs/>
        </w:rPr>
        <w:t xml:space="preserve">части </w:t>
      </w:r>
      <w:r w:rsidRPr="004526BA">
        <w:rPr>
          <w:b/>
          <w:bCs/>
        </w:rPr>
        <w:t>социального бюджета негосударственным поставщикам:</w:t>
      </w:r>
    </w:p>
    <w:p w14:paraId="64670092" w14:textId="4AD77859" w:rsidR="004526BA" w:rsidRPr="004526BA" w:rsidRDefault="004526BA" w:rsidP="004526BA">
      <w:pPr>
        <w:spacing w:after="0"/>
        <w:jc w:val="both"/>
      </w:pPr>
      <w:r w:rsidRPr="004526BA">
        <w:t xml:space="preserve">Передача части бюджета </w:t>
      </w:r>
      <w:r w:rsidR="003D0503">
        <w:t>НПСУ</w:t>
      </w:r>
      <w:r w:rsidRPr="004526BA">
        <w:t xml:space="preserve"> обеспечит:</w:t>
      </w:r>
    </w:p>
    <w:p w14:paraId="5E8DD28E" w14:textId="77777777" w:rsidR="004526BA" w:rsidRPr="004526BA" w:rsidRDefault="004526BA" w:rsidP="004526BA">
      <w:pPr>
        <w:numPr>
          <w:ilvl w:val="0"/>
          <w:numId w:val="21"/>
        </w:numPr>
        <w:tabs>
          <w:tab w:val="clear" w:pos="720"/>
        </w:tabs>
        <w:spacing w:after="0"/>
        <w:jc w:val="both"/>
      </w:pPr>
      <w:r w:rsidRPr="004526BA">
        <w:t>Повышение конкуренции и улучшение качества услуг.</w:t>
      </w:r>
    </w:p>
    <w:p w14:paraId="01D3728C" w14:textId="77777777" w:rsidR="004526BA" w:rsidRPr="004526BA" w:rsidRDefault="004526BA" w:rsidP="004526BA">
      <w:pPr>
        <w:numPr>
          <w:ilvl w:val="0"/>
          <w:numId w:val="21"/>
        </w:numPr>
        <w:tabs>
          <w:tab w:val="clear" w:pos="720"/>
        </w:tabs>
        <w:spacing w:after="0"/>
        <w:jc w:val="both"/>
      </w:pPr>
      <w:r w:rsidRPr="004526BA">
        <w:t>Большее разнообразие форм социального обслуживания.</w:t>
      </w:r>
    </w:p>
    <w:p w14:paraId="27DE19FC" w14:textId="77777777" w:rsidR="004526BA" w:rsidRPr="004526BA" w:rsidRDefault="004526BA" w:rsidP="004526BA">
      <w:pPr>
        <w:numPr>
          <w:ilvl w:val="0"/>
          <w:numId w:val="21"/>
        </w:numPr>
        <w:tabs>
          <w:tab w:val="clear" w:pos="720"/>
        </w:tabs>
        <w:spacing w:after="0"/>
        <w:jc w:val="both"/>
      </w:pPr>
      <w:r w:rsidRPr="004526BA">
        <w:t>Устойчивый рост в секторе негосударственных социальных услуг, что положительно повлияет на экономику региона и уровень жизни граждан.</w:t>
      </w:r>
    </w:p>
    <w:p w14:paraId="0E97AA13" w14:textId="37421F78" w:rsidR="004526BA" w:rsidRPr="004526BA" w:rsidRDefault="004526BA" w:rsidP="004526BA">
      <w:pPr>
        <w:spacing w:after="0"/>
        <w:jc w:val="both"/>
      </w:pPr>
      <w:r w:rsidRPr="004526BA">
        <w:t xml:space="preserve">Таким образом, историческая ретроспектива деятельности центра «Таганай» </w:t>
      </w:r>
      <w:r w:rsidR="003D0503">
        <w:t xml:space="preserve">и других НПСУ </w:t>
      </w:r>
      <w:r w:rsidRPr="004526BA">
        <w:t xml:space="preserve">наглядно демонстрирует сложную динамику взаимодействия с региональными властями, раскрывая глубокие проблемы и </w:t>
      </w:r>
      <w:r w:rsidR="003D0503">
        <w:t xml:space="preserve">странное отсутствие </w:t>
      </w:r>
      <w:r w:rsidRPr="004526BA">
        <w:t>перспективны</w:t>
      </w:r>
      <w:r w:rsidR="00D01BD8">
        <w:t>х</w:t>
      </w:r>
      <w:r w:rsidRPr="004526BA">
        <w:t xml:space="preserve"> решени</w:t>
      </w:r>
      <w:r w:rsidR="00D01BD8">
        <w:t>й</w:t>
      </w:r>
      <w:r w:rsidRPr="004526BA">
        <w:t>, позволяющи</w:t>
      </w:r>
      <w:r w:rsidR="00D01BD8">
        <w:t>х</w:t>
      </w:r>
      <w:r w:rsidRPr="004526BA">
        <w:t xml:space="preserve"> реализовать поручение президента РФ и укрепить социальную защиту граждан региона.</w:t>
      </w:r>
    </w:p>
    <w:p w14:paraId="79739C39" w14:textId="65C163BD" w:rsidR="004526BA" w:rsidRDefault="004526BA" w:rsidP="00A72567">
      <w:pPr>
        <w:pBdr>
          <w:bottom w:val="single" w:sz="12" w:space="1" w:color="auto"/>
        </w:pBdr>
        <w:spacing w:after="0"/>
        <w:jc w:val="both"/>
      </w:pPr>
    </w:p>
    <w:p w14:paraId="5428507E" w14:textId="77777777" w:rsidR="00D01BD8" w:rsidRDefault="00D01BD8" w:rsidP="00A72567">
      <w:pPr>
        <w:pBdr>
          <w:bottom w:val="single" w:sz="12" w:space="1" w:color="auto"/>
        </w:pBdr>
        <w:spacing w:after="0"/>
        <w:jc w:val="both"/>
        <w:sectPr w:rsidR="00D01BD8" w:rsidSect="00D01BD8">
          <w:footerReference w:type="default" r:id="rId7"/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0193BC32" w14:textId="38F7BBE8" w:rsidR="00A72567" w:rsidRPr="00A72567" w:rsidRDefault="004526BA" w:rsidP="00C101DD">
      <w:pPr>
        <w:spacing w:after="0"/>
        <w:ind w:firstLine="708"/>
        <w:jc w:val="both"/>
      </w:pPr>
      <w:r>
        <w:lastRenderedPageBreak/>
        <w:t>Основные этапы</w:t>
      </w:r>
      <w:r w:rsidR="00285D1D" w:rsidRPr="002721B6">
        <w:t xml:space="preserve"> </w:t>
      </w:r>
      <w:r>
        <w:t>взаимодействия</w:t>
      </w:r>
      <w:r w:rsidR="00285D1D" w:rsidRPr="002721B6">
        <w:t xml:space="preserve"> </w:t>
      </w:r>
      <w:r w:rsidR="00285D1D">
        <w:t>Региональной корпоративной общественной организации инвалидов «Центр информационной поддержки «Таганай»</w:t>
      </w:r>
      <w:r w:rsidR="00285D1D" w:rsidRPr="002721B6">
        <w:t xml:space="preserve"> в контексте реализации </w:t>
      </w:r>
      <w:r w:rsidR="00285D1D" w:rsidRPr="002721B6">
        <w:rPr>
          <w:b/>
          <w:bCs/>
        </w:rPr>
        <w:t>442-ФЗ "Об основах социального обслуживания граждан"</w:t>
      </w:r>
      <w:r w:rsidR="00285D1D" w:rsidRPr="002721B6">
        <w:t> и </w:t>
      </w:r>
      <w:r w:rsidR="00285D1D" w:rsidRPr="002721B6">
        <w:rPr>
          <w:b/>
          <w:bCs/>
        </w:rPr>
        <w:t>189-ФЗ "О социальном обслуживании"</w:t>
      </w:r>
      <w:r>
        <w:rPr>
          <w:b/>
          <w:bCs/>
        </w:rPr>
        <w:t xml:space="preserve"> с органами власти на инициативы Президентам РФ</w:t>
      </w:r>
      <w:r w:rsidR="00285D1D" w:rsidRPr="002721B6">
        <w:t xml:space="preserve">, а также роли </w:t>
      </w:r>
      <w:r>
        <w:t xml:space="preserve">РКООИ «ЦИП «Таганай» </w:t>
      </w:r>
      <w:r w:rsidR="00285D1D" w:rsidRPr="002721B6">
        <w:t xml:space="preserve">как поставщика соцуслуг и первого </w:t>
      </w:r>
      <w:r w:rsidR="00285D1D">
        <w:t xml:space="preserve">поставщика </w:t>
      </w:r>
      <w:r w:rsidR="00285D1D" w:rsidRPr="002721B6">
        <w:t>негосударственного социального такси</w:t>
      </w:r>
      <w:r>
        <w:t xml:space="preserve"> в России</w:t>
      </w:r>
      <w:r w:rsidR="00285D1D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562"/>
        <w:gridCol w:w="5423"/>
        <w:gridCol w:w="4865"/>
      </w:tblGrid>
      <w:tr w:rsidR="001A12D2" w:rsidRPr="00A72567" w14:paraId="3F393DF0" w14:textId="77777777" w:rsidTr="00C101D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A76F8E" w14:textId="77777777" w:rsidR="00A72567" w:rsidRPr="00A72567" w:rsidRDefault="00A72567" w:rsidP="00A72567">
            <w:pPr>
              <w:spacing w:after="0"/>
              <w:jc w:val="both"/>
              <w:rPr>
                <w:b/>
                <w:bCs/>
              </w:rPr>
            </w:pPr>
            <w:r w:rsidRPr="00A72567">
              <w:rPr>
                <w:b/>
                <w:bCs/>
              </w:rPr>
              <w:t>Год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F6692" w14:textId="7515242C" w:rsidR="00A72567" w:rsidRPr="00A72567" w:rsidRDefault="00A72567" w:rsidP="00A72567">
            <w:pPr>
              <w:spacing w:after="0"/>
              <w:jc w:val="both"/>
              <w:rPr>
                <w:b/>
                <w:bCs/>
              </w:rPr>
            </w:pPr>
            <w:r w:rsidRPr="00A72567">
              <w:rPr>
                <w:b/>
                <w:bCs/>
              </w:rPr>
              <w:t xml:space="preserve">Нормативные акты и </w:t>
            </w:r>
            <w:r w:rsidR="00285D1D">
              <w:rPr>
                <w:b/>
                <w:bCs/>
              </w:rPr>
              <w:t>инициативы Президента РФ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E8EB3" w14:textId="5038A350" w:rsidR="00A72567" w:rsidRPr="00A72567" w:rsidRDefault="00A72567" w:rsidP="00A72567">
            <w:pPr>
              <w:spacing w:after="0"/>
              <w:jc w:val="both"/>
              <w:rPr>
                <w:b/>
                <w:bCs/>
              </w:rPr>
            </w:pPr>
            <w:r w:rsidRPr="00A72567">
              <w:rPr>
                <w:b/>
                <w:bCs/>
              </w:rPr>
              <w:t xml:space="preserve">Деятельность </w:t>
            </w:r>
            <w:r w:rsidR="005416CE">
              <w:rPr>
                <w:b/>
                <w:bCs/>
              </w:rPr>
              <w:t>Ц</w:t>
            </w:r>
            <w:r w:rsidRPr="00A72567">
              <w:rPr>
                <w:b/>
                <w:bCs/>
              </w:rPr>
              <w:t>ентра "Таганай"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525D6" w14:textId="04EDC4ED" w:rsidR="00A72567" w:rsidRPr="00A72567" w:rsidRDefault="00A72567" w:rsidP="00A72567">
            <w:pPr>
              <w:spacing w:after="0"/>
              <w:jc w:val="both"/>
              <w:rPr>
                <w:b/>
                <w:bCs/>
              </w:rPr>
            </w:pPr>
            <w:r w:rsidRPr="00A72567">
              <w:rPr>
                <w:b/>
                <w:bCs/>
              </w:rPr>
              <w:t>Поддержка региональных властей</w:t>
            </w:r>
            <w:r w:rsidR="007222E5">
              <w:rPr>
                <w:b/>
                <w:bCs/>
              </w:rPr>
              <w:t xml:space="preserve"> и муниципалитета</w:t>
            </w:r>
          </w:p>
        </w:tc>
      </w:tr>
      <w:tr w:rsidR="001A12D2" w:rsidRPr="00A72567" w14:paraId="1C593237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09E6B3" w14:textId="3D38A7C8" w:rsidR="00EE0B8E" w:rsidRPr="00A72567" w:rsidRDefault="00EE0B8E" w:rsidP="00EE0B8E">
            <w:pPr>
              <w:spacing w:after="0"/>
              <w:jc w:val="both"/>
            </w:pPr>
            <w:r w:rsidRPr="00795CCC">
              <w:rPr>
                <w:b/>
                <w:bCs/>
              </w:rPr>
              <w:t>20</w:t>
            </w: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41195" w14:textId="539D376D" w:rsidR="00EE0B8E" w:rsidRPr="00A72567" w:rsidRDefault="00EE0B8E" w:rsidP="00EE0B8E">
            <w:pPr>
              <w:spacing w:after="0"/>
              <w:jc w:val="both"/>
            </w:pPr>
            <w:r w:rsidRPr="00795CCC">
              <w:t>Принята Конвенция ООН о правах инвалидов (РФ подписала в 2008, ратифицировала в 2012).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34F94" w14:textId="0DD078ED" w:rsidR="00EE0B8E" w:rsidRPr="00A72567" w:rsidRDefault="00EE0B8E" w:rsidP="00EE0B8E">
            <w:pPr>
              <w:spacing w:after="0"/>
              <w:jc w:val="both"/>
            </w:pPr>
            <w:r w:rsidRPr="00795CCC">
              <w:t>Центр "Таганай" начинает работу как организация, помогающая инвалидам в Ноябрьске.</w:t>
            </w:r>
            <w:r>
              <w:t xml:space="preserve"> </w:t>
            </w:r>
            <w:r w:rsidRPr="00CF0CE4">
              <w:t>Миссия организации защита прав и интересов инвалидов.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0C16D" w14:textId="0DC3125D" w:rsidR="00EE0B8E" w:rsidRPr="00A72567" w:rsidRDefault="00EE0B8E" w:rsidP="00EE0B8E">
            <w:pPr>
              <w:spacing w:after="0"/>
              <w:jc w:val="both"/>
            </w:pPr>
            <w:r>
              <w:t>Информационная, консультационная, грантовая поддержка.</w:t>
            </w:r>
          </w:p>
        </w:tc>
      </w:tr>
      <w:tr w:rsidR="001A12D2" w:rsidRPr="00A72567" w14:paraId="18803F2F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E823A0" w14:textId="5D305871" w:rsidR="00EE0B8E" w:rsidRPr="00A72567" w:rsidRDefault="00EE0B8E" w:rsidP="00EE0B8E">
            <w:pPr>
              <w:spacing w:after="0"/>
              <w:jc w:val="both"/>
            </w:pPr>
            <w:r w:rsidRPr="00795CCC">
              <w:rPr>
                <w:b/>
                <w:bCs/>
              </w:rPr>
              <w:t>201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B7B13" w14:textId="696EE504" w:rsidR="00EE0B8E" w:rsidRPr="00A72567" w:rsidRDefault="00EE0B8E" w:rsidP="00EE0B8E">
            <w:pPr>
              <w:spacing w:after="0"/>
              <w:jc w:val="both"/>
            </w:pPr>
            <w:r w:rsidRPr="00795CCC">
              <w:t>Ратификация Конвенции ООН о правах инвалидов. Начало реализации госпрограммы "Доступная среда" (2011–2025).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D92D1" w14:textId="7562870A" w:rsidR="00EE0B8E" w:rsidRPr="00A72567" w:rsidRDefault="00EE0B8E" w:rsidP="00EE0B8E">
            <w:pPr>
              <w:spacing w:after="0"/>
              <w:jc w:val="both"/>
            </w:pPr>
            <w:r w:rsidRPr="00795CCC">
              <w:t xml:space="preserve">Центр участвует в </w:t>
            </w:r>
            <w:r>
              <w:t xml:space="preserve">муниципальных конкурсах грантов и </w:t>
            </w:r>
            <w:r w:rsidRPr="00795CCC">
              <w:t>первых городских проектах по доступной среде.</w:t>
            </w:r>
            <w:r>
              <w:t xml:space="preserve"> </w:t>
            </w:r>
            <w:r w:rsidRPr="00CF0CE4">
              <w:t>Создаются рабоч</w:t>
            </w:r>
            <w:r>
              <w:t>и</w:t>
            </w:r>
            <w:r w:rsidRPr="00CF0CE4">
              <w:t>е мест</w:t>
            </w:r>
            <w:r>
              <w:t>а</w:t>
            </w:r>
            <w:r w:rsidRPr="00CF0CE4">
              <w:t xml:space="preserve"> для инвалидов. Организуется досуговая деятельность, спортивные мероприятия.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65322" w14:textId="5484237F" w:rsidR="00EE0B8E" w:rsidRPr="00A72567" w:rsidRDefault="00EE0B8E" w:rsidP="00EE0B8E">
            <w:pPr>
              <w:spacing w:after="0"/>
              <w:jc w:val="both"/>
            </w:pPr>
            <w:r w:rsidRPr="00A72567">
              <w:t>Включение центра в региональный совет по делам инвалидов</w:t>
            </w:r>
            <w:r>
              <w:t xml:space="preserve">. Информационная, консультационная, грантовая поддержка. </w:t>
            </w:r>
          </w:p>
        </w:tc>
      </w:tr>
      <w:tr w:rsidR="00257242" w:rsidRPr="00A72567" w14:paraId="1147C516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049CE8" w14:textId="2B2ADB2A" w:rsidR="00EE0B8E" w:rsidRPr="00A72567" w:rsidRDefault="00EE0B8E" w:rsidP="00EE0B8E">
            <w:pPr>
              <w:spacing w:after="0"/>
              <w:jc w:val="both"/>
            </w:pPr>
            <w:r w:rsidRPr="00A72567">
              <w:rPr>
                <w:b/>
                <w:bCs/>
              </w:rPr>
              <w:t>201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437EA" w14:textId="414E55C4" w:rsidR="00EE0B8E" w:rsidRPr="00A72567" w:rsidRDefault="00EE0B8E" w:rsidP="00EE0B8E">
            <w:pPr>
              <w:spacing w:after="0"/>
              <w:jc w:val="both"/>
            </w:pPr>
            <w:r>
              <w:t>Р</w:t>
            </w:r>
            <w:r w:rsidRPr="00795CCC">
              <w:t>еализаци</w:t>
            </w:r>
            <w:r>
              <w:t>я</w:t>
            </w:r>
            <w:r w:rsidRPr="00795CCC">
              <w:t xml:space="preserve"> госпрограммы "Доступная среда" (2011–2025).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E1D85B" w14:textId="71A58EF7" w:rsidR="00EE0B8E" w:rsidRPr="00A72567" w:rsidRDefault="00EE0B8E" w:rsidP="00EE0B8E">
            <w:pPr>
              <w:spacing w:after="0"/>
              <w:jc w:val="both"/>
            </w:pPr>
            <w:r w:rsidRPr="008006C0">
              <w:t>Центр участвует в первых городских проектах по доступной среде.</w:t>
            </w:r>
            <w:r>
              <w:t xml:space="preserve"> </w:t>
            </w:r>
            <w:r w:rsidRPr="00EE0B8E">
              <w:t xml:space="preserve">В организации обучения два эксперта по доступной среде оказывается консультационная помощь по подготовке </w:t>
            </w:r>
            <w:r w:rsidRPr="00EE0B8E">
              <w:lastRenderedPageBreak/>
              <w:t>паспортов доступности городских значимых объектов.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361EC9" w14:textId="62B497B5" w:rsidR="00EE0B8E" w:rsidRPr="00A72567" w:rsidRDefault="00EE0B8E" w:rsidP="00EE0B8E">
            <w:pPr>
              <w:spacing w:after="0"/>
              <w:jc w:val="both"/>
            </w:pPr>
            <w:r w:rsidRPr="00A72567">
              <w:lastRenderedPageBreak/>
              <w:t>Консультационная поддержка от Департамента соцзащиты ЯНАО</w:t>
            </w:r>
            <w:r w:rsidR="00257242">
              <w:t xml:space="preserve">. </w:t>
            </w:r>
            <w:r w:rsidR="00257242" w:rsidRPr="00257242">
              <w:t xml:space="preserve">Председатель центра входит в лидеры регионального проекта кадрового </w:t>
            </w:r>
            <w:r w:rsidR="00257242">
              <w:t>резерва</w:t>
            </w:r>
            <w:r w:rsidR="00257242" w:rsidRPr="00257242">
              <w:t xml:space="preserve"> губернатора "Губернаторская </w:t>
            </w:r>
            <w:r w:rsidR="00257242" w:rsidRPr="00257242">
              <w:lastRenderedPageBreak/>
              <w:t>сотня"</w:t>
            </w:r>
            <w:r w:rsidR="00257242">
              <w:t xml:space="preserve">. </w:t>
            </w:r>
            <w:r w:rsidR="00257242" w:rsidRPr="00257242">
              <w:t>Работа в составе общественных Советов по делам инвалидов муниципальном и региональном уровне.</w:t>
            </w:r>
          </w:p>
        </w:tc>
      </w:tr>
      <w:tr w:rsidR="001A12D2" w:rsidRPr="00A72567" w14:paraId="30ACEEDD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609C16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B3C19" w14:textId="77777777" w:rsidR="00A72567" w:rsidRDefault="00A72567" w:rsidP="00A72567">
            <w:pPr>
              <w:spacing w:after="0"/>
              <w:jc w:val="both"/>
            </w:pPr>
            <w:r w:rsidRPr="00A72567">
              <w:t>Вступление в силу 442-ФЗ</w:t>
            </w:r>
            <w:r w:rsidR="002938FC">
              <w:t>.</w:t>
            </w:r>
          </w:p>
          <w:p w14:paraId="5A50A938" w14:textId="24ED7B1A" w:rsidR="002938FC" w:rsidRPr="00A72567" w:rsidRDefault="002938FC" w:rsidP="00A72567">
            <w:pPr>
              <w:spacing w:after="0"/>
              <w:jc w:val="both"/>
            </w:pPr>
            <w:r w:rsidRPr="00795CCC">
              <w:t>Введение новых стандартов доступности зданий и услуг. Развитие инклюзивного образования.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8B025" w14:textId="1DE51B4D" w:rsidR="00A72567" w:rsidRPr="00A72567" w:rsidRDefault="00257242" w:rsidP="00A72567">
            <w:pPr>
              <w:spacing w:after="0"/>
              <w:jc w:val="both"/>
            </w:pPr>
            <w:r>
              <w:t>Подготовка к в</w:t>
            </w:r>
            <w:r w:rsidR="00A72567" w:rsidRPr="00A72567">
              <w:t>ключени</w:t>
            </w:r>
            <w:r>
              <w:t>ю</w:t>
            </w:r>
            <w:r w:rsidR="00A72567" w:rsidRPr="00A72567">
              <w:t xml:space="preserve"> в реестр поставщиков, запуск</w:t>
            </w:r>
            <w:r>
              <w:t xml:space="preserve"> </w:t>
            </w:r>
            <w:r w:rsidRPr="00257242">
              <w:t>Благотворительного проекта  Дорога добра</w:t>
            </w:r>
            <w:r w:rsidR="002938FC">
              <w:t>.</w:t>
            </w:r>
            <w:r w:rsidR="002938FC" w:rsidRPr="00795CCC">
              <w:t xml:space="preserve"> "Таганай" организует консультации для инвалидов по новым правам и возможностям.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A5D60" w14:textId="552E5C8B" w:rsidR="00A72567" w:rsidRPr="00A72567" w:rsidRDefault="00257242" w:rsidP="00A72567">
            <w:pPr>
              <w:spacing w:after="0"/>
              <w:jc w:val="both"/>
            </w:pPr>
            <w:r w:rsidRPr="00257242">
              <w:t>Региональные муниципальные власти содействовали в реализации международного благотворительного проекта, совместно с российскими соотечественниками проживающими в Германии, по сбору средств на приобретение специализированного автотранспорта для города Ноябрьска-автомобиля социального такси  "Дорога добра".</w:t>
            </w:r>
          </w:p>
        </w:tc>
      </w:tr>
      <w:tr w:rsidR="001A12D2" w:rsidRPr="00A72567" w14:paraId="1548ECF6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545698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t>2016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AFBE8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t>Развитие конкурсного финансирования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EC254" w14:textId="2CAFBBB6" w:rsidR="00A72567" w:rsidRPr="00A72567" w:rsidRDefault="002938FC" w:rsidP="00A72567">
            <w:pPr>
              <w:spacing w:after="0"/>
              <w:jc w:val="both"/>
            </w:pPr>
            <w:r w:rsidRPr="002721B6">
              <w:rPr>
                <w:b/>
                <w:bCs/>
              </w:rPr>
              <w:t>Включён в реестр поставщиков ЯНАО</w:t>
            </w:r>
            <w:r w:rsidRPr="002721B6">
              <w:t>. Запускает </w:t>
            </w:r>
            <w:r w:rsidRPr="002721B6">
              <w:rPr>
                <w:b/>
                <w:bCs/>
              </w:rPr>
              <w:t>первое негосударственное соцтакси</w:t>
            </w:r>
            <w:r w:rsidRPr="002721B6">
              <w:t> в России (на базе 442-ФЗ). Услуги: перевозка инвалидов, сопровождение.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2028E" w14:textId="4E047870" w:rsidR="00A72567" w:rsidRPr="00A72567" w:rsidRDefault="001A12D2" w:rsidP="00A72567">
            <w:pPr>
              <w:spacing w:after="0"/>
              <w:jc w:val="both"/>
            </w:pPr>
            <w:r>
              <w:t xml:space="preserve">Победитель </w:t>
            </w:r>
            <w:r w:rsidR="00A72567" w:rsidRPr="00A72567">
              <w:t>конкурса поставщиков с упрощёнными требованиями для НКО</w:t>
            </w:r>
            <w:r>
              <w:t xml:space="preserve"> по охране объектов. </w:t>
            </w:r>
            <w:r w:rsidRPr="001A12D2">
              <w:t>Первая организация в регионе,  включился в реестр  поставщиков социальных услуг</w:t>
            </w:r>
            <w:r>
              <w:t xml:space="preserve">. </w:t>
            </w:r>
            <w:r w:rsidR="002938FC" w:rsidRPr="008006C0">
              <w:t>"Таганай" </w:t>
            </w:r>
            <w:r w:rsidR="002938FC" w:rsidRPr="008006C0">
              <w:rPr>
                <w:b/>
                <w:bCs/>
              </w:rPr>
              <w:t xml:space="preserve">официально </w:t>
            </w:r>
            <w:r w:rsidR="002938FC" w:rsidRPr="008006C0">
              <w:rPr>
                <w:b/>
                <w:bCs/>
              </w:rPr>
              <w:lastRenderedPageBreak/>
              <w:t>становится поставщиком социальных услуг</w:t>
            </w:r>
            <w:r w:rsidR="002938FC" w:rsidRPr="008006C0">
              <w:t>, включая сопровождение и реабилитацию. </w:t>
            </w:r>
            <w:r w:rsidR="002938FC" w:rsidRPr="008006C0">
              <w:rPr>
                <w:b/>
                <w:bCs/>
              </w:rPr>
              <w:t>Запускает первое в России негосударственное социальное такси</w:t>
            </w:r>
            <w:r w:rsidR="002938FC" w:rsidRPr="008006C0">
              <w:t> для инвалидов</w:t>
            </w:r>
            <w:r w:rsidR="002938FC">
              <w:t xml:space="preserve"> при поддержке Губернатора ЯНАО.</w:t>
            </w:r>
          </w:p>
        </w:tc>
      </w:tr>
      <w:tr w:rsidR="001A12D2" w:rsidRPr="00A72567" w14:paraId="34E50992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64CDC44" w14:textId="394C7EE2" w:rsidR="001A12D2" w:rsidRPr="00A72567" w:rsidRDefault="001A12D2" w:rsidP="00A72567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2016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AF293" w14:textId="541DF751" w:rsidR="001A12D2" w:rsidRPr="00A72567" w:rsidRDefault="001A12D2" w:rsidP="00A72567">
            <w:pPr>
              <w:spacing w:after="0"/>
              <w:jc w:val="both"/>
            </w:pPr>
            <w:r w:rsidRPr="001A12D2">
              <w:t>Закон о</w:t>
            </w:r>
            <w:r>
              <w:t xml:space="preserve"> создании</w:t>
            </w:r>
            <w:r w:rsidRPr="001A12D2">
              <w:t xml:space="preserve"> негосударственных поставщиков социальных услуг</w:t>
            </w:r>
            <w:r w:rsidR="002938FC">
              <w:t xml:space="preserve">. </w:t>
            </w:r>
            <w:r w:rsidR="002938FC" w:rsidRPr="002721B6">
              <w:t>Вступление в силу </w:t>
            </w:r>
            <w:r w:rsidR="002938FC" w:rsidRPr="002721B6">
              <w:rPr>
                <w:b/>
                <w:bCs/>
              </w:rPr>
              <w:t>442-ФЗ</w:t>
            </w:r>
            <w:r w:rsidR="002938FC" w:rsidRPr="002721B6">
              <w:t>. Закон обязывает регионы включать НКО в реестры поставщиков соцуслуг.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28AB05" w14:textId="7D86768B" w:rsidR="001A12D2" w:rsidRPr="00A72567" w:rsidRDefault="001A12D2" w:rsidP="00A72567">
            <w:pPr>
              <w:spacing w:after="0"/>
              <w:jc w:val="both"/>
            </w:pPr>
            <w:r>
              <w:t>Р</w:t>
            </w:r>
            <w:r w:rsidRPr="00257242">
              <w:t>еализаци</w:t>
            </w:r>
            <w:r>
              <w:t>я</w:t>
            </w:r>
            <w:r w:rsidRPr="00257242">
              <w:t xml:space="preserve"> международного благотворительного проекта, совместно с российскими соотечественниками проживающими в Германии, по сбору средств на приобретение специализированного автотранспорта для города Ноябрьска-автомобиля социального такси  "Дорога добра".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35D2CF" w14:textId="49B2659C" w:rsidR="001A12D2" w:rsidRDefault="001A12D2" w:rsidP="00A72567">
            <w:pPr>
              <w:spacing w:after="0"/>
              <w:jc w:val="both"/>
            </w:pPr>
            <w:r w:rsidRPr="001A12D2">
              <w:t>Помощь в оформлении документов для международного автопробега Дюссельдорф тире Ноябрьск, перегона автомобиля с для инвалидов.  Финансирование части государственной пошлины  для растаможки автотранспорта.</w:t>
            </w:r>
            <w:r>
              <w:t xml:space="preserve"> </w:t>
            </w:r>
            <w:r w:rsidRPr="001A12D2">
              <w:t>Встреча, охрана, расселение, взаимодействие, с российскими соотечественниками из Германии, прибывшими в составе экипажа  "Дорога добра".</w:t>
            </w:r>
          </w:p>
        </w:tc>
      </w:tr>
      <w:tr w:rsidR="001A12D2" w:rsidRPr="00A72567" w14:paraId="11880CC4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B75802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818DE" w14:textId="491F8657" w:rsidR="00A72567" w:rsidRPr="00A72567" w:rsidRDefault="00A72567" w:rsidP="00A72567">
            <w:pPr>
              <w:spacing w:after="0"/>
              <w:jc w:val="both"/>
            </w:pPr>
            <w:r w:rsidRPr="00A72567">
              <w:t xml:space="preserve">Закон о </w:t>
            </w:r>
            <w:r w:rsidR="002938FC">
              <w:t>выделении 10% социального</w:t>
            </w:r>
            <w:r w:rsidRPr="00A72567">
              <w:t xml:space="preserve"> бюджет</w:t>
            </w:r>
            <w:r w:rsidR="002938FC">
              <w:t>а в НКО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EFC2E" w14:textId="43A96620" w:rsidR="00A72567" w:rsidRPr="00A72567" w:rsidRDefault="002938FC" w:rsidP="00A72567">
            <w:pPr>
              <w:spacing w:after="0"/>
              <w:jc w:val="both"/>
            </w:pPr>
            <w:r w:rsidRPr="002938FC">
              <w:t>Победа в конкурсе президентских грантов создание финансово-экономической модели и обоснование тарифа для автомобиля социального такси</w:t>
            </w:r>
            <w:r>
              <w:t>,</w:t>
            </w:r>
            <w:r w:rsidRPr="002938FC">
              <w:t xml:space="preserve"> оборудован</w:t>
            </w:r>
            <w:r>
              <w:t>н</w:t>
            </w:r>
            <w:r w:rsidRPr="002938FC">
              <w:t>ого специальным подъёмником для перевозки инвалидов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D2A2E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t>Субсидия на закупку 2 новых автомобилей с подъёмниками</w:t>
            </w:r>
          </w:p>
        </w:tc>
      </w:tr>
      <w:tr w:rsidR="004431C7" w:rsidRPr="00A72567" w14:paraId="06B27B30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EBC7BF2" w14:textId="442B0F9D" w:rsidR="004431C7" w:rsidRPr="00A72567" w:rsidRDefault="004431C7" w:rsidP="00A72567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EBB214" w14:textId="4302D1C7" w:rsidR="004431C7" w:rsidRPr="00A72567" w:rsidRDefault="004431C7" w:rsidP="00A72567">
            <w:pPr>
              <w:spacing w:after="0"/>
              <w:jc w:val="both"/>
            </w:pPr>
            <w:r w:rsidRPr="00795CCC">
              <w:t>Расширение списка ТСР (технических средств реабилитации). Поддержка НКО в социальной сфере.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1B87D3" w14:textId="5EFC8AD0" w:rsidR="004431C7" w:rsidRPr="002938FC" w:rsidRDefault="004431C7" w:rsidP="00A72567">
            <w:pPr>
              <w:spacing w:after="0"/>
              <w:jc w:val="both"/>
            </w:pPr>
            <w:r w:rsidRPr="004431C7">
              <w:t>Проводит общественную проверку и экспертизу технических средств реабилитации, поступающих в округ Для обеспечения инвалидов</w:t>
            </w:r>
            <w:r>
              <w:t xml:space="preserve">. </w:t>
            </w:r>
            <w:r w:rsidRPr="00795CCC">
              <w:t>Центр становится оператором помощи в получении ТСР для жителей города.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368C55" w14:textId="4AEAF723" w:rsidR="004431C7" w:rsidRPr="00A72567" w:rsidRDefault="004431C7" w:rsidP="00A72567">
            <w:pPr>
              <w:spacing w:after="0"/>
              <w:jc w:val="both"/>
            </w:pPr>
            <w:r w:rsidRPr="004431C7">
              <w:t>Таганай  включен в состав региональной группы</w:t>
            </w:r>
            <w:r>
              <w:t xml:space="preserve"> </w:t>
            </w:r>
            <w:r w:rsidRPr="004431C7">
              <w:t>Фонд социального страхования</w:t>
            </w:r>
            <w:r>
              <w:t>.</w:t>
            </w:r>
          </w:p>
        </w:tc>
      </w:tr>
      <w:tr w:rsidR="001A12D2" w:rsidRPr="00A72567" w14:paraId="3E9E9D4A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5E7DD1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t>2018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D80C2" w14:textId="556B16C0" w:rsidR="00A72567" w:rsidRPr="00A72567" w:rsidRDefault="004431C7" w:rsidP="00A72567">
            <w:pPr>
              <w:spacing w:after="0"/>
              <w:jc w:val="both"/>
            </w:pPr>
            <w:r w:rsidRPr="00795CCC">
              <w:t>Указ № 204 "О национальных целях и стратегических задачах" (включая улучшение жизни инвалидов).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C8C07" w14:textId="0E8E24F1" w:rsidR="00541C12" w:rsidRDefault="00541C12" w:rsidP="00A72567">
            <w:pPr>
              <w:spacing w:after="0"/>
              <w:jc w:val="both"/>
            </w:pPr>
            <w:r w:rsidRPr="00795CCC">
              <w:t>"Таганай" запускает программу правового просвещения для инвалидов.</w:t>
            </w:r>
          </w:p>
          <w:p w14:paraId="18117768" w14:textId="47B1E3E7" w:rsidR="00A72567" w:rsidRPr="00A72567" w:rsidRDefault="00541C12" w:rsidP="00541C12">
            <w:pPr>
              <w:spacing w:after="0"/>
              <w:jc w:val="both"/>
            </w:pPr>
            <w:r w:rsidRPr="008006C0">
              <w:t>Центр расширяет услуги социального такси, добавляет </w:t>
            </w:r>
            <w:r w:rsidRPr="008006C0">
              <w:rPr>
                <w:b/>
                <w:bCs/>
              </w:rPr>
              <w:t>спецтранспорт для колясочников</w:t>
            </w:r>
            <w:r w:rsidRPr="008006C0">
              <w:t xml:space="preserve">. </w:t>
            </w:r>
            <w:r w:rsidR="00A72567" w:rsidRPr="00A72567">
              <w:t>Внедрение онлайн-заказа такси</w:t>
            </w:r>
            <w:r>
              <w:t>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F6FD3" w14:textId="4A2E647F" w:rsidR="00541C12" w:rsidRDefault="00A72567" w:rsidP="00541C12">
            <w:pPr>
              <w:spacing w:after="0"/>
              <w:jc w:val="both"/>
            </w:pPr>
            <w:r w:rsidRPr="00A72567">
              <w:t>Грант от правительства ЯНАО на разработку IT-решения</w:t>
            </w:r>
            <w:r w:rsidR="004431C7">
              <w:t xml:space="preserve">. </w:t>
            </w:r>
            <w:r w:rsidR="004431C7" w:rsidRPr="004431C7">
              <w:t>Центр выигрывает первый муниципальный контракт на услуги соцтакси. Охват – 200+ человек в год.</w:t>
            </w:r>
            <w:r w:rsidR="00541C12">
              <w:t xml:space="preserve"> РКООИ «ЦИП «Таганай» получает</w:t>
            </w:r>
            <w:r w:rsidR="00541C12" w:rsidRPr="008006C0">
              <w:t xml:space="preserve"> статус </w:t>
            </w:r>
            <w:r w:rsidR="00541C12" w:rsidRPr="008006C0">
              <w:rPr>
                <w:b/>
                <w:bCs/>
              </w:rPr>
              <w:t>приоритетного поставщика соцуслуг</w:t>
            </w:r>
            <w:r w:rsidR="00541C12" w:rsidRPr="008006C0">
              <w:t> в ЯНАО.</w:t>
            </w:r>
          </w:p>
          <w:p w14:paraId="70D2269D" w14:textId="3868D291" w:rsidR="00541C12" w:rsidRDefault="00541C12" w:rsidP="00541C12">
            <w:pPr>
              <w:spacing w:after="0"/>
              <w:jc w:val="both"/>
            </w:pPr>
            <w:r w:rsidRPr="008006C0">
              <w:lastRenderedPageBreak/>
              <w:t>"Таганай" </w:t>
            </w:r>
            <w:r w:rsidRPr="008006C0">
              <w:rPr>
                <w:b/>
                <w:bCs/>
              </w:rPr>
              <w:t>внедряет систему онлайн-заказа социального такси</w:t>
            </w:r>
            <w:r w:rsidRPr="008006C0">
              <w:t> и начинает сотрудничество с городской администрацией.</w:t>
            </w:r>
            <w:r>
              <w:t xml:space="preserve"> Выделение помещения для службы социального такси «Дорога добра»</w:t>
            </w:r>
          </w:p>
          <w:p w14:paraId="711E9DF4" w14:textId="01A1CF64" w:rsidR="00A72567" w:rsidRPr="00A72567" w:rsidRDefault="00A72567" w:rsidP="00A72567">
            <w:pPr>
              <w:spacing w:after="0"/>
              <w:jc w:val="both"/>
            </w:pPr>
          </w:p>
        </w:tc>
      </w:tr>
      <w:tr w:rsidR="001A12D2" w:rsidRPr="00A72567" w14:paraId="40FBDF0A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04FF44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2019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1B64E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t>Принятие 189-ФЗ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7BD009" w14:textId="22234975" w:rsidR="00A72567" w:rsidRPr="00A72567" w:rsidRDefault="00A72567" w:rsidP="00A72567">
            <w:pPr>
              <w:spacing w:after="0"/>
              <w:jc w:val="both"/>
            </w:pPr>
            <w:r w:rsidRPr="00A72567">
              <w:t>Сертификация услуг</w:t>
            </w:r>
            <w:r w:rsidR="00AF400D">
              <w:t xml:space="preserve">. </w:t>
            </w:r>
            <w:r w:rsidR="00AF400D" w:rsidRPr="00AF400D">
              <w:t>Выигрываем второй президентский Грант на приобретение автомобили социального такси. Закупаем новый автомобиль , приспособленный для перевозки инвалидов-колясочников.</w:t>
            </w:r>
            <w:r w:rsidR="00AF400D">
              <w:t xml:space="preserve"> </w:t>
            </w:r>
            <w:r w:rsidR="00AF400D" w:rsidRPr="002721B6">
              <w:t>"Таганай" </w:t>
            </w:r>
            <w:r w:rsidR="00AF400D" w:rsidRPr="002721B6">
              <w:rPr>
                <w:b/>
                <w:bCs/>
              </w:rPr>
              <w:t>сертифицирует услуги по новым стандартам</w:t>
            </w:r>
            <w:r w:rsidR="00AF400D" w:rsidRPr="002721B6">
              <w:t> 189-ФЗ. Внедряет </w:t>
            </w:r>
            <w:r w:rsidR="00AF400D" w:rsidRPr="002721B6">
              <w:rPr>
                <w:b/>
                <w:bCs/>
              </w:rPr>
              <w:t>мобильное приложение</w:t>
            </w:r>
            <w:r w:rsidR="00AF400D" w:rsidRPr="002721B6">
              <w:t> для заказа такси.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8D338" w14:textId="115ADFD4" w:rsidR="00A72567" w:rsidRPr="00A72567" w:rsidRDefault="00A72567" w:rsidP="00A72567">
            <w:pPr>
              <w:spacing w:after="0"/>
              <w:jc w:val="both"/>
            </w:pPr>
            <w:r w:rsidRPr="00A72567">
              <w:t>Бесплатное обучение сотрудников центра по новым стандартам</w:t>
            </w:r>
            <w:r w:rsidR="00AF400D">
              <w:t xml:space="preserve">. </w:t>
            </w:r>
            <w:r w:rsidR="00AF400D" w:rsidRPr="00AF400D">
              <w:t>Компенсация части затрат на приобретение третьего автомобиля социального такси от департамента экономики муниципалитета.</w:t>
            </w:r>
          </w:p>
        </w:tc>
      </w:tr>
      <w:tr w:rsidR="00F56FEE" w:rsidRPr="00A72567" w14:paraId="69881E29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625FF51" w14:textId="6D727196" w:rsidR="00F56FEE" w:rsidRPr="00A72567" w:rsidRDefault="00F56FEE" w:rsidP="00A72567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2019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C0A6A3" w14:textId="7BCDB0A0" w:rsidR="00F56FEE" w:rsidRPr="00A72567" w:rsidRDefault="00F56FEE" w:rsidP="00A72567">
            <w:pPr>
              <w:spacing w:after="0"/>
              <w:jc w:val="both"/>
            </w:pPr>
            <w:r w:rsidRPr="00F56FEE">
              <w:t xml:space="preserve">Расширение  списка форум собственности организации, которые могут входить в реестр </w:t>
            </w:r>
            <w:r w:rsidRPr="00F56FEE">
              <w:lastRenderedPageBreak/>
              <w:t>поставщиков социальных услуг и оказывать такие услуги населению.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A23712" w14:textId="77777777" w:rsidR="00F56FEE" w:rsidRDefault="00F56FEE" w:rsidP="00F56FEE">
            <w:pPr>
              <w:spacing w:after="0"/>
              <w:jc w:val="both"/>
            </w:pPr>
            <w:r>
              <w:lastRenderedPageBreak/>
              <w:t xml:space="preserve">Создание хозяйствующего объекта в форме общество с ограниченной ответственностью и индивидуального предпринимателя, который входит в </w:t>
            </w:r>
            <w:r>
              <w:lastRenderedPageBreak/>
              <w:t>реестр поставщиков социальных услуг, и приступают к оказанию в социальных услуг населению на дому.</w:t>
            </w:r>
          </w:p>
          <w:p w14:paraId="1BC57763" w14:textId="7327637C" w:rsidR="00F56FEE" w:rsidRPr="00A72567" w:rsidRDefault="00F56FEE" w:rsidP="00F56FEE">
            <w:pPr>
              <w:spacing w:after="0"/>
              <w:jc w:val="both"/>
            </w:pPr>
            <w:r>
              <w:t>Начало помещение для создания социального  полустационара.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81BEFA" w14:textId="6CE2773D" w:rsidR="00F56FEE" w:rsidRPr="00A72567" w:rsidRDefault="00F56FEE" w:rsidP="00A72567">
            <w:pPr>
              <w:spacing w:after="0"/>
              <w:jc w:val="both"/>
            </w:pPr>
            <w:r w:rsidRPr="00F56FEE">
              <w:lastRenderedPageBreak/>
              <w:t xml:space="preserve">Частичная компенсация затрат на газификацию  участка для здания Центра реабилитации социальных услуг  от региона , частичная </w:t>
            </w:r>
            <w:r w:rsidRPr="00F56FEE">
              <w:lastRenderedPageBreak/>
              <w:t>компенсация затрат на  оборудование котельной от администрации.</w:t>
            </w:r>
          </w:p>
        </w:tc>
      </w:tr>
      <w:tr w:rsidR="001A12D2" w:rsidRPr="00A72567" w14:paraId="070E3744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A8585A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246BD" w14:textId="6667EF8A" w:rsidR="00A72567" w:rsidRPr="00A72567" w:rsidRDefault="00156F08" w:rsidP="00A72567">
            <w:pPr>
              <w:spacing w:after="0"/>
              <w:jc w:val="both"/>
            </w:pPr>
            <w:r w:rsidRPr="002721B6">
              <w:t>Поправки в 442-ФЗ (COVID-19: дистанционные услуги, экстренная помощь).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FFB12" w14:textId="77777777" w:rsidR="00A72567" w:rsidRDefault="00A72567" w:rsidP="00A72567">
            <w:pPr>
              <w:spacing w:after="0"/>
              <w:jc w:val="both"/>
            </w:pPr>
            <w:r w:rsidRPr="00A72567">
              <w:t>Организация бесплатных перевозок</w:t>
            </w:r>
            <w:r w:rsidR="00AF400D">
              <w:t>.</w:t>
            </w:r>
            <w:r w:rsidR="006F0365">
              <w:t xml:space="preserve"> </w:t>
            </w:r>
            <w:r w:rsidR="006F0365" w:rsidRPr="006F0365">
              <w:t>Реализация Гранта от фонда президентских грантов на поддержание деятельности социально значимой организации.  Помощь медицинскому центру в создании covid лаборатории на сумму 6 млн руб.</w:t>
            </w:r>
            <w:r w:rsidR="00156F08" w:rsidRPr="002721B6">
              <w:t xml:space="preserve"> Центр организует </w:t>
            </w:r>
            <w:r w:rsidR="00156F08" w:rsidRPr="002721B6">
              <w:rPr>
                <w:b/>
                <w:bCs/>
              </w:rPr>
              <w:t>бесплатные перевозки для вакцинации</w:t>
            </w:r>
            <w:r w:rsidR="00156F08" w:rsidRPr="002721B6">
              <w:t> инвалидов. </w:t>
            </w:r>
            <w:r w:rsidR="00156F08" w:rsidRPr="002721B6">
              <w:rPr>
                <w:b/>
                <w:bCs/>
              </w:rPr>
              <w:t>100% парка адаптировано</w:t>
            </w:r>
            <w:r w:rsidR="00156F08" w:rsidRPr="002721B6">
              <w:t> под колясочников.</w:t>
            </w:r>
          </w:p>
          <w:p w14:paraId="36BA90A0" w14:textId="77777777" w:rsidR="00156F08" w:rsidRDefault="00156F08" w:rsidP="00A72567">
            <w:pPr>
              <w:spacing w:after="0"/>
              <w:jc w:val="both"/>
            </w:pPr>
            <w:r w:rsidRPr="00795CCC">
              <w:t>Центр внедряет услуги дистанционной поддержки во время пандемии.</w:t>
            </w:r>
          </w:p>
          <w:p w14:paraId="7170BCE3" w14:textId="2E4B1368" w:rsidR="00156F08" w:rsidRPr="00A72567" w:rsidRDefault="00156F08" w:rsidP="00A72567">
            <w:pPr>
              <w:spacing w:after="0"/>
              <w:jc w:val="both"/>
            </w:pPr>
            <w:r w:rsidRPr="008006C0">
              <w:t>Центр организует </w:t>
            </w:r>
            <w:r w:rsidRPr="008006C0">
              <w:rPr>
                <w:b/>
                <w:bCs/>
              </w:rPr>
              <w:t>бесплатную доставку продуктов и лекарств</w:t>
            </w:r>
            <w:r w:rsidRPr="008006C0">
              <w:t> для инвалидов на своём социальном такси.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3653D7" w14:textId="77777777" w:rsidR="00A72567" w:rsidRDefault="00A72567" w:rsidP="00A72567">
            <w:pPr>
              <w:spacing w:after="0"/>
              <w:jc w:val="both"/>
            </w:pPr>
            <w:r w:rsidRPr="00A72567">
              <w:t>Компенсация 70% расходов на дезинфекцию транспорта</w:t>
            </w:r>
            <w:r w:rsidR="006F0365">
              <w:t>.</w:t>
            </w:r>
          </w:p>
          <w:p w14:paraId="0D0B56D1" w14:textId="78B2191A" w:rsidR="006F0365" w:rsidRPr="00A72567" w:rsidRDefault="00176DB5" w:rsidP="00A72567">
            <w:pPr>
              <w:spacing w:after="0"/>
              <w:jc w:val="both"/>
            </w:pPr>
            <w:r w:rsidRPr="00176DB5">
              <w:t xml:space="preserve">Компенсация затрат на перевозку инвалидов транспортом социального такси.  Личные встречи с губернатором, консультации о правильном взаимодействии организации разных форм собственности в одном проекте. Создание твёрдого финансово-экономического обоснования тарифа, содействие губернатора в сокращение бюрократических преград, взаимодействие с губернатором о приведении нормативно-правовых актов при работе с поставщиками </w:t>
            </w:r>
            <w:r w:rsidRPr="00176DB5">
              <w:lastRenderedPageBreak/>
              <w:t>социальных услуг в соответствии с Федеральным Законом.</w:t>
            </w:r>
          </w:p>
        </w:tc>
      </w:tr>
      <w:tr w:rsidR="001A12D2" w:rsidRPr="00A72567" w14:paraId="05616843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6AED0A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2021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48175" w14:textId="1DA3A6E8" w:rsidR="00A72567" w:rsidRPr="00A72567" w:rsidRDefault="00A72567" w:rsidP="00A72567">
            <w:pPr>
              <w:spacing w:after="0"/>
              <w:jc w:val="both"/>
            </w:pPr>
            <w:r w:rsidRPr="00A72567">
              <w:t>Ст. 22 189-ФЗ</w:t>
            </w:r>
            <w:r w:rsidR="00156F08" w:rsidRPr="00795CCC">
              <w:t xml:space="preserve"> Усиление контроля за исполнением программ доступной среды. Развитие конкурсов для НКО в соцсфере.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03D26" w14:textId="15235FA8" w:rsidR="00A72567" w:rsidRDefault="00A72567" w:rsidP="00A72567">
            <w:pPr>
              <w:spacing w:after="0"/>
              <w:jc w:val="both"/>
            </w:pPr>
            <w:r w:rsidRPr="00A72567">
              <w:t>Обновление парка</w:t>
            </w:r>
            <w:r w:rsidR="00176DB5">
              <w:t>. П</w:t>
            </w:r>
            <w:r w:rsidR="00176DB5" w:rsidRPr="00176DB5">
              <w:t>убликаци</w:t>
            </w:r>
            <w:r w:rsidR="00176DB5">
              <w:t>и</w:t>
            </w:r>
            <w:r w:rsidR="00176DB5" w:rsidRPr="00176DB5">
              <w:t xml:space="preserve"> в средствах массовой информации, экспертная оценка и привлечение новых поставщиков в региональный реестр поставщиков социальных услуг. Передача опыта, популяризация деятельности социально значимой сфере.</w:t>
            </w:r>
            <w:r w:rsidR="00176DB5">
              <w:t xml:space="preserve"> </w:t>
            </w:r>
            <w:r w:rsidR="00176DB5" w:rsidRPr="00176DB5">
              <w:t xml:space="preserve">Взаимодействие с благотворительным фондом </w:t>
            </w:r>
            <w:r w:rsidR="00156F08">
              <w:t>«Н</w:t>
            </w:r>
            <w:r w:rsidR="00176DB5" w:rsidRPr="00176DB5">
              <w:t>аше будущее</w:t>
            </w:r>
            <w:r w:rsidR="00156F08">
              <w:t>»</w:t>
            </w:r>
            <w:r w:rsidR="00176DB5" w:rsidRPr="00176DB5">
              <w:t>,</w:t>
            </w:r>
            <w:r w:rsidR="00156F08">
              <w:t xml:space="preserve"> привлечение инвестиций в регион. </w:t>
            </w:r>
            <w:r w:rsidR="00156F08" w:rsidRPr="00795CCC">
              <w:t>"Таганай" выигрывает грант на развитие центра дневного пребывания для инвалидов.</w:t>
            </w:r>
          </w:p>
          <w:p w14:paraId="69B743C3" w14:textId="15B2770A" w:rsidR="00156F08" w:rsidRPr="00A72567" w:rsidRDefault="00156F08" w:rsidP="00A72567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F7D29" w14:textId="099DA017" w:rsidR="00A72567" w:rsidRPr="00A72567" w:rsidRDefault="00176DB5" w:rsidP="00A72567">
            <w:pPr>
              <w:spacing w:after="0"/>
              <w:jc w:val="both"/>
            </w:pPr>
            <w:r w:rsidRPr="00176DB5">
              <w:t>Информационная и консультационная поддержка</w:t>
            </w:r>
            <w:r>
              <w:t xml:space="preserve"> РКООИ «ЦИП «Таганай».</w:t>
            </w:r>
            <w:r w:rsidRPr="00176DB5">
              <w:t xml:space="preserve"> Включение председателя в члены общественной палаты региона.</w:t>
            </w:r>
            <w:r>
              <w:t xml:space="preserve"> </w:t>
            </w:r>
            <w:r w:rsidRPr="00176DB5">
              <w:t xml:space="preserve">Начало работы с агентством </w:t>
            </w:r>
            <w:r>
              <w:t>«М</w:t>
            </w:r>
            <w:r w:rsidRPr="00176DB5">
              <w:t>ой бизнес</w:t>
            </w:r>
            <w:r>
              <w:t>»</w:t>
            </w:r>
            <w:r w:rsidRPr="00176DB5">
              <w:t xml:space="preserve"> по формированию деятельности социальных предпринимателей.</w:t>
            </w:r>
          </w:p>
        </w:tc>
      </w:tr>
      <w:tr w:rsidR="0073197C" w:rsidRPr="00A72567" w14:paraId="299BC164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2DE89DD" w14:textId="2E77F380" w:rsidR="0073197C" w:rsidRPr="00A72567" w:rsidRDefault="0073197C" w:rsidP="00A72567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5BA11A" w14:textId="7861C3AE" w:rsidR="0073197C" w:rsidRPr="00A72567" w:rsidRDefault="0073197C" w:rsidP="00A72567">
            <w:pPr>
              <w:spacing w:after="0"/>
              <w:jc w:val="both"/>
            </w:pPr>
            <w:r w:rsidRPr="002721B6">
              <w:t>Ст. 7.1 442-ФЗ (поддержка поставщиков). Нацпроект "Демография".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C3A706" w14:textId="77777777" w:rsidR="0073197C" w:rsidRDefault="004C03DC" w:rsidP="00A72567">
            <w:pPr>
              <w:spacing w:after="0"/>
              <w:jc w:val="both"/>
            </w:pPr>
            <w:r w:rsidRPr="004C03DC">
              <w:t xml:space="preserve">Мотивация предпринимателей к оказанию </w:t>
            </w:r>
            <w:r>
              <w:t xml:space="preserve">социальных </w:t>
            </w:r>
            <w:r w:rsidRPr="004C03DC">
              <w:t xml:space="preserve">услуг, </w:t>
            </w:r>
            <w:r>
              <w:t xml:space="preserve">популяризация </w:t>
            </w:r>
            <w:r w:rsidRPr="004C03DC">
              <w:t>социального предпринимательства.</w:t>
            </w:r>
          </w:p>
          <w:p w14:paraId="3C4036AA" w14:textId="5B99741D" w:rsidR="00716BFD" w:rsidRPr="00A72567" w:rsidRDefault="00716BFD" w:rsidP="00A72567">
            <w:pPr>
              <w:spacing w:after="0"/>
              <w:jc w:val="both"/>
            </w:pPr>
            <w:r>
              <w:t>Запуск социального полустационара.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7DF7E5" w14:textId="2C0B2045" w:rsidR="0073197C" w:rsidRPr="00176DB5" w:rsidRDefault="004C03DC" w:rsidP="00A72567">
            <w:pPr>
              <w:spacing w:after="0"/>
              <w:jc w:val="both"/>
            </w:pPr>
            <w:r w:rsidRPr="004C03DC">
              <w:t xml:space="preserve">Обучение программа поддержки семинары, форумы, видеоконференцсвязи от агентства мой бизнес с социальными предпринимателями представление </w:t>
            </w:r>
            <w:r w:rsidRPr="004C03DC">
              <w:lastRenderedPageBreak/>
              <w:t xml:space="preserve">своего опыта </w:t>
            </w:r>
            <w:r w:rsidR="00510870">
              <w:t>д</w:t>
            </w:r>
            <w:r w:rsidRPr="004C03DC">
              <w:t>ля мотивации предпринимателей к активной деятельности в сфере социальных услуг.</w:t>
            </w:r>
            <w:r w:rsidR="00510870">
              <w:t xml:space="preserve"> Субсидии.</w:t>
            </w:r>
          </w:p>
        </w:tc>
      </w:tr>
      <w:tr w:rsidR="001A12D2" w:rsidRPr="00A72567" w14:paraId="194AE28D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E98811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lastRenderedPageBreak/>
              <w:t>2023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2AC84" w14:textId="77777777" w:rsidR="00A72567" w:rsidRDefault="00A72567" w:rsidP="00A72567">
            <w:pPr>
              <w:spacing w:after="0"/>
              <w:jc w:val="both"/>
            </w:pPr>
            <w:r w:rsidRPr="00A72567">
              <w:t>Ст. 7.1 442-ФЗ</w:t>
            </w:r>
          </w:p>
          <w:p w14:paraId="0E15B0B9" w14:textId="1C514DE6" w:rsidR="004C03DC" w:rsidRPr="00A72567" w:rsidRDefault="004C03DC" w:rsidP="00A72567">
            <w:pPr>
              <w:spacing w:after="0"/>
              <w:jc w:val="both"/>
            </w:pPr>
            <w:r w:rsidRPr="008006C0">
              <w:t>Продление "Доступной среды" до 2025 года. Увеличение финансирования поставщиков соцуслуг.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B0724" w14:textId="40D3C091" w:rsidR="004C03DC" w:rsidRDefault="004C03DC" w:rsidP="00A72567">
            <w:pPr>
              <w:spacing w:after="0"/>
              <w:jc w:val="both"/>
            </w:pPr>
            <w:r w:rsidRPr="004C03DC">
              <w:t>Представление опыта взаимодействия региональной власти с поставщиками услуг, с экспертами по доступной среде, на федеральных</w:t>
            </w:r>
            <w:r w:rsidR="00510870">
              <w:t xml:space="preserve"> </w:t>
            </w:r>
            <w:r w:rsidRPr="004C03DC">
              <w:t>и межрегиональных мероприятия</w:t>
            </w:r>
            <w:r w:rsidR="00510870">
              <w:t>х</w:t>
            </w:r>
            <w:r w:rsidRPr="004C03DC">
              <w:t>.</w:t>
            </w:r>
          </w:p>
          <w:p w14:paraId="727D08E4" w14:textId="77777777" w:rsidR="00A72567" w:rsidRDefault="004C03DC" w:rsidP="00A72567">
            <w:pPr>
              <w:spacing w:after="0"/>
              <w:jc w:val="both"/>
            </w:pPr>
            <w:r w:rsidRPr="008006C0">
              <w:t>Центр </w:t>
            </w:r>
            <w:r w:rsidRPr="008006C0">
              <w:rPr>
                <w:b/>
                <w:bCs/>
              </w:rPr>
              <w:t xml:space="preserve">обучает другие </w:t>
            </w:r>
            <w:r w:rsidR="00E65CDA">
              <w:rPr>
                <w:b/>
                <w:bCs/>
              </w:rPr>
              <w:t>НКО в</w:t>
            </w:r>
            <w:r w:rsidRPr="008006C0">
              <w:t> организации негосударственного соцтакси.</w:t>
            </w:r>
          </w:p>
          <w:p w14:paraId="712953B0" w14:textId="1AE147DB" w:rsidR="00716BFD" w:rsidRPr="00A72567" w:rsidRDefault="00716BFD" w:rsidP="00A72567">
            <w:pPr>
              <w:spacing w:after="0"/>
              <w:jc w:val="both"/>
            </w:pPr>
            <w:r w:rsidRPr="002721B6">
              <w:t>Доля негосударственных услуг центра – </w:t>
            </w:r>
            <w:r w:rsidRPr="002721B6">
              <w:rPr>
                <w:b/>
                <w:bCs/>
              </w:rPr>
              <w:t>40%</w:t>
            </w:r>
            <w:r w:rsidRPr="002721B6">
              <w:t> рынка Ноябрьска.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6D947" w14:textId="77777777" w:rsidR="00A72567" w:rsidRDefault="00E67781" w:rsidP="00A72567">
            <w:pPr>
              <w:spacing w:after="0"/>
              <w:jc w:val="both"/>
            </w:pPr>
            <w:r>
              <w:t>Администрация-</w:t>
            </w:r>
            <w:r w:rsidR="00E65CDA" w:rsidRPr="00E65CDA">
              <w:t>Компенсация затрат на аренду гаража для автомобиля социального такси. Содействие в благоустройстве территории центра реабилитация и социальных услуг.</w:t>
            </w:r>
            <w:r w:rsidR="00716BFD" w:rsidRPr="002721B6">
              <w:rPr>
                <w:b/>
                <w:bCs/>
              </w:rPr>
              <w:t xml:space="preserve"> Интегрирует </w:t>
            </w:r>
            <w:r w:rsidR="00716BFD">
              <w:rPr>
                <w:b/>
                <w:bCs/>
              </w:rPr>
              <w:t>соц</w:t>
            </w:r>
            <w:r w:rsidR="00716BFD" w:rsidRPr="002721B6">
              <w:rPr>
                <w:b/>
                <w:bCs/>
              </w:rPr>
              <w:t>такси с федеральным навигатором</w:t>
            </w:r>
            <w:r w:rsidR="00716BFD" w:rsidRPr="002721B6">
              <w:t> для инвалидов.</w:t>
            </w:r>
          </w:p>
          <w:p w14:paraId="597C86C4" w14:textId="63AA9CD6" w:rsidR="00E67781" w:rsidRPr="00A72567" w:rsidRDefault="00E67781" w:rsidP="00A72567">
            <w:pPr>
              <w:spacing w:after="0"/>
              <w:jc w:val="both"/>
            </w:pPr>
            <w:r>
              <w:t>Нет возможности встретиться с Губернатором. Игнорируются запросы поставщимков.</w:t>
            </w:r>
          </w:p>
        </w:tc>
      </w:tr>
      <w:tr w:rsidR="001A12D2" w:rsidRPr="00A72567" w14:paraId="25E23FCE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E1EA6D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rPr>
                <w:b/>
                <w:bCs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B4212" w14:textId="77777777" w:rsidR="00A72567" w:rsidRPr="00A72567" w:rsidRDefault="00A72567" w:rsidP="00A72567">
            <w:pPr>
              <w:spacing w:after="0"/>
              <w:jc w:val="both"/>
            </w:pPr>
            <w:r w:rsidRPr="00A72567">
              <w:t>Планируемые поправки в 189-ФЗ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50A3B" w14:textId="45E082B1" w:rsidR="00A72567" w:rsidRDefault="00E65CDA" w:rsidP="00E65CDA">
            <w:pPr>
              <w:spacing w:after="0"/>
              <w:jc w:val="both"/>
            </w:pPr>
            <w:r>
              <w:t>Многочисленные поправки в региона</w:t>
            </w:r>
            <w:r w:rsidR="00510870">
              <w:t>льные</w:t>
            </w:r>
            <w:r>
              <w:t xml:space="preserve"> законодательные акты, поиск путей взаимодействия с департаментом социальной защиты. На услугу социального такси, по эффективной </w:t>
            </w:r>
            <w:r>
              <w:lastRenderedPageBreak/>
              <w:t>работе региональный социальной карты Морошка.  Оказание консультационной помощи  поставщикам социальных услуг и некоммерческим организациям по процессам и отчётности в социальных услугах.</w:t>
            </w:r>
          </w:p>
          <w:p w14:paraId="05528AA7" w14:textId="40867823" w:rsidR="00075D5A" w:rsidRPr="00A72567" w:rsidRDefault="00075D5A" w:rsidP="00E65CDA">
            <w:pPr>
              <w:spacing w:after="0"/>
              <w:jc w:val="both"/>
            </w:pPr>
            <w:r w:rsidRPr="00795CCC">
              <w:t>Центр открывает новое направление – трудоустройство инвалидов при поддержке местного бизнеса.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9DE18A" w14:textId="2CEADA36" w:rsidR="00A72567" w:rsidRPr="00A72567" w:rsidRDefault="00E65CDA" w:rsidP="00A72567">
            <w:pPr>
              <w:spacing w:after="0"/>
              <w:jc w:val="both"/>
            </w:pPr>
            <w:r w:rsidRPr="00E65CDA">
              <w:lastRenderedPageBreak/>
              <w:t>Нет результата взаимодействия</w:t>
            </w:r>
          </w:p>
        </w:tc>
      </w:tr>
      <w:tr w:rsidR="00E65CDA" w:rsidRPr="00510870" w14:paraId="2E1568D9" w14:textId="77777777" w:rsidTr="00C101DD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B6B921" w14:textId="41562F8A" w:rsidR="00E65CDA" w:rsidRPr="00510870" w:rsidRDefault="00E65CDA" w:rsidP="00A72567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E8E6AD" w14:textId="203A6C72" w:rsidR="00E65CDA" w:rsidRPr="00510870" w:rsidRDefault="00E65CDA" w:rsidP="00A72567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>Новые тарифы и внесение изменения работы поставщиков социальных услуг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E663D2" w14:textId="690EA935" w:rsidR="00E65CDA" w:rsidRPr="00510870" w:rsidRDefault="00075D5A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>Предоставление финансово-экономического обоснования на новые тарифы, многочисленное обращение губернатору, департаменту население ЯНАО прокуратура региона Президенту Российской Федерации о неправомерном и односторонн</w:t>
            </w:r>
            <w:r w:rsidR="00510870" w:rsidRPr="00510870">
              <w:rPr>
                <w:b/>
                <w:bCs/>
              </w:rPr>
              <w:t>е</w:t>
            </w:r>
            <w:r w:rsidRPr="00510870">
              <w:rPr>
                <w:b/>
                <w:bCs/>
              </w:rPr>
              <w:t>м</w:t>
            </w:r>
            <w:r w:rsidR="007D35A9" w:rsidRPr="00510870">
              <w:rPr>
                <w:b/>
                <w:bCs/>
              </w:rPr>
              <w:t xml:space="preserve"> </w:t>
            </w:r>
            <w:r w:rsidRPr="00510870">
              <w:rPr>
                <w:b/>
                <w:bCs/>
              </w:rPr>
              <w:t xml:space="preserve">снижении тарифов на социальные услуги, </w:t>
            </w:r>
            <w:r w:rsidR="007D35A9" w:rsidRPr="00510870">
              <w:rPr>
                <w:b/>
                <w:bCs/>
              </w:rPr>
              <w:t>о</w:t>
            </w:r>
            <w:r w:rsidRPr="00510870">
              <w:rPr>
                <w:b/>
                <w:bCs/>
              </w:rPr>
              <w:t xml:space="preserve">б отсутствии организованного взаимодействия с поставщиками социальных услуг органов власти.  Отсутствие планирования, </w:t>
            </w:r>
            <w:r w:rsidRPr="00510870">
              <w:rPr>
                <w:b/>
                <w:bCs/>
              </w:rPr>
              <w:lastRenderedPageBreak/>
              <w:t>предсказуемости и обоснованности тарифов на социальные услуги.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BFF6C" w14:textId="25A330D9" w:rsidR="00075D5A" w:rsidRPr="00510870" w:rsidRDefault="00075D5A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lastRenderedPageBreak/>
              <w:t>Снижение тарифов для компенсации поставщикам социальных услуг на 40-400%</w:t>
            </w:r>
          </w:p>
          <w:p w14:paraId="60398D99" w14:textId="03C102FB" w:rsidR="00075D5A" w:rsidRPr="00510870" w:rsidRDefault="00E65CDA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 xml:space="preserve">Нет результата взаимодействия. </w:t>
            </w:r>
            <w:r w:rsidR="00075D5A" w:rsidRPr="00510870">
              <w:rPr>
                <w:b/>
                <w:bCs/>
              </w:rPr>
              <w:t>Социальный рейтинг региона падает.</w:t>
            </w:r>
          </w:p>
          <w:p w14:paraId="0A523A43" w14:textId="77777777" w:rsidR="00E65CDA" w:rsidRPr="00510870" w:rsidRDefault="00075D5A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>Поставщики социальных услуг на грани банкротства.</w:t>
            </w:r>
          </w:p>
          <w:p w14:paraId="737FBB68" w14:textId="77777777" w:rsidR="00075D5A" w:rsidRPr="00510870" w:rsidRDefault="00075D5A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t>Получатели социальных услуг не понимают какие у них перспективы, бояться будущего.</w:t>
            </w:r>
          </w:p>
          <w:p w14:paraId="25905B90" w14:textId="4C06984D" w:rsidR="00510870" w:rsidRPr="00510870" w:rsidRDefault="00510870" w:rsidP="00075D5A">
            <w:pPr>
              <w:spacing w:after="0"/>
              <w:jc w:val="both"/>
              <w:rPr>
                <w:b/>
                <w:bCs/>
              </w:rPr>
            </w:pPr>
            <w:r w:rsidRPr="00510870">
              <w:rPr>
                <w:b/>
                <w:bCs/>
              </w:rPr>
              <w:lastRenderedPageBreak/>
              <w:t>Отсутствуют ответы от департамент</w:t>
            </w:r>
            <w:r w:rsidR="005416CE">
              <w:rPr>
                <w:b/>
                <w:bCs/>
              </w:rPr>
              <w:t>а</w:t>
            </w:r>
            <w:r w:rsidRPr="00510870">
              <w:rPr>
                <w:b/>
                <w:bCs/>
              </w:rPr>
              <w:t xml:space="preserve"> соцзащиты,  прокуратуры</w:t>
            </w:r>
            <w:r>
              <w:rPr>
                <w:b/>
                <w:bCs/>
              </w:rPr>
              <w:t xml:space="preserve"> по </w:t>
            </w:r>
            <w:r w:rsidRPr="00510870">
              <w:rPr>
                <w:b/>
                <w:bCs/>
              </w:rPr>
              <w:t>устранени</w:t>
            </w:r>
            <w:r>
              <w:rPr>
                <w:b/>
                <w:bCs/>
              </w:rPr>
              <w:t>ю</w:t>
            </w:r>
            <w:r w:rsidRPr="00510870">
              <w:rPr>
                <w:b/>
                <w:bCs/>
              </w:rPr>
              <w:t xml:space="preserve"> разногласий, </w:t>
            </w:r>
            <w:r>
              <w:rPr>
                <w:b/>
                <w:bCs/>
              </w:rPr>
              <w:t xml:space="preserve">противоречий </w:t>
            </w:r>
            <w:r w:rsidRPr="00510870">
              <w:rPr>
                <w:b/>
                <w:bCs/>
              </w:rPr>
              <w:t xml:space="preserve">и </w:t>
            </w:r>
            <w:r w:rsidR="005416CE">
              <w:rPr>
                <w:b/>
                <w:bCs/>
              </w:rPr>
              <w:t xml:space="preserve">о </w:t>
            </w:r>
            <w:r w:rsidRPr="00510870">
              <w:rPr>
                <w:b/>
                <w:bCs/>
              </w:rPr>
              <w:t>перспективах развития сферы социальных услуг.</w:t>
            </w:r>
          </w:p>
        </w:tc>
      </w:tr>
    </w:tbl>
    <w:p w14:paraId="33ED2325" w14:textId="77777777" w:rsidR="00D01BD8" w:rsidRDefault="00D01BD8" w:rsidP="00A72567">
      <w:pPr>
        <w:spacing w:after="0"/>
        <w:jc w:val="both"/>
        <w:sectPr w:rsidR="00D01BD8" w:rsidSect="00D01BD8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390EEAB9" w14:textId="29A4D787" w:rsidR="00937522" w:rsidRDefault="00937522" w:rsidP="00A72567">
      <w:pPr>
        <w:spacing w:after="0"/>
        <w:jc w:val="both"/>
      </w:pPr>
    </w:p>
    <w:p w14:paraId="1B59D1BE" w14:textId="318905BD" w:rsidR="00937522" w:rsidRPr="008006C0" w:rsidRDefault="00937522" w:rsidP="00937522">
      <w:pPr>
        <w:spacing w:after="0"/>
        <w:jc w:val="both"/>
      </w:pPr>
      <w:r w:rsidRPr="008006C0">
        <w:t xml:space="preserve">Ключевые достижения </w:t>
      </w:r>
      <w:r>
        <w:t>РКООИ «ЦИП «Таганай»</w:t>
      </w:r>
      <w:r w:rsidRPr="008006C0">
        <w:t>:</w:t>
      </w:r>
    </w:p>
    <w:p w14:paraId="5FD0385E" w14:textId="77777777" w:rsidR="00937522" w:rsidRPr="008006C0" w:rsidRDefault="00937522" w:rsidP="00937522">
      <w:pPr>
        <w:numPr>
          <w:ilvl w:val="0"/>
          <w:numId w:val="3"/>
        </w:numPr>
        <w:spacing w:after="0"/>
        <w:jc w:val="both"/>
      </w:pPr>
      <w:r w:rsidRPr="008006C0">
        <w:rPr>
          <w:b/>
          <w:bCs/>
        </w:rPr>
        <w:t>Первый негосударственный оператор социального такси</w:t>
      </w:r>
      <w:r w:rsidRPr="008006C0">
        <w:t> (с 201</w:t>
      </w:r>
      <w:r>
        <w:t>6</w:t>
      </w:r>
      <w:r w:rsidRPr="008006C0">
        <w:t xml:space="preserve"> г.) – модель </w:t>
      </w:r>
      <w:r>
        <w:t xml:space="preserve">готова к тиражированию </w:t>
      </w:r>
      <w:r w:rsidRPr="008006C0">
        <w:t>в других регионах.</w:t>
      </w:r>
    </w:p>
    <w:p w14:paraId="520F5FE4" w14:textId="77777777" w:rsidR="00937522" w:rsidRPr="008006C0" w:rsidRDefault="00937522" w:rsidP="00937522">
      <w:pPr>
        <w:numPr>
          <w:ilvl w:val="0"/>
          <w:numId w:val="3"/>
        </w:numPr>
        <w:spacing w:after="0"/>
        <w:jc w:val="both"/>
      </w:pPr>
      <w:r w:rsidRPr="008006C0">
        <w:rPr>
          <w:b/>
          <w:bCs/>
        </w:rPr>
        <w:t>Поставщик социальных услуг</w:t>
      </w:r>
      <w:r w:rsidRPr="008006C0">
        <w:t> с 201</w:t>
      </w:r>
      <w:r>
        <w:t>6</w:t>
      </w:r>
      <w:r w:rsidRPr="008006C0">
        <w:t xml:space="preserve"> года – услуги включают:</w:t>
      </w:r>
    </w:p>
    <w:p w14:paraId="32DE7D54" w14:textId="77777777" w:rsidR="00937522" w:rsidRPr="008006C0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>Социальное такси (более </w:t>
      </w:r>
      <w:r w:rsidRPr="008006C0">
        <w:rPr>
          <w:b/>
          <w:bCs/>
        </w:rPr>
        <w:t>10 000 поездок ежегодно</w:t>
      </w:r>
      <w:r w:rsidRPr="008006C0">
        <w:t>).</w:t>
      </w:r>
    </w:p>
    <w:p w14:paraId="1C7ACEA4" w14:textId="77777777" w:rsidR="00937522" w:rsidRPr="008006C0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>Сопровождение инвалидов</w:t>
      </w:r>
      <w:r>
        <w:t xml:space="preserve"> (более 400 благополучателей).</w:t>
      </w:r>
    </w:p>
    <w:p w14:paraId="2E563C3A" w14:textId="77777777" w:rsidR="00937522" w:rsidRPr="008006C0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>Юридическая и реабилитационная помощь</w:t>
      </w:r>
      <w:r>
        <w:t xml:space="preserve"> в Центре реабилитации.</w:t>
      </w:r>
    </w:p>
    <w:p w14:paraId="3D513DF5" w14:textId="77777777" w:rsidR="00937522" w:rsidRPr="008006C0" w:rsidRDefault="00937522" w:rsidP="00937522">
      <w:pPr>
        <w:numPr>
          <w:ilvl w:val="0"/>
          <w:numId w:val="3"/>
        </w:numPr>
        <w:spacing w:after="0"/>
        <w:jc w:val="both"/>
      </w:pPr>
      <w:r w:rsidRPr="008006C0">
        <w:rPr>
          <w:b/>
          <w:bCs/>
        </w:rPr>
        <w:t>Инновации</w:t>
      </w:r>
      <w:r w:rsidRPr="008006C0">
        <w:t>:</w:t>
      </w:r>
    </w:p>
    <w:p w14:paraId="70C2C561" w14:textId="77777777" w:rsidR="00937522" w:rsidRPr="008006C0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>Онлайн-заказ такси (2018).</w:t>
      </w:r>
    </w:p>
    <w:p w14:paraId="7B1B1139" w14:textId="77777777" w:rsidR="00937522" w:rsidRPr="008006C0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 xml:space="preserve">Социальный </w:t>
      </w:r>
      <w:r>
        <w:t>сертификат</w:t>
      </w:r>
      <w:r w:rsidRPr="008006C0">
        <w:t xml:space="preserve"> (2023).</w:t>
      </w:r>
    </w:p>
    <w:p w14:paraId="5870A2A1" w14:textId="70ADFE52" w:rsidR="00937522" w:rsidRDefault="00937522" w:rsidP="00937522">
      <w:pPr>
        <w:numPr>
          <w:ilvl w:val="1"/>
          <w:numId w:val="3"/>
        </w:numPr>
        <w:spacing w:after="0"/>
        <w:jc w:val="both"/>
      </w:pPr>
      <w:r w:rsidRPr="008006C0">
        <w:t>Участие в федеральных пилотных проектах</w:t>
      </w:r>
      <w:r>
        <w:t xml:space="preserve"> </w:t>
      </w:r>
    </w:p>
    <w:p w14:paraId="5E0287BF" w14:textId="7B7D97A0" w:rsidR="00937522" w:rsidRDefault="00937522" w:rsidP="00937522">
      <w:pPr>
        <w:numPr>
          <w:ilvl w:val="1"/>
          <w:numId w:val="3"/>
        </w:numPr>
        <w:spacing w:after="0"/>
        <w:jc w:val="both"/>
      </w:pPr>
      <w:r>
        <w:t>Признание проекта лучшим в России (2019)</w:t>
      </w:r>
    </w:p>
    <w:p w14:paraId="1C2EDC39" w14:textId="4CC33D5D" w:rsidR="00577C34" w:rsidRDefault="00577C34" w:rsidP="00577C34">
      <w:pPr>
        <w:spacing w:after="0"/>
        <w:jc w:val="both"/>
      </w:pPr>
    </w:p>
    <w:p w14:paraId="7915FDA3" w14:textId="17B476F4" w:rsidR="00577C34" w:rsidRPr="00661044" w:rsidRDefault="00577C34" w:rsidP="00577C34">
      <w:pPr>
        <w:spacing w:after="0"/>
        <w:jc w:val="both"/>
        <w:rPr>
          <w:b/>
          <w:bCs/>
        </w:rPr>
      </w:pPr>
      <w:r w:rsidRPr="00661044">
        <w:rPr>
          <w:b/>
          <w:bCs/>
        </w:rPr>
        <w:t>Все эти меры принимались при непосредственном заинтересованном участии Губернатора ЯНАО</w:t>
      </w:r>
      <w:r w:rsidR="00661044" w:rsidRPr="00661044">
        <w:rPr>
          <w:b/>
          <w:bCs/>
        </w:rPr>
        <w:t>.</w:t>
      </w:r>
    </w:p>
    <w:p w14:paraId="01443201" w14:textId="0CDCEE99" w:rsidR="00661044" w:rsidRPr="008006C0" w:rsidRDefault="00661044" w:rsidP="00577C34">
      <w:pPr>
        <w:spacing w:after="0"/>
        <w:jc w:val="both"/>
      </w:pPr>
      <w:r>
        <w:t>Именно это и подтверждает,</w:t>
      </w:r>
      <w:r w:rsidRPr="00661044">
        <w:t xml:space="preserve"> что только при взаимодействии властей всех уровней, участии негосударственных поставщиков социальных услуг, социальных предпринимателей, привлечени</w:t>
      </w:r>
      <w:r>
        <w:t>и</w:t>
      </w:r>
      <w:r w:rsidRPr="00661044">
        <w:t xml:space="preserve"> инвесторов и при понятных условиях для финансирования социальных услуг, можно добиться потрясающих результатов в повышении качества жизни благополучателей, изменении к лучшему судьбы каждого конкретного человека. Этот процесс</w:t>
      </w:r>
      <w:r>
        <w:t>,</w:t>
      </w:r>
      <w:r w:rsidRPr="00661044">
        <w:t xml:space="preserve"> конечно</w:t>
      </w:r>
      <w:r>
        <w:t xml:space="preserve"> же,</w:t>
      </w:r>
      <w:r w:rsidRPr="00661044">
        <w:t xml:space="preserve"> не должен прекращаться.</w:t>
      </w:r>
    </w:p>
    <w:p w14:paraId="741BDC1E" w14:textId="3F63302E" w:rsidR="00937522" w:rsidRDefault="00937522" w:rsidP="00937522">
      <w:pPr>
        <w:spacing w:after="0"/>
        <w:jc w:val="both"/>
      </w:pPr>
    </w:p>
    <w:p w14:paraId="4EEAC99A" w14:textId="5A4E113A" w:rsidR="0087362D" w:rsidRPr="0044039E" w:rsidRDefault="0087362D" w:rsidP="0087362D">
      <w:pPr>
        <w:spacing w:after="0"/>
        <w:jc w:val="both"/>
        <w:rPr>
          <w:b/>
          <w:bCs/>
        </w:rPr>
      </w:pPr>
      <w:r w:rsidRPr="0044039E">
        <w:rPr>
          <w:b/>
          <w:bCs/>
        </w:rPr>
        <w:t>П</w:t>
      </w:r>
      <w:r w:rsidRPr="005227B5">
        <w:rPr>
          <w:b/>
          <w:bCs/>
        </w:rPr>
        <w:t xml:space="preserve">роблемы и противоречия </w:t>
      </w:r>
      <w:r w:rsidRPr="0044039E">
        <w:rPr>
          <w:b/>
          <w:bCs/>
        </w:rPr>
        <w:t>в 202</w:t>
      </w:r>
      <w:r w:rsidR="005416CE">
        <w:rPr>
          <w:b/>
          <w:bCs/>
        </w:rPr>
        <w:t>4</w:t>
      </w:r>
      <w:r w:rsidRPr="0044039E">
        <w:rPr>
          <w:b/>
          <w:bCs/>
        </w:rPr>
        <w:t xml:space="preserve"> году </w:t>
      </w:r>
      <w:r w:rsidRPr="005227B5">
        <w:rPr>
          <w:b/>
          <w:bCs/>
        </w:rPr>
        <w:t>возникли</w:t>
      </w:r>
      <w:r w:rsidR="005416CE">
        <w:rPr>
          <w:b/>
          <w:bCs/>
        </w:rPr>
        <w:t xml:space="preserve"> и усугубились в 2025 г.</w:t>
      </w:r>
      <w:r w:rsidRPr="005227B5">
        <w:rPr>
          <w:b/>
          <w:bCs/>
        </w:rPr>
        <w:t xml:space="preserve"> на региональном уровне в сфере поставщиков социальных услуг</w:t>
      </w:r>
      <w:r w:rsidRPr="0044039E">
        <w:rPr>
          <w:b/>
          <w:bCs/>
        </w:rPr>
        <w:t>:</w:t>
      </w:r>
    </w:p>
    <w:p w14:paraId="20450020" w14:textId="77777777" w:rsidR="0087362D" w:rsidRPr="005227B5" w:rsidRDefault="0087362D" w:rsidP="0087362D">
      <w:pPr>
        <w:spacing w:after="0"/>
        <w:jc w:val="both"/>
      </w:pPr>
    </w:p>
    <w:p w14:paraId="122283AD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Проблемы и противоречия в сфере поставщиков социальных услуг</w:t>
      </w:r>
    </w:p>
    <w:p w14:paraId="5122323A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1. Финансовые и бюрократические барьеры</w:t>
      </w:r>
    </w:p>
    <w:p w14:paraId="27EDC59F" w14:textId="77777777" w:rsidR="0087362D" w:rsidRPr="005227B5" w:rsidRDefault="0087362D" w:rsidP="0087362D">
      <w:pPr>
        <w:numPr>
          <w:ilvl w:val="0"/>
          <w:numId w:val="4"/>
        </w:numPr>
        <w:spacing w:after="0"/>
        <w:jc w:val="both"/>
      </w:pPr>
      <w:r w:rsidRPr="005227B5">
        <w:rPr>
          <w:b/>
          <w:bCs/>
        </w:rPr>
        <w:t>Сокращение финансирования</w:t>
      </w:r>
      <w:r w:rsidRPr="005227B5">
        <w:t xml:space="preserve"> для поставщиков из-за </w:t>
      </w:r>
      <w:r>
        <w:t xml:space="preserve">необоснованного снижения тарифов и </w:t>
      </w:r>
      <w:r w:rsidRPr="005227B5">
        <w:t>перераспределения бюджета в пользу государственных учреждений.</w:t>
      </w:r>
    </w:p>
    <w:p w14:paraId="67C32379" w14:textId="77777777" w:rsidR="0087362D" w:rsidRPr="005227B5" w:rsidRDefault="0087362D" w:rsidP="0087362D">
      <w:pPr>
        <w:numPr>
          <w:ilvl w:val="0"/>
          <w:numId w:val="4"/>
        </w:numPr>
        <w:spacing w:after="0"/>
        <w:jc w:val="both"/>
      </w:pPr>
      <w:r w:rsidRPr="005227B5">
        <w:rPr>
          <w:b/>
          <w:bCs/>
        </w:rPr>
        <w:t>Ужесточение требований</w:t>
      </w:r>
      <w:r w:rsidRPr="005227B5">
        <w:t> к отчетности без увеличения компенсации затрат.</w:t>
      </w:r>
    </w:p>
    <w:p w14:paraId="4434DA6F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2. Конфликты с региональными властями</w:t>
      </w:r>
    </w:p>
    <w:p w14:paraId="3AACA95E" w14:textId="77777777" w:rsidR="0087362D" w:rsidRPr="005227B5" w:rsidRDefault="0087362D" w:rsidP="0087362D">
      <w:pPr>
        <w:numPr>
          <w:ilvl w:val="0"/>
          <w:numId w:val="5"/>
        </w:numPr>
        <w:spacing w:after="0"/>
        <w:jc w:val="both"/>
      </w:pPr>
      <w:r w:rsidRPr="005227B5">
        <w:rPr>
          <w:b/>
          <w:bCs/>
        </w:rPr>
        <w:t xml:space="preserve">Отказ в </w:t>
      </w:r>
      <w:r>
        <w:rPr>
          <w:b/>
          <w:bCs/>
        </w:rPr>
        <w:t>принятии нового тарифа</w:t>
      </w:r>
      <w:r w:rsidRPr="005227B5">
        <w:t> без объяснения причин (в 202</w:t>
      </w:r>
      <w:r>
        <w:t>1</w:t>
      </w:r>
      <w:r w:rsidRPr="005227B5">
        <w:t xml:space="preserve"> г. "Таганай" </w:t>
      </w:r>
      <w:r>
        <w:t xml:space="preserve">утверждал по этой же методики тариф </w:t>
      </w:r>
      <w:r w:rsidRPr="005227B5">
        <w:t xml:space="preserve">на перевозки инвалидов, </w:t>
      </w:r>
      <w:r>
        <w:t>и теперь опирались</w:t>
      </w:r>
      <w:r w:rsidRPr="005227B5">
        <w:t xml:space="preserve"> на успешный 9-летний опыт).</w:t>
      </w:r>
    </w:p>
    <w:p w14:paraId="0CEA5B36" w14:textId="77777777" w:rsidR="0087362D" w:rsidRPr="005227B5" w:rsidRDefault="0087362D" w:rsidP="0087362D">
      <w:pPr>
        <w:numPr>
          <w:ilvl w:val="0"/>
          <w:numId w:val="5"/>
        </w:numPr>
        <w:spacing w:after="0"/>
        <w:jc w:val="both"/>
      </w:pPr>
      <w:r w:rsidRPr="005227B5">
        <w:rPr>
          <w:b/>
          <w:bCs/>
        </w:rPr>
        <w:t>Лоббирование интересов госучреждений</w:t>
      </w:r>
      <w:r w:rsidRPr="005227B5">
        <w:t xml:space="preserve"> – новые </w:t>
      </w:r>
      <w:r>
        <w:t>тарифы</w:t>
      </w:r>
      <w:r w:rsidRPr="005227B5">
        <w:t xml:space="preserve"> оформляются под "своих" поставщиков, хотя </w:t>
      </w:r>
      <w:r>
        <w:t>НПСУ</w:t>
      </w:r>
      <w:r w:rsidRPr="005227B5">
        <w:t xml:space="preserve"> предлагают более выгодные условия.</w:t>
      </w:r>
    </w:p>
    <w:p w14:paraId="15B9D4DA" w14:textId="77777777" w:rsidR="0087362D" w:rsidRPr="005227B5" w:rsidRDefault="0087362D" w:rsidP="0087362D">
      <w:pPr>
        <w:numPr>
          <w:ilvl w:val="0"/>
          <w:numId w:val="5"/>
        </w:numPr>
        <w:spacing w:after="0"/>
        <w:jc w:val="both"/>
      </w:pPr>
      <w:r w:rsidRPr="005227B5">
        <w:rPr>
          <w:b/>
          <w:bCs/>
        </w:rPr>
        <w:t>Игнорирование обращений</w:t>
      </w:r>
      <w:r w:rsidRPr="005227B5">
        <w:t xml:space="preserve"> – письма </w:t>
      </w:r>
      <w:r>
        <w:t>от поставщиков соцуслуг</w:t>
      </w:r>
      <w:r w:rsidRPr="005227B5">
        <w:t xml:space="preserve"> с предложениями по оптимизации соцуслуг остаются без ответа.</w:t>
      </w:r>
    </w:p>
    <w:p w14:paraId="15276572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3. Проблемы доступности и качества услуг</w:t>
      </w:r>
    </w:p>
    <w:p w14:paraId="236B8D60" w14:textId="77777777" w:rsidR="0087362D" w:rsidRPr="005227B5" w:rsidRDefault="0087362D" w:rsidP="0087362D">
      <w:pPr>
        <w:numPr>
          <w:ilvl w:val="0"/>
          <w:numId w:val="6"/>
        </w:numPr>
        <w:spacing w:after="0"/>
        <w:jc w:val="both"/>
      </w:pPr>
      <w:r w:rsidRPr="005227B5">
        <w:rPr>
          <w:b/>
          <w:bCs/>
        </w:rPr>
        <w:lastRenderedPageBreak/>
        <w:t>Дефицит кадров</w:t>
      </w:r>
      <w:r w:rsidRPr="005227B5">
        <w:t> из-за низких зарплат – власти отказываются индексировать тарифы на услуги, что делает работу НКО убыточной.</w:t>
      </w:r>
    </w:p>
    <w:p w14:paraId="701B4FDF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4. Негативная коммуникация с властями</w:t>
      </w:r>
    </w:p>
    <w:p w14:paraId="62D42076" w14:textId="77777777" w:rsidR="0087362D" w:rsidRPr="005227B5" w:rsidRDefault="0087362D" w:rsidP="0087362D">
      <w:pPr>
        <w:numPr>
          <w:ilvl w:val="0"/>
          <w:numId w:val="7"/>
        </w:numPr>
        <w:spacing w:after="0"/>
        <w:jc w:val="both"/>
      </w:pPr>
      <w:r w:rsidRPr="005227B5">
        <w:rPr>
          <w:b/>
          <w:bCs/>
        </w:rPr>
        <w:t>Цензура достижений</w:t>
      </w:r>
      <w:r w:rsidRPr="005227B5">
        <w:t>:</w:t>
      </w:r>
    </w:p>
    <w:p w14:paraId="7EEE31D8" w14:textId="77777777" w:rsidR="0087362D" w:rsidRPr="005227B5" w:rsidRDefault="0087362D" w:rsidP="0087362D">
      <w:pPr>
        <w:numPr>
          <w:ilvl w:val="1"/>
          <w:numId w:val="7"/>
        </w:numPr>
        <w:spacing w:after="0"/>
        <w:jc w:val="both"/>
      </w:pPr>
      <w:r w:rsidRPr="005227B5">
        <w:t xml:space="preserve">Власти перестали упоминать </w:t>
      </w:r>
      <w:r>
        <w:t>НПСУ</w:t>
      </w:r>
      <w:r w:rsidRPr="005227B5">
        <w:t xml:space="preserve"> в отчетах </w:t>
      </w:r>
      <w:r>
        <w:t>и соцсетях п</w:t>
      </w:r>
      <w:r w:rsidRPr="005227B5">
        <w:t>о развити</w:t>
      </w:r>
      <w:r>
        <w:t>ю</w:t>
      </w:r>
      <w:r w:rsidRPr="005227B5">
        <w:t xml:space="preserve"> соцуслуг, хотя </w:t>
      </w:r>
      <w:r>
        <w:t>они</w:t>
      </w:r>
      <w:r w:rsidRPr="005227B5">
        <w:t xml:space="preserve"> оста</w:t>
      </w:r>
      <w:r>
        <w:t>ю</w:t>
      </w:r>
      <w:r w:rsidRPr="005227B5">
        <w:t>тся лидер</w:t>
      </w:r>
      <w:r>
        <w:t>ами</w:t>
      </w:r>
      <w:r w:rsidRPr="005227B5">
        <w:t xml:space="preserve"> по охвату клиентов.</w:t>
      </w:r>
    </w:p>
    <w:p w14:paraId="12FB29A7" w14:textId="77777777" w:rsidR="0087362D" w:rsidRPr="005227B5" w:rsidRDefault="00487E6D" w:rsidP="0087362D">
      <w:pPr>
        <w:spacing w:after="0"/>
        <w:jc w:val="both"/>
      </w:pPr>
      <w:r>
        <w:pict w14:anchorId="68F5B9AE">
          <v:rect id="_x0000_i1025" style="width:0;height:.75pt" o:hralign="center" o:hrstd="t" o:hr="t" fillcolor="#a0a0a0" stroked="f"/>
        </w:pict>
      </w:r>
    </w:p>
    <w:p w14:paraId="48799AA6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Последствия для системы соцобслуживания</w:t>
      </w:r>
    </w:p>
    <w:p w14:paraId="7C2EA7DF" w14:textId="77777777" w:rsidR="0087362D" w:rsidRPr="005227B5" w:rsidRDefault="0087362D" w:rsidP="0087362D">
      <w:pPr>
        <w:numPr>
          <w:ilvl w:val="0"/>
          <w:numId w:val="8"/>
        </w:numPr>
        <w:spacing w:after="0"/>
        <w:jc w:val="both"/>
      </w:pPr>
      <w:r w:rsidRPr="005227B5">
        <w:rPr>
          <w:b/>
          <w:bCs/>
        </w:rPr>
        <w:t>Сокращение негосударственного сектора</w:t>
      </w:r>
      <w:r w:rsidRPr="005227B5">
        <w:t> – 4 НКО в ЯНАО закрылись в 2024 г. из-за нерентабельности.</w:t>
      </w:r>
    </w:p>
    <w:p w14:paraId="24EB007D" w14:textId="77777777" w:rsidR="0087362D" w:rsidRPr="005227B5" w:rsidRDefault="0087362D" w:rsidP="0087362D">
      <w:pPr>
        <w:numPr>
          <w:ilvl w:val="0"/>
          <w:numId w:val="8"/>
        </w:numPr>
        <w:spacing w:after="0"/>
        <w:jc w:val="both"/>
      </w:pPr>
      <w:r w:rsidRPr="005227B5">
        <w:rPr>
          <w:b/>
          <w:bCs/>
        </w:rPr>
        <w:t>Рост недоверия инвалидов</w:t>
      </w:r>
      <w:r w:rsidRPr="005227B5">
        <w:t> – из-за смены поставщиков нарушается преемственность услуг.</w:t>
      </w:r>
    </w:p>
    <w:p w14:paraId="667E733B" w14:textId="77777777" w:rsidR="0087362D" w:rsidRPr="005227B5" w:rsidRDefault="00487E6D" w:rsidP="0087362D">
      <w:pPr>
        <w:spacing w:after="0"/>
        <w:jc w:val="both"/>
      </w:pPr>
      <w:r>
        <w:pict w14:anchorId="35E12EB7">
          <v:rect id="_x0000_i1026" style="width:0;height:.75pt" o:hralign="center" o:hrstd="t" o:hr="t" fillcolor="#a0a0a0" stroked="f"/>
        </w:pict>
      </w:r>
    </w:p>
    <w:p w14:paraId="1C1784A3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Требования центра "Таганай" к властям (2024)</w:t>
      </w:r>
    </w:p>
    <w:p w14:paraId="4D4831C3" w14:textId="77777777" w:rsidR="0087362D" w:rsidRPr="005227B5" w:rsidRDefault="0087362D" w:rsidP="0087362D">
      <w:pPr>
        <w:numPr>
          <w:ilvl w:val="0"/>
          <w:numId w:val="9"/>
        </w:numPr>
        <w:spacing w:after="0"/>
        <w:jc w:val="both"/>
      </w:pPr>
      <w:r w:rsidRPr="005227B5">
        <w:rPr>
          <w:b/>
          <w:bCs/>
        </w:rPr>
        <w:t xml:space="preserve">Прозрачные </w:t>
      </w:r>
      <w:r>
        <w:rPr>
          <w:b/>
          <w:bCs/>
        </w:rPr>
        <w:t>процедуры для госучреждений и НПСУ на одинаковых условиях без скрытого финансирования</w:t>
      </w:r>
      <w:r w:rsidRPr="005227B5">
        <w:t> с участием независимых экспертов.</w:t>
      </w:r>
    </w:p>
    <w:p w14:paraId="65A9E9CB" w14:textId="77777777" w:rsidR="0087362D" w:rsidRPr="005227B5" w:rsidRDefault="0087362D" w:rsidP="0087362D">
      <w:pPr>
        <w:numPr>
          <w:ilvl w:val="0"/>
          <w:numId w:val="9"/>
        </w:numPr>
        <w:spacing w:after="0"/>
        <w:jc w:val="both"/>
      </w:pPr>
      <w:r w:rsidRPr="005227B5">
        <w:rPr>
          <w:b/>
          <w:bCs/>
        </w:rPr>
        <w:t>Индексация тарифов</w:t>
      </w:r>
      <w:r w:rsidRPr="005227B5">
        <w:t> на соцуслуги с учетом инфляции</w:t>
      </w:r>
      <w:r>
        <w:t xml:space="preserve"> и расчетами НПСУ</w:t>
      </w:r>
      <w:r w:rsidRPr="005227B5">
        <w:t>.</w:t>
      </w:r>
    </w:p>
    <w:p w14:paraId="427AF66D" w14:textId="77777777" w:rsidR="0087362D" w:rsidRPr="005227B5" w:rsidRDefault="0087362D" w:rsidP="0087362D">
      <w:pPr>
        <w:numPr>
          <w:ilvl w:val="0"/>
          <w:numId w:val="9"/>
        </w:numPr>
        <w:spacing w:after="0"/>
        <w:jc w:val="both"/>
      </w:pPr>
      <w:r w:rsidRPr="005227B5">
        <w:rPr>
          <w:b/>
          <w:bCs/>
        </w:rPr>
        <w:t>Публичные слушания</w:t>
      </w:r>
      <w:r w:rsidRPr="005227B5">
        <w:t> по проблемам поставщиков.</w:t>
      </w:r>
    </w:p>
    <w:p w14:paraId="024C79BC" w14:textId="77777777" w:rsidR="0087362D" w:rsidRPr="005227B5" w:rsidRDefault="0087362D" w:rsidP="0087362D">
      <w:pPr>
        <w:spacing w:after="0"/>
        <w:jc w:val="both"/>
      </w:pPr>
      <w:r w:rsidRPr="005227B5">
        <w:t>Пока региональные власти игнорируют диалог, предпочитая </w:t>
      </w:r>
      <w:r w:rsidRPr="005227B5">
        <w:rPr>
          <w:b/>
          <w:bCs/>
        </w:rPr>
        <w:t>административное давление</w:t>
      </w:r>
      <w:r w:rsidRPr="005227B5">
        <w:t> вместо сотрудничества. Ситуация может потребовать вмешательства федеральных структур (например, Общественной палаты РФ).</w:t>
      </w:r>
    </w:p>
    <w:p w14:paraId="4AE6D55F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Перспективы</w:t>
      </w:r>
      <w:r>
        <w:rPr>
          <w:b/>
          <w:bCs/>
        </w:rPr>
        <w:t xml:space="preserve"> реализации</w:t>
      </w:r>
      <w:r w:rsidRPr="005227B5">
        <w:rPr>
          <w:b/>
          <w:bCs/>
        </w:rPr>
        <w:t xml:space="preserve"> указа президента РФ о передаче 10% социального бюджета негосударственным поставщикам социальных услуг</w:t>
      </w:r>
    </w:p>
    <w:p w14:paraId="14948092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1. Ожидаемые позитивные эффекты</w:t>
      </w:r>
    </w:p>
    <w:p w14:paraId="20153077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✅</w:t>
      </w:r>
      <w:r w:rsidRPr="005227B5">
        <w:t> </w:t>
      </w:r>
      <w:r w:rsidRPr="005227B5">
        <w:rPr>
          <w:b/>
          <w:bCs/>
        </w:rPr>
        <w:t>Расширение рынка социальных услуг</w:t>
      </w:r>
      <w:r w:rsidRPr="005227B5">
        <w:t> – НКО и частные поставщики получат доступ к устойчивому финансированию, что повысит конкуренцию и качество услуг.</w:t>
      </w:r>
    </w:p>
    <w:p w14:paraId="67F10D62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Снижение нагрузки на государственные учреждения</w:t>
      </w:r>
      <w:r w:rsidRPr="005227B5">
        <w:t> – часть услуг (особенно инновационных, таких как сопровождаемое проживание или социальное такси) перейдет к более гибким негосударственным организациям.</w:t>
      </w:r>
      <w:r w:rsidRPr="005227B5">
        <w:br/>
      </w: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Развитие социального предпринимательства</w:t>
      </w:r>
      <w:r w:rsidRPr="005227B5">
        <w:t> – малые предприятия и НКО смогут масштабировать свою деятельность, создавая новые рабочие места.</w:t>
      </w:r>
      <w:r w:rsidRPr="005227B5">
        <w:br/>
      </w: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Персонифицированный подход</w:t>
      </w:r>
      <w:r w:rsidRPr="005227B5">
        <w:t> – негосударственные поставщики часто работают точечно и клиентоориентированно, что соответствует принципам 442-ФЗ.</w:t>
      </w:r>
    </w:p>
    <w:p w14:paraId="259B65BC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2. Риски и возможные проблемы</w:t>
      </w:r>
    </w:p>
    <w:p w14:paraId="559A9DCF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>Коррупционные схемы</w:t>
      </w:r>
      <w:r w:rsidRPr="005227B5">
        <w:t> – возможны манипуляции с распределением средств в пользу "своих" НКО, связанных с чиновниками.</w:t>
      </w:r>
      <w:r w:rsidRPr="005227B5">
        <w:br/>
      </w:r>
      <w:r w:rsidRPr="005227B5">
        <w:rPr>
          <w:rFonts w:ascii="Segoe UI Emoji" w:hAnsi="Segoe UI Emoji" w:cs="Segoe UI Emoji"/>
        </w:rPr>
        <w:lastRenderedPageBreak/>
        <w:t>⚠</w:t>
      </w:r>
      <w:r w:rsidRPr="005227B5">
        <w:t>️ </w:t>
      </w:r>
      <w:r w:rsidRPr="005227B5">
        <w:rPr>
          <w:b/>
          <w:bCs/>
        </w:rPr>
        <w:t>Неравномерное распределение</w:t>
      </w:r>
      <w:r w:rsidRPr="005227B5">
        <w:t> – крупные города могут получить больше финансирования, а сельские территории останутся без поддержки.</w:t>
      </w:r>
      <w:r w:rsidRPr="005227B5">
        <w:br/>
      </w: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>Бюрократические барьеры</w:t>
      </w:r>
      <w:r w:rsidRPr="005227B5">
        <w:t> – усложнение отчетности и тендерных процедур может отсечь малые НКО от участия.</w:t>
      </w:r>
    </w:p>
    <w:p w14:paraId="27A4F71A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>Снижение качества из-за экономии</w:t>
      </w:r>
      <w:r w:rsidRPr="005227B5">
        <w:t> – некоторые поставщики могут минимизировать затраты в ущерб качеству услуг.</w:t>
      </w:r>
    </w:p>
    <w:p w14:paraId="7EA85F4F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 xml:space="preserve">3. Влияние на </w:t>
      </w:r>
      <w:r>
        <w:rPr>
          <w:b/>
          <w:bCs/>
        </w:rPr>
        <w:t>Ц</w:t>
      </w:r>
      <w:r w:rsidRPr="005227B5">
        <w:rPr>
          <w:b/>
          <w:bCs/>
        </w:rPr>
        <w:t>ентр</w:t>
      </w:r>
      <w:r>
        <w:rPr>
          <w:b/>
          <w:bCs/>
        </w:rPr>
        <w:t>а</w:t>
      </w:r>
      <w:r w:rsidRPr="005227B5">
        <w:rPr>
          <w:b/>
          <w:bCs/>
        </w:rPr>
        <w:t xml:space="preserve"> "Таганай" и </w:t>
      </w:r>
      <w:r>
        <w:rPr>
          <w:b/>
          <w:bCs/>
        </w:rPr>
        <w:t>поставщиков соцуслуг</w:t>
      </w:r>
    </w:p>
    <w:p w14:paraId="1C5D42C0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🔹</w:t>
      </w:r>
      <w:r w:rsidRPr="005227B5">
        <w:t> </w:t>
      </w:r>
      <w:r w:rsidRPr="005227B5">
        <w:rPr>
          <w:b/>
          <w:bCs/>
        </w:rPr>
        <w:t>Возможности</w:t>
      </w:r>
      <w:r w:rsidRPr="005227B5">
        <w:t>:</w:t>
      </w:r>
    </w:p>
    <w:p w14:paraId="40D68CB4" w14:textId="77777777" w:rsidR="0087362D" w:rsidRPr="005227B5" w:rsidRDefault="0087362D" w:rsidP="0087362D">
      <w:pPr>
        <w:numPr>
          <w:ilvl w:val="0"/>
          <w:numId w:val="10"/>
        </w:numPr>
        <w:spacing w:after="0"/>
        <w:jc w:val="both"/>
      </w:pPr>
      <w:r w:rsidRPr="005227B5">
        <w:t>Получение стабильного финансирования на соцуслуги.</w:t>
      </w:r>
    </w:p>
    <w:p w14:paraId="01E09DC7" w14:textId="77777777" w:rsidR="0087362D" w:rsidRPr="005227B5" w:rsidRDefault="0087362D" w:rsidP="0087362D">
      <w:pPr>
        <w:numPr>
          <w:ilvl w:val="0"/>
          <w:numId w:val="10"/>
        </w:numPr>
        <w:spacing w:after="0"/>
        <w:jc w:val="both"/>
      </w:pPr>
      <w:r w:rsidRPr="005227B5">
        <w:t xml:space="preserve">Участие в долгосрочных проектах </w:t>
      </w:r>
      <w:r>
        <w:t>СДУ, социального полустационара.</w:t>
      </w:r>
    </w:p>
    <w:p w14:paraId="21117A3E" w14:textId="77777777" w:rsidR="0087362D" w:rsidRDefault="0087362D" w:rsidP="0087362D">
      <w:pPr>
        <w:numPr>
          <w:ilvl w:val="0"/>
          <w:numId w:val="10"/>
        </w:numPr>
        <w:spacing w:after="0"/>
        <w:jc w:val="both"/>
      </w:pPr>
      <w:r w:rsidRPr="005227B5">
        <w:t xml:space="preserve">Развитие новых направлений (цифровые сервисы, </w:t>
      </w:r>
      <w:r>
        <w:t>стационарозамещающие технологии.</w:t>
      </w:r>
    </w:p>
    <w:p w14:paraId="368B50AD" w14:textId="77777777" w:rsidR="0087362D" w:rsidRPr="005227B5" w:rsidRDefault="0087362D" w:rsidP="0087362D">
      <w:pPr>
        <w:numPr>
          <w:ilvl w:val="0"/>
          <w:numId w:val="10"/>
        </w:numPr>
        <w:spacing w:after="0"/>
        <w:jc w:val="both"/>
      </w:pPr>
      <w:r>
        <w:t>Реабилитация участников СВО.</w:t>
      </w:r>
    </w:p>
    <w:p w14:paraId="19A2D783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🔹</w:t>
      </w:r>
      <w:r w:rsidRPr="005227B5">
        <w:t> </w:t>
      </w:r>
      <w:r w:rsidRPr="005227B5">
        <w:rPr>
          <w:b/>
          <w:bCs/>
        </w:rPr>
        <w:t>Угрозы</w:t>
      </w:r>
      <w:r w:rsidRPr="005227B5">
        <w:t>:</w:t>
      </w:r>
    </w:p>
    <w:p w14:paraId="17328E31" w14:textId="77777777" w:rsidR="0087362D" w:rsidRPr="005227B5" w:rsidRDefault="0087362D" w:rsidP="0087362D">
      <w:pPr>
        <w:numPr>
          <w:ilvl w:val="0"/>
          <w:numId w:val="11"/>
        </w:numPr>
        <w:spacing w:after="0"/>
        <w:jc w:val="both"/>
      </w:pPr>
      <w:r w:rsidRPr="005227B5">
        <w:t xml:space="preserve">Ужесточение конкуренции с </w:t>
      </w:r>
      <w:r>
        <w:t>госучреждениями</w:t>
      </w:r>
      <w:r w:rsidRPr="005227B5">
        <w:t>, лоббируемыми властями.</w:t>
      </w:r>
    </w:p>
    <w:p w14:paraId="098599DD" w14:textId="77777777" w:rsidR="0087362D" w:rsidRPr="005227B5" w:rsidRDefault="0087362D" w:rsidP="0087362D">
      <w:pPr>
        <w:numPr>
          <w:ilvl w:val="0"/>
          <w:numId w:val="11"/>
        </w:numPr>
        <w:spacing w:after="0"/>
        <w:jc w:val="both"/>
      </w:pPr>
      <w:r w:rsidRPr="005227B5">
        <w:t>Риск вытеснения с рынка из-за административного давления.</w:t>
      </w:r>
    </w:p>
    <w:p w14:paraId="656C5F44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4. Необходимые меры для успешной реализации указа</w:t>
      </w:r>
    </w:p>
    <w:p w14:paraId="098FA573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📌</w:t>
      </w:r>
      <w:r w:rsidRPr="005227B5">
        <w:t> </w:t>
      </w:r>
      <w:r w:rsidRPr="005227B5">
        <w:rPr>
          <w:b/>
          <w:bCs/>
        </w:rPr>
        <w:t>Прозрачные механизмы распределения средств</w:t>
      </w:r>
      <w:r w:rsidRPr="005227B5">
        <w:t xml:space="preserve"> – </w:t>
      </w:r>
      <w:r>
        <w:t>оценки тарифов и порядков</w:t>
      </w:r>
      <w:r w:rsidRPr="005227B5">
        <w:t xml:space="preserve"> </w:t>
      </w:r>
      <w:r>
        <w:t>соцконтрактов</w:t>
      </w:r>
      <w:r w:rsidRPr="005227B5">
        <w:t xml:space="preserve"> независимы</w:t>
      </w:r>
      <w:r>
        <w:t>ми</w:t>
      </w:r>
      <w:r w:rsidRPr="005227B5">
        <w:t xml:space="preserve"> </w:t>
      </w:r>
      <w:r>
        <w:t>экспертами</w:t>
      </w:r>
      <w:r w:rsidRPr="005227B5">
        <w:t>.</w:t>
      </w:r>
    </w:p>
    <w:p w14:paraId="66CAD5E9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📌</w:t>
      </w:r>
      <w:r w:rsidRPr="005227B5">
        <w:t> </w:t>
      </w:r>
      <w:r w:rsidRPr="005227B5">
        <w:rPr>
          <w:b/>
          <w:bCs/>
        </w:rPr>
        <w:t xml:space="preserve">Поддержка малых </w:t>
      </w:r>
      <w:r>
        <w:rPr>
          <w:b/>
          <w:bCs/>
        </w:rPr>
        <w:t>НПСУ</w:t>
      </w:r>
      <w:r w:rsidRPr="005227B5">
        <w:t> – упрощенные процедуры участия в тендерах, образовательные программы.</w:t>
      </w:r>
    </w:p>
    <w:p w14:paraId="0E7D4123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📌</w:t>
      </w:r>
      <w:r w:rsidRPr="005227B5">
        <w:t> </w:t>
      </w:r>
      <w:r w:rsidRPr="005227B5">
        <w:rPr>
          <w:b/>
          <w:bCs/>
        </w:rPr>
        <w:t>Контроль качества</w:t>
      </w:r>
      <w:r w:rsidRPr="005227B5">
        <w:t> – независимые оценки услуг, обратная связь от получателей.</w:t>
      </w:r>
      <w:r w:rsidRPr="005227B5">
        <w:br/>
      </w:r>
      <w:r w:rsidRPr="005227B5">
        <w:rPr>
          <w:rFonts w:ascii="Segoe UI Emoji" w:hAnsi="Segoe UI Emoji" w:cs="Segoe UI Emoji"/>
        </w:rPr>
        <w:t>📌</w:t>
      </w:r>
      <w:r w:rsidRPr="005227B5">
        <w:t> </w:t>
      </w:r>
      <w:r w:rsidRPr="005227B5">
        <w:rPr>
          <w:b/>
          <w:bCs/>
        </w:rPr>
        <w:t>Защита от давления</w:t>
      </w:r>
      <w:r w:rsidRPr="005227B5">
        <w:t xml:space="preserve"> – </w:t>
      </w:r>
      <w:r>
        <w:t xml:space="preserve">действенные </w:t>
      </w:r>
      <w:r w:rsidRPr="005227B5">
        <w:t>механизмы обжалования решений чиновников.</w:t>
      </w:r>
    </w:p>
    <w:p w14:paraId="763887FF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Вывод</w:t>
      </w:r>
    </w:p>
    <w:p w14:paraId="71C628E3" w14:textId="77777777" w:rsidR="0087362D" w:rsidRDefault="0087362D" w:rsidP="0087362D">
      <w:pPr>
        <w:spacing w:after="0"/>
        <w:jc w:val="both"/>
      </w:pPr>
      <w:r w:rsidRPr="005227B5">
        <w:t>Указ может стать </w:t>
      </w:r>
      <w:r w:rsidRPr="005227B5">
        <w:rPr>
          <w:b/>
          <w:bCs/>
        </w:rPr>
        <w:t>прорывом</w:t>
      </w:r>
      <w:r w:rsidRPr="005227B5">
        <w:t> для негосударственного сектора, но только при условии честного распределения ресурсов и реальной конкуренции. Если же процесс будет контролироваться чиновниками в интересах "своих" поставщиков, эффект окажется </w:t>
      </w:r>
      <w:r w:rsidRPr="005227B5">
        <w:rPr>
          <w:b/>
          <w:bCs/>
        </w:rPr>
        <w:t>нулевым или даже негативным</w:t>
      </w:r>
      <w:r w:rsidRPr="005227B5">
        <w:t>. Центру "Таганай" и аналогичным организациям важно </w:t>
      </w:r>
      <w:r w:rsidRPr="005227B5">
        <w:rPr>
          <w:b/>
          <w:bCs/>
        </w:rPr>
        <w:t>активно участвовать в формировании новых правил</w:t>
      </w:r>
      <w:r w:rsidRPr="005227B5">
        <w:t xml:space="preserve">, чтобы </w:t>
      </w:r>
      <w:r>
        <w:t xml:space="preserve">благополучатели опять </w:t>
      </w:r>
      <w:r w:rsidRPr="005227B5">
        <w:t>не оста</w:t>
      </w:r>
      <w:r>
        <w:t>лись</w:t>
      </w:r>
      <w:r w:rsidRPr="005227B5">
        <w:t xml:space="preserve"> за бортом.</w:t>
      </w:r>
    </w:p>
    <w:p w14:paraId="5A1B71FE" w14:textId="77777777" w:rsidR="0087362D" w:rsidRPr="005227B5" w:rsidRDefault="0087362D" w:rsidP="0087362D">
      <w:pPr>
        <w:spacing w:after="0"/>
        <w:jc w:val="both"/>
      </w:pPr>
      <w:r>
        <w:t>Но это возможно только при непосредственном участии заинтересованного губернатора ЯНАО и влиятельного министра социальной защиты РФ.</w:t>
      </w:r>
    </w:p>
    <w:p w14:paraId="69F0FBE8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 xml:space="preserve">Оценка </w:t>
      </w:r>
      <w:r>
        <w:rPr>
          <w:b/>
          <w:bCs/>
        </w:rPr>
        <w:t xml:space="preserve">текущей </w:t>
      </w:r>
      <w:r w:rsidRPr="005227B5">
        <w:rPr>
          <w:b/>
          <w:bCs/>
        </w:rPr>
        <w:t xml:space="preserve">ситуации </w:t>
      </w:r>
      <w:r>
        <w:rPr>
          <w:b/>
          <w:bCs/>
        </w:rPr>
        <w:t xml:space="preserve">от </w:t>
      </w:r>
      <w:r w:rsidRPr="005227B5">
        <w:rPr>
          <w:b/>
          <w:bCs/>
        </w:rPr>
        <w:t xml:space="preserve">получателей социальных услуг и перспективы </w:t>
      </w:r>
      <w:r>
        <w:rPr>
          <w:b/>
          <w:bCs/>
        </w:rPr>
        <w:t xml:space="preserve">их жизни </w:t>
      </w:r>
      <w:r w:rsidRPr="005227B5">
        <w:rPr>
          <w:b/>
          <w:bCs/>
        </w:rPr>
        <w:t>при закрытии негосударственных поставщиков</w:t>
      </w:r>
      <w:r>
        <w:rPr>
          <w:b/>
          <w:bCs/>
        </w:rPr>
        <w:t>.</w:t>
      </w:r>
    </w:p>
    <w:p w14:paraId="5CFCDCEE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 xml:space="preserve">1. Текущая оценка </w:t>
      </w:r>
      <w:r>
        <w:rPr>
          <w:b/>
          <w:bCs/>
        </w:rPr>
        <w:t xml:space="preserve">ситуации от </w:t>
      </w:r>
      <w:r w:rsidRPr="005227B5">
        <w:rPr>
          <w:b/>
          <w:bCs/>
        </w:rPr>
        <w:t>получателей услуг у негосударственных поставщиков (НПСУ)</w:t>
      </w:r>
    </w:p>
    <w:p w14:paraId="6BB474A5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🔹</w:t>
      </w:r>
      <w:r w:rsidRPr="005227B5">
        <w:t> </w:t>
      </w:r>
      <w:r w:rsidRPr="005227B5">
        <w:rPr>
          <w:b/>
          <w:bCs/>
        </w:rPr>
        <w:t>Положительные аспекты</w:t>
      </w:r>
      <w:r w:rsidRPr="005227B5">
        <w:t>:</w:t>
      </w:r>
    </w:p>
    <w:p w14:paraId="04EBC426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lastRenderedPageBreak/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Гибкость и индивидуальный подход</w:t>
      </w:r>
      <w:r w:rsidRPr="005227B5">
        <w:t> – НПСУ (как "Таганай") чаще учитывают специфику потребностей инвалидов, предлагая персонализированные решения</w:t>
      </w:r>
      <w:r>
        <w:t xml:space="preserve"> без излишней бюрократии</w:t>
      </w:r>
      <w:r w:rsidRPr="005227B5">
        <w:t>.</w:t>
      </w:r>
    </w:p>
    <w:p w14:paraId="63D08FFD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Инновации</w:t>
      </w:r>
      <w:r w:rsidRPr="005227B5">
        <w:t> – внедрение соцтакси, цифровых сервисов, сопровождаемого проживания</w:t>
      </w:r>
      <w:r>
        <w:t>, передовых методов реабилитации в социальном полустационаре</w:t>
      </w:r>
      <w:r w:rsidRPr="005227B5">
        <w:t>.</w:t>
      </w:r>
    </w:p>
    <w:p w14:paraId="5330C0DD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Более высокая мотивация персонала</w:t>
      </w:r>
      <w:r w:rsidRPr="005227B5">
        <w:t xml:space="preserve"> – в </w:t>
      </w:r>
      <w:r>
        <w:t xml:space="preserve">НПСУ </w:t>
      </w:r>
      <w:r w:rsidRPr="005227B5">
        <w:t xml:space="preserve">сотрудники чаще работают по призванию, а не </w:t>
      </w:r>
      <w:r>
        <w:t>за деньги</w:t>
      </w:r>
      <w:r w:rsidRPr="005227B5">
        <w:t>.</w:t>
      </w:r>
    </w:p>
    <w:p w14:paraId="1063C3F7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✅</w:t>
      </w:r>
      <w:r w:rsidRPr="005227B5">
        <w:rPr>
          <w:rFonts w:cs="Times New Roman"/>
        </w:rPr>
        <w:t> </w:t>
      </w:r>
      <w:r w:rsidRPr="005227B5">
        <w:rPr>
          <w:b/>
          <w:bCs/>
        </w:rPr>
        <w:t>Скорость реагирования</w:t>
      </w:r>
      <w:r w:rsidRPr="005227B5">
        <w:t> – меньше бюрократии, быстрее решаются проблемы (например, замена ТСР, срочные перевозки).</w:t>
      </w:r>
    </w:p>
    <w:p w14:paraId="5E61A0DD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🔹</w:t>
      </w:r>
      <w:r w:rsidRPr="005227B5">
        <w:t> </w:t>
      </w:r>
      <w:r w:rsidRPr="005227B5">
        <w:rPr>
          <w:b/>
          <w:bCs/>
        </w:rPr>
        <w:t>Негативные моменты</w:t>
      </w:r>
      <w:r w:rsidRPr="005227B5">
        <w:t>:</w:t>
      </w:r>
    </w:p>
    <w:p w14:paraId="626518B9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>Нестабильность</w:t>
      </w:r>
      <w:r w:rsidRPr="005227B5">
        <w:t> – зависимость от грантов и конкурсов, риск внезапного сокращения услуг</w:t>
      </w:r>
      <w:r>
        <w:t xml:space="preserve"> со стороны региона в одностороннем порядке</w:t>
      </w:r>
      <w:r w:rsidRPr="005227B5">
        <w:t>.</w:t>
      </w:r>
    </w:p>
    <w:p w14:paraId="5B725443" w14:textId="77777777" w:rsidR="0087362D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>Ограниченный охват</w:t>
      </w:r>
      <w:r w:rsidRPr="005227B5">
        <w:t> – не все НПСУ могут работать в отдаленных районах из-за финансовых сложностей.</w:t>
      </w:r>
    </w:p>
    <w:p w14:paraId="4C176D20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⚠</w:t>
      </w:r>
      <w:r w:rsidRPr="005227B5">
        <w:t>️ </w:t>
      </w:r>
      <w:r w:rsidRPr="005227B5">
        <w:rPr>
          <w:b/>
          <w:bCs/>
        </w:rPr>
        <w:t xml:space="preserve">Разрыв в </w:t>
      </w:r>
      <w:r>
        <w:rPr>
          <w:b/>
          <w:bCs/>
        </w:rPr>
        <w:t>финансах</w:t>
      </w:r>
      <w:r w:rsidRPr="005227B5">
        <w:t xml:space="preserve"> – есть </w:t>
      </w:r>
      <w:r>
        <w:t>практика одностороннего необоснованного снижения тарифа со стороны органов власти</w:t>
      </w:r>
      <w:r w:rsidRPr="005227B5">
        <w:t>.</w:t>
      </w:r>
    </w:p>
    <w:p w14:paraId="39C235D9" w14:textId="77777777" w:rsidR="0087362D" w:rsidRPr="005227B5" w:rsidRDefault="00487E6D" w:rsidP="0087362D">
      <w:pPr>
        <w:spacing w:after="0"/>
        <w:jc w:val="both"/>
      </w:pPr>
      <w:r>
        <w:pict w14:anchorId="1AC9E88B">
          <v:rect id="_x0000_i1027" style="width:0;height:.75pt" o:hralign="center" o:hrstd="t" o:hr="t" fillcolor="#a0a0a0" stroked="f"/>
        </w:pict>
      </w:r>
    </w:p>
    <w:p w14:paraId="6A989BC6" w14:textId="77777777" w:rsidR="0087362D" w:rsidRPr="005227B5" w:rsidRDefault="0087362D" w:rsidP="0087362D">
      <w:pPr>
        <w:spacing w:after="0"/>
        <w:jc w:val="both"/>
      </w:pPr>
      <w:r w:rsidRPr="005227B5">
        <w:rPr>
          <w:b/>
          <w:bCs/>
        </w:rPr>
        <w:t>2. Что будет, если негосударственные поставщики исчезнут?</w:t>
      </w:r>
    </w:p>
    <w:p w14:paraId="7B9CE1E1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🔻</w:t>
      </w:r>
      <w:r w:rsidRPr="005227B5">
        <w:t> </w:t>
      </w:r>
      <w:r w:rsidRPr="005227B5">
        <w:rPr>
          <w:b/>
          <w:bCs/>
        </w:rPr>
        <w:t>Ухудшение доступности услуг</w:t>
      </w:r>
      <w:r w:rsidRPr="005227B5">
        <w:t>:</w:t>
      </w:r>
    </w:p>
    <w:p w14:paraId="4C92649B" w14:textId="2F579990" w:rsidR="0087362D" w:rsidRPr="005227B5" w:rsidRDefault="0087362D" w:rsidP="0087362D">
      <w:pPr>
        <w:numPr>
          <w:ilvl w:val="0"/>
          <w:numId w:val="12"/>
        </w:numPr>
        <w:spacing w:after="0"/>
        <w:jc w:val="both"/>
      </w:pPr>
      <w:r w:rsidRPr="005227B5">
        <w:rPr>
          <w:b/>
          <w:bCs/>
        </w:rPr>
        <w:t>Госучреждения не справятся с нагрузкой</w:t>
      </w:r>
      <w:r w:rsidRPr="005227B5">
        <w:t> – очереди на соцуслуги увеличатся в 2-3 раза</w:t>
      </w:r>
      <w:r>
        <w:t>, при потребности в надомном обслуживании ждать 2 года.</w:t>
      </w:r>
    </w:p>
    <w:p w14:paraId="272A6F7E" w14:textId="77777777" w:rsidR="0087362D" w:rsidRPr="005227B5" w:rsidRDefault="0087362D" w:rsidP="0087362D">
      <w:pPr>
        <w:numPr>
          <w:ilvl w:val="0"/>
          <w:numId w:val="12"/>
        </w:numPr>
        <w:spacing w:after="0"/>
        <w:jc w:val="both"/>
      </w:pPr>
      <w:r w:rsidRPr="005227B5">
        <w:rPr>
          <w:b/>
          <w:bCs/>
        </w:rPr>
        <w:t>Исчезновение специализированных услуг</w:t>
      </w:r>
      <w:r w:rsidRPr="005227B5">
        <w:t xml:space="preserve"> (соцтакси, сопровождаемое проживание, </w:t>
      </w:r>
      <w:r>
        <w:t>оздоровительные аппаратные комплексы</w:t>
      </w:r>
      <w:r w:rsidRPr="005227B5">
        <w:t>), которые почти не развиты в госсекторе.</w:t>
      </w:r>
    </w:p>
    <w:p w14:paraId="2203FECE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🔻</w:t>
      </w:r>
      <w:r w:rsidRPr="005227B5">
        <w:t> </w:t>
      </w:r>
      <w:r w:rsidRPr="005227B5">
        <w:rPr>
          <w:b/>
          <w:bCs/>
        </w:rPr>
        <w:t>Падение качества жизни получателей</w:t>
      </w:r>
      <w:r w:rsidRPr="005227B5">
        <w:t>:</w:t>
      </w:r>
    </w:p>
    <w:p w14:paraId="0E52EA00" w14:textId="77777777" w:rsidR="0087362D" w:rsidRPr="005227B5" w:rsidRDefault="0087362D" w:rsidP="0087362D">
      <w:pPr>
        <w:numPr>
          <w:ilvl w:val="0"/>
          <w:numId w:val="13"/>
        </w:numPr>
        <w:spacing w:after="0"/>
        <w:jc w:val="both"/>
      </w:pPr>
      <w:r w:rsidRPr="005227B5">
        <w:rPr>
          <w:b/>
          <w:bCs/>
        </w:rPr>
        <w:t>Потеря привычных помощников</w:t>
      </w:r>
      <w:r w:rsidRPr="005227B5">
        <w:t> – инвалиды годами выстраивают доверительные отношения с сотрудниками НПСУ, а госучреждения часто меняют персонал.</w:t>
      </w:r>
    </w:p>
    <w:p w14:paraId="1DE7A837" w14:textId="77777777" w:rsidR="0087362D" w:rsidRPr="005227B5" w:rsidRDefault="0087362D" w:rsidP="0087362D">
      <w:pPr>
        <w:numPr>
          <w:ilvl w:val="0"/>
          <w:numId w:val="13"/>
        </w:numPr>
        <w:spacing w:after="0"/>
        <w:jc w:val="both"/>
      </w:pPr>
      <w:r w:rsidRPr="005227B5">
        <w:rPr>
          <w:b/>
          <w:bCs/>
        </w:rPr>
        <w:t>Возврат к "совковому" подходу</w:t>
      </w:r>
      <w:r w:rsidRPr="005227B5">
        <w:t> – формальное оказание услуг без учета реальных потребностей.</w:t>
      </w:r>
    </w:p>
    <w:p w14:paraId="5B2D11E2" w14:textId="77777777" w:rsidR="0087362D" w:rsidRPr="005227B5" w:rsidRDefault="0087362D" w:rsidP="0087362D">
      <w:pPr>
        <w:numPr>
          <w:ilvl w:val="0"/>
          <w:numId w:val="13"/>
        </w:numPr>
        <w:spacing w:after="0"/>
        <w:jc w:val="both"/>
      </w:pPr>
      <w:r w:rsidRPr="005227B5">
        <w:rPr>
          <w:b/>
          <w:bCs/>
        </w:rPr>
        <w:t>Рост изоляции</w:t>
      </w:r>
      <w:r w:rsidRPr="005227B5">
        <w:t> – без соцтакси и мобильных служб многие инвалиды окажутся "заперты" дома.</w:t>
      </w:r>
    </w:p>
    <w:p w14:paraId="6B13E503" w14:textId="77777777" w:rsidR="0087362D" w:rsidRPr="005227B5" w:rsidRDefault="0087362D" w:rsidP="0087362D">
      <w:pPr>
        <w:spacing w:after="0"/>
        <w:jc w:val="both"/>
      </w:pPr>
      <w:r w:rsidRPr="005227B5">
        <w:rPr>
          <w:rFonts w:ascii="Segoe UI Emoji" w:hAnsi="Segoe UI Emoji" w:cs="Segoe UI Emoji"/>
        </w:rPr>
        <w:t>🔻</w:t>
      </w:r>
      <w:r w:rsidRPr="005227B5">
        <w:t> </w:t>
      </w:r>
      <w:r w:rsidRPr="005227B5">
        <w:rPr>
          <w:b/>
          <w:bCs/>
        </w:rPr>
        <w:t>Экономические последствия</w:t>
      </w:r>
      <w:r w:rsidRPr="005227B5">
        <w:t>:</w:t>
      </w:r>
    </w:p>
    <w:p w14:paraId="7545A317" w14:textId="77777777" w:rsidR="0087362D" w:rsidRPr="005227B5" w:rsidRDefault="0087362D" w:rsidP="0087362D">
      <w:pPr>
        <w:numPr>
          <w:ilvl w:val="0"/>
          <w:numId w:val="14"/>
        </w:numPr>
        <w:spacing w:after="0"/>
        <w:jc w:val="both"/>
      </w:pPr>
      <w:r w:rsidRPr="005227B5">
        <w:rPr>
          <w:b/>
          <w:bCs/>
        </w:rPr>
        <w:t>Увеличение госрасходов</w:t>
      </w:r>
      <w:r w:rsidRPr="005227B5">
        <w:t> – содержание госучреждений обходится дороже, чем контракты с НПСУ.</w:t>
      </w:r>
    </w:p>
    <w:p w14:paraId="0B8EA511" w14:textId="77777777" w:rsidR="0087362D" w:rsidRPr="005227B5" w:rsidRDefault="0087362D" w:rsidP="0087362D">
      <w:pPr>
        <w:numPr>
          <w:ilvl w:val="0"/>
          <w:numId w:val="14"/>
        </w:numPr>
        <w:spacing w:after="0"/>
        <w:jc w:val="both"/>
      </w:pPr>
      <w:r w:rsidRPr="005227B5">
        <w:rPr>
          <w:b/>
          <w:bCs/>
        </w:rPr>
        <w:t>Потеря рабочих мест</w:t>
      </w:r>
      <w:r w:rsidRPr="005227B5">
        <w:t> – многие сотрудники НПСУ (включая самих инвалидов) останутся без работы.</w:t>
      </w:r>
    </w:p>
    <w:p w14:paraId="7A5F2C74" w14:textId="77777777" w:rsidR="0087362D" w:rsidRDefault="0087362D" w:rsidP="0087362D">
      <w:pPr>
        <w:spacing w:after="0"/>
        <w:jc w:val="both"/>
      </w:pPr>
    </w:p>
    <w:p w14:paraId="5B3C21BC" w14:textId="2CE71F03" w:rsidR="0087362D" w:rsidRDefault="0087362D" w:rsidP="00937522">
      <w:pPr>
        <w:spacing w:after="0"/>
        <w:jc w:val="both"/>
      </w:pPr>
    </w:p>
    <w:p w14:paraId="399D7747" w14:textId="77777777" w:rsidR="0087362D" w:rsidRDefault="0087362D" w:rsidP="00937522">
      <w:pPr>
        <w:spacing w:after="0"/>
        <w:jc w:val="both"/>
      </w:pPr>
    </w:p>
    <w:p w14:paraId="73B67F0D" w14:textId="0A0FED1A" w:rsidR="00A72567" w:rsidRPr="00A72567" w:rsidRDefault="00A72567" w:rsidP="00A72567">
      <w:pPr>
        <w:spacing w:after="0"/>
        <w:jc w:val="both"/>
      </w:pPr>
      <w:r w:rsidRPr="00A72567">
        <w:lastRenderedPageBreak/>
        <w:t xml:space="preserve">Характерные </w:t>
      </w:r>
      <w:r w:rsidR="0065660B">
        <w:t>меры</w:t>
      </w:r>
      <w:r w:rsidRPr="00A72567">
        <w:t xml:space="preserve"> </w:t>
      </w:r>
      <w:r w:rsidR="0065660B" w:rsidRPr="00A72567">
        <w:t>региональной поддержки</w:t>
      </w:r>
      <w:r w:rsidR="0065660B">
        <w:t xml:space="preserve"> </w:t>
      </w:r>
      <w:r w:rsidR="00937522">
        <w:t xml:space="preserve">при непосредственном заинтересованном участии Губернатора ЯНАО </w:t>
      </w:r>
      <w:r w:rsidR="0065660B">
        <w:t>можно укрупненно сгруппировать по видам</w:t>
      </w:r>
      <w:r w:rsidRPr="00A72567">
        <w:t>:</w:t>
      </w:r>
    </w:p>
    <w:p w14:paraId="3B34FEEC" w14:textId="77777777" w:rsidR="00A72567" w:rsidRPr="00A72567" w:rsidRDefault="00A72567" w:rsidP="00A72567">
      <w:pPr>
        <w:numPr>
          <w:ilvl w:val="0"/>
          <w:numId w:val="1"/>
        </w:numPr>
        <w:spacing w:after="0"/>
        <w:jc w:val="both"/>
      </w:pPr>
      <w:r w:rsidRPr="00A72567">
        <w:rPr>
          <w:b/>
          <w:bCs/>
        </w:rPr>
        <w:t>Финансовая помощь</w:t>
      </w:r>
      <w:r w:rsidRPr="00A72567">
        <w:t>:</w:t>
      </w:r>
    </w:p>
    <w:p w14:paraId="7B247E78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Субсидии на закупку транспорта (2015, 2017, 2021)</w:t>
      </w:r>
    </w:p>
    <w:p w14:paraId="4214C086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Компенсация операционных расходов (2020)</w:t>
      </w:r>
    </w:p>
    <w:p w14:paraId="312AA321" w14:textId="545C62E3" w:rsid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Софинансирование грантов (2023)</w:t>
      </w:r>
    </w:p>
    <w:p w14:paraId="774A900E" w14:textId="0EA56237" w:rsidR="0065660B" w:rsidRPr="00A72567" w:rsidRDefault="0065660B" w:rsidP="00A72567">
      <w:pPr>
        <w:numPr>
          <w:ilvl w:val="1"/>
          <w:numId w:val="1"/>
        </w:numPr>
        <w:spacing w:after="0"/>
        <w:jc w:val="both"/>
      </w:pPr>
      <w:r>
        <w:t>Софинансирование газификации</w:t>
      </w:r>
    </w:p>
    <w:p w14:paraId="4BC109A5" w14:textId="77777777" w:rsidR="00A72567" w:rsidRPr="00A72567" w:rsidRDefault="00A72567" w:rsidP="00A72567">
      <w:pPr>
        <w:numPr>
          <w:ilvl w:val="0"/>
          <w:numId w:val="1"/>
        </w:numPr>
        <w:spacing w:after="0"/>
        <w:jc w:val="both"/>
      </w:pPr>
      <w:r w:rsidRPr="00A72567">
        <w:rPr>
          <w:b/>
          <w:bCs/>
        </w:rPr>
        <w:t>Административная поддержка</w:t>
      </w:r>
      <w:r w:rsidRPr="00A72567">
        <w:t>:</w:t>
      </w:r>
    </w:p>
    <w:p w14:paraId="479BE4EB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Включение в реестры и советы (2012, 2015)</w:t>
      </w:r>
    </w:p>
    <w:p w14:paraId="42A9ED61" w14:textId="21F0B9E9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Упрощ</w:t>
      </w:r>
      <w:r w:rsidR="0065660B">
        <w:t>ение</w:t>
      </w:r>
      <w:r w:rsidRPr="00A72567">
        <w:t xml:space="preserve"> процедуры </w:t>
      </w:r>
      <w:r w:rsidR="0065660B">
        <w:t>отчетности</w:t>
      </w:r>
      <w:r w:rsidRPr="00A72567">
        <w:t xml:space="preserve"> (2016)</w:t>
      </w:r>
    </w:p>
    <w:p w14:paraId="0C046C32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Помощь в сертификации (2019)</w:t>
      </w:r>
    </w:p>
    <w:p w14:paraId="20B7785B" w14:textId="77777777" w:rsidR="00A72567" w:rsidRPr="00A72567" w:rsidRDefault="00A72567" w:rsidP="00A72567">
      <w:pPr>
        <w:numPr>
          <w:ilvl w:val="0"/>
          <w:numId w:val="1"/>
        </w:numPr>
        <w:spacing w:after="0"/>
        <w:jc w:val="both"/>
      </w:pPr>
      <w:r w:rsidRPr="00A72567">
        <w:rPr>
          <w:b/>
          <w:bCs/>
        </w:rPr>
        <w:t>Инфраструктурная помощь</w:t>
      </w:r>
      <w:r w:rsidRPr="00A72567">
        <w:t>:</w:t>
      </w:r>
    </w:p>
    <w:p w14:paraId="39910BC2" w14:textId="7616F383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Предоставление помещений (20</w:t>
      </w:r>
      <w:r w:rsidR="0065660B">
        <w:t>1</w:t>
      </w:r>
      <w:r w:rsidRPr="00A72567">
        <w:t>8)</w:t>
      </w:r>
    </w:p>
    <w:p w14:paraId="0C7CDD02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IT-поддержка (2018)</w:t>
      </w:r>
    </w:p>
    <w:p w14:paraId="2D374CCD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Участие в пилотных проектах (2024)</w:t>
      </w:r>
    </w:p>
    <w:p w14:paraId="3D8A1B5B" w14:textId="77777777" w:rsidR="00A72567" w:rsidRPr="00A72567" w:rsidRDefault="00A72567" w:rsidP="00A72567">
      <w:pPr>
        <w:numPr>
          <w:ilvl w:val="0"/>
          <w:numId w:val="1"/>
        </w:numPr>
        <w:spacing w:after="0"/>
        <w:jc w:val="both"/>
      </w:pPr>
      <w:r w:rsidRPr="00A72567">
        <w:rPr>
          <w:b/>
          <w:bCs/>
        </w:rPr>
        <w:t>Образовательные меры</w:t>
      </w:r>
      <w:r w:rsidRPr="00A72567">
        <w:t>:</w:t>
      </w:r>
    </w:p>
    <w:p w14:paraId="76484573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Бесплатное обучение сотрудников (2019)</w:t>
      </w:r>
    </w:p>
    <w:p w14:paraId="4D9D5359" w14:textId="77777777" w:rsidR="00A72567" w:rsidRPr="00A72567" w:rsidRDefault="00A72567" w:rsidP="00A72567">
      <w:pPr>
        <w:numPr>
          <w:ilvl w:val="1"/>
          <w:numId w:val="1"/>
        </w:numPr>
        <w:spacing w:after="0"/>
        <w:jc w:val="both"/>
      </w:pPr>
      <w:r w:rsidRPr="00A72567">
        <w:t>Консультационная поддержка (2013-2024)</w:t>
      </w:r>
    </w:p>
    <w:p w14:paraId="11824265" w14:textId="77777777" w:rsidR="00577C34" w:rsidRDefault="00577C34" w:rsidP="00A72567">
      <w:pPr>
        <w:spacing w:after="0"/>
        <w:jc w:val="both"/>
      </w:pPr>
    </w:p>
    <w:p w14:paraId="27935FDD" w14:textId="3F60055A" w:rsidR="00A72567" w:rsidRPr="00A72567" w:rsidRDefault="00A72567" w:rsidP="00A72567">
      <w:pPr>
        <w:spacing w:after="0"/>
        <w:jc w:val="both"/>
      </w:pPr>
      <w:r w:rsidRPr="00A72567">
        <w:t xml:space="preserve">Региональные власти ЯНАО последовательно создавали благоприятные условия для развития </w:t>
      </w:r>
      <w:r w:rsidR="0065660B">
        <w:t>сферы негосударственных поставщиков социальных услуг при непосредственном заинтересованном участии Губернатора ЯНАО</w:t>
      </w:r>
      <w:r w:rsidRPr="00A72567">
        <w:t>, особенно в моменты ключевых законодательных изменений (442-ФЗ и 189-ФЗ). Наиболее значимая помощь оказывалась при:</w:t>
      </w:r>
    </w:p>
    <w:p w14:paraId="5BD175A7" w14:textId="77777777" w:rsidR="00A72567" w:rsidRPr="00A72567" w:rsidRDefault="00A72567" w:rsidP="00A72567">
      <w:pPr>
        <w:numPr>
          <w:ilvl w:val="0"/>
          <w:numId w:val="2"/>
        </w:numPr>
        <w:spacing w:after="0"/>
        <w:jc w:val="both"/>
      </w:pPr>
      <w:r w:rsidRPr="00A72567">
        <w:t>Старте соцтакси (2015)</w:t>
      </w:r>
    </w:p>
    <w:p w14:paraId="0D9B75BE" w14:textId="01155673" w:rsidR="00A72567" w:rsidRDefault="00A72567" w:rsidP="00A72567">
      <w:pPr>
        <w:numPr>
          <w:ilvl w:val="0"/>
          <w:numId w:val="2"/>
        </w:numPr>
        <w:spacing w:after="0"/>
        <w:jc w:val="both"/>
      </w:pPr>
      <w:r w:rsidRPr="00A72567">
        <w:t>Пандемийном периоде (2020)</w:t>
      </w:r>
    </w:p>
    <w:p w14:paraId="2AA235DF" w14:textId="5B281860" w:rsidR="0065660B" w:rsidRDefault="0065660B" w:rsidP="00A72567">
      <w:pPr>
        <w:numPr>
          <w:ilvl w:val="0"/>
          <w:numId w:val="2"/>
        </w:numPr>
        <w:spacing w:after="0"/>
        <w:jc w:val="both"/>
      </w:pPr>
      <w:r>
        <w:t>Обосновани</w:t>
      </w:r>
      <w:r w:rsidR="00937522">
        <w:t>и</w:t>
      </w:r>
      <w:r>
        <w:t xml:space="preserve"> тарифов (2017, 2021)</w:t>
      </w:r>
    </w:p>
    <w:p w14:paraId="2C3C0786" w14:textId="4CB1A4C7" w:rsidR="0087362D" w:rsidRPr="00A72567" w:rsidRDefault="0087362D" w:rsidP="00A72567">
      <w:pPr>
        <w:numPr>
          <w:ilvl w:val="0"/>
          <w:numId w:val="2"/>
        </w:numPr>
        <w:spacing w:after="0"/>
        <w:jc w:val="both"/>
      </w:pPr>
      <w:r>
        <w:t>Развитии социального предпринимательства (2020)</w:t>
      </w:r>
    </w:p>
    <w:p w14:paraId="2000A6FC" w14:textId="5413C13A" w:rsidR="00A72567" w:rsidRDefault="00A72567" w:rsidP="00A72567">
      <w:pPr>
        <w:numPr>
          <w:ilvl w:val="0"/>
          <w:numId w:val="2"/>
        </w:numPr>
        <w:spacing w:after="0"/>
        <w:jc w:val="both"/>
      </w:pPr>
      <w:r w:rsidRPr="00A72567">
        <w:t>Цифровой трансформации (2018, 202</w:t>
      </w:r>
      <w:r w:rsidR="00937522">
        <w:t>3</w:t>
      </w:r>
      <w:r w:rsidRPr="00A72567">
        <w:t>)</w:t>
      </w:r>
      <w:r w:rsidR="00937522">
        <w:t>.</w:t>
      </w:r>
    </w:p>
    <w:p w14:paraId="62532D58" w14:textId="77777777" w:rsidR="00937522" w:rsidRDefault="00937522" w:rsidP="00937522">
      <w:pPr>
        <w:spacing w:after="0"/>
        <w:ind w:left="720"/>
        <w:jc w:val="both"/>
      </w:pPr>
    </w:p>
    <w:p w14:paraId="1E96EF38" w14:textId="77777777" w:rsidR="00577C34" w:rsidRPr="00577C34" w:rsidRDefault="00577C34" w:rsidP="00577C34">
      <w:pPr>
        <w:spacing w:after="0"/>
        <w:jc w:val="both"/>
        <w:rPr>
          <w:b/>
          <w:bCs/>
        </w:rPr>
      </w:pPr>
      <w:r w:rsidRPr="00577C34">
        <w:rPr>
          <w:b/>
          <w:bCs/>
        </w:rPr>
        <w:t>Вывод</w:t>
      </w:r>
    </w:p>
    <w:p w14:paraId="09D59D2C" w14:textId="77777777" w:rsidR="00577C34" w:rsidRDefault="00577C34" w:rsidP="00577C34">
      <w:pPr>
        <w:spacing w:after="0"/>
        <w:jc w:val="both"/>
      </w:pPr>
      <w:r>
        <w:t xml:space="preserve">Негосударственные поставщики – это как "воздух" для многих инвалидов. </w:t>
      </w:r>
    </w:p>
    <w:p w14:paraId="1F63EFB1" w14:textId="3F50623D" w:rsidR="00577C34" w:rsidRDefault="00577C34" w:rsidP="00577C34">
      <w:pPr>
        <w:spacing w:after="0"/>
        <w:jc w:val="both"/>
      </w:pPr>
      <w:r>
        <w:t>Их исчезновение приведет к:</w:t>
      </w:r>
    </w:p>
    <w:p w14:paraId="57EF238E" w14:textId="77777777" w:rsidR="00577C34" w:rsidRDefault="00577C34" w:rsidP="00577C34">
      <w:pPr>
        <w:spacing w:after="0"/>
        <w:jc w:val="both"/>
      </w:pPr>
      <w:r>
        <w:t>1️ Социальной деградации – потеря достижений в инклюзии.</w:t>
      </w:r>
    </w:p>
    <w:p w14:paraId="0C33D8A7" w14:textId="77777777" w:rsidR="00577C34" w:rsidRDefault="00577C34" w:rsidP="00577C34">
      <w:pPr>
        <w:spacing w:after="0"/>
        <w:jc w:val="both"/>
      </w:pPr>
      <w:r>
        <w:t>2️</w:t>
      </w:r>
      <w:r>
        <w:rPr>
          <w:rFonts w:ascii="Tahoma" w:hAnsi="Tahoma" w:cs="Tahoma"/>
        </w:rPr>
        <w:t xml:space="preserve"> </w:t>
      </w:r>
      <w:r>
        <w:t>Росту зависимости от родственников – если нет соцтакси и помощников, семьи будут вынуждены бросать работу.</w:t>
      </w:r>
    </w:p>
    <w:p w14:paraId="3C0B3EE2" w14:textId="77777777" w:rsidR="00577C34" w:rsidRDefault="00577C34" w:rsidP="00577C34">
      <w:pPr>
        <w:spacing w:after="0"/>
        <w:jc w:val="both"/>
      </w:pPr>
      <w:r>
        <w:t>3️</w:t>
      </w:r>
      <w:r>
        <w:rPr>
          <w:rFonts w:ascii="Tahoma" w:hAnsi="Tahoma" w:cs="Tahoma"/>
        </w:rPr>
        <w:t xml:space="preserve"> </w:t>
      </w:r>
      <w:r>
        <w:t>Увеличению нагрузки на бюджет – содержание инвалидов в интернатах дороже, чем поддержка НПСУ.</w:t>
      </w:r>
    </w:p>
    <w:p w14:paraId="677C174E" w14:textId="60BB6F54" w:rsidR="00577C34" w:rsidRDefault="00577C34" w:rsidP="00937522">
      <w:pPr>
        <w:spacing w:after="0"/>
        <w:ind w:left="720"/>
        <w:jc w:val="both"/>
        <w:rPr>
          <w:b/>
          <w:bCs/>
        </w:rPr>
      </w:pPr>
    </w:p>
    <w:p w14:paraId="7BCE4240" w14:textId="2F55D75F" w:rsidR="00577C34" w:rsidRDefault="00577C34" w:rsidP="00577C34">
      <w:pPr>
        <w:spacing w:after="0"/>
        <w:ind w:left="720"/>
        <w:jc w:val="both"/>
        <w:rPr>
          <w:b/>
          <w:bCs/>
        </w:rPr>
      </w:pPr>
      <w:r w:rsidRPr="00937522">
        <w:rPr>
          <w:b/>
          <w:bCs/>
        </w:rPr>
        <w:t xml:space="preserve">Почему </w:t>
      </w:r>
      <w:r>
        <w:rPr>
          <w:b/>
          <w:bCs/>
        </w:rPr>
        <w:t xml:space="preserve">у </w:t>
      </w:r>
      <w:r w:rsidRPr="00937522">
        <w:rPr>
          <w:b/>
          <w:bCs/>
        </w:rPr>
        <w:t>Губернатора исчезла заинтересованность</w:t>
      </w:r>
      <w:r>
        <w:rPr>
          <w:b/>
          <w:bCs/>
        </w:rPr>
        <w:t xml:space="preserve"> в</w:t>
      </w:r>
      <w:r w:rsidRPr="00937522">
        <w:rPr>
          <w:b/>
          <w:bCs/>
        </w:rPr>
        <w:t xml:space="preserve"> </w:t>
      </w:r>
      <w:r w:rsidRPr="00A72567">
        <w:rPr>
          <w:b/>
          <w:bCs/>
        </w:rPr>
        <w:t>развити</w:t>
      </w:r>
      <w:r>
        <w:rPr>
          <w:b/>
          <w:bCs/>
        </w:rPr>
        <w:t>и</w:t>
      </w:r>
      <w:r w:rsidRPr="00A72567">
        <w:rPr>
          <w:b/>
          <w:bCs/>
        </w:rPr>
        <w:t xml:space="preserve"> </w:t>
      </w:r>
      <w:r w:rsidRPr="00937522">
        <w:rPr>
          <w:b/>
          <w:bCs/>
        </w:rPr>
        <w:t>сферы негосударственных поставщиков социальных услуг в 2024 году-не известно</w:t>
      </w:r>
      <w:r w:rsidR="00661044">
        <w:rPr>
          <w:b/>
          <w:bCs/>
        </w:rPr>
        <w:t>?</w:t>
      </w:r>
    </w:p>
    <w:p w14:paraId="23D9F665" w14:textId="77777777" w:rsidR="00577C34" w:rsidRDefault="00577C34" w:rsidP="00937522">
      <w:pPr>
        <w:spacing w:after="0"/>
        <w:ind w:left="720"/>
        <w:jc w:val="both"/>
        <w:rPr>
          <w:b/>
          <w:bCs/>
        </w:rPr>
      </w:pPr>
    </w:p>
    <w:p w14:paraId="41A7FF14" w14:textId="4D2D364D" w:rsidR="00285D1D" w:rsidRPr="00285D1D" w:rsidRDefault="00285D1D" w:rsidP="00285D1D">
      <w:pPr>
        <w:spacing w:after="0"/>
        <w:ind w:firstLine="709"/>
        <w:jc w:val="both"/>
      </w:pPr>
      <w:r w:rsidRPr="00285D1D">
        <w:lastRenderedPageBreak/>
        <w:t>Мы понимаем, что такую трудную ситуацию в социальной сфере не решить моментально. Но если есть намерение президента, если есть желание действительно создать конкурентную работоспособную Сферу негосударственных поставщиков социальных услуг, при этом экономия бюджет и увеличивая количество социальных услуг в регионах, поставщики социальных услуг должны знать чёткие перспективы, иметь дорожную карту, регионы должны чётко контролироваться Министерство</w:t>
      </w:r>
      <w:r>
        <w:t>м</w:t>
      </w:r>
      <w:r w:rsidRPr="00285D1D">
        <w:t xml:space="preserve"> труда и социальной защиты Российская Федерация и публично давать отчётность о достигнутых результатах.</w:t>
      </w:r>
    </w:p>
    <w:p w14:paraId="64F171C3" w14:textId="77777777" w:rsidR="00285D1D" w:rsidRPr="00285D1D" w:rsidRDefault="00285D1D" w:rsidP="00285D1D">
      <w:pPr>
        <w:spacing w:after="0"/>
        <w:ind w:firstLine="709"/>
        <w:jc w:val="both"/>
      </w:pPr>
      <w:r w:rsidRPr="00285D1D">
        <w:t xml:space="preserve"> Любая сложная дорога преодолима, главное сделать первый шаг. Первый шаг президентом уже был сделан, теперь идёт топтание на месте и начинается скатывание вниз.</w:t>
      </w:r>
    </w:p>
    <w:p w14:paraId="1DA63B54" w14:textId="043BE736" w:rsidR="00285D1D" w:rsidRDefault="00285D1D" w:rsidP="00285D1D">
      <w:pPr>
        <w:spacing w:after="0"/>
        <w:ind w:firstLine="709"/>
        <w:jc w:val="both"/>
      </w:pPr>
      <w:r w:rsidRPr="00285D1D">
        <w:t xml:space="preserve"> Наш социальный фронт должен быть крепким и прочным. От чиновников</w:t>
      </w:r>
      <w:r>
        <w:t>, которые вредят и саботируют</w:t>
      </w:r>
      <w:r w:rsidRPr="00285D1D">
        <w:t xml:space="preserve">  надо срочно избавляться, как от предателей.</w:t>
      </w:r>
    </w:p>
    <w:p w14:paraId="676489D8" w14:textId="77777777" w:rsidR="009E490F" w:rsidRPr="00650D00" w:rsidRDefault="009E490F" w:rsidP="009E490F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Перспективы развития ситуации</w:t>
      </w:r>
    </w:p>
    <w:p w14:paraId="1709070D" w14:textId="77777777" w:rsidR="009E490F" w:rsidRDefault="009E490F" w:rsidP="009E490F">
      <w:pPr>
        <w:spacing w:after="0"/>
        <w:jc w:val="both"/>
      </w:pPr>
    </w:p>
    <w:p w14:paraId="5060408F" w14:textId="77777777" w:rsidR="009E490F" w:rsidRDefault="009E490F" w:rsidP="009E490F">
      <w:pPr>
        <w:spacing w:after="0"/>
        <w:jc w:val="both"/>
      </w:pPr>
      <w:r>
        <w:t>При отсутствии или закрытии негосударственных поставщиков социальные услуги станут менее разнообразными и качественными, поскольку государственные структуры часто сталкиваются с бюрократическими препятствиями и недостатком ресурсов для оперативного реагирования на потребности граждан.</w:t>
      </w:r>
    </w:p>
    <w:p w14:paraId="179988B1" w14:textId="77777777" w:rsidR="009E490F" w:rsidRDefault="009E490F" w:rsidP="009E490F">
      <w:pPr>
        <w:spacing w:after="0"/>
        <w:jc w:val="both"/>
      </w:pPr>
    </w:p>
    <w:p w14:paraId="781DA080" w14:textId="77777777" w:rsidR="009E490F" w:rsidRDefault="009E490F" w:rsidP="009E490F">
      <w:pPr>
        <w:spacing w:after="0"/>
        <w:jc w:val="both"/>
      </w:pPr>
      <w:r>
        <w:t>Таким образом, сохранение активного участия негосударственных организаций в предоставлении социальных услуг является важным условием поддержания высокого уровня и качества жизни нуждающихся групп населения.</w:t>
      </w:r>
    </w:p>
    <w:p w14:paraId="372ED876" w14:textId="69EA8CF5" w:rsidR="005416CE" w:rsidRDefault="005416CE" w:rsidP="00285D1D">
      <w:pPr>
        <w:spacing w:after="0"/>
        <w:ind w:firstLine="709"/>
        <w:jc w:val="both"/>
      </w:pPr>
      <w:r>
        <w:t>Реальный пример ВКС</w:t>
      </w:r>
      <w:r w:rsidR="00E443A0">
        <w:t xml:space="preserve"> общение органов власти с поставщиками</w:t>
      </w:r>
      <w:r>
        <w:t xml:space="preserve"> </w:t>
      </w:r>
      <w:hyperlink r:id="rId8" w:history="1">
        <w:r w:rsidRPr="00614142">
          <w:rPr>
            <w:rStyle w:val="a4"/>
          </w:rPr>
          <w:t>https://disk.yandex.ru/i/ZfT9lFSpDTpqCw</w:t>
        </w:r>
      </w:hyperlink>
      <w:r>
        <w:t xml:space="preserve"> </w:t>
      </w:r>
    </w:p>
    <w:p w14:paraId="74A81719" w14:textId="3674668E" w:rsidR="00E443A0" w:rsidRDefault="00E443A0" w:rsidP="00285D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BC012D0" wp14:editId="3F59B882">
            <wp:extent cx="3184063" cy="31840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04" cy="318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5AAE" w14:textId="77777777" w:rsidR="00E443A0" w:rsidRPr="00285D1D" w:rsidRDefault="00E443A0" w:rsidP="00285D1D">
      <w:pPr>
        <w:spacing w:after="0"/>
        <w:ind w:firstLine="709"/>
        <w:jc w:val="both"/>
      </w:pPr>
    </w:p>
    <w:p w14:paraId="0D3ED82A" w14:textId="33B4A9E1" w:rsidR="00285D1D" w:rsidRDefault="00E443A0" w:rsidP="00285D1D">
      <w:pPr>
        <w:spacing w:after="0"/>
        <w:ind w:firstLine="709"/>
        <w:jc w:val="both"/>
      </w:pPr>
      <w:r>
        <w:t xml:space="preserve">Отзывы благополучателей </w:t>
      </w:r>
      <w:hyperlink r:id="rId10" w:history="1">
        <w:r w:rsidRPr="00614142">
          <w:rPr>
            <w:rStyle w:val="a4"/>
          </w:rPr>
          <w:t>https://disk.yandex.ru/d/c2q6dQBdjwwMDQ</w:t>
        </w:r>
      </w:hyperlink>
      <w:r>
        <w:t xml:space="preserve"> </w:t>
      </w:r>
    </w:p>
    <w:p w14:paraId="34E5F2C2" w14:textId="4E86605F" w:rsidR="00E443A0" w:rsidRPr="00285D1D" w:rsidRDefault="00E443A0" w:rsidP="00285D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82E41D8" wp14:editId="143BA06E">
            <wp:extent cx="3524885" cy="3524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B2E6" w14:textId="77777777" w:rsidR="00793010" w:rsidRDefault="00285D1D" w:rsidP="00285D1D">
      <w:pPr>
        <w:spacing w:after="0"/>
        <w:ind w:firstLine="709"/>
        <w:jc w:val="both"/>
      </w:pPr>
      <w:r w:rsidRPr="00285D1D">
        <w:t xml:space="preserve"> </w:t>
      </w:r>
    </w:p>
    <w:p w14:paraId="044648AB" w14:textId="77777777" w:rsidR="00793010" w:rsidRDefault="00793010" w:rsidP="00285D1D">
      <w:pPr>
        <w:spacing w:after="0"/>
        <w:ind w:firstLine="709"/>
        <w:jc w:val="both"/>
      </w:pPr>
    </w:p>
    <w:p w14:paraId="0EB98099" w14:textId="77777777" w:rsidR="00793010" w:rsidRDefault="00285D1D" w:rsidP="00285D1D">
      <w:pPr>
        <w:spacing w:after="0"/>
        <w:ind w:firstLine="709"/>
        <w:jc w:val="both"/>
      </w:pPr>
      <w:r w:rsidRPr="00285D1D">
        <w:t>Для системных изменений потребуется подробная разработка дорожной карты совместно с заинтересованными губернаторами пилотных регионов, Министерством труда и социальной защиты, поставщиками социальных услуг с учётом успешных практик регионов</w:t>
      </w:r>
      <w:r w:rsidR="00793010">
        <w:t>, и благополучателями</w:t>
      </w:r>
      <w:r w:rsidRPr="00285D1D">
        <w:t>.</w:t>
      </w:r>
      <w:r w:rsidR="00793010">
        <w:t xml:space="preserve"> </w:t>
      </w:r>
    </w:p>
    <w:p w14:paraId="3EF78425" w14:textId="6AF3315C" w:rsidR="00285D1D" w:rsidRDefault="00793010" w:rsidP="00285D1D">
      <w:pPr>
        <w:spacing w:after="0"/>
        <w:ind w:firstLine="709"/>
        <w:jc w:val="both"/>
      </w:pPr>
      <w:r>
        <w:t>Мы готовы оказывать содействие и открыты к сотрудничеству.</w:t>
      </w:r>
    </w:p>
    <w:p w14:paraId="5D34B8DE" w14:textId="77777777" w:rsidR="005416CE" w:rsidRPr="00285D1D" w:rsidRDefault="005416CE" w:rsidP="00285D1D">
      <w:pPr>
        <w:spacing w:after="0"/>
        <w:ind w:firstLine="709"/>
        <w:jc w:val="both"/>
      </w:pPr>
    </w:p>
    <w:p w14:paraId="389564D2" w14:textId="77777777" w:rsidR="00285D1D" w:rsidRPr="00285D1D" w:rsidRDefault="00285D1D" w:rsidP="00285D1D">
      <w:pPr>
        <w:spacing w:after="0"/>
        <w:ind w:firstLine="709"/>
        <w:jc w:val="both"/>
      </w:pPr>
    </w:p>
    <w:p w14:paraId="41A6B55A" w14:textId="45E38719" w:rsidR="005416CE" w:rsidRDefault="00285D1D" w:rsidP="00285D1D">
      <w:pPr>
        <w:spacing w:after="0"/>
        <w:ind w:firstLine="709"/>
        <w:jc w:val="both"/>
        <w:rPr>
          <w:b/>
          <w:bCs/>
        </w:rPr>
      </w:pPr>
      <w:r w:rsidRPr="00285D1D">
        <w:t xml:space="preserve"> </w:t>
      </w:r>
      <w:r w:rsidR="005416CE">
        <w:rPr>
          <w:b/>
          <w:bCs/>
        </w:rPr>
        <w:t xml:space="preserve">Вот обращения по инстанциям и отписки чиновников </w:t>
      </w:r>
      <w:hyperlink r:id="rId12" w:history="1">
        <w:r w:rsidR="007D09A6" w:rsidRPr="00614142">
          <w:rPr>
            <w:rStyle w:val="a4"/>
            <w:b/>
            <w:bCs/>
          </w:rPr>
          <w:t>https://disk.yandex.ru/d/e96AXNl_0DNChg</w:t>
        </w:r>
      </w:hyperlink>
      <w:r w:rsidR="007D09A6">
        <w:rPr>
          <w:b/>
          <w:bCs/>
        </w:rPr>
        <w:t xml:space="preserve"> </w:t>
      </w:r>
    </w:p>
    <w:p w14:paraId="6BBA8C8F" w14:textId="758CC615" w:rsidR="007D09A6" w:rsidRDefault="007D09A6" w:rsidP="00285D1D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BAB6F33" wp14:editId="41EA9FEA">
            <wp:extent cx="2668674" cy="26686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91" cy="267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7B00" w14:textId="5C07A10A" w:rsidR="00793010" w:rsidRDefault="00793010" w:rsidP="00285D1D">
      <w:pPr>
        <w:spacing w:after="0"/>
        <w:ind w:firstLine="709"/>
        <w:jc w:val="both"/>
        <w:rPr>
          <w:b/>
          <w:bCs/>
        </w:rPr>
      </w:pPr>
    </w:p>
    <w:p w14:paraId="299A60BA" w14:textId="77777777" w:rsidR="00E67781" w:rsidRPr="00E67781" w:rsidRDefault="00E67781" w:rsidP="00E67781">
      <w:pPr>
        <w:spacing w:after="0"/>
        <w:ind w:firstLine="709"/>
        <w:jc w:val="both"/>
      </w:pPr>
      <w:r w:rsidRPr="00E67781">
        <w:lastRenderedPageBreak/>
        <w:t>В 2024 году тариф на услугу социального такси 2300 при условии поездки  на специализированном транспорте к социально значимому объекту и обратно.</w:t>
      </w:r>
    </w:p>
    <w:p w14:paraId="227D8794" w14:textId="77777777" w:rsidR="00E67781" w:rsidRPr="00E67781" w:rsidRDefault="00E67781" w:rsidP="00E67781">
      <w:pPr>
        <w:spacing w:after="0"/>
        <w:ind w:firstLine="709"/>
        <w:jc w:val="both"/>
      </w:pPr>
      <w:r w:rsidRPr="00E67781">
        <w:t>В 2024 г. 1.700 стоила поездка на неспециализированных автотранспорте.</w:t>
      </w:r>
    </w:p>
    <w:p w14:paraId="44C70199" w14:textId="77777777" w:rsidR="00E67781" w:rsidRPr="00E67781" w:rsidRDefault="00E67781" w:rsidP="00E67781">
      <w:pPr>
        <w:spacing w:after="0"/>
        <w:ind w:firstLine="709"/>
        <w:jc w:val="both"/>
      </w:pPr>
      <w:r w:rsidRPr="00E67781">
        <w:t>В 2025 году тариф  на специализированный транспорт 884 руб, с учётом поездки только в одну сторону.</w:t>
      </w:r>
    </w:p>
    <w:p w14:paraId="6F13B264" w14:textId="61B4359D" w:rsidR="00E67781" w:rsidRPr="00E67781" w:rsidRDefault="00E67781" w:rsidP="00E67781">
      <w:pPr>
        <w:spacing w:after="0"/>
        <w:ind w:firstLine="709"/>
        <w:jc w:val="both"/>
      </w:pPr>
      <w:r w:rsidRPr="00E67781">
        <w:t>Изменение тарифа было доведено до поставщиков социальных услуг 29 декабря 2024 г</w:t>
      </w:r>
      <w:r w:rsidR="004E419C">
        <w:t>, к</w:t>
      </w:r>
      <w:r w:rsidRPr="00E67781">
        <w:t>огда обязательство поставщиков социальных услуг благополучия в 2025 году уже были взяты на себя.</w:t>
      </w:r>
    </w:p>
    <w:p w14:paraId="42B5BB6D" w14:textId="2B0D16FF" w:rsidR="00E67781" w:rsidRPr="00E67781" w:rsidRDefault="00E67781" w:rsidP="00E67781">
      <w:pPr>
        <w:spacing w:after="0"/>
        <w:ind w:firstLine="709"/>
        <w:jc w:val="both"/>
      </w:pPr>
      <w:r w:rsidRPr="00E67781">
        <w:t>Сейчас идут большие задолженности, но деятельность мы не приостанавливае</w:t>
      </w:r>
      <w:r w:rsidR="004E419C">
        <w:t>м</w:t>
      </w:r>
      <w:r w:rsidRPr="00E67781">
        <w:t xml:space="preserve">, пока </w:t>
      </w:r>
      <w:r>
        <w:t>н</w:t>
      </w:r>
      <w:r w:rsidRPr="00E67781">
        <w:t>адеемся на ваше твёрдое содействие.</w:t>
      </w:r>
      <w:r w:rsidRPr="00E67781">
        <w:t xml:space="preserve"> </w:t>
      </w:r>
    </w:p>
    <w:p w14:paraId="2BB9E802" w14:textId="234FAD3D" w:rsidR="00793010" w:rsidRDefault="00D01BD8" w:rsidP="00285D1D">
      <w:pPr>
        <w:spacing w:after="0"/>
        <w:ind w:firstLine="709"/>
        <w:jc w:val="both"/>
        <w:rPr>
          <w:b/>
          <w:bCs/>
        </w:rPr>
      </w:pPr>
      <w:r w:rsidRPr="00285D1D">
        <w:rPr>
          <w:b/>
          <w:bCs/>
        </w:rPr>
        <w:t>Но сейчас и уже срочно необходимо принять меры при вашем содействии</w:t>
      </w:r>
      <w:r>
        <w:rPr>
          <w:b/>
          <w:bCs/>
        </w:rPr>
        <w:t>, потому что на других уровнях решить проблемы не получается.</w:t>
      </w:r>
    </w:p>
    <w:p w14:paraId="3AC869B2" w14:textId="77777777" w:rsidR="00D01BD8" w:rsidRDefault="00D01BD8" w:rsidP="00285D1D">
      <w:pPr>
        <w:spacing w:after="0"/>
        <w:ind w:firstLine="709"/>
        <w:jc w:val="both"/>
        <w:rPr>
          <w:b/>
          <w:bCs/>
        </w:rPr>
      </w:pPr>
    </w:p>
    <w:p w14:paraId="0BB9114C" w14:textId="77777777" w:rsidR="00793010" w:rsidRPr="00285D1D" w:rsidRDefault="00793010" w:rsidP="00285D1D">
      <w:pPr>
        <w:spacing w:after="0"/>
        <w:ind w:firstLine="709"/>
        <w:jc w:val="both"/>
        <w:rPr>
          <w:b/>
          <w:bCs/>
        </w:rPr>
      </w:pPr>
    </w:p>
    <w:p w14:paraId="1118793C" w14:textId="72009F95" w:rsidR="00285D1D" w:rsidRPr="00285D1D" w:rsidRDefault="00285D1D" w:rsidP="00285D1D">
      <w:pPr>
        <w:spacing w:after="0"/>
        <w:ind w:firstLine="709"/>
        <w:jc w:val="both"/>
        <w:rPr>
          <w:b/>
          <w:bCs/>
        </w:rPr>
      </w:pPr>
      <w:r w:rsidRPr="00285D1D">
        <w:rPr>
          <w:b/>
          <w:bCs/>
        </w:rPr>
        <w:t>Просим Вас:</w:t>
      </w:r>
    </w:p>
    <w:p w14:paraId="72EFB94D" w14:textId="7F5F716C" w:rsidR="00285D1D" w:rsidRPr="00285D1D" w:rsidRDefault="00285D1D" w:rsidP="00285D1D">
      <w:pPr>
        <w:spacing w:after="0"/>
        <w:ind w:firstLine="709"/>
        <w:jc w:val="both"/>
      </w:pPr>
      <w:r w:rsidRPr="00285D1D">
        <w:t>1.</w:t>
      </w:r>
      <w:r w:rsidR="00DF18B5">
        <w:t xml:space="preserve"> Помочь</w:t>
      </w:r>
      <w:r w:rsidRPr="00285D1D">
        <w:t xml:space="preserve"> </w:t>
      </w:r>
      <w:r w:rsidR="00DF18B5">
        <w:t>у</w:t>
      </w:r>
      <w:r w:rsidRPr="00285D1D">
        <w:t>твердить тариф социального такси города Ноябрьска в соответствии с прилагаемым расчётом и произвести перерасчёт недостающей субсидии</w:t>
      </w:r>
      <w:r w:rsidR="00DF18B5">
        <w:t xml:space="preserve"> </w:t>
      </w:r>
      <w:r w:rsidR="00DF18B5">
        <w:t>с 1</w:t>
      </w:r>
      <w:r w:rsidR="00DF18B5" w:rsidRPr="00285D1D">
        <w:t xml:space="preserve"> января 2025 года</w:t>
      </w:r>
      <w:r w:rsidRPr="00285D1D">
        <w:t>.</w:t>
      </w:r>
    </w:p>
    <w:p w14:paraId="1936DA6A" w14:textId="481B68E9" w:rsidR="00F12C76" w:rsidRDefault="00285D1D" w:rsidP="009E490F">
      <w:pPr>
        <w:spacing w:after="0"/>
        <w:ind w:firstLine="709"/>
        <w:jc w:val="both"/>
      </w:pPr>
      <w:r w:rsidRPr="00285D1D">
        <w:t>2. Утвердить стоимость сертификатов стационарного и надомного социального обслуживания, социального обслуживания детей-инвалидов,  приравнять к стоимости оказываемых  услуг по индивидуальным программам социального обслуживания в 2024 году , но с учётом инфляции и произвести перерасчёт недостающей субсидии всем поставщикам соцуслуг с 1 января 2025 года.</w:t>
      </w:r>
    </w:p>
    <w:p w14:paraId="4B161D62" w14:textId="34084D24" w:rsidR="009E490F" w:rsidRDefault="009E490F" w:rsidP="009E490F">
      <w:pPr>
        <w:spacing w:after="0"/>
        <w:ind w:firstLine="709"/>
        <w:jc w:val="both"/>
      </w:pPr>
      <w:r>
        <w:t>3. Твёрдо сказать своё мнение о перспективах развития негосударственных поставщиков социальных услуг.  Как мы активно отвлекаемся на инициативы президента и поддерживаем его всеми силами, так и теперь настало время твердо знать: Необходимо ли развивать сферу негосударственных поставщиков социальных услуг</w:t>
      </w:r>
      <w:r w:rsidR="007D09A6">
        <w:t xml:space="preserve"> для</w:t>
      </w:r>
      <w:r>
        <w:t xml:space="preserve"> жител</w:t>
      </w:r>
      <w:r w:rsidR="007D09A6">
        <w:t>ей</w:t>
      </w:r>
      <w:r>
        <w:t xml:space="preserve"> регионов, </w:t>
      </w:r>
      <w:r w:rsidR="007D09A6">
        <w:t xml:space="preserve">сохранилась ли </w:t>
      </w:r>
      <w:r>
        <w:t xml:space="preserve">заинтересованность президента в развитии этой сферы? Твёрдый </w:t>
      </w:r>
      <w:r w:rsidR="007D09A6">
        <w:t xml:space="preserve">ответ: </w:t>
      </w:r>
      <w:r>
        <w:t xml:space="preserve">да или нет, </w:t>
      </w:r>
      <w:r w:rsidR="007D09A6">
        <w:t xml:space="preserve">позволит </w:t>
      </w:r>
      <w:r>
        <w:t>нам чётко определиться со своей деятельностью и донести до благополуч</w:t>
      </w:r>
      <w:r w:rsidR="007D09A6">
        <w:t>ателей</w:t>
      </w:r>
      <w:r>
        <w:t xml:space="preserve"> конкретную ситуацию.</w:t>
      </w:r>
    </w:p>
    <w:p w14:paraId="5E948FC7" w14:textId="6FD95081" w:rsidR="009E490F" w:rsidRDefault="00DC229B" w:rsidP="00DC229B">
      <w:pPr>
        <w:spacing w:after="0"/>
        <w:ind w:firstLine="708"/>
        <w:jc w:val="both"/>
      </w:pPr>
      <w:r>
        <w:t>4. Пожалуйста, п</w:t>
      </w:r>
      <w:r w:rsidR="009E490F">
        <w:t>росто скажите</w:t>
      </w:r>
      <w:r w:rsidR="00D01BD8">
        <w:t>:</w:t>
      </w:r>
      <w:r w:rsidR="009E490F">
        <w:t xml:space="preserve"> развива</w:t>
      </w:r>
      <w:r>
        <w:t>ться будет или нет поддержка НПСУ</w:t>
      </w:r>
      <w:r w:rsidR="009E490F">
        <w:t>?</w:t>
      </w:r>
    </w:p>
    <w:p w14:paraId="63E1B816" w14:textId="6560052C" w:rsidR="00D01BD8" w:rsidRDefault="00D01BD8" w:rsidP="009E490F">
      <w:pPr>
        <w:spacing w:after="0"/>
        <w:ind w:firstLine="709"/>
        <w:jc w:val="both"/>
      </w:pPr>
    </w:p>
    <w:p w14:paraId="2FB35961" w14:textId="0E78A367" w:rsidR="00D01BD8" w:rsidRDefault="00D01BD8" w:rsidP="009E490F">
      <w:pPr>
        <w:spacing w:after="0"/>
        <w:ind w:firstLine="709"/>
        <w:jc w:val="both"/>
      </w:pPr>
    </w:p>
    <w:p w14:paraId="45214CA2" w14:textId="7363A261" w:rsidR="00D01BD8" w:rsidRDefault="00D01BD8" w:rsidP="009E490F">
      <w:pPr>
        <w:spacing w:after="0"/>
        <w:ind w:firstLine="709"/>
        <w:jc w:val="both"/>
      </w:pPr>
      <w:r>
        <w:t>С уважением,</w:t>
      </w:r>
    </w:p>
    <w:p w14:paraId="50594A44" w14:textId="4D050DEF" w:rsidR="00D01BD8" w:rsidRDefault="00D01BD8" w:rsidP="009E490F">
      <w:pPr>
        <w:spacing w:after="0"/>
        <w:ind w:firstLine="709"/>
        <w:jc w:val="both"/>
      </w:pPr>
      <w:r>
        <w:t>Председатель РКООИ «ЦИП «Таганай»</w:t>
      </w:r>
    </w:p>
    <w:p w14:paraId="55F47532" w14:textId="38157342" w:rsidR="00D01BD8" w:rsidRDefault="00D01BD8" w:rsidP="009E490F">
      <w:pPr>
        <w:spacing w:after="0"/>
        <w:ind w:firstLine="709"/>
        <w:jc w:val="both"/>
      </w:pPr>
      <w:r>
        <w:t>Богдановский Сергей Викторович</w:t>
      </w:r>
    </w:p>
    <w:p w14:paraId="29F36DF7" w14:textId="7ACE5F0A" w:rsidR="00D01BD8" w:rsidRDefault="00D01BD8" w:rsidP="009E490F">
      <w:pPr>
        <w:spacing w:after="0"/>
        <w:ind w:firstLine="709"/>
        <w:jc w:val="both"/>
      </w:pPr>
    </w:p>
    <w:p w14:paraId="5A20F951" w14:textId="7A0ADC78" w:rsidR="00D01BD8" w:rsidRDefault="00D01BD8" w:rsidP="009E490F">
      <w:pPr>
        <w:spacing w:after="0"/>
        <w:ind w:firstLine="709"/>
        <w:jc w:val="both"/>
      </w:pPr>
      <w:r>
        <w:t>+7 909 195 04 08</w:t>
      </w:r>
    </w:p>
    <w:sectPr w:rsidR="00D01BD8" w:rsidSect="00E46247">
      <w:pgSz w:w="11906" w:h="16838" w:code="9"/>
      <w:pgMar w:top="1134" w:right="851" w:bottom="1134" w:left="1701" w:header="709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D4BB3" w14:textId="77777777" w:rsidR="00487E6D" w:rsidRDefault="00487E6D" w:rsidP="00D01BD8">
      <w:pPr>
        <w:spacing w:after="0"/>
      </w:pPr>
      <w:r>
        <w:separator/>
      </w:r>
    </w:p>
  </w:endnote>
  <w:endnote w:type="continuationSeparator" w:id="0">
    <w:p w14:paraId="48A6E96C" w14:textId="77777777" w:rsidR="00487E6D" w:rsidRDefault="00487E6D" w:rsidP="00D01B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6617690"/>
      <w:docPartObj>
        <w:docPartGallery w:val="Page Numbers (Bottom of Page)"/>
        <w:docPartUnique/>
      </w:docPartObj>
    </w:sdtPr>
    <w:sdtEndPr/>
    <w:sdtContent>
      <w:p w14:paraId="5071689D" w14:textId="5B88A7BD" w:rsidR="00D01BD8" w:rsidRDefault="00D01BD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63132" w14:textId="77777777" w:rsidR="00D01BD8" w:rsidRDefault="00D01B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1B86C" w14:textId="77777777" w:rsidR="00487E6D" w:rsidRDefault="00487E6D" w:rsidP="00D01BD8">
      <w:pPr>
        <w:spacing w:after="0"/>
      </w:pPr>
      <w:r>
        <w:separator/>
      </w:r>
    </w:p>
  </w:footnote>
  <w:footnote w:type="continuationSeparator" w:id="0">
    <w:p w14:paraId="2FE832CF" w14:textId="77777777" w:rsidR="00487E6D" w:rsidRDefault="00487E6D" w:rsidP="00D01B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69E"/>
    <w:multiLevelType w:val="multilevel"/>
    <w:tmpl w:val="4AF87C1A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206"/>
        </w:tabs>
        <w:ind w:left="62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26"/>
        </w:tabs>
        <w:ind w:left="69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46"/>
        </w:tabs>
        <w:ind w:left="76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66"/>
        </w:tabs>
        <w:ind w:left="83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86"/>
        </w:tabs>
        <w:ind w:left="90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806"/>
        </w:tabs>
        <w:ind w:left="980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BF3"/>
    <w:multiLevelType w:val="hybridMultilevel"/>
    <w:tmpl w:val="3214939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6260C"/>
    <w:multiLevelType w:val="multilevel"/>
    <w:tmpl w:val="A8E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3C8B"/>
    <w:multiLevelType w:val="multilevel"/>
    <w:tmpl w:val="D2C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2BB9"/>
    <w:multiLevelType w:val="multilevel"/>
    <w:tmpl w:val="4D1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1047"/>
    <w:multiLevelType w:val="multilevel"/>
    <w:tmpl w:val="347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6EDD"/>
    <w:multiLevelType w:val="multilevel"/>
    <w:tmpl w:val="E43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60C6B"/>
    <w:multiLevelType w:val="multilevel"/>
    <w:tmpl w:val="2B0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14A"/>
    <w:multiLevelType w:val="multilevel"/>
    <w:tmpl w:val="9A4C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D52AD"/>
    <w:multiLevelType w:val="multilevel"/>
    <w:tmpl w:val="113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B5914"/>
    <w:multiLevelType w:val="multilevel"/>
    <w:tmpl w:val="53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42672"/>
    <w:multiLevelType w:val="multilevel"/>
    <w:tmpl w:val="513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F055B"/>
    <w:multiLevelType w:val="multilevel"/>
    <w:tmpl w:val="598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55BD1"/>
    <w:multiLevelType w:val="multilevel"/>
    <w:tmpl w:val="6BE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C1BFD"/>
    <w:multiLevelType w:val="multilevel"/>
    <w:tmpl w:val="E9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B439F"/>
    <w:multiLevelType w:val="multilevel"/>
    <w:tmpl w:val="DD2A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4D762C"/>
    <w:multiLevelType w:val="multilevel"/>
    <w:tmpl w:val="918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405F3E"/>
    <w:multiLevelType w:val="multilevel"/>
    <w:tmpl w:val="168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73FB6"/>
    <w:multiLevelType w:val="multilevel"/>
    <w:tmpl w:val="CD30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1B6405"/>
    <w:multiLevelType w:val="multilevel"/>
    <w:tmpl w:val="ABC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977D1"/>
    <w:multiLevelType w:val="multilevel"/>
    <w:tmpl w:val="C8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4"/>
  </w:num>
  <w:num w:numId="5">
    <w:abstractNumId w:val="2"/>
  </w:num>
  <w:num w:numId="6">
    <w:abstractNumId w:val="6"/>
  </w:num>
  <w:num w:numId="7">
    <w:abstractNumId w:val="11"/>
  </w:num>
  <w:num w:numId="8">
    <w:abstractNumId w:val="18"/>
  </w:num>
  <w:num w:numId="9">
    <w:abstractNumId w:val="20"/>
  </w:num>
  <w:num w:numId="10">
    <w:abstractNumId w:val="3"/>
  </w:num>
  <w:num w:numId="11">
    <w:abstractNumId w:val="12"/>
  </w:num>
  <w:num w:numId="12">
    <w:abstractNumId w:val="13"/>
  </w:num>
  <w:num w:numId="13">
    <w:abstractNumId w:val="7"/>
  </w:num>
  <w:num w:numId="14">
    <w:abstractNumId w:val="17"/>
  </w:num>
  <w:num w:numId="15">
    <w:abstractNumId w:val="1"/>
  </w:num>
  <w:num w:numId="16">
    <w:abstractNumId w:val="8"/>
  </w:num>
  <w:num w:numId="17">
    <w:abstractNumId w:val="9"/>
  </w:num>
  <w:num w:numId="1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67"/>
    <w:rsid w:val="00075D5A"/>
    <w:rsid w:val="00156F08"/>
    <w:rsid w:val="00176DB5"/>
    <w:rsid w:val="001A12D2"/>
    <w:rsid w:val="00257242"/>
    <w:rsid w:val="00285D1D"/>
    <w:rsid w:val="002938FC"/>
    <w:rsid w:val="003D0503"/>
    <w:rsid w:val="004431C7"/>
    <w:rsid w:val="004526BA"/>
    <w:rsid w:val="00487E6D"/>
    <w:rsid w:val="004C03DC"/>
    <w:rsid w:val="004E419C"/>
    <w:rsid w:val="00510870"/>
    <w:rsid w:val="005416CE"/>
    <w:rsid w:val="00541C12"/>
    <w:rsid w:val="00565B21"/>
    <w:rsid w:val="00577C34"/>
    <w:rsid w:val="005D2075"/>
    <w:rsid w:val="0065660B"/>
    <w:rsid w:val="00661044"/>
    <w:rsid w:val="006C0B77"/>
    <w:rsid w:val="006F0365"/>
    <w:rsid w:val="00716BFD"/>
    <w:rsid w:val="007222E5"/>
    <w:rsid w:val="0073197C"/>
    <w:rsid w:val="00793010"/>
    <w:rsid w:val="007D09A6"/>
    <w:rsid w:val="007D35A9"/>
    <w:rsid w:val="008242FF"/>
    <w:rsid w:val="00870751"/>
    <w:rsid w:val="0087362D"/>
    <w:rsid w:val="00922C48"/>
    <w:rsid w:val="00937522"/>
    <w:rsid w:val="009E490F"/>
    <w:rsid w:val="00A72567"/>
    <w:rsid w:val="00AF400D"/>
    <w:rsid w:val="00B443FE"/>
    <w:rsid w:val="00B915B7"/>
    <w:rsid w:val="00C101DD"/>
    <w:rsid w:val="00CE630E"/>
    <w:rsid w:val="00D01BD8"/>
    <w:rsid w:val="00DC229B"/>
    <w:rsid w:val="00DF18B5"/>
    <w:rsid w:val="00E443A0"/>
    <w:rsid w:val="00E46247"/>
    <w:rsid w:val="00E61429"/>
    <w:rsid w:val="00E65CDA"/>
    <w:rsid w:val="00E67781"/>
    <w:rsid w:val="00EA59DF"/>
    <w:rsid w:val="00EE0B8E"/>
    <w:rsid w:val="00EE4070"/>
    <w:rsid w:val="00F12C76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DD1CB"/>
  <w15:chartTrackingRefBased/>
  <w15:docId w15:val="{8EA3F613-4E02-4C67-A1C2-23D49A21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04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16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416C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D01BD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01B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ZfT9lFSpDTpqCw" TargetMode="External"/><Relationship Id="rId13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disk.yandex.ru/d/e96AXNl_0DNC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isk.yandex.ru/d/c2q6dQBdjwwMD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21</Pages>
  <Words>4498</Words>
  <Characters>25644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2025-04-23T08:44:00Z</dcterms:created>
  <dcterms:modified xsi:type="dcterms:W3CDTF">2025-04-24T06:43:00Z</dcterms:modified>
</cp:coreProperties>
</file>