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A5D5" w14:textId="77777777" w:rsidR="0083276F" w:rsidRPr="00F5694D" w:rsidRDefault="0083276F" w:rsidP="0083276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</w:rPr>
        <w:t>МИНОБРНАУКИ РОССИИ</w:t>
      </w:r>
    </w:p>
    <w:p w14:paraId="2889B85B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01AEDA74" wp14:editId="2BFF430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694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672404B" w14:textId="77777777" w:rsidR="0083276F" w:rsidRPr="00F5694D" w:rsidRDefault="0083276F" w:rsidP="0083276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0" w:name="_Toc59563942"/>
      <w:bookmarkStart w:id="1" w:name="_Toc56328179"/>
      <w:bookmarkStart w:id="2" w:name="_Toc56300665"/>
      <w:r w:rsidRPr="00F5694D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  <w:bookmarkEnd w:id="0"/>
      <w:bookmarkEnd w:id="1"/>
      <w:bookmarkEnd w:id="2"/>
    </w:p>
    <w:p w14:paraId="281950CB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6E3D4386" w14:textId="77777777" w:rsidR="0083276F" w:rsidRPr="00F5694D" w:rsidRDefault="0083276F" w:rsidP="0083276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F546C55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24CCCE13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Кафедра «Вычислительные системы и технологии»</w:t>
      </w:r>
    </w:p>
    <w:p w14:paraId="600A7688" w14:textId="77777777" w:rsidR="0083276F" w:rsidRPr="00F5694D" w:rsidRDefault="0083276F" w:rsidP="0083276F">
      <w:pPr>
        <w:spacing w:after="0" w:line="240" w:lineRule="auto"/>
        <w:rPr>
          <w:rFonts w:ascii="Times New Roman" w:hAnsi="Times New Roman" w:cs="Times New Roman"/>
          <w:color w:val="7F7F7F"/>
          <w:sz w:val="32"/>
          <w:szCs w:val="32"/>
        </w:rPr>
      </w:pPr>
    </w:p>
    <w:p w14:paraId="0C723220" w14:textId="77777777" w:rsidR="0083276F" w:rsidRPr="00F5694D" w:rsidRDefault="0083276F" w:rsidP="0083276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13F9ACA0" w14:textId="77777777" w:rsidR="0083276F" w:rsidRPr="00405711" w:rsidRDefault="0083276F" w:rsidP="0083276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bookmarkStart w:id="3" w:name="_Toc59563943"/>
      <w:r w:rsidRPr="00F5694D">
        <w:rPr>
          <w:rFonts w:ascii="Times New Roman" w:hAnsi="Times New Roman" w:cs="Times New Roman"/>
          <w:sz w:val="36"/>
          <w:szCs w:val="36"/>
        </w:rPr>
        <w:t>ОТЧЁТ</w:t>
      </w:r>
      <w:bookmarkEnd w:id="3"/>
    </w:p>
    <w:p w14:paraId="08615937" w14:textId="3140E6CF" w:rsidR="0083276F" w:rsidRPr="006B2762" w:rsidRDefault="0083276F" w:rsidP="0058512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по</w:t>
      </w:r>
      <w:r w:rsidRPr="00405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405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Pr="00405711">
        <w:rPr>
          <w:rFonts w:ascii="Times New Roman" w:hAnsi="Times New Roman" w:cs="Times New Roman"/>
          <w:sz w:val="28"/>
          <w:szCs w:val="28"/>
        </w:rPr>
        <w:t xml:space="preserve"> №</w:t>
      </w:r>
      <w:r w:rsidR="006B2762" w:rsidRPr="006B2762">
        <w:rPr>
          <w:rFonts w:ascii="Times New Roman" w:hAnsi="Times New Roman" w:cs="Times New Roman"/>
          <w:sz w:val="28"/>
          <w:szCs w:val="28"/>
        </w:rPr>
        <w:t>2</w:t>
      </w:r>
    </w:p>
    <w:p w14:paraId="799A92A3" w14:textId="50848EA6" w:rsidR="0083276F" w:rsidRPr="00F5694D" w:rsidRDefault="0083276F" w:rsidP="00585122"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9F85D45" w14:textId="5E80954D" w:rsidR="0083276F" w:rsidRPr="00244821" w:rsidRDefault="0083276F" w:rsidP="002448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4821">
        <w:rPr>
          <w:rFonts w:ascii="Times New Roman" w:hAnsi="Times New Roman" w:cs="Times New Roman"/>
          <w:sz w:val="28"/>
          <w:szCs w:val="28"/>
        </w:rPr>
        <w:t>«</w:t>
      </w:r>
      <w:r w:rsidR="006B2762" w:rsidRPr="00244821">
        <w:rPr>
          <w:rFonts w:ascii="Times New Roman" w:hAnsi="Times New Roman" w:cs="Times New Roman"/>
          <w:sz w:val="28"/>
          <w:szCs w:val="28"/>
        </w:rPr>
        <w:t>Разработка дискретно-событийной модели UX приложения и её реализация на React</w:t>
      </w:r>
      <w:r w:rsidRPr="00244821">
        <w:rPr>
          <w:rFonts w:ascii="Times New Roman" w:hAnsi="Times New Roman" w:cs="Times New Roman"/>
          <w:sz w:val="28"/>
          <w:szCs w:val="28"/>
        </w:rPr>
        <w:t>»</w:t>
      </w:r>
    </w:p>
    <w:p w14:paraId="081EE2D5" w14:textId="77777777" w:rsidR="0083276F" w:rsidRPr="00F5694D" w:rsidRDefault="0083276F" w:rsidP="008327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0B2CA" w14:textId="77777777" w:rsidR="0083276F" w:rsidRPr="00F5694D" w:rsidRDefault="0083276F" w:rsidP="0083276F">
      <w:pPr>
        <w:rPr>
          <w:rFonts w:ascii="Times New Roman" w:hAnsi="Times New Roman" w:cs="Times New Roman"/>
          <w:sz w:val="28"/>
          <w:szCs w:val="28"/>
        </w:rPr>
      </w:pPr>
    </w:p>
    <w:p w14:paraId="6407A5B4" w14:textId="77777777" w:rsidR="0083276F" w:rsidRPr="00F5694D" w:rsidRDefault="0083276F" w:rsidP="0083276F">
      <w:pPr>
        <w:rPr>
          <w:rFonts w:ascii="Times New Roman" w:hAnsi="Times New Roman" w:cs="Times New Roman"/>
          <w:sz w:val="32"/>
          <w:szCs w:val="28"/>
        </w:rPr>
      </w:pPr>
    </w:p>
    <w:p w14:paraId="146CDEAF" w14:textId="77777777" w:rsidR="0083276F" w:rsidRPr="00F5694D" w:rsidRDefault="0083276F" w:rsidP="0083276F">
      <w:pPr>
        <w:ind w:left="4678"/>
        <w:outlineLvl w:val="0"/>
        <w:rPr>
          <w:rFonts w:ascii="Times New Roman" w:hAnsi="Times New Roman" w:cs="Times New Roman"/>
          <w:sz w:val="24"/>
        </w:rPr>
      </w:pPr>
      <w:bookmarkStart w:id="4" w:name="_Toc59563944"/>
      <w:bookmarkStart w:id="5" w:name="_Toc56328181"/>
      <w:bookmarkStart w:id="6" w:name="_Toc56300667"/>
      <w:r w:rsidRPr="00F5694D">
        <w:rPr>
          <w:rFonts w:ascii="Times New Roman" w:hAnsi="Times New Roman" w:cs="Times New Roman"/>
          <w:sz w:val="24"/>
        </w:rPr>
        <w:t>РУКОВОДИТЕЛЬ:</w:t>
      </w:r>
      <w:bookmarkEnd w:id="4"/>
      <w:bookmarkEnd w:id="5"/>
      <w:bookmarkEnd w:id="6"/>
    </w:p>
    <w:p w14:paraId="2FA78F74" w14:textId="0AB0F601" w:rsidR="0083276F" w:rsidRPr="00F5694D" w:rsidRDefault="0083276F" w:rsidP="0083276F">
      <w:pPr>
        <w:spacing w:after="0" w:line="240" w:lineRule="auto"/>
        <w:ind w:left="4678"/>
        <w:jc w:val="center"/>
        <w:rPr>
          <w:rFonts w:ascii="Times New Roman" w:hAnsi="Times New Roman" w:cs="Times New Roman"/>
          <w:sz w:val="28"/>
        </w:rPr>
      </w:pPr>
      <w:r w:rsidRPr="00F5694D">
        <w:rPr>
          <w:rFonts w:ascii="Times New Roman" w:hAnsi="Times New Roman" w:cs="Times New Roman"/>
          <w:sz w:val="28"/>
        </w:rPr>
        <w:t xml:space="preserve">________________     </w:t>
      </w:r>
      <w:r w:rsidR="00555CBC">
        <w:rPr>
          <w:rFonts w:ascii="Times New Roman" w:hAnsi="Times New Roman" w:cs="Times New Roman"/>
          <w:sz w:val="28"/>
        </w:rPr>
        <w:t>Фролов Е</w:t>
      </w:r>
      <w:r w:rsidRPr="00F5694D">
        <w:rPr>
          <w:rFonts w:ascii="Times New Roman" w:hAnsi="Times New Roman" w:cs="Times New Roman"/>
          <w:sz w:val="28"/>
        </w:rPr>
        <w:t>.</w:t>
      </w:r>
      <w:r w:rsidR="00555CBC">
        <w:rPr>
          <w:rFonts w:ascii="Times New Roman" w:hAnsi="Times New Roman" w:cs="Times New Roman"/>
          <w:sz w:val="28"/>
        </w:rPr>
        <w:t>М.</w:t>
      </w:r>
    </w:p>
    <w:p w14:paraId="4A37319A" w14:textId="77777777" w:rsidR="0083276F" w:rsidRPr="00F5694D" w:rsidRDefault="0083276F" w:rsidP="0083276F">
      <w:pPr>
        <w:spacing w:after="0" w:line="240" w:lineRule="auto"/>
        <w:ind w:left="4678"/>
        <w:rPr>
          <w:rFonts w:ascii="Times New Roman" w:hAnsi="Times New Roman" w:cs="Times New Roman"/>
          <w:sz w:val="36"/>
          <w:szCs w:val="28"/>
        </w:rPr>
      </w:pPr>
      <w:r w:rsidRPr="00F5694D">
        <w:rPr>
          <w:rFonts w:ascii="Times New Roman" w:hAnsi="Times New Roman" w:cs="Times New Roman"/>
          <w:color w:val="7F7F7F"/>
          <w:sz w:val="24"/>
          <w:szCs w:val="20"/>
        </w:rPr>
        <w:t xml:space="preserve">    </w:t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sz w:val="36"/>
          <w:szCs w:val="28"/>
        </w:rPr>
        <w:t xml:space="preserve"> </w:t>
      </w:r>
      <w:r w:rsidRPr="00F5694D">
        <w:rPr>
          <w:rFonts w:ascii="Times New Roman" w:hAnsi="Times New Roman" w:cs="Times New Roman"/>
          <w:sz w:val="36"/>
          <w:szCs w:val="28"/>
        </w:rPr>
        <w:tab/>
      </w:r>
      <w:r w:rsidRPr="00F5694D">
        <w:rPr>
          <w:rFonts w:ascii="Times New Roman" w:hAnsi="Times New Roman" w:cs="Times New Roman"/>
          <w:sz w:val="36"/>
          <w:szCs w:val="28"/>
        </w:rPr>
        <w:tab/>
        <w:t xml:space="preserve"> </w:t>
      </w:r>
      <w:r w:rsidRPr="00F5694D">
        <w:rPr>
          <w:rFonts w:ascii="Times New Roman" w:hAnsi="Times New Roman" w:cs="Times New Roman"/>
          <w:sz w:val="36"/>
          <w:szCs w:val="28"/>
        </w:rPr>
        <w:tab/>
      </w:r>
    </w:p>
    <w:p w14:paraId="4276C054" w14:textId="77777777" w:rsidR="0083276F" w:rsidRPr="00F5694D" w:rsidRDefault="0083276F" w:rsidP="0083276F">
      <w:pPr>
        <w:ind w:left="4678"/>
        <w:rPr>
          <w:rFonts w:ascii="Times New Roman" w:hAnsi="Times New Roman" w:cs="Times New Roman"/>
          <w:sz w:val="10"/>
          <w:szCs w:val="8"/>
        </w:rPr>
      </w:pPr>
    </w:p>
    <w:p w14:paraId="60BD391F" w14:textId="77777777" w:rsidR="0083276F" w:rsidRPr="00F5694D" w:rsidRDefault="0083276F" w:rsidP="0083276F">
      <w:pPr>
        <w:ind w:left="4678"/>
        <w:outlineLvl w:val="0"/>
        <w:rPr>
          <w:rFonts w:ascii="Times New Roman" w:hAnsi="Times New Roman" w:cs="Times New Roman"/>
          <w:sz w:val="28"/>
        </w:rPr>
      </w:pPr>
      <w:bookmarkStart w:id="7" w:name="_Toc59563945"/>
      <w:bookmarkStart w:id="8" w:name="_Toc56328182"/>
      <w:bookmarkStart w:id="9" w:name="_Toc56300668"/>
      <w:r w:rsidRPr="00F5694D">
        <w:rPr>
          <w:rFonts w:ascii="Times New Roman" w:hAnsi="Times New Roman" w:cs="Times New Roman"/>
          <w:sz w:val="24"/>
        </w:rPr>
        <w:t>СТУДЕНТ:</w:t>
      </w:r>
      <w:bookmarkEnd w:id="7"/>
      <w:bookmarkEnd w:id="8"/>
      <w:bookmarkEnd w:id="9"/>
    </w:p>
    <w:p w14:paraId="56453599" w14:textId="4BD64D26" w:rsidR="0083276F" w:rsidRDefault="0083276F" w:rsidP="0083276F">
      <w:pPr>
        <w:spacing w:after="0" w:line="240" w:lineRule="auto"/>
        <w:ind w:left="467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________________     </w:t>
      </w:r>
      <w:r w:rsidR="00BD57D5">
        <w:rPr>
          <w:rFonts w:ascii="Times New Roman" w:hAnsi="Times New Roman" w:cs="Times New Roman"/>
          <w:sz w:val="28"/>
        </w:rPr>
        <w:t>Краснобаев</w:t>
      </w:r>
      <w:r w:rsidRPr="00F5694D">
        <w:rPr>
          <w:rFonts w:ascii="Times New Roman" w:hAnsi="Times New Roman" w:cs="Times New Roman"/>
          <w:sz w:val="28"/>
        </w:rPr>
        <w:t xml:space="preserve"> А.</w:t>
      </w:r>
      <w:r w:rsidR="00BD57D5">
        <w:rPr>
          <w:rFonts w:ascii="Times New Roman" w:hAnsi="Times New Roman" w:cs="Times New Roman"/>
          <w:sz w:val="28"/>
        </w:rPr>
        <w:t>С.</w:t>
      </w:r>
    </w:p>
    <w:p w14:paraId="2887ED1A" w14:textId="77777777" w:rsidR="0083276F" w:rsidRPr="00F5694D" w:rsidRDefault="0083276F" w:rsidP="0083276F">
      <w:pPr>
        <w:spacing w:after="0" w:line="240" w:lineRule="auto"/>
        <w:ind w:left="4678"/>
        <w:jc w:val="right"/>
        <w:rPr>
          <w:rFonts w:ascii="Times New Roman" w:hAnsi="Times New Roman" w:cs="Times New Roman"/>
          <w:sz w:val="28"/>
        </w:rPr>
      </w:pPr>
    </w:p>
    <w:p w14:paraId="019FD42B" w14:textId="77777777" w:rsidR="0083276F" w:rsidRPr="00F5694D" w:rsidRDefault="0083276F" w:rsidP="0083276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20"/>
          <w:szCs w:val="16"/>
        </w:rPr>
      </w:pPr>
    </w:p>
    <w:p w14:paraId="6B9B214D" w14:textId="6796B47D" w:rsidR="0083276F" w:rsidRPr="00F5694D" w:rsidRDefault="0083276F" w:rsidP="0083276F">
      <w:pPr>
        <w:spacing w:after="0" w:line="240" w:lineRule="auto"/>
        <w:ind w:left="4678"/>
        <w:jc w:val="right"/>
        <w:rPr>
          <w:rFonts w:ascii="Times New Roman" w:hAnsi="Times New Roman" w:cs="Times New Roman"/>
          <w:sz w:val="28"/>
        </w:rPr>
      </w:pP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sz w:val="28"/>
        </w:rPr>
        <w:t xml:space="preserve">         2</w:t>
      </w:r>
      <w:r w:rsidR="00BD57D5">
        <w:rPr>
          <w:rFonts w:ascii="Times New Roman" w:hAnsi="Times New Roman" w:cs="Times New Roman"/>
          <w:sz w:val="28"/>
        </w:rPr>
        <w:t>2</w:t>
      </w:r>
      <w:r w:rsidRPr="00F5694D">
        <w:rPr>
          <w:rFonts w:ascii="Times New Roman" w:hAnsi="Times New Roman" w:cs="Times New Roman"/>
          <w:sz w:val="28"/>
        </w:rPr>
        <w:t>-ПО</w:t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</w:p>
    <w:p w14:paraId="39598335" w14:textId="77777777" w:rsidR="0083276F" w:rsidRPr="00F5694D" w:rsidRDefault="0083276F" w:rsidP="0083276F">
      <w:pPr>
        <w:rPr>
          <w:rFonts w:ascii="Times New Roman" w:hAnsi="Times New Roman" w:cs="Times New Roman"/>
          <w:sz w:val="24"/>
          <w:szCs w:val="24"/>
        </w:rPr>
      </w:pPr>
    </w:p>
    <w:p w14:paraId="3A0B4D6A" w14:textId="77777777" w:rsidR="0083276F" w:rsidRDefault="0083276F" w:rsidP="008327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A5A815" w14:textId="77777777" w:rsidR="0083276F" w:rsidRDefault="0083276F" w:rsidP="008327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2E1FE6" w14:textId="77777777" w:rsidR="0083276F" w:rsidRPr="00F5694D" w:rsidRDefault="0083276F" w:rsidP="0083276F">
      <w:pPr>
        <w:rPr>
          <w:rFonts w:ascii="Times New Roman" w:hAnsi="Times New Roman" w:cs="Times New Roman"/>
          <w:sz w:val="24"/>
          <w:szCs w:val="24"/>
        </w:rPr>
      </w:pPr>
    </w:p>
    <w:p w14:paraId="71DF6149" w14:textId="77777777" w:rsidR="00BD57D5" w:rsidRDefault="00BD57D5" w:rsidP="0083276F">
      <w:pPr>
        <w:jc w:val="center"/>
        <w:rPr>
          <w:rFonts w:ascii="Times New Roman" w:hAnsi="Times New Roman" w:cs="Times New Roman"/>
          <w:sz w:val="28"/>
        </w:rPr>
      </w:pPr>
    </w:p>
    <w:p w14:paraId="488A6E1B" w14:textId="478F2AC7" w:rsidR="004C2B04" w:rsidRDefault="0083276F" w:rsidP="0083276F">
      <w:pPr>
        <w:jc w:val="center"/>
        <w:rPr>
          <w:rFonts w:ascii="Times New Roman" w:hAnsi="Times New Roman" w:cs="Times New Roman"/>
          <w:sz w:val="28"/>
        </w:rPr>
      </w:pPr>
      <w:r w:rsidRPr="00E56423">
        <w:rPr>
          <w:rFonts w:ascii="Times New Roman" w:hAnsi="Times New Roman" w:cs="Times New Roman"/>
          <w:sz w:val="28"/>
        </w:rPr>
        <w:t>Нижний Новгород, 202</w:t>
      </w:r>
      <w:r w:rsidR="0045072C">
        <w:rPr>
          <w:rFonts w:ascii="Times New Roman" w:hAnsi="Times New Roman" w:cs="Times New Roman"/>
          <w:sz w:val="28"/>
        </w:rPr>
        <w:t>6</w:t>
      </w:r>
    </w:p>
    <w:p w14:paraId="32F04B8D" w14:textId="209E1A8F" w:rsidR="0083276F" w:rsidRPr="007E5784" w:rsidRDefault="004C2B04" w:rsidP="007115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DF5D7E">
        <w:rPr>
          <w:rFonts w:ascii="Times New Roman" w:hAnsi="Times New Roman" w:cs="Times New Roman"/>
          <w:sz w:val="28"/>
        </w:rPr>
        <w:lastRenderedPageBreak/>
        <w:t>Цель:</w:t>
      </w:r>
      <w:r w:rsidR="00125936">
        <w:rPr>
          <w:rFonts w:ascii="Times New Roman" w:hAnsi="Times New Roman" w:cs="Times New Roman"/>
          <w:sz w:val="28"/>
        </w:rPr>
        <w:t xml:space="preserve"> </w:t>
      </w:r>
      <w:r w:rsidR="00770028">
        <w:rPr>
          <w:rFonts w:ascii="Times New Roman" w:hAnsi="Times New Roman" w:cs="Times New Roman"/>
          <w:sz w:val="28"/>
        </w:rPr>
        <w:t>о</w:t>
      </w:r>
      <w:r w:rsidR="000578DF" w:rsidRPr="000578DF">
        <w:rPr>
          <w:rFonts w:ascii="Times New Roman" w:hAnsi="Times New Roman" w:cs="Times New Roman"/>
          <w:sz w:val="28"/>
        </w:rPr>
        <w:t xml:space="preserve">своить принципы моделирования пользовательского интерфейса как дискретно-событийной системы и реализовать управление состояниями приложения средствами </w:t>
      </w:r>
      <w:proofErr w:type="spellStart"/>
      <w:r w:rsidR="000578DF" w:rsidRPr="000578DF">
        <w:rPr>
          <w:rFonts w:ascii="Times New Roman" w:hAnsi="Times New Roman" w:cs="Times New Roman"/>
          <w:sz w:val="28"/>
        </w:rPr>
        <w:t>React</w:t>
      </w:r>
      <w:proofErr w:type="spellEnd"/>
      <w:r w:rsidR="000578DF" w:rsidRPr="000578DF">
        <w:rPr>
          <w:rFonts w:ascii="Times New Roman" w:hAnsi="Times New Roman" w:cs="Times New Roman"/>
          <w:sz w:val="28"/>
        </w:rPr>
        <w:t>.</w:t>
      </w:r>
    </w:p>
    <w:p w14:paraId="274CD6D3" w14:textId="62CE32BA" w:rsidR="00C76342" w:rsidRPr="00C76342" w:rsidRDefault="00125936" w:rsidP="00C7634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Задание: </w:t>
      </w:r>
      <w:r w:rsidR="008A183B">
        <w:rPr>
          <w:rFonts w:ascii="Times New Roman" w:hAnsi="Times New Roman" w:cs="Times New Roman"/>
          <w:sz w:val="28"/>
        </w:rPr>
        <w:t>н</w:t>
      </w:r>
      <w:r w:rsidR="00C76342" w:rsidRPr="00C76342">
        <w:rPr>
          <w:rFonts w:ascii="Times New Roman" w:hAnsi="Times New Roman" w:cs="Times New Roman"/>
          <w:sz w:val="28"/>
        </w:rPr>
        <w:t>а основе приложения, созданного в лабораторной работе 1, разработать модель пользовательского взаимодействия, представив интерфейс как систему состояний и переходов. Выделить ключевые состояния приложения, события, инициирующие переходы, и реализовать данную модель.</w:t>
      </w:r>
    </w:p>
    <w:p w14:paraId="56B79CFD" w14:textId="67C7B0D5" w:rsidR="00383D2C" w:rsidRDefault="00531201" w:rsidP="00125936">
      <w:pPr>
        <w:rPr>
          <w:rStyle w:val="a5"/>
          <w:rFonts w:ascii="Times New Roman" w:hAnsi="Times New Roman" w:cs="Times New Roman"/>
          <w:sz w:val="28"/>
          <w:u w:val="none"/>
        </w:rPr>
      </w:pPr>
      <w:r>
        <w:rPr>
          <w:rFonts w:ascii="Times New Roman" w:hAnsi="Times New Roman" w:cs="Times New Roman"/>
          <w:sz w:val="28"/>
        </w:rPr>
        <w:t xml:space="preserve">Ссылка на репозиторий: </w:t>
      </w:r>
      <w:hyperlink r:id="rId9" w:history="1">
        <w:r w:rsidRPr="004616C6">
          <w:rPr>
            <w:rStyle w:val="a5"/>
            <w:rFonts w:ascii="Times New Roman" w:hAnsi="Times New Roman" w:cs="Times New Roman"/>
            <w:sz w:val="28"/>
          </w:rPr>
          <w:t>https://github.com/krasnobcin/web2026</w:t>
        </w:r>
      </w:hyperlink>
      <w:r w:rsidR="00C51757">
        <w:rPr>
          <w:rStyle w:val="a5"/>
          <w:rFonts w:ascii="Times New Roman" w:hAnsi="Times New Roman" w:cs="Times New Roman"/>
          <w:sz w:val="28"/>
        </w:rPr>
        <w:t xml:space="preserve"> </w:t>
      </w:r>
    </w:p>
    <w:p w14:paraId="5D3AFE5F" w14:textId="2BCB1F9D" w:rsidR="00C51757" w:rsidRDefault="00C51757" w:rsidP="00C51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состояния: </w:t>
      </w:r>
      <w:r w:rsidRPr="00C51757">
        <w:rPr>
          <w:rFonts w:ascii="Times New Roman" w:hAnsi="Times New Roman" w:cs="Times New Roman"/>
          <w:sz w:val="28"/>
          <w:szCs w:val="28"/>
        </w:rPr>
        <w:t>загрузка каталога, список товаров, пустой результат поиска, просмотр карточки, ошибка загрузки</w:t>
      </w:r>
      <w:r w:rsidR="006674AC">
        <w:rPr>
          <w:rFonts w:ascii="Times New Roman" w:hAnsi="Times New Roman" w:cs="Times New Roman"/>
          <w:sz w:val="28"/>
          <w:szCs w:val="28"/>
        </w:rPr>
        <w:t>.</w:t>
      </w:r>
    </w:p>
    <w:p w14:paraId="56851FBC" w14:textId="473C33F5" w:rsidR="006674AC" w:rsidRDefault="006674AC" w:rsidP="00C51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события: </w:t>
      </w:r>
      <w:r w:rsidRPr="006674AC">
        <w:rPr>
          <w:rFonts w:ascii="Times New Roman" w:hAnsi="Times New Roman" w:cs="Times New Roman"/>
          <w:sz w:val="28"/>
          <w:szCs w:val="28"/>
        </w:rPr>
        <w:t>загрузка данных, ввод запроса, поиск, очистка поиска, выбор товара, ошибка получения данных</w:t>
      </w:r>
      <w:r w:rsidR="00502A77">
        <w:rPr>
          <w:rFonts w:ascii="Times New Roman" w:hAnsi="Times New Roman" w:cs="Times New Roman"/>
          <w:sz w:val="28"/>
          <w:szCs w:val="28"/>
        </w:rPr>
        <w:t>.</w:t>
      </w:r>
    </w:p>
    <w:p w14:paraId="7D6D74FF" w14:textId="66454CE1" w:rsidR="00D5071F" w:rsidRDefault="00D5071F" w:rsidP="00C51757">
      <w:pPr>
        <w:rPr>
          <w:rFonts w:ascii="Times New Roman" w:hAnsi="Times New Roman" w:cs="Times New Roman"/>
          <w:sz w:val="28"/>
          <w:szCs w:val="28"/>
        </w:rPr>
      </w:pPr>
    </w:p>
    <w:p w14:paraId="26C14114" w14:textId="0E8043AD" w:rsidR="004A40C8" w:rsidRPr="00465ACB" w:rsidRDefault="00465ACB" w:rsidP="00465ACB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товаров.</w:t>
      </w:r>
    </w:p>
    <w:p w14:paraId="60E4BC75" w14:textId="3034E959" w:rsidR="004A40C8" w:rsidRDefault="00F94C41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r w:rsidRPr="00F94C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E8C249" wp14:editId="35E7DE6A">
            <wp:extent cx="5940425" cy="5149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D263" w14:textId="05F163CD" w:rsidR="0013533E" w:rsidRDefault="00465AC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Загрузка каталога</w:t>
      </w:r>
      <w:r w:rsidR="000F4179" w:rsidRPr="000F41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BA5817" wp14:editId="0167FCEE">
            <wp:extent cx="5940425" cy="51403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3D8">
        <w:rPr>
          <w:rFonts w:ascii="Times New Roman" w:hAnsi="Times New Roman" w:cs="Times New Roman"/>
          <w:sz w:val="28"/>
          <w:szCs w:val="28"/>
        </w:rPr>
        <w:t xml:space="preserve"> </w:t>
      </w:r>
      <w:r w:rsidR="00DF0A0B">
        <w:rPr>
          <w:rFonts w:ascii="Times New Roman" w:hAnsi="Times New Roman" w:cs="Times New Roman"/>
          <w:sz w:val="28"/>
          <w:szCs w:val="28"/>
        </w:rPr>
        <w:br/>
      </w:r>
    </w:p>
    <w:p w14:paraId="27350FF2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69A10997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45B77BC6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435882CC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208261C6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6C36E0B3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78F3F72E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415ADAA7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1E618E4F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6C637370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5C89C806" w14:textId="77777777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</w:p>
    <w:p w14:paraId="11DB3F92" w14:textId="11194E55" w:rsidR="00DF0A0B" w:rsidRDefault="00DF0A0B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Пустой поиск</w:t>
      </w:r>
    </w:p>
    <w:p w14:paraId="3B1E93B5" w14:textId="1AC2472F" w:rsidR="009573D8" w:rsidRDefault="000D0268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r w:rsidRPr="000D02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ACA24C" wp14:editId="4180EEEF">
            <wp:extent cx="5940425" cy="51377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D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1310C4" w14:textId="77777777" w:rsidR="00847E74" w:rsidRDefault="00847E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4B99D6" w14:textId="01DB387F" w:rsidR="00D74D86" w:rsidRPr="008C08DA" w:rsidRDefault="00D74D86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Просмотр карточки </w:t>
      </w:r>
    </w:p>
    <w:p w14:paraId="243A2D63" w14:textId="757084E3" w:rsidR="00D74D86" w:rsidRDefault="008C08DA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C08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A6E21C" wp14:editId="6B53EF88">
            <wp:extent cx="5940425" cy="51238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45F6" w14:textId="269B8B2D" w:rsidR="00CE4F3C" w:rsidRDefault="00CE4F3C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E4F3C">
        <w:rPr>
          <w:rFonts w:ascii="Times New Roman" w:hAnsi="Times New Roman" w:cs="Times New Roman"/>
          <w:sz w:val="28"/>
          <w:szCs w:val="28"/>
        </w:rPr>
        <w:t>Reducer</w:t>
      </w:r>
      <w:proofErr w:type="spellEnd"/>
      <w:r w:rsidRPr="00CE4F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4F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принимает текущее состояние и событие. Выбирает действие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CE4F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Возвращает новое состояние.</w:t>
      </w:r>
    </w:p>
    <w:p w14:paraId="329B93F7" w14:textId="2AC13D2F" w:rsidR="00CE4F3C" w:rsidRDefault="00CE4F3C" w:rsidP="004A40C8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245E8">
        <w:rPr>
          <w:rFonts w:ascii="Times New Roman" w:hAnsi="Times New Roman" w:cs="Times New Roman"/>
          <w:sz w:val="28"/>
          <w:szCs w:val="28"/>
        </w:rPr>
        <w:t>useReducer</w:t>
      </w:r>
      <w:proofErr w:type="spellEnd"/>
      <w:r w:rsidRPr="00CE4F3C">
        <w:rPr>
          <w:rFonts w:ascii="Times New Roman" w:hAnsi="Times New Roman" w:cs="Times New Roman"/>
          <w:sz w:val="28"/>
          <w:szCs w:val="28"/>
        </w:rPr>
        <w:t xml:space="preserve"> хранит глобальное состояние приложения</w:t>
      </w:r>
    </w:p>
    <w:p w14:paraId="48EB1B13" w14:textId="77777777" w:rsidR="009C0273" w:rsidRPr="009C0273" w:rsidRDefault="009C0273" w:rsidP="00482A73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C0273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9C0273">
        <w:rPr>
          <w:rFonts w:ascii="Times New Roman" w:hAnsi="Times New Roman" w:cs="Times New Roman"/>
          <w:sz w:val="28"/>
          <w:szCs w:val="28"/>
        </w:rPr>
        <w:t xml:space="preserve"> имитирует асинхронные операции: </w:t>
      </w:r>
    </w:p>
    <w:p w14:paraId="7E7A9286" w14:textId="77777777" w:rsidR="009C0273" w:rsidRPr="004671C0" w:rsidRDefault="009C0273" w:rsidP="004671C0">
      <w:pPr>
        <w:pStyle w:val="a3"/>
        <w:numPr>
          <w:ilvl w:val="0"/>
          <w:numId w:val="7"/>
        </w:numPr>
        <w:tabs>
          <w:tab w:val="left" w:pos="364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671C0">
        <w:rPr>
          <w:rFonts w:ascii="Times New Roman" w:hAnsi="Times New Roman" w:cs="Times New Roman"/>
          <w:sz w:val="28"/>
          <w:szCs w:val="28"/>
        </w:rPr>
        <w:t>Загрузка</w:t>
      </w:r>
      <w:r w:rsidRPr="0046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71C0">
        <w:rPr>
          <w:rFonts w:ascii="Times New Roman" w:hAnsi="Times New Roman" w:cs="Times New Roman"/>
          <w:sz w:val="28"/>
          <w:szCs w:val="28"/>
        </w:rPr>
        <w:t>каталога</w:t>
      </w:r>
      <w:r w:rsidRPr="004671C0">
        <w:rPr>
          <w:rFonts w:ascii="Times New Roman" w:hAnsi="Times New Roman" w:cs="Times New Roman"/>
          <w:sz w:val="28"/>
          <w:szCs w:val="28"/>
          <w:lang w:val="en-US"/>
        </w:rPr>
        <w:t xml:space="preserve"> (LOADING → LIST / ERROR). </w:t>
      </w:r>
    </w:p>
    <w:p w14:paraId="3F540ABA" w14:textId="77777777" w:rsidR="009C0273" w:rsidRPr="004671C0" w:rsidRDefault="009C0273" w:rsidP="004671C0">
      <w:pPr>
        <w:pStyle w:val="a3"/>
        <w:numPr>
          <w:ilvl w:val="0"/>
          <w:numId w:val="7"/>
        </w:numPr>
        <w:tabs>
          <w:tab w:val="left" w:pos="364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671C0">
        <w:rPr>
          <w:rFonts w:ascii="Times New Roman" w:hAnsi="Times New Roman" w:cs="Times New Roman"/>
          <w:sz w:val="28"/>
          <w:szCs w:val="28"/>
        </w:rPr>
        <w:t>Поиск</w:t>
      </w:r>
      <w:r w:rsidRPr="004671C0">
        <w:rPr>
          <w:rFonts w:ascii="Times New Roman" w:hAnsi="Times New Roman" w:cs="Times New Roman"/>
          <w:sz w:val="28"/>
          <w:szCs w:val="28"/>
          <w:lang w:val="en-US"/>
        </w:rPr>
        <w:t xml:space="preserve"> (LOADING → LIST / EMPTY_SEARCH). </w:t>
      </w:r>
    </w:p>
    <w:p w14:paraId="13981601" w14:textId="77777777" w:rsidR="001A7241" w:rsidRDefault="009C0273" w:rsidP="004A40C8">
      <w:pPr>
        <w:pStyle w:val="a3"/>
        <w:numPr>
          <w:ilvl w:val="0"/>
          <w:numId w:val="7"/>
        </w:num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r w:rsidRPr="004671C0">
        <w:rPr>
          <w:rFonts w:ascii="Times New Roman" w:hAnsi="Times New Roman" w:cs="Times New Roman"/>
          <w:sz w:val="28"/>
          <w:szCs w:val="28"/>
        </w:rPr>
        <w:t>Просмотр карточки (CARD_VIEW).</w:t>
      </w:r>
    </w:p>
    <w:p w14:paraId="5115D38F" w14:textId="2A662A25" w:rsidR="009C0273" w:rsidRPr="001A7241" w:rsidRDefault="001A7241" w:rsidP="001A7241">
      <w:pPr>
        <w:tabs>
          <w:tab w:val="left" w:pos="3645"/>
        </w:tabs>
        <w:rPr>
          <w:rFonts w:ascii="Times New Roman" w:hAnsi="Times New Roman" w:cs="Times New Roman"/>
          <w:sz w:val="28"/>
          <w:szCs w:val="28"/>
        </w:rPr>
      </w:pPr>
      <w:r w:rsidRPr="001A7241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в ходе работы освоены </w:t>
      </w:r>
      <w:r w:rsidRPr="000578DF">
        <w:rPr>
          <w:rFonts w:ascii="Times New Roman" w:hAnsi="Times New Roman" w:cs="Times New Roman"/>
          <w:sz w:val="28"/>
        </w:rPr>
        <w:t>принципы моделирования пользовательского интерфейса как дискретно-событийной системы и реализова</w:t>
      </w:r>
      <w:r>
        <w:rPr>
          <w:rFonts w:ascii="Times New Roman" w:hAnsi="Times New Roman" w:cs="Times New Roman"/>
          <w:sz w:val="28"/>
        </w:rPr>
        <w:t>но</w:t>
      </w:r>
      <w:r w:rsidRPr="000578DF">
        <w:rPr>
          <w:rFonts w:ascii="Times New Roman" w:hAnsi="Times New Roman" w:cs="Times New Roman"/>
          <w:sz w:val="28"/>
        </w:rPr>
        <w:t xml:space="preserve"> управление состояниями приложения средствами </w:t>
      </w:r>
      <w:proofErr w:type="spellStart"/>
      <w:r w:rsidRPr="000578DF">
        <w:rPr>
          <w:rFonts w:ascii="Times New Roman" w:hAnsi="Times New Roman" w:cs="Times New Roman"/>
          <w:sz w:val="28"/>
        </w:rPr>
        <w:t>React</w:t>
      </w:r>
      <w:proofErr w:type="spellEnd"/>
      <w:r w:rsidR="000A6619">
        <w:rPr>
          <w:rFonts w:ascii="Times New Roman" w:hAnsi="Times New Roman" w:cs="Times New Roman"/>
          <w:sz w:val="28"/>
        </w:rPr>
        <w:t>.</w:t>
      </w:r>
    </w:p>
    <w:sectPr w:rsidR="009C0273" w:rsidRPr="001A7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7202A" w14:textId="77777777" w:rsidR="00E14A02" w:rsidRDefault="00E14A02" w:rsidP="00DF0A0B">
      <w:pPr>
        <w:spacing w:after="0" w:line="240" w:lineRule="auto"/>
      </w:pPr>
      <w:r>
        <w:separator/>
      </w:r>
    </w:p>
  </w:endnote>
  <w:endnote w:type="continuationSeparator" w:id="0">
    <w:p w14:paraId="68D677A0" w14:textId="77777777" w:rsidR="00E14A02" w:rsidRDefault="00E14A02" w:rsidP="00DF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F96DB" w14:textId="77777777" w:rsidR="00E14A02" w:rsidRDefault="00E14A02" w:rsidP="00DF0A0B">
      <w:pPr>
        <w:spacing w:after="0" w:line="240" w:lineRule="auto"/>
      </w:pPr>
      <w:r>
        <w:separator/>
      </w:r>
    </w:p>
  </w:footnote>
  <w:footnote w:type="continuationSeparator" w:id="0">
    <w:p w14:paraId="09D391E4" w14:textId="77777777" w:rsidR="00E14A02" w:rsidRDefault="00E14A02" w:rsidP="00DF0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32D5"/>
    <w:multiLevelType w:val="hybridMultilevel"/>
    <w:tmpl w:val="7A42B84E"/>
    <w:lvl w:ilvl="0" w:tplc="A94097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984E82"/>
    <w:multiLevelType w:val="hybridMultilevel"/>
    <w:tmpl w:val="2E96B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5691B"/>
    <w:multiLevelType w:val="multilevel"/>
    <w:tmpl w:val="D72A1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92229"/>
    <w:multiLevelType w:val="hybridMultilevel"/>
    <w:tmpl w:val="51FEF7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1951AB"/>
    <w:multiLevelType w:val="hybridMultilevel"/>
    <w:tmpl w:val="100E2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10B75"/>
    <w:multiLevelType w:val="multilevel"/>
    <w:tmpl w:val="82F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91BB1"/>
    <w:multiLevelType w:val="hybridMultilevel"/>
    <w:tmpl w:val="FFEA7462"/>
    <w:lvl w:ilvl="0" w:tplc="41061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15128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7995901">
    <w:abstractNumId w:val="6"/>
  </w:num>
  <w:num w:numId="3" w16cid:durableId="1814834023">
    <w:abstractNumId w:val="0"/>
  </w:num>
  <w:num w:numId="4" w16cid:durableId="358118352">
    <w:abstractNumId w:val="2"/>
  </w:num>
  <w:num w:numId="5" w16cid:durableId="1227569108">
    <w:abstractNumId w:val="5"/>
  </w:num>
  <w:num w:numId="6" w16cid:durableId="899828712">
    <w:abstractNumId w:val="3"/>
  </w:num>
  <w:num w:numId="7" w16cid:durableId="83414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1FF"/>
    <w:rsid w:val="00014F11"/>
    <w:rsid w:val="000361E3"/>
    <w:rsid w:val="000578DF"/>
    <w:rsid w:val="00057DC0"/>
    <w:rsid w:val="00074DD9"/>
    <w:rsid w:val="000A6619"/>
    <w:rsid w:val="000D0268"/>
    <w:rsid w:val="000E7781"/>
    <w:rsid w:val="000F4179"/>
    <w:rsid w:val="000F62AD"/>
    <w:rsid w:val="00101E87"/>
    <w:rsid w:val="00125936"/>
    <w:rsid w:val="0013533E"/>
    <w:rsid w:val="0016469F"/>
    <w:rsid w:val="00176E37"/>
    <w:rsid w:val="001A7241"/>
    <w:rsid w:val="001D6D65"/>
    <w:rsid w:val="002176FE"/>
    <w:rsid w:val="00231B46"/>
    <w:rsid w:val="00244821"/>
    <w:rsid w:val="00266B86"/>
    <w:rsid w:val="00271606"/>
    <w:rsid w:val="00296CA3"/>
    <w:rsid w:val="002B2B24"/>
    <w:rsid w:val="002C29B2"/>
    <w:rsid w:val="00383D2C"/>
    <w:rsid w:val="003F26A6"/>
    <w:rsid w:val="0040502A"/>
    <w:rsid w:val="00407485"/>
    <w:rsid w:val="004150FB"/>
    <w:rsid w:val="004178DB"/>
    <w:rsid w:val="0045072C"/>
    <w:rsid w:val="004616C6"/>
    <w:rsid w:val="00465ACB"/>
    <w:rsid w:val="004671C0"/>
    <w:rsid w:val="00482A73"/>
    <w:rsid w:val="0049145B"/>
    <w:rsid w:val="004A40C8"/>
    <w:rsid w:val="004B1020"/>
    <w:rsid w:val="004C2B04"/>
    <w:rsid w:val="004E57E7"/>
    <w:rsid w:val="00502A77"/>
    <w:rsid w:val="0050549D"/>
    <w:rsid w:val="00507AF8"/>
    <w:rsid w:val="0052270B"/>
    <w:rsid w:val="00526CCF"/>
    <w:rsid w:val="00531201"/>
    <w:rsid w:val="00555CBC"/>
    <w:rsid w:val="00585122"/>
    <w:rsid w:val="005E6323"/>
    <w:rsid w:val="00602CDE"/>
    <w:rsid w:val="006123AD"/>
    <w:rsid w:val="006674AC"/>
    <w:rsid w:val="006865BD"/>
    <w:rsid w:val="006A3B3B"/>
    <w:rsid w:val="006A552A"/>
    <w:rsid w:val="006B2762"/>
    <w:rsid w:val="0071150D"/>
    <w:rsid w:val="00770028"/>
    <w:rsid w:val="0077515D"/>
    <w:rsid w:val="00781CF2"/>
    <w:rsid w:val="00792AA0"/>
    <w:rsid w:val="007B2DFA"/>
    <w:rsid w:val="007C0E91"/>
    <w:rsid w:val="007E5784"/>
    <w:rsid w:val="00821EEC"/>
    <w:rsid w:val="0083212B"/>
    <w:rsid w:val="0083276F"/>
    <w:rsid w:val="0083673F"/>
    <w:rsid w:val="00847E74"/>
    <w:rsid w:val="00894323"/>
    <w:rsid w:val="008A183B"/>
    <w:rsid w:val="008B03E4"/>
    <w:rsid w:val="008B159A"/>
    <w:rsid w:val="008C08DA"/>
    <w:rsid w:val="008D2CC7"/>
    <w:rsid w:val="008E0201"/>
    <w:rsid w:val="008E0811"/>
    <w:rsid w:val="008E3403"/>
    <w:rsid w:val="008F2AA2"/>
    <w:rsid w:val="009113BB"/>
    <w:rsid w:val="009407A0"/>
    <w:rsid w:val="009573D8"/>
    <w:rsid w:val="009C0273"/>
    <w:rsid w:val="009C589A"/>
    <w:rsid w:val="009D10E2"/>
    <w:rsid w:val="00A245E8"/>
    <w:rsid w:val="00A2791E"/>
    <w:rsid w:val="00A64882"/>
    <w:rsid w:val="00AE61FF"/>
    <w:rsid w:val="00AF556B"/>
    <w:rsid w:val="00B00650"/>
    <w:rsid w:val="00B45C5B"/>
    <w:rsid w:val="00B6342D"/>
    <w:rsid w:val="00B82E29"/>
    <w:rsid w:val="00BC1D93"/>
    <w:rsid w:val="00BD57D5"/>
    <w:rsid w:val="00C51757"/>
    <w:rsid w:val="00C76342"/>
    <w:rsid w:val="00CD184E"/>
    <w:rsid w:val="00CE4F3C"/>
    <w:rsid w:val="00D5071F"/>
    <w:rsid w:val="00D74D86"/>
    <w:rsid w:val="00DC16DB"/>
    <w:rsid w:val="00DD4FA7"/>
    <w:rsid w:val="00DF0A0B"/>
    <w:rsid w:val="00DF5D7E"/>
    <w:rsid w:val="00E14A02"/>
    <w:rsid w:val="00E158DC"/>
    <w:rsid w:val="00E30D4B"/>
    <w:rsid w:val="00E51994"/>
    <w:rsid w:val="00E55AA6"/>
    <w:rsid w:val="00E846EC"/>
    <w:rsid w:val="00E85C40"/>
    <w:rsid w:val="00E92273"/>
    <w:rsid w:val="00EB712F"/>
    <w:rsid w:val="00F05D22"/>
    <w:rsid w:val="00F355A9"/>
    <w:rsid w:val="00F65FFB"/>
    <w:rsid w:val="00F94C41"/>
    <w:rsid w:val="00FA595D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05F7"/>
  <w15:chartTrackingRefBased/>
  <w15:docId w15:val="{108085FE-B5D8-4B11-8A36-92203EB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7E7"/>
    <w:pPr>
      <w:ind w:left="720"/>
      <w:contextualSpacing/>
    </w:pPr>
  </w:style>
  <w:style w:type="table" w:styleId="a4">
    <w:name w:val="Table Grid"/>
    <w:basedOn w:val="a1"/>
    <w:uiPriority w:val="59"/>
    <w:rsid w:val="004E57E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616C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616C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616C6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DF0A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F0A0B"/>
  </w:style>
  <w:style w:type="paragraph" w:styleId="aa">
    <w:name w:val="footer"/>
    <w:basedOn w:val="a"/>
    <w:link w:val="ab"/>
    <w:uiPriority w:val="99"/>
    <w:unhideWhenUsed/>
    <w:rsid w:val="00DF0A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F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krasnobcin/web202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2AF67-DF6C-4DF3-B1F9-74B2D0764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anstr27@gmail.com</dc:creator>
  <cp:keywords/>
  <dc:description/>
  <cp:lastModifiedBy>Aleksei Krasnobaev</cp:lastModifiedBy>
  <cp:revision>137</cp:revision>
  <dcterms:created xsi:type="dcterms:W3CDTF">2024-02-12T18:08:00Z</dcterms:created>
  <dcterms:modified xsi:type="dcterms:W3CDTF">2026-04-01T18:10:00Z</dcterms:modified>
</cp:coreProperties>
</file>