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28A7F" w14:textId="41527888" w:rsidR="00AC598A" w:rsidRDefault="00AC598A">
      <w:r>
        <w:t>Patti Larkin</w:t>
      </w:r>
      <w:bookmarkStart w:id="0" w:name="_GoBack"/>
      <w:bookmarkEnd w:id="0"/>
    </w:p>
    <w:p w14:paraId="39DA0965" w14:textId="77777777" w:rsidR="00AC598A" w:rsidRDefault="00AC598A"/>
    <w:p w14:paraId="5400ED81" w14:textId="5BB7EBB3" w:rsidR="00CB3437" w:rsidRDefault="00AC598A">
      <w:r>
        <w:t xml:space="preserve">Patti is the </w:t>
      </w:r>
      <w:r w:rsidR="00CB3437" w:rsidRPr="00CB3437">
        <w:t>Owner/Director</w:t>
      </w:r>
      <w:r>
        <w:t xml:space="preserve"> at Just For You Children’s Centre. She</w:t>
      </w:r>
      <w:r w:rsidR="00CB3437">
        <w:t xml:space="preserve"> has been a</w:t>
      </w:r>
      <w:r w:rsidR="00CB3437" w:rsidRPr="00CB3437">
        <w:t xml:space="preserve"> Certified Early Childho</w:t>
      </w:r>
      <w:r w:rsidR="00CB3437">
        <w:t>od Educator since 1999</w:t>
      </w:r>
      <w:r w:rsidR="00CB3437" w:rsidRPr="00CB3437">
        <w:t xml:space="preserve"> and a member of the Early Childhood Development Association.</w:t>
      </w:r>
      <w:r w:rsidRPr="00CB3437">
        <w:t xml:space="preserve"> </w:t>
      </w:r>
      <w:r>
        <w:t>In 2013, Patti was the recipient of the MacLauchlan Prize for Effective Writing with Excellence Award through the University of Prince Edward Island, for her Professional Portfolio submission</w:t>
      </w:r>
      <w:r>
        <w:t>.</w:t>
      </w:r>
      <w:r w:rsidR="00CB3437">
        <w:t xml:space="preserve"> Patti graduated from UPEI in 2014</w:t>
      </w:r>
      <w:r w:rsidR="00D86A2B">
        <w:t>,</w:t>
      </w:r>
      <w:r w:rsidR="00CB3437">
        <w:t xml:space="preserve"> with a Bachelor of Child and Family Studies</w:t>
      </w:r>
      <w:r>
        <w:t xml:space="preserve"> Degree</w:t>
      </w:r>
      <w:r w:rsidR="00D86A2B">
        <w:t>.</w:t>
      </w:r>
      <w:r w:rsidR="00D86A2B" w:rsidRPr="00CB3437">
        <w:t xml:space="preserve"> Working</w:t>
      </w:r>
      <w:r w:rsidR="00CB3437" w:rsidRPr="00CB3437">
        <w:t xml:space="preserve"> at the centre full-</w:t>
      </w:r>
      <w:r w:rsidR="00CB3437">
        <w:t xml:space="preserve">time and keeping up </w:t>
      </w:r>
      <w:r w:rsidR="00D86A2B">
        <w:t>with their</w:t>
      </w:r>
      <w:r w:rsidR="00CB3437">
        <w:t xml:space="preserve"> three children, Patti and her husband Duane have a very busy but fulfilling life together</w:t>
      </w:r>
      <w:r w:rsidR="00CB3437" w:rsidRPr="00CB3437">
        <w:t xml:space="preserve">. When not enjoying the company of friends and family, </w:t>
      </w:r>
      <w:r w:rsidR="00CB3437">
        <w:t>you can find Patti at any rink</w:t>
      </w:r>
      <w:r w:rsidR="00D86A2B">
        <w:t xml:space="preserve"> in the winter months or</w:t>
      </w:r>
      <w:r w:rsidR="00CB3437">
        <w:t xml:space="preserve"> out on the soccer fields in the Charlottetown area. </w:t>
      </w:r>
    </w:p>
    <w:p w14:paraId="42A44BF9" w14:textId="77777777" w:rsidR="00CB3437" w:rsidRDefault="00CB3437"/>
    <w:sectPr w:rsidR="00CB34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37"/>
    <w:rsid w:val="00A3735E"/>
    <w:rsid w:val="00AC598A"/>
    <w:rsid w:val="00CB3437"/>
    <w:rsid w:val="00D8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589ED"/>
  <w15:chartTrackingRefBased/>
  <w15:docId w15:val="{7011696B-EBEA-42D8-A406-F01C0A1C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Larkin</dc:creator>
  <cp:keywords/>
  <dc:description/>
  <cp:lastModifiedBy>Patti Larkin</cp:lastModifiedBy>
  <cp:revision>2</cp:revision>
  <dcterms:created xsi:type="dcterms:W3CDTF">2016-07-12T12:17:00Z</dcterms:created>
  <dcterms:modified xsi:type="dcterms:W3CDTF">2016-07-12T12:17:00Z</dcterms:modified>
</cp:coreProperties>
</file>