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EEC3" w14:textId="77777777" w:rsidR="00F0478E" w:rsidRDefault="000F7A73">
      <w:pPr>
        <w:ind w:firstLine="0"/>
        <w:jc w:val="center"/>
      </w:pPr>
      <w:r>
        <w:t>Министерство образования Республики Беларусь</w:t>
      </w:r>
    </w:p>
    <w:p w14:paraId="29E7A7B3" w14:textId="77777777" w:rsidR="00F0478E" w:rsidRDefault="000F7A73">
      <w:pPr>
        <w:ind w:firstLine="0"/>
        <w:jc w:val="center"/>
      </w:pPr>
      <w:r>
        <w:t>Учреждение образования «Белорусский государственный университет</w:t>
      </w:r>
    </w:p>
    <w:p w14:paraId="37195758" w14:textId="77777777" w:rsidR="00F0478E" w:rsidRDefault="000F7A73">
      <w:pPr>
        <w:ind w:firstLine="0"/>
        <w:jc w:val="center"/>
      </w:pPr>
      <w:r>
        <w:t>информатики и радиоэлектроники»</w:t>
      </w:r>
    </w:p>
    <w:p w14:paraId="62389239" w14:textId="77777777" w:rsidR="00F0478E" w:rsidRDefault="00F0478E">
      <w:pPr>
        <w:ind w:firstLine="0"/>
        <w:jc w:val="center"/>
      </w:pPr>
    </w:p>
    <w:p w14:paraId="2F4E8AF2" w14:textId="77777777" w:rsidR="00F0478E" w:rsidRDefault="000F7A73">
      <w:pPr>
        <w:ind w:firstLine="0"/>
        <w:jc w:val="center"/>
      </w:pPr>
      <w:r>
        <w:t>Факультет компьютерных систем и сетей</w:t>
      </w:r>
    </w:p>
    <w:p w14:paraId="73353184" w14:textId="77777777" w:rsidR="00F0478E" w:rsidRDefault="000F7A73">
      <w:pPr>
        <w:ind w:firstLine="0"/>
        <w:jc w:val="center"/>
      </w:pPr>
      <w:r>
        <w:t>Кафедра Информатики</w:t>
      </w:r>
    </w:p>
    <w:p w14:paraId="5AB9795B" w14:textId="77777777" w:rsidR="00F0478E" w:rsidRDefault="000F7A73">
      <w:pPr>
        <w:ind w:firstLine="0"/>
        <w:jc w:val="center"/>
      </w:pPr>
      <w:r>
        <w:t>Дисциплина «Программирование»</w:t>
      </w:r>
    </w:p>
    <w:p w14:paraId="18718130" w14:textId="77777777" w:rsidR="00F0478E" w:rsidRDefault="00F0478E">
      <w:pPr>
        <w:jc w:val="center"/>
      </w:pPr>
    </w:p>
    <w:p w14:paraId="5575BBD8" w14:textId="77777777" w:rsidR="00F0478E" w:rsidRDefault="00F0478E">
      <w:pPr>
        <w:ind w:firstLine="0"/>
        <w:jc w:val="center"/>
      </w:pPr>
    </w:p>
    <w:p w14:paraId="20B42A28" w14:textId="77777777" w:rsidR="00F0478E" w:rsidRDefault="00F0478E">
      <w:pPr>
        <w:ind w:firstLine="0"/>
        <w:jc w:val="center"/>
      </w:pPr>
    </w:p>
    <w:p w14:paraId="3AC20E75" w14:textId="77777777" w:rsidR="00F0478E" w:rsidRDefault="00F0478E">
      <w:pPr>
        <w:ind w:firstLine="0"/>
        <w:jc w:val="center"/>
      </w:pPr>
    </w:p>
    <w:p w14:paraId="41B174BF" w14:textId="77777777" w:rsidR="00F0478E" w:rsidRDefault="00F0478E">
      <w:pPr>
        <w:ind w:firstLine="0"/>
        <w:jc w:val="center"/>
        <w:rPr>
          <w:b/>
        </w:rPr>
      </w:pPr>
    </w:p>
    <w:p w14:paraId="4FD89FD9" w14:textId="77777777" w:rsidR="00F0478E" w:rsidRDefault="000F7A73">
      <w:pPr>
        <w:ind w:firstLine="0"/>
        <w:jc w:val="center"/>
        <w:rPr>
          <w:b/>
        </w:rPr>
      </w:pPr>
      <w:r>
        <w:rPr>
          <w:b/>
        </w:rPr>
        <w:t>ОТЧЕТ</w:t>
      </w:r>
    </w:p>
    <w:p w14:paraId="44792737" w14:textId="77777777" w:rsidR="00F0478E" w:rsidRDefault="000F7A73">
      <w:pPr>
        <w:ind w:firstLine="0"/>
        <w:jc w:val="center"/>
        <w:rPr>
          <w:color w:val="000000"/>
        </w:rPr>
      </w:pPr>
      <w:r>
        <w:t xml:space="preserve">к лабораторной работе </w:t>
      </w:r>
      <w:r>
        <w:rPr>
          <w:color w:val="000000"/>
        </w:rPr>
        <w:t>№1</w:t>
      </w:r>
    </w:p>
    <w:p w14:paraId="76E24B95" w14:textId="77777777" w:rsidR="00F0478E" w:rsidRDefault="000F7A73">
      <w:pPr>
        <w:ind w:firstLine="0"/>
        <w:jc w:val="center"/>
      </w:pPr>
      <w:r>
        <w:t>на тему:</w:t>
      </w:r>
    </w:p>
    <w:p w14:paraId="627A94D4" w14:textId="77777777" w:rsidR="00F0478E" w:rsidRDefault="000F7A73">
      <w:pPr>
        <w:ind w:firstLine="0"/>
        <w:jc w:val="center"/>
        <w:rPr>
          <w:b/>
          <w:smallCaps/>
        </w:rPr>
      </w:pPr>
      <w:r>
        <w:rPr>
          <w:b/>
          <w:smallCaps/>
        </w:rPr>
        <w:t>«</w:t>
      </w:r>
      <w:r>
        <w:rPr>
          <w:b/>
          <w:smallCaps/>
          <w:color w:val="000000"/>
        </w:rPr>
        <w:t>ПРОСТОЕ КОНСОЛЬНОЕ ПРИЛОЖЕНИЕ</w:t>
      </w:r>
      <w:r>
        <w:rPr>
          <w:b/>
          <w:smallCaps/>
        </w:rPr>
        <w:t>»</w:t>
      </w:r>
    </w:p>
    <w:p w14:paraId="13AC730B" w14:textId="5C999344" w:rsidR="00F0478E" w:rsidRDefault="000F7A73">
      <w:pPr>
        <w:ind w:firstLine="0"/>
        <w:jc w:val="center"/>
        <w:rPr>
          <w:color w:val="000000"/>
        </w:rPr>
      </w:pPr>
      <w:r>
        <w:t xml:space="preserve">БГУИР </w:t>
      </w:r>
      <w:r>
        <w:rPr>
          <w:color w:val="000000"/>
        </w:rPr>
        <w:t>6-05-0612-</w:t>
      </w:r>
      <w:r w:rsidR="007D5624">
        <w:rPr>
          <w:color w:val="000000"/>
        </w:rPr>
        <w:t>36</w:t>
      </w:r>
    </w:p>
    <w:p w14:paraId="59C6214B" w14:textId="77777777" w:rsidR="00F0478E" w:rsidRDefault="00F0478E">
      <w:pPr>
        <w:ind w:firstLine="0"/>
        <w:jc w:val="center"/>
      </w:pPr>
    </w:p>
    <w:p w14:paraId="20F83235" w14:textId="77777777" w:rsidR="00F0478E" w:rsidRDefault="00F0478E">
      <w:pPr>
        <w:ind w:firstLine="0"/>
        <w:jc w:val="center"/>
      </w:pPr>
    </w:p>
    <w:p w14:paraId="6CAAEDAC" w14:textId="77777777" w:rsidR="00F0478E" w:rsidRDefault="00F0478E">
      <w:pPr>
        <w:ind w:firstLine="0"/>
        <w:jc w:val="center"/>
      </w:pPr>
    </w:p>
    <w:p w14:paraId="746CD831" w14:textId="77777777" w:rsidR="00F0478E" w:rsidRDefault="00F0478E">
      <w:pPr>
        <w:ind w:firstLine="0"/>
        <w:jc w:val="center"/>
      </w:pPr>
    </w:p>
    <w:p w14:paraId="0EAEC19F" w14:textId="77777777" w:rsidR="00F0478E" w:rsidRDefault="00F0478E">
      <w:pPr>
        <w:spacing w:after="160"/>
        <w:ind w:firstLine="0"/>
        <w:jc w:val="center"/>
      </w:pPr>
    </w:p>
    <w:tbl>
      <w:tblPr>
        <w:tblStyle w:val="a5"/>
        <w:tblW w:w="5103" w:type="dxa"/>
        <w:tblInd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3"/>
      </w:tblGrid>
      <w:tr w:rsidR="00F0478E" w14:paraId="23F55695" w14:textId="77777777">
        <w:trPr>
          <w:trHeight w:val="644"/>
        </w:trPr>
        <w:tc>
          <w:tcPr>
            <w:tcW w:w="5103" w:type="dxa"/>
          </w:tcPr>
          <w:p w14:paraId="6146A0F0" w14:textId="77777777" w:rsidR="00F0478E" w:rsidRDefault="000F7A73">
            <w:pPr>
              <w:ind w:firstLine="0"/>
              <w:jc w:val="center"/>
            </w:pPr>
            <w:r>
              <w:t>Выполнил студент группы 353505</w:t>
            </w:r>
          </w:p>
          <w:p w14:paraId="6D990F85" w14:textId="64DFE31C" w:rsidR="00F0478E" w:rsidRPr="007D5624" w:rsidRDefault="005C2072">
            <w:pPr>
              <w:ind w:firstLine="0"/>
              <w:jc w:val="center"/>
              <w:rPr>
                <w:sz w:val="26"/>
                <w:szCs w:val="26"/>
              </w:rPr>
            </w:pPr>
            <w:r>
              <w:t>ДАНИЛОВ Дмитрий Игоревич</w:t>
            </w:r>
          </w:p>
        </w:tc>
      </w:tr>
      <w:tr w:rsidR="00F0478E" w14:paraId="3192CB22" w14:textId="77777777">
        <w:trPr>
          <w:trHeight w:val="644"/>
        </w:trPr>
        <w:tc>
          <w:tcPr>
            <w:tcW w:w="5103" w:type="dxa"/>
            <w:tcBorders>
              <w:bottom w:val="single" w:sz="4" w:space="0" w:color="000000"/>
            </w:tcBorders>
          </w:tcPr>
          <w:p w14:paraId="16074FF3" w14:textId="77777777" w:rsidR="00F0478E" w:rsidRDefault="00F0478E">
            <w:pPr>
              <w:ind w:firstLine="0"/>
              <w:jc w:val="center"/>
            </w:pPr>
          </w:p>
        </w:tc>
      </w:tr>
      <w:tr w:rsidR="00F0478E" w14:paraId="5C96EB9C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</w:tcBorders>
          </w:tcPr>
          <w:p w14:paraId="6787B77C" w14:textId="77777777" w:rsidR="00F0478E" w:rsidRDefault="000F7A73">
            <w:pPr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(дата, подпись студента)</w:t>
            </w:r>
          </w:p>
        </w:tc>
      </w:tr>
      <w:tr w:rsidR="00F0478E" w14:paraId="41CD59B3" w14:textId="77777777">
        <w:trPr>
          <w:trHeight w:val="644"/>
        </w:trPr>
        <w:tc>
          <w:tcPr>
            <w:tcW w:w="5103" w:type="dxa"/>
          </w:tcPr>
          <w:p w14:paraId="24D9982A" w14:textId="77777777" w:rsidR="00F0478E" w:rsidRDefault="000F7A73">
            <w:pPr>
              <w:ind w:left="-244" w:firstLine="0"/>
              <w:jc w:val="center"/>
            </w:pPr>
            <w:r>
              <w:t>Проверил ассистент каф. Информатики</w:t>
            </w:r>
          </w:p>
          <w:p w14:paraId="4AAF4A97" w14:textId="77777777" w:rsidR="00F0478E" w:rsidRDefault="000F7A73">
            <w:pPr>
              <w:ind w:firstLine="0"/>
              <w:jc w:val="center"/>
            </w:pPr>
            <w:r>
              <w:t>РОМАНЮК</w:t>
            </w:r>
            <w:r>
              <w:rPr>
                <w:sz w:val="26"/>
                <w:szCs w:val="26"/>
              </w:rPr>
              <w:t xml:space="preserve"> Максим Валерьевич</w:t>
            </w:r>
          </w:p>
        </w:tc>
      </w:tr>
      <w:tr w:rsidR="00F0478E" w14:paraId="054F3302" w14:textId="77777777">
        <w:trPr>
          <w:trHeight w:val="644"/>
        </w:trPr>
        <w:tc>
          <w:tcPr>
            <w:tcW w:w="5103" w:type="dxa"/>
            <w:tcBorders>
              <w:bottom w:val="single" w:sz="4" w:space="0" w:color="000000"/>
            </w:tcBorders>
          </w:tcPr>
          <w:p w14:paraId="7DF6EF81" w14:textId="77777777" w:rsidR="00F0478E" w:rsidRDefault="00F0478E">
            <w:pPr>
              <w:ind w:firstLine="0"/>
              <w:jc w:val="center"/>
            </w:pPr>
          </w:p>
        </w:tc>
      </w:tr>
      <w:tr w:rsidR="00F0478E" w14:paraId="0F69D322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</w:tcBorders>
          </w:tcPr>
          <w:p w14:paraId="4A64930A" w14:textId="77777777" w:rsidR="00F0478E" w:rsidRDefault="000F7A73">
            <w:pPr>
              <w:ind w:firstLine="0"/>
              <w:jc w:val="center"/>
            </w:pPr>
            <w:r>
              <w:rPr>
                <w:sz w:val="22"/>
                <w:szCs w:val="22"/>
                <w:vertAlign w:val="superscript"/>
              </w:rPr>
              <w:t>(дата, подпись преподавателя)</w:t>
            </w:r>
          </w:p>
        </w:tc>
      </w:tr>
    </w:tbl>
    <w:p w14:paraId="69D5736D" w14:textId="77777777" w:rsidR="00F0478E" w:rsidRDefault="00F0478E">
      <w:pPr>
        <w:ind w:firstLine="0"/>
        <w:jc w:val="center"/>
      </w:pPr>
    </w:p>
    <w:p w14:paraId="3CB9FFA7" w14:textId="77777777" w:rsidR="00F0478E" w:rsidRDefault="00F0478E">
      <w:pPr>
        <w:ind w:firstLine="0"/>
        <w:jc w:val="center"/>
      </w:pPr>
    </w:p>
    <w:p w14:paraId="46918874" w14:textId="77777777" w:rsidR="00F0478E" w:rsidRDefault="00F0478E">
      <w:pPr>
        <w:ind w:firstLine="0"/>
        <w:jc w:val="center"/>
      </w:pPr>
    </w:p>
    <w:p w14:paraId="582C9B5D" w14:textId="77777777" w:rsidR="00F0478E" w:rsidRDefault="00F0478E">
      <w:pPr>
        <w:ind w:firstLine="0"/>
        <w:jc w:val="center"/>
      </w:pPr>
    </w:p>
    <w:p w14:paraId="425114BA" w14:textId="77777777" w:rsidR="00F0478E" w:rsidRDefault="000F7A73">
      <w:pPr>
        <w:spacing w:after="160"/>
        <w:ind w:firstLine="0"/>
        <w:jc w:val="center"/>
      </w:pPr>
      <w:r>
        <w:t>Минск 2024</w:t>
      </w:r>
    </w:p>
    <w:p w14:paraId="3B950A86" w14:textId="77777777" w:rsidR="00F0478E" w:rsidRDefault="000F7A73">
      <w:pPr>
        <w:pStyle w:val="1"/>
        <w:ind w:left="708" w:firstLine="0"/>
      </w:pPr>
      <w:r>
        <w:lastRenderedPageBreak/>
        <w:t>1 ОБЩЕЕ ЗАДАНИЕ</w:t>
      </w:r>
    </w:p>
    <w:p w14:paraId="5FC1802F" w14:textId="77777777" w:rsidR="00F0478E" w:rsidRDefault="00F0478E">
      <w:pPr>
        <w:ind w:firstLine="720"/>
        <w:rPr>
          <w:b/>
        </w:rPr>
      </w:pPr>
    </w:p>
    <w:p w14:paraId="1D5F6C2F" w14:textId="77777777" w:rsidR="00F0478E" w:rsidRDefault="000F7A73">
      <w:pPr>
        <w:ind w:firstLine="720"/>
        <w:rPr>
          <w:b/>
        </w:rPr>
      </w:pPr>
      <w:r>
        <w:rPr>
          <w:b/>
        </w:rPr>
        <w:t>Задание 1.</w:t>
      </w:r>
    </w:p>
    <w:p w14:paraId="70C60A22" w14:textId="77777777" w:rsidR="00F0478E" w:rsidRDefault="000F7A73">
      <w:pPr>
        <w:spacing w:line="240" w:lineRule="auto"/>
        <w:ind w:firstLine="720"/>
      </w:pPr>
      <w:r>
        <w:t xml:space="preserve">1 Создать консольное приложение. Название проекта: _НомерГруппы_Фамилия. </w:t>
      </w:r>
    </w:p>
    <w:p w14:paraId="787FA9FE" w14:textId="77777777" w:rsidR="00F0478E" w:rsidRDefault="000F7A73">
      <w:pPr>
        <w:spacing w:line="240" w:lineRule="auto"/>
        <w:ind w:firstLine="720"/>
      </w:pPr>
      <w:r>
        <w:t xml:space="preserve">2 Ознакомиться со структурой проекта. </w:t>
      </w:r>
    </w:p>
    <w:p w14:paraId="54A967FD" w14:textId="77777777" w:rsidR="00F0478E" w:rsidRDefault="000F7A73">
      <w:pPr>
        <w:spacing w:line="240" w:lineRule="auto"/>
        <w:ind w:firstLine="720"/>
      </w:pPr>
      <w:r>
        <w:t xml:space="preserve">3 Найти файл *.scproj. Найдите в нем указание на целевую платформу и тип приложения. </w:t>
      </w:r>
    </w:p>
    <w:p w14:paraId="0207325A" w14:textId="77777777" w:rsidR="00F0478E" w:rsidRDefault="000F7A73">
      <w:pPr>
        <w:spacing w:line="240" w:lineRule="auto"/>
        <w:ind w:firstLine="720"/>
      </w:pPr>
      <w:r>
        <w:t xml:space="preserve">4 Добавьте в проект NuGet пакет AutoMapper. Найдите ссылку на установленный пакет в файле *.csproj. </w:t>
      </w:r>
    </w:p>
    <w:p w14:paraId="69234736" w14:textId="77777777" w:rsidR="00F0478E" w:rsidRDefault="000F7A73">
      <w:pPr>
        <w:spacing w:line="240" w:lineRule="auto"/>
        <w:ind w:firstLine="720"/>
      </w:pPr>
      <w:r>
        <w:t xml:space="preserve">5 Написать программу, которая выводит в консоль частное от деления чисел, введенных с клавиатуры. Введенные данные и результат сохранять в отдельных переменных. </w:t>
      </w:r>
    </w:p>
    <w:p w14:paraId="096FDC62" w14:textId="77777777" w:rsidR="00F0478E" w:rsidRDefault="000F7A73">
      <w:pPr>
        <w:spacing w:line="240" w:lineRule="auto"/>
        <w:ind w:firstLine="720"/>
      </w:pPr>
      <w:r>
        <w:t xml:space="preserve">6 Запустить проект в двух режимах: с отладкой и без отладки. Ввести сначала корректные, а затем заведомо неправильные значения чисел (строка вместо числа, ноль в качестве делителя). Сравнить результат в режиме отладки и выпуска. </w:t>
      </w:r>
    </w:p>
    <w:p w14:paraId="23664617" w14:textId="77777777" w:rsidR="00F0478E" w:rsidRDefault="000F7A73">
      <w:pPr>
        <w:spacing w:line="240" w:lineRule="auto"/>
        <w:ind w:firstLine="720"/>
      </w:pPr>
      <w:r>
        <w:t xml:space="preserve">7 Найти скомпилированные файлы (для режима отладки и режима выпуска) </w:t>
      </w:r>
    </w:p>
    <w:p w14:paraId="259B9375" w14:textId="77777777" w:rsidR="00F0478E" w:rsidRDefault="000F7A73">
      <w:pPr>
        <w:spacing w:line="240" w:lineRule="auto"/>
        <w:ind w:firstLine="720"/>
      </w:pPr>
      <w:r>
        <w:t xml:space="preserve">8 Поставить точки остановы. Запустить проект в двух режимах: с отладкой и без отладки. Сравнить результат. Прочитать в отладчике значения переменных. Провести пошаговое выполнение программы. </w:t>
      </w:r>
    </w:p>
    <w:p w14:paraId="5C74C4B2" w14:textId="77777777" w:rsidR="00F0478E" w:rsidRDefault="00F0478E">
      <w:pPr>
        <w:spacing w:line="240" w:lineRule="auto"/>
        <w:ind w:firstLine="708"/>
        <w:rPr>
          <w:b/>
        </w:rPr>
      </w:pPr>
    </w:p>
    <w:p w14:paraId="06AACEAA" w14:textId="77777777" w:rsidR="00F0478E" w:rsidRDefault="000F7A73">
      <w:pPr>
        <w:pStyle w:val="1"/>
        <w:ind w:left="708" w:firstLine="0"/>
      </w:pPr>
      <w:r>
        <w:t>2 ВЫПОЛНЕНИЕ РАБОТЫ</w:t>
      </w:r>
    </w:p>
    <w:p w14:paraId="61C6F5BF" w14:textId="77777777" w:rsidR="00F0478E" w:rsidRDefault="00F0478E"/>
    <w:p w14:paraId="28CE7DC0" w14:textId="1EEDFFBB" w:rsidR="00F0478E" w:rsidRPr="007D5624" w:rsidRDefault="000F7A73">
      <w:pPr>
        <w:spacing w:line="240" w:lineRule="auto"/>
        <w:ind w:firstLine="720"/>
      </w:pPr>
      <w:r>
        <w:t xml:space="preserve">В первую очередь был создан проект в Visual Studio. Проект является консольным приложением. На рисунке 1 видно, что проект назван </w:t>
      </w:r>
      <w:r w:rsidR="005C2072" w:rsidRPr="005C2072">
        <w:t>_353505_Danilau</w:t>
      </w:r>
      <w:r w:rsidR="005C2072" w:rsidRPr="007D5624">
        <w:t>.</w:t>
      </w:r>
    </w:p>
    <w:p w14:paraId="14BAEEAB" w14:textId="77777777" w:rsidR="00F0478E" w:rsidRDefault="00F0478E">
      <w:pPr>
        <w:spacing w:line="240" w:lineRule="auto"/>
        <w:ind w:firstLine="720"/>
      </w:pPr>
    </w:p>
    <w:p w14:paraId="6262C746" w14:textId="62460035" w:rsidR="00F0478E" w:rsidRDefault="005C2072">
      <w:pPr>
        <w:spacing w:line="240" w:lineRule="auto"/>
        <w:ind w:firstLine="0"/>
        <w:jc w:val="center"/>
      </w:pPr>
      <w:r w:rsidRPr="005C2072">
        <w:rPr>
          <w:noProof/>
        </w:rPr>
        <w:drawing>
          <wp:inline distT="0" distB="0" distL="0" distR="0" wp14:anchorId="3282D56F" wp14:editId="570D6B0D">
            <wp:extent cx="3916800" cy="21780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A844" w14:textId="77777777" w:rsidR="00F0478E" w:rsidRDefault="00F0478E">
      <w:pPr>
        <w:spacing w:line="240" w:lineRule="auto"/>
        <w:ind w:firstLine="0"/>
        <w:jc w:val="center"/>
      </w:pPr>
    </w:p>
    <w:p w14:paraId="0FDAF865" w14:textId="77777777" w:rsidR="00F0478E" w:rsidRDefault="000F7A73">
      <w:pPr>
        <w:spacing w:line="240" w:lineRule="auto"/>
        <w:ind w:firstLine="0"/>
        <w:jc w:val="center"/>
      </w:pPr>
      <w:r>
        <w:t xml:space="preserve">Рисунок 1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–</w:t>
      </w:r>
      <w:r>
        <w:t xml:space="preserve"> Создание проекта</w:t>
      </w:r>
    </w:p>
    <w:p w14:paraId="5E77FD4E" w14:textId="77777777" w:rsidR="00F0478E" w:rsidRDefault="00F0478E">
      <w:pPr>
        <w:spacing w:line="240" w:lineRule="auto"/>
        <w:ind w:firstLine="708"/>
      </w:pPr>
    </w:p>
    <w:p w14:paraId="3C3D762C" w14:textId="77777777" w:rsidR="00F0478E" w:rsidRDefault="000F7A73">
      <w:pPr>
        <w:spacing w:line="240" w:lineRule="auto"/>
        <w:ind w:firstLine="708"/>
      </w:pPr>
      <w:r>
        <w:lastRenderedPageBreak/>
        <w:t xml:space="preserve">Далее происходит ознакомление со структурой проекта. На рисунке 2 видно, что проект поделен на несколько разделов. Зависимости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–</w:t>
      </w:r>
      <w:r>
        <w:t xml:space="preserve"> здесь находятся библиотеки, которые нужны для работы программы. Program.cs – исходный файл нашей программы.</w:t>
      </w:r>
    </w:p>
    <w:p w14:paraId="1CEB51D9" w14:textId="77777777" w:rsidR="00F0478E" w:rsidRDefault="00F0478E">
      <w:pPr>
        <w:spacing w:line="240" w:lineRule="auto"/>
        <w:ind w:firstLine="708"/>
      </w:pPr>
    </w:p>
    <w:p w14:paraId="0AAFBFD6" w14:textId="5AAB26F3" w:rsidR="00F0478E" w:rsidRDefault="00E27A0D">
      <w:pPr>
        <w:spacing w:line="240" w:lineRule="auto"/>
        <w:ind w:firstLine="0"/>
        <w:jc w:val="center"/>
      </w:pPr>
      <w:r w:rsidRPr="00E27A0D">
        <w:rPr>
          <w:noProof/>
        </w:rPr>
        <w:drawing>
          <wp:inline distT="0" distB="0" distL="0" distR="0" wp14:anchorId="730231A9" wp14:editId="1E03107A">
            <wp:extent cx="3038400" cy="986400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2B98" w14:textId="77777777" w:rsidR="00F0478E" w:rsidRDefault="00F0478E">
      <w:pPr>
        <w:spacing w:line="240" w:lineRule="auto"/>
        <w:ind w:firstLine="708"/>
        <w:jc w:val="center"/>
      </w:pPr>
    </w:p>
    <w:p w14:paraId="45181832" w14:textId="77777777" w:rsidR="00F0478E" w:rsidRDefault="000F7A73">
      <w:pPr>
        <w:spacing w:line="240" w:lineRule="auto"/>
        <w:ind w:firstLine="0"/>
        <w:jc w:val="center"/>
      </w:pPr>
      <w:r>
        <w:t xml:space="preserve">Рисунок 2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–</w:t>
      </w:r>
      <w:r>
        <w:t xml:space="preserve"> Структура проекта</w:t>
      </w:r>
    </w:p>
    <w:p w14:paraId="486515EC" w14:textId="77777777" w:rsidR="00F0478E" w:rsidRDefault="00F0478E">
      <w:pPr>
        <w:spacing w:line="240" w:lineRule="auto"/>
        <w:ind w:firstLine="708"/>
        <w:jc w:val="center"/>
      </w:pPr>
    </w:p>
    <w:p w14:paraId="6906DDD1" w14:textId="77777777" w:rsidR="00F0478E" w:rsidRDefault="000F7A73">
      <w:pPr>
        <w:spacing w:line="240" w:lineRule="auto"/>
        <w:ind w:firstLine="720"/>
      </w:pPr>
      <w:r>
        <w:t xml:space="preserve">В файле .csproj, можно найти указание на целевую платформу: </w:t>
      </w:r>
    </w:p>
    <w:p w14:paraId="47788805" w14:textId="77777777" w:rsidR="00F0478E" w:rsidRDefault="00F0478E">
      <w:pPr>
        <w:spacing w:line="240" w:lineRule="auto"/>
        <w:ind w:firstLine="720"/>
      </w:pPr>
    </w:p>
    <w:p w14:paraId="760713A3" w14:textId="77777777" w:rsidR="00F0478E" w:rsidRDefault="000F7A73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&lt;PlatformTarget&gt;AnyCPU&lt;/PlatformTarget&gt;</w:t>
      </w:r>
    </w:p>
    <w:p w14:paraId="08893CAB" w14:textId="77777777" w:rsidR="00F0478E" w:rsidRDefault="00F0478E">
      <w:pPr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13E927B1" w14:textId="77777777" w:rsidR="00F0478E" w:rsidRDefault="000F7A73">
      <w:pPr>
        <w:spacing w:line="240" w:lineRule="auto"/>
        <w:ind w:firstLine="720"/>
      </w:pPr>
      <w:r>
        <w:t>AnyCPU значит то, что программа может быть запущена как на 32 битной, так и на 64 битной системе. То есть приложение с расширением .exe.</w:t>
      </w:r>
    </w:p>
    <w:p w14:paraId="72A47449" w14:textId="77777777" w:rsidR="00F0478E" w:rsidRDefault="00F0478E">
      <w:pPr>
        <w:spacing w:line="240" w:lineRule="auto"/>
        <w:ind w:firstLine="720"/>
      </w:pPr>
    </w:p>
    <w:p w14:paraId="2A0DFD32" w14:textId="77777777" w:rsidR="00F0478E" w:rsidRDefault="000F7A73">
      <w:pPr>
        <w:spacing w:line="240" w:lineRule="auto"/>
        <w:ind w:firstLine="720"/>
      </w:pPr>
      <w:r>
        <w:t>Также можно найти строчки указывающие на тип приложения</w:t>
      </w:r>
    </w:p>
    <w:p w14:paraId="75B7378F" w14:textId="77777777" w:rsidR="00F0478E" w:rsidRDefault="00F0478E">
      <w:pPr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10DB6555" w14:textId="77777777" w:rsidR="00F0478E" w:rsidRDefault="000F7A73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&lt;OutputType&gt;Exe&lt;/OutputType&gt;</w:t>
      </w:r>
    </w:p>
    <w:p w14:paraId="4BCB356F" w14:textId="77777777" w:rsidR="00F0478E" w:rsidRDefault="00F0478E">
      <w:pPr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4DCDCF12" w14:textId="77777777" w:rsidR="00F0478E" w:rsidRDefault="000F7A73">
      <w:pPr>
        <w:spacing w:line="240" w:lineRule="auto"/>
        <w:ind w:firstLine="720"/>
      </w:pPr>
      <w:r>
        <w:t>То есть приложение с расширением .exe.</w:t>
      </w:r>
    </w:p>
    <w:p w14:paraId="6B8DC705" w14:textId="77777777" w:rsidR="00F0478E" w:rsidRDefault="000F7A73">
      <w:pPr>
        <w:spacing w:line="240" w:lineRule="auto"/>
        <w:ind w:firstLine="720"/>
        <w:jc w:val="center"/>
      </w:pPr>
      <w:r>
        <w:t>На рисунке 3 показано, что в проект добавлен NuGet пакет AutoMapper.</w:t>
      </w:r>
    </w:p>
    <w:p w14:paraId="3918F0B8" w14:textId="77777777" w:rsidR="00F0478E" w:rsidRDefault="00F0478E">
      <w:pPr>
        <w:spacing w:line="240" w:lineRule="auto"/>
        <w:ind w:firstLine="708"/>
      </w:pPr>
    </w:p>
    <w:p w14:paraId="0CD79DE3" w14:textId="77777777" w:rsidR="00F0478E" w:rsidRDefault="000F7A73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601BBED3" wp14:editId="23748084">
            <wp:extent cx="4043520" cy="210544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520" cy="2105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0B52D" w14:textId="77777777" w:rsidR="00F0478E" w:rsidRDefault="00F0478E">
      <w:pPr>
        <w:spacing w:line="240" w:lineRule="auto"/>
        <w:ind w:firstLine="708"/>
      </w:pPr>
    </w:p>
    <w:p w14:paraId="4FC36387" w14:textId="77777777" w:rsidR="00F0478E" w:rsidRDefault="000F7A73">
      <w:pPr>
        <w:spacing w:line="240" w:lineRule="auto"/>
        <w:ind w:firstLine="0"/>
        <w:jc w:val="center"/>
      </w:pPr>
      <w:r>
        <w:t xml:space="preserve">Рисунок 3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–</w:t>
      </w:r>
      <w:r>
        <w:t xml:space="preserve"> Установка пакета AutoMapper</w:t>
      </w:r>
    </w:p>
    <w:p w14:paraId="15CE0644" w14:textId="77777777" w:rsidR="00F0478E" w:rsidRDefault="00F0478E">
      <w:pPr>
        <w:spacing w:line="240" w:lineRule="auto"/>
        <w:ind w:firstLine="708"/>
        <w:jc w:val="center"/>
      </w:pPr>
    </w:p>
    <w:p w14:paraId="1BD3187A" w14:textId="77777777" w:rsidR="00F0478E" w:rsidRDefault="000F7A73">
      <w:pPr>
        <w:spacing w:line="240" w:lineRule="auto"/>
        <w:ind w:firstLine="720"/>
        <w:jc w:val="center"/>
      </w:pPr>
      <w:r>
        <w:t>В файле .csproj ссылка на этот пакет выглядит следующим образом.</w:t>
      </w:r>
    </w:p>
    <w:p w14:paraId="0C5EB586" w14:textId="77777777" w:rsidR="00F0478E" w:rsidRDefault="00F0478E">
      <w:pPr>
        <w:spacing w:line="240" w:lineRule="auto"/>
        <w:ind w:firstLine="720"/>
        <w:jc w:val="center"/>
      </w:pPr>
    </w:p>
    <w:p w14:paraId="286687CF" w14:textId="77777777" w:rsidR="00F0478E" w:rsidRPr="006D5516" w:rsidRDefault="000F7A73">
      <w:pPr>
        <w:spacing w:line="240" w:lineRule="auto"/>
        <w:ind w:firstLine="0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D5516">
        <w:rPr>
          <w:rFonts w:ascii="Courier New" w:eastAsia="Courier New" w:hAnsi="Courier New" w:cs="Courier New"/>
          <w:sz w:val="20"/>
          <w:szCs w:val="20"/>
          <w:lang w:val="en-US"/>
        </w:rPr>
        <w:t>&lt;Reference  Include=”AutoMapper, Version=10.0.0.0, Culture=Neutral, PublicKeyToken=be96cd2c38ef1005, processorArchitecture=MSIL”&gt;</w:t>
      </w:r>
    </w:p>
    <w:p w14:paraId="0074D789" w14:textId="77777777" w:rsidR="00F0478E" w:rsidRPr="006D5516" w:rsidRDefault="00F0478E">
      <w:pPr>
        <w:spacing w:line="240" w:lineRule="auto"/>
        <w:ind w:firstLine="0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7D5340" w14:textId="77777777" w:rsidR="00F0478E" w:rsidRPr="006D5516" w:rsidRDefault="000F7A73">
      <w:pPr>
        <w:spacing w:line="240" w:lineRule="auto"/>
        <w:ind w:firstLine="0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D5516">
        <w:rPr>
          <w:rFonts w:ascii="Courier New" w:eastAsia="Courier New" w:hAnsi="Courier New" w:cs="Courier New"/>
          <w:sz w:val="20"/>
          <w:szCs w:val="20"/>
          <w:lang w:val="en-US"/>
        </w:rPr>
        <w:t>&lt;HintPath&gt;..\packages\AutoMapper.10.0.0\lib\net461\AutoMapper.dll&lt;</w:t>
      </w:r>
    </w:p>
    <w:p w14:paraId="6BEF85BB" w14:textId="77777777" w:rsidR="00F0478E" w:rsidRDefault="000F7A73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 w:rsidRPr="006D551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>/HintPath&gt;</w:t>
      </w:r>
    </w:p>
    <w:p w14:paraId="5EEA4736" w14:textId="77777777" w:rsidR="00F0478E" w:rsidRDefault="000F7A73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&lt;/Reference&gt;</w:t>
      </w:r>
    </w:p>
    <w:p w14:paraId="5CBAD6FB" w14:textId="77777777" w:rsidR="00F0478E" w:rsidRDefault="00F0478E">
      <w:pPr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06D63866" w14:textId="77777777" w:rsidR="00F0478E" w:rsidRDefault="000F7A73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firstLine="720"/>
        <w:rPr>
          <w:color w:val="000000"/>
        </w:rPr>
      </w:pPr>
      <w:r>
        <w:rPr>
          <w:color w:val="000000"/>
        </w:rPr>
        <w:t>Была написана программа, которая выводит в консоль частное от деления чисел, введенных с клавиатуры.</w:t>
      </w:r>
    </w:p>
    <w:p w14:paraId="633E5308" w14:textId="77777777" w:rsidR="00F0478E" w:rsidRDefault="00F047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</w:p>
    <w:p w14:paraId="690439AA" w14:textId="77777777" w:rsidR="00F0478E" w:rsidRPr="006D5516" w:rsidRDefault="000F7A73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D5516">
        <w:rPr>
          <w:rFonts w:ascii="Courier New" w:eastAsia="Courier New" w:hAnsi="Courier New" w:cs="Courier New"/>
          <w:sz w:val="20"/>
          <w:szCs w:val="20"/>
          <w:lang w:val="en-US"/>
        </w:rPr>
        <w:t>double a = Convert.ToDouble(Console.ReadLine());</w:t>
      </w:r>
    </w:p>
    <w:p w14:paraId="62250DD7" w14:textId="77777777" w:rsidR="00F0478E" w:rsidRPr="006D5516" w:rsidRDefault="000F7A73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D5516">
        <w:rPr>
          <w:rFonts w:ascii="Courier New" w:eastAsia="Courier New" w:hAnsi="Courier New" w:cs="Courier New"/>
          <w:sz w:val="20"/>
          <w:szCs w:val="20"/>
          <w:lang w:val="en-US"/>
        </w:rPr>
        <w:t>double b = Convert.ToDouble(Console.ReadLine());</w:t>
      </w:r>
    </w:p>
    <w:p w14:paraId="4290DE34" w14:textId="77777777" w:rsidR="00F0478E" w:rsidRPr="006D5516" w:rsidRDefault="000F7A73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D5516">
        <w:rPr>
          <w:rFonts w:ascii="Courier New" w:eastAsia="Courier New" w:hAnsi="Courier New" w:cs="Courier New"/>
          <w:sz w:val="20"/>
          <w:szCs w:val="20"/>
          <w:lang w:val="en-US"/>
        </w:rPr>
        <w:t>double c = a / b;</w:t>
      </w:r>
    </w:p>
    <w:p w14:paraId="4AA93659" w14:textId="77777777" w:rsidR="00F0478E" w:rsidRPr="006D5516" w:rsidRDefault="000F7A73">
      <w:pPr>
        <w:spacing w:line="240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D5516">
        <w:rPr>
          <w:rFonts w:ascii="Courier New" w:eastAsia="Courier New" w:hAnsi="Courier New" w:cs="Courier New"/>
          <w:sz w:val="20"/>
          <w:szCs w:val="20"/>
          <w:lang w:val="en-US"/>
        </w:rPr>
        <w:t>Console.WriteLine(c);</w:t>
      </w:r>
    </w:p>
    <w:p w14:paraId="5896DCC8" w14:textId="77777777" w:rsidR="00F0478E" w:rsidRPr="006D5516" w:rsidRDefault="00F047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2EA0C670" w14:textId="77777777" w:rsidR="00F0478E" w:rsidRDefault="000F7A73">
      <w:pPr>
        <w:spacing w:line="240" w:lineRule="auto"/>
        <w:ind w:firstLine="720"/>
      </w:pPr>
      <w:r>
        <w:t>Был осуществлён запуск проекта в разных режимах. В обоих режимах в случае корректных чисел программа выдавала корректный ответ. В случае введения заведомо неверных чисел в режиме выпуска программа выбивала в консоль код ошибки (см. рисунок 4). В режиме отладки компилятор позволял ознакомиться с ошибкой в специальном окне (см. рисунок 5).</w:t>
      </w:r>
    </w:p>
    <w:p w14:paraId="68E99219" w14:textId="77777777" w:rsidR="00F0478E" w:rsidRDefault="00F0478E">
      <w:pPr>
        <w:spacing w:line="240" w:lineRule="auto"/>
        <w:ind w:firstLine="708"/>
      </w:pPr>
    </w:p>
    <w:p w14:paraId="6396B9FF" w14:textId="2B25D341" w:rsidR="00F0478E" w:rsidRDefault="00A66261">
      <w:pPr>
        <w:spacing w:line="240" w:lineRule="auto"/>
        <w:ind w:firstLine="0"/>
        <w:jc w:val="center"/>
      </w:pPr>
      <w:r w:rsidRPr="00A66261">
        <w:rPr>
          <w:noProof/>
        </w:rPr>
        <w:drawing>
          <wp:inline distT="0" distB="0" distL="0" distR="0" wp14:anchorId="652620A1" wp14:editId="72EF69ED">
            <wp:extent cx="4968000" cy="9720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6193" w14:textId="77777777" w:rsidR="00F0478E" w:rsidRDefault="00F0478E">
      <w:pPr>
        <w:spacing w:line="240" w:lineRule="auto"/>
        <w:ind w:firstLine="708"/>
        <w:jc w:val="center"/>
      </w:pPr>
    </w:p>
    <w:p w14:paraId="142E1A7F" w14:textId="77777777" w:rsidR="00F0478E" w:rsidRDefault="000F7A73">
      <w:pPr>
        <w:spacing w:line="240" w:lineRule="auto"/>
        <w:ind w:firstLine="0"/>
        <w:jc w:val="center"/>
      </w:pPr>
      <w:r>
        <w:t xml:space="preserve">Рисунок 4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–</w:t>
      </w:r>
      <w:r>
        <w:t xml:space="preserve"> Отображение ошибки в режиме выпуска</w:t>
      </w:r>
    </w:p>
    <w:p w14:paraId="47BB48A9" w14:textId="77777777" w:rsidR="00F0478E" w:rsidRDefault="00F0478E">
      <w:pPr>
        <w:spacing w:line="240" w:lineRule="auto"/>
        <w:ind w:firstLine="708"/>
        <w:jc w:val="center"/>
      </w:pPr>
    </w:p>
    <w:p w14:paraId="76DF6304" w14:textId="2A0A0A4F" w:rsidR="00F0478E" w:rsidRDefault="00A66261">
      <w:pPr>
        <w:spacing w:line="240" w:lineRule="auto"/>
        <w:ind w:firstLine="0"/>
        <w:jc w:val="center"/>
      </w:pPr>
      <w:r w:rsidRPr="00A66261">
        <w:rPr>
          <w:noProof/>
        </w:rPr>
        <w:drawing>
          <wp:inline distT="0" distB="0" distL="0" distR="0" wp14:anchorId="5E3A353D" wp14:editId="5A205A20">
            <wp:extent cx="5112000" cy="109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10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98AC" w14:textId="77777777" w:rsidR="00F0478E" w:rsidRDefault="00F0478E">
      <w:pPr>
        <w:spacing w:line="240" w:lineRule="auto"/>
        <w:ind w:firstLine="708"/>
        <w:jc w:val="center"/>
      </w:pPr>
    </w:p>
    <w:p w14:paraId="137BE105" w14:textId="77777777" w:rsidR="00F0478E" w:rsidRDefault="000F7A73">
      <w:pPr>
        <w:spacing w:line="240" w:lineRule="auto"/>
        <w:ind w:firstLine="0"/>
        <w:jc w:val="center"/>
      </w:pPr>
      <w:r>
        <w:t xml:space="preserve">Рисунок 5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–</w:t>
      </w:r>
      <w:r>
        <w:t xml:space="preserve"> Отображение ошибки в режиме отладки</w:t>
      </w:r>
    </w:p>
    <w:p w14:paraId="12742AE7" w14:textId="77777777" w:rsidR="00F0478E" w:rsidRDefault="00F0478E">
      <w:pPr>
        <w:spacing w:line="240" w:lineRule="auto"/>
        <w:ind w:firstLine="708"/>
        <w:jc w:val="center"/>
      </w:pPr>
    </w:p>
    <w:p w14:paraId="0D9E883C" w14:textId="77777777" w:rsidR="00F0478E" w:rsidRDefault="000F7A73">
      <w:pPr>
        <w:spacing w:line="240" w:lineRule="auto"/>
        <w:ind w:firstLine="720"/>
      </w:pPr>
      <w:r>
        <w:t>На рисунке 6 показано, где находятся скомпилированные файлы в режиме отладки. На рисунке 7 показано где находятся скомпилированные файлы в режиме выпуска.</w:t>
      </w:r>
    </w:p>
    <w:p w14:paraId="15DD0EA3" w14:textId="77777777" w:rsidR="00F0478E" w:rsidRDefault="00F0478E">
      <w:pPr>
        <w:spacing w:line="240" w:lineRule="auto"/>
        <w:ind w:firstLine="708"/>
      </w:pPr>
    </w:p>
    <w:p w14:paraId="5C873677" w14:textId="53565508" w:rsidR="00F0478E" w:rsidRDefault="001045D1">
      <w:pPr>
        <w:spacing w:line="240" w:lineRule="auto"/>
        <w:ind w:firstLine="0"/>
        <w:jc w:val="center"/>
      </w:pPr>
      <w:r w:rsidRPr="001045D1">
        <w:rPr>
          <w:noProof/>
        </w:rPr>
        <w:drawing>
          <wp:inline distT="0" distB="0" distL="0" distR="0" wp14:anchorId="320905F3" wp14:editId="66F6A474">
            <wp:extent cx="4350385" cy="1203960"/>
            <wp:effectExtent l="76200" t="76200" r="126365" b="129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11" cy="1242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41565C" w14:textId="77777777" w:rsidR="00F0478E" w:rsidRDefault="00F0478E">
      <w:pPr>
        <w:spacing w:line="240" w:lineRule="auto"/>
        <w:ind w:firstLine="708"/>
        <w:jc w:val="center"/>
      </w:pPr>
    </w:p>
    <w:p w14:paraId="479AED2D" w14:textId="77777777" w:rsidR="00F0478E" w:rsidRDefault="000F7A73">
      <w:pPr>
        <w:spacing w:line="240" w:lineRule="auto"/>
        <w:ind w:firstLine="0"/>
        <w:jc w:val="center"/>
      </w:pPr>
      <w:r>
        <w:t xml:space="preserve">Рисунок 6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–</w:t>
      </w:r>
      <w:r>
        <w:t xml:space="preserve"> Скомпилированные файлы в режиме отладки</w:t>
      </w:r>
    </w:p>
    <w:p w14:paraId="1D89A474" w14:textId="77777777" w:rsidR="00F0478E" w:rsidRDefault="00F0478E">
      <w:pPr>
        <w:spacing w:line="240" w:lineRule="auto"/>
        <w:ind w:firstLine="0"/>
        <w:jc w:val="center"/>
      </w:pPr>
    </w:p>
    <w:p w14:paraId="4476A618" w14:textId="5092D5BA" w:rsidR="00F0478E" w:rsidRDefault="001045D1">
      <w:pPr>
        <w:spacing w:line="240" w:lineRule="auto"/>
        <w:ind w:firstLine="0"/>
        <w:jc w:val="center"/>
      </w:pPr>
      <w:r w:rsidRPr="001045D1">
        <w:rPr>
          <w:noProof/>
        </w:rPr>
        <w:drawing>
          <wp:inline distT="0" distB="0" distL="0" distR="0" wp14:anchorId="2C1E1038" wp14:editId="1FECA01D">
            <wp:extent cx="4011930" cy="1598510"/>
            <wp:effectExtent l="76200" t="76200" r="140970" b="135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359" cy="16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ECA27" w14:textId="77777777" w:rsidR="00F0478E" w:rsidRDefault="00F0478E">
      <w:pPr>
        <w:spacing w:line="240" w:lineRule="auto"/>
        <w:ind w:firstLine="0"/>
        <w:jc w:val="center"/>
      </w:pPr>
    </w:p>
    <w:p w14:paraId="162DEF12" w14:textId="77777777" w:rsidR="00F0478E" w:rsidRDefault="000F7A73">
      <w:pPr>
        <w:spacing w:line="240" w:lineRule="auto"/>
        <w:ind w:firstLine="0"/>
        <w:jc w:val="center"/>
      </w:pPr>
      <w:r>
        <w:t xml:space="preserve">Рисунок 7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–</w:t>
      </w:r>
      <w:r>
        <w:t xml:space="preserve"> Скомпилированные файлы в режиме выпуска</w:t>
      </w:r>
    </w:p>
    <w:p w14:paraId="7B394227" w14:textId="77777777" w:rsidR="00F0478E" w:rsidRDefault="00F0478E">
      <w:pPr>
        <w:spacing w:line="240" w:lineRule="auto"/>
        <w:ind w:firstLine="0"/>
      </w:pPr>
    </w:p>
    <w:p w14:paraId="5EABD058" w14:textId="77777777" w:rsidR="00F0478E" w:rsidRDefault="000F7A73">
      <w:pPr>
        <w:spacing w:line="240" w:lineRule="auto"/>
        <w:ind w:firstLine="720"/>
      </w:pPr>
      <w:r>
        <w:t>Была поставлена точка остановы. Проект был запущен в двух режимах: с отладкой (см. Рисунок 8) и без отладки.</w:t>
      </w:r>
    </w:p>
    <w:p w14:paraId="0064BBAE" w14:textId="77777777" w:rsidR="00F0478E" w:rsidRDefault="00F0478E">
      <w:pPr>
        <w:spacing w:line="240" w:lineRule="auto"/>
        <w:ind w:firstLine="708"/>
      </w:pPr>
    </w:p>
    <w:p w14:paraId="3380B16B" w14:textId="2E056BD0" w:rsidR="00F0478E" w:rsidRDefault="001045D1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105E77A" wp14:editId="262EF350">
            <wp:extent cx="5392800" cy="303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8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19FB" w14:textId="77777777" w:rsidR="00F0478E" w:rsidRDefault="00F0478E">
      <w:pPr>
        <w:spacing w:line="240" w:lineRule="auto"/>
        <w:ind w:firstLine="708"/>
        <w:jc w:val="center"/>
      </w:pPr>
    </w:p>
    <w:p w14:paraId="3CA89EAE" w14:textId="77777777" w:rsidR="00F0478E" w:rsidRDefault="000F7A73">
      <w:pPr>
        <w:spacing w:line="240" w:lineRule="auto"/>
        <w:ind w:firstLine="0"/>
        <w:jc w:val="center"/>
      </w:pPr>
      <w:r>
        <w:t xml:space="preserve">Рисунок 8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–</w:t>
      </w:r>
      <w:r>
        <w:t xml:space="preserve"> Работа точки остановы в режиме отладки</w:t>
      </w:r>
    </w:p>
    <w:p w14:paraId="2BDC53A7" w14:textId="77777777" w:rsidR="00F0478E" w:rsidRDefault="00F0478E">
      <w:pPr>
        <w:spacing w:line="240" w:lineRule="auto"/>
        <w:ind w:firstLine="708"/>
        <w:jc w:val="center"/>
      </w:pPr>
    </w:p>
    <w:p w14:paraId="3E81EA5C" w14:textId="77777777" w:rsidR="00F0478E" w:rsidRDefault="000F7A73">
      <w:pPr>
        <w:spacing w:line="240" w:lineRule="auto"/>
        <w:ind w:firstLine="720"/>
      </w:pPr>
      <w:r>
        <w:t>В режиме без отладки точка остановы не работает.</w:t>
      </w:r>
    </w:p>
    <w:p w14:paraId="1908AA35" w14:textId="77777777" w:rsidR="00F0478E" w:rsidRDefault="00F0478E">
      <w:pPr>
        <w:spacing w:line="240" w:lineRule="auto"/>
        <w:ind w:firstLine="720"/>
      </w:pPr>
    </w:p>
    <w:p w14:paraId="7C768479" w14:textId="77777777" w:rsidR="00F0478E" w:rsidRDefault="000F7A73">
      <w:pPr>
        <w:spacing w:line="240" w:lineRule="auto"/>
        <w:ind w:firstLine="720"/>
      </w:pPr>
      <w:r>
        <w:t>Значения переменных в отладчике можно прочитать в окне, которое показано на рисунке 9.</w:t>
      </w:r>
    </w:p>
    <w:p w14:paraId="69C51243" w14:textId="77777777" w:rsidR="00F0478E" w:rsidRDefault="00F0478E">
      <w:pPr>
        <w:spacing w:line="240" w:lineRule="auto"/>
        <w:ind w:firstLine="708"/>
      </w:pPr>
    </w:p>
    <w:p w14:paraId="485A7B5E" w14:textId="77777777" w:rsidR="00F0478E" w:rsidRDefault="000F7A73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62A92F68" wp14:editId="0F8CA2D8">
            <wp:extent cx="5159537" cy="139937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537" cy="1399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B959F" w14:textId="77777777" w:rsidR="00F0478E" w:rsidRDefault="00F0478E">
      <w:pPr>
        <w:spacing w:line="240" w:lineRule="auto"/>
        <w:ind w:firstLine="708"/>
        <w:jc w:val="center"/>
      </w:pPr>
    </w:p>
    <w:p w14:paraId="52E7D1BF" w14:textId="77777777" w:rsidR="00F0478E" w:rsidRDefault="000F7A73">
      <w:pPr>
        <w:spacing w:line="240" w:lineRule="auto"/>
        <w:ind w:firstLine="0"/>
        <w:jc w:val="center"/>
      </w:pPr>
      <w:r>
        <w:t xml:space="preserve">Рисунок 9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–</w:t>
      </w:r>
      <w:r>
        <w:t xml:space="preserve"> Переменные в отладчике</w:t>
      </w:r>
    </w:p>
    <w:p w14:paraId="22667630" w14:textId="77777777" w:rsidR="00F0478E" w:rsidRDefault="00F0478E">
      <w:pPr>
        <w:spacing w:line="240" w:lineRule="auto"/>
        <w:ind w:firstLine="708"/>
        <w:jc w:val="center"/>
      </w:pPr>
    </w:p>
    <w:p w14:paraId="4FD0D532" w14:textId="77777777" w:rsidR="00F0478E" w:rsidRDefault="000F7A73">
      <w:pPr>
        <w:spacing w:line="240" w:lineRule="auto"/>
        <w:ind w:firstLine="720"/>
        <w:jc w:val="left"/>
      </w:pPr>
      <w:r>
        <w:t>Было осуществлено пошаговое выполнение программы.</w:t>
      </w:r>
    </w:p>
    <w:p w14:paraId="198FBD20" w14:textId="77777777" w:rsidR="00F0478E" w:rsidRDefault="00F0478E">
      <w:pPr>
        <w:spacing w:line="240" w:lineRule="auto"/>
        <w:ind w:firstLine="0"/>
        <w:jc w:val="left"/>
      </w:pPr>
    </w:p>
    <w:p w14:paraId="3A5745EC" w14:textId="77777777" w:rsidR="00F0478E" w:rsidRDefault="000F7A73">
      <w:pPr>
        <w:pStyle w:val="1"/>
        <w:ind w:firstLine="0"/>
        <w:jc w:val="center"/>
      </w:pPr>
      <w:r>
        <w:t>ВЫВОД</w:t>
      </w:r>
    </w:p>
    <w:p w14:paraId="41224BA5" w14:textId="77777777" w:rsidR="00F0478E" w:rsidRDefault="00F0478E">
      <w:pPr>
        <w:ind w:left="708" w:firstLine="720"/>
      </w:pPr>
    </w:p>
    <w:p w14:paraId="5BBCDBC5" w14:textId="77777777" w:rsidR="00F0478E" w:rsidRDefault="000F7A73">
      <w:pPr>
        <w:ind w:firstLine="720"/>
      </w:pPr>
      <w:r>
        <w:t>В ходе лабораторной работы было создано простейшее консольное приложение на языке C#, проведено ознакомление со структурой проекта, повторение базовых функций дебаггера, также были найдены скомпилированные файлы и файл со свойствами проекта *.scproj.</w:t>
      </w:r>
    </w:p>
    <w:sectPr w:rsidR="00F0478E">
      <w:headerReference w:type="default" r:id="rId14"/>
      <w:footerReference w:type="default" r:id="rId15"/>
      <w:pgSz w:w="11906" w:h="16838"/>
      <w:pgMar w:top="1134" w:right="851" w:bottom="1531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8BF40" w14:textId="77777777" w:rsidR="000B1888" w:rsidRDefault="000B1888">
      <w:pPr>
        <w:spacing w:line="240" w:lineRule="auto"/>
      </w:pPr>
      <w:r>
        <w:separator/>
      </w:r>
    </w:p>
  </w:endnote>
  <w:endnote w:type="continuationSeparator" w:id="0">
    <w:p w14:paraId="02C44E3D" w14:textId="77777777" w:rsidR="000B1888" w:rsidRDefault="000B1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A7C3" w14:textId="77777777" w:rsidR="00F0478E" w:rsidRDefault="000F7A7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5516">
      <w:rPr>
        <w:noProof/>
        <w:color w:val="000000"/>
      </w:rPr>
      <w:t>2</w:t>
    </w:r>
    <w:r>
      <w:rPr>
        <w:color w:val="000000"/>
      </w:rPr>
      <w:fldChar w:fldCharType="end"/>
    </w:r>
  </w:p>
  <w:p w14:paraId="46758AE1" w14:textId="77777777" w:rsidR="00F0478E" w:rsidRDefault="00F047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28B36" w14:textId="77777777" w:rsidR="000B1888" w:rsidRDefault="000B1888">
      <w:pPr>
        <w:spacing w:line="240" w:lineRule="auto"/>
      </w:pPr>
      <w:r>
        <w:separator/>
      </w:r>
    </w:p>
  </w:footnote>
  <w:footnote w:type="continuationSeparator" w:id="0">
    <w:p w14:paraId="14E86FCC" w14:textId="77777777" w:rsidR="000B1888" w:rsidRDefault="000B1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F8BD" w14:textId="77777777" w:rsidR="00F0478E" w:rsidRDefault="00F0478E">
    <w:pPr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8E"/>
    <w:rsid w:val="000B1888"/>
    <w:rsid w:val="000F7A73"/>
    <w:rsid w:val="001045D1"/>
    <w:rsid w:val="002535AA"/>
    <w:rsid w:val="005C2072"/>
    <w:rsid w:val="006D5516"/>
    <w:rsid w:val="007D5624"/>
    <w:rsid w:val="00A66261"/>
    <w:rsid w:val="00E27A0D"/>
    <w:rsid w:val="00F0478E"/>
    <w:rsid w:val="00FC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C7B9"/>
  <w15:docId w15:val="{4D8853BD-98AD-4AEA-A21D-041C182E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 w:val="0"/>
      <w:jc w:val="left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88" w:lineRule="auto"/>
      <w:jc w:val="center"/>
    </w:pPr>
    <w:rPr>
      <w:rFonts w:ascii="Arial" w:eastAsia="Arial" w:hAnsi="Arial" w:cs="Arial"/>
      <w:b/>
      <w:sz w:val="38"/>
      <w:szCs w:val="38"/>
    </w:rPr>
  </w:style>
  <w:style w:type="paragraph" w:styleId="a4">
    <w:name w:val="Subtitle"/>
    <w:basedOn w:val="a"/>
    <w:next w:val="a"/>
    <w:uiPriority w:val="11"/>
    <w:qFormat/>
    <w:pPr>
      <w:tabs>
        <w:tab w:val="right" w:pos="9072"/>
      </w:tabs>
      <w:spacing w:before="120" w:after="120" w:line="240" w:lineRule="auto"/>
    </w:pPr>
    <w:rPr>
      <w:i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Kredo</dc:creator>
  <cp:lastModifiedBy>Kredo</cp:lastModifiedBy>
  <cp:revision>3</cp:revision>
  <dcterms:created xsi:type="dcterms:W3CDTF">2024-03-06T15:35:00Z</dcterms:created>
  <dcterms:modified xsi:type="dcterms:W3CDTF">2024-03-07T06:19:00Z</dcterms:modified>
</cp:coreProperties>
</file>