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B654FF" w:rsidTr="00B654FF">
        <w:tc>
          <w:tcPr>
            <w:tcW w:w="4815" w:type="dxa"/>
            <w:hideMark/>
          </w:tcPr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57</w:t>
            </w:r>
          </w:p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Збірник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рецептур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страв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харчування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дітей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шкільного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віку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в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організованих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освітніх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оздоровчих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закладах», </w:t>
            </w:r>
          </w:p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Є.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Клопотенко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2019 </w:t>
            </w:r>
            <w:proofErr w:type="spellStart"/>
            <w:proofErr w:type="gram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</w:p>
        </w:tc>
        <w:tc>
          <w:tcPr>
            <w:tcW w:w="5127" w:type="dxa"/>
          </w:tcPr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Завідувач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КЗ «ДНЗ № ___  » </w:t>
            </w:r>
          </w:p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654FF" w:rsidRDefault="00B654F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B654FF" w:rsidRDefault="00B654FF" w:rsidP="00B654F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B654FF" w:rsidRDefault="00B654FF" w:rsidP="00B654FF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Курка по-італійськи (підлива)</w:t>
      </w:r>
    </w:p>
    <w:p w:rsidR="00B654FF" w:rsidRDefault="00B654FF" w:rsidP="00B654F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1802"/>
        <w:gridCol w:w="591"/>
        <w:gridCol w:w="591"/>
        <w:gridCol w:w="591"/>
        <w:gridCol w:w="590"/>
        <w:gridCol w:w="591"/>
        <w:gridCol w:w="591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708"/>
        <w:gridCol w:w="709"/>
        <w:gridCol w:w="709"/>
        <w:gridCol w:w="2234"/>
      </w:tblGrid>
      <w:tr w:rsidR="00B654FF" w:rsidTr="00B654F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8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6237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234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B654FF" w:rsidTr="00B654F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54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B654FF" w:rsidTr="00B654F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90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B654FF" w:rsidTr="00B654F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</w:t>
            </w:r>
            <w:proofErr w:type="spellStart"/>
            <w:r>
              <w:rPr>
                <w:sz w:val="24"/>
                <w:szCs w:val="24"/>
                <w:lang w:val="ru-RU"/>
              </w:rPr>
              <w:t>філе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pStyle w:val="HTML"/>
              <w:shd w:val="clear" w:color="auto" w:fill="F8F9FA"/>
              <w:spacing w:line="276" w:lineRule="auto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вареного </w:t>
            </w:r>
            <w:proofErr w:type="spellStart"/>
            <w:r>
              <w:rPr>
                <w:sz w:val="24"/>
                <w:szCs w:val="24"/>
                <w:lang w:val="ru-RU"/>
              </w:rPr>
              <w:t>курячого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філе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rPr>
                <w:sz w:val="24"/>
                <w:szCs w:val="24"/>
                <w:lang w:val="ru-RU"/>
              </w:rPr>
            </w:pP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Томатна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паста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6,93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6,93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8,91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тонкоподрібнена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увареній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томатній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—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оранжево-червоний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малиново-червоний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р</w:t>
            </w:r>
            <w:proofErr w:type="gramEnd"/>
            <w:r>
              <w:rPr>
                <w:sz w:val="24"/>
                <w:szCs w:val="24"/>
                <w:lang w:val="ru-RU"/>
              </w:rPr>
              <w:t>іпчаста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1,64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п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Цукор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7,58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сипучий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як в 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сухому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цукрі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так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його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водному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воді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B654FF" w:rsidTr="00B654F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54FF" w:rsidRDefault="00B654F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36/10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36/10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48/12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9,65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9,65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12,86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1,75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3,25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77,54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83,23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54FF" w:rsidRDefault="00B654F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109,14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54FF" w:rsidRDefault="00B654F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B654FF" w:rsidRDefault="00B654FF" w:rsidP="00B654F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B654FF" w:rsidRDefault="00B654FF" w:rsidP="00B654F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B654FF" w:rsidRDefault="00B654FF" w:rsidP="00B654FF">
      <w:pPr>
        <w:spacing w:after="0"/>
        <w:ind w:firstLine="567"/>
        <w:jc w:val="both"/>
        <w:rPr>
          <w:sz w:val="24"/>
        </w:rPr>
      </w:pPr>
      <w:r>
        <w:rPr>
          <w:sz w:val="24"/>
        </w:rPr>
        <w:t xml:space="preserve">Підготовлене філе курки відварюють до готовності (25-30 хв). Відварене філе курки  пропускають через м’ясорубку. Підготовлену цибулю ріпчасту нарізають на невеликі кубики та пасерують в олії на розігрітій до 150-160 </w:t>
      </w:r>
      <w:r>
        <w:rPr>
          <w:rFonts w:cs="Times New Roman"/>
          <w:sz w:val="24"/>
        </w:rPr>
        <w:t>°</w:t>
      </w:r>
      <w:r>
        <w:rPr>
          <w:sz w:val="24"/>
        </w:rPr>
        <w:t xml:space="preserve">С сковороді протягом 2-3 хв. В пасеровану цибулю ріпчасту додають мелене м’ясо. До м’яса з цибулею ріпчастою додають воду, томатну пасту, сіль, цукор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sz w:val="24"/>
        </w:rPr>
        <w:t xml:space="preserve"> перемішують та доводять до готовності (7-10 хв).</w:t>
      </w:r>
    </w:p>
    <w:p w:rsidR="00B654FF" w:rsidRDefault="00B654FF" w:rsidP="00B654FF">
      <w:pPr>
        <w:spacing w:after="0"/>
        <w:ind w:firstLine="567"/>
        <w:jc w:val="both"/>
        <w:rPr>
          <w:sz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>60-65 °С</w:t>
      </w:r>
      <w:r>
        <w:rPr>
          <w:rFonts w:cs="Times New Roman"/>
          <w:sz w:val="24"/>
          <w:szCs w:val="24"/>
        </w:rPr>
        <w:t>.</w:t>
      </w:r>
    </w:p>
    <w:p w:rsidR="00B654FF" w:rsidRDefault="00B654FF" w:rsidP="00B654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B654FF" w:rsidRDefault="00B654FF" w:rsidP="00B654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654FF" w:rsidRDefault="00B654FF" w:rsidP="00B654FF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sz w:val="24"/>
          <w:szCs w:val="24"/>
        </w:rPr>
        <w:t>підлива м’ясна з овочами в соусі.</w:t>
      </w:r>
    </w:p>
    <w:p w:rsidR="00B654FF" w:rsidRDefault="00B654FF" w:rsidP="00B654F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м’яса – світло – сірий; соусу – світло – рожевий.</w:t>
      </w:r>
    </w:p>
    <w:p w:rsidR="00B654FF" w:rsidRDefault="00B654FF" w:rsidP="00B654F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приємні, характерні для вареної птиці з овочами та томатною пастою, в міру солоний.</w:t>
      </w:r>
    </w:p>
    <w:p w:rsidR="00B654FF" w:rsidRDefault="00B654FF" w:rsidP="00B654F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</w:t>
      </w:r>
      <w:r>
        <w:rPr>
          <w:sz w:val="24"/>
          <w:szCs w:val="24"/>
        </w:rPr>
        <w:t xml:space="preserve"> соковита.</w:t>
      </w:r>
    </w:p>
    <w:p w:rsidR="00B654FF" w:rsidRDefault="00B654FF" w:rsidP="00B654FF">
      <w:pPr>
        <w:widowControl w:val="0"/>
        <w:tabs>
          <w:tab w:val="left" w:pos="13320"/>
        </w:tabs>
        <w:spacing w:after="0" w:line="240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B654FF" w:rsidRDefault="00B654FF" w:rsidP="00B654F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654FF" w:rsidRDefault="00B654FF" w:rsidP="00B654F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45 г ± 3 %</w:t>
      </w:r>
    </w:p>
    <w:p w:rsidR="00B654FF" w:rsidRDefault="00B654FF" w:rsidP="00B654F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60 г ± 3 %</w:t>
      </w:r>
    </w:p>
    <w:p w:rsidR="00B654FF" w:rsidRDefault="00B654FF" w:rsidP="00B654F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B654FF" w:rsidRDefault="00B654FF" w:rsidP="00B654F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9666E" w:rsidRPr="00B654FF" w:rsidRDefault="00B654FF" w:rsidP="00B654FF"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09666E" w:rsidRPr="00B654FF" w:rsidSect="002433E8">
      <w:pgSz w:w="16838" w:h="11906" w:orient="landscape" w:code="9"/>
      <w:pgMar w:top="454" w:right="720" w:bottom="51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16347"/>
    <w:rsid w:val="000606AF"/>
    <w:rsid w:val="00091E44"/>
    <w:rsid w:val="0009666E"/>
    <w:rsid w:val="000E582C"/>
    <w:rsid w:val="00116A7F"/>
    <w:rsid w:val="00160279"/>
    <w:rsid w:val="00165473"/>
    <w:rsid w:val="002433E8"/>
    <w:rsid w:val="00264E0A"/>
    <w:rsid w:val="002F3A29"/>
    <w:rsid w:val="00345599"/>
    <w:rsid w:val="003C75FD"/>
    <w:rsid w:val="003E4BE6"/>
    <w:rsid w:val="0040589F"/>
    <w:rsid w:val="004D123D"/>
    <w:rsid w:val="004F53A2"/>
    <w:rsid w:val="00546594"/>
    <w:rsid w:val="00551FF2"/>
    <w:rsid w:val="00565F3E"/>
    <w:rsid w:val="005A7204"/>
    <w:rsid w:val="00636916"/>
    <w:rsid w:val="00646B0A"/>
    <w:rsid w:val="00672B1C"/>
    <w:rsid w:val="00681580"/>
    <w:rsid w:val="006D1072"/>
    <w:rsid w:val="00716347"/>
    <w:rsid w:val="00773493"/>
    <w:rsid w:val="007B2CCF"/>
    <w:rsid w:val="007C6D22"/>
    <w:rsid w:val="007E03A4"/>
    <w:rsid w:val="007F1163"/>
    <w:rsid w:val="007F512C"/>
    <w:rsid w:val="00816EBB"/>
    <w:rsid w:val="008278F1"/>
    <w:rsid w:val="00867EE3"/>
    <w:rsid w:val="008A000D"/>
    <w:rsid w:val="008F324D"/>
    <w:rsid w:val="008F5B70"/>
    <w:rsid w:val="00917106"/>
    <w:rsid w:val="00985885"/>
    <w:rsid w:val="00A3714F"/>
    <w:rsid w:val="00A81A81"/>
    <w:rsid w:val="00AD0614"/>
    <w:rsid w:val="00AE5D20"/>
    <w:rsid w:val="00B60E2F"/>
    <w:rsid w:val="00B654FF"/>
    <w:rsid w:val="00B83113"/>
    <w:rsid w:val="00BD22F3"/>
    <w:rsid w:val="00CB2F7B"/>
    <w:rsid w:val="00CE3BAA"/>
    <w:rsid w:val="00D140A6"/>
    <w:rsid w:val="00D205F5"/>
    <w:rsid w:val="00D422E6"/>
    <w:rsid w:val="00DC39BE"/>
    <w:rsid w:val="00DF339A"/>
    <w:rsid w:val="00E6563F"/>
    <w:rsid w:val="00E70266"/>
    <w:rsid w:val="00E928D7"/>
    <w:rsid w:val="00E94D05"/>
    <w:rsid w:val="00EC7B54"/>
    <w:rsid w:val="00F0397E"/>
    <w:rsid w:val="00F40F62"/>
    <w:rsid w:val="00F90211"/>
    <w:rsid w:val="00F97767"/>
    <w:rsid w:val="00FD0F07"/>
    <w:rsid w:val="00FE5B51"/>
    <w:rsid w:val="00FF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519</Words>
  <Characters>2960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2026-07-24T09:00:00Z</dcterms:created>
  <dcterms:modified xsi:type="dcterms:W3CDTF">2026-07-24T09:00:00Z</dcterms:modified>
</cp:coreProperties>
</file>