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DDF6" w14:textId="77777777" w:rsidR="009B15A0" w:rsidRPr="009B15A0" w:rsidRDefault="009B15A0" w:rsidP="009B15A0">
      <w:pPr>
        <w:rPr>
          <w:b/>
          <w:bCs/>
        </w:rPr>
      </w:pPr>
      <w:r w:rsidRPr="009B15A0">
        <w:rPr>
          <w:b/>
          <w:bCs/>
        </w:rPr>
        <w:t>Электронный студенческий билет</w:t>
      </w:r>
    </w:p>
    <w:p w14:paraId="0EC2E649" w14:textId="77777777" w:rsidR="009B15A0" w:rsidRPr="009B15A0" w:rsidRDefault="009B15A0" w:rsidP="009B15A0">
      <w:r w:rsidRPr="009B15A0">
        <w:t>Цифровой студенческий билет — это электронная версия бумажного документа в приложении «Госуслуги», доступная в виде QR-кода. Он равнозначен бумажному документу и позволяет подтверждать статус студента для скидок или покупки льготных билетов.</w:t>
      </w:r>
    </w:p>
    <w:p w14:paraId="66092FAC" w14:textId="77777777" w:rsidR="009B15A0" w:rsidRPr="009B15A0" w:rsidRDefault="009B15A0" w:rsidP="009B15A0">
      <w:r w:rsidRPr="009B15A0">
        <w:rPr>
          <w:i/>
          <w:iCs/>
        </w:rPr>
        <w:t>Информация актуальна для студентов всех кампусов НИУ ВШЭ</w:t>
      </w:r>
    </w:p>
    <w:p w14:paraId="0976B952" w14:textId="77777777" w:rsidR="009B15A0" w:rsidRPr="009B15A0" w:rsidRDefault="009B15A0" w:rsidP="009B15A0">
      <w:pPr>
        <w:rPr>
          <w:b/>
          <w:bCs/>
        </w:rPr>
      </w:pPr>
      <w:r w:rsidRPr="009B15A0">
        <w:rPr>
          <w:b/>
          <w:bCs/>
        </w:rPr>
        <w:t>Как найти электронный студбилет</w:t>
      </w:r>
    </w:p>
    <w:p w14:paraId="2AB03E7B" w14:textId="77777777" w:rsidR="009B15A0" w:rsidRPr="009B15A0" w:rsidRDefault="009B15A0" w:rsidP="009B15A0">
      <w:r w:rsidRPr="009B15A0">
        <w:t>Студенческий билет доступен:</w:t>
      </w:r>
    </w:p>
    <w:p w14:paraId="4659B74B" w14:textId="77777777" w:rsidR="009B15A0" w:rsidRPr="009B15A0" w:rsidRDefault="009B15A0" w:rsidP="009B15A0">
      <w:pPr>
        <w:numPr>
          <w:ilvl w:val="0"/>
          <w:numId w:val="1"/>
        </w:numPr>
      </w:pPr>
      <w:hyperlink r:id="rId5" w:tgtFrame="_blank" w:history="1">
        <w:r w:rsidRPr="009B15A0">
          <w:rPr>
            <w:rStyle w:val="ac"/>
          </w:rPr>
          <w:t>в личном кабинете на Госуслугах</w:t>
        </w:r>
      </w:hyperlink>
    </w:p>
    <w:p w14:paraId="7AD9A470" w14:textId="77777777" w:rsidR="009B15A0" w:rsidRPr="009B15A0" w:rsidRDefault="009B15A0" w:rsidP="009B15A0">
      <w:pPr>
        <w:numPr>
          <w:ilvl w:val="0"/>
          <w:numId w:val="1"/>
        </w:numPr>
      </w:pPr>
      <w:r w:rsidRPr="009B15A0">
        <w:t>в виде QR-кода в приложении «Госуслуги»</w:t>
      </w:r>
    </w:p>
    <w:p w14:paraId="0A8667FC" w14:textId="77777777" w:rsidR="009B15A0" w:rsidRPr="009B15A0" w:rsidRDefault="009B15A0" w:rsidP="009B15A0">
      <w:r w:rsidRPr="009B15A0">
        <w:t>Вы можете подтверждать статус студента онлайн, получать скидки или льготы, но эта функция действует только для определенных мест и учреждений. Уточните заранее там, куда собираетесь, можно ли использовать электронный студенческий билет.</w:t>
      </w:r>
    </w:p>
    <w:p w14:paraId="614FD56F" w14:textId="77777777" w:rsidR="009B15A0" w:rsidRPr="009B15A0" w:rsidRDefault="009B15A0" w:rsidP="009B15A0">
      <w:pPr>
        <w:rPr>
          <w:b/>
          <w:bCs/>
        </w:rPr>
      </w:pPr>
      <w:r w:rsidRPr="009B15A0">
        <w:rPr>
          <w:b/>
          <w:bCs/>
        </w:rPr>
        <w:t>QR-код в приложении</w:t>
      </w:r>
    </w:p>
    <w:p w14:paraId="4EBBE794" w14:textId="77777777" w:rsidR="009B15A0" w:rsidRPr="009B15A0" w:rsidRDefault="009B15A0" w:rsidP="009B15A0">
      <w:pPr>
        <w:numPr>
          <w:ilvl w:val="0"/>
          <w:numId w:val="2"/>
        </w:numPr>
      </w:pPr>
      <w:r w:rsidRPr="009B15A0">
        <w:t>Откройте приложение «Госуслуги» → «Документы» → «Для предъявления» → «Все». Вы увидите все документы, для которых сформирован QR-код, и среди них будет студенческий билет.</w:t>
      </w:r>
    </w:p>
    <w:p w14:paraId="19AFF3F5" w14:textId="77777777" w:rsidR="009B15A0" w:rsidRPr="009B15A0" w:rsidRDefault="009B15A0" w:rsidP="009B15A0">
      <w:pPr>
        <w:numPr>
          <w:ilvl w:val="0"/>
          <w:numId w:val="2"/>
        </w:numPr>
      </w:pPr>
      <w:r w:rsidRPr="009B15A0">
        <w:t>Нажмите на карточку документа и QR-код появится на экране.</w:t>
      </w:r>
    </w:p>
    <w:p w14:paraId="0E2EB3A8" w14:textId="77777777" w:rsidR="009B15A0" w:rsidRPr="009B15A0" w:rsidRDefault="009B15A0" w:rsidP="009B15A0">
      <w:pPr>
        <w:rPr>
          <w:b/>
          <w:bCs/>
        </w:rPr>
      </w:pPr>
      <w:r w:rsidRPr="009B15A0">
        <w:rPr>
          <w:b/>
          <w:bCs/>
        </w:rPr>
        <w:t>Студбилет недоступен</w:t>
      </w:r>
    </w:p>
    <w:p w14:paraId="30AEE99B" w14:textId="77777777" w:rsidR="009B15A0" w:rsidRPr="009B15A0" w:rsidRDefault="009B15A0" w:rsidP="009B15A0">
      <w:r w:rsidRPr="009B15A0">
        <w:t>Это возможно по нескольким причинам:</w:t>
      </w:r>
    </w:p>
    <w:p w14:paraId="4144B447" w14:textId="77777777" w:rsidR="009B15A0" w:rsidRPr="009B15A0" w:rsidRDefault="009B15A0" w:rsidP="009B15A0">
      <w:pPr>
        <w:numPr>
          <w:ilvl w:val="0"/>
          <w:numId w:val="3"/>
        </w:numPr>
      </w:pPr>
      <w:r w:rsidRPr="009B15A0">
        <w:t>при поступлении в НИУ ВШЭ Вы не передали СНИЛС;</w:t>
      </w:r>
    </w:p>
    <w:p w14:paraId="03C4E0E3" w14:textId="77777777" w:rsidR="009B15A0" w:rsidRPr="009B15A0" w:rsidRDefault="009B15A0" w:rsidP="009B15A0">
      <w:pPr>
        <w:numPr>
          <w:ilvl w:val="0"/>
          <w:numId w:val="3"/>
        </w:numPr>
      </w:pPr>
      <w:r w:rsidRPr="009B15A0">
        <w:t>не сообщили об изменении в паспортных или персональных данных;</w:t>
      </w:r>
    </w:p>
    <w:p w14:paraId="32F416D1" w14:textId="77777777" w:rsidR="009B15A0" w:rsidRPr="009B15A0" w:rsidRDefault="009B15A0" w:rsidP="009B15A0">
      <w:pPr>
        <w:numPr>
          <w:ilvl w:val="0"/>
          <w:numId w:val="3"/>
        </w:numPr>
      </w:pPr>
      <w:r w:rsidRPr="009B15A0">
        <w:t>не обновили приложение «Госуслуги» до последней версии;</w:t>
      </w:r>
    </w:p>
    <w:p w14:paraId="591C2C29" w14:textId="77777777" w:rsidR="009B15A0" w:rsidRPr="009B15A0" w:rsidRDefault="009B15A0" w:rsidP="009B15A0">
      <w:pPr>
        <w:numPr>
          <w:ilvl w:val="0"/>
          <w:numId w:val="3"/>
        </w:numPr>
      </w:pPr>
      <w:r w:rsidRPr="009B15A0">
        <w:t>не дали согласие на портале Госуслуг на обработку персональных данных.</w:t>
      </w:r>
    </w:p>
    <w:p w14:paraId="28D711BD" w14:textId="77777777" w:rsidR="009B15A0" w:rsidRPr="009B15A0" w:rsidRDefault="009B15A0" w:rsidP="009B15A0">
      <w:r w:rsidRPr="009B15A0">
        <w:t>Убедитесь, что выполнили все условия из пункта выше, если данные все равно не отображаются, вы всегда можете обратиться в </w:t>
      </w:r>
      <w:hyperlink r:id="rId6" w:history="1">
        <w:r w:rsidRPr="009B15A0">
          <w:rPr>
            <w:rStyle w:val="ac"/>
          </w:rPr>
          <w:t>Центр сервиса «Студент»</w:t>
        </w:r>
      </w:hyperlink>
      <w:r w:rsidRPr="009B15A0">
        <w:t>, заполнив </w:t>
      </w:r>
      <w:hyperlink r:id="rId7" w:history="1">
        <w:r w:rsidRPr="009B15A0">
          <w:rPr>
            <w:rStyle w:val="ac"/>
          </w:rPr>
          <w:t>форму </w:t>
        </w:r>
      </w:hyperlink>
      <w:r w:rsidRPr="009B15A0">
        <w:t>в ЕЛК.</w:t>
      </w:r>
    </w:p>
    <w:p w14:paraId="6DEEDBAD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0518B"/>
    <w:multiLevelType w:val="multilevel"/>
    <w:tmpl w:val="F84A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E37EE"/>
    <w:multiLevelType w:val="multilevel"/>
    <w:tmpl w:val="A81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150DB"/>
    <w:multiLevelType w:val="multilevel"/>
    <w:tmpl w:val="4C7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550932">
    <w:abstractNumId w:val="2"/>
  </w:num>
  <w:num w:numId="2" w16cid:durableId="1052115081">
    <w:abstractNumId w:val="0"/>
  </w:num>
  <w:num w:numId="3" w16cid:durableId="706219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A0"/>
    <w:rsid w:val="005B6110"/>
    <w:rsid w:val="00870367"/>
    <w:rsid w:val="009B15A0"/>
    <w:rsid w:val="00A2186C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CA529"/>
  <w15:chartTrackingRefBased/>
  <w15:docId w15:val="{C57072FE-77FD-4774-BC28-75EF2545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5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5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5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5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15A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B15A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1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k.hse.ru/student-service/student-service-third?components=251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entcentre.hse.ru/" TargetMode="External"/><Relationship Id="rId5" Type="http://schemas.openxmlformats.org/officeDocument/2006/relationships/hyperlink" Target="https://lk.gosuslugi.ru/profile/educ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2026-04-13T18:38:00Z</dcterms:created>
  <dcterms:modified xsi:type="dcterms:W3CDTF">2026-04-13T18:39:00Z</dcterms:modified>
</cp:coreProperties>
</file>