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5685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Легализация диплома НИУ ВШЭ</w:t>
      </w:r>
    </w:p>
    <w:p w14:paraId="2B2AFC7E" w14:textId="77777777" w:rsidR="009E4661" w:rsidRPr="009E4661" w:rsidRDefault="009E4661" w:rsidP="009E4661">
      <w:r w:rsidRPr="009E4661">
        <w:t>Развернуть все</w:t>
      </w:r>
    </w:p>
    <w:p w14:paraId="2B253A64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Что такое легализация и для чего она нужна? </w:t>
      </w:r>
    </w:p>
    <w:p w14:paraId="4E3DCA88" w14:textId="77777777" w:rsidR="009E4661" w:rsidRPr="009E4661" w:rsidRDefault="009E4661" w:rsidP="009E4661">
      <w:r w:rsidRPr="009E4661">
        <w:t>Легализация российского диплома необходима в случае, если ты собираешься продолжать обучение / устраиваться на работу в другой стране.</w:t>
      </w:r>
    </w:p>
    <w:p w14:paraId="338FAE71" w14:textId="77777777" w:rsidR="009E4661" w:rsidRPr="009E4661" w:rsidRDefault="009E4661" w:rsidP="009E4661">
      <w:r w:rsidRPr="009E4661">
        <w:t>Процедура легализации осуществляется на территории только той страны, в которой он был выдан и/или оформлен (то есть РФ не может легализовать диплом ОАЭ, а ОАЭ – диплом РФ) для законного использования иностранного документа в другой стране.</w:t>
      </w:r>
    </w:p>
    <w:p w14:paraId="2A23FDEB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Легализация является универсальной для всех стран? </w:t>
      </w:r>
    </w:p>
    <w:p w14:paraId="41D0E42E" w14:textId="77777777" w:rsidR="009E4661" w:rsidRPr="009E4661" w:rsidRDefault="009E4661" w:rsidP="009E4661">
      <w:r w:rsidRPr="009E4661">
        <w:t>Нет. Существует два вида легализации: апостиль и консульская легализация. </w:t>
      </w:r>
    </w:p>
    <w:p w14:paraId="05CEA151" w14:textId="77777777" w:rsidR="009E4661" w:rsidRPr="009E4661" w:rsidRDefault="009E4661" w:rsidP="009E4661">
      <w:r w:rsidRPr="009E4661">
        <w:rPr>
          <w:b/>
          <w:bCs/>
        </w:rPr>
        <w:t>Апостиль</w:t>
      </w:r>
      <w:r w:rsidRPr="009E4661">
        <w:t> требуется в странах - участниках Гаагской конвенции 1961</w:t>
      </w:r>
      <w:proofErr w:type="gramStart"/>
      <w:r w:rsidRPr="009E4661">
        <w:t>г..</w:t>
      </w:r>
      <w:proofErr w:type="gramEnd"/>
      <w:r w:rsidRPr="009E4661">
        <w:t> </w:t>
      </w:r>
    </w:p>
    <w:p w14:paraId="630F436A" w14:textId="77777777" w:rsidR="009E4661" w:rsidRPr="009E4661" w:rsidRDefault="009E4661" w:rsidP="009E4661">
      <w:r w:rsidRPr="009E4661">
        <w:rPr>
          <w:b/>
          <w:bCs/>
        </w:rPr>
        <w:t>Консульская легализация</w:t>
      </w:r>
      <w:r w:rsidRPr="009E4661">
        <w:t> используется для всех остальных стран. </w:t>
      </w:r>
    </w:p>
    <w:p w14:paraId="5B9A330A" w14:textId="77777777" w:rsidR="009E4661" w:rsidRPr="009E4661" w:rsidRDefault="009E4661" w:rsidP="009E4661">
      <w:hyperlink r:id="rId4" w:history="1">
        <w:r w:rsidRPr="009E4661">
          <w:rPr>
            <w:rStyle w:val="ac"/>
          </w:rPr>
          <w:t>Список стран, с которыми у Российской Федерации имеется договор</w:t>
        </w:r>
      </w:hyperlink>
    </w:p>
    <w:p w14:paraId="45A4F84D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Всегда ли нужно осуществлять легализацию? </w:t>
      </w:r>
    </w:p>
    <w:p w14:paraId="64D66A80" w14:textId="77777777" w:rsidR="009E4661" w:rsidRPr="009E4661" w:rsidRDefault="009E4661" w:rsidP="009E4661">
      <w:r w:rsidRPr="009E4661">
        <w:t>Нет. Легализация не нужна для тех стран, с которыми</w:t>
      </w:r>
      <w:hyperlink r:id="rId5" w:history="1">
        <w:r w:rsidRPr="009E4661">
          <w:rPr>
            <w:rStyle w:val="ac"/>
            <w:b/>
            <w:bCs/>
          </w:rPr>
          <w:t> у России имеется</w:t>
        </w:r>
      </w:hyperlink>
      <w:r w:rsidRPr="009E4661">
        <w:t> многосторонний или двусторонний договор об ее отмене. </w:t>
      </w:r>
    </w:p>
    <w:p w14:paraId="10C0AA1D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Как понять, нужна ли мне легализация и как подать документы? </w:t>
      </w:r>
    </w:p>
    <w:p w14:paraId="4A4AC671" w14:textId="77777777" w:rsidR="009E4661" w:rsidRPr="009E4661" w:rsidRDefault="009E4661" w:rsidP="009E4661">
      <w:r w:rsidRPr="009E4661">
        <w:rPr>
          <w:i/>
          <w:iCs/>
        </w:rPr>
        <w:t>Чтобы проверить требуется ли легализация вашего диплома для последующего использования в другой стране, ознакомьтесь с информацией по </w:t>
      </w:r>
      <w:proofErr w:type="spellStart"/>
      <w:r w:rsidRPr="009E4661">
        <w:rPr>
          <w:i/>
          <w:iCs/>
        </w:rPr>
        <w:fldChar w:fldCharType="begin"/>
      </w:r>
      <w:r w:rsidRPr="009E4661">
        <w:rPr>
          <w:i/>
          <w:iCs/>
        </w:rPr>
        <w:instrText>HYPERLINK "https://admissions.hse.ru/data/2020/12/10/1356853276/%D1%81%D0%BF%D0%B8%D1%81%D0%BE%D0%BA%20%D1%81%D1%82%D1%80%D0%B0%D0%BD.pdf"</w:instrText>
      </w:r>
      <w:r w:rsidRPr="009E4661">
        <w:rPr>
          <w:i/>
          <w:iCs/>
        </w:rPr>
      </w:r>
      <w:r w:rsidRPr="009E4661">
        <w:rPr>
          <w:i/>
          <w:iCs/>
        </w:rPr>
        <w:fldChar w:fldCharType="separate"/>
      </w:r>
      <w:r w:rsidRPr="009E4661">
        <w:rPr>
          <w:rStyle w:val="ac"/>
          <w:i/>
          <w:iCs/>
        </w:rPr>
        <w:t>ссылке</w:t>
      </w:r>
      <w:r w:rsidRPr="009E4661">
        <w:fldChar w:fldCharType="end"/>
      </w:r>
      <w:r w:rsidRPr="009E4661">
        <w:rPr>
          <w:i/>
          <w:iCs/>
        </w:rPr>
        <w:t>.Уточнить</w:t>
      </w:r>
      <w:proofErr w:type="spellEnd"/>
      <w:r w:rsidRPr="009E4661">
        <w:rPr>
          <w:i/>
          <w:iCs/>
        </w:rPr>
        <w:t> информацию о необходимости прохождения процедуры легализации можно также в посольстве или консульстве страны, где вы планируете работать или продолжить обучение.  </w:t>
      </w:r>
    </w:p>
    <w:p w14:paraId="31ABC7D3" w14:textId="77777777" w:rsidR="009E4661" w:rsidRPr="009E4661" w:rsidRDefault="009E4661" w:rsidP="009E4661">
      <w:r w:rsidRPr="009E4661">
        <w:t> </w:t>
      </w:r>
    </w:p>
    <w:tbl>
      <w:tblPr>
        <w:tblW w:w="165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" w:type="dxa"/>
          <w:left w:w="120" w:type="dxa"/>
          <w:bottom w:w="8" w:type="dxa"/>
          <w:right w:w="8" w:type="dxa"/>
        </w:tblCellMar>
        <w:tblLook w:val="04A0" w:firstRow="1" w:lastRow="0" w:firstColumn="1" w:lastColumn="0" w:noHBand="0" w:noVBand="1"/>
      </w:tblPr>
      <w:tblGrid>
        <w:gridCol w:w="1807"/>
        <w:gridCol w:w="3683"/>
        <w:gridCol w:w="5446"/>
        <w:gridCol w:w="5564"/>
      </w:tblGrid>
      <w:tr w:rsidR="009E4661" w:rsidRPr="009E4661" w14:paraId="10E2C6F1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61DBD46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DF2F52E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Легализация не нужна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CB4BBE1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Нужен Апостиль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C987C3B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Нужна Консульская легализация</w:t>
            </w:r>
          </w:p>
        </w:tc>
      </w:tr>
      <w:tr w:rsidR="009E4661" w:rsidRPr="009E4661" w14:paraId="69604DBD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6F6C76B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44D32BB" w14:textId="77777777" w:rsidR="009E4661" w:rsidRPr="009E4661" w:rsidRDefault="009E4661" w:rsidP="009E4661">
            <w:r w:rsidRPr="009E4661">
              <w:t>Нотариально заверенный перевод на национальный язык страны, в которой будет использоваться диплом (если необходимо)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0A00820" w14:textId="77777777" w:rsidR="009E4661" w:rsidRPr="009E4661" w:rsidRDefault="009E4661" w:rsidP="009E4661">
            <w:r w:rsidRPr="009E4661">
              <w:t>Оригинал российского диплома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6648572" w14:textId="77777777" w:rsidR="009E4661" w:rsidRPr="009E4661" w:rsidRDefault="009E4661" w:rsidP="009E4661">
            <w:r w:rsidRPr="009E4661">
              <w:t>Оригинал или копия российского диплома</w:t>
            </w:r>
          </w:p>
        </w:tc>
      </w:tr>
      <w:tr w:rsidR="009E4661" w:rsidRPr="009E4661" w14:paraId="40B498E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E933802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Куда подавать?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0D8713A" w14:textId="77777777" w:rsidR="009E4661" w:rsidRPr="009E4661" w:rsidRDefault="009E4661" w:rsidP="009E4661">
            <w:r w:rsidRPr="009E4661"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A7CA95E" w14:textId="77777777" w:rsidR="009E4661" w:rsidRPr="009E4661" w:rsidRDefault="009E4661" w:rsidP="009E4661">
            <w:hyperlink r:id="rId6" w:history="1">
              <w:r w:rsidRPr="009E4661">
                <w:rPr>
                  <w:rStyle w:val="ac"/>
                </w:rPr>
                <w:t>Департамент образования и науки г. Москвы</w:t>
              </w:r>
            </w:hyperlink>
            <w:r w:rsidRPr="009E4661">
              <w:t> / </w:t>
            </w:r>
            <w:hyperlink r:id="rId7" w:history="1">
              <w:r w:rsidRPr="009E4661">
                <w:rPr>
                  <w:rStyle w:val="ac"/>
                </w:rPr>
                <w:t>Министерство образования Московской области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B7A592F" w14:textId="77777777" w:rsidR="009E4661" w:rsidRPr="009E4661" w:rsidRDefault="009E4661" w:rsidP="009E4661">
            <w:hyperlink r:id="rId8" w:history="1">
              <w:r w:rsidRPr="009E4661">
                <w:rPr>
                  <w:rStyle w:val="ac"/>
                </w:rPr>
                <w:t>Министерство юстиции Российской Федерации</w:t>
              </w:r>
            </w:hyperlink>
          </w:p>
          <w:p w14:paraId="2FBC3857" w14:textId="77777777" w:rsidR="009E4661" w:rsidRPr="009E4661" w:rsidRDefault="009E4661" w:rsidP="009E4661">
            <w:hyperlink r:id="rId9" w:history="1">
              <w:r w:rsidRPr="009E4661">
                <w:rPr>
                  <w:rStyle w:val="ac"/>
                </w:rPr>
                <w:t>Консульский департамент МИД РФ</w:t>
              </w:r>
            </w:hyperlink>
          </w:p>
          <w:p w14:paraId="62CA3A65" w14:textId="77777777" w:rsidR="009E4661" w:rsidRPr="009E4661" w:rsidRDefault="009E4661" w:rsidP="009E4661">
            <w:r w:rsidRPr="009E4661">
              <w:lastRenderedPageBreak/>
              <w:t> </w:t>
            </w:r>
          </w:p>
          <w:p w14:paraId="032F17E7" w14:textId="77777777" w:rsidR="009E4661" w:rsidRPr="009E4661" w:rsidRDefault="009E4661" w:rsidP="009E4661">
            <w:r w:rsidRPr="009E4661">
              <w:t>Посольство/консульство страны легализации</w:t>
            </w:r>
          </w:p>
        </w:tc>
      </w:tr>
      <w:tr w:rsidR="009E4661" w:rsidRPr="009E4661" w14:paraId="04E435E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B5B11FD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lastRenderedPageBreak/>
              <w:t>Адрес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FCE049C" w14:textId="77777777" w:rsidR="009E4661" w:rsidRPr="009E4661" w:rsidRDefault="009E4661" w:rsidP="009E4661">
            <w:r w:rsidRPr="009E4661"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D938527" w14:textId="77777777" w:rsidR="009E4661" w:rsidRPr="009E4661" w:rsidRDefault="009E4661" w:rsidP="009E4661">
            <w:hyperlink r:id="rId10" w:history="1">
              <w:r w:rsidRPr="009E4661">
                <w:rPr>
                  <w:rStyle w:val="ac"/>
                  <w:b/>
                  <w:bCs/>
                </w:rPr>
                <w:t>Департамент образования и науки г. Москвы</w:t>
              </w:r>
            </w:hyperlink>
          </w:p>
          <w:p w14:paraId="5F67F0A6" w14:textId="77777777" w:rsidR="009E4661" w:rsidRPr="009E4661" w:rsidRDefault="009E4661" w:rsidP="009E4661">
            <w:r w:rsidRPr="009E4661">
              <w:t>+7(499) 444-34-82 доб. 1</w:t>
            </w:r>
            <w:r w:rsidRPr="009E4661">
              <w:br/>
              <w:t>2-ой Балтийский переулок, д. 3., цокольный этаж, окно подачи документов</w:t>
            </w:r>
          </w:p>
          <w:p w14:paraId="3187F516" w14:textId="77777777" w:rsidR="009E4661" w:rsidRPr="009E4661" w:rsidRDefault="009E4661" w:rsidP="009E4661">
            <w:hyperlink r:id="rId11" w:history="1">
              <w:r w:rsidRPr="009E4661">
                <w:rPr>
                  <w:rStyle w:val="ac"/>
                  <w:b/>
                  <w:bCs/>
                </w:rPr>
                <w:t>Министерство образования Московской области</w:t>
              </w:r>
            </w:hyperlink>
          </w:p>
          <w:p w14:paraId="47D20C3B" w14:textId="77777777" w:rsidR="009E4661" w:rsidRPr="009E4661" w:rsidRDefault="009E4661" w:rsidP="009E4661">
            <w:r w:rsidRPr="009E4661">
              <w:t>+7(498)602-11-23</w:t>
            </w:r>
          </w:p>
          <w:p w14:paraId="602C18F6" w14:textId="77777777" w:rsidR="009E4661" w:rsidRPr="009E4661" w:rsidRDefault="009E4661" w:rsidP="009E4661">
            <w:r w:rsidRPr="009E4661">
              <w:t>Московская область, г. Красногорск, бульвар Строителей, д.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6C673EE" w14:textId="77777777" w:rsidR="009E4661" w:rsidRPr="009E4661" w:rsidRDefault="009E4661" w:rsidP="009E4661">
            <w:hyperlink r:id="rId12" w:history="1">
              <w:r w:rsidRPr="009E4661">
                <w:rPr>
                  <w:rStyle w:val="ac"/>
                  <w:b/>
                  <w:bCs/>
                </w:rPr>
                <w:t>Министерство юстиции Российской Федерации</w:t>
              </w:r>
            </w:hyperlink>
          </w:p>
          <w:p w14:paraId="565A2DC7" w14:textId="77777777" w:rsidR="009E4661" w:rsidRPr="009E4661" w:rsidRDefault="009E4661" w:rsidP="009E4661">
            <w:r w:rsidRPr="009E4661">
              <w:t>+7 (495) 994-93-55</w:t>
            </w:r>
          </w:p>
          <w:p w14:paraId="5C9B0D99" w14:textId="77777777" w:rsidR="009E4661" w:rsidRPr="009E4661" w:rsidRDefault="009E4661" w:rsidP="009E4661">
            <w:r w:rsidRPr="009E4661">
              <w:t>Смоленский бульвар, д. 3/5</w:t>
            </w:r>
          </w:p>
          <w:p w14:paraId="43658C69" w14:textId="77777777" w:rsidR="009E4661" w:rsidRPr="009E4661" w:rsidRDefault="009E4661" w:rsidP="009E4661">
            <w:hyperlink r:id="rId13" w:history="1">
              <w:r w:rsidRPr="009E4661">
                <w:rPr>
                  <w:rStyle w:val="ac"/>
                  <w:b/>
                  <w:bCs/>
                </w:rPr>
                <w:t>Консульский департамент МИД РФ</w:t>
              </w:r>
            </w:hyperlink>
          </w:p>
          <w:p w14:paraId="29C86C37" w14:textId="77777777" w:rsidR="009E4661" w:rsidRPr="009E4661" w:rsidRDefault="009E4661" w:rsidP="009E4661">
            <w:r w:rsidRPr="009E4661">
              <w:t>+7 (499) 244-37-97</w:t>
            </w:r>
          </w:p>
          <w:p w14:paraId="08EC4C2E" w14:textId="77777777" w:rsidR="009E4661" w:rsidRPr="009E4661" w:rsidRDefault="009E4661" w:rsidP="009E4661">
            <w:r w:rsidRPr="009E4661">
              <w:t xml:space="preserve">1-й </w:t>
            </w:r>
            <w:proofErr w:type="spellStart"/>
            <w:r w:rsidRPr="009E4661">
              <w:t>Неопалимовский</w:t>
            </w:r>
            <w:proofErr w:type="spellEnd"/>
            <w:r w:rsidRPr="009E4661">
              <w:t xml:space="preserve"> пер., 12, подъезд № 2, зал №3</w:t>
            </w:r>
          </w:p>
          <w:p w14:paraId="6C333E26" w14:textId="77777777" w:rsidR="009E4661" w:rsidRPr="009E4661" w:rsidRDefault="009E4661" w:rsidP="009E4661">
            <w:r w:rsidRPr="009E4661">
              <w:rPr>
                <w:b/>
                <w:bCs/>
              </w:rPr>
              <w:t>Посольство/консульство страны легализации </w:t>
            </w:r>
            <w:r w:rsidRPr="009E4661">
              <w:t>(уточнить информацию о контактных данных учреждения можно по </w:t>
            </w:r>
            <w:hyperlink r:id="rId14" w:history="1">
              <w:r w:rsidRPr="009E4661">
                <w:rPr>
                  <w:rStyle w:val="ac"/>
                </w:rPr>
                <w:t>ссылке</w:t>
              </w:r>
            </w:hyperlink>
            <w:r w:rsidRPr="009E4661">
              <w:t>)</w:t>
            </w:r>
          </w:p>
        </w:tc>
      </w:tr>
      <w:tr w:rsidR="009E4661" w:rsidRPr="009E4661" w14:paraId="7610B176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1F4FA18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Перечень документов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E2B4B60" w14:textId="77777777" w:rsidR="009E4661" w:rsidRPr="009E4661" w:rsidRDefault="009E4661" w:rsidP="009E4661">
            <w:r w:rsidRPr="009E4661"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DF787DB" w14:textId="77777777" w:rsidR="009E4661" w:rsidRPr="009E4661" w:rsidRDefault="009E4661" w:rsidP="009E4661">
            <w:r w:rsidRPr="009E4661">
              <w:rPr>
                <w:b/>
                <w:bCs/>
              </w:rPr>
              <w:t>1. Заявление</w:t>
            </w:r>
            <w:r w:rsidRPr="009E4661">
              <w:t> (бланк будет выдан сотрудником учреждения на месте)</w:t>
            </w:r>
          </w:p>
          <w:p w14:paraId="6C239846" w14:textId="77777777" w:rsidR="009E4661" w:rsidRPr="009E4661" w:rsidRDefault="009E4661" w:rsidP="009E4661">
            <w:r w:rsidRPr="009E4661">
              <w:rPr>
                <w:b/>
                <w:bCs/>
              </w:rPr>
              <w:t>2. Согласие на обработку персональных данных</w:t>
            </w:r>
            <w:r w:rsidRPr="009E4661">
              <w:t> (бланк будет выдан сотрудником учреждения на месте)</w:t>
            </w:r>
          </w:p>
          <w:p w14:paraId="2C95ACB8" w14:textId="77777777" w:rsidR="009E4661" w:rsidRPr="009E4661" w:rsidRDefault="009E4661" w:rsidP="009E4661">
            <w:r w:rsidRPr="009E4661">
              <w:rPr>
                <w:b/>
                <w:bCs/>
              </w:rPr>
              <w:t>3. Паспорт</w:t>
            </w:r>
          </w:p>
          <w:p w14:paraId="050FC8EB" w14:textId="77777777" w:rsidR="009E4661" w:rsidRPr="009E4661" w:rsidRDefault="009E4661" w:rsidP="009E4661">
            <w:r w:rsidRPr="009E4661">
              <w:rPr>
                <w:b/>
                <w:bCs/>
              </w:rPr>
              <w:t>4.</w:t>
            </w:r>
            <w:r w:rsidRPr="009E4661">
              <w:t> </w:t>
            </w:r>
            <w:r w:rsidRPr="009E4661">
              <w:rPr>
                <w:b/>
                <w:bCs/>
              </w:rPr>
              <w:t>Нотариально заверенный перевод паспорта</w:t>
            </w:r>
          </w:p>
          <w:p w14:paraId="499B8A14" w14:textId="77777777" w:rsidR="009E4661" w:rsidRPr="009E4661" w:rsidRDefault="009E4661" w:rsidP="009E4661">
            <w:r w:rsidRPr="009E4661">
              <w:rPr>
                <w:b/>
                <w:bCs/>
              </w:rPr>
              <w:t>5.</w:t>
            </w:r>
            <w:r w:rsidRPr="009E4661">
              <w:t> </w:t>
            </w:r>
            <w:r w:rsidRPr="009E4661">
              <w:rPr>
                <w:b/>
                <w:bCs/>
              </w:rPr>
              <w:t>Оригинал диплома и приложения к нему</w:t>
            </w:r>
          </w:p>
          <w:p w14:paraId="6F0D0FA2" w14:textId="77777777" w:rsidR="009E4661" w:rsidRPr="009E4661" w:rsidRDefault="009E4661" w:rsidP="009E4661">
            <w:r w:rsidRPr="009E4661">
              <w:rPr>
                <w:b/>
                <w:bCs/>
              </w:rPr>
              <w:t>6. Квитанция об оплате госпошлины</w:t>
            </w:r>
          </w:p>
          <w:p w14:paraId="631DA90B" w14:textId="77777777" w:rsidR="009E4661" w:rsidRPr="009E4661" w:rsidRDefault="009E4661" w:rsidP="009E4661">
            <w:r w:rsidRPr="009E4661">
              <w:t>Оплатить госпошлину в любом из отделений банка «Сбер» (сумма госпошлины составляет 2500 рублей):</w:t>
            </w:r>
          </w:p>
          <w:p w14:paraId="03EAFA1E" w14:textId="77777777" w:rsidR="009E4661" w:rsidRPr="009E4661" w:rsidRDefault="009E4661" w:rsidP="009E4661">
            <w:r w:rsidRPr="009E4661">
              <w:t>- скачать и распечатать квитанцию, размещенную по </w:t>
            </w:r>
            <w:hyperlink r:id="rId15" w:history="1">
              <w:r w:rsidRPr="009E4661">
                <w:rPr>
                  <w:rStyle w:val="ac"/>
                </w:rPr>
                <w:t>ссылке</w:t>
              </w:r>
            </w:hyperlink>
            <w:r w:rsidRPr="009E4661">
              <w:t>;</w:t>
            </w:r>
          </w:p>
          <w:p w14:paraId="688A12AF" w14:textId="77777777" w:rsidR="009E4661" w:rsidRPr="009E4661" w:rsidRDefault="009E4661" w:rsidP="009E4661">
            <w:r w:rsidRPr="009E4661">
              <w:t>- заполнить распечатанную квитанцию согласно </w:t>
            </w:r>
            <w:hyperlink r:id="rId16" w:history="1">
              <w:r w:rsidRPr="009E4661">
                <w:rPr>
                  <w:rStyle w:val="ac"/>
                </w:rPr>
                <w:t>образцу</w:t>
              </w:r>
            </w:hyperlink>
            <w:r w:rsidRPr="009E4661">
              <w:t>;</w:t>
            </w:r>
          </w:p>
          <w:p w14:paraId="13FBAFD9" w14:textId="77777777" w:rsidR="009E4661" w:rsidRPr="009E4661" w:rsidRDefault="009E4661" w:rsidP="009E4661">
            <w:r w:rsidRPr="009E4661">
              <w:lastRenderedPageBreak/>
              <w:t>- посетить любое из отделений банка «Сбер» и оплатить госпошлину (чтобы найти ближайшее отделение банка, воспользуйтесь </w:t>
            </w:r>
            <w:hyperlink r:id="rId17" w:history="1">
              <w:r w:rsidRPr="009E4661">
                <w:rPr>
                  <w:rStyle w:val="ac"/>
                </w:rPr>
                <w:t>интерактивной картой</w:t>
              </w:r>
            </w:hyperlink>
            <w:r w:rsidRPr="009E4661"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995DD5E" w14:textId="77777777" w:rsidR="009E4661" w:rsidRPr="009E4661" w:rsidRDefault="009E4661" w:rsidP="009E4661">
            <w:r w:rsidRPr="009E4661">
              <w:rPr>
                <w:b/>
                <w:bCs/>
              </w:rPr>
              <w:lastRenderedPageBreak/>
              <w:t>Для подачи в Министерство юстиции Российской Федерации</w:t>
            </w:r>
          </w:p>
          <w:p w14:paraId="455A2834" w14:textId="77777777" w:rsidR="009E4661" w:rsidRPr="009E4661" w:rsidRDefault="009E4661" w:rsidP="009E4661">
            <w:r w:rsidRPr="009E4661">
              <w:rPr>
                <w:b/>
                <w:bCs/>
              </w:rPr>
              <w:t>1. Заявление</w:t>
            </w:r>
            <w:r w:rsidRPr="009E4661">
              <w:t> (бланк будет выдан сотрудником учреждения на месте)</w:t>
            </w:r>
          </w:p>
          <w:p w14:paraId="2EC5308D" w14:textId="77777777" w:rsidR="009E4661" w:rsidRPr="009E4661" w:rsidRDefault="009E4661" w:rsidP="009E4661">
            <w:r w:rsidRPr="009E4661">
              <w:rPr>
                <w:b/>
                <w:bCs/>
              </w:rPr>
              <w:t>2. Нотариально заверенная копия диплома, сшитая вместе с нотариально заверенным переводом на национальный язык страны консульской легализации</w:t>
            </w:r>
          </w:p>
          <w:p w14:paraId="5DE46D02" w14:textId="77777777" w:rsidR="009E4661" w:rsidRPr="009E4661" w:rsidRDefault="009E4661" w:rsidP="009E4661">
            <w:r w:rsidRPr="009E4661">
              <w:rPr>
                <w:b/>
                <w:bCs/>
              </w:rPr>
              <w:t>3. Паспорт</w:t>
            </w:r>
          </w:p>
          <w:p w14:paraId="1F36D320" w14:textId="77777777" w:rsidR="009E4661" w:rsidRPr="009E4661" w:rsidRDefault="009E4661" w:rsidP="009E4661">
            <w:r w:rsidRPr="009E4661">
              <w:rPr>
                <w:b/>
                <w:bCs/>
              </w:rPr>
              <w:t>Для подачи в Консульский департамент МИД РФ</w:t>
            </w:r>
          </w:p>
          <w:p w14:paraId="154E2D99" w14:textId="77777777" w:rsidR="009E4661" w:rsidRPr="009E4661" w:rsidRDefault="009E4661" w:rsidP="009E4661">
            <w:r w:rsidRPr="009E4661">
              <w:rPr>
                <w:b/>
                <w:bCs/>
              </w:rPr>
              <w:t>1. Заявление</w:t>
            </w:r>
            <w:r w:rsidRPr="009E4661">
              <w:t> (бланк будет выдан сотрудником учреждения на месте)</w:t>
            </w:r>
          </w:p>
          <w:p w14:paraId="7337F82F" w14:textId="77777777" w:rsidR="009E4661" w:rsidRPr="009E4661" w:rsidRDefault="009E4661" w:rsidP="009E4661">
            <w:r w:rsidRPr="009E4661">
              <w:rPr>
                <w:b/>
                <w:bCs/>
              </w:rPr>
              <w:t>2. Нотариально заверенная копия диплома, сшитая вместе с нотариально заверенным переводом на национальный язык страны консульской легализации</w:t>
            </w:r>
          </w:p>
          <w:p w14:paraId="4539065B" w14:textId="77777777" w:rsidR="009E4661" w:rsidRPr="009E4661" w:rsidRDefault="009E4661" w:rsidP="009E4661">
            <w:r w:rsidRPr="009E4661">
              <w:rPr>
                <w:b/>
                <w:bCs/>
              </w:rPr>
              <w:t>3. Паспорт</w:t>
            </w:r>
          </w:p>
          <w:p w14:paraId="37B59E76" w14:textId="77777777" w:rsidR="009E4661" w:rsidRPr="009E4661" w:rsidRDefault="009E4661" w:rsidP="009E4661">
            <w:r w:rsidRPr="009E4661">
              <w:rPr>
                <w:b/>
                <w:bCs/>
              </w:rPr>
              <w:lastRenderedPageBreak/>
              <w:t>4. Письмо за подписью проректора НИУ ВШЭ В.В. Пановой </w:t>
            </w:r>
            <w:hyperlink r:id="rId18" w:history="1">
              <w:r w:rsidRPr="009E4661">
                <w:rPr>
                  <w:rStyle w:val="ac"/>
                </w:rPr>
                <w:t>(шаблон письма) </w:t>
              </w:r>
            </w:hyperlink>
          </w:p>
          <w:p w14:paraId="4D8CE0B2" w14:textId="77777777" w:rsidR="009E4661" w:rsidRPr="009E4661" w:rsidRDefault="009E4661" w:rsidP="009E4661">
            <w:r w:rsidRPr="009E4661">
              <w:t>Необходимо заполнить шаблон и направить в Центр поддержки иностранных студентов по электронной почте </w:t>
            </w:r>
            <w:hyperlink r:id="rId19" w:history="1">
              <w:r w:rsidRPr="009E4661">
                <w:rPr>
                  <w:rStyle w:val="ac"/>
                </w:rPr>
                <w:t>istudents.support@hse.ru</w:t>
              </w:r>
            </w:hyperlink>
          </w:p>
          <w:p w14:paraId="3094DF9C" w14:textId="77777777" w:rsidR="009E4661" w:rsidRPr="009E4661" w:rsidRDefault="009E4661" w:rsidP="009E4661">
            <w:r w:rsidRPr="009E4661">
              <w:t>Оригинал подписанного письма необходимо забрать в офисе Центра поддержки иностранных студентов);</w:t>
            </w:r>
          </w:p>
          <w:p w14:paraId="5A53406F" w14:textId="77777777" w:rsidR="009E4661" w:rsidRPr="009E4661" w:rsidRDefault="009E4661" w:rsidP="009E4661">
            <w:r w:rsidRPr="009E4661">
              <w:rPr>
                <w:b/>
                <w:bCs/>
              </w:rPr>
              <w:t>5. Квитанция об оплате госпошлины</w:t>
            </w:r>
          </w:p>
          <w:p w14:paraId="46DBB738" w14:textId="77777777" w:rsidR="009E4661" w:rsidRPr="009E4661" w:rsidRDefault="009E4661" w:rsidP="009E4661">
            <w:r w:rsidRPr="009E4661">
              <w:t>Посетите любое из отделений банка «Сбер» и оплатите госпошлину. Чтобы найти ближайшее отделение банка, воспользуйтесь </w:t>
            </w:r>
            <w:hyperlink r:id="rId20" w:history="1">
              <w:r w:rsidRPr="009E4661">
                <w:rPr>
                  <w:rStyle w:val="ac"/>
                </w:rPr>
                <w:t>интерактивной картой</w:t>
              </w:r>
            </w:hyperlink>
            <w:r w:rsidRPr="009E4661">
              <w:t>.</w:t>
            </w:r>
          </w:p>
        </w:tc>
      </w:tr>
      <w:tr w:rsidR="009E4661" w:rsidRPr="009E4661" w14:paraId="534070F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974FF10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lastRenderedPageBreak/>
              <w:t>Сроки исполнения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86A0B1E" w14:textId="77777777" w:rsidR="009E4661" w:rsidRPr="009E4661" w:rsidRDefault="009E4661" w:rsidP="009E4661">
            <w:r w:rsidRPr="009E4661"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7392C94" w14:textId="77777777" w:rsidR="009E4661" w:rsidRPr="009E4661" w:rsidRDefault="009E4661" w:rsidP="009E4661">
            <w:r w:rsidRPr="009E4661">
              <w:t>До 45 дней</w:t>
            </w:r>
          </w:p>
          <w:p w14:paraId="277009D3" w14:textId="77777777" w:rsidR="009E4661" w:rsidRPr="009E4661" w:rsidRDefault="009E4661" w:rsidP="009E4661">
            <w:r w:rsidRPr="009E4661">
              <w:t>Проверить готовность документов по </w:t>
            </w:r>
            <w:hyperlink r:id="rId21" w:history="1">
              <w:r w:rsidRPr="009E4661">
                <w:rPr>
                  <w:rStyle w:val="ac"/>
                </w:rPr>
                <w:t>ссылке</w:t>
              </w:r>
            </w:hyperlink>
            <w:r w:rsidRPr="009E4661">
              <w:t>:</w:t>
            </w:r>
          </w:p>
          <w:p w14:paraId="1035B840" w14:textId="77777777" w:rsidR="009E4661" w:rsidRPr="009E4661" w:rsidRDefault="009E4661" w:rsidP="009E4661">
            <w:r w:rsidRPr="009E4661">
              <w:t>- ввести регистрационный номер справки, ранее выданной при подаче документов;</w:t>
            </w:r>
          </w:p>
          <w:p w14:paraId="77EA257F" w14:textId="77777777" w:rsidR="009E4661" w:rsidRPr="009E4661" w:rsidRDefault="009E4661" w:rsidP="009E4661">
            <w:r w:rsidRPr="009E4661">
              <w:t>- ввести данные обладателя документа об образовании (иностранного студента).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CAD6674" w14:textId="77777777" w:rsidR="009E4661" w:rsidRPr="009E4661" w:rsidRDefault="009E4661" w:rsidP="009E4661">
            <w:r w:rsidRPr="009E4661">
              <w:t>До 7 дней</w:t>
            </w:r>
          </w:p>
        </w:tc>
      </w:tr>
      <w:tr w:rsidR="009E4661" w:rsidRPr="009E4661" w14:paraId="40278518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A39B0AE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Стоимость услуги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23BE8F7" w14:textId="77777777" w:rsidR="009E4661" w:rsidRPr="009E4661" w:rsidRDefault="009E4661" w:rsidP="009E4661">
            <w:r w:rsidRPr="009E4661"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F6518D6" w14:textId="77777777" w:rsidR="009E4661" w:rsidRPr="009E4661" w:rsidRDefault="009E4661" w:rsidP="009E4661">
            <w:r w:rsidRPr="009E4661">
              <w:t>2500 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47679B3" w14:textId="77777777" w:rsidR="009E4661" w:rsidRPr="009E4661" w:rsidRDefault="009E4661" w:rsidP="009E4661">
            <w:r w:rsidRPr="009E4661">
              <w:t>350 ₽ – диплом + 350 ₽ – приложение</w:t>
            </w:r>
          </w:p>
        </w:tc>
      </w:tr>
      <w:tr w:rsidR="009E4661" w:rsidRPr="009E4661" w14:paraId="266B7B88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729C4FB" w14:textId="77777777" w:rsidR="009E4661" w:rsidRPr="009E4661" w:rsidRDefault="009E4661" w:rsidP="009E4661">
            <w:pPr>
              <w:rPr>
                <w:b/>
                <w:bCs/>
              </w:rPr>
            </w:pPr>
            <w:r w:rsidRPr="009E4661">
              <w:rPr>
                <w:b/>
                <w:bCs/>
              </w:rPr>
              <w:t>Дальнейшие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876B42A" w14:textId="77777777" w:rsidR="009E4661" w:rsidRPr="009E4661" w:rsidRDefault="009E4661" w:rsidP="009E4661">
            <w:r w:rsidRPr="009E4661"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CEA8712" w14:textId="77777777" w:rsidR="009E4661" w:rsidRPr="009E4661" w:rsidRDefault="009E4661" w:rsidP="009E4661">
            <w:r w:rsidRPr="009E4661">
              <w:t>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C4CB93E" w14:textId="77777777" w:rsidR="009E4661" w:rsidRPr="009E4661" w:rsidRDefault="009E4661" w:rsidP="009E4661">
            <w:r w:rsidRPr="009E4661">
              <w:t>Заверить диплом в посольстве страны легализации</w:t>
            </w:r>
          </w:p>
        </w:tc>
      </w:tr>
    </w:tbl>
    <w:p w14:paraId="046EDB90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Могу ли я попросить друга сдать документы за себя? </w:t>
      </w:r>
    </w:p>
    <w:p w14:paraId="2BE9DDE8" w14:textId="77777777" w:rsidR="009E4661" w:rsidRPr="009E4661" w:rsidRDefault="009E4661" w:rsidP="009E4661">
      <w:r w:rsidRPr="009E4661">
        <w:t xml:space="preserve">Да. Для этого нужна </w:t>
      </w:r>
      <w:proofErr w:type="spellStart"/>
      <w:r w:rsidRPr="009E4661">
        <w:t>нотарильно</w:t>
      </w:r>
      <w:proofErr w:type="spellEnd"/>
      <w:r w:rsidRPr="009E4661">
        <w:t xml:space="preserve"> заверенная </w:t>
      </w:r>
      <w:hyperlink r:id="rId22" w:history="1">
        <w:r w:rsidRPr="009E4661">
          <w:rPr>
            <w:rStyle w:val="ac"/>
          </w:rPr>
          <w:t>доверенность</w:t>
        </w:r>
      </w:hyperlink>
      <w:r w:rsidRPr="009E4661">
        <w:t> на другое лицо. Обратите внимание, что доверенному лицу нужно иметь паспорт.  </w:t>
      </w:r>
    </w:p>
    <w:p w14:paraId="45F2E8C5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А если мне нужно поставить и апостиль, и консульскую легализацию? </w:t>
      </w:r>
    </w:p>
    <w:p w14:paraId="12D89F17" w14:textId="77777777" w:rsidR="009E4661" w:rsidRPr="009E4661" w:rsidRDefault="009E4661" w:rsidP="009E4661">
      <w:r w:rsidRPr="009E4661">
        <w:t>Если нужно поставить оба вида легализации, то, как правило, апостиль ставится на оригинал, а консульская легализация - на копию диплома. В этом случае мы рекомендуем воспользоваться следующим алгоритмом при подаче документов:  </w:t>
      </w:r>
    </w:p>
    <w:p w14:paraId="1B5C00D0" w14:textId="77777777" w:rsidR="009E4661" w:rsidRPr="009E4661" w:rsidRDefault="009E4661" w:rsidP="009E4661">
      <w:r w:rsidRPr="009E4661">
        <w:lastRenderedPageBreak/>
        <w:t> </w:t>
      </w:r>
    </w:p>
    <w:tbl>
      <w:tblPr>
        <w:tblW w:w="165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8" w:type="dxa"/>
          <w:left w:w="120" w:type="dxa"/>
          <w:bottom w:w="8" w:type="dxa"/>
          <w:right w:w="8" w:type="dxa"/>
        </w:tblCellMar>
        <w:tblLook w:val="04A0" w:firstRow="1" w:lastRow="0" w:firstColumn="1" w:lastColumn="0" w:noHBand="0" w:noVBand="1"/>
      </w:tblPr>
      <w:tblGrid>
        <w:gridCol w:w="4101"/>
        <w:gridCol w:w="2409"/>
        <w:gridCol w:w="3131"/>
        <w:gridCol w:w="4440"/>
        <w:gridCol w:w="2419"/>
      </w:tblGrid>
      <w:tr w:rsidR="009E4661" w:rsidRPr="009E4661" w14:paraId="1193067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397DBAB" w14:textId="77777777" w:rsidR="009E4661" w:rsidRPr="009E4661" w:rsidRDefault="009E4661" w:rsidP="009E4661">
            <w:r w:rsidRPr="009E4661">
              <w:rPr>
                <w:b/>
                <w:bCs/>
              </w:rPr>
              <w:t>Шаг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3D2FA1F" w14:textId="77777777" w:rsidR="009E4661" w:rsidRPr="009E4661" w:rsidRDefault="009E4661" w:rsidP="009E4661">
            <w:r w:rsidRPr="009E4661">
              <w:rPr>
                <w:b/>
                <w:bCs/>
              </w:rPr>
              <w:t>Шаг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FD270A6" w14:textId="77777777" w:rsidR="009E4661" w:rsidRPr="009E4661" w:rsidRDefault="009E4661" w:rsidP="009E4661">
            <w:r w:rsidRPr="009E4661">
              <w:rPr>
                <w:b/>
                <w:bCs/>
              </w:rPr>
              <w:t>Шаг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7384DAC" w14:textId="77777777" w:rsidR="009E4661" w:rsidRPr="009E4661" w:rsidRDefault="009E4661" w:rsidP="009E4661">
            <w:r w:rsidRPr="009E4661">
              <w:rPr>
                <w:b/>
                <w:bCs/>
              </w:rPr>
              <w:t>Шаг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6089043" w14:textId="77777777" w:rsidR="009E4661" w:rsidRPr="009E4661" w:rsidRDefault="009E4661" w:rsidP="009E4661">
            <w:r w:rsidRPr="009E4661">
              <w:rPr>
                <w:b/>
                <w:bCs/>
              </w:rPr>
              <w:t>Шаг 5</w:t>
            </w:r>
          </w:p>
        </w:tc>
      </w:tr>
      <w:tr w:rsidR="009E4661" w:rsidRPr="009E4661" w14:paraId="7318C51C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06C2945" w14:textId="77777777" w:rsidR="009E4661" w:rsidRPr="009E4661" w:rsidRDefault="009E4661" w:rsidP="009E4661">
            <w:r w:rsidRPr="009E4661">
              <w:t>Приготовить нотариально заверенную копию документа, сшитую вместе с нотариально заверенным переводом на национальный язык страны консульской легализации.</w:t>
            </w:r>
          </w:p>
          <w:p w14:paraId="607829AF" w14:textId="77777777" w:rsidR="009E4661" w:rsidRPr="009E4661" w:rsidRDefault="009E4661" w:rsidP="009E4661">
            <w:r w:rsidRPr="009E4661">
              <w:rPr>
                <w:i/>
                <w:iCs/>
              </w:rPr>
              <w:t>При подаче на заверение копии при себе необходимо иметь оригинал документа.</w:t>
            </w:r>
          </w:p>
          <w:p w14:paraId="7CE414CF" w14:textId="77777777" w:rsidR="009E4661" w:rsidRPr="009E4661" w:rsidRDefault="009E4661" w:rsidP="009E4661">
            <w:r w:rsidRPr="009E4661">
              <w:rPr>
                <w:b/>
                <w:bCs/>
              </w:rPr>
              <w:t>Срок исполнения:</w:t>
            </w:r>
            <w:r w:rsidRPr="009E4661">
              <w:t> 2 – 5 дней.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4FF3B2A" w14:textId="77777777" w:rsidR="009E4661" w:rsidRPr="009E4661" w:rsidRDefault="009E4661" w:rsidP="009E4661">
            <w:r w:rsidRPr="009E4661">
              <w:t>Подать следующие документы в Министерство юстиции РФ для заверения:</w:t>
            </w:r>
          </w:p>
          <w:p w14:paraId="5E8D9EBC" w14:textId="77777777" w:rsidR="009E4661" w:rsidRPr="009E4661" w:rsidRDefault="009E4661" w:rsidP="009E4661">
            <w:r w:rsidRPr="009E4661">
              <w:t>1. </w:t>
            </w:r>
            <w:r w:rsidRPr="009E4661">
              <w:rPr>
                <w:b/>
                <w:bCs/>
              </w:rPr>
              <w:t>Нотариально заверенная копия с переводом</w:t>
            </w:r>
          </w:p>
          <w:p w14:paraId="7A0F8263" w14:textId="77777777" w:rsidR="009E4661" w:rsidRPr="009E4661" w:rsidRDefault="009E4661" w:rsidP="009E4661">
            <w:r w:rsidRPr="009E4661">
              <w:t>2. </w:t>
            </w:r>
            <w:r w:rsidRPr="009E4661">
              <w:rPr>
                <w:b/>
                <w:bCs/>
              </w:rPr>
              <w:t>Паспорт</w:t>
            </w:r>
          </w:p>
          <w:p w14:paraId="400A05FA" w14:textId="77777777" w:rsidR="009E4661" w:rsidRPr="009E4661" w:rsidRDefault="009E4661" w:rsidP="009E4661">
            <w:r w:rsidRPr="009E4661">
              <w:rPr>
                <w:i/>
                <w:iCs/>
              </w:rPr>
              <w:t>Процедура бесплатна</w:t>
            </w:r>
          </w:p>
          <w:p w14:paraId="5B9424F4" w14:textId="77777777" w:rsidR="009E4661" w:rsidRPr="009E4661" w:rsidRDefault="009E4661" w:rsidP="009E4661">
            <w:r w:rsidRPr="009E4661">
              <w:t> </w:t>
            </w:r>
          </w:p>
          <w:p w14:paraId="5D5A9C60" w14:textId="77777777" w:rsidR="009E4661" w:rsidRPr="009E4661" w:rsidRDefault="009E4661" w:rsidP="009E4661">
            <w:r w:rsidRPr="009E4661">
              <w:rPr>
                <w:b/>
                <w:bCs/>
              </w:rPr>
              <w:t>Срок исполнения:</w:t>
            </w:r>
            <w:r w:rsidRPr="009E4661">
              <w:t> до 30 дней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82DF2C0" w14:textId="77777777" w:rsidR="009E4661" w:rsidRPr="009E4661" w:rsidRDefault="009E4661" w:rsidP="009E4661">
            <w:r w:rsidRPr="009E4661">
              <w:t>Подать оригинал документа на проставление апостиля в Департамент образования и науки г. Москвы или в Министерство образования МО согласно алгоритму выше.</w:t>
            </w:r>
          </w:p>
          <w:p w14:paraId="15C6B4D3" w14:textId="77777777" w:rsidR="009E4661" w:rsidRPr="009E4661" w:rsidRDefault="009E4661" w:rsidP="009E4661">
            <w:r w:rsidRPr="009E4661">
              <w:t>Стоимость процедуры: 2500 ₽ </w:t>
            </w:r>
          </w:p>
          <w:p w14:paraId="0313CCE9" w14:textId="77777777" w:rsidR="009E4661" w:rsidRPr="009E4661" w:rsidRDefault="009E4661" w:rsidP="009E4661">
            <w:r w:rsidRPr="009E4661">
              <w:t> </w:t>
            </w:r>
          </w:p>
          <w:p w14:paraId="29A8BA59" w14:textId="77777777" w:rsidR="009E4661" w:rsidRPr="009E4661" w:rsidRDefault="009E4661" w:rsidP="009E4661">
            <w:r w:rsidRPr="009E4661">
              <w:rPr>
                <w:b/>
                <w:bCs/>
              </w:rPr>
              <w:t>Срок исполнения:</w:t>
            </w:r>
            <w:r w:rsidRPr="009E4661">
              <w:t> до 45 дней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901A88C" w14:textId="77777777" w:rsidR="009E4661" w:rsidRPr="009E4661" w:rsidRDefault="009E4661" w:rsidP="009E4661">
            <w:r w:rsidRPr="009E4661">
              <w:t xml:space="preserve">Подать следующие документы в Консульский департамент МИД </w:t>
            </w:r>
            <w:proofErr w:type="gramStart"/>
            <w:r w:rsidRPr="009E4661">
              <w:t>РФ  для</w:t>
            </w:r>
            <w:proofErr w:type="gramEnd"/>
            <w:r w:rsidRPr="009E4661">
              <w:t xml:space="preserve"> проставления консульской легализации</w:t>
            </w:r>
          </w:p>
          <w:p w14:paraId="5FABE6E3" w14:textId="77777777" w:rsidR="009E4661" w:rsidRPr="009E4661" w:rsidRDefault="009E4661" w:rsidP="009E4661">
            <w:r w:rsidRPr="009E4661">
              <w:t>1. </w:t>
            </w:r>
            <w:r w:rsidRPr="009E4661">
              <w:rPr>
                <w:b/>
                <w:bCs/>
              </w:rPr>
              <w:t>Заявление</w:t>
            </w:r>
          </w:p>
          <w:p w14:paraId="60C57F1C" w14:textId="77777777" w:rsidR="009E4661" w:rsidRPr="009E4661" w:rsidRDefault="009E4661" w:rsidP="009E4661">
            <w:r w:rsidRPr="009E4661">
              <w:t>2. </w:t>
            </w:r>
            <w:r w:rsidRPr="009E4661">
              <w:rPr>
                <w:b/>
                <w:bCs/>
              </w:rPr>
              <w:t>Письмо </w:t>
            </w:r>
            <w:r w:rsidRPr="009E4661">
              <w:t>за подписью проректора НИУ ВШЭ В.В. Пановой</w:t>
            </w:r>
            <w:r w:rsidRPr="009E4661">
              <w:rPr>
                <w:b/>
                <w:bCs/>
              </w:rPr>
              <w:t> </w:t>
            </w:r>
            <w:hyperlink r:id="rId23" w:history="1">
              <w:r w:rsidRPr="009E4661">
                <w:rPr>
                  <w:rStyle w:val="ac"/>
                </w:rPr>
                <w:t>(шаблон письма) </w:t>
              </w:r>
            </w:hyperlink>
          </w:p>
          <w:p w14:paraId="13AA3D8D" w14:textId="77777777" w:rsidR="009E4661" w:rsidRPr="009E4661" w:rsidRDefault="009E4661" w:rsidP="009E4661">
            <w:r w:rsidRPr="009E4661">
              <w:t>Необходимо заполнить шаблон и направить в Центр поддержки иностранных студентов по электронной почте </w:t>
            </w:r>
            <w:hyperlink r:id="rId24" w:history="1">
              <w:r w:rsidRPr="009E4661">
                <w:rPr>
                  <w:rStyle w:val="ac"/>
                </w:rPr>
                <w:t>istudents.support@hse.ru</w:t>
              </w:r>
            </w:hyperlink>
          </w:p>
          <w:p w14:paraId="0507FEAD" w14:textId="77777777" w:rsidR="009E4661" w:rsidRPr="009E4661" w:rsidRDefault="009E4661" w:rsidP="009E4661">
            <w:r w:rsidRPr="009E4661">
              <w:t>Оригинал подписанного письма необходимо забрать в офисе Центра поддержки иностранных студентов);</w:t>
            </w:r>
          </w:p>
          <w:p w14:paraId="1EC1EC05" w14:textId="77777777" w:rsidR="009E4661" w:rsidRPr="009E4661" w:rsidRDefault="009E4661" w:rsidP="009E4661">
            <w:r w:rsidRPr="009E4661">
              <w:t>3. </w:t>
            </w:r>
            <w:r w:rsidRPr="009E4661">
              <w:rPr>
                <w:b/>
                <w:bCs/>
              </w:rPr>
              <w:t>Заверенная копия диплома + приложение</w:t>
            </w:r>
          </w:p>
          <w:p w14:paraId="10884600" w14:textId="77777777" w:rsidR="009E4661" w:rsidRPr="009E4661" w:rsidRDefault="009E4661" w:rsidP="009E4661">
            <w:r w:rsidRPr="009E4661">
              <w:rPr>
                <w:i/>
                <w:iCs/>
              </w:rPr>
              <w:t>Стоимость процедуры: 350 ₽ – диплом + 350 ₽ – приложение</w:t>
            </w:r>
          </w:p>
          <w:p w14:paraId="56F21ABB" w14:textId="77777777" w:rsidR="009E4661" w:rsidRPr="009E4661" w:rsidRDefault="009E4661" w:rsidP="009E4661">
            <w:r w:rsidRPr="009E4661">
              <w:rPr>
                <w:b/>
                <w:bCs/>
              </w:rPr>
              <w:t xml:space="preserve">Срок </w:t>
            </w:r>
            <w:proofErr w:type="gramStart"/>
            <w:r w:rsidRPr="009E4661">
              <w:rPr>
                <w:b/>
                <w:bCs/>
              </w:rPr>
              <w:t>исполнения :</w:t>
            </w:r>
            <w:proofErr w:type="gramEnd"/>
            <w:r w:rsidRPr="009E4661">
              <w:t> до 7 дней</w:t>
            </w:r>
          </w:p>
          <w:p w14:paraId="20F862A2" w14:textId="77777777" w:rsidR="009E4661" w:rsidRPr="009E4661" w:rsidRDefault="009E4661" w:rsidP="009E4661">
            <w:r w:rsidRPr="009E4661">
              <w:t>4.</w:t>
            </w:r>
            <w:r w:rsidRPr="009E4661">
              <w:rPr>
                <w:b/>
                <w:bCs/>
              </w:rPr>
              <w:t> Квитанция об оплате госпошлины</w:t>
            </w:r>
          </w:p>
          <w:p w14:paraId="73ECAD80" w14:textId="77777777" w:rsidR="009E4661" w:rsidRPr="009E4661" w:rsidRDefault="009E4661" w:rsidP="009E4661">
            <w:r w:rsidRPr="009E4661">
              <w:t>Посетите любое из отделений банка «Сбер» и оплатите госпошлину. Чтобы найти ближайшее отделение банка, воспользуйтесь </w:t>
            </w:r>
            <w:hyperlink r:id="rId25" w:history="1">
              <w:r w:rsidRPr="009E4661">
                <w:rPr>
                  <w:rStyle w:val="ac"/>
                </w:rPr>
                <w:t>интерактивной картой</w:t>
              </w:r>
            </w:hyperlink>
            <w:r w:rsidRPr="009E4661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9C900BC" w14:textId="77777777" w:rsidR="009E4661" w:rsidRPr="009E4661" w:rsidRDefault="009E4661" w:rsidP="009E4661">
            <w:r w:rsidRPr="009E4661">
              <w:t>Заверить диплом в посольстве страны легализации.</w:t>
            </w:r>
          </w:p>
          <w:p w14:paraId="0F2E023E" w14:textId="77777777" w:rsidR="009E4661" w:rsidRPr="009E4661" w:rsidRDefault="009E4661" w:rsidP="009E4661">
            <w:r w:rsidRPr="009E4661">
              <w:rPr>
                <w:i/>
                <w:iCs/>
              </w:rPr>
              <w:t>Перечень необходимых документов и сроки исполнения варьируются в зависимости от консульства</w:t>
            </w:r>
            <w:r w:rsidRPr="009E4661">
              <w:br/>
              <w:t> </w:t>
            </w:r>
          </w:p>
        </w:tc>
      </w:tr>
    </w:tbl>
    <w:p w14:paraId="184EB30B" w14:textId="77777777" w:rsidR="009E4661" w:rsidRPr="009E4661" w:rsidRDefault="009E4661" w:rsidP="009E4661">
      <w:pPr>
        <w:rPr>
          <w:b/>
          <w:bCs/>
        </w:rPr>
      </w:pPr>
      <w:r w:rsidRPr="009E4661">
        <w:rPr>
          <w:b/>
          <w:bCs/>
        </w:rPr>
        <w:t>Как мне легализовать диплом, если я иностранный студент и нахожусь за рубежом? </w:t>
      </w:r>
    </w:p>
    <w:p w14:paraId="1E3767D1" w14:textId="77777777" w:rsidR="009E4661" w:rsidRPr="009E4661" w:rsidRDefault="009E4661" w:rsidP="009E4661">
      <w:r w:rsidRPr="009E4661">
        <w:t>Если вам требуется пройти процедуру легализации диплома, и вы находитесь за рубежом, не имея возможности въезда в Россию, пожалуйста, ознакомьтесь с информацией ниже и следуйте описанному порядку действий:</w:t>
      </w:r>
    </w:p>
    <w:p w14:paraId="4E9686F4" w14:textId="77777777" w:rsidR="009E4661" w:rsidRPr="009E4661" w:rsidRDefault="009E4661" w:rsidP="009E4661">
      <w:r w:rsidRPr="009E4661">
        <w:rPr>
          <w:b/>
          <w:bCs/>
        </w:rPr>
        <w:t>Шаг 1: </w:t>
      </w:r>
      <w:r w:rsidRPr="009E4661">
        <w:t>Назначьте доверенное лицо и оформите доверенность на прохождение процедуры легализации </w:t>
      </w:r>
    </w:p>
    <w:p w14:paraId="7FC42A29" w14:textId="77777777" w:rsidR="009E4661" w:rsidRPr="009E4661" w:rsidRDefault="009E4661" w:rsidP="009E4661">
      <w:hyperlink r:id="rId26" w:history="1">
        <w:r w:rsidRPr="009E4661">
          <w:rPr>
            <w:rStyle w:val="ac"/>
          </w:rPr>
          <w:t>Инструкция по легализации диплома через доверенное лицо</w:t>
        </w:r>
      </w:hyperlink>
    </w:p>
    <w:p w14:paraId="239259D6" w14:textId="77777777" w:rsidR="009E4661" w:rsidRPr="009E4661" w:rsidRDefault="009E4661" w:rsidP="009E4661">
      <w:hyperlink r:id="rId27" w:history="1">
        <w:r w:rsidRPr="009E4661">
          <w:rPr>
            <w:rStyle w:val="ac"/>
          </w:rPr>
          <w:t>Шаблон доверенности</w:t>
        </w:r>
      </w:hyperlink>
    </w:p>
    <w:p w14:paraId="408D32CB" w14:textId="77777777" w:rsidR="009E4661" w:rsidRPr="009E4661" w:rsidRDefault="009E4661" w:rsidP="009E4661">
      <w:hyperlink r:id="rId28" w:history="1">
        <w:r w:rsidRPr="009E4661">
          <w:rPr>
            <w:rStyle w:val="ac"/>
          </w:rPr>
          <w:t>Пример заполнения доверенности</w:t>
        </w:r>
      </w:hyperlink>
    </w:p>
    <w:p w14:paraId="03E27D9A" w14:textId="77777777" w:rsidR="009E4661" w:rsidRPr="009E4661" w:rsidRDefault="009E4661" w:rsidP="009E4661">
      <w:r w:rsidRPr="009E4661">
        <w:rPr>
          <w:b/>
          <w:bCs/>
        </w:rPr>
        <w:t>Шаг 2: </w:t>
      </w:r>
      <w:r w:rsidRPr="009E4661">
        <w:t>Доверенное лицо проходит процедуру легализации с последующей отправкой диплома иностранному студенту</w:t>
      </w:r>
    </w:p>
    <w:p w14:paraId="22F926FB" w14:textId="77777777" w:rsidR="009E4661" w:rsidRPr="009E4661" w:rsidRDefault="009E4661" w:rsidP="009E4661">
      <w:hyperlink r:id="rId29" w:history="1">
        <w:r w:rsidRPr="009E4661">
          <w:rPr>
            <w:rStyle w:val="ac"/>
          </w:rPr>
          <w:t>Инструкция по легализации диплома через доверенное лицо (Апостиль)</w:t>
        </w:r>
      </w:hyperlink>
    </w:p>
    <w:p w14:paraId="4B594133" w14:textId="77777777" w:rsidR="009E4661" w:rsidRPr="009E4661" w:rsidRDefault="009E4661" w:rsidP="009E4661">
      <w:hyperlink r:id="rId30" w:history="1">
        <w:r w:rsidRPr="009E4661">
          <w:rPr>
            <w:rStyle w:val="ac"/>
          </w:rPr>
          <w:t>Инструкция по легализации диплома через доверенное лицо (</w:t>
        </w:r>
        <w:proofErr w:type="spellStart"/>
        <w:r w:rsidRPr="009E4661">
          <w:rPr>
            <w:rStyle w:val="ac"/>
          </w:rPr>
          <w:t>Консулская</w:t>
        </w:r>
        <w:proofErr w:type="spellEnd"/>
        <w:r w:rsidRPr="009E4661">
          <w:rPr>
            <w:rStyle w:val="ac"/>
          </w:rPr>
          <w:t xml:space="preserve"> легализация)</w:t>
        </w:r>
      </w:hyperlink>
    </w:p>
    <w:p w14:paraId="3A272F73" w14:textId="77777777" w:rsidR="009E4661" w:rsidRPr="009E4661" w:rsidRDefault="009E4661" w:rsidP="009E4661">
      <w:hyperlink r:id="rId31" w:history="1">
        <w:r w:rsidRPr="009E4661">
          <w:rPr>
            <w:rStyle w:val="ac"/>
          </w:rPr>
          <w:t>Инструкция по легализации диплома через доверенное лицо (Апостиль и Консульская легализация)</w:t>
        </w:r>
      </w:hyperlink>
    </w:p>
    <w:p w14:paraId="34BC800B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61"/>
    <w:rsid w:val="005B6110"/>
    <w:rsid w:val="00870367"/>
    <w:rsid w:val="009E4661"/>
    <w:rsid w:val="00A2186C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DA5DC"/>
  <w15:chartTrackingRefBased/>
  <w15:docId w15:val="{07BD611F-4CBF-4C0F-8AE2-6BF4676C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6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46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46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46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46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46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6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46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6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6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466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46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4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dmid.ru/" TargetMode="External"/><Relationship Id="rId18" Type="http://schemas.openxmlformats.org/officeDocument/2006/relationships/hyperlink" Target="https://www.hse.ru/mirror/pubs/share/788148468" TargetMode="External"/><Relationship Id="rId26" Type="http://schemas.openxmlformats.org/officeDocument/2006/relationships/hyperlink" Target="https://www.hse.ru/mirror/pubs/share/44040698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mos.ru/donm/function/mosobrnadzor/status-podgotovki-apostiley/" TargetMode="External"/><Relationship Id="rId7" Type="http://schemas.openxmlformats.org/officeDocument/2006/relationships/hyperlink" Target="https://mo.mosreg.ru/" TargetMode="External"/><Relationship Id="rId12" Type="http://schemas.openxmlformats.org/officeDocument/2006/relationships/hyperlink" Target="https://minjust.gov.ru/ru/" TargetMode="External"/><Relationship Id="rId17" Type="http://schemas.openxmlformats.org/officeDocument/2006/relationships/hyperlink" Target="https://www.sberbank.ru/ru/oib?tab=vsp" TargetMode="External"/><Relationship Id="rId25" Type="http://schemas.openxmlformats.org/officeDocument/2006/relationships/hyperlink" Target="https://www.sberbank.ru/ru/oib?tab=vsp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mos.ru/donm/documents/metodicheskie-rekomendacii/view/241330220/" TargetMode="External"/><Relationship Id="rId20" Type="http://schemas.openxmlformats.org/officeDocument/2006/relationships/hyperlink" Target="https://www.sberbank.ru/ru/oib?tab=vsp" TargetMode="External"/><Relationship Id="rId29" Type="http://schemas.openxmlformats.org/officeDocument/2006/relationships/hyperlink" Target="https://www.hse.ru/mirror/pubs/share/44040721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os.ru/donm/" TargetMode="External"/><Relationship Id="rId11" Type="http://schemas.openxmlformats.org/officeDocument/2006/relationships/hyperlink" Target="https://mo.mosreg.ru/" TargetMode="External"/><Relationship Id="rId24" Type="http://schemas.openxmlformats.org/officeDocument/2006/relationships/hyperlink" Target="http://istudents.support@hse.ru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nic.gov.ru/ru/proc/lega" TargetMode="External"/><Relationship Id="rId15" Type="http://schemas.openxmlformats.org/officeDocument/2006/relationships/hyperlink" Target="https://www.mos.ru/donm/documents/metodicheskie-rekomendacii/view/213038220/" TargetMode="External"/><Relationship Id="rId23" Type="http://schemas.openxmlformats.org/officeDocument/2006/relationships/hyperlink" Target="https://www.hse.ru/mirror/pubs/share/788148468" TargetMode="External"/><Relationship Id="rId28" Type="http://schemas.openxmlformats.org/officeDocument/2006/relationships/hyperlink" Target="https://www.hse.ru/mirror/pubs/share/440407156" TargetMode="External"/><Relationship Id="rId10" Type="http://schemas.openxmlformats.org/officeDocument/2006/relationships/hyperlink" Target="https://www.mos.ru/donm/" TargetMode="External"/><Relationship Id="rId19" Type="http://schemas.openxmlformats.org/officeDocument/2006/relationships/hyperlink" Target="http://istudents.support@hse.ru/" TargetMode="External"/><Relationship Id="rId31" Type="http://schemas.openxmlformats.org/officeDocument/2006/relationships/hyperlink" Target="https://www.hse.ru/mirror/pubs/share/788148536" TargetMode="External"/><Relationship Id="rId4" Type="http://schemas.openxmlformats.org/officeDocument/2006/relationships/hyperlink" Target="https://www.nic.gov.ru/ru/proc/lega" TargetMode="External"/><Relationship Id="rId9" Type="http://schemas.openxmlformats.org/officeDocument/2006/relationships/hyperlink" Target="https://www.kdmid.ru/" TargetMode="External"/><Relationship Id="rId14" Type="http://schemas.openxmlformats.org/officeDocument/2006/relationships/hyperlink" Target="https://www.kdmid.ru/info-for-traveling-abroad/reference-information-for-traveling-abroad/foreign-consular-offices-in-russia/moscow/" TargetMode="External"/><Relationship Id="rId22" Type="http://schemas.openxmlformats.org/officeDocument/2006/relationships/hyperlink" Target="https://www.hse.ru/mirror/pubs/share/443013085" TargetMode="External"/><Relationship Id="rId27" Type="http://schemas.openxmlformats.org/officeDocument/2006/relationships/hyperlink" Target="https://www.hse.ru/mirror/pubs/share/440407146" TargetMode="External"/><Relationship Id="rId30" Type="http://schemas.openxmlformats.org/officeDocument/2006/relationships/hyperlink" Target="https://www.hse.ru/mirror/pubs/share/788148532" TargetMode="External"/><Relationship Id="rId8" Type="http://schemas.openxmlformats.org/officeDocument/2006/relationships/hyperlink" Target="https://minjust.gov.ru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2026-03-29T16:15:00Z</dcterms:created>
  <dcterms:modified xsi:type="dcterms:W3CDTF">2026-03-29T16:16:00Z</dcterms:modified>
</cp:coreProperties>
</file>