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FCA6" w14:textId="4A03B61E" w:rsidR="00211303" w:rsidRDefault="00D72D6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ZXML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to upload 2010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ZHR_2010_UPDATE_WITHWBS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TY_XML_LINE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Style w:val="l0s321"/>
        </w:rPr>
        <w:t>256</w:t>
      </w:r>
      <w:r>
        <w:rPr>
          <w:rStyle w:val="l0s551"/>
        </w:rPr>
        <w:t>) </w:t>
      </w:r>
      <w:r>
        <w:rPr>
          <w:rStyle w:val="l0s521"/>
        </w:rPr>
        <w:t>TYPE 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T_2010UPDT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PERNR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LGART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DATE   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CUSTFIELD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AMOUNT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SUBA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WBS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EXTDOC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BUKRS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RATE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UNITS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PRAKN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PRAKZ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REVER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KOSTL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MAJOR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FLAG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TRFGR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TRFST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FRINGE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CALC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FWAGERT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FFRINGRT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SHIFTPREM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TAXOVER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    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T_2010UPDT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LV_EXBEL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LV_STDAZ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ENSTD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LV_BWGRL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PTM_VBAS7S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LV_PERNR1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LV_SUBTY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LV_BEGDA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LV_ACCO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LV_TASK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LV_GRPNAME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APQ_GRPN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LV_SUBRC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SYST_SUBRC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T_MESSTAB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WA_MESSTAB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LV_BUKRS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LV_KOSTL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LV_AZNHL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ENANZ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LV_LOG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BAL_S_LOG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LV_MSGHND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BALLOGHNDL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WA_SLG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BAL_S_MSG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LV_BUTXT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LWA_LGART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LWA_LGART_C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LTA_LGART_C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LTA_LGART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LV_BTRTL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BTRTL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LV_LENGTH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LWA_PA0008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LTA_PA0008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LV_TOTAL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PAD_AMT7S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LV_T510RTE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PAD_AMT7S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LV_PW_RATE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LV_LD8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LV_LD9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LV_CHAR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LV_NUM_I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structure for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RAW</w:t>
      </w:r>
      <w:r>
        <w:rPr>
          <w:rStyle w:val="l0s551"/>
        </w:rPr>
        <w:t>(</w:t>
      </w:r>
      <w:r>
        <w:rPr>
          <w:rStyle w:val="l0s321"/>
        </w:rPr>
        <w:t>2000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string to contain the data for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string to contain x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G_XMLDATA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table to contain the parsed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G_T_XML_INFO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SMUM_XMLTB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internal table containing the parsed 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G_S_XML_INFO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G_T_XML_INFO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table to contain the returned messages from the parsing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G_T_RETURN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return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structure for the table containing fields in the XML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STRUC_PEOPLE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HOMEPERNR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UNAME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USERID</w:t>
      </w:r>
      <w:r>
        <w:rPr>
          <w:rStyle w:val="l0s551"/>
        </w:rPr>
        <w:t>(</w:t>
      </w:r>
      <w:r>
        <w:rPr>
          <w:rStyle w:val="l0s321"/>
        </w:rPr>
        <w:t>32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STRUC_PEOPLE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internal table containing the fields in the XML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G_T_EMPLOYEEREQUEST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STRUC_PEOPLE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internal table containing the fields in the      *      XML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G_S_EMPLOYEEREQUEST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G_T_EMPLOYEEREQUEST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GT_XML_TABLE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GV_XML_TABLE_SIZE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T_2010UPDT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LTA_2010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T_2010UPDT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LV_STRING2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LV_STRING3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LT_HANDLE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BALLOGHNDL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LV_INDEX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LV_LEN1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LV_PERNR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LV_DATE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LTA2_2010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LWA2_2010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LV_LEN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LV_WAGERATE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LV_FLAG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LWA_FORE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ZFOREMANFLG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LTA_FORE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ZFOREMANFLG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LV_KOSTL TYPE KOSTL.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*range for wageyptes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RNG_LGART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RNG_TBL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WA_RNG 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REPROCES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U4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 the WBS automation program to create all Projects and WBS elements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ZHR_CREATE_WBS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'/DVEBMGS00/work/EC_PAYROLL_K1.xml'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'/DVEBMGS00/work/EC_PAYROLL_K2.xml'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K3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'/DVEBMGS00/work/EC_PAYROLL_K3.xml'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'/DVEBMGS00/work/EC_PAYROLL_U1.xml'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'/DVEBMGS00/work/EC_PAYROLL_U2.xml'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U3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'/DVEBMGS00/work/EC_PAYROLL_U3.xml'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U4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'/DVEBMGS00/work/EC_PAYROLL_U4.xml'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the xml file for reading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 </w:t>
      </w:r>
      <w:r>
        <w:rPr>
          <w:rStyle w:val="l0s521"/>
        </w:rPr>
        <w:t>FOR INPUT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‘Error opening the XML file’ TYPE ‘E’.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Transfer the contents from the file to the work area of the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Append the contents of the work area to the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*so for these wagetypes I should map the units instead of the amount,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*and then put the rate i the extra pay/valuation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Style w:val="l0s331"/>
        </w:rPr>
        <w:t>'EMPL'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Style w:val="l0s331"/>
        </w:rPr>
        <w:t>'VALI'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Style w:val="l0s521"/>
        </w:rPr>
        <w:t>DATE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Style w:val="l0s331"/>
        </w:rPr>
        <w:t>'WAGE'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Style w:val="l0s331"/>
        </w:rPr>
        <w:t>'NUMB'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LV_AZNHL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LV_AZNHL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LV_STRING2+0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LTA_PA0008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LV_PW_RATE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LV_T510RTE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*FBus-159 acting foreman changes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had to move location of forman logic as the date in the file was need to read the table rather than sy-datum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current it8 record as values are needed for 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LTA_PA0008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BEGDA &lt;= LWA_2010</w:t>
      </w:r>
      <w:r>
        <w:rPr>
          <w:rStyle w:val="l0s701"/>
        </w:rPr>
        <w:t>-</w:t>
      </w:r>
      <w:r>
        <w:rPr>
          <w:rStyle w:val="l0s521"/>
        </w:rPr>
        <w:t>DATE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ENDDA &gt;= 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LTA_PA0008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 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*add values to compare later (t510) value).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BET01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BET02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LV_LD8 </w:t>
      </w:r>
      <w:r>
        <w:rPr>
          <w:rStyle w:val="l0s551"/>
        </w:rPr>
        <w:t>= </w:t>
      </w:r>
      <w:r>
        <w:rPr>
          <w:rStyle w:val="l0s331"/>
        </w:rPr>
        <w:t>'Y'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LV_LD9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employees pay scale lead level from the custom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ZFOREMANFLG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LTA_FORE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WHERE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BEGDA &lt;= LWA_2010</w:t>
      </w:r>
      <w:r>
        <w:rPr>
          <w:rStyle w:val="l0s701"/>
        </w:rPr>
        <w:t>-</w:t>
      </w:r>
      <w:r>
        <w:rPr>
          <w:rStyle w:val="l0s521"/>
        </w:rPr>
        <w:t>DATE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ENDDA &gt;= 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foreman 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LTA_FORE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LWA_FORE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the lead level is not inital.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LV_LD8 </w:t>
      </w:r>
      <w:r>
        <w:rPr>
          <w:rStyle w:val="l0s551"/>
        </w:rPr>
        <w:t>= </w:t>
      </w:r>
      <w:r>
        <w:rPr>
          <w:rStyle w:val="l0s331"/>
        </w:rPr>
        <w:t>'Y'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LWA_FORE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FORLEVL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LWA_FORE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FORLEVL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LV_LD9 </w:t>
      </w:r>
      <w:r>
        <w:rPr>
          <w:rStyle w:val="l0s551"/>
        </w:rPr>
        <w:t>= </w:t>
      </w:r>
      <w:r>
        <w:rPr>
          <w:rStyle w:val="l0s331"/>
        </w:rPr>
        <w:t>'Y'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LWA_FORE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LEADLVL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LWA_FORE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LEADLVL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TRFST 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*check rate against t510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rate from t510 based on IT8 values and foreman 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BETRG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T510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LV_T510RTE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MOLGA </w:t>
      </w:r>
      <w:r>
        <w:rPr>
          <w:rStyle w:val="l0s551"/>
        </w:rPr>
        <w:t>= </w:t>
      </w:r>
      <w:r>
        <w:rPr>
          <w:rStyle w:val="l0s331"/>
        </w:rPr>
        <w:t>'10'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TRFAR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TRFAR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TRFGB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TRFGB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TRFGR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TRFST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TRFST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BEGDA &lt;= LWA_2010</w:t>
      </w:r>
      <w:r>
        <w:rPr>
          <w:rStyle w:val="l0s701"/>
        </w:rPr>
        <w:t>-</w:t>
      </w:r>
      <w:r>
        <w:rPr>
          <w:rStyle w:val="l0s521"/>
        </w:rPr>
        <w:t>DATE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ENDDA &gt;= 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*if a value is found proceed with 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**Compare rate from IT0008 total cumulated and Rate found in T510. If Rate from T510 is lower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than IT0008 total clear LWA_2010-TRFGR.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LV_T510RTE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LV_T510RTE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the wage type is one that is needed for prevailaing wage move updated rate to the based wage type evaulation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FRINGE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'1100'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'1101'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'1102'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'1107'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'1120'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'1132'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'1133'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FWAGERT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*FBUS-207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*validation to clear the rate if less than the total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current it8 record as values are needed for 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*only done for wage type 1100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'1100'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'1101'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'1102'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'1107'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'1120'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'1132'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'1133'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usd4 divide by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</w:t>
      </w:r>
      <w:r>
        <w:rPr>
          <w:rStyle w:val="l0s551"/>
        </w:rPr>
        <w:t>= </w:t>
      </w:r>
      <w:r>
        <w:rPr>
          <w:rStyle w:val="l0s331"/>
        </w:rPr>
        <w:t>'USD4'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LV_TOTAL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 /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WAERS+0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= </w:t>
      </w:r>
      <w:r>
        <w:rPr>
          <w:rStyle w:val="l0s331"/>
        </w:rPr>
        <w:t>'US'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21"/>
        </w:rPr>
        <w:t>LT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LV_WAGERATE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)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21"/>
        </w:rPr>
        <w:t>NE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LV_PW_RATE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*logic for prevailing project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FRINGE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'1100'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'1107'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*added after load in xob 200 maybe data related where the fringe rates in the file were blank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FFRINGRT </w:t>
      </w:r>
      <w:r>
        <w:rPr>
          <w:rStyle w:val="l0s521"/>
        </w:rPr>
        <w:t>NE </w:t>
      </w:r>
      <w:r>
        <w:rPr>
          <w:rStyle w:val="l0s331"/>
        </w:rPr>
        <w:t>'0'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LV_WAGERATE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'9FRR'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FFRINGRT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'9FRP'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FFRINGRT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*Fbus-214 PW rate logic. If there is a value in the place holder rate then create a wage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with that rate for 9PWG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*lv_wagerate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LV_PW_RATE 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LV_WAGERATE </w:t>
      </w:r>
      <w:r>
        <w:rPr>
          <w:rStyle w:val="l0s521"/>
        </w:rPr>
        <w:t>NE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'9PWG'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LV_PW_RATE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*FBUS-277 Update 2010 load for overtime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'1101'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'1102'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'1132'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'1133'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'1134'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*added after load in xob 200 maybe data related where the fringe rates in the file were blank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FFRINGRT </w:t>
      </w:r>
      <w:r>
        <w:rPr>
          <w:rStyle w:val="l0s521"/>
        </w:rPr>
        <w:t>NE </w:t>
      </w:r>
      <w:r>
        <w:rPr>
          <w:rStyle w:val="l0s331"/>
        </w:rPr>
        <w:t>'0'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LV_WAGERATE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'9FOR'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FFRINGRT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'9FOP'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FFRINGRT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*Fbus-214 PW rate logic. If there is a value in the place holder rate then create a wage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with that rate for 9PWG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*lv_wagerate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LV_PW_RATE 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LV_WAGERATE </w:t>
      </w:r>
      <w:r>
        <w:rPr>
          <w:rStyle w:val="l0s521"/>
        </w:rPr>
        <w:t>NE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'9PWG'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LV_PW_RATE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its a shift premium create the wage tyype 1210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SHIFTPREM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'1210'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LV_LD8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LV_LD9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11</w:t>
      </w:r>
      <w:r>
        <w:rPr>
          <w:rStyle w:val="l0s551"/>
        </w:rPr>
        <w:t>)  = </w:t>
      </w:r>
      <w:r>
        <w:rPr>
          <w:rStyle w:val="l0s331"/>
        </w:rPr>
        <w:t>'PROJECT_NUM'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LV_PROJ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11</w:t>
      </w:r>
      <w:r>
        <w:rPr>
          <w:rStyle w:val="l0s551"/>
        </w:rPr>
        <w:t>)  = </w:t>
      </w:r>
      <w:r>
        <w:rPr>
          <w:rStyle w:val="l0s331"/>
        </w:rPr>
        <w:t>'PROJECT_LOC'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TAXOVER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'ACCO'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LV_ACCO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'TASK'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LV_TASK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*fbus 223 wage rate type tag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WA_XML_TAB+24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'RATE'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LV_WAGERATE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'EXTD'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LV_LENGTH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 </w:t>
      </w:r>
      <w:r>
        <w:rPr>
          <w:rStyle w:val="l0s551"/>
        </w:rPr>
        <w:t>= </w:t>
      </w:r>
      <w:r>
        <w:rPr>
          <w:rStyle w:val="l0s331"/>
        </w:rPr>
        <w:t>'10'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LV_STRING2+2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 </w:t>
      </w:r>
      <w:r>
        <w:rPr>
          <w:rStyle w:val="l0s551"/>
        </w:rPr>
        <w:t>= </w:t>
      </w:r>
      <w:r>
        <w:rPr>
          <w:rStyle w:val="l0s331"/>
        </w:rPr>
        <w:t>'11'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LV_STRING2+3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 </w:t>
      </w:r>
      <w:r>
        <w:rPr>
          <w:rStyle w:val="l0s551"/>
        </w:rPr>
        <w:t>= </w:t>
      </w:r>
      <w:r>
        <w:rPr>
          <w:rStyle w:val="l0s331"/>
        </w:rPr>
        <w:t>'12'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LV_STRING2+4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WA_XML_TAB+19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'RATE'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WA_XML_TAB+19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'UNIT'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'SUBA'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SUBA+0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SUBA+3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SUBA+5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</w:t>
      </w:r>
      <w:r>
        <w:rPr>
          <w:rStyle w:val="l0s311"/>
        </w:rPr>
        <w:t>"&amp;-------------------------------------------------------------------------------------------------------------&amp;" ++Kriba "JIRA 490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Jira-568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*Jira 1474 - had to switch back for night/day shift as they were loading wrong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WA_XML_TAB+19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= </w:t>
      </w:r>
      <w:r>
        <w:rPr>
          <w:rStyle w:val="l0s331"/>
        </w:rPr>
        <w:t>'LD5'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ELSEIF wa_xml_tab+13(3)  = 'LD5'.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Jira-568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CONCATENATE  lwa_2010-suba+0(3) '-' lwa_2010-suba+3(2) '-' lwa_2010-suba+5(2) INTO lwa_2010-suba.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"&amp;-------------------------------------------------------------------------------------------------------------&amp;"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"&amp;-------------------------------------------------------------------------------------------------------------&amp;" ++Kriba "JIRA 805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 = </w:t>
      </w:r>
      <w:r>
        <w:rPr>
          <w:rStyle w:val="l0s331"/>
        </w:rPr>
        <w:t>'&lt;REVERSE'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CONCATENATE  lwa_2010-suba+0(3) '-' lwa_2010-suba+3(2) '-' lwa_2010-suba+5(2) INTO lwa_2010-suba.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"&amp;-------------------------------------------------------------------------------------------------------------&amp;"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"&amp;-------------------------------------------------------------------------------------------------------------&amp;" ++Mike "JIRA 568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= </w:t>
      </w:r>
      <w:r>
        <w:rPr>
          <w:rStyle w:val="l0s331"/>
        </w:rPr>
        <w:t>'LD7'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Jira-568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CONCATENATE lwa_2010-major lwa_2010-major INTO lwa_2010-major.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Jira-568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CONCATENATE  lwa_2010-suba+0(3) '-' lwa_2010-suba+3(2) '-' lwa_2010-suba+5(2) INTO lwa_2010-suba.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"&amp;-------------------------------------------------------------------------------------------------------------&amp;" ++Mike Jira FBUS-187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WA_XML_TAB+19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'WS21'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= </w:t>
      </w:r>
      <w:r>
        <w:rPr>
          <w:rStyle w:val="l0s331"/>
        </w:rPr>
        <w:t>'N'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CONCATENATE lwa_2010-major lwa_2010-major INTO lwa_2010-major.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=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 </w:t>
      </w:r>
      <w:r>
        <w:rPr>
          <w:rStyle w:val="l0s551"/>
        </w:rPr>
        <w:t>=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= </w:t>
      </w:r>
      <w:r>
        <w:rPr>
          <w:rStyle w:val="l0s331"/>
        </w:rPr>
        <w:t>'L'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 </w:t>
      </w:r>
      <w:r>
        <w:rPr>
          <w:rStyle w:val="l0s551"/>
        </w:rPr>
        <w:t>= </w:t>
      </w:r>
      <w:r>
        <w:rPr>
          <w:rStyle w:val="l0s331"/>
        </w:rPr>
        <w:t>'L'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"&amp;-------------------------------------------------------------------------------------------------------------&amp;"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*WBS element &amp; cust field both dervied from GL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WA_XML_TAB+19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'WS17'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CUSTFIELD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*Logic to pull company code from first 3 char of gl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BUKRS+0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'U'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'C'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cust field is 24 instead of 31 - meaning without the Cost center - set the whole string as WBS elements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and later in the code set the Cos Center to the default cost center of the 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 &lt; </w:t>
      </w:r>
      <w:r>
        <w:rPr>
          <w:rStyle w:val="l0s321"/>
        </w:rPr>
        <w:t>31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 </w:t>
      </w:r>
      <w:r>
        <w:rPr>
          <w:rStyle w:val="l0s521"/>
        </w:rPr>
        <w:t>NE </w:t>
      </w:r>
      <w:r>
        <w:rPr>
          <w:rStyle w:val="l0s331"/>
        </w:rPr>
        <w:t>'0000000000000000000000000000000'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LV_STRING2+0</w:t>
      </w:r>
      <w:r>
        <w:rPr>
          <w:rStyle w:val="l0s551"/>
        </w:rPr>
        <w:t>(</w:t>
      </w:r>
      <w:r>
        <w:rPr>
          <w:rStyle w:val="l0s321"/>
        </w:rPr>
        <w:t>21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LV_STRING2+28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if cust field has Subaccount as 0000000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LV_STRING2+21</w:t>
      </w:r>
      <w:r>
        <w:rPr>
          <w:rStyle w:val="l0s551"/>
        </w:rPr>
        <w:t>(</w:t>
      </w:r>
      <w:r>
        <w:rPr>
          <w:rStyle w:val="l0s321"/>
        </w:rPr>
        <w:t>7</w:t>
      </w:r>
      <w:r>
        <w:rPr>
          <w:rStyle w:val="l0s551"/>
        </w:rPr>
        <w:t>) </w:t>
      </w:r>
      <w:r>
        <w:rPr>
          <w:rStyle w:val="l0s521"/>
        </w:rPr>
        <w:t>EQ </w:t>
      </w:r>
      <w:r>
        <w:rPr>
          <w:rStyle w:val="l0s331"/>
        </w:rPr>
        <w:t>'0000000'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*Shift Premium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WA_XML_TAB+13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= </w:t>
      </w:r>
      <w:r>
        <w:rPr>
          <w:rStyle w:val="l0s331"/>
        </w:rPr>
        <w:t>'LD10'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SHIFTPREM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*Store value for foreman flags depending on if its ld8 set flag to Y for processing later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= </w:t>
      </w:r>
      <w:r>
        <w:rPr>
          <w:rStyle w:val="l0s331"/>
        </w:rPr>
        <w:t>'LD8'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LV_LD8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*Store value for foreman flags depending on if its ld8 set flag to Y for processing later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= </w:t>
      </w:r>
      <w:r>
        <w:rPr>
          <w:rStyle w:val="l0s331"/>
        </w:rPr>
        <w:t>'LD9'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LV_LD9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*USA changes. If prevaling wage project set flag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WA_XML_TAB+31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= </w:t>
      </w:r>
      <w:r>
        <w:rPr>
          <w:rStyle w:val="l0s331"/>
        </w:rPr>
        <w:t>'NG_WAGE_PROJECT'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WA_XML_TAB+47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FRINGE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*Prevaling Wage 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WA_XML_TAB+25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= </w:t>
      </w:r>
      <w:r>
        <w:rPr>
          <w:rStyle w:val="l0s331"/>
        </w:rPr>
        <w:t>'REVAILING_WAGE&gt;'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FWAGERT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*Prevaling fringe rate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WA_XML_TAB+25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= </w:t>
      </w:r>
      <w:r>
        <w:rPr>
          <w:rStyle w:val="l0s331"/>
        </w:rPr>
        <w:t>'REVAILING_FRING'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FFRINGRT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*Calculation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WA_XML_TAB+26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= </w:t>
      </w:r>
      <w:r>
        <w:rPr>
          <w:rStyle w:val="l0s331"/>
        </w:rPr>
        <w:t>'CALCULATION_MET'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Close the file after reading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*Transfer the contents from the internal table to a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G_STR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*Object values for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= </w:t>
      </w:r>
      <w:r>
        <w:rPr>
          <w:rStyle w:val="l0s331"/>
        </w:rPr>
        <w:t>'Z2010'</w:t>
      </w:r>
      <w:r>
        <w:rPr>
          <w:rStyle w:val="l0s551"/>
        </w:rPr>
        <w:t>.          </w:t>
      </w:r>
      <w:r>
        <w:rPr>
          <w:rStyle w:val="l0s311"/>
        </w:rPr>
        <w:t>"Object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SUBOBJECT </w:t>
      </w:r>
      <w:r>
        <w:rPr>
          <w:rStyle w:val="l0s551"/>
        </w:rPr>
        <w:t>= </w:t>
      </w:r>
      <w:r>
        <w:rPr>
          <w:rStyle w:val="l0s331"/>
        </w:rPr>
        <w:t>'Z2010LOAD'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        </w:t>
      </w:r>
      <w:r>
        <w:rPr>
          <w:rStyle w:val="l0s311"/>
        </w:rPr>
        <w:t>"Username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ALPROG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          </w:t>
      </w:r>
      <w:r>
        <w:rPr>
          <w:rStyle w:val="l0s311"/>
        </w:rPr>
        <w:t>"Report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*Function to Create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'BAL_LOG_CREATE'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I_S_LOG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E_LOG_HANDLE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LOG_HEADER_INCONSISTENT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*LLoop at the 2010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LWA_2010-WBS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Style w:val="l0s331"/>
        </w:rPr>
        <w:t>'ZSLG'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Style w:val="l0s331"/>
        </w:rPr>
        <w:t>'000'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Style w:val="l0s331"/>
        </w:rPr>
        <w:t>'ZSLG'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Style w:val="l0s331"/>
        </w:rPr>
        <w:t>'001'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Style w:val="l0s331"/>
        </w:rPr>
        <w:t>'ZSLG'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Style w:val="l0s331"/>
        </w:rPr>
        <w:t>'002'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Style w:val="l0s331"/>
        </w:rPr>
        <w:t>'ZSLG'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Style w:val="l0s331"/>
        </w:rPr>
        <w:t>'003'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wbs element variable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WBS+3  </w:t>
      </w:r>
      <w:r>
        <w:rPr>
          <w:rStyle w:val="l0s521"/>
        </w:rPr>
        <w:t>NE </w:t>
      </w:r>
      <w:r>
        <w:rPr>
          <w:rStyle w:val="l0s331"/>
        </w:rPr>
        <w:t>'000000000000000000000'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Style w:val="l0s331"/>
        </w:rPr>
        <w:t>'ZSLG'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Style w:val="l0s331"/>
        </w:rPr>
        <w:t>'004'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'BAL_DB_SAVE'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I_CLIENT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I_SAVE_ALL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SAVE_NOT_ALLOWED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NUMBERING_ERROR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*process next 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Style w:val="l0s331"/>
        </w:rPr>
        <w:t>'ZSLG'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Style w:val="l0s331"/>
        </w:rPr>
        <w:t>'006'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*add1 to counter and pass to the variable with proper formatting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length of cust_field is 24, or the Subaccount in cust field is 0000000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then replace the cost center with the standard cost center for that prnr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BEGDA &lt;= LWA_2010</w:t>
      </w:r>
      <w:r>
        <w:rPr>
          <w:rStyle w:val="l0s701"/>
        </w:rPr>
        <w:t>-</w:t>
      </w:r>
      <w:r>
        <w:rPr>
          <w:rStyle w:val="l0s521"/>
        </w:rPr>
        <w:t>DATE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ENDDA &gt; LWA_2010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311"/>
        </w:rPr>
        <w:t>"JIRA 701 - set subaccount to cst center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CONCATENATE lwa_2010-suba(3) '-' lwa_2010-suba+3(2) '-' lwa_2010-suba+5(2) into lwa_2010-suba.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*company code use from file, if does not xituse IT1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the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LV_BUKRS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BEGDA &lt;= LWA_2010</w:t>
      </w:r>
      <w:r>
        <w:rPr>
          <w:rStyle w:val="l0s701"/>
        </w:rPr>
        <w:t>-</w:t>
      </w:r>
      <w:r>
        <w:rPr>
          <w:rStyle w:val="l0s521"/>
        </w:rPr>
        <w:t>DATE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ENDDA &gt;= 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*depending on the first value of the company code pass the proper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LV_BUKRS+0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wage types from custom table that are allowances for canada as they are treated differently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LTA_LGART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ZTALLLOWANCES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LTA_LGART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COUNTRY </w:t>
      </w:r>
      <w:r>
        <w:rPr>
          <w:rStyle w:val="l0s551"/>
        </w:rPr>
        <w:t>= </w:t>
      </w:r>
      <w:r>
        <w:rPr>
          <w:rStyle w:val="l0s331"/>
        </w:rPr>
        <w:t>'CAN'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LTA_LGART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WA_RNG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WA_RNG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WA_RNG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LWA_LGART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WA_RNG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RNG_TBL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wage types from custom table that are allowances for usa as they are treated differently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LTA_LGART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ZTALLLOWANCES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LTA_LGART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COUNTRY </w:t>
      </w:r>
      <w:r>
        <w:rPr>
          <w:rStyle w:val="l0s551"/>
        </w:rPr>
        <w:t>= </w:t>
      </w:r>
      <w:r>
        <w:rPr>
          <w:rStyle w:val="l0s331"/>
        </w:rPr>
        <w:t>'USA'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LTA_LGART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WA_RNG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WA_RNG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WA_RNG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LWA_LGART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WA_RNG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RNG_TBL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the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BEGDA &lt;= LWA_2010</w:t>
      </w:r>
      <w:r>
        <w:rPr>
          <w:rStyle w:val="l0s701"/>
        </w:rPr>
        <w:t>-</w:t>
      </w:r>
      <w:r>
        <w:rPr>
          <w:rStyle w:val="l0s521"/>
        </w:rPr>
        <w:t>DATE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ENDDA &gt;= 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*group name used for bdc creation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'WF'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LV_GRPNAME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format for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*Format date for recording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sy-sysid = 'XOB' AND sy-mandt = '100'.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CONCATENATE  LWA_2010-DATE+0(4) '.'  LWA_2010-DATE+4(2)  '.' LWA_2010-DATE+6(2) INTO  LWA_2010-DATE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"&amp;-------------------------------------------------------------------------------------------------------------&amp;" ++Kriba "JIRA 805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REVER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CONCATENATE '-' LWA_2010-AMOUNT INTO LWA_2010-AMOUNT.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LV_LEN1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Style w:val="l0s331"/>
        </w:rPr>
        <w:t>'-'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AMOUNT+1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CONCATENATE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*jira fb-1578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always take negative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GT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* </w:t>
      </w:r>
      <w:r>
        <w:rPr>
          <w:rStyle w:val="l0s701"/>
        </w:rPr>
        <w:t>-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"&amp;-------------------------------------------------------------------------------------------------------------&amp;"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reprocess mode is selected only process records that haven't been created all ready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REPROCES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LTA_LGART_C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ZTALLLOWANCES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LTA_LGART_C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COUNTRY </w:t>
      </w:r>
      <w:r>
        <w:rPr>
          <w:rStyle w:val="l0s551"/>
        </w:rPr>
        <w:t>= </w:t>
      </w:r>
      <w:r>
        <w:rPr>
          <w:rStyle w:val="l0s331"/>
        </w:rPr>
        <w:t>'CAN'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LTA2_2010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LWA2_2010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LTA2_2010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"&amp;-------------------------------------------------------------------------------------------------------------&amp;" ++Kriba "JIRA 1511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LWA_LGART_C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LTA_LGART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LWA_LGART_C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"&amp;-------------------------------------------------------------------------------------------------------------&amp;" ++Kriba "FBUS 334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LV_STDAZ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LV_BWGRL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LV_PERNR1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LV_SUBTY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LV_BEGDA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LV_EXBEL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LV_STDAZ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LV_BWGRL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LV_PERNR1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LV_SUBTY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LV_BEGDA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"&amp;-------------------------------------------------------------------------------------------------------------&amp;" ++Kriba "FBUS 334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"this is a 1500 series wagetype - check the units, date and external doc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PA2010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LWA2_2010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LV_PERNR1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SUBTY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LV_SUBTY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BEGDA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LV_BEGDA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EXBEL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LV_EXBEL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STDAZ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LV_STDAZ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BWGRL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LV_BWGRL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"this is a non 1500 series wagetype - check the amount field to the STDAZ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PA2010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LTA2_2010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LV_PERNR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SUBTY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BEGDA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EXBEL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STDAZ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"&amp;-------------------------------------------------------------------------------------------------------------&amp;"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from 2010 table to check if a record already exists based on employee ID, wagetype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*amount, date, custifeld, docnumber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LTA2_2010 </w:t>
      </w:r>
      <w:r>
        <w:rPr>
          <w:rStyle w:val="l0s521"/>
        </w:rPr>
        <w:t>ASCENDING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EXBEL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LTA2_2010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LWA2_2010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record exsits skip to next 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LTA2_2010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Style w:val="l0s331"/>
        </w:rPr>
        <w:t>'ZSLG'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Style w:val="l0s331"/>
        </w:rPr>
        <w:t>'005'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'BAL_DB_SAVE'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I_CLIENT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I_SAVE_ALL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SAVE_NOT_ALLOWED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NUMBERING_ERROR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*wagetype 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RNG_TBL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"&amp;-------------------------------------------------------------------------------------------------------------&amp;" ++Kriba "JIRA 805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REVER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CONCATENATE '-' LWA_2010-AMOUNT INTO LWA_2010-AMOUNT.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LV_LEN1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Style w:val="l0s331"/>
        </w:rPr>
        <w:t>'-'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AMOUNT+1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11"/>
        </w:rPr>
        <w:t>"&amp;-------------------------------------------------------------------------------------------------------------&amp;"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"&amp;-------------------------------------------------------------------------------------------------------------&amp;" ++Kriba  "JIRA 701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Flag will be set to 'X' when length &lt; 24 and if the subaccount is 0000000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LV_KOSTL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CUSTFIELD+21</w:t>
      </w:r>
      <w:r>
        <w:rPr>
          <w:rStyle w:val="l0s551"/>
        </w:rPr>
        <w:t>(</w:t>
      </w:r>
      <w:r>
        <w:rPr>
          <w:rStyle w:val="l0s321"/>
        </w:rPr>
        <w:t>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LV_KOSTL+3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LV_KOSTL+5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CALL FUNCTION 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INPUT  = LV_KOSTL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OUTPUT = LV_KOSTL.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"&amp;-------------------------------------------------------------------------------------------------------------&amp;"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"&amp;-------------------------------------------------------------------------------------------------------------&amp;" ++Kriba  "JIRA 490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M, D, E, or 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we receive an M, E or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and the employee is in PA0001-BTRTL = 6451, 6452, or 6453 create on the PA2010-PRAKN field 04.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the Personnel Subarea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CLEAR: lv_btrtl.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SELECT SINGLE btrtl FROM 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lv_btrtl  WHERE pernr = lwa_2010-pernr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begda &lt;= lwa_2010-date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endda &gt;= lwa_2010-date.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lv_btrtl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( lwa_2010-prakn = 'M' OR lwa_2010-prakn = 'E' OR lwa_2010-prakn = 'N' )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( lv_btrtl = '6451' OR lv_btrtl = '6452' OR lv_btrtl = '6453' 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lwa_2010-prakn = '04'.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 </w:t>
      </w:r>
      <w:r>
        <w:rPr>
          <w:rStyle w:val="l0s551"/>
        </w:rPr>
        <w:t>= </w:t>
      </w:r>
      <w:r>
        <w:rPr>
          <w:rStyle w:val="l0s331"/>
        </w:rPr>
        <w:t>'M'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 </w:t>
      </w:r>
      <w:r>
        <w:rPr>
          <w:rStyle w:val="l0s551"/>
        </w:rPr>
        <w:t>= </w:t>
      </w:r>
      <w:r>
        <w:rPr>
          <w:rStyle w:val="l0s331"/>
        </w:rPr>
        <w:t>'N'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     SELECT SINGLE prakz FROM t510p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INTO lwa_2010-prakz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WHERE prakn = lwa_2010-prakn  AND modif = '70'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"&amp;-------------------------------------------------------------------------------------------------------------&amp;"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WBS+3 </w:t>
      </w:r>
      <w:r>
        <w:rPr>
          <w:rStyle w:val="l0s521"/>
        </w:rPr>
        <w:t>EQ </w:t>
      </w:r>
      <w:r>
        <w:rPr>
          <w:rStyle w:val="l0s331"/>
        </w:rPr>
        <w:t>'000000000000000000000'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*New call with cost center and exception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'ZHR_2010UPLOADUSA'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CTU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MODE         </w:t>
      </w:r>
      <w:r>
        <w:rPr>
          <w:rStyle w:val="l0s551"/>
        </w:rPr>
        <w:t>= </w:t>
      </w:r>
      <w:r>
        <w:rPr>
          <w:rStyle w:val="l0s331"/>
        </w:rPr>
        <w:t>'N'   </w:t>
      </w:r>
      <w:r>
        <w:rPr>
          <w:rStyle w:val="l0s311"/>
        </w:rPr>
        <w:t>"A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UPDATE       </w:t>
      </w:r>
      <w:r>
        <w:rPr>
          <w:rStyle w:val="l0s551"/>
        </w:rPr>
        <w:t>= </w:t>
      </w:r>
      <w:r>
        <w:rPr>
          <w:rStyle w:val="l0s331"/>
        </w:rPr>
        <w:t>'L'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GROUP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LV_GRPNAME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KEEP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HOLDDATE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NODATA       </w:t>
      </w:r>
      <w:r>
        <w:rPr>
          <w:rStyle w:val="l0s551"/>
        </w:rPr>
        <w:t>=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PERNR_001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TIMR6_002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BEGDA_003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ENDDA_004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CHOIC_005    </w:t>
      </w:r>
      <w:r>
        <w:rPr>
          <w:rStyle w:val="l0s551"/>
        </w:rPr>
        <w:t>= </w:t>
      </w:r>
      <w:r>
        <w:rPr>
          <w:rStyle w:val="l0s331"/>
        </w:rPr>
        <w:t>'2010'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BEGDA_006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LGART_007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STDAZ_008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WAERS_009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VERSL_010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PRAKN_011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EXBEL_012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CUSTFLD_013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KOSTL_014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PS_POSID_015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BUKRS_016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BEGDA_017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LGART_018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STDAZ_019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WAERS_020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VERSL_021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PRAKN_022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EXBEL_023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CUSTFLD_024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BWGRL_25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TRFGR_26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TRFST_27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WTART_28     = LWA_2010-TAXOVER *jira 1816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SUBRC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MESSTAB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T_MESSTAB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*New call with cost center and exception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'ZHR_2010UPLOADUSA'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CTU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MODE         </w:t>
      </w:r>
      <w:r>
        <w:rPr>
          <w:rStyle w:val="l0s551"/>
        </w:rPr>
        <w:t>= </w:t>
      </w:r>
      <w:r>
        <w:rPr>
          <w:rStyle w:val="l0s331"/>
        </w:rPr>
        <w:t>'N'   </w:t>
      </w:r>
      <w:r>
        <w:rPr>
          <w:rStyle w:val="l0s311"/>
        </w:rPr>
        <w:t>"A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UPDATE       </w:t>
      </w:r>
      <w:r>
        <w:rPr>
          <w:rStyle w:val="l0s551"/>
        </w:rPr>
        <w:t>= </w:t>
      </w:r>
      <w:r>
        <w:rPr>
          <w:rStyle w:val="l0s331"/>
        </w:rPr>
        <w:t>'L'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GROUP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LV_GRPNAME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KEEP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HOLDDATE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NODATA       </w:t>
      </w:r>
      <w:r>
        <w:rPr>
          <w:rStyle w:val="l0s551"/>
        </w:rPr>
        <w:t>=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PERNR_001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TIMR6_002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BEGDA_003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ENDDA_004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CHOIC_005    </w:t>
      </w:r>
      <w:r>
        <w:rPr>
          <w:rStyle w:val="l0s551"/>
        </w:rPr>
        <w:t>= </w:t>
      </w:r>
      <w:r>
        <w:rPr>
          <w:rStyle w:val="l0s331"/>
        </w:rPr>
        <w:t>'2010'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BEGDA_006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LGART_007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STDAZ_008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WAERS_009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VERSL_010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PRAKN_011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EXBEL_012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CUSTFLD_013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KOSTL_014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PS_POSID_015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BUKRS_016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BEGDA_017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LGART_018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STDAZ_019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WAERS_020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VERSL_021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PRAKN_022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EXBEL_023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CUSTFLD_024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BWGRL_25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TRFGR_26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TRFGR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TRFST_27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TRFST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WTART_28     = LWA_2010-TAXOVER *jira 1816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SUBRC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MESSTAB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T_MESSTAB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the return message 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T_MESSTAB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WA_MESSTAB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WA_MESSTAB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WA_MESSTAB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WA_MESSTAB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WA_MESSTAB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WA_MESSTAB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*add the values ot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E_S_MSG_HANDLE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E_MSG_WAS_LOGGED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E_MSG_WAS_DISPLAYED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'BAL_DB_SAVE'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I_CLIENT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I_IN_UPDATE_TASK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I_SAVE_ALL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I_T_LOG_HANDLE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I_2TH_CONNECTION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I_2TH_CONNECT_COMMIT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I_LINK2JOB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E_NEW_LOGNUMBERS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E_SECOND_CONNECTION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SAVE_NOT_ALLOWED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NUMBERING_ERROR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T_MESSTAB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T_MESSTAB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'BAL_DB_SAVE'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sectPr w:rsidR="0021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C4"/>
    <w:rsid w:val="00067CC4"/>
    <w:rsid w:val="00211303"/>
    <w:rsid w:val="00D7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2A735-8594-41E6-9AD8-7E9EE2F2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72D6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72D6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72D6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72D6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72D6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72D6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6522</Words>
  <Characters>37180</Characters>
  <Application>Microsoft Office Word</Application>
  <DocSecurity>0</DocSecurity>
  <Lines>309</Lines>
  <Paragraphs>87</Paragraphs>
  <ScaleCrop>false</ScaleCrop>
  <Company/>
  <LinksUpToDate>false</LinksUpToDate>
  <CharactersWithSpaces>43615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Kriba Ezhilmani</dc:creator>
  <cp:keywords/>
  <dc:description/>
  <cp:lastModifiedBy>Kriba Ezhilmani</cp:lastModifiedBy>
  <cp:revision>3</cp:revision>
  <dcterms:created xsi:type="dcterms:W3CDTF">2022-03-24T16:45:00Z</dcterms:created>
  <dcterms:modified xsi:type="dcterms:W3CDTF">2022-03-24T16:45:00Z</dcterms:modified>
</cp:coreProperties>
</file>