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350" w:rsidRPr="00CC5EFC" w:rsidRDefault="00F7292D">
      <w:pPr>
        <w:rPr>
          <w:b/>
        </w:rPr>
      </w:pPr>
      <w:bookmarkStart w:id="0" w:name="_GoBack"/>
      <w:bookmarkEnd w:id="0"/>
      <w:r w:rsidRPr="00CC5EFC">
        <w:rPr>
          <w:b/>
        </w:rPr>
        <w:t>Oversikt over firmaer Tokenes Vel og Bryggeforening bruker:</w:t>
      </w:r>
    </w:p>
    <w:p w:rsidR="00F7292D" w:rsidRDefault="00F7292D"/>
    <w:p w:rsidR="00F7292D" w:rsidRDefault="00F7292D">
      <w:r>
        <w:t>Gunnar Olsen</w:t>
      </w:r>
      <w:r>
        <w:tab/>
      </w:r>
      <w:r>
        <w:tab/>
      </w:r>
      <w:r w:rsidR="00CC5EFC">
        <w:tab/>
      </w:r>
      <w:r>
        <w:t>91 63 29 37</w:t>
      </w:r>
      <w:r w:rsidR="008133B5">
        <w:br/>
        <w:t>(Gravearbeid, levering av sand, grus)</w:t>
      </w:r>
    </w:p>
    <w:p w:rsidR="00F7292D" w:rsidRDefault="00F7292D"/>
    <w:p w:rsidR="00F7292D" w:rsidRDefault="00CC5EFC">
      <w:r>
        <w:t>Nøtterøy Asfalt AS</w:t>
      </w:r>
      <w:r>
        <w:tab/>
      </w:r>
      <w:r>
        <w:tab/>
        <w:t>979 62 220</w:t>
      </w:r>
    </w:p>
    <w:p w:rsidR="00CC5EFC" w:rsidRDefault="00CC5EFC"/>
    <w:p w:rsidR="00CC5EFC" w:rsidRDefault="00CC5EFC">
      <w:r>
        <w:t>Jarlsberg maskin</w:t>
      </w:r>
      <w:r>
        <w:tab/>
      </w:r>
      <w:r>
        <w:tab/>
        <w:t>48 08 13 67</w:t>
      </w:r>
      <w:r w:rsidR="008133B5">
        <w:br/>
        <w:t>(Kantklipping)</w:t>
      </w:r>
    </w:p>
    <w:p w:rsidR="00CC5EFC" w:rsidRDefault="00CC5EFC"/>
    <w:p w:rsidR="00CC5EFC" w:rsidRDefault="00CC5EFC">
      <w:r>
        <w:t>Tjøme Rørservice AS</w:t>
      </w:r>
      <w:r>
        <w:tab/>
      </w:r>
      <w:r>
        <w:tab/>
        <w:t>33 30 33 60</w:t>
      </w:r>
    </w:p>
    <w:p w:rsidR="00CC5EFC" w:rsidRDefault="00CC5EFC"/>
    <w:p w:rsidR="00CC5EFC" w:rsidRDefault="00CC5EFC">
      <w:r>
        <w:t xml:space="preserve">Tjøme </w:t>
      </w:r>
      <w:proofErr w:type="spellStart"/>
      <w:r>
        <w:t>Gravedrift</w:t>
      </w:r>
      <w:proofErr w:type="spellEnd"/>
      <w:r>
        <w:t xml:space="preserve"> AS</w:t>
      </w:r>
      <w:r>
        <w:tab/>
      </w:r>
      <w:r>
        <w:tab/>
        <w:t>911 200 38</w:t>
      </w:r>
      <w:r w:rsidR="008133B5">
        <w:br/>
        <w:t>(Gravearbeid)</w:t>
      </w:r>
    </w:p>
    <w:p w:rsidR="008133B5" w:rsidRDefault="008133B5"/>
    <w:p w:rsidR="008133B5" w:rsidRDefault="008133B5">
      <w:proofErr w:type="spellStart"/>
      <w:r>
        <w:t>Lator</w:t>
      </w:r>
      <w:proofErr w:type="spellEnd"/>
      <w:r>
        <w:t xml:space="preserve"> Skiltfabrikk As</w:t>
      </w:r>
      <w:r>
        <w:tab/>
      </w:r>
      <w:r>
        <w:tab/>
        <w:t>55 36 26 90</w:t>
      </w:r>
    </w:p>
    <w:p w:rsidR="00CC5EFC" w:rsidRDefault="00CC5EFC"/>
    <w:p w:rsidR="00CC5EFC" w:rsidRDefault="00CC5EFC">
      <w:proofErr w:type="spellStart"/>
      <w:r>
        <w:t>VikØrsta</w:t>
      </w:r>
      <w:proofErr w:type="spellEnd"/>
      <w:r>
        <w:tab/>
      </w:r>
      <w:r>
        <w:tab/>
      </w:r>
      <w:r>
        <w:tab/>
      </w:r>
      <w:r w:rsidR="008133B5">
        <w:t>70 04 52 50</w:t>
      </w:r>
      <w:r w:rsidR="008133B5">
        <w:br/>
        <w:t>(Bryggeanlegget)</w:t>
      </w:r>
    </w:p>
    <w:p w:rsidR="008133B5" w:rsidRDefault="008133B5"/>
    <w:p w:rsidR="008133B5" w:rsidRDefault="008133B5">
      <w:r>
        <w:t>Svelvik sand avd. Tønsberg</w:t>
      </w:r>
      <w:r>
        <w:tab/>
        <w:t>33 31 32 5</w:t>
      </w:r>
      <w:r>
        <w:br/>
        <w:t>(levering av sand)(15.07.15 ble det levert 15 tonn sand, tilsvarer en lastebil)</w:t>
      </w:r>
    </w:p>
    <w:sectPr w:rsidR="00813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92D"/>
    <w:rsid w:val="003962AA"/>
    <w:rsid w:val="005F2D4C"/>
    <w:rsid w:val="008133B5"/>
    <w:rsid w:val="00CC5EFC"/>
    <w:rsid w:val="00CF4350"/>
    <w:rsid w:val="00F7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Merete Andersen</dc:creator>
  <cp:lastModifiedBy>Heidi Skaare Nilssen, GKN</cp:lastModifiedBy>
  <cp:revision>2</cp:revision>
  <dcterms:created xsi:type="dcterms:W3CDTF">2015-07-14T17:38:00Z</dcterms:created>
  <dcterms:modified xsi:type="dcterms:W3CDTF">2015-07-14T17:38:00Z</dcterms:modified>
</cp:coreProperties>
</file>