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1B6" w:rsidRPr="0050326D" w:rsidRDefault="0050326D" w:rsidP="0050326D">
      <w:pPr>
        <w:jc w:val="center"/>
        <w:rPr>
          <w:b/>
          <w:sz w:val="40"/>
          <w:szCs w:val="40"/>
        </w:rPr>
      </w:pPr>
      <w:r w:rsidRPr="0050326D">
        <w:rPr>
          <w:b/>
          <w:sz w:val="40"/>
          <w:szCs w:val="40"/>
        </w:rPr>
        <w:t>Design Principles and Pattern</w:t>
      </w:r>
    </w:p>
    <w:p w:rsidR="0050326D" w:rsidRPr="0050661C" w:rsidRDefault="0050326D" w:rsidP="0050326D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:rsidR="0050326D" w:rsidRDefault="0050326D" w:rsidP="0050326D">
      <w:proofErr w:type="spellStart"/>
      <w:r>
        <w:t>Logger.cs</w:t>
      </w:r>
      <w:proofErr w:type="spellEnd"/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using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System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SingletonPatternExample</w:t>
      </w:r>
      <w:proofErr w:type="spellEnd"/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Logger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private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static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Logger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instance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private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Logger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032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032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"Logger instance created"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static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Logger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032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GetInstance</w:t>
      </w:r>
      <w:proofErr w:type="spell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if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instance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==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null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{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gramStart"/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instance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new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Logger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return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instance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  <w:bookmarkStart w:id="0" w:name="_GoBack"/>
      <w:bookmarkEnd w:id="0"/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void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string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message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032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032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"Log: "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message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50326D" w:rsidRDefault="0050326D" w:rsidP="0050326D"/>
    <w:p w:rsidR="0050326D" w:rsidRDefault="0050326D" w:rsidP="0050326D">
      <w:proofErr w:type="spellStart"/>
      <w:r>
        <w:t>Program.cs</w:t>
      </w:r>
      <w:proofErr w:type="spellEnd"/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using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System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SingletonPatternExample</w:t>
      </w:r>
      <w:proofErr w:type="spellEnd"/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Program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static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void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032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string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[] </w:t>
      </w:r>
      <w:proofErr w:type="spellStart"/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args</w:t>
      </w:r>
      <w:proofErr w:type="spell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Logger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logger1 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Logger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032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GetInstance</w:t>
      </w:r>
      <w:proofErr w:type="spell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logger1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032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032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"Application Started"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Logger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logger2 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Logger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032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GetInstance</w:t>
      </w:r>
      <w:proofErr w:type="spell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logger2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032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032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 Logged In"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if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logger1 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==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logger2)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{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032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032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"Both objects are same instance"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</w:t>
      </w:r>
      <w:proofErr w:type="gramStart"/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else</w:t>
      </w:r>
      <w:proofErr w:type="gramEnd"/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{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0326D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50326D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5032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032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"Different instances created"</w:t>
      </w: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50326D" w:rsidRPr="0050326D" w:rsidRDefault="0050326D" w:rsidP="005032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5032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50326D" w:rsidRDefault="0050326D" w:rsidP="0050326D"/>
    <w:p w:rsidR="0050326D" w:rsidRDefault="0050326D" w:rsidP="0050326D">
      <w:r>
        <w:t>Output:</w:t>
      </w:r>
    </w:p>
    <w:p w:rsidR="0050326D" w:rsidRDefault="0050326D" w:rsidP="0050326D">
      <w:r w:rsidRPr="0050326D">
        <w:rPr>
          <w:noProof/>
          <w:lang w:eastAsia="en-IN"/>
        </w:rPr>
        <w:drawing>
          <wp:inline distT="0" distB="0" distL="0" distR="0" wp14:anchorId="7F103200" wp14:editId="638B633E">
            <wp:extent cx="5731510" cy="5689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26D"/>
    <w:rsid w:val="000079D6"/>
    <w:rsid w:val="0050326D"/>
    <w:rsid w:val="006E76E3"/>
    <w:rsid w:val="00CD6FF2"/>
    <w:rsid w:val="00DB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7C2139-9417-41A2-806A-A0001445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7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2026-06-21T20:42:00Z</dcterms:created>
  <dcterms:modified xsi:type="dcterms:W3CDTF">2026-06-21T20:47:00Z</dcterms:modified>
</cp:coreProperties>
</file>