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4B33C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Data Visualization with Matplotlib (Detailed Guide)</w:t>
      </w:r>
    </w:p>
    <w:p w14:paraId="1DFCF0A0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What is Matplotlib?</w:t>
      </w:r>
    </w:p>
    <w:p w14:paraId="0BA7DCDB" w14:textId="77777777" w:rsidR="006E59BB" w:rsidRPr="006E59BB" w:rsidRDefault="006E59BB" w:rsidP="006E5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Matplotlib</w:t>
      </w: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is the most popular Python library used for </w:t>
      </w:r>
      <w:r w:rsidRPr="006E59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Data Visualization</w:t>
      </w: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 It helps convert data into graphs, charts, and plots so that data becomes easier to understand.</w:t>
      </w:r>
    </w:p>
    <w:p w14:paraId="41D06FE9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Why Use Matplotlib?</w:t>
      </w:r>
    </w:p>
    <w:p w14:paraId="746219E1" w14:textId="77777777" w:rsidR="006E59BB" w:rsidRPr="006E59BB" w:rsidRDefault="006E59BB" w:rsidP="006E59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Visualize large datasets easily</w:t>
      </w:r>
    </w:p>
    <w:p w14:paraId="7287BD94" w14:textId="77777777" w:rsidR="006E59BB" w:rsidRPr="006E59BB" w:rsidRDefault="006E59BB" w:rsidP="006E59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Identify trends and patterns</w:t>
      </w:r>
    </w:p>
    <w:p w14:paraId="5C80C5E2" w14:textId="77777777" w:rsidR="006E59BB" w:rsidRPr="006E59BB" w:rsidRDefault="006E59BB" w:rsidP="006E59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Compare values</w:t>
      </w:r>
    </w:p>
    <w:p w14:paraId="53345753" w14:textId="77777777" w:rsidR="006E59BB" w:rsidRPr="006E59BB" w:rsidRDefault="006E59BB" w:rsidP="006E59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Create professional charts</w:t>
      </w:r>
    </w:p>
    <w:p w14:paraId="1A06FE65" w14:textId="77777777" w:rsidR="006E59BB" w:rsidRPr="006E59BB" w:rsidRDefault="006E59BB" w:rsidP="006E59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Used in Data Science, Machine Learning, and Analytics</w:t>
      </w:r>
    </w:p>
    <w:p w14:paraId="195A2A1B" w14:textId="77777777" w:rsidR="006E59BB" w:rsidRPr="006E59BB" w:rsidRDefault="006E59BB" w:rsidP="006E59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C93F13A">
          <v:rect id="_x0000_i1775" style="width:0;height:1.5pt" o:hralign="center" o:hrstd="t" o:hr="t" fillcolor="#a0a0a0" stroked="f"/>
        </w:pict>
      </w:r>
    </w:p>
    <w:p w14:paraId="330E173D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Installation</w:t>
      </w:r>
    </w:p>
    <w:p w14:paraId="3E9E594D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pip install matplotlib</w:t>
      </w:r>
    </w:p>
    <w:p w14:paraId="5BD4A627" w14:textId="77777777" w:rsidR="006E59BB" w:rsidRPr="006E59BB" w:rsidRDefault="006E59BB" w:rsidP="006E59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29A0939">
          <v:rect id="_x0000_i1776" style="width:0;height:1.5pt" o:hralign="center" o:hrstd="t" o:hr="t" fillcolor="#a0a0a0" stroked="f"/>
        </w:pict>
      </w:r>
    </w:p>
    <w:p w14:paraId="07F71571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Import Matplotlib</w:t>
      </w:r>
    </w:p>
    <w:p w14:paraId="2CFE396A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import </w:t>
      </w: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matplotlib.pyplot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as </w:t>
      </w:r>
      <w:proofErr w:type="spell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</w:t>
      </w:r>
      <w:proofErr w:type="spellEnd"/>
    </w:p>
    <w:p w14:paraId="2FED552D" w14:textId="77777777" w:rsidR="006E59BB" w:rsidRPr="006E59BB" w:rsidRDefault="006E59BB" w:rsidP="006E5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pyplot</w:t>
      </w:r>
      <w:proofErr w:type="spellEnd"/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is a module that provides functions similar to MATLAB.</w:t>
      </w:r>
    </w:p>
    <w:p w14:paraId="3EE965A1" w14:textId="77777777" w:rsidR="006E59BB" w:rsidRPr="006E59BB" w:rsidRDefault="006E59BB" w:rsidP="006E59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A60B0AA">
          <v:rect id="_x0000_i1777" style="width:0;height:1.5pt" o:hralign="center" o:hrstd="t" o:hr="t" fillcolor="#a0a0a0" stroked="f"/>
        </w:pict>
      </w:r>
    </w:p>
    <w:p w14:paraId="1AECB9DE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1. Line Plot</w:t>
      </w:r>
    </w:p>
    <w:p w14:paraId="06A32E1A" w14:textId="77777777" w:rsidR="006E59BB" w:rsidRPr="006E59BB" w:rsidRDefault="006E59BB" w:rsidP="006E5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Used to show trends over time.</w:t>
      </w:r>
    </w:p>
    <w:p w14:paraId="3D2C549E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Example</w:t>
      </w:r>
    </w:p>
    <w:p w14:paraId="68B6FB93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import </w:t>
      </w: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matplotlib.pyplot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as </w:t>
      </w:r>
      <w:proofErr w:type="spell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</w:t>
      </w:r>
      <w:proofErr w:type="spellEnd"/>
    </w:p>
    <w:p w14:paraId="4EDE2FDC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CDEF59F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x = [1, 2, 3, 4, 5]</w:t>
      </w:r>
    </w:p>
    <w:p w14:paraId="5081A16A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y = [10, 20, 15, 30, 25]</w:t>
      </w:r>
    </w:p>
    <w:p w14:paraId="181A3262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00B8908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plt.plot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(x, y)</w:t>
      </w:r>
    </w:p>
    <w:p w14:paraId="1594D0ED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plt.show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091FBF7C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2201B20B" w14:textId="77777777" w:rsidR="006E59BB" w:rsidRPr="006E59BB" w:rsidRDefault="006E59BB" w:rsidP="006E5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Shows points connected by lines.</w:t>
      </w:r>
    </w:p>
    <w:p w14:paraId="36181A1A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Real-Life Use</w:t>
      </w:r>
    </w:p>
    <w:p w14:paraId="55AE2392" w14:textId="77777777" w:rsidR="006E59BB" w:rsidRPr="006E59BB" w:rsidRDefault="006E59BB" w:rsidP="006E59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Stock prices</w:t>
      </w:r>
    </w:p>
    <w:p w14:paraId="149786DC" w14:textId="77777777" w:rsidR="006E59BB" w:rsidRPr="006E59BB" w:rsidRDefault="006E59BB" w:rsidP="006E59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Temperature changes</w:t>
      </w:r>
    </w:p>
    <w:p w14:paraId="141D7234" w14:textId="77777777" w:rsidR="006E59BB" w:rsidRPr="006E59BB" w:rsidRDefault="006E59BB" w:rsidP="006E59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Sales growth</w:t>
      </w:r>
    </w:p>
    <w:p w14:paraId="48B2E4EB" w14:textId="77777777" w:rsidR="006E59BB" w:rsidRPr="006E59BB" w:rsidRDefault="006E59BB" w:rsidP="006E59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A66453E">
          <v:rect id="_x0000_i1778" style="width:0;height:1.5pt" o:hralign="center" o:hrstd="t" o:hr="t" fillcolor="#a0a0a0" stroked="f"/>
        </w:pict>
      </w:r>
    </w:p>
    <w:p w14:paraId="1204F5C6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Line Plot with Customization</w:t>
      </w:r>
    </w:p>
    <w:p w14:paraId="63555DB5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import </w:t>
      </w: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matplotlib.pyplot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as </w:t>
      </w:r>
      <w:proofErr w:type="spell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</w:t>
      </w:r>
      <w:proofErr w:type="spellEnd"/>
    </w:p>
    <w:p w14:paraId="5CF8CC1B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FBB2277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months = ["Jan", "Feb", "Mar", "Apr"]</w:t>
      </w:r>
    </w:p>
    <w:p w14:paraId="59261655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sales = [100, 150, 120, 180]</w:t>
      </w:r>
    </w:p>
    <w:p w14:paraId="25339252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6812CA7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plt.plot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</w:p>
    <w:p w14:paraId="649AECD7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months,</w:t>
      </w:r>
    </w:p>
    <w:p w14:paraId="267CDCB5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sales,</w:t>
      </w:r>
    </w:p>
    <w:p w14:paraId="1F2BD51C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color</w:t>
      </w:r>
      <w:proofErr w:type="spell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="red",</w:t>
      </w:r>
    </w:p>
    <w:p w14:paraId="6F9B6657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linestyle</w:t>
      </w:r>
      <w:proofErr w:type="spell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="--",</w:t>
      </w:r>
    </w:p>
    <w:p w14:paraId="37B20946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marker="o",</w:t>
      </w:r>
    </w:p>
    <w:p w14:paraId="441A8B09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linewidth=3</w:t>
      </w:r>
    </w:p>
    <w:p w14:paraId="4954B27C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51500D32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7172251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plt.title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("Monthly Sales")</w:t>
      </w:r>
    </w:p>
    <w:p w14:paraId="1D8C272A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plt.xlabel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("Months")</w:t>
      </w:r>
    </w:p>
    <w:p w14:paraId="24C73067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plt.ylabel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("Sales")</w:t>
      </w:r>
    </w:p>
    <w:p w14:paraId="0898B776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plt.grid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(True)</w:t>
      </w:r>
    </w:p>
    <w:p w14:paraId="65C2EDC0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227CE53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plt.show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4C22E506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0"/>
        <w:gridCol w:w="1728"/>
      </w:tblGrid>
      <w:tr w:rsidR="006E59BB" w:rsidRPr="006E59BB" w14:paraId="6A0D34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B8EAB9" w14:textId="77777777" w:rsidR="006E59BB" w:rsidRPr="006E59BB" w:rsidRDefault="006E59BB" w:rsidP="006E59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E11C05A" w14:textId="77777777" w:rsidR="006E59BB" w:rsidRPr="006E59BB" w:rsidRDefault="006E59BB" w:rsidP="006E59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Meaning</w:t>
            </w:r>
          </w:p>
        </w:tc>
      </w:tr>
      <w:tr w:rsidR="006E59BB" w:rsidRPr="006E59BB" w14:paraId="41996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E63F9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spellStart"/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color</w:t>
            </w:r>
            <w:proofErr w:type="spellEnd"/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="red"</w:t>
            </w:r>
          </w:p>
        </w:tc>
        <w:tc>
          <w:tcPr>
            <w:tcW w:w="0" w:type="auto"/>
            <w:vAlign w:val="center"/>
            <w:hideMark/>
          </w:tcPr>
          <w:p w14:paraId="326E03ED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Line </w:t>
            </w:r>
            <w:proofErr w:type="spellStart"/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color</w:t>
            </w:r>
            <w:proofErr w:type="spellEnd"/>
          </w:p>
        </w:tc>
      </w:tr>
      <w:tr w:rsidR="006E59BB" w:rsidRPr="006E59BB" w14:paraId="64D94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3A868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spellStart"/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linestyle</w:t>
            </w:r>
            <w:proofErr w:type="spellEnd"/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="--"</w:t>
            </w:r>
          </w:p>
        </w:tc>
        <w:tc>
          <w:tcPr>
            <w:tcW w:w="0" w:type="auto"/>
            <w:vAlign w:val="center"/>
            <w:hideMark/>
          </w:tcPr>
          <w:p w14:paraId="51207299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Dashed line</w:t>
            </w:r>
          </w:p>
        </w:tc>
      </w:tr>
      <w:tr w:rsidR="006E59BB" w:rsidRPr="006E59BB" w14:paraId="5B3E9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62509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marker="o"</w:t>
            </w:r>
          </w:p>
        </w:tc>
        <w:tc>
          <w:tcPr>
            <w:tcW w:w="0" w:type="auto"/>
            <w:vAlign w:val="center"/>
            <w:hideMark/>
          </w:tcPr>
          <w:p w14:paraId="7857CC1E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Circle marker</w:t>
            </w:r>
          </w:p>
        </w:tc>
      </w:tr>
      <w:tr w:rsidR="006E59BB" w:rsidRPr="006E59BB" w14:paraId="197C8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4D46C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linewidth=3</w:t>
            </w:r>
          </w:p>
        </w:tc>
        <w:tc>
          <w:tcPr>
            <w:tcW w:w="0" w:type="auto"/>
            <w:vAlign w:val="center"/>
            <w:hideMark/>
          </w:tcPr>
          <w:p w14:paraId="0AA5E630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Thickness of line</w:t>
            </w:r>
          </w:p>
        </w:tc>
      </w:tr>
    </w:tbl>
    <w:p w14:paraId="59482A89" w14:textId="77777777" w:rsidR="006E59BB" w:rsidRPr="006E59BB" w:rsidRDefault="006E59BB" w:rsidP="006E59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07B5369">
          <v:rect id="_x0000_i1779" style="width:0;height:1.5pt" o:hralign="center" o:hrstd="t" o:hr="t" fillcolor="#a0a0a0" stroked="f"/>
        </w:pict>
      </w:r>
    </w:p>
    <w:p w14:paraId="4094BBBC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2. Bar Chart</w:t>
      </w:r>
    </w:p>
    <w:p w14:paraId="24F2FFB4" w14:textId="77777777" w:rsidR="006E59BB" w:rsidRPr="006E59BB" w:rsidRDefault="006E59BB" w:rsidP="006E5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Used for comparing categories.</w:t>
      </w:r>
    </w:p>
    <w:p w14:paraId="19485F28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Example</w:t>
      </w:r>
    </w:p>
    <w:p w14:paraId="08772EF1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import </w:t>
      </w: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matplotlib.pyplot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as </w:t>
      </w:r>
      <w:proofErr w:type="spell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</w:t>
      </w:r>
      <w:proofErr w:type="spellEnd"/>
    </w:p>
    <w:p w14:paraId="5F5089DF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FC6244D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students = ["A", "B", "C", "D"]</w:t>
      </w:r>
    </w:p>
    <w:p w14:paraId="5F6B7437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marks = [80, 90, 75, 95]</w:t>
      </w:r>
    </w:p>
    <w:p w14:paraId="38563E71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FA6546F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plt.bar</w:t>
      </w:r>
      <w:proofErr w:type="spell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students, marks)</w:t>
      </w:r>
    </w:p>
    <w:p w14:paraId="0B0208EF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81D6DCC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plt.title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("Student Marks")</w:t>
      </w:r>
    </w:p>
    <w:p w14:paraId="4C0A150F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plt.xlabel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("Students")</w:t>
      </w:r>
    </w:p>
    <w:p w14:paraId="39D6B425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plt.ylabel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("Marks")</w:t>
      </w:r>
    </w:p>
    <w:p w14:paraId="7CC9C528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39D87F0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plt.show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2D74FE7F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Real-Life Use</w:t>
      </w:r>
    </w:p>
    <w:p w14:paraId="7C540EB9" w14:textId="77777777" w:rsidR="006E59BB" w:rsidRPr="006E59BB" w:rsidRDefault="006E59BB" w:rsidP="006E59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Student marks</w:t>
      </w:r>
    </w:p>
    <w:p w14:paraId="3FC5BF13" w14:textId="77777777" w:rsidR="006E59BB" w:rsidRPr="006E59BB" w:rsidRDefault="006E59BB" w:rsidP="006E59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Product sales</w:t>
      </w:r>
    </w:p>
    <w:p w14:paraId="20401D16" w14:textId="77777777" w:rsidR="006E59BB" w:rsidRPr="006E59BB" w:rsidRDefault="006E59BB" w:rsidP="006E59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Employee performance</w:t>
      </w:r>
    </w:p>
    <w:p w14:paraId="56A89F05" w14:textId="77777777" w:rsidR="006E59BB" w:rsidRPr="006E59BB" w:rsidRDefault="006E59BB" w:rsidP="006E59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63BAE99">
          <v:rect id="_x0000_i1780" style="width:0;height:1.5pt" o:hralign="center" o:hrstd="t" o:hr="t" fillcolor="#a0a0a0" stroked="f"/>
        </w:pict>
      </w:r>
    </w:p>
    <w:p w14:paraId="1DE96E57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3. Horizontal Bar Chart</w:t>
      </w:r>
    </w:p>
    <w:p w14:paraId="1F3ACC2F" w14:textId="77777777" w:rsidR="006E59BB" w:rsidRPr="006E59BB" w:rsidRDefault="006E59BB" w:rsidP="006E5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Used when category names are long.</w:t>
      </w:r>
    </w:p>
    <w:p w14:paraId="2DB7F2FA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Example</w:t>
      </w:r>
    </w:p>
    <w:p w14:paraId="04F13ABD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import </w:t>
      </w: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matplotlib.pyplot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as </w:t>
      </w:r>
      <w:proofErr w:type="spell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</w:t>
      </w:r>
      <w:proofErr w:type="spellEnd"/>
    </w:p>
    <w:p w14:paraId="356716F0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EE7CA75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subjects = ["Python", "Java", "PHP", "C"]</w:t>
      </w:r>
    </w:p>
    <w:p w14:paraId="2D4EB91B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students = [50, 40, 35, 20]</w:t>
      </w:r>
    </w:p>
    <w:p w14:paraId="4020090A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807A25F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plt.barh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(subjects, students)</w:t>
      </w:r>
    </w:p>
    <w:p w14:paraId="47ECD2E7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363D131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plt.title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("Students Learning Languages")</w:t>
      </w:r>
    </w:p>
    <w:p w14:paraId="075D2683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B9B1DAC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plt.show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28CE1E29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0667DA19" w14:textId="77777777" w:rsidR="006E59BB" w:rsidRPr="006E59BB" w:rsidRDefault="006E59BB" w:rsidP="006E5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Horizontal bars instead of vertical bars.</w:t>
      </w:r>
    </w:p>
    <w:p w14:paraId="5926A455" w14:textId="77777777" w:rsidR="006E59BB" w:rsidRPr="006E59BB" w:rsidRDefault="006E59BB" w:rsidP="006E59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AA5FA0D">
          <v:rect id="_x0000_i1781" style="width:0;height:1.5pt" o:hralign="center" o:hrstd="t" o:hr="t" fillcolor="#a0a0a0" stroked="f"/>
        </w:pict>
      </w:r>
    </w:p>
    <w:p w14:paraId="3A7B3402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4. Pie Chart</w:t>
      </w:r>
    </w:p>
    <w:p w14:paraId="2387167B" w14:textId="77777777" w:rsidR="006E59BB" w:rsidRPr="006E59BB" w:rsidRDefault="006E59BB" w:rsidP="006E5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Shows percentage distribution.</w:t>
      </w:r>
    </w:p>
    <w:p w14:paraId="107639CA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Example</w:t>
      </w:r>
    </w:p>
    <w:p w14:paraId="2293AA57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import </w:t>
      </w: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matplotlib.pyplot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as </w:t>
      </w:r>
      <w:proofErr w:type="spell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</w:t>
      </w:r>
      <w:proofErr w:type="spellEnd"/>
    </w:p>
    <w:p w14:paraId="15FA88AD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75A09BF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sizes = [40, 30, 20, 10]</w:t>
      </w:r>
    </w:p>
    <w:p w14:paraId="6434C75D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labels = ["Python", "Java", "PHP", "C"]</w:t>
      </w:r>
    </w:p>
    <w:p w14:paraId="57D138F7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0833114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plt.pie</w:t>
      </w:r>
      <w:proofErr w:type="spell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</w:p>
    <w:p w14:paraId="13FE7B79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sizes,</w:t>
      </w:r>
    </w:p>
    <w:p w14:paraId="24D39512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labels=labels,</w:t>
      </w:r>
    </w:p>
    <w:p w14:paraId="640A8B49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autopct</w:t>
      </w:r>
      <w:proofErr w:type="spell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="%1.1f%%"</w:t>
      </w:r>
    </w:p>
    <w:p w14:paraId="038E4EC2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057016C9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826DA3D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plt.title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("Programming Language Usage")</w:t>
      </w:r>
    </w:p>
    <w:p w14:paraId="458F18FF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DBEC961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plt.show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3B404071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1815"/>
      </w:tblGrid>
      <w:tr w:rsidR="006E59BB" w:rsidRPr="006E59BB" w14:paraId="378928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F4FD5A" w14:textId="77777777" w:rsidR="006E59BB" w:rsidRPr="006E59BB" w:rsidRDefault="006E59BB" w:rsidP="006E59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3A8386B" w14:textId="77777777" w:rsidR="006E59BB" w:rsidRPr="006E59BB" w:rsidRDefault="006E59BB" w:rsidP="006E59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Meaning</w:t>
            </w:r>
          </w:p>
        </w:tc>
      </w:tr>
      <w:tr w:rsidR="006E59BB" w:rsidRPr="006E59BB" w14:paraId="76306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C48D4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labels</w:t>
            </w:r>
          </w:p>
        </w:tc>
        <w:tc>
          <w:tcPr>
            <w:tcW w:w="0" w:type="auto"/>
            <w:vAlign w:val="center"/>
            <w:hideMark/>
          </w:tcPr>
          <w:p w14:paraId="3AB2BE04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Labels for slices</w:t>
            </w:r>
          </w:p>
        </w:tc>
      </w:tr>
      <w:tr w:rsidR="006E59BB" w:rsidRPr="006E59BB" w14:paraId="3D0A5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28EBA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spellStart"/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autopct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5A3E07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Show percentages</w:t>
            </w:r>
          </w:p>
        </w:tc>
      </w:tr>
    </w:tbl>
    <w:p w14:paraId="51E474AE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Real-Life Use</w:t>
      </w:r>
    </w:p>
    <w:p w14:paraId="445D219C" w14:textId="77777777" w:rsidR="006E59BB" w:rsidRPr="006E59BB" w:rsidRDefault="006E59BB" w:rsidP="006E59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Market Share</w:t>
      </w:r>
    </w:p>
    <w:p w14:paraId="43DF34D0" w14:textId="77777777" w:rsidR="006E59BB" w:rsidRPr="006E59BB" w:rsidRDefault="006E59BB" w:rsidP="006E59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Budget Distribution</w:t>
      </w:r>
    </w:p>
    <w:p w14:paraId="64F9F2EA" w14:textId="77777777" w:rsidR="006E59BB" w:rsidRPr="006E59BB" w:rsidRDefault="006E59BB" w:rsidP="006E59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Survey Results</w:t>
      </w:r>
    </w:p>
    <w:p w14:paraId="63E8F5AA" w14:textId="77777777" w:rsidR="006E59BB" w:rsidRPr="006E59BB" w:rsidRDefault="006E59BB" w:rsidP="006E59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C768FBA">
          <v:rect id="_x0000_i1782" style="width:0;height:1.5pt" o:hralign="center" o:hrstd="t" o:hr="t" fillcolor="#a0a0a0" stroked="f"/>
        </w:pict>
      </w:r>
    </w:p>
    <w:p w14:paraId="7B2561DB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Pie Chart with Explode</w:t>
      </w:r>
    </w:p>
    <w:p w14:paraId="64280C5C" w14:textId="77777777" w:rsidR="006E59BB" w:rsidRPr="006E59BB" w:rsidRDefault="006E59BB" w:rsidP="006E5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Used to highlight a specific slice.</w:t>
      </w:r>
    </w:p>
    <w:p w14:paraId="6F6F24B9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import </w:t>
      </w: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matplotlib.pyplot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as </w:t>
      </w:r>
      <w:proofErr w:type="spell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</w:t>
      </w:r>
      <w:proofErr w:type="spellEnd"/>
    </w:p>
    <w:p w14:paraId="15E0BE5A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9F340F5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sizes = [40, 30, 20, 10]</w:t>
      </w:r>
    </w:p>
    <w:p w14:paraId="340FF509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labels = ["Python", "Java", "PHP", "C"]</w:t>
      </w:r>
    </w:p>
    <w:p w14:paraId="633821AD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B70C7A8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explode = [0.1, 0, 0, 0]</w:t>
      </w:r>
    </w:p>
    <w:p w14:paraId="30A861C2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6BB0E57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plt.pie</w:t>
      </w:r>
      <w:proofErr w:type="spell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</w:p>
    <w:p w14:paraId="112208A8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sizes,</w:t>
      </w:r>
    </w:p>
    <w:p w14:paraId="61B2E1D5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labels=labels,</w:t>
      </w:r>
    </w:p>
    <w:p w14:paraId="268E8930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explode=explode,</w:t>
      </w:r>
    </w:p>
    <w:p w14:paraId="4531C3FD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autopct</w:t>
      </w:r>
      <w:proofErr w:type="spell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="%1.1f%%"</w:t>
      </w:r>
    </w:p>
    <w:p w14:paraId="21389AAD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1392A98E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C7F63BB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plt.title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("Programming Language Usage")</w:t>
      </w:r>
    </w:p>
    <w:p w14:paraId="3E21F126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72D0E28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plt.show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5684D5B8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Explanation</w:t>
      </w:r>
    </w:p>
    <w:p w14:paraId="4107CEBB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explode = [0.1, 0, 0, 0]</w:t>
      </w:r>
    </w:p>
    <w:p w14:paraId="6392C26F" w14:textId="77777777" w:rsidR="006E59BB" w:rsidRPr="006E59BB" w:rsidRDefault="006E59BB" w:rsidP="006E59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First slice moves outward.</w:t>
      </w:r>
    </w:p>
    <w:p w14:paraId="103A08C0" w14:textId="77777777" w:rsidR="006E59BB" w:rsidRPr="006E59BB" w:rsidRDefault="006E59BB" w:rsidP="006E59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0 means no movement.</w:t>
      </w:r>
    </w:p>
    <w:p w14:paraId="1D6E5ADC" w14:textId="77777777" w:rsidR="006E59BB" w:rsidRPr="006E59BB" w:rsidRDefault="006E59BB" w:rsidP="006E59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Higher value = more separation.</w:t>
      </w:r>
    </w:p>
    <w:p w14:paraId="2DA06ABC" w14:textId="77777777" w:rsidR="006E59BB" w:rsidRPr="006E59BB" w:rsidRDefault="006E59BB" w:rsidP="006E59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pict w14:anchorId="2B74A598">
          <v:rect id="_x0000_i1783" style="width:0;height:1.5pt" o:hralign="center" o:hrstd="t" o:hr="t" fillcolor="#a0a0a0" stroked="f"/>
        </w:pict>
      </w:r>
    </w:p>
    <w:p w14:paraId="7E2B8CB4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5. Histogram</w:t>
      </w:r>
    </w:p>
    <w:p w14:paraId="67C1D07F" w14:textId="77777777" w:rsidR="006E59BB" w:rsidRPr="006E59BB" w:rsidRDefault="006E59BB" w:rsidP="006E5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Shows frequency distribution.</w:t>
      </w:r>
    </w:p>
    <w:p w14:paraId="116882C3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Example</w:t>
      </w:r>
    </w:p>
    <w:p w14:paraId="716D3885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import </w:t>
      </w: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matplotlib.pyplot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as </w:t>
      </w:r>
      <w:proofErr w:type="spell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</w:t>
      </w:r>
      <w:proofErr w:type="spellEnd"/>
    </w:p>
    <w:p w14:paraId="061E43AD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216F2FA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marks = [45,50,55,60,65,70,75,80,85,90]</w:t>
      </w:r>
    </w:p>
    <w:p w14:paraId="55744453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86E0662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plt.hist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(marks, bins=5)</w:t>
      </w:r>
    </w:p>
    <w:p w14:paraId="5FF7BC76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E05D30F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plt.title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("Marks Distribution")</w:t>
      </w:r>
    </w:p>
    <w:p w14:paraId="007EB846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8701665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plt.show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1F17E6AE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Explanation</w:t>
      </w:r>
    </w:p>
    <w:p w14:paraId="72F952D9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bins=5</w:t>
      </w:r>
    </w:p>
    <w:p w14:paraId="61EC48C7" w14:textId="77777777" w:rsidR="006E59BB" w:rsidRPr="006E59BB" w:rsidRDefault="006E59BB" w:rsidP="006E5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Divides data into 5 groups.</w:t>
      </w:r>
    </w:p>
    <w:p w14:paraId="40B0D8C7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Real-Life Use</w:t>
      </w:r>
    </w:p>
    <w:p w14:paraId="5B792601" w14:textId="77777777" w:rsidR="006E59BB" w:rsidRPr="006E59BB" w:rsidRDefault="006E59BB" w:rsidP="006E59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 score distribution</w:t>
      </w:r>
    </w:p>
    <w:p w14:paraId="51B3DACA" w14:textId="77777777" w:rsidR="006E59BB" w:rsidRPr="006E59BB" w:rsidRDefault="006E59BB" w:rsidP="006E59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Age distribution</w:t>
      </w:r>
    </w:p>
    <w:p w14:paraId="7BDD5CD5" w14:textId="77777777" w:rsidR="006E59BB" w:rsidRPr="006E59BB" w:rsidRDefault="006E59BB" w:rsidP="006E59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Salary analysis</w:t>
      </w:r>
    </w:p>
    <w:p w14:paraId="763F5555" w14:textId="77777777" w:rsidR="006E59BB" w:rsidRPr="006E59BB" w:rsidRDefault="006E59BB" w:rsidP="006E59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5017596">
          <v:rect id="_x0000_i1784" style="width:0;height:1.5pt" o:hralign="center" o:hrstd="t" o:hr="t" fillcolor="#a0a0a0" stroked="f"/>
        </w:pict>
      </w:r>
    </w:p>
    <w:p w14:paraId="76B984C1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6. Scatter Plot</w:t>
      </w:r>
    </w:p>
    <w:p w14:paraId="4626C916" w14:textId="77777777" w:rsidR="006E59BB" w:rsidRPr="006E59BB" w:rsidRDefault="006E59BB" w:rsidP="006E5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Shows relationship between two variables.</w:t>
      </w:r>
    </w:p>
    <w:p w14:paraId="58FD3D43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Example</w:t>
      </w:r>
    </w:p>
    <w:p w14:paraId="06241F3E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import </w:t>
      </w: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matplotlib.pyplot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as </w:t>
      </w:r>
      <w:proofErr w:type="spell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</w:t>
      </w:r>
      <w:proofErr w:type="spellEnd"/>
    </w:p>
    <w:p w14:paraId="32CF3037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1798BA4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height = [150,155,160,165,170]</w:t>
      </w:r>
    </w:p>
    <w:p w14:paraId="3EEEEE5E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weight = [50,55,58,65,70]</w:t>
      </w:r>
    </w:p>
    <w:p w14:paraId="6F3B532E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1F2ED0B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plt.scatter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(height, weight)</w:t>
      </w:r>
    </w:p>
    <w:p w14:paraId="6F7C9709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9BB1E85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plt.xlabel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("Height")</w:t>
      </w:r>
    </w:p>
    <w:p w14:paraId="3A8E9DAC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plt.ylabel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("Weight")</w:t>
      </w:r>
    </w:p>
    <w:p w14:paraId="0C43A2A9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9C3D256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plt.show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0868F5C7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Real-Life Use</w:t>
      </w:r>
    </w:p>
    <w:p w14:paraId="3DA9802D" w14:textId="77777777" w:rsidR="006E59BB" w:rsidRPr="006E59BB" w:rsidRDefault="006E59BB" w:rsidP="006E59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Height vs Weight</w:t>
      </w:r>
    </w:p>
    <w:p w14:paraId="2AA7109F" w14:textId="77777777" w:rsidR="006E59BB" w:rsidRPr="006E59BB" w:rsidRDefault="006E59BB" w:rsidP="006E59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Advertising vs Sales</w:t>
      </w:r>
    </w:p>
    <w:p w14:paraId="6635682B" w14:textId="77777777" w:rsidR="006E59BB" w:rsidRPr="006E59BB" w:rsidRDefault="006E59BB" w:rsidP="006E59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Experience vs Salary</w:t>
      </w:r>
    </w:p>
    <w:p w14:paraId="29EA339B" w14:textId="77777777" w:rsidR="006E59BB" w:rsidRPr="006E59BB" w:rsidRDefault="006E59BB" w:rsidP="006E59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408CC45">
          <v:rect id="_x0000_i1785" style="width:0;height:1.5pt" o:hralign="center" o:hrstd="t" o:hr="t" fillcolor="#a0a0a0" stroked="f"/>
        </w:pict>
      </w:r>
    </w:p>
    <w:p w14:paraId="18CA9010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7. Subplots</w:t>
      </w:r>
    </w:p>
    <w:p w14:paraId="2E05659E" w14:textId="77777777" w:rsidR="006E59BB" w:rsidRPr="006E59BB" w:rsidRDefault="006E59BB" w:rsidP="006E5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Display multiple charts in one figure.</w:t>
      </w:r>
    </w:p>
    <w:p w14:paraId="201833E5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Example</w:t>
      </w:r>
    </w:p>
    <w:p w14:paraId="5B8B9555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import </w:t>
      </w: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matplotlib.pyplot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as </w:t>
      </w:r>
      <w:proofErr w:type="spell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</w:t>
      </w:r>
      <w:proofErr w:type="spellEnd"/>
    </w:p>
    <w:p w14:paraId="14ECC01D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992D108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x = [1,2,3,4]</w:t>
      </w:r>
    </w:p>
    <w:p w14:paraId="7069F818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C5FA8E8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plt.subplot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(1,2,1)</w:t>
      </w:r>
    </w:p>
    <w:p w14:paraId="6CDF8D3E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plt.plot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x,[</w:t>
      </w:r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1,4,9,16])</w:t>
      </w:r>
    </w:p>
    <w:p w14:paraId="573A6FDE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plt.title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("Plot 1")</w:t>
      </w:r>
    </w:p>
    <w:p w14:paraId="77E28AA9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8EE6EA1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plt.subplot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(1,2,2)</w:t>
      </w:r>
    </w:p>
    <w:p w14:paraId="7E16EC6D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plt.plot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x,[</w:t>
      </w:r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1,2,3,4])</w:t>
      </w:r>
    </w:p>
    <w:p w14:paraId="50791EE9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plt.title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("Plot 2")</w:t>
      </w:r>
    </w:p>
    <w:p w14:paraId="51A3C0A9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2230271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plt.show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642163DE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Understanding </w:t>
      </w:r>
      <w:proofErr w:type="gramStart"/>
      <w:r w:rsidRPr="006E5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subplot(</w:t>
      </w:r>
      <w:proofErr w:type="gramEnd"/>
      <w:r w:rsidRPr="006E5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)</w:t>
      </w:r>
    </w:p>
    <w:p w14:paraId="70012C0A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plt.subplot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(rows, columns, position)</w:t>
      </w:r>
    </w:p>
    <w:p w14:paraId="78036727" w14:textId="77777777" w:rsidR="006E59BB" w:rsidRPr="006E59BB" w:rsidRDefault="006E59BB" w:rsidP="006E5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Example:</w:t>
      </w:r>
    </w:p>
    <w:p w14:paraId="3599362F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plt.subplot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(1,2,1)</w:t>
      </w:r>
    </w:p>
    <w:p w14:paraId="51C07C05" w14:textId="77777777" w:rsidR="006E59BB" w:rsidRPr="006E59BB" w:rsidRDefault="006E59BB" w:rsidP="006E5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Means: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455"/>
      </w:tblGrid>
      <w:tr w:rsidR="006E59BB" w:rsidRPr="006E59BB" w14:paraId="04A7C7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62A893" w14:textId="77777777" w:rsidR="006E59BB" w:rsidRPr="006E59BB" w:rsidRDefault="006E59BB" w:rsidP="006E59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43EA0AA9" w14:textId="77777777" w:rsidR="006E59BB" w:rsidRPr="006E59BB" w:rsidRDefault="006E59BB" w:rsidP="006E59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Meaning</w:t>
            </w:r>
          </w:p>
        </w:tc>
      </w:tr>
      <w:tr w:rsidR="006E59BB" w:rsidRPr="006E59BB" w14:paraId="521AE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DEFCA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04F43F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Total rows</w:t>
            </w:r>
          </w:p>
        </w:tc>
      </w:tr>
      <w:tr w:rsidR="006E59BB" w:rsidRPr="006E59BB" w14:paraId="6D69B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EFBAC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89F430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Total columns</w:t>
            </w:r>
          </w:p>
        </w:tc>
      </w:tr>
      <w:tr w:rsidR="006E59BB" w:rsidRPr="006E59BB" w14:paraId="5D90E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BFE1F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330AE05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First position</w:t>
            </w:r>
          </w:p>
        </w:tc>
      </w:tr>
    </w:tbl>
    <w:p w14:paraId="1C5219F7" w14:textId="77777777" w:rsidR="006E59BB" w:rsidRPr="006E59BB" w:rsidRDefault="006E59BB" w:rsidP="006E5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Layout:</w:t>
      </w:r>
    </w:p>
    <w:p w14:paraId="14BAE6A9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+-----------+-----------+</w:t>
      </w:r>
    </w:p>
    <w:p w14:paraId="612F9146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| Plot 1    | Plot 2    |</w:t>
      </w:r>
    </w:p>
    <w:p w14:paraId="78E506E3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+-----------+-----------+</w:t>
      </w:r>
    </w:p>
    <w:p w14:paraId="05463837" w14:textId="77777777" w:rsidR="006E59BB" w:rsidRPr="006E59BB" w:rsidRDefault="006E59BB" w:rsidP="006E59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0911F33">
          <v:rect id="_x0000_i1786" style="width:0;height:1.5pt" o:hralign="center" o:hrstd="t" o:hr="t" fillcolor="#a0a0a0" stroked="f"/>
        </w:pict>
      </w:r>
    </w:p>
    <w:p w14:paraId="71E7524C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8. Grid</w:t>
      </w:r>
    </w:p>
    <w:p w14:paraId="524D0FEA" w14:textId="77777777" w:rsidR="006E59BB" w:rsidRPr="006E59BB" w:rsidRDefault="006E59BB" w:rsidP="006E5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Adds reference lines to charts.</w:t>
      </w:r>
    </w:p>
    <w:p w14:paraId="716869D5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Example</w:t>
      </w:r>
    </w:p>
    <w:p w14:paraId="4DB10AD0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import </w:t>
      </w: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matplotlib.pyplot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as </w:t>
      </w:r>
      <w:proofErr w:type="spell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</w:t>
      </w:r>
      <w:proofErr w:type="spellEnd"/>
    </w:p>
    <w:p w14:paraId="1BF89FE9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C1B7906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x = [1,2,3,4]</w:t>
      </w:r>
    </w:p>
    <w:p w14:paraId="34FEAAAE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y = [10,20,30,40]</w:t>
      </w:r>
    </w:p>
    <w:p w14:paraId="28E6A456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33B49E4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plt.plot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x,y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048E70B8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78701DB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plt.grid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(True)</w:t>
      </w:r>
    </w:p>
    <w:p w14:paraId="415F258C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A30306A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plt.show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25BE5A6E" w14:textId="77777777" w:rsidR="006E59BB" w:rsidRPr="006E59BB" w:rsidRDefault="006E59BB" w:rsidP="006E59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A66C0D7">
          <v:rect id="_x0000_i1787" style="width:0;height:1.5pt" o:hralign="center" o:hrstd="t" o:hr="t" fillcolor="#a0a0a0" stroked="f"/>
        </w:pict>
      </w:r>
    </w:p>
    <w:p w14:paraId="129FF49F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9. Legends</w:t>
      </w:r>
    </w:p>
    <w:p w14:paraId="1D783641" w14:textId="77777777" w:rsidR="006E59BB" w:rsidRPr="006E59BB" w:rsidRDefault="006E59BB" w:rsidP="006E5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Used to identify multiple datasets.</w:t>
      </w:r>
    </w:p>
    <w:p w14:paraId="27C621D3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Example</w:t>
      </w:r>
    </w:p>
    <w:p w14:paraId="770C56B1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import </w:t>
      </w: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matplotlib.pyplot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as </w:t>
      </w:r>
      <w:proofErr w:type="spell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</w:t>
      </w:r>
      <w:proofErr w:type="spellEnd"/>
    </w:p>
    <w:p w14:paraId="2F66C999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550D1D2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x = [1,2,3,4]</w:t>
      </w:r>
    </w:p>
    <w:p w14:paraId="588E1398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D9291CC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plt.plot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x,[</w:t>
      </w:r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1,4,9,16</w:t>
      </w:r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],label</w:t>
      </w:r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="Square")</w:t>
      </w:r>
    </w:p>
    <w:p w14:paraId="5AF0284F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plt.plot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x,[</w:t>
      </w:r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1,2,3,4</w:t>
      </w:r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],label</w:t>
      </w:r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="Linear")</w:t>
      </w:r>
    </w:p>
    <w:p w14:paraId="4A473970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9735641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plt.legend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48C0C9EA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70EE8BB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plt.show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020315CB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4B67C7A4" w14:textId="77777777" w:rsidR="006E59BB" w:rsidRPr="006E59BB" w:rsidRDefault="006E59BB" w:rsidP="006E5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Legend box appears showing:</w:t>
      </w:r>
    </w:p>
    <w:p w14:paraId="6762AF93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Square</w:t>
      </w:r>
    </w:p>
    <w:p w14:paraId="4FF698CE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Linear</w:t>
      </w:r>
    </w:p>
    <w:p w14:paraId="42510116" w14:textId="77777777" w:rsidR="006E59BB" w:rsidRPr="006E59BB" w:rsidRDefault="006E59BB" w:rsidP="006E59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300E5B9">
          <v:rect id="_x0000_i1788" style="width:0;height:1.5pt" o:hralign="center" o:hrstd="t" o:hr="t" fillcolor="#a0a0a0" stroked="f"/>
        </w:pict>
      </w:r>
    </w:p>
    <w:p w14:paraId="38A37233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10. Figure Size</w:t>
      </w:r>
    </w:p>
    <w:p w14:paraId="7160D3C2" w14:textId="77777777" w:rsidR="006E59BB" w:rsidRPr="006E59BB" w:rsidRDefault="006E59BB" w:rsidP="006E5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Controls graph size.</w:t>
      </w:r>
    </w:p>
    <w:p w14:paraId="2AA8B363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Example</w:t>
      </w:r>
    </w:p>
    <w:p w14:paraId="24F6A4D3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import </w:t>
      </w: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matplotlib.pyplot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as </w:t>
      </w:r>
      <w:proofErr w:type="spell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</w:t>
      </w:r>
      <w:proofErr w:type="spellEnd"/>
    </w:p>
    <w:p w14:paraId="251DED8C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82EE4DC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plt.figure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figsize</w:t>
      </w:r>
      <w:proofErr w:type="spellEnd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=(</w:t>
      </w:r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8,5))</w:t>
      </w:r>
    </w:p>
    <w:p w14:paraId="0A0E8CF7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B428651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plt.plot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([1,2,3</w:t>
      </w:r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],[</w:t>
      </w:r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10,20,30])</w:t>
      </w:r>
    </w:p>
    <w:p w14:paraId="7227C02B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A041D71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plt.show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0AEA6094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Understanding </w:t>
      </w:r>
      <w:proofErr w:type="spellStart"/>
      <w:r w:rsidRPr="006E5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figsize</w:t>
      </w:r>
      <w:proofErr w:type="spellEnd"/>
    </w:p>
    <w:p w14:paraId="5C87D03A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figsize</w:t>
      </w:r>
      <w:proofErr w:type="spellEnd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=(</w:t>
      </w:r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8,5)</w:t>
      </w:r>
    </w:p>
    <w:p w14:paraId="614C1F54" w14:textId="77777777" w:rsidR="006E59BB" w:rsidRPr="006E59BB" w:rsidRDefault="006E59BB" w:rsidP="006E5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Means: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649"/>
      </w:tblGrid>
      <w:tr w:rsidR="006E59BB" w:rsidRPr="006E59BB" w14:paraId="0E5146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5AC6B0" w14:textId="77777777" w:rsidR="006E59BB" w:rsidRPr="006E59BB" w:rsidRDefault="006E59BB" w:rsidP="006E59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75851A5D" w14:textId="77777777" w:rsidR="006E59BB" w:rsidRPr="006E59BB" w:rsidRDefault="006E59BB" w:rsidP="006E59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Meaning</w:t>
            </w:r>
          </w:p>
        </w:tc>
      </w:tr>
      <w:tr w:rsidR="006E59BB" w:rsidRPr="006E59BB" w14:paraId="753AA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BA8C4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786460F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Width in inches</w:t>
            </w:r>
          </w:p>
        </w:tc>
      </w:tr>
      <w:tr w:rsidR="006E59BB" w:rsidRPr="006E59BB" w14:paraId="125C7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57442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BA9F659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Height in inches</w:t>
            </w:r>
          </w:p>
        </w:tc>
      </w:tr>
    </w:tbl>
    <w:p w14:paraId="013A7D04" w14:textId="77777777" w:rsidR="006E59BB" w:rsidRPr="006E59BB" w:rsidRDefault="006E59BB" w:rsidP="006E59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479E072">
          <v:rect id="_x0000_i1789" style="width:0;height:1.5pt" o:hralign="center" o:hrstd="t" o:hr="t" fillcolor="#a0a0a0" stroked="f"/>
        </w:pict>
      </w:r>
    </w:p>
    <w:p w14:paraId="3BDAC43E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11. Save Plot as Image</w:t>
      </w:r>
    </w:p>
    <w:p w14:paraId="52A7446F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import </w:t>
      </w: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matplotlib.pyplot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as </w:t>
      </w:r>
      <w:proofErr w:type="spell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</w:t>
      </w:r>
      <w:proofErr w:type="spellEnd"/>
    </w:p>
    <w:p w14:paraId="75F92752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2665C30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plt.plot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([1,2,3</w:t>
      </w:r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],[</w:t>
      </w:r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10,20,30])</w:t>
      </w:r>
    </w:p>
    <w:p w14:paraId="5BEB90C0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71D0491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plt.savefig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("graph.png")</w:t>
      </w:r>
    </w:p>
    <w:p w14:paraId="2F452151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A1BF6F9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plt.show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6DDE5A10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06320D14" w14:textId="77777777" w:rsidR="006E59BB" w:rsidRPr="006E59BB" w:rsidRDefault="006E59BB" w:rsidP="006E5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Creates:</w:t>
      </w:r>
    </w:p>
    <w:p w14:paraId="492C7615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graph.png</w:t>
      </w:r>
    </w:p>
    <w:p w14:paraId="49BAD7D9" w14:textId="77777777" w:rsidR="006E59BB" w:rsidRPr="006E59BB" w:rsidRDefault="006E59BB" w:rsidP="006E5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in current working directory.</w:t>
      </w:r>
    </w:p>
    <w:p w14:paraId="1FF77FF8" w14:textId="77777777" w:rsidR="006E59BB" w:rsidRPr="006E59BB" w:rsidRDefault="006E59BB" w:rsidP="006E59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2A44104">
          <v:rect id="_x0000_i1790" style="width:0;height:1.5pt" o:hralign="center" o:hrstd="t" o:hr="t" fillcolor="#a0a0a0" stroked="f"/>
        </w:pict>
      </w:r>
    </w:p>
    <w:p w14:paraId="74F5024A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Common Plot Styles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1380"/>
      </w:tblGrid>
      <w:tr w:rsidR="006E59BB" w:rsidRPr="006E59BB" w14:paraId="239C63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65CFBC" w14:textId="77777777" w:rsidR="006E59BB" w:rsidRPr="006E59BB" w:rsidRDefault="006E59BB" w:rsidP="006E59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ADF4D11" w14:textId="77777777" w:rsidR="006E59BB" w:rsidRPr="006E59BB" w:rsidRDefault="006E59BB" w:rsidP="006E59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Example</w:t>
            </w:r>
          </w:p>
        </w:tc>
      </w:tr>
      <w:tr w:rsidR="006E59BB" w:rsidRPr="006E59BB" w14:paraId="64DB2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12724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spellStart"/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97711B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spellStart"/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color</w:t>
            </w:r>
            <w:proofErr w:type="spellEnd"/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="red"</w:t>
            </w:r>
          </w:p>
        </w:tc>
      </w:tr>
      <w:tr w:rsidR="006E59BB" w:rsidRPr="006E59BB" w14:paraId="134CE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5EB0A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Line Style</w:t>
            </w:r>
          </w:p>
        </w:tc>
        <w:tc>
          <w:tcPr>
            <w:tcW w:w="0" w:type="auto"/>
            <w:vAlign w:val="center"/>
            <w:hideMark/>
          </w:tcPr>
          <w:p w14:paraId="0936B867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spellStart"/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linestyle</w:t>
            </w:r>
            <w:proofErr w:type="spellEnd"/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="--"</w:t>
            </w:r>
          </w:p>
        </w:tc>
      </w:tr>
      <w:tr w:rsidR="006E59BB" w:rsidRPr="006E59BB" w14:paraId="4738C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D4EFE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Marker</w:t>
            </w:r>
          </w:p>
        </w:tc>
        <w:tc>
          <w:tcPr>
            <w:tcW w:w="0" w:type="auto"/>
            <w:vAlign w:val="center"/>
            <w:hideMark/>
          </w:tcPr>
          <w:p w14:paraId="78CC0DC2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marker="o"</w:t>
            </w:r>
          </w:p>
        </w:tc>
      </w:tr>
      <w:tr w:rsidR="006E59BB" w:rsidRPr="006E59BB" w14:paraId="2D57C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55644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14:paraId="4FDB5BA6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linewidth=2</w:t>
            </w:r>
          </w:p>
        </w:tc>
      </w:tr>
      <w:tr w:rsidR="006E59BB" w:rsidRPr="006E59BB" w14:paraId="05A0F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79B22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4DB72205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spellStart"/>
            <w:proofErr w:type="gramStart"/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plt.title</w:t>
            </w:r>
            <w:proofErr w:type="spellEnd"/>
            <w:proofErr w:type="gramEnd"/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()</w:t>
            </w:r>
          </w:p>
        </w:tc>
      </w:tr>
      <w:tr w:rsidR="006E59BB" w:rsidRPr="006E59BB" w14:paraId="5F6D4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AD6D6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X Label</w:t>
            </w:r>
          </w:p>
        </w:tc>
        <w:tc>
          <w:tcPr>
            <w:tcW w:w="0" w:type="auto"/>
            <w:vAlign w:val="center"/>
            <w:hideMark/>
          </w:tcPr>
          <w:p w14:paraId="31107535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spellStart"/>
            <w:proofErr w:type="gramStart"/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plt.xlabel</w:t>
            </w:r>
            <w:proofErr w:type="spellEnd"/>
            <w:proofErr w:type="gramEnd"/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()</w:t>
            </w:r>
          </w:p>
        </w:tc>
      </w:tr>
      <w:tr w:rsidR="006E59BB" w:rsidRPr="006E59BB" w14:paraId="3F1DA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49249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Y Label</w:t>
            </w:r>
          </w:p>
        </w:tc>
        <w:tc>
          <w:tcPr>
            <w:tcW w:w="0" w:type="auto"/>
            <w:vAlign w:val="center"/>
            <w:hideMark/>
          </w:tcPr>
          <w:p w14:paraId="106CF5C8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spellStart"/>
            <w:proofErr w:type="gramStart"/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plt.ylabel</w:t>
            </w:r>
            <w:proofErr w:type="spellEnd"/>
            <w:proofErr w:type="gramEnd"/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()</w:t>
            </w:r>
          </w:p>
        </w:tc>
      </w:tr>
      <w:tr w:rsidR="006E59BB" w:rsidRPr="006E59BB" w14:paraId="3BA23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29036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Grid</w:t>
            </w:r>
          </w:p>
        </w:tc>
        <w:tc>
          <w:tcPr>
            <w:tcW w:w="0" w:type="auto"/>
            <w:vAlign w:val="center"/>
            <w:hideMark/>
          </w:tcPr>
          <w:p w14:paraId="334365B9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spellStart"/>
            <w:proofErr w:type="gramStart"/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plt.grid</w:t>
            </w:r>
            <w:proofErr w:type="spellEnd"/>
            <w:proofErr w:type="gramEnd"/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()</w:t>
            </w:r>
          </w:p>
        </w:tc>
      </w:tr>
      <w:tr w:rsidR="006E59BB" w:rsidRPr="006E59BB" w14:paraId="76165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465B0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Legend</w:t>
            </w:r>
          </w:p>
        </w:tc>
        <w:tc>
          <w:tcPr>
            <w:tcW w:w="0" w:type="auto"/>
            <w:vAlign w:val="center"/>
            <w:hideMark/>
          </w:tcPr>
          <w:p w14:paraId="7B9DF6E9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spellStart"/>
            <w:proofErr w:type="gramStart"/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plt.legend</w:t>
            </w:r>
            <w:proofErr w:type="spellEnd"/>
            <w:proofErr w:type="gramEnd"/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()</w:t>
            </w:r>
          </w:p>
        </w:tc>
      </w:tr>
    </w:tbl>
    <w:p w14:paraId="512ED068" w14:textId="77777777" w:rsidR="006E59BB" w:rsidRPr="006E59BB" w:rsidRDefault="006E59BB" w:rsidP="006E59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25F1ADC">
          <v:rect id="_x0000_i1791" style="width:0;height:1.5pt" o:hralign="center" o:hrstd="t" o:hr="t" fillcolor="#a0a0a0" stroked="f"/>
        </w:pict>
      </w:r>
    </w:p>
    <w:p w14:paraId="0BFE0A6A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Example: Student Marks Visualization</w:t>
      </w:r>
    </w:p>
    <w:p w14:paraId="2BE235D0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755"/>
      </w:tblGrid>
      <w:tr w:rsidR="006E59BB" w:rsidRPr="006E59BB" w14:paraId="02641D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3733F9" w14:textId="77777777" w:rsidR="006E59BB" w:rsidRPr="006E59BB" w:rsidRDefault="006E59BB" w:rsidP="006E59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00D18EE8" w14:textId="77777777" w:rsidR="006E59BB" w:rsidRPr="006E59BB" w:rsidRDefault="006E59BB" w:rsidP="006E59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Marks</w:t>
            </w:r>
          </w:p>
        </w:tc>
      </w:tr>
      <w:tr w:rsidR="006E59BB" w:rsidRPr="006E59BB" w14:paraId="38B2A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201BB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Krish</w:t>
            </w:r>
          </w:p>
        </w:tc>
        <w:tc>
          <w:tcPr>
            <w:tcW w:w="0" w:type="auto"/>
            <w:vAlign w:val="center"/>
            <w:hideMark/>
          </w:tcPr>
          <w:p w14:paraId="74995083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85</w:t>
            </w:r>
          </w:p>
        </w:tc>
      </w:tr>
      <w:tr w:rsidR="006E59BB" w:rsidRPr="006E59BB" w14:paraId="1298A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6683D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Raj</w:t>
            </w:r>
          </w:p>
        </w:tc>
        <w:tc>
          <w:tcPr>
            <w:tcW w:w="0" w:type="auto"/>
            <w:vAlign w:val="center"/>
            <w:hideMark/>
          </w:tcPr>
          <w:p w14:paraId="5199C147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90</w:t>
            </w:r>
          </w:p>
        </w:tc>
      </w:tr>
      <w:tr w:rsidR="006E59BB" w:rsidRPr="006E59BB" w14:paraId="3BF3F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AF3C4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Jay</w:t>
            </w:r>
          </w:p>
        </w:tc>
        <w:tc>
          <w:tcPr>
            <w:tcW w:w="0" w:type="auto"/>
            <w:vAlign w:val="center"/>
            <w:hideMark/>
          </w:tcPr>
          <w:p w14:paraId="73165CD3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78</w:t>
            </w:r>
          </w:p>
        </w:tc>
      </w:tr>
      <w:tr w:rsidR="006E59BB" w:rsidRPr="006E59BB" w14:paraId="06CBD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5CBE7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Meet</w:t>
            </w:r>
          </w:p>
        </w:tc>
        <w:tc>
          <w:tcPr>
            <w:tcW w:w="0" w:type="auto"/>
            <w:vAlign w:val="center"/>
            <w:hideMark/>
          </w:tcPr>
          <w:p w14:paraId="289C1484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95</w:t>
            </w:r>
          </w:p>
        </w:tc>
      </w:tr>
    </w:tbl>
    <w:p w14:paraId="55F3BD29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Code</w:t>
      </w:r>
    </w:p>
    <w:p w14:paraId="02ACB0BB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import </w:t>
      </w: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matplotlib.pyplot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as </w:t>
      </w:r>
      <w:proofErr w:type="spell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</w:t>
      </w:r>
      <w:proofErr w:type="spellEnd"/>
    </w:p>
    <w:p w14:paraId="36049973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97FAE5D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students = ["</w:t>
      </w:r>
      <w:proofErr w:type="spell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Krish","Raj","Jay","Meet</w:t>
      </w:r>
      <w:proofErr w:type="spell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"]</w:t>
      </w:r>
    </w:p>
    <w:p w14:paraId="6251119B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marks = [85,90,78,95]</w:t>
      </w:r>
    </w:p>
    <w:p w14:paraId="5B1D4FC2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E89A743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plt.bar</w:t>
      </w:r>
      <w:proofErr w:type="spell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students, marks)</w:t>
      </w:r>
    </w:p>
    <w:p w14:paraId="51E26A63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61848E1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plt.title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("Student Marks")</w:t>
      </w:r>
    </w:p>
    <w:p w14:paraId="1CB0D5AE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plt.xlabel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("Students")</w:t>
      </w:r>
    </w:p>
    <w:p w14:paraId="47022417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plt.ylabel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("Marks")</w:t>
      </w:r>
    </w:p>
    <w:p w14:paraId="382F62D1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plt.grid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(axis="y")</w:t>
      </w:r>
    </w:p>
    <w:p w14:paraId="0CEECB50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FFA784E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plt.show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06E623AD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45F3676F" w14:textId="77777777" w:rsidR="006E59BB" w:rsidRPr="006E59BB" w:rsidRDefault="006E59BB" w:rsidP="006E5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Student Marks chart showing marks obtained by students.</w:t>
      </w:r>
    </w:p>
    <w:p w14:paraId="25D3E105" w14:textId="77777777" w:rsidR="006E59BB" w:rsidRPr="006E59BB" w:rsidRDefault="006E59BB" w:rsidP="006E59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5962CB0">
          <v:rect id="_x0000_i1792" style="width:0;height:1.5pt" o:hralign="center" o:hrstd="t" o:hr="t" fillcolor="#a0a0a0" stroked="f"/>
        </w:pict>
      </w:r>
    </w:p>
    <w:p w14:paraId="4C6C5289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Matplotlib Workflow</w:t>
      </w:r>
    </w:p>
    <w:p w14:paraId="72A723D0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matplotlib</w:t>
      </w:r>
    </w:p>
    <w:p w14:paraId="1115DECC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↓</w:t>
      </w:r>
    </w:p>
    <w:p w14:paraId="0F10F1E2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Prepare Data</w:t>
      </w:r>
    </w:p>
    <w:p w14:paraId="181C204E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↓</w:t>
      </w:r>
    </w:p>
    <w:p w14:paraId="0A100277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Choose Plot Type</w:t>
      </w:r>
    </w:p>
    <w:p w14:paraId="233B5690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↓</w:t>
      </w:r>
    </w:p>
    <w:p w14:paraId="3674A928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Add Title &amp; Labels</w:t>
      </w:r>
    </w:p>
    <w:p w14:paraId="348A2B04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↓</w:t>
      </w:r>
    </w:p>
    <w:p w14:paraId="33A0F6DF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Customize Plot</w:t>
      </w:r>
    </w:p>
    <w:p w14:paraId="412B8840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↓</w:t>
      </w:r>
    </w:p>
    <w:p w14:paraId="3E16E4C7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Show Plot</w:t>
      </w:r>
    </w:p>
    <w:p w14:paraId="0F5384DB" w14:textId="77777777" w:rsidR="006E59BB" w:rsidRPr="006E59BB" w:rsidRDefault="006E59BB" w:rsidP="006E59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D3D0957">
          <v:rect id="_x0000_i1793" style="width:0;height:1.5pt" o:hralign="center" o:hrstd="t" o:hr="t" fillcolor="#a0a0a0" stroked="f"/>
        </w:pict>
      </w:r>
    </w:p>
    <w:p w14:paraId="121C81E1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Most Important Functions for Exams</w:t>
      </w:r>
    </w:p>
    <w:p w14:paraId="6AAF50AE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plt.plot</w:t>
      </w:r>
      <w:proofErr w:type="spell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()   </w:t>
      </w:r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# Line Chart</w:t>
      </w:r>
    </w:p>
    <w:p w14:paraId="62B70909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plt.bar</w:t>
      </w:r>
      <w:proofErr w:type="spell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       # Bar Chart</w:t>
      </w:r>
    </w:p>
    <w:p w14:paraId="22E298B4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plt.barh</w:t>
      </w:r>
      <w:proofErr w:type="spell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()   </w:t>
      </w:r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# Horizontal Bar Chart</w:t>
      </w:r>
    </w:p>
    <w:p w14:paraId="6A090396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plt.scatter</w:t>
      </w:r>
      <w:proofErr w:type="spell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()   </w:t>
      </w:r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# Scatter Plot</w:t>
      </w:r>
    </w:p>
    <w:p w14:paraId="76DB754B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plt.hist</w:t>
      </w:r>
      <w:proofErr w:type="spell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()   </w:t>
      </w:r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# Histogram</w:t>
      </w:r>
    </w:p>
    <w:p w14:paraId="5C2FBC59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plt.pie</w:t>
      </w:r>
      <w:proofErr w:type="spell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       # Pie Chart</w:t>
      </w:r>
    </w:p>
    <w:p w14:paraId="2E599726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plt.subplot</w:t>
      </w:r>
      <w:proofErr w:type="spell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()   </w:t>
      </w:r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# Multiple Plots</w:t>
      </w:r>
    </w:p>
    <w:p w14:paraId="3E084719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plt.title</w:t>
      </w:r>
      <w:proofErr w:type="spell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()   </w:t>
      </w:r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# Title</w:t>
      </w:r>
    </w:p>
    <w:p w14:paraId="5E9C700F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plt.xlabel</w:t>
      </w:r>
      <w:proofErr w:type="spell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()   </w:t>
      </w:r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# X-axis Label</w:t>
      </w:r>
    </w:p>
    <w:p w14:paraId="3283D175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plt.ylabel</w:t>
      </w:r>
      <w:proofErr w:type="spell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()   </w:t>
      </w:r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# Y-axis Label</w:t>
      </w:r>
    </w:p>
    <w:p w14:paraId="06073F76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plt.legend</w:t>
      </w:r>
      <w:proofErr w:type="spell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()   </w:t>
      </w:r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# Legend</w:t>
      </w:r>
    </w:p>
    <w:p w14:paraId="5F1A500E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plt.grid</w:t>
      </w:r>
      <w:proofErr w:type="spell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()   </w:t>
      </w:r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# Grid</w:t>
      </w:r>
    </w:p>
    <w:p w14:paraId="0F7E2026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plt.figure</w:t>
      </w:r>
      <w:proofErr w:type="spell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()   </w:t>
      </w:r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# Create Figure</w:t>
      </w:r>
    </w:p>
    <w:p w14:paraId="74A41D54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plt.savefig</w:t>
      </w:r>
      <w:proofErr w:type="spell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()   </w:t>
      </w:r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# Save Image</w:t>
      </w:r>
    </w:p>
    <w:p w14:paraId="57062350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plt.show</w:t>
      </w:r>
      <w:proofErr w:type="spell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()   </w:t>
      </w:r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# Display Plot</w:t>
      </w:r>
    </w:p>
    <w:p w14:paraId="2185A163" w14:textId="77777777" w:rsidR="006E59BB" w:rsidRPr="006E59BB" w:rsidRDefault="006E59BB" w:rsidP="006E59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99C51A7">
          <v:rect id="_x0000_i1794" style="width:0;height:1.5pt" o:hralign="center" o:hrstd="t" o:hr="t" fillcolor="#a0a0a0" stroked="f"/>
        </w:pict>
      </w:r>
    </w:p>
    <w:p w14:paraId="1E8D06F8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Interview Questions</w:t>
      </w:r>
    </w:p>
    <w:p w14:paraId="23510DD2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Q1. Difference between Bar Chart and Histogram?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2662"/>
      </w:tblGrid>
      <w:tr w:rsidR="006E59BB" w:rsidRPr="006E59BB" w14:paraId="1C13EB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BEDD4" w14:textId="77777777" w:rsidR="006E59BB" w:rsidRPr="006E59BB" w:rsidRDefault="006E59BB" w:rsidP="006E59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Bar Chart</w:t>
            </w:r>
          </w:p>
        </w:tc>
        <w:tc>
          <w:tcPr>
            <w:tcW w:w="0" w:type="auto"/>
            <w:vAlign w:val="center"/>
            <w:hideMark/>
          </w:tcPr>
          <w:p w14:paraId="4E2FD53A" w14:textId="77777777" w:rsidR="006E59BB" w:rsidRPr="006E59BB" w:rsidRDefault="006E59BB" w:rsidP="006E59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Histogram</w:t>
            </w:r>
          </w:p>
        </w:tc>
      </w:tr>
      <w:tr w:rsidR="006E59BB" w:rsidRPr="006E59BB" w14:paraId="42B89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29BD5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Compares categories</w:t>
            </w:r>
          </w:p>
        </w:tc>
        <w:tc>
          <w:tcPr>
            <w:tcW w:w="0" w:type="auto"/>
            <w:vAlign w:val="center"/>
            <w:hideMark/>
          </w:tcPr>
          <w:p w14:paraId="6D612440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Shows distribution</w:t>
            </w:r>
          </w:p>
        </w:tc>
      </w:tr>
      <w:tr w:rsidR="006E59BB" w:rsidRPr="006E59BB" w14:paraId="692C6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F4972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Gaps between bars</w:t>
            </w:r>
          </w:p>
        </w:tc>
        <w:tc>
          <w:tcPr>
            <w:tcW w:w="0" w:type="auto"/>
            <w:vAlign w:val="center"/>
            <w:hideMark/>
          </w:tcPr>
          <w:p w14:paraId="5CD16C16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No gaps</w:t>
            </w:r>
          </w:p>
        </w:tc>
      </w:tr>
      <w:tr w:rsidR="006E59BB" w:rsidRPr="006E59BB" w14:paraId="1B3EA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0BAD3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Categorical data</w:t>
            </w:r>
          </w:p>
        </w:tc>
        <w:tc>
          <w:tcPr>
            <w:tcW w:w="0" w:type="auto"/>
            <w:vAlign w:val="center"/>
            <w:hideMark/>
          </w:tcPr>
          <w:p w14:paraId="3F2C22C5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Continuous numerical data</w:t>
            </w:r>
          </w:p>
        </w:tc>
      </w:tr>
    </w:tbl>
    <w:p w14:paraId="4E47D461" w14:textId="77777777" w:rsidR="006E59BB" w:rsidRPr="006E59BB" w:rsidRDefault="006E59BB" w:rsidP="006E59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CF56808">
          <v:rect id="_x0000_i1795" style="width:0;height:1.5pt" o:hralign="center" o:hrstd="t" o:hr="t" fillcolor="#a0a0a0" stroked="f"/>
        </w:pict>
      </w:r>
    </w:p>
    <w:p w14:paraId="34AB61C2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Q2. Difference between Scatter Plot and Line Plot?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2042"/>
      </w:tblGrid>
      <w:tr w:rsidR="006E59BB" w:rsidRPr="006E59BB" w14:paraId="415FA0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D2251F" w14:textId="77777777" w:rsidR="006E59BB" w:rsidRPr="006E59BB" w:rsidRDefault="006E59BB" w:rsidP="006E59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Scatter Plot</w:t>
            </w:r>
          </w:p>
        </w:tc>
        <w:tc>
          <w:tcPr>
            <w:tcW w:w="0" w:type="auto"/>
            <w:vAlign w:val="center"/>
            <w:hideMark/>
          </w:tcPr>
          <w:p w14:paraId="71E6E156" w14:textId="77777777" w:rsidR="006E59BB" w:rsidRPr="006E59BB" w:rsidRDefault="006E59BB" w:rsidP="006E59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Line Plot</w:t>
            </w:r>
          </w:p>
        </w:tc>
      </w:tr>
      <w:tr w:rsidR="006E59BB" w:rsidRPr="006E59BB" w14:paraId="5D397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0C6E8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Shows relationship</w:t>
            </w:r>
          </w:p>
        </w:tc>
        <w:tc>
          <w:tcPr>
            <w:tcW w:w="0" w:type="auto"/>
            <w:vAlign w:val="center"/>
            <w:hideMark/>
          </w:tcPr>
          <w:p w14:paraId="0EFB6409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Shows trend</w:t>
            </w:r>
          </w:p>
        </w:tc>
      </w:tr>
      <w:tr w:rsidR="006E59BB" w:rsidRPr="006E59BB" w14:paraId="32501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228B7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Points only</w:t>
            </w:r>
          </w:p>
        </w:tc>
        <w:tc>
          <w:tcPr>
            <w:tcW w:w="0" w:type="auto"/>
            <w:vAlign w:val="center"/>
            <w:hideMark/>
          </w:tcPr>
          <w:p w14:paraId="33A093BA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Connected points</w:t>
            </w:r>
          </w:p>
        </w:tc>
      </w:tr>
      <w:tr w:rsidR="006E59BB" w:rsidRPr="006E59BB" w14:paraId="7CC65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FAA42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Correlation analysis</w:t>
            </w:r>
          </w:p>
        </w:tc>
        <w:tc>
          <w:tcPr>
            <w:tcW w:w="0" w:type="auto"/>
            <w:vAlign w:val="center"/>
            <w:hideMark/>
          </w:tcPr>
          <w:p w14:paraId="4DB390C9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Time-series analysis</w:t>
            </w:r>
          </w:p>
        </w:tc>
      </w:tr>
    </w:tbl>
    <w:p w14:paraId="605B7545" w14:textId="77777777" w:rsidR="006E59BB" w:rsidRPr="006E59BB" w:rsidRDefault="006E59BB" w:rsidP="006E59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DA4D81E">
          <v:rect id="_x0000_i1796" style="width:0;height:1.5pt" o:hralign="center" o:hrstd="t" o:hr="t" fillcolor="#a0a0a0" stroked="f"/>
        </w:pict>
      </w:r>
    </w:p>
    <w:p w14:paraId="2FAEC3BD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Q3. What is </w:t>
      </w:r>
      <w:proofErr w:type="spellStart"/>
      <w:r w:rsidRPr="006E59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figsize</w:t>
      </w:r>
      <w:proofErr w:type="spellEnd"/>
      <w:r w:rsidRPr="006E59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?</w:t>
      </w:r>
    </w:p>
    <w:p w14:paraId="5E98042C" w14:textId="77777777" w:rsidR="006E59BB" w:rsidRPr="006E59BB" w:rsidRDefault="006E59BB" w:rsidP="006E5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Answer:</w:t>
      </w:r>
    </w:p>
    <w:p w14:paraId="08E4F603" w14:textId="77777777" w:rsidR="006E59BB" w:rsidRPr="006E59BB" w:rsidRDefault="006E59BB" w:rsidP="006E5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figsize</w:t>
      </w:r>
      <w:proofErr w:type="spellEnd"/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is used to set the width and height of the graph.</w:t>
      </w:r>
    </w:p>
    <w:p w14:paraId="52BE8564" w14:textId="77777777" w:rsidR="006E59BB" w:rsidRPr="006E59BB" w:rsidRDefault="006E59BB" w:rsidP="006E5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Example:</w:t>
      </w:r>
    </w:p>
    <w:p w14:paraId="72101EEC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plt.figure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figsize</w:t>
      </w:r>
      <w:proofErr w:type="spellEnd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=(</w:t>
      </w:r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10,6))</w:t>
      </w:r>
    </w:p>
    <w:p w14:paraId="6F7F3C84" w14:textId="77777777" w:rsidR="006E59BB" w:rsidRPr="006E59BB" w:rsidRDefault="006E59BB" w:rsidP="006E5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Width = 10 inches</w:t>
      </w:r>
    </w:p>
    <w:p w14:paraId="7F418CA9" w14:textId="77777777" w:rsidR="006E59BB" w:rsidRPr="006E59BB" w:rsidRDefault="006E59BB" w:rsidP="006E5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Height = 6 inches</w:t>
      </w:r>
    </w:p>
    <w:p w14:paraId="10BE2137" w14:textId="77777777" w:rsidR="006E59BB" w:rsidRPr="006E59BB" w:rsidRDefault="006E59BB" w:rsidP="006E59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pict w14:anchorId="4803CF3D">
          <v:rect id="_x0000_i1797" style="width:0;height:1.5pt" o:hralign="center" o:hrstd="t" o:hr="t" fillcolor="#a0a0a0" stroked="f"/>
        </w:pict>
      </w:r>
    </w:p>
    <w:p w14:paraId="690CEB28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Q4. What is explode in Pie Chart?</w:t>
      </w:r>
    </w:p>
    <w:p w14:paraId="2FA655DE" w14:textId="77777777" w:rsidR="006E59BB" w:rsidRPr="006E59BB" w:rsidRDefault="006E59BB" w:rsidP="006E5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Answer:</w:t>
      </w:r>
    </w:p>
    <w:p w14:paraId="1B38F48D" w14:textId="77777777" w:rsidR="006E59BB" w:rsidRPr="006E59BB" w:rsidRDefault="006E59BB" w:rsidP="006E5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explode</w:t>
      </w: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separates one or more slices from the pie chart to highlight them.</w:t>
      </w:r>
    </w:p>
    <w:p w14:paraId="730A82F6" w14:textId="77777777" w:rsidR="006E59BB" w:rsidRPr="006E59BB" w:rsidRDefault="006E59BB" w:rsidP="006E5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Example:</w:t>
      </w:r>
    </w:p>
    <w:p w14:paraId="754F0AFB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explode = [0.1, 0, 0, 0]</w:t>
      </w:r>
    </w:p>
    <w:p w14:paraId="74652382" w14:textId="77777777" w:rsidR="006E59BB" w:rsidRPr="006E59BB" w:rsidRDefault="006E59BB" w:rsidP="006E59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53236EB">
          <v:rect id="_x0000_i1798" style="width:0;height:1.5pt" o:hralign="center" o:hrstd="t" o:hr="t" fillcolor="#a0a0a0" stroked="f"/>
        </w:pict>
      </w:r>
    </w:p>
    <w:p w14:paraId="67103AD2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Q5. Why use </w:t>
      </w:r>
      <w:proofErr w:type="spellStart"/>
      <w:proofErr w:type="gramStart"/>
      <w:r w:rsidRPr="006E59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plt.show</w:t>
      </w:r>
      <w:proofErr w:type="spellEnd"/>
      <w:proofErr w:type="gramEnd"/>
      <w:r w:rsidRPr="006E59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()?</w:t>
      </w:r>
    </w:p>
    <w:p w14:paraId="74AD6938" w14:textId="77777777" w:rsidR="006E59BB" w:rsidRPr="006E59BB" w:rsidRDefault="006E59BB" w:rsidP="006E5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Answer:</w:t>
      </w:r>
    </w:p>
    <w:p w14:paraId="3BAA8EDE" w14:textId="77777777" w:rsidR="006E59BB" w:rsidRPr="006E59BB" w:rsidRDefault="006E59BB" w:rsidP="006E5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plt.show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displays the chart on the screen.</w:t>
      </w:r>
    </w:p>
    <w:p w14:paraId="1937A880" w14:textId="77777777" w:rsidR="006E59BB" w:rsidRPr="006E59BB" w:rsidRDefault="006E59BB" w:rsidP="006E5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Without it, the graph may not appear in some environments.</w:t>
      </w:r>
    </w:p>
    <w:p w14:paraId="074805C7" w14:textId="77777777" w:rsidR="006E59BB" w:rsidRPr="006E59BB" w:rsidRDefault="006E59BB" w:rsidP="006E59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271B476">
          <v:rect id="_x0000_i1799" style="width:0;height:1.5pt" o:hralign="center" o:hrstd="t" o:hr="t" fillcolor="#a0a0a0" stroked="f"/>
        </w:pict>
      </w:r>
    </w:p>
    <w:p w14:paraId="71125D82" w14:textId="77777777" w:rsidR="006E59BB" w:rsidRPr="006E59BB" w:rsidRDefault="006E59BB" w:rsidP="006E5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These plot types (</w:t>
      </w:r>
      <w:r w:rsidRPr="006E59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Line Plot, Bar Chart, Horizontal Bar Chart, Pie Chart, Histogram, Scatter Plot, Subplots, Grid, Legends, Figure Size, Save Figure, and Pie Chart Explode</w:t>
      </w: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) cover more than </w:t>
      </w:r>
      <w:r w:rsidRPr="006E59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90% of Matplotlib usage</w:t>
      </w: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in beginner-to-intermediate </w:t>
      </w:r>
      <w:r w:rsidRPr="006E59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Data Science, Pandas, Analytics, and Machine Learning projects</w:t>
      </w: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6D0835BB" w14:textId="77777777" w:rsidR="005D5FC4" w:rsidRDefault="005D5FC4"/>
    <w:p w14:paraId="4B40A610" w14:textId="0A867F7B" w:rsidR="006E59BB" w:rsidRDefault="006E59BB" w:rsidP="006E59B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5B41B7">
        <w:rPr>
          <w:rFonts w:ascii="Times New Roman" w:hAnsi="Times New Roman" w:cs="Times New Roman"/>
          <w:b/>
          <w:bCs/>
          <w:sz w:val="36"/>
          <w:szCs w:val="36"/>
        </w:rPr>
        <w:t>Link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hyperlink r:id="rId5" w:history="1">
        <w:r w:rsidRPr="001C0A56">
          <w:rPr>
            <w:rStyle w:val="Hyperlink"/>
            <w:rFonts w:ascii="Times New Roman" w:hAnsi="Times New Roman" w:cs="Times New Roman"/>
            <w:bCs/>
            <w:color w:val="000000" w:themeColor="text1"/>
            <w:sz w:val="32"/>
            <w:szCs w:val="32"/>
            <w:u w:val="none"/>
            <w14:glow w14:rad="228600">
              <w14:schemeClr w14:val="accent4">
                <w14:alpha w14:val="60000"/>
                <w14:satMod w14:val="175000"/>
              </w14:schemeClr>
            </w14:glow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CHATGPT</w:t>
        </w:r>
      </w:hyperlink>
    </w:p>
    <w:p w14:paraId="3024A5C9" w14:textId="77777777" w:rsidR="006E59BB" w:rsidRDefault="006E59BB"/>
    <w:p w14:paraId="652CC32B" w14:textId="77777777" w:rsidR="006E59BB" w:rsidRDefault="006E59BB"/>
    <w:p w14:paraId="494D444B" w14:textId="77777777" w:rsidR="006E59BB" w:rsidRDefault="006E59BB"/>
    <w:p w14:paraId="5E0A063E" w14:textId="77777777" w:rsidR="006E59BB" w:rsidRDefault="006E59BB"/>
    <w:p w14:paraId="7570C16C" w14:textId="77777777" w:rsidR="006E59BB" w:rsidRDefault="006E59BB"/>
    <w:p w14:paraId="3D265177" w14:textId="77777777" w:rsidR="006E59BB" w:rsidRDefault="006E59BB"/>
    <w:p w14:paraId="40005C7B" w14:textId="77777777" w:rsidR="006E59BB" w:rsidRDefault="006E59BB"/>
    <w:p w14:paraId="4170EC38" w14:textId="77777777" w:rsidR="006E59BB" w:rsidRDefault="006E59BB"/>
    <w:p w14:paraId="6B9A1D9E" w14:textId="77777777" w:rsidR="006E59BB" w:rsidRDefault="006E59BB"/>
    <w:p w14:paraId="0FBD14B7" w14:textId="77777777" w:rsidR="006E59BB" w:rsidRDefault="006E59BB"/>
    <w:p w14:paraId="40FAEC4C" w14:textId="77777777" w:rsidR="006E59BB" w:rsidRPr="006E59BB" w:rsidRDefault="006E59BB" w:rsidP="006E5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plt.figure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figsize</w:t>
      </w:r>
      <w:proofErr w:type="spellEnd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=(</w:t>
      </w:r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8,5))</w:t>
      </w: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means:</w:t>
      </w:r>
    </w:p>
    <w:p w14:paraId="7547F2B4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plt.figure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figsize</w:t>
      </w:r>
      <w:proofErr w:type="spellEnd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=(</w:t>
      </w:r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8,5))</w:t>
      </w:r>
    </w:p>
    <w:p w14:paraId="6436CE16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Breakdown</w:t>
      </w:r>
    </w:p>
    <w:p w14:paraId="258D1502" w14:textId="77777777" w:rsidR="006E59BB" w:rsidRPr="006E59BB" w:rsidRDefault="006E59BB" w:rsidP="006E59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6E59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figure(</w:t>
      </w:r>
      <w:proofErr w:type="gramEnd"/>
      <w:r w:rsidRPr="006E59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)</w:t>
      </w: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→ Creates a new graph window (canvas).</w:t>
      </w:r>
    </w:p>
    <w:p w14:paraId="306BC099" w14:textId="77777777" w:rsidR="006E59BB" w:rsidRPr="006E59BB" w:rsidRDefault="006E59BB" w:rsidP="006E59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6E59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figsize</w:t>
      </w:r>
      <w:proofErr w:type="spellEnd"/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→ Sets the size of the graph.</w:t>
      </w:r>
    </w:p>
    <w:p w14:paraId="30C88360" w14:textId="77777777" w:rsidR="006E59BB" w:rsidRPr="006E59BB" w:rsidRDefault="006E59BB" w:rsidP="006E59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(8,5)</w:t>
      </w: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→ </w:t>
      </w: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(width, height)</w:t>
      </w:r>
    </w:p>
    <w:p w14:paraId="1764D2E5" w14:textId="77777777" w:rsidR="006E59BB" w:rsidRPr="006E59BB" w:rsidRDefault="006E59BB" w:rsidP="006E5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So:</w:t>
      </w:r>
    </w:p>
    <w:p w14:paraId="11FB4694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figsize</w:t>
      </w:r>
      <w:proofErr w:type="spellEnd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=(</w:t>
      </w:r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8,5)</w:t>
      </w:r>
    </w:p>
    <w:p w14:paraId="6FCF55C2" w14:textId="77777777" w:rsidR="006E59BB" w:rsidRPr="006E59BB" w:rsidRDefault="006E59BB" w:rsidP="006E5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means: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777"/>
      </w:tblGrid>
      <w:tr w:rsidR="006E59BB" w:rsidRPr="006E59BB" w14:paraId="522E59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19E3F3" w14:textId="77777777" w:rsidR="006E59BB" w:rsidRPr="006E59BB" w:rsidRDefault="006E59BB" w:rsidP="006E59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7C4A871D" w14:textId="77777777" w:rsidR="006E59BB" w:rsidRPr="006E59BB" w:rsidRDefault="006E59BB" w:rsidP="006E59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Meaning</w:t>
            </w:r>
          </w:p>
        </w:tc>
      </w:tr>
      <w:tr w:rsidR="006E59BB" w:rsidRPr="006E59BB" w14:paraId="37F46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59B18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8BBCEAB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Width = 8 inches</w:t>
            </w:r>
          </w:p>
        </w:tc>
      </w:tr>
      <w:tr w:rsidR="006E59BB" w:rsidRPr="006E59BB" w14:paraId="05D11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97C05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F178EE1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Height = 5 inches</w:t>
            </w:r>
          </w:p>
        </w:tc>
      </w:tr>
    </w:tbl>
    <w:p w14:paraId="416CE705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Visual Idea</w:t>
      </w:r>
    </w:p>
    <w:p w14:paraId="09E77A3E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Width = 8 inches</w:t>
      </w:r>
    </w:p>
    <w:p w14:paraId="104964AF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&lt;----------------------&gt;</w:t>
      </w:r>
    </w:p>
    <w:p w14:paraId="6AA83DFA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35E86B2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+----------------------+</w:t>
      </w:r>
    </w:p>
    <w:p w14:paraId="6C624390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|                      |</w:t>
      </w:r>
    </w:p>
    <w:p w14:paraId="10C6D08B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|                      </w:t>
      </w:r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|  Height</w:t>
      </w:r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5 inches</w:t>
      </w:r>
    </w:p>
    <w:p w14:paraId="363B2742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|                      |</w:t>
      </w:r>
    </w:p>
    <w:p w14:paraId="165DE2C0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+----------------------+</w:t>
      </w:r>
    </w:p>
    <w:p w14:paraId="2AD09613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Example</w:t>
      </w:r>
    </w:p>
    <w:p w14:paraId="1F1A24D5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import </w:t>
      </w: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matplotlib.pyplot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as </w:t>
      </w:r>
      <w:proofErr w:type="spell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</w:t>
      </w:r>
      <w:proofErr w:type="spellEnd"/>
    </w:p>
    <w:p w14:paraId="4903AF42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D675371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plt.figure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figsize</w:t>
      </w:r>
      <w:proofErr w:type="spellEnd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=(</w:t>
      </w:r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8,5))</w:t>
      </w:r>
    </w:p>
    <w:p w14:paraId="6FF8CF12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72CC825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plt.plot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([1,2,3,4], [10,20,15,30])</w:t>
      </w:r>
    </w:p>
    <w:p w14:paraId="4C070EC7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5CED23E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plt.title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("Sales Data")</w:t>
      </w:r>
    </w:p>
    <w:p w14:paraId="2A646838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plt.show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68FF020F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Compare Different Sizes</w:t>
      </w:r>
    </w:p>
    <w:p w14:paraId="19FEF1DD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Small Figure</w:t>
      </w:r>
    </w:p>
    <w:p w14:paraId="64915ACA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plt.figure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figsize</w:t>
      </w:r>
      <w:proofErr w:type="spellEnd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=(</w:t>
      </w:r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4,3))</w:t>
      </w:r>
    </w:p>
    <w:p w14:paraId="3754D75E" w14:textId="77777777" w:rsidR="006E59BB" w:rsidRPr="006E59BB" w:rsidRDefault="006E59BB" w:rsidP="006E5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 Small graph</w:t>
      </w:r>
    </w:p>
    <w:p w14:paraId="4CD6FEC6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Medium Figure</w:t>
      </w:r>
    </w:p>
    <w:p w14:paraId="6EF8D2A9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plt.figure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figsize</w:t>
      </w:r>
      <w:proofErr w:type="spellEnd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=(</w:t>
      </w:r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8,5))</w:t>
      </w:r>
    </w:p>
    <w:p w14:paraId="5AB68A57" w14:textId="77777777" w:rsidR="006E59BB" w:rsidRPr="006E59BB" w:rsidRDefault="006E59BB" w:rsidP="006E5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 Normal graph</w:t>
      </w:r>
    </w:p>
    <w:p w14:paraId="27E609A4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Large Figure</w:t>
      </w:r>
    </w:p>
    <w:p w14:paraId="3F0CB0D8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plt.figure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figsize</w:t>
      </w:r>
      <w:proofErr w:type="spellEnd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=(</w:t>
      </w:r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12,6))</w:t>
      </w:r>
    </w:p>
    <w:p w14:paraId="64E92742" w14:textId="77777777" w:rsidR="006E59BB" w:rsidRPr="006E59BB" w:rsidRDefault="006E59BB" w:rsidP="006E5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 Wide graph</w:t>
      </w:r>
    </w:p>
    <w:p w14:paraId="5F93F22E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Why Use </w:t>
      </w:r>
      <w:proofErr w:type="spellStart"/>
      <w:r w:rsidRPr="006E59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figsize</w:t>
      </w:r>
      <w:proofErr w:type="spellEnd"/>
      <w:r w:rsidRPr="006E5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?</w:t>
      </w:r>
    </w:p>
    <w:p w14:paraId="49BEBB6E" w14:textId="77777777" w:rsidR="006E59BB" w:rsidRPr="006E59BB" w:rsidRDefault="006E59BB" w:rsidP="006E59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Make graphs easier to read.</w:t>
      </w:r>
    </w:p>
    <w:p w14:paraId="35295A4E" w14:textId="77777777" w:rsidR="006E59BB" w:rsidRPr="006E59BB" w:rsidRDefault="006E59BB" w:rsidP="006E59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Prevent labels from overlapping.</w:t>
      </w:r>
    </w:p>
    <w:p w14:paraId="0E7A3908" w14:textId="77777777" w:rsidR="006E59BB" w:rsidRPr="006E59BB" w:rsidRDefault="006E59BB" w:rsidP="006E59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Create graphs suitable for reports and presentations.</w:t>
      </w:r>
    </w:p>
    <w:p w14:paraId="01EAA175" w14:textId="77777777" w:rsidR="006E59BB" w:rsidRPr="006E59BB" w:rsidRDefault="006E59BB" w:rsidP="006E59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Control the width and height of the chart.</w:t>
      </w:r>
    </w:p>
    <w:p w14:paraId="2140A5CD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Remember</w:t>
      </w:r>
    </w:p>
    <w:p w14:paraId="482567F7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plt.figure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figsize</w:t>
      </w:r>
      <w:proofErr w:type="spellEnd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=(</w:t>
      </w:r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width, height))</w:t>
      </w:r>
    </w:p>
    <w:p w14:paraId="5E124BF1" w14:textId="77777777" w:rsidR="006E59BB" w:rsidRPr="006E59BB" w:rsidRDefault="006E59BB" w:rsidP="006E5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Example:</w:t>
      </w:r>
    </w:p>
    <w:p w14:paraId="7EF834E3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plt.figure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figsize</w:t>
      </w:r>
      <w:proofErr w:type="spellEnd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=(</w:t>
      </w:r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10,6))</w:t>
      </w:r>
    </w:p>
    <w:p w14:paraId="1311EE97" w14:textId="77777777" w:rsidR="006E59BB" w:rsidRPr="006E59BB" w:rsidRDefault="006E59BB" w:rsidP="006E59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Width = 10 inches</w:t>
      </w:r>
    </w:p>
    <w:p w14:paraId="31FACFBA" w14:textId="77777777" w:rsidR="006E59BB" w:rsidRPr="006E59BB" w:rsidRDefault="006E59BB" w:rsidP="006E59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Height = 6 inches</w:t>
      </w:r>
    </w:p>
    <w:p w14:paraId="7DFFE73C" w14:textId="77777777" w:rsidR="006E59BB" w:rsidRPr="006E59BB" w:rsidRDefault="006E59BB" w:rsidP="006E5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This line </w:t>
      </w:r>
      <w:r w:rsidRPr="006E59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must be written before </w:t>
      </w:r>
      <w:proofErr w:type="spellStart"/>
      <w:proofErr w:type="gramStart"/>
      <w:r w:rsidRPr="006E59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plt.plot</w:t>
      </w:r>
      <w:proofErr w:type="spellEnd"/>
      <w:proofErr w:type="gramEnd"/>
      <w:r w:rsidRPr="006E59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()</w:t>
      </w:r>
      <w:r w:rsidRPr="006E59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, </w:t>
      </w:r>
      <w:proofErr w:type="spellStart"/>
      <w:proofErr w:type="gramStart"/>
      <w:r w:rsidRPr="006E59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plt.bar</w:t>
      </w:r>
      <w:proofErr w:type="spellEnd"/>
      <w:r w:rsidRPr="006E59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6E59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  <w:r w:rsidRPr="006E59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, etc.</w:t>
      </w: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, otherwise the size may not change for that figure.</w:t>
      </w:r>
    </w:p>
    <w:p w14:paraId="4FBC5B77" w14:textId="77777777" w:rsidR="006E59BB" w:rsidRDefault="006E59BB"/>
    <w:p w14:paraId="79AA33A7" w14:textId="12A81F13" w:rsidR="006E59BB" w:rsidRDefault="006E59BB" w:rsidP="006E59B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5B41B7">
        <w:rPr>
          <w:rFonts w:ascii="Times New Roman" w:hAnsi="Times New Roman" w:cs="Times New Roman"/>
          <w:b/>
          <w:bCs/>
          <w:sz w:val="36"/>
          <w:szCs w:val="36"/>
        </w:rPr>
        <w:t>Link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hyperlink r:id="rId6" w:history="1">
        <w:r w:rsidRPr="001C0A56">
          <w:rPr>
            <w:rStyle w:val="Hyperlink"/>
            <w:rFonts w:ascii="Times New Roman" w:hAnsi="Times New Roman" w:cs="Times New Roman"/>
            <w:bCs/>
            <w:color w:val="000000" w:themeColor="text1"/>
            <w:sz w:val="32"/>
            <w:szCs w:val="32"/>
            <w:u w:val="none"/>
            <w14:glow w14:rad="228600">
              <w14:schemeClr w14:val="accent4">
                <w14:alpha w14:val="60000"/>
                <w14:satMod w14:val="175000"/>
              </w14:schemeClr>
            </w14:glow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CHATGPT</w:t>
        </w:r>
      </w:hyperlink>
    </w:p>
    <w:p w14:paraId="43D5DC67" w14:textId="77777777" w:rsidR="006E59BB" w:rsidRDefault="006E59BB"/>
    <w:p w14:paraId="27550C6B" w14:textId="77777777" w:rsidR="006E59BB" w:rsidRDefault="006E59BB"/>
    <w:p w14:paraId="59093503" w14:textId="77777777" w:rsidR="006E59BB" w:rsidRDefault="006E59BB"/>
    <w:p w14:paraId="26D6DE93" w14:textId="77777777" w:rsidR="006E59BB" w:rsidRDefault="006E59BB"/>
    <w:p w14:paraId="65C81272" w14:textId="77777777" w:rsidR="006E59BB" w:rsidRDefault="006E59BB"/>
    <w:p w14:paraId="75BC0E2B" w14:textId="77777777" w:rsidR="006E59BB" w:rsidRDefault="006E59BB"/>
    <w:p w14:paraId="0ACEF48C" w14:textId="77777777" w:rsidR="006E59BB" w:rsidRDefault="006E59BB"/>
    <w:p w14:paraId="486CA32E" w14:textId="77777777" w:rsidR="006E59BB" w:rsidRDefault="006E59BB"/>
    <w:p w14:paraId="7A822DFF" w14:textId="77777777" w:rsidR="006E59BB" w:rsidRDefault="006E59BB"/>
    <w:p w14:paraId="4F78663C" w14:textId="77777777" w:rsidR="006E59BB" w:rsidRPr="006E59BB" w:rsidRDefault="006E59BB" w:rsidP="006E5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plt.subplot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(1,2,1)</w:t>
      </w: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is used to </w:t>
      </w:r>
      <w:r w:rsidRPr="006E59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divide one figure into multiple plots</w:t>
      </w: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58F6F6F1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Syntax</w:t>
      </w:r>
    </w:p>
    <w:p w14:paraId="156C7204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plt.subplot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(rows, columns, position)</w:t>
      </w:r>
    </w:p>
    <w:p w14:paraId="7C5EBD98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Example</w:t>
      </w:r>
    </w:p>
    <w:p w14:paraId="599C6E9F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plt.subplot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(1,2,1)</w:t>
      </w:r>
    </w:p>
    <w:p w14:paraId="614CB415" w14:textId="77777777" w:rsidR="006E59BB" w:rsidRPr="006E59BB" w:rsidRDefault="006E59BB" w:rsidP="006E5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means: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656"/>
      </w:tblGrid>
      <w:tr w:rsidR="006E59BB" w:rsidRPr="006E59BB" w14:paraId="01FFAA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A5802A" w14:textId="77777777" w:rsidR="006E59BB" w:rsidRPr="006E59BB" w:rsidRDefault="006E59BB" w:rsidP="006E59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2632B2BC" w14:textId="77777777" w:rsidR="006E59BB" w:rsidRPr="006E59BB" w:rsidRDefault="006E59BB" w:rsidP="006E59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Meaning</w:t>
            </w:r>
          </w:p>
        </w:tc>
      </w:tr>
      <w:tr w:rsidR="006E59BB" w:rsidRPr="006E59BB" w14:paraId="6E135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1EA9A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0201FF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Total rows</w:t>
            </w:r>
          </w:p>
        </w:tc>
      </w:tr>
      <w:tr w:rsidR="006E59BB" w:rsidRPr="006E59BB" w14:paraId="7C366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1326A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18104E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Total columns</w:t>
            </w:r>
          </w:p>
        </w:tc>
      </w:tr>
      <w:tr w:rsidR="006E59BB" w:rsidRPr="006E59BB" w14:paraId="7091E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9A078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2DFEBA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Position number</w:t>
            </w:r>
          </w:p>
        </w:tc>
      </w:tr>
    </w:tbl>
    <w:p w14:paraId="28097E78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Visual Representation</w:t>
      </w:r>
    </w:p>
    <w:p w14:paraId="0F4597FD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+-------------+-------------+</w:t>
      </w:r>
    </w:p>
    <w:p w14:paraId="7BE488F1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| Plot 1      | Plot 2      |</w:t>
      </w:r>
    </w:p>
    <w:p w14:paraId="0966830F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| Position </w:t>
      </w:r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  |</w:t>
      </w:r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Position </w:t>
      </w:r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  |</w:t>
      </w:r>
      <w:proofErr w:type="gramEnd"/>
    </w:p>
    <w:p w14:paraId="3CBE9384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+-------------+-------------+</w:t>
      </w:r>
    </w:p>
    <w:p w14:paraId="762E0A36" w14:textId="77777777" w:rsidR="006E59BB" w:rsidRPr="006E59BB" w:rsidRDefault="006E59BB" w:rsidP="006E5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Here:</w:t>
      </w:r>
    </w:p>
    <w:p w14:paraId="5F4AC2F6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plt.subplot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(1,2,1)</w:t>
      </w:r>
    </w:p>
    <w:p w14:paraId="52262F42" w14:textId="77777777" w:rsidR="006E59BB" w:rsidRPr="006E59BB" w:rsidRDefault="006E59BB" w:rsidP="006E5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Selects </w:t>
      </w:r>
      <w:r w:rsidRPr="006E59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Plot 1</w:t>
      </w: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(left side).</w:t>
      </w:r>
    </w:p>
    <w:p w14:paraId="1DEFD34A" w14:textId="77777777" w:rsidR="006E59BB" w:rsidRPr="006E59BB" w:rsidRDefault="006E59BB" w:rsidP="006E5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And</w:t>
      </w:r>
    </w:p>
    <w:p w14:paraId="14898F55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plt.subplot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(1,2,2)</w:t>
      </w:r>
    </w:p>
    <w:p w14:paraId="7C4C745C" w14:textId="77777777" w:rsidR="006E59BB" w:rsidRPr="006E59BB" w:rsidRDefault="006E59BB" w:rsidP="006E5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Selects </w:t>
      </w:r>
      <w:r w:rsidRPr="006E59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Plot 2</w:t>
      </w: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(right side).</w:t>
      </w:r>
    </w:p>
    <w:p w14:paraId="1C18EE60" w14:textId="77777777" w:rsidR="006E59BB" w:rsidRPr="006E59BB" w:rsidRDefault="006E59BB" w:rsidP="006E59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845D8C2">
          <v:rect id="_x0000_i1867" style="width:0;height:1.5pt" o:hralign="center" o:hrstd="t" o:hr="t" fillcolor="#a0a0a0" stroked="f"/>
        </w:pict>
      </w:r>
    </w:p>
    <w:p w14:paraId="037DA395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Complete Example</w:t>
      </w:r>
    </w:p>
    <w:p w14:paraId="05F94248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import </w:t>
      </w: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matplotlib.pyplot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as </w:t>
      </w:r>
      <w:proofErr w:type="spell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</w:t>
      </w:r>
      <w:proofErr w:type="spellEnd"/>
    </w:p>
    <w:p w14:paraId="46706BA5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1DE6837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x = [1,2,3,4]</w:t>
      </w:r>
    </w:p>
    <w:p w14:paraId="2C50E691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6AA0153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plt.subplot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(1,2,1)</w:t>
      </w:r>
    </w:p>
    <w:p w14:paraId="33018CEB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plt.plot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x,[</w:t>
      </w:r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1,4,9,16])</w:t>
      </w:r>
    </w:p>
    <w:p w14:paraId="5D87DCF3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plt.title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("Square")</w:t>
      </w:r>
    </w:p>
    <w:p w14:paraId="40343E5A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F48E800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plt.subplot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(1,2,2)</w:t>
      </w:r>
    </w:p>
    <w:p w14:paraId="1AF911A8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plt.plot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x,[</w:t>
      </w:r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1,2,3,4])</w:t>
      </w:r>
    </w:p>
    <w:p w14:paraId="602722B6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plt.title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("Linear")</w:t>
      </w:r>
    </w:p>
    <w:p w14:paraId="586B814C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F4C3101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plt.show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1900B886" w14:textId="77777777" w:rsidR="006E59BB" w:rsidRPr="006E59BB" w:rsidRDefault="006E59BB" w:rsidP="006E5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4BB3B942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+----------------+----------------+</w:t>
      </w:r>
    </w:p>
    <w:p w14:paraId="48D6E4E1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|    Square      |     Linear     |</w:t>
      </w:r>
    </w:p>
    <w:p w14:paraId="771765A6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|      /         |       /        |</w:t>
      </w:r>
    </w:p>
    <w:p w14:paraId="57A3904F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|     /          |      /         |</w:t>
      </w:r>
    </w:p>
    <w:p w14:paraId="38E3FC0B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+----------------+----------------+</w:t>
      </w:r>
    </w:p>
    <w:p w14:paraId="1D490791" w14:textId="77777777" w:rsidR="006E59BB" w:rsidRPr="006E59BB" w:rsidRDefault="006E59BB" w:rsidP="006E59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A998B0D">
          <v:rect id="_x0000_i1868" style="width:0;height:1.5pt" o:hralign="center" o:hrstd="t" o:hr="t" fillcolor="#a0a0a0" stroked="f"/>
        </w:pict>
      </w:r>
    </w:p>
    <w:p w14:paraId="15B409CA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Another Example</w:t>
      </w:r>
    </w:p>
    <w:p w14:paraId="36E84221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plt.subplot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(2,2,1)</w:t>
      </w:r>
    </w:p>
    <w:p w14:paraId="073DCB3A" w14:textId="77777777" w:rsidR="006E59BB" w:rsidRPr="006E59BB" w:rsidRDefault="006E59BB" w:rsidP="006E5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means:</w:t>
      </w:r>
    </w:p>
    <w:p w14:paraId="68AA1E60" w14:textId="77777777" w:rsidR="006E59BB" w:rsidRPr="006E59BB" w:rsidRDefault="006E59BB" w:rsidP="006E59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2 rows</w:t>
      </w:r>
    </w:p>
    <w:p w14:paraId="615C2C74" w14:textId="77777777" w:rsidR="006E59BB" w:rsidRPr="006E59BB" w:rsidRDefault="006E59BB" w:rsidP="006E59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2 columns</w:t>
      </w:r>
    </w:p>
    <w:p w14:paraId="28224757" w14:textId="77777777" w:rsidR="006E59BB" w:rsidRPr="006E59BB" w:rsidRDefault="006E59BB" w:rsidP="006E59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Position 1</w:t>
      </w:r>
    </w:p>
    <w:p w14:paraId="4617AF58" w14:textId="77777777" w:rsidR="006E59BB" w:rsidRPr="006E59BB" w:rsidRDefault="006E59BB" w:rsidP="006E5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Layout:</w:t>
      </w:r>
    </w:p>
    <w:p w14:paraId="15AE9B89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+---------+---------+</w:t>
      </w:r>
    </w:p>
    <w:p w14:paraId="6691A511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|    1    |    2    |</w:t>
      </w:r>
    </w:p>
    <w:p w14:paraId="7C767642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+---------+---------+</w:t>
      </w:r>
    </w:p>
    <w:p w14:paraId="67A3B032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|    3    |    4    |</w:t>
      </w:r>
    </w:p>
    <w:p w14:paraId="0DAB4F80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+---------+---------+</w:t>
      </w:r>
    </w:p>
    <w:p w14:paraId="0015931B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Positions</w:t>
      </w:r>
    </w:p>
    <w:p w14:paraId="56B92FB9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plt.subplot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(2,2,1)   # Top Left</w:t>
      </w:r>
    </w:p>
    <w:p w14:paraId="1968BFE6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plt.subplot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(2,2,2)   # Top Right</w:t>
      </w:r>
    </w:p>
    <w:p w14:paraId="6296AD0D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plt.subplot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(2,2,3)   # Bottom Left</w:t>
      </w:r>
    </w:p>
    <w:p w14:paraId="4979A509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plt.subplot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(2,2,4)   # Bottom Right</w:t>
      </w:r>
    </w:p>
    <w:p w14:paraId="5ABD37E3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Easy Formula</w:t>
      </w:r>
    </w:p>
    <w:p w14:paraId="2815F5B4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plt.subplot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(rows, columns, position)</w:t>
      </w:r>
    </w:p>
    <w:p w14:paraId="6D7FC5FE" w14:textId="77777777" w:rsidR="006E59BB" w:rsidRPr="006E59BB" w:rsidRDefault="006E59BB" w:rsidP="006E5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Think:</w:t>
      </w:r>
    </w:p>
    <w:p w14:paraId="59DB85AD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How many rows?</w:t>
      </w:r>
    </w:p>
    <w:p w14:paraId="55A426F9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How many columns?</w:t>
      </w:r>
    </w:p>
    <w:p w14:paraId="1577F23B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Which box do I want to draw in?</w:t>
      </w:r>
    </w:p>
    <w:p w14:paraId="359477C2" w14:textId="77777777" w:rsidR="006E59BB" w:rsidRPr="006E59BB" w:rsidRDefault="006E59BB" w:rsidP="006E5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Example:</w:t>
      </w:r>
    </w:p>
    <w:p w14:paraId="1BC31B68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plt.subplot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(2,3,5)</w:t>
      </w:r>
    </w:p>
    <w:p w14:paraId="26FF14AA" w14:textId="77777777" w:rsidR="006E59BB" w:rsidRPr="006E59BB" w:rsidRDefault="006E59BB" w:rsidP="006E5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means:</w:t>
      </w:r>
    </w:p>
    <w:p w14:paraId="22C873DC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 rows</w:t>
      </w:r>
    </w:p>
    <w:p w14:paraId="7F1177F0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3 columns</w:t>
      </w:r>
    </w:p>
    <w:p w14:paraId="5C333B28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47148DF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+----+----+----+</w:t>
      </w:r>
    </w:p>
    <w:p w14:paraId="79055698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| </w:t>
      </w:r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  |</w:t>
      </w:r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  |</w:t>
      </w:r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3  |</w:t>
      </w:r>
      <w:proofErr w:type="gramEnd"/>
    </w:p>
    <w:p w14:paraId="5CD7FF47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+----+----+----+</w:t>
      </w:r>
    </w:p>
    <w:p w14:paraId="65691C95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| </w:t>
      </w:r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4  |</w:t>
      </w:r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5  |</w:t>
      </w:r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6  |</w:t>
      </w:r>
      <w:proofErr w:type="gramEnd"/>
    </w:p>
    <w:p w14:paraId="0C7A7F83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+----+----+----+</w:t>
      </w:r>
    </w:p>
    <w:p w14:paraId="527A6FF9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E2683D1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Current plot = Position 5</w:t>
      </w:r>
    </w:p>
    <w:p w14:paraId="669BB307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Shortcut to Remember</w:t>
      </w:r>
    </w:p>
    <w:p w14:paraId="7E300608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plt.subplot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(1,2,1)</w:t>
      </w:r>
    </w:p>
    <w:p w14:paraId="13644FBA" w14:textId="77777777" w:rsidR="006E59BB" w:rsidRPr="006E59BB" w:rsidRDefault="006E59BB" w:rsidP="006E5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= </w:t>
      </w:r>
      <w:r w:rsidRPr="006E59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1 row, 2 columns, first plot</w:t>
      </w:r>
    </w:p>
    <w:p w14:paraId="0A535EED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plt.subplot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(1,2,2)</w:t>
      </w:r>
    </w:p>
    <w:p w14:paraId="3B6D6118" w14:textId="77777777" w:rsidR="006E59BB" w:rsidRPr="006E59BB" w:rsidRDefault="006E59BB" w:rsidP="006E5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= </w:t>
      </w:r>
      <w:r w:rsidRPr="006E59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1 row, 2 columns, second plot</w:t>
      </w: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6E59BB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</w:p>
    <w:p w14:paraId="726E3D20" w14:textId="77777777" w:rsidR="006E59BB" w:rsidRDefault="006E59BB"/>
    <w:p w14:paraId="7DA18660" w14:textId="627DF6A3" w:rsidR="006E59BB" w:rsidRPr="006E59BB" w:rsidRDefault="006E59BB" w:rsidP="006E59BB">
      <w:pPr>
        <w:jc w:val="center"/>
        <w:rPr>
          <w:rStyle w:val="Hyperlink"/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5B41B7">
        <w:rPr>
          <w:rFonts w:ascii="Times New Roman" w:hAnsi="Times New Roman" w:cs="Times New Roman"/>
          <w:b/>
          <w:bCs/>
          <w:sz w:val="36"/>
          <w:szCs w:val="36"/>
        </w:rPr>
        <w:t>Link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Cs/>
          <w:sz w:val="32"/>
          <w:szCs w:val="32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>
        <w:rPr>
          <w:rFonts w:ascii="Times New Roman" w:hAnsi="Times New Roman" w:cs="Times New Roman"/>
          <w:bCs/>
          <w:sz w:val="32"/>
          <w:szCs w:val="32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>HYPERLINK "https://chatgpt.com/s/t_6a3bf6de3a54819182bca27bf334b0c9"</w:instrText>
      </w:r>
      <w:r>
        <w:rPr>
          <w:rFonts w:ascii="Times New Roman" w:hAnsi="Times New Roman" w:cs="Times New Roman"/>
          <w:bCs/>
          <w:sz w:val="32"/>
          <w:szCs w:val="32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r>
      <w:r>
        <w:rPr>
          <w:rFonts w:ascii="Times New Roman" w:hAnsi="Times New Roman" w:cs="Times New Roman"/>
          <w:bCs/>
          <w:sz w:val="32"/>
          <w:szCs w:val="32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Pr="006E59BB">
        <w:rPr>
          <w:rStyle w:val="Hyperlink"/>
          <w:rFonts w:ascii="Times New Roman" w:hAnsi="Times New Roman" w:cs="Times New Roman"/>
          <w:bCs/>
          <w:sz w:val="32"/>
          <w:szCs w:val="32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CHATGPT</w:t>
      </w:r>
    </w:p>
    <w:p w14:paraId="278F0933" w14:textId="24BD448F" w:rsidR="006E59BB" w:rsidRDefault="006E59BB">
      <w:pPr>
        <w:rPr>
          <w:rFonts w:ascii="Times New Roman" w:hAnsi="Times New Roman" w:cs="Times New Roman"/>
          <w:bCs/>
          <w:sz w:val="32"/>
          <w:szCs w:val="32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Cs/>
          <w:sz w:val="32"/>
          <w:szCs w:val="32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</w:p>
    <w:p w14:paraId="60C13810" w14:textId="77777777" w:rsidR="006E59BB" w:rsidRDefault="006E59BB">
      <w:pPr>
        <w:rPr>
          <w:rFonts w:ascii="Times New Roman" w:hAnsi="Times New Roman" w:cs="Times New Roman"/>
          <w:bCs/>
          <w:sz w:val="32"/>
          <w:szCs w:val="32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0ADCD7" w14:textId="77777777" w:rsidR="006E59BB" w:rsidRDefault="006E59BB">
      <w:pPr>
        <w:rPr>
          <w:rFonts w:ascii="Times New Roman" w:hAnsi="Times New Roman" w:cs="Times New Roman"/>
          <w:bCs/>
          <w:sz w:val="32"/>
          <w:szCs w:val="32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FE2D26" w14:textId="77777777" w:rsidR="006E59BB" w:rsidRDefault="006E59BB">
      <w:pPr>
        <w:rPr>
          <w:rFonts w:ascii="Times New Roman" w:hAnsi="Times New Roman" w:cs="Times New Roman"/>
          <w:bCs/>
          <w:sz w:val="32"/>
          <w:szCs w:val="32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59A7856" w14:textId="77777777" w:rsidR="006E59BB" w:rsidRDefault="006E59BB">
      <w:pPr>
        <w:rPr>
          <w:rFonts w:ascii="Times New Roman" w:hAnsi="Times New Roman" w:cs="Times New Roman"/>
          <w:bCs/>
          <w:sz w:val="32"/>
          <w:szCs w:val="32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C0AFBA" w14:textId="77777777" w:rsidR="006E59BB" w:rsidRDefault="006E59BB">
      <w:pPr>
        <w:rPr>
          <w:rFonts w:ascii="Times New Roman" w:hAnsi="Times New Roman" w:cs="Times New Roman"/>
          <w:bCs/>
          <w:sz w:val="32"/>
          <w:szCs w:val="32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9583F0" w14:textId="77777777" w:rsidR="006E59BB" w:rsidRDefault="006E59BB">
      <w:pPr>
        <w:rPr>
          <w:rFonts w:ascii="Times New Roman" w:hAnsi="Times New Roman" w:cs="Times New Roman"/>
          <w:bCs/>
          <w:sz w:val="32"/>
          <w:szCs w:val="32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BDE78B1" w14:textId="77777777" w:rsidR="006E59BB" w:rsidRDefault="006E59BB">
      <w:pPr>
        <w:rPr>
          <w:rFonts w:ascii="Times New Roman" w:hAnsi="Times New Roman" w:cs="Times New Roman"/>
          <w:bCs/>
          <w:sz w:val="32"/>
          <w:szCs w:val="32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9B68970" w14:textId="77777777" w:rsidR="006E59BB" w:rsidRDefault="006E59BB">
      <w:pPr>
        <w:rPr>
          <w:rFonts w:ascii="Times New Roman" w:hAnsi="Times New Roman" w:cs="Times New Roman"/>
          <w:bCs/>
          <w:sz w:val="32"/>
          <w:szCs w:val="32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C0363A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Explode in Pie Chart (Matplotlib)</w:t>
      </w:r>
    </w:p>
    <w:p w14:paraId="7EECFC06" w14:textId="77777777" w:rsidR="006E59BB" w:rsidRPr="006E59BB" w:rsidRDefault="006E59BB" w:rsidP="006E5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The </w:t>
      </w:r>
      <w:r w:rsidRPr="006E59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explode</w:t>
      </w: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parameter is used to </w:t>
      </w:r>
      <w:r w:rsidRPr="006E59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separate one or more slices from the pie chart</w:t>
      </w: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to highlight them.</w:t>
      </w:r>
    </w:p>
    <w:p w14:paraId="648D71C8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Syntax</w:t>
      </w:r>
    </w:p>
    <w:p w14:paraId="2152EC63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plt.pie</w:t>
      </w:r>
      <w:proofErr w:type="spell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</w:p>
    <w:p w14:paraId="05434692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sizes,</w:t>
      </w:r>
    </w:p>
    <w:p w14:paraId="00F6EFC9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labels=labels,</w:t>
      </w:r>
    </w:p>
    <w:p w14:paraId="1C59B3F5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explode=explode</w:t>
      </w:r>
    </w:p>
    <w:p w14:paraId="385991DA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5F3D20FD" w14:textId="77777777" w:rsidR="006E59BB" w:rsidRPr="006E59BB" w:rsidRDefault="006E59BB" w:rsidP="006E59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9CDF0A9">
          <v:rect id="_x0000_i1997" style="width:0;height:1.5pt" o:hralign="center" o:hrstd="t" o:hr="t" fillcolor="#a0a0a0" stroked="f"/>
        </w:pict>
      </w:r>
    </w:p>
    <w:p w14:paraId="47276253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Example 1: Explode One Slice</w:t>
      </w:r>
    </w:p>
    <w:p w14:paraId="4CF3F0E1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import </w:t>
      </w: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matplotlib.pyplot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as </w:t>
      </w:r>
      <w:proofErr w:type="spell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</w:t>
      </w:r>
      <w:proofErr w:type="spellEnd"/>
    </w:p>
    <w:p w14:paraId="456CC2B4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8763A7F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sizes = [40, 30, 20, 10]</w:t>
      </w:r>
    </w:p>
    <w:p w14:paraId="6AAF026F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labels = ["Python", "Java", "PHP", "C"]</w:t>
      </w:r>
    </w:p>
    <w:p w14:paraId="56FD5688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FED830F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explode = [0.1, 0, 0, 0]</w:t>
      </w:r>
    </w:p>
    <w:p w14:paraId="65C9C69D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8D57205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plt.pie</w:t>
      </w:r>
      <w:proofErr w:type="spell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</w:p>
    <w:p w14:paraId="7F83DC64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sizes,</w:t>
      </w:r>
    </w:p>
    <w:p w14:paraId="00AAD979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labels=labels,</w:t>
      </w:r>
    </w:p>
    <w:p w14:paraId="3565B539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explode=explode,</w:t>
      </w:r>
    </w:p>
    <w:p w14:paraId="19E62360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autopct</w:t>
      </w:r>
      <w:proofErr w:type="spell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="%1.1f%%"</w:t>
      </w:r>
    </w:p>
    <w:p w14:paraId="2CE7ECBF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5872312E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FD58ABA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plt.title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("Programming Language Usage")</w:t>
      </w:r>
    </w:p>
    <w:p w14:paraId="2E37D352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plt.show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2EB2AAC9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Explanation</w:t>
      </w:r>
    </w:p>
    <w:p w14:paraId="174EAB20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explode = [0.1, 0, 0, 0]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675"/>
      </w:tblGrid>
      <w:tr w:rsidR="006E59BB" w:rsidRPr="006E59BB" w14:paraId="6B6CF7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07B6C1" w14:textId="77777777" w:rsidR="006E59BB" w:rsidRPr="006E59BB" w:rsidRDefault="006E59BB" w:rsidP="006E59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Slice</w:t>
            </w:r>
          </w:p>
        </w:tc>
        <w:tc>
          <w:tcPr>
            <w:tcW w:w="0" w:type="auto"/>
            <w:vAlign w:val="center"/>
            <w:hideMark/>
          </w:tcPr>
          <w:p w14:paraId="02FAD293" w14:textId="77777777" w:rsidR="006E59BB" w:rsidRPr="006E59BB" w:rsidRDefault="006E59BB" w:rsidP="006E59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Value</w:t>
            </w:r>
          </w:p>
        </w:tc>
      </w:tr>
      <w:tr w:rsidR="006E59BB" w:rsidRPr="006E59BB" w14:paraId="5B0ED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8B4D2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3C1DB754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0.1</w:t>
            </w:r>
          </w:p>
        </w:tc>
      </w:tr>
      <w:tr w:rsidR="006E59BB" w:rsidRPr="006E59BB" w14:paraId="7F8AB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48808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1703957E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0</w:t>
            </w:r>
          </w:p>
        </w:tc>
      </w:tr>
      <w:tr w:rsidR="006E59BB" w:rsidRPr="006E59BB" w14:paraId="7E14D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FFC10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PHP</w:t>
            </w:r>
          </w:p>
        </w:tc>
        <w:tc>
          <w:tcPr>
            <w:tcW w:w="0" w:type="auto"/>
            <w:vAlign w:val="center"/>
            <w:hideMark/>
          </w:tcPr>
          <w:p w14:paraId="4B25A417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0</w:t>
            </w:r>
          </w:p>
        </w:tc>
      </w:tr>
      <w:tr w:rsidR="006E59BB" w:rsidRPr="006E59BB" w14:paraId="73C67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A57BB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64442E1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0</w:t>
            </w:r>
          </w:p>
        </w:tc>
      </w:tr>
    </w:tbl>
    <w:p w14:paraId="1EC6995E" w14:textId="77777777" w:rsidR="006E59BB" w:rsidRPr="006E59BB" w:rsidRDefault="006E59BB" w:rsidP="006E59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Python slice moves outward.</w:t>
      </w:r>
    </w:p>
    <w:p w14:paraId="43F6666B" w14:textId="77777777" w:rsidR="006E59BB" w:rsidRPr="006E59BB" w:rsidRDefault="006E59BB" w:rsidP="006E59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Other slices remain in place.</w:t>
      </w:r>
    </w:p>
    <w:p w14:paraId="5EC3E458" w14:textId="77777777" w:rsidR="006E59BB" w:rsidRPr="006E59BB" w:rsidRDefault="006E59BB" w:rsidP="006E59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C964A46">
          <v:rect id="_x0000_i1998" style="width:0;height:1.5pt" o:hralign="center" o:hrstd="t" o:hr="t" fillcolor="#a0a0a0" stroked="f"/>
        </w:pict>
      </w:r>
    </w:p>
    <w:p w14:paraId="1C1BFD21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Visual Idea</w:t>
      </w:r>
    </w:p>
    <w:p w14:paraId="78CAA9CF" w14:textId="77777777" w:rsidR="006E59BB" w:rsidRPr="006E59BB" w:rsidRDefault="006E59BB" w:rsidP="006E5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Without explode:</w:t>
      </w:r>
    </w:p>
    <w:p w14:paraId="11E16DB4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 xml:space="preserve">     ______</w:t>
      </w:r>
    </w:p>
    <w:p w14:paraId="103A3D7A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/        \</w:t>
      </w:r>
    </w:p>
    <w:p w14:paraId="255535CF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| Python   |</w:t>
      </w:r>
    </w:p>
    <w:p w14:paraId="50FDFA6C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| Java     |</w:t>
      </w:r>
    </w:p>
    <w:p w14:paraId="3A7CF23A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| PHP      |</w:t>
      </w:r>
    </w:p>
    <w:p w14:paraId="6665719C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| C        |</w:t>
      </w:r>
    </w:p>
    <w:p w14:paraId="5CC46601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\______/</w:t>
      </w:r>
    </w:p>
    <w:p w14:paraId="758A29A0" w14:textId="77777777" w:rsidR="006E59BB" w:rsidRPr="006E59BB" w:rsidRDefault="006E59BB" w:rsidP="006E5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With explode:</w:t>
      </w:r>
    </w:p>
    <w:p w14:paraId="506BC33B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Python</w:t>
      </w:r>
    </w:p>
    <w:p w14:paraId="512D7BAF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↑</w:t>
      </w:r>
    </w:p>
    <w:p w14:paraId="58EECCD4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______</w:t>
      </w:r>
    </w:p>
    <w:p w14:paraId="5C34BC34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/      \</w:t>
      </w:r>
    </w:p>
    <w:p w14:paraId="6E24F2E6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/        \</w:t>
      </w:r>
    </w:p>
    <w:p w14:paraId="1A8763DC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| Java     |</w:t>
      </w:r>
    </w:p>
    <w:p w14:paraId="570E9D9A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| PHP      |</w:t>
      </w:r>
    </w:p>
    <w:p w14:paraId="66C0FD00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| C        |</w:t>
      </w:r>
    </w:p>
    <w:p w14:paraId="14B6E3F6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\________/</w:t>
      </w:r>
    </w:p>
    <w:p w14:paraId="47540A9D" w14:textId="77777777" w:rsidR="006E59BB" w:rsidRPr="006E59BB" w:rsidRDefault="006E59BB" w:rsidP="006E5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Python slice is separated from the pie.</w:t>
      </w:r>
    </w:p>
    <w:p w14:paraId="7E28165A" w14:textId="77777777" w:rsidR="006E59BB" w:rsidRPr="006E59BB" w:rsidRDefault="006E59BB" w:rsidP="006E59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CAC5931">
          <v:rect id="_x0000_i1999" style="width:0;height:1.5pt" o:hralign="center" o:hrstd="t" o:hr="t" fillcolor="#a0a0a0" stroked="f"/>
        </w:pict>
      </w:r>
    </w:p>
    <w:p w14:paraId="62EE7B6C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Example 2: Explode Multiple Slices</w:t>
      </w:r>
    </w:p>
    <w:p w14:paraId="7201BA78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import </w:t>
      </w: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matplotlib.pyplot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as </w:t>
      </w:r>
      <w:proofErr w:type="spell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</w:t>
      </w:r>
      <w:proofErr w:type="spellEnd"/>
    </w:p>
    <w:p w14:paraId="475B7E70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C0E5772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sizes = [40, 30, 20, 10]</w:t>
      </w:r>
    </w:p>
    <w:p w14:paraId="6D3D7233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labels = ["Python", "Java", "PHP", "C"]</w:t>
      </w:r>
    </w:p>
    <w:p w14:paraId="6952FACC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F6C5015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explode = [0.1, 0.2, 0, 0]</w:t>
      </w:r>
    </w:p>
    <w:p w14:paraId="694905A6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16AB135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plt.pie</w:t>
      </w:r>
      <w:proofErr w:type="spell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</w:p>
    <w:p w14:paraId="651D1A6A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sizes,</w:t>
      </w:r>
    </w:p>
    <w:p w14:paraId="288B3E62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labels=labels,</w:t>
      </w:r>
    </w:p>
    <w:p w14:paraId="00E50255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explode=explode,</w:t>
      </w:r>
    </w:p>
    <w:p w14:paraId="6C972A5A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autopct</w:t>
      </w:r>
      <w:proofErr w:type="spell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="%1.1f%%"</w:t>
      </w:r>
    </w:p>
    <w:p w14:paraId="7E40B6BA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13AF08DD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CF3D389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plt.show</w:t>
      </w:r>
      <w:proofErr w:type="spellEnd"/>
      <w:proofErr w:type="gramEnd"/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71071305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Result</w:t>
      </w:r>
    </w:p>
    <w:p w14:paraId="3771A85E" w14:textId="77777777" w:rsidR="006E59BB" w:rsidRPr="006E59BB" w:rsidRDefault="006E59BB" w:rsidP="006E59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Python moves out by 0.1</w:t>
      </w:r>
    </w:p>
    <w:p w14:paraId="1E54FA3D" w14:textId="77777777" w:rsidR="006E59BB" w:rsidRPr="006E59BB" w:rsidRDefault="006E59BB" w:rsidP="006E59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Java moves out by 0.2</w:t>
      </w:r>
    </w:p>
    <w:p w14:paraId="3D10B2B4" w14:textId="77777777" w:rsidR="006E59BB" w:rsidRPr="006E59BB" w:rsidRDefault="006E59BB" w:rsidP="006E59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PHP and C stay in place</w:t>
      </w:r>
    </w:p>
    <w:p w14:paraId="44A4743D" w14:textId="77777777" w:rsidR="006E59BB" w:rsidRPr="006E59BB" w:rsidRDefault="006E59BB" w:rsidP="006E59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AE666A5">
          <v:rect id="_x0000_i2000" style="width:0;height:1.5pt" o:hralign="center" o:hrstd="t" o:hr="t" fillcolor="#a0a0a0" stroked="f"/>
        </w:pict>
      </w:r>
    </w:p>
    <w:p w14:paraId="740C219F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Meaning of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935"/>
      </w:tblGrid>
      <w:tr w:rsidR="006E59BB" w:rsidRPr="006E59BB" w14:paraId="0A7F34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72CC52" w14:textId="77777777" w:rsidR="006E59BB" w:rsidRPr="006E59BB" w:rsidRDefault="006E59BB" w:rsidP="006E59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1F152D7F" w14:textId="77777777" w:rsidR="006E59BB" w:rsidRPr="006E59BB" w:rsidRDefault="006E59BB" w:rsidP="006E59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Meaning</w:t>
            </w:r>
          </w:p>
        </w:tc>
      </w:tr>
      <w:tr w:rsidR="006E59BB" w:rsidRPr="006E59BB" w14:paraId="25DB7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C45BE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ADC70AC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No separation</w:t>
            </w:r>
          </w:p>
        </w:tc>
      </w:tr>
      <w:tr w:rsidR="006E59BB" w:rsidRPr="006E59BB" w14:paraId="08460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4D9C5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lastRenderedPageBreak/>
              <w:t>0.1</w:t>
            </w:r>
          </w:p>
        </w:tc>
        <w:tc>
          <w:tcPr>
            <w:tcW w:w="0" w:type="auto"/>
            <w:vAlign w:val="center"/>
            <w:hideMark/>
          </w:tcPr>
          <w:p w14:paraId="79A34975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Small separation</w:t>
            </w:r>
          </w:p>
        </w:tc>
      </w:tr>
      <w:tr w:rsidR="006E59BB" w:rsidRPr="006E59BB" w14:paraId="4E7AC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BB5E3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67CD6A7A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Medium separation</w:t>
            </w:r>
          </w:p>
        </w:tc>
      </w:tr>
      <w:tr w:rsidR="006E59BB" w:rsidRPr="006E59BB" w14:paraId="222FE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BA5A9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14:paraId="637F3562" w14:textId="77777777" w:rsidR="006E59BB" w:rsidRPr="006E59BB" w:rsidRDefault="006E59BB" w:rsidP="006E59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E59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Large separation</w:t>
            </w:r>
          </w:p>
        </w:tc>
      </w:tr>
    </w:tbl>
    <w:p w14:paraId="23B76633" w14:textId="77777777" w:rsidR="006E59BB" w:rsidRPr="006E59BB" w:rsidRDefault="006E59BB" w:rsidP="006E5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Example:</w:t>
      </w:r>
    </w:p>
    <w:p w14:paraId="4DD8816D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explode = [0, 0, 0, 0]</w:t>
      </w:r>
    </w:p>
    <w:p w14:paraId="05EA16B5" w14:textId="77777777" w:rsidR="006E59BB" w:rsidRPr="006E59BB" w:rsidRDefault="006E59BB" w:rsidP="006E5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No slice moves.</w:t>
      </w:r>
    </w:p>
    <w:p w14:paraId="0075C4A5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explode = [0.2, 0, 0, 0]</w:t>
      </w:r>
    </w:p>
    <w:p w14:paraId="4105ABD5" w14:textId="77777777" w:rsidR="006E59BB" w:rsidRPr="006E59BB" w:rsidRDefault="006E59BB" w:rsidP="006E5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First slice moves outward.</w:t>
      </w:r>
    </w:p>
    <w:p w14:paraId="119DE592" w14:textId="77777777" w:rsidR="006E59BB" w:rsidRPr="006E59BB" w:rsidRDefault="006E59BB" w:rsidP="006E59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3FCAA7A">
          <v:rect id="_x0000_i2001" style="width:0;height:1.5pt" o:hralign="center" o:hrstd="t" o:hr="t" fillcolor="#a0a0a0" stroked="f"/>
        </w:pict>
      </w:r>
    </w:p>
    <w:p w14:paraId="717CD326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Real-Life Use</w:t>
      </w:r>
    </w:p>
    <w:p w14:paraId="5CBD5316" w14:textId="77777777" w:rsidR="006E59BB" w:rsidRPr="006E59BB" w:rsidRDefault="006E59BB" w:rsidP="006E5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Explode is used to highlight:</w:t>
      </w:r>
    </w:p>
    <w:p w14:paraId="66295D9D" w14:textId="77777777" w:rsidR="006E59BB" w:rsidRPr="006E59BB" w:rsidRDefault="006E59BB" w:rsidP="006E59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Highest sales product</w:t>
      </w:r>
    </w:p>
    <w:p w14:paraId="5BF93C15" w14:textId="77777777" w:rsidR="006E59BB" w:rsidRPr="006E59BB" w:rsidRDefault="006E59BB" w:rsidP="006E59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Most popular programming language</w:t>
      </w:r>
    </w:p>
    <w:p w14:paraId="0382C8A0" w14:textId="77777777" w:rsidR="006E59BB" w:rsidRPr="006E59BB" w:rsidRDefault="006E59BB" w:rsidP="006E59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Largest market share</w:t>
      </w:r>
    </w:p>
    <w:p w14:paraId="4B57512E" w14:textId="77777777" w:rsidR="006E59BB" w:rsidRPr="006E59BB" w:rsidRDefault="006E59BB" w:rsidP="006E59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Top-performing department</w:t>
      </w:r>
    </w:p>
    <w:p w14:paraId="6FD22E3F" w14:textId="77777777" w:rsidR="006E59BB" w:rsidRPr="006E59BB" w:rsidRDefault="006E59BB" w:rsidP="006E59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F24B854">
          <v:rect id="_x0000_i2002" style="width:0;height:1.5pt" o:hralign="center" o:hrstd="t" o:hr="t" fillcolor="#a0a0a0" stroked="f"/>
        </w:pict>
      </w:r>
    </w:p>
    <w:p w14:paraId="6D450D3D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Interview Question</w:t>
      </w:r>
    </w:p>
    <w:p w14:paraId="0D19BBCC" w14:textId="77777777" w:rsidR="006E59BB" w:rsidRPr="006E59BB" w:rsidRDefault="006E59BB" w:rsidP="006E5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Q: What is explode in a Pie Chart?</w:t>
      </w:r>
    </w:p>
    <w:p w14:paraId="2F464479" w14:textId="77777777" w:rsidR="006E59BB" w:rsidRPr="006E59BB" w:rsidRDefault="006E59BB" w:rsidP="006E5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Answer:</w:t>
      </w: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  <w:t xml:space="preserve">The </w:t>
      </w: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explode</w:t>
      </w: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parameter is used to separate one or more slices from a pie chart to highlight important data.</w:t>
      </w:r>
    </w:p>
    <w:p w14:paraId="35BD94BF" w14:textId="77777777" w:rsidR="006E59BB" w:rsidRPr="006E59BB" w:rsidRDefault="006E59BB" w:rsidP="006E5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Example:</w:t>
      </w:r>
    </w:p>
    <w:p w14:paraId="45004578" w14:textId="77777777" w:rsidR="006E59BB" w:rsidRPr="006E59BB" w:rsidRDefault="006E59BB" w:rsidP="006E5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E59B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explode = [0.1, 0, 0, 0]</w:t>
      </w:r>
    </w:p>
    <w:p w14:paraId="377E1FA9" w14:textId="5005B366" w:rsidR="006E59BB" w:rsidRPr="006E59BB" w:rsidRDefault="006E59BB" w:rsidP="006E5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This moves the first slice slightly away from the </w:t>
      </w:r>
      <w:proofErr w:type="spellStart"/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center</w:t>
      </w:r>
      <w:proofErr w:type="spellEnd"/>
      <w:r w:rsidRPr="006E59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of the pie chart.</w:t>
      </w:r>
    </w:p>
    <w:p w14:paraId="5A6D5FF8" w14:textId="12E29480" w:rsidR="006E59BB" w:rsidRPr="006E59BB" w:rsidRDefault="006E59BB" w:rsidP="006E59BB">
      <w:pPr>
        <w:jc w:val="center"/>
        <w:rPr>
          <w:rStyle w:val="Hyperlink"/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5B41B7">
        <w:rPr>
          <w:rFonts w:ascii="Times New Roman" w:hAnsi="Times New Roman" w:cs="Times New Roman"/>
          <w:b/>
          <w:bCs/>
          <w:sz w:val="36"/>
          <w:szCs w:val="36"/>
        </w:rPr>
        <w:t>Link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Cs/>
          <w:sz w:val="32"/>
          <w:szCs w:val="32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>
        <w:rPr>
          <w:rFonts w:ascii="Times New Roman" w:hAnsi="Times New Roman" w:cs="Times New Roman"/>
          <w:bCs/>
          <w:sz w:val="32"/>
          <w:szCs w:val="32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>HYPERLINK "https://chatgpt.com/s/t_6a3bf72739c481919ff112734d7c86f0"</w:instrText>
      </w:r>
      <w:r>
        <w:rPr>
          <w:rFonts w:ascii="Times New Roman" w:hAnsi="Times New Roman" w:cs="Times New Roman"/>
          <w:bCs/>
          <w:sz w:val="32"/>
          <w:szCs w:val="32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r>
      <w:r>
        <w:rPr>
          <w:rFonts w:ascii="Times New Roman" w:hAnsi="Times New Roman" w:cs="Times New Roman"/>
          <w:bCs/>
          <w:sz w:val="32"/>
          <w:szCs w:val="32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Pr="006E59BB">
        <w:rPr>
          <w:rStyle w:val="Hyperlink"/>
          <w:rFonts w:ascii="Times New Roman" w:hAnsi="Times New Roman" w:cs="Times New Roman"/>
          <w:bCs/>
          <w:sz w:val="32"/>
          <w:szCs w:val="32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CHATGPT</w:t>
      </w:r>
    </w:p>
    <w:p w14:paraId="61EA0A78" w14:textId="0291DA64" w:rsidR="006E59BB" w:rsidRDefault="006E59BB" w:rsidP="006E59B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Cs/>
          <w:sz w:val="32"/>
          <w:szCs w:val="32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 w:rsidRPr="006E59BB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 w:rsidRPr="005B41B7">
        <w:rPr>
          <w:rFonts w:ascii="Times New Roman" w:hAnsi="Times New Roman" w:cs="Times New Roman"/>
          <w:b/>
          <w:bCs/>
          <w:sz w:val="36"/>
          <w:szCs w:val="36"/>
        </w:rPr>
        <w:t>Link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hyperlink r:id="rId7" w:history="1">
        <w:r>
          <w:rPr>
            <w:rStyle w:val="Hyperlink"/>
            <w:rFonts w:ascii="Times New Roman" w:hAnsi="Times New Roman" w:cs="Times New Roman"/>
            <w:bCs/>
            <w:color w:val="000000" w:themeColor="text1"/>
            <w:sz w:val="32"/>
            <w:szCs w:val="32"/>
            <w:u w:val="none"/>
            <w14:glow w14:rad="228600">
              <w14:schemeClr w14:val="accent4">
                <w14:alpha w14:val="60000"/>
                <w14:satMod w14:val="175000"/>
              </w14:schemeClr>
            </w14:glow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ALL</w:t>
        </w:r>
      </w:hyperlink>
    </w:p>
    <w:p w14:paraId="2BEF7823" w14:textId="6AA0897D" w:rsidR="006E59BB" w:rsidRDefault="006E59BB"/>
    <w:sectPr w:rsidR="006E59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469F5"/>
    <w:multiLevelType w:val="multilevel"/>
    <w:tmpl w:val="4B1E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12C58"/>
    <w:multiLevelType w:val="multilevel"/>
    <w:tmpl w:val="F4C6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83945"/>
    <w:multiLevelType w:val="multilevel"/>
    <w:tmpl w:val="9FD2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928CD"/>
    <w:multiLevelType w:val="multilevel"/>
    <w:tmpl w:val="D1DA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5F7DEF"/>
    <w:multiLevelType w:val="multilevel"/>
    <w:tmpl w:val="40E0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EC64FD"/>
    <w:multiLevelType w:val="multilevel"/>
    <w:tmpl w:val="F960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5B2C02"/>
    <w:multiLevelType w:val="multilevel"/>
    <w:tmpl w:val="EA32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745FE8"/>
    <w:multiLevelType w:val="multilevel"/>
    <w:tmpl w:val="2246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0274A0"/>
    <w:multiLevelType w:val="multilevel"/>
    <w:tmpl w:val="C580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424FFA"/>
    <w:multiLevelType w:val="multilevel"/>
    <w:tmpl w:val="E536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4036A0"/>
    <w:multiLevelType w:val="multilevel"/>
    <w:tmpl w:val="970C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0549D8"/>
    <w:multiLevelType w:val="multilevel"/>
    <w:tmpl w:val="2C3A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9A4FDE"/>
    <w:multiLevelType w:val="multilevel"/>
    <w:tmpl w:val="78EA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EA07DC"/>
    <w:multiLevelType w:val="multilevel"/>
    <w:tmpl w:val="4492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3421CD"/>
    <w:multiLevelType w:val="multilevel"/>
    <w:tmpl w:val="C9B0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247F86"/>
    <w:multiLevelType w:val="multilevel"/>
    <w:tmpl w:val="18BE8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715909"/>
    <w:multiLevelType w:val="multilevel"/>
    <w:tmpl w:val="08EC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05788E"/>
    <w:multiLevelType w:val="multilevel"/>
    <w:tmpl w:val="6386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10063B"/>
    <w:multiLevelType w:val="multilevel"/>
    <w:tmpl w:val="47EE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D5769B"/>
    <w:multiLevelType w:val="multilevel"/>
    <w:tmpl w:val="BDB4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BE2938"/>
    <w:multiLevelType w:val="multilevel"/>
    <w:tmpl w:val="1BD0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6595629">
    <w:abstractNumId w:val="4"/>
  </w:num>
  <w:num w:numId="2" w16cid:durableId="2046638130">
    <w:abstractNumId w:val="5"/>
  </w:num>
  <w:num w:numId="3" w16cid:durableId="1262837849">
    <w:abstractNumId w:val="11"/>
  </w:num>
  <w:num w:numId="4" w16cid:durableId="1600455136">
    <w:abstractNumId w:val="9"/>
  </w:num>
  <w:num w:numId="5" w16cid:durableId="183324431">
    <w:abstractNumId w:val="3"/>
  </w:num>
  <w:num w:numId="6" w16cid:durableId="543491944">
    <w:abstractNumId w:val="7"/>
  </w:num>
  <w:num w:numId="7" w16cid:durableId="2120373636">
    <w:abstractNumId w:val="17"/>
  </w:num>
  <w:num w:numId="8" w16cid:durableId="224880540">
    <w:abstractNumId w:val="13"/>
  </w:num>
  <w:num w:numId="9" w16cid:durableId="639769257">
    <w:abstractNumId w:val="2"/>
  </w:num>
  <w:num w:numId="10" w16cid:durableId="1581133237">
    <w:abstractNumId w:val="20"/>
  </w:num>
  <w:num w:numId="11" w16cid:durableId="1712415909">
    <w:abstractNumId w:val="6"/>
  </w:num>
  <w:num w:numId="12" w16cid:durableId="954872965">
    <w:abstractNumId w:val="8"/>
  </w:num>
  <w:num w:numId="13" w16cid:durableId="916670365">
    <w:abstractNumId w:val="0"/>
  </w:num>
  <w:num w:numId="14" w16cid:durableId="1517495572">
    <w:abstractNumId w:val="1"/>
  </w:num>
  <w:num w:numId="15" w16cid:durableId="979378880">
    <w:abstractNumId w:val="14"/>
  </w:num>
  <w:num w:numId="16" w16cid:durableId="228541566">
    <w:abstractNumId w:val="15"/>
  </w:num>
  <w:num w:numId="17" w16cid:durableId="1961523014">
    <w:abstractNumId w:val="12"/>
  </w:num>
  <w:num w:numId="18" w16cid:durableId="569271890">
    <w:abstractNumId w:val="16"/>
  </w:num>
  <w:num w:numId="19" w16cid:durableId="1129280616">
    <w:abstractNumId w:val="10"/>
  </w:num>
  <w:num w:numId="20" w16cid:durableId="1040058727">
    <w:abstractNumId w:val="18"/>
  </w:num>
  <w:num w:numId="21" w16cid:durableId="16340071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9BB"/>
    <w:rsid w:val="0003629F"/>
    <w:rsid w:val="002A7C18"/>
    <w:rsid w:val="005D5FC4"/>
    <w:rsid w:val="0063187E"/>
    <w:rsid w:val="006E5805"/>
    <w:rsid w:val="006E59BB"/>
    <w:rsid w:val="00CF2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4888A"/>
  <w15:chartTrackingRefBased/>
  <w15:docId w15:val="{389485AD-B11E-419B-98E1-BF49702B6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59BB"/>
  </w:style>
  <w:style w:type="paragraph" w:styleId="Heading1">
    <w:name w:val="heading 1"/>
    <w:basedOn w:val="Normal"/>
    <w:next w:val="Normal"/>
    <w:link w:val="Heading1Char"/>
    <w:uiPriority w:val="9"/>
    <w:qFormat/>
    <w:rsid w:val="006E5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9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9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9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9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9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9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9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9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9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9B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59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59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hatgpt.com/share/6a3bf74f-dd00-83e8-871c-b97811d51ac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gpt.com/s/t_6a3bf68b7d4881918b22ba71fa357368" TargetMode="External"/><Relationship Id="rId5" Type="http://schemas.openxmlformats.org/officeDocument/2006/relationships/hyperlink" Target="https://chatgpt.com/s/t_6a3bf65bc3548191a975ff0d31fdf125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20</Pages>
  <Words>1840</Words>
  <Characters>10494</Characters>
  <Application>Microsoft Office Word</Application>
  <DocSecurity>0</DocSecurity>
  <Lines>87</Lines>
  <Paragraphs>24</Paragraphs>
  <ScaleCrop>false</ScaleCrop>
  <Company/>
  <LinksUpToDate>false</LinksUpToDate>
  <CharactersWithSpaces>12310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Hirani</dc:creator>
  <cp:keywords/>
  <dc:description/>
  <cp:lastModifiedBy>Krish Hirani</cp:lastModifiedBy>
  <cp:revision>1</cp:revision>
  <dcterms:created xsi:type="dcterms:W3CDTF">2026-06-24T15:22:00Z</dcterms:created>
  <dcterms:modified xsi:type="dcterms:W3CDTF">2026-06-24T15:28:00Z</dcterms:modified>
</cp:coreProperties>
</file>