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6688" w14:textId="1329AF88" w:rsidR="00C349D6" w:rsidRDefault="00C349D6" w:rsidP="00C349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349D6">
        <w:rPr>
          <w:rFonts w:ascii="Times New Roman" w:hAnsi="Times New Roman" w:cs="Times New Roman"/>
          <w:b/>
          <w:bCs/>
          <w:sz w:val="24"/>
          <w:szCs w:val="24"/>
        </w:rPr>
        <w:t>What are Wrapper Classes in Java?</w:t>
      </w:r>
    </w:p>
    <w:p w14:paraId="464ECF34" w14:textId="77777777" w:rsidR="000A2A0E" w:rsidRPr="00C349D6" w:rsidRDefault="000A2A0E" w:rsidP="00C349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E1A31" w14:textId="41496416" w:rsidR="00C349D6" w:rsidRPr="00C349D6" w:rsidRDefault="00C349D6" w:rsidP="00C349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49D6">
        <w:rPr>
          <w:rFonts w:ascii="Times New Roman" w:hAnsi="Times New Roman" w:cs="Times New Roman"/>
          <w:b/>
          <w:bCs/>
          <w:sz w:val="24"/>
          <w:szCs w:val="24"/>
        </w:rPr>
        <w:t>Wrapper Classes</w:t>
      </w:r>
      <w:r w:rsidRPr="00C349D6">
        <w:rPr>
          <w:rFonts w:ascii="Times New Roman" w:hAnsi="Times New Roman" w:cs="Times New Roman"/>
          <w:sz w:val="24"/>
          <w:szCs w:val="24"/>
        </w:rPr>
        <w:t xml:space="preserve"> are used to convert </w:t>
      </w:r>
      <w:r w:rsidRPr="00C349D6">
        <w:rPr>
          <w:rFonts w:ascii="Times New Roman" w:hAnsi="Times New Roman" w:cs="Times New Roman"/>
          <w:b/>
          <w:bCs/>
          <w:sz w:val="24"/>
          <w:szCs w:val="24"/>
        </w:rPr>
        <w:t>primitive data types into objects</w:t>
      </w:r>
      <w:r w:rsidRPr="00C349D6">
        <w:rPr>
          <w:rFonts w:ascii="Times New Roman" w:hAnsi="Times New Roman" w:cs="Times New Roman"/>
          <w:sz w:val="24"/>
          <w:szCs w:val="24"/>
        </w:rPr>
        <w:t>.</w:t>
      </w:r>
    </w:p>
    <w:p w14:paraId="700F98C6" w14:textId="6163846A" w:rsidR="00C349D6" w:rsidRPr="00C349D6" w:rsidRDefault="00C349D6" w:rsidP="00C349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349D6">
        <w:rPr>
          <w:rFonts w:ascii="Times New Roman" w:hAnsi="Times New Roman" w:cs="Times New Roman"/>
          <w:b/>
          <w:bCs/>
          <w:sz w:val="24"/>
          <w:szCs w:val="24"/>
        </w:rPr>
        <w:t>Why needed?</w:t>
      </w:r>
    </w:p>
    <w:p w14:paraId="2164E602" w14:textId="77777777" w:rsidR="00C349D6" w:rsidRPr="00C349D6" w:rsidRDefault="00C349D6" w:rsidP="00C349D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49D6">
        <w:rPr>
          <w:rFonts w:ascii="Times New Roman" w:hAnsi="Times New Roman" w:cs="Times New Roman"/>
          <w:sz w:val="24"/>
          <w:szCs w:val="24"/>
        </w:rPr>
        <w:t xml:space="preserve">Java collections (like ArrayList, Vector) work with </w:t>
      </w:r>
      <w:r w:rsidRPr="00C349D6">
        <w:rPr>
          <w:rFonts w:ascii="Times New Roman" w:hAnsi="Times New Roman" w:cs="Times New Roman"/>
          <w:b/>
          <w:bCs/>
          <w:sz w:val="24"/>
          <w:szCs w:val="24"/>
        </w:rPr>
        <w:t>objects only</w:t>
      </w:r>
      <w:r w:rsidRPr="00C349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89ACB" w14:textId="77777777" w:rsidR="00C349D6" w:rsidRDefault="00C349D6" w:rsidP="00C349D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49D6">
        <w:rPr>
          <w:rFonts w:ascii="Times New Roman" w:hAnsi="Times New Roman" w:cs="Times New Roman"/>
          <w:sz w:val="24"/>
          <w:szCs w:val="24"/>
        </w:rPr>
        <w:t>So we “wrap” primitive values into objects</w:t>
      </w:r>
    </w:p>
    <w:p w14:paraId="256D87F8" w14:textId="77777777" w:rsidR="00C349D6" w:rsidRDefault="00C349D6" w:rsidP="00C349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F0E7B" w14:textId="2BC43977" w:rsidR="00C349D6" w:rsidRDefault="00C349D6" w:rsidP="00C349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349D6">
        <w:rPr>
          <w:rFonts w:ascii="Times New Roman" w:hAnsi="Times New Roman" w:cs="Times New Roman"/>
          <w:b/>
          <w:bCs/>
          <w:sz w:val="24"/>
          <w:szCs w:val="24"/>
        </w:rPr>
        <w:t>Primitive vs Wrapper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119"/>
      </w:tblGrid>
      <w:tr w:rsidR="00C349D6" w:rsidRPr="00C349D6" w14:paraId="224003ED" w14:textId="77777777" w:rsidTr="00C349D6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0C967F30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Primitive Type</w:t>
            </w:r>
          </w:p>
        </w:tc>
        <w:tc>
          <w:tcPr>
            <w:tcW w:w="3074" w:type="dxa"/>
            <w:vAlign w:val="center"/>
            <w:hideMark/>
          </w:tcPr>
          <w:p w14:paraId="0499FB08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Wrapper Class</w:t>
            </w:r>
          </w:p>
        </w:tc>
      </w:tr>
      <w:tr w:rsidR="00C349D6" w:rsidRPr="00C349D6" w14:paraId="49733745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CE36069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074" w:type="dxa"/>
            <w:vAlign w:val="center"/>
            <w:hideMark/>
          </w:tcPr>
          <w:p w14:paraId="09F6504C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C349D6" w:rsidRPr="00C349D6" w14:paraId="437BDAD4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41C2CBA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074" w:type="dxa"/>
            <w:vAlign w:val="center"/>
            <w:hideMark/>
          </w:tcPr>
          <w:p w14:paraId="27ECD388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C349D6" w:rsidRPr="00C349D6" w14:paraId="17C3DAC3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186C95E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3074" w:type="dxa"/>
            <w:vAlign w:val="center"/>
            <w:hideMark/>
          </w:tcPr>
          <w:p w14:paraId="2AE7C02A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  <w:tr w:rsidR="00C349D6" w:rsidRPr="00C349D6" w14:paraId="2FAC7F5D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FAC1F1A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3074" w:type="dxa"/>
            <w:vAlign w:val="center"/>
            <w:hideMark/>
          </w:tcPr>
          <w:p w14:paraId="193209BE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C349D6" w:rsidRPr="00C349D6" w14:paraId="6BDD689C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79ED540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74" w:type="dxa"/>
            <w:vAlign w:val="center"/>
            <w:hideMark/>
          </w:tcPr>
          <w:p w14:paraId="7367B025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C349D6" w:rsidRPr="00C349D6" w14:paraId="47AA4415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8031B8A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3074" w:type="dxa"/>
            <w:vAlign w:val="center"/>
            <w:hideMark/>
          </w:tcPr>
          <w:p w14:paraId="1A444225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</w:tr>
      <w:tr w:rsidR="00C349D6" w:rsidRPr="00C349D6" w14:paraId="12139E68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A02ADC5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3074" w:type="dxa"/>
            <w:vAlign w:val="center"/>
            <w:hideMark/>
          </w:tcPr>
          <w:p w14:paraId="03D15E19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</w:tr>
      <w:tr w:rsidR="00C349D6" w:rsidRPr="00C349D6" w14:paraId="72DC5E35" w14:textId="77777777" w:rsidTr="00C349D6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5B0AD89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3074" w:type="dxa"/>
            <w:vAlign w:val="center"/>
            <w:hideMark/>
          </w:tcPr>
          <w:p w14:paraId="35FE2BA0" w14:textId="77777777" w:rsidR="00C349D6" w:rsidRPr="00C349D6" w:rsidRDefault="00C349D6" w:rsidP="00C349D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349D6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</w:p>
        </w:tc>
      </w:tr>
    </w:tbl>
    <w:p w14:paraId="42E70AEB" w14:textId="77777777" w:rsidR="00C349D6" w:rsidRPr="00C349D6" w:rsidRDefault="00C349D6" w:rsidP="00C349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4D00E" w14:textId="0247C350" w:rsidR="001E697E" w:rsidRDefault="00E1251C" w:rsidP="00C349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251C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1251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7EE5293" w14:textId="77777777" w:rsidR="00E1251C" w:rsidRP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251C">
        <w:rPr>
          <w:rFonts w:ascii="Times New Roman" w:hAnsi="Times New Roman" w:cs="Times New Roman"/>
          <w:sz w:val="24"/>
          <w:szCs w:val="24"/>
        </w:rPr>
        <w:t>public class WrapperExample {</w:t>
      </w:r>
    </w:p>
    <w:p w14:paraId="5CE277B0" w14:textId="77777777" w:rsidR="00E1251C" w:rsidRP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251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716942B" w14:textId="77777777" w:rsidR="00E1251C" w:rsidRP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251C">
        <w:rPr>
          <w:rFonts w:ascii="Times New Roman" w:hAnsi="Times New Roman" w:cs="Times New Roman"/>
          <w:sz w:val="24"/>
          <w:szCs w:val="24"/>
        </w:rPr>
        <w:t xml:space="preserve">        int a = 10;                 // primitive</w:t>
      </w:r>
    </w:p>
    <w:p w14:paraId="383F31C7" w14:textId="77777777" w:rsidR="00E1251C" w:rsidRP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251C">
        <w:rPr>
          <w:rFonts w:ascii="Times New Roman" w:hAnsi="Times New Roman" w:cs="Times New Roman"/>
          <w:sz w:val="24"/>
          <w:szCs w:val="24"/>
        </w:rPr>
        <w:t xml:space="preserve">        Integer obj = Integer.valueOf(a);  // wrapper object</w:t>
      </w:r>
    </w:p>
    <w:p w14:paraId="6B657861" w14:textId="77777777" w:rsidR="00E1251C" w:rsidRP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82051" w14:textId="77777777" w:rsidR="00E1251C" w:rsidRP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251C">
        <w:rPr>
          <w:rFonts w:ascii="Times New Roman" w:hAnsi="Times New Roman" w:cs="Times New Roman"/>
          <w:sz w:val="24"/>
          <w:szCs w:val="24"/>
        </w:rPr>
        <w:t xml:space="preserve">        System.out.println(obj);</w:t>
      </w:r>
    </w:p>
    <w:p w14:paraId="4E8C9FA9" w14:textId="77777777" w:rsidR="00E1251C" w:rsidRP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251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133BAC" w14:textId="03D6073E" w:rsidR="00E1251C" w:rsidRDefault="00E1251C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251C">
        <w:rPr>
          <w:rFonts w:ascii="Times New Roman" w:hAnsi="Times New Roman" w:cs="Times New Roman"/>
          <w:sz w:val="24"/>
          <w:szCs w:val="24"/>
        </w:rPr>
        <w:t>}</w:t>
      </w:r>
    </w:p>
    <w:p w14:paraId="6A09E75C" w14:textId="77777777" w:rsidR="00C807B7" w:rsidRDefault="00C807B7" w:rsidP="00E1251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0FFAEB" w14:textId="0728B172" w:rsidR="00C807B7" w:rsidRDefault="00C807B7" w:rsidP="00E1251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807B7">
        <w:rPr>
          <w:rFonts w:ascii="Times New Roman" w:hAnsi="Times New Roman" w:cs="Times New Roman"/>
          <w:b/>
          <w:bCs/>
          <w:sz w:val="24"/>
          <w:szCs w:val="24"/>
        </w:rPr>
        <w:t>Boxing and Unboxing</w:t>
      </w:r>
    </w:p>
    <w:p w14:paraId="640B95CF" w14:textId="77777777" w:rsidR="00C807B7" w:rsidRDefault="00C807B7" w:rsidP="00E1251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3ABF4" w14:textId="4BB1ACA9" w:rsidR="00C807B7" w:rsidRDefault="00C807B7" w:rsidP="00E1251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807B7">
        <w:rPr>
          <w:rFonts w:ascii="Times New Roman" w:hAnsi="Times New Roman" w:cs="Times New Roman"/>
          <w:b/>
          <w:bCs/>
          <w:sz w:val="24"/>
          <w:szCs w:val="24"/>
        </w:rPr>
        <w:t>1. Boxing (Primitive → Object)</w:t>
      </w:r>
    </w:p>
    <w:p w14:paraId="4720BD62" w14:textId="77777777" w:rsidR="00C807B7" w:rsidRPr="00C807B7" w:rsidRDefault="00C807B7" w:rsidP="00C807B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807B7">
        <w:rPr>
          <w:rFonts w:ascii="Times New Roman" w:hAnsi="Times New Roman" w:cs="Times New Roman"/>
          <w:sz w:val="24"/>
          <w:szCs w:val="24"/>
        </w:rPr>
        <w:t>int a = 20;</w:t>
      </w:r>
    </w:p>
    <w:p w14:paraId="44C9536E" w14:textId="4E0E29E6" w:rsidR="00C807B7" w:rsidRDefault="00C807B7" w:rsidP="00C807B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807B7">
        <w:rPr>
          <w:rFonts w:ascii="Times New Roman" w:hAnsi="Times New Roman" w:cs="Times New Roman"/>
          <w:sz w:val="24"/>
          <w:szCs w:val="24"/>
        </w:rPr>
        <w:t>Integer obj = Integer.valueOf(a);</w:t>
      </w:r>
    </w:p>
    <w:p w14:paraId="1C572FE9" w14:textId="77777777" w:rsidR="00B91F91" w:rsidRDefault="00B91F91" w:rsidP="00B91F9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5CB15E" w14:textId="3A01654A" w:rsidR="00B91F91" w:rsidRDefault="00B91F91" w:rsidP="00B91F9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91F91">
        <w:rPr>
          <w:rFonts w:ascii="Times New Roman" w:hAnsi="Times New Roman" w:cs="Times New Roman"/>
          <w:b/>
          <w:bCs/>
          <w:sz w:val="24"/>
          <w:szCs w:val="24"/>
        </w:rPr>
        <w:t>2. Unboxing (Object → Primitive)</w:t>
      </w:r>
    </w:p>
    <w:p w14:paraId="1FAB6E65" w14:textId="77777777" w:rsidR="00B91F91" w:rsidRPr="00B91F91" w:rsidRDefault="00B91F91" w:rsidP="00B91F9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91F91">
        <w:rPr>
          <w:rFonts w:ascii="Times New Roman" w:hAnsi="Times New Roman" w:cs="Times New Roman"/>
          <w:sz w:val="24"/>
          <w:szCs w:val="24"/>
        </w:rPr>
        <w:t>Integer obj = 30;</w:t>
      </w:r>
    </w:p>
    <w:p w14:paraId="7FF918DC" w14:textId="0EB6E1C0" w:rsidR="00B91F91" w:rsidRDefault="00B91F91" w:rsidP="00B91F9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91F91">
        <w:rPr>
          <w:rFonts w:ascii="Times New Roman" w:hAnsi="Times New Roman" w:cs="Times New Roman"/>
          <w:sz w:val="24"/>
          <w:szCs w:val="24"/>
        </w:rPr>
        <w:t>int a = obj.intValue();</w:t>
      </w:r>
    </w:p>
    <w:p w14:paraId="3C28CF35" w14:textId="77777777" w:rsidR="009B3062" w:rsidRDefault="009B3062" w:rsidP="009B30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811D31" w14:textId="03306C9C" w:rsidR="009B3062" w:rsidRDefault="009B3062" w:rsidP="009B306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B3062">
        <w:rPr>
          <w:rFonts w:ascii="Times New Roman" w:hAnsi="Times New Roman" w:cs="Times New Roman"/>
          <w:b/>
          <w:bCs/>
          <w:sz w:val="24"/>
          <w:szCs w:val="24"/>
        </w:rPr>
        <w:t>3. Autoboxing</w:t>
      </w:r>
    </w:p>
    <w:p w14:paraId="0EC3F845" w14:textId="67024C82" w:rsidR="009B3062" w:rsidRDefault="009B3062" w:rsidP="009B30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B3062">
        <w:rPr>
          <w:rFonts w:ascii="Times New Roman" w:hAnsi="Times New Roman" w:cs="Times New Roman"/>
          <w:sz w:val="24"/>
          <w:szCs w:val="24"/>
        </w:rPr>
        <w:t>Integer obj = 50;   // automatic conversion</w:t>
      </w:r>
    </w:p>
    <w:p w14:paraId="6E94D83F" w14:textId="77777777" w:rsidR="009B3062" w:rsidRDefault="009B3062" w:rsidP="009B306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D6C280" w14:textId="26E78D6B" w:rsidR="009B3062" w:rsidRDefault="009B3062" w:rsidP="009B306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B3062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B3062">
        <w:rPr>
          <w:rFonts w:ascii="Times New Roman" w:hAnsi="Times New Roman" w:cs="Times New Roman"/>
          <w:b/>
          <w:bCs/>
          <w:sz w:val="24"/>
          <w:szCs w:val="24"/>
        </w:rPr>
        <w:t>Auto-unboxing</w:t>
      </w:r>
    </w:p>
    <w:p w14:paraId="5FA9821B" w14:textId="77777777" w:rsidR="002D1741" w:rsidRPr="002D1741" w:rsidRDefault="002D1741" w:rsidP="002D174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D1741">
        <w:rPr>
          <w:rFonts w:ascii="Times New Roman" w:hAnsi="Times New Roman" w:cs="Times New Roman"/>
          <w:sz w:val="24"/>
          <w:szCs w:val="24"/>
        </w:rPr>
        <w:t>Integer obj = 100;</w:t>
      </w:r>
    </w:p>
    <w:p w14:paraId="7D4B67A3" w14:textId="04F13169" w:rsidR="002D1741" w:rsidRDefault="002D1741" w:rsidP="002D174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D1741">
        <w:rPr>
          <w:rFonts w:ascii="Times New Roman" w:hAnsi="Times New Roman" w:cs="Times New Roman"/>
          <w:sz w:val="24"/>
          <w:szCs w:val="24"/>
        </w:rPr>
        <w:t>int a = obj;   // automatic</w:t>
      </w:r>
    </w:p>
    <w:p w14:paraId="58FFB1E0" w14:textId="77777777" w:rsidR="00C303AD" w:rsidRDefault="00C303AD" w:rsidP="00C303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2A130" w14:textId="02A441DF" w:rsidR="00C303AD" w:rsidRDefault="00C303AD" w:rsidP="00C303A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303AD">
        <w:rPr>
          <w:rFonts w:ascii="Times New Roman" w:hAnsi="Times New Roman" w:cs="Times New Roman"/>
          <w:b/>
          <w:bCs/>
          <w:sz w:val="24"/>
          <w:szCs w:val="24"/>
        </w:rPr>
        <w:t>Important Methods of Wrapper Classes</w:t>
      </w:r>
    </w:p>
    <w:p w14:paraId="20E043E7" w14:textId="0A9D6142" w:rsidR="00C303AD" w:rsidRDefault="00C303AD" w:rsidP="00C303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03AD">
        <w:rPr>
          <w:rFonts w:ascii="Times New Roman" w:hAnsi="Times New Roman" w:cs="Times New Roman"/>
          <w:b/>
          <w:bCs/>
          <w:sz w:val="24"/>
          <w:szCs w:val="24"/>
        </w:rPr>
        <w:t>1. parseInt()</w:t>
      </w:r>
    </w:p>
    <w:p w14:paraId="7A401583" w14:textId="77777777" w:rsidR="00C303AD" w:rsidRPr="00C303AD" w:rsidRDefault="00C303AD" w:rsidP="00C303A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303AD">
        <w:rPr>
          <w:rFonts w:ascii="Times New Roman" w:hAnsi="Times New Roman" w:cs="Times New Roman"/>
          <w:sz w:val="24"/>
          <w:szCs w:val="24"/>
        </w:rPr>
        <w:t>String s = "123";</w:t>
      </w:r>
    </w:p>
    <w:p w14:paraId="175834B3" w14:textId="07863D2D" w:rsidR="00C303AD" w:rsidRDefault="00C303AD" w:rsidP="00C303A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303AD">
        <w:rPr>
          <w:rFonts w:ascii="Times New Roman" w:hAnsi="Times New Roman" w:cs="Times New Roman"/>
          <w:sz w:val="24"/>
          <w:szCs w:val="24"/>
        </w:rPr>
        <w:lastRenderedPageBreak/>
        <w:t>int num = Integer.parseInt(s);</w:t>
      </w:r>
    </w:p>
    <w:p w14:paraId="562C8434" w14:textId="77777777" w:rsidR="00E92D97" w:rsidRPr="00E92D97" w:rsidRDefault="00E92D97" w:rsidP="00E92D9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92D97">
        <w:rPr>
          <w:rFonts w:ascii="Times New Roman" w:hAnsi="Times New Roman" w:cs="Times New Roman"/>
          <w:b/>
          <w:bCs/>
          <w:sz w:val="24"/>
          <w:szCs w:val="24"/>
        </w:rPr>
        <w:t>2. valueOf()</w:t>
      </w:r>
    </w:p>
    <w:p w14:paraId="04D8B3B5" w14:textId="77777777" w:rsidR="00E92D97" w:rsidRPr="00E92D97" w:rsidRDefault="00E92D97" w:rsidP="00E92D9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E92D97">
        <w:rPr>
          <w:rFonts w:ascii="Times New Roman" w:hAnsi="Times New Roman" w:cs="Times New Roman"/>
          <w:sz w:val="24"/>
          <w:szCs w:val="24"/>
        </w:rPr>
        <w:t>Integer obj = Integer.valueOf("456");</w:t>
      </w:r>
    </w:p>
    <w:p w14:paraId="0872E10D" w14:textId="299FAB4E" w:rsidR="00E92D97" w:rsidRPr="00E92D97" w:rsidRDefault="00E92D97" w:rsidP="00E92D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306F56" w14:textId="39897261" w:rsidR="00E92D97" w:rsidRPr="00E92D97" w:rsidRDefault="00E92D97" w:rsidP="00E92D9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92D97">
        <w:rPr>
          <w:rFonts w:ascii="Times New Roman" w:hAnsi="Times New Roman" w:cs="Times New Roman"/>
          <w:b/>
          <w:bCs/>
          <w:sz w:val="24"/>
          <w:szCs w:val="24"/>
        </w:rPr>
        <w:t>3. toString()</w:t>
      </w:r>
    </w:p>
    <w:p w14:paraId="6F2C183F" w14:textId="77777777" w:rsidR="00E92D97" w:rsidRDefault="00E92D97" w:rsidP="00E92D9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E92D97">
        <w:rPr>
          <w:rFonts w:ascii="Times New Roman" w:hAnsi="Times New Roman" w:cs="Times New Roman"/>
          <w:sz w:val="24"/>
          <w:szCs w:val="24"/>
        </w:rPr>
        <w:t>Integer obj = 789;</w:t>
      </w:r>
      <w:r w:rsidRPr="00E92D97">
        <w:rPr>
          <w:rFonts w:ascii="Times New Roman" w:hAnsi="Times New Roman" w:cs="Times New Roman"/>
          <w:sz w:val="24"/>
          <w:szCs w:val="24"/>
        </w:rPr>
        <w:br/>
        <w:t>String s = obj.toString();</w:t>
      </w:r>
    </w:p>
    <w:p w14:paraId="121D1AF6" w14:textId="77777777" w:rsid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65F3F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Program 1: Convert String to Integer</w:t>
      </w:r>
    </w:p>
    <w:p w14:paraId="5360C5DB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class StringToInt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String s = "100";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int num = Integer.parseInt(s);</w:t>
      </w:r>
      <w:r w:rsidRPr="000A2A0E">
        <w:rPr>
          <w:rFonts w:ascii="Times New Roman" w:hAnsi="Times New Roman" w:cs="Times New Roman"/>
          <w:sz w:val="24"/>
          <w:szCs w:val="24"/>
        </w:rPr>
        <w:br/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System.out.println("Integer value: " + num);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A2A0E">
        <w:rPr>
          <w:rFonts w:ascii="Times New Roman" w:hAnsi="Times New Roman" w:cs="Times New Roman"/>
          <w:sz w:val="24"/>
          <w:szCs w:val="24"/>
        </w:rPr>
        <w:br/>
        <w:t>}</w:t>
      </w:r>
    </w:p>
    <w:p w14:paraId="429357D2" w14:textId="7A15DBF2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9CF765" w14:textId="2DC1C4D6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Program 2: Add Two Numbers Using Wrapper</w:t>
      </w:r>
    </w:p>
    <w:p w14:paraId="05CBAAF2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class AddNumbers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Integer a = 10;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Integer b = 20;</w:t>
      </w:r>
      <w:r w:rsidRPr="000A2A0E">
        <w:rPr>
          <w:rFonts w:ascii="Times New Roman" w:hAnsi="Times New Roman" w:cs="Times New Roman"/>
          <w:sz w:val="24"/>
          <w:szCs w:val="24"/>
        </w:rPr>
        <w:br/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int sum = a + b;   // auto-unboxing</w:t>
      </w:r>
      <w:r w:rsidRPr="000A2A0E">
        <w:rPr>
          <w:rFonts w:ascii="Times New Roman" w:hAnsi="Times New Roman" w:cs="Times New Roman"/>
          <w:sz w:val="24"/>
          <w:szCs w:val="24"/>
        </w:rPr>
        <w:br/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System.out.println("Sum: " + sum);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A2A0E">
        <w:rPr>
          <w:rFonts w:ascii="Times New Roman" w:hAnsi="Times New Roman" w:cs="Times New Roman"/>
          <w:sz w:val="24"/>
          <w:szCs w:val="24"/>
        </w:rPr>
        <w:br/>
        <w:t>}</w:t>
      </w:r>
    </w:p>
    <w:p w14:paraId="7169C3CD" w14:textId="7DA92473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99107" w14:textId="54FB3CD4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Program 3: Convert Integer to String</w:t>
      </w:r>
    </w:p>
    <w:p w14:paraId="158D6F45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class IntToString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Integer num = 500;</w:t>
      </w:r>
      <w:r w:rsidRPr="000A2A0E">
        <w:rPr>
          <w:rFonts w:ascii="Times New Roman" w:hAnsi="Times New Roman" w:cs="Times New Roman"/>
          <w:sz w:val="24"/>
          <w:szCs w:val="24"/>
        </w:rPr>
        <w:br/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String s = num.toString();</w:t>
      </w:r>
      <w:r w:rsidRPr="000A2A0E">
        <w:rPr>
          <w:rFonts w:ascii="Times New Roman" w:hAnsi="Times New Roman" w:cs="Times New Roman"/>
          <w:sz w:val="24"/>
          <w:szCs w:val="24"/>
        </w:rPr>
        <w:br/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System.out.println("String: " + s);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A2A0E">
        <w:rPr>
          <w:rFonts w:ascii="Times New Roman" w:hAnsi="Times New Roman" w:cs="Times New Roman"/>
          <w:sz w:val="24"/>
          <w:szCs w:val="24"/>
        </w:rPr>
        <w:br/>
        <w:t>}</w:t>
      </w:r>
    </w:p>
    <w:p w14:paraId="6DF2669B" w14:textId="45597E90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F52DC" w14:textId="77777777" w:rsidR="000A2A0E" w:rsidRPr="00E92D97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45B80" w14:textId="397F5069" w:rsidR="00E92D97" w:rsidRDefault="000A2A0E" w:rsidP="00E92D9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Command Line Arguments in Java</w:t>
      </w:r>
    </w:p>
    <w:p w14:paraId="58518A90" w14:textId="77777777" w:rsidR="000A2A0E" w:rsidRPr="000A2A0E" w:rsidRDefault="000A2A0E" w:rsidP="00E92D9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20F42" w14:textId="12D8C4F7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1C700A01" w14:textId="6F8192EC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Command Line Arguments</w:t>
      </w:r>
      <w:r w:rsidRPr="000A2A0E">
        <w:rPr>
          <w:rFonts w:ascii="Times New Roman" w:hAnsi="Times New Roman" w:cs="Times New Roman"/>
          <w:sz w:val="24"/>
          <w:szCs w:val="24"/>
        </w:rPr>
        <w:t xml:space="preserve"> are values passed to a Java program </w:t>
      </w:r>
      <w:r w:rsidRPr="000A2A0E">
        <w:rPr>
          <w:rFonts w:ascii="Times New Roman" w:hAnsi="Times New Roman" w:cs="Times New Roman"/>
          <w:b/>
          <w:bCs/>
          <w:sz w:val="24"/>
          <w:szCs w:val="24"/>
        </w:rPr>
        <w:t>at the time of execution</w:t>
      </w:r>
      <w:r w:rsidRPr="000A2A0E">
        <w:rPr>
          <w:rFonts w:ascii="Times New Roman" w:hAnsi="Times New Roman" w:cs="Times New Roman"/>
          <w:sz w:val="24"/>
          <w:szCs w:val="24"/>
        </w:rPr>
        <w:t>.</w:t>
      </w:r>
    </w:p>
    <w:p w14:paraId="113C9697" w14:textId="4A5E933B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These values are received in the main() method as:</w:t>
      </w:r>
    </w:p>
    <w:p w14:paraId="5C69EA9B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static void main(String[] args)</w:t>
      </w:r>
    </w:p>
    <w:p w14:paraId="665A2EA6" w14:textId="29431EA5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C7730" w14:textId="5C09728A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Concept</w:t>
      </w:r>
    </w:p>
    <w:p w14:paraId="553540F5" w14:textId="77777777" w:rsidR="000A2A0E" w:rsidRPr="000A2A0E" w:rsidRDefault="000A2A0E" w:rsidP="000A2A0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 xml:space="preserve">args is an </w:t>
      </w:r>
      <w:r w:rsidRPr="000A2A0E">
        <w:rPr>
          <w:rFonts w:ascii="Times New Roman" w:hAnsi="Times New Roman" w:cs="Times New Roman"/>
          <w:b/>
          <w:bCs/>
          <w:sz w:val="24"/>
          <w:szCs w:val="24"/>
        </w:rPr>
        <w:t>array of Strings</w:t>
      </w:r>
      <w:r w:rsidRPr="000A2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09CCA5" w14:textId="77777777" w:rsidR="000A2A0E" w:rsidRPr="000A2A0E" w:rsidRDefault="000A2A0E" w:rsidP="000A2A0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 xml:space="preserve">Each argument is stored as: </w:t>
      </w:r>
    </w:p>
    <w:p w14:paraId="4DFCC762" w14:textId="77777777" w:rsidR="000A2A0E" w:rsidRPr="000A2A0E" w:rsidRDefault="000A2A0E" w:rsidP="000A2A0E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 xml:space="preserve">args[0] → first argument </w:t>
      </w:r>
    </w:p>
    <w:p w14:paraId="7579D4BD" w14:textId="77777777" w:rsidR="000A2A0E" w:rsidRPr="000A2A0E" w:rsidRDefault="000A2A0E" w:rsidP="000A2A0E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 xml:space="preserve">args[1] → second argument </w:t>
      </w:r>
    </w:p>
    <w:p w14:paraId="5DE34434" w14:textId="67CA8322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BC6E4E" w14:textId="3E06CC36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1E0AA5C" w14:textId="795B1435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62F4675B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class Demo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System.out.println(args[0]);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System.out.println(args[1]);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A2A0E">
        <w:rPr>
          <w:rFonts w:ascii="Times New Roman" w:hAnsi="Times New Roman" w:cs="Times New Roman"/>
          <w:sz w:val="24"/>
          <w:szCs w:val="24"/>
        </w:rPr>
        <w:br/>
        <w:t>}</w:t>
      </w:r>
    </w:p>
    <w:p w14:paraId="552E0964" w14:textId="7EE66556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Execution</w:t>
      </w:r>
    </w:p>
    <w:p w14:paraId="622B1A6B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java Demo Hello Java</w:t>
      </w:r>
    </w:p>
    <w:p w14:paraId="2AA15396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A2A0E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0A107DBC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Hello</w:t>
      </w:r>
      <w:r w:rsidRPr="000A2A0E">
        <w:rPr>
          <w:rFonts w:ascii="Times New Roman" w:hAnsi="Times New Roman" w:cs="Times New Roman"/>
          <w:sz w:val="24"/>
          <w:szCs w:val="24"/>
        </w:rPr>
        <w:br/>
        <w:t>Java</w:t>
      </w:r>
    </w:p>
    <w:p w14:paraId="35B4396A" w14:textId="5F15A8F5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0B601D" w14:textId="5934D2FD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827"/>
      </w:tblGrid>
      <w:tr w:rsidR="000A2A0E" w:rsidRPr="000A2A0E" w14:paraId="3EBEEBC7" w14:textId="77777777" w:rsidTr="000A2A0E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57312BF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782" w:type="dxa"/>
            <w:vAlign w:val="center"/>
            <w:hideMark/>
          </w:tcPr>
          <w:p w14:paraId="5AA31DE6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0A2A0E" w:rsidRPr="000A2A0E" w14:paraId="64EE169D" w14:textId="77777777" w:rsidTr="000A2A0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D68085C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sz w:val="24"/>
                <w:szCs w:val="24"/>
              </w:rPr>
              <w:t>Compile</w:t>
            </w:r>
          </w:p>
        </w:tc>
        <w:tc>
          <w:tcPr>
            <w:tcW w:w="3782" w:type="dxa"/>
            <w:vAlign w:val="center"/>
            <w:hideMark/>
          </w:tcPr>
          <w:p w14:paraId="5B158DCF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sz w:val="24"/>
                <w:szCs w:val="24"/>
              </w:rPr>
              <w:t>javac Demo.java</w:t>
            </w:r>
          </w:p>
        </w:tc>
      </w:tr>
      <w:tr w:rsidR="000A2A0E" w:rsidRPr="000A2A0E" w14:paraId="5B2F8FF1" w14:textId="77777777" w:rsidTr="000A2A0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CE66BC4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3782" w:type="dxa"/>
            <w:vAlign w:val="center"/>
            <w:hideMark/>
          </w:tcPr>
          <w:p w14:paraId="4EC0F2CD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sz w:val="24"/>
                <w:szCs w:val="24"/>
              </w:rPr>
              <w:t>java Demo Hello Java</w:t>
            </w:r>
          </w:p>
        </w:tc>
      </w:tr>
      <w:tr w:rsidR="000A2A0E" w:rsidRPr="000A2A0E" w14:paraId="4D433E49" w14:textId="77777777" w:rsidTr="000A2A0E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AB1F8DA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782" w:type="dxa"/>
            <w:vAlign w:val="center"/>
            <w:hideMark/>
          </w:tcPr>
          <w:p w14:paraId="28A4970B" w14:textId="77777777" w:rsidR="000A2A0E" w:rsidRPr="000A2A0E" w:rsidRDefault="000A2A0E" w:rsidP="000A2A0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A2A0E">
              <w:rPr>
                <w:rFonts w:ascii="Times New Roman" w:hAnsi="Times New Roman" w:cs="Times New Roman"/>
                <w:sz w:val="24"/>
                <w:szCs w:val="24"/>
              </w:rPr>
              <w:t>args = ["Hello", "Java"]</w:t>
            </w:r>
          </w:p>
        </w:tc>
      </w:tr>
    </w:tbl>
    <w:p w14:paraId="27B966B0" w14:textId="4A378693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5448F" w14:textId="603E1FBF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14:paraId="7543D486" w14:textId="77777777" w:rsidR="000A2A0E" w:rsidRPr="000A2A0E" w:rsidRDefault="000A2A0E" w:rsidP="000A2A0E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 xml:space="preserve">Arguments are always </w:t>
      </w:r>
      <w:r w:rsidRPr="000A2A0E">
        <w:rPr>
          <w:rFonts w:ascii="Times New Roman" w:hAnsi="Times New Roman" w:cs="Times New Roman"/>
          <w:b/>
          <w:bCs/>
          <w:sz w:val="24"/>
          <w:szCs w:val="24"/>
        </w:rPr>
        <w:t>String type</w:t>
      </w:r>
      <w:r w:rsidRPr="000A2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3D09D2" w14:textId="77777777" w:rsidR="000A2A0E" w:rsidRPr="000A2A0E" w:rsidRDefault="000A2A0E" w:rsidP="000A2A0E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Need conversion for numbers:</w:t>
      </w:r>
    </w:p>
    <w:p w14:paraId="2EAEA1EB" w14:textId="77777777" w:rsidR="000A2A0E" w:rsidRPr="000A2A0E" w:rsidRDefault="000A2A0E" w:rsidP="00A62414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int x = Integer.parseInt(args[0]);</w:t>
      </w:r>
    </w:p>
    <w:p w14:paraId="7C868C09" w14:textId="77777777" w:rsidR="000A2A0E" w:rsidRPr="000A2A0E" w:rsidRDefault="000A2A0E" w:rsidP="000A2A0E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 xml:space="preserve">Index starts from </w:t>
      </w:r>
      <w:r w:rsidRPr="000A2A0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0A2A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7230A" w14:textId="77777777" w:rsidR="000A2A0E" w:rsidRPr="000A2A0E" w:rsidRDefault="000A2A0E" w:rsidP="000A2A0E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 xml:space="preserve">No limit on number of arguments </w:t>
      </w:r>
    </w:p>
    <w:p w14:paraId="1CC81485" w14:textId="4A54D88C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723B32" w14:textId="375EA561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Programs</w:t>
      </w:r>
    </w:p>
    <w:p w14:paraId="3155C787" w14:textId="44FB5188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D46221" w14:textId="05CE444C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1. Print All Arguments</w:t>
      </w:r>
    </w:p>
    <w:p w14:paraId="68C56EE4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class PrintArgs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for(int i = 0; i &lt; args.length; i++)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    System.out.println(args[i]);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A2A0E">
        <w:rPr>
          <w:rFonts w:ascii="Times New Roman" w:hAnsi="Times New Roman" w:cs="Times New Roman"/>
          <w:sz w:val="24"/>
          <w:szCs w:val="24"/>
        </w:rPr>
        <w:br/>
        <w:t>}</w:t>
      </w:r>
    </w:p>
    <w:p w14:paraId="793C1809" w14:textId="7A3E325B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73111A" w14:textId="1597C3C6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2. Add Two Numbers</w:t>
      </w:r>
    </w:p>
    <w:p w14:paraId="0663C16E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class Add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int a = Integer.parseInt(args[0]);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int b = Integer.parseInt(args[1]);</w:t>
      </w:r>
      <w:r w:rsidRPr="000A2A0E">
        <w:rPr>
          <w:rFonts w:ascii="Times New Roman" w:hAnsi="Times New Roman" w:cs="Times New Roman"/>
          <w:sz w:val="24"/>
          <w:szCs w:val="24"/>
        </w:rPr>
        <w:br/>
      </w:r>
      <w:r w:rsidRPr="000A2A0E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System.out.println("Sum = " + (a + b));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A2A0E">
        <w:rPr>
          <w:rFonts w:ascii="Times New Roman" w:hAnsi="Times New Roman" w:cs="Times New Roman"/>
          <w:sz w:val="24"/>
          <w:szCs w:val="24"/>
        </w:rPr>
        <w:br/>
        <w:t>}</w:t>
      </w:r>
    </w:p>
    <w:p w14:paraId="3C00482B" w14:textId="3F1ECC70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DD5DBA" w14:textId="5984A0AE" w:rsidR="000A2A0E" w:rsidRPr="000A2A0E" w:rsidRDefault="000A2A0E" w:rsidP="000A2A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2A0E">
        <w:rPr>
          <w:rFonts w:ascii="Times New Roman" w:hAnsi="Times New Roman" w:cs="Times New Roman"/>
          <w:b/>
          <w:bCs/>
          <w:sz w:val="24"/>
          <w:szCs w:val="24"/>
        </w:rPr>
        <w:t>3. Count Number of Arguments</w:t>
      </w:r>
    </w:p>
    <w:p w14:paraId="5461AD0B" w14:textId="77777777" w:rsidR="000A2A0E" w:rsidRPr="000A2A0E" w:rsidRDefault="000A2A0E" w:rsidP="000A2A0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A2A0E">
        <w:rPr>
          <w:rFonts w:ascii="Times New Roman" w:hAnsi="Times New Roman" w:cs="Times New Roman"/>
          <w:sz w:val="24"/>
          <w:szCs w:val="24"/>
        </w:rPr>
        <w:t>public class CountArgs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    System.out.println("Total arguments: " + args.length);</w:t>
      </w:r>
      <w:r w:rsidRPr="000A2A0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0A2A0E">
        <w:rPr>
          <w:rFonts w:ascii="Times New Roman" w:hAnsi="Times New Roman" w:cs="Times New Roman"/>
          <w:sz w:val="24"/>
          <w:szCs w:val="24"/>
        </w:rPr>
        <w:br/>
        <w:t>}</w:t>
      </w:r>
    </w:p>
    <w:p w14:paraId="7D93BCC5" w14:textId="77777777" w:rsidR="000A2A0E" w:rsidRPr="00C303AD" w:rsidRDefault="000A2A0E" w:rsidP="00E92D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0A2A0E" w:rsidRPr="00C3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0E98"/>
    <w:multiLevelType w:val="multilevel"/>
    <w:tmpl w:val="116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FBA"/>
    <w:multiLevelType w:val="multilevel"/>
    <w:tmpl w:val="26A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22074"/>
    <w:multiLevelType w:val="multilevel"/>
    <w:tmpl w:val="8F7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81BD9"/>
    <w:multiLevelType w:val="multilevel"/>
    <w:tmpl w:val="036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4788D"/>
    <w:multiLevelType w:val="multilevel"/>
    <w:tmpl w:val="26E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B0C5B"/>
    <w:multiLevelType w:val="multilevel"/>
    <w:tmpl w:val="46CE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59998">
    <w:abstractNumId w:val="1"/>
  </w:num>
  <w:num w:numId="2" w16cid:durableId="61102873">
    <w:abstractNumId w:val="4"/>
  </w:num>
  <w:num w:numId="3" w16cid:durableId="1455949939">
    <w:abstractNumId w:val="2"/>
  </w:num>
  <w:num w:numId="4" w16cid:durableId="1005211001">
    <w:abstractNumId w:val="3"/>
  </w:num>
  <w:num w:numId="5" w16cid:durableId="1542093609">
    <w:abstractNumId w:val="5"/>
  </w:num>
  <w:num w:numId="6" w16cid:durableId="101530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9A"/>
    <w:rsid w:val="000A2A0E"/>
    <w:rsid w:val="001E697E"/>
    <w:rsid w:val="001F4F68"/>
    <w:rsid w:val="002D1741"/>
    <w:rsid w:val="006F569A"/>
    <w:rsid w:val="00804A52"/>
    <w:rsid w:val="008514CD"/>
    <w:rsid w:val="009B3062"/>
    <w:rsid w:val="00A62414"/>
    <w:rsid w:val="00B91F91"/>
    <w:rsid w:val="00C303AD"/>
    <w:rsid w:val="00C349D6"/>
    <w:rsid w:val="00C807B7"/>
    <w:rsid w:val="00E1251C"/>
    <w:rsid w:val="00E9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D6B0"/>
  <w15:chartTrackingRefBased/>
  <w15:docId w15:val="{5F91B029-F136-4536-97DC-C387999A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6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6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6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56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56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6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3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KANSAL</dc:creator>
  <cp:keywords/>
  <dc:description/>
  <cp:lastModifiedBy>AASHI KANSAL</cp:lastModifiedBy>
  <cp:revision>14</cp:revision>
  <dcterms:created xsi:type="dcterms:W3CDTF">2026-04-06T04:48:00Z</dcterms:created>
  <dcterms:modified xsi:type="dcterms:W3CDTF">2026-04-06T05:04:00Z</dcterms:modified>
</cp:coreProperties>
</file>