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8E3EDD" w:rsidP="008E3EDD">
      <w:pPr>
        <w:pStyle w:val="ListParagraph"/>
        <w:numPr>
          <w:ilvl w:val="0"/>
          <w:numId w:val="1"/>
        </w:numPr>
      </w:pPr>
      <w:r>
        <w:t>TestNG dependency in pom.xml</w:t>
      </w:r>
      <w:r>
        <w:br/>
      </w:r>
      <w:r>
        <w:rPr>
          <w:noProof/>
        </w:rPr>
        <w:drawing>
          <wp:inline distT="0" distB="0" distL="0" distR="0" wp14:anchorId="5DCD5119" wp14:editId="52EEABAC">
            <wp:extent cx="36099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92" w:rsidRDefault="003C1A92" w:rsidP="008E3EDD">
      <w:pPr>
        <w:pStyle w:val="ListParagraph"/>
        <w:numPr>
          <w:ilvl w:val="0"/>
          <w:numId w:val="1"/>
        </w:numPr>
      </w:pPr>
      <w:r>
        <w:t>TestNG Annotations</w:t>
      </w:r>
      <w:r>
        <w:br/>
        <w:t>@BeforeSuite</w:t>
      </w:r>
      <w:r>
        <w:br/>
        <w:t>@BeforeClass</w:t>
      </w:r>
      <w:r>
        <w:br/>
        <w:t>@BeforeTest</w:t>
      </w:r>
      <w:r>
        <w:br/>
        <w:t>@Test</w:t>
      </w:r>
      <w:r>
        <w:br/>
        <w:t>@AfterTest</w:t>
      </w:r>
      <w:r>
        <w:br/>
        <w:t>@AfterClass</w:t>
      </w:r>
      <w:r>
        <w:br/>
        <w:t>@AfterSuite</w:t>
      </w:r>
    </w:p>
    <w:p w:rsidR="003C1A92" w:rsidRDefault="003C1A92" w:rsidP="008E3ED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835761" wp14:editId="29589C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B8" w:rsidRDefault="007F10B8" w:rsidP="008E3ED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B5C2C65" wp14:editId="1413AC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CB" w:rsidRDefault="00D22DCB" w:rsidP="008E3EDD">
      <w:pPr>
        <w:pStyle w:val="ListParagraph"/>
        <w:numPr>
          <w:ilvl w:val="0"/>
          <w:numId w:val="1"/>
        </w:numPr>
      </w:pPr>
      <w:r>
        <w:t>Asserts</w:t>
      </w:r>
      <w:r>
        <w:br/>
        <w:t>assertEquals</w:t>
      </w:r>
      <w:r>
        <w:br/>
        <w:t>assertnotEquals</w:t>
      </w:r>
      <w:r>
        <w:br/>
        <w:t>assertTrue</w:t>
      </w:r>
      <w:r>
        <w:br/>
        <w:t>assertFalse</w:t>
      </w:r>
      <w:r>
        <w:br/>
        <w:t>assertNull</w:t>
      </w:r>
      <w:r>
        <w:br/>
        <w:t>assertNotNull</w:t>
      </w:r>
      <w:r>
        <w:br/>
        <w:t>assertSame</w:t>
      </w:r>
      <w:r>
        <w:br/>
        <w:t>assertNotSame</w:t>
      </w:r>
    </w:p>
    <w:p w:rsidR="007F10B8" w:rsidRDefault="00D22DCB" w:rsidP="008E3EDD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sectPr w:rsidR="007F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01B0"/>
    <w:multiLevelType w:val="hybridMultilevel"/>
    <w:tmpl w:val="9FE8F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DD"/>
    <w:rsid w:val="0030018F"/>
    <w:rsid w:val="003C1A92"/>
    <w:rsid w:val="006608DD"/>
    <w:rsid w:val="007F10B8"/>
    <w:rsid w:val="008E3EDD"/>
    <w:rsid w:val="00B4645B"/>
    <w:rsid w:val="00D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6C43"/>
  <w15:chartTrackingRefBased/>
  <w15:docId w15:val="{85AC2C6D-8205-4AAC-A42C-6552C7A6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3</cp:revision>
  <dcterms:created xsi:type="dcterms:W3CDTF">2019-03-21T09:40:00Z</dcterms:created>
  <dcterms:modified xsi:type="dcterms:W3CDTF">2019-03-21T15:27:00Z</dcterms:modified>
</cp:coreProperties>
</file>