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1D4A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📈</w:t>
      </w:r>
      <w:r w:rsidRPr="001F58D9">
        <w:rPr>
          <w:b/>
          <w:bCs/>
        </w:rPr>
        <w:t xml:space="preserve"> Analysis</w:t>
      </w:r>
    </w:p>
    <w:p w14:paraId="57D7846F" w14:textId="77777777" w:rsidR="001F58D9" w:rsidRPr="001F58D9" w:rsidRDefault="001F58D9" w:rsidP="001F58D9">
      <w:r w:rsidRPr="001F58D9">
        <w:rPr>
          <w:b/>
          <w:bCs/>
        </w:rPr>
        <w:t>Meaning:</w:t>
      </w:r>
      <w:r w:rsidRPr="001F58D9">
        <w:br/>
        <w:t xml:space="preserve">Analyzing means </w:t>
      </w:r>
      <w:r w:rsidRPr="001F58D9">
        <w:rPr>
          <w:b/>
          <w:bCs/>
        </w:rPr>
        <w:t>studying the data</w:t>
      </w:r>
      <w:r w:rsidRPr="001F58D9">
        <w:t xml:space="preserve"> to understand it — finding trends, patterns, and meaning.</w:t>
      </w:r>
    </w:p>
    <w:p w14:paraId="02008D64" w14:textId="77777777" w:rsidR="001F58D9" w:rsidRPr="001F58D9" w:rsidRDefault="001F58D9" w:rsidP="001F58D9">
      <w:r w:rsidRPr="001F58D9">
        <w:rPr>
          <w:b/>
          <w:bCs/>
        </w:rPr>
        <w:t>Example:</w:t>
      </w:r>
    </w:p>
    <w:p w14:paraId="6A3CDA7E" w14:textId="77777777" w:rsidR="001F58D9" w:rsidRPr="001F58D9" w:rsidRDefault="001F58D9" w:rsidP="001F58D9">
      <w:r w:rsidRPr="001F58D9">
        <w:t>“PM2.5 levels are highest during winter months.”</w:t>
      </w:r>
      <w:r w:rsidRPr="001F58D9">
        <w:br/>
        <w:t>“Rainfall reduces pollution levels.”</w:t>
      </w:r>
    </w:p>
    <w:p w14:paraId="3B96F136" w14:textId="77777777" w:rsidR="001F58D9" w:rsidRPr="001F58D9" w:rsidRDefault="001F58D9" w:rsidP="001F58D9">
      <w:r w:rsidRPr="001F58D9">
        <w:rPr>
          <w:b/>
          <w:bCs/>
        </w:rPr>
        <w:t>Goal:</w:t>
      </w:r>
      <w:r w:rsidRPr="001F58D9">
        <w:br/>
        <w:t xml:space="preserve">You turn raw numbers into </w:t>
      </w:r>
      <w:r w:rsidRPr="001F58D9">
        <w:rPr>
          <w:b/>
          <w:bCs/>
        </w:rPr>
        <w:t>useful knowledge</w:t>
      </w:r>
      <w:r w:rsidRPr="001F58D9">
        <w:t>.</w:t>
      </w:r>
    </w:p>
    <w:p w14:paraId="28B08281" w14:textId="77777777" w:rsidR="001F58D9" w:rsidRPr="001F58D9" w:rsidRDefault="001F58D9" w:rsidP="001F58D9">
      <w:r w:rsidRPr="001F58D9">
        <w:pict w14:anchorId="6C7DCA53">
          <v:rect id="_x0000_i1079" style="width:0;height:1.5pt" o:hralign="center" o:hrstd="t" o:hr="t" fillcolor="#a0a0a0" stroked="f"/>
        </w:pict>
      </w:r>
    </w:p>
    <w:p w14:paraId="168B5932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⚙️</w:t>
      </w:r>
      <w:r w:rsidRPr="001F58D9">
        <w:rPr>
          <w:b/>
          <w:bCs/>
        </w:rPr>
        <w:t xml:space="preserve"> Putting it together:</w:t>
      </w:r>
    </w:p>
    <w:p w14:paraId="7AE98DD4" w14:textId="77777777" w:rsidR="001F58D9" w:rsidRPr="001F58D9" w:rsidRDefault="001F58D9" w:rsidP="001F58D9">
      <w:r w:rsidRPr="001F58D9">
        <w:rPr>
          <w:b/>
          <w:bCs/>
        </w:rPr>
        <w:t>Environmental Data Analysis</w:t>
      </w:r>
      <w:r w:rsidRPr="001F58D9">
        <w:t xml:space="preserve"> = studying environmental data to understand conditions, trends, and causes of change (like pollution, climate shifts, etc.).</w:t>
      </w:r>
    </w:p>
    <w:p w14:paraId="6CF306D5" w14:textId="77777777" w:rsidR="001F58D9" w:rsidRPr="001F58D9" w:rsidRDefault="001F58D9" w:rsidP="001F58D9">
      <w:r w:rsidRPr="001F58D9">
        <w:pict w14:anchorId="30C7CD69">
          <v:rect id="_x0000_i1080" style="width:0;height:1.5pt" o:hralign="center" o:hrstd="t" o:hr="t" fillcolor="#a0a0a0" stroked="f"/>
        </w:pict>
      </w:r>
    </w:p>
    <w:p w14:paraId="425A0D4B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💡</w:t>
      </w:r>
      <w:r w:rsidRPr="001F58D9">
        <w:rPr>
          <w:b/>
          <w:bCs/>
        </w:rPr>
        <w:t xml:space="preserve"> 2️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Advanced Analytics</w:t>
      </w:r>
    </w:p>
    <w:p w14:paraId="13BCD017" w14:textId="77777777" w:rsidR="001F58D9" w:rsidRPr="001F58D9" w:rsidRDefault="001F58D9" w:rsidP="001F58D9">
      <w:r w:rsidRPr="001F58D9">
        <w:rPr>
          <w:b/>
          <w:bCs/>
        </w:rPr>
        <w:t>Meaning:</w:t>
      </w:r>
      <w:r w:rsidRPr="001F58D9">
        <w:br/>
        <w:t xml:space="preserve">Using </w:t>
      </w:r>
      <w:r w:rsidRPr="001F58D9">
        <w:rPr>
          <w:b/>
          <w:bCs/>
        </w:rPr>
        <w:t>modern AI, ML, and statistical techniques</w:t>
      </w:r>
      <w:r w:rsidRPr="001F58D9">
        <w:t xml:space="preserve"> to go beyond simple data analysis.</w:t>
      </w:r>
    </w:p>
    <w:p w14:paraId="4D87ADAA" w14:textId="77777777" w:rsidR="001F58D9" w:rsidRPr="001F58D9" w:rsidRDefault="001F58D9" w:rsidP="001F58D9">
      <w:r w:rsidRPr="001F58D9">
        <w:t>Basic analysis = showing average AQI</w:t>
      </w:r>
      <w:r w:rsidRPr="001F58D9">
        <w:br/>
        <w:t>Advanced analytics = finding reasons and predicting future AQI</w:t>
      </w:r>
    </w:p>
    <w:p w14:paraId="691E2C25" w14:textId="77777777" w:rsidR="001F58D9" w:rsidRPr="001F58D9" w:rsidRDefault="001F58D9" w:rsidP="001F58D9">
      <w:r w:rsidRPr="001F58D9">
        <w:rPr>
          <w:b/>
          <w:bCs/>
        </w:rPr>
        <w:t>Example:</w:t>
      </w:r>
    </w:p>
    <w:p w14:paraId="45907C08" w14:textId="77777777" w:rsidR="001F58D9" w:rsidRPr="001F58D9" w:rsidRDefault="001F58D9" w:rsidP="001F58D9">
      <w:pPr>
        <w:numPr>
          <w:ilvl w:val="0"/>
          <w:numId w:val="1"/>
        </w:numPr>
      </w:pPr>
      <w:r w:rsidRPr="001F58D9">
        <w:rPr>
          <w:b/>
          <w:bCs/>
        </w:rPr>
        <w:t>Basic:</w:t>
      </w:r>
      <w:r w:rsidRPr="001F58D9">
        <w:t xml:space="preserve"> “Average temperature = 31°C.”</w:t>
      </w:r>
    </w:p>
    <w:p w14:paraId="52F30AA8" w14:textId="77777777" w:rsidR="001F58D9" w:rsidRPr="001F58D9" w:rsidRDefault="001F58D9" w:rsidP="001F58D9">
      <w:pPr>
        <w:numPr>
          <w:ilvl w:val="0"/>
          <w:numId w:val="1"/>
        </w:numPr>
      </w:pPr>
      <w:r w:rsidRPr="001F58D9">
        <w:rPr>
          <w:b/>
          <w:bCs/>
        </w:rPr>
        <w:t>Advanced:</w:t>
      </w:r>
      <w:r w:rsidRPr="001F58D9">
        <w:t xml:space="preserve"> “When temperature &gt; 35°C and humidity &lt; 40%, pollution increases by 20%.”</w:t>
      </w:r>
    </w:p>
    <w:p w14:paraId="50ECC15F" w14:textId="77777777" w:rsidR="001F58D9" w:rsidRPr="001F58D9" w:rsidRDefault="001F58D9" w:rsidP="001F58D9">
      <w:r w:rsidRPr="001F58D9">
        <w:rPr>
          <w:b/>
          <w:bCs/>
        </w:rPr>
        <w:t>So:</w:t>
      </w:r>
      <w:r w:rsidRPr="001F58D9">
        <w:br/>
        <w:t xml:space="preserve">Advanced analytics means </w:t>
      </w:r>
      <w:r w:rsidRPr="001F58D9">
        <w:rPr>
          <w:b/>
          <w:bCs/>
        </w:rPr>
        <w:t>smart and deeper data analysis using AI or ML models.</w:t>
      </w:r>
    </w:p>
    <w:p w14:paraId="25C33A65" w14:textId="77777777" w:rsidR="001F58D9" w:rsidRPr="001F58D9" w:rsidRDefault="001F58D9" w:rsidP="001F58D9">
      <w:r w:rsidRPr="001F58D9">
        <w:pict w14:anchorId="7C200756">
          <v:rect id="_x0000_i1081" style="width:0;height:1.5pt" o:hralign="center" o:hrstd="t" o:hr="t" fillcolor="#a0a0a0" stroked="f"/>
        </w:pict>
      </w:r>
    </w:p>
    <w:p w14:paraId="4DA40936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⚙️</w:t>
      </w:r>
      <w:r w:rsidRPr="001F58D9">
        <w:rPr>
          <w:b/>
          <w:bCs/>
        </w:rPr>
        <w:t xml:space="preserve"> 3️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For Processing</w:t>
      </w:r>
    </w:p>
    <w:p w14:paraId="29023243" w14:textId="77777777" w:rsidR="001F58D9" w:rsidRPr="001F58D9" w:rsidRDefault="001F58D9" w:rsidP="001F58D9">
      <w:r w:rsidRPr="001F58D9">
        <w:rPr>
          <w:b/>
          <w:bCs/>
        </w:rPr>
        <w:t>Meaning:</w:t>
      </w:r>
      <w:r w:rsidRPr="001F58D9">
        <w:br/>
        <w:t xml:space="preserve">“Processing” means </w:t>
      </w:r>
      <w:r w:rsidRPr="001F58D9">
        <w:rPr>
          <w:b/>
          <w:bCs/>
        </w:rPr>
        <w:t>cleaning, organizing, and preparing</w:t>
      </w:r>
      <w:r w:rsidRPr="001F58D9">
        <w:t xml:space="preserve"> the data before analyzing it.</w:t>
      </w:r>
    </w:p>
    <w:p w14:paraId="544EFF6B" w14:textId="77777777" w:rsidR="001F58D9" w:rsidRPr="001F58D9" w:rsidRDefault="001F58D9" w:rsidP="001F58D9">
      <w:r w:rsidRPr="001F58D9">
        <w:t>Environmental data is often messy:</w:t>
      </w:r>
    </w:p>
    <w:p w14:paraId="75A985DB" w14:textId="77777777" w:rsidR="001F58D9" w:rsidRPr="001F58D9" w:rsidRDefault="001F58D9" w:rsidP="001F58D9">
      <w:pPr>
        <w:numPr>
          <w:ilvl w:val="0"/>
          <w:numId w:val="2"/>
        </w:numPr>
      </w:pPr>
      <w:r w:rsidRPr="001F58D9">
        <w:t>Missing values</w:t>
      </w:r>
    </w:p>
    <w:p w14:paraId="03812889" w14:textId="77777777" w:rsidR="001F58D9" w:rsidRPr="001F58D9" w:rsidRDefault="001F58D9" w:rsidP="001F58D9">
      <w:pPr>
        <w:numPr>
          <w:ilvl w:val="0"/>
          <w:numId w:val="2"/>
        </w:numPr>
      </w:pPr>
      <w:r w:rsidRPr="001F58D9">
        <w:t>Errors</w:t>
      </w:r>
    </w:p>
    <w:p w14:paraId="0CFCBA8F" w14:textId="77777777" w:rsidR="001F58D9" w:rsidRPr="001F58D9" w:rsidRDefault="001F58D9" w:rsidP="001F58D9">
      <w:pPr>
        <w:numPr>
          <w:ilvl w:val="0"/>
          <w:numId w:val="2"/>
        </w:numPr>
      </w:pPr>
      <w:r w:rsidRPr="001F58D9">
        <w:t>Different units</w:t>
      </w:r>
    </w:p>
    <w:p w14:paraId="568DA88F" w14:textId="77777777" w:rsidR="001F58D9" w:rsidRPr="001F58D9" w:rsidRDefault="001F58D9" w:rsidP="001F58D9">
      <w:pPr>
        <w:numPr>
          <w:ilvl w:val="0"/>
          <w:numId w:val="2"/>
        </w:numPr>
      </w:pPr>
      <w:r w:rsidRPr="001F58D9">
        <w:t>Multiple sources</w:t>
      </w:r>
    </w:p>
    <w:p w14:paraId="13886106" w14:textId="77777777" w:rsidR="001F58D9" w:rsidRPr="001F58D9" w:rsidRDefault="001F58D9" w:rsidP="001F58D9">
      <w:r w:rsidRPr="001F58D9">
        <w:rPr>
          <w:b/>
          <w:bCs/>
        </w:rPr>
        <w:t>Processing includes:</w:t>
      </w:r>
      <w:r w:rsidRPr="001F58D9">
        <w:br/>
      </w:r>
      <w:r w:rsidRPr="001F58D9">
        <w:rPr>
          <w:rFonts w:ascii="Segoe UI Emoji" w:hAnsi="Segoe UI Emoji" w:cs="Segoe UI Emoji"/>
        </w:rPr>
        <w:t>✅</w:t>
      </w:r>
      <w:r w:rsidRPr="001F58D9">
        <w:t xml:space="preserve"> Removing duplicates</w:t>
      </w:r>
      <w:r w:rsidRPr="001F58D9">
        <w:br/>
      </w:r>
      <w:r w:rsidRPr="001F58D9">
        <w:rPr>
          <w:rFonts w:ascii="Segoe UI Emoji" w:hAnsi="Segoe UI Emoji" w:cs="Segoe UI Emoji"/>
        </w:rPr>
        <w:lastRenderedPageBreak/>
        <w:t>✅</w:t>
      </w:r>
      <w:r w:rsidRPr="001F58D9">
        <w:t xml:space="preserve"> Handling missing values</w:t>
      </w:r>
      <w:r w:rsidRPr="001F58D9">
        <w:br/>
      </w:r>
      <w:r w:rsidRPr="001F58D9">
        <w:rPr>
          <w:rFonts w:ascii="Segoe UI Emoji" w:hAnsi="Segoe UI Emoji" w:cs="Segoe UI Emoji"/>
        </w:rPr>
        <w:t>✅</w:t>
      </w:r>
      <w:r w:rsidRPr="001F58D9">
        <w:t xml:space="preserve"> Converting units (e.g., Fahrenheit </w:t>
      </w:r>
      <w:r w:rsidRPr="001F58D9">
        <w:rPr>
          <w:rFonts w:ascii="Calibri" w:hAnsi="Calibri" w:cs="Calibri"/>
        </w:rPr>
        <w:t>→</w:t>
      </w:r>
      <w:r w:rsidRPr="001F58D9">
        <w:t xml:space="preserve"> Celsius)</w:t>
      </w:r>
      <w:r w:rsidRPr="001F58D9">
        <w:br/>
      </w:r>
      <w:r w:rsidRPr="001F58D9">
        <w:rPr>
          <w:rFonts w:ascii="Segoe UI Emoji" w:hAnsi="Segoe UI Emoji" w:cs="Segoe UI Emoji"/>
        </w:rPr>
        <w:t>✅</w:t>
      </w:r>
      <w:r w:rsidRPr="001F58D9">
        <w:t xml:space="preserve"> Normalizing data</w:t>
      </w:r>
    </w:p>
    <w:p w14:paraId="71FEEC4F" w14:textId="77777777" w:rsidR="001F58D9" w:rsidRPr="001F58D9" w:rsidRDefault="001F58D9" w:rsidP="001F58D9">
      <w:r w:rsidRPr="001F58D9">
        <w:rPr>
          <w:b/>
          <w:bCs/>
        </w:rPr>
        <w:t>Example:</w:t>
      </w:r>
      <w:r w:rsidRPr="001F58D9">
        <w:br/>
        <w:t>If your raw data is:</w:t>
      </w:r>
    </w:p>
    <w:p w14:paraId="5BBC7754" w14:textId="77777777" w:rsidR="001F58D9" w:rsidRPr="001F58D9" w:rsidRDefault="001F58D9" w:rsidP="001F58D9">
      <w:r w:rsidRPr="001F58D9">
        <w:t>Temp = [30, Null, 1000, -999]</w:t>
      </w:r>
    </w:p>
    <w:p w14:paraId="683AA941" w14:textId="77777777" w:rsidR="001F58D9" w:rsidRPr="001F58D9" w:rsidRDefault="001F58D9" w:rsidP="001F58D9">
      <w:r w:rsidRPr="001F58D9">
        <w:t>After processing:</w:t>
      </w:r>
    </w:p>
    <w:p w14:paraId="2D7C175A" w14:textId="77777777" w:rsidR="001F58D9" w:rsidRPr="001F58D9" w:rsidRDefault="001F58D9" w:rsidP="001F58D9">
      <w:r w:rsidRPr="001F58D9">
        <w:t>Temp = [30, 31, 29, 32]</w:t>
      </w:r>
    </w:p>
    <w:p w14:paraId="0C98B163" w14:textId="77777777" w:rsidR="001F58D9" w:rsidRPr="001F58D9" w:rsidRDefault="001F58D9" w:rsidP="001F58D9">
      <w:r w:rsidRPr="001F58D9">
        <w:t>Now it’s ready for analysis.</w:t>
      </w:r>
    </w:p>
    <w:p w14:paraId="58D9E6B3" w14:textId="77777777" w:rsidR="001F58D9" w:rsidRPr="001F58D9" w:rsidRDefault="001F58D9" w:rsidP="001F58D9">
      <w:r w:rsidRPr="001F58D9">
        <w:pict w14:anchorId="73C67868">
          <v:rect id="_x0000_i1082" style="width:0;height:1.5pt" o:hralign="center" o:hrstd="t" o:hr="t" fillcolor="#a0a0a0" stroked="f"/>
        </w:pict>
      </w:r>
    </w:p>
    <w:p w14:paraId="3A7442A9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🔍</w:t>
      </w:r>
      <w:r w:rsidRPr="001F58D9">
        <w:rPr>
          <w:b/>
          <w:bCs/>
        </w:rPr>
        <w:t xml:space="preserve"> 4️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And Interpreting</w:t>
      </w:r>
    </w:p>
    <w:p w14:paraId="192E1AE0" w14:textId="77777777" w:rsidR="001F58D9" w:rsidRPr="001F58D9" w:rsidRDefault="001F58D9" w:rsidP="001F58D9">
      <w:r w:rsidRPr="001F58D9">
        <w:rPr>
          <w:b/>
          <w:bCs/>
        </w:rPr>
        <w:t>Meaning:</w:t>
      </w:r>
      <w:r w:rsidRPr="001F58D9">
        <w:br/>
        <w:t xml:space="preserve">“Interpreting” means </w:t>
      </w:r>
      <w:r w:rsidRPr="001F58D9">
        <w:rPr>
          <w:b/>
          <w:bCs/>
        </w:rPr>
        <w:t>understanding what the analysis results mean</w:t>
      </w:r>
      <w:r w:rsidRPr="001F58D9">
        <w:t xml:space="preserve"> — explaining it in real-world terms.</w:t>
      </w:r>
    </w:p>
    <w:p w14:paraId="18C9AFCF" w14:textId="77777777" w:rsidR="001F58D9" w:rsidRPr="001F58D9" w:rsidRDefault="001F58D9" w:rsidP="001F58D9">
      <w:r w:rsidRPr="001F58D9">
        <w:rPr>
          <w:b/>
          <w:bCs/>
        </w:rPr>
        <w:t>Example:</w:t>
      </w:r>
      <w:r w:rsidRPr="001F58D9">
        <w:br/>
        <w:t>Your AI model shows that air pollution spikes at 8 AM daily.</w:t>
      </w:r>
      <w:r w:rsidRPr="001F58D9">
        <w:br/>
        <w:t>Interpretation → “Due to office-hour traffic, emissions rise every morning.”</w:t>
      </w:r>
    </w:p>
    <w:p w14:paraId="0C6A6707" w14:textId="77777777" w:rsidR="001F58D9" w:rsidRPr="001F58D9" w:rsidRDefault="001F58D9" w:rsidP="001F58D9">
      <w:r w:rsidRPr="001F58D9">
        <w:t>So:</w:t>
      </w:r>
    </w:p>
    <w:p w14:paraId="68FF2E50" w14:textId="77777777" w:rsidR="001F58D9" w:rsidRPr="001F58D9" w:rsidRDefault="001F58D9" w:rsidP="001F58D9">
      <w:r w:rsidRPr="001F58D9">
        <w:rPr>
          <w:i/>
          <w:iCs/>
        </w:rPr>
        <w:t>Processing = preparing data</w:t>
      </w:r>
      <w:r w:rsidRPr="001F58D9">
        <w:br/>
      </w:r>
      <w:r w:rsidRPr="001F58D9">
        <w:rPr>
          <w:i/>
          <w:iCs/>
        </w:rPr>
        <w:t>Interpreting = understanding data meaningfully</w:t>
      </w:r>
    </w:p>
    <w:p w14:paraId="20A0AACD" w14:textId="77777777" w:rsidR="001F58D9" w:rsidRPr="001F58D9" w:rsidRDefault="001F58D9" w:rsidP="001F58D9">
      <w:r w:rsidRPr="001F58D9">
        <w:pict w14:anchorId="20062BE3">
          <v:rect id="_x0000_i1083" style="width:0;height:1.5pt" o:hralign="center" o:hrstd="t" o:hr="t" fillcolor="#a0a0a0" stroked="f"/>
        </w:pict>
      </w:r>
    </w:p>
    <w:p w14:paraId="4EC537FD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🧩</w:t>
      </w:r>
      <w:r w:rsidRPr="001F58D9">
        <w:rPr>
          <w:b/>
          <w:bCs/>
        </w:rPr>
        <w:t xml:space="preserve"> 5️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Complex Environmental Datasets</w:t>
      </w:r>
    </w:p>
    <w:p w14:paraId="7F01C39E" w14:textId="77777777" w:rsidR="001F58D9" w:rsidRPr="001F58D9" w:rsidRDefault="001F58D9" w:rsidP="001F58D9">
      <w:r w:rsidRPr="001F58D9">
        <w:rPr>
          <w:b/>
          <w:bCs/>
        </w:rPr>
        <w:t>Meaning:</w:t>
      </w:r>
      <w:r w:rsidRPr="001F58D9">
        <w:br/>
        <w:t>Environmental datasets are called “complex” because they are:</w:t>
      </w:r>
    </w:p>
    <w:p w14:paraId="01BA7505" w14:textId="77777777" w:rsidR="001F58D9" w:rsidRPr="001F58D9" w:rsidRDefault="001F58D9" w:rsidP="001F58D9">
      <w:pPr>
        <w:numPr>
          <w:ilvl w:val="0"/>
          <w:numId w:val="3"/>
        </w:numPr>
      </w:pPr>
      <w:r w:rsidRPr="001F58D9">
        <w:rPr>
          <w:b/>
          <w:bCs/>
        </w:rPr>
        <w:t>Large</w:t>
      </w:r>
      <w:r w:rsidRPr="001F58D9">
        <w:t xml:space="preserve"> (thousands of entries)</w:t>
      </w:r>
    </w:p>
    <w:p w14:paraId="6927F497" w14:textId="77777777" w:rsidR="001F58D9" w:rsidRPr="001F58D9" w:rsidRDefault="001F58D9" w:rsidP="001F58D9">
      <w:pPr>
        <w:numPr>
          <w:ilvl w:val="0"/>
          <w:numId w:val="3"/>
        </w:numPr>
      </w:pPr>
      <w:r w:rsidRPr="001F58D9">
        <w:rPr>
          <w:b/>
          <w:bCs/>
        </w:rPr>
        <w:t>Multi-source</w:t>
      </w:r>
      <w:r w:rsidRPr="001F58D9">
        <w:t xml:space="preserve"> (IoT, satellites, APIs)</w:t>
      </w:r>
    </w:p>
    <w:p w14:paraId="3CDF3267" w14:textId="77777777" w:rsidR="001F58D9" w:rsidRPr="001F58D9" w:rsidRDefault="001F58D9" w:rsidP="001F58D9">
      <w:pPr>
        <w:numPr>
          <w:ilvl w:val="0"/>
          <w:numId w:val="3"/>
        </w:numPr>
      </w:pPr>
      <w:r w:rsidRPr="001F58D9">
        <w:rPr>
          <w:b/>
          <w:bCs/>
        </w:rPr>
        <w:t>Multi-variable</w:t>
      </w:r>
      <w:r w:rsidRPr="001F58D9">
        <w:t xml:space="preserve"> (many factors affect each other)</w:t>
      </w:r>
    </w:p>
    <w:p w14:paraId="599D7953" w14:textId="77777777" w:rsidR="001F58D9" w:rsidRPr="001F58D9" w:rsidRDefault="001F58D9" w:rsidP="001F58D9">
      <w:pPr>
        <w:numPr>
          <w:ilvl w:val="0"/>
          <w:numId w:val="3"/>
        </w:numPr>
      </w:pPr>
      <w:r w:rsidRPr="001F58D9">
        <w:rPr>
          <w:b/>
          <w:bCs/>
        </w:rPr>
        <w:t>Time-dependent</w:t>
      </w:r>
      <w:r w:rsidRPr="001F58D9">
        <w:t xml:space="preserve"> (values change hourly or daily)</w:t>
      </w:r>
    </w:p>
    <w:p w14:paraId="0944522D" w14:textId="77777777" w:rsidR="001F58D9" w:rsidRPr="001F58D9" w:rsidRDefault="001F58D9" w:rsidP="001F58D9">
      <w:pPr>
        <w:numPr>
          <w:ilvl w:val="0"/>
          <w:numId w:val="3"/>
        </w:numPr>
      </w:pPr>
      <w:r w:rsidRPr="001F58D9">
        <w:rPr>
          <w:b/>
          <w:bCs/>
        </w:rPr>
        <w:t>Noisy or incomplete</w:t>
      </w:r>
    </w:p>
    <w:p w14:paraId="1D1146D7" w14:textId="77777777" w:rsidR="001F58D9" w:rsidRPr="001F58D9" w:rsidRDefault="001F58D9" w:rsidP="001F58D9">
      <w:r w:rsidRPr="001F58D9">
        <w:rPr>
          <w:b/>
          <w:bCs/>
        </w:rPr>
        <w:t>Example of complex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811"/>
        <w:gridCol w:w="652"/>
        <w:gridCol w:w="593"/>
        <w:gridCol w:w="429"/>
        <w:gridCol w:w="388"/>
        <w:gridCol w:w="1230"/>
        <w:gridCol w:w="903"/>
        <w:gridCol w:w="1176"/>
      </w:tblGrid>
      <w:tr w:rsidR="001F58D9" w:rsidRPr="001F58D9" w14:paraId="44BD3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6C50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631A77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5FB4C86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44B3B647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PM10</w:t>
            </w:r>
          </w:p>
        </w:tc>
        <w:tc>
          <w:tcPr>
            <w:tcW w:w="0" w:type="auto"/>
            <w:vAlign w:val="center"/>
            <w:hideMark/>
          </w:tcPr>
          <w:p w14:paraId="3D64968A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NO₂</w:t>
            </w:r>
          </w:p>
        </w:tc>
        <w:tc>
          <w:tcPr>
            <w:tcW w:w="0" w:type="auto"/>
            <w:vAlign w:val="center"/>
            <w:hideMark/>
          </w:tcPr>
          <w:p w14:paraId="56EFF051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SO₂</w:t>
            </w:r>
          </w:p>
        </w:tc>
        <w:tc>
          <w:tcPr>
            <w:tcW w:w="0" w:type="auto"/>
            <w:vAlign w:val="center"/>
            <w:hideMark/>
          </w:tcPr>
          <w:p w14:paraId="4DE33881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0FB87FA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C9C56DD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Wind Speed</w:t>
            </w:r>
          </w:p>
        </w:tc>
      </w:tr>
      <w:tr w:rsidR="001F58D9" w:rsidRPr="001F58D9" w14:paraId="28FC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D0B7" w14:textId="77777777" w:rsidR="001F58D9" w:rsidRPr="001F58D9" w:rsidRDefault="001F58D9" w:rsidP="001F58D9">
            <w:r w:rsidRPr="001F58D9">
              <w:t>01-01-2025</w:t>
            </w:r>
          </w:p>
        </w:tc>
        <w:tc>
          <w:tcPr>
            <w:tcW w:w="0" w:type="auto"/>
            <w:vAlign w:val="center"/>
            <w:hideMark/>
          </w:tcPr>
          <w:p w14:paraId="4213C0AA" w14:textId="77777777" w:rsidR="001F58D9" w:rsidRPr="001F58D9" w:rsidRDefault="001F58D9" w:rsidP="001F58D9">
            <w:r w:rsidRPr="001F58D9">
              <w:t>Pune</w:t>
            </w:r>
          </w:p>
        </w:tc>
        <w:tc>
          <w:tcPr>
            <w:tcW w:w="0" w:type="auto"/>
            <w:vAlign w:val="center"/>
            <w:hideMark/>
          </w:tcPr>
          <w:p w14:paraId="0AD31ED7" w14:textId="77777777" w:rsidR="001F58D9" w:rsidRPr="001F58D9" w:rsidRDefault="001F58D9" w:rsidP="001F58D9">
            <w:r w:rsidRPr="001F58D9">
              <w:t>58</w:t>
            </w:r>
          </w:p>
        </w:tc>
        <w:tc>
          <w:tcPr>
            <w:tcW w:w="0" w:type="auto"/>
            <w:vAlign w:val="center"/>
            <w:hideMark/>
          </w:tcPr>
          <w:p w14:paraId="6052D2DA" w14:textId="77777777" w:rsidR="001F58D9" w:rsidRPr="001F58D9" w:rsidRDefault="001F58D9" w:rsidP="001F58D9">
            <w:r w:rsidRPr="001F58D9">
              <w:t>104</w:t>
            </w:r>
          </w:p>
        </w:tc>
        <w:tc>
          <w:tcPr>
            <w:tcW w:w="0" w:type="auto"/>
            <w:vAlign w:val="center"/>
            <w:hideMark/>
          </w:tcPr>
          <w:p w14:paraId="646FF09A" w14:textId="77777777" w:rsidR="001F58D9" w:rsidRPr="001F58D9" w:rsidRDefault="001F58D9" w:rsidP="001F58D9">
            <w:r w:rsidRPr="001F58D9">
              <w:t>28</w:t>
            </w:r>
          </w:p>
        </w:tc>
        <w:tc>
          <w:tcPr>
            <w:tcW w:w="0" w:type="auto"/>
            <w:vAlign w:val="center"/>
            <w:hideMark/>
          </w:tcPr>
          <w:p w14:paraId="356E2401" w14:textId="77777777" w:rsidR="001F58D9" w:rsidRPr="001F58D9" w:rsidRDefault="001F58D9" w:rsidP="001F58D9">
            <w:r w:rsidRPr="001F58D9">
              <w:t>12</w:t>
            </w:r>
          </w:p>
        </w:tc>
        <w:tc>
          <w:tcPr>
            <w:tcW w:w="0" w:type="auto"/>
            <w:vAlign w:val="center"/>
            <w:hideMark/>
          </w:tcPr>
          <w:p w14:paraId="5D680EF5" w14:textId="77777777" w:rsidR="001F58D9" w:rsidRPr="001F58D9" w:rsidRDefault="001F58D9" w:rsidP="001F58D9">
            <w:r w:rsidRPr="001F58D9">
              <w:t>31°C</w:t>
            </w:r>
          </w:p>
        </w:tc>
        <w:tc>
          <w:tcPr>
            <w:tcW w:w="0" w:type="auto"/>
            <w:vAlign w:val="center"/>
            <w:hideMark/>
          </w:tcPr>
          <w:p w14:paraId="7C12A99D" w14:textId="77777777" w:rsidR="001F58D9" w:rsidRPr="001F58D9" w:rsidRDefault="001F58D9" w:rsidP="001F58D9">
            <w:r w:rsidRPr="001F58D9">
              <w:t>70%</w:t>
            </w:r>
          </w:p>
        </w:tc>
        <w:tc>
          <w:tcPr>
            <w:tcW w:w="0" w:type="auto"/>
            <w:vAlign w:val="center"/>
            <w:hideMark/>
          </w:tcPr>
          <w:p w14:paraId="7301D95A" w14:textId="77777777" w:rsidR="001F58D9" w:rsidRPr="001F58D9" w:rsidRDefault="001F58D9" w:rsidP="001F58D9">
            <w:r w:rsidRPr="001F58D9">
              <w:t>5 km/h</w:t>
            </w:r>
          </w:p>
        </w:tc>
      </w:tr>
      <w:tr w:rsidR="001F58D9" w:rsidRPr="001F58D9" w14:paraId="2C042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B544" w14:textId="77777777" w:rsidR="001F58D9" w:rsidRPr="001F58D9" w:rsidRDefault="001F58D9" w:rsidP="001F58D9">
            <w:r w:rsidRPr="001F58D9">
              <w:t>02-01-2025</w:t>
            </w:r>
          </w:p>
        </w:tc>
        <w:tc>
          <w:tcPr>
            <w:tcW w:w="0" w:type="auto"/>
            <w:vAlign w:val="center"/>
            <w:hideMark/>
          </w:tcPr>
          <w:p w14:paraId="5737D774" w14:textId="77777777" w:rsidR="001F58D9" w:rsidRPr="001F58D9" w:rsidRDefault="001F58D9" w:rsidP="001F58D9">
            <w:r w:rsidRPr="001F58D9">
              <w:t>Mumbai</w:t>
            </w:r>
          </w:p>
        </w:tc>
        <w:tc>
          <w:tcPr>
            <w:tcW w:w="0" w:type="auto"/>
            <w:vAlign w:val="center"/>
            <w:hideMark/>
          </w:tcPr>
          <w:p w14:paraId="145170C2" w14:textId="77777777" w:rsidR="001F58D9" w:rsidRPr="001F58D9" w:rsidRDefault="001F58D9" w:rsidP="001F58D9">
            <w:r w:rsidRPr="001F58D9">
              <w:t>48</w:t>
            </w:r>
          </w:p>
        </w:tc>
        <w:tc>
          <w:tcPr>
            <w:tcW w:w="0" w:type="auto"/>
            <w:vAlign w:val="center"/>
            <w:hideMark/>
          </w:tcPr>
          <w:p w14:paraId="135F805F" w14:textId="77777777" w:rsidR="001F58D9" w:rsidRPr="001F58D9" w:rsidRDefault="001F58D9" w:rsidP="001F58D9">
            <w:r w:rsidRPr="001F58D9">
              <w:t>90</w:t>
            </w:r>
          </w:p>
        </w:tc>
        <w:tc>
          <w:tcPr>
            <w:tcW w:w="0" w:type="auto"/>
            <w:vAlign w:val="center"/>
            <w:hideMark/>
          </w:tcPr>
          <w:p w14:paraId="51CC7156" w14:textId="77777777" w:rsidR="001F58D9" w:rsidRPr="001F58D9" w:rsidRDefault="001F58D9" w:rsidP="001F58D9">
            <w:r w:rsidRPr="001F58D9">
              <w:t>25</w:t>
            </w:r>
          </w:p>
        </w:tc>
        <w:tc>
          <w:tcPr>
            <w:tcW w:w="0" w:type="auto"/>
            <w:vAlign w:val="center"/>
            <w:hideMark/>
          </w:tcPr>
          <w:p w14:paraId="2B24CC41" w14:textId="77777777" w:rsidR="001F58D9" w:rsidRPr="001F58D9" w:rsidRDefault="001F58D9" w:rsidP="001F58D9">
            <w:r w:rsidRPr="001F58D9">
              <w:t>11</w:t>
            </w:r>
          </w:p>
        </w:tc>
        <w:tc>
          <w:tcPr>
            <w:tcW w:w="0" w:type="auto"/>
            <w:vAlign w:val="center"/>
            <w:hideMark/>
          </w:tcPr>
          <w:p w14:paraId="3DBCB58D" w14:textId="77777777" w:rsidR="001F58D9" w:rsidRPr="001F58D9" w:rsidRDefault="001F58D9" w:rsidP="001F58D9">
            <w:r w:rsidRPr="001F58D9">
              <w:t>33°C</w:t>
            </w:r>
          </w:p>
        </w:tc>
        <w:tc>
          <w:tcPr>
            <w:tcW w:w="0" w:type="auto"/>
            <w:vAlign w:val="center"/>
            <w:hideMark/>
          </w:tcPr>
          <w:p w14:paraId="0B8DB732" w14:textId="77777777" w:rsidR="001F58D9" w:rsidRPr="001F58D9" w:rsidRDefault="001F58D9" w:rsidP="001F58D9">
            <w:r w:rsidRPr="001F58D9">
              <w:t>60%</w:t>
            </w:r>
          </w:p>
        </w:tc>
        <w:tc>
          <w:tcPr>
            <w:tcW w:w="0" w:type="auto"/>
            <w:vAlign w:val="center"/>
            <w:hideMark/>
          </w:tcPr>
          <w:p w14:paraId="56B9ABE4" w14:textId="77777777" w:rsidR="001F58D9" w:rsidRPr="001F58D9" w:rsidRDefault="001F58D9" w:rsidP="001F58D9">
            <w:r w:rsidRPr="001F58D9">
              <w:t>8 km/h</w:t>
            </w:r>
          </w:p>
        </w:tc>
      </w:tr>
    </w:tbl>
    <w:p w14:paraId="35AE0ABC" w14:textId="77777777" w:rsidR="001F58D9" w:rsidRPr="001F58D9" w:rsidRDefault="001F58D9" w:rsidP="001F58D9">
      <w:r w:rsidRPr="001F58D9">
        <w:lastRenderedPageBreak/>
        <w:t xml:space="preserve">These are called </w:t>
      </w:r>
      <w:r w:rsidRPr="001F58D9">
        <w:rPr>
          <w:b/>
          <w:bCs/>
        </w:rPr>
        <w:t>complex</w:t>
      </w:r>
      <w:r w:rsidRPr="001F58D9">
        <w:t xml:space="preserve"> because analyzing all these interlinked values manually is difficult — so AI helps simplify and interpret them.</w:t>
      </w:r>
    </w:p>
    <w:p w14:paraId="70DE98C6" w14:textId="77777777" w:rsidR="001F58D9" w:rsidRPr="001F58D9" w:rsidRDefault="001F58D9" w:rsidP="001F58D9">
      <w:r w:rsidRPr="001F58D9">
        <w:pict w14:anchorId="27CE71EB">
          <v:rect id="_x0000_i1084" style="width:0;height:1.5pt" o:hralign="center" o:hrstd="t" o:hr="t" fillcolor="#a0a0a0" stroked="f"/>
        </w:pict>
      </w:r>
    </w:p>
    <w:p w14:paraId="2697D2E6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🧠</w:t>
      </w:r>
      <w:r w:rsidRPr="001F58D9">
        <w:rPr>
          <w:b/>
          <w:bCs/>
        </w:rPr>
        <w:t xml:space="preserve"> 6️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Complete Meaning of Your Problem Statement</w:t>
      </w:r>
    </w:p>
    <w:p w14:paraId="29829BD8" w14:textId="77777777" w:rsidR="001F58D9" w:rsidRPr="001F58D9" w:rsidRDefault="001F58D9" w:rsidP="001F58D9">
      <w:r w:rsidRPr="001F58D9">
        <w:rPr>
          <w:b/>
          <w:bCs/>
        </w:rPr>
        <w:t>AI-Based Environmental Data Analysis: Advanced analytics for processing and interpreting complex environmental datasets</w:t>
      </w:r>
    </w:p>
    <w:p w14:paraId="12A18297" w14:textId="77777777" w:rsidR="001F58D9" w:rsidRPr="001F58D9" w:rsidRDefault="001F58D9" w:rsidP="001F58D9">
      <w:r w:rsidRPr="001F58D9">
        <w:rPr>
          <w:b/>
          <w:bCs/>
        </w:rPr>
        <w:t>means:</w:t>
      </w:r>
    </w:p>
    <w:p w14:paraId="591B9B84" w14:textId="77777777" w:rsidR="001F58D9" w:rsidRPr="001F58D9" w:rsidRDefault="001F58D9" w:rsidP="001F58D9">
      <w:r w:rsidRPr="001F58D9">
        <w:t xml:space="preserve">You are creating a system that uses </w:t>
      </w:r>
      <w:r w:rsidRPr="001F58D9">
        <w:rPr>
          <w:b/>
          <w:bCs/>
        </w:rPr>
        <w:t>Artificial Intelligence</w:t>
      </w:r>
      <w:r w:rsidRPr="001F58D9">
        <w:t xml:space="preserve"> to:</w:t>
      </w:r>
    </w:p>
    <w:p w14:paraId="132A0DCB" w14:textId="77777777" w:rsidR="001F58D9" w:rsidRPr="001F58D9" w:rsidRDefault="001F58D9" w:rsidP="001F58D9">
      <w:pPr>
        <w:numPr>
          <w:ilvl w:val="0"/>
          <w:numId w:val="4"/>
        </w:numPr>
      </w:pPr>
      <w:r w:rsidRPr="001F58D9">
        <w:rPr>
          <w:b/>
          <w:bCs/>
        </w:rPr>
        <w:t>Collect and process</w:t>
      </w:r>
      <w:r w:rsidRPr="001F58D9">
        <w:t xml:space="preserve"> large, complicated environmental data (from air, water, weather, etc.)</w:t>
      </w:r>
    </w:p>
    <w:p w14:paraId="4F5FDB5E" w14:textId="77777777" w:rsidR="001F58D9" w:rsidRPr="001F58D9" w:rsidRDefault="001F58D9" w:rsidP="001F58D9">
      <w:pPr>
        <w:numPr>
          <w:ilvl w:val="0"/>
          <w:numId w:val="4"/>
        </w:numPr>
      </w:pPr>
      <w:r w:rsidRPr="001F58D9">
        <w:rPr>
          <w:b/>
          <w:bCs/>
        </w:rPr>
        <w:t>Analyze</w:t>
      </w:r>
      <w:r w:rsidRPr="001F58D9">
        <w:t xml:space="preserve"> that data using advanced AI techniques (machine learning, data visualization, correlation)</w:t>
      </w:r>
    </w:p>
    <w:p w14:paraId="2B6F8EF3" w14:textId="77777777" w:rsidR="001F58D9" w:rsidRPr="001F58D9" w:rsidRDefault="001F58D9" w:rsidP="001F58D9">
      <w:pPr>
        <w:numPr>
          <w:ilvl w:val="0"/>
          <w:numId w:val="4"/>
        </w:numPr>
      </w:pPr>
      <w:r w:rsidRPr="001F58D9">
        <w:rPr>
          <w:b/>
          <w:bCs/>
        </w:rPr>
        <w:t>Interpret</w:t>
      </w:r>
      <w:r w:rsidRPr="001F58D9">
        <w:t xml:space="preserve"> the results to understand how the environment is changing, why, and how different factors are related.</w:t>
      </w:r>
    </w:p>
    <w:p w14:paraId="71CBC608" w14:textId="77777777" w:rsidR="001F58D9" w:rsidRPr="001F58D9" w:rsidRDefault="001F58D9" w:rsidP="001F58D9">
      <w:r w:rsidRPr="001F58D9">
        <w:pict w14:anchorId="35F4FEAB">
          <v:rect id="_x0000_i1085" style="width:0;height:1.5pt" o:hralign="center" o:hrstd="t" o:hr="t" fillcolor="#a0a0a0" stroked="f"/>
        </w:pict>
      </w:r>
    </w:p>
    <w:p w14:paraId="3179253B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💬</w:t>
      </w:r>
      <w:r w:rsidRPr="001F58D9">
        <w:rPr>
          <w:b/>
          <w:bCs/>
        </w:rPr>
        <w:t xml:space="preserve"> 7️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Simple Example (Step-by-Step in Your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447"/>
        <w:gridCol w:w="3737"/>
      </w:tblGrid>
      <w:tr w:rsidR="001F58D9" w:rsidRPr="001F58D9" w14:paraId="05318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19E2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6BB797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6ED015" w14:textId="77777777" w:rsidR="001F58D9" w:rsidRPr="001F58D9" w:rsidRDefault="001F58D9" w:rsidP="001F58D9">
            <w:pPr>
              <w:rPr>
                <w:b/>
                <w:bCs/>
              </w:rPr>
            </w:pPr>
            <w:r w:rsidRPr="001F58D9">
              <w:rPr>
                <w:b/>
                <w:bCs/>
              </w:rPr>
              <w:t>Example</w:t>
            </w:r>
          </w:p>
        </w:tc>
      </w:tr>
      <w:tr w:rsidR="001F58D9" w:rsidRPr="001F58D9" w14:paraId="77F8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3A85" w14:textId="77777777" w:rsidR="001F58D9" w:rsidRPr="001F58D9" w:rsidRDefault="001F58D9" w:rsidP="001F58D9">
            <w:r w:rsidRPr="001F58D9">
              <w:rPr>
                <w:b/>
                <w:bCs/>
              </w:rPr>
              <w:t>1. Data Collection</w:t>
            </w:r>
          </w:p>
        </w:tc>
        <w:tc>
          <w:tcPr>
            <w:tcW w:w="0" w:type="auto"/>
            <w:vAlign w:val="center"/>
            <w:hideMark/>
          </w:tcPr>
          <w:p w14:paraId="715BD249" w14:textId="77777777" w:rsidR="001F58D9" w:rsidRPr="001F58D9" w:rsidRDefault="001F58D9" w:rsidP="001F58D9">
            <w:r w:rsidRPr="001F58D9">
              <w:t>Get data from AQI API, weather stations, or Kaggle.</w:t>
            </w:r>
          </w:p>
        </w:tc>
        <w:tc>
          <w:tcPr>
            <w:tcW w:w="0" w:type="auto"/>
            <w:vAlign w:val="center"/>
            <w:hideMark/>
          </w:tcPr>
          <w:p w14:paraId="6A9F2FC8" w14:textId="77777777" w:rsidR="001F58D9" w:rsidRPr="001F58D9" w:rsidRDefault="001F58D9" w:rsidP="001F58D9">
            <w:r w:rsidRPr="001F58D9">
              <w:t>Collect 1 month of air quality and weather data for Pune.</w:t>
            </w:r>
          </w:p>
        </w:tc>
      </w:tr>
      <w:tr w:rsidR="001F58D9" w:rsidRPr="001F58D9" w14:paraId="20F1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B8F7" w14:textId="77777777" w:rsidR="001F58D9" w:rsidRPr="001F58D9" w:rsidRDefault="001F58D9" w:rsidP="001F58D9">
            <w:r w:rsidRPr="001F58D9">
              <w:rPr>
                <w:b/>
                <w:bCs/>
              </w:rPr>
              <w:t>2. Data Processing</w:t>
            </w:r>
          </w:p>
        </w:tc>
        <w:tc>
          <w:tcPr>
            <w:tcW w:w="0" w:type="auto"/>
            <w:vAlign w:val="center"/>
            <w:hideMark/>
          </w:tcPr>
          <w:p w14:paraId="7065957F" w14:textId="77777777" w:rsidR="001F58D9" w:rsidRPr="001F58D9" w:rsidRDefault="001F58D9" w:rsidP="001F58D9">
            <w:r w:rsidRPr="001F58D9">
              <w:t>Clean missing or wrong data.</w:t>
            </w:r>
          </w:p>
        </w:tc>
        <w:tc>
          <w:tcPr>
            <w:tcW w:w="0" w:type="auto"/>
            <w:vAlign w:val="center"/>
            <w:hideMark/>
          </w:tcPr>
          <w:p w14:paraId="04252B11" w14:textId="77777777" w:rsidR="001F58D9" w:rsidRPr="001F58D9" w:rsidRDefault="001F58D9" w:rsidP="001F58D9">
            <w:r w:rsidRPr="001F58D9">
              <w:t>Fill missing temperature values, remove outliers.</w:t>
            </w:r>
          </w:p>
        </w:tc>
      </w:tr>
      <w:tr w:rsidR="001F58D9" w:rsidRPr="001F58D9" w14:paraId="3CB5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8068" w14:textId="77777777" w:rsidR="001F58D9" w:rsidRPr="001F58D9" w:rsidRDefault="001F58D9" w:rsidP="001F58D9">
            <w:r w:rsidRPr="001F58D9">
              <w:rPr>
                <w:b/>
                <w:bCs/>
              </w:rPr>
              <w:t>3. Data Analysis</w:t>
            </w:r>
          </w:p>
        </w:tc>
        <w:tc>
          <w:tcPr>
            <w:tcW w:w="0" w:type="auto"/>
            <w:vAlign w:val="center"/>
            <w:hideMark/>
          </w:tcPr>
          <w:p w14:paraId="42500ABF" w14:textId="77777777" w:rsidR="001F58D9" w:rsidRPr="001F58D9" w:rsidRDefault="001F58D9" w:rsidP="001F58D9">
            <w:r w:rsidRPr="001F58D9">
              <w:t>Find correlations or patterns.</w:t>
            </w:r>
          </w:p>
        </w:tc>
        <w:tc>
          <w:tcPr>
            <w:tcW w:w="0" w:type="auto"/>
            <w:vAlign w:val="center"/>
            <w:hideMark/>
          </w:tcPr>
          <w:p w14:paraId="13B909B2" w14:textId="77777777" w:rsidR="001F58D9" w:rsidRPr="001F58D9" w:rsidRDefault="001F58D9" w:rsidP="001F58D9">
            <w:r w:rsidRPr="001F58D9">
              <w:t>“PM2.5 rises when humidity is low and wind is calm.”</w:t>
            </w:r>
          </w:p>
        </w:tc>
      </w:tr>
      <w:tr w:rsidR="001F58D9" w:rsidRPr="001F58D9" w14:paraId="1DAB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F500" w14:textId="77777777" w:rsidR="001F58D9" w:rsidRPr="001F58D9" w:rsidRDefault="001F58D9" w:rsidP="001F58D9">
            <w:r w:rsidRPr="001F58D9">
              <w:rPr>
                <w:b/>
                <w:bCs/>
              </w:rPr>
              <w:t>4. Interpretation</w:t>
            </w:r>
          </w:p>
        </w:tc>
        <w:tc>
          <w:tcPr>
            <w:tcW w:w="0" w:type="auto"/>
            <w:vAlign w:val="center"/>
            <w:hideMark/>
          </w:tcPr>
          <w:p w14:paraId="7B1CC448" w14:textId="77777777" w:rsidR="001F58D9" w:rsidRPr="001F58D9" w:rsidRDefault="001F58D9" w:rsidP="001F58D9">
            <w:r w:rsidRPr="001F58D9">
              <w:t>Explain findings in real-world context.</w:t>
            </w:r>
          </w:p>
        </w:tc>
        <w:tc>
          <w:tcPr>
            <w:tcW w:w="0" w:type="auto"/>
            <w:vAlign w:val="center"/>
            <w:hideMark/>
          </w:tcPr>
          <w:p w14:paraId="19A302B5" w14:textId="77777777" w:rsidR="001F58D9" w:rsidRPr="001F58D9" w:rsidRDefault="001F58D9" w:rsidP="001F58D9">
            <w:r w:rsidRPr="001F58D9">
              <w:t>“Poor air dispersion during winter increases pollution.”</w:t>
            </w:r>
          </w:p>
        </w:tc>
      </w:tr>
      <w:tr w:rsidR="001F58D9" w:rsidRPr="001F58D9" w14:paraId="7861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0CA3" w14:textId="77777777" w:rsidR="001F58D9" w:rsidRPr="001F58D9" w:rsidRDefault="001F58D9" w:rsidP="001F58D9">
            <w:r w:rsidRPr="001F58D9">
              <w:rPr>
                <w:b/>
                <w:bCs/>
              </w:rPr>
              <w:t>5. (Optional AI Model)</w:t>
            </w:r>
          </w:p>
        </w:tc>
        <w:tc>
          <w:tcPr>
            <w:tcW w:w="0" w:type="auto"/>
            <w:vAlign w:val="center"/>
            <w:hideMark/>
          </w:tcPr>
          <w:p w14:paraId="5078A90C" w14:textId="77777777" w:rsidR="001F58D9" w:rsidRPr="001F58D9" w:rsidRDefault="001F58D9" w:rsidP="001F58D9">
            <w:r w:rsidRPr="001F58D9">
              <w:t>Predict or forecast environmental parameters.</w:t>
            </w:r>
          </w:p>
        </w:tc>
        <w:tc>
          <w:tcPr>
            <w:tcW w:w="0" w:type="auto"/>
            <w:vAlign w:val="center"/>
            <w:hideMark/>
          </w:tcPr>
          <w:p w14:paraId="3FFA1769" w14:textId="77777777" w:rsidR="001F58D9" w:rsidRPr="001F58D9" w:rsidRDefault="001F58D9" w:rsidP="001F58D9">
            <w:r w:rsidRPr="001F58D9">
              <w:t>“Predict AQI for next 7 days using Linear Regression.”</w:t>
            </w:r>
          </w:p>
        </w:tc>
      </w:tr>
    </w:tbl>
    <w:p w14:paraId="3C4E6B18" w14:textId="77777777" w:rsidR="001F58D9" w:rsidRPr="001F58D9" w:rsidRDefault="001F58D9" w:rsidP="001F58D9">
      <w:r w:rsidRPr="001F58D9">
        <w:pict w14:anchorId="12DAA5BD">
          <v:rect id="_x0000_i1086" style="width:0;height:1.5pt" o:hralign="center" o:hrstd="t" o:hr="t" fillcolor="#a0a0a0" stroked="f"/>
        </w:pict>
      </w:r>
    </w:p>
    <w:p w14:paraId="276F5CA6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🎯</w:t>
      </w:r>
      <w:r w:rsidRPr="001F58D9">
        <w:rPr>
          <w:b/>
          <w:bCs/>
        </w:rPr>
        <w:t xml:space="preserve"> 8️</w:t>
      </w:r>
      <w:r w:rsidRPr="001F58D9">
        <w:rPr>
          <w:rFonts w:ascii="Segoe UI Symbol" w:hAnsi="Segoe UI Symbol" w:cs="Segoe UI Symbol"/>
          <w:b/>
          <w:bCs/>
        </w:rPr>
        <w:t>⃣</w:t>
      </w:r>
      <w:r w:rsidRPr="001F58D9">
        <w:rPr>
          <w:b/>
          <w:bCs/>
        </w:rPr>
        <w:t xml:space="preserve"> What Exactly the Problem Statement Is Saying</w:t>
      </w:r>
    </w:p>
    <w:p w14:paraId="7642197A" w14:textId="77777777" w:rsidR="001F58D9" w:rsidRPr="001F58D9" w:rsidRDefault="001F58D9" w:rsidP="001F58D9">
      <w:r w:rsidRPr="001F58D9">
        <w:t>Environmental data is large, complicated, and difficult to analyze manually.</w:t>
      </w:r>
      <w:r w:rsidRPr="001F58D9">
        <w:br/>
        <w:t xml:space="preserve">Your project uses </w:t>
      </w:r>
      <w:r w:rsidRPr="001F58D9">
        <w:rPr>
          <w:b/>
          <w:bCs/>
        </w:rPr>
        <w:t>AI-based advanced analytics</w:t>
      </w:r>
      <w:r w:rsidRPr="001F58D9">
        <w:t xml:space="preserve"> to automatically </w:t>
      </w:r>
      <w:r w:rsidRPr="001F58D9">
        <w:rPr>
          <w:b/>
          <w:bCs/>
        </w:rPr>
        <w:t>process (clean)</w:t>
      </w:r>
      <w:r w:rsidRPr="001F58D9">
        <w:t xml:space="preserve"> and </w:t>
      </w:r>
      <w:r w:rsidRPr="001F58D9">
        <w:rPr>
          <w:b/>
          <w:bCs/>
        </w:rPr>
        <w:t>interpret (understand)</w:t>
      </w:r>
      <w:r w:rsidRPr="001F58D9">
        <w:t xml:space="preserve"> this complex data to provide </w:t>
      </w:r>
      <w:r w:rsidRPr="001F58D9">
        <w:rPr>
          <w:b/>
          <w:bCs/>
        </w:rPr>
        <w:t>meaningful environmental insights</w:t>
      </w:r>
      <w:r w:rsidRPr="001F58D9">
        <w:t xml:space="preserve"> such as patterns, correlations, and possibly predictions.</w:t>
      </w:r>
    </w:p>
    <w:p w14:paraId="60D860F8" w14:textId="77777777" w:rsidR="001F58D9" w:rsidRPr="001F58D9" w:rsidRDefault="001F58D9" w:rsidP="001F58D9">
      <w:r w:rsidRPr="001F58D9">
        <w:pict w14:anchorId="6914FF4D">
          <v:rect id="_x0000_i1087" style="width:0;height:1.5pt" o:hralign="center" o:hrstd="t" o:hr="t" fillcolor="#a0a0a0" stroked="f"/>
        </w:pict>
      </w:r>
    </w:p>
    <w:p w14:paraId="680CE97A" w14:textId="77777777" w:rsidR="001F58D9" w:rsidRPr="001F58D9" w:rsidRDefault="001F58D9" w:rsidP="001F58D9">
      <w:pPr>
        <w:rPr>
          <w:b/>
          <w:bCs/>
        </w:rPr>
      </w:pPr>
      <w:r w:rsidRPr="001F58D9">
        <w:rPr>
          <w:rFonts w:ascii="Segoe UI Emoji" w:hAnsi="Segoe UI Emoji" w:cs="Segoe UI Emoji"/>
          <w:b/>
          <w:bCs/>
        </w:rPr>
        <w:t>🪄</w:t>
      </w:r>
      <w:r w:rsidRPr="001F58D9">
        <w:rPr>
          <w:b/>
          <w:bCs/>
        </w:rPr>
        <w:t xml:space="preserve"> In One-Line Summary</w:t>
      </w:r>
    </w:p>
    <w:p w14:paraId="5265CFED" w14:textId="77777777" w:rsidR="001F58D9" w:rsidRPr="001F58D9" w:rsidRDefault="001F58D9" w:rsidP="001F58D9">
      <w:r w:rsidRPr="001F58D9">
        <w:lastRenderedPageBreak/>
        <w:t>This project uses Artificial Intelligence to clean, analyze, and understand complex environmental data (like air, water, and weather), turning it into clear insights for better environmental awareness and decision-making.</w:t>
      </w:r>
    </w:p>
    <w:p w14:paraId="434C1417" w14:textId="77777777" w:rsidR="00117337" w:rsidRDefault="00117337"/>
    <w:sectPr w:rsidR="0011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1C7"/>
    <w:multiLevelType w:val="multilevel"/>
    <w:tmpl w:val="2684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3477"/>
    <w:multiLevelType w:val="multilevel"/>
    <w:tmpl w:val="E3B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8654F"/>
    <w:multiLevelType w:val="multilevel"/>
    <w:tmpl w:val="8E7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CE8"/>
    <w:multiLevelType w:val="multilevel"/>
    <w:tmpl w:val="81A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91794">
    <w:abstractNumId w:val="2"/>
  </w:num>
  <w:num w:numId="2" w16cid:durableId="1058167731">
    <w:abstractNumId w:val="1"/>
  </w:num>
  <w:num w:numId="3" w16cid:durableId="1931960528">
    <w:abstractNumId w:val="3"/>
  </w:num>
  <w:num w:numId="4" w16cid:durableId="128611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D9"/>
    <w:rsid w:val="00117337"/>
    <w:rsid w:val="001F58D9"/>
    <w:rsid w:val="005476DB"/>
    <w:rsid w:val="00D34ED8"/>
    <w:rsid w:val="00EE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676B32"/>
  <w15:chartTrackingRefBased/>
  <w15:docId w15:val="{7BFB9A9B-C874-443E-9244-E5D83E63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8D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8D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8D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58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58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8D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8D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3495</Characters>
  <Application>Microsoft Office Word</Application>
  <DocSecurity>0</DocSecurity>
  <Lines>143</Lines>
  <Paragraphs>98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Marathe</dc:creator>
  <cp:keywords/>
  <dc:description/>
  <cp:lastModifiedBy>krishna Marathe</cp:lastModifiedBy>
  <cp:revision>1</cp:revision>
  <dcterms:created xsi:type="dcterms:W3CDTF">2025-11-03T09:26:00Z</dcterms:created>
  <dcterms:modified xsi:type="dcterms:W3CDTF">2025-11-03T09:26:00Z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8bf4469a-d83a-4074-a9cd-c50369c73aaf</vt:lpwstr>
  </property>
</Properties>
</file>