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DBB1" w14:textId="77777777" w:rsidR="00BE6593" w:rsidRPr="00BE6593" w:rsidRDefault="00BE6593" w:rsidP="00BE6593">
      <w:r w:rsidRPr="00BE6593">
        <w:rPr>
          <w:b/>
          <w:bCs/>
        </w:rPr>
        <w:t>Job Summary</w:t>
      </w:r>
      <w:r w:rsidRPr="00BE6593">
        <w:rPr>
          <w:b/>
          <w:bCs/>
        </w:rPr>
        <w:br/>
      </w:r>
      <w:r w:rsidRPr="00BE6593">
        <w:rPr>
          <w:b/>
          <w:bCs/>
        </w:rPr>
        <w:br/>
      </w:r>
      <w:r w:rsidRPr="00BE6593">
        <w:t>Build and develop adaptable dashboards and tools for enterprise use.</w:t>
      </w:r>
      <w:r w:rsidRPr="00BE6593">
        <w:br/>
      </w:r>
      <w:r w:rsidRPr="00BE6593">
        <w:br/>
        <w:t>Implement robust back-end services and APIs to support business workflows.</w:t>
      </w:r>
      <w:r w:rsidRPr="00BE6593">
        <w:br/>
      </w:r>
      <w:r w:rsidRPr="00BE6593">
        <w:br/>
        <w:t>Ensure flawless integration of multiple data sources and ETL pipelines.</w:t>
      </w:r>
      <w:r w:rsidRPr="00BE6593">
        <w:br/>
      </w:r>
      <w:r w:rsidRPr="00BE6593">
        <w:br/>
        <w:t>Drive automation through CI/CD pipelines for efficient delivery.</w:t>
      </w:r>
      <w:r w:rsidRPr="00BE6593">
        <w:br/>
      </w:r>
      <w:r w:rsidRPr="00BE6593">
        <w:br/>
        <w:t>Collaborate with partners to translate requirements into scalable solutions.</w:t>
      </w:r>
      <w:r w:rsidRPr="00BE6593">
        <w:br/>
      </w:r>
      <w:r w:rsidRPr="00BE6593">
        <w:br/>
        <w:t>Contribute to architecture reviews and technology strategy for continuous improvement.</w:t>
      </w:r>
      <w:r w:rsidRPr="00BE6593">
        <w:br/>
      </w:r>
      <w:r w:rsidRPr="00BE6593">
        <w:br/>
        <w:t>location: Roanoke, Texas</w:t>
      </w:r>
      <w:r w:rsidRPr="00BE6593">
        <w:br/>
      </w:r>
      <w:r w:rsidRPr="00BE6593">
        <w:br/>
        <w:t>job type: Contract</w:t>
      </w:r>
      <w:r w:rsidRPr="00BE6593">
        <w:br/>
      </w:r>
      <w:r w:rsidRPr="00BE6593">
        <w:br/>
        <w:t>salary: $72 - 73 per hour</w:t>
      </w:r>
      <w:r w:rsidRPr="00BE6593">
        <w:br/>
      </w:r>
      <w:r w:rsidRPr="00BE6593">
        <w:br/>
        <w:t>work hours: 8am to 5pm</w:t>
      </w:r>
      <w:r w:rsidRPr="00BE6593">
        <w:br/>
      </w:r>
      <w:r w:rsidRPr="00BE6593">
        <w:br/>
        <w:t xml:space="preserve">education: </w:t>
      </w:r>
      <w:proofErr w:type="spellStart"/>
      <w:r w:rsidRPr="00BE6593">
        <w:t>Bachelors</w:t>
      </w:r>
      <w:proofErr w:type="spellEnd"/>
      <w:r w:rsidRPr="00BE6593">
        <w:br/>
      </w:r>
      <w:r w:rsidRPr="00BE6593">
        <w:br/>
      </w:r>
      <w:r w:rsidRPr="00BE6593">
        <w:rPr>
          <w:b/>
          <w:bCs/>
        </w:rPr>
        <w:t>Responsibilities</w:t>
      </w:r>
      <w:r w:rsidRPr="00BE6593">
        <w:rPr>
          <w:b/>
          <w:bCs/>
        </w:rPr>
        <w:br/>
      </w:r>
      <w:r w:rsidRPr="00BE6593">
        <w:rPr>
          <w:b/>
          <w:bCs/>
        </w:rPr>
        <w:br/>
      </w:r>
    </w:p>
    <w:p w14:paraId="69E8E4B9" w14:textId="77777777" w:rsidR="00BE6593" w:rsidRPr="00BE6593" w:rsidRDefault="00BE6593" w:rsidP="00BE6593">
      <w:pPr>
        <w:numPr>
          <w:ilvl w:val="0"/>
          <w:numId w:val="1"/>
        </w:numPr>
      </w:pPr>
      <w:r w:rsidRPr="00BE6593">
        <w:t xml:space="preserve"> Bachelor's degree or higher in Computer Science, Software Engineering, or related field. </w:t>
      </w:r>
    </w:p>
    <w:p w14:paraId="269B7BBA" w14:textId="77777777" w:rsidR="00BE6593" w:rsidRPr="00BE6593" w:rsidRDefault="00BE6593" w:rsidP="00BE6593">
      <w:pPr>
        <w:numPr>
          <w:ilvl w:val="0"/>
          <w:numId w:val="1"/>
        </w:numPr>
      </w:pPr>
      <w:r w:rsidRPr="00BE6593">
        <w:t xml:space="preserve"> 8+ years of experience in full-stack development using Angular and Spring Boot. </w:t>
      </w:r>
    </w:p>
    <w:p w14:paraId="35E66557" w14:textId="77777777" w:rsidR="00BE6593" w:rsidRPr="00BE6593" w:rsidRDefault="00BE6593" w:rsidP="00BE6593">
      <w:pPr>
        <w:numPr>
          <w:ilvl w:val="0"/>
          <w:numId w:val="1"/>
        </w:numPr>
      </w:pPr>
      <w:r w:rsidRPr="00BE6593">
        <w:t xml:space="preserve"> Hands-on experience with relational databases such as MariaDB and SQL optimization. </w:t>
      </w:r>
    </w:p>
    <w:p w14:paraId="62CA7B1E" w14:textId="77777777" w:rsidR="00BE6593" w:rsidRPr="00BE6593" w:rsidRDefault="00BE6593" w:rsidP="00BE6593">
      <w:pPr>
        <w:numPr>
          <w:ilvl w:val="0"/>
          <w:numId w:val="1"/>
        </w:numPr>
      </w:pPr>
      <w:r w:rsidRPr="00BE6593">
        <w:t xml:space="preserve"> Proven experience building and consuming RESTful APIs and microservices. </w:t>
      </w:r>
    </w:p>
    <w:p w14:paraId="0CE216CD" w14:textId="77777777" w:rsidR="00BE6593" w:rsidRPr="00BE6593" w:rsidRDefault="00BE6593" w:rsidP="00BE6593">
      <w:pPr>
        <w:numPr>
          <w:ilvl w:val="0"/>
          <w:numId w:val="1"/>
        </w:numPr>
      </w:pPr>
      <w:r w:rsidRPr="00BE6593">
        <w:t xml:space="preserve"> Proficiency in CI/CD pipeline design and implementation (GitHub Actions, Jenkins, GitLab CI). </w:t>
      </w:r>
    </w:p>
    <w:p w14:paraId="58917556" w14:textId="77777777" w:rsidR="00BE6593" w:rsidRPr="00BE6593" w:rsidRDefault="00BE6593" w:rsidP="00BE6593">
      <w:pPr>
        <w:numPr>
          <w:ilvl w:val="0"/>
          <w:numId w:val="1"/>
        </w:numPr>
      </w:pPr>
      <w:r w:rsidRPr="00BE6593">
        <w:t xml:space="preserve"> Proven experience with ETL/EDL processes and integrating multiple data sources. </w:t>
      </w:r>
    </w:p>
    <w:p w14:paraId="5F4F4D4A" w14:textId="77777777" w:rsidR="00BE6593" w:rsidRPr="00BE6593" w:rsidRDefault="00BE6593" w:rsidP="00BE6593">
      <w:pPr>
        <w:numPr>
          <w:ilvl w:val="0"/>
          <w:numId w:val="1"/>
        </w:numPr>
      </w:pPr>
      <w:r w:rsidRPr="00BE6593">
        <w:lastRenderedPageBreak/>
        <w:t xml:space="preserve"> Knowledge of cloud platforms (AWS, Azure, or GCP) and containerization (Docker, Kubernetes). </w:t>
      </w:r>
      <w:r w:rsidRPr="00BE6593">
        <w:br/>
      </w:r>
      <w:r w:rsidRPr="00BE6593">
        <w:br/>
      </w:r>
    </w:p>
    <w:p w14:paraId="6B803575" w14:textId="0055030D" w:rsidR="00461872" w:rsidRDefault="00BE6593" w:rsidP="00BE6593">
      <w:r w:rsidRPr="00BE6593">
        <w:rPr>
          <w:b/>
          <w:bCs/>
        </w:rPr>
        <w:t>Qualifications</w:t>
      </w:r>
      <w:r w:rsidRPr="00BE6593">
        <w:rPr>
          <w:b/>
          <w:bCs/>
        </w:rPr>
        <w:br/>
      </w:r>
      <w:r w:rsidRPr="00BE6593">
        <w:rPr>
          <w:b/>
          <w:bCs/>
        </w:rPr>
        <w:br/>
      </w:r>
      <w:r w:rsidRPr="00BE6593">
        <w:t>Strong programming skills in Java, TypeScript, and familiarity with Python.</w:t>
      </w:r>
      <w:r w:rsidRPr="00BE6593">
        <w:br/>
      </w:r>
      <w:r w:rsidRPr="00BE6593">
        <w:br/>
        <w:t>Ability to develop modular, maintainable, and testable code aligned with enterprise patterns.</w:t>
      </w:r>
      <w:r w:rsidRPr="00BE6593">
        <w:br/>
      </w:r>
      <w:r w:rsidRPr="00BE6593">
        <w:br/>
        <w:t>Experience with Infrastructure as Code tools (Terraform, CloudFormation) is a plus.</w:t>
      </w:r>
      <w:r w:rsidRPr="00BE6593">
        <w:br/>
      </w:r>
      <w:r w:rsidRPr="00BE6593">
        <w:br/>
        <w:t>Understanding of security standards and performance tuning for web applications.</w:t>
      </w:r>
      <w:r w:rsidRPr="00BE6593">
        <w:br/>
      </w:r>
      <w:r w:rsidRPr="00BE6593">
        <w:br/>
        <w:t>Proficient in fixing, debugging, and optimizing full-stack applications.</w:t>
      </w:r>
      <w:r w:rsidRPr="00BE6593">
        <w:br/>
      </w:r>
      <w:r w:rsidRPr="00BE6593">
        <w:br/>
        <w:t>Excellent communication and collaboration skills.</w:t>
      </w:r>
      <w:r w:rsidRPr="00BE6593">
        <w:br/>
      </w:r>
      <w:r w:rsidRPr="00BE6593">
        <w:br/>
        <w:t xml:space="preserve">Equal Opportunity Employer: Race, </w:t>
      </w:r>
      <w:proofErr w:type="spellStart"/>
      <w:r w:rsidRPr="00BE6593">
        <w:t>Color</w:t>
      </w:r>
      <w:proofErr w:type="spellEnd"/>
      <w:r w:rsidRPr="00BE6593">
        <w:t>, Religion, Sex, Sexual Orientation, Gender Identity, National Origin, Age, Genetic Information, Disability, Protected Veteran Status, or any other legally protected group status.</w:t>
      </w:r>
      <w:r w:rsidRPr="00BE6593">
        <w:br/>
      </w:r>
      <w:r w:rsidRPr="00BE6593">
        <w:br/>
        <w:t>At Randstad Digital, we welcome people of all abilities and want to ensure that our hiring and interview process meets the needs of all applicants. If you require a reasonable accommodation to make your application or interview experience a great one, please contact HRsupport@randstadusa.com.</w:t>
      </w:r>
      <w:r w:rsidRPr="00BE6593">
        <w:br/>
      </w:r>
      <w:r w:rsidRPr="00BE6593">
        <w:br/>
        <w:t>Pay offered to a successful candidate will be based on several factors including the candidate's education, work experience, work location, specific job duties, certifications, etc. In addition, Randstad Digital offers a comprehensive benefits package, including: medical, prescription, dental, vision, AD&amp;D, and life insurance offerings, short-term disability, and a 401K plan (all benefits are based on eligibility).</w:t>
      </w:r>
    </w:p>
    <w:sectPr w:rsidR="00461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0C8C"/>
    <w:multiLevelType w:val="multilevel"/>
    <w:tmpl w:val="1CF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828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93"/>
    <w:rsid w:val="00461872"/>
    <w:rsid w:val="00503FE9"/>
    <w:rsid w:val="00A2233F"/>
    <w:rsid w:val="00BE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00EE"/>
  <w15:chartTrackingRefBased/>
  <w15:docId w15:val="{FCC6A87B-DF38-4B1C-9A7B-F50D61E9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Gopal Madhavaram</dc:creator>
  <cp:keywords/>
  <dc:description/>
  <cp:lastModifiedBy>Krishna Gopal Madhavaram</cp:lastModifiedBy>
  <cp:revision>1</cp:revision>
  <dcterms:created xsi:type="dcterms:W3CDTF">2026-01-01T19:38:00Z</dcterms:created>
  <dcterms:modified xsi:type="dcterms:W3CDTF">2026-01-01T19:39:00Z</dcterms:modified>
</cp:coreProperties>
</file>