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5950" w14:textId="513DB159" w:rsidR="00421324" w:rsidRDefault="0034529C">
      <w:r>
        <w:t>What is Docker?</w:t>
      </w:r>
    </w:p>
    <w:p w14:paraId="79094C26" w14:textId="577A8974" w:rsidR="002C3E5E" w:rsidRDefault="002C3E5E"/>
    <w:p w14:paraId="5FC3CBDF" w14:textId="17F825F2" w:rsidR="009F58A1" w:rsidRDefault="00975D6C">
      <w:r>
        <w:t>Command:</w:t>
      </w:r>
    </w:p>
    <w:p w14:paraId="49972D15" w14:textId="77777777" w:rsidR="007266B9" w:rsidRDefault="007266B9"/>
    <w:p w14:paraId="0847F55F" w14:textId="69EF9D7D" w:rsidR="004C3A50" w:rsidRDefault="004C3A50">
      <w:r>
        <w:t xml:space="preserve">Docker </w:t>
      </w:r>
      <w:r w:rsidR="009F58A1">
        <w:t>run</w:t>
      </w:r>
    </w:p>
    <w:p w14:paraId="4888502F" w14:textId="43CE0B51" w:rsidR="007266B9" w:rsidRDefault="007266B9">
      <w:r>
        <w:t xml:space="preserve">Docker </w:t>
      </w:r>
      <w:proofErr w:type="spellStart"/>
      <w:r>
        <w:t>ps</w:t>
      </w:r>
      <w:proofErr w:type="spellEnd"/>
    </w:p>
    <w:p w14:paraId="3AA9B6D7" w14:textId="5FA36AB7" w:rsidR="007266B9" w:rsidRDefault="007266B9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48F61DB3" w14:textId="4DAD302E" w:rsidR="007266B9" w:rsidRDefault="007266B9">
      <w:r>
        <w:t xml:space="preserve">Stopped container also will be </w:t>
      </w:r>
      <w:r w:rsidR="006768EC">
        <w:t>showing.</w:t>
      </w:r>
    </w:p>
    <w:p w14:paraId="0B624394" w14:textId="77777777" w:rsidR="006768EC" w:rsidRDefault="006768EC"/>
    <w:p w14:paraId="0092DF8E" w14:textId="73585861" w:rsidR="00EE5EAF" w:rsidRDefault="008124CB">
      <w:r>
        <w:t>2.</w:t>
      </w:r>
      <w:r w:rsidR="00EE5EAF">
        <w:t>How to install docker on wind</w:t>
      </w:r>
      <w:r>
        <w:t xml:space="preserve">ows &amp; Linux </w:t>
      </w:r>
    </w:p>
    <w:p w14:paraId="7AC95DE3" w14:textId="75C5A0F6" w:rsidR="00775978" w:rsidRDefault="00775978">
      <w:r>
        <w:t xml:space="preserve">     Docker images introduction </w:t>
      </w:r>
    </w:p>
    <w:p w14:paraId="2FBBBE97" w14:textId="77777777" w:rsidR="008124CB" w:rsidRDefault="008124CB"/>
    <w:sectPr w:rsidR="0081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24"/>
    <w:rsid w:val="002C3E5E"/>
    <w:rsid w:val="0034529C"/>
    <w:rsid w:val="003C4DF0"/>
    <w:rsid w:val="00421324"/>
    <w:rsid w:val="004C3A50"/>
    <w:rsid w:val="006768EC"/>
    <w:rsid w:val="007266B9"/>
    <w:rsid w:val="00775978"/>
    <w:rsid w:val="008124CB"/>
    <w:rsid w:val="00975D6C"/>
    <w:rsid w:val="009F58A1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B900"/>
  <w15:chartTrackingRefBased/>
  <w15:docId w15:val="{03494D81-CAC6-4695-BFE1-13F709E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13</cp:revision>
  <dcterms:created xsi:type="dcterms:W3CDTF">2023-06-15T08:13:00Z</dcterms:created>
  <dcterms:modified xsi:type="dcterms:W3CDTF">2023-06-15T08:44:00Z</dcterms:modified>
</cp:coreProperties>
</file>