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4E69" w14:textId="4C6EA678" w:rsidR="00C54E1C" w:rsidRDefault="00C54E1C" w:rsidP="00AB1A2A">
      <w:pPr>
        <w:ind w:left="720" w:hanging="360"/>
      </w:pPr>
    </w:p>
    <w:p w14:paraId="2B824DDC" w14:textId="4A79DBF3" w:rsidR="00807211" w:rsidRDefault="00807211" w:rsidP="00807211">
      <w:pPr>
        <w:pStyle w:val="ListParagraph"/>
        <w:numPr>
          <w:ilvl w:val="0"/>
          <w:numId w:val="1"/>
        </w:numPr>
      </w:pPr>
      <w:proofErr w:type="spellStart"/>
      <w:r>
        <w:t>CyberSoft</w:t>
      </w:r>
      <w:proofErr w:type="spellEnd"/>
      <w:r w:rsidR="00917AC6">
        <w:t>—On H</w:t>
      </w:r>
      <w:r w:rsidR="000A7AA6">
        <w:t>old</w:t>
      </w:r>
    </w:p>
    <w:p w14:paraId="19C9E38E" w14:textId="21EE6956" w:rsidR="00C54E1C" w:rsidRDefault="00C54E1C" w:rsidP="00AB1A2A">
      <w:pPr>
        <w:pStyle w:val="ListParagraph"/>
        <w:numPr>
          <w:ilvl w:val="0"/>
          <w:numId w:val="1"/>
        </w:numPr>
      </w:pPr>
      <w:proofErr w:type="spellStart"/>
      <w:r>
        <w:t>Al</w:t>
      </w:r>
      <w:r w:rsidR="00002324">
        <w:t>timetrik</w:t>
      </w:r>
      <w:proofErr w:type="spellEnd"/>
      <w:r w:rsidR="000A7AA6">
        <w:t xml:space="preserve"> –no up</w:t>
      </w:r>
      <w:r w:rsidR="0009577A">
        <w:t>date</w:t>
      </w:r>
    </w:p>
    <w:p w14:paraId="6D19DB24" w14:textId="33952709" w:rsidR="00DE6412" w:rsidRDefault="00B9373D" w:rsidP="00AB1A2A">
      <w:pPr>
        <w:pStyle w:val="ListParagraph"/>
        <w:numPr>
          <w:ilvl w:val="0"/>
          <w:numId w:val="1"/>
        </w:numPr>
      </w:pPr>
      <w:r>
        <w:t>Motivity labs</w:t>
      </w:r>
      <w:r w:rsidR="0009577A">
        <w:t>—not clear</w:t>
      </w:r>
      <w:r w:rsidR="00A63D8C">
        <w:t xml:space="preserve">—I done </w:t>
      </w:r>
      <w:r w:rsidR="00F32F7A">
        <w:t>good.</w:t>
      </w:r>
    </w:p>
    <w:p w14:paraId="11073C3F" w14:textId="75549AE5" w:rsidR="00B9373D" w:rsidRDefault="00CA728B" w:rsidP="00AB1A2A">
      <w:pPr>
        <w:pStyle w:val="ListParagraph"/>
        <w:numPr>
          <w:ilvl w:val="0"/>
          <w:numId w:val="1"/>
        </w:numPr>
      </w:pPr>
      <w:r>
        <w:t>Zen</w:t>
      </w:r>
      <w:r w:rsidR="00917161">
        <w:t>sar</w:t>
      </w:r>
      <w:r w:rsidR="004D291F">
        <w:t>—no updates</w:t>
      </w:r>
    </w:p>
    <w:p w14:paraId="6B8B4CB9" w14:textId="1F2DD49A" w:rsidR="00917161" w:rsidRDefault="001F3F21" w:rsidP="00AB1A2A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0A7AA6">
        <w:t>lgoleap</w:t>
      </w:r>
      <w:proofErr w:type="spellEnd"/>
      <w:r w:rsidR="0009577A">
        <w:t xml:space="preserve"> –not clear</w:t>
      </w:r>
      <w:r w:rsidR="00A63D8C">
        <w:t xml:space="preserve"> –</w:t>
      </w:r>
      <w:r w:rsidR="00F32F7A">
        <w:t xml:space="preserve"> he </w:t>
      </w:r>
      <w:proofErr w:type="gramStart"/>
      <w:r w:rsidR="00F32F7A">
        <w:t>ask</w:t>
      </w:r>
      <w:proofErr w:type="gramEnd"/>
      <w:r w:rsidR="00F32F7A">
        <w:t xml:space="preserve"> coding part.</w:t>
      </w:r>
    </w:p>
    <w:p w14:paraId="788FDA93" w14:textId="07D62713" w:rsidR="000A7AA6" w:rsidRDefault="000A7AA6" w:rsidP="00AB1A2A">
      <w:pPr>
        <w:pStyle w:val="ListParagraph"/>
        <w:numPr>
          <w:ilvl w:val="0"/>
          <w:numId w:val="1"/>
        </w:numPr>
      </w:pPr>
      <w:r>
        <w:t>Virtu</w:t>
      </w:r>
      <w:r w:rsidR="002F0340">
        <w:t>sa</w:t>
      </w:r>
      <w:r w:rsidR="0009577A">
        <w:t xml:space="preserve"> --no</w:t>
      </w:r>
      <w:r w:rsidR="004D291F">
        <w:t xml:space="preserve"> updates</w:t>
      </w:r>
    </w:p>
    <w:p w14:paraId="15794EB0" w14:textId="1BC32BB0" w:rsidR="002F029E" w:rsidRDefault="00126282" w:rsidP="00AB1A2A">
      <w:pPr>
        <w:pStyle w:val="ListParagraph"/>
        <w:numPr>
          <w:ilvl w:val="0"/>
          <w:numId w:val="1"/>
        </w:numPr>
      </w:pPr>
      <w:r>
        <w:t xml:space="preserve">Providence </w:t>
      </w:r>
      <w:r w:rsidR="00CF69D3">
        <w:t>–no updates</w:t>
      </w:r>
    </w:p>
    <w:p w14:paraId="1BDA3A7F" w14:textId="77777777" w:rsidR="002F0340" w:rsidRDefault="002F0340" w:rsidP="002F0340"/>
    <w:p w14:paraId="0D095EB9" w14:textId="77777777" w:rsidR="00DD152E" w:rsidRDefault="00DD152E" w:rsidP="00DD152E"/>
    <w:p w14:paraId="3E3051C4" w14:textId="77777777" w:rsidR="00CF69D3" w:rsidRDefault="00CF69D3" w:rsidP="00CF69D3">
      <w:pPr>
        <w:pStyle w:val="ListParagraph"/>
      </w:pPr>
    </w:p>
    <w:p w14:paraId="7C79EB1F" w14:textId="6FE1E72B" w:rsidR="004D291F" w:rsidRDefault="004D291F" w:rsidP="004D291F"/>
    <w:p w14:paraId="668CD481" w14:textId="77777777" w:rsidR="0013040E" w:rsidRDefault="0013040E" w:rsidP="004D291F"/>
    <w:p w14:paraId="7A34AAE5" w14:textId="77777777" w:rsidR="000A7AA6" w:rsidRDefault="000A7AA6" w:rsidP="000A7AA6">
      <w:pPr>
        <w:pStyle w:val="ListParagraph"/>
      </w:pPr>
    </w:p>
    <w:sectPr w:rsidR="000A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DA2"/>
    <w:multiLevelType w:val="hybridMultilevel"/>
    <w:tmpl w:val="EDF67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6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DA"/>
    <w:rsid w:val="00002324"/>
    <w:rsid w:val="0009577A"/>
    <w:rsid w:val="000A7AA6"/>
    <w:rsid w:val="00126282"/>
    <w:rsid w:val="0013040E"/>
    <w:rsid w:val="001F3F21"/>
    <w:rsid w:val="002A0A72"/>
    <w:rsid w:val="002F029E"/>
    <w:rsid w:val="002F0340"/>
    <w:rsid w:val="004D291F"/>
    <w:rsid w:val="00807211"/>
    <w:rsid w:val="00917161"/>
    <w:rsid w:val="00917AC6"/>
    <w:rsid w:val="00A63D8C"/>
    <w:rsid w:val="00A871DA"/>
    <w:rsid w:val="00AB1A2A"/>
    <w:rsid w:val="00B9373D"/>
    <w:rsid w:val="00C54E1C"/>
    <w:rsid w:val="00CA728B"/>
    <w:rsid w:val="00CF69D3"/>
    <w:rsid w:val="00DD152E"/>
    <w:rsid w:val="00DE6412"/>
    <w:rsid w:val="00E824F7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EFA"/>
  <w15:chartTrackingRefBased/>
  <w15:docId w15:val="{011A77F7-DFAE-4C14-907C-2BE4D6A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24</cp:revision>
  <dcterms:created xsi:type="dcterms:W3CDTF">2023-11-21T06:51:00Z</dcterms:created>
  <dcterms:modified xsi:type="dcterms:W3CDTF">2023-11-21T07:14:00Z</dcterms:modified>
</cp:coreProperties>
</file>