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8"/>
          <w:szCs w:val="48"/>
          <w:rtl w:val="0"/>
        </w:rPr>
        <w:t xml:space="preserve">DAY-2 Conditional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1: Introduction to Conditionals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1. What is a conditional statement in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conditional statement is a control structure used to execute specific blocks of code based on whether a given condition evaluates to true or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2. What does an if statement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An if statement tests a boolean condition. If the condition evaluates to true, the block of code inside the if statement is executed; if it is false, the block is skipped.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3. What is the purpose of an else block?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purpose of an else block is to provide an alternative path of execution. It specifies a block of code that runs only when the accompanying if condition evaluates to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4. When is an else block executed?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An else block is executed when the condition in the corresponding if statement (and any preceding else if statements) evaluates to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5. What is a Boolean expression?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Boolean expression is an expression that evaluates to one of two possible values: true (represented as non-zero or 1 in C++) or false (represented as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6. Write the syntax of a simple if statement.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if (condition) {</w:t>
              <w:br w:type="textWrapping"/>
              <w:t xml:space="preserve">    // Code to execute if the condition is true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7. What operator is commonly used to test equality?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relational equality operator == (double equals).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8. What does the modulus (%) operator return?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modulus operator % returns the remainder of an integer division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9. How can you check if a number is even?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A number is even if it leaves a remainder of 0 when divided by 2.</w:t>
              <w:br w:type="textWrapping"/>
              <w:t xml:space="preserve">Condition: if (number % 2 ==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10. How can you check if a number is odd?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A number is odd if it leaves a remainder of 1 (or non-zero) when divided by 2.</w:t>
              <w:br w:type="textWrapping"/>
              <w:t xml:space="preserve">Condition: if (number % 2 !=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2: Intermediate Conditionals &amp; Nesting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11. What is the purpose of else-if?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The else if (or if-else-if ladder) statement is used to test multiple sequential conditions. As soon as one condition evaluates to true, its block runs, and the rest of the chain is skipped.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12. What is a nested if statement?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nested if statement is an if statement placed completely inside the body of another if or else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13. Can an if statement exist without an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Yes. An if statement can exist independently. The else block is entirely optional.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14. What is the output when a false condition is tested in an if statement without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No output is produced from that structure, and nothing happens. The program simply skips the entire conditional block and proceeds to execute the next line of code below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15. What is the role of braces {} in C/C++ conditionals?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Braces {} are used to define a block of code. They group multiple statements together so they all execute under a single condition. If braces are omitted, only the single immediate line following the condition is treated as part of the conditional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3: Relational &amp; Logical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16. What does &gt;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Greater than (returns true if the left value is larger than the right value).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17. What does &lt;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Less than (returns true if the left value is smaller than the right value).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18. What does &gt;=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Greater than or equal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19. What does &lt;=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Less than or equal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20. What does !=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Not equal to (returns true if the two values being compared are different).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4: Switch Case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21. What is a switch statement?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switch statement is a multi-way branch structure that tests a single expression against a list of constant integer or character values, routing program execution to the matching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22. What is a case label in a switch statement?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case label is a specific constant target value inside a switch statement. If the central expression matches a given case label, execution jumps directly to that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23. Why is break used in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break statement is used to terminate execution of the switch block. It forces the program to exit the switch structure entirely once a matched case finishes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24. What happens if break is omitted?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If a break statement is missing, execution will continue moving downward into subsequent case blocks sequentially, regardless of whether those case labels match or not, until a break is hit or the end of the switch block is reached.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25. What is the default case in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default case is an optional block inside a switch statement that executes if none of the explicit case labels match the tested expression. It works similarly to the final else block in an if-else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26. Can switch compare strings in C++?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No. In standard C++, a switch statement can only evaluate integral or enumeration expressions (such as int, char, bool, or enum). It cannot directly check string objects or floating-point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27. Which statement is better for many constant choices: if-else or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switch statement is better. It is cleaner, easier to read, and optimized by compilers using jump tables, making it faster than evaluating an extended series of if-else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pBdr>
          <w:bottom w:color="5b9bd5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Part 5: Practical Logic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28. How do you test whether a value is positive?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Check if the value is strictly greater than zero.</w:t>
              <w:br w:type="textWrapping"/>
              <w:t xml:space="preserve">Condition: if (value &gt;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29. How do you test whether a value is negative?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Check if the value is strictly less than zero.</w:t>
              <w:br w:type="textWrapping"/>
              <w:t xml:space="preserve">Condition: if (value &lt;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30. How do you test whether a value is zero?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Check for relational equality with zero.</w:t>
              <w:br w:type="textWrapping"/>
              <w:t xml:space="preserve">Condition: if (value ==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31. Write a condition to check if age is at least 18.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if (age &gt;=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32. Write a condition to check if marks are above 50.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if (marks &gt; 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33. What is decision making in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Decision making is the process of choosing which block of code to run out of multiple potential choices, based on runtime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34. Can nested if statements have multiple levels?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Yes. You can nest if structures as deep as necessary (e.g., an if within an if within another if), though deeply nested levels can hurt code readability.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35. What is logical AND (&amp;&amp;)?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logical operator that combines two conditions and evaluates to true if both components are true. If either component is false, it returns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36. What is logical OR (||)?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logical operator that combines two conditions and evaluates to true if at least one of the individual components is true. It returns false only if both sides are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37. What is logical NOT (!)?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unary operator that inverts the boolean value of its operand. It turns a true value into false, and a false value into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38. How do you check if a year is divisible by 4?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Use the modulus operator to check if the remainder is zero.</w:t>
              <w:br w:type="textWrapping"/>
              <w:t xml:space="preserve">Condition: if (year % 4 ==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39. What is a leap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 leap year contains 366 days instead of 365. It occurs every 4 years to keep calendars synchronized with the solar cycle, except for century years, which must also be divisible by 400.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40. What is the first condition for a leap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primary condition is that the year must be perfectly divisible by 4.</w:t>
        <w:br w:type="textWrapping"/>
        <w:t xml:space="preserve">Expression: year % 4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41. How do you find the largest of two numbers?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if (a &gt; b) {</w:t>
              <w:br w:type="textWrapping"/>
              <w:t xml:space="preserve">    cout &lt;&lt; "a is the largest";</w:t>
              <w:br w:type="textWrapping"/>
              <w:t xml:space="preserve">} else {</w:t>
              <w:br w:type="textWrapping"/>
              <w:t xml:space="preserve">    cout &lt;&lt; "b is the largest";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42. How do you find the largest of three numbers?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4e79" w:space="0" w:sz="24" w:val="single"/>
              <w:bottom w:color="000000" w:space="0" w:sz="0" w:val="nil"/>
              <w:right w:color="000000" w:space="0" w:sz="0" w:val="nil"/>
            </w:tcBorders>
            <w:shd w:fill="f2f4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c3e50"/>
                <w:sz w:val="21"/>
                <w:szCs w:val="21"/>
                <w:rtl w:val="0"/>
              </w:rPr>
              <w:t xml:space="preserve">if (a &gt;= b &amp;&amp; a &gt;= c) {</w:t>
              <w:br w:type="textWrapping"/>
              <w:t xml:space="preserve">    cout &lt;&lt; "a is the largest";</w:t>
              <w:br w:type="textWrapping"/>
              <w:t xml:space="preserve">} else if (b &gt;= a &amp;&amp; b &gt;= c) {</w:t>
              <w:br w:type="textWrapping"/>
              <w:t xml:space="preserve">    cout &lt;&lt; "b is the largest";</w:t>
              <w:br w:type="textWrapping"/>
              <w:t xml:space="preserve">} else {</w:t>
              <w:br w:type="textWrapping"/>
              <w:t xml:space="preserve">    cout &lt;&lt; "c is the largest";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43. What is an if-else-if ladder?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An if-else-if ladder is a multi-path decision-making structure where multiple alternative conditions are tested linearly from top to bottom. The first condition that evaluates to true runs its block, bypassing the remaining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44. What is the difference between if and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• if: Evaluates complex relational expressions, logical ranges (e.g., age &gt; 18 &amp;&amp; age &lt; 30), and handles various data types.</w:t>
        <w:br w:type="textWrapping"/>
        <w:t xml:space="preserve">• switch: Tests a single variable or expression strictly against multiple explicit, fixed constant integer or character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45. Can switch use ranges directly?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No. Standard C++ switch syntax does not support checking value ranges (e.g., case 50...100:) directly. You must use an if-else-if ladder to evaluate variable value ranges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46. What is fall-through in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Fall-through is a behavior in switch blocks where omission of a break statement allows execution to slide right into the code block of the next consecutive case, running it automatically without validating its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47. What data type is usually used for conditions?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 bool (boolean) data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48. Why are conditional statements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They make code interactive and dynamic, allowing programs to make decisions, adapt logic based on varying user inputs, manage errors, and avoid static linear path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49. Give one real-life example of a conditional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ATM machine validation: IF the typed pin matches the true account PIN, access is approved; ELSE, access is denied and an error message is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3e50"/>
          <w:sz w:val="22"/>
          <w:szCs w:val="22"/>
          <w:rtl w:val="0"/>
        </w:rPr>
        <w:t xml:space="preserve">Question 50. Name four conditional structures covered.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c3e50"/>
          <w:sz w:val="22"/>
          <w:szCs w:val="22"/>
          <w:rtl w:val="0"/>
        </w:rPr>
        <w:t xml:space="preserve">1. Simple if statement</w:t>
        <w:br w:type="textWrapping"/>
        <w:t xml:space="preserve">2. if-else statement</w:t>
        <w:br w:type="textWrapping"/>
        <w:t xml:space="preserve">3. if-else-if ladder</w:t>
        <w:br w:type="textWrapping"/>
        <w:t xml:space="preserve">4. switch case statement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