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B09F" w14:textId="35A36F9F" w:rsidR="00363DB1" w:rsidRPr="003C3E4D" w:rsidRDefault="008D61CE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3C3E4D">
        <w:rPr>
          <w:rFonts w:ascii="Times New Roman" w:hAnsi="Times New Roman" w:cs="Times New Roman"/>
          <w:b/>
          <w:sz w:val="36"/>
          <w:szCs w:val="28"/>
          <w:u w:val="single"/>
        </w:rPr>
        <w:t xml:space="preserve">LAB ASSIGNMENT – </w:t>
      </w:r>
      <w:r w:rsidR="000D6FEF">
        <w:rPr>
          <w:rFonts w:ascii="Times New Roman" w:hAnsi="Times New Roman" w:cs="Times New Roman"/>
          <w:b/>
          <w:sz w:val="36"/>
          <w:szCs w:val="28"/>
          <w:u w:val="single"/>
        </w:rPr>
        <w:t>1</w:t>
      </w:r>
      <w:r w:rsidR="00801E2C">
        <w:rPr>
          <w:rFonts w:ascii="Times New Roman" w:hAnsi="Times New Roman" w:cs="Times New Roman"/>
          <w:b/>
          <w:sz w:val="36"/>
          <w:szCs w:val="28"/>
          <w:u w:val="single"/>
        </w:rPr>
        <w:t>1</w:t>
      </w:r>
    </w:p>
    <w:p w14:paraId="3F9E773D" w14:textId="77777777" w:rsidR="00363DB1" w:rsidRPr="003C3E4D" w:rsidRDefault="008D61CE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3C3E4D">
        <w:rPr>
          <w:rFonts w:ascii="Times New Roman" w:hAnsi="Times New Roman" w:cs="Times New Roman"/>
          <w:b/>
          <w:sz w:val="30"/>
          <w:u w:val="single"/>
        </w:rPr>
        <w:br/>
      </w:r>
    </w:p>
    <w:p w14:paraId="46E440F4" w14:textId="77777777" w:rsidR="008231AE" w:rsidRPr="003C3E4D" w:rsidRDefault="008231AE" w:rsidP="008231AE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OBJECTIVES:</w:t>
      </w:r>
    </w:p>
    <w:p w14:paraId="5ED83251" w14:textId="3A1CC1E2" w:rsidR="003C3E4D" w:rsidRPr="003C3E4D" w:rsidRDefault="00801E2C" w:rsidP="000D6FEF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801E2C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• To understand the use of mathematical operations in C. 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  <w:r w:rsidRPr="00801E2C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implement loops and conditional statements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  <w:r w:rsidRPr="00801E2C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perform number-based computations.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  <w:r w:rsidRPr="00801E2C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enhance logical thinking using menu-driven programs.</w:t>
      </w:r>
      <w:r w:rsidR="003C3E4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</w:p>
    <w:p w14:paraId="3D5130D5" w14:textId="363D65AD" w:rsidR="00363DB1" w:rsidRPr="003C3E4D" w:rsidRDefault="008D61CE" w:rsidP="000D6FEF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STATEMENT: </w:t>
      </w: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5B31EC90" w14:textId="77777777" w:rsidR="00801E2C" w:rsidRPr="00801E2C" w:rsidRDefault="00801E2C" w:rsidP="00801E2C">
      <w:pPr>
        <w:widowControl w:val="0"/>
        <w:spacing w:before="81" w:line="240" w:lineRule="auto"/>
        <w:ind w:right="373"/>
        <w:rPr>
          <w:rFonts w:ascii="Times New Roman" w:hAnsi="Times New Roman" w:cs="Times New Roman"/>
          <w:color w:val="000000"/>
          <w:sz w:val="25"/>
          <w:szCs w:val="25"/>
        </w:rPr>
      </w:pPr>
      <w:r w:rsidRPr="00801E2C">
        <w:rPr>
          <w:rFonts w:ascii="Times New Roman" w:hAnsi="Times New Roman" w:cs="Times New Roman"/>
          <w:color w:val="000000"/>
          <w:sz w:val="25"/>
          <w:szCs w:val="25"/>
        </w:rPr>
        <w:t>Write a program in C to accept a number from the user and compute the following:</w:t>
      </w:r>
    </w:p>
    <w:p w14:paraId="254D2CA0" w14:textId="77777777" w:rsidR="00801E2C" w:rsidRPr="00801E2C" w:rsidRDefault="00801E2C" w:rsidP="00801E2C">
      <w:pPr>
        <w:widowControl w:val="0"/>
        <w:numPr>
          <w:ilvl w:val="0"/>
          <w:numId w:val="6"/>
        </w:numPr>
        <w:spacing w:before="81" w:line="240" w:lineRule="auto"/>
        <w:ind w:right="373"/>
        <w:rPr>
          <w:rFonts w:ascii="Times New Roman" w:hAnsi="Times New Roman" w:cs="Times New Roman"/>
          <w:color w:val="000000"/>
          <w:sz w:val="25"/>
          <w:szCs w:val="25"/>
        </w:rPr>
      </w:pPr>
      <w:r w:rsidRPr="00801E2C">
        <w:rPr>
          <w:rFonts w:ascii="Times New Roman" w:hAnsi="Times New Roman" w:cs="Times New Roman"/>
          <w:color w:val="000000"/>
          <w:sz w:val="25"/>
          <w:szCs w:val="25"/>
        </w:rPr>
        <w:t>Square root of the number</w:t>
      </w:r>
    </w:p>
    <w:p w14:paraId="1CB5C793" w14:textId="77777777" w:rsidR="00801E2C" w:rsidRPr="00801E2C" w:rsidRDefault="00801E2C" w:rsidP="00801E2C">
      <w:pPr>
        <w:widowControl w:val="0"/>
        <w:numPr>
          <w:ilvl w:val="0"/>
          <w:numId w:val="6"/>
        </w:numPr>
        <w:spacing w:before="81" w:line="240" w:lineRule="auto"/>
        <w:ind w:right="373"/>
        <w:rPr>
          <w:rFonts w:ascii="Times New Roman" w:hAnsi="Times New Roman" w:cs="Times New Roman"/>
          <w:color w:val="000000"/>
          <w:sz w:val="25"/>
          <w:szCs w:val="25"/>
        </w:rPr>
      </w:pPr>
      <w:r w:rsidRPr="00801E2C">
        <w:rPr>
          <w:rFonts w:ascii="Times New Roman" w:hAnsi="Times New Roman" w:cs="Times New Roman"/>
          <w:color w:val="000000"/>
          <w:sz w:val="25"/>
          <w:szCs w:val="25"/>
        </w:rPr>
        <w:t>Square of the number</w:t>
      </w:r>
    </w:p>
    <w:p w14:paraId="04B616E4" w14:textId="77777777" w:rsidR="00801E2C" w:rsidRPr="00801E2C" w:rsidRDefault="00801E2C" w:rsidP="00801E2C">
      <w:pPr>
        <w:widowControl w:val="0"/>
        <w:numPr>
          <w:ilvl w:val="0"/>
          <w:numId w:val="6"/>
        </w:numPr>
        <w:spacing w:before="81" w:line="240" w:lineRule="auto"/>
        <w:ind w:right="373"/>
        <w:rPr>
          <w:rFonts w:ascii="Times New Roman" w:hAnsi="Times New Roman" w:cs="Times New Roman"/>
          <w:color w:val="000000"/>
          <w:sz w:val="25"/>
          <w:szCs w:val="25"/>
        </w:rPr>
      </w:pPr>
      <w:r w:rsidRPr="00801E2C">
        <w:rPr>
          <w:rFonts w:ascii="Times New Roman" w:hAnsi="Times New Roman" w:cs="Times New Roman"/>
          <w:color w:val="000000"/>
          <w:sz w:val="25"/>
          <w:szCs w:val="25"/>
        </w:rPr>
        <w:t>Cube of the number</w:t>
      </w:r>
    </w:p>
    <w:p w14:paraId="5898DD0D" w14:textId="77777777" w:rsidR="00801E2C" w:rsidRPr="00801E2C" w:rsidRDefault="00801E2C" w:rsidP="00801E2C">
      <w:pPr>
        <w:widowControl w:val="0"/>
        <w:numPr>
          <w:ilvl w:val="0"/>
          <w:numId w:val="6"/>
        </w:numPr>
        <w:spacing w:before="81" w:line="240" w:lineRule="auto"/>
        <w:ind w:right="373"/>
        <w:rPr>
          <w:rFonts w:ascii="Times New Roman" w:hAnsi="Times New Roman" w:cs="Times New Roman"/>
          <w:color w:val="000000"/>
          <w:sz w:val="25"/>
          <w:szCs w:val="25"/>
        </w:rPr>
      </w:pPr>
      <w:r w:rsidRPr="00801E2C">
        <w:rPr>
          <w:rFonts w:ascii="Times New Roman" w:hAnsi="Times New Roman" w:cs="Times New Roman"/>
          <w:color w:val="000000"/>
          <w:sz w:val="25"/>
          <w:szCs w:val="25"/>
        </w:rPr>
        <w:t>Check whether the number is prime</w:t>
      </w:r>
    </w:p>
    <w:p w14:paraId="7B652CB6" w14:textId="77777777" w:rsidR="00801E2C" w:rsidRPr="00801E2C" w:rsidRDefault="00801E2C" w:rsidP="00801E2C">
      <w:pPr>
        <w:widowControl w:val="0"/>
        <w:numPr>
          <w:ilvl w:val="0"/>
          <w:numId w:val="6"/>
        </w:numPr>
        <w:spacing w:before="81" w:line="240" w:lineRule="auto"/>
        <w:ind w:right="373"/>
        <w:rPr>
          <w:rFonts w:ascii="Times New Roman" w:hAnsi="Times New Roman" w:cs="Times New Roman"/>
          <w:color w:val="000000"/>
          <w:sz w:val="25"/>
          <w:szCs w:val="25"/>
        </w:rPr>
      </w:pPr>
      <w:r w:rsidRPr="00801E2C">
        <w:rPr>
          <w:rFonts w:ascii="Times New Roman" w:hAnsi="Times New Roman" w:cs="Times New Roman"/>
          <w:color w:val="000000"/>
          <w:sz w:val="25"/>
          <w:szCs w:val="25"/>
        </w:rPr>
        <w:t>Factorial of the number</w:t>
      </w:r>
    </w:p>
    <w:p w14:paraId="73713F05" w14:textId="77777777" w:rsidR="00801E2C" w:rsidRPr="00801E2C" w:rsidRDefault="00801E2C" w:rsidP="00801E2C">
      <w:pPr>
        <w:widowControl w:val="0"/>
        <w:numPr>
          <w:ilvl w:val="0"/>
          <w:numId w:val="6"/>
        </w:numPr>
        <w:spacing w:before="81" w:line="240" w:lineRule="auto"/>
        <w:ind w:right="373"/>
        <w:rPr>
          <w:rFonts w:ascii="Times New Roman" w:hAnsi="Times New Roman" w:cs="Times New Roman"/>
          <w:color w:val="000000"/>
          <w:sz w:val="25"/>
          <w:szCs w:val="25"/>
        </w:rPr>
      </w:pPr>
      <w:r w:rsidRPr="00801E2C">
        <w:rPr>
          <w:rFonts w:ascii="Times New Roman" w:hAnsi="Times New Roman" w:cs="Times New Roman"/>
          <w:color w:val="000000"/>
          <w:sz w:val="25"/>
          <w:szCs w:val="25"/>
        </w:rPr>
        <w:t>Prime factors of the number</w:t>
      </w:r>
    </w:p>
    <w:p w14:paraId="09D6C2D1" w14:textId="77777777" w:rsidR="00785475" w:rsidRPr="003C3E4D" w:rsidRDefault="00785475" w:rsidP="00785475">
      <w:pPr>
        <w:widowControl w:val="0"/>
        <w:spacing w:before="81" w:line="240" w:lineRule="auto"/>
        <w:ind w:right="373"/>
        <w:rPr>
          <w:rFonts w:ascii="Times New Roman" w:hAnsi="Times New Roman" w:cs="Times New Roman"/>
          <w:color w:val="000000"/>
          <w:sz w:val="25"/>
          <w:szCs w:val="25"/>
        </w:rPr>
      </w:pPr>
    </w:p>
    <w:p w14:paraId="47091A01" w14:textId="01446381" w:rsidR="00363DB1" w:rsidRPr="003C3E4D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31512688" w14:textId="77777777" w:rsidR="00801E2C" w:rsidRPr="00801E2C" w:rsidRDefault="00801E2C" w:rsidP="00801E2C">
      <w:pPr>
        <w:pStyle w:val="Heading1"/>
        <w:rPr>
          <w:b w:val="0"/>
          <w:bCs w:val="0"/>
        </w:rPr>
      </w:pPr>
      <w:r w:rsidRPr="00801E2C">
        <w:rPr>
          <w:b w:val="0"/>
          <w:bCs w:val="0"/>
        </w:rP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33F55FC0" w14:textId="77777777" w:rsidR="00785475" w:rsidRDefault="00785475" w:rsidP="00785475">
      <w:pPr>
        <w:pStyle w:val="Heading1"/>
        <w:ind w:left="0"/>
        <w:rPr>
          <w:bCs w:val="0"/>
        </w:rPr>
      </w:pPr>
    </w:p>
    <w:p w14:paraId="0A80E6A3" w14:textId="77777777" w:rsidR="003C3E4D" w:rsidRPr="003C3E4D" w:rsidRDefault="003C3E4D" w:rsidP="00785475">
      <w:pPr>
        <w:pStyle w:val="Heading1"/>
        <w:ind w:left="0"/>
        <w:rPr>
          <w:bCs w:val="0"/>
        </w:rPr>
      </w:pPr>
    </w:p>
    <w:p w14:paraId="174CA5AE" w14:textId="77777777" w:rsidR="00785475" w:rsidRDefault="00785475" w:rsidP="00785475">
      <w:pPr>
        <w:pStyle w:val="Heading1"/>
        <w:rPr>
          <w:bCs w:val="0"/>
          <w:sz w:val="28"/>
          <w:szCs w:val="28"/>
        </w:rPr>
      </w:pPr>
      <w:r w:rsidRPr="003C3E4D">
        <w:rPr>
          <w:bCs w:val="0"/>
          <w:sz w:val="28"/>
          <w:szCs w:val="28"/>
        </w:rPr>
        <w:t>ALGORITHM:</w:t>
      </w:r>
    </w:p>
    <w:p w14:paraId="11FE6F4E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1. Start</w:t>
      </w:r>
    </w:p>
    <w:p w14:paraId="6900CB0A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2. Display the menu for simple calculations.</w:t>
      </w:r>
    </w:p>
    <w:p w14:paraId="5E7A3851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3. Read the user’s choice.</w:t>
      </w:r>
    </w:p>
    <w:p w14:paraId="11CF54A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4. Read a number from the user.</w:t>
      </w:r>
    </w:p>
    <w:p w14:paraId="59EFE469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5. Perform operation based on the user’s selected choice.</w:t>
      </w:r>
    </w:p>
    <w:p w14:paraId="631A6423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5.1 If the choice is Square Root,</w:t>
      </w:r>
    </w:p>
    <w:p w14:paraId="0680844F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5.1.1 If the number is non-negative, calculate the square root.</w:t>
      </w:r>
    </w:p>
    <w:p w14:paraId="0B608C44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lastRenderedPageBreak/>
        <w:t xml:space="preserve">            5.1.2 Display the result.</w:t>
      </w:r>
    </w:p>
    <w:p w14:paraId="11F1BDB6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5.1.3 Else, display error message.</w:t>
      </w:r>
    </w:p>
    <w:p w14:paraId="02079AA8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5.2 If the choice is Square,</w:t>
      </w:r>
    </w:p>
    <w:p w14:paraId="78C4C099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5.2.1 Calculate the square of the number.</w:t>
      </w:r>
    </w:p>
    <w:p w14:paraId="2F1D95D0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5.2.2 Display the result.</w:t>
      </w:r>
    </w:p>
    <w:p w14:paraId="1D090A15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5.3 If the choice is Cube,</w:t>
      </w:r>
    </w:p>
    <w:p w14:paraId="7ED47FF9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5.3.1 Calculate the cube of the number.</w:t>
      </w:r>
    </w:p>
    <w:p w14:paraId="393E6413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5.3.2 Display the result.</w:t>
      </w:r>
    </w:p>
    <w:p w14:paraId="2992070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5.4 If the choice is Check Prime,</w:t>
      </w:r>
    </w:p>
    <w:p w14:paraId="3F51C59E" w14:textId="6F6AECA4" w:rsid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5.4.</w:t>
      </w:r>
      <w:r w:rsidR="00D3338F">
        <w:rPr>
          <w:b w:val="0"/>
        </w:rPr>
        <w:t>1</w:t>
      </w:r>
      <w:r w:rsidRPr="00666D51">
        <w:rPr>
          <w:b w:val="0"/>
        </w:rPr>
        <w:t xml:space="preserve"> </w:t>
      </w:r>
      <w:r w:rsidR="00D3338F">
        <w:rPr>
          <w:b w:val="0"/>
        </w:rPr>
        <w:t>Loop</w:t>
      </w:r>
      <w:r w:rsidRPr="00666D51">
        <w:rPr>
          <w:b w:val="0"/>
        </w:rPr>
        <w:t xml:space="preserve"> from 2 up to square root of the number</w:t>
      </w:r>
      <w:r w:rsidR="00D3338F">
        <w:rPr>
          <w:b w:val="0"/>
        </w:rPr>
        <w:t xml:space="preserve"> in ‘</w:t>
      </w:r>
      <w:proofErr w:type="spellStart"/>
      <w:r w:rsidR="00D3338F">
        <w:rPr>
          <w:b w:val="0"/>
        </w:rPr>
        <w:t>i</w:t>
      </w:r>
      <w:proofErr w:type="spellEnd"/>
      <w:r w:rsidR="00D3338F">
        <w:rPr>
          <w:b w:val="0"/>
        </w:rPr>
        <w:t>’</w:t>
      </w:r>
      <w:r w:rsidRPr="00666D51">
        <w:rPr>
          <w:b w:val="0"/>
        </w:rPr>
        <w:t>.</w:t>
      </w:r>
    </w:p>
    <w:p w14:paraId="361F0E91" w14:textId="7F774DDD" w:rsidR="00C7383F" w:rsidRDefault="00C7383F" w:rsidP="00666D51">
      <w:pPr>
        <w:pStyle w:val="Heading1"/>
        <w:rPr>
          <w:b w:val="0"/>
        </w:rPr>
      </w:pPr>
      <w:r>
        <w:rPr>
          <w:b w:val="0"/>
        </w:rPr>
        <w:t xml:space="preserve">                  5.4.</w:t>
      </w:r>
      <w:r w:rsidR="00D3338F">
        <w:rPr>
          <w:b w:val="0"/>
        </w:rPr>
        <w:t>1</w:t>
      </w:r>
      <w:r>
        <w:rPr>
          <w:b w:val="0"/>
        </w:rPr>
        <w:t xml:space="preserve">.1 If number is divisible, assign </w:t>
      </w:r>
      <w:proofErr w:type="spellStart"/>
      <w:r>
        <w:rPr>
          <w:b w:val="0"/>
        </w:rPr>
        <w:t>rr</w:t>
      </w:r>
      <w:proofErr w:type="spellEnd"/>
      <w:r>
        <w:rPr>
          <w:b w:val="0"/>
        </w:rPr>
        <w:t>=1.</w:t>
      </w:r>
    </w:p>
    <w:p w14:paraId="6361BC6A" w14:textId="7034B86E" w:rsidR="00C7383F" w:rsidRPr="00666D51" w:rsidRDefault="00C7383F" w:rsidP="00666D51">
      <w:pPr>
        <w:pStyle w:val="Heading1"/>
        <w:rPr>
          <w:b w:val="0"/>
        </w:rPr>
      </w:pPr>
      <w:r>
        <w:rPr>
          <w:b w:val="0"/>
        </w:rPr>
        <w:t xml:space="preserve">                  5.4.</w:t>
      </w:r>
      <w:r w:rsidR="00D3338F">
        <w:rPr>
          <w:b w:val="0"/>
        </w:rPr>
        <w:t>1</w:t>
      </w:r>
      <w:r>
        <w:rPr>
          <w:b w:val="0"/>
        </w:rPr>
        <w:t xml:space="preserve">.2 Else, assign </w:t>
      </w:r>
      <w:proofErr w:type="spellStart"/>
      <w:r>
        <w:rPr>
          <w:b w:val="0"/>
        </w:rPr>
        <w:t>rr</w:t>
      </w:r>
      <w:proofErr w:type="spellEnd"/>
      <w:r>
        <w:rPr>
          <w:b w:val="0"/>
        </w:rPr>
        <w:t>=0.</w:t>
      </w:r>
    </w:p>
    <w:p w14:paraId="3F170E1F" w14:textId="225F41BA" w:rsid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5.4.</w:t>
      </w:r>
      <w:r w:rsidR="00D3338F">
        <w:rPr>
          <w:b w:val="0"/>
        </w:rPr>
        <w:t>2</w:t>
      </w:r>
      <w:r w:rsidRPr="00666D51">
        <w:rPr>
          <w:b w:val="0"/>
        </w:rPr>
        <w:t xml:space="preserve"> </w:t>
      </w:r>
      <w:r w:rsidR="00C7383F">
        <w:rPr>
          <w:b w:val="0"/>
        </w:rPr>
        <w:t xml:space="preserve">If </w:t>
      </w:r>
      <w:proofErr w:type="spellStart"/>
      <w:r w:rsidR="00C7383F">
        <w:rPr>
          <w:b w:val="0"/>
        </w:rPr>
        <w:t>rr</w:t>
      </w:r>
      <w:proofErr w:type="spellEnd"/>
      <w:r w:rsidR="00C7383F">
        <w:rPr>
          <w:b w:val="0"/>
        </w:rPr>
        <w:t>=1: Display ‘Not prime’.</w:t>
      </w:r>
    </w:p>
    <w:p w14:paraId="65A9E7A3" w14:textId="5280F330" w:rsidR="00C7383F" w:rsidRPr="00666D51" w:rsidRDefault="00C7383F" w:rsidP="00666D51">
      <w:pPr>
        <w:pStyle w:val="Heading1"/>
        <w:rPr>
          <w:b w:val="0"/>
        </w:rPr>
      </w:pPr>
      <w:r>
        <w:rPr>
          <w:b w:val="0"/>
        </w:rPr>
        <w:t xml:space="preserve">            5.4.</w:t>
      </w:r>
      <w:r w:rsidR="00D3338F">
        <w:rPr>
          <w:b w:val="0"/>
        </w:rPr>
        <w:t>3</w:t>
      </w:r>
      <w:r>
        <w:rPr>
          <w:b w:val="0"/>
        </w:rPr>
        <w:t xml:space="preserve"> Else: Display ‘Prime’.</w:t>
      </w:r>
    </w:p>
    <w:p w14:paraId="72859F4A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5.5 If the choice is Factorial,</w:t>
      </w:r>
    </w:p>
    <w:p w14:paraId="0B3CC688" w14:textId="38A0F99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5.5.1 </w:t>
      </w:r>
      <w:r w:rsidR="00C7383F" w:rsidRPr="00666D51">
        <w:rPr>
          <w:b w:val="0"/>
        </w:rPr>
        <w:t>If the number is non-negative</w:t>
      </w:r>
      <w:r w:rsidR="00C7383F">
        <w:rPr>
          <w:b w:val="0"/>
        </w:rPr>
        <w:t>.</w:t>
      </w:r>
    </w:p>
    <w:p w14:paraId="35991192" w14:textId="1293DD91" w:rsid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</w:t>
      </w:r>
      <w:r w:rsidR="00C7383F">
        <w:rPr>
          <w:b w:val="0"/>
        </w:rPr>
        <w:t xml:space="preserve">      </w:t>
      </w:r>
      <w:r w:rsidRPr="00666D51">
        <w:rPr>
          <w:b w:val="0"/>
        </w:rPr>
        <w:t>5.5.</w:t>
      </w:r>
      <w:r w:rsidR="00C7383F">
        <w:rPr>
          <w:b w:val="0"/>
        </w:rPr>
        <w:t>1.1</w:t>
      </w:r>
      <w:r w:rsidRPr="00666D51">
        <w:rPr>
          <w:b w:val="0"/>
        </w:rPr>
        <w:t xml:space="preserve"> </w:t>
      </w:r>
      <w:r w:rsidR="00C7383F">
        <w:rPr>
          <w:b w:val="0"/>
        </w:rPr>
        <w:t>Initialize loop variable ‘</w:t>
      </w:r>
      <w:proofErr w:type="spellStart"/>
      <w:r w:rsidR="00C7383F">
        <w:rPr>
          <w:b w:val="0"/>
        </w:rPr>
        <w:t>i</w:t>
      </w:r>
      <w:proofErr w:type="spellEnd"/>
      <w:r w:rsidR="00C7383F">
        <w:rPr>
          <w:b w:val="0"/>
        </w:rPr>
        <w:t>’ and ‘result=1’.</w:t>
      </w:r>
    </w:p>
    <w:p w14:paraId="2C5412EA" w14:textId="08D847C0" w:rsidR="00C7383F" w:rsidRPr="00666D51" w:rsidRDefault="00C7383F" w:rsidP="00C7383F">
      <w:pPr>
        <w:pStyle w:val="Heading1"/>
        <w:ind w:left="0"/>
        <w:rPr>
          <w:b w:val="0"/>
        </w:rPr>
      </w:pPr>
      <w:r>
        <w:rPr>
          <w:b w:val="0"/>
        </w:rPr>
        <w:t xml:space="preserve">                  5.5.1.2 Loop from 2 to </w:t>
      </w:r>
      <w:r w:rsidR="00D3338F">
        <w:rPr>
          <w:b w:val="0"/>
        </w:rPr>
        <w:t>n</w:t>
      </w:r>
      <w:r>
        <w:rPr>
          <w:b w:val="0"/>
        </w:rPr>
        <w:t>umber in I and multiply with result.</w:t>
      </w:r>
    </w:p>
    <w:p w14:paraId="4C43D06D" w14:textId="35301018" w:rsid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</w:t>
      </w:r>
      <w:r w:rsidR="00C7383F">
        <w:rPr>
          <w:b w:val="0"/>
        </w:rPr>
        <w:t xml:space="preserve">      </w:t>
      </w:r>
      <w:r w:rsidRPr="00666D51">
        <w:rPr>
          <w:b w:val="0"/>
        </w:rPr>
        <w:t>5.5.</w:t>
      </w:r>
      <w:r w:rsidR="00C7383F">
        <w:rPr>
          <w:b w:val="0"/>
        </w:rPr>
        <w:t>1.3</w:t>
      </w:r>
      <w:r w:rsidRPr="00666D51">
        <w:rPr>
          <w:b w:val="0"/>
        </w:rPr>
        <w:t xml:space="preserve"> Display </w:t>
      </w:r>
      <w:r w:rsidR="00C7383F">
        <w:rPr>
          <w:b w:val="0"/>
        </w:rPr>
        <w:t>result</w:t>
      </w:r>
      <w:r w:rsidRPr="00666D51">
        <w:rPr>
          <w:b w:val="0"/>
        </w:rPr>
        <w:t>.</w:t>
      </w:r>
    </w:p>
    <w:p w14:paraId="0BC005BA" w14:textId="155C7DB5" w:rsidR="00C7383F" w:rsidRPr="00666D51" w:rsidRDefault="00C7383F" w:rsidP="00666D51">
      <w:pPr>
        <w:pStyle w:val="Heading1"/>
        <w:rPr>
          <w:b w:val="0"/>
        </w:rPr>
      </w:pPr>
      <w:r>
        <w:rPr>
          <w:b w:val="0"/>
        </w:rPr>
        <w:t xml:space="preserve">            5.5.2 Else display ‘’error’</w:t>
      </w:r>
    </w:p>
    <w:p w14:paraId="609FBCE3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5.6 If the choice is Prime Factors,</w:t>
      </w:r>
    </w:p>
    <w:p w14:paraId="6B1E41C1" w14:textId="0D6067A6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5.6.1 </w:t>
      </w:r>
      <w:r w:rsidR="00B04C5C">
        <w:rPr>
          <w:b w:val="0"/>
        </w:rPr>
        <w:t>Assign original=number and factor=2.</w:t>
      </w:r>
    </w:p>
    <w:p w14:paraId="57561D43" w14:textId="208E1BA0" w:rsidR="00B04C5C" w:rsidRDefault="00666D51" w:rsidP="00B04C5C">
      <w:pPr>
        <w:pStyle w:val="Heading1"/>
        <w:rPr>
          <w:b w:val="0"/>
        </w:rPr>
      </w:pPr>
      <w:r w:rsidRPr="00666D51">
        <w:rPr>
          <w:b w:val="0"/>
        </w:rPr>
        <w:t xml:space="preserve">            5.6.2 </w:t>
      </w:r>
      <w:r w:rsidR="00B04C5C">
        <w:rPr>
          <w:b w:val="0"/>
        </w:rPr>
        <w:t>Loop as long as factor x factor is less than or equal to original.</w:t>
      </w:r>
    </w:p>
    <w:p w14:paraId="1AFFEB7D" w14:textId="13995DE8" w:rsidR="00B04C5C" w:rsidRDefault="00B04C5C" w:rsidP="00B04C5C">
      <w:pPr>
        <w:pStyle w:val="Heading1"/>
        <w:rPr>
          <w:b w:val="0"/>
        </w:rPr>
      </w:pPr>
      <w:r>
        <w:rPr>
          <w:b w:val="0"/>
        </w:rPr>
        <w:t xml:space="preserve">                  5.6.2.1 if original is divisible by factor, display factor.</w:t>
      </w:r>
    </w:p>
    <w:p w14:paraId="0A8EFCD6" w14:textId="37329355" w:rsidR="00B04C5C" w:rsidRDefault="00B04C5C" w:rsidP="00B04C5C">
      <w:pPr>
        <w:pStyle w:val="Heading1"/>
        <w:rPr>
          <w:b w:val="0"/>
        </w:rPr>
      </w:pPr>
      <w:r>
        <w:rPr>
          <w:b w:val="0"/>
        </w:rPr>
        <w:t xml:space="preserve">                  5.6.2.2 Divide original by factor as long as it is divisible.</w:t>
      </w:r>
    </w:p>
    <w:p w14:paraId="5E9D4473" w14:textId="4A6D610A" w:rsidR="0043113F" w:rsidRDefault="0043113F" w:rsidP="00B04C5C">
      <w:pPr>
        <w:pStyle w:val="Heading1"/>
        <w:rPr>
          <w:b w:val="0"/>
        </w:rPr>
      </w:pPr>
      <w:r>
        <w:rPr>
          <w:b w:val="0"/>
        </w:rPr>
        <w:t xml:space="preserve">                  5.6.2.3 Increment factor by 1</w:t>
      </w:r>
    </w:p>
    <w:p w14:paraId="181722FD" w14:textId="711BF79C" w:rsidR="00B04C5C" w:rsidRPr="00666D51" w:rsidRDefault="00B04C5C" w:rsidP="00B04C5C">
      <w:pPr>
        <w:pStyle w:val="Heading1"/>
        <w:rPr>
          <w:b w:val="0"/>
        </w:rPr>
      </w:pPr>
      <w:r>
        <w:rPr>
          <w:b w:val="0"/>
        </w:rPr>
        <w:t xml:space="preserve">            5.6.3 If remaining original is greater than 1, display </w:t>
      </w:r>
      <w:proofErr w:type="spellStart"/>
      <w:r>
        <w:rPr>
          <w:b w:val="0"/>
        </w:rPr>
        <w:t>originaln</w:t>
      </w:r>
      <w:proofErr w:type="spellEnd"/>
    </w:p>
    <w:p w14:paraId="2008D1F9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5.7 If the choice is invalid,</w:t>
      </w:r>
    </w:p>
    <w:p w14:paraId="0D6BEE77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            5.7.1 Display invalid choice message.</w:t>
      </w:r>
    </w:p>
    <w:p w14:paraId="1C0DF672" w14:textId="00A80DC5" w:rsidR="00666D51" w:rsidRPr="003C3E4D" w:rsidRDefault="00666D51" w:rsidP="00666D51">
      <w:pPr>
        <w:pStyle w:val="Heading1"/>
        <w:rPr>
          <w:bCs w:val="0"/>
          <w:sz w:val="28"/>
          <w:szCs w:val="28"/>
        </w:rPr>
      </w:pPr>
      <w:r w:rsidRPr="00666D51">
        <w:rPr>
          <w:b w:val="0"/>
        </w:rPr>
        <w:t>6. Stop</w:t>
      </w:r>
    </w:p>
    <w:p w14:paraId="0F5800D6" w14:textId="77777777" w:rsidR="008846E9" w:rsidRDefault="008846E9" w:rsidP="00781AA2">
      <w:pPr>
        <w:pStyle w:val="Heading1"/>
        <w:rPr>
          <w:b w:val="0"/>
        </w:rPr>
      </w:pPr>
    </w:p>
    <w:p w14:paraId="081B4E04" w14:textId="77777777" w:rsidR="00666D51" w:rsidRPr="003C3E4D" w:rsidRDefault="00666D51" w:rsidP="00781AA2">
      <w:pPr>
        <w:pStyle w:val="Heading1"/>
        <w:rPr>
          <w:b w:val="0"/>
        </w:rPr>
      </w:pPr>
    </w:p>
    <w:p w14:paraId="7B7477F8" w14:textId="77777777" w:rsidR="00363DB1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702CDCB3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#include &lt;</w:t>
      </w:r>
      <w:proofErr w:type="spellStart"/>
      <w:r w:rsidRPr="00666D51">
        <w:rPr>
          <w:b w:val="0"/>
        </w:rPr>
        <w:t>stdio.h</w:t>
      </w:r>
      <w:proofErr w:type="spellEnd"/>
      <w:r w:rsidRPr="00666D51">
        <w:rPr>
          <w:b w:val="0"/>
        </w:rPr>
        <w:t>&gt;</w:t>
      </w:r>
    </w:p>
    <w:p w14:paraId="352B4749" w14:textId="489B9CE6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#include &lt;</w:t>
      </w:r>
      <w:proofErr w:type="spellStart"/>
      <w:r w:rsidRPr="00666D51">
        <w:rPr>
          <w:b w:val="0"/>
        </w:rPr>
        <w:t>math.h</w:t>
      </w:r>
      <w:proofErr w:type="spellEnd"/>
      <w:r w:rsidRPr="00666D51">
        <w:rPr>
          <w:b w:val="0"/>
        </w:rPr>
        <w:t>&gt;</w:t>
      </w:r>
    </w:p>
    <w:p w14:paraId="585A8DCA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void </w:t>
      </w:r>
      <w:proofErr w:type="gramStart"/>
      <w:r w:rsidRPr="00666D51">
        <w:rPr>
          <w:b w:val="0"/>
        </w:rPr>
        <w:t>main(</w:t>
      </w:r>
      <w:proofErr w:type="gramEnd"/>
      <w:r w:rsidRPr="00666D51">
        <w:rPr>
          <w:b w:val="0"/>
        </w:rPr>
        <w:t>) {</w:t>
      </w:r>
    </w:p>
    <w:p w14:paraId="24FE6928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int choice, n, </w:t>
      </w:r>
      <w:proofErr w:type="spellStart"/>
      <w:r w:rsidRPr="00666D51">
        <w:rPr>
          <w:b w:val="0"/>
        </w:rPr>
        <w:t>i</w:t>
      </w:r>
      <w:proofErr w:type="spellEnd"/>
      <w:r w:rsidRPr="00666D51">
        <w:rPr>
          <w:b w:val="0"/>
        </w:rPr>
        <w:t>;</w:t>
      </w:r>
    </w:p>
    <w:p w14:paraId="4F14F727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float num, result;</w:t>
      </w:r>
    </w:p>
    <w:p w14:paraId="725A61EA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unsigned long </w:t>
      </w:r>
      <w:proofErr w:type="spellStart"/>
      <w:r w:rsidRPr="00666D51">
        <w:rPr>
          <w:b w:val="0"/>
        </w:rPr>
        <w:t>long</w:t>
      </w:r>
      <w:proofErr w:type="spellEnd"/>
      <w:r w:rsidRPr="00666D51">
        <w:rPr>
          <w:b w:val="0"/>
        </w:rPr>
        <w:t xml:space="preserve"> factorial = 1;</w:t>
      </w:r>
    </w:p>
    <w:p w14:paraId="106B4A8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int </w:t>
      </w:r>
      <w:proofErr w:type="spellStart"/>
      <w:r w:rsidRPr="00666D51">
        <w:rPr>
          <w:b w:val="0"/>
        </w:rPr>
        <w:t>isPrime</w:t>
      </w:r>
      <w:proofErr w:type="spellEnd"/>
      <w:r w:rsidRPr="00666D51">
        <w:rPr>
          <w:b w:val="0"/>
        </w:rPr>
        <w:t>;</w:t>
      </w:r>
    </w:p>
    <w:p w14:paraId="7F1765C6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"-----SIMPLE CALCULATION MENU-----\n");</w:t>
      </w:r>
    </w:p>
    <w:p w14:paraId="3FA84E5F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"1. Square Root\n");</w:t>
      </w:r>
    </w:p>
    <w:p w14:paraId="36D36CA7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"2. Square\n");</w:t>
      </w:r>
    </w:p>
    <w:p w14:paraId="67FC09D9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"3. Cube\n");</w:t>
      </w:r>
    </w:p>
    <w:p w14:paraId="4B12B91A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lastRenderedPageBreak/>
        <w:t xml:space="preserve">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"4. Check Prime\n");</w:t>
      </w:r>
    </w:p>
    <w:p w14:paraId="2853EA2C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"5. Factorial\n");</w:t>
      </w:r>
    </w:p>
    <w:p w14:paraId="364B57A7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"6. Prime Factors\n");</w:t>
      </w:r>
    </w:p>
    <w:p w14:paraId="036E67F4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"Enter your choice (1-6): ");</w:t>
      </w:r>
    </w:p>
    <w:p w14:paraId="3D96BDA7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</w:t>
      </w:r>
      <w:proofErr w:type="spellStart"/>
      <w:proofErr w:type="gramStart"/>
      <w:r w:rsidRPr="00666D51">
        <w:rPr>
          <w:b w:val="0"/>
        </w:rPr>
        <w:t>scanf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"%d", &amp;choice);</w:t>
      </w:r>
    </w:p>
    <w:p w14:paraId="5AF68A7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"Enter a number: ");</w:t>
      </w:r>
    </w:p>
    <w:p w14:paraId="3F2B7038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</w:t>
      </w:r>
      <w:proofErr w:type="spellStart"/>
      <w:proofErr w:type="gramStart"/>
      <w:r w:rsidRPr="00666D51">
        <w:rPr>
          <w:b w:val="0"/>
        </w:rPr>
        <w:t>scanf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"%f", &amp;num);</w:t>
      </w:r>
    </w:p>
    <w:p w14:paraId="51718DC6" w14:textId="6491CE13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n = (int)num;</w:t>
      </w:r>
    </w:p>
    <w:p w14:paraId="0C58CFA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switch (choice) {</w:t>
      </w:r>
    </w:p>
    <w:p w14:paraId="46222B9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case 1:</w:t>
      </w:r>
    </w:p>
    <w:p w14:paraId="27EFA42A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"\n-----SQUARE ROOT-----\n");</w:t>
      </w:r>
    </w:p>
    <w:p w14:paraId="2F79A458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if (num &gt;= 0) {</w:t>
      </w:r>
    </w:p>
    <w:p w14:paraId="68A28993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result = sqrt(num);</w:t>
      </w:r>
    </w:p>
    <w:p w14:paraId="3E84C2CA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"Square Root of %.2f is %.2f\n", num, result);</w:t>
      </w:r>
    </w:p>
    <w:p w14:paraId="063198ED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} else {</w:t>
      </w:r>
    </w:p>
    <w:p w14:paraId="37C471E6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"Error: Square root of negative number is not defined.\n");</w:t>
      </w:r>
    </w:p>
    <w:p w14:paraId="0652481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}</w:t>
      </w:r>
    </w:p>
    <w:p w14:paraId="1DA380E8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break;</w:t>
      </w:r>
    </w:p>
    <w:p w14:paraId="2494F7C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case 2:</w:t>
      </w:r>
    </w:p>
    <w:p w14:paraId="01F19F27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</w:t>
      </w:r>
      <w:proofErr w:type="spell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("\n-----SQUARE-----\n");</w:t>
      </w:r>
    </w:p>
    <w:p w14:paraId="2D734E3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result = num * num;</w:t>
      </w:r>
    </w:p>
    <w:p w14:paraId="3B8BA264" w14:textId="77777777" w:rsidR="00666D51" w:rsidRPr="00E2566E" w:rsidRDefault="00666D51" w:rsidP="00666D51">
      <w:pPr>
        <w:pStyle w:val="Heading1"/>
        <w:rPr>
          <w:b w:val="0"/>
          <w:lang w:val="en-IN"/>
        </w:rPr>
      </w:pPr>
      <w:r w:rsidRPr="00666D51">
        <w:rPr>
          <w:b w:val="0"/>
        </w:rPr>
        <w:t xml:space="preserve">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"Square of %.2f is %.2f\n", num, result);</w:t>
      </w:r>
    </w:p>
    <w:p w14:paraId="76E1B915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break;</w:t>
      </w:r>
    </w:p>
    <w:p w14:paraId="4C8643E7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case 3:</w:t>
      </w:r>
    </w:p>
    <w:p w14:paraId="55E7D6B3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</w:t>
      </w:r>
      <w:proofErr w:type="spell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("\n-----CUBE-----\n");</w:t>
      </w:r>
    </w:p>
    <w:p w14:paraId="3A246C71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result = num * num * num;</w:t>
      </w:r>
    </w:p>
    <w:p w14:paraId="2260F59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"Cube of %.2f is %.2f\n", num, result);</w:t>
      </w:r>
    </w:p>
    <w:p w14:paraId="7CBB0AE1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break;</w:t>
      </w:r>
    </w:p>
    <w:p w14:paraId="2E9D563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case 4:</w:t>
      </w:r>
    </w:p>
    <w:p w14:paraId="65008AC3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"\n-----CHECK PRIME-----\n");</w:t>
      </w:r>
    </w:p>
    <w:p w14:paraId="60D8496F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if (n &lt;= 1) {</w:t>
      </w:r>
    </w:p>
    <w:p w14:paraId="6486050F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</w:t>
      </w:r>
      <w:proofErr w:type="spellStart"/>
      <w:r w:rsidRPr="00666D51">
        <w:rPr>
          <w:b w:val="0"/>
        </w:rPr>
        <w:t>isPrime</w:t>
      </w:r>
      <w:proofErr w:type="spellEnd"/>
      <w:r w:rsidRPr="00666D51">
        <w:rPr>
          <w:b w:val="0"/>
        </w:rPr>
        <w:t xml:space="preserve"> = 0;</w:t>
      </w:r>
    </w:p>
    <w:p w14:paraId="0620F377" w14:textId="77777777" w:rsidR="00D3338F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} </w:t>
      </w:r>
    </w:p>
    <w:p w14:paraId="047CF335" w14:textId="2FD95C7F" w:rsidR="00666D51" w:rsidRPr="00666D51" w:rsidRDefault="00D3338F" w:rsidP="00666D51">
      <w:pPr>
        <w:pStyle w:val="Heading1"/>
        <w:rPr>
          <w:b w:val="0"/>
        </w:rPr>
      </w:pPr>
      <w:r>
        <w:rPr>
          <w:b w:val="0"/>
        </w:rPr>
        <w:t xml:space="preserve">            </w:t>
      </w:r>
      <w:r w:rsidR="00666D51" w:rsidRPr="00666D51">
        <w:rPr>
          <w:b w:val="0"/>
        </w:rPr>
        <w:t>else {</w:t>
      </w:r>
    </w:p>
    <w:p w14:paraId="488AFB2A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</w:t>
      </w:r>
      <w:proofErr w:type="spellStart"/>
      <w:r w:rsidRPr="00666D51">
        <w:rPr>
          <w:b w:val="0"/>
        </w:rPr>
        <w:t>isPrime</w:t>
      </w:r>
      <w:proofErr w:type="spellEnd"/>
      <w:r w:rsidRPr="00666D51">
        <w:rPr>
          <w:b w:val="0"/>
        </w:rPr>
        <w:t xml:space="preserve"> = 1;</w:t>
      </w:r>
    </w:p>
    <w:p w14:paraId="16D25BF8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for (</w:t>
      </w:r>
      <w:proofErr w:type="spellStart"/>
      <w:r w:rsidRPr="00666D51">
        <w:rPr>
          <w:b w:val="0"/>
        </w:rPr>
        <w:t>i</w:t>
      </w:r>
      <w:proofErr w:type="spellEnd"/>
      <w:r w:rsidRPr="00666D51">
        <w:rPr>
          <w:b w:val="0"/>
        </w:rPr>
        <w:t xml:space="preserve"> = 2; </w:t>
      </w:r>
      <w:proofErr w:type="spellStart"/>
      <w:r w:rsidRPr="00666D51">
        <w:rPr>
          <w:b w:val="0"/>
        </w:rPr>
        <w:t>i</w:t>
      </w:r>
      <w:proofErr w:type="spellEnd"/>
      <w:r w:rsidRPr="00666D51">
        <w:rPr>
          <w:b w:val="0"/>
        </w:rPr>
        <w:t xml:space="preserve"> &lt;= sqrt(n); </w:t>
      </w:r>
      <w:proofErr w:type="spellStart"/>
      <w:r w:rsidRPr="00666D51">
        <w:rPr>
          <w:b w:val="0"/>
        </w:rPr>
        <w:t>i</w:t>
      </w:r>
      <w:proofErr w:type="spellEnd"/>
      <w:r w:rsidRPr="00666D51">
        <w:rPr>
          <w:b w:val="0"/>
        </w:rPr>
        <w:t>++) {</w:t>
      </w:r>
    </w:p>
    <w:p w14:paraId="1F1EE72D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    if (n % </w:t>
      </w:r>
      <w:proofErr w:type="spellStart"/>
      <w:r w:rsidRPr="00666D51">
        <w:rPr>
          <w:b w:val="0"/>
        </w:rPr>
        <w:t>i</w:t>
      </w:r>
      <w:proofErr w:type="spellEnd"/>
      <w:r w:rsidRPr="00666D51">
        <w:rPr>
          <w:b w:val="0"/>
        </w:rPr>
        <w:t xml:space="preserve"> == 0) {</w:t>
      </w:r>
    </w:p>
    <w:p w14:paraId="7F977805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        </w:t>
      </w:r>
      <w:proofErr w:type="spellStart"/>
      <w:r w:rsidRPr="00666D51">
        <w:rPr>
          <w:b w:val="0"/>
        </w:rPr>
        <w:t>isPrime</w:t>
      </w:r>
      <w:proofErr w:type="spellEnd"/>
      <w:r w:rsidRPr="00666D51">
        <w:rPr>
          <w:b w:val="0"/>
        </w:rPr>
        <w:t xml:space="preserve"> = 0;</w:t>
      </w:r>
    </w:p>
    <w:p w14:paraId="70E44D60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        break;</w:t>
      </w:r>
    </w:p>
    <w:p w14:paraId="01795BEE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    }</w:t>
      </w:r>
    </w:p>
    <w:p w14:paraId="27C87D46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}</w:t>
      </w:r>
    </w:p>
    <w:p w14:paraId="517AA8A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}</w:t>
      </w:r>
    </w:p>
    <w:p w14:paraId="69A57CFA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if (</w:t>
      </w:r>
      <w:proofErr w:type="spellStart"/>
      <w:r w:rsidRPr="00666D51">
        <w:rPr>
          <w:b w:val="0"/>
        </w:rPr>
        <w:t>isPrime</w:t>
      </w:r>
      <w:proofErr w:type="spellEnd"/>
      <w:r w:rsidRPr="00666D51">
        <w:rPr>
          <w:b w:val="0"/>
        </w:rPr>
        <w:t>) {</w:t>
      </w:r>
    </w:p>
    <w:p w14:paraId="0CB864AE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"%d is a prime number.\n", n);</w:t>
      </w:r>
    </w:p>
    <w:p w14:paraId="5CB7500A" w14:textId="77777777" w:rsidR="00D3338F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} </w:t>
      </w:r>
    </w:p>
    <w:p w14:paraId="18FB233B" w14:textId="11FF61DD" w:rsidR="00666D51" w:rsidRPr="00666D51" w:rsidRDefault="00D3338F" w:rsidP="00666D51">
      <w:pPr>
        <w:pStyle w:val="Heading1"/>
        <w:rPr>
          <w:b w:val="0"/>
        </w:rPr>
      </w:pPr>
      <w:r>
        <w:rPr>
          <w:b w:val="0"/>
        </w:rPr>
        <w:lastRenderedPageBreak/>
        <w:t xml:space="preserve">            </w:t>
      </w:r>
      <w:r w:rsidR="00666D51" w:rsidRPr="00666D51">
        <w:rPr>
          <w:b w:val="0"/>
        </w:rPr>
        <w:t>else {</w:t>
      </w:r>
    </w:p>
    <w:p w14:paraId="758354DD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"%d is not a prime number.\n", n);</w:t>
      </w:r>
    </w:p>
    <w:p w14:paraId="4A5B9899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}</w:t>
      </w:r>
    </w:p>
    <w:p w14:paraId="36F9F83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break;</w:t>
      </w:r>
    </w:p>
    <w:p w14:paraId="2EB4B053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case 5:</w:t>
      </w:r>
    </w:p>
    <w:p w14:paraId="64DD1F2A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</w:t>
      </w:r>
      <w:proofErr w:type="spell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("\n-----FACTORIAL-----\n");</w:t>
      </w:r>
    </w:p>
    <w:p w14:paraId="1201853F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if (n &lt; 0) {</w:t>
      </w:r>
    </w:p>
    <w:p w14:paraId="5F61867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"Error: Negative number\n");</w:t>
      </w:r>
    </w:p>
    <w:p w14:paraId="3B6FA4F9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} else {</w:t>
      </w:r>
    </w:p>
    <w:p w14:paraId="4518AAF7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for (</w:t>
      </w:r>
      <w:proofErr w:type="spellStart"/>
      <w:r w:rsidRPr="00666D51">
        <w:rPr>
          <w:b w:val="0"/>
        </w:rPr>
        <w:t>i</w:t>
      </w:r>
      <w:proofErr w:type="spellEnd"/>
      <w:r w:rsidRPr="00666D51">
        <w:rPr>
          <w:b w:val="0"/>
        </w:rPr>
        <w:t xml:space="preserve"> = 1; </w:t>
      </w:r>
      <w:proofErr w:type="spellStart"/>
      <w:r w:rsidRPr="00666D51">
        <w:rPr>
          <w:b w:val="0"/>
        </w:rPr>
        <w:t>i</w:t>
      </w:r>
      <w:proofErr w:type="spellEnd"/>
      <w:r w:rsidRPr="00666D51">
        <w:rPr>
          <w:b w:val="0"/>
        </w:rPr>
        <w:t xml:space="preserve"> &lt;= n; </w:t>
      </w:r>
      <w:proofErr w:type="spellStart"/>
      <w:r w:rsidRPr="00666D51">
        <w:rPr>
          <w:b w:val="0"/>
        </w:rPr>
        <w:t>i</w:t>
      </w:r>
      <w:proofErr w:type="spellEnd"/>
      <w:r w:rsidRPr="00666D51">
        <w:rPr>
          <w:b w:val="0"/>
        </w:rPr>
        <w:t>++) {</w:t>
      </w:r>
    </w:p>
    <w:p w14:paraId="5E639CA5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    factorial *= </w:t>
      </w:r>
      <w:proofErr w:type="spellStart"/>
      <w:r w:rsidRPr="00666D51">
        <w:rPr>
          <w:b w:val="0"/>
        </w:rPr>
        <w:t>i</w:t>
      </w:r>
      <w:proofErr w:type="spellEnd"/>
      <w:r w:rsidRPr="00666D51">
        <w:rPr>
          <w:b w:val="0"/>
        </w:rPr>
        <w:t>;</w:t>
      </w:r>
    </w:p>
    <w:p w14:paraId="2E7D5AC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}</w:t>
      </w:r>
    </w:p>
    <w:p w14:paraId="1A0F7EC6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"Factorial of %d is %</w:t>
      </w:r>
      <w:proofErr w:type="spellStart"/>
      <w:r w:rsidRPr="00666D51">
        <w:rPr>
          <w:b w:val="0"/>
        </w:rPr>
        <w:t>llu</w:t>
      </w:r>
      <w:proofErr w:type="spellEnd"/>
      <w:r w:rsidRPr="00666D51">
        <w:rPr>
          <w:b w:val="0"/>
        </w:rPr>
        <w:t>\n", n, factorial);</w:t>
      </w:r>
    </w:p>
    <w:p w14:paraId="5F7F318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}</w:t>
      </w:r>
    </w:p>
    <w:p w14:paraId="2D9C8381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break;</w:t>
      </w:r>
    </w:p>
    <w:p w14:paraId="686DB5D1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case 6:</w:t>
      </w:r>
    </w:p>
    <w:p w14:paraId="53E4F77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"\n-----PRIME FACTORS-----\n");</w:t>
      </w:r>
    </w:p>
    <w:p w14:paraId="11F6FA6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if (n &lt;= 1) {</w:t>
      </w:r>
    </w:p>
    <w:p w14:paraId="4AF04D21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"No prime factors for numbers less than or equal to 1.\n");</w:t>
      </w:r>
    </w:p>
    <w:p w14:paraId="52C442B6" w14:textId="77777777" w:rsidR="00D3338F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} </w:t>
      </w:r>
    </w:p>
    <w:p w14:paraId="7FCBC86C" w14:textId="4679D5D3" w:rsidR="00666D51" w:rsidRPr="00666D51" w:rsidRDefault="00D3338F" w:rsidP="00666D51">
      <w:pPr>
        <w:pStyle w:val="Heading1"/>
        <w:rPr>
          <w:b w:val="0"/>
        </w:rPr>
      </w:pPr>
      <w:r>
        <w:rPr>
          <w:b w:val="0"/>
        </w:rPr>
        <w:t xml:space="preserve">            </w:t>
      </w:r>
      <w:r w:rsidR="00666D51" w:rsidRPr="00666D51">
        <w:rPr>
          <w:b w:val="0"/>
        </w:rPr>
        <w:t>else {</w:t>
      </w:r>
    </w:p>
    <w:p w14:paraId="47D4C47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int </w:t>
      </w:r>
      <w:proofErr w:type="spellStart"/>
      <w:r w:rsidRPr="00666D51">
        <w:rPr>
          <w:b w:val="0"/>
        </w:rPr>
        <w:t>original_n</w:t>
      </w:r>
      <w:proofErr w:type="spellEnd"/>
      <w:r w:rsidRPr="00666D51">
        <w:rPr>
          <w:b w:val="0"/>
        </w:rPr>
        <w:t xml:space="preserve"> = n;</w:t>
      </w:r>
    </w:p>
    <w:p w14:paraId="4882763A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int factor = 2;</w:t>
      </w:r>
    </w:p>
    <w:p w14:paraId="4FFE7D37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"Prime factors of %</w:t>
      </w:r>
      <w:proofErr w:type="spellStart"/>
      <w:r w:rsidRPr="00666D51">
        <w:rPr>
          <w:b w:val="0"/>
        </w:rPr>
        <w:t xml:space="preserve">d </w:t>
      </w:r>
      <w:proofErr w:type="gramStart"/>
      <w:r w:rsidRPr="00666D51">
        <w:rPr>
          <w:b w:val="0"/>
        </w:rPr>
        <w:t>are</w:t>
      </w:r>
      <w:proofErr w:type="spellEnd"/>
      <w:proofErr w:type="gramEnd"/>
      <w:r w:rsidRPr="00666D51">
        <w:rPr>
          <w:b w:val="0"/>
        </w:rPr>
        <w:t xml:space="preserve">: ", </w:t>
      </w:r>
      <w:proofErr w:type="spellStart"/>
      <w:r w:rsidRPr="00666D51">
        <w:rPr>
          <w:b w:val="0"/>
        </w:rPr>
        <w:t>original_n</w:t>
      </w:r>
      <w:proofErr w:type="spellEnd"/>
      <w:r w:rsidRPr="00666D51">
        <w:rPr>
          <w:b w:val="0"/>
        </w:rPr>
        <w:t>);</w:t>
      </w:r>
    </w:p>
    <w:p w14:paraId="71168144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while (factor * factor &lt;= </w:t>
      </w:r>
      <w:proofErr w:type="spellStart"/>
      <w:r w:rsidRPr="00666D51">
        <w:rPr>
          <w:b w:val="0"/>
        </w:rPr>
        <w:t>original_n</w:t>
      </w:r>
      <w:proofErr w:type="spellEnd"/>
      <w:r w:rsidRPr="00666D51">
        <w:rPr>
          <w:b w:val="0"/>
        </w:rPr>
        <w:t>) {</w:t>
      </w:r>
    </w:p>
    <w:p w14:paraId="076A0930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    if (</w:t>
      </w:r>
      <w:proofErr w:type="spellStart"/>
      <w:r w:rsidRPr="00666D51">
        <w:rPr>
          <w:b w:val="0"/>
        </w:rPr>
        <w:t>original_n</w:t>
      </w:r>
      <w:proofErr w:type="spellEnd"/>
      <w:r w:rsidRPr="00666D51">
        <w:rPr>
          <w:b w:val="0"/>
        </w:rPr>
        <w:t xml:space="preserve"> % factor == 0) {</w:t>
      </w:r>
    </w:p>
    <w:p w14:paraId="09EF371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"%d ", factor);</w:t>
      </w:r>
    </w:p>
    <w:p w14:paraId="3921B0E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        while (</w:t>
      </w:r>
      <w:proofErr w:type="spellStart"/>
      <w:r w:rsidRPr="00666D51">
        <w:rPr>
          <w:b w:val="0"/>
        </w:rPr>
        <w:t>original_n</w:t>
      </w:r>
      <w:proofErr w:type="spellEnd"/>
      <w:r w:rsidRPr="00666D51">
        <w:rPr>
          <w:b w:val="0"/>
        </w:rPr>
        <w:t xml:space="preserve"> % factor == 0) {</w:t>
      </w:r>
    </w:p>
    <w:p w14:paraId="5C8D045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            </w:t>
      </w:r>
      <w:proofErr w:type="spellStart"/>
      <w:r w:rsidRPr="00666D51">
        <w:rPr>
          <w:b w:val="0"/>
        </w:rPr>
        <w:t>original_n</w:t>
      </w:r>
      <w:proofErr w:type="spellEnd"/>
      <w:r w:rsidRPr="00666D51">
        <w:rPr>
          <w:b w:val="0"/>
        </w:rPr>
        <w:t xml:space="preserve"> /= factor;</w:t>
      </w:r>
    </w:p>
    <w:p w14:paraId="28ED00DC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        }</w:t>
      </w:r>
    </w:p>
    <w:p w14:paraId="2746BDAF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    }</w:t>
      </w:r>
    </w:p>
    <w:p w14:paraId="5FE79A2B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    factor++;</w:t>
      </w:r>
    </w:p>
    <w:p w14:paraId="53125B48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}</w:t>
      </w:r>
    </w:p>
    <w:p w14:paraId="0244B61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if (</w:t>
      </w:r>
      <w:proofErr w:type="spellStart"/>
      <w:r w:rsidRPr="00666D51">
        <w:rPr>
          <w:b w:val="0"/>
        </w:rPr>
        <w:t>original_n</w:t>
      </w:r>
      <w:proofErr w:type="spellEnd"/>
      <w:r w:rsidRPr="00666D51">
        <w:rPr>
          <w:b w:val="0"/>
        </w:rPr>
        <w:t xml:space="preserve"> &gt; 1) {</w:t>
      </w:r>
    </w:p>
    <w:p w14:paraId="21098D0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 xml:space="preserve">"%d", </w:t>
      </w:r>
      <w:proofErr w:type="spellStart"/>
      <w:r w:rsidRPr="00666D51">
        <w:rPr>
          <w:b w:val="0"/>
        </w:rPr>
        <w:t>original_n</w:t>
      </w:r>
      <w:proofErr w:type="spellEnd"/>
      <w:r w:rsidRPr="00666D51">
        <w:rPr>
          <w:b w:val="0"/>
        </w:rPr>
        <w:t>);</w:t>
      </w:r>
    </w:p>
    <w:p w14:paraId="06734F9D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    }</w:t>
      </w:r>
    </w:p>
    <w:p w14:paraId="10C1E1E6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    </w:t>
      </w:r>
      <w:proofErr w:type="spell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("\n");</w:t>
      </w:r>
    </w:p>
    <w:p w14:paraId="7904004E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}</w:t>
      </w:r>
    </w:p>
    <w:p w14:paraId="298CA2AE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    break;</w:t>
      </w:r>
    </w:p>
    <w:p w14:paraId="1349A7E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    default:</w:t>
      </w:r>
    </w:p>
    <w:p w14:paraId="0BBA4533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 xml:space="preserve">            </w:t>
      </w:r>
      <w:proofErr w:type="spellStart"/>
      <w:proofErr w:type="gramStart"/>
      <w:r w:rsidRPr="00666D51">
        <w:rPr>
          <w:b w:val="0"/>
        </w:rPr>
        <w:t>printf</w:t>
      </w:r>
      <w:proofErr w:type="spellEnd"/>
      <w:r w:rsidRPr="00666D51">
        <w:rPr>
          <w:b w:val="0"/>
        </w:rPr>
        <w:t>(</w:t>
      </w:r>
      <w:proofErr w:type="gramEnd"/>
      <w:r w:rsidRPr="00666D51">
        <w:rPr>
          <w:b w:val="0"/>
        </w:rPr>
        <w:t>"Invalid choice\n");</w:t>
      </w:r>
    </w:p>
    <w:p w14:paraId="03FD5C92" w14:textId="77777777" w:rsidR="00666D51" w:rsidRP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    }</w:t>
      </w:r>
    </w:p>
    <w:p w14:paraId="232F4F4F" w14:textId="14DEEFE9" w:rsidR="00666D51" w:rsidRDefault="00666D51" w:rsidP="00666D51">
      <w:pPr>
        <w:pStyle w:val="Heading1"/>
        <w:rPr>
          <w:b w:val="0"/>
        </w:rPr>
      </w:pPr>
      <w:r w:rsidRPr="00666D51">
        <w:rPr>
          <w:b w:val="0"/>
        </w:rPr>
        <w:t>}</w:t>
      </w:r>
    </w:p>
    <w:p w14:paraId="57D59DDB" w14:textId="77777777" w:rsidR="00666D51" w:rsidRPr="00666D51" w:rsidRDefault="00666D51" w:rsidP="00666D51">
      <w:pPr>
        <w:pStyle w:val="Heading1"/>
        <w:rPr>
          <w:b w:val="0"/>
        </w:rPr>
      </w:pPr>
    </w:p>
    <w:p w14:paraId="3445ACAF" w14:textId="77777777" w:rsidR="001A3386" w:rsidRPr="003C3E4D" w:rsidRDefault="001A3386" w:rsidP="001A3386">
      <w:pPr>
        <w:pStyle w:val="Heading1"/>
        <w:ind w:left="0"/>
        <w:rPr>
          <w:b w:val="0"/>
        </w:rPr>
      </w:pPr>
    </w:p>
    <w:p w14:paraId="5F0D1684" w14:textId="17A9AE37" w:rsidR="008231AE" w:rsidRPr="003C3E4D" w:rsidRDefault="008231AE">
      <w:pPr>
        <w:pStyle w:val="Heading1"/>
        <w:ind w:firstLine="10"/>
        <w:rPr>
          <w:bCs w:val="0"/>
          <w:sz w:val="28"/>
          <w:szCs w:val="28"/>
        </w:rPr>
      </w:pPr>
      <w:r w:rsidRPr="003C3E4D">
        <w:rPr>
          <w:bCs w:val="0"/>
          <w:sz w:val="28"/>
          <w:szCs w:val="28"/>
        </w:rPr>
        <w:lastRenderedPageBreak/>
        <w:t>PLATFORM:</w:t>
      </w:r>
    </w:p>
    <w:p w14:paraId="5539A19B" w14:textId="40C9FE68" w:rsidR="008231AE" w:rsidRPr="003C3E4D" w:rsidRDefault="008231AE">
      <w:pPr>
        <w:pStyle w:val="Heading1"/>
        <w:ind w:firstLine="10"/>
        <w:rPr>
          <w:b w:val="0"/>
        </w:rPr>
      </w:pPr>
      <w:r w:rsidRPr="003C3E4D">
        <w:rPr>
          <w:b w:val="0"/>
        </w:rPr>
        <w:t>Linux</w:t>
      </w:r>
    </w:p>
    <w:p w14:paraId="61B1DAB8" w14:textId="77777777" w:rsidR="00363DB1" w:rsidRPr="003C3E4D" w:rsidRDefault="00363DB1" w:rsidP="001A3386">
      <w:pPr>
        <w:pStyle w:val="Heading1"/>
        <w:ind w:left="0"/>
        <w:rPr>
          <w:b w:val="0"/>
        </w:rPr>
      </w:pPr>
    </w:p>
    <w:p w14:paraId="7AF94E0E" w14:textId="105D62BD" w:rsidR="00363DB1" w:rsidRPr="00666D51" w:rsidRDefault="008D61CE" w:rsidP="00666D51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OUTPUT:</w:t>
      </w:r>
      <w:r w:rsidR="00666D51">
        <w:rPr>
          <w:rFonts w:ascii="Times New Roman" w:hAnsi="Times New Roman" w:cs="Times New Roman"/>
          <w:b/>
          <w:color w:val="000000"/>
          <w:sz w:val="28"/>
          <w:szCs w:val="24"/>
        </w:rPr>
        <w:br/>
      </w:r>
      <w:r w:rsidR="00666D51" w:rsidRPr="00666D51">
        <w:rPr>
          <w:noProof/>
        </w:rPr>
        <w:drawing>
          <wp:inline distT="0" distB="0" distL="0" distR="0" wp14:anchorId="03704157" wp14:editId="048765C6">
            <wp:extent cx="3010320" cy="2553056"/>
            <wp:effectExtent l="0" t="0" r="0" b="0"/>
            <wp:docPr id="73925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58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DB1" w:rsidRPr="00666D51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" w15:restartNumberingAfterBreak="0">
    <w:nsid w:val="01E3101D"/>
    <w:multiLevelType w:val="multilevel"/>
    <w:tmpl w:val="25EC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C4E125F"/>
    <w:multiLevelType w:val="hybridMultilevel"/>
    <w:tmpl w:val="8DB24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04C63"/>
    <w:multiLevelType w:val="multilevel"/>
    <w:tmpl w:val="61FA3BEE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9E80EE2"/>
    <w:multiLevelType w:val="hybridMultilevel"/>
    <w:tmpl w:val="7B7A8616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" w15:restartNumberingAfterBreak="0">
    <w:nsid w:val="7E4B5BFA"/>
    <w:multiLevelType w:val="multilevel"/>
    <w:tmpl w:val="BD2487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75871013">
    <w:abstractNumId w:val="3"/>
  </w:num>
  <w:num w:numId="2" w16cid:durableId="1371883878">
    <w:abstractNumId w:val="1"/>
  </w:num>
  <w:num w:numId="3" w16cid:durableId="242447569">
    <w:abstractNumId w:val="5"/>
  </w:num>
  <w:num w:numId="4" w16cid:durableId="71395958">
    <w:abstractNumId w:val="4"/>
  </w:num>
  <w:num w:numId="5" w16cid:durableId="1003627930">
    <w:abstractNumId w:val="2"/>
  </w:num>
  <w:num w:numId="6" w16cid:durableId="17654952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B1"/>
    <w:rsid w:val="000D6FEF"/>
    <w:rsid w:val="001A3386"/>
    <w:rsid w:val="00235F5F"/>
    <w:rsid w:val="00363DB1"/>
    <w:rsid w:val="003C3E4D"/>
    <w:rsid w:val="003E7C8F"/>
    <w:rsid w:val="0043113F"/>
    <w:rsid w:val="00666D51"/>
    <w:rsid w:val="00781AA2"/>
    <w:rsid w:val="00785475"/>
    <w:rsid w:val="007F77D2"/>
    <w:rsid w:val="00801E2C"/>
    <w:rsid w:val="008219C9"/>
    <w:rsid w:val="008231AE"/>
    <w:rsid w:val="00836C27"/>
    <w:rsid w:val="008846E9"/>
    <w:rsid w:val="008D61CE"/>
    <w:rsid w:val="009551CA"/>
    <w:rsid w:val="00A030D7"/>
    <w:rsid w:val="00A36CB1"/>
    <w:rsid w:val="00A45411"/>
    <w:rsid w:val="00A643AC"/>
    <w:rsid w:val="00AE2B12"/>
    <w:rsid w:val="00B04C5C"/>
    <w:rsid w:val="00B52C3F"/>
    <w:rsid w:val="00BA0F2B"/>
    <w:rsid w:val="00BE35F5"/>
    <w:rsid w:val="00C7383F"/>
    <w:rsid w:val="00D3338F"/>
    <w:rsid w:val="00D47366"/>
    <w:rsid w:val="00E2566E"/>
    <w:rsid w:val="00E34882"/>
    <w:rsid w:val="00EE7927"/>
    <w:rsid w:val="00F5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5DD6"/>
  <w15:docId w15:val="{6D39F630-FD7C-4D98-BC31-4D3FB8EC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1D3"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0418F3"/>
    <w:pPr>
      <w:widowControl w:val="0"/>
      <w:spacing w:after="0" w:line="240" w:lineRule="auto"/>
      <w:ind w:left="10"/>
      <w:outlineLvl w:val="0"/>
    </w:pPr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418F3"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231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dcjoin</dc:creator>
  <dc:description/>
  <cp:lastModifiedBy>Krishna Rajeev</cp:lastModifiedBy>
  <cp:revision>23</cp:revision>
  <dcterms:created xsi:type="dcterms:W3CDTF">2026-01-14T00:31:00Z</dcterms:created>
  <dcterms:modified xsi:type="dcterms:W3CDTF">2026-02-08T13:02:00Z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