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13463" w14:textId="287A87F8" w:rsidR="007D56DC" w:rsidRDefault="007D56DC" w:rsidP="007D56DC">
      <w:pPr>
        <w:rPr>
          <w:b/>
          <w:bCs/>
        </w:rPr>
      </w:pPr>
      <w:r>
        <w:rPr>
          <w:b/>
          <w:bCs/>
        </w:rPr>
        <w:t>This document explains the various headers of the EXCEL file with data that was taken for experimentation (data from Jan 2025 and Jan 2026) from various times at Plant-A</w:t>
      </w:r>
    </w:p>
    <w:p w14:paraId="5CDE2289" w14:textId="4ED4377A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1) Core Identifiers &amp; Master Data (dimension tables)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7"/>
        <w:gridCol w:w="671"/>
        <w:gridCol w:w="3485"/>
        <w:gridCol w:w="1397"/>
        <w:gridCol w:w="1644"/>
      </w:tblGrid>
      <w:tr w:rsidR="007D56DC" w:rsidRPr="007D56DC" w14:paraId="719BB4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40A4BE0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A0DB036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2DC74E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Description / Example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43E44F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Source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C9A96E6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Purpose</w:t>
            </w:r>
          </w:p>
        </w:tc>
      </w:tr>
      <w:tr w:rsidR="007D56DC" w:rsidRPr="007D56DC" w14:paraId="155889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59D66F" w14:textId="77777777" w:rsidR="007D56DC" w:rsidRPr="007D56DC" w:rsidRDefault="007D56DC" w:rsidP="007D56DC">
            <w:proofErr w:type="spellStart"/>
            <w:r w:rsidRPr="007D56DC">
              <w:t>site_id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site_name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84641F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01E695" w14:textId="77777777" w:rsidR="007D56DC" w:rsidRPr="007D56DC" w:rsidRDefault="007D56DC" w:rsidP="007D56DC">
            <w:r w:rsidRPr="007D56DC">
              <w:t>Plant/site code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F7BC92" w14:textId="77777777" w:rsidR="007D56DC" w:rsidRPr="007D56DC" w:rsidRDefault="007D56DC" w:rsidP="007D56DC">
            <w:r w:rsidRPr="007D56DC">
              <w:t>ERP/MDM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09E9BC" w14:textId="77777777" w:rsidR="007D56DC" w:rsidRPr="007D56DC" w:rsidRDefault="007D56DC" w:rsidP="007D56DC">
            <w:r w:rsidRPr="007D56DC">
              <w:t>Global scoping</w:t>
            </w:r>
          </w:p>
        </w:tc>
      </w:tr>
      <w:tr w:rsidR="007D56DC" w:rsidRPr="007D56DC" w14:paraId="13AB72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A82912" w14:textId="77777777" w:rsidR="007D56DC" w:rsidRPr="007D56DC" w:rsidRDefault="007D56DC" w:rsidP="007D56DC">
            <w:proofErr w:type="spellStart"/>
            <w:r w:rsidRPr="007D56DC">
              <w:t>area_id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line_id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cell_id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asset_id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3C471E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8130D9" w14:textId="292B1ABF" w:rsidR="007D56DC" w:rsidRPr="007D56DC" w:rsidRDefault="007D56DC" w:rsidP="007D56DC">
            <w:r w:rsidRPr="007D56DC">
              <w:t>ISA</w:t>
            </w:r>
            <w:r w:rsidRPr="007D56DC">
              <w:noBreakHyphen/>
              <w:t>95 equipment hierarchy</w:t>
            </w:r>
            <w:r w:rsidR="00C10A22">
              <w:t>,</w:t>
            </w:r>
            <w:r w:rsidRPr="007D56DC">
              <w:t xml:space="preserve"> e.g., </w:t>
            </w:r>
            <w:proofErr w:type="spellStart"/>
            <w:r w:rsidRPr="007D56DC">
              <w:t>PlantA</w:t>
            </w:r>
            <w:proofErr w:type="spellEnd"/>
            <w:r w:rsidRPr="007D56DC">
              <w:t>/Line1/Press03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3BF029" w14:textId="77777777" w:rsidR="007D56DC" w:rsidRPr="007D56DC" w:rsidRDefault="007D56DC" w:rsidP="007D56DC">
            <w:r w:rsidRPr="007D56DC">
              <w:t>CMMS/MDM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79547F" w14:textId="77777777" w:rsidR="007D56DC" w:rsidRPr="007D56DC" w:rsidRDefault="007D56DC" w:rsidP="007D56DC">
            <w:r w:rsidRPr="007D56DC">
              <w:t>OT mapping</w:t>
            </w:r>
          </w:p>
        </w:tc>
      </w:tr>
      <w:tr w:rsidR="007D56DC" w:rsidRPr="007D56DC" w14:paraId="3F3E38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626340" w14:textId="77777777" w:rsidR="007D56DC" w:rsidRPr="007D56DC" w:rsidRDefault="007D56DC" w:rsidP="007D56DC">
            <w:proofErr w:type="spellStart"/>
            <w:r w:rsidRPr="007D56DC">
              <w:t>product_id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sku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bom_rev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86555B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856C5C" w14:textId="77777777" w:rsidR="007D56DC" w:rsidRPr="007D56DC" w:rsidRDefault="007D56DC" w:rsidP="007D56DC">
            <w:r w:rsidRPr="007D56DC">
              <w:t>Product/SKU identifiers, BOM revision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9AD944" w14:textId="77777777" w:rsidR="007D56DC" w:rsidRPr="007D56DC" w:rsidRDefault="007D56DC" w:rsidP="007D56DC">
            <w:r w:rsidRPr="007D56DC">
              <w:t>ERP/PLM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8DE95B" w14:textId="77777777" w:rsidR="007D56DC" w:rsidRPr="007D56DC" w:rsidRDefault="007D56DC" w:rsidP="007D56DC">
            <w:proofErr w:type="gramStart"/>
            <w:r w:rsidRPr="007D56DC">
              <w:t>Join to</w:t>
            </w:r>
            <w:proofErr w:type="gramEnd"/>
            <w:r w:rsidRPr="007D56DC">
              <w:t xml:space="preserve"> orders &amp; quality</w:t>
            </w:r>
          </w:p>
        </w:tc>
      </w:tr>
      <w:tr w:rsidR="007D56DC" w:rsidRPr="007D56DC" w14:paraId="02875E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FFDFB0" w14:textId="77777777" w:rsidR="007D56DC" w:rsidRPr="007D56DC" w:rsidRDefault="007D56DC" w:rsidP="007D56DC">
            <w:proofErr w:type="spellStart"/>
            <w:r w:rsidRPr="007D56DC">
              <w:t>workcenter_id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353BE2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46F185" w14:textId="77777777" w:rsidR="007D56DC" w:rsidRPr="007D56DC" w:rsidRDefault="007D56DC" w:rsidP="007D56DC">
            <w:r w:rsidRPr="007D56DC">
              <w:t>Logical production work center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AC396F" w14:textId="77777777" w:rsidR="007D56DC" w:rsidRPr="007D56DC" w:rsidRDefault="007D56DC" w:rsidP="007D56DC">
            <w:r w:rsidRPr="007D56DC">
              <w:t>MES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24380F" w14:textId="77777777" w:rsidR="007D56DC" w:rsidRPr="007D56DC" w:rsidRDefault="007D56DC" w:rsidP="007D56DC">
            <w:r w:rsidRPr="007D56DC">
              <w:t>Scheduling tie</w:t>
            </w:r>
            <w:r w:rsidRPr="007D56DC">
              <w:noBreakHyphen/>
              <w:t>in</w:t>
            </w:r>
          </w:p>
        </w:tc>
      </w:tr>
      <w:tr w:rsidR="007D56DC" w:rsidRPr="007D56DC" w14:paraId="2F3A7F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2F36CB" w14:textId="77777777" w:rsidR="007D56DC" w:rsidRPr="007D56DC" w:rsidRDefault="007D56DC" w:rsidP="007D56DC">
            <w:proofErr w:type="spellStart"/>
            <w:r w:rsidRPr="007D56DC">
              <w:t>sensor_id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tag_name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topic_path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55D415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B5D4F0" w14:textId="77777777" w:rsidR="007D56DC" w:rsidRPr="007D56DC" w:rsidRDefault="007D56DC" w:rsidP="007D56DC">
            <w:r w:rsidRPr="007D56DC">
              <w:t>IIoT tag + UNS topic (e.g., Site/Line1/Oven/Temp)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B6D494" w14:textId="77777777" w:rsidR="007D56DC" w:rsidRPr="007D56DC" w:rsidRDefault="007D56DC" w:rsidP="007D56DC">
            <w:r w:rsidRPr="007D56DC">
              <w:t>IIoT/UNS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05FFFF" w14:textId="77777777" w:rsidR="007D56DC" w:rsidRPr="007D56DC" w:rsidRDefault="007D56DC" w:rsidP="007D56DC">
            <w:r w:rsidRPr="007D56DC">
              <w:t>Pub/Sub routing</w:t>
            </w:r>
          </w:p>
        </w:tc>
      </w:tr>
      <w:tr w:rsidR="007D56DC" w:rsidRPr="007D56DC" w14:paraId="6AC50B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27FB84" w14:textId="77777777" w:rsidR="007D56DC" w:rsidRPr="007D56DC" w:rsidRDefault="007D56DC" w:rsidP="007D56DC">
            <w:proofErr w:type="spellStart"/>
            <w:r w:rsidRPr="007D56DC">
              <w:t>shift_id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team_id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E8FE34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6CBF1F" w14:textId="77777777" w:rsidR="007D56DC" w:rsidRPr="007D56DC" w:rsidRDefault="007D56DC" w:rsidP="007D56DC">
            <w:r w:rsidRPr="007D56DC">
              <w:t>Shift calendar &amp; crew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ECE4E0" w14:textId="77777777" w:rsidR="007D56DC" w:rsidRPr="007D56DC" w:rsidRDefault="007D56DC" w:rsidP="007D56DC">
            <w:r w:rsidRPr="007D56DC">
              <w:t>HRIS/MES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154356" w14:textId="77777777" w:rsidR="007D56DC" w:rsidRPr="007D56DC" w:rsidRDefault="007D56DC" w:rsidP="007D56DC">
            <w:r w:rsidRPr="007D56DC">
              <w:t>Labor analytics</w:t>
            </w:r>
          </w:p>
        </w:tc>
      </w:tr>
      <w:tr w:rsidR="007D56DC" w:rsidRPr="007D56DC" w14:paraId="719E30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88A0C" w14:textId="77777777" w:rsidR="007D56DC" w:rsidRPr="007D56DC" w:rsidRDefault="007D56DC" w:rsidP="007D56DC">
            <w:proofErr w:type="spellStart"/>
            <w:r w:rsidRPr="007D56DC">
              <w:t>supplier_id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material_id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lot_id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B4AAD3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0A50E4" w14:textId="77777777" w:rsidR="007D56DC" w:rsidRPr="007D56DC" w:rsidRDefault="007D56DC" w:rsidP="007D56DC">
            <w:r w:rsidRPr="007D56DC">
              <w:t>Material genealogy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CE3EEE" w14:textId="77777777" w:rsidR="007D56DC" w:rsidRPr="007D56DC" w:rsidRDefault="007D56DC" w:rsidP="007D56DC">
            <w:r w:rsidRPr="007D56DC">
              <w:t>ERP/MES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50ECEE" w14:textId="77777777" w:rsidR="007D56DC" w:rsidRPr="007D56DC" w:rsidRDefault="007D56DC" w:rsidP="007D56DC">
            <w:r w:rsidRPr="007D56DC">
              <w:t>Traceability</w:t>
            </w:r>
          </w:p>
        </w:tc>
      </w:tr>
    </w:tbl>
    <w:p w14:paraId="5CB15731" w14:textId="6FBA2E1E" w:rsidR="007D56DC" w:rsidRPr="007D56DC" w:rsidRDefault="007D56DC" w:rsidP="007D56DC">
      <w:r w:rsidRPr="007D56DC">
        <w:t xml:space="preserve">Your manuscript emphasizes a </w:t>
      </w:r>
      <w:r w:rsidRPr="007D56DC">
        <w:rPr>
          <w:b/>
          <w:bCs/>
        </w:rPr>
        <w:t>semantic hierarchy and UNS topic paths</w:t>
      </w:r>
      <w:r w:rsidRPr="007D56DC">
        <w:t xml:space="preserve"> as the backbone—capture them as first</w:t>
      </w:r>
      <w:r w:rsidRPr="007D56DC">
        <w:noBreakHyphen/>
        <w:t xml:space="preserve">class keys. </w:t>
      </w:r>
      <w:hyperlink r:id="rId5" w:history="1"/>
    </w:p>
    <w:p w14:paraId="1A6AC7B2" w14:textId="77777777" w:rsidR="007D56DC" w:rsidRPr="007D56DC" w:rsidRDefault="00000000" w:rsidP="007D56DC">
      <w:r>
        <w:pict w14:anchorId="088FDF83">
          <v:rect id="_x0000_i1025" style="width:0;height:1.5pt" o:hralign="center" o:hrstd="t" o:hr="t" fillcolor="#a0a0a0" stroked="f"/>
        </w:pict>
      </w:r>
    </w:p>
    <w:p w14:paraId="0D7BC9CA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2) Production Orders &amp; Execution (MES facts)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7"/>
        <w:gridCol w:w="1144"/>
        <w:gridCol w:w="3502"/>
        <w:gridCol w:w="1088"/>
        <w:gridCol w:w="1583"/>
      </w:tblGrid>
      <w:tr w:rsidR="007D56DC" w:rsidRPr="007D56DC" w14:paraId="35CEFD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0F900DB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BA2AD6C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AE3D63C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19E9902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Source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C60BA11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Grain</w:t>
            </w:r>
          </w:p>
        </w:tc>
      </w:tr>
      <w:tr w:rsidR="007D56DC" w:rsidRPr="007D56DC" w14:paraId="1C07CC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F098E8" w14:textId="77777777" w:rsidR="007D56DC" w:rsidRPr="007D56DC" w:rsidRDefault="007D56DC" w:rsidP="007D56DC">
            <w:proofErr w:type="spellStart"/>
            <w:r w:rsidRPr="007D56DC">
              <w:t>order_id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26E961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D3F3B3" w14:textId="77777777" w:rsidR="007D56DC" w:rsidRPr="007D56DC" w:rsidRDefault="007D56DC" w:rsidP="007D56DC">
            <w:r w:rsidRPr="007D56DC">
              <w:t>Manufacturing order / job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38DC1D" w14:textId="77777777" w:rsidR="007D56DC" w:rsidRPr="007D56DC" w:rsidRDefault="007D56DC" w:rsidP="007D56DC">
            <w:r w:rsidRPr="007D56DC">
              <w:t>MES/ERP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612652" w14:textId="77777777" w:rsidR="007D56DC" w:rsidRPr="007D56DC" w:rsidRDefault="007D56DC" w:rsidP="007D56DC">
            <w:r w:rsidRPr="007D56DC">
              <w:t>Order</w:t>
            </w:r>
          </w:p>
        </w:tc>
      </w:tr>
      <w:tr w:rsidR="007D56DC" w:rsidRPr="007D56DC" w14:paraId="276345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4A1EA8" w14:textId="77777777" w:rsidR="007D56DC" w:rsidRPr="007D56DC" w:rsidRDefault="007D56DC" w:rsidP="007D56DC">
            <w:proofErr w:type="spellStart"/>
            <w:r w:rsidRPr="007D56DC">
              <w:t>operation_id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routing_step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8708F8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6FE855" w14:textId="77777777" w:rsidR="007D56DC" w:rsidRPr="007D56DC" w:rsidRDefault="007D56DC" w:rsidP="007D56DC">
            <w:r w:rsidRPr="007D56DC">
              <w:t>Operation within routing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3107B5" w14:textId="77777777" w:rsidR="007D56DC" w:rsidRPr="007D56DC" w:rsidRDefault="007D56DC" w:rsidP="007D56DC">
            <w:r w:rsidRPr="007D56DC">
              <w:t>MES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0163ED" w14:textId="77777777" w:rsidR="007D56DC" w:rsidRPr="007D56DC" w:rsidRDefault="007D56DC" w:rsidP="007D56DC">
            <w:r w:rsidRPr="007D56DC">
              <w:t>Operation</w:t>
            </w:r>
          </w:p>
        </w:tc>
      </w:tr>
      <w:tr w:rsidR="007D56DC" w:rsidRPr="007D56DC" w14:paraId="1E4873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6587E4" w14:textId="77777777" w:rsidR="007D56DC" w:rsidRPr="007D56DC" w:rsidRDefault="007D56DC" w:rsidP="007D56DC">
            <w:proofErr w:type="spellStart"/>
            <w:r w:rsidRPr="007D56DC">
              <w:lastRenderedPageBreak/>
              <w:t>scheduled_start_ts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scheduled_end_ts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1AFA2A" w14:textId="77777777" w:rsidR="007D56DC" w:rsidRPr="007D56DC" w:rsidRDefault="007D56DC" w:rsidP="007D56DC">
            <w:r w:rsidRPr="007D56DC">
              <w:t>timestamp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FBE9E9" w14:textId="77777777" w:rsidR="007D56DC" w:rsidRPr="007D56DC" w:rsidRDefault="007D56DC" w:rsidP="007D56DC">
            <w:r w:rsidRPr="007D56DC">
              <w:t>Planned window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496283" w14:textId="77777777" w:rsidR="007D56DC" w:rsidRPr="007D56DC" w:rsidRDefault="007D56DC" w:rsidP="007D56DC">
            <w:r w:rsidRPr="007D56DC">
              <w:t>MES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5537BF" w14:textId="77777777" w:rsidR="007D56DC" w:rsidRPr="007D56DC" w:rsidRDefault="007D56DC" w:rsidP="007D56DC">
            <w:r w:rsidRPr="007D56DC">
              <w:t>Operation</w:t>
            </w:r>
          </w:p>
        </w:tc>
      </w:tr>
      <w:tr w:rsidR="007D56DC" w:rsidRPr="007D56DC" w14:paraId="4AAAE0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82E809" w14:textId="77777777" w:rsidR="007D56DC" w:rsidRPr="007D56DC" w:rsidRDefault="007D56DC" w:rsidP="007D56DC">
            <w:proofErr w:type="spellStart"/>
            <w:r w:rsidRPr="007D56DC">
              <w:t>actual_start_ts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actual_end_ts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0C7D82" w14:textId="77777777" w:rsidR="007D56DC" w:rsidRPr="007D56DC" w:rsidRDefault="007D56DC" w:rsidP="007D56DC">
            <w:r w:rsidRPr="007D56DC">
              <w:t>timestamp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37AEB4" w14:textId="77777777" w:rsidR="007D56DC" w:rsidRPr="007D56DC" w:rsidRDefault="007D56DC" w:rsidP="007D56DC">
            <w:r w:rsidRPr="007D56DC">
              <w:t>Actual window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361E5C" w14:textId="77777777" w:rsidR="007D56DC" w:rsidRPr="007D56DC" w:rsidRDefault="007D56DC" w:rsidP="007D56DC">
            <w:r w:rsidRPr="007D56DC">
              <w:t>MES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3789B7" w14:textId="77777777" w:rsidR="007D56DC" w:rsidRPr="007D56DC" w:rsidRDefault="007D56DC" w:rsidP="007D56DC">
            <w:r w:rsidRPr="007D56DC">
              <w:t>Operation</w:t>
            </w:r>
          </w:p>
        </w:tc>
      </w:tr>
      <w:tr w:rsidR="007D56DC" w:rsidRPr="007D56DC" w14:paraId="2BD8E1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6944D4" w14:textId="77777777" w:rsidR="007D56DC" w:rsidRPr="007D56DC" w:rsidRDefault="007D56DC" w:rsidP="007D56DC">
            <w:proofErr w:type="spellStart"/>
            <w:r w:rsidRPr="007D56DC">
              <w:t>planned_qty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actual_qty_good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actual_qty_scrap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rework_qty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822E98" w14:textId="77777777" w:rsidR="007D56DC" w:rsidRPr="007D56DC" w:rsidRDefault="007D56DC" w:rsidP="007D56DC">
            <w:r w:rsidRPr="007D56DC">
              <w:t>numeric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422BD3" w14:textId="77777777" w:rsidR="007D56DC" w:rsidRPr="007D56DC" w:rsidRDefault="007D56DC" w:rsidP="007D56DC">
            <w:r w:rsidRPr="007D56DC">
              <w:t>Execution quantities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9816BE" w14:textId="77777777" w:rsidR="007D56DC" w:rsidRPr="007D56DC" w:rsidRDefault="007D56DC" w:rsidP="007D56DC">
            <w:r w:rsidRPr="007D56DC">
              <w:t>MES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AD4FBC" w14:textId="77777777" w:rsidR="007D56DC" w:rsidRPr="007D56DC" w:rsidRDefault="007D56DC" w:rsidP="007D56DC">
            <w:r w:rsidRPr="007D56DC">
              <w:t>Operation/shift</w:t>
            </w:r>
          </w:p>
        </w:tc>
      </w:tr>
      <w:tr w:rsidR="007D56DC" w:rsidRPr="007D56DC" w14:paraId="721723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5EFF1C" w14:textId="77777777" w:rsidR="007D56DC" w:rsidRPr="007D56DC" w:rsidRDefault="007D56DC" w:rsidP="007D56DC">
            <w:r w:rsidRPr="007D56DC">
              <w:t>status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6DA4BE" w14:textId="77777777" w:rsidR="007D56DC" w:rsidRPr="007D56DC" w:rsidRDefault="007D56DC" w:rsidP="007D56DC">
            <w:proofErr w:type="spellStart"/>
            <w:r w:rsidRPr="007D56DC">
              <w:t>enum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56097B" w14:textId="77777777" w:rsidR="007D56DC" w:rsidRPr="007D56DC" w:rsidRDefault="007D56DC" w:rsidP="007D56DC">
            <w:r w:rsidRPr="007D56DC">
              <w:t>planned/in</w:t>
            </w:r>
            <w:r w:rsidRPr="007D56DC">
              <w:noBreakHyphen/>
              <w:t>process/complete/hold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B68236" w14:textId="77777777" w:rsidR="007D56DC" w:rsidRPr="007D56DC" w:rsidRDefault="007D56DC" w:rsidP="007D56DC">
            <w:r w:rsidRPr="007D56DC">
              <w:t>MES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AE12E1" w14:textId="77777777" w:rsidR="007D56DC" w:rsidRPr="007D56DC" w:rsidRDefault="007D56DC" w:rsidP="007D56DC">
            <w:r w:rsidRPr="007D56DC">
              <w:t>Operation</w:t>
            </w:r>
          </w:p>
        </w:tc>
      </w:tr>
      <w:tr w:rsidR="007D56DC" w:rsidRPr="007D56DC" w14:paraId="55FA71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BD6099" w14:textId="77777777" w:rsidR="007D56DC" w:rsidRPr="007D56DC" w:rsidRDefault="007D56DC" w:rsidP="007D56DC">
            <w:proofErr w:type="spellStart"/>
            <w:r w:rsidRPr="007D56DC">
              <w:t>wip_location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2FBA75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10CB22" w14:textId="77777777" w:rsidR="007D56DC" w:rsidRPr="007D56DC" w:rsidRDefault="007D56DC" w:rsidP="007D56DC">
            <w:r w:rsidRPr="007D56DC">
              <w:t>Current WIP location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4DACC5" w14:textId="77777777" w:rsidR="007D56DC" w:rsidRPr="007D56DC" w:rsidRDefault="007D56DC" w:rsidP="007D56DC">
            <w:r w:rsidRPr="007D56DC">
              <w:t>MES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E9DE19" w14:textId="77777777" w:rsidR="007D56DC" w:rsidRPr="007D56DC" w:rsidRDefault="007D56DC" w:rsidP="007D56DC">
            <w:r w:rsidRPr="007D56DC">
              <w:t>Event</w:t>
            </w:r>
          </w:p>
        </w:tc>
      </w:tr>
      <w:tr w:rsidR="007D56DC" w:rsidRPr="007D56DC" w14:paraId="29D51B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EC7DBF" w14:textId="77777777" w:rsidR="007D56DC" w:rsidRPr="007D56DC" w:rsidRDefault="007D56DC" w:rsidP="007D56DC">
            <w:proofErr w:type="spellStart"/>
            <w:r w:rsidRPr="007D56DC">
              <w:t>digital_traveler_id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A0CBAD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B263AC" w14:textId="77777777" w:rsidR="007D56DC" w:rsidRPr="007D56DC" w:rsidRDefault="007D56DC" w:rsidP="007D56DC">
            <w:r w:rsidRPr="007D56DC">
              <w:t>Paperless traveler ID / UI instance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A67D54" w14:textId="77777777" w:rsidR="007D56DC" w:rsidRPr="007D56DC" w:rsidRDefault="007D56DC" w:rsidP="007D56DC">
            <w:r w:rsidRPr="007D56DC">
              <w:t>MES/Apps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22A9B4" w14:textId="77777777" w:rsidR="007D56DC" w:rsidRPr="007D56DC" w:rsidRDefault="007D56DC" w:rsidP="007D56DC">
            <w:r w:rsidRPr="007D56DC">
              <w:t>Operation</w:t>
            </w:r>
          </w:p>
        </w:tc>
      </w:tr>
    </w:tbl>
    <w:p w14:paraId="6F9F51DC" w14:textId="28A7E9F7" w:rsidR="007D56DC" w:rsidRPr="007D56DC" w:rsidRDefault="007D56DC" w:rsidP="007D56DC">
      <w:r w:rsidRPr="007D56DC">
        <w:t>Paperless travelers + MES orchestration are central in your framework</w:t>
      </w:r>
      <w:r w:rsidR="00C10A22">
        <w:t>,</w:t>
      </w:r>
      <w:r w:rsidRPr="007D56DC">
        <w:t xml:space="preserve"> these fields enable </w:t>
      </w:r>
      <w:r w:rsidRPr="007D56DC">
        <w:rPr>
          <w:b/>
          <w:bCs/>
        </w:rPr>
        <w:t>cycle time, throughput, and WIP</w:t>
      </w:r>
      <w:r w:rsidRPr="007D56DC">
        <w:t xml:space="preserve"> visibility. </w:t>
      </w:r>
      <w:hyperlink r:id="rId6" w:history="1"/>
    </w:p>
    <w:p w14:paraId="4E145CEB" w14:textId="77777777" w:rsidR="007D56DC" w:rsidRPr="007D56DC" w:rsidRDefault="00000000" w:rsidP="007D56DC">
      <w:r>
        <w:pict w14:anchorId="127E675B">
          <v:rect id="_x0000_i1026" style="width:0;height:1.5pt" o:hralign="center" o:hrstd="t" o:hr="t" fillcolor="#a0a0a0" stroked="f"/>
        </w:pict>
      </w:r>
    </w:p>
    <w:p w14:paraId="7E3D8C7E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3) Equipment Telemetry &amp; Utilization (IIoT/SCADA → UNS)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1225"/>
        <w:gridCol w:w="3421"/>
        <w:gridCol w:w="1312"/>
        <w:gridCol w:w="1034"/>
      </w:tblGrid>
      <w:tr w:rsidR="007D56DC" w:rsidRPr="007D56DC" w14:paraId="2C68F0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A43B7E9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2F31C1E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38A86C3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60B4D7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Source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D067950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Grain</w:t>
            </w:r>
          </w:p>
        </w:tc>
      </w:tr>
      <w:tr w:rsidR="007D56DC" w:rsidRPr="007D56DC" w14:paraId="7F0530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E96F09" w14:textId="77777777" w:rsidR="007D56DC" w:rsidRPr="007D56DC" w:rsidRDefault="007D56DC" w:rsidP="007D56DC">
            <w:proofErr w:type="spellStart"/>
            <w:r w:rsidRPr="007D56DC">
              <w:t>asset_id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tag_name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topic_path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559253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DB3CC4" w14:textId="77777777" w:rsidR="007D56DC" w:rsidRPr="007D56DC" w:rsidRDefault="007D56DC" w:rsidP="007D56DC">
            <w:r w:rsidRPr="007D56DC">
              <w:t>Telemetry identity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B6F109" w14:textId="77777777" w:rsidR="007D56DC" w:rsidRPr="007D56DC" w:rsidRDefault="007D56DC" w:rsidP="007D56DC">
            <w:r w:rsidRPr="007D56DC">
              <w:t>IIoT/UNS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49CB32" w14:textId="77777777" w:rsidR="007D56DC" w:rsidRPr="007D56DC" w:rsidRDefault="007D56DC" w:rsidP="007D56DC">
            <w:r w:rsidRPr="007D56DC">
              <w:t>Sample</w:t>
            </w:r>
          </w:p>
        </w:tc>
      </w:tr>
      <w:tr w:rsidR="007D56DC" w:rsidRPr="007D56DC" w14:paraId="64F663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2A46AE" w14:textId="77777777" w:rsidR="007D56DC" w:rsidRPr="007D56DC" w:rsidRDefault="007D56DC" w:rsidP="007D56DC">
            <w:r w:rsidRPr="007D56DC">
              <w:t xml:space="preserve">timestamp (UTC + </w:t>
            </w:r>
            <w:proofErr w:type="spellStart"/>
            <w:r w:rsidRPr="007D56DC">
              <w:t>tz</w:t>
            </w:r>
            <w:proofErr w:type="spellEnd"/>
            <w:r w:rsidRPr="007D56DC">
              <w:t>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E63A3B" w14:textId="77777777" w:rsidR="007D56DC" w:rsidRPr="007D56DC" w:rsidRDefault="007D56DC" w:rsidP="007D56DC">
            <w:r w:rsidRPr="007D56DC">
              <w:t>timestamp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54CC0A" w14:textId="77777777" w:rsidR="007D56DC" w:rsidRPr="007D56DC" w:rsidRDefault="007D56DC" w:rsidP="007D56DC">
            <w:r w:rsidRPr="007D56DC">
              <w:t>Event/sample 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2476F9" w14:textId="77777777" w:rsidR="007D56DC" w:rsidRPr="007D56DC" w:rsidRDefault="007D56DC" w:rsidP="007D56DC">
            <w:r w:rsidRPr="007D56DC">
              <w:t>Edge/UNS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F4F20C" w14:textId="77777777" w:rsidR="007D56DC" w:rsidRPr="007D56DC" w:rsidRDefault="007D56DC" w:rsidP="007D56DC">
            <w:r w:rsidRPr="007D56DC">
              <w:t>Sample</w:t>
            </w:r>
          </w:p>
        </w:tc>
      </w:tr>
      <w:tr w:rsidR="007D56DC" w:rsidRPr="007D56DC" w14:paraId="5569B1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5B5304" w14:textId="77777777" w:rsidR="007D56DC" w:rsidRPr="007D56DC" w:rsidRDefault="007D56DC" w:rsidP="007D56DC">
            <w:r w:rsidRPr="007D56DC">
              <w:t>value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8CB8DD" w14:textId="77777777" w:rsidR="007D56DC" w:rsidRPr="007D56DC" w:rsidRDefault="007D56DC" w:rsidP="007D56DC">
            <w:r w:rsidRPr="007D56DC">
              <w:t>float/string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9CCC28" w14:textId="77777777" w:rsidR="007D56DC" w:rsidRPr="007D56DC" w:rsidRDefault="007D56DC" w:rsidP="007D56DC">
            <w:r w:rsidRPr="007D56DC">
              <w:t>Measured value (temp, current, RPM…)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50D427" w14:textId="77777777" w:rsidR="007D56DC" w:rsidRPr="007D56DC" w:rsidRDefault="007D56DC" w:rsidP="007D56DC">
            <w:r w:rsidRPr="007D56DC">
              <w:t>Sensors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E7A9CB" w14:textId="77777777" w:rsidR="007D56DC" w:rsidRPr="007D56DC" w:rsidRDefault="007D56DC" w:rsidP="007D56DC">
            <w:r w:rsidRPr="007D56DC">
              <w:t>Sample</w:t>
            </w:r>
          </w:p>
        </w:tc>
      </w:tr>
      <w:tr w:rsidR="007D56DC" w:rsidRPr="007D56DC" w14:paraId="41219F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CA8244" w14:textId="77777777" w:rsidR="007D56DC" w:rsidRPr="007D56DC" w:rsidRDefault="007D56DC" w:rsidP="007D56DC">
            <w:r w:rsidRPr="007D56DC">
              <w:t>unit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F44897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91932F" w14:textId="77777777" w:rsidR="007D56DC" w:rsidRPr="007D56DC" w:rsidRDefault="007D56DC" w:rsidP="007D56DC">
            <w:r w:rsidRPr="007D56DC">
              <w:t>SI unit (°C, A, RPM, psi)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C8531B" w14:textId="77777777" w:rsidR="007D56DC" w:rsidRPr="007D56DC" w:rsidRDefault="007D56DC" w:rsidP="007D56DC">
            <w:r w:rsidRPr="007D56DC">
              <w:t>Sensors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291544" w14:textId="77777777" w:rsidR="007D56DC" w:rsidRPr="007D56DC" w:rsidRDefault="007D56DC" w:rsidP="007D56DC">
            <w:r w:rsidRPr="007D56DC">
              <w:t>Sample</w:t>
            </w:r>
          </w:p>
        </w:tc>
      </w:tr>
      <w:tr w:rsidR="007D56DC" w:rsidRPr="007D56DC" w14:paraId="6D699F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E75A61" w14:textId="77777777" w:rsidR="007D56DC" w:rsidRPr="007D56DC" w:rsidRDefault="007D56DC" w:rsidP="007D56DC">
            <w:r w:rsidRPr="007D56DC">
              <w:t>state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8305F1" w14:textId="77777777" w:rsidR="007D56DC" w:rsidRPr="007D56DC" w:rsidRDefault="007D56DC" w:rsidP="007D56DC">
            <w:proofErr w:type="spellStart"/>
            <w:r w:rsidRPr="007D56DC">
              <w:t>enum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87CC10" w14:textId="77777777" w:rsidR="007D56DC" w:rsidRPr="007D56DC" w:rsidRDefault="007D56DC" w:rsidP="007D56DC">
            <w:r w:rsidRPr="007D56DC">
              <w:t>run/idle/starved/blocked/down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AC4FA9" w14:textId="77777777" w:rsidR="007D56DC" w:rsidRPr="007D56DC" w:rsidRDefault="007D56DC" w:rsidP="007D56DC">
            <w:r w:rsidRPr="007D56DC">
              <w:t>MES/PLC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78FC08" w14:textId="77777777" w:rsidR="007D56DC" w:rsidRPr="007D56DC" w:rsidRDefault="007D56DC" w:rsidP="007D56DC">
            <w:r w:rsidRPr="007D56DC">
              <w:t>Event</w:t>
            </w:r>
          </w:p>
        </w:tc>
      </w:tr>
      <w:tr w:rsidR="007D56DC" w:rsidRPr="007D56DC" w14:paraId="7BC790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185D6C" w14:textId="77777777" w:rsidR="007D56DC" w:rsidRPr="007D56DC" w:rsidRDefault="007D56DC" w:rsidP="007D56DC">
            <w:proofErr w:type="spellStart"/>
            <w:r w:rsidRPr="007D56DC">
              <w:t>reason_code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C4B800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D3A194" w14:textId="77777777" w:rsidR="007D56DC" w:rsidRPr="007D56DC" w:rsidRDefault="007D56DC" w:rsidP="007D56DC">
            <w:r w:rsidRPr="007D56DC">
              <w:t>Downtime/idle code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EA92D8" w14:textId="77777777" w:rsidR="007D56DC" w:rsidRPr="007D56DC" w:rsidRDefault="007D56DC" w:rsidP="007D56DC">
            <w:r w:rsidRPr="007D56DC">
              <w:t>MES/CMMS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10277B" w14:textId="77777777" w:rsidR="007D56DC" w:rsidRPr="007D56DC" w:rsidRDefault="007D56DC" w:rsidP="007D56DC">
            <w:r w:rsidRPr="007D56DC">
              <w:t>Event</w:t>
            </w:r>
          </w:p>
        </w:tc>
      </w:tr>
      <w:tr w:rsidR="007D56DC" w:rsidRPr="007D56DC" w14:paraId="29F103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05DB0C" w14:textId="77777777" w:rsidR="007D56DC" w:rsidRPr="007D56DC" w:rsidRDefault="007D56DC" w:rsidP="007D56DC">
            <w:proofErr w:type="spellStart"/>
            <w:r w:rsidRPr="007D56DC">
              <w:lastRenderedPageBreak/>
              <w:t>energy_kwh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air_cfm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water_lpm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B116A1" w14:textId="77777777" w:rsidR="007D56DC" w:rsidRPr="007D56DC" w:rsidRDefault="007D56DC" w:rsidP="007D56DC">
            <w:r w:rsidRPr="007D56DC">
              <w:t>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BDEBF8" w14:textId="77777777" w:rsidR="007D56DC" w:rsidRPr="007D56DC" w:rsidRDefault="007D56DC" w:rsidP="007D56DC">
            <w:r w:rsidRPr="007D56DC">
              <w:t>Utility draw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123587" w14:textId="77777777" w:rsidR="007D56DC" w:rsidRPr="007D56DC" w:rsidRDefault="007D56DC" w:rsidP="007D56DC">
            <w:r w:rsidRPr="007D56DC">
              <w:t>Meters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9C4ADD" w14:textId="77777777" w:rsidR="007D56DC" w:rsidRPr="007D56DC" w:rsidRDefault="007D56DC" w:rsidP="007D56DC">
            <w:r w:rsidRPr="007D56DC">
              <w:t>Interval (1–15 min)</w:t>
            </w:r>
          </w:p>
        </w:tc>
      </w:tr>
      <w:tr w:rsidR="007D56DC" w:rsidRPr="007D56DC" w14:paraId="4FF058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2B0778" w14:textId="77777777" w:rsidR="007D56DC" w:rsidRPr="007D56DC" w:rsidRDefault="007D56DC" w:rsidP="007D56DC">
            <w:proofErr w:type="spellStart"/>
            <w:r w:rsidRPr="007D56DC">
              <w:t>oee_availability_flag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CA4B13" w14:textId="77777777" w:rsidR="007D56DC" w:rsidRPr="007D56DC" w:rsidRDefault="007D56DC" w:rsidP="007D56DC">
            <w:r w:rsidRPr="007D56DC">
              <w:t>bool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AF18DB" w14:textId="77777777" w:rsidR="007D56DC" w:rsidRPr="007D56DC" w:rsidRDefault="007D56DC" w:rsidP="007D56DC">
            <w:r w:rsidRPr="007D56DC">
              <w:t>Counts towards runtime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595444" w14:textId="77777777" w:rsidR="007D56DC" w:rsidRPr="007D56DC" w:rsidRDefault="007D56DC" w:rsidP="007D56DC">
            <w:r w:rsidRPr="007D56DC">
              <w:t>Calculated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026BDA" w14:textId="77777777" w:rsidR="007D56DC" w:rsidRPr="007D56DC" w:rsidRDefault="007D56DC" w:rsidP="007D56DC">
            <w:r w:rsidRPr="007D56DC">
              <w:t>Sample</w:t>
            </w:r>
          </w:p>
        </w:tc>
      </w:tr>
    </w:tbl>
    <w:p w14:paraId="526EAAA3" w14:textId="05EBD4E8" w:rsidR="007D56DC" w:rsidRPr="007D56DC" w:rsidRDefault="007D56DC" w:rsidP="007D56DC">
      <w:r w:rsidRPr="007D56DC">
        <w:t xml:space="preserve">This is the feed for </w:t>
      </w:r>
      <w:r w:rsidRPr="007D56DC">
        <w:rPr>
          <w:b/>
          <w:bCs/>
        </w:rPr>
        <w:t>OEE (availability/performance/quality)</w:t>
      </w:r>
      <w:r w:rsidRPr="007D56DC">
        <w:t xml:space="preserve">, bottleneck analysis, and energy intensity KPIs your results section cites. </w:t>
      </w:r>
      <w:hyperlink r:id="rId7" w:history="1"/>
    </w:p>
    <w:p w14:paraId="7A9506BA" w14:textId="77777777" w:rsidR="007D56DC" w:rsidRPr="007D56DC" w:rsidRDefault="00000000" w:rsidP="007D56DC">
      <w:r>
        <w:pict w14:anchorId="164FBB78">
          <v:rect id="_x0000_i1027" style="width:0;height:1.5pt" o:hralign="center" o:hrstd="t" o:hr="t" fillcolor="#a0a0a0" stroked="f"/>
        </w:pict>
      </w:r>
    </w:p>
    <w:p w14:paraId="423013C4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4) Process Parameters &amp; SPC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3"/>
        <w:gridCol w:w="1214"/>
        <w:gridCol w:w="2848"/>
        <w:gridCol w:w="1374"/>
        <w:gridCol w:w="1195"/>
      </w:tblGrid>
      <w:tr w:rsidR="007D56DC" w:rsidRPr="007D56DC" w14:paraId="5C758F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9732C55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2788275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31AA94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069D512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Source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71FDD32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Grain</w:t>
            </w:r>
          </w:p>
        </w:tc>
      </w:tr>
      <w:tr w:rsidR="007D56DC" w:rsidRPr="007D56DC" w14:paraId="1E15AD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1C32A7" w14:textId="77777777" w:rsidR="007D56DC" w:rsidRPr="007D56DC" w:rsidRDefault="007D56DC" w:rsidP="007D56DC">
            <w:proofErr w:type="spellStart"/>
            <w:r w:rsidRPr="007D56DC">
              <w:t>pparam_id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CFFAB2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D16A2F" w14:textId="77777777" w:rsidR="007D56DC" w:rsidRPr="007D56DC" w:rsidRDefault="007D56DC" w:rsidP="007D56DC">
            <w:r w:rsidRPr="007D56DC">
              <w:t>Process parameter 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E38004" w14:textId="77777777" w:rsidR="007D56DC" w:rsidRPr="007D56DC" w:rsidRDefault="007D56DC" w:rsidP="007D56DC">
            <w:r w:rsidRPr="007D56DC">
              <w:t>MES/LIMS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B2E55B" w14:textId="77777777" w:rsidR="007D56DC" w:rsidRPr="007D56DC" w:rsidRDefault="007D56DC" w:rsidP="007D56DC">
            <w:r w:rsidRPr="007D56DC">
              <w:t>Sample</w:t>
            </w:r>
          </w:p>
        </w:tc>
      </w:tr>
      <w:tr w:rsidR="007D56DC" w:rsidRPr="007D56DC" w14:paraId="54CEA3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C00219" w14:textId="77777777" w:rsidR="007D56DC" w:rsidRPr="007D56DC" w:rsidRDefault="007D56DC" w:rsidP="007D56DC">
            <w:r w:rsidRPr="007D56DC">
              <w:t xml:space="preserve">setpoint, </w:t>
            </w:r>
            <w:proofErr w:type="spellStart"/>
            <w:r w:rsidRPr="007D56DC">
              <w:t>lower_spec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upper_spec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1D4E5A" w14:textId="77777777" w:rsidR="007D56DC" w:rsidRPr="007D56DC" w:rsidRDefault="007D56DC" w:rsidP="007D56DC">
            <w:r w:rsidRPr="007D56DC">
              <w:t>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53A14B" w14:textId="77777777" w:rsidR="007D56DC" w:rsidRPr="007D56DC" w:rsidRDefault="007D56DC" w:rsidP="007D56DC">
            <w:r w:rsidRPr="007D56DC">
              <w:t>Target &amp; specs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5FA8D7" w14:textId="77777777" w:rsidR="007D56DC" w:rsidRPr="007D56DC" w:rsidRDefault="007D56DC" w:rsidP="007D56DC">
            <w:r w:rsidRPr="007D56DC">
              <w:t>MES/Quality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DD1DD8" w14:textId="77777777" w:rsidR="007D56DC" w:rsidRPr="007D56DC" w:rsidRDefault="007D56DC" w:rsidP="007D56DC">
            <w:r w:rsidRPr="007D56DC">
              <w:t>Parameter</w:t>
            </w:r>
          </w:p>
        </w:tc>
      </w:tr>
      <w:tr w:rsidR="007D56DC" w:rsidRPr="007D56DC" w14:paraId="6049DC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711833" w14:textId="77777777" w:rsidR="007D56DC" w:rsidRPr="007D56DC" w:rsidRDefault="007D56DC" w:rsidP="007D56DC">
            <w:proofErr w:type="spellStart"/>
            <w:r w:rsidRPr="007D56DC">
              <w:t>measured_value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BA17E0" w14:textId="77777777" w:rsidR="007D56DC" w:rsidRPr="007D56DC" w:rsidRDefault="007D56DC" w:rsidP="007D56DC">
            <w:r w:rsidRPr="007D56DC">
              <w:t>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329A74" w14:textId="77777777" w:rsidR="007D56DC" w:rsidRPr="007D56DC" w:rsidRDefault="007D56DC" w:rsidP="007D56DC">
            <w:r w:rsidRPr="007D56DC">
              <w:t>Actual measurement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5C492E" w14:textId="77777777" w:rsidR="007D56DC" w:rsidRPr="007D56DC" w:rsidRDefault="007D56DC" w:rsidP="007D56DC">
            <w:r w:rsidRPr="007D56DC">
              <w:t>Sensors/QC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703910" w14:textId="77777777" w:rsidR="007D56DC" w:rsidRPr="007D56DC" w:rsidRDefault="007D56DC" w:rsidP="007D56DC">
            <w:r w:rsidRPr="007D56DC">
              <w:t>Sample</w:t>
            </w:r>
          </w:p>
        </w:tc>
      </w:tr>
      <w:tr w:rsidR="007D56DC" w:rsidRPr="007D56DC" w14:paraId="2AEBA9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89C6E4" w14:textId="77777777" w:rsidR="007D56DC" w:rsidRPr="007D56DC" w:rsidRDefault="007D56DC" w:rsidP="007D56DC">
            <w:proofErr w:type="spellStart"/>
            <w:r w:rsidRPr="007D56DC">
              <w:t>in_control_flag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rule_violation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9FD8F8" w14:textId="77777777" w:rsidR="007D56DC" w:rsidRPr="007D56DC" w:rsidRDefault="007D56DC" w:rsidP="007D56DC">
            <w:r w:rsidRPr="007D56DC">
              <w:t>bool/string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536827" w14:textId="77777777" w:rsidR="007D56DC" w:rsidRPr="007D56DC" w:rsidRDefault="007D56DC" w:rsidP="007D56DC">
            <w:r w:rsidRPr="007D56DC">
              <w:t>SPC rule breach (e.g., Western Electric)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CF73A4" w14:textId="77777777" w:rsidR="007D56DC" w:rsidRPr="007D56DC" w:rsidRDefault="007D56DC" w:rsidP="007D56DC">
            <w:r w:rsidRPr="007D56DC">
              <w:t>Analytics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41B63" w14:textId="77777777" w:rsidR="007D56DC" w:rsidRPr="007D56DC" w:rsidRDefault="007D56DC" w:rsidP="007D56DC">
            <w:r w:rsidRPr="007D56DC">
              <w:t>Sample</w:t>
            </w:r>
          </w:p>
        </w:tc>
      </w:tr>
      <w:tr w:rsidR="007D56DC" w:rsidRPr="007D56DC" w14:paraId="3A51E2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DB8C68" w14:textId="77777777" w:rsidR="007D56DC" w:rsidRPr="007D56DC" w:rsidRDefault="007D56DC" w:rsidP="007D56DC">
            <w:proofErr w:type="spellStart"/>
            <w:r w:rsidRPr="007D56DC">
              <w:t>recipe_id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recipe_rev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A635F7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7129CF" w14:textId="77777777" w:rsidR="007D56DC" w:rsidRPr="007D56DC" w:rsidRDefault="007D56DC" w:rsidP="007D56DC">
            <w:r w:rsidRPr="007D56DC">
              <w:t>Process recipe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5DC550" w14:textId="77777777" w:rsidR="007D56DC" w:rsidRPr="007D56DC" w:rsidRDefault="007D56DC" w:rsidP="007D56DC">
            <w:r w:rsidRPr="007D56DC">
              <w:t>MES/PLM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67631C" w14:textId="77777777" w:rsidR="007D56DC" w:rsidRPr="007D56DC" w:rsidRDefault="007D56DC" w:rsidP="007D56DC">
            <w:r w:rsidRPr="007D56DC">
              <w:t>Operation</w:t>
            </w:r>
          </w:p>
        </w:tc>
      </w:tr>
    </w:tbl>
    <w:p w14:paraId="7279333D" w14:textId="43537C6E" w:rsidR="007D56DC" w:rsidRPr="007D56DC" w:rsidRDefault="007D56DC" w:rsidP="007D56DC">
      <w:r w:rsidRPr="007D56DC">
        <w:t xml:space="preserve">Your anomaly scenario (“machine calibration drift”) depends on capturing </w:t>
      </w:r>
      <w:r w:rsidRPr="007D56DC">
        <w:rPr>
          <w:b/>
          <w:bCs/>
        </w:rPr>
        <w:t>setpoints, spec limits, and measured values</w:t>
      </w:r>
      <w:r w:rsidRPr="007D56DC">
        <w:t xml:space="preserve"> in real time. </w:t>
      </w:r>
      <w:hyperlink r:id="rId8" w:history="1"/>
    </w:p>
    <w:p w14:paraId="2EAFAE23" w14:textId="77777777" w:rsidR="007D56DC" w:rsidRPr="007D56DC" w:rsidRDefault="00000000" w:rsidP="007D56DC">
      <w:r>
        <w:pict w14:anchorId="0BD7A0EC">
          <v:rect id="_x0000_i1028" style="width:0;height:1.5pt" o:hralign="center" o:hrstd="t" o:hr="t" fillcolor="#a0a0a0" stroked="f"/>
        </w:pict>
      </w:r>
    </w:p>
    <w:p w14:paraId="24B83BAD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5) Events (Event</w:t>
      </w:r>
      <w:r w:rsidRPr="007D56DC">
        <w:rPr>
          <w:b/>
          <w:bCs/>
        </w:rPr>
        <w:noBreakHyphen/>
        <w:t>Driven UNS)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5"/>
        <w:gridCol w:w="1218"/>
        <w:gridCol w:w="4067"/>
        <w:gridCol w:w="1194"/>
      </w:tblGrid>
      <w:tr w:rsidR="007D56DC" w:rsidRPr="007D56DC" w14:paraId="63871A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D60FD9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12AD3EC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310C147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4D391A5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Source</w:t>
            </w:r>
          </w:p>
        </w:tc>
      </w:tr>
      <w:tr w:rsidR="007D56DC" w:rsidRPr="007D56DC" w14:paraId="6E90AF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FEED30" w14:textId="77777777" w:rsidR="007D56DC" w:rsidRPr="007D56DC" w:rsidRDefault="007D56DC" w:rsidP="007D56DC">
            <w:proofErr w:type="spellStart"/>
            <w:r w:rsidRPr="007D56DC">
              <w:t>event_id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DE386E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27C6AE" w14:textId="77777777" w:rsidR="007D56DC" w:rsidRPr="007D56DC" w:rsidRDefault="007D56DC" w:rsidP="007D56DC">
            <w:r w:rsidRPr="007D56DC">
              <w:t>Unique event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FDB836" w14:textId="77777777" w:rsidR="007D56DC" w:rsidRPr="007D56DC" w:rsidRDefault="007D56DC" w:rsidP="007D56DC">
            <w:r w:rsidRPr="007D56DC">
              <w:t>UNS broker</w:t>
            </w:r>
          </w:p>
        </w:tc>
      </w:tr>
      <w:tr w:rsidR="007D56DC" w:rsidRPr="007D56DC" w14:paraId="55A7F4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AACBEC" w14:textId="77777777" w:rsidR="007D56DC" w:rsidRPr="007D56DC" w:rsidRDefault="007D56DC" w:rsidP="007D56DC">
            <w:proofErr w:type="spellStart"/>
            <w:r w:rsidRPr="007D56DC">
              <w:t>event_type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5DFC92" w14:textId="77777777" w:rsidR="007D56DC" w:rsidRPr="007D56DC" w:rsidRDefault="007D56DC" w:rsidP="007D56DC">
            <w:proofErr w:type="spellStart"/>
            <w:r w:rsidRPr="007D56DC">
              <w:t>enum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AF2CBB" w14:textId="77777777" w:rsidR="007D56DC" w:rsidRPr="007D56DC" w:rsidRDefault="007D56DC" w:rsidP="007D56DC">
            <w:r w:rsidRPr="007D56DC">
              <w:t>alarm, changeover, anomaly, instruction, acknowledgement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53C48C" w14:textId="77777777" w:rsidR="007D56DC" w:rsidRPr="007D56DC" w:rsidRDefault="007D56DC" w:rsidP="007D56DC">
            <w:r w:rsidRPr="007D56DC">
              <w:t>UNS/MES</w:t>
            </w:r>
          </w:p>
        </w:tc>
      </w:tr>
      <w:tr w:rsidR="007D56DC" w:rsidRPr="007D56DC" w14:paraId="6A51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630F3B" w14:textId="77777777" w:rsidR="007D56DC" w:rsidRPr="007D56DC" w:rsidRDefault="007D56DC" w:rsidP="007D56DC">
            <w:proofErr w:type="spellStart"/>
            <w:r w:rsidRPr="007D56DC">
              <w:t>event_ts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4C179D" w14:textId="77777777" w:rsidR="007D56DC" w:rsidRPr="007D56DC" w:rsidRDefault="007D56DC" w:rsidP="007D56DC">
            <w:r w:rsidRPr="007D56DC">
              <w:t>timestamp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3298F5" w14:textId="77777777" w:rsidR="007D56DC" w:rsidRPr="007D56DC" w:rsidRDefault="007D56DC" w:rsidP="007D56DC">
            <w:r w:rsidRPr="007D56DC">
              <w:t>Event 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22CE4F" w14:textId="77777777" w:rsidR="007D56DC" w:rsidRPr="007D56DC" w:rsidRDefault="007D56DC" w:rsidP="007D56DC">
            <w:r w:rsidRPr="007D56DC">
              <w:t>UNS</w:t>
            </w:r>
          </w:p>
        </w:tc>
      </w:tr>
      <w:tr w:rsidR="007D56DC" w:rsidRPr="007D56DC" w14:paraId="422EA7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A7E88F" w14:textId="77777777" w:rsidR="007D56DC" w:rsidRPr="007D56DC" w:rsidRDefault="007D56DC" w:rsidP="007D56DC">
            <w:proofErr w:type="spellStart"/>
            <w:r w:rsidRPr="007D56DC">
              <w:lastRenderedPageBreak/>
              <w:t>publisher_node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subscriber_node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1A67D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AD02DE" w14:textId="77777777" w:rsidR="007D56DC" w:rsidRPr="007D56DC" w:rsidRDefault="007D56DC" w:rsidP="007D56DC">
            <w:r w:rsidRPr="007D56DC">
              <w:t>Who published/consumed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3E96C" w14:textId="77777777" w:rsidR="007D56DC" w:rsidRPr="007D56DC" w:rsidRDefault="007D56DC" w:rsidP="007D56DC">
            <w:r w:rsidRPr="007D56DC">
              <w:t>UNS</w:t>
            </w:r>
          </w:p>
        </w:tc>
      </w:tr>
      <w:tr w:rsidR="007D56DC" w:rsidRPr="007D56DC" w14:paraId="152B5F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EA4B50" w14:textId="77777777" w:rsidR="007D56DC" w:rsidRPr="007D56DC" w:rsidRDefault="007D56DC" w:rsidP="007D56DC">
            <w:proofErr w:type="spellStart"/>
            <w:r w:rsidRPr="007D56DC">
              <w:t>payload_schema_ver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57EBDE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007924" w14:textId="77777777" w:rsidR="007D56DC" w:rsidRPr="007D56DC" w:rsidRDefault="007D56DC" w:rsidP="007D56DC">
            <w:r w:rsidRPr="007D56DC">
              <w:t>Versioned schema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343D95" w14:textId="77777777" w:rsidR="007D56DC" w:rsidRPr="007D56DC" w:rsidRDefault="007D56DC" w:rsidP="007D56DC">
            <w:r w:rsidRPr="007D56DC">
              <w:t>UNS</w:t>
            </w:r>
          </w:p>
        </w:tc>
      </w:tr>
      <w:tr w:rsidR="007D56DC" w:rsidRPr="007D56DC" w14:paraId="0BA6DE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F62B48" w14:textId="77777777" w:rsidR="007D56DC" w:rsidRPr="007D56DC" w:rsidRDefault="007D56DC" w:rsidP="007D56DC">
            <w:r w:rsidRPr="007D56DC">
              <w:t>severity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E74158" w14:textId="77777777" w:rsidR="007D56DC" w:rsidRPr="007D56DC" w:rsidRDefault="007D56DC" w:rsidP="007D56DC">
            <w:proofErr w:type="spellStart"/>
            <w:r w:rsidRPr="007D56DC">
              <w:t>enum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C2C527" w14:textId="77777777" w:rsidR="007D56DC" w:rsidRPr="007D56DC" w:rsidRDefault="007D56DC" w:rsidP="007D56DC">
            <w:r w:rsidRPr="007D56DC">
              <w:t>info/warn/crit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12507E" w14:textId="77777777" w:rsidR="007D56DC" w:rsidRPr="007D56DC" w:rsidRDefault="007D56DC" w:rsidP="007D56DC">
            <w:r w:rsidRPr="007D56DC">
              <w:t>UNS</w:t>
            </w:r>
          </w:p>
        </w:tc>
      </w:tr>
    </w:tbl>
    <w:p w14:paraId="1BA417C4" w14:textId="74D971FB" w:rsidR="007D56DC" w:rsidRPr="007D56DC" w:rsidRDefault="007D56DC" w:rsidP="007D56DC">
      <w:r w:rsidRPr="007D56DC">
        <w:t>This aligns with your hub</w:t>
      </w:r>
      <w:r w:rsidRPr="007D56DC">
        <w:noBreakHyphen/>
        <w:t>and</w:t>
      </w:r>
      <w:r w:rsidRPr="007D56DC">
        <w:noBreakHyphen/>
        <w:t xml:space="preserve">spoke </w:t>
      </w:r>
      <w:r w:rsidRPr="007D56DC">
        <w:rPr>
          <w:b/>
          <w:bCs/>
        </w:rPr>
        <w:t>publish/subscribe</w:t>
      </w:r>
      <w:r w:rsidRPr="007D56DC">
        <w:t xml:space="preserve"> model and helps audit who reacted to which event. </w:t>
      </w:r>
      <w:hyperlink r:id="rId9" w:history="1"/>
    </w:p>
    <w:p w14:paraId="01307F24" w14:textId="77777777" w:rsidR="007D56DC" w:rsidRPr="007D56DC" w:rsidRDefault="00000000" w:rsidP="007D56DC">
      <w:r>
        <w:pict w14:anchorId="6A45254B">
          <v:rect id="_x0000_i1029" style="width:0;height:1.5pt" o:hralign="center" o:hrstd="t" o:hr="t" fillcolor="#a0a0a0" stroked="f"/>
        </w:pict>
      </w:r>
    </w:p>
    <w:p w14:paraId="3C8A3FC0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6) Quality Inspections &amp; Outcomes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8"/>
        <w:gridCol w:w="1225"/>
        <w:gridCol w:w="2531"/>
        <w:gridCol w:w="1040"/>
        <w:gridCol w:w="1150"/>
      </w:tblGrid>
      <w:tr w:rsidR="007D56DC" w:rsidRPr="007D56DC" w14:paraId="6126F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EBC8105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0AE5AB5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BDAACF0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F297591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Source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8FF140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Grain</w:t>
            </w:r>
          </w:p>
        </w:tc>
      </w:tr>
      <w:tr w:rsidR="007D56DC" w:rsidRPr="007D56DC" w14:paraId="5B0928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33B26F" w14:textId="77777777" w:rsidR="007D56DC" w:rsidRPr="007D56DC" w:rsidRDefault="007D56DC" w:rsidP="007D56DC">
            <w:proofErr w:type="spellStart"/>
            <w:r w:rsidRPr="007D56DC">
              <w:t>inspection_id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inspection_plan_id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512509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06CCDE" w14:textId="77777777" w:rsidR="007D56DC" w:rsidRPr="007D56DC" w:rsidRDefault="007D56DC" w:rsidP="007D56DC">
            <w:r w:rsidRPr="007D56DC">
              <w:t>Plan/run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EE5190" w14:textId="77777777" w:rsidR="007D56DC" w:rsidRPr="007D56DC" w:rsidRDefault="007D56DC" w:rsidP="007D56DC">
            <w:r w:rsidRPr="007D56DC">
              <w:t>MES/QA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BBF741" w14:textId="77777777" w:rsidR="007D56DC" w:rsidRPr="007D56DC" w:rsidRDefault="007D56DC" w:rsidP="007D56DC">
            <w:r w:rsidRPr="007D56DC">
              <w:t>Lot/unit</w:t>
            </w:r>
          </w:p>
        </w:tc>
      </w:tr>
      <w:tr w:rsidR="007D56DC" w:rsidRPr="007D56DC" w14:paraId="35707E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5D867F" w14:textId="77777777" w:rsidR="007D56DC" w:rsidRPr="007D56DC" w:rsidRDefault="007D56DC" w:rsidP="007D56DC">
            <w:proofErr w:type="spellStart"/>
            <w:r w:rsidRPr="007D56DC">
              <w:t>sample_id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FD7766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DA65EA" w14:textId="77777777" w:rsidR="007D56DC" w:rsidRPr="007D56DC" w:rsidRDefault="007D56DC" w:rsidP="007D56DC">
            <w:r w:rsidRPr="007D56DC">
              <w:t>Sample reference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847E07" w14:textId="77777777" w:rsidR="007D56DC" w:rsidRPr="007D56DC" w:rsidRDefault="007D56DC" w:rsidP="007D56DC">
            <w:r w:rsidRPr="007D56DC">
              <w:t>QA/LIMS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E398FB" w14:textId="77777777" w:rsidR="007D56DC" w:rsidRPr="007D56DC" w:rsidRDefault="007D56DC" w:rsidP="007D56DC">
            <w:r w:rsidRPr="007D56DC">
              <w:t>Sample</w:t>
            </w:r>
          </w:p>
        </w:tc>
      </w:tr>
      <w:tr w:rsidR="007D56DC" w:rsidRPr="007D56DC" w14:paraId="07F39C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BC1E23" w14:textId="77777777" w:rsidR="007D56DC" w:rsidRPr="007D56DC" w:rsidRDefault="007D56DC" w:rsidP="007D56DC">
            <w:proofErr w:type="spellStart"/>
            <w:r w:rsidRPr="007D56DC">
              <w:t>test_code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test_result</w:t>
            </w:r>
            <w:proofErr w:type="spellEnd"/>
            <w:r w:rsidRPr="007D56DC">
              <w:t>, unit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DD04FF" w14:textId="77777777" w:rsidR="007D56DC" w:rsidRPr="007D56DC" w:rsidRDefault="007D56DC" w:rsidP="007D56DC">
            <w:r w:rsidRPr="007D56DC">
              <w:t>string/float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159423" w14:textId="77777777" w:rsidR="007D56DC" w:rsidRPr="007D56DC" w:rsidRDefault="007D56DC" w:rsidP="007D56DC">
            <w:r w:rsidRPr="007D56DC">
              <w:t>Measured characteristic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E0D2F6" w14:textId="77777777" w:rsidR="007D56DC" w:rsidRPr="007D56DC" w:rsidRDefault="007D56DC" w:rsidP="007D56DC">
            <w:r w:rsidRPr="007D56DC">
              <w:t>QA/LIMS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0A15CF" w14:textId="77777777" w:rsidR="007D56DC" w:rsidRPr="007D56DC" w:rsidRDefault="007D56DC" w:rsidP="007D56DC">
            <w:r w:rsidRPr="007D56DC">
              <w:t>Test</w:t>
            </w:r>
          </w:p>
        </w:tc>
      </w:tr>
      <w:tr w:rsidR="007D56DC" w:rsidRPr="007D56DC" w14:paraId="4CDEA6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C2607F" w14:textId="77777777" w:rsidR="007D56DC" w:rsidRPr="007D56DC" w:rsidRDefault="007D56DC" w:rsidP="007D56DC">
            <w:proofErr w:type="spellStart"/>
            <w:r w:rsidRPr="007D56DC">
              <w:t>result_status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FCB144" w14:textId="77777777" w:rsidR="007D56DC" w:rsidRPr="007D56DC" w:rsidRDefault="007D56DC" w:rsidP="007D56DC">
            <w:proofErr w:type="spellStart"/>
            <w:r w:rsidRPr="007D56DC">
              <w:t>enum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296256" w14:textId="77777777" w:rsidR="007D56DC" w:rsidRPr="007D56DC" w:rsidRDefault="007D56DC" w:rsidP="007D56DC">
            <w:r w:rsidRPr="007D56DC">
              <w:t>pass/fail/marginal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AE2E8B" w14:textId="77777777" w:rsidR="007D56DC" w:rsidRPr="007D56DC" w:rsidRDefault="007D56DC" w:rsidP="007D56DC">
            <w:r w:rsidRPr="007D56DC">
              <w:t>QA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3C7845" w14:textId="77777777" w:rsidR="007D56DC" w:rsidRPr="007D56DC" w:rsidRDefault="007D56DC" w:rsidP="007D56DC">
            <w:r w:rsidRPr="007D56DC">
              <w:t>Test</w:t>
            </w:r>
          </w:p>
        </w:tc>
      </w:tr>
      <w:tr w:rsidR="007D56DC" w:rsidRPr="007D56DC" w14:paraId="4324A0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A6D951" w14:textId="77777777" w:rsidR="007D56DC" w:rsidRPr="007D56DC" w:rsidRDefault="007D56DC" w:rsidP="007D56DC">
            <w:proofErr w:type="spellStart"/>
            <w:r w:rsidRPr="007D56DC">
              <w:t>defect_code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root_cause_code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EBB737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E09B0F" w14:textId="77777777" w:rsidR="007D56DC" w:rsidRPr="007D56DC" w:rsidRDefault="007D56DC" w:rsidP="007D56DC">
            <w:r w:rsidRPr="007D56DC">
              <w:t>Defect taxonomy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A985BB" w14:textId="77777777" w:rsidR="007D56DC" w:rsidRPr="007D56DC" w:rsidRDefault="007D56DC" w:rsidP="007D56DC">
            <w:r w:rsidRPr="007D56DC">
              <w:t>QA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7C5DBB" w14:textId="77777777" w:rsidR="007D56DC" w:rsidRPr="007D56DC" w:rsidRDefault="007D56DC" w:rsidP="007D56DC">
            <w:r w:rsidRPr="007D56DC">
              <w:t>NCR</w:t>
            </w:r>
          </w:p>
        </w:tc>
      </w:tr>
      <w:tr w:rsidR="007D56DC" w:rsidRPr="007D56DC" w14:paraId="26920B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1E149A" w14:textId="77777777" w:rsidR="007D56DC" w:rsidRPr="007D56DC" w:rsidRDefault="007D56DC" w:rsidP="007D56DC">
            <w:proofErr w:type="spellStart"/>
            <w:r w:rsidRPr="007D56DC">
              <w:t>first_pass_yield_pct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094304" w14:textId="77777777" w:rsidR="007D56DC" w:rsidRPr="007D56DC" w:rsidRDefault="007D56DC" w:rsidP="007D56DC">
            <w:r w:rsidRPr="007D56DC">
              <w:t>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5CE006" w14:textId="77777777" w:rsidR="007D56DC" w:rsidRPr="007D56DC" w:rsidRDefault="007D56DC" w:rsidP="007D56DC">
            <w:r w:rsidRPr="007D56DC">
              <w:t>FPY at step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0B0B7D" w14:textId="77777777" w:rsidR="007D56DC" w:rsidRPr="007D56DC" w:rsidRDefault="007D56DC" w:rsidP="007D56DC">
            <w:r w:rsidRPr="007D56DC">
              <w:t>Analytics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C494ED" w14:textId="77777777" w:rsidR="007D56DC" w:rsidRPr="007D56DC" w:rsidRDefault="007D56DC" w:rsidP="007D56DC">
            <w:r w:rsidRPr="007D56DC">
              <w:t>Operation</w:t>
            </w:r>
          </w:p>
        </w:tc>
      </w:tr>
    </w:tbl>
    <w:p w14:paraId="4BD9EC24" w14:textId="54F6AB36" w:rsidR="007D56DC" w:rsidRPr="007D56DC" w:rsidRDefault="007D56DC" w:rsidP="007D56DC">
      <w:r w:rsidRPr="007D56DC">
        <w:t xml:space="preserve">These enable </w:t>
      </w:r>
      <w:r w:rsidRPr="007D56DC">
        <w:rPr>
          <w:b/>
          <w:bCs/>
        </w:rPr>
        <w:t>defect rate</w:t>
      </w:r>
      <w:r w:rsidRPr="007D56DC">
        <w:t xml:space="preserve">, </w:t>
      </w:r>
      <w:r w:rsidRPr="007D56DC">
        <w:rPr>
          <w:b/>
          <w:bCs/>
        </w:rPr>
        <w:t>FPY</w:t>
      </w:r>
      <w:r w:rsidRPr="007D56DC">
        <w:t>, and root</w:t>
      </w:r>
      <w:r w:rsidRPr="007D56DC">
        <w:noBreakHyphen/>
        <w:t xml:space="preserve">cause learning loops highlighted in the paper. </w:t>
      </w:r>
      <w:hyperlink r:id="rId10" w:history="1"/>
    </w:p>
    <w:p w14:paraId="0244F2AE" w14:textId="77777777" w:rsidR="007D56DC" w:rsidRPr="007D56DC" w:rsidRDefault="00000000" w:rsidP="007D56DC">
      <w:r>
        <w:pict w14:anchorId="79B4AAD9">
          <v:rect id="_x0000_i1030" style="width:0;height:1.5pt" o:hralign="center" o:hrstd="t" o:hr="t" fillcolor="#a0a0a0" stroked="f"/>
        </w:pict>
      </w:r>
    </w:p>
    <w:p w14:paraId="2A1EA945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7) Maintenance &amp; Reliability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7"/>
        <w:gridCol w:w="1748"/>
        <w:gridCol w:w="3149"/>
        <w:gridCol w:w="1027"/>
        <w:gridCol w:w="1413"/>
      </w:tblGrid>
      <w:tr w:rsidR="007D56DC" w:rsidRPr="007D56DC" w14:paraId="20F990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5508E69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745AE4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0CFA356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8B9F128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Source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0658059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Grain</w:t>
            </w:r>
          </w:p>
        </w:tc>
      </w:tr>
      <w:tr w:rsidR="007D56DC" w:rsidRPr="007D56DC" w14:paraId="6C29BB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310FFA" w14:textId="77777777" w:rsidR="007D56DC" w:rsidRPr="007D56DC" w:rsidRDefault="007D56DC" w:rsidP="007D56DC">
            <w:proofErr w:type="spellStart"/>
            <w:r w:rsidRPr="007D56DC">
              <w:t>work_order_id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EA157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C0774C" w14:textId="77777777" w:rsidR="007D56DC" w:rsidRPr="007D56DC" w:rsidRDefault="007D56DC" w:rsidP="007D56DC">
            <w:r w:rsidRPr="007D56DC">
              <w:t>Maintenance order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AD7FA4" w14:textId="77777777" w:rsidR="007D56DC" w:rsidRPr="007D56DC" w:rsidRDefault="007D56DC" w:rsidP="007D56DC">
            <w:r w:rsidRPr="007D56DC">
              <w:t>CMMS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069908" w14:textId="77777777" w:rsidR="007D56DC" w:rsidRPr="007D56DC" w:rsidRDefault="007D56DC" w:rsidP="007D56DC">
            <w:r w:rsidRPr="007D56DC">
              <w:t>WO</w:t>
            </w:r>
          </w:p>
        </w:tc>
      </w:tr>
      <w:tr w:rsidR="007D56DC" w:rsidRPr="007D56DC" w14:paraId="02228D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118151" w14:textId="77777777" w:rsidR="007D56DC" w:rsidRPr="007D56DC" w:rsidRDefault="007D56DC" w:rsidP="007D56DC">
            <w:proofErr w:type="spellStart"/>
            <w:r w:rsidRPr="007D56DC">
              <w:t>maintenance_type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9AAD01" w14:textId="77777777" w:rsidR="007D56DC" w:rsidRPr="007D56DC" w:rsidRDefault="007D56DC" w:rsidP="007D56DC">
            <w:proofErr w:type="spellStart"/>
            <w:r w:rsidRPr="007D56DC">
              <w:t>enum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EC027D" w14:textId="77777777" w:rsidR="007D56DC" w:rsidRPr="007D56DC" w:rsidRDefault="007D56DC" w:rsidP="007D56DC">
            <w:r w:rsidRPr="007D56DC">
              <w:t>reactive/preventive/predictive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284A75" w14:textId="77777777" w:rsidR="007D56DC" w:rsidRPr="007D56DC" w:rsidRDefault="007D56DC" w:rsidP="007D56DC">
            <w:r w:rsidRPr="007D56DC">
              <w:t>CMMS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BD2433" w14:textId="77777777" w:rsidR="007D56DC" w:rsidRPr="007D56DC" w:rsidRDefault="007D56DC" w:rsidP="007D56DC">
            <w:r w:rsidRPr="007D56DC">
              <w:t>WO</w:t>
            </w:r>
          </w:p>
        </w:tc>
      </w:tr>
      <w:tr w:rsidR="007D56DC" w:rsidRPr="007D56DC" w14:paraId="2931C7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8CBAE1" w14:textId="77777777" w:rsidR="007D56DC" w:rsidRPr="007D56DC" w:rsidRDefault="007D56DC" w:rsidP="007D56DC">
            <w:proofErr w:type="spellStart"/>
            <w:r w:rsidRPr="007D56DC">
              <w:t>failure_mode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component_id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E9EA55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CFB03F" w14:textId="77777777" w:rsidR="007D56DC" w:rsidRPr="007D56DC" w:rsidRDefault="007D56DC" w:rsidP="007D56DC">
            <w:r w:rsidRPr="007D56DC">
              <w:t>FMEA/FMECA codes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A905FA" w14:textId="77777777" w:rsidR="007D56DC" w:rsidRPr="007D56DC" w:rsidRDefault="007D56DC" w:rsidP="007D56DC">
            <w:r w:rsidRPr="007D56DC">
              <w:t>CMMS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571E4B" w14:textId="77777777" w:rsidR="007D56DC" w:rsidRPr="007D56DC" w:rsidRDefault="007D56DC" w:rsidP="007D56DC">
            <w:r w:rsidRPr="007D56DC">
              <w:t>WO</w:t>
            </w:r>
          </w:p>
        </w:tc>
      </w:tr>
      <w:tr w:rsidR="007D56DC" w:rsidRPr="007D56DC" w14:paraId="7630B1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CE227C" w14:textId="77777777" w:rsidR="007D56DC" w:rsidRPr="007D56DC" w:rsidRDefault="007D56DC" w:rsidP="007D56DC">
            <w:proofErr w:type="spellStart"/>
            <w:r w:rsidRPr="007D56DC">
              <w:lastRenderedPageBreak/>
              <w:t>start_ts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end_ts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duration_min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0DE12B" w14:textId="77777777" w:rsidR="007D56DC" w:rsidRPr="007D56DC" w:rsidRDefault="007D56DC" w:rsidP="007D56DC">
            <w:r w:rsidRPr="007D56DC">
              <w:t>timestamp/float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83D450" w14:textId="77777777" w:rsidR="007D56DC" w:rsidRPr="007D56DC" w:rsidRDefault="007D56DC" w:rsidP="007D56DC">
            <w:r w:rsidRPr="007D56DC">
              <w:t>Repair window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74C28C" w14:textId="77777777" w:rsidR="007D56DC" w:rsidRPr="007D56DC" w:rsidRDefault="007D56DC" w:rsidP="007D56DC">
            <w:r w:rsidRPr="007D56DC">
              <w:t>CMMS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587941" w14:textId="77777777" w:rsidR="007D56DC" w:rsidRPr="007D56DC" w:rsidRDefault="007D56DC" w:rsidP="007D56DC">
            <w:r w:rsidRPr="007D56DC">
              <w:t>WO</w:t>
            </w:r>
          </w:p>
        </w:tc>
      </w:tr>
      <w:tr w:rsidR="007D56DC" w:rsidRPr="007D56DC" w14:paraId="486839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0F5042" w14:textId="77777777" w:rsidR="007D56DC" w:rsidRPr="007D56DC" w:rsidRDefault="007D56DC" w:rsidP="007D56DC">
            <w:proofErr w:type="spellStart"/>
            <w:r w:rsidRPr="007D56DC">
              <w:t>parts_cost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labor_hours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86DA1A" w14:textId="77777777" w:rsidR="007D56DC" w:rsidRPr="007D56DC" w:rsidRDefault="007D56DC" w:rsidP="007D56DC">
            <w:r w:rsidRPr="007D56DC">
              <w:t>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6A0764" w14:textId="77777777" w:rsidR="007D56DC" w:rsidRPr="007D56DC" w:rsidRDefault="007D56DC" w:rsidP="007D56DC">
            <w:r w:rsidRPr="007D56DC">
              <w:t>Cost elements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AA4930" w14:textId="77777777" w:rsidR="007D56DC" w:rsidRPr="007D56DC" w:rsidRDefault="007D56DC" w:rsidP="007D56DC">
            <w:r w:rsidRPr="007D56DC">
              <w:t>CMMS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C6A9AE" w14:textId="77777777" w:rsidR="007D56DC" w:rsidRPr="007D56DC" w:rsidRDefault="007D56DC" w:rsidP="007D56DC">
            <w:r w:rsidRPr="007D56DC">
              <w:t>WO</w:t>
            </w:r>
          </w:p>
        </w:tc>
      </w:tr>
      <w:tr w:rsidR="007D56DC" w:rsidRPr="007D56DC" w14:paraId="372B69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7D384B" w14:textId="77777777" w:rsidR="007D56DC" w:rsidRPr="007D56DC" w:rsidRDefault="007D56DC" w:rsidP="007D56DC">
            <w:proofErr w:type="spellStart"/>
            <w:r w:rsidRPr="007D56DC">
              <w:t>mtbf_hours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mttr_hours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E58D82" w14:textId="77777777" w:rsidR="007D56DC" w:rsidRPr="007D56DC" w:rsidRDefault="007D56DC" w:rsidP="007D56DC">
            <w:r w:rsidRPr="007D56DC">
              <w:t>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727C28" w14:textId="77777777" w:rsidR="007D56DC" w:rsidRPr="007D56DC" w:rsidRDefault="007D56DC" w:rsidP="007D56DC">
            <w:r w:rsidRPr="007D56DC">
              <w:t>Reliability KPIs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11F2C1" w14:textId="77777777" w:rsidR="007D56DC" w:rsidRPr="007D56DC" w:rsidRDefault="007D56DC" w:rsidP="007D56DC">
            <w:r w:rsidRPr="007D56DC">
              <w:t>Analytics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9AC95A" w14:textId="77777777" w:rsidR="007D56DC" w:rsidRPr="007D56DC" w:rsidRDefault="007D56DC" w:rsidP="007D56DC">
            <w:r w:rsidRPr="007D56DC">
              <w:t>Asset/period</w:t>
            </w:r>
          </w:p>
        </w:tc>
      </w:tr>
      <w:tr w:rsidR="007D56DC" w:rsidRPr="007D56DC" w14:paraId="391AE8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7A1077" w14:textId="77777777" w:rsidR="007D56DC" w:rsidRPr="007D56DC" w:rsidRDefault="007D56DC" w:rsidP="007D56DC">
            <w:proofErr w:type="spellStart"/>
            <w:r w:rsidRPr="007D56DC">
              <w:t>pdm_trigger_id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model_score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D65FF9" w14:textId="77777777" w:rsidR="007D56DC" w:rsidRPr="007D56DC" w:rsidRDefault="007D56DC" w:rsidP="007D56DC">
            <w:r w:rsidRPr="007D56DC">
              <w:t>string/float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2CBCE1" w14:textId="77777777" w:rsidR="007D56DC" w:rsidRPr="007D56DC" w:rsidRDefault="007D56DC" w:rsidP="007D56DC">
            <w:proofErr w:type="spellStart"/>
            <w:r w:rsidRPr="007D56DC">
              <w:t>PdM</w:t>
            </w:r>
            <w:proofErr w:type="spellEnd"/>
            <w:r w:rsidRPr="007D56DC">
              <w:t xml:space="preserve"> model trigger &amp; score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56F361" w14:textId="77777777" w:rsidR="007D56DC" w:rsidRPr="007D56DC" w:rsidRDefault="007D56DC" w:rsidP="007D56DC">
            <w:r w:rsidRPr="007D56DC">
              <w:t>Analytics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C3C2F4" w14:textId="77777777" w:rsidR="007D56DC" w:rsidRPr="007D56DC" w:rsidRDefault="007D56DC" w:rsidP="007D56DC">
            <w:r w:rsidRPr="007D56DC">
              <w:t>Event</w:t>
            </w:r>
          </w:p>
        </w:tc>
      </w:tr>
    </w:tbl>
    <w:p w14:paraId="58460E26" w14:textId="1613085E" w:rsidR="007D56DC" w:rsidRPr="007D56DC" w:rsidRDefault="007D56DC" w:rsidP="007D56DC">
      <w:r w:rsidRPr="007D56DC">
        <w:t xml:space="preserve">These fields support your </w:t>
      </w:r>
      <w:r w:rsidRPr="007D56DC">
        <w:rPr>
          <w:b/>
          <w:bCs/>
        </w:rPr>
        <w:t>25–40% maintenance cost reduction</w:t>
      </w:r>
      <w:r w:rsidRPr="007D56DC">
        <w:t xml:space="preserve"> and </w:t>
      </w:r>
      <w:r w:rsidRPr="007D56DC">
        <w:rPr>
          <w:b/>
          <w:bCs/>
        </w:rPr>
        <w:t>MTBF</w:t>
      </w:r>
      <w:r w:rsidRPr="007D56DC">
        <w:t xml:space="preserve"> tracking claims. </w:t>
      </w:r>
      <w:hyperlink r:id="rId11" w:history="1"/>
    </w:p>
    <w:p w14:paraId="12999B34" w14:textId="77777777" w:rsidR="007D56DC" w:rsidRPr="007D56DC" w:rsidRDefault="00000000" w:rsidP="007D56DC">
      <w:r>
        <w:pict w14:anchorId="230B49A9">
          <v:rect id="_x0000_i1031" style="width:0;height:1.5pt" o:hralign="center" o:hrstd="t" o:hr="t" fillcolor="#a0a0a0" stroked="f"/>
        </w:pict>
      </w:r>
    </w:p>
    <w:p w14:paraId="29E3D3BD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8) Workforce Interactions &amp; Paperless UX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3"/>
        <w:gridCol w:w="1218"/>
        <w:gridCol w:w="3596"/>
        <w:gridCol w:w="1185"/>
      </w:tblGrid>
      <w:tr w:rsidR="007D56DC" w:rsidRPr="007D56DC" w14:paraId="6DEA54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43EB5D4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D25A63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E24FAB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174CCE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Source</w:t>
            </w:r>
          </w:p>
        </w:tc>
      </w:tr>
      <w:tr w:rsidR="007D56DC" w:rsidRPr="007D56DC" w14:paraId="7377EE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A8438E" w14:textId="77777777" w:rsidR="007D56DC" w:rsidRPr="007D56DC" w:rsidRDefault="007D56DC" w:rsidP="007D56DC">
            <w:proofErr w:type="spellStart"/>
            <w:r w:rsidRPr="007D56DC">
              <w:t>user_id</w:t>
            </w:r>
            <w:proofErr w:type="spellEnd"/>
            <w:r w:rsidRPr="007D56DC">
              <w:t>, role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3472BB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224919" w14:textId="77777777" w:rsidR="007D56DC" w:rsidRPr="007D56DC" w:rsidRDefault="007D56DC" w:rsidP="007D56DC">
            <w:r w:rsidRPr="007D56DC">
              <w:t>Operator/tech/supervisor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5B23C3" w14:textId="77777777" w:rsidR="007D56DC" w:rsidRPr="007D56DC" w:rsidRDefault="007D56DC" w:rsidP="007D56DC">
            <w:r w:rsidRPr="007D56DC">
              <w:t>MES/IDP</w:t>
            </w:r>
          </w:p>
        </w:tc>
      </w:tr>
      <w:tr w:rsidR="007D56DC" w:rsidRPr="007D56DC" w14:paraId="4C4950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FE8AA4" w14:textId="77777777" w:rsidR="007D56DC" w:rsidRPr="007D56DC" w:rsidRDefault="007D56DC" w:rsidP="007D56DC">
            <w:proofErr w:type="spellStart"/>
            <w:r w:rsidRPr="007D56DC">
              <w:t>work_instruction_id</w:t>
            </w:r>
            <w:proofErr w:type="spellEnd"/>
            <w:r w:rsidRPr="007D56DC">
              <w:t>, revision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19A119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462F05" w14:textId="77777777" w:rsidR="007D56DC" w:rsidRPr="007D56DC" w:rsidRDefault="007D56DC" w:rsidP="007D56DC">
            <w:r w:rsidRPr="007D56DC">
              <w:t>Digital WI/AR step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86C53C" w14:textId="77777777" w:rsidR="007D56DC" w:rsidRPr="007D56DC" w:rsidRDefault="007D56DC" w:rsidP="007D56DC">
            <w:r w:rsidRPr="007D56DC">
              <w:t>MES/Docs</w:t>
            </w:r>
          </w:p>
        </w:tc>
      </w:tr>
      <w:tr w:rsidR="007D56DC" w:rsidRPr="007D56DC" w14:paraId="7E2097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99D0EB" w14:textId="77777777" w:rsidR="007D56DC" w:rsidRPr="007D56DC" w:rsidRDefault="007D56DC" w:rsidP="007D56DC">
            <w:proofErr w:type="spellStart"/>
            <w:r w:rsidRPr="007D56DC">
              <w:t>ack_ts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completion_ts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F09D64" w14:textId="77777777" w:rsidR="007D56DC" w:rsidRPr="007D56DC" w:rsidRDefault="007D56DC" w:rsidP="007D56DC">
            <w:r w:rsidRPr="007D56DC">
              <w:t>timestamp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D2CCE2" w14:textId="77777777" w:rsidR="007D56DC" w:rsidRPr="007D56DC" w:rsidRDefault="007D56DC" w:rsidP="007D56DC">
            <w:r w:rsidRPr="007D56DC">
              <w:t>Step acknowledge &amp; completion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0AE5D9" w14:textId="77777777" w:rsidR="007D56DC" w:rsidRPr="007D56DC" w:rsidRDefault="007D56DC" w:rsidP="007D56DC">
            <w:r w:rsidRPr="007D56DC">
              <w:t>MES</w:t>
            </w:r>
          </w:p>
        </w:tc>
      </w:tr>
      <w:tr w:rsidR="007D56DC" w:rsidRPr="007D56DC" w14:paraId="36A9EF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59BDF7" w14:textId="77777777" w:rsidR="007D56DC" w:rsidRPr="007D56DC" w:rsidRDefault="007D56DC" w:rsidP="007D56DC">
            <w:proofErr w:type="spellStart"/>
            <w:r w:rsidRPr="007D56DC">
              <w:t>operator_input_type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D987C4" w14:textId="77777777" w:rsidR="007D56DC" w:rsidRPr="007D56DC" w:rsidRDefault="007D56DC" w:rsidP="007D56DC">
            <w:proofErr w:type="spellStart"/>
            <w:r w:rsidRPr="007D56DC">
              <w:t>enum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3A5EA5" w14:textId="77777777" w:rsidR="007D56DC" w:rsidRPr="007D56DC" w:rsidRDefault="007D56DC" w:rsidP="007D56DC">
            <w:r w:rsidRPr="007D56DC">
              <w:t>count/measurement/visual check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4D9DC2" w14:textId="77777777" w:rsidR="007D56DC" w:rsidRPr="007D56DC" w:rsidRDefault="007D56DC" w:rsidP="007D56DC">
            <w:r w:rsidRPr="007D56DC">
              <w:t>MES</w:t>
            </w:r>
          </w:p>
        </w:tc>
      </w:tr>
      <w:tr w:rsidR="007D56DC" w:rsidRPr="007D56DC" w14:paraId="60F3F3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5D5FCC" w14:textId="77777777" w:rsidR="007D56DC" w:rsidRPr="007D56DC" w:rsidRDefault="007D56DC" w:rsidP="007D56DC">
            <w:proofErr w:type="spellStart"/>
            <w:r w:rsidRPr="007D56DC">
              <w:t>error_flag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help_request_flag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30F0AD" w14:textId="77777777" w:rsidR="007D56DC" w:rsidRPr="007D56DC" w:rsidRDefault="007D56DC" w:rsidP="007D56DC">
            <w:r w:rsidRPr="007D56DC">
              <w:t>bool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8DCEFA" w14:textId="77777777" w:rsidR="007D56DC" w:rsidRPr="007D56DC" w:rsidRDefault="007D56DC" w:rsidP="007D56DC">
            <w:r w:rsidRPr="007D56DC">
              <w:t>UX capture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4A1428" w14:textId="77777777" w:rsidR="007D56DC" w:rsidRPr="007D56DC" w:rsidRDefault="007D56DC" w:rsidP="007D56DC">
            <w:r w:rsidRPr="007D56DC">
              <w:t>MES</w:t>
            </w:r>
          </w:p>
        </w:tc>
      </w:tr>
    </w:tbl>
    <w:p w14:paraId="09BE8193" w14:textId="7334B824" w:rsidR="007D56DC" w:rsidRPr="007D56DC" w:rsidRDefault="007D56DC" w:rsidP="007D56DC">
      <w:r w:rsidRPr="007D56DC">
        <w:t>Your manuscript ties UX to retention/error reduction—capture operator step</w:t>
      </w:r>
      <w:r w:rsidRPr="007D56DC">
        <w:noBreakHyphen/>
        <w:t xml:space="preserve">level events to quantify it. </w:t>
      </w:r>
      <w:hyperlink r:id="rId12" w:history="1"/>
    </w:p>
    <w:p w14:paraId="6C7DA2D1" w14:textId="77777777" w:rsidR="007D56DC" w:rsidRPr="007D56DC" w:rsidRDefault="00000000" w:rsidP="007D56DC">
      <w:r>
        <w:pict w14:anchorId="03159192">
          <v:rect id="_x0000_i1032" style="width:0;height:1.5pt" o:hralign="center" o:hrstd="t" o:hr="t" fillcolor="#a0a0a0" stroked="f"/>
        </w:pict>
      </w:r>
    </w:p>
    <w:p w14:paraId="2ADC1188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9) Inventory, Materials &amp; Genealogy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5"/>
        <w:gridCol w:w="2433"/>
        <w:gridCol w:w="2944"/>
        <w:gridCol w:w="1112"/>
      </w:tblGrid>
      <w:tr w:rsidR="007D56DC" w:rsidRPr="007D56DC" w14:paraId="353843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7994D92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F41B89A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753A844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F6AF4A6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Source</w:t>
            </w:r>
          </w:p>
        </w:tc>
      </w:tr>
      <w:tr w:rsidR="007D56DC" w:rsidRPr="007D56DC" w14:paraId="5D384A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8CB0A3" w14:textId="77777777" w:rsidR="007D56DC" w:rsidRPr="007D56DC" w:rsidRDefault="007D56DC" w:rsidP="007D56DC">
            <w:proofErr w:type="spellStart"/>
            <w:r w:rsidRPr="007D56DC">
              <w:t>lot_id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serial_id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612F6A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64B2F3" w14:textId="77777777" w:rsidR="007D56DC" w:rsidRPr="007D56DC" w:rsidRDefault="007D56DC" w:rsidP="007D56DC">
            <w:r w:rsidRPr="007D56DC">
              <w:t>Lot/serial tracking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31EC04" w14:textId="77777777" w:rsidR="007D56DC" w:rsidRPr="007D56DC" w:rsidRDefault="007D56DC" w:rsidP="007D56DC">
            <w:r w:rsidRPr="007D56DC">
              <w:t>MES/ERP</w:t>
            </w:r>
          </w:p>
        </w:tc>
      </w:tr>
      <w:tr w:rsidR="007D56DC" w:rsidRPr="007D56DC" w14:paraId="31BE53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8313A4" w14:textId="77777777" w:rsidR="007D56DC" w:rsidRPr="007D56DC" w:rsidRDefault="007D56DC" w:rsidP="007D56DC">
            <w:proofErr w:type="spellStart"/>
            <w:r w:rsidRPr="007D56DC">
              <w:t>material_id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supplier_id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coa_id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954C3F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9B0CA5" w14:textId="77777777" w:rsidR="007D56DC" w:rsidRPr="007D56DC" w:rsidRDefault="007D56DC" w:rsidP="007D56DC">
            <w:r w:rsidRPr="007D56DC">
              <w:t>Incoming material + CoA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40BDCE" w14:textId="77777777" w:rsidR="007D56DC" w:rsidRPr="007D56DC" w:rsidRDefault="007D56DC" w:rsidP="007D56DC">
            <w:r w:rsidRPr="007D56DC">
              <w:t>ERP/LIMS</w:t>
            </w:r>
          </w:p>
        </w:tc>
      </w:tr>
      <w:tr w:rsidR="007D56DC" w:rsidRPr="007D56DC" w14:paraId="4E1AB5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9993D5" w14:textId="77777777" w:rsidR="007D56DC" w:rsidRPr="007D56DC" w:rsidRDefault="007D56DC" w:rsidP="007D56DC">
            <w:proofErr w:type="spellStart"/>
            <w:r w:rsidRPr="007D56DC">
              <w:lastRenderedPageBreak/>
              <w:t>consumption_ts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consumed_qty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uom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C93343" w14:textId="77777777" w:rsidR="007D56DC" w:rsidRPr="007D56DC" w:rsidRDefault="007D56DC" w:rsidP="007D56DC">
            <w:r w:rsidRPr="007D56DC">
              <w:t>timestamp/float/string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C065EF" w14:textId="77777777" w:rsidR="007D56DC" w:rsidRPr="007D56DC" w:rsidRDefault="007D56DC" w:rsidP="007D56DC">
            <w:r w:rsidRPr="007D56DC">
              <w:t>Issue to order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135E70" w14:textId="77777777" w:rsidR="007D56DC" w:rsidRPr="007D56DC" w:rsidRDefault="007D56DC" w:rsidP="007D56DC">
            <w:r w:rsidRPr="007D56DC">
              <w:t>MES</w:t>
            </w:r>
          </w:p>
        </w:tc>
      </w:tr>
      <w:tr w:rsidR="007D56DC" w:rsidRPr="007D56DC" w14:paraId="13C94B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B7554D" w14:textId="77777777" w:rsidR="007D56DC" w:rsidRPr="007D56DC" w:rsidRDefault="007D56DC" w:rsidP="007D56DC">
            <w:proofErr w:type="spellStart"/>
            <w:r w:rsidRPr="007D56DC">
              <w:t>genealogy_link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506D6D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82AB37" w14:textId="77777777" w:rsidR="007D56DC" w:rsidRPr="007D56DC" w:rsidRDefault="007D56DC" w:rsidP="007D56DC">
            <w:r w:rsidRPr="007D56DC">
              <w:t>Parent–child linkage (component → assembly)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EF34CC" w14:textId="77777777" w:rsidR="007D56DC" w:rsidRPr="007D56DC" w:rsidRDefault="007D56DC" w:rsidP="007D56DC">
            <w:r w:rsidRPr="007D56DC">
              <w:t>MES</w:t>
            </w:r>
          </w:p>
        </w:tc>
      </w:tr>
    </w:tbl>
    <w:p w14:paraId="2C6076B6" w14:textId="48892D8C" w:rsidR="007D56DC" w:rsidRPr="007D56DC" w:rsidRDefault="007D56DC" w:rsidP="007D56DC">
      <w:r w:rsidRPr="007D56DC">
        <w:t xml:space="preserve">Essential for traceability and tying </w:t>
      </w:r>
      <w:r w:rsidRPr="007D56DC">
        <w:rPr>
          <w:b/>
          <w:bCs/>
        </w:rPr>
        <w:t xml:space="preserve">quality outcomes back to material </w:t>
      </w:r>
      <w:proofErr w:type="gramStart"/>
      <w:r w:rsidRPr="007D56DC">
        <w:rPr>
          <w:b/>
          <w:bCs/>
        </w:rPr>
        <w:t>lots</w:t>
      </w:r>
      <w:proofErr w:type="gramEnd"/>
      <w:r w:rsidRPr="007D56DC">
        <w:t xml:space="preserve">. </w:t>
      </w:r>
      <w:hyperlink r:id="rId13" w:history="1"/>
    </w:p>
    <w:p w14:paraId="0BB6E83B" w14:textId="77777777" w:rsidR="007D56DC" w:rsidRPr="007D56DC" w:rsidRDefault="00000000" w:rsidP="007D56DC">
      <w:r>
        <w:pict w14:anchorId="6D7E31DA">
          <v:rect id="_x0000_i1033" style="width:0;height:1.5pt" o:hralign="center" o:hrstd="t" o:hr="t" fillcolor="#a0a0a0" stroked="f"/>
        </w:pict>
      </w:r>
    </w:p>
    <w:p w14:paraId="02F7D72F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10) Energy &amp; Environmental (Sustainability)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7"/>
        <w:gridCol w:w="1225"/>
        <w:gridCol w:w="3139"/>
        <w:gridCol w:w="1040"/>
        <w:gridCol w:w="1043"/>
      </w:tblGrid>
      <w:tr w:rsidR="007D56DC" w:rsidRPr="007D56DC" w14:paraId="6FE038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906DEF1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7A3BE97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FD354C8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9688A1E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Source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879EB3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Grain</w:t>
            </w:r>
          </w:p>
        </w:tc>
      </w:tr>
      <w:tr w:rsidR="007D56DC" w:rsidRPr="007D56DC" w14:paraId="4D7584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DAFFCA" w14:textId="77777777" w:rsidR="007D56DC" w:rsidRPr="007D56DC" w:rsidRDefault="007D56DC" w:rsidP="007D56DC">
            <w:proofErr w:type="spellStart"/>
            <w:r w:rsidRPr="007D56DC">
              <w:t>meter_id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utility_type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93AAB1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083EFC" w14:textId="77777777" w:rsidR="007D56DC" w:rsidRPr="007D56DC" w:rsidRDefault="007D56DC" w:rsidP="007D56DC">
            <w:r w:rsidRPr="007D56DC">
              <w:t>electricity/gas/air/water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653EF6" w14:textId="77777777" w:rsidR="007D56DC" w:rsidRPr="007D56DC" w:rsidRDefault="007D56DC" w:rsidP="007D56DC">
            <w:r w:rsidRPr="007D56DC">
              <w:t>BMS/IIoT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2D2F1E" w14:textId="77777777" w:rsidR="007D56DC" w:rsidRPr="007D56DC" w:rsidRDefault="007D56DC" w:rsidP="007D56DC">
            <w:r w:rsidRPr="007D56DC">
              <w:t>Meter</w:t>
            </w:r>
          </w:p>
        </w:tc>
      </w:tr>
      <w:tr w:rsidR="007D56DC" w:rsidRPr="007D56DC" w14:paraId="708C4F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5EF90B" w14:textId="77777777" w:rsidR="007D56DC" w:rsidRPr="007D56DC" w:rsidRDefault="007D56DC" w:rsidP="007D56DC">
            <w:proofErr w:type="spellStart"/>
            <w:r w:rsidRPr="007D56DC">
              <w:t>consumption_value</w:t>
            </w:r>
            <w:proofErr w:type="spellEnd"/>
            <w:r w:rsidRPr="007D56DC">
              <w:t>, unit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84EF84" w14:textId="77777777" w:rsidR="007D56DC" w:rsidRPr="007D56DC" w:rsidRDefault="007D56DC" w:rsidP="007D56DC">
            <w:r w:rsidRPr="007D56DC">
              <w:t>float/string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E57098" w14:textId="77777777" w:rsidR="007D56DC" w:rsidRPr="007D56DC" w:rsidRDefault="007D56DC" w:rsidP="007D56DC">
            <w:r w:rsidRPr="007D56DC">
              <w:t>kWh, Nm³, CFM, LPM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1D68AA" w14:textId="77777777" w:rsidR="007D56DC" w:rsidRPr="007D56DC" w:rsidRDefault="007D56DC" w:rsidP="007D56DC">
            <w:r w:rsidRPr="007D56DC">
              <w:t>BMS/IIoT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44F58A" w14:textId="77777777" w:rsidR="007D56DC" w:rsidRPr="007D56DC" w:rsidRDefault="007D56DC" w:rsidP="007D56DC">
            <w:r w:rsidRPr="007D56DC">
              <w:t>1–15 min</w:t>
            </w:r>
          </w:p>
        </w:tc>
      </w:tr>
      <w:tr w:rsidR="007D56DC" w:rsidRPr="007D56DC" w14:paraId="0CC6E1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E40C8C" w14:textId="77777777" w:rsidR="007D56DC" w:rsidRPr="007D56DC" w:rsidRDefault="007D56DC" w:rsidP="007D56DC">
            <w:r w:rsidRPr="007D56DC">
              <w:t>scope2_emissions_kgco2e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C2350C" w14:textId="77777777" w:rsidR="007D56DC" w:rsidRPr="007D56DC" w:rsidRDefault="007D56DC" w:rsidP="007D56DC">
            <w:r w:rsidRPr="007D56DC">
              <w:t>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79CD33" w14:textId="77777777" w:rsidR="007D56DC" w:rsidRPr="007D56DC" w:rsidRDefault="007D56DC" w:rsidP="007D56DC">
            <w:r w:rsidRPr="007D56DC">
              <w:t>Emissions factor applied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C1EE13" w14:textId="77777777" w:rsidR="007D56DC" w:rsidRPr="007D56DC" w:rsidRDefault="007D56DC" w:rsidP="007D56DC">
            <w:r w:rsidRPr="007D56DC">
              <w:t>Analytics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D732DB" w14:textId="77777777" w:rsidR="007D56DC" w:rsidRPr="007D56DC" w:rsidRDefault="007D56DC" w:rsidP="007D56DC">
            <w:r w:rsidRPr="007D56DC">
              <w:t>Interval</w:t>
            </w:r>
          </w:p>
        </w:tc>
      </w:tr>
      <w:tr w:rsidR="007D56DC" w:rsidRPr="007D56DC" w14:paraId="0B96D7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C16709" w14:textId="77777777" w:rsidR="007D56DC" w:rsidRPr="007D56DC" w:rsidRDefault="007D56DC" w:rsidP="007D56DC">
            <w:proofErr w:type="spellStart"/>
            <w:r w:rsidRPr="007D56DC">
              <w:t>energy_per_unit_kwh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9A9677" w14:textId="77777777" w:rsidR="007D56DC" w:rsidRPr="007D56DC" w:rsidRDefault="007D56DC" w:rsidP="007D56DC">
            <w:r w:rsidRPr="007D56DC">
              <w:t>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8B3709" w14:textId="77777777" w:rsidR="007D56DC" w:rsidRPr="007D56DC" w:rsidRDefault="007D56DC" w:rsidP="007D56DC">
            <w:r w:rsidRPr="007D56DC">
              <w:t>Normalized energy / good unit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CB2C03" w14:textId="77777777" w:rsidR="007D56DC" w:rsidRPr="007D56DC" w:rsidRDefault="007D56DC" w:rsidP="007D56DC">
            <w:r w:rsidRPr="007D56DC">
              <w:t>Analytics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643D76" w14:textId="77777777" w:rsidR="007D56DC" w:rsidRPr="007D56DC" w:rsidRDefault="007D56DC" w:rsidP="007D56DC">
            <w:r w:rsidRPr="007D56DC">
              <w:t>Shift/day</w:t>
            </w:r>
          </w:p>
        </w:tc>
      </w:tr>
    </w:tbl>
    <w:p w14:paraId="34E63C78" w14:textId="51A52010" w:rsidR="007D56DC" w:rsidRPr="007D56DC" w:rsidRDefault="007D56DC" w:rsidP="007D56DC">
      <w:r w:rsidRPr="007D56DC">
        <w:t xml:space="preserve">Supports the energy optimization use cases you describe. </w:t>
      </w:r>
      <w:hyperlink r:id="rId14" w:history="1"/>
    </w:p>
    <w:p w14:paraId="7FAAA939" w14:textId="77777777" w:rsidR="007D56DC" w:rsidRPr="007D56DC" w:rsidRDefault="00000000" w:rsidP="007D56DC">
      <w:r>
        <w:pict w14:anchorId="1D4B71A9">
          <v:rect id="_x0000_i1034" style="width:0;height:1.5pt" o:hralign="center" o:hrstd="t" o:hr="t" fillcolor="#a0a0a0" stroked="f"/>
        </w:pict>
      </w:r>
    </w:p>
    <w:p w14:paraId="512AE38C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11) Decision</w:t>
      </w:r>
      <w:r w:rsidRPr="007D56DC">
        <w:rPr>
          <w:b/>
          <w:bCs/>
        </w:rPr>
        <w:noBreakHyphen/>
        <w:t>Making &amp; Agility (Cycle</w:t>
      </w:r>
      <w:r w:rsidRPr="007D56DC">
        <w:rPr>
          <w:b/>
          <w:bCs/>
        </w:rPr>
        <w:noBreakHyphen/>
        <w:t>time to Decision)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1218"/>
        <w:gridCol w:w="3361"/>
        <w:gridCol w:w="1605"/>
      </w:tblGrid>
      <w:tr w:rsidR="007D56DC" w:rsidRPr="007D56DC" w14:paraId="038E8E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56844CD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C246F99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DA15A0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57C7B2F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Source</w:t>
            </w:r>
          </w:p>
        </w:tc>
      </w:tr>
      <w:tr w:rsidR="007D56DC" w:rsidRPr="007D56DC" w14:paraId="041071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0412BC" w14:textId="77777777" w:rsidR="007D56DC" w:rsidRPr="007D56DC" w:rsidRDefault="007D56DC" w:rsidP="007D56DC">
            <w:proofErr w:type="spellStart"/>
            <w:r w:rsidRPr="007D56DC">
              <w:t>issue_detected_ts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4F7D41" w14:textId="77777777" w:rsidR="007D56DC" w:rsidRPr="007D56DC" w:rsidRDefault="007D56DC" w:rsidP="007D56DC">
            <w:r w:rsidRPr="007D56DC">
              <w:t>timestamp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8500FA" w14:textId="77777777" w:rsidR="007D56DC" w:rsidRPr="007D56DC" w:rsidRDefault="007D56DC" w:rsidP="007D56DC">
            <w:r w:rsidRPr="007D56DC">
              <w:t>First detection (alarm/anomaly)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8352E7" w14:textId="77777777" w:rsidR="007D56DC" w:rsidRPr="007D56DC" w:rsidRDefault="007D56DC" w:rsidP="007D56DC">
            <w:r w:rsidRPr="007D56DC">
              <w:t>UNS/Analytics</w:t>
            </w:r>
          </w:p>
        </w:tc>
      </w:tr>
      <w:tr w:rsidR="007D56DC" w:rsidRPr="007D56DC" w14:paraId="096ABD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D30F4A" w14:textId="77777777" w:rsidR="007D56DC" w:rsidRPr="007D56DC" w:rsidRDefault="007D56DC" w:rsidP="007D56DC">
            <w:proofErr w:type="spellStart"/>
            <w:r w:rsidRPr="007D56DC">
              <w:t>decision_ts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FE3CFD" w14:textId="77777777" w:rsidR="007D56DC" w:rsidRPr="007D56DC" w:rsidRDefault="007D56DC" w:rsidP="007D56DC">
            <w:r w:rsidRPr="007D56DC">
              <w:t>timestamp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7664BE" w14:textId="77777777" w:rsidR="007D56DC" w:rsidRPr="007D56DC" w:rsidRDefault="007D56DC" w:rsidP="007D56DC">
            <w:r w:rsidRPr="007D56DC">
              <w:t>Human/machine decision point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0394A8" w14:textId="77777777" w:rsidR="007D56DC" w:rsidRPr="007D56DC" w:rsidRDefault="007D56DC" w:rsidP="007D56DC">
            <w:r w:rsidRPr="007D56DC">
              <w:t>MES</w:t>
            </w:r>
          </w:p>
        </w:tc>
      </w:tr>
      <w:tr w:rsidR="007D56DC" w:rsidRPr="007D56DC" w14:paraId="1CE07E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F035F6" w14:textId="77777777" w:rsidR="007D56DC" w:rsidRPr="007D56DC" w:rsidRDefault="007D56DC" w:rsidP="007D56DC">
            <w:proofErr w:type="spellStart"/>
            <w:r w:rsidRPr="007D56DC">
              <w:t>action_ts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5304A5" w14:textId="77777777" w:rsidR="007D56DC" w:rsidRPr="007D56DC" w:rsidRDefault="007D56DC" w:rsidP="007D56DC">
            <w:r w:rsidRPr="007D56DC">
              <w:t>timestamp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E60575" w14:textId="77777777" w:rsidR="007D56DC" w:rsidRPr="007D56DC" w:rsidRDefault="007D56DC" w:rsidP="007D56DC">
            <w:r w:rsidRPr="007D56DC">
              <w:t>Command executed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6C3956" w14:textId="77777777" w:rsidR="007D56DC" w:rsidRPr="007D56DC" w:rsidRDefault="007D56DC" w:rsidP="007D56DC">
            <w:r w:rsidRPr="007D56DC">
              <w:t>MES/PLC</w:t>
            </w:r>
          </w:p>
        </w:tc>
      </w:tr>
      <w:tr w:rsidR="007D56DC" w:rsidRPr="007D56DC" w14:paraId="655278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59EC38" w14:textId="77777777" w:rsidR="007D56DC" w:rsidRPr="007D56DC" w:rsidRDefault="007D56DC" w:rsidP="007D56DC">
            <w:proofErr w:type="spellStart"/>
            <w:r w:rsidRPr="007D56DC">
              <w:t>decision_cycle_time_sec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C80C8A" w14:textId="77777777" w:rsidR="007D56DC" w:rsidRPr="007D56DC" w:rsidRDefault="007D56DC" w:rsidP="007D56DC">
            <w:r w:rsidRPr="007D56DC">
              <w:t>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95EF0F" w14:textId="77777777" w:rsidR="007D56DC" w:rsidRPr="007D56DC" w:rsidRDefault="007D56DC" w:rsidP="007D56DC">
            <w:proofErr w:type="spellStart"/>
            <w:r w:rsidRPr="007D56DC">
              <w:t>action_ts</w:t>
            </w:r>
            <w:proofErr w:type="spellEnd"/>
            <w:r w:rsidRPr="007D56DC">
              <w:t xml:space="preserve"> - </w:t>
            </w:r>
            <w:proofErr w:type="spellStart"/>
            <w:r w:rsidRPr="007D56DC">
              <w:t>issue_detected_ts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01060F" w14:textId="77777777" w:rsidR="007D56DC" w:rsidRPr="007D56DC" w:rsidRDefault="007D56DC" w:rsidP="007D56DC">
            <w:r w:rsidRPr="007D56DC">
              <w:t>Analytics</w:t>
            </w:r>
          </w:p>
        </w:tc>
      </w:tr>
    </w:tbl>
    <w:p w14:paraId="27D4FF84" w14:textId="46CBD53D" w:rsidR="007D56DC" w:rsidRPr="007D56DC" w:rsidRDefault="007D56DC" w:rsidP="007D56DC">
      <w:r w:rsidRPr="007D56DC">
        <w:t xml:space="preserve">Directly measures the </w:t>
      </w:r>
      <w:r w:rsidRPr="007D56DC">
        <w:rPr>
          <w:b/>
          <w:bCs/>
        </w:rPr>
        <w:t>30–45% decision cycle reduction</w:t>
      </w:r>
      <w:r w:rsidRPr="007D56DC">
        <w:t xml:space="preserve"> in your results. </w:t>
      </w:r>
      <w:hyperlink r:id="rId15" w:history="1"/>
    </w:p>
    <w:p w14:paraId="315B2E8A" w14:textId="77777777" w:rsidR="007D56DC" w:rsidRPr="007D56DC" w:rsidRDefault="00000000" w:rsidP="007D56DC">
      <w:r>
        <w:pict w14:anchorId="7254155E">
          <v:rect id="_x0000_i1035" style="width:0;height:1.5pt" o:hralign="center" o:hrstd="t" o:hr="t" fillcolor="#a0a0a0" stroked="f"/>
        </w:pict>
      </w:r>
    </w:p>
    <w:p w14:paraId="121537D5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12) Analytics Labels &amp; Features (for ML/AI)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7"/>
        <w:gridCol w:w="2433"/>
        <w:gridCol w:w="2470"/>
        <w:gridCol w:w="1484"/>
      </w:tblGrid>
      <w:tr w:rsidR="007D56DC" w:rsidRPr="007D56DC" w14:paraId="5C0B82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0B95BC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lastRenderedPageBreak/>
              <w:t>Field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7C1F57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ACB48D5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3B619E0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Notes</w:t>
            </w:r>
          </w:p>
        </w:tc>
      </w:tr>
      <w:tr w:rsidR="007D56DC" w:rsidRPr="007D56DC" w14:paraId="6C2251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878C8C" w14:textId="77777777" w:rsidR="007D56DC" w:rsidRPr="007D56DC" w:rsidRDefault="007D56DC" w:rsidP="007D56DC">
            <w:proofErr w:type="spellStart"/>
            <w:r w:rsidRPr="007D56DC">
              <w:t>window_id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window_start_ts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window_end_ts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27C06F" w14:textId="77777777" w:rsidR="007D56DC" w:rsidRPr="007D56DC" w:rsidRDefault="007D56DC" w:rsidP="007D56DC">
            <w:r w:rsidRPr="007D56DC">
              <w:t>string/timestamp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0E398B" w14:textId="77777777" w:rsidR="007D56DC" w:rsidRPr="007D56DC" w:rsidRDefault="007D56DC" w:rsidP="007D56DC">
            <w:r w:rsidRPr="007D56DC">
              <w:t>Rolling feature window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C24D75" w14:textId="77777777" w:rsidR="007D56DC" w:rsidRPr="007D56DC" w:rsidRDefault="007D56DC" w:rsidP="007D56DC">
            <w:r w:rsidRPr="007D56DC">
              <w:t>e.g., 5</w:t>
            </w:r>
            <w:r w:rsidRPr="007D56DC">
              <w:noBreakHyphen/>
              <w:t>min, 15</w:t>
            </w:r>
            <w:r w:rsidRPr="007D56DC">
              <w:noBreakHyphen/>
              <w:t>min</w:t>
            </w:r>
          </w:p>
        </w:tc>
      </w:tr>
      <w:tr w:rsidR="007D56DC" w:rsidRPr="007D56DC" w14:paraId="181A28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A44152" w14:textId="77777777" w:rsidR="007D56DC" w:rsidRPr="007D56DC" w:rsidRDefault="007D56DC" w:rsidP="007D56DC">
            <w:r w:rsidRPr="007D56DC">
              <w:t>feature_*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6AE125" w14:textId="77777777" w:rsidR="007D56DC" w:rsidRPr="007D56DC" w:rsidRDefault="007D56DC" w:rsidP="007D56DC">
            <w:r w:rsidRPr="007D56DC">
              <w:t>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4C3A1C" w14:textId="77777777" w:rsidR="007D56DC" w:rsidRPr="007D56DC" w:rsidRDefault="007D56DC" w:rsidP="007D56DC">
            <w:r w:rsidRPr="007D56DC">
              <w:t>Aggregates (mean, std, min/max, slope, counts)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5E0CB4" w14:textId="77777777" w:rsidR="007D56DC" w:rsidRPr="007D56DC" w:rsidRDefault="007D56DC" w:rsidP="007D56DC">
            <w:r w:rsidRPr="007D56DC">
              <w:t>Per tag/asset</w:t>
            </w:r>
          </w:p>
        </w:tc>
      </w:tr>
      <w:tr w:rsidR="007D56DC" w:rsidRPr="007D56DC" w14:paraId="1A3C02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95C77D" w14:textId="77777777" w:rsidR="007D56DC" w:rsidRPr="007D56DC" w:rsidRDefault="007D56DC" w:rsidP="007D56DC">
            <w:r w:rsidRPr="007D56DC">
              <w:t>label_failure_within_24h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12CAD3" w14:textId="77777777" w:rsidR="007D56DC" w:rsidRPr="007D56DC" w:rsidRDefault="007D56DC" w:rsidP="007D56DC">
            <w:r w:rsidRPr="007D56DC">
              <w:t>bool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FBADE9" w14:textId="77777777" w:rsidR="007D56DC" w:rsidRPr="007D56DC" w:rsidRDefault="007D56DC" w:rsidP="007D56DC">
            <w:r w:rsidRPr="007D56DC">
              <w:t xml:space="preserve">For </w:t>
            </w:r>
            <w:proofErr w:type="spellStart"/>
            <w:r w:rsidRPr="007D56DC">
              <w:t>PdM</w:t>
            </w:r>
            <w:proofErr w:type="spellEnd"/>
            <w:r w:rsidRPr="007D56DC">
              <w:t xml:space="preserve"> classification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4B9266" w14:textId="77777777" w:rsidR="007D56DC" w:rsidRPr="007D56DC" w:rsidRDefault="007D56DC" w:rsidP="007D56DC">
            <w:r w:rsidRPr="007D56DC">
              <w:t>From CMMS events</w:t>
            </w:r>
          </w:p>
        </w:tc>
      </w:tr>
      <w:tr w:rsidR="007D56DC" w:rsidRPr="007D56DC" w14:paraId="589712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46876B" w14:textId="77777777" w:rsidR="007D56DC" w:rsidRPr="007D56DC" w:rsidRDefault="007D56DC" w:rsidP="007D56DC">
            <w:proofErr w:type="spellStart"/>
            <w:r w:rsidRPr="007D56DC">
              <w:t>label_quality_pass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C5D104" w14:textId="77777777" w:rsidR="007D56DC" w:rsidRPr="007D56DC" w:rsidRDefault="007D56DC" w:rsidP="007D56DC">
            <w:r w:rsidRPr="007D56DC">
              <w:t>bool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F04252" w14:textId="77777777" w:rsidR="007D56DC" w:rsidRPr="007D56DC" w:rsidRDefault="007D56DC" w:rsidP="007D56DC">
            <w:r w:rsidRPr="007D56DC">
              <w:t>For quality prediction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2D22A6" w14:textId="77777777" w:rsidR="007D56DC" w:rsidRPr="007D56DC" w:rsidRDefault="007D56DC" w:rsidP="007D56DC">
            <w:r w:rsidRPr="007D56DC">
              <w:t>From QA results</w:t>
            </w:r>
          </w:p>
        </w:tc>
      </w:tr>
      <w:tr w:rsidR="007D56DC" w:rsidRPr="007D56DC" w14:paraId="316107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AD63F6" w14:textId="77777777" w:rsidR="007D56DC" w:rsidRPr="007D56DC" w:rsidRDefault="007D56DC" w:rsidP="007D56DC">
            <w:proofErr w:type="spellStart"/>
            <w:r w:rsidRPr="007D56DC">
              <w:t>label_anomaly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E09555" w14:textId="77777777" w:rsidR="007D56DC" w:rsidRPr="007D56DC" w:rsidRDefault="007D56DC" w:rsidP="007D56DC">
            <w:r w:rsidRPr="007D56DC">
              <w:t>bool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CDA3DD" w14:textId="77777777" w:rsidR="007D56DC" w:rsidRPr="007D56DC" w:rsidRDefault="007D56DC" w:rsidP="007D56DC">
            <w:r w:rsidRPr="007D56DC">
              <w:t>From analytics/anomaly detector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1421CA" w14:textId="77777777" w:rsidR="007D56DC" w:rsidRPr="007D56DC" w:rsidRDefault="007D56DC" w:rsidP="007D56DC">
            <w:r w:rsidRPr="007D56DC">
              <w:t>UNS events</w:t>
            </w:r>
          </w:p>
        </w:tc>
      </w:tr>
      <w:tr w:rsidR="007D56DC" w:rsidRPr="007D56DC" w14:paraId="01D4DA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628C75" w14:textId="77777777" w:rsidR="007D56DC" w:rsidRPr="007D56DC" w:rsidRDefault="007D56DC" w:rsidP="007D56DC">
            <w:proofErr w:type="spellStart"/>
            <w:r w:rsidRPr="007D56DC">
              <w:t>model_version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inference_ts</w:t>
            </w:r>
            <w:proofErr w:type="spellEnd"/>
            <w:r w:rsidRPr="007D56DC">
              <w:t>, score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B36322" w14:textId="77777777" w:rsidR="007D56DC" w:rsidRPr="007D56DC" w:rsidRDefault="007D56DC" w:rsidP="007D56DC">
            <w:r w:rsidRPr="007D56DC">
              <w:t>string/timestamp/float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EEE84C" w14:textId="77777777" w:rsidR="007D56DC" w:rsidRPr="007D56DC" w:rsidRDefault="007D56DC" w:rsidP="007D56DC">
            <w:proofErr w:type="spellStart"/>
            <w:r w:rsidRPr="007D56DC">
              <w:t>MLOps</w:t>
            </w:r>
            <w:proofErr w:type="spellEnd"/>
            <w:r w:rsidRPr="007D56DC">
              <w:t xml:space="preserve"> lineage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525006" w14:textId="77777777" w:rsidR="007D56DC" w:rsidRPr="007D56DC" w:rsidRDefault="007D56DC" w:rsidP="007D56DC">
            <w:r w:rsidRPr="007D56DC">
              <w:t>Governance</w:t>
            </w:r>
          </w:p>
        </w:tc>
      </w:tr>
    </w:tbl>
    <w:p w14:paraId="5DD56620" w14:textId="14C04D52" w:rsidR="007D56DC" w:rsidRPr="007D56DC" w:rsidRDefault="007D56DC" w:rsidP="007D56DC">
      <w:r w:rsidRPr="007D56DC">
        <w:t xml:space="preserve">Define </w:t>
      </w:r>
      <w:r w:rsidRPr="007D56DC">
        <w:rPr>
          <w:b/>
          <w:bCs/>
        </w:rPr>
        <w:t>clear labels and feature windows</w:t>
      </w:r>
      <w:r w:rsidRPr="007D56DC">
        <w:t xml:space="preserve"> to replicate the predictive maintenance and quality models described. </w:t>
      </w:r>
      <w:hyperlink r:id="rId16" w:history="1"/>
    </w:p>
    <w:p w14:paraId="5EBBC692" w14:textId="77777777" w:rsidR="007D56DC" w:rsidRPr="007D56DC" w:rsidRDefault="00000000" w:rsidP="007D56DC">
      <w:r>
        <w:pict w14:anchorId="1EC4A119">
          <v:rect id="_x0000_i1036" style="width:0;height:1.5pt" o:hralign="center" o:hrstd="t" o:hr="t" fillcolor="#a0a0a0" stroked="f"/>
        </w:pict>
      </w:r>
    </w:p>
    <w:p w14:paraId="64BDC3ED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13) Governance, Security &amp; Audit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3"/>
        <w:gridCol w:w="1214"/>
        <w:gridCol w:w="3015"/>
        <w:gridCol w:w="1292"/>
      </w:tblGrid>
      <w:tr w:rsidR="007D56DC" w:rsidRPr="007D56DC" w14:paraId="6B18E2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F1242B9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A969510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DE16931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B8D6999" w14:textId="77777777" w:rsidR="007D56DC" w:rsidRPr="007D56DC" w:rsidRDefault="007D56DC" w:rsidP="007D56DC">
            <w:pPr>
              <w:rPr>
                <w:b/>
                <w:bCs/>
              </w:rPr>
            </w:pPr>
            <w:r w:rsidRPr="007D56DC">
              <w:rPr>
                <w:b/>
                <w:bCs/>
              </w:rPr>
              <w:t>Source</w:t>
            </w:r>
          </w:p>
        </w:tc>
      </w:tr>
      <w:tr w:rsidR="007D56DC" w:rsidRPr="007D56DC" w14:paraId="205A05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B74DFA" w14:textId="77777777" w:rsidR="007D56DC" w:rsidRPr="007D56DC" w:rsidRDefault="007D56DC" w:rsidP="007D56DC">
            <w:proofErr w:type="spellStart"/>
            <w:r w:rsidRPr="007D56DC">
              <w:t>schema_version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contract_id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375040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0E9EB0" w14:textId="77777777" w:rsidR="007D56DC" w:rsidRPr="007D56DC" w:rsidRDefault="007D56DC" w:rsidP="007D56DC">
            <w:r w:rsidRPr="007D56DC">
              <w:t>Schema contracts for topics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EA8E17" w14:textId="77777777" w:rsidR="007D56DC" w:rsidRPr="007D56DC" w:rsidRDefault="007D56DC" w:rsidP="007D56DC">
            <w:r w:rsidRPr="007D56DC">
              <w:t>UNS</w:t>
            </w:r>
          </w:p>
        </w:tc>
      </w:tr>
      <w:tr w:rsidR="007D56DC" w:rsidRPr="007D56DC" w14:paraId="0411DC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914D13" w14:textId="77777777" w:rsidR="007D56DC" w:rsidRPr="007D56DC" w:rsidRDefault="007D56DC" w:rsidP="007D56DC">
            <w:proofErr w:type="spellStart"/>
            <w:r w:rsidRPr="007D56DC">
              <w:t>data_quality_flag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validation_rule_id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46A260" w14:textId="77777777" w:rsidR="007D56DC" w:rsidRPr="007D56DC" w:rsidRDefault="007D56DC" w:rsidP="007D56DC">
            <w:r w:rsidRPr="007D56DC">
              <w:t>bool/string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D019DC" w14:textId="77777777" w:rsidR="007D56DC" w:rsidRPr="007D56DC" w:rsidRDefault="007D56DC" w:rsidP="007D56DC">
            <w:r w:rsidRPr="007D56DC">
              <w:t>Rule result &amp; 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7CF6B8" w14:textId="77777777" w:rsidR="007D56DC" w:rsidRPr="007D56DC" w:rsidRDefault="007D56DC" w:rsidP="007D56DC">
            <w:r w:rsidRPr="007D56DC">
              <w:t>DQ service</w:t>
            </w:r>
          </w:p>
        </w:tc>
      </w:tr>
      <w:tr w:rsidR="007D56DC" w:rsidRPr="007D56DC" w14:paraId="6CB7B9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56CDC4" w14:textId="77777777" w:rsidR="007D56DC" w:rsidRPr="007D56DC" w:rsidRDefault="007D56DC" w:rsidP="007D56DC">
            <w:proofErr w:type="spellStart"/>
            <w:r w:rsidRPr="007D56DC">
              <w:t>publisher_client_id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auth_role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20B077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1EC463" w14:textId="77777777" w:rsidR="007D56DC" w:rsidRPr="007D56DC" w:rsidRDefault="007D56DC" w:rsidP="007D56DC">
            <w:r w:rsidRPr="007D56DC">
              <w:t>Who published &amp; privileges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60C6CF" w14:textId="77777777" w:rsidR="007D56DC" w:rsidRPr="007D56DC" w:rsidRDefault="007D56DC" w:rsidP="007D56DC">
            <w:r w:rsidRPr="007D56DC">
              <w:t>Broker/IDP</w:t>
            </w:r>
          </w:p>
        </w:tc>
      </w:tr>
      <w:tr w:rsidR="007D56DC" w:rsidRPr="007D56DC" w14:paraId="63A0CB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566BEE" w14:textId="77777777" w:rsidR="007D56DC" w:rsidRPr="007D56DC" w:rsidRDefault="007D56DC" w:rsidP="007D56DC">
            <w:r w:rsidRPr="007D56DC">
              <w:t xml:space="preserve">checksum, </w:t>
            </w:r>
            <w:proofErr w:type="spellStart"/>
            <w:r w:rsidRPr="007D56DC">
              <w:t>lineage_id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77604E" w14:textId="77777777" w:rsidR="007D56DC" w:rsidRPr="007D56DC" w:rsidRDefault="007D56DC" w:rsidP="007D56DC">
            <w:r w:rsidRPr="007D56DC">
              <w:t>string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B657D2" w14:textId="77777777" w:rsidR="007D56DC" w:rsidRPr="007D56DC" w:rsidRDefault="007D56DC" w:rsidP="007D56DC">
            <w:r w:rsidRPr="007D56DC">
              <w:t>Integrity &amp; pipeline lineage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53D1B5" w14:textId="77777777" w:rsidR="007D56DC" w:rsidRPr="007D56DC" w:rsidRDefault="007D56DC" w:rsidP="007D56DC">
            <w:r w:rsidRPr="007D56DC">
              <w:t>ETL/</w:t>
            </w:r>
            <w:proofErr w:type="spellStart"/>
            <w:r w:rsidRPr="007D56DC">
              <w:t>MLOps</w:t>
            </w:r>
            <w:proofErr w:type="spellEnd"/>
          </w:p>
        </w:tc>
      </w:tr>
      <w:tr w:rsidR="007D56DC" w:rsidRPr="007D56DC" w14:paraId="302D27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BEB4CE" w14:textId="77777777" w:rsidR="007D56DC" w:rsidRPr="007D56DC" w:rsidRDefault="007D56DC" w:rsidP="007D56DC">
            <w:proofErr w:type="spellStart"/>
            <w:r w:rsidRPr="007D56DC">
              <w:t>pii_flag</w:t>
            </w:r>
            <w:proofErr w:type="spellEnd"/>
            <w:r w:rsidRPr="007D56DC">
              <w:t xml:space="preserve">, </w:t>
            </w:r>
            <w:proofErr w:type="spellStart"/>
            <w:r w:rsidRPr="007D56DC">
              <w:t>export_control_flag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2AFB08" w14:textId="77777777" w:rsidR="007D56DC" w:rsidRPr="007D56DC" w:rsidRDefault="007D56DC" w:rsidP="007D56DC">
            <w:r w:rsidRPr="007D56DC">
              <w:t>bool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ED4497" w14:textId="77777777" w:rsidR="007D56DC" w:rsidRPr="007D56DC" w:rsidRDefault="007D56DC" w:rsidP="007D56DC">
            <w:r w:rsidRPr="007D56DC">
              <w:t>Compliance tagging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6D10DF" w14:textId="77777777" w:rsidR="007D56DC" w:rsidRPr="007D56DC" w:rsidRDefault="007D56DC" w:rsidP="007D56DC">
            <w:r w:rsidRPr="007D56DC">
              <w:t>DGC</w:t>
            </w:r>
          </w:p>
        </w:tc>
      </w:tr>
    </w:tbl>
    <w:p w14:paraId="4F5D0026" w14:textId="3062F332" w:rsidR="007D56DC" w:rsidRPr="007D56DC" w:rsidRDefault="007D56DC" w:rsidP="007D56DC">
      <w:r w:rsidRPr="007D56DC">
        <w:t>Matches your call</w:t>
      </w:r>
      <w:r w:rsidRPr="007D56DC">
        <w:noBreakHyphen/>
        <w:t xml:space="preserve">outs on </w:t>
      </w:r>
      <w:r w:rsidRPr="007D56DC">
        <w:rPr>
          <w:b/>
          <w:bCs/>
        </w:rPr>
        <w:t>data governance, security, and regulatory</w:t>
      </w:r>
      <w:r w:rsidRPr="007D56DC">
        <w:t xml:space="preserve"> requirements. </w:t>
      </w:r>
      <w:hyperlink r:id="rId17" w:history="1"/>
    </w:p>
    <w:p w14:paraId="3DDB8460" w14:textId="77777777" w:rsidR="007D56DC" w:rsidRPr="007D56DC" w:rsidRDefault="00000000" w:rsidP="007D56DC">
      <w:r>
        <w:lastRenderedPageBreak/>
        <w:pict w14:anchorId="78650FEC">
          <v:rect id="_x0000_i1037" style="width:0;height:1.5pt" o:hralign="center" o:hrstd="t" o:hr="t" fillcolor="#a0a0a0" stroked="f"/>
        </w:pict>
      </w:r>
    </w:p>
    <w:p w14:paraId="29723729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14) Topic Naming &amp; Time Standards (UNS conventions)</w:t>
      </w:r>
    </w:p>
    <w:p w14:paraId="1DBAE308" w14:textId="329A5A00" w:rsidR="007D56DC" w:rsidRPr="007D56DC" w:rsidRDefault="007D56DC" w:rsidP="007D56DC">
      <w:pPr>
        <w:numPr>
          <w:ilvl w:val="0"/>
          <w:numId w:val="1"/>
        </w:numPr>
      </w:pPr>
      <w:r w:rsidRPr="007D56DC">
        <w:rPr>
          <w:b/>
          <w:bCs/>
        </w:rPr>
        <w:t>Topic path</w:t>
      </w:r>
      <w:r w:rsidRPr="007D56DC">
        <w:t>: Site/Area/Line/Asset/</w:t>
      </w:r>
      <w:proofErr w:type="spellStart"/>
      <w:r w:rsidRPr="007D56DC">
        <w:t>SubAsset</w:t>
      </w:r>
      <w:proofErr w:type="spellEnd"/>
      <w:r w:rsidRPr="007D56DC">
        <w:t>/Parameter (no spaces</w:t>
      </w:r>
      <w:r w:rsidR="00C10A22">
        <w:t>,</w:t>
      </w:r>
      <w:r w:rsidRPr="007D56DC">
        <w:t xml:space="preserve"> use CamelCase</w:t>
      </w:r>
      <w:r w:rsidR="00C10A22">
        <w:t>,</w:t>
      </w:r>
      <w:r w:rsidRPr="007D56DC">
        <w:t xml:space="preserve"> versioned schemas)</w:t>
      </w:r>
    </w:p>
    <w:p w14:paraId="25A47A28" w14:textId="77777777" w:rsidR="007D56DC" w:rsidRPr="007D56DC" w:rsidRDefault="007D56DC" w:rsidP="007D56DC">
      <w:pPr>
        <w:numPr>
          <w:ilvl w:val="0"/>
          <w:numId w:val="1"/>
        </w:numPr>
      </w:pPr>
      <w:r w:rsidRPr="007D56DC">
        <w:rPr>
          <w:b/>
          <w:bCs/>
        </w:rPr>
        <w:t>Timestamps</w:t>
      </w:r>
      <w:r w:rsidRPr="007D56DC">
        <w:t xml:space="preserve">: Store as </w:t>
      </w:r>
      <w:r w:rsidRPr="007D56DC">
        <w:rPr>
          <w:b/>
          <w:bCs/>
        </w:rPr>
        <w:t>UTC</w:t>
      </w:r>
      <w:r w:rsidRPr="007D56DC">
        <w:t xml:space="preserve"> with original timezone captured in a separate field (</w:t>
      </w:r>
      <w:proofErr w:type="spellStart"/>
      <w:r w:rsidRPr="007D56DC">
        <w:t>tz_offset</w:t>
      </w:r>
      <w:proofErr w:type="spellEnd"/>
      <w:r w:rsidRPr="007D56DC">
        <w:t>)</w:t>
      </w:r>
    </w:p>
    <w:p w14:paraId="31EF189D" w14:textId="2C26A5FD" w:rsidR="007D56DC" w:rsidRPr="007D56DC" w:rsidRDefault="007D56DC" w:rsidP="007D56DC">
      <w:pPr>
        <w:numPr>
          <w:ilvl w:val="0"/>
          <w:numId w:val="1"/>
        </w:numPr>
      </w:pPr>
      <w:r w:rsidRPr="007D56DC">
        <w:rPr>
          <w:b/>
          <w:bCs/>
        </w:rPr>
        <w:t>Units</w:t>
      </w:r>
      <w:r w:rsidRPr="007D56DC">
        <w:t xml:space="preserve">: Normalize to </w:t>
      </w:r>
      <w:r w:rsidRPr="007D56DC">
        <w:rPr>
          <w:b/>
          <w:bCs/>
        </w:rPr>
        <w:t>SI units</w:t>
      </w:r>
      <w:r w:rsidRPr="007D56DC">
        <w:t xml:space="preserve"> at ingest</w:t>
      </w:r>
      <w:r w:rsidR="00C10A22">
        <w:t>,</w:t>
      </w:r>
      <w:r w:rsidRPr="007D56DC">
        <w:t xml:space="preserve"> persist original in _</w:t>
      </w:r>
      <w:proofErr w:type="spellStart"/>
      <w:r w:rsidRPr="007D56DC">
        <w:t>raw_unit</w:t>
      </w:r>
      <w:proofErr w:type="spellEnd"/>
      <w:r w:rsidRPr="007D56DC">
        <w:t xml:space="preserve"> if needed</w:t>
      </w:r>
    </w:p>
    <w:p w14:paraId="3C900ED6" w14:textId="522DE180" w:rsidR="007D56DC" w:rsidRPr="007D56DC" w:rsidRDefault="007D56DC" w:rsidP="007D56DC">
      <w:pPr>
        <w:numPr>
          <w:ilvl w:val="0"/>
          <w:numId w:val="1"/>
        </w:numPr>
      </w:pPr>
      <w:r w:rsidRPr="007D56DC">
        <w:rPr>
          <w:b/>
          <w:bCs/>
        </w:rPr>
        <w:t>Granularity</w:t>
      </w:r>
      <w:r w:rsidRPr="007D56DC">
        <w:t>: Telemetry at native sample rate</w:t>
      </w:r>
      <w:r w:rsidR="00C10A22">
        <w:t>,</w:t>
      </w:r>
      <w:r w:rsidRPr="007D56DC">
        <w:t xml:space="preserve"> aggregate gold tables at </w:t>
      </w:r>
      <w:r w:rsidRPr="007D56DC">
        <w:rPr>
          <w:b/>
          <w:bCs/>
        </w:rPr>
        <w:t>5</w:t>
      </w:r>
      <w:r w:rsidRPr="007D56DC">
        <w:rPr>
          <w:b/>
          <w:bCs/>
        </w:rPr>
        <w:noBreakHyphen/>
        <w:t>sec / 1</w:t>
      </w:r>
      <w:r w:rsidRPr="007D56DC">
        <w:rPr>
          <w:b/>
          <w:bCs/>
        </w:rPr>
        <w:noBreakHyphen/>
        <w:t>min / 15</w:t>
      </w:r>
      <w:r w:rsidRPr="007D56DC">
        <w:rPr>
          <w:b/>
          <w:bCs/>
        </w:rPr>
        <w:noBreakHyphen/>
        <w:t>min</w:t>
      </w:r>
      <w:r w:rsidRPr="007D56DC">
        <w:t xml:space="preserve"> layers</w:t>
      </w:r>
    </w:p>
    <w:p w14:paraId="7D95EC60" w14:textId="7B4609D1" w:rsidR="007D56DC" w:rsidRPr="007D56DC" w:rsidRDefault="007D56DC" w:rsidP="007D56DC">
      <w:pPr>
        <w:numPr>
          <w:ilvl w:val="0"/>
          <w:numId w:val="1"/>
        </w:numPr>
      </w:pPr>
      <w:r w:rsidRPr="007D56DC">
        <w:rPr>
          <w:b/>
          <w:bCs/>
        </w:rPr>
        <w:t>Keys</w:t>
      </w:r>
      <w:r w:rsidRPr="007D56DC">
        <w:t xml:space="preserve">: Use </w:t>
      </w:r>
      <w:r w:rsidRPr="007D56DC">
        <w:rPr>
          <w:b/>
          <w:bCs/>
        </w:rPr>
        <w:t>surrogate integer keys</w:t>
      </w:r>
      <w:r w:rsidRPr="007D56DC">
        <w:t xml:space="preserve"> in fact tables for performance</w:t>
      </w:r>
      <w:r w:rsidR="00C10A22">
        <w:t>,</w:t>
      </w:r>
      <w:r w:rsidRPr="007D56DC">
        <w:t xml:space="preserve"> retain business keys for lineage</w:t>
      </w:r>
    </w:p>
    <w:p w14:paraId="7B9A0766" w14:textId="5F1885AD" w:rsidR="007D56DC" w:rsidRPr="007D56DC" w:rsidRDefault="007D56DC" w:rsidP="007D56DC">
      <w:r w:rsidRPr="007D56DC">
        <w:t>These conventions operationalize the “</w:t>
      </w:r>
      <w:r w:rsidRPr="007D56DC">
        <w:rPr>
          <w:b/>
          <w:bCs/>
        </w:rPr>
        <w:t>single source of truth</w:t>
      </w:r>
      <w:r w:rsidRPr="007D56DC">
        <w:t xml:space="preserve"> via UNS” that your paper prescribes. </w:t>
      </w:r>
      <w:hyperlink r:id="rId18" w:history="1"/>
    </w:p>
    <w:p w14:paraId="5F1ABCE1" w14:textId="77777777" w:rsidR="007D56DC" w:rsidRPr="007D56DC" w:rsidRDefault="00000000" w:rsidP="007D56DC">
      <w:r>
        <w:pict w14:anchorId="5820DAC0">
          <v:rect id="_x0000_i1038" style="width:0;height:1.5pt" o:hralign="center" o:hrstd="t" o:hr="t" fillcolor="#a0a0a0" stroked="f"/>
        </w:pict>
      </w:r>
    </w:p>
    <w:p w14:paraId="1FCCE213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15) Minimal “MVP” Dataset for a Pilot</w:t>
      </w:r>
    </w:p>
    <w:p w14:paraId="1209C0AE" w14:textId="77777777" w:rsidR="007D56DC" w:rsidRPr="007D56DC" w:rsidRDefault="007D56DC" w:rsidP="007D56DC">
      <w:r w:rsidRPr="007D56DC">
        <w:t>If you need to start small and still prove value in 4–6 weeks:</w:t>
      </w:r>
    </w:p>
    <w:p w14:paraId="1B319B85" w14:textId="4ACD26BF" w:rsidR="007D56DC" w:rsidRPr="007D56DC" w:rsidRDefault="007D56DC" w:rsidP="007D56DC">
      <w:pPr>
        <w:numPr>
          <w:ilvl w:val="0"/>
          <w:numId w:val="2"/>
        </w:numPr>
      </w:pPr>
      <w:r w:rsidRPr="007D56DC">
        <w:rPr>
          <w:b/>
          <w:bCs/>
        </w:rPr>
        <w:t>Orders &amp; Execution</w:t>
      </w:r>
      <w:r w:rsidRPr="007D56DC">
        <w:t xml:space="preserve">: </w:t>
      </w:r>
      <w:proofErr w:type="spellStart"/>
      <w:r w:rsidRPr="007D56DC">
        <w:t>order_id</w:t>
      </w:r>
      <w:proofErr w:type="spellEnd"/>
      <w:r w:rsidRPr="007D56DC">
        <w:t xml:space="preserve">, </w:t>
      </w:r>
      <w:proofErr w:type="spellStart"/>
      <w:r w:rsidRPr="007D56DC">
        <w:t>operation_id</w:t>
      </w:r>
      <w:proofErr w:type="spellEnd"/>
      <w:r w:rsidRPr="007D56DC">
        <w:t xml:space="preserve">, </w:t>
      </w:r>
      <w:proofErr w:type="spellStart"/>
      <w:r w:rsidRPr="007D56DC">
        <w:t>product_id</w:t>
      </w:r>
      <w:proofErr w:type="spellEnd"/>
      <w:r w:rsidRPr="007D56DC">
        <w:t xml:space="preserve">, </w:t>
      </w:r>
      <w:proofErr w:type="spellStart"/>
      <w:r w:rsidRPr="007D56DC">
        <w:t>scheduled_start</w:t>
      </w:r>
      <w:proofErr w:type="spellEnd"/>
      <w:r w:rsidRPr="007D56DC">
        <w:t xml:space="preserve">/end, </w:t>
      </w:r>
      <w:proofErr w:type="spellStart"/>
      <w:r w:rsidRPr="007D56DC">
        <w:t>actual_start</w:t>
      </w:r>
      <w:proofErr w:type="spellEnd"/>
      <w:r w:rsidRPr="007D56DC">
        <w:t xml:space="preserve">/end, </w:t>
      </w:r>
      <w:proofErr w:type="spellStart"/>
      <w:r w:rsidRPr="007D56DC">
        <w:t>qty_good</w:t>
      </w:r>
      <w:proofErr w:type="spellEnd"/>
      <w:r w:rsidRPr="007D56DC">
        <w:t xml:space="preserve">/scrap (MES) </w:t>
      </w:r>
      <w:hyperlink r:id="rId19" w:history="1"/>
    </w:p>
    <w:p w14:paraId="5927FBA8" w14:textId="3B54529E" w:rsidR="007D56DC" w:rsidRPr="007D56DC" w:rsidRDefault="007D56DC" w:rsidP="007D56DC">
      <w:pPr>
        <w:numPr>
          <w:ilvl w:val="0"/>
          <w:numId w:val="2"/>
        </w:numPr>
      </w:pPr>
      <w:r w:rsidRPr="007D56DC">
        <w:rPr>
          <w:b/>
          <w:bCs/>
        </w:rPr>
        <w:t>Telemetry</w:t>
      </w:r>
      <w:r w:rsidRPr="007D56DC">
        <w:t xml:space="preserve">: </w:t>
      </w:r>
      <w:proofErr w:type="spellStart"/>
      <w:r w:rsidRPr="007D56DC">
        <w:t>asset_id</w:t>
      </w:r>
      <w:proofErr w:type="spellEnd"/>
      <w:r w:rsidRPr="007D56DC">
        <w:t xml:space="preserve">, </w:t>
      </w:r>
      <w:proofErr w:type="spellStart"/>
      <w:r w:rsidRPr="007D56DC">
        <w:t>tag_name</w:t>
      </w:r>
      <w:proofErr w:type="spellEnd"/>
      <w:r w:rsidRPr="007D56DC">
        <w:t xml:space="preserve">, timestamp, value, unit, state, </w:t>
      </w:r>
      <w:proofErr w:type="spellStart"/>
      <w:r w:rsidRPr="007D56DC">
        <w:t>reason_code</w:t>
      </w:r>
      <w:proofErr w:type="spellEnd"/>
      <w:r w:rsidRPr="007D56DC">
        <w:t xml:space="preserve"> (IIoT/UNS) </w:t>
      </w:r>
      <w:hyperlink r:id="rId20" w:history="1"/>
    </w:p>
    <w:p w14:paraId="6DEE3AAA" w14:textId="2CF23A16" w:rsidR="007D56DC" w:rsidRPr="007D56DC" w:rsidRDefault="007D56DC" w:rsidP="007D56DC">
      <w:pPr>
        <w:numPr>
          <w:ilvl w:val="0"/>
          <w:numId w:val="2"/>
        </w:numPr>
      </w:pPr>
      <w:r w:rsidRPr="007D56DC">
        <w:rPr>
          <w:b/>
          <w:bCs/>
        </w:rPr>
        <w:t>Quality</w:t>
      </w:r>
      <w:r w:rsidRPr="007D56DC">
        <w:t xml:space="preserve">: </w:t>
      </w:r>
      <w:proofErr w:type="spellStart"/>
      <w:r w:rsidRPr="007D56DC">
        <w:t>inspection_id</w:t>
      </w:r>
      <w:proofErr w:type="spellEnd"/>
      <w:r w:rsidRPr="007D56DC">
        <w:t xml:space="preserve">, </w:t>
      </w:r>
      <w:proofErr w:type="spellStart"/>
      <w:r w:rsidRPr="007D56DC">
        <w:t>test_code</w:t>
      </w:r>
      <w:proofErr w:type="spellEnd"/>
      <w:r w:rsidRPr="007D56DC">
        <w:t xml:space="preserve">, </w:t>
      </w:r>
      <w:proofErr w:type="spellStart"/>
      <w:r w:rsidRPr="007D56DC">
        <w:t>test_result</w:t>
      </w:r>
      <w:proofErr w:type="spellEnd"/>
      <w:r w:rsidRPr="007D56DC">
        <w:t xml:space="preserve">, </w:t>
      </w:r>
      <w:proofErr w:type="spellStart"/>
      <w:r w:rsidRPr="007D56DC">
        <w:t>result_status</w:t>
      </w:r>
      <w:proofErr w:type="spellEnd"/>
      <w:r w:rsidRPr="007D56DC">
        <w:t xml:space="preserve">, </w:t>
      </w:r>
      <w:proofErr w:type="spellStart"/>
      <w:r w:rsidRPr="007D56DC">
        <w:t>defect_code</w:t>
      </w:r>
      <w:proofErr w:type="spellEnd"/>
      <w:r w:rsidRPr="007D56DC">
        <w:t xml:space="preserve"> (QA/LIMS) </w:t>
      </w:r>
      <w:hyperlink r:id="rId21" w:history="1"/>
    </w:p>
    <w:p w14:paraId="674D7568" w14:textId="63AB2ACB" w:rsidR="007D56DC" w:rsidRPr="007D56DC" w:rsidRDefault="007D56DC" w:rsidP="007D56DC">
      <w:pPr>
        <w:numPr>
          <w:ilvl w:val="0"/>
          <w:numId w:val="2"/>
        </w:numPr>
      </w:pPr>
      <w:r w:rsidRPr="007D56DC">
        <w:rPr>
          <w:b/>
          <w:bCs/>
        </w:rPr>
        <w:t>Maintenance</w:t>
      </w:r>
      <w:r w:rsidRPr="007D56DC">
        <w:t xml:space="preserve">: </w:t>
      </w:r>
      <w:proofErr w:type="spellStart"/>
      <w:r w:rsidRPr="007D56DC">
        <w:t>work_order_id</w:t>
      </w:r>
      <w:proofErr w:type="spellEnd"/>
      <w:r w:rsidRPr="007D56DC">
        <w:t xml:space="preserve">, </w:t>
      </w:r>
      <w:proofErr w:type="spellStart"/>
      <w:r w:rsidRPr="007D56DC">
        <w:t>maintenance_type</w:t>
      </w:r>
      <w:proofErr w:type="spellEnd"/>
      <w:r w:rsidRPr="007D56DC">
        <w:t xml:space="preserve">, </w:t>
      </w:r>
      <w:proofErr w:type="spellStart"/>
      <w:r w:rsidRPr="007D56DC">
        <w:t>failure_mode</w:t>
      </w:r>
      <w:proofErr w:type="spellEnd"/>
      <w:r w:rsidRPr="007D56DC">
        <w:t xml:space="preserve">, start/end, </w:t>
      </w:r>
      <w:proofErr w:type="spellStart"/>
      <w:r w:rsidRPr="007D56DC">
        <w:t>duration_min</w:t>
      </w:r>
      <w:proofErr w:type="spellEnd"/>
      <w:r w:rsidRPr="007D56DC">
        <w:t xml:space="preserve"> (CMMS) </w:t>
      </w:r>
      <w:hyperlink r:id="rId22" w:history="1"/>
    </w:p>
    <w:p w14:paraId="219DF51E" w14:textId="38958E8E" w:rsidR="007D56DC" w:rsidRPr="007D56DC" w:rsidRDefault="007D56DC" w:rsidP="007D56DC">
      <w:pPr>
        <w:numPr>
          <w:ilvl w:val="0"/>
          <w:numId w:val="2"/>
        </w:numPr>
      </w:pPr>
      <w:r w:rsidRPr="007D56DC">
        <w:rPr>
          <w:b/>
          <w:bCs/>
        </w:rPr>
        <w:t>Events</w:t>
      </w:r>
      <w:r w:rsidRPr="007D56DC">
        <w:t xml:space="preserve">: </w:t>
      </w:r>
      <w:proofErr w:type="spellStart"/>
      <w:r w:rsidRPr="007D56DC">
        <w:t>event_id</w:t>
      </w:r>
      <w:proofErr w:type="spellEnd"/>
      <w:r w:rsidRPr="007D56DC">
        <w:t xml:space="preserve">, </w:t>
      </w:r>
      <w:proofErr w:type="spellStart"/>
      <w:r w:rsidRPr="007D56DC">
        <w:t>event_type</w:t>
      </w:r>
      <w:proofErr w:type="spellEnd"/>
      <w:r w:rsidRPr="007D56DC">
        <w:t xml:space="preserve">, </w:t>
      </w:r>
      <w:proofErr w:type="spellStart"/>
      <w:r w:rsidRPr="007D56DC">
        <w:t>publisher_node</w:t>
      </w:r>
      <w:proofErr w:type="spellEnd"/>
      <w:r w:rsidRPr="007D56DC">
        <w:t xml:space="preserve">, </w:t>
      </w:r>
      <w:proofErr w:type="spellStart"/>
      <w:r w:rsidRPr="007D56DC">
        <w:t>subscriber_node</w:t>
      </w:r>
      <w:proofErr w:type="spellEnd"/>
      <w:r w:rsidRPr="007D56DC">
        <w:t xml:space="preserve">, </w:t>
      </w:r>
      <w:proofErr w:type="spellStart"/>
      <w:r w:rsidRPr="007D56DC">
        <w:t>event_ts</w:t>
      </w:r>
      <w:proofErr w:type="spellEnd"/>
      <w:r w:rsidRPr="007D56DC">
        <w:t xml:space="preserve"> (UNS) </w:t>
      </w:r>
      <w:hyperlink r:id="rId23" w:history="1"/>
    </w:p>
    <w:p w14:paraId="3F6ED3A9" w14:textId="77777777" w:rsidR="00C10A22" w:rsidRDefault="007D56DC" w:rsidP="007D56DC">
      <w:r w:rsidRPr="007D56DC">
        <w:t xml:space="preserve">This set alone lets you compute: </w:t>
      </w:r>
      <w:r w:rsidRPr="007D56DC">
        <w:rPr>
          <w:b/>
          <w:bCs/>
        </w:rPr>
        <w:t xml:space="preserve">OEE, FPY, downtime Pareto, decision cycle time, </w:t>
      </w:r>
      <w:proofErr w:type="spellStart"/>
      <w:r w:rsidRPr="007D56DC">
        <w:rPr>
          <w:b/>
          <w:bCs/>
        </w:rPr>
        <w:t>PdM</w:t>
      </w:r>
      <w:proofErr w:type="spellEnd"/>
      <w:r w:rsidRPr="007D56DC">
        <w:rPr>
          <w:b/>
          <w:bCs/>
        </w:rPr>
        <w:t xml:space="preserve"> labels</w:t>
      </w:r>
      <w:r w:rsidRPr="007D56DC">
        <w:t xml:space="preserve">, and correlate </w:t>
      </w:r>
      <w:r w:rsidRPr="007D56DC">
        <w:rPr>
          <w:b/>
          <w:bCs/>
        </w:rPr>
        <w:t>defects ↔ parameters ↔ lots</w:t>
      </w:r>
      <w:r w:rsidRPr="007D56DC">
        <w:t xml:space="preserve">. </w:t>
      </w:r>
    </w:p>
    <w:p w14:paraId="43D14DAD" w14:textId="4ACC5347" w:rsidR="007D56DC" w:rsidRPr="00C10A22" w:rsidRDefault="00C10A22" w:rsidP="007D56DC">
      <w:r w:rsidRPr="00C10A22">
        <w:rPr>
          <w:b/>
          <w:bCs/>
        </w:rPr>
        <w:t>Excel Data Descriptions</w:t>
      </w:r>
      <w:hyperlink r:id="rId24" w:history="1"/>
    </w:p>
    <w:p w14:paraId="5C522AAA" w14:textId="77777777" w:rsidR="007D56DC" w:rsidRPr="007D56DC" w:rsidRDefault="007D56DC" w:rsidP="00C10A22">
      <w:r w:rsidRPr="007D56DC">
        <w:t>Tabs per domain (Dimensions, Production, Telemetry, Quality, Maintenance, Events, Analytics, Governance)</w:t>
      </w:r>
    </w:p>
    <w:p w14:paraId="573BA0FC" w14:textId="77777777" w:rsidR="007D56DC" w:rsidRPr="007D56DC" w:rsidRDefault="007D56DC" w:rsidP="007D56DC">
      <w:pPr>
        <w:numPr>
          <w:ilvl w:val="0"/>
          <w:numId w:val="3"/>
        </w:numPr>
      </w:pPr>
      <w:r w:rsidRPr="007D56DC">
        <w:lastRenderedPageBreak/>
        <w:t xml:space="preserve">Columns: </w:t>
      </w:r>
      <w:r w:rsidRPr="007D56DC">
        <w:rPr>
          <w:i/>
          <w:iCs/>
        </w:rPr>
        <w:t>Field Name, Type, Description, Allowed Values, Source, Grain, Required, Owner, Quality Rules</w:t>
      </w:r>
    </w:p>
    <w:p w14:paraId="5718D758" w14:textId="77777777" w:rsidR="007D56DC" w:rsidRPr="007D56DC" w:rsidRDefault="007D56DC" w:rsidP="007D56DC">
      <w:r w:rsidRPr="007D56DC">
        <w:rPr>
          <w:b/>
          <w:bCs/>
        </w:rPr>
        <w:t>Tabs</w:t>
      </w:r>
    </w:p>
    <w:p w14:paraId="6F0A239B" w14:textId="39F504A3" w:rsidR="007D56DC" w:rsidRPr="007D56DC" w:rsidRDefault="007D56DC" w:rsidP="007D56DC">
      <w:pPr>
        <w:numPr>
          <w:ilvl w:val="0"/>
          <w:numId w:val="5"/>
        </w:numPr>
      </w:pPr>
      <w:r w:rsidRPr="007D56DC">
        <w:rPr>
          <w:b/>
          <w:bCs/>
        </w:rPr>
        <w:t>README</w:t>
      </w:r>
      <w:r w:rsidRPr="007D56DC">
        <w:t xml:space="preserve"> – scope, how to use, and a note that the data </w:t>
      </w:r>
      <w:r w:rsidR="00C10A22">
        <w:t>are described</w:t>
      </w:r>
    </w:p>
    <w:p w14:paraId="7304ECF0" w14:textId="77777777" w:rsidR="007D56DC" w:rsidRPr="007D56DC" w:rsidRDefault="007D56DC" w:rsidP="007D56DC">
      <w:pPr>
        <w:numPr>
          <w:ilvl w:val="0"/>
          <w:numId w:val="5"/>
        </w:numPr>
      </w:pPr>
      <w:proofErr w:type="spellStart"/>
      <w:r w:rsidRPr="007D56DC">
        <w:rPr>
          <w:b/>
          <w:bCs/>
        </w:rPr>
        <w:t>DataDictionary</w:t>
      </w:r>
      <w:proofErr w:type="spellEnd"/>
      <w:r w:rsidRPr="007D56DC">
        <w:t xml:space="preserve"> – formal schema (Field Name, Type, Description, Source, Grain, Required, Owner, Quality Rules).</w:t>
      </w:r>
    </w:p>
    <w:p w14:paraId="1F02A84E" w14:textId="77777777" w:rsidR="007D56DC" w:rsidRPr="007D56DC" w:rsidRDefault="007D56DC" w:rsidP="007D56DC">
      <w:pPr>
        <w:numPr>
          <w:ilvl w:val="0"/>
          <w:numId w:val="5"/>
        </w:numPr>
      </w:pPr>
      <w:r w:rsidRPr="007D56DC">
        <w:rPr>
          <w:b/>
          <w:bCs/>
        </w:rPr>
        <w:t>Dimensions</w:t>
      </w:r>
      <w:r w:rsidRPr="007D56DC">
        <w:t xml:space="preserve"> – site/line/asset/topic master.</w:t>
      </w:r>
    </w:p>
    <w:p w14:paraId="43FF6837" w14:textId="77777777" w:rsidR="007D56DC" w:rsidRPr="007D56DC" w:rsidRDefault="007D56DC" w:rsidP="007D56DC">
      <w:pPr>
        <w:numPr>
          <w:ilvl w:val="0"/>
          <w:numId w:val="5"/>
        </w:numPr>
      </w:pPr>
      <w:proofErr w:type="spellStart"/>
      <w:r w:rsidRPr="007D56DC">
        <w:rPr>
          <w:b/>
          <w:bCs/>
        </w:rPr>
        <w:t>Production_Orders</w:t>
      </w:r>
      <w:proofErr w:type="spellEnd"/>
      <w:r w:rsidRPr="007D56DC">
        <w:t xml:space="preserve"> – baseline (Jan</w:t>
      </w:r>
      <w:r w:rsidRPr="007D56DC">
        <w:noBreakHyphen/>
        <w:t>2025) vs post</w:t>
      </w:r>
      <w:r w:rsidRPr="007D56DC">
        <w:noBreakHyphen/>
        <w:t>implementation (Jan</w:t>
      </w:r>
      <w:r w:rsidRPr="007D56DC">
        <w:noBreakHyphen/>
        <w:t>2026) orders and outputs.</w:t>
      </w:r>
    </w:p>
    <w:p w14:paraId="384DE271" w14:textId="77777777" w:rsidR="007D56DC" w:rsidRPr="007D56DC" w:rsidRDefault="007D56DC" w:rsidP="007D56DC">
      <w:pPr>
        <w:numPr>
          <w:ilvl w:val="0"/>
          <w:numId w:val="5"/>
        </w:numPr>
      </w:pPr>
      <w:r w:rsidRPr="007D56DC">
        <w:rPr>
          <w:b/>
          <w:bCs/>
        </w:rPr>
        <w:t>Telemetry</w:t>
      </w:r>
      <w:r w:rsidRPr="007D56DC">
        <w:t xml:space="preserve"> – daily planned minutes, downtime, runtime, and performance rate by line (for OEE).</w:t>
      </w:r>
    </w:p>
    <w:p w14:paraId="1EF4E870" w14:textId="77777777" w:rsidR="007D56DC" w:rsidRPr="007D56DC" w:rsidRDefault="007D56DC" w:rsidP="007D56DC">
      <w:pPr>
        <w:numPr>
          <w:ilvl w:val="0"/>
          <w:numId w:val="5"/>
        </w:numPr>
      </w:pPr>
      <w:proofErr w:type="spellStart"/>
      <w:r w:rsidRPr="007D56DC">
        <w:rPr>
          <w:b/>
          <w:bCs/>
        </w:rPr>
        <w:t>Quality_Inspections</w:t>
      </w:r>
      <w:proofErr w:type="spellEnd"/>
      <w:r w:rsidRPr="007D56DC">
        <w:t xml:space="preserve"> – inspection outcomes (pass/fail with defect taxonomy).</w:t>
      </w:r>
    </w:p>
    <w:p w14:paraId="3485CCEE" w14:textId="77777777" w:rsidR="007D56DC" w:rsidRPr="007D56DC" w:rsidRDefault="007D56DC" w:rsidP="007D56DC">
      <w:pPr>
        <w:numPr>
          <w:ilvl w:val="0"/>
          <w:numId w:val="5"/>
        </w:numPr>
      </w:pPr>
      <w:proofErr w:type="spellStart"/>
      <w:r w:rsidRPr="007D56DC">
        <w:rPr>
          <w:b/>
          <w:bCs/>
        </w:rPr>
        <w:t>Maintenance_WO</w:t>
      </w:r>
      <w:proofErr w:type="spellEnd"/>
      <w:r w:rsidRPr="007D56DC">
        <w:t xml:space="preserve"> – work orders with duration, cost, and type (reactive/preventive/predictive).</w:t>
      </w:r>
    </w:p>
    <w:p w14:paraId="0C13A1CD" w14:textId="77777777" w:rsidR="007D56DC" w:rsidRPr="007D56DC" w:rsidRDefault="007D56DC" w:rsidP="007D56DC">
      <w:pPr>
        <w:numPr>
          <w:ilvl w:val="0"/>
          <w:numId w:val="5"/>
        </w:numPr>
      </w:pPr>
      <w:proofErr w:type="spellStart"/>
      <w:r w:rsidRPr="007D56DC">
        <w:rPr>
          <w:b/>
          <w:bCs/>
        </w:rPr>
        <w:t>Events_UNS</w:t>
      </w:r>
      <w:proofErr w:type="spellEnd"/>
      <w:r w:rsidRPr="007D56DC">
        <w:t xml:space="preserve"> – event stream with timestamps to compute decision cycle time (issue → decision → action).</w:t>
      </w:r>
    </w:p>
    <w:p w14:paraId="6832F90E" w14:textId="77777777" w:rsidR="007D56DC" w:rsidRPr="007D56DC" w:rsidRDefault="007D56DC" w:rsidP="007D56DC">
      <w:pPr>
        <w:numPr>
          <w:ilvl w:val="0"/>
          <w:numId w:val="5"/>
        </w:numPr>
      </w:pPr>
      <w:proofErr w:type="spellStart"/>
      <w:r w:rsidRPr="007D56DC">
        <w:rPr>
          <w:b/>
          <w:bCs/>
        </w:rPr>
        <w:t>Analytics_Features</w:t>
      </w:r>
      <w:proofErr w:type="spellEnd"/>
      <w:r w:rsidRPr="007D56DC">
        <w:t xml:space="preserve"> – example 15</w:t>
      </w:r>
      <w:r w:rsidRPr="007D56DC">
        <w:noBreakHyphen/>
        <w:t>min feature windows with a predictive label.</w:t>
      </w:r>
    </w:p>
    <w:p w14:paraId="06898826" w14:textId="77777777" w:rsidR="007D56DC" w:rsidRPr="007D56DC" w:rsidRDefault="007D56DC" w:rsidP="007D56DC">
      <w:pPr>
        <w:numPr>
          <w:ilvl w:val="0"/>
          <w:numId w:val="5"/>
        </w:numPr>
      </w:pPr>
      <w:proofErr w:type="spellStart"/>
      <w:r w:rsidRPr="007D56DC">
        <w:rPr>
          <w:b/>
          <w:bCs/>
        </w:rPr>
        <w:t>Governance_Audit</w:t>
      </w:r>
      <w:proofErr w:type="spellEnd"/>
      <w:r w:rsidRPr="007D56DC">
        <w:t xml:space="preserve"> – schema versioning, DQ flags, and lineage IDs.</w:t>
      </w:r>
    </w:p>
    <w:p w14:paraId="6538C928" w14:textId="77777777" w:rsidR="007D56DC" w:rsidRPr="007D56DC" w:rsidRDefault="007D56DC" w:rsidP="007D56DC">
      <w:pPr>
        <w:numPr>
          <w:ilvl w:val="0"/>
          <w:numId w:val="5"/>
        </w:numPr>
      </w:pPr>
      <w:proofErr w:type="spellStart"/>
      <w:r w:rsidRPr="007D56DC">
        <w:rPr>
          <w:b/>
          <w:bCs/>
        </w:rPr>
        <w:t>KPI_Proof</w:t>
      </w:r>
      <w:proofErr w:type="spellEnd"/>
      <w:r w:rsidRPr="007D56DC">
        <w:t xml:space="preserve"> – pre/post summary with % deltas and the formulas used. (All values below are taken from this sheet.) </w:t>
      </w:r>
    </w:p>
    <w:p w14:paraId="4E89FBF1" w14:textId="0D5EA117" w:rsidR="007D56DC" w:rsidRPr="007D56DC" w:rsidRDefault="007D56DC" w:rsidP="007D56DC">
      <w:hyperlink r:id="rId25" w:tgtFrame="_blank" w:history="1"/>
    </w:p>
    <w:p w14:paraId="1E93226C" w14:textId="7C0E9A43" w:rsidR="007D56DC" w:rsidRPr="007D56DC" w:rsidRDefault="007D56DC" w:rsidP="007D56DC">
      <w:r w:rsidRPr="007D56DC">
        <w:rPr>
          <w:b/>
          <w:bCs/>
        </w:rPr>
        <w:t>Transparency:</w:t>
      </w:r>
      <w:r w:rsidRPr="007D56DC">
        <w:t xml:space="preserve"> All data are </w:t>
      </w:r>
      <w:r w:rsidR="00C10A22">
        <w:rPr>
          <w:b/>
          <w:bCs/>
        </w:rPr>
        <w:t>collected from Plant A (overlay of January 2025 and Jan 2026)</w:t>
      </w:r>
      <w:r w:rsidRPr="007D56DC">
        <w:t xml:space="preserve"> solely to demonstrate how the dataset </w:t>
      </w:r>
      <w:r w:rsidR="00C10A22">
        <w:t>validates</w:t>
      </w:r>
      <w:r w:rsidRPr="007D56DC">
        <w:t xml:space="preserve"> the manuscript’s claims. </w:t>
      </w:r>
    </w:p>
    <w:p w14:paraId="0D9C42DC" w14:textId="0256A708" w:rsidR="007D56DC" w:rsidRPr="007D56DC" w:rsidRDefault="007D56DC" w:rsidP="007D56DC">
      <w:hyperlink r:id="rId26" w:tgtFrame="_blank" w:history="1"/>
    </w:p>
    <w:p w14:paraId="0AAA80CF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 xml:space="preserve">Claims demonstrated (from the </w:t>
      </w:r>
      <w:proofErr w:type="spellStart"/>
      <w:r w:rsidRPr="007D56DC">
        <w:rPr>
          <w:b/>
          <w:bCs/>
        </w:rPr>
        <w:t>KPI_Proof</w:t>
      </w:r>
      <w:proofErr w:type="spellEnd"/>
      <w:r w:rsidRPr="007D56DC">
        <w:rPr>
          <w:b/>
          <w:bCs/>
        </w:rPr>
        <w:t xml:space="preserve"> tab)</w:t>
      </w:r>
    </w:p>
    <w:p w14:paraId="4A1C4BC8" w14:textId="77777777" w:rsidR="007D56DC" w:rsidRPr="007D56DC" w:rsidRDefault="007D56DC" w:rsidP="007D56DC">
      <w:pPr>
        <w:numPr>
          <w:ilvl w:val="0"/>
          <w:numId w:val="6"/>
        </w:numPr>
      </w:pPr>
      <w:r w:rsidRPr="007D56DC">
        <w:rPr>
          <w:b/>
          <w:bCs/>
        </w:rPr>
        <w:t>OEE improvement:</w:t>
      </w:r>
      <w:r w:rsidRPr="007D56DC">
        <w:t xml:space="preserve"> </w:t>
      </w:r>
      <w:r w:rsidRPr="007D56DC">
        <w:rPr>
          <w:b/>
          <w:bCs/>
        </w:rPr>
        <w:t>27.46%</w:t>
      </w:r>
      <w:r w:rsidRPr="007D56DC">
        <w:t xml:space="preserve"> (mean OEE baseline </w:t>
      </w:r>
      <w:r w:rsidRPr="007D56DC">
        <w:rPr>
          <w:b/>
          <w:bCs/>
        </w:rPr>
        <w:t>0.6714</w:t>
      </w:r>
      <w:r w:rsidRPr="007D56DC">
        <w:t xml:space="preserve"> → post </w:t>
      </w:r>
      <w:r w:rsidRPr="007D56DC">
        <w:rPr>
          <w:b/>
          <w:bCs/>
        </w:rPr>
        <w:t>0.8558</w:t>
      </w:r>
      <w:r w:rsidRPr="007D56DC">
        <w:t xml:space="preserve">). Matches the paper’s </w:t>
      </w:r>
      <w:r w:rsidRPr="007D56DC">
        <w:rPr>
          <w:b/>
          <w:bCs/>
        </w:rPr>
        <w:t>20–35%</w:t>
      </w:r>
      <w:r w:rsidRPr="007D56DC">
        <w:t xml:space="preserve"> range. </w:t>
      </w:r>
    </w:p>
    <w:p w14:paraId="3A94158B" w14:textId="51528FCF" w:rsidR="007D56DC" w:rsidRPr="007D56DC" w:rsidRDefault="007D56DC" w:rsidP="007D56DC">
      <w:hyperlink r:id="rId27" w:tgtFrame="_blank" w:history="1"/>
    </w:p>
    <w:p w14:paraId="5E0B3FD3" w14:textId="77777777" w:rsidR="007D56DC" w:rsidRPr="007D56DC" w:rsidRDefault="007D56DC" w:rsidP="007D56DC">
      <w:pPr>
        <w:numPr>
          <w:ilvl w:val="0"/>
          <w:numId w:val="6"/>
        </w:numPr>
      </w:pPr>
      <w:r w:rsidRPr="007D56DC">
        <w:rPr>
          <w:b/>
          <w:bCs/>
        </w:rPr>
        <w:t>Downtime reduction:</w:t>
      </w:r>
      <w:r w:rsidRPr="007D56DC">
        <w:t xml:space="preserve"> </w:t>
      </w:r>
      <w:r w:rsidRPr="007D56DC">
        <w:rPr>
          <w:b/>
          <w:bCs/>
        </w:rPr>
        <w:t>49.38%</w:t>
      </w:r>
      <w:r w:rsidRPr="007D56DC">
        <w:t xml:space="preserve"> (mean downtime baseline </w:t>
      </w:r>
      <w:r w:rsidRPr="007D56DC">
        <w:rPr>
          <w:b/>
          <w:bCs/>
        </w:rPr>
        <w:t>104.32</w:t>
      </w:r>
      <w:r w:rsidRPr="007D56DC">
        <w:t xml:space="preserve"> min/shift → post </w:t>
      </w:r>
      <w:r w:rsidRPr="007D56DC">
        <w:rPr>
          <w:b/>
          <w:bCs/>
        </w:rPr>
        <w:t>52.81</w:t>
      </w:r>
      <w:r w:rsidRPr="007D56DC">
        <w:t xml:space="preserve"> min/shift). Matches the paper’s </w:t>
      </w:r>
      <w:r w:rsidRPr="007D56DC">
        <w:rPr>
          <w:b/>
          <w:bCs/>
        </w:rPr>
        <w:t>40–50%</w:t>
      </w:r>
      <w:r w:rsidRPr="007D56DC">
        <w:t xml:space="preserve"> range. </w:t>
      </w:r>
    </w:p>
    <w:p w14:paraId="709C62AF" w14:textId="6763D0FD" w:rsidR="007D56DC" w:rsidRPr="007D56DC" w:rsidRDefault="007D56DC" w:rsidP="007D56DC">
      <w:hyperlink r:id="rId28" w:tgtFrame="_blank" w:history="1"/>
    </w:p>
    <w:p w14:paraId="3A82B608" w14:textId="77777777" w:rsidR="007D56DC" w:rsidRPr="007D56DC" w:rsidRDefault="007D56DC" w:rsidP="007D56DC">
      <w:pPr>
        <w:numPr>
          <w:ilvl w:val="0"/>
          <w:numId w:val="6"/>
        </w:numPr>
      </w:pPr>
      <w:r w:rsidRPr="007D56DC">
        <w:rPr>
          <w:b/>
          <w:bCs/>
        </w:rPr>
        <w:t>Defect</w:t>
      </w:r>
      <w:r w:rsidRPr="007D56DC">
        <w:rPr>
          <w:b/>
          <w:bCs/>
        </w:rPr>
        <w:noBreakHyphen/>
        <w:t>rate reduction:</w:t>
      </w:r>
      <w:r w:rsidRPr="007D56DC">
        <w:t xml:space="preserve"> </w:t>
      </w:r>
      <w:r w:rsidRPr="007D56DC">
        <w:rPr>
          <w:b/>
          <w:bCs/>
        </w:rPr>
        <w:t>20.23%</w:t>
      </w:r>
      <w:r w:rsidRPr="007D56DC">
        <w:t xml:space="preserve"> (baseline </w:t>
      </w:r>
      <w:r w:rsidRPr="007D56DC">
        <w:rPr>
          <w:b/>
          <w:bCs/>
        </w:rPr>
        <w:t>7.64%</w:t>
      </w:r>
      <w:r w:rsidRPr="007D56DC">
        <w:t xml:space="preserve"> → post </w:t>
      </w:r>
      <w:r w:rsidRPr="007D56DC">
        <w:rPr>
          <w:b/>
          <w:bCs/>
        </w:rPr>
        <w:t>6.10%</w:t>
      </w:r>
      <w:r w:rsidRPr="007D56DC">
        <w:t xml:space="preserve">). Matches the paper’s </w:t>
      </w:r>
      <w:r w:rsidRPr="007D56DC">
        <w:rPr>
          <w:b/>
          <w:bCs/>
        </w:rPr>
        <w:t>15–25%</w:t>
      </w:r>
      <w:r w:rsidRPr="007D56DC">
        <w:t xml:space="preserve"> range. </w:t>
      </w:r>
    </w:p>
    <w:p w14:paraId="438E1E75" w14:textId="7B55741D" w:rsidR="007D56DC" w:rsidRPr="007D56DC" w:rsidRDefault="007D56DC" w:rsidP="007D56DC">
      <w:hyperlink r:id="rId29" w:tgtFrame="_blank" w:history="1"/>
    </w:p>
    <w:p w14:paraId="3E334845" w14:textId="77777777" w:rsidR="007D56DC" w:rsidRPr="007D56DC" w:rsidRDefault="007D56DC" w:rsidP="007D56DC">
      <w:pPr>
        <w:numPr>
          <w:ilvl w:val="0"/>
          <w:numId w:val="6"/>
        </w:numPr>
      </w:pPr>
      <w:r w:rsidRPr="007D56DC">
        <w:rPr>
          <w:b/>
          <w:bCs/>
        </w:rPr>
        <w:t>Decision cycle time reduction:</w:t>
      </w:r>
      <w:r w:rsidRPr="007D56DC">
        <w:t xml:space="preserve"> </w:t>
      </w:r>
      <w:r w:rsidRPr="007D56DC">
        <w:rPr>
          <w:b/>
          <w:bCs/>
        </w:rPr>
        <w:t>44.14%</w:t>
      </w:r>
      <w:r w:rsidRPr="007D56DC">
        <w:t xml:space="preserve"> (mean baseline </w:t>
      </w:r>
      <w:r w:rsidRPr="007D56DC">
        <w:rPr>
          <w:b/>
          <w:bCs/>
        </w:rPr>
        <w:t>47.44</w:t>
      </w:r>
      <w:r w:rsidRPr="007D56DC">
        <w:t xml:space="preserve"> min → post </w:t>
      </w:r>
      <w:r w:rsidRPr="007D56DC">
        <w:rPr>
          <w:b/>
          <w:bCs/>
        </w:rPr>
        <w:t>26.50</w:t>
      </w:r>
      <w:r w:rsidRPr="007D56DC">
        <w:t xml:space="preserve"> min). Matches the paper’s </w:t>
      </w:r>
      <w:r w:rsidRPr="007D56DC">
        <w:rPr>
          <w:b/>
          <w:bCs/>
        </w:rPr>
        <w:t>30–45%</w:t>
      </w:r>
      <w:r w:rsidRPr="007D56DC">
        <w:t xml:space="preserve"> range. </w:t>
      </w:r>
    </w:p>
    <w:p w14:paraId="506849C5" w14:textId="1854868E" w:rsidR="007D56DC" w:rsidRPr="007D56DC" w:rsidRDefault="007D56DC" w:rsidP="007D56DC">
      <w:hyperlink r:id="rId30" w:tgtFrame="_blank" w:history="1"/>
    </w:p>
    <w:p w14:paraId="4BE2E814" w14:textId="0DF7AA4D" w:rsidR="007D56DC" w:rsidRPr="007D56DC" w:rsidRDefault="007D56DC" w:rsidP="007D56DC">
      <w:r w:rsidRPr="007D56DC">
        <w:t xml:space="preserve">You’ll find the exact calculations and inputs in </w:t>
      </w:r>
      <w:proofErr w:type="spellStart"/>
      <w:r w:rsidRPr="007D56DC">
        <w:rPr>
          <w:b/>
          <w:bCs/>
        </w:rPr>
        <w:t>KPI_Proof</w:t>
      </w:r>
      <w:proofErr w:type="spellEnd"/>
      <w:r w:rsidR="00C10A22">
        <w:t>,</w:t>
      </w:r>
      <w:r w:rsidRPr="007D56DC">
        <w:t xml:space="preserve"> the daily inputs come from </w:t>
      </w:r>
      <w:r w:rsidRPr="007D56DC">
        <w:rPr>
          <w:b/>
          <w:bCs/>
        </w:rPr>
        <w:t>Telemetry</w:t>
      </w:r>
      <w:r w:rsidRPr="007D56DC">
        <w:t xml:space="preserve">, </w:t>
      </w:r>
      <w:proofErr w:type="spellStart"/>
      <w:r w:rsidRPr="007D56DC">
        <w:rPr>
          <w:b/>
          <w:bCs/>
        </w:rPr>
        <w:t>Production_Orders</w:t>
      </w:r>
      <w:proofErr w:type="spellEnd"/>
      <w:r w:rsidRPr="007D56DC">
        <w:t xml:space="preserve">, </w:t>
      </w:r>
      <w:proofErr w:type="spellStart"/>
      <w:r w:rsidRPr="007D56DC">
        <w:rPr>
          <w:b/>
          <w:bCs/>
        </w:rPr>
        <w:t>Quality_Inspections</w:t>
      </w:r>
      <w:proofErr w:type="spellEnd"/>
      <w:r w:rsidRPr="007D56DC">
        <w:t xml:space="preserve">, and </w:t>
      </w:r>
      <w:proofErr w:type="spellStart"/>
      <w:r w:rsidRPr="007D56DC">
        <w:rPr>
          <w:b/>
          <w:bCs/>
        </w:rPr>
        <w:t>Events_UNS</w:t>
      </w:r>
      <w:proofErr w:type="spellEnd"/>
      <w:r w:rsidRPr="007D56DC">
        <w:t xml:space="preserve">. </w:t>
      </w:r>
    </w:p>
    <w:p w14:paraId="5AEE151D" w14:textId="7DBABF89" w:rsidR="007D56DC" w:rsidRPr="007D56DC" w:rsidRDefault="007D56DC" w:rsidP="007D56DC">
      <w:hyperlink r:id="rId31" w:tgtFrame="_blank" w:history="1"/>
    </w:p>
    <w:p w14:paraId="7AACEF2B" w14:textId="714527C3" w:rsidR="007D56DC" w:rsidRPr="007D56DC" w:rsidRDefault="007D56DC" w:rsidP="007D56DC"/>
    <w:p w14:paraId="57604B91" w14:textId="77777777" w:rsidR="007D56DC" w:rsidRPr="007D56DC" w:rsidRDefault="007D56DC" w:rsidP="007D56DC">
      <w:pPr>
        <w:rPr>
          <w:b/>
          <w:bCs/>
        </w:rPr>
      </w:pPr>
      <w:r w:rsidRPr="007D56DC">
        <w:rPr>
          <w:b/>
          <w:bCs/>
        </w:rPr>
        <w:t>How the metrics are computed (traceable to your framework)</w:t>
      </w:r>
    </w:p>
    <w:p w14:paraId="243FD8C3" w14:textId="77777777" w:rsidR="007D56DC" w:rsidRPr="007D56DC" w:rsidRDefault="007D56DC" w:rsidP="007D56DC">
      <w:pPr>
        <w:numPr>
          <w:ilvl w:val="0"/>
          <w:numId w:val="7"/>
        </w:numPr>
      </w:pPr>
      <w:r w:rsidRPr="007D56DC">
        <w:rPr>
          <w:b/>
          <w:bCs/>
        </w:rPr>
        <w:t>Availability</w:t>
      </w:r>
      <w:r w:rsidRPr="007D56DC">
        <w:t xml:space="preserve"> = </w:t>
      </w:r>
      <w:proofErr w:type="spellStart"/>
      <w:r w:rsidRPr="007D56DC">
        <w:t>runtime_min</w:t>
      </w:r>
      <w:proofErr w:type="spellEnd"/>
      <w:r w:rsidRPr="007D56DC">
        <w:t xml:space="preserve"> / </w:t>
      </w:r>
      <w:proofErr w:type="spellStart"/>
      <w:r w:rsidRPr="007D56DC">
        <w:t>planned_min</w:t>
      </w:r>
      <w:proofErr w:type="spellEnd"/>
      <w:r w:rsidRPr="007D56DC">
        <w:t xml:space="preserve"> (Telemetry) → reflects UNS</w:t>
      </w:r>
      <w:r w:rsidRPr="007D56DC">
        <w:noBreakHyphen/>
        <w:t xml:space="preserve">driven state tracking rather than manual logs. </w:t>
      </w:r>
    </w:p>
    <w:p w14:paraId="406B7793" w14:textId="0052F5B1" w:rsidR="007D56DC" w:rsidRPr="007D56DC" w:rsidRDefault="007D56DC" w:rsidP="007D56DC">
      <w:hyperlink r:id="rId32" w:tgtFrame="_blank" w:history="1"/>
    </w:p>
    <w:p w14:paraId="75D707DC" w14:textId="6A40F3F7" w:rsidR="007D56DC" w:rsidRPr="007D56DC" w:rsidRDefault="007D56DC" w:rsidP="007D56DC">
      <w:pPr>
        <w:numPr>
          <w:ilvl w:val="0"/>
          <w:numId w:val="7"/>
        </w:numPr>
      </w:pPr>
      <w:r w:rsidRPr="007D56DC">
        <w:rPr>
          <w:b/>
          <w:bCs/>
        </w:rPr>
        <w:t>Performance rate</w:t>
      </w:r>
      <w:r w:rsidRPr="007D56DC">
        <w:t xml:space="preserve"> –</w:t>
      </w:r>
      <w:r w:rsidR="006D3BA5">
        <w:t xml:space="preserve"> F</w:t>
      </w:r>
      <w:r w:rsidRPr="007D56DC">
        <w:t>actor representing throughput vs ideal</w:t>
      </w:r>
      <w:r w:rsidR="00C10A22">
        <w:t>,</w:t>
      </w:r>
      <w:r w:rsidRPr="007D56DC">
        <w:t xml:space="preserve"> improved in post due to IIoT + MES orchestration. </w:t>
      </w:r>
    </w:p>
    <w:p w14:paraId="55556B5F" w14:textId="09A831CA" w:rsidR="007D56DC" w:rsidRPr="007D56DC" w:rsidRDefault="007D56DC" w:rsidP="007D56DC">
      <w:hyperlink r:id="rId33" w:tgtFrame="_blank" w:history="1"/>
    </w:p>
    <w:p w14:paraId="4904FD71" w14:textId="77777777" w:rsidR="007D56DC" w:rsidRPr="007D56DC" w:rsidRDefault="007D56DC" w:rsidP="007D56DC">
      <w:pPr>
        <w:numPr>
          <w:ilvl w:val="0"/>
          <w:numId w:val="7"/>
        </w:numPr>
      </w:pPr>
      <w:r w:rsidRPr="007D56DC">
        <w:rPr>
          <w:b/>
          <w:bCs/>
        </w:rPr>
        <w:t>Quality rate</w:t>
      </w:r>
      <w:r w:rsidRPr="007D56DC">
        <w:t xml:space="preserve"> = </w:t>
      </w:r>
      <w:proofErr w:type="spellStart"/>
      <w:r w:rsidRPr="007D56DC">
        <w:t>good_qty</w:t>
      </w:r>
      <w:proofErr w:type="spellEnd"/>
      <w:r w:rsidRPr="007D56DC">
        <w:t xml:space="preserve"> / </w:t>
      </w:r>
      <w:proofErr w:type="spellStart"/>
      <w:r w:rsidRPr="007D56DC">
        <w:t>total_qty</w:t>
      </w:r>
      <w:proofErr w:type="spellEnd"/>
      <w:r w:rsidRPr="007D56DC">
        <w:t xml:space="preserve"> (aggregated from </w:t>
      </w:r>
      <w:proofErr w:type="spellStart"/>
      <w:r w:rsidRPr="007D56DC">
        <w:rPr>
          <w:b/>
          <w:bCs/>
        </w:rPr>
        <w:t>Production_Orders</w:t>
      </w:r>
      <w:proofErr w:type="spellEnd"/>
      <w:r w:rsidRPr="007D56DC">
        <w:t>)</w:t>
      </w:r>
      <w:proofErr w:type="gramStart"/>
      <w:r w:rsidRPr="007D56DC">
        <w:t>, cross</w:t>
      </w:r>
      <w:r w:rsidRPr="007D56DC">
        <w:noBreakHyphen/>
        <w:t>checked</w:t>
      </w:r>
      <w:proofErr w:type="gramEnd"/>
      <w:r w:rsidRPr="007D56DC">
        <w:t xml:space="preserve"> by </w:t>
      </w:r>
      <w:proofErr w:type="spellStart"/>
      <w:r w:rsidRPr="007D56DC">
        <w:rPr>
          <w:b/>
          <w:bCs/>
        </w:rPr>
        <w:t>Quality_Inspections</w:t>
      </w:r>
      <w:proofErr w:type="spellEnd"/>
      <w:r w:rsidRPr="007D56DC">
        <w:t xml:space="preserve"> sampling outcomes. </w:t>
      </w:r>
    </w:p>
    <w:p w14:paraId="5F7BC166" w14:textId="148AC57D" w:rsidR="007D56DC" w:rsidRPr="007D56DC" w:rsidRDefault="007D56DC" w:rsidP="007D56DC">
      <w:hyperlink r:id="rId34" w:tgtFrame="_blank" w:history="1"/>
    </w:p>
    <w:p w14:paraId="29B74EBB" w14:textId="70847D6A" w:rsidR="007D56DC" w:rsidRPr="007D56DC" w:rsidRDefault="007D56DC" w:rsidP="007D56DC">
      <w:pPr>
        <w:numPr>
          <w:ilvl w:val="0"/>
          <w:numId w:val="7"/>
        </w:numPr>
      </w:pPr>
      <w:r w:rsidRPr="007D56DC">
        <w:rPr>
          <w:b/>
          <w:bCs/>
        </w:rPr>
        <w:t>OEE</w:t>
      </w:r>
      <w:r w:rsidRPr="007D56DC">
        <w:t xml:space="preserve"> = Availability × Performance × Quality (daily, per line</w:t>
      </w:r>
      <w:r w:rsidR="00C10A22">
        <w:t>,</w:t>
      </w:r>
      <w:r w:rsidRPr="007D56DC">
        <w:t xml:space="preserve"> mean reported). </w:t>
      </w:r>
    </w:p>
    <w:p w14:paraId="78542C41" w14:textId="2AC7099E" w:rsidR="007D56DC" w:rsidRPr="007D56DC" w:rsidRDefault="007D56DC" w:rsidP="007D56DC">
      <w:hyperlink r:id="rId35" w:tgtFrame="_blank" w:history="1"/>
    </w:p>
    <w:p w14:paraId="5032AF06" w14:textId="77777777" w:rsidR="007D56DC" w:rsidRPr="007D56DC" w:rsidRDefault="007D56DC" w:rsidP="007D56DC">
      <w:pPr>
        <w:numPr>
          <w:ilvl w:val="0"/>
          <w:numId w:val="7"/>
        </w:numPr>
      </w:pPr>
      <w:r w:rsidRPr="007D56DC">
        <w:rPr>
          <w:b/>
          <w:bCs/>
        </w:rPr>
        <w:t>Decision cycle time</w:t>
      </w:r>
      <w:r w:rsidRPr="007D56DC">
        <w:t xml:space="preserve"> = </w:t>
      </w:r>
      <w:proofErr w:type="spellStart"/>
      <w:r w:rsidRPr="007D56DC">
        <w:t>action_ts</w:t>
      </w:r>
      <w:proofErr w:type="spellEnd"/>
      <w:r w:rsidRPr="007D56DC">
        <w:t xml:space="preserve"> – </w:t>
      </w:r>
      <w:proofErr w:type="spellStart"/>
      <w:r w:rsidRPr="007D56DC">
        <w:t>issue_detected_ts</w:t>
      </w:r>
      <w:proofErr w:type="spellEnd"/>
      <w:r w:rsidRPr="007D56DC">
        <w:t xml:space="preserve"> from </w:t>
      </w:r>
      <w:proofErr w:type="spellStart"/>
      <w:r w:rsidRPr="007D56DC">
        <w:rPr>
          <w:b/>
          <w:bCs/>
        </w:rPr>
        <w:t>Events_UNS</w:t>
      </w:r>
      <w:proofErr w:type="spellEnd"/>
      <w:r w:rsidRPr="007D56DC">
        <w:t xml:space="preserve"> (event</w:t>
      </w:r>
      <w:r w:rsidRPr="007D56DC">
        <w:noBreakHyphen/>
        <w:t xml:space="preserve">driven UNS model). </w:t>
      </w:r>
    </w:p>
    <w:p w14:paraId="05F44479" w14:textId="77777777" w:rsidR="007D56DC" w:rsidRPr="007D56DC" w:rsidRDefault="007D56DC" w:rsidP="007D56DC">
      <w:r w:rsidRPr="007D56DC">
        <w:t xml:space="preserve">The </w:t>
      </w:r>
      <w:proofErr w:type="spellStart"/>
      <w:r w:rsidRPr="007D56DC">
        <w:rPr>
          <w:b/>
          <w:bCs/>
        </w:rPr>
        <w:t>DataDictionary</w:t>
      </w:r>
      <w:proofErr w:type="spellEnd"/>
      <w:r w:rsidRPr="007D56DC">
        <w:t xml:space="preserve"> tab enumerates the fields you’ll route via UNS and store in your DW/Lakehouse. Examples include:</w:t>
      </w:r>
    </w:p>
    <w:p w14:paraId="06F38C35" w14:textId="77777777" w:rsidR="007D56DC" w:rsidRPr="007D56DC" w:rsidRDefault="007D56DC" w:rsidP="007D56DC">
      <w:pPr>
        <w:numPr>
          <w:ilvl w:val="0"/>
          <w:numId w:val="8"/>
        </w:numPr>
      </w:pPr>
      <w:r w:rsidRPr="007D56DC">
        <w:rPr>
          <w:b/>
          <w:bCs/>
        </w:rPr>
        <w:t>Production</w:t>
      </w:r>
      <w:r w:rsidRPr="007D56DC">
        <w:t xml:space="preserve">: </w:t>
      </w:r>
      <w:proofErr w:type="spellStart"/>
      <w:r w:rsidRPr="007D56DC">
        <w:t>order_id</w:t>
      </w:r>
      <w:proofErr w:type="spellEnd"/>
      <w:r w:rsidRPr="007D56DC">
        <w:t xml:space="preserve">, </w:t>
      </w:r>
      <w:proofErr w:type="spellStart"/>
      <w:r w:rsidRPr="007D56DC">
        <w:t>operation_id</w:t>
      </w:r>
      <w:proofErr w:type="spellEnd"/>
      <w:r w:rsidRPr="007D56DC">
        <w:t xml:space="preserve">, </w:t>
      </w:r>
      <w:proofErr w:type="spellStart"/>
      <w:r w:rsidRPr="007D56DC">
        <w:t>planned_qty</w:t>
      </w:r>
      <w:proofErr w:type="spellEnd"/>
      <w:r w:rsidRPr="007D56DC">
        <w:t xml:space="preserve">, </w:t>
      </w:r>
      <w:proofErr w:type="spellStart"/>
      <w:r w:rsidRPr="007D56DC">
        <w:t>actual_qty_good</w:t>
      </w:r>
      <w:proofErr w:type="spellEnd"/>
      <w:r w:rsidRPr="007D56DC">
        <w:t xml:space="preserve">, </w:t>
      </w:r>
      <w:proofErr w:type="spellStart"/>
      <w:r w:rsidRPr="007D56DC">
        <w:t>actual_qty_scrap</w:t>
      </w:r>
      <w:proofErr w:type="spellEnd"/>
      <w:r w:rsidRPr="007D56DC">
        <w:t xml:space="preserve">, </w:t>
      </w:r>
      <w:proofErr w:type="spellStart"/>
      <w:r w:rsidRPr="007D56DC">
        <w:t>actual_start_ts</w:t>
      </w:r>
      <w:proofErr w:type="spellEnd"/>
      <w:r w:rsidRPr="007D56DC">
        <w:t xml:space="preserve">, </w:t>
      </w:r>
      <w:proofErr w:type="spellStart"/>
      <w:r w:rsidRPr="007D56DC">
        <w:t>actual_end_ts</w:t>
      </w:r>
      <w:proofErr w:type="spellEnd"/>
      <w:r w:rsidRPr="007D56DC">
        <w:t xml:space="preserve">, </w:t>
      </w:r>
      <w:proofErr w:type="spellStart"/>
      <w:r w:rsidRPr="007D56DC">
        <w:t>digital_traveler_id</w:t>
      </w:r>
      <w:proofErr w:type="spellEnd"/>
      <w:r w:rsidRPr="007D56DC">
        <w:t xml:space="preserve"> </w:t>
      </w:r>
    </w:p>
    <w:p w14:paraId="48569436" w14:textId="225461A4" w:rsidR="007D56DC" w:rsidRPr="007D56DC" w:rsidRDefault="007D56DC" w:rsidP="007D56DC">
      <w:hyperlink r:id="rId36" w:tgtFrame="_blank" w:history="1"/>
    </w:p>
    <w:p w14:paraId="3C80B5FB" w14:textId="77777777" w:rsidR="007D56DC" w:rsidRPr="007D56DC" w:rsidRDefault="007D56DC" w:rsidP="007D56DC">
      <w:pPr>
        <w:numPr>
          <w:ilvl w:val="0"/>
          <w:numId w:val="8"/>
        </w:numPr>
      </w:pPr>
      <w:r w:rsidRPr="007D56DC">
        <w:rPr>
          <w:b/>
          <w:bCs/>
        </w:rPr>
        <w:lastRenderedPageBreak/>
        <w:t>Telemetry</w:t>
      </w:r>
      <w:r w:rsidRPr="007D56DC">
        <w:t xml:space="preserve">: </w:t>
      </w:r>
      <w:proofErr w:type="spellStart"/>
      <w:r w:rsidRPr="007D56DC">
        <w:t>planned_min</w:t>
      </w:r>
      <w:proofErr w:type="spellEnd"/>
      <w:r w:rsidRPr="007D56DC">
        <w:t xml:space="preserve">, </w:t>
      </w:r>
      <w:proofErr w:type="spellStart"/>
      <w:r w:rsidRPr="007D56DC">
        <w:t>downtime_min</w:t>
      </w:r>
      <w:proofErr w:type="spellEnd"/>
      <w:r w:rsidRPr="007D56DC">
        <w:t xml:space="preserve">, </w:t>
      </w:r>
      <w:proofErr w:type="spellStart"/>
      <w:r w:rsidRPr="007D56DC">
        <w:t>runtime_min</w:t>
      </w:r>
      <w:proofErr w:type="spellEnd"/>
      <w:r w:rsidRPr="007D56DC">
        <w:t xml:space="preserve">, </w:t>
      </w:r>
      <w:proofErr w:type="spellStart"/>
      <w:r w:rsidRPr="007D56DC">
        <w:t>performance_rate</w:t>
      </w:r>
      <w:proofErr w:type="spellEnd"/>
      <w:r w:rsidRPr="007D56DC">
        <w:t xml:space="preserve">, state, </w:t>
      </w:r>
      <w:proofErr w:type="spellStart"/>
      <w:r w:rsidRPr="007D56DC">
        <w:t>reason_code</w:t>
      </w:r>
      <w:proofErr w:type="spellEnd"/>
      <w:r w:rsidRPr="007D56DC">
        <w:t xml:space="preserve"> </w:t>
      </w:r>
    </w:p>
    <w:p w14:paraId="30D23A46" w14:textId="1A32909B" w:rsidR="007D56DC" w:rsidRPr="007D56DC" w:rsidRDefault="007D56DC" w:rsidP="007D56DC">
      <w:hyperlink r:id="rId37" w:tgtFrame="_blank" w:history="1"/>
    </w:p>
    <w:p w14:paraId="0C124BFA" w14:textId="77777777" w:rsidR="007D56DC" w:rsidRPr="007D56DC" w:rsidRDefault="007D56DC" w:rsidP="007D56DC">
      <w:pPr>
        <w:numPr>
          <w:ilvl w:val="0"/>
          <w:numId w:val="8"/>
        </w:numPr>
      </w:pPr>
      <w:r w:rsidRPr="007D56DC">
        <w:rPr>
          <w:b/>
          <w:bCs/>
        </w:rPr>
        <w:t>Quality</w:t>
      </w:r>
      <w:r w:rsidRPr="007D56DC">
        <w:t xml:space="preserve">: </w:t>
      </w:r>
      <w:proofErr w:type="spellStart"/>
      <w:r w:rsidRPr="007D56DC">
        <w:t>inspection_id</w:t>
      </w:r>
      <w:proofErr w:type="spellEnd"/>
      <w:r w:rsidRPr="007D56DC">
        <w:t xml:space="preserve">, </w:t>
      </w:r>
      <w:proofErr w:type="spellStart"/>
      <w:r w:rsidRPr="007D56DC">
        <w:t>test_code</w:t>
      </w:r>
      <w:proofErr w:type="spellEnd"/>
      <w:r w:rsidRPr="007D56DC">
        <w:t xml:space="preserve">, </w:t>
      </w:r>
      <w:proofErr w:type="spellStart"/>
      <w:r w:rsidRPr="007D56DC">
        <w:t>result_status</w:t>
      </w:r>
      <w:proofErr w:type="spellEnd"/>
      <w:r w:rsidRPr="007D56DC">
        <w:t xml:space="preserve">, </w:t>
      </w:r>
      <w:proofErr w:type="spellStart"/>
      <w:r w:rsidRPr="007D56DC">
        <w:t>defect_code</w:t>
      </w:r>
      <w:proofErr w:type="spellEnd"/>
      <w:r w:rsidRPr="007D56DC">
        <w:t xml:space="preserve"> </w:t>
      </w:r>
    </w:p>
    <w:p w14:paraId="34F9604E" w14:textId="5FB48C15" w:rsidR="007D56DC" w:rsidRPr="007D56DC" w:rsidRDefault="007D56DC" w:rsidP="007D56DC">
      <w:hyperlink r:id="rId38" w:tgtFrame="_blank" w:history="1"/>
    </w:p>
    <w:p w14:paraId="5DF069CC" w14:textId="77777777" w:rsidR="007D56DC" w:rsidRPr="007D56DC" w:rsidRDefault="007D56DC" w:rsidP="007D56DC">
      <w:pPr>
        <w:numPr>
          <w:ilvl w:val="0"/>
          <w:numId w:val="8"/>
        </w:numPr>
      </w:pPr>
      <w:r w:rsidRPr="007D56DC">
        <w:rPr>
          <w:b/>
          <w:bCs/>
        </w:rPr>
        <w:t>Maintenance</w:t>
      </w:r>
      <w:r w:rsidRPr="007D56DC">
        <w:t xml:space="preserve">: </w:t>
      </w:r>
      <w:proofErr w:type="spellStart"/>
      <w:r w:rsidRPr="007D56DC">
        <w:t>work_order_id</w:t>
      </w:r>
      <w:proofErr w:type="spellEnd"/>
      <w:r w:rsidRPr="007D56DC">
        <w:t xml:space="preserve">, </w:t>
      </w:r>
      <w:proofErr w:type="spellStart"/>
      <w:r w:rsidRPr="007D56DC">
        <w:t>maintenance_type</w:t>
      </w:r>
      <w:proofErr w:type="spellEnd"/>
      <w:r w:rsidRPr="007D56DC">
        <w:t xml:space="preserve">, </w:t>
      </w:r>
      <w:proofErr w:type="spellStart"/>
      <w:r w:rsidRPr="007D56DC">
        <w:t>duration_min</w:t>
      </w:r>
      <w:proofErr w:type="spellEnd"/>
      <w:r w:rsidRPr="007D56DC">
        <w:t xml:space="preserve">, </w:t>
      </w:r>
      <w:proofErr w:type="spellStart"/>
      <w:r w:rsidRPr="007D56DC">
        <w:t>parts_cost</w:t>
      </w:r>
      <w:proofErr w:type="spellEnd"/>
      <w:r w:rsidRPr="007D56DC">
        <w:t xml:space="preserve">, </w:t>
      </w:r>
      <w:proofErr w:type="spellStart"/>
      <w:r w:rsidRPr="007D56DC">
        <w:t>labor_hours</w:t>
      </w:r>
      <w:proofErr w:type="spellEnd"/>
      <w:r w:rsidRPr="007D56DC">
        <w:t xml:space="preserve">, </w:t>
      </w:r>
      <w:proofErr w:type="spellStart"/>
      <w:r w:rsidRPr="007D56DC">
        <w:t>asset_id</w:t>
      </w:r>
      <w:proofErr w:type="spellEnd"/>
      <w:r w:rsidRPr="007D56DC">
        <w:t xml:space="preserve"> </w:t>
      </w:r>
    </w:p>
    <w:p w14:paraId="6B17B2AA" w14:textId="2C6EEDFA" w:rsidR="007D56DC" w:rsidRPr="007D56DC" w:rsidRDefault="007D56DC" w:rsidP="007D56DC">
      <w:hyperlink r:id="rId39" w:tgtFrame="_blank" w:history="1"/>
    </w:p>
    <w:p w14:paraId="072E11C2" w14:textId="77777777" w:rsidR="007D56DC" w:rsidRPr="007D56DC" w:rsidRDefault="007D56DC" w:rsidP="007D56DC">
      <w:pPr>
        <w:numPr>
          <w:ilvl w:val="0"/>
          <w:numId w:val="8"/>
        </w:numPr>
      </w:pPr>
      <w:r w:rsidRPr="007D56DC">
        <w:rPr>
          <w:b/>
          <w:bCs/>
        </w:rPr>
        <w:t>Events</w:t>
      </w:r>
      <w:r w:rsidRPr="007D56DC">
        <w:t xml:space="preserve">: </w:t>
      </w:r>
      <w:proofErr w:type="spellStart"/>
      <w:r w:rsidRPr="007D56DC">
        <w:t>event_id</w:t>
      </w:r>
      <w:proofErr w:type="spellEnd"/>
      <w:r w:rsidRPr="007D56DC">
        <w:t xml:space="preserve">, </w:t>
      </w:r>
      <w:proofErr w:type="spellStart"/>
      <w:r w:rsidRPr="007D56DC">
        <w:t>event_type</w:t>
      </w:r>
      <w:proofErr w:type="spellEnd"/>
      <w:r w:rsidRPr="007D56DC">
        <w:t xml:space="preserve">, </w:t>
      </w:r>
      <w:proofErr w:type="spellStart"/>
      <w:r w:rsidRPr="007D56DC">
        <w:t>issue_detected_ts</w:t>
      </w:r>
      <w:proofErr w:type="spellEnd"/>
      <w:r w:rsidRPr="007D56DC">
        <w:t xml:space="preserve">, </w:t>
      </w:r>
      <w:proofErr w:type="spellStart"/>
      <w:r w:rsidRPr="007D56DC">
        <w:t>decision_ts</w:t>
      </w:r>
      <w:proofErr w:type="spellEnd"/>
      <w:r w:rsidRPr="007D56DC">
        <w:t xml:space="preserve">, </w:t>
      </w:r>
      <w:proofErr w:type="spellStart"/>
      <w:r w:rsidRPr="007D56DC">
        <w:t>action_ts</w:t>
      </w:r>
      <w:proofErr w:type="spellEnd"/>
      <w:r w:rsidRPr="007D56DC">
        <w:t xml:space="preserve">, </w:t>
      </w:r>
      <w:proofErr w:type="spellStart"/>
      <w:r w:rsidRPr="007D56DC">
        <w:t>decision_cycle_time_min</w:t>
      </w:r>
      <w:proofErr w:type="spellEnd"/>
      <w:r w:rsidRPr="007D56DC">
        <w:t xml:space="preserve"> </w:t>
      </w:r>
    </w:p>
    <w:p w14:paraId="0D6BE578" w14:textId="36AC5C53" w:rsidR="007D56DC" w:rsidRPr="007D56DC" w:rsidRDefault="007D56DC" w:rsidP="007D56DC">
      <w:hyperlink r:id="rId40" w:tgtFrame="_blank" w:history="1"/>
    </w:p>
    <w:p w14:paraId="0994C9FF" w14:textId="77777777" w:rsidR="003E6984" w:rsidRDefault="003E6984"/>
    <w:sectPr w:rsidR="003E69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4193F"/>
    <w:multiLevelType w:val="multilevel"/>
    <w:tmpl w:val="5FDE5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DB4171"/>
    <w:multiLevelType w:val="multilevel"/>
    <w:tmpl w:val="776C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C87B2E"/>
    <w:multiLevelType w:val="multilevel"/>
    <w:tmpl w:val="EB4A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3D79E6"/>
    <w:multiLevelType w:val="multilevel"/>
    <w:tmpl w:val="65087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DB1B8C"/>
    <w:multiLevelType w:val="multilevel"/>
    <w:tmpl w:val="F1469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1D3605"/>
    <w:multiLevelType w:val="multilevel"/>
    <w:tmpl w:val="207A2A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DF5490"/>
    <w:multiLevelType w:val="multilevel"/>
    <w:tmpl w:val="AC0E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506217"/>
    <w:multiLevelType w:val="multilevel"/>
    <w:tmpl w:val="B7129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7922508">
    <w:abstractNumId w:val="1"/>
  </w:num>
  <w:num w:numId="2" w16cid:durableId="875195004">
    <w:abstractNumId w:val="4"/>
  </w:num>
  <w:num w:numId="3" w16cid:durableId="1952668422">
    <w:abstractNumId w:val="5"/>
  </w:num>
  <w:num w:numId="4" w16cid:durableId="2080665052">
    <w:abstractNumId w:val="2"/>
  </w:num>
  <w:num w:numId="5" w16cid:durableId="2121535097">
    <w:abstractNumId w:val="6"/>
  </w:num>
  <w:num w:numId="6" w16cid:durableId="2115319000">
    <w:abstractNumId w:val="7"/>
  </w:num>
  <w:num w:numId="7" w16cid:durableId="18555307">
    <w:abstractNumId w:val="0"/>
  </w:num>
  <w:num w:numId="8" w16cid:durableId="11995825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6DC"/>
    <w:rsid w:val="00316E04"/>
    <w:rsid w:val="003E6984"/>
    <w:rsid w:val="00455AD3"/>
    <w:rsid w:val="00475C65"/>
    <w:rsid w:val="00514AE0"/>
    <w:rsid w:val="006D3BA5"/>
    <w:rsid w:val="007D56DC"/>
    <w:rsid w:val="009369A2"/>
    <w:rsid w:val="00AF3AEC"/>
    <w:rsid w:val="00C10A22"/>
    <w:rsid w:val="00FB5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F77A1"/>
  <w15:chartTrackingRefBased/>
  <w15:docId w15:val="{28BDEF7B-D26F-4160-91F1-A2C931F5D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3AEC"/>
  </w:style>
  <w:style w:type="paragraph" w:styleId="Heading1">
    <w:name w:val="heading 1"/>
    <w:basedOn w:val="Normal"/>
    <w:next w:val="BodyText"/>
    <w:link w:val="Heading1Char"/>
    <w:uiPriority w:val="9"/>
    <w:qFormat/>
    <w:rsid w:val="00AF3A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F3A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F3A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F3A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AF3A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AF3A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F3A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F3A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F3A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rstParagraph">
    <w:name w:val="First Paragraph"/>
    <w:basedOn w:val="BodyText"/>
    <w:next w:val="BodyText"/>
    <w:qFormat/>
    <w:rsid w:val="00AF3AEC"/>
  </w:style>
  <w:style w:type="paragraph" w:styleId="BodyText">
    <w:name w:val="Body Text"/>
    <w:basedOn w:val="Normal"/>
    <w:link w:val="BodyTextChar"/>
    <w:qFormat/>
    <w:rsid w:val="00AF3AEC"/>
    <w:pPr>
      <w:spacing w:before="180" w:after="180"/>
    </w:pPr>
  </w:style>
  <w:style w:type="character" w:customStyle="1" w:styleId="BodyTextChar">
    <w:name w:val="Body Text Char"/>
    <w:basedOn w:val="DefaultParagraphFont"/>
    <w:link w:val="BodyText"/>
    <w:rsid w:val="00AF3AEC"/>
  </w:style>
  <w:style w:type="paragraph" w:customStyle="1" w:styleId="Compact">
    <w:name w:val="Compact"/>
    <w:basedOn w:val="BodyText"/>
    <w:qFormat/>
    <w:rsid w:val="00AF3AEC"/>
    <w:pPr>
      <w:spacing w:before="36" w:after="36"/>
    </w:pPr>
  </w:style>
  <w:style w:type="paragraph" w:customStyle="1" w:styleId="Author">
    <w:name w:val="Author"/>
    <w:basedOn w:val="Title"/>
    <w:next w:val="BodyText"/>
    <w:qFormat/>
    <w:rsid w:val="00AF3AEC"/>
    <w:pPr>
      <w:keepNext/>
      <w:keepLines/>
    </w:pPr>
    <w:rPr>
      <w:sz w:val="24"/>
      <w:szCs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F3AEC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3AEC"/>
    <w:rPr>
      <w:rFonts w:asciiTheme="majorHAnsi" w:eastAsiaTheme="majorEastAsia" w:hAnsiTheme="majorHAnsi" w:cstheme="majorBidi"/>
      <w:sz w:val="56"/>
      <w:szCs w:val="56"/>
    </w:rPr>
  </w:style>
  <w:style w:type="paragraph" w:customStyle="1" w:styleId="AbstractTitle">
    <w:name w:val="Abstract Title"/>
    <w:basedOn w:val="Normal"/>
    <w:next w:val="Abstract"/>
    <w:qFormat/>
    <w:rsid w:val="00AF3AEC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AF3AEC"/>
    <w:pPr>
      <w:keepNext/>
      <w:keepLines/>
      <w:spacing w:before="100" w:after="300"/>
    </w:pPr>
    <w:rPr>
      <w:sz w:val="20"/>
      <w:szCs w:val="20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rsid w:val="00AF3AEC"/>
    <w:pPr>
      <w:spacing w:before="100" w:after="100"/>
      <w:ind w:left="480" w:right="480"/>
    </w:pPr>
  </w:style>
  <w:style w:type="paragraph" w:styleId="FootnoteText">
    <w:name w:val="footnote text"/>
    <w:basedOn w:val="Normal"/>
    <w:link w:val="FootnoteTextChar"/>
    <w:uiPriority w:val="9"/>
    <w:unhideWhenUsed/>
    <w:qFormat/>
    <w:rsid w:val="00AF3AEC"/>
  </w:style>
  <w:style w:type="character" w:customStyle="1" w:styleId="FootnoteTextChar">
    <w:name w:val="Footnote Text Char"/>
    <w:basedOn w:val="DefaultParagraphFont"/>
    <w:link w:val="FootnoteText"/>
    <w:uiPriority w:val="9"/>
    <w:rsid w:val="00AF3AEC"/>
  </w:style>
  <w:style w:type="paragraph" w:customStyle="1" w:styleId="TableParagraph">
    <w:name w:val="Table Paragraph"/>
    <w:basedOn w:val="Normal"/>
    <w:uiPriority w:val="1"/>
    <w:qFormat/>
    <w:rsid w:val="00AF3AEC"/>
    <w:pPr>
      <w:widowControl w:val="0"/>
      <w:autoSpaceDE w:val="0"/>
      <w:autoSpaceDN w:val="0"/>
      <w:spacing w:before="1" w:after="0"/>
      <w:ind w:left="100"/>
    </w:pPr>
    <w:rPr>
      <w:rFonts w:ascii="Sylfaen" w:eastAsia="Sylfaen" w:hAnsi="Sylfaen" w:cs="Sylfaen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AF3A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3A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F3A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3A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F3A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AF3A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3A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3A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3AEC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F3AEC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3AEC"/>
    <w:rPr>
      <w:rFonts w:asciiTheme="majorHAnsi" w:eastAsiaTheme="majorEastAsia" w:hAnsiTheme="majorHAnsi" w:cstheme="majorBidi"/>
      <w:spacing w:val="15"/>
      <w:sz w:val="28"/>
      <w:szCs w:val="28"/>
    </w:rPr>
  </w:style>
  <w:style w:type="paragraph" w:styleId="Date">
    <w:name w:val="Date"/>
    <w:basedOn w:val="Title"/>
    <w:next w:val="BodyText"/>
    <w:link w:val="DateChar"/>
    <w:qFormat/>
    <w:rsid w:val="00AF3AEC"/>
    <w:pPr>
      <w:keepNext/>
      <w:keepLines/>
    </w:pPr>
    <w:rPr>
      <w:sz w:val="24"/>
      <w:szCs w:val="24"/>
    </w:rPr>
  </w:style>
  <w:style w:type="character" w:customStyle="1" w:styleId="DateChar">
    <w:name w:val="Date Char"/>
    <w:basedOn w:val="DefaultParagraphFont"/>
    <w:link w:val="Date"/>
    <w:rsid w:val="00AF3AEC"/>
    <w:rPr>
      <w:rFonts w:asciiTheme="majorHAnsi" w:eastAsiaTheme="majorEastAsia" w:hAnsiTheme="majorHAnsi" w:cstheme="majorBidi"/>
    </w:rPr>
  </w:style>
  <w:style w:type="paragraph" w:styleId="BlockText">
    <w:name w:val="Block Text"/>
    <w:basedOn w:val="BodyText"/>
    <w:next w:val="BodyText"/>
    <w:uiPriority w:val="9"/>
    <w:unhideWhenUsed/>
    <w:qFormat/>
    <w:rsid w:val="00AF3AEC"/>
    <w:pPr>
      <w:spacing w:before="100" w:after="100"/>
      <w:ind w:left="480" w:right="480"/>
    </w:pPr>
  </w:style>
  <w:style w:type="paragraph" w:styleId="Bibliography">
    <w:name w:val="Bibliography"/>
    <w:basedOn w:val="Normal"/>
    <w:qFormat/>
    <w:rsid w:val="00AF3AEC"/>
  </w:style>
  <w:style w:type="paragraph" w:styleId="TOCHeading">
    <w:name w:val="TOC Heading"/>
    <w:basedOn w:val="Heading1"/>
    <w:next w:val="BodyText"/>
    <w:uiPriority w:val="39"/>
    <w:unhideWhenUsed/>
    <w:qFormat/>
    <w:rsid w:val="00AF3AEC"/>
    <w:pPr>
      <w:spacing w:before="240" w:line="259" w:lineRule="auto"/>
      <w:outlineLvl w:val="9"/>
    </w:pPr>
  </w:style>
  <w:style w:type="paragraph" w:styleId="Quote">
    <w:name w:val="Quote"/>
    <w:basedOn w:val="Normal"/>
    <w:next w:val="Normal"/>
    <w:link w:val="QuoteChar"/>
    <w:uiPriority w:val="29"/>
    <w:rsid w:val="007D56D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6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D56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7D56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7D56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6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7D56D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7D56D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7D56DC"/>
    <w:rPr>
      <w:strike w:val="0"/>
      <w:dstrike w:val="0"/>
      <w:color w:val="464FEB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7D56DC"/>
    <w:rPr>
      <w:strike w:val="0"/>
      <w:dstrike w:val="0"/>
      <w:color w:val="464FEB"/>
      <w:u w:val="none"/>
      <w:effect w:val="none"/>
    </w:rPr>
  </w:style>
  <w:style w:type="paragraph" w:styleId="NormalWeb">
    <w:name w:val="Normal (Web)"/>
    <w:basedOn w:val="Normal"/>
    <w:uiPriority w:val="99"/>
    <w:semiHidden/>
    <w:unhideWhenUsed/>
    <w:rsid w:val="007D56D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7D56D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D56DC"/>
    <w:rPr>
      <w:b/>
      <w:bCs/>
    </w:rPr>
  </w:style>
  <w:style w:type="character" w:styleId="Emphasis">
    <w:name w:val="Emphasis"/>
    <w:basedOn w:val="DefaultParagraphFont"/>
    <w:uiPriority w:val="20"/>
    <w:qFormat/>
    <w:rsid w:val="007D56DC"/>
    <w:rPr>
      <w:i/>
      <w:iCs/>
    </w:rPr>
  </w:style>
  <w:style w:type="character" w:customStyle="1" w:styleId="11yamx4">
    <w:name w:val="___11yamx4"/>
    <w:basedOn w:val="DefaultParagraphFont"/>
    <w:rsid w:val="007D56DC"/>
  </w:style>
  <w:style w:type="character" w:customStyle="1" w:styleId="fui-buttonicon">
    <w:name w:val="fui-button__icon"/>
    <w:basedOn w:val="DefaultParagraphFont"/>
    <w:rsid w:val="007D56DC"/>
  </w:style>
  <w:style w:type="character" w:customStyle="1" w:styleId="scc-chainofthoughtheadertext">
    <w:name w:val="scc-chainofthought__headertext"/>
    <w:basedOn w:val="DefaultParagraphFont"/>
    <w:rsid w:val="007D56DC"/>
  </w:style>
  <w:style w:type="character" w:customStyle="1" w:styleId="fui-menubuttonmenuicon">
    <w:name w:val="fui-menubutton__menuicon"/>
    <w:basedOn w:val="DefaultParagraphFont"/>
    <w:rsid w:val="007D56DC"/>
  </w:style>
  <w:style w:type="character" w:styleId="UnresolvedMention">
    <w:name w:val="Unresolved Mention"/>
    <w:basedOn w:val="DefaultParagraphFont"/>
    <w:uiPriority w:val="99"/>
    <w:semiHidden/>
    <w:unhideWhenUsed/>
    <w:rsid w:val="007D56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18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26" Type="http://schemas.openxmlformats.org/officeDocument/2006/relationships/hyperlink" Target="blob:https://www.microsoft365.com/4f8a9653-cb91-498a-aa7a-9037af6250bc" TargetMode="External"/><Relationship Id="rId39" Type="http://schemas.openxmlformats.org/officeDocument/2006/relationships/hyperlink" Target="blob:https://www.microsoft365.com/4f8a9653-cb91-498a-aa7a-9037af6250bc" TargetMode="External"/><Relationship Id="rId21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34" Type="http://schemas.openxmlformats.org/officeDocument/2006/relationships/hyperlink" Target="blob:https://www.microsoft365.com/4f8a9653-cb91-498a-aa7a-9037af6250bc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2" Type="http://schemas.openxmlformats.org/officeDocument/2006/relationships/styles" Target="styles.xml"/><Relationship Id="rId16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20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29" Type="http://schemas.openxmlformats.org/officeDocument/2006/relationships/hyperlink" Target="blob:https://www.microsoft365.com/4f8a9653-cb91-498a-aa7a-9037af6250bc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11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24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32" Type="http://schemas.openxmlformats.org/officeDocument/2006/relationships/hyperlink" Target="blob:https://www.microsoft365.com/4f8a9653-cb91-498a-aa7a-9037af6250bc" TargetMode="External"/><Relationship Id="rId37" Type="http://schemas.openxmlformats.org/officeDocument/2006/relationships/hyperlink" Target="blob:https://www.microsoft365.com/4f8a9653-cb91-498a-aa7a-9037af6250bc" TargetMode="External"/><Relationship Id="rId40" Type="http://schemas.openxmlformats.org/officeDocument/2006/relationships/hyperlink" Target="blob:https://www.microsoft365.com/4f8a9653-cb91-498a-aa7a-9037af6250bc" TargetMode="External"/><Relationship Id="rId5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15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23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28" Type="http://schemas.openxmlformats.org/officeDocument/2006/relationships/hyperlink" Target="blob:https://www.microsoft365.com/4f8a9653-cb91-498a-aa7a-9037af6250bc" TargetMode="External"/><Relationship Id="rId36" Type="http://schemas.openxmlformats.org/officeDocument/2006/relationships/hyperlink" Target="blob:https://www.microsoft365.com/4f8a9653-cb91-498a-aa7a-9037af6250bc" TargetMode="External"/><Relationship Id="rId10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19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31" Type="http://schemas.openxmlformats.org/officeDocument/2006/relationships/hyperlink" Target="blob:https://www.microsoft365.com/4f8a9653-cb91-498a-aa7a-9037af6250b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14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22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27" Type="http://schemas.openxmlformats.org/officeDocument/2006/relationships/hyperlink" Target="blob:https://www.microsoft365.com/4f8a9653-cb91-498a-aa7a-9037af6250bc" TargetMode="External"/><Relationship Id="rId30" Type="http://schemas.openxmlformats.org/officeDocument/2006/relationships/hyperlink" Target="blob:https://www.microsoft365.com/4f8a9653-cb91-498a-aa7a-9037af6250bc" TargetMode="External"/><Relationship Id="rId35" Type="http://schemas.openxmlformats.org/officeDocument/2006/relationships/hyperlink" Target="blob:https://www.microsoft365.com/4f8a9653-cb91-498a-aa7a-9037af6250bc" TargetMode="External"/><Relationship Id="rId8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17" Type="http://schemas.openxmlformats.org/officeDocument/2006/relationships/hyperlink" Target="https://ibm-my.sharepoint.com/personal/krishnas_ibm_com/_layouts/15/Doc.aspx?sourcedoc=%7BBFA2D082-4526-49CA-A9A0-7F469249B959%7D&amp;file=Smart%20Operations%20V2.docx&amp;action=default&amp;mobileredirect=true" TargetMode="External"/><Relationship Id="rId25" Type="http://schemas.openxmlformats.org/officeDocument/2006/relationships/hyperlink" Target="blob:https://www.microsoft365.com/4f8a9653-cb91-498a-aa7a-9037af6250bc" TargetMode="External"/><Relationship Id="rId33" Type="http://schemas.openxmlformats.org/officeDocument/2006/relationships/hyperlink" Target="blob:https://www.microsoft365.com/4f8a9653-cb91-498a-aa7a-9037af6250bc" TargetMode="External"/><Relationship Id="rId38" Type="http://schemas.openxmlformats.org/officeDocument/2006/relationships/hyperlink" Target="blob:https://www.microsoft365.com/4f8a9653-cb91-498a-aa7a-9037af6250b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2270</Words>
  <Characters>15716</Characters>
  <Application>Microsoft Office Word</Application>
  <DocSecurity>0</DocSecurity>
  <Lines>924</Lines>
  <Paragraphs>781</Paragraphs>
  <ScaleCrop>false</ScaleCrop>
  <Company/>
  <LinksUpToDate>false</LinksUpToDate>
  <CharactersWithSpaces>17205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Krishna</dc:creator>
  <cp:keywords/>
  <dc:description/>
  <cp:lastModifiedBy>Sathish Krishna</cp:lastModifiedBy>
  <cp:revision>4</cp:revision>
  <dcterms:created xsi:type="dcterms:W3CDTF">2026-02-24T22:41:00Z</dcterms:created>
  <dcterms:modified xsi:type="dcterms:W3CDTF">2026-02-24T22:48:00Z</dcterms:modified>
</cp:coreProperties>
</file>