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133B69" w:rsidTr="004F574E">
        <w:tc>
          <w:tcPr>
            <w:tcW w:w="10201" w:type="dxa"/>
            <w:gridSpan w:val="2"/>
          </w:tcPr>
          <w:p w:rsidR="00446950" w:rsidRPr="00133B69" w:rsidRDefault="00A8508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133B69">
              <w:rPr>
                <w:rFonts w:ascii="Century Schoolbook" w:hAnsi="Century Schoolbook"/>
                <w:b/>
                <w:sz w:val="20"/>
                <w:szCs w:val="20"/>
              </w:rPr>
              <w:t>No of provinces</w:t>
            </w:r>
            <w:r w:rsidR="00A84A3D" w:rsidRPr="00133B69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133B69" w:rsidTr="004F574E">
        <w:tc>
          <w:tcPr>
            <w:tcW w:w="5524" w:type="dxa"/>
          </w:tcPr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#include &lt;bits/stdc++.h&gt;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using namespace std;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private: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// dfs traversal function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void dfs(int node, vector&lt;int&gt; adjLs[], int vis[])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// mark the more as visited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vis[node] = 1;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for(auto it: adjLs[node])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if(!vis[it])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dfs(it, adjLs, vis);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public: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int numProvinces(vector&lt;vector&lt;int&gt;&gt; adj, int V)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vector&lt;int&gt; adjLs[V];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// to change adjacency matrix to list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for(int i = 0;i&lt;V;i++)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for(int j = 0;j&lt;V;j++)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// self nodes are not considered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if(adj[i][j] == 1 &amp;&amp; i != j)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    adjLs[i].push_back(j);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    adjLs[j].push_back(i);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int vis[V] = {0};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int cnt = 0;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for(int i = 0;i&lt;V;i++)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// if the node is not visited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if(!vis[i])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// counter to count the number of provinces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 cnt++;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   dfs(i, adjLs, vis);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return cnt;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int main()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vector&lt;vector&lt;int&gt;&gt; adj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{1, 0, 1},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{0, 1, 0},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{1, 0, 1}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Solution ob;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cout &lt;&lt; ob.numProvinces(adj,3) &lt;&lt; endl;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85081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133B69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133B69" w:rsidRPr="00133B69" w:rsidRDefault="00133B69" w:rsidP="00133B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TMLCode"/>
                <w:rFonts w:ascii="Century Schoolbook" w:hAnsi="Century Schoolbook"/>
              </w:rPr>
              <w:t>adj = {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TMLCode"/>
                <w:rFonts w:ascii="Century Schoolbook" w:hAnsi="Century Schoolbook"/>
              </w:rPr>
              <w:t xml:space="preserve">  {</w:t>
            </w:r>
            <w:r w:rsidRPr="00133B69">
              <w:rPr>
                <w:rStyle w:val="hljs-number"/>
                <w:rFonts w:ascii="Century Schoolbook" w:hAnsi="Century Schoolbook"/>
              </w:rPr>
              <w:t>1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, </w:t>
            </w:r>
            <w:r w:rsidRPr="00133B69">
              <w:rPr>
                <w:rStyle w:val="hljs-number"/>
                <w:rFonts w:ascii="Century Schoolbook" w:hAnsi="Century Schoolbook"/>
              </w:rPr>
              <w:t>0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, </w:t>
            </w:r>
            <w:r w:rsidRPr="00133B69">
              <w:rPr>
                <w:rStyle w:val="hljs-number"/>
                <w:rFonts w:ascii="Century Schoolbook" w:hAnsi="Century Schoolbook"/>
              </w:rPr>
              <w:t>1</w:t>
            </w:r>
            <w:r w:rsidRPr="00133B69">
              <w:rPr>
                <w:rStyle w:val="HTMLCode"/>
                <w:rFonts w:ascii="Century Schoolbook" w:hAnsi="Century Schoolbook"/>
              </w:rPr>
              <w:t>},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TMLCode"/>
                <w:rFonts w:ascii="Century Schoolbook" w:hAnsi="Century Schoolbook"/>
              </w:rPr>
              <w:t xml:space="preserve">  {</w:t>
            </w:r>
            <w:r w:rsidRPr="00133B69">
              <w:rPr>
                <w:rStyle w:val="hljs-number"/>
                <w:rFonts w:ascii="Century Schoolbook" w:hAnsi="Century Schoolbook"/>
              </w:rPr>
              <w:t>0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, </w:t>
            </w:r>
            <w:r w:rsidRPr="00133B69">
              <w:rPr>
                <w:rStyle w:val="hljs-number"/>
                <w:rFonts w:ascii="Century Schoolbook" w:hAnsi="Century Schoolbook"/>
              </w:rPr>
              <w:t>1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, </w:t>
            </w:r>
            <w:r w:rsidRPr="00133B69">
              <w:rPr>
                <w:rStyle w:val="hljs-number"/>
                <w:rFonts w:ascii="Century Schoolbook" w:hAnsi="Century Schoolbook"/>
              </w:rPr>
              <w:t>0</w:t>
            </w:r>
            <w:r w:rsidRPr="00133B69">
              <w:rPr>
                <w:rStyle w:val="HTMLCode"/>
                <w:rFonts w:ascii="Century Schoolbook" w:hAnsi="Century Schoolbook"/>
              </w:rPr>
              <w:t>},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TMLCode"/>
                <w:rFonts w:ascii="Century Schoolbook" w:hAnsi="Century Schoolbook"/>
              </w:rPr>
              <w:t xml:space="preserve">  {</w:t>
            </w:r>
            <w:r w:rsidRPr="00133B69">
              <w:rPr>
                <w:rStyle w:val="hljs-number"/>
                <w:rFonts w:ascii="Century Schoolbook" w:hAnsi="Century Schoolbook"/>
              </w:rPr>
              <w:t>1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, </w:t>
            </w:r>
            <w:r w:rsidRPr="00133B69">
              <w:rPr>
                <w:rStyle w:val="hljs-number"/>
                <w:rFonts w:ascii="Century Schoolbook" w:hAnsi="Century Schoolbook"/>
              </w:rPr>
              <w:t>0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, </w:t>
            </w:r>
            <w:r w:rsidRPr="00133B69">
              <w:rPr>
                <w:rStyle w:val="hljs-number"/>
                <w:rFonts w:ascii="Century Schoolbook" w:hAnsi="Century Schoolbook"/>
              </w:rPr>
              <w:t>1</w:t>
            </w:r>
            <w:r w:rsidRPr="00133B69">
              <w:rPr>
                <w:rStyle w:val="HTMLCode"/>
                <w:rFonts w:ascii="Century Schoolbook" w:hAnsi="Century Schoolbook"/>
              </w:rPr>
              <w:t>}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TMLCode"/>
                <w:rFonts w:ascii="Century Schoolbook" w:hAnsi="Century Schoolbook"/>
              </w:rPr>
              <w:t>};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TMLCode"/>
                <w:rFonts w:ascii="Century Schoolbook" w:hAnsi="Century Schoolbook"/>
              </w:rPr>
              <w:t xml:space="preserve">V = </w:t>
            </w:r>
            <w:r w:rsidRPr="00133B69">
              <w:rPr>
                <w:rStyle w:val="hljs-number"/>
                <w:rFonts w:ascii="Century Schoolbook" w:hAnsi="Century Schoolbook"/>
              </w:rPr>
              <w:t>3</w:t>
            </w:r>
          </w:p>
          <w:p w:rsidR="00133B69" w:rsidRPr="00133B69" w:rsidRDefault="00133B69" w:rsidP="00133B69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33B69" w:rsidRPr="00133B69" w:rsidRDefault="00133B69" w:rsidP="00133B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Adjacency Matrix </w:t>
            </w:r>
            <w:r w:rsidRPr="00133B69">
              <w:rPr>
                <w:rFonts w:ascii="Segoe UI Symbol" w:hAnsi="Segoe UI Symbol" w:cs="Segoe UI Symbol"/>
                <w:sz w:val="20"/>
                <w:szCs w:val="20"/>
              </w:rPr>
              <w:t>➡️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List Conversion: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862"/>
              <w:gridCol w:w="439"/>
              <w:gridCol w:w="1640"/>
              <w:gridCol w:w="1111"/>
            </w:tblGrid>
            <w:tr w:rsidR="00133B69" w:rsidRPr="00133B69" w:rsidTr="00133B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adj[i][j]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 != 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adjLs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add edge 0–2 and 2–0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0→[2], 2→[0]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already added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</w:tbl>
          <w:p w:rsidR="00133B69" w:rsidRPr="00133B69" w:rsidRDefault="00133B69" w:rsidP="00133B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Segoe UI Symbol" w:hAnsi="Segoe UI Symbol" w:cs="Segoe UI Symbol"/>
                <w:sz w:val="20"/>
                <w:szCs w:val="20"/>
              </w:rPr>
              <w:t>🔧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Final Adjacency List: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ljs-number"/>
                <w:rFonts w:ascii="Century Schoolbook" w:hAnsi="Century Schoolbook"/>
              </w:rPr>
              <w:t>0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 → </w:t>
            </w:r>
            <w:r w:rsidRPr="00133B69">
              <w:rPr>
                <w:rStyle w:val="hljs-selector-attr"/>
                <w:rFonts w:ascii="Century Schoolbook" w:hAnsi="Century Schoolbook"/>
              </w:rPr>
              <w:t>[2]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ljs-number"/>
                <w:rFonts w:ascii="Century Schoolbook" w:hAnsi="Century Schoolbook"/>
              </w:rPr>
              <w:t>1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 → </w:t>
            </w:r>
            <w:r w:rsidRPr="00133B69">
              <w:rPr>
                <w:rStyle w:val="hljs-selector-attr"/>
                <w:rFonts w:ascii="Century Schoolbook" w:hAnsi="Century Schoolbook"/>
              </w:rPr>
              <w:t>[]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133B69" w:rsidRPr="00133B69" w:rsidRDefault="00133B69" w:rsidP="00133B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33B69">
              <w:rPr>
                <w:rStyle w:val="hljs-number"/>
                <w:rFonts w:ascii="Century Schoolbook" w:hAnsi="Century Schoolbook"/>
              </w:rPr>
              <w:t>2</w:t>
            </w:r>
            <w:r w:rsidRPr="00133B69">
              <w:rPr>
                <w:rStyle w:val="HTMLCode"/>
                <w:rFonts w:ascii="Century Schoolbook" w:hAnsi="Century Schoolbook"/>
              </w:rPr>
              <w:t xml:space="preserve"> → </w:t>
            </w:r>
            <w:r w:rsidRPr="00133B69">
              <w:rPr>
                <w:rStyle w:val="hljs-selector-attr"/>
                <w:rFonts w:ascii="Century Schoolbook" w:hAnsi="Century Schoolbook"/>
              </w:rPr>
              <w:t>[0]</w:t>
            </w:r>
          </w:p>
          <w:p w:rsidR="00133B69" w:rsidRPr="00133B69" w:rsidRDefault="00133B69" w:rsidP="00133B69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33B69" w:rsidRPr="00133B69" w:rsidRDefault="00133B69" w:rsidP="00133B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Segoe UI Symbol" w:hAnsi="Segoe UI Symbol" w:cs="Segoe UI Symbol"/>
                <w:sz w:val="20"/>
                <w:szCs w:val="20"/>
              </w:rPr>
              <w:t>🚀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DFS + Province Counting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  <w:gridCol w:w="606"/>
              <w:gridCol w:w="1216"/>
              <w:gridCol w:w="909"/>
              <w:gridCol w:w="1083"/>
              <w:gridCol w:w="429"/>
            </w:tblGrid>
            <w:tr w:rsidR="00133B69" w:rsidRPr="00133B69" w:rsidTr="00133B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vis[i]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DFS Called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Updated </w:t>
                  </w:r>
                  <w:r w:rsidRPr="00133B6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vis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cnt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Not visited → DFS(0)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✔</w:t>
                  </w: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[1, 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Not visited → DFS(1)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✔</w:t>
                  </w: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[1,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</w:tbl>
          <w:p w:rsidR="00133B69" w:rsidRPr="00133B69" w:rsidRDefault="00133B69" w:rsidP="00133B69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33B69" w:rsidRPr="00133B69" w:rsidRDefault="00133B69" w:rsidP="00133B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🔁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DFS Traversal Details</w:t>
            </w:r>
          </w:p>
          <w:p w:rsidR="00133B69" w:rsidRPr="00133B69" w:rsidRDefault="00133B69" w:rsidP="00133B69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Segoe UI Symbol" w:hAnsi="Segoe UI Symbol" w:cs="Segoe UI Symbol"/>
                <w:sz w:val="20"/>
                <w:szCs w:val="20"/>
              </w:rPr>
              <w:t>🔹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DFS(0)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"/>
              <w:gridCol w:w="1040"/>
              <w:gridCol w:w="1151"/>
              <w:gridCol w:w="1014"/>
              <w:gridCol w:w="643"/>
            </w:tblGrid>
            <w:tr w:rsidR="00133B69" w:rsidRPr="00133B69" w:rsidTr="00133B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vis[node]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Neighbors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DFS(2)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[1, 0, 0]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Already vis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[1, 0, 1]</w:t>
                  </w:r>
                </w:p>
              </w:tc>
            </w:tr>
          </w:tbl>
          <w:p w:rsidR="00133B69" w:rsidRPr="00133B69" w:rsidRDefault="00133B69" w:rsidP="00133B69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Segoe UI Symbol" w:hAnsi="Segoe UI Symbol" w:cs="Segoe UI Symbol"/>
                <w:sz w:val="20"/>
                <w:szCs w:val="20"/>
              </w:rPr>
              <w:t>🔹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DFS(1)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"/>
              <w:gridCol w:w="1040"/>
              <w:gridCol w:w="1151"/>
              <w:gridCol w:w="762"/>
              <w:gridCol w:w="785"/>
            </w:tblGrid>
            <w:tr w:rsidR="00133B69" w:rsidRPr="00133B69" w:rsidTr="00133B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vis[node]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Neighbors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0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>[1, 1, 1]</w:t>
                  </w:r>
                </w:p>
              </w:tc>
            </w:tr>
          </w:tbl>
          <w:p w:rsidR="00133B69" w:rsidRPr="00133B69" w:rsidRDefault="00133B69" w:rsidP="00133B69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33B69" w:rsidRPr="00133B69" w:rsidRDefault="00133B69" w:rsidP="00133B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133B69">
              <w:rPr>
                <w:rFonts w:ascii="Century Schoolbook" w:hAnsi="Century Schoolbook"/>
                <w:sz w:val="20"/>
                <w:szCs w:val="20"/>
              </w:rPr>
              <w:t xml:space="preserve"> Final Result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1099"/>
            </w:tblGrid>
            <w:tr w:rsidR="00133B69" w:rsidRPr="00133B69" w:rsidTr="00133B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33B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Style w:val="HTMLCode"/>
                      <w:rFonts w:ascii="Century Schoolbook" w:eastAsiaTheme="minorHAnsi" w:hAnsi="Century Schoolbook"/>
                    </w:rPr>
                    <w:t>cnt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  <w:r w:rsidRPr="00133B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(Answer)</w:t>
                  </w:r>
                </w:p>
              </w:tc>
            </w:tr>
            <w:tr w:rsidR="00133B69" w:rsidRPr="00133B69" w:rsidTr="00133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Style w:val="HTMLCode"/>
                      <w:rFonts w:ascii="Century Schoolbook" w:eastAsiaTheme="minorHAnsi" w:hAnsi="Century Schoolbook"/>
                    </w:rPr>
                    <w:t>vis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3B69" w:rsidRPr="00133B69" w:rsidRDefault="00133B69" w:rsidP="00133B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33B69">
                    <w:rPr>
                      <w:rStyle w:val="HTMLCode"/>
                      <w:rFonts w:ascii="Century Schoolbook" w:eastAsiaTheme="minorHAnsi" w:hAnsi="Century Schoolbook"/>
                    </w:rPr>
                    <w:t>[1, 1, 1]</w:t>
                  </w:r>
                </w:p>
              </w:tc>
            </w:tr>
          </w:tbl>
          <w:p w:rsidR="00133B69" w:rsidRPr="00133B69" w:rsidRDefault="00133B69" w:rsidP="00133B69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33B69" w:rsidRPr="00133B69" w:rsidRDefault="00133B69" w:rsidP="00133B69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Style w:val="Strong"/>
                <w:rFonts w:ascii="Century Schoolbook" w:hAnsi="Century Schoolbook" w:cs="Century Schoolbook"/>
                <w:sz w:val="20"/>
                <w:szCs w:val="20"/>
              </w:rPr>
              <w:t>🟩</w:t>
            </w:r>
            <w:r w:rsidRPr="00133B69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Output: </w:t>
            </w:r>
            <w:r w:rsidRPr="00133B69">
              <w:rPr>
                <w:rStyle w:val="HTMLCode"/>
                <w:rFonts w:ascii="Century Schoolbook" w:eastAsiaTheme="minorHAnsi" w:hAnsi="Century Schoolbook"/>
                <w:b/>
                <w:bCs/>
              </w:rPr>
              <w:t>2</w:t>
            </w:r>
            <w:r w:rsidRPr="00133B69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provinces</w:t>
            </w:r>
          </w:p>
          <w:p w:rsidR="00A85081" w:rsidRPr="00133B69" w:rsidRDefault="00A85081" w:rsidP="00133B69">
            <w:pPr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</w:p>
          <w:p w:rsidR="00446950" w:rsidRPr="00133B69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33B69" w:rsidTr="004F574E">
        <w:tc>
          <w:tcPr>
            <w:tcW w:w="10201" w:type="dxa"/>
            <w:gridSpan w:val="2"/>
          </w:tcPr>
          <w:p w:rsidR="00B76E46" w:rsidRPr="00133B69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133B69" w:rsidRDefault="00A85081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133B69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  <w:bookmarkEnd w:id="0"/>
    </w:tbl>
    <w:p w:rsidR="00EC1660" w:rsidRPr="00133B6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33B6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C50" w:rsidRDefault="00F82C50" w:rsidP="000901A6">
      <w:pPr>
        <w:spacing w:after="0" w:line="240" w:lineRule="auto"/>
      </w:pPr>
      <w:r>
        <w:separator/>
      </w:r>
    </w:p>
  </w:endnote>
  <w:endnote w:type="continuationSeparator" w:id="0">
    <w:p w:rsidR="00F82C50" w:rsidRDefault="00F82C50" w:rsidP="0009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C50" w:rsidRDefault="00F82C50" w:rsidP="000901A6">
      <w:pPr>
        <w:spacing w:after="0" w:line="240" w:lineRule="auto"/>
      </w:pPr>
      <w:r>
        <w:separator/>
      </w:r>
    </w:p>
  </w:footnote>
  <w:footnote w:type="continuationSeparator" w:id="0">
    <w:p w:rsidR="00F82C50" w:rsidRDefault="00F82C50" w:rsidP="0009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60187"/>
    <w:multiLevelType w:val="multilevel"/>
    <w:tmpl w:val="911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81B04"/>
    <w:multiLevelType w:val="multilevel"/>
    <w:tmpl w:val="5D06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01A6"/>
    <w:rsid w:val="00133B69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843556"/>
    <w:rsid w:val="008704B4"/>
    <w:rsid w:val="00A84A3D"/>
    <w:rsid w:val="00A85081"/>
    <w:rsid w:val="00AA5C4F"/>
    <w:rsid w:val="00AF50FC"/>
    <w:rsid w:val="00B76E46"/>
    <w:rsid w:val="00B96804"/>
    <w:rsid w:val="00D746F0"/>
    <w:rsid w:val="00DD7AE5"/>
    <w:rsid w:val="00E43AA6"/>
    <w:rsid w:val="00EB5B60"/>
    <w:rsid w:val="00EC1660"/>
    <w:rsid w:val="00F0112E"/>
    <w:rsid w:val="00F16065"/>
    <w:rsid w:val="00F71B74"/>
    <w:rsid w:val="00F82C50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4FE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A85081"/>
  </w:style>
  <w:style w:type="character" w:customStyle="1" w:styleId="hljs-comment">
    <w:name w:val="hljs-comment"/>
    <w:basedOn w:val="DefaultParagraphFont"/>
    <w:rsid w:val="00A85081"/>
  </w:style>
  <w:style w:type="paragraph" w:styleId="Header">
    <w:name w:val="header"/>
    <w:basedOn w:val="Normal"/>
    <w:link w:val="HeaderChar"/>
    <w:uiPriority w:val="99"/>
    <w:unhideWhenUsed/>
    <w:rsid w:val="0009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A6"/>
  </w:style>
  <w:style w:type="paragraph" w:styleId="Footer">
    <w:name w:val="footer"/>
    <w:basedOn w:val="Normal"/>
    <w:link w:val="FooterChar"/>
    <w:uiPriority w:val="99"/>
    <w:unhideWhenUsed/>
    <w:rsid w:val="0009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33</cp:revision>
  <dcterms:created xsi:type="dcterms:W3CDTF">2025-01-05T12:18:00Z</dcterms:created>
  <dcterms:modified xsi:type="dcterms:W3CDTF">2025-04-10T18:57:00Z</dcterms:modified>
</cp:coreProperties>
</file>