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TRUSTNET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6"/>
          <w:szCs w:val="26"/>
        </w:rPr>
        <w:t xml:space="preserve">Intelligent Device Trust Verification and Monitoring System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Source Code and Output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Main.java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java.util.*;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class Device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ip;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name;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type;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boolean trusted;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Device(String ip, String name, String type, boolean trusted)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this.ip = ip;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this.name = name;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this.type = type;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this.trusted = trusted;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Main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Scanner sc = new Scanner(System.in);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ArrayList&lt;Device&gt; devices = new ArrayList&lt;&gt;();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Known devices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devices.add(new Device("192.168.1.10", "Laptop-HP", "Laptop", true));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devices.add(new Device("192.168.1.11", "Mobile-Realme", "Mobile", true));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devices.add(new Device("192.168.1.12", "Printer", "Printer", true));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devices.add(new Device("192.168.1.15", "Device-04", "Unknown", false));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devices.add(new Device("192.168.1.20", "CCTV-Camera", "Camera", true));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(true)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                 TRUSTNET");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 Intelligent Device Trust Verification");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      and Network Access Monitoring");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System.out.println("1. Scan Network Devices");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System.out.println("2. View Trusted Devices");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System.out.println("3. View Security Alerts");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System.out.println("4. Exit");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System.out.print("\nEnter your choice: 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choice = sc.nextInt();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switch (choice)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1: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scanNetwork();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2: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showTrustedDevices();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3: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showAlerts();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4: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System.out.println("\nThank you for using TrustNet!");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System.exit(0);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default: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System.out.println("\nInvalid choice!");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// Scan network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scanNetwork()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          NETWORK DEVICE SCANNING");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System.out.println("\nScanning network 192.168.1.0/24...");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System.out.printf("%-17s %-20s %-15s%n",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"IP Address", "Device Name", "Status");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System.out.println("----------------------------------------------------------");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(Device d : devices)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status;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(d.trusted)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status = "TRUSTED";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status = "UNKNOWN";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System.out.printf("%-17s %-20s %-15s%n",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d.ip, d.name, status);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Find unknown device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(Device d : devices)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(!d.trusted)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              SECURITY ALERT");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System.out.println("Unknown device detected!");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System.out.println("Device Name : " + d.name);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System.out.println("IP Address  : " + d.ip);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System.out.println("Status      : UNKNOWN");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System.out.println("Access      : RESTRICTED");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System.out.println("\nNetwork scan completed.");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// Show trusted devices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showTrustedDevices()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             TRUSTED DEVICES");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System.out.printf("%-17s %-20s %-15s%n",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"IP Address", "Device Name", "Type");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System.out.println("----------------------------------------------------------");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(Device d : devices)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(d.trusted)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System.out.printf("%-17s %-20s %-15s%n",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d.ip, d.name, d.type);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// Show alerts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showAlerts()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             SECURITY ALERTS");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boolean alertFound = false;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(Device d : devices)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(!d.trusted)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alertFound = true;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System.out.println("⚠ UNKNOWN DEVICE");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System.out.println("Device : " + d.name);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System.out.println("IP     : " + d.ip);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System.out.println("Action : Network Access Restricted");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(!alertFound)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System.out.println("\nNo security alerts found.");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System.out.println("\n==============================================");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TrustNetServer.java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com.sun.net.httpserver.HttpServer;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com.sun.net.httpserver.HttpExchange;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java.io.IOException;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java.io.OutputStream;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java.net.InetAddress;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java.net.InetSocketAddress;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TrustNetServer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HttpServer server = HttpServer.create(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new InetSocketAddress(8080), 0);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server.createContext("/", TrustNetServer::home);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server.createContext("/scan", TrustNetServer::scan);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server.start();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          TRUSTNET SERVER");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System.out.println("=================================");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System.out.println("Server started successfully!");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System.out.println("Open: http://localhost:8080");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home(HttpExchange exchange) throws IOException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html = 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&lt;!DOCTYPE 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&lt;head&gt;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&lt;meta charset="UTF-8"&gt;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&lt;title&gt;TrustNet&lt;/title&gt;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&lt;style&gt;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body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font-family: Arial;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#eef4ff;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30px;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.container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max-width: 900px;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margin: auto;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white;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30px;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15px;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box-shadow: 0 0 15px #aaa;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h1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text-align: center;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#173b7a;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.subtitle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text-align: center;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#555;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.button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display: block;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width: 200px;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margin: 30px auto;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15px;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#2563eb;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white;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text-align: center;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text-decoration: none;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8px;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font-size: 17px;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.button:hover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#1746a2;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.info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#e8f1ff;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20px;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10px;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&lt;/style&gt;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&lt;/head&gt;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&lt;body&gt;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class="container"&gt;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&lt;h1&gt;🛡️ TRUSTNET&lt;/h1&gt;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class="subtitle"&gt;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Intelligent Device Trust Verification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and Network Access Monitoring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class="button" href="/scan"&gt;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🔍 Scan Network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&lt;h2&gt;Network Monitoring&lt;/h2&gt;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Click Scan Network to detect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active devices.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Network: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&lt;b&gt;10.106.40.0/24&lt;/b&gt;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&lt;/body&gt;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send(exchange, html);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scan(HttpExchange exchange) throws IOException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StringBuilder html = new StringBuilder();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html.append("""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&lt;!DOCTYPE 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&lt;head&gt;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&lt;meta charset="UTF-8"&gt;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&lt;title&gt;TrustNet Scan&lt;/title&gt;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&lt;style&gt;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body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font-family: Arial;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#eef4ff;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30px;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.container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max-width: 900px;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margin: auto;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white;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30px;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15px;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box-shadow: 0 0 15px #aaa;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h1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text-align: center;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#173b7a;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table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width: 100%;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border-collapse: collapse;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margin-top: 25px;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th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#173b7a;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white;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12px;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td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border: 1px solid #ddd;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12px;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text-align: center;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.active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green;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font-weight: bold;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.success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margin-top: 25px;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20px;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#e5ffe9;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border-left: 6px solid green;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8px;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.alert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margin-top: 25px;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20px;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#ffe5e5;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border-left: 6px solid red;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8px;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.back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display: inline-block;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margin-top: 25px;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padding: 12px 20px;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background: #2563eb;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white;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text-decoration: none;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border-radius: 8px;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&lt;/style&gt;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&lt;/head&gt;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&lt;body&gt;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class="container"&gt;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&lt;h1&gt;🔍 NETWORK SCAN RESULT&lt;/h1&gt;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Scanning: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&lt;b&gt;10.106.40.0/24&lt;/b&gt;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&lt;table&gt;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&lt;tr&gt;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&lt;th&gt;IP Address&lt;/th&gt;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&lt;th&gt;Status&lt;/th&gt;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&lt;th&gt;Device Name&lt;/th&gt;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&lt;/tr&gt;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activeDevices = 0;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1; i &lt;= 254; i++)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ip = "10.106.40." + i;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try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InetAddress address =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InetAddress.getByName(ip);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boolean reachable =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address.isReachable(50);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(reachable)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activeDevices++;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String name =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address.getHostName();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html.append("&lt;tr&gt;");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html.append("&lt;td&gt;")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.append(ip)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.append("&lt;/td&gt;");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html.append("&lt;td class='active'&gt;")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.append("🟢 ACTIVE")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.append("&lt;/td&gt;");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html.append("&lt;td&gt;")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.append(name)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.append("&lt;/td&gt;");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html.append("&lt;/tr&gt;");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catch (Exception e)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Ignore unavailable devices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html.append("&lt;/table&gt;");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(activeDevices == 0)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html.append("""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class="alert"&gt;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&lt;h2&gt;⚠ No Devices Detected&lt;/h2&gt;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No reachable devices were found.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Your network may block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ping/reachability checks.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""");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html.append("""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class="success"&gt;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&lt;h2&gt;✅ Scan Completed&lt;/h2&gt;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Active devices found: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""");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html.append(activeDevices);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html.append("""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&lt;/p&gt;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""");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html.append("""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class="back" href="/"&gt;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← Back to TrustNet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&lt;/body&gt;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&lt;/html&gt;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send(exchange, html.toString());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send(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HttpExchange exchange,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html) throws IOException {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exchange.getResponseHeaders().set(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"Content-Type",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"text/html; charset=UTF-8"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byte[] data = html.getBytes("UTF-8");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exchange.sendResponseHeaders(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200,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data.length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OutputStream output =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exchange.getResponseBody();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output.write(data);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output.close();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Bdr>
          <w:left w:val="single" w:color="2563EB" w:sz="12" w:space="6"/>
        </w:pBdr>
        <w:shd w:fill="F3F4F6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Output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Output 1: TrustNet home page</w:t>
      </w:r>
    </w:p>
    <w:p>
      <w:pPr>
        <w:spacing w:after="2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TrustNet home page with Scan Network button" descr="TrustNet home page with Scan Network button" title="TrustNet home page with Scan Network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Output 2: Network scan result (2 active devices)</w:t>
      </w:r>
    </w:p>
    <w:p>
      <w:pPr>
        <w:spacing w:after="20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Network scan result showing 2 active devices" descr="Network scan result showing 2 active devices" title="Network scan result showing 2 active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5409d2d21244dee1b5d55818b2b3a8e3a2c50d.png"/><Relationship Id="rId8" Type="http://schemas.openxmlformats.org/officeDocument/2006/relationships/image" Target="media/13947f74d93fb8b903600b0838b62c25d6919cd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2026-10-04T07:36:13.233Z</dcterms:created>
  <dcterms:modified xsi:type="dcterms:W3CDTF">2026-10-04T07:36:13.239Z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