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0F62" w14:textId="0DDB2B4F" w:rsidR="00390235" w:rsidRDefault="00947DC8">
      <w:r>
        <w:rPr>
          <w:rFonts w:hint="eastAsia"/>
        </w:rPr>
        <w:t>{</w:t>
      </w:r>
      <w:r>
        <w:t>{@local}}</w:t>
      </w:r>
    </w:p>
    <w:p w14:paraId="4B57FA2C" w14:textId="66D7CFCC" w:rsidR="00B93BD3" w:rsidRDefault="00B93BD3" w:rsidP="00B93BD3">
      <w:r>
        <w:rPr>
          <w:rFonts w:hint="eastAsia"/>
        </w:rPr>
        <w:t>{</w:t>
      </w:r>
      <w:r>
        <w:t>{@local</w:t>
      </w:r>
      <w:r>
        <w:t>byte</w:t>
      </w:r>
      <w:r>
        <w:t>}}</w:t>
      </w:r>
    </w:p>
    <w:p w14:paraId="739E3897" w14:textId="722605BD" w:rsidR="00B93BD3" w:rsidRDefault="00B93BD3" w:rsidP="00B93BD3">
      <w:r>
        <w:rPr>
          <w:rFonts w:hint="eastAsia"/>
        </w:rPr>
        <w:t>{</w:t>
      </w:r>
      <w:r>
        <w:t>{@</w:t>
      </w:r>
      <w:r w:rsidR="006E00EA">
        <w:t>urlpicture</w:t>
      </w:r>
      <w:r>
        <w:t>}}</w:t>
      </w:r>
    </w:p>
    <w:p w14:paraId="76AD5B8D" w14:textId="77777777" w:rsidR="00B93BD3" w:rsidRPr="00B93BD3" w:rsidRDefault="00B93BD3">
      <w:pPr>
        <w:rPr>
          <w:rFonts w:hint="eastAsia"/>
        </w:rPr>
      </w:pPr>
    </w:p>
    <w:sectPr w:rsidR="00B93BD3" w:rsidRPr="00B93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6F"/>
    <w:rsid w:val="00390235"/>
    <w:rsid w:val="006E00EA"/>
    <w:rsid w:val="0074356F"/>
    <w:rsid w:val="00947DC8"/>
    <w:rsid w:val="00B9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8E07"/>
  <w15:chartTrackingRefBased/>
  <w15:docId w15:val="{3F71EDA5-44F1-41C0-AA14-DA3A7C3C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5D7B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</dc:creator>
  <cp:keywords/>
  <dc:description/>
  <cp:lastModifiedBy>lifeng</cp:lastModifiedBy>
  <cp:revision>4</cp:revision>
  <dcterms:created xsi:type="dcterms:W3CDTF">2022-06-15T03:33:00Z</dcterms:created>
  <dcterms:modified xsi:type="dcterms:W3CDTF">2022-06-15T03:34:00Z</dcterms:modified>
</cp:coreProperties>
</file>