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089" w:rsidRDefault="000F6089" w:rsidP="000F6089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0F6089" w:rsidRPr="000F6089" w:rsidRDefault="000F6089" w:rsidP="000F6089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F6089" w:rsidRPr="005C5980" w:rsidRDefault="000F6089" w:rsidP="000F6089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0F6089" w:rsidRDefault="000F6089" w:rsidP="000F6089">
      <w:pPr>
        <w:spacing w:before="72" w:after="72"/>
        <w:ind w:right="450"/>
        <w:jc w:val="center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0F6089" w:rsidRPr="00AC120A" w:rsidRDefault="000F6089" w:rsidP="000F6089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Бесплатное распространение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32C09" w:rsidRPr="000F6089" w:rsidRDefault="000F6089" w:rsidP="000F6089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Moodle можно скачать совершенно бесплатно с </w:t>
      </w:r>
      <w:hyperlink r:id="rId5" w:history="1">
        <w:r w:rsidRPr="005C5980">
          <w:rPr>
            <w:rStyle w:val="a4"/>
            <w:sz w:val="28"/>
            <w:szCs w:val="28"/>
          </w:rPr>
          <w:t>официального сайта</w:t>
        </w:r>
      </w:hyperlink>
      <w:r w:rsidRPr="005C5980">
        <w:rPr>
          <w:sz w:val="28"/>
          <w:szCs w:val="28"/>
        </w:rPr>
        <w:t>. Это дает пользователю два преимущества. Во-первых, экономию денег. Во-вторых, большое сообщество, возникшее вокруг бесплатной системы. Это мульти язычное сообщество делится опытом, может помочь новичкам и создает полезные плагины, которые решают именно те задачи, к</w:t>
      </w:r>
      <w:r>
        <w:rPr>
          <w:sz w:val="28"/>
          <w:szCs w:val="28"/>
        </w:rPr>
        <w:t>оторые могут вам потребоваться.</w:t>
      </w:r>
    </w:p>
    <w:sectPr w:rsidR="00132C09" w:rsidRPr="000F6089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9"/>
    <w:rsid w:val="000F6089"/>
    <w:rsid w:val="00132C09"/>
    <w:rsid w:val="00C3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FD240-C695-4201-9282-EF60B435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089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08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0F608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F6089"/>
    <w:pPr>
      <w:ind w:left="720"/>
      <w:contextualSpacing/>
    </w:pPr>
  </w:style>
  <w:style w:type="character" w:customStyle="1" w:styleId="table-of-contentshide">
    <w:name w:val="table-of-contents__hide"/>
    <w:basedOn w:val="a0"/>
    <w:rsid w:val="000F6089"/>
  </w:style>
  <w:style w:type="character" w:styleId="a6">
    <w:name w:val="Strong"/>
    <w:basedOn w:val="a0"/>
    <w:uiPriority w:val="22"/>
    <w:qFormat/>
    <w:rsid w:val="000F6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SPecialiST RePack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2021-11-20T19:38:00Z</dcterms:created>
  <dcterms:modified xsi:type="dcterms:W3CDTF">2021-11-20T19:39:00Z</dcterms:modified>
</cp:coreProperties>
</file>