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79CE0" w14:textId="3652DACC" w:rsidR="00CD01AE" w:rsidRPr="00CD01AE" w:rsidRDefault="00220FD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PROC_SPEED_vis_ac_v2</w:t>
      </w:r>
    </w:p>
    <w:p w14:paraId="0C0A1EB6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7B48DDB7" w14:textId="77777777" w:rsid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vagy hangingerekre adott reakcióidő</w:t>
      </w:r>
    </w:p>
    <w:p w14:paraId="356EBF20" w14:textId="33C27020" w:rsidR="004A75D1" w:rsidRPr="00CD01AE" w:rsidRDefault="002A626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  <w:bookmarkStart w:id="0" w:name="_GoBack"/>
      <w:bookmarkEnd w:id="0"/>
      <w:r w:rsidR="004A75D1">
        <w:rPr>
          <w:rFonts w:ascii="Times New Roman" w:hAnsi="Times New Roman" w:cs="Times New Roman"/>
          <w:sz w:val="24"/>
          <w:szCs w:val="24"/>
        </w:rPr>
        <w:t>inger-párokra adott válasz és reakcióidő</w:t>
      </w:r>
    </w:p>
    <w:p w14:paraId="74A6FC06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451F645F" w14:textId="77777777" w:rsidR="004A75D1" w:rsidRPr="004A75D1" w:rsidRDefault="004A75D1" w:rsidP="004A75D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döntési feladatokban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után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leáll a feladat</w:t>
      </w:r>
    </w:p>
    <w:p w14:paraId="605A6375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06A65C45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commentRangeEnd w:id="1"/>
      <w:r w:rsidR="004A75D1">
        <w:rPr>
          <w:rStyle w:val="Jegyzethivatkozs"/>
        </w:rPr>
        <w:commentReference w:id="1"/>
      </w:r>
    </w:p>
    <w:p w14:paraId="372E7199" w14:textId="08D5414E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220FD5">
        <w:rPr>
          <w:rFonts w:ascii="Times New Roman" w:hAnsi="Times New Roman" w:cs="Times New Roman"/>
          <w:sz w:val="24"/>
          <w:szCs w:val="24"/>
        </w:rPr>
        <w:t xml:space="preserve">: </w:t>
      </w:r>
      <w:r w:rsidRPr="00CD01AE">
        <w:rPr>
          <w:rFonts w:ascii="Times New Roman" w:hAnsi="Times New Roman" w:cs="Times New Roman"/>
          <w:sz w:val="24"/>
          <w:szCs w:val="24"/>
        </w:rPr>
        <w:t>aki nem ér el 70%-s teljesítményt</w:t>
      </w:r>
      <w:r w:rsidR="00220FD5">
        <w:rPr>
          <w:rFonts w:ascii="Times New Roman" w:hAnsi="Times New Roman" w:cs="Times New Roman"/>
          <w:sz w:val="24"/>
          <w:szCs w:val="24"/>
        </w:rPr>
        <w:t xml:space="preserve"> a döntési feladatokból</w:t>
      </w:r>
      <w:r w:rsidRPr="00CD01AE">
        <w:rPr>
          <w:rFonts w:ascii="Times New Roman" w:hAnsi="Times New Roman" w:cs="Times New Roman"/>
          <w:sz w:val="24"/>
          <w:szCs w:val="24"/>
        </w:rPr>
        <w:t>, annak az eredmény</w:t>
      </w:r>
      <w:r w:rsidR="00220FD5">
        <w:rPr>
          <w:rFonts w:ascii="Times New Roman" w:hAnsi="Times New Roman" w:cs="Times New Roman"/>
          <w:sz w:val="24"/>
          <w:szCs w:val="24"/>
        </w:rPr>
        <w:t>eit kiszűrjük az adott részfeladatból</w:t>
      </w:r>
    </w:p>
    <w:p w14:paraId="0BC8CCB5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161F23A" w14:textId="235AF202" w:rsidR="00CD01AE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2"/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RT feladat medián RT</w:t>
      </w:r>
    </w:p>
    <w:p w14:paraId="3690C68D" w14:textId="05EA3289" w:rsidR="00220FD5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ac_RT_med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feladat medián RT</w:t>
      </w:r>
      <w:commentRangeEnd w:id="2"/>
      <w:r>
        <w:rPr>
          <w:rStyle w:val="Jegyzethivatkozs"/>
        </w:rPr>
        <w:commentReference w:id="2"/>
      </w:r>
    </w:p>
    <w:p w14:paraId="5F220F65" w14:textId="68488AB9" w:rsidR="00220FD5" w:rsidRDefault="008E59DD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commentRangeStart w:id="4"/>
      <w:proofErr w:type="spellStart"/>
      <w:r>
        <w:rPr>
          <w:rFonts w:ascii="Times New Roman" w:hAnsi="Times New Roman" w:cs="Times New Roman"/>
          <w:sz w:val="24"/>
          <w:szCs w:val="24"/>
        </w:rPr>
        <w:t>vis_dec_ALLRESP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vizuális döntés feladat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alatt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teljesített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</w:p>
    <w:p w14:paraId="67872C30" w14:textId="6838CC5C" w:rsidR="008E59DD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vis_dec_CORRNUM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vizuális döntés feladat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alatt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jól teljesített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</w:p>
    <w:p w14:paraId="204821A0" w14:textId="4D00E135" w:rsidR="008E59DD" w:rsidRPr="002A626C" w:rsidRDefault="008E59DD" w:rsidP="002B1959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2A626C">
        <w:rPr>
          <w:rFonts w:ascii="Times New Roman" w:hAnsi="Times New Roman" w:cs="Times New Roman"/>
          <w:sz w:val="24"/>
          <w:szCs w:val="24"/>
        </w:rPr>
        <w:t>vis_dec_ACC</w:t>
      </w:r>
      <w:proofErr w:type="spellEnd"/>
      <w:r w:rsidRPr="002A626C">
        <w:rPr>
          <w:rFonts w:ascii="Times New Roman" w:hAnsi="Times New Roman" w:cs="Times New Roman"/>
          <w:sz w:val="24"/>
          <w:szCs w:val="24"/>
        </w:rPr>
        <w:t>: vizuális döntés feladat találati aránya</w:t>
      </w:r>
      <w:commentRangeEnd w:id="3"/>
      <w:r>
        <w:rPr>
          <w:rStyle w:val="Jegyzethivatkozs"/>
        </w:rPr>
        <w:commentReference w:id="3"/>
      </w:r>
      <w:commentRangeEnd w:id="4"/>
      <w:r w:rsidR="00CF75D3">
        <w:rPr>
          <w:rStyle w:val="Jegyzethivatkozs"/>
        </w:rPr>
        <w:commentReference w:id="4"/>
      </w:r>
    </w:p>
    <w:p w14:paraId="159676EF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485D7CD3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szti" w:date="2022-12-08T13:53:00Z" w:initials="K">
    <w:p w14:paraId="2327BC46" w14:textId="77777777" w:rsidR="004A75D1" w:rsidRDefault="004A75D1">
      <w:pPr>
        <w:pStyle w:val="Jegyzetszveg"/>
      </w:pPr>
      <w:r>
        <w:rPr>
          <w:rStyle w:val="Jegyzethivatkozs"/>
        </w:rPr>
        <w:annotationRef/>
      </w:r>
      <w:r>
        <w:t>Legyen?</w:t>
      </w:r>
    </w:p>
  </w:comment>
  <w:comment w:id="2" w:author="Kriszti" w:date="2022-12-08T14:01:00Z" w:initials="K">
    <w:p w14:paraId="04A169E5" w14:textId="4802AF68" w:rsidR="008E59DD" w:rsidRDefault="008E59DD">
      <w:pPr>
        <w:pStyle w:val="Jegyzetszveg"/>
      </w:pPr>
      <w:r>
        <w:rPr>
          <w:rStyle w:val="Jegyzethivatkozs"/>
        </w:rPr>
        <w:annotationRef/>
      </w:r>
      <w:proofErr w:type="gramStart"/>
      <w:r>
        <w:t>jobb</w:t>
      </w:r>
      <w:proofErr w:type="gramEnd"/>
      <w:r>
        <w:t>, megbízhatóbb a medián, mint az átlag?</w:t>
      </w:r>
    </w:p>
  </w:comment>
  <w:comment w:id="3" w:author="Kriszti" w:date="2022-12-08T14:05:00Z" w:initials="K">
    <w:p w14:paraId="34D6B8FF" w14:textId="4A355EA0" w:rsidR="008E59DD" w:rsidRDefault="008E59DD">
      <w:pPr>
        <w:pStyle w:val="Jegyzetszveg"/>
      </w:pPr>
      <w:r>
        <w:rPr>
          <w:rStyle w:val="Jegyzethivatkozs"/>
        </w:rPr>
        <w:annotationRef/>
      </w:r>
      <w:r>
        <w:t xml:space="preserve">1) </w:t>
      </w:r>
      <w:proofErr w:type="gramStart"/>
      <w:r>
        <w:t>lehet</w:t>
      </w:r>
      <w:proofErr w:type="gramEnd"/>
      <w:r>
        <w:t xml:space="preserve"> hogy jó lenne itt is inkább filterezett RT-</w:t>
      </w:r>
      <w:proofErr w:type="spellStart"/>
      <w:r>
        <w:t>ket</w:t>
      </w:r>
      <w:proofErr w:type="spellEnd"/>
      <w:r>
        <w:t xml:space="preserve"> használni és/vagy RT mediánokat; 2)</w:t>
      </w:r>
      <w:r w:rsidR="00220367">
        <w:t xml:space="preserve"> súlyozni valahogyan az RT-t a teljesített elemek számával (pl. RT * (1-ACC </w:t>
      </w:r>
      <w:proofErr w:type="spellStart"/>
      <w:r w:rsidR="00220367">
        <w:t>score</w:t>
      </w:r>
      <w:proofErr w:type="spellEnd"/>
      <w:r w:rsidR="00220367">
        <w:t>))</w:t>
      </w:r>
    </w:p>
  </w:comment>
  <w:comment w:id="4" w:author="Kriszti" w:date="2022-12-08T14:09:00Z" w:initials="K">
    <w:p w14:paraId="684B1BBA" w14:textId="472E55E8" w:rsidR="00CF75D3" w:rsidRDefault="00CF75D3">
      <w:pPr>
        <w:pStyle w:val="Jegyzetszveg"/>
      </w:pPr>
      <w:r>
        <w:rPr>
          <w:rStyle w:val="Jegyzethivatkozs"/>
        </w:rPr>
        <w:annotationRef/>
      </w:r>
      <w:r>
        <w:t xml:space="preserve">De ha így is van, </w:t>
      </w:r>
      <w:proofErr w:type="spellStart"/>
      <w:r>
        <w:t>reliabilitástesztelést</w:t>
      </w:r>
      <w:proofErr w:type="spellEnd"/>
      <w:r>
        <w:t xml:space="preserve"> kell majd csinálni, mert ha valaki kevesebb </w:t>
      </w:r>
      <w:proofErr w:type="spellStart"/>
      <w:r>
        <w:t>trialt</w:t>
      </w:r>
      <w:proofErr w:type="spellEnd"/>
      <w:r>
        <w:t xml:space="preserve"> teljesít, rosszabb lesz a reakcióidője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27BC46" w15:done="0"/>
  <w15:commentEx w15:paraId="04A169E5" w15:done="0"/>
  <w15:commentEx w15:paraId="34D6B8FF" w15:done="0"/>
  <w15:commentEx w15:paraId="684B1B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20367"/>
    <w:rsid w:val="00220FD5"/>
    <w:rsid w:val="002A626C"/>
    <w:rsid w:val="004A75D1"/>
    <w:rsid w:val="004C6F48"/>
    <w:rsid w:val="00620074"/>
    <w:rsid w:val="006901D6"/>
    <w:rsid w:val="007D7D9F"/>
    <w:rsid w:val="008E59DD"/>
    <w:rsid w:val="00CD01AE"/>
    <w:rsid w:val="00C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73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4A75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75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75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75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75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A7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7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84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6</cp:revision>
  <dcterms:created xsi:type="dcterms:W3CDTF">2022-12-07T15:27:00Z</dcterms:created>
  <dcterms:modified xsi:type="dcterms:W3CDTF">2022-12-08T13:14:00Z</dcterms:modified>
</cp:coreProperties>
</file>