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77777777" w:rsidR="00CD01AE" w:rsidRPr="00CD01AE" w:rsidRDefault="00FA686A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AGL_KS_mod4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7777777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4A7917C" w14:textId="77777777" w:rsidR="00F1466A" w:rsidRDefault="00F1466A" w:rsidP="00F1466A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4E3E79">
        <w:rPr>
          <w:rStyle w:val="Jegyzethivatkozs"/>
        </w:rPr>
        <w:commentReference w:id="1"/>
      </w:r>
    </w:p>
    <w:p w14:paraId="50C3AFBF" w14:textId="2C4D1D2C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 xml:space="preserve">: aki véletlenszerűen válaszol a tréning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E940C4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2F7F32B1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2"/>
      <w:r w:rsidR="00F617CE">
        <w:rPr>
          <w:rStyle w:val="Jegyzethivatkozs"/>
        </w:rPr>
        <w:commentReference w:id="2"/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78E76D8" w14:textId="7E21990A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r w:rsidR="00F90C3F">
        <w:rPr>
          <w:rFonts w:ascii="Times New Roman" w:hAnsi="Times New Roman" w:cs="Times New Roman"/>
          <w:sz w:val="24"/>
          <w:szCs w:val="24"/>
        </w:rPr>
        <w:t>TRN-RND</w:t>
      </w:r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TRN3 – RND4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0AEC7F2" w14:textId="69F8FF67" w:rsidR="00F90C3F" w:rsidRPr="00F90C3F" w:rsidRDefault="00F90C3F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22E1A7" w14:textId="106B0C7B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1D9F3ED" w14:textId="75CA7A09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r w:rsidR="00F90C3F">
        <w:rPr>
          <w:rFonts w:ascii="Times New Roman" w:hAnsi="Times New Roman" w:cs="Times New Roman"/>
          <w:sz w:val="24"/>
          <w:szCs w:val="24"/>
        </w:rPr>
        <w:t>TRN-RND</w:t>
      </w:r>
      <w:r>
        <w:rPr>
          <w:rFonts w:ascii="Times New Roman" w:hAnsi="Times New Roman" w:cs="Times New Roman"/>
          <w:sz w:val="24"/>
          <w:szCs w:val="24"/>
        </w:rPr>
        <w:t>:</w:t>
      </w:r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RND4 – TRN3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89BDEE2" w14:textId="73B8A3AD" w:rsidR="00F90C3F" w:rsidRPr="00F90C3F" w:rsidRDefault="00F90C3F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2DE9B893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3"/>
      <w:proofErr w:type="spellEnd"/>
      <w:r>
        <w:rPr>
          <w:rStyle w:val="Jegyzethivatkozs"/>
        </w:rPr>
        <w:commentReference w:id="3"/>
      </w:r>
      <w:commentRangeEnd w:id="4"/>
      <w:r w:rsidR="00021CE5">
        <w:rPr>
          <w:rStyle w:val="Jegyzethivatkozs"/>
        </w:rPr>
        <w:commentReference w:id="4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0939BD40" w14:textId="6E5D324C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commentRangeEnd w:id="5"/>
      <w:proofErr w:type="spellEnd"/>
      <w:r w:rsidR="00A863B1"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4273F134" w:rsidR="00CD01AE" w:rsidRPr="00F90C3F" w:rsidRDefault="00CD01AE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90C3F">
        <w:rPr>
          <w:rFonts w:ascii="Times New Roman" w:hAnsi="Times New Roman" w:cs="Times New Roman"/>
          <w:sz w:val="24"/>
          <w:szCs w:val="24"/>
        </w:rPr>
        <w:t>?</w:t>
      </w:r>
    </w:p>
    <w:p w14:paraId="74F936BF" w14:textId="32E1FC67" w:rsidR="00F90C3F" w:rsidRDefault="00F90C3F" w:rsidP="00F90C3F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04910FCC" w14:textId="29015518" w:rsidR="00E940C4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Előszűrés és </w:t>
      </w:r>
      <w:r w:rsidR="00B5322C">
        <w:rPr>
          <w:rFonts w:ascii="Times New Roman" w:hAnsi="Times New Roman" w:cs="Times New Roman"/>
          <w:sz w:val="24"/>
          <w:szCs w:val="24"/>
        </w:rPr>
        <w:t>adattáblák összeállítása</w:t>
      </w:r>
    </w:p>
    <w:p w14:paraId="43830D47" w14:textId="3849A64D" w:rsidR="00F90C3F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002DF">
        <w:rPr>
          <w:rFonts w:ascii="Times New Roman" w:hAnsi="Times New Roman" w:cs="Times New Roman"/>
          <w:sz w:val="24"/>
          <w:szCs w:val="24"/>
        </w:rPr>
        <w:t xml:space="preserve">. Online indexeknél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7C7DA4B2" w14:textId="33E01720" w:rsidR="00135C96" w:rsidRDefault="00135C96" w:rsidP="00135C96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Bálint utánanéz az RT-</w:t>
      </w:r>
      <w:proofErr w:type="spellStart"/>
      <w:r>
        <w:rPr>
          <w:rFonts w:ascii="Times New Roman" w:hAnsi="Times New Roman" w:cs="Times New Roman"/>
          <w:sz w:val="24"/>
          <w:szCs w:val="24"/>
        </w:rPr>
        <w:t>knek</w:t>
      </w:r>
      <w:proofErr w:type="spellEnd"/>
    </w:p>
    <w:p w14:paraId="13A28562" w14:textId="483EC27B" w:rsidR="00517BEC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7BEC">
        <w:rPr>
          <w:rFonts w:ascii="Times New Roman" w:hAnsi="Times New Roman" w:cs="Times New Roman"/>
          <w:sz w:val="24"/>
          <w:szCs w:val="24"/>
        </w:rPr>
        <w:t>. Offline feladaton belül:</w:t>
      </w:r>
    </w:p>
    <w:p w14:paraId="2AB7C6F2" w14:textId="5F8E006F" w:rsidR="00555F2F" w:rsidRDefault="00555F2F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5B39AA8" w14:textId="4315E505" w:rsidR="00555F2F" w:rsidRDefault="00555F2F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Feltáró </w:t>
      </w:r>
      <w:proofErr w:type="gramStart"/>
      <w:r>
        <w:rPr>
          <w:rFonts w:ascii="Times New Roman" w:hAnsi="Times New Roman" w:cs="Times New Roman"/>
          <w:sz w:val="24"/>
          <w:szCs w:val="24"/>
        </w:rPr>
        <w:t>faktor</w:t>
      </w:r>
      <w:proofErr w:type="gramEnd"/>
      <w:r>
        <w:rPr>
          <w:rFonts w:ascii="Times New Roman" w:hAnsi="Times New Roman" w:cs="Times New Roman"/>
          <w:sz w:val="24"/>
          <w:szCs w:val="24"/>
        </w:rPr>
        <w:t>analízis?</w:t>
      </w:r>
    </w:p>
    <w:p w14:paraId="39FFD60C" w14:textId="4B7FD98C" w:rsidR="005A6D49" w:rsidRDefault="005A6D49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faktoranalízis?</w:t>
      </w:r>
      <w:bookmarkStart w:id="6" w:name="_GoBack"/>
      <w:bookmarkEnd w:id="6"/>
    </w:p>
    <w:p w14:paraId="2B087FB7" w14:textId="4288703A" w:rsidR="00F002DF" w:rsidRDefault="00F002DF" w:rsidP="00517BEC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</w:t>
      </w:r>
      <w:r w:rsidR="00517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BEC"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 w:rsidR="00517BEC"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 w:rsidR="00517BEC">
        <w:rPr>
          <w:rFonts w:ascii="Times New Roman" w:hAnsi="Times New Roman" w:cs="Times New Roman"/>
          <w:sz w:val="24"/>
          <w:szCs w:val="24"/>
        </w:rPr>
        <w:t>konziszte</w:t>
      </w:r>
      <w:r w:rsidR="00555F2F">
        <w:rPr>
          <w:rFonts w:ascii="Times New Roman" w:hAnsi="Times New Roman" w:cs="Times New Roman"/>
          <w:sz w:val="24"/>
          <w:szCs w:val="24"/>
        </w:rPr>
        <w:t>ncia</w:t>
      </w:r>
      <w:proofErr w:type="gramEnd"/>
      <w:r w:rsidR="00555F2F">
        <w:rPr>
          <w:rFonts w:ascii="Times New Roman" w:hAnsi="Times New Roman" w:cs="Times New Roman"/>
          <w:sz w:val="24"/>
          <w:szCs w:val="24"/>
        </w:rPr>
        <w:t xml:space="preserve"> vizsgálat, faktoranalízis:</w:t>
      </w:r>
    </w:p>
    <w:p w14:paraId="64509FAA" w14:textId="62839774" w:rsidR="00517BEC" w:rsidRDefault="00517BEC" w:rsidP="00517BEC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indexen belül a külön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D562AAF" w14:textId="73214135" w:rsidR="00517BEC" w:rsidRDefault="00517BEC" w:rsidP="00517BEC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 külön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TP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D59F93D" w14:textId="36E3EA23" w:rsidR="00517BEC" w:rsidRDefault="00517BEC" w:rsidP="00517BEC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09A0D71" w14:textId="62EA3147" w:rsidR="00135C96" w:rsidRDefault="00135C96" w:rsidP="00135C96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formátumban legyen</w:t>
      </w:r>
    </w:p>
    <w:p w14:paraId="1AE54ECF" w14:textId="7F281118" w:rsidR="00517BEC" w:rsidRPr="00517BEC" w:rsidRDefault="00E940C4" w:rsidP="00517BEC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7BEC">
        <w:rPr>
          <w:rFonts w:ascii="Times New Roman" w:hAnsi="Times New Roman" w:cs="Times New Roman"/>
          <w:sz w:val="24"/>
          <w:szCs w:val="24"/>
        </w:rPr>
        <w:t>.</w:t>
      </w:r>
      <w:r w:rsidR="00611BB3">
        <w:rPr>
          <w:rFonts w:ascii="Times New Roman" w:hAnsi="Times New Roman" w:cs="Times New Roman"/>
          <w:sz w:val="24"/>
          <w:szCs w:val="24"/>
        </w:rPr>
        <w:t xml:space="preserve"> </w:t>
      </w:r>
      <w:r w:rsidR="00FE4EBF">
        <w:rPr>
          <w:rFonts w:ascii="Times New Roman" w:hAnsi="Times New Roman" w:cs="Times New Roman"/>
          <w:sz w:val="24"/>
          <w:szCs w:val="24"/>
        </w:rPr>
        <w:t>?</w:t>
      </w:r>
    </w:p>
    <w:sectPr w:rsidR="00517BEC" w:rsidRPr="00517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778A9DF7" w14:textId="55E7B81A" w:rsidR="004E3E79" w:rsidRDefault="004E3E79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7T17:36:00Z" w:initials="K">
    <w:p w14:paraId="49517F09" w14:textId="0CB0C1CD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és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?</w:t>
      </w:r>
    </w:p>
  </w:comment>
  <w:comment w:id="4" w:author="Kriszti" w:date="2022-12-12T12:59:00Z" w:initials="K">
    <w:p w14:paraId="6F1385CC" w14:textId="04DB49B1" w:rsidR="00021CE5" w:rsidRDefault="00021CE5">
      <w:pPr>
        <w:pStyle w:val="Jegyzetszveg"/>
      </w:pPr>
      <w:r>
        <w:rPr>
          <w:rStyle w:val="Jegyzethivatkozs"/>
        </w:rPr>
        <w:annotationRef/>
      </w:r>
      <w:proofErr w:type="spellStart"/>
      <w:r>
        <w:t>Itemszintűnél</w:t>
      </w:r>
      <w:proofErr w:type="spellEnd"/>
      <w:r>
        <w:t xml:space="preserve"> úgyis kiderül</w:t>
      </w:r>
    </w:p>
  </w:comment>
  <w:comment w:id="5" w:author="Kriszti" w:date="2022-12-07T17:36:00Z" w:initials="K">
    <w:p w14:paraId="6BE4F383" w14:textId="206CA207" w:rsidR="00A863B1" w:rsidRDefault="00A863B1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zero</w:t>
      </w:r>
      <w:proofErr w:type="spellEnd"/>
      <w:r>
        <w:t xml:space="preserve"> TP és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78A9DF7" w15:done="0"/>
  <w15:commentEx w15:paraId="14B48D21" w15:done="0"/>
  <w15:commentEx w15:paraId="49517F09" w15:done="0"/>
  <w15:commentEx w15:paraId="6F1385CC" w15:paraIdParent="49517F09" w15:done="0"/>
  <w15:commentEx w15:paraId="6BE4F3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2B42C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21CE5"/>
    <w:rsid w:val="00135C96"/>
    <w:rsid w:val="002802AD"/>
    <w:rsid w:val="00302DEE"/>
    <w:rsid w:val="004C6F48"/>
    <w:rsid w:val="004E3E79"/>
    <w:rsid w:val="00517BEC"/>
    <w:rsid w:val="00555F2F"/>
    <w:rsid w:val="005A6D49"/>
    <w:rsid w:val="00611BB3"/>
    <w:rsid w:val="00620074"/>
    <w:rsid w:val="006901D6"/>
    <w:rsid w:val="007D7D9F"/>
    <w:rsid w:val="0091337A"/>
    <w:rsid w:val="009B55D1"/>
    <w:rsid w:val="00A863B1"/>
    <w:rsid w:val="00B5322C"/>
    <w:rsid w:val="00BE6AD8"/>
    <w:rsid w:val="00CD01AE"/>
    <w:rsid w:val="00DD2E18"/>
    <w:rsid w:val="00E8644C"/>
    <w:rsid w:val="00E940C4"/>
    <w:rsid w:val="00ED5C9A"/>
    <w:rsid w:val="00F002DF"/>
    <w:rsid w:val="00F1466A"/>
    <w:rsid w:val="00F617CE"/>
    <w:rsid w:val="00F65378"/>
    <w:rsid w:val="00F90C3F"/>
    <w:rsid w:val="00FA686A"/>
    <w:rsid w:val="00FE4EBF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254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22</cp:revision>
  <dcterms:created xsi:type="dcterms:W3CDTF">2022-12-07T15:27:00Z</dcterms:created>
  <dcterms:modified xsi:type="dcterms:W3CDTF">2022-12-14T17:17:00Z</dcterms:modified>
</cp:coreProperties>
</file>