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BFA267" w14:textId="77777777" w:rsidR="0092238D" w:rsidRDefault="008E1F72">
      <w:r>
        <w:t xml:space="preserve">Program: </w:t>
      </w:r>
    </w:p>
    <w:p w14:paraId="18929CD1" w14:textId="77777777" w:rsidR="0092238D" w:rsidRDefault="0092238D">
      <w:r w:rsidRPr="0092238D">
        <w:drawing>
          <wp:inline distT="0" distB="0" distL="0" distR="0" wp14:anchorId="5A8A442A" wp14:editId="0565F44D">
            <wp:extent cx="4521432" cy="3562533"/>
            <wp:effectExtent l="0" t="0" r="0" b="0"/>
            <wp:docPr id="24471511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715114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521432" cy="35625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655C8" w14:textId="3359D6CF" w:rsidR="005307BB" w:rsidRDefault="008E1F72">
      <w:r>
        <w:t>output:</w:t>
      </w:r>
    </w:p>
    <w:p w14:paraId="7084FE0D" w14:textId="0BDFCD8A" w:rsidR="0092238D" w:rsidRDefault="0092238D">
      <w:r w:rsidRPr="0092238D">
        <w:drawing>
          <wp:inline distT="0" distB="0" distL="0" distR="0" wp14:anchorId="23DCCBC6" wp14:editId="68823DF3">
            <wp:extent cx="3333921" cy="577880"/>
            <wp:effectExtent l="0" t="0" r="0" b="0"/>
            <wp:docPr id="2064530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453048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333921" cy="577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78CE91" w14:textId="1DB97002" w:rsidR="008E1F72" w:rsidRDefault="008E1F72"/>
    <w:sectPr w:rsidR="008E1F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57FBA50" w14:textId="77777777" w:rsidR="00177177" w:rsidRDefault="00177177" w:rsidP="008E1F72">
      <w:pPr>
        <w:spacing w:after="0" w:line="240" w:lineRule="auto"/>
      </w:pPr>
      <w:r>
        <w:separator/>
      </w:r>
    </w:p>
  </w:endnote>
  <w:endnote w:type="continuationSeparator" w:id="0">
    <w:p w14:paraId="6A93898C" w14:textId="77777777" w:rsidR="00177177" w:rsidRDefault="00177177" w:rsidP="008E1F7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C54758" w14:textId="77777777" w:rsidR="00177177" w:rsidRDefault="00177177" w:rsidP="008E1F72">
      <w:pPr>
        <w:spacing w:after="0" w:line="240" w:lineRule="auto"/>
      </w:pPr>
      <w:r>
        <w:separator/>
      </w:r>
    </w:p>
  </w:footnote>
  <w:footnote w:type="continuationSeparator" w:id="0">
    <w:p w14:paraId="11E318F3" w14:textId="77777777" w:rsidR="00177177" w:rsidRDefault="00177177" w:rsidP="008E1F7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E1F72"/>
    <w:rsid w:val="00177177"/>
    <w:rsid w:val="001D40C9"/>
    <w:rsid w:val="005307BB"/>
    <w:rsid w:val="005A3F88"/>
    <w:rsid w:val="008E1F72"/>
    <w:rsid w:val="0092238D"/>
    <w:rsid w:val="00D501CB"/>
    <w:rsid w:val="00FB33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9F5CD3"/>
  <w15:chartTrackingRefBased/>
  <w15:docId w15:val="{C1042DF7-797A-46B7-82BB-0A5B4C9AD4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E1F7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E1F7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E1F7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E1F7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E1F7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E1F7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E1F7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E1F7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E1F7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E1F7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E1F7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E1F7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E1F7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E1F7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E1F7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E1F7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E1F7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E1F7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E1F7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E1F7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E1F7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E1F7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E1F7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E1F7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E1F7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E1F7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E1F7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E1F7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E1F72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8E1F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E1F72"/>
  </w:style>
  <w:style w:type="paragraph" w:styleId="Footer">
    <w:name w:val="footer"/>
    <w:basedOn w:val="Normal"/>
    <w:link w:val="FooterChar"/>
    <w:uiPriority w:val="99"/>
    <w:unhideWhenUsed/>
    <w:rsid w:val="008E1F7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E1F7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3</Words>
  <Characters>20</Characters>
  <Application>Microsoft Office Word</Application>
  <DocSecurity>0</DocSecurity>
  <Lines>1</Lines>
  <Paragraphs>1</Paragraphs>
  <ScaleCrop>false</ScaleCrop>
  <Company/>
  <LinksUpToDate>false</LinksUpToDate>
  <CharactersWithSpaces>22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krithika muralidharan</dc:creator>
  <cp:keywords/>
  <dc:description/>
  <cp:lastModifiedBy>krithika muralidharan</cp:lastModifiedBy>
  <cp:revision>2</cp:revision>
  <dcterms:created xsi:type="dcterms:W3CDTF">2026-08-08T03:51:00Z</dcterms:created>
  <dcterms:modified xsi:type="dcterms:W3CDTF">2026-08-08T03:51:00Z</dcterms:modified>
</cp:coreProperties>
</file>