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53FB9" w14:textId="77777777" w:rsidR="00FE6625" w:rsidRDefault="00FE6625">
      <w:r>
        <w:t xml:space="preserve"># </w:t>
      </w:r>
      <w:proofErr w:type="spellStart"/>
      <w:r>
        <w:t>reward.py</w:t>
      </w:r>
      <w:proofErr w:type="spellEnd"/>
    </w:p>
    <w:p w14:paraId="4F6A7E96" w14:textId="77777777" w:rsidR="00FE6625" w:rsidRDefault="00FE6625">
      <w:r>
        <w:t xml:space="preserve">Import </w:t>
      </w:r>
      <w:proofErr w:type="spellStart"/>
      <w:r>
        <w:t>traci</w:t>
      </w:r>
      <w:proofErr w:type="spellEnd"/>
    </w:p>
    <w:p w14:paraId="43872D4A" w14:textId="77777777" w:rsidR="00FE6625" w:rsidRDefault="00FE6625"/>
    <w:p w14:paraId="33E13FD5" w14:textId="77777777" w:rsidR="00FE6625" w:rsidRDefault="00FE6625">
      <w:r>
        <w:t xml:space="preserve">Def </w:t>
      </w:r>
      <w:proofErr w:type="spellStart"/>
      <w:r>
        <w:t>calculate_reward</w:t>
      </w:r>
      <w:proofErr w:type="spellEnd"/>
      <w:r>
        <w:t>(</w:t>
      </w:r>
      <w:proofErr w:type="spellStart"/>
      <w:r>
        <w:t>prev_wait_time</w:t>
      </w:r>
      <w:proofErr w:type="spellEnd"/>
      <w:r>
        <w:t xml:space="preserve">, </w:t>
      </w:r>
      <w:proofErr w:type="spellStart"/>
      <w:r>
        <w:t>curr_wait_time</w:t>
      </w:r>
      <w:proofErr w:type="spellEnd"/>
      <w:r>
        <w:t>):</w:t>
      </w:r>
    </w:p>
    <w:p w14:paraId="635AA0F3" w14:textId="77777777" w:rsidR="00FE6625" w:rsidRDefault="00FE6625">
      <w:r>
        <w:t xml:space="preserve">    “””</w:t>
      </w:r>
    </w:p>
    <w:p w14:paraId="26DD6A90" w14:textId="77777777" w:rsidR="00FE6625" w:rsidRDefault="00FE6625">
      <w:r>
        <w:t xml:space="preserve">    Reward = reduction in total waiting time.</w:t>
      </w:r>
    </w:p>
    <w:p w14:paraId="174DD973" w14:textId="77777777" w:rsidR="00FE6625" w:rsidRDefault="00FE6625">
      <w:r>
        <w:t xml:space="preserve">    Positive if waiting time decreased, negative otherwise.</w:t>
      </w:r>
    </w:p>
    <w:p w14:paraId="209BE107" w14:textId="77777777" w:rsidR="00FE6625" w:rsidRDefault="00FE6625">
      <w:r>
        <w:t xml:space="preserve">    “””</w:t>
      </w:r>
    </w:p>
    <w:p w14:paraId="171491A0" w14:textId="77777777" w:rsidR="00FE6625" w:rsidRDefault="00FE6625">
      <w:r>
        <w:t xml:space="preserve">    Reward = </w:t>
      </w:r>
      <w:proofErr w:type="spellStart"/>
      <w:r>
        <w:t>prev_wait_time</w:t>
      </w:r>
      <w:proofErr w:type="spellEnd"/>
      <w:r>
        <w:t xml:space="preserve"> – </w:t>
      </w:r>
      <w:proofErr w:type="spellStart"/>
      <w:r>
        <w:t>curr_wait_time</w:t>
      </w:r>
      <w:proofErr w:type="spellEnd"/>
    </w:p>
    <w:p w14:paraId="0B2376ED" w14:textId="77777777" w:rsidR="00FE6625" w:rsidRDefault="00FE6625">
      <w:r>
        <w:t xml:space="preserve">    Return reward</w:t>
      </w:r>
    </w:p>
    <w:sectPr w:rsidR="00FE6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25"/>
    <w:rsid w:val="0018481B"/>
    <w:rsid w:val="00EC6A15"/>
    <w:rsid w:val="00FE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7E0DC"/>
  <w15:chartTrackingRefBased/>
  <w15:docId w15:val="{93FA56C6-B010-474C-9419-EABDAB51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6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kkritika1721@gmail.com</dc:creator>
  <cp:keywords/>
  <dc:description/>
  <cp:lastModifiedBy>kkritika1721@gmail.com</cp:lastModifiedBy>
  <cp:revision>2</cp:revision>
  <dcterms:created xsi:type="dcterms:W3CDTF">2025-10-28T15:39:00Z</dcterms:created>
  <dcterms:modified xsi:type="dcterms:W3CDTF">2025-10-28T15:39:00Z</dcterms:modified>
</cp:coreProperties>
</file>