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72FC" w14:textId="77777777" w:rsidR="00253999" w:rsidRPr="00253999" w:rsidRDefault="00253999" w:rsidP="00253999">
      <w:pPr>
        <w:rPr>
          <w:b/>
          <w:bCs/>
        </w:rPr>
      </w:pPr>
      <w:r w:rsidRPr="00253999">
        <w:rPr>
          <w:b/>
          <w:bCs/>
        </w:rPr>
        <w:t>PROJECT PROPOSAL</w:t>
      </w:r>
    </w:p>
    <w:p w14:paraId="3BBEE06C" w14:textId="77777777" w:rsidR="00253999" w:rsidRPr="00253999" w:rsidRDefault="00253999" w:rsidP="00253999">
      <w:r w:rsidRPr="00253999">
        <w:rPr>
          <w:b/>
          <w:bCs/>
        </w:rPr>
        <w:t>Smart Home Energy Monitoring &amp; Automation Dashboard</w:t>
      </w:r>
      <w:r w:rsidRPr="00253999">
        <w:br/>
      </w:r>
      <w:r w:rsidRPr="00253999">
        <w:rPr>
          <w:i/>
          <w:iCs/>
        </w:rPr>
        <w:t>(Full-Stack IoT-Based System)</w:t>
      </w:r>
    </w:p>
    <w:p w14:paraId="24B475E3" w14:textId="77777777" w:rsidR="00253999" w:rsidRPr="00253999" w:rsidRDefault="00253999" w:rsidP="00253999">
      <w:r w:rsidRPr="00253999">
        <w:pict w14:anchorId="0BC1A072">
          <v:rect id="_x0000_i1109" style="width:0;height:1.5pt" o:hralign="center" o:hrstd="t" o:hr="t" fillcolor="#a0a0a0" stroked="f"/>
        </w:pict>
      </w:r>
    </w:p>
    <w:p w14:paraId="3A1B5976" w14:textId="77777777" w:rsidR="00253999" w:rsidRPr="00253999" w:rsidRDefault="00253999" w:rsidP="00253999">
      <w:pPr>
        <w:rPr>
          <w:b/>
          <w:bCs/>
        </w:rPr>
      </w:pPr>
      <w:r w:rsidRPr="00253999">
        <w:rPr>
          <w:b/>
          <w:bCs/>
        </w:rPr>
        <w:t>EXECUTIVE SUMMARY</w:t>
      </w:r>
    </w:p>
    <w:p w14:paraId="4643CF18" w14:textId="77777777" w:rsidR="00253999" w:rsidRPr="00253999" w:rsidRDefault="00253999" w:rsidP="00253999">
      <w:r w:rsidRPr="00253999">
        <w:t xml:space="preserve">In modern households, inefficient energy usage, lack of real-time visibility into electricity consumption, and limited </w:t>
      </w:r>
      <w:proofErr w:type="gramStart"/>
      <w:r w:rsidRPr="00253999">
        <w:t>remote control</w:t>
      </w:r>
      <w:proofErr w:type="gramEnd"/>
      <w:r w:rsidRPr="00253999">
        <w:t xml:space="preserve"> capabilities result in unnecessary power wastage and operational inconvenience. Traditional electrical systems do not provide appliance-level monitoring, automated energy optimization, or centralized digital control, leading to increased energy costs and reduced system efficiency.</w:t>
      </w:r>
    </w:p>
    <w:p w14:paraId="326CB3A5" w14:textId="77777777" w:rsidR="00253999" w:rsidRPr="00253999" w:rsidRDefault="00253999" w:rsidP="00253999">
      <w:r w:rsidRPr="00253999">
        <w:t xml:space="preserve">To address these challenges, the </w:t>
      </w:r>
      <w:r w:rsidRPr="00253999">
        <w:rPr>
          <w:b/>
          <w:bCs/>
        </w:rPr>
        <w:t>Smart Home Energy Monitoring &amp; Automation Dashboard</w:t>
      </w:r>
      <w:r w:rsidRPr="00253999">
        <w:t xml:space="preserve"> is proposed as a full-stack IoT-based solution. The system integrates an ESP32 microcontroller, an energy measurement module, and a cloud-connected web dashboard to enable real-time monitoring of voltage, current, power, and energy consumption. Users can remotely control household appliances, visualize historical energy usage, and apply automated optimization logic through a secure web interface.</w:t>
      </w:r>
    </w:p>
    <w:p w14:paraId="0F349850" w14:textId="77777777" w:rsidR="00253999" w:rsidRPr="00253999" w:rsidRDefault="00253999" w:rsidP="00253999">
      <w:r w:rsidRPr="00253999">
        <w:t>The platform follows a modular client–server architecture consisting of a React-based frontend, a Node.js/Express backend, and a MongoDB database. Energy data acquired from the IoT layer is transmitted to the backend for storage and analysis, while the frontend dashboard provides interactive visualization and control features. The system improves energy efficiency using real-time measurement, automated scheduling, idle-time detection, and closed-loop control mechanisms.</w:t>
      </w:r>
    </w:p>
    <w:p w14:paraId="6FC3E098" w14:textId="77777777" w:rsidR="00253999" w:rsidRPr="00253999" w:rsidRDefault="00253999" w:rsidP="00253999">
      <w:r w:rsidRPr="00253999">
        <w:t>Overall, the proposed solution delivers a scalable and technically robust smart home energy management system that enhances operational efficiency, enables intelligent energy optimization, and provides a foundation for future smart home and Industry 4.0 applications.</w:t>
      </w:r>
    </w:p>
    <w:p w14:paraId="488C1583" w14:textId="77777777" w:rsidR="00253999" w:rsidRPr="00253999" w:rsidRDefault="00253999" w:rsidP="00253999">
      <w:r w:rsidRPr="00253999">
        <w:pict w14:anchorId="1E34F70E">
          <v:rect id="_x0000_i1110" style="width:0;height:1.5pt" o:hralign="center" o:hrstd="t" o:hr="t" fillcolor="#a0a0a0" stroked="f"/>
        </w:pict>
      </w:r>
    </w:p>
    <w:p w14:paraId="41222AD1" w14:textId="77777777" w:rsidR="00253999" w:rsidRPr="00253999" w:rsidRDefault="00253999" w:rsidP="00253999">
      <w:pPr>
        <w:rPr>
          <w:b/>
          <w:bCs/>
        </w:rPr>
      </w:pPr>
      <w:r w:rsidRPr="00253999">
        <w:rPr>
          <w:b/>
          <w:bCs/>
        </w:rPr>
        <w:t>BACKGROUND AND PROBLEM STATEMENT</w:t>
      </w:r>
    </w:p>
    <w:p w14:paraId="56D160CD" w14:textId="77777777" w:rsidR="00253999" w:rsidRPr="00253999" w:rsidRDefault="00253999" w:rsidP="00253999">
      <w:pPr>
        <w:rPr>
          <w:b/>
          <w:bCs/>
        </w:rPr>
      </w:pPr>
      <w:r w:rsidRPr="00253999">
        <w:rPr>
          <w:b/>
          <w:bCs/>
        </w:rPr>
        <w:t>2.1 Problem Definition</w:t>
      </w:r>
    </w:p>
    <w:p w14:paraId="397B8040" w14:textId="77777777" w:rsidR="00253999" w:rsidRPr="00253999" w:rsidRDefault="00253999" w:rsidP="00253999">
      <w:r w:rsidRPr="00253999">
        <w:t>Conventional household electrical systems operate without real-time monitoring, appliance-level energy tracking, or intelligent control mechanisms. As a result, users are unable to quantify real-time power consumption, detect idle-time wastage, or optimize load usage dynamically. Appliances often remain operational beyond required durations, leading to inefficient energy utilization and increased electricity costs.</w:t>
      </w:r>
    </w:p>
    <w:p w14:paraId="51F3E0AE" w14:textId="77777777" w:rsidR="00253999" w:rsidRPr="00253999" w:rsidRDefault="00253999" w:rsidP="00253999">
      <w:r w:rsidRPr="00253999">
        <w:t>Additionally, existing systems lack centralized digital platforms for monitoring and controlling appliances remotely. There is no automated mechanism to schedule appliance operation, manage peak loads, or detect abnormal power consumption. This results in operational inefficiencies, safety risks, and limited scalability for future smart home integration.</w:t>
      </w:r>
    </w:p>
    <w:p w14:paraId="13FF4D5A" w14:textId="77777777" w:rsidR="00253999" w:rsidRPr="00253999" w:rsidRDefault="00253999" w:rsidP="00253999">
      <w:r w:rsidRPr="00253999">
        <w:t>Therefore, there is a need for a technically robust smart home system that provides real-time energy measurement, remote appliance control, automated optimization, and data-driven analytics to improve household energy efficiency.</w:t>
      </w:r>
    </w:p>
    <w:p w14:paraId="44473CE1" w14:textId="77777777" w:rsidR="00253999" w:rsidRPr="00253999" w:rsidRDefault="00253999" w:rsidP="00253999">
      <w:r w:rsidRPr="00253999">
        <w:lastRenderedPageBreak/>
        <w:pict w14:anchorId="70F68C0E">
          <v:rect id="_x0000_i1111" style="width:0;height:1.5pt" o:hralign="center" o:hrstd="t" o:hr="t" fillcolor="#a0a0a0" stroked="f"/>
        </w:pict>
      </w:r>
    </w:p>
    <w:p w14:paraId="7BF74CA4" w14:textId="77777777" w:rsidR="00253999" w:rsidRPr="00253999" w:rsidRDefault="00253999" w:rsidP="00253999">
      <w:pPr>
        <w:rPr>
          <w:b/>
          <w:bCs/>
        </w:rPr>
      </w:pPr>
      <w:r w:rsidRPr="00253999">
        <w:rPr>
          <w:b/>
          <w:bCs/>
        </w:rPr>
        <w:t>2.2 Proposed Solution</w:t>
      </w:r>
    </w:p>
    <w:p w14:paraId="594425AA" w14:textId="77777777" w:rsidR="00253999" w:rsidRPr="00253999" w:rsidRDefault="00253999" w:rsidP="00253999">
      <w:r w:rsidRPr="00253999">
        <w:t xml:space="preserve">To address the identified limitations, the </w:t>
      </w:r>
      <w:r w:rsidRPr="00253999">
        <w:rPr>
          <w:b/>
          <w:bCs/>
        </w:rPr>
        <w:t>Smart Home Energy Monitoring &amp; Automation Dashboard</w:t>
      </w:r>
      <w:r w:rsidRPr="00253999">
        <w:t xml:space="preserve"> is proposed as a full-stack IoT-based platform. The system integrates an ESP32 microcontroller with a relay module and an energy meter (PZEM-004T) to measure real-time voltage, current, power, and cumulative energy consumption.</w:t>
      </w:r>
    </w:p>
    <w:p w14:paraId="2665CECA" w14:textId="77777777" w:rsidR="00253999" w:rsidRPr="00253999" w:rsidRDefault="00253999" w:rsidP="00253999">
      <w:r w:rsidRPr="00253999">
        <w:t>The ESP32 transmits energy data to a backend server via Wi-Fi using REST APIs or MQTT. The backend processes and stores the data in a MongoDB database and exposes secure endpoints for appliance control and data retrieval. A React-based frontend dashboard provides secure user authentication, real-time appliance control, and interactive visualization of energy usage.</w:t>
      </w:r>
    </w:p>
    <w:p w14:paraId="2ABAE1AB" w14:textId="77777777" w:rsidR="00253999" w:rsidRPr="00253999" w:rsidRDefault="00253999" w:rsidP="00253999">
      <w:r w:rsidRPr="00253999">
        <w:t>The system incorporates automated control logic such as idle-time detection, scheduled operation, peak-load management, and abnormal power detection. These mechanisms enable dynamic load optimization and minimize unnecessary energy consumption. The modular architecture ensures scalability, maintainability, and future feature extensibility.</w:t>
      </w:r>
    </w:p>
    <w:p w14:paraId="5E701F22" w14:textId="77777777" w:rsidR="00253999" w:rsidRPr="00253999" w:rsidRDefault="00253999" w:rsidP="00253999">
      <w:r w:rsidRPr="00253999">
        <w:pict w14:anchorId="3D67E93A">
          <v:rect id="_x0000_i1112" style="width:0;height:1.5pt" o:hralign="center" o:hrstd="t" o:hr="t" fillcolor="#a0a0a0" stroked="f"/>
        </w:pict>
      </w:r>
    </w:p>
    <w:p w14:paraId="0E67362B" w14:textId="77777777" w:rsidR="00253999" w:rsidRPr="00253999" w:rsidRDefault="00253999" w:rsidP="00253999">
      <w:pPr>
        <w:rPr>
          <w:b/>
          <w:bCs/>
        </w:rPr>
      </w:pPr>
      <w:r w:rsidRPr="00253999">
        <w:rPr>
          <w:b/>
          <w:bCs/>
        </w:rPr>
        <w:t>PROJECT OBJECTIVES</w:t>
      </w:r>
    </w:p>
    <w:p w14:paraId="2895C8CB" w14:textId="77777777" w:rsidR="00253999" w:rsidRPr="00253999" w:rsidRDefault="00253999" w:rsidP="00253999">
      <w:pPr>
        <w:rPr>
          <w:b/>
          <w:bCs/>
        </w:rPr>
      </w:pPr>
      <w:r w:rsidRPr="00253999">
        <w:rPr>
          <w:b/>
          <w:bCs/>
        </w:rPr>
        <w:t>3.1 Primary Objectives</w:t>
      </w:r>
    </w:p>
    <w:p w14:paraId="1544DDEE" w14:textId="77777777" w:rsidR="00253999" w:rsidRPr="00253999" w:rsidRDefault="00253999" w:rsidP="00253999">
      <w:r w:rsidRPr="00253999">
        <w:rPr>
          <w:b/>
          <w:bCs/>
        </w:rPr>
        <w:t>Objective 1: Develop Real-Time Energy Monitoring System</w:t>
      </w:r>
    </w:p>
    <w:p w14:paraId="0E02A032" w14:textId="77777777" w:rsidR="00253999" w:rsidRPr="00253999" w:rsidRDefault="00253999" w:rsidP="00253999">
      <w:pPr>
        <w:numPr>
          <w:ilvl w:val="0"/>
          <w:numId w:val="1"/>
        </w:numPr>
      </w:pPr>
      <w:r w:rsidRPr="00253999">
        <w:t>Measure voltage, current, power, and energy using an energy meter</w:t>
      </w:r>
    </w:p>
    <w:p w14:paraId="15C86280" w14:textId="77777777" w:rsidR="00253999" w:rsidRPr="00253999" w:rsidRDefault="00253999" w:rsidP="00253999">
      <w:pPr>
        <w:numPr>
          <w:ilvl w:val="0"/>
          <w:numId w:val="1"/>
        </w:numPr>
      </w:pPr>
      <w:r w:rsidRPr="00253999">
        <w:t>Transmit real-time energy data to a cloud backend</w:t>
      </w:r>
    </w:p>
    <w:p w14:paraId="43779527" w14:textId="77777777" w:rsidR="00253999" w:rsidRPr="00253999" w:rsidRDefault="00253999" w:rsidP="00253999">
      <w:pPr>
        <w:numPr>
          <w:ilvl w:val="0"/>
          <w:numId w:val="1"/>
        </w:numPr>
      </w:pPr>
      <w:r w:rsidRPr="00253999">
        <w:t>Store time-series energy data for historical analysis</w:t>
      </w:r>
    </w:p>
    <w:p w14:paraId="5DA1CC0A" w14:textId="77777777" w:rsidR="00253999" w:rsidRPr="00253999" w:rsidRDefault="00253999" w:rsidP="00253999">
      <w:pPr>
        <w:numPr>
          <w:ilvl w:val="0"/>
          <w:numId w:val="1"/>
        </w:numPr>
      </w:pPr>
      <w:r w:rsidRPr="00253999">
        <w:t>Display real-time readings on a web dashboard</w:t>
      </w:r>
    </w:p>
    <w:p w14:paraId="231D716E" w14:textId="77777777" w:rsidR="00253999" w:rsidRPr="00253999" w:rsidRDefault="00253999" w:rsidP="00253999">
      <w:r w:rsidRPr="00253999">
        <w:rPr>
          <w:b/>
          <w:bCs/>
        </w:rPr>
        <w:t>Objective 2: Implement Remote Appliance Control</w:t>
      </w:r>
    </w:p>
    <w:p w14:paraId="3B953B9D" w14:textId="77777777" w:rsidR="00253999" w:rsidRPr="00253999" w:rsidRDefault="00253999" w:rsidP="00253999">
      <w:pPr>
        <w:numPr>
          <w:ilvl w:val="0"/>
          <w:numId w:val="2"/>
        </w:numPr>
      </w:pPr>
      <w:r w:rsidRPr="00253999">
        <w:t>Enable ON/OFF control of appliances using relays</w:t>
      </w:r>
    </w:p>
    <w:p w14:paraId="671CC7C8" w14:textId="77777777" w:rsidR="00253999" w:rsidRPr="00253999" w:rsidRDefault="00253999" w:rsidP="00253999">
      <w:pPr>
        <w:numPr>
          <w:ilvl w:val="0"/>
          <w:numId w:val="2"/>
        </w:numPr>
      </w:pPr>
      <w:r w:rsidRPr="00253999">
        <w:t>Provide secure remote control via web interface</w:t>
      </w:r>
    </w:p>
    <w:p w14:paraId="56292403" w14:textId="77777777" w:rsidR="00253999" w:rsidRPr="00253999" w:rsidRDefault="00253999" w:rsidP="00253999">
      <w:pPr>
        <w:numPr>
          <w:ilvl w:val="0"/>
          <w:numId w:val="2"/>
        </w:numPr>
      </w:pPr>
      <w:r w:rsidRPr="00253999">
        <w:t>Synchronize device states between hardware and dashboard</w:t>
      </w:r>
    </w:p>
    <w:p w14:paraId="03577790" w14:textId="77777777" w:rsidR="00253999" w:rsidRPr="00253999" w:rsidRDefault="00253999" w:rsidP="00253999">
      <w:r w:rsidRPr="00253999">
        <w:rPr>
          <w:b/>
          <w:bCs/>
        </w:rPr>
        <w:t>Objective 3: Integrate Automated Energy Optimization Logic</w:t>
      </w:r>
    </w:p>
    <w:p w14:paraId="4D927513" w14:textId="77777777" w:rsidR="00253999" w:rsidRPr="00253999" w:rsidRDefault="00253999" w:rsidP="00253999">
      <w:pPr>
        <w:numPr>
          <w:ilvl w:val="0"/>
          <w:numId w:val="3"/>
        </w:numPr>
      </w:pPr>
      <w:r w:rsidRPr="00253999">
        <w:t>Implement idle-time detection and auto cut-off</w:t>
      </w:r>
    </w:p>
    <w:p w14:paraId="06A248BA" w14:textId="77777777" w:rsidR="00253999" w:rsidRPr="00253999" w:rsidRDefault="00253999" w:rsidP="00253999">
      <w:pPr>
        <w:numPr>
          <w:ilvl w:val="0"/>
          <w:numId w:val="3"/>
        </w:numPr>
      </w:pPr>
      <w:r w:rsidRPr="00253999">
        <w:t>Support scheduled appliance operation</w:t>
      </w:r>
    </w:p>
    <w:p w14:paraId="1ACCAD7D" w14:textId="77777777" w:rsidR="00253999" w:rsidRPr="00253999" w:rsidRDefault="00253999" w:rsidP="00253999">
      <w:pPr>
        <w:numPr>
          <w:ilvl w:val="0"/>
          <w:numId w:val="3"/>
        </w:numPr>
      </w:pPr>
      <w:r w:rsidRPr="00253999">
        <w:t>Detect peak load and apply load shedding</w:t>
      </w:r>
    </w:p>
    <w:p w14:paraId="39284471" w14:textId="77777777" w:rsidR="00253999" w:rsidRPr="00253999" w:rsidRDefault="00253999" w:rsidP="00253999">
      <w:pPr>
        <w:numPr>
          <w:ilvl w:val="0"/>
          <w:numId w:val="3"/>
        </w:numPr>
      </w:pPr>
      <w:r w:rsidRPr="00253999">
        <w:t>Identify abnormal power consumption</w:t>
      </w:r>
    </w:p>
    <w:p w14:paraId="58D66716" w14:textId="77777777" w:rsidR="00253999" w:rsidRPr="00253999" w:rsidRDefault="00253999" w:rsidP="00253999">
      <w:r w:rsidRPr="00253999">
        <w:rPr>
          <w:b/>
          <w:bCs/>
        </w:rPr>
        <w:t>Objective 4: Develop Secure Full-Stack Infrastructure</w:t>
      </w:r>
    </w:p>
    <w:p w14:paraId="343D8E23" w14:textId="77777777" w:rsidR="00253999" w:rsidRPr="00253999" w:rsidRDefault="00253999" w:rsidP="00253999">
      <w:pPr>
        <w:numPr>
          <w:ilvl w:val="0"/>
          <w:numId w:val="4"/>
        </w:numPr>
      </w:pPr>
      <w:r w:rsidRPr="00253999">
        <w:t>Implement JWT-based authentication</w:t>
      </w:r>
    </w:p>
    <w:p w14:paraId="388291B5" w14:textId="77777777" w:rsidR="00253999" w:rsidRPr="00253999" w:rsidRDefault="00253999" w:rsidP="00253999">
      <w:pPr>
        <w:numPr>
          <w:ilvl w:val="0"/>
          <w:numId w:val="4"/>
        </w:numPr>
      </w:pPr>
      <w:r w:rsidRPr="00253999">
        <w:t>Build REST APIs for device and energy management</w:t>
      </w:r>
    </w:p>
    <w:p w14:paraId="041CA10D" w14:textId="77777777" w:rsidR="00253999" w:rsidRPr="00253999" w:rsidRDefault="00253999" w:rsidP="00253999">
      <w:pPr>
        <w:numPr>
          <w:ilvl w:val="0"/>
          <w:numId w:val="4"/>
        </w:numPr>
      </w:pPr>
      <w:r w:rsidRPr="00253999">
        <w:lastRenderedPageBreak/>
        <w:t>Design MongoDB schemas for users, devices, and energy logs</w:t>
      </w:r>
    </w:p>
    <w:p w14:paraId="595B3076" w14:textId="77777777" w:rsidR="00253999" w:rsidRPr="00253999" w:rsidRDefault="00253999" w:rsidP="00253999">
      <w:pPr>
        <w:numPr>
          <w:ilvl w:val="0"/>
          <w:numId w:val="4"/>
        </w:numPr>
      </w:pPr>
      <w:r w:rsidRPr="00253999">
        <w:t>Ensure secure data transmission and access control</w:t>
      </w:r>
    </w:p>
    <w:p w14:paraId="1A5EF650" w14:textId="77777777" w:rsidR="00253999" w:rsidRPr="00253999" w:rsidRDefault="00253999" w:rsidP="00253999">
      <w:r w:rsidRPr="00253999">
        <w:pict w14:anchorId="566B1E86">
          <v:rect id="_x0000_i1113" style="width:0;height:1.5pt" o:hralign="center" o:hrstd="t" o:hr="t" fillcolor="#a0a0a0" stroked="f"/>
        </w:pict>
      </w:r>
    </w:p>
    <w:p w14:paraId="481C0D90" w14:textId="77777777" w:rsidR="00253999" w:rsidRPr="00253999" w:rsidRDefault="00253999" w:rsidP="00253999">
      <w:pPr>
        <w:rPr>
          <w:b/>
          <w:bCs/>
        </w:rPr>
      </w:pPr>
      <w:r w:rsidRPr="00253999">
        <w:rPr>
          <w:b/>
          <w:bCs/>
        </w:rPr>
        <w:t>3.2 Secondary Objectives</w:t>
      </w:r>
    </w:p>
    <w:p w14:paraId="7741377C" w14:textId="77777777" w:rsidR="00253999" w:rsidRPr="00253999" w:rsidRDefault="00253999" w:rsidP="00253999">
      <w:r w:rsidRPr="00253999">
        <w:rPr>
          <w:b/>
          <w:bCs/>
        </w:rPr>
        <w:t>Objective 5: Build Interactive Analytics Dashboard</w:t>
      </w:r>
    </w:p>
    <w:p w14:paraId="1BFA78A6" w14:textId="77777777" w:rsidR="00253999" w:rsidRPr="00253999" w:rsidRDefault="00253999" w:rsidP="00253999">
      <w:pPr>
        <w:numPr>
          <w:ilvl w:val="0"/>
          <w:numId w:val="5"/>
        </w:numPr>
      </w:pPr>
      <w:r w:rsidRPr="00253999">
        <w:t>Display daily and monthly energy usage charts</w:t>
      </w:r>
    </w:p>
    <w:p w14:paraId="72F341A8" w14:textId="77777777" w:rsidR="00253999" w:rsidRPr="00253999" w:rsidRDefault="00253999" w:rsidP="00253999">
      <w:pPr>
        <w:numPr>
          <w:ilvl w:val="0"/>
          <w:numId w:val="5"/>
        </w:numPr>
      </w:pPr>
      <w:r w:rsidRPr="00253999">
        <w:t>Provide appliance-wise energy breakdown</w:t>
      </w:r>
    </w:p>
    <w:p w14:paraId="792AC390" w14:textId="77777777" w:rsidR="00253999" w:rsidRPr="00253999" w:rsidRDefault="00253999" w:rsidP="00253999">
      <w:pPr>
        <w:numPr>
          <w:ilvl w:val="0"/>
          <w:numId w:val="5"/>
        </w:numPr>
      </w:pPr>
      <w:r w:rsidRPr="00253999">
        <w:t>Enable data export and reporting</w:t>
      </w:r>
    </w:p>
    <w:p w14:paraId="789D5D20" w14:textId="77777777" w:rsidR="00253999" w:rsidRPr="00253999" w:rsidRDefault="00253999" w:rsidP="00253999">
      <w:r w:rsidRPr="00253999">
        <w:rPr>
          <w:b/>
          <w:bCs/>
        </w:rPr>
        <w:t>Objective 6: Ensure System Scalability and Maintainability</w:t>
      </w:r>
    </w:p>
    <w:p w14:paraId="480A9188" w14:textId="77777777" w:rsidR="00253999" w:rsidRPr="00253999" w:rsidRDefault="00253999" w:rsidP="00253999">
      <w:pPr>
        <w:numPr>
          <w:ilvl w:val="0"/>
          <w:numId w:val="6"/>
        </w:numPr>
      </w:pPr>
      <w:r w:rsidRPr="00253999">
        <w:t>Design modular backend services</w:t>
      </w:r>
    </w:p>
    <w:p w14:paraId="587DE074" w14:textId="77777777" w:rsidR="00253999" w:rsidRPr="00253999" w:rsidRDefault="00253999" w:rsidP="00253999">
      <w:pPr>
        <w:numPr>
          <w:ilvl w:val="0"/>
          <w:numId w:val="6"/>
        </w:numPr>
      </w:pPr>
      <w:r w:rsidRPr="00253999">
        <w:t>Enable addition of new appliances and users</w:t>
      </w:r>
    </w:p>
    <w:p w14:paraId="70189801" w14:textId="77777777" w:rsidR="00253999" w:rsidRPr="00253999" w:rsidRDefault="00253999" w:rsidP="00253999">
      <w:pPr>
        <w:numPr>
          <w:ilvl w:val="0"/>
          <w:numId w:val="6"/>
        </w:numPr>
      </w:pPr>
      <w:r w:rsidRPr="00253999">
        <w:t>Prepare system for mobile and voice integration</w:t>
      </w:r>
    </w:p>
    <w:p w14:paraId="7A8C64B5" w14:textId="77777777" w:rsidR="00253999" w:rsidRPr="00253999" w:rsidRDefault="00253999" w:rsidP="00253999">
      <w:r w:rsidRPr="00253999">
        <w:rPr>
          <w:b/>
          <w:bCs/>
        </w:rPr>
        <w:t>Objective 7: Enhance Safety and Reliability</w:t>
      </w:r>
    </w:p>
    <w:p w14:paraId="770067D1" w14:textId="77777777" w:rsidR="00253999" w:rsidRPr="00253999" w:rsidRDefault="00253999" w:rsidP="00253999">
      <w:pPr>
        <w:numPr>
          <w:ilvl w:val="0"/>
          <w:numId w:val="7"/>
        </w:numPr>
      </w:pPr>
      <w:r w:rsidRPr="00253999">
        <w:t>Detect overload conditions</w:t>
      </w:r>
    </w:p>
    <w:p w14:paraId="659BA4B3" w14:textId="77777777" w:rsidR="00253999" w:rsidRPr="00253999" w:rsidRDefault="00253999" w:rsidP="00253999">
      <w:pPr>
        <w:numPr>
          <w:ilvl w:val="0"/>
          <w:numId w:val="7"/>
        </w:numPr>
      </w:pPr>
      <w:r w:rsidRPr="00253999">
        <w:t>Prevent continuous idle usage</w:t>
      </w:r>
    </w:p>
    <w:p w14:paraId="1F0A56E6" w14:textId="77777777" w:rsidR="00253999" w:rsidRPr="00253999" w:rsidRDefault="00253999" w:rsidP="00253999">
      <w:pPr>
        <w:numPr>
          <w:ilvl w:val="0"/>
          <w:numId w:val="7"/>
        </w:numPr>
      </w:pPr>
      <w:r w:rsidRPr="00253999">
        <w:t>Log abnormal power events</w:t>
      </w:r>
    </w:p>
    <w:p w14:paraId="6AB4704C" w14:textId="77777777" w:rsidR="00253999" w:rsidRPr="00253999" w:rsidRDefault="00253999" w:rsidP="00253999">
      <w:r w:rsidRPr="00253999">
        <w:pict w14:anchorId="667EED51">
          <v:rect id="_x0000_i1114" style="width:0;height:1.5pt" o:hralign="center" o:hrstd="t" o:hr="t" fillcolor="#a0a0a0" stroked="f"/>
        </w:pict>
      </w:r>
    </w:p>
    <w:p w14:paraId="2744FD09" w14:textId="77777777" w:rsidR="00253999" w:rsidRPr="00253999" w:rsidRDefault="00253999" w:rsidP="00253999">
      <w:pPr>
        <w:rPr>
          <w:b/>
          <w:bCs/>
        </w:rPr>
      </w:pPr>
      <w:r w:rsidRPr="00253999">
        <w:rPr>
          <w:b/>
          <w:bCs/>
        </w:rPr>
        <w:t>SCOPE OF WORK</w:t>
      </w:r>
    </w:p>
    <w:p w14:paraId="1CAC0B8D" w14:textId="77777777" w:rsidR="00253999" w:rsidRPr="00253999" w:rsidRDefault="00253999" w:rsidP="00253999">
      <w:pPr>
        <w:rPr>
          <w:b/>
          <w:bCs/>
        </w:rPr>
      </w:pPr>
      <w:r w:rsidRPr="00253999">
        <w:rPr>
          <w:b/>
          <w:bCs/>
        </w:rPr>
        <w:t>4.1 In-Scope Features</w:t>
      </w:r>
    </w:p>
    <w:p w14:paraId="0F43EC6E" w14:textId="77777777" w:rsidR="00253999" w:rsidRPr="00253999" w:rsidRDefault="00253999" w:rsidP="00253999">
      <w:r w:rsidRPr="00253999">
        <w:rPr>
          <w:b/>
          <w:bCs/>
        </w:rPr>
        <w:t>User Authentication &amp; Management</w:t>
      </w:r>
    </w:p>
    <w:p w14:paraId="3BD1E106" w14:textId="77777777" w:rsidR="00253999" w:rsidRPr="00253999" w:rsidRDefault="00253999" w:rsidP="00253999">
      <w:pPr>
        <w:numPr>
          <w:ilvl w:val="0"/>
          <w:numId w:val="8"/>
        </w:numPr>
      </w:pPr>
      <w:r w:rsidRPr="00253999">
        <w:t>User registration and login</w:t>
      </w:r>
    </w:p>
    <w:p w14:paraId="7DB26B55" w14:textId="77777777" w:rsidR="00253999" w:rsidRPr="00253999" w:rsidRDefault="00253999" w:rsidP="00253999">
      <w:pPr>
        <w:numPr>
          <w:ilvl w:val="0"/>
          <w:numId w:val="8"/>
        </w:numPr>
      </w:pPr>
      <w:r w:rsidRPr="00253999">
        <w:t>JWT-based secure session handling</w:t>
      </w:r>
    </w:p>
    <w:p w14:paraId="40CC9902" w14:textId="77777777" w:rsidR="00253999" w:rsidRPr="00253999" w:rsidRDefault="00253999" w:rsidP="00253999">
      <w:pPr>
        <w:numPr>
          <w:ilvl w:val="0"/>
          <w:numId w:val="8"/>
        </w:numPr>
      </w:pPr>
      <w:r w:rsidRPr="00253999">
        <w:t>Role-based access control</w:t>
      </w:r>
    </w:p>
    <w:p w14:paraId="0416C8C2" w14:textId="77777777" w:rsidR="00253999" w:rsidRPr="00253999" w:rsidRDefault="00253999" w:rsidP="00253999">
      <w:pPr>
        <w:numPr>
          <w:ilvl w:val="0"/>
          <w:numId w:val="8"/>
        </w:numPr>
      </w:pPr>
      <w:r w:rsidRPr="00253999">
        <w:t>Profile management</w:t>
      </w:r>
    </w:p>
    <w:p w14:paraId="79206495" w14:textId="77777777" w:rsidR="00253999" w:rsidRPr="00253999" w:rsidRDefault="00253999" w:rsidP="00253999">
      <w:r w:rsidRPr="00253999">
        <w:rPr>
          <w:b/>
          <w:bCs/>
        </w:rPr>
        <w:t>Energy Monitoring &amp; Data Logging</w:t>
      </w:r>
    </w:p>
    <w:p w14:paraId="6ABFAB7A" w14:textId="77777777" w:rsidR="00253999" w:rsidRPr="00253999" w:rsidRDefault="00253999" w:rsidP="00253999">
      <w:pPr>
        <w:numPr>
          <w:ilvl w:val="0"/>
          <w:numId w:val="9"/>
        </w:numPr>
      </w:pPr>
      <w:r w:rsidRPr="00253999">
        <w:t>Real-time voltage, current, and power measurement</w:t>
      </w:r>
    </w:p>
    <w:p w14:paraId="56225131" w14:textId="77777777" w:rsidR="00253999" w:rsidRPr="00253999" w:rsidRDefault="00253999" w:rsidP="00253999">
      <w:pPr>
        <w:numPr>
          <w:ilvl w:val="0"/>
          <w:numId w:val="9"/>
        </w:numPr>
      </w:pPr>
      <w:r w:rsidRPr="00253999">
        <w:t>Energy consumption logging</w:t>
      </w:r>
    </w:p>
    <w:p w14:paraId="7D91B7E3" w14:textId="77777777" w:rsidR="00253999" w:rsidRPr="00253999" w:rsidRDefault="00253999" w:rsidP="00253999">
      <w:pPr>
        <w:numPr>
          <w:ilvl w:val="0"/>
          <w:numId w:val="9"/>
        </w:numPr>
      </w:pPr>
      <w:r w:rsidRPr="00253999">
        <w:t>Historical data storage</w:t>
      </w:r>
    </w:p>
    <w:p w14:paraId="5A487FAA" w14:textId="77777777" w:rsidR="00253999" w:rsidRPr="00253999" w:rsidRDefault="00253999" w:rsidP="00253999">
      <w:r w:rsidRPr="00253999">
        <w:rPr>
          <w:b/>
          <w:bCs/>
        </w:rPr>
        <w:t>Appliance Control &amp; Automation</w:t>
      </w:r>
    </w:p>
    <w:p w14:paraId="2A5694DF" w14:textId="77777777" w:rsidR="00253999" w:rsidRPr="00253999" w:rsidRDefault="00253999" w:rsidP="00253999">
      <w:pPr>
        <w:numPr>
          <w:ilvl w:val="0"/>
          <w:numId w:val="10"/>
        </w:numPr>
      </w:pPr>
      <w:r w:rsidRPr="00253999">
        <w:t>Relay-based ON/OFF control</w:t>
      </w:r>
    </w:p>
    <w:p w14:paraId="5699E901" w14:textId="77777777" w:rsidR="00253999" w:rsidRPr="00253999" w:rsidRDefault="00253999" w:rsidP="00253999">
      <w:pPr>
        <w:numPr>
          <w:ilvl w:val="0"/>
          <w:numId w:val="10"/>
        </w:numPr>
      </w:pPr>
      <w:r w:rsidRPr="00253999">
        <w:t>Scheduled appliance operation</w:t>
      </w:r>
    </w:p>
    <w:p w14:paraId="698CBBD4" w14:textId="77777777" w:rsidR="00253999" w:rsidRPr="00253999" w:rsidRDefault="00253999" w:rsidP="00253999">
      <w:pPr>
        <w:numPr>
          <w:ilvl w:val="0"/>
          <w:numId w:val="10"/>
        </w:numPr>
      </w:pPr>
      <w:r w:rsidRPr="00253999">
        <w:lastRenderedPageBreak/>
        <w:t>Idle-time auto cut-off</w:t>
      </w:r>
    </w:p>
    <w:p w14:paraId="570EA681" w14:textId="77777777" w:rsidR="00253999" w:rsidRPr="00253999" w:rsidRDefault="00253999" w:rsidP="00253999">
      <w:r w:rsidRPr="00253999">
        <w:rPr>
          <w:b/>
          <w:bCs/>
        </w:rPr>
        <w:t>Analytics &amp; Visualization</w:t>
      </w:r>
    </w:p>
    <w:p w14:paraId="681691AE" w14:textId="77777777" w:rsidR="00253999" w:rsidRPr="00253999" w:rsidRDefault="00253999" w:rsidP="00253999">
      <w:pPr>
        <w:numPr>
          <w:ilvl w:val="0"/>
          <w:numId w:val="11"/>
        </w:numPr>
      </w:pPr>
      <w:r w:rsidRPr="00253999">
        <w:t>Daily and monthly charts</w:t>
      </w:r>
    </w:p>
    <w:p w14:paraId="44DFB2DA" w14:textId="77777777" w:rsidR="00253999" w:rsidRPr="00253999" w:rsidRDefault="00253999" w:rsidP="00253999">
      <w:pPr>
        <w:numPr>
          <w:ilvl w:val="0"/>
          <w:numId w:val="11"/>
        </w:numPr>
      </w:pPr>
      <w:r w:rsidRPr="00253999">
        <w:t>Appliance-wise energy usage</w:t>
      </w:r>
    </w:p>
    <w:p w14:paraId="54DD2B96" w14:textId="77777777" w:rsidR="00253999" w:rsidRPr="00253999" w:rsidRDefault="00253999" w:rsidP="00253999">
      <w:pPr>
        <w:numPr>
          <w:ilvl w:val="0"/>
          <w:numId w:val="11"/>
        </w:numPr>
      </w:pPr>
      <w:r w:rsidRPr="00253999">
        <w:t>Interactive dashboard UI</w:t>
      </w:r>
    </w:p>
    <w:p w14:paraId="43DE03E4" w14:textId="77777777" w:rsidR="00253999" w:rsidRPr="00253999" w:rsidRDefault="00253999" w:rsidP="00253999">
      <w:r w:rsidRPr="00253999">
        <w:rPr>
          <w:b/>
          <w:bCs/>
        </w:rPr>
        <w:t>Backend &amp; API Services</w:t>
      </w:r>
    </w:p>
    <w:p w14:paraId="374818F8" w14:textId="77777777" w:rsidR="00253999" w:rsidRPr="00253999" w:rsidRDefault="00253999" w:rsidP="00253999">
      <w:pPr>
        <w:numPr>
          <w:ilvl w:val="0"/>
          <w:numId w:val="12"/>
        </w:numPr>
      </w:pPr>
      <w:r w:rsidRPr="00253999">
        <w:t>REST APIs for energy data</w:t>
      </w:r>
    </w:p>
    <w:p w14:paraId="63F2C572" w14:textId="77777777" w:rsidR="00253999" w:rsidRPr="00253999" w:rsidRDefault="00253999" w:rsidP="00253999">
      <w:pPr>
        <w:numPr>
          <w:ilvl w:val="0"/>
          <w:numId w:val="12"/>
        </w:numPr>
      </w:pPr>
      <w:r w:rsidRPr="00253999">
        <w:t>APIs for device control</w:t>
      </w:r>
    </w:p>
    <w:p w14:paraId="738DA112" w14:textId="77777777" w:rsidR="00253999" w:rsidRPr="00253999" w:rsidRDefault="00253999" w:rsidP="00253999">
      <w:pPr>
        <w:numPr>
          <w:ilvl w:val="0"/>
          <w:numId w:val="12"/>
        </w:numPr>
      </w:pPr>
      <w:r w:rsidRPr="00253999">
        <w:t>Secure database access</w:t>
      </w:r>
    </w:p>
    <w:p w14:paraId="1B6916A5" w14:textId="77777777" w:rsidR="00253999" w:rsidRPr="00253999" w:rsidRDefault="00253999" w:rsidP="00253999">
      <w:r w:rsidRPr="00253999">
        <w:pict w14:anchorId="2E63392F">
          <v:rect id="_x0000_i1115" style="width:0;height:1.5pt" o:hralign="center" o:hrstd="t" o:hr="t" fillcolor="#a0a0a0" stroked="f"/>
        </w:pict>
      </w:r>
    </w:p>
    <w:p w14:paraId="29966905" w14:textId="77777777" w:rsidR="00253999" w:rsidRPr="00253999" w:rsidRDefault="00253999" w:rsidP="00253999">
      <w:pPr>
        <w:rPr>
          <w:b/>
          <w:bCs/>
        </w:rPr>
      </w:pPr>
      <w:r w:rsidRPr="00253999">
        <w:rPr>
          <w:b/>
          <w:bCs/>
        </w:rPr>
        <w:t>PROJECT STRUCTURE AND MODULES</w:t>
      </w:r>
    </w:p>
    <w:p w14:paraId="0A47BDAF" w14:textId="77777777" w:rsidR="00253999" w:rsidRPr="00253999" w:rsidRDefault="00253999" w:rsidP="00253999">
      <w:pPr>
        <w:rPr>
          <w:b/>
          <w:bCs/>
        </w:rPr>
      </w:pPr>
      <w:r w:rsidRPr="00253999">
        <w:rPr>
          <w:b/>
          <w:bCs/>
        </w:rPr>
        <w:t>5.1 Frontend Modules (4 Modules)</w:t>
      </w:r>
    </w:p>
    <w:p w14:paraId="7D44A662" w14:textId="77777777" w:rsidR="00253999" w:rsidRPr="00253999" w:rsidRDefault="00253999" w:rsidP="00253999">
      <w:r w:rsidRPr="00253999">
        <w:rPr>
          <w:b/>
          <w:bCs/>
        </w:rPr>
        <w:t>Module 1: User Authentication &amp; Profile UI</w:t>
      </w:r>
      <w:r w:rsidRPr="00253999">
        <w:br/>
        <w:t>Duration: 1 week</w:t>
      </w:r>
      <w:r w:rsidRPr="00253999">
        <w:br/>
        <w:t>Components:</w:t>
      </w:r>
    </w:p>
    <w:p w14:paraId="4DAFE633" w14:textId="77777777" w:rsidR="00253999" w:rsidRPr="00253999" w:rsidRDefault="00253999" w:rsidP="00253999">
      <w:pPr>
        <w:numPr>
          <w:ilvl w:val="0"/>
          <w:numId w:val="13"/>
        </w:numPr>
      </w:pPr>
      <w:r w:rsidRPr="00253999">
        <w:t>Login and signup pages</w:t>
      </w:r>
    </w:p>
    <w:p w14:paraId="701F223E" w14:textId="77777777" w:rsidR="00253999" w:rsidRPr="00253999" w:rsidRDefault="00253999" w:rsidP="00253999">
      <w:pPr>
        <w:numPr>
          <w:ilvl w:val="0"/>
          <w:numId w:val="13"/>
        </w:numPr>
      </w:pPr>
      <w:r w:rsidRPr="00253999">
        <w:t>JWT session handling</w:t>
      </w:r>
    </w:p>
    <w:p w14:paraId="75719E0E" w14:textId="77777777" w:rsidR="00253999" w:rsidRPr="00253999" w:rsidRDefault="00253999" w:rsidP="00253999">
      <w:pPr>
        <w:numPr>
          <w:ilvl w:val="0"/>
          <w:numId w:val="13"/>
        </w:numPr>
      </w:pPr>
      <w:r w:rsidRPr="00253999">
        <w:t>User profile UI</w:t>
      </w:r>
    </w:p>
    <w:p w14:paraId="22C970E7" w14:textId="77777777" w:rsidR="00253999" w:rsidRPr="00253999" w:rsidRDefault="00253999" w:rsidP="00253999">
      <w:r w:rsidRPr="00253999">
        <w:rPr>
          <w:b/>
          <w:bCs/>
        </w:rPr>
        <w:t>Module 2: Dashboard &amp; Device Control UI</w:t>
      </w:r>
      <w:r w:rsidRPr="00253999">
        <w:br/>
        <w:t>Duration: 1.5 weeks</w:t>
      </w:r>
      <w:r w:rsidRPr="00253999">
        <w:br/>
        <w:t>Components:</w:t>
      </w:r>
    </w:p>
    <w:p w14:paraId="24FD2476" w14:textId="77777777" w:rsidR="00253999" w:rsidRPr="00253999" w:rsidRDefault="00253999" w:rsidP="00253999">
      <w:pPr>
        <w:numPr>
          <w:ilvl w:val="0"/>
          <w:numId w:val="14"/>
        </w:numPr>
      </w:pPr>
      <w:r w:rsidRPr="00253999">
        <w:t>Appliance cards</w:t>
      </w:r>
    </w:p>
    <w:p w14:paraId="1E6C94D7" w14:textId="77777777" w:rsidR="00253999" w:rsidRPr="00253999" w:rsidRDefault="00253999" w:rsidP="00253999">
      <w:pPr>
        <w:numPr>
          <w:ilvl w:val="0"/>
          <w:numId w:val="14"/>
        </w:numPr>
      </w:pPr>
      <w:r w:rsidRPr="00253999">
        <w:t>ON/OFF toggle buttons</w:t>
      </w:r>
    </w:p>
    <w:p w14:paraId="4696CB01" w14:textId="77777777" w:rsidR="00253999" w:rsidRPr="00253999" w:rsidRDefault="00253999" w:rsidP="00253999">
      <w:pPr>
        <w:numPr>
          <w:ilvl w:val="0"/>
          <w:numId w:val="14"/>
        </w:numPr>
      </w:pPr>
      <w:r w:rsidRPr="00253999">
        <w:t>Live power display</w:t>
      </w:r>
    </w:p>
    <w:p w14:paraId="21F6C978" w14:textId="77777777" w:rsidR="00253999" w:rsidRPr="00253999" w:rsidRDefault="00253999" w:rsidP="00253999">
      <w:r w:rsidRPr="00253999">
        <w:rPr>
          <w:b/>
          <w:bCs/>
        </w:rPr>
        <w:t>Module 3: Analytics &amp; Visualization UI</w:t>
      </w:r>
      <w:r w:rsidRPr="00253999">
        <w:br/>
        <w:t>Duration: 1.5 weeks</w:t>
      </w:r>
      <w:r w:rsidRPr="00253999">
        <w:br/>
        <w:t>Components:</w:t>
      </w:r>
    </w:p>
    <w:p w14:paraId="139BCDD9" w14:textId="77777777" w:rsidR="00253999" w:rsidRPr="00253999" w:rsidRDefault="00253999" w:rsidP="00253999">
      <w:pPr>
        <w:numPr>
          <w:ilvl w:val="0"/>
          <w:numId w:val="15"/>
        </w:numPr>
      </w:pPr>
      <w:r w:rsidRPr="00253999">
        <w:t>Daily energy chart</w:t>
      </w:r>
    </w:p>
    <w:p w14:paraId="5B34BBB9" w14:textId="77777777" w:rsidR="00253999" w:rsidRPr="00253999" w:rsidRDefault="00253999" w:rsidP="00253999">
      <w:pPr>
        <w:numPr>
          <w:ilvl w:val="0"/>
          <w:numId w:val="15"/>
        </w:numPr>
      </w:pPr>
      <w:r w:rsidRPr="00253999">
        <w:t>Monthly energy chart</w:t>
      </w:r>
    </w:p>
    <w:p w14:paraId="11128366" w14:textId="77777777" w:rsidR="00253999" w:rsidRPr="00253999" w:rsidRDefault="00253999" w:rsidP="00253999">
      <w:pPr>
        <w:numPr>
          <w:ilvl w:val="0"/>
          <w:numId w:val="15"/>
        </w:numPr>
      </w:pPr>
      <w:r w:rsidRPr="00253999">
        <w:t>Appliance-wise usage graph</w:t>
      </w:r>
    </w:p>
    <w:p w14:paraId="0E4795B5" w14:textId="77777777" w:rsidR="00253999" w:rsidRPr="00253999" w:rsidRDefault="00253999" w:rsidP="00253999">
      <w:r w:rsidRPr="00253999">
        <w:rPr>
          <w:b/>
          <w:bCs/>
        </w:rPr>
        <w:t>Module 4: Alerts &amp; Scheduling UI</w:t>
      </w:r>
      <w:r w:rsidRPr="00253999">
        <w:br/>
        <w:t>Duration: 1 week</w:t>
      </w:r>
      <w:r w:rsidRPr="00253999">
        <w:br/>
        <w:t>Components:</w:t>
      </w:r>
    </w:p>
    <w:p w14:paraId="6B46F653" w14:textId="77777777" w:rsidR="00253999" w:rsidRPr="00253999" w:rsidRDefault="00253999" w:rsidP="00253999">
      <w:pPr>
        <w:numPr>
          <w:ilvl w:val="0"/>
          <w:numId w:val="16"/>
        </w:numPr>
      </w:pPr>
      <w:r w:rsidRPr="00253999">
        <w:t>Scheduling interface</w:t>
      </w:r>
    </w:p>
    <w:p w14:paraId="1C64C97D" w14:textId="77777777" w:rsidR="00253999" w:rsidRPr="00253999" w:rsidRDefault="00253999" w:rsidP="00253999">
      <w:pPr>
        <w:numPr>
          <w:ilvl w:val="0"/>
          <w:numId w:val="16"/>
        </w:numPr>
      </w:pPr>
      <w:r w:rsidRPr="00253999">
        <w:lastRenderedPageBreak/>
        <w:t>Alert display panel</w:t>
      </w:r>
    </w:p>
    <w:p w14:paraId="61927349" w14:textId="77777777" w:rsidR="00253999" w:rsidRPr="00253999" w:rsidRDefault="00253999" w:rsidP="00253999">
      <w:pPr>
        <w:numPr>
          <w:ilvl w:val="0"/>
          <w:numId w:val="16"/>
        </w:numPr>
      </w:pPr>
      <w:r w:rsidRPr="00253999">
        <w:t>Automation controls</w:t>
      </w:r>
    </w:p>
    <w:p w14:paraId="4A5D9E2C" w14:textId="77777777" w:rsidR="00253999" w:rsidRPr="00253999" w:rsidRDefault="00253999" w:rsidP="00253999">
      <w:r w:rsidRPr="00253999">
        <w:pict w14:anchorId="2F95841C">
          <v:rect id="_x0000_i1116" style="width:0;height:1.5pt" o:hralign="center" o:hrstd="t" o:hr="t" fillcolor="#a0a0a0" stroked="f"/>
        </w:pict>
      </w:r>
    </w:p>
    <w:p w14:paraId="0489D1FC" w14:textId="77777777" w:rsidR="00253999" w:rsidRPr="00253999" w:rsidRDefault="00253999" w:rsidP="00253999">
      <w:pPr>
        <w:rPr>
          <w:b/>
          <w:bCs/>
        </w:rPr>
      </w:pPr>
      <w:r w:rsidRPr="00253999">
        <w:rPr>
          <w:b/>
          <w:bCs/>
        </w:rPr>
        <w:t>5.2 Backend Modules (4 Modules)</w:t>
      </w:r>
    </w:p>
    <w:p w14:paraId="3649556A" w14:textId="77777777" w:rsidR="00253999" w:rsidRPr="00253999" w:rsidRDefault="00253999" w:rsidP="00253999">
      <w:r w:rsidRPr="00253999">
        <w:rPr>
          <w:b/>
          <w:bCs/>
        </w:rPr>
        <w:t>Module 5: Authentication &amp; User Service</w:t>
      </w:r>
      <w:r w:rsidRPr="00253999">
        <w:br/>
        <w:t>Duration: 1 week</w:t>
      </w:r>
      <w:r w:rsidRPr="00253999">
        <w:br/>
        <w:t>Components:</w:t>
      </w:r>
    </w:p>
    <w:p w14:paraId="365E8512" w14:textId="77777777" w:rsidR="00253999" w:rsidRPr="00253999" w:rsidRDefault="00253999" w:rsidP="00253999">
      <w:pPr>
        <w:numPr>
          <w:ilvl w:val="0"/>
          <w:numId w:val="17"/>
        </w:numPr>
      </w:pPr>
      <w:r w:rsidRPr="00253999">
        <w:t>JWT authentication</w:t>
      </w:r>
    </w:p>
    <w:p w14:paraId="6323DAE7" w14:textId="77777777" w:rsidR="00253999" w:rsidRPr="00253999" w:rsidRDefault="00253999" w:rsidP="00253999">
      <w:pPr>
        <w:numPr>
          <w:ilvl w:val="0"/>
          <w:numId w:val="17"/>
        </w:numPr>
      </w:pPr>
      <w:r w:rsidRPr="00253999">
        <w:t>User profile management</w:t>
      </w:r>
    </w:p>
    <w:p w14:paraId="7191C82D" w14:textId="77777777" w:rsidR="00253999" w:rsidRPr="00253999" w:rsidRDefault="00253999" w:rsidP="00253999">
      <w:pPr>
        <w:numPr>
          <w:ilvl w:val="0"/>
          <w:numId w:val="17"/>
        </w:numPr>
      </w:pPr>
      <w:r w:rsidRPr="00253999">
        <w:t>Role validation</w:t>
      </w:r>
    </w:p>
    <w:p w14:paraId="00B954A5" w14:textId="77777777" w:rsidR="00253999" w:rsidRPr="00253999" w:rsidRDefault="00253999" w:rsidP="00253999">
      <w:r w:rsidRPr="00253999">
        <w:rPr>
          <w:b/>
          <w:bCs/>
        </w:rPr>
        <w:t>Module 6: Device &amp; Energy Management Service</w:t>
      </w:r>
      <w:r w:rsidRPr="00253999">
        <w:br/>
        <w:t>Duration: 1.5 weeks</w:t>
      </w:r>
      <w:r w:rsidRPr="00253999">
        <w:br/>
        <w:t>Components:</w:t>
      </w:r>
    </w:p>
    <w:p w14:paraId="60F0FFCD" w14:textId="77777777" w:rsidR="00253999" w:rsidRPr="00253999" w:rsidRDefault="00253999" w:rsidP="00253999">
      <w:pPr>
        <w:numPr>
          <w:ilvl w:val="0"/>
          <w:numId w:val="18"/>
        </w:numPr>
      </w:pPr>
      <w:r w:rsidRPr="00253999">
        <w:t>Energy data ingestion</w:t>
      </w:r>
    </w:p>
    <w:p w14:paraId="18924EB7" w14:textId="77777777" w:rsidR="00253999" w:rsidRPr="00253999" w:rsidRDefault="00253999" w:rsidP="00253999">
      <w:pPr>
        <w:numPr>
          <w:ilvl w:val="0"/>
          <w:numId w:val="18"/>
        </w:numPr>
      </w:pPr>
      <w:r w:rsidRPr="00253999">
        <w:t>Device state handling</w:t>
      </w:r>
    </w:p>
    <w:p w14:paraId="3FE28F5B" w14:textId="77777777" w:rsidR="00253999" w:rsidRPr="00253999" w:rsidRDefault="00253999" w:rsidP="00253999">
      <w:pPr>
        <w:numPr>
          <w:ilvl w:val="0"/>
          <w:numId w:val="18"/>
        </w:numPr>
      </w:pPr>
      <w:r w:rsidRPr="00253999">
        <w:t>Data validation</w:t>
      </w:r>
    </w:p>
    <w:p w14:paraId="71A27DD5" w14:textId="77777777" w:rsidR="00253999" w:rsidRPr="00253999" w:rsidRDefault="00253999" w:rsidP="00253999">
      <w:r w:rsidRPr="00253999">
        <w:rPr>
          <w:b/>
          <w:bCs/>
        </w:rPr>
        <w:t>Module 7: Automation &amp; Optimization Engine</w:t>
      </w:r>
      <w:r w:rsidRPr="00253999">
        <w:br/>
        <w:t>Duration: 1.5 weeks</w:t>
      </w:r>
      <w:r w:rsidRPr="00253999">
        <w:br/>
        <w:t>Components:</w:t>
      </w:r>
    </w:p>
    <w:p w14:paraId="01C2442D" w14:textId="77777777" w:rsidR="00253999" w:rsidRPr="00253999" w:rsidRDefault="00253999" w:rsidP="00253999">
      <w:pPr>
        <w:numPr>
          <w:ilvl w:val="0"/>
          <w:numId w:val="19"/>
        </w:numPr>
      </w:pPr>
      <w:r w:rsidRPr="00253999">
        <w:t>Idle-time detection logic</w:t>
      </w:r>
    </w:p>
    <w:p w14:paraId="14BE2620" w14:textId="77777777" w:rsidR="00253999" w:rsidRPr="00253999" w:rsidRDefault="00253999" w:rsidP="00253999">
      <w:pPr>
        <w:numPr>
          <w:ilvl w:val="0"/>
          <w:numId w:val="19"/>
        </w:numPr>
      </w:pPr>
      <w:r w:rsidRPr="00253999">
        <w:t>Scheduling engine</w:t>
      </w:r>
    </w:p>
    <w:p w14:paraId="5DC960CF" w14:textId="77777777" w:rsidR="00253999" w:rsidRPr="00253999" w:rsidRDefault="00253999" w:rsidP="00253999">
      <w:pPr>
        <w:numPr>
          <w:ilvl w:val="0"/>
          <w:numId w:val="19"/>
        </w:numPr>
      </w:pPr>
      <w:r w:rsidRPr="00253999">
        <w:t>Peak load detection</w:t>
      </w:r>
    </w:p>
    <w:p w14:paraId="1193C51C" w14:textId="77777777" w:rsidR="00253999" w:rsidRPr="00253999" w:rsidRDefault="00253999" w:rsidP="00253999">
      <w:r w:rsidRPr="00253999">
        <w:rPr>
          <w:b/>
          <w:bCs/>
        </w:rPr>
        <w:t>Module 8: Analytics &amp; Reporting Service</w:t>
      </w:r>
      <w:r w:rsidRPr="00253999">
        <w:br/>
        <w:t>Duration: 1 week</w:t>
      </w:r>
      <w:r w:rsidRPr="00253999">
        <w:br/>
        <w:t>Components:</w:t>
      </w:r>
    </w:p>
    <w:p w14:paraId="6CFD89D4" w14:textId="77777777" w:rsidR="00253999" w:rsidRPr="00253999" w:rsidRDefault="00253999" w:rsidP="00253999">
      <w:pPr>
        <w:numPr>
          <w:ilvl w:val="0"/>
          <w:numId w:val="20"/>
        </w:numPr>
      </w:pPr>
      <w:r w:rsidRPr="00253999">
        <w:t>Data aggregation</w:t>
      </w:r>
    </w:p>
    <w:p w14:paraId="559D6EDE" w14:textId="77777777" w:rsidR="00253999" w:rsidRPr="00253999" w:rsidRDefault="00253999" w:rsidP="00253999">
      <w:pPr>
        <w:numPr>
          <w:ilvl w:val="0"/>
          <w:numId w:val="20"/>
        </w:numPr>
      </w:pPr>
      <w:r w:rsidRPr="00253999">
        <w:t>Chart data generation</w:t>
      </w:r>
    </w:p>
    <w:p w14:paraId="13B3275F" w14:textId="77777777" w:rsidR="00253999" w:rsidRPr="00253999" w:rsidRDefault="00253999" w:rsidP="00253999">
      <w:pPr>
        <w:numPr>
          <w:ilvl w:val="0"/>
          <w:numId w:val="20"/>
        </w:numPr>
      </w:pPr>
      <w:r w:rsidRPr="00253999">
        <w:t>Report export</w:t>
      </w:r>
    </w:p>
    <w:p w14:paraId="5AFA307E" w14:textId="77777777" w:rsidR="00253999" w:rsidRPr="00253999" w:rsidRDefault="00253999" w:rsidP="00253999">
      <w:r w:rsidRPr="00253999">
        <w:pict w14:anchorId="15F9FD51">
          <v:rect id="_x0000_i1117" style="width:0;height:1.5pt" o:hralign="center" o:hrstd="t" o:hr="t" fillcolor="#a0a0a0" stroked="f"/>
        </w:pict>
      </w:r>
    </w:p>
    <w:p w14:paraId="4B232877" w14:textId="77777777" w:rsidR="00253999" w:rsidRPr="00253999" w:rsidRDefault="00253999" w:rsidP="00253999">
      <w:pPr>
        <w:rPr>
          <w:b/>
          <w:bCs/>
        </w:rPr>
      </w:pPr>
      <w:r w:rsidRPr="00253999">
        <w:rPr>
          <w:b/>
          <w:bCs/>
        </w:rPr>
        <w:t>TECHNICAL ARCHITECTURE</w:t>
      </w:r>
    </w:p>
    <w:p w14:paraId="1ED43D24" w14:textId="77777777" w:rsidR="00253999" w:rsidRPr="00253999" w:rsidRDefault="00253999" w:rsidP="00253999">
      <w:pPr>
        <w:rPr>
          <w:b/>
          <w:bCs/>
        </w:rPr>
      </w:pPr>
      <w:r w:rsidRPr="00253999">
        <w:rPr>
          <w:b/>
          <w:bCs/>
        </w:rPr>
        <w:t>6.1 Technology Stack</w:t>
      </w:r>
    </w:p>
    <w:p w14:paraId="4F3A54BC" w14:textId="77777777" w:rsidR="00253999" w:rsidRPr="00253999" w:rsidRDefault="00253999" w:rsidP="00253999">
      <w:r w:rsidRPr="00253999">
        <w:rPr>
          <w:b/>
          <w:bCs/>
        </w:rPr>
        <w:t>Frontend:</w:t>
      </w:r>
    </w:p>
    <w:p w14:paraId="0BD19527" w14:textId="77777777" w:rsidR="00253999" w:rsidRPr="00253999" w:rsidRDefault="00253999" w:rsidP="00253999">
      <w:pPr>
        <w:numPr>
          <w:ilvl w:val="0"/>
          <w:numId w:val="21"/>
        </w:numPr>
      </w:pPr>
      <w:r w:rsidRPr="00253999">
        <w:t>React.js</w:t>
      </w:r>
    </w:p>
    <w:p w14:paraId="0253BF61" w14:textId="77777777" w:rsidR="00253999" w:rsidRPr="00253999" w:rsidRDefault="00253999" w:rsidP="00253999">
      <w:pPr>
        <w:numPr>
          <w:ilvl w:val="0"/>
          <w:numId w:val="21"/>
        </w:numPr>
      </w:pPr>
      <w:r w:rsidRPr="00253999">
        <w:t>HTML5, CSS3</w:t>
      </w:r>
    </w:p>
    <w:p w14:paraId="61E1A748" w14:textId="77777777" w:rsidR="00253999" w:rsidRPr="00253999" w:rsidRDefault="00253999" w:rsidP="00253999">
      <w:pPr>
        <w:numPr>
          <w:ilvl w:val="0"/>
          <w:numId w:val="21"/>
        </w:numPr>
      </w:pPr>
      <w:r w:rsidRPr="00253999">
        <w:lastRenderedPageBreak/>
        <w:t xml:space="preserve">Chart.js / </w:t>
      </w:r>
      <w:proofErr w:type="spellStart"/>
      <w:r w:rsidRPr="00253999">
        <w:t>Plotly</w:t>
      </w:r>
      <w:proofErr w:type="spellEnd"/>
    </w:p>
    <w:p w14:paraId="28DB5418" w14:textId="77777777" w:rsidR="00253999" w:rsidRPr="00253999" w:rsidRDefault="00253999" w:rsidP="00253999">
      <w:pPr>
        <w:numPr>
          <w:ilvl w:val="0"/>
          <w:numId w:val="21"/>
        </w:numPr>
      </w:pPr>
      <w:r w:rsidRPr="00253999">
        <w:t>Axios</w:t>
      </w:r>
    </w:p>
    <w:p w14:paraId="0135EC86" w14:textId="77777777" w:rsidR="00253999" w:rsidRPr="00253999" w:rsidRDefault="00253999" w:rsidP="00253999">
      <w:r w:rsidRPr="00253999">
        <w:rPr>
          <w:b/>
          <w:bCs/>
        </w:rPr>
        <w:t>Backend:</w:t>
      </w:r>
    </w:p>
    <w:p w14:paraId="0CBF6EF4" w14:textId="77777777" w:rsidR="00253999" w:rsidRPr="00253999" w:rsidRDefault="00253999" w:rsidP="00253999">
      <w:pPr>
        <w:numPr>
          <w:ilvl w:val="0"/>
          <w:numId w:val="22"/>
        </w:numPr>
      </w:pPr>
      <w:r w:rsidRPr="00253999">
        <w:t>Node.js</w:t>
      </w:r>
    </w:p>
    <w:p w14:paraId="271048CE" w14:textId="77777777" w:rsidR="00253999" w:rsidRPr="00253999" w:rsidRDefault="00253999" w:rsidP="00253999">
      <w:pPr>
        <w:numPr>
          <w:ilvl w:val="0"/>
          <w:numId w:val="22"/>
        </w:numPr>
      </w:pPr>
      <w:r w:rsidRPr="00253999">
        <w:t>Express.js</w:t>
      </w:r>
    </w:p>
    <w:p w14:paraId="36C5D4BA" w14:textId="77777777" w:rsidR="00253999" w:rsidRPr="00253999" w:rsidRDefault="00253999" w:rsidP="00253999">
      <w:pPr>
        <w:numPr>
          <w:ilvl w:val="0"/>
          <w:numId w:val="22"/>
        </w:numPr>
      </w:pPr>
      <w:r w:rsidRPr="00253999">
        <w:t>JWT Authentication</w:t>
      </w:r>
    </w:p>
    <w:p w14:paraId="5E7EA325" w14:textId="77777777" w:rsidR="00253999" w:rsidRPr="00253999" w:rsidRDefault="00253999" w:rsidP="00253999">
      <w:pPr>
        <w:numPr>
          <w:ilvl w:val="0"/>
          <w:numId w:val="22"/>
        </w:numPr>
      </w:pPr>
      <w:r w:rsidRPr="00253999">
        <w:t>REST APIs</w:t>
      </w:r>
    </w:p>
    <w:p w14:paraId="3B45B42F" w14:textId="77777777" w:rsidR="00253999" w:rsidRPr="00253999" w:rsidRDefault="00253999" w:rsidP="00253999">
      <w:r w:rsidRPr="00253999">
        <w:rPr>
          <w:b/>
          <w:bCs/>
        </w:rPr>
        <w:t>Database:</w:t>
      </w:r>
    </w:p>
    <w:p w14:paraId="7C1E3E92" w14:textId="77777777" w:rsidR="00253999" w:rsidRPr="00253999" w:rsidRDefault="00253999" w:rsidP="00253999">
      <w:pPr>
        <w:numPr>
          <w:ilvl w:val="0"/>
          <w:numId w:val="23"/>
        </w:numPr>
      </w:pPr>
      <w:r w:rsidRPr="00253999">
        <w:t>MongoDB</w:t>
      </w:r>
    </w:p>
    <w:p w14:paraId="2F535C87" w14:textId="77777777" w:rsidR="00253999" w:rsidRPr="00253999" w:rsidRDefault="00253999" w:rsidP="00253999">
      <w:r w:rsidRPr="00253999">
        <w:rPr>
          <w:b/>
          <w:bCs/>
        </w:rPr>
        <w:t>IoT Layer:</w:t>
      </w:r>
    </w:p>
    <w:p w14:paraId="2C1179B1" w14:textId="77777777" w:rsidR="00253999" w:rsidRPr="00253999" w:rsidRDefault="00253999" w:rsidP="00253999">
      <w:pPr>
        <w:numPr>
          <w:ilvl w:val="0"/>
          <w:numId w:val="24"/>
        </w:numPr>
      </w:pPr>
      <w:r w:rsidRPr="00253999">
        <w:t>ESP32</w:t>
      </w:r>
    </w:p>
    <w:p w14:paraId="35763C31" w14:textId="77777777" w:rsidR="00253999" w:rsidRPr="00253999" w:rsidRDefault="00253999" w:rsidP="00253999">
      <w:pPr>
        <w:numPr>
          <w:ilvl w:val="0"/>
          <w:numId w:val="24"/>
        </w:numPr>
      </w:pPr>
      <w:r w:rsidRPr="00253999">
        <w:t>Relay Module</w:t>
      </w:r>
    </w:p>
    <w:p w14:paraId="13EFE2D2" w14:textId="77777777" w:rsidR="00253999" w:rsidRPr="00253999" w:rsidRDefault="00253999" w:rsidP="00253999">
      <w:pPr>
        <w:numPr>
          <w:ilvl w:val="0"/>
          <w:numId w:val="24"/>
        </w:numPr>
      </w:pPr>
      <w:r w:rsidRPr="00253999">
        <w:t>Energy Meter (PZEM-004T)</w:t>
      </w:r>
    </w:p>
    <w:p w14:paraId="74DD3C8C" w14:textId="77777777" w:rsidR="00253999" w:rsidRPr="00253999" w:rsidRDefault="00253999" w:rsidP="00253999">
      <w:r w:rsidRPr="00253999">
        <w:pict w14:anchorId="3277C96B">
          <v:rect id="_x0000_i1118" style="width:0;height:1.5pt" o:hralign="center" o:hrstd="t" o:hr="t" fillcolor="#a0a0a0" stroked="f"/>
        </w:pict>
      </w:r>
    </w:p>
    <w:p w14:paraId="6668B1C8" w14:textId="77777777" w:rsidR="00253999" w:rsidRPr="00253999" w:rsidRDefault="00253999" w:rsidP="00253999">
      <w:pPr>
        <w:rPr>
          <w:b/>
          <w:bCs/>
        </w:rPr>
      </w:pPr>
      <w:r w:rsidRPr="00253999">
        <w:rPr>
          <w:b/>
          <w:bCs/>
        </w:rPr>
        <w:t>6.2 System Architecture</w:t>
      </w:r>
    </w:p>
    <w:p w14:paraId="59792749" w14:textId="77777777" w:rsidR="00253999" w:rsidRPr="00253999" w:rsidRDefault="00253999" w:rsidP="00253999">
      <w:r w:rsidRPr="00253999">
        <w:t>User → React Dashboard → Node.js Backend → MongoDB</w:t>
      </w:r>
      <w:r w:rsidRPr="00253999">
        <w:br/>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w:t>
      </w:r>
      <w:r w:rsidRPr="00253999">
        <w:br/>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 </w:t>
      </w:r>
      <w:r w:rsidRPr="00253999">
        <w:t>ESP32 + Energy Meter + Relays</w:t>
      </w:r>
    </w:p>
    <w:p w14:paraId="17E50F5D" w14:textId="77777777" w:rsidR="00253999" w:rsidRPr="00253999" w:rsidRDefault="00253999" w:rsidP="00253999">
      <w:r w:rsidRPr="00253999">
        <w:pict w14:anchorId="3876E22B">
          <v:rect id="_x0000_i1119" style="width:0;height:1.5pt" o:hralign="center" o:hrstd="t" o:hr="t" fillcolor="#a0a0a0" stroked="f"/>
        </w:pict>
      </w:r>
    </w:p>
    <w:p w14:paraId="498B0F38" w14:textId="77777777" w:rsidR="00253999" w:rsidRPr="00253999" w:rsidRDefault="00253999" w:rsidP="00253999">
      <w:pPr>
        <w:rPr>
          <w:b/>
          <w:bCs/>
        </w:rPr>
      </w:pPr>
      <w:r w:rsidRPr="00253999">
        <w:rPr>
          <w:b/>
          <w:bCs/>
        </w:rPr>
        <w:t>6.3 Key Design Patterns</w:t>
      </w:r>
    </w:p>
    <w:p w14:paraId="76D3A62A" w14:textId="77777777" w:rsidR="00253999" w:rsidRPr="00253999" w:rsidRDefault="00253999" w:rsidP="00253999">
      <w:pPr>
        <w:numPr>
          <w:ilvl w:val="0"/>
          <w:numId w:val="25"/>
        </w:numPr>
      </w:pPr>
      <w:r w:rsidRPr="00253999">
        <w:t>MVC Architecture</w:t>
      </w:r>
    </w:p>
    <w:p w14:paraId="309A9CC2" w14:textId="77777777" w:rsidR="00253999" w:rsidRPr="00253999" w:rsidRDefault="00253999" w:rsidP="00253999">
      <w:pPr>
        <w:numPr>
          <w:ilvl w:val="0"/>
          <w:numId w:val="25"/>
        </w:numPr>
      </w:pPr>
      <w:r w:rsidRPr="00253999">
        <w:t>Service Layer Pattern</w:t>
      </w:r>
    </w:p>
    <w:p w14:paraId="367C8FED" w14:textId="77777777" w:rsidR="00253999" w:rsidRPr="00253999" w:rsidRDefault="00253999" w:rsidP="00253999">
      <w:pPr>
        <w:numPr>
          <w:ilvl w:val="0"/>
          <w:numId w:val="25"/>
        </w:numPr>
      </w:pPr>
      <w:r w:rsidRPr="00253999">
        <w:t>Repository Pattern</w:t>
      </w:r>
    </w:p>
    <w:p w14:paraId="63AA3B95" w14:textId="77777777" w:rsidR="00253999" w:rsidRPr="00253999" w:rsidRDefault="00253999" w:rsidP="00253999">
      <w:pPr>
        <w:numPr>
          <w:ilvl w:val="0"/>
          <w:numId w:val="25"/>
        </w:numPr>
      </w:pPr>
      <w:r w:rsidRPr="00253999">
        <w:t>JWT-Based Stateless Authentication</w:t>
      </w:r>
    </w:p>
    <w:p w14:paraId="14BC9DB8" w14:textId="77777777" w:rsidR="00253999" w:rsidRPr="00253999" w:rsidRDefault="00253999" w:rsidP="00253999">
      <w:pPr>
        <w:numPr>
          <w:ilvl w:val="0"/>
          <w:numId w:val="25"/>
        </w:numPr>
      </w:pPr>
      <w:r w:rsidRPr="00253999">
        <w:t>RESTful API Design</w:t>
      </w:r>
    </w:p>
    <w:p w14:paraId="22FB6679" w14:textId="77777777" w:rsidR="00253999" w:rsidRPr="00253999" w:rsidRDefault="00253999" w:rsidP="00253999">
      <w:pPr>
        <w:numPr>
          <w:ilvl w:val="0"/>
          <w:numId w:val="25"/>
        </w:numPr>
      </w:pPr>
      <w:r w:rsidRPr="00253999">
        <w:t>Component-Based Frontend</w:t>
      </w:r>
    </w:p>
    <w:p w14:paraId="21970680" w14:textId="77777777" w:rsidR="00253999" w:rsidRPr="00253999" w:rsidRDefault="00253999" w:rsidP="00253999">
      <w:r w:rsidRPr="00253999">
        <w:pict w14:anchorId="43CF4C5C">
          <v:rect id="_x0000_i1120" style="width:0;height:1.5pt" o:hralign="center" o:hrstd="t" o:hr="t" fillcolor="#a0a0a0" stroked="f"/>
        </w:pict>
      </w:r>
    </w:p>
    <w:p w14:paraId="39E12E79" w14:textId="77777777" w:rsidR="00253999" w:rsidRPr="00253999" w:rsidRDefault="00253999" w:rsidP="00253999">
      <w:pPr>
        <w:rPr>
          <w:b/>
          <w:bCs/>
        </w:rPr>
      </w:pPr>
      <w:r w:rsidRPr="00253999">
        <w:rPr>
          <w:b/>
          <w:bCs/>
        </w:rPr>
        <w:t>SUCCESS CRITERIA</w:t>
      </w:r>
    </w:p>
    <w:p w14:paraId="0EC0A6DC" w14:textId="77777777" w:rsidR="00253999" w:rsidRPr="00253999" w:rsidRDefault="00253999" w:rsidP="00253999">
      <w:pPr>
        <w:numPr>
          <w:ilvl w:val="0"/>
          <w:numId w:val="26"/>
        </w:numPr>
      </w:pPr>
      <w:r w:rsidRPr="00253999">
        <w:t>Functional Effectiveness</w:t>
      </w:r>
    </w:p>
    <w:p w14:paraId="0FCE03AB" w14:textId="77777777" w:rsidR="00253999" w:rsidRPr="00253999" w:rsidRDefault="00253999" w:rsidP="00253999">
      <w:pPr>
        <w:numPr>
          <w:ilvl w:val="0"/>
          <w:numId w:val="27"/>
        </w:numPr>
      </w:pPr>
      <w:r w:rsidRPr="00253999">
        <w:t>Accurate real-time energy measurement</w:t>
      </w:r>
    </w:p>
    <w:p w14:paraId="6D6F5E02" w14:textId="77777777" w:rsidR="00253999" w:rsidRPr="00253999" w:rsidRDefault="00253999" w:rsidP="00253999">
      <w:pPr>
        <w:numPr>
          <w:ilvl w:val="0"/>
          <w:numId w:val="27"/>
        </w:numPr>
      </w:pPr>
      <w:r w:rsidRPr="00253999">
        <w:t>Reliable appliance control</w:t>
      </w:r>
    </w:p>
    <w:p w14:paraId="647656FB" w14:textId="77777777" w:rsidR="00253999" w:rsidRPr="00253999" w:rsidRDefault="00253999" w:rsidP="00253999">
      <w:pPr>
        <w:numPr>
          <w:ilvl w:val="0"/>
          <w:numId w:val="28"/>
        </w:numPr>
      </w:pPr>
      <w:r w:rsidRPr="00253999">
        <w:t>Performance &amp; Reliability</w:t>
      </w:r>
    </w:p>
    <w:p w14:paraId="2AF3B686" w14:textId="77777777" w:rsidR="00253999" w:rsidRPr="00253999" w:rsidRDefault="00253999" w:rsidP="00253999">
      <w:pPr>
        <w:numPr>
          <w:ilvl w:val="0"/>
          <w:numId w:val="29"/>
        </w:numPr>
      </w:pPr>
      <w:r w:rsidRPr="00253999">
        <w:lastRenderedPageBreak/>
        <w:t>Low API response time</w:t>
      </w:r>
    </w:p>
    <w:p w14:paraId="62ADF643" w14:textId="77777777" w:rsidR="00253999" w:rsidRPr="00253999" w:rsidRDefault="00253999" w:rsidP="00253999">
      <w:pPr>
        <w:numPr>
          <w:ilvl w:val="0"/>
          <w:numId w:val="29"/>
        </w:numPr>
      </w:pPr>
      <w:r w:rsidRPr="00253999">
        <w:t>Stable data transmission</w:t>
      </w:r>
    </w:p>
    <w:p w14:paraId="46CD6266" w14:textId="77777777" w:rsidR="00253999" w:rsidRPr="00253999" w:rsidRDefault="00253999" w:rsidP="00253999">
      <w:pPr>
        <w:numPr>
          <w:ilvl w:val="0"/>
          <w:numId w:val="30"/>
        </w:numPr>
      </w:pPr>
      <w:r w:rsidRPr="00253999">
        <w:t>Security</w:t>
      </w:r>
    </w:p>
    <w:p w14:paraId="5044B8C6" w14:textId="77777777" w:rsidR="00253999" w:rsidRPr="00253999" w:rsidRDefault="00253999" w:rsidP="00253999">
      <w:pPr>
        <w:numPr>
          <w:ilvl w:val="0"/>
          <w:numId w:val="31"/>
        </w:numPr>
      </w:pPr>
      <w:r w:rsidRPr="00253999">
        <w:t>Secure authentication</w:t>
      </w:r>
    </w:p>
    <w:p w14:paraId="777155F9" w14:textId="77777777" w:rsidR="00253999" w:rsidRPr="00253999" w:rsidRDefault="00253999" w:rsidP="00253999">
      <w:pPr>
        <w:numPr>
          <w:ilvl w:val="0"/>
          <w:numId w:val="31"/>
        </w:numPr>
      </w:pPr>
      <w:r w:rsidRPr="00253999">
        <w:t>Protected APIs</w:t>
      </w:r>
    </w:p>
    <w:p w14:paraId="51FC2DB0" w14:textId="77777777" w:rsidR="00253999" w:rsidRPr="00253999" w:rsidRDefault="00253999" w:rsidP="00253999">
      <w:pPr>
        <w:numPr>
          <w:ilvl w:val="0"/>
          <w:numId w:val="32"/>
        </w:numPr>
      </w:pPr>
      <w:r w:rsidRPr="00253999">
        <w:t>Scalability</w:t>
      </w:r>
    </w:p>
    <w:p w14:paraId="52719912" w14:textId="77777777" w:rsidR="00253999" w:rsidRPr="00253999" w:rsidRDefault="00253999" w:rsidP="00253999">
      <w:pPr>
        <w:numPr>
          <w:ilvl w:val="0"/>
          <w:numId w:val="33"/>
        </w:numPr>
      </w:pPr>
      <w:r w:rsidRPr="00253999">
        <w:t>Support multiple appliances</w:t>
      </w:r>
    </w:p>
    <w:p w14:paraId="6B0A2319" w14:textId="77777777" w:rsidR="00253999" w:rsidRPr="00253999" w:rsidRDefault="00253999" w:rsidP="00253999">
      <w:pPr>
        <w:numPr>
          <w:ilvl w:val="0"/>
          <w:numId w:val="33"/>
        </w:numPr>
      </w:pPr>
      <w:r w:rsidRPr="00253999">
        <w:t>Add new users easily</w:t>
      </w:r>
    </w:p>
    <w:p w14:paraId="7EF174EF" w14:textId="77777777" w:rsidR="00253999" w:rsidRPr="00253999" w:rsidRDefault="00253999" w:rsidP="00253999">
      <w:pPr>
        <w:numPr>
          <w:ilvl w:val="0"/>
          <w:numId w:val="34"/>
        </w:numPr>
      </w:pPr>
      <w:r w:rsidRPr="00253999">
        <w:t>Energy Optimization</w:t>
      </w:r>
    </w:p>
    <w:p w14:paraId="101FE299" w14:textId="77777777" w:rsidR="00253999" w:rsidRPr="00253999" w:rsidRDefault="00253999" w:rsidP="00253999">
      <w:pPr>
        <w:numPr>
          <w:ilvl w:val="0"/>
          <w:numId w:val="35"/>
        </w:numPr>
      </w:pPr>
      <w:r w:rsidRPr="00253999">
        <w:t>Idle-time cut-off</w:t>
      </w:r>
    </w:p>
    <w:p w14:paraId="3244BF1B" w14:textId="77777777" w:rsidR="00253999" w:rsidRPr="00253999" w:rsidRDefault="00253999" w:rsidP="00253999">
      <w:pPr>
        <w:numPr>
          <w:ilvl w:val="0"/>
          <w:numId w:val="35"/>
        </w:numPr>
      </w:pPr>
      <w:r w:rsidRPr="00253999">
        <w:t>Scheduled control</w:t>
      </w:r>
    </w:p>
    <w:p w14:paraId="12643924" w14:textId="77777777" w:rsidR="00253999" w:rsidRPr="00253999" w:rsidRDefault="00253999" w:rsidP="00253999">
      <w:pPr>
        <w:numPr>
          <w:ilvl w:val="0"/>
          <w:numId w:val="35"/>
        </w:numPr>
      </w:pPr>
      <w:r w:rsidRPr="00253999">
        <w:t>Peak-load handling</w:t>
      </w:r>
    </w:p>
    <w:p w14:paraId="29F0D4C0" w14:textId="77777777" w:rsidR="00253999" w:rsidRPr="00253999" w:rsidRDefault="00253999" w:rsidP="00253999">
      <w:r w:rsidRPr="00253999">
        <w:pict w14:anchorId="02B13CDE">
          <v:rect id="_x0000_i1121" style="width:0;height:1.5pt" o:hralign="center" o:hrstd="t" o:hr="t" fillcolor="#a0a0a0" stroked="f"/>
        </w:pict>
      </w:r>
    </w:p>
    <w:p w14:paraId="171E85D8" w14:textId="77777777" w:rsidR="00253999" w:rsidRPr="00253999" w:rsidRDefault="00253999" w:rsidP="00253999">
      <w:pPr>
        <w:rPr>
          <w:b/>
          <w:bCs/>
        </w:rPr>
      </w:pPr>
      <w:r w:rsidRPr="00253999">
        <w:rPr>
          <w:b/>
          <w:bCs/>
        </w:rPr>
        <w:t>CONCLUSION</w:t>
      </w:r>
    </w:p>
    <w:p w14:paraId="09017CE0" w14:textId="77777777" w:rsidR="00253999" w:rsidRPr="00253999" w:rsidRDefault="00253999" w:rsidP="00253999">
      <w:r w:rsidRPr="00253999">
        <w:t>The Smart Home Energy Monitoring &amp; Automation Dashboard demonstrates a technically robust full-stack IoT solution for real-time energy management and appliance automation. By integrating hardware-level sensing with cloud-based analytics and control, the system enables dynamic energy optimization and intelligent load management.</w:t>
      </w:r>
    </w:p>
    <w:p w14:paraId="192042D8" w14:textId="77777777" w:rsidR="00253999" w:rsidRDefault="00253999" w:rsidP="00253999">
      <w:r w:rsidRPr="00253999">
        <w:t>The modular architecture ensures scalability, maintainability, and future extensibility. The system provides a strong foundation for advanced smart home features such as AI-based energy prediction, mobile integration, and voice control. Overall, the successful implementation of this project validates its potential for real-world smart energy management applications.</w:t>
      </w:r>
    </w:p>
    <w:p w14:paraId="6E9DADDB" w14:textId="77777777" w:rsidR="00253999" w:rsidRDefault="00253999" w:rsidP="00253999"/>
    <w:p w14:paraId="1B864198" w14:textId="77777777" w:rsidR="00253999" w:rsidRDefault="00253999" w:rsidP="00253999"/>
    <w:p w14:paraId="7769D85B" w14:textId="0366F290" w:rsidR="00253999" w:rsidRPr="00253999" w:rsidRDefault="00253999" w:rsidP="00253999">
      <w:r w:rsidRPr="00253999">
        <w:lastRenderedPageBreak/>
        <w:drawing>
          <wp:inline distT="0" distB="0" distL="0" distR="0" wp14:anchorId="1F74273A" wp14:editId="11778B5B">
            <wp:extent cx="5731510" cy="4459605"/>
            <wp:effectExtent l="0" t="0" r="2540" b="0"/>
            <wp:docPr id="192294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41330" name=""/>
                    <pic:cNvPicPr/>
                  </pic:nvPicPr>
                  <pic:blipFill>
                    <a:blip r:embed="rId5"/>
                    <a:stretch>
                      <a:fillRect/>
                    </a:stretch>
                  </pic:blipFill>
                  <pic:spPr>
                    <a:xfrm>
                      <a:off x="0" y="0"/>
                      <a:ext cx="5731510" cy="4459605"/>
                    </a:xfrm>
                    <a:prstGeom prst="rect">
                      <a:avLst/>
                    </a:prstGeom>
                  </pic:spPr>
                </pic:pic>
              </a:graphicData>
            </a:graphic>
          </wp:inline>
        </w:drawing>
      </w:r>
    </w:p>
    <w:p w14:paraId="05B1050E" w14:textId="77777777" w:rsidR="00253999" w:rsidRPr="00253999" w:rsidRDefault="00253999" w:rsidP="00253999">
      <w:r w:rsidRPr="00253999">
        <w:pict w14:anchorId="6478C326">
          <v:rect id="_x0000_i1122" style="width:0;height:1.5pt" o:hralign="center" o:hrstd="t" o:hr="t" fillcolor="#a0a0a0" stroked="f"/>
        </w:pict>
      </w:r>
    </w:p>
    <w:p w14:paraId="731BA07B" w14:textId="4EE882AB" w:rsidR="00253999" w:rsidRPr="00253999" w:rsidRDefault="00253999" w:rsidP="00253999">
      <w:r w:rsidRPr="00253999">
        <w:rPr>
          <w:b/>
          <w:bCs/>
        </w:rPr>
        <w:t>Team Contribution:</w:t>
      </w:r>
      <w:r w:rsidRPr="00253999">
        <w:br/>
        <w:t xml:space="preserve">Kartik Soni </w:t>
      </w:r>
      <w:r>
        <w:t xml:space="preserve"> 24BCS11202</w:t>
      </w:r>
      <w:r w:rsidRPr="00253999">
        <w:t>– Backend, IoT Integration, System Architecture</w:t>
      </w:r>
      <w:r w:rsidRPr="00253999">
        <w:br/>
      </w:r>
      <w:r>
        <w:t>Sahil Kumar 24BCS11637</w:t>
      </w:r>
      <w:r w:rsidRPr="00253999">
        <w:t xml:space="preserve"> – Frontend, UI Design, Documentation</w:t>
      </w:r>
    </w:p>
    <w:p w14:paraId="62139FF6" w14:textId="77777777" w:rsidR="00036DAC" w:rsidRDefault="00036DAC"/>
    <w:sectPr w:rsidR="00036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307"/>
    <w:multiLevelType w:val="multilevel"/>
    <w:tmpl w:val="8FF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222C"/>
    <w:multiLevelType w:val="multilevel"/>
    <w:tmpl w:val="420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4CC2"/>
    <w:multiLevelType w:val="multilevel"/>
    <w:tmpl w:val="F576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85C1D"/>
    <w:multiLevelType w:val="multilevel"/>
    <w:tmpl w:val="FB707D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B3906"/>
    <w:multiLevelType w:val="multilevel"/>
    <w:tmpl w:val="C4B6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C4DA0"/>
    <w:multiLevelType w:val="multilevel"/>
    <w:tmpl w:val="8246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75EF6"/>
    <w:multiLevelType w:val="multilevel"/>
    <w:tmpl w:val="B44C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F0DB3"/>
    <w:multiLevelType w:val="multilevel"/>
    <w:tmpl w:val="99D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34989"/>
    <w:multiLevelType w:val="multilevel"/>
    <w:tmpl w:val="9C7C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D09FB"/>
    <w:multiLevelType w:val="multilevel"/>
    <w:tmpl w:val="13C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23ECE"/>
    <w:multiLevelType w:val="multilevel"/>
    <w:tmpl w:val="6E6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71A38"/>
    <w:multiLevelType w:val="multilevel"/>
    <w:tmpl w:val="15B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813EA"/>
    <w:multiLevelType w:val="multilevel"/>
    <w:tmpl w:val="47B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F3631"/>
    <w:multiLevelType w:val="multilevel"/>
    <w:tmpl w:val="83C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733A5"/>
    <w:multiLevelType w:val="multilevel"/>
    <w:tmpl w:val="114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76382"/>
    <w:multiLevelType w:val="multilevel"/>
    <w:tmpl w:val="8BA83B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65A6A"/>
    <w:multiLevelType w:val="multilevel"/>
    <w:tmpl w:val="A35A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C57FA"/>
    <w:multiLevelType w:val="multilevel"/>
    <w:tmpl w:val="A51A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F34A6"/>
    <w:multiLevelType w:val="multilevel"/>
    <w:tmpl w:val="1492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C6901"/>
    <w:multiLevelType w:val="multilevel"/>
    <w:tmpl w:val="0FC4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D67BD"/>
    <w:multiLevelType w:val="multilevel"/>
    <w:tmpl w:val="243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376F6"/>
    <w:multiLevelType w:val="multilevel"/>
    <w:tmpl w:val="FD125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ED2CFA"/>
    <w:multiLevelType w:val="multilevel"/>
    <w:tmpl w:val="5422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87E3E"/>
    <w:multiLevelType w:val="multilevel"/>
    <w:tmpl w:val="C97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017DC"/>
    <w:multiLevelType w:val="multilevel"/>
    <w:tmpl w:val="061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842D4"/>
    <w:multiLevelType w:val="multilevel"/>
    <w:tmpl w:val="E96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356A8"/>
    <w:multiLevelType w:val="multilevel"/>
    <w:tmpl w:val="6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54C40"/>
    <w:multiLevelType w:val="multilevel"/>
    <w:tmpl w:val="D98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65C2F"/>
    <w:multiLevelType w:val="multilevel"/>
    <w:tmpl w:val="8EB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1442B"/>
    <w:multiLevelType w:val="multilevel"/>
    <w:tmpl w:val="E64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27B4C"/>
    <w:multiLevelType w:val="multilevel"/>
    <w:tmpl w:val="DEC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B1723"/>
    <w:multiLevelType w:val="multilevel"/>
    <w:tmpl w:val="7B7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8220A"/>
    <w:multiLevelType w:val="multilevel"/>
    <w:tmpl w:val="3A1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947C97"/>
    <w:multiLevelType w:val="multilevel"/>
    <w:tmpl w:val="F1144C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C64F1B"/>
    <w:multiLevelType w:val="multilevel"/>
    <w:tmpl w:val="0B7A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830566">
    <w:abstractNumId w:val="10"/>
  </w:num>
  <w:num w:numId="2" w16cid:durableId="272712884">
    <w:abstractNumId w:val="24"/>
  </w:num>
  <w:num w:numId="3" w16cid:durableId="1767844062">
    <w:abstractNumId w:val="34"/>
  </w:num>
  <w:num w:numId="4" w16cid:durableId="168065352">
    <w:abstractNumId w:val="2"/>
  </w:num>
  <w:num w:numId="5" w16cid:durableId="1969771948">
    <w:abstractNumId w:val="0"/>
  </w:num>
  <w:num w:numId="6" w16cid:durableId="1754355704">
    <w:abstractNumId w:val="29"/>
  </w:num>
  <w:num w:numId="7" w16cid:durableId="914823873">
    <w:abstractNumId w:val="11"/>
  </w:num>
  <w:num w:numId="8" w16cid:durableId="1821341070">
    <w:abstractNumId w:val="12"/>
  </w:num>
  <w:num w:numId="9" w16cid:durableId="1441340287">
    <w:abstractNumId w:val="13"/>
  </w:num>
  <w:num w:numId="10" w16cid:durableId="972637270">
    <w:abstractNumId w:val="8"/>
  </w:num>
  <w:num w:numId="11" w16cid:durableId="370493625">
    <w:abstractNumId w:val="26"/>
  </w:num>
  <w:num w:numId="12" w16cid:durableId="1106657607">
    <w:abstractNumId w:val="7"/>
  </w:num>
  <w:num w:numId="13" w16cid:durableId="1490167844">
    <w:abstractNumId w:val="31"/>
  </w:num>
  <w:num w:numId="14" w16cid:durableId="1865090628">
    <w:abstractNumId w:val="17"/>
  </w:num>
  <w:num w:numId="15" w16cid:durableId="357438598">
    <w:abstractNumId w:val="9"/>
  </w:num>
  <w:num w:numId="16" w16cid:durableId="1354922182">
    <w:abstractNumId w:val="1"/>
  </w:num>
  <w:num w:numId="17" w16cid:durableId="1625188222">
    <w:abstractNumId w:val="6"/>
  </w:num>
  <w:num w:numId="18" w16cid:durableId="1760831818">
    <w:abstractNumId w:val="4"/>
  </w:num>
  <w:num w:numId="19" w16cid:durableId="995033549">
    <w:abstractNumId w:val="20"/>
  </w:num>
  <w:num w:numId="20" w16cid:durableId="2052529907">
    <w:abstractNumId w:val="23"/>
  </w:num>
  <w:num w:numId="21" w16cid:durableId="1338727856">
    <w:abstractNumId w:val="32"/>
  </w:num>
  <w:num w:numId="22" w16cid:durableId="722027469">
    <w:abstractNumId w:val="28"/>
  </w:num>
  <w:num w:numId="23" w16cid:durableId="1834683823">
    <w:abstractNumId w:val="25"/>
  </w:num>
  <w:num w:numId="24" w16cid:durableId="296185016">
    <w:abstractNumId w:val="16"/>
  </w:num>
  <w:num w:numId="25" w16cid:durableId="923993616">
    <w:abstractNumId w:val="14"/>
  </w:num>
  <w:num w:numId="26" w16cid:durableId="310449776">
    <w:abstractNumId w:val="19"/>
  </w:num>
  <w:num w:numId="27" w16cid:durableId="1113354892">
    <w:abstractNumId w:val="5"/>
  </w:num>
  <w:num w:numId="28" w16cid:durableId="1029648383">
    <w:abstractNumId w:val="15"/>
  </w:num>
  <w:num w:numId="29" w16cid:durableId="1540892859">
    <w:abstractNumId w:val="30"/>
  </w:num>
  <w:num w:numId="30" w16cid:durableId="1845365045">
    <w:abstractNumId w:val="21"/>
  </w:num>
  <w:num w:numId="31" w16cid:durableId="160632311">
    <w:abstractNumId w:val="27"/>
  </w:num>
  <w:num w:numId="32" w16cid:durableId="1765147672">
    <w:abstractNumId w:val="33"/>
  </w:num>
  <w:num w:numId="33" w16cid:durableId="1477606645">
    <w:abstractNumId w:val="18"/>
  </w:num>
  <w:num w:numId="34" w16cid:durableId="2045977106">
    <w:abstractNumId w:val="3"/>
  </w:num>
  <w:num w:numId="35" w16cid:durableId="1401247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999"/>
    <w:rsid w:val="00036DAC"/>
    <w:rsid w:val="00253999"/>
    <w:rsid w:val="00461FBA"/>
    <w:rsid w:val="008329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75540"/>
  <w15:chartTrackingRefBased/>
  <w15:docId w15:val="{6986BDB8-3682-4804-9462-7C5F71D9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99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5399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5399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5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99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5399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5399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5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999"/>
    <w:rPr>
      <w:rFonts w:eastAsiaTheme="majorEastAsia" w:cstheme="majorBidi"/>
      <w:color w:val="272727" w:themeColor="text1" w:themeTint="D8"/>
    </w:rPr>
  </w:style>
  <w:style w:type="paragraph" w:styleId="Title">
    <w:name w:val="Title"/>
    <w:basedOn w:val="Normal"/>
    <w:next w:val="Normal"/>
    <w:link w:val="TitleChar"/>
    <w:uiPriority w:val="10"/>
    <w:qFormat/>
    <w:rsid w:val="002539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539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539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539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53999"/>
    <w:pPr>
      <w:spacing w:before="160"/>
      <w:jc w:val="center"/>
    </w:pPr>
    <w:rPr>
      <w:i/>
      <w:iCs/>
      <w:color w:val="404040" w:themeColor="text1" w:themeTint="BF"/>
    </w:rPr>
  </w:style>
  <w:style w:type="character" w:customStyle="1" w:styleId="QuoteChar">
    <w:name w:val="Quote Char"/>
    <w:basedOn w:val="DefaultParagraphFont"/>
    <w:link w:val="Quote"/>
    <w:uiPriority w:val="29"/>
    <w:rsid w:val="00253999"/>
    <w:rPr>
      <w:i/>
      <w:iCs/>
      <w:color w:val="404040" w:themeColor="text1" w:themeTint="BF"/>
    </w:rPr>
  </w:style>
  <w:style w:type="paragraph" w:styleId="ListParagraph">
    <w:name w:val="List Paragraph"/>
    <w:basedOn w:val="Normal"/>
    <w:uiPriority w:val="34"/>
    <w:qFormat/>
    <w:rsid w:val="00253999"/>
    <w:pPr>
      <w:ind w:left="720"/>
      <w:contextualSpacing/>
    </w:pPr>
  </w:style>
  <w:style w:type="character" w:styleId="IntenseEmphasis">
    <w:name w:val="Intense Emphasis"/>
    <w:basedOn w:val="DefaultParagraphFont"/>
    <w:uiPriority w:val="21"/>
    <w:qFormat/>
    <w:rsid w:val="00253999"/>
    <w:rPr>
      <w:i/>
      <w:iCs/>
      <w:color w:val="0F4761" w:themeColor="accent1" w:themeShade="BF"/>
    </w:rPr>
  </w:style>
  <w:style w:type="paragraph" w:styleId="IntenseQuote">
    <w:name w:val="Intense Quote"/>
    <w:basedOn w:val="Normal"/>
    <w:next w:val="Normal"/>
    <w:link w:val="IntenseQuoteChar"/>
    <w:uiPriority w:val="30"/>
    <w:qFormat/>
    <w:rsid w:val="0025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999"/>
    <w:rPr>
      <w:i/>
      <w:iCs/>
      <w:color w:val="0F4761" w:themeColor="accent1" w:themeShade="BF"/>
    </w:rPr>
  </w:style>
  <w:style w:type="character" w:styleId="IntenseReference">
    <w:name w:val="Intense Reference"/>
    <w:basedOn w:val="DefaultParagraphFont"/>
    <w:uiPriority w:val="32"/>
    <w:qFormat/>
    <w:rsid w:val="00253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1333</Words>
  <Characters>7602</Characters>
  <Application>Microsoft Office Word</Application>
  <DocSecurity>0</DocSecurity>
  <Lines>63</Lines>
  <Paragraphs>17</Paragraphs>
  <ScaleCrop>false</ScaleCrop>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soni</dc:creator>
  <cp:keywords/>
  <dc:description/>
  <cp:lastModifiedBy>prashant soni</cp:lastModifiedBy>
  <cp:revision>2</cp:revision>
  <dcterms:created xsi:type="dcterms:W3CDTF">2026-01-22T15:31:00Z</dcterms:created>
  <dcterms:modified xsi:type="dcterms:W3CDTF">2026-01-22T15:31:00Z</dcterms:modified>
</cp:coreProperties>
</file>