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4DF0A" w14:textId="3A5B5F6E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cstheme="minorHAnsi"/>
          <w:b/>
          <w:bCs/>
        </w:rPr>
        <w:t>Prompt</w:t>
      </w:r>
      <w:r w:rsidRPr="0063794E">
        <w:rPr>
          <w:rFonts w:cstheme="minorHAnsi"/>
        </w:rPr>
        <w:t xml:space="preserve">: </w:t>
      </w:r>
      <w:r w:rsidRPr="0063794E">
        <w:rPr>
          <w:rFonts w:cstheme="minorHAnsi"/>
        </w:rPr>
        <w:t xml:space="preserve">read this </w:t>
      </w:r>
      <w:r w:rsidRPr="0063794E">
        <w:rPr>
          <w:rFonts w:cstheme="minorHAnsi"/>
        </w:rPr>
        <w:t xml:space="preserve">*.md (take one reference) </w:t>
      </w:r>
      <w:r w:rsidRPr="0063794E">
        <w:rPr>
          <w:rFonts w:cstheme="minorHAnsi"/>
        </w:rPr>
        <w:t xml:space="preserve">file and provide the prompt to be used for future purpose to create similar *.md </w:t>
      </w:r>
      <w:proofErr w:type="gramStart"/>
      <w:r w:rsidRPr="0063794E">
        <w:rPr>
          <w:rFonts w:cstheme="minorHAnsi"/>
        </w:rPr>
        <w:t>file .</w:t>
      </w:r>
      <w:proofErr w:type="gramEnd"/>
      <w:r w:rsidRPr="0063794E">
        <w:rPr>
          <w:rFonts w:cstheme="minorHAnsi"/>
        </w:rPr>
        <w:t xml:space="preserve"> to prepare for interview</w:t>
      </w:r>
    </w:p>
    <w:p w14:paraId="6CA7BC1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FAD333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ACA3474" w14:textId="79E6A0A1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Act as a Java Architect, Technical Lead, and Senior Interviewer with 20+ years of enterprise software development experience.</w:t>
      </w:r>
    </w:p>
    <w:p w14:paraId="2A4B07B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B735BC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Your objective is to create a professional Interview Preparation Handbook in Markdown (*.md) format.</w:t>
      </w:r>
    </w:p>
    <w:p w14:paraId="3393F36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DEC71C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Target Audience:</w:t>
      </w:r>
    </w:p>
    <w:p w14:paraId="02D6D41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Senior Java Developer (10–15+ Years)</w:t>
      </w:r>
    </w:p>
    <w:p w14:paraId="069236B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Technical Lead</w:t>
      </w:r>
    </w:p>
    <w:p w14:paraId="3248E5B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Solution Architect</w:t>
      </w:r>
    </w:p>
    <w:p w14:paraId="31A17DE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B67EF1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The document should be concise enough for quick revision but detailed enough to answer follow-up interview questions confidently.</w:t>
      </w:r>
    </w:p>
    <w:p w14:paraId="7D4CBB6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3BD754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16482E5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Document Structure</w:t>
      </w:r>
    </w:p>
    <w:p w14:paraId="6A26460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595A2C0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357D11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 &lt;Topic Name&gt;</w:t>
      </w:r>
    </w:p>
    <w:p w14:paraId="0AFC992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78C192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1. What is &lt;Topic&gt;?</w:t>
      </w:r>
    </w:p>
    <w:p w14:paraId="74ADB88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78DA25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Simple definition</w:t>
      </w:r>
    </w:p>
    <w:p w14:paraId="1F9A72A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Why it exists</w:t>
      </w:r>
    </w:p>
    <w:p w14:paraId="032C176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Problem it solves</w:t>
      </w:r>
    </w:p>
    <w:p w14:paraId="4D89A10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Key characteristics</w:t>
      </w:r>
    </w:p>
    <w:p w14:paraId="33F2891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A83280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14A27B9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86D1A5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2. Why do we need it?</w:t>
      </w:r>
    </w:p>
    <w:p w14:paraId="4C9943F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ED04C7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0811675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EB72C3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Business problem</w:t>
      </w:r>
    </w:p>
    <w:p w14:paraId="7428BE4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Technical problem</w:t>
      </w:r>
    </w:p>
    <w:p w14:paraId="5A18AAB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Benefits</w:t>
      </w:r>
    </w:p>
    <w:p w14:paraId="7F5B2C1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Limitations of previous approaches</w:t>
      </w:r>
    </w:p>
    <w:p w14:paraId="67B74BD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DE6517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07D16AC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7FA0EA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3. Internal Working</w:t>
      </w:r>
    </w:p>
    <w:p w14:paraId="1F11565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72A257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 step by step.</w:t>
      </w:r>
    </w:p>
    <w:p w14:paraId="26ED1D1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1824F7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Include</w:t>
      </w:r>
    </w:p>
    <w:p w14:paraId="2F2FDDC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A5BE8D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Internal workflow</w:t>
      </w:r>
    </w:p>
    <w:p w14:paraId="1300803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JVM/Internal Architecture (if applicable)</w:t>
      </w:r>
    </w:p>
    <w:p w14:paraId="1544488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Lifecycle</w:t>
      </w:r>
    </w:p>
    <w:p w14:paraId="779E340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 Execution flow</w:t>
      </w:r>
    </w:p>
    <w:p w14:paraId="0B3E24F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A1C00E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Use ASCII diagrams wherever possible.</w:t>
      </w:r>
    </w:p>
    <w:p w14:paraId="4F5B5F1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F5C69B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Example</w:t>
      </w:r>
    </w:p>
    <w:p w14:paraId="174FB82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8590FA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Request</w:t>
      </w:r>
    </w:p>
    <w:p w14:paraId="3BBB59A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D6C4F6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↓</w:t>
      </w:r>
    </w:p>
    <w:p w14:paraId="5F2E675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240A29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Processing</w:t>
      </w:r>
    </w:p>
    <w:p w14:paraId="54AB71F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03F35F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↓</w:t>
      </w:r>
    </w:p>
    <w:p w14:paraId="24072C6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23EA70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Validation</w:t>
      </w:r>
    </w:p>
    <w:p w14:paraId="7899D7C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0F80E9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↓</w:t>
      </w:r>
    </w:p>
    <w:p w14:paraId="075579B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52B7C2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Execution</w:t>
      </w:r>
    </w:p>
    <w:p w14:paraId="2045FA9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7AB75C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↓</w:t>
      </w:r>
    </w:p>
    <w:p w14:paraId="47D1537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47BDAB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Response</w:t>
      </w:r>
    </w:p>
    <w:p w14:paraId="5E827A3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E96903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0127E68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2C37A4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4. Internal Classes / APIs</w:t>
      </w:r>
    </w:p>
    <w:p w14:paraId="50368FD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83A251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 important classes.</w:t>
      </w:r>
    </w:p>
    <w:p w14:paraId="49AED83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3A8F05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Example</w:t>
      </w:r>
    </w:p>
    <w:p w14:paraId="131A502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3824B6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proofErr w:type="spellStart"/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ExecutorService</w:t>
      </w:r>
      <w:proofErr w:type="spellEnd"/>
    </w:p>
    <w:p w14:paraId="68946B3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0E1F5E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proofErr w:type="spellStart"/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ThreadPoolExecutor</w:t>
      </w:r>
      <w:proofErr w:type="spellEnd"/>
    </w:p>
    <w:p w14:paraId="17A4298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FD96B1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proofErr w:type="spellStart"/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ForkJoinPool</w:t>
      </w:r>
      <w:proofErr w:type="spellEnd"/>
    </w:p>
    <w:p w14:paraId="22ED5B4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6D335B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proofErr w:type="spellStart"/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CompletionStage</w:t>
      </w:r>
      <w:proofErr w:type="spellEnd"/>
    </w:p>
    <w:p w14:paraId="6FC08A8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88FC0E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CompletableFuture</w:t>
      </w:r>
    </w:p>
    <w:p w14:paraId="4DE81FA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D1248C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etc.</w:t>
      </w:r>
    </w:p>
    <w:p w14:paraId="217F5D6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E2F011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 responsibilities.</w:t>
      </w:r>
    </w:p>
    <w:p w14:paraId="5C49FD4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D85E3B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347E687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07A1D1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5. Code Examples</w:t>
      </w:r>
    </w:p>
    <w:p w14:paraId="17BA7A8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7FB8D6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Provide</w:t>
      </w:r>
    </w:p>
    <w:p w14:paraId="386C3B4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B2BCA1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Basic Example</w:t>
      </w:r>
    </w:p>
    <w:p w14:paraId="49F5D63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728A6D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Intermediate Example</w:t>
      </w:r>
    </w:p>
    <w:p w14:paraId="6D96822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20B83B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Production Example</w:t>
      </w:r>
    </w:p>
    <w:p w14:paraId="4EC88E7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F0F6C8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Spring Boot Example (if applicable)</w:t>
      </w:r>
    </w:p>
    <w:p w14:paraId="0DC2B74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1FE08F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Every code should have comments.</w:t>
      </w:r>
    </w:p>
    <w:p w14:paraId="09AAD45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9A08A3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1EE409F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D5EFBC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6. Real World Example</w:t>
      </w:r>
    </w:p>
    <w:p w14:paraId="2FED0FB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480382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 using a banking or enterprise application.</w:t>
      </w:r>
    </w:p>
    <w:p w14:paraId="35F6AF6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3B47CC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Example</w:t>
      </w:r>
    </w:p>
    <w:p w14:paraId="4E22CCA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811387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Online Banking</w:t>
      </w:r>
    </w:p>
    <w:p w14:paraId="37B12B3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2D3B6F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Ticket Booking</w:t>
      </w:r>
    </w:p>
    <w:p w14:paraId="2F1F27B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942F58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Payment Gateway</w:t>
      </w:r>
    </w:p>
    <w:p w14:paraId="78D27E1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E3CBCE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Credit Card</w:t>
      </w:r>
    </w:p>
    <w:p w14:paraId="3B26F34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050E2E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Loan Processing</w:t>
      </w:r>
    </w:p>
    <w:p w14:paraId="1A1EBE5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87A0A4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lastRenderedPageBreak/>
        <w:t>Insurance</w:t>
      </w:r>
    </w:p>
    <w:p w14:paraId="6CE9B98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D7F91E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E-commerce</w:t>
      </w:r>
    </w:p>
    <w:p w14:paraId="020C987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842EA3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7A214FD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B021ED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7. Production Best Practices</w:t>
      </w:r>
    </w:p>
    <w:p w14:paraId="4B64F4B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B0C102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18D3961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8308FC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Best Practices</w:t>
      </w:r>
    </w:p>
    <w:p w14:paraId="4A09507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2619AE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Coding Standards</w:t>
      </w:r>
    </w:p>
    <w:p w14:paraId="5580ABC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44A773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Performance Tips</w:t>
      </w:r>
    </w:p>
    <w:p w14:paraId="77CC39D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0D4DF0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Security Considerations</w:t>
      </w:r>
    </w:p>
    <w:p w14:paraId="317CE03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EB3762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Logging</w:t>
      </w:r>
    </w:p>
    <w:p w14:paraId="65C78E0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3A08BA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Monitoring</w:t>
      </w:r>
    </w:p>
    <w:p w14:paraId="311AF2E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1E4F18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771222E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DD0E7F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8. Common Mistakes</w:t>
      </w:r>
    </w:p>
    <w:p w14:paraId="226064B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704CD3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3E40D5A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8511D0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Wrong implementation</w:t>
      </w:r>
    </w:p>
    <w:p w14:paraId="3AD308E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D08853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Correct implementation</w:t>
      </w:r>
    </w:p>
    <w:p w14:paraId="5AEA806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14C632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Production impact</w:t>
      </w:r>
    </w:p>
    <w:p w14:paraId="1A83CAE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D0C82C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7402956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229E98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9. Performance Considerations</w:t>
      </w:r>
    </w:p>
    <w:p w14:paraId="3CF0D5E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E4AF46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1C8F0C6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6DC98E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Time Complexity</w:t>
      </w:r>
    </w:p>
    <w:p w14:paraId="47E3821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E022C2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Memory</w:t>
      </w:r>
    </w:p>
    <w:p w14:paraId="3463D94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593A38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CPU</w:t>
      </w:r>
    </w:p>
    <w:p w14:paraId="3BF656D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46EC22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Thread Usage</w:t>
      </w:r>
    </w:p>
    <w:p w14:paraId="581A837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C335D6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Network Calls</w:t>
      </w:r>
    </w:p>
    <w:p w14:paraId="2993101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9DCE36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Caching</w:t>
      </w:r>
    </w:p>
    <w:p w14:paraId="7A0C9DD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111110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Scalability</w:t>
      </w:r>
    </w:p>
    <w:p w14:paraId="16C65EF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3359FB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4B3C161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B28C44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10. Trade-offs</w:t>
      </w:r>
    </w:p>
    <w:p w14:paraId="45FDBF2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29B880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13BE18E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ECD739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Advantages</w:t>
      </w:r>
    </w:p>
    <w:p w14:paraId="2AD91BE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60FA2D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Disadvantages</w:t>
      </w:r>
    </w:p>
    <w:p w14:paraId="00E5ED1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FC64C6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lastRenderedPageBreak/>
        <w:t>When to use</w:t>
      </w:r>
    </w:p>
    <w:p w14:paraId="456EB1B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2A5713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When NOT to use</w:t>
      </w:r>
    </w:p>
    <w:p w14:paraId="5FF5538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1912D6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Real-life analogy</w:t>
      </w:r>
    </w:p>
    <w:p w14:paraId="198731A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288320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6DF3FB0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3F2164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11. Interview Questions</w:t>
      </w:r>
    </w:p>
    <w:p w14:paraId="394DA0C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21E876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Prepare</w:t>
      </w:r>
    </w:p>
    <w:p w14:paraId="183C62D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FA89A6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15–25 Interview Questions</w:t>
      </w:r>
    </w:p>
    <w:p w14:paraId="623892D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F666D7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Each question should contain</w:t>
      </w:r>
    </w:p>
    <w:p w14:paraId="078257E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E7230E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Question</w:t>
      </w:r>
    </w:p>
    <w:p w14:paraId="6DCBB3E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AC2CEB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Expected Answer</w:t>
      </w:r>
    </w:p>
    <w:p w14:paraId="5E81E65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86DEAC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Follow-up Question</w:t>
      </w:r>
    </w:p>
    <w:p w14:paraId="6BD57C7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8157BD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6B3D867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25C00C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12. Scenario Based Questions</w:t>
      </w:r>
    </w:p>
    <w:p w14:paraId="0E95EC9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8A3309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Examples</w:t>
      </w:r>
    </w:p>
    <w:p w14:paraId="178B8D0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FAE61F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What happens if...</w:t>
      </w:r>
    </w:p>
    <w:p w14:paraId="3FF2314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95A439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How would you troubleshoot...</w:t>
      </w:r>
    </w:p>
    <w:p w14:paraId="26E0ECC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DE842B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How would you optimize...</w:t>
      </w:r>
    </w:p>
    <w:p w14:paraId="7255528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E4D022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How would you design...</w:t>
      </w:r>
    </w:p>
    <w:p w14:paraId="7B577F3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6B8F31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6051BE1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AF6A6A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13. Frequently Asked Follow-up Questions</w:t>
      </w:r>
    </w:p>
    <w:p w14:paraId="2363A81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1342AE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095EFB1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BD3A86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Why?</w:t>
      </w:r>
    </w:p>
    <w:p w14:paraId="21EF50D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4FD9D3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How?</w:t>
      </w:r>
    </w:p>
    <w:p w14:paraId="40849DD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AA84C1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Alternatives?</w:t>
      </w:r>
    </w:p>
    <w:p w14:paraId="657C32B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8B3B72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Limitations?</w:t>
      </w:r>
    </w:p>
    <w:p w14:paraId="5186575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9D18E5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674E11A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908AF3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14. Comparison Table</w:t>
      </w:r>
    </w:p>
    <w:p w14:paraId="1D362ED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2AEC1F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Example</w:t>
      </w:r>
    </w:p>
    <w:p w14:paraId="455524B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E6E221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Feature A vs Feature B</w:t>
      </w:r>
    </w:p>
    <w:p w14:paraId="121FEE7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E0BC74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Advantages</w:t>
      </w:r>
    </w:p>
    <w:p w14:paraId="54E8172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6CC130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Disadvantages</w:t>
      </w:r>
    </w:p>
    <w:p w14:paraId="3E0386D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8585A3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Performance</w:t>
      </w:r>
    </w:p>
    <w:p w14:paraId="6088E83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F41345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Use Cases</w:t>
      </w:r>
    </w:p>
    <w:p w14:paraId="038297F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40CEA5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3E8634D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DA5E8E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15. Real Production Issues</w:t>
      </w:r>
    </w:p>
    <w:p w14:paraId="20E4ED1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96858E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0327960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0B4151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Common production issues</w:t>
      </w:r>
    </w:p>
    <w:p w14:paraId="3798E45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F7C290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Root causes</w:t>
      </w:r>
    </w:p>
    <w:p w14:paraId="593DF7E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95D6D4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Troubleshooting steps</w:t>
      </w:r>
    </w:p>
    <w:p w14:paraId="50372F3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01C123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Monitoring tools</w:t>
      </w:r>
    </w:p>
    <w:p w14:paraId="7FF2FC9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7D1844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2BCC53A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8B2594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16. Debugging</w:t>
      </w:r>
    </w:p>
    <w:p w14:paraId="4D16EAC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33AB2A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7DE4BE5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B67956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How to debug</w:t>
      </w:r>
    </w:p>
    <w:p w14:paraId="5FDB9A5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6BDA4A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Tools</w:t>
      </w:r>
    </w:p>
    <w:p w14:paraId="3461428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241011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Commands</w:t>
      </w:r>
    </w:p>
    <w:p w14:paraId="62D2B77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8D5960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Logs</w:t>
      </w:r>
    </w:p>
    <w:p w14:paraId="44E9EBD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D09EB7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Metrics</w:t>
      </w:r>
    </w:p>
    <w:p w14:paraId="609A922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4E5301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0773BBD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DFA629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17. Hands-on Programs</w:t>
      </w:r>
    </w:p>
    <w:p w14:paraId="09A48D1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8C4EC7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Provide</w:t>
      </w:r>
    </w:p>
    <w:p w14:paraId="05B1686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1FF0DF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5–10 practical coding programs</w:t>
      </w:r>
    </w:p>
    <w:p w14:paraId="30C7685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CFAA08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Each with explanation</w:t>
      </w:r>
    </w:p>
    <w:p w14:paraId="65EC6FF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A9067B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50E7C38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644E90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18. Interview Tips</w:t>
      </w:r>
    </w:p>
    <w:p w14:paraId="7CACD3A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D41E37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Explain</w:t>
      </w:r>
    </w:p>
    <w:p w14:paraId="33C07F6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AE3B80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What interviewer expects</w:t>
      </w:r>
    </w:p>
    <w:p w14:paraId="0D18C8A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AD77BB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Common mistakes</w:t>
      </w:r>
    </w:p>
    <w:p w14:paraId="07B2511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EDE5E0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How to answer confidently</w:t>
      </w:r>
    </w:p>
    <w:p w14:paraId="13CA685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710DE9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3D3827A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E56724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## 19. Quick Revision Notes</w:t>
      </w:r>
    </w:p>
    <w:p w14:paraId="456C1A7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F4011E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One-page summary</w:t>
      </w:r>
    </w:p>
    <w:p w14:paraId="37FCDB5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A77401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Important keywords</w:t>
      </w:r>
    </w:p>
    <w:p w14:paraId="4BE2A7F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1539C0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Most asked interview points</w:t>
      </w:r>
    </w:p>
    <w:p w14:paraId="0F94BF5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87C179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2BA19FD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27D1C5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lastRenderedPageBreak/>
        <w:t>## 20. Cheat Sheet</w:t>
      </w:r>
    </w:p>
    <w:p w14:paraId="44B4583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5AA367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Provide a concise table containing</w:t>
      </w:r>
    </w:p>
    <w:p w14:paraId="7DF7407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1706CD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Definition</w:t>
      </w:r>
    </w:p>
    <w:p w14:paraId="210C780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66685E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Advantages</w:t>
      </w:r>
    </w:p>
    <w:p w14:paraId="562BE06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C4DE35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Disadvantages</w:t>
      </w:r>
    </w:p>
    <w:p w14:paraId="0317FC8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A3F218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Methods</w:t>
      </w:r>
    </w:p>
    <w:p w14:paraId="72F52BA0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297A13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Best Practices</w:t>
      </w:r>
    </w:p>
    <w:p w14:paraId="4E0FCF9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F9C625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Use Cases</w:t>
      </w:r>
    </w:p>
    <w:p w14:paraId="3D75BF8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9419E0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155808F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D5C11A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Formatting Guidelines</w:t>
      </w:r>
    </w:p>
    <w:p w14:paraId="001E9A3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10F531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Use Markdown headings.</w:t>
      </w:r>
    </w:p>
    <w:p w14:paraId="33F3D07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B91E43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Use tables wherever applicable.</w:t>
      </w:r>
    </w:p>
    <w:p w14:paraId="16ECCA2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515030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Use bullet points.</w:t>
      </w:r>
    </w:p>
    <w:p w14:paraId="622205D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E473BA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Use emojis only for section identification.</w:t>
      </w:r>
    </w:p>
    <w:p w14:paraId="1DC8967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341256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Use ASCII diagrams.</w:t>
      </w:r>
    </w:p>
    <w:p w14:paraId="6545AA6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CA7092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Keep explanations concise but interview-oriented.</w:t>
      </w:r>
    </w:p>
    <w:p w14:paraId="6F17384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8D688C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Every concept should include a production example.</w:t>
      </w:r>
    </w:p>
    <w:p w14:paraId="09493E4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9E75F1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Every important API should include sample code.</w:t>
      </w:r>
    </w:p>
    <w:p w14:paraId="1C38F19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F9A0D9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✔</w:t>
      </w: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 xml:space="preserve"> Every chapter should conclude with Interview Tips.</w:t>
      </w:r>
    </w:p>
    <w:p w14:paraId="6407655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AC7A98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----------------------------------------------------------</w:t>
      </w:r>
    </w:p>
    <w:p w14:paraId="28BE66B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B787FA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Writing Style</w:t>
      </w:r>
    </w:p>
    <w:p w14:paraId="48C63AC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7CAC474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Imagine you are writing an Interview Handbook published by Oracle or Microsoft.</w:t>
      </w:r>
    </w:p>
    <w:p w14:paraId="38DF8B4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2EE12D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The reader should be able to answer</w:t>
      </w:r>
    </w:p>
    <w:p w14:paraId="3256380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0AFF75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"What"</w:t>
      </w:r>
    </w:p>
    <w:p w14:paraId="69B101D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6A1C17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"Why"</w:t>
      </w:r>
    </w:p>
    <w:p w14:paraId="4688034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AF320E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"How"</w:t>
      </w:r>
    </w:p>
    <w:p w14:paraId="0C41EA6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7CB2D8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"What happens internally"</w:t>
      </w:r>
    </w:p>
    <w:p w14:paraId="289EEE1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4208B7E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"What are the trade-offs"</w:t>
      </w:r>
    </w:p>
    <w:p w14:paraId="1F94683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B6FFBF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"What are the production challenges"</w:t>
      </w:r>
    </w:p>
    <w:p w14:paraId="3221628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5CED42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after reading the document.</w:t>
      </w:r>
    </w:p>
    <w:p w14:paraId="2AADAB98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39CAE5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The handbook should be suitable for interviews at</w:t>
      </w:r>
    </w:p>
    <w:p w14:paraId="0CDA6FA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2F9CD7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JP Morgan Chase</w:t>
      </w:r>
    </w:p>
    <w:p w14:paraId="344BC40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59AC98D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lastRenderedPageBreak/>
        <w:t>Goldman Sachs</w:t>
      </w:r>
    </w:p>
    <w:p w14:paraId="4D7118F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6D7D54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Morgan Stanley</w:t>
      </w:r>
    </w:p>
    <w:p w14:paraId="211D25C9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63F5D9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Oracle</w:t>
      </w:r>
    </w:p>
    <w:p w14:paraId="77F583CD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0CE40B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Microsoft</w:t>
      </w:r>
    </w:p>
    <w:p w14:paraId="23948B7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14B6FA7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Amazon</w:t>
      </w:r>
    </w:p>
    <w:p w14:paraId="4AB2B351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4496045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Google</w:t>
      </w:r>
    </w:p>
    <w:p w14:paraId="4A31563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61C6842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Walmart Global Tech</w:t>
      </w:r>
    </w:p>
    <w:p w14:paraId="17C8C122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0BA5FD96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Visa</w:t>
      </w:r>
    </w:p>
    <w:p w14:paraId="79FE1ADC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2459730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Mastercard</w:t>
      </w:r>
    </w:p>
    <w:p w14:paraId="169F300F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740378BA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American Express</w:t>
      </w:r>
    </w:p>
    <w:p w14:paraId="443B6A23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6639037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Use Java 8+, Spring Boot, Microservices, Kafka, Redis, Docker, Kubernetes examples wherever relevant.</w:t>
      </w:r>
    </w:p>
    <w:p w14:paraId="24A05D1B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</w:p>
    <w:p w14:paraId="3720A775" w14:textId="77777777" w:rsidR="0063794E" w:rsidRPr="0063794E" w:rsidRDefault="0063794E" w:rsidP="0063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</w:pPr>
      <w:r w:rsidRPr="0063794E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The output should be a professional Markdown (*.md) document.</w:t>
      </w:r>
    </w:p>
    <w:p w14:paraId="5E06FAE7" w14:textId="77777777" w:rsidR="007D50CE" w:rsidRPr="0063794E" w:rsidRDefault="007D50CE" w:rsidP="0063794E">
      <w:pPr>
        <w:spacing w:line="240" w:lineRule="auto"/>
        <w:rPr>
          <w:rFonts w:cstheme="minorHAnsi"/>
        </w:rPr>
      </w:pPr>
    </w:p>
    <w:sectPr w:rsidR="007D50CE" w:rsidRPr="0063794E" w:rsidSect="0063794E">
      <w:pgSz w:w="11906" w:h="16838"/>
      <w:pgMar w:top="426" w:right="424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34A0D"/>
    <w:multiLevelType w:val="multilevel"/>
    <w:tmpl w:val="1DF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58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94E"/>
    <w:rsid w:val="00437869"/>
    <w:rsid w:val="0063794E"/>
    <w:rsid w:val="007D50CE"/>
    <w:rsid w:val="00AE39F2"/>
    <w:rsid w:val="00BC3EC0"/>
    <w:rsid w:val="00CE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EFEF"/>
  <w15:chartTrackingRefBased/>
  <w15:docId w15:val="{E458DAF8-8449-4899-BDCC-ACD74541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79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379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94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3794E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7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379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79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79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794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5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CH V</dc:creator>
  <cp:keywords/>
  <dc:description/>
  <cp:lastModifiedBy>RadhaKrishna CH V</cp:lastModifiedBy>
  <cp:revision>1</cp:revision>
  <dcterms:created xsi:type="dcterms:W3CDTF">2026-07-23T04:15:00Z</dcterms:created>
  <dcterms:modified xsi:type="dcterms:W3CDTF">2026-07-23T04:26:00Z</dcterms:modified>
</cp:coreProperties>
</file>