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C72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>#include &lt;Wire.h&gt;</w:t>
      </w:r>
    </w:p>
    <w:p w14:paraId="2CD6D8E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>#include &lt;LiquidCrystal_I2C.h&gt;</w:t>
      </w:r>
    </w:p>
    <w:p w14:paraId="494B85B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>#include &lt;Servo.h&gt;</w:t>
      </w:r>
    </w:p>
    <w:p w14:paraId="71564E2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>#include &lt;Adafruit_Fingerprint.h&gt;</w:t>
      </w:r>
    </w:p>
    <w:p w14:paraId="1700BAE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 xml:space="preserve">#include &lt;IRremote.hpp&gt; </w:t>
      </w:r>
    </w:p>
    <w:p w14:paraId="120F2BA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4000"/>
          <w:kern w:val="0"/>
          <w:sz w:val="20"/>
          <w:szCs w:val="20"/>
          <w:lang/>
          <w14:ligatures w14:val="none"/>
        </w:rPr>
        <w:t>#include &lt;SoftwareSerial.h&gt;</w:t>
      </w:r>
    </w:p>
    <w:p w14:paraId="6B096EB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63E866C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---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הגדרות מנוע 360 מעלות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---</w:t>
      </w:r>
    </w:p>
    <w:p w14:paraId="65BB981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STOP_VAL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ערך ברירת מחדל לעצירה</w:t>
      </w:r>
    </w:p>
    <w:p w14:paraId="68C776B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MOVE_VAL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110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ערך סיבוב לצורך פתיחה</w:t>
      </w:r>
    </w:p>
    <w:p w14:paraId="4723013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24F2323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---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הגדרות רכיבי המערכת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---</w:t>
      </w:r>
    </w:p>
    <w:p w14:paraId="7A7D00E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LiquidCrystal_I2C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0x27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16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89996F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Servo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27410F7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SoftwareSerial fingerSerial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3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05FA451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Adafruit_Fingerprint finger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Adafruit_Fingerprint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(&amp;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fingerSerial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D39FB9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6475C77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IR_RECEIVE_PIN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15710FF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buttonPin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4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D7F6A3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ldrPin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A0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</w:t>
      </w:r>
    </w:p>
    <w:p w14:paraId="0C1AFC9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0258748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סיפור: חיישן ה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-LDR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מגן על "האש הקדושה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>"</w:t>
      </w:r>
    </w:p>
    <w:p w14:paraId="167A88A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כיול: תאורת חדר ~90, אצבע ~500. הסף נקבע ל-300 לזיהוי חשיכה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>.</w:t>
      </w:r>
    </w:p>
    <w:p w14:paraId="75D937F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const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ldrThreshold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300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944487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B9D836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[]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5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6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7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8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13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A1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A2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4C6F5C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candlesLit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7FCF108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bool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45BA115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0E37171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setup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727D657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begin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9600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4FAB0C4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"System started - Maccabee Vault 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הודעת אתחול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[cite: 32]</w:t>
      </w:r>
    </w:p>
    <w:p w14:paraId="7001FB1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170AADA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init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0FB387C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backlight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756D918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07758C0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attach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438A2FE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STOP_VAL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75D7E3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48BF41F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pinMode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buttonPin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INPUT_PULLUP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ברירת מחדל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HIGH</w:t>
      </w:r>
    </w:p>
    <w:p w14:paraId="6C529FF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38CF642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742FB0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pinMode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],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OUTPUT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2FA4E58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digitalWrite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],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40554E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3B9760B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96504F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IrReceiver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begin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IR_RECEIVE_PIN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ENABLE_LED_FEEDBACK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37B9CE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begin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57600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83FB78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6F701C3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3AF66A7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1A5EB84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ED0A1A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loop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64D7964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אם המערכת באמצע אירוע (פתיחה/אזעקה), לא בודקים חיישנים שוב</w:t>
      </w:r>
    </w:p>
    <w:p w14:paraId="3DAC3A1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(!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isLocked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return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133D759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7D44D7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lastRenderedPageBreak/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1.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בדיקת לחצן מצב גנב</w:t>
      </w:r>
    </w:p>
    <w:p w14:paraId="66AD7A0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digitalRead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buttonPin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82EE1D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thiefSequence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299ACEA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return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32F66C1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329E0B5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7425158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2.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קליטת פקודות משלט ה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>-IR</w:t>
      </w:r>
    </w:p>
    <w:p w14:paraId="4DB742C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IrReceiver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decode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A8A377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unsigned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long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irCode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IrReceiver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decodedIRData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decodedRawData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737FBD2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irCode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!=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6878B7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irCode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0xE31CFF00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18FDD3B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"IR command: Master Key opened the safe"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5CAF962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  masterOpen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57212AD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2E765D6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else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irCode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0xF609FF00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DEA926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"IR command: Sufganiyot Mode activated"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AFEA27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  sufganiyotSequence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15ACEDB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2628E1B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09673D7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IrReceiver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resume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58ACA80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72B6490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561BF4B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3.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בדיקת טביעת אצבע (ללא ספאם)</w:t>
      </w:r>
    </w:p>
    <w:p w14:paraId="09872D3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checkFinger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21DDE3E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587C0D3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4.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בדיקת חיישן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LDR: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 xml:space="preserve">אזעקה ל-5 שניות במקרה של חושך (ערך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>&gt; 300)</w:t>
      </w:r>
    </w:p>
    <w:p w14:paraId="2A141F6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analogRead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ldrPin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&gt;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ldrThreshold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6106324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breachSequence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45C4731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1C7F046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4FD8CA3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4AD2A84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checkFinger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E8E6EC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ניסיון צילום אצבע - ללא הדפסה ל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-Serial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בשלב זה כדי למנוע ספאם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[cite: 47]</w:t>
      </w:r>
    </w:p>
    <w:p w14:paraId="093CB0F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getImage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785DEA6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45F6D9E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אם אין אצבע או שיש שגיאת תקשורת רגעית - חוזרים מיד ללופ בשקט</w:t>
      </w:r>
    </w:p>
    <w:p w14:paraId="2A12FE7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!=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FINGERPRINT_OK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return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35B9CD6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4092FD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רק אם הצילום הצליח, נמשיך לזיהוי והדפסה</w:t>
      </w:r>
    </w:p>
    <w:p w14:paraId="5F7D6C5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image2Tz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69B28E5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!=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FINGERPRINT_OK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return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020B6AB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0B08959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fingerFastSearch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635E94E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3E8409E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p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FINGERPRINT_OK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&amp;&amp;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finger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fingerID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6A7BB35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"Authorized fingerprint detected (ID 1)"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הדפסה רק בעת אירוע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 [cite: 32]</w:t>
      </w:r>
    </w:p>
    <w:p w14:paraId="269CBA3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if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candlesLit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65A0E27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digitalWrite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candlesLit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],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HIGH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81CCD3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  candlesLit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++;</w:t>
      </w:r>
    </w:p>
    <w:p w14:paraId="33F8A21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646F75F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openSafe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3000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230E741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else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7C88F9A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זיהוי אצבע שאינה רשומה או שאינה מורשת</w:t>
      </w:r>
    </w:p>
    <w:p w14:paraId="2DDFB28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"Unauthorized access attempt blocked!"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9D0939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unauthorizedSequence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51BA408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lastRenderedPageBreak/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714A318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465A70D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16A6D01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breachSequence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1889540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false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676A46D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"ALARM! Breach detected due to darkness"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32BC6C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"!! ALARM !!"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"Breach Detected"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176582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6420942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הבהוב אזעקה מהיר למשך 5 שניות בדיוק</w:t>
      </w:r>
    </w:p>
    <w:p w14:paraId="50DF863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25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2A2D9A3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HIGH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32830C5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87C90C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0DCB578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4CEA583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restoreMenorah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5548402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4FD2EFA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A4032A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3BE3325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160F040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sufganiyotSequence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5919706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false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3FF9272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"Everyone gets"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"Sufganiyot!!!"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5460154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051D264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הבהוב חגיגי למשך 5 שניות בדיוק</w:t>
      </w:r>
    </w:p>
    <w:p w14:paraId="4A52315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4E3B64E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HIGH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250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579B597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250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DC34E9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48AAF17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60FD35D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restoreMenorah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6D0694D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308947B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D8FF25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3650F7C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5B3E770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thiefSequence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668B99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false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7AA5516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"THIEF MODE ACTIVATED - System 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33303A4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STOP_VAL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</w:p>
    <w:p w14:paraId="5C3789A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resetMenorah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59A9CFA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"!! THIEF !!"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"!!!!!!!!!!"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28FDB4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43DD54E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5000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lang/>
          <w14:ligatures w14:val="none"/>
        </w:rPr>
        <w:t xml:space="preserve">// </w:t>
      </w:r>
      <w:r w:rsidRPr="004D5286">
        <w:rPr>
          <w:rFonts w:ascii="Courier New" w:eastAsia="Times New Roman" w:hAnsi="Courier New" w:cs="Courier New"/>
          <w:color w:val="008000"/>
          <w:kern w:val="0"/>
          <w:sz w:val="20"/>
          <w:szCs w:val="20"/>
          <w:rtl/>
          <w:lang/>
          <w14:ligatures w14:val="none"/>
        </w:rPr>
        <w:t>הקפאה ל-5 שניות</w:t>
      </w:r>
    </w:p>
    <w:p w14:paraId="1D0E9DF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</w:p>
    <w:p w14:paraId="54CE351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"System returned to LOCKED state"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05D6931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13D5788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7F7D9C1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10DA48B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21257CF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unauthorizedSequence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3637BE5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false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138DC25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"UNAUTHORIZED"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"Access Denied"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40650F9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0014167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HIGH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500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DAE50F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500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43659C2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2C246C0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restoreMenorah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0C50CC38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12B7300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lastRenderedPageBreak/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8B9378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14952E5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A1F545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openSafe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waitTime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5EF4335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false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5961D23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"Safe opening sequence started"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8C96FE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MOVE_VAL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02D5C88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"Safe Open"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"Happy Hanukkah"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5E7BC3C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delay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waitTime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4D1395F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myServo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STOP_VAL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036D3DA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Serial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println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"Safe closed and 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0E34BD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isLocked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true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7AE07F7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"Maccabee Vault"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808080"/>
          <w:kern w:val="0"/>
          <w:sz w:val="20"/>
          <w:szCs w:val="20"/>
          <w:lang/>
          <w14:ligatures w14:val="none"/>
        </w:rPr>
        <w:t>"LOCKED"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1860F2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5F013EBC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4DD0A92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masterOpen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58F55A5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HIGH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57977F0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openSafe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4000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9F18EC1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72FE6012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23B88A3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resetMenorah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799AA383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candlesLit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</w:p>
    <w:p w14:paraId="3C7FC26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0C513C17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237AF5F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3F3A62F0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setAllMenorah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state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3DF26E19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digitalWrite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],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state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87697E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18AEB5E4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0184A30E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restoreMenorah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586FFE8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/>
          <w14:ligatures w14:val="none"/>
        </w:rPr>
        <w:t>for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int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=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9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++)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5B84E5A6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  digitalWrite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menorah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[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i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],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i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&lt;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candlesLit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?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HIGH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: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LOW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146AFDB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67949C0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4B3312C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</w:p>
    <w:p w14:paraId="01656D9D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8000FF"/>
          <w:kern w:val="0"/>
          <w:sz w:val="20"/>
          <w:szCs w:val="20"/>
          <w:lang/>
          <w14:ligatures w14:val="none"/>
        </w:rPr>
        <w:t>void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updateDisplay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String l1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String l2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{</w:t>
      </w:r>
    </w:p>
    <w:p w14:paraId="2B2ACE6B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clear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();</w:t>
      </w:r>
    </w:p>
    <w:p w14:paraId="243DA30F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setCursor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6BA540AA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</w:pP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setCursor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0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,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</w:t>
      </w:r>
      <w:r w:rsidRPr="004D5286">
        <w:rPr>
          <w:rFonts w:ascii="Courier New" w:eastAsia="Times New Roman" w:hAnsi="Courier New" w:cs="Courier New"/>
          <w:color w:val="FF8000"/>
          <w:kern w:val="0"/>
          <w:sz w:val="20"/>
          <w:szCs w:val="20"/>
          <w:lang/>
          <w14:ligatures w14:val="none"/>
        </w:rPr>
        <w:t>1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 xml:space="preserve"> lcd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.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print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(</w:t>
      </w:r>
      <w:r w:rsidRPr="004D5286">
        <w:rPr>
          <w:rFonts w:ascii="Courier New" w:eastAsia="Times New Roman" w:hAnsi="Courier New" w:cs="Courier New"/>
          <w:color w:val="000000"/>
          <w:kern w:val="0"/>
          <w:sz w:val="20"/>
          <w:szCs w:val="20"/>
          <w:lang/>
          <w14:ligatures w14:val="none"/>
        </w:rPr>
        <w:t>l2</w:t>
      </w: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);</w:t>
      </w:r>
    </w:p>
    <w:p w14:paraId="3DAEA385" w14:textId="77777777" w:rsidR="004D5286" w:rsidRPr="004D5286" w:rsidRDefault="004D5286" w:rsidP="004D5286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4D528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/>
          <w14:ligatures w14:val="none"/>
        </w:rPr>
        <w:t>}</w:t>
      </w:r>
    </w:p>
    <w:p w14:paraId="52F67BDE" w14:textId="4022B0EC" w:rsidR="002F5576" w:rsidRPr="004D5286" w:rsidRDefault="002F5576" w:rsidP="004D5286">
      <w:pPr>
        <w:rPr>
          <w:rtl/>
        </w:rPr>
      </w:pPr>
    </w:p>
    <w:sectPr w:rsidR="002F5576" w:rsidRPr="004D528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4AC7" w14:textId="77777777" w:rsidR="00FA7B50" w:rsidRDefault="00FA7B50" w:rsidP="00B13709">
      <w:pPr>
        <w:spacing w:after="0" w:line="240" w:lineRule="auto"/>
      </w:pPr>
      <w:r>
        <w:separator/>
      </w:r>
    </w:p>
  </w:endnote>
  <w:endnote w:type="continuationSeparator" w:id="0">
    <w:p w14:paraId="3FDA99E4" w14:textId="77777777" w:rsidR="00FA7B50" w:rsidRDefault="00FA7B50" w:rsidP="00B1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2306878"/>
      <w:docPartObj>
        <w:docPartGallery w:val="Page Numbers (Bottom of Page)"/>
        <w:docPartUnique/>
      </w:docPartObj>
    </w:sdtPr>
    <w:sdtContent>
      <w:p w14:paraId="0F4506E5" w14:textId="10BE4C89" w:rsidR="008E45D7" w:rsidRDefault="008E45D7">
        <w:pPr>
          <w:pStyle w:val="af0"/>
        </w:pP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29F8504" wp14:editId="5B75AD2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712577978" name="סוגר מרובע כפול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44C49" w14:textId="77777777" w:rsidR="008E45D7" w:rsidRPr="008E45D7" w:rsidRDefault="008E45D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 w:rsidRPr="008E45D7">
                                <w:rPr>
                                  <w:rFonts w:ascii="Calibri" w:hAnsi="Calibri" w:cs="Calibri"/>
                                </w:rPr>
                                <w:fldChar w:fldCharType="begin"/>
                              </w:r>
                              <w:r w:rsidRPr="008E45D7">
                                <w:rPr>
                                  <w:rFonts w:ascii="Calibri" w:hAnsi="Calibri" w:cs="Calibri"/>
                                </w:rPr>
                                <w:instrText>PAGE    \* MERGEFORMAT</w:instrText>
                              </w:r>
                              <w:r w:rsidRPr="008E45D7">
                                <w:rPr>
                                  <w:rFonts w:ascii="Calibri" w:hAnsi="Calibri" w:cs="Calibri"/>
                                </w:rPr>
                                <w:fldChar w:fldCharType="separate"/>
                              </w:r>
                              <w:r w:rsidRPr="008E45D7">
                                <w:rPr>
                                  <w:rFonts w:ascii="Calibri" w:hAnsi="Calibri" w:cs="Calibri"/>
                                  <w:rtl/>
                                  <w:lang w:val="he-IL"/>
                                </w:rPr>
                                <w:t>2</w:t>
                              </w:r>
                              <w:r w:rsidRPr="008E45D7">
                                <w:rPr>
                                  <w:rFonts w:ascii="Calibri" w:hAnsi="Calibri" w:cs="Calibri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29F850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סוגר מרובע כפול 3" o:spid="_x0000_s1026" type="#_x0000_t185" style="position:absolute;left:0;text-align:left;margin-left:0;margin-top:0;width:43.45pt;height:18.8pt;z-index:251661312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F744C49" w14:textId="77777777" w:rsidR="008E45D7" w:rsidRPr="008E45D7" w:rsidRDefault="008E45D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8E45D7">
                          <w:rPr>
                            <w:rFonts w:ascii="Calibri" w:hAnsi="Calibri" w:cs="Calibri"/>
                          </w:rPr>
                          <w:fldChar w:fldCharType="begin"/>
                        </w:r>
                        <w:r w:rsidRPr="008E45D7">
                          <w:rPr>
                            <w:rFonts w:ascii="Calibri" w:hAnsi="Calibri" w:cs="Calibri"/>
                          </w:rPr>
                          <w:instrText>PAGE    \* MERGEFORMAT</w:instrText>
                        </w:r>
                        <w:r w:rsidRPr="008E45D7">
                          <w:rPr>
                            <w:rFonts w:ascii="Calibri" w:hAnsi="Calibri" w:cs="Calibri"/>
                          </w:rPr>
                          <w:fldChar w:fldCharType="separate"/>
                        </w:r>
                        <w:r w:rsidRPr="008E45D7">
                          <w:rPr>
                            <w:rFonts w:ascii="Calibri" w:hAnsi="Calibri" w:cs="Calibri"/>
                            <w:rtl/>
                            <w:lang w:val="he-IL"/>
                          </w:rPr>
                          <w:t>2</w:t>
                        </w:r>
                        <w:r w:rsidRPr="008E45D7">
                          <w:rPr>
                            <w:rFonts w:ascii="Calibri" w:hAnsi="Calibri" w:cs="Calibri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rtl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BED167" wp14:editId="34C6E50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87597420" name="מחבר חץ ישר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C2AE17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2" o:spid="_x0000_s1026" type="#_x0000_t32" style="position:absolute;left:0;text-align:left;margin-left:0;margin-top:0;width:434.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885A" w14:textId="77777777" w:rsidR="00FA7B50" w:rsidRDefault="00FA7B50" w:rsidP="00B13709">
      <w:pPr>
        <w:spacing w:after="0" w:line="240" w:lineRule="auto"/>
      </w:pPr>
      <w:r>
        <w:separator/>
      </w:r>
    </w:p>
  </w:footnote>
  <w:footnote w:type="continuationSeparator" w:id="0">
    <w:p w14:paraId="7A034AEF" w14:textId="77777777" w:rsidR="00FA7B50" w:rsidRDefault="00FA7B50" w:rsidP="00B1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795DA" w14:textId="7D31D03A" w:rsidR="008E45D7" w:rsidRPr="008E45D7" w:rsidRDefault="008E45D7">
    <w:pPr>
      <w:pStyle w:val="ae"/>
      <w:rPr>
        <w:rFonts w:ascii="Calibri" w:hAnsi="Calibri" w:cs="Calibri"/>
        <w:sz w:val="20"/>
        <w:szCs w:val="20"/>
      </w:rPr>
    </w:pP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C76ADE7" wp14:editId="127D1902">
          <wp:simplePos x="0" y="0"/>
          <wp:positionH relativeFrom="column">
            <wp:posOffset>1333500</wp:posOffset>
          </wp:positionH>
          <wp:positionV relativeFrom="paragraph">
            <wp:posOffset>-285750</wp:posOffset>
          </wp:positionV>
          <wp:extent cx="2692400" cy="507885"/>
          <wp:effectExtent l="0" t="0" r="0" b="6985"/>
          <wp:wrapNone/>
          <wp:docPr id="1175813180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2400" cy="507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45D7">
      <w:rPr>
        <w:rFonts w:ascii="Calibri" w:hAnsi="Calibri" w:cs="Calibri"/>
        <w:sz w:val="20"/>
        <w:szCs w:val="20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258"/>
    <w:multiLevelType w:val="multilevel"/>
    <w:tmpl w:val="D4B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17F1"/>
    <w:multiLevelType w:val="hybridMultilevel"/>
    <w:tmpl w:val="822EBA9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84803"/>
    <w:multiLevelType w:val="multilevel"/>
    <w:tmpl w:val="A0A2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C0438"/>
    <w:multiLevelType w:val="hybridMultilevel"/>
    <w:tmpl w:val="21645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8E5930"/>
    <w:multiLevelType w:val="hybridMultilevel"/>
    <w:tmpl w:val="90CC4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C2DAF"/>
    <w:multiLevelType w:val="hybridMultilevel"/>
    <w:tmpl w:val="4D0C4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C703C6"/>
    <w:multiLevelType w:val="multilevel"/>
    <w:tmpl w:val="FDFA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D6753"/>
    <w:multiLevelType w:val="hybridMultilevel"/>
    <w:tmpl w:val="3BDE07B2"/>
    <w:lvl w:ilvl="0" w:tplc="B96261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12065"/>
    <w:multiLevelType w:val="hybridMultilevel"/>
    <w:tmpl w:val="FFCC0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0F5494"/>
    <w:multiLevelType w:val="hybridMultilevel"/>
    <w:tmpl w:val="C8E22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4671BF"/>
    <w:multiLevelType w:val="hybridMultilevel"/>
    <w:tmpl w:val="8910BE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12FA9"/>
    <w:multiLevelType w:val="multilevel"/>
    <w:tmpl w:val="28C0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A3D99"/>
    <w:multiLevelType w:val="hybridMultilevel"/>
    <w:tmpl w:val="8A30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F2A67"/>
    <w:multiLevelType w:val="hybridMultilevel"/>
    <w:tmpl w:val="50CE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32151"/>
    <w:multiLevelType w:val="multilevel"/>
    <w:tmpl w:val="930A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03A3D"/>
    <w:multiLevelType w:val="multilevel"/>
    <w:tmpl w:val="E6D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13586"/>
    <w:multiLevelType w:val="hybridMultilevel"/>
    <w:tmpl w:val="3708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0667F"/>
    <w:multiLevelType w:val="hybridMultilevel"/>
    <w:tmpl w:val="C914A2A4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DC2D76"/>
    <w:multiLevelType w:val="hybridMultilevel"/>
    <w:tmpl w:val="8910B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62625"/>
    <w:multiLevelType w:val="hybridMultilevel"/>
    <w:tmpl w:val="3C308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895764"/>
    <w:multiLevelType w:val="hybridMultilevel"/>
    <w:tmpl w:val="D3B0A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2D4BDE"/>
    <w:multiLevelType w:val="multilevel"/>
    <w:tmpl w:val="9F0E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CA485E"/>
    <w:multiLevelType w:val="multilevel"/>
    <w:tmpl w:val="F0186B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hebrew1"/>
      <w:lvlText w:val="%2.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50661EEF"/>
    <w:multiLevelType w:val="hybridMultilevel"/>
    <w:tmpl w:val="3FEA6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16A42"/>
    <w:multiLevelType w:val="hybridMultilevel"/>
    <w:tmpl w:val="8160B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E3810"/>
    <w:multiLevelType w:val="multilevel"/>
    <w:tmpl w:val="F3AA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823698"/>
    <w:multiLevelType w:val="hybridMultilevel"/>
    <w:tmpl w:val="2AE01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E01F7"/>
    <w:multiLevelType w:val="hybridMultilevel"/>
    <w:tmpl w:val="19A64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6B006C"/>
    <w:multiLevelType w:val="multilevel"/>
    <w:tmpl w:val="A8D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A6C57"/>
    <w:multiLevelType w:val="multilevel"/>
    <w:tmpl w:val="2CC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F46C8"/>
    <w:multiLevelType w:val="hybridMultilevel"/>
    <w:tmpl w:val="A23430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E22EF4"/>
    <w:multiLevelType w:val="multilevel"/>
    <w:tmpl w:val="E2E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418A4"/>
    <w:multiLevelType w:val="multilevel"/>
    <w:tmpl w:val="7228E2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785E7255"/>
    <w:multiLevelType w:val="multilevel"/>
    <w:tmpl w:val="D9C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17109"/>
    <w:multiLevelType w:val="hybridMultilevel"/>
    <w:tmpl w:val="64BE2F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066B77"/>
    <w:multiLevelType w:val="hybridMultilevel"/>
    <w:tmpl w:val="F2A65E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3577266">
    <w:abstractNumId w:val="18"/>
  </w:num>
  <w:num w:numId="2" w16cid:durableId="1908757765">
    <w:abstractNumId w:val="10"/>
  </w:num>
  <w:num w:numId="3" w16cid:durableId="1955936934">
    <w:abstractNumId w:val="12"/>
  </w:num>
  <w:num w:numId="4" w16cid:durableId="253977087">
    <w:abstractNumId w:val="24"/>
  </w:num>
  <w:num w:numId="5" w16cid:durableId="176189404">
    <w:abstractNumId w:val="13"/>
  </w:num>
  <w:num w:numId="6" w16cid:durableId="460539268">
    <w:abstractNumId w:val="7"/>
  </w:num>
  <w:num w:numId="7" w16cid:durableId="1449474017">
    <w:abstractNumId w:val="26"/>
  </w:num>
  <w:num w:numId="8" w16cid:durableId="832911163">
    <w:abstractNumId w:val="8"/>
  </w:num>
  <w:num w:numId="9" w16cid:durableId="1923297306">
    <w:abstractNumId w:val="1"/>
  </w:num>
  <w:num w:numId="10" w16cid:durableId="494297034">
    <w:abstractNumId w:val="3"/>
  </w:num>
  <w:num w:numId="11" w16cid:durableId="1105267431">
    <w:abstractNumId w:val="35"/>
  </w:num>
  <w:num w:numId="12" w16cid:durableId="1445227681">
    <w:abstractNumId w:val="19"/>
  </w:num>
  <w:num w:numId="13" w16cid:durableId="510415017">
    <w:abstractNumId w:val="9"/>
  </w:num>
  <w:num w:numId="14" w16cid:durableId="1087072859">
    <w:abstractNumId w:val="27"/>
  </w:num>
  <w:num w:numId="15" w16cid:durableId="446583814">
    <w:abstractNumId w:val="16"/>
  </w:num>
  <w:num w:numId="16" w16cid:durableId="1249389351">
    <w:abstractNumId w:val="20"/>
  </w:num>
  <w:num w:numId="17" w16cid:durableId="767696432">
    <w:abstractNumId w:val="28"/>
  </w:num>
  <w:num w:numId="18" w16cid:durableId="1948929857">
    <w:abstractNumId w:val="14"/>
  </w:num>
  <w:num w:numId="19" w16cid:durableId="1168522001">
    <w:abstractNumId w:val="22"/>
  </w:num>
  <w:num w:numId="20" w16cid:durableId="1954556551">
    <w:abstractNumId w:val="32"/>
  </w:num>
  <w:num w:numId="21" w16cid:durableId="823934968">
    <w:abstractNumId w:val="31"/>
  </w:num>
  <w:num w:numId="22" w16cid:durableId="2333181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46600050">
    <w:abstractNumId w:val="23"/>
  </w:num>
  <w:num w:numId="24" w16cid:durableId="1479297733">
    <w:abstractNumId w:val="17"/>
  </w:num>
  <w:num w:numId="25" w16cid:durableId="1397977350">
    <w:abstractNumId w:val="6"/>
  </w:num>
  <w:num w:numId="26" w16cid:durableId="1233201628">
    <w:abstractNumId w:val="21"/>
  </w:num>
  <w:num w:numId="27" w16cid:durableId="789207500">
    <w:abstractNumId w:val="2"/>
  </w:num>
  <w:num w:numId="28" w16cid:durableId="355040687">
    <w:abstractNumId w:val="15"/>
  </w:num>
  <w:num w:numId="29" w16cid:durableId="708144685">
    <w:abstractNumId w:val="33"/>
  </w:num>
  <w:num w:numId="30" w16cid:durableId="1442995950">
    <w:abstractNumId w:val="0"/>
  </w:num>
  <w:num w:numId="31" w16cid:durableId="1466584555">
    <w:abstractNumId w:val="11"/>
  </w:num>
  <w:num w:numId="32" w16cid:durableId="470514659">
    <w:abstractNumId w:val="29"/>
  </w:num>
  <w:num w:numId="33" w16cid:durableId="1002583166">
    <w:abstractNumId w:val="4"/>
  </w:num>
  <w:num w:numId="34" w16cid:durableId="1084061440">
    <w:abstractNumId w:val="5"/>
  </w:num>
  <w:num w:numId="35" w16cid:durableId="558592166">
    <w:abstractNumId w:val="30"/>
  </w:num>
  <w:num w:numId="36" w16cid:durableId="8983208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09"/>
    <w:rsid w:val="0003626F"/>
    <w:rsid w:val="00050ED6"/>
    <w:rsid w:val="00061DFB"/>
    <w:rsid w:val="00090962"/>
    <w:rsid w:val="0009736C"/>
    <w:rsid w:val="000A4C5A"/>
    <w:rsid w:val="000E69E1"/>
    <w:rsid w:val="0010081F"/>
    <w:rsid w:val="00140897"/>
    <w:rsid w:val="001525D1"/>
    <w:rsid w:val="00176DF3"/>
    <w:rsid w:val="001B7E9B"/>
    <w:rsid w:val="001F1440"/>
    <w:rsid w:val="00237F42"/>
    <w:rsid w:val="00250B07"/>
    <w:rsid w:val="00252525"/>
    <w:rsid w:val="00253CFB"/>
    <w:rsid w:val="00291D9E"/>
    <w:rsid w:val="002C656E"/>
    <w:rsid w:val="002F5576"/>
    <w:rsid w:val="00343C0C"/>
    <w:rsid w:val="00347A4A"/>
    <w:rsid w:val="003834D4"/>
    <w:rsid w:val="003A0BAC"/>
    <w:rsid w:val="0043576D"/>
    <w:rsid w:val="004A6861"/>
    <w:rsid w:val="004B1EE6"/>
    <w:rsid w:val="004D5286"/>
    <w:rsid w:val="005030D6"/>
    <w:rsid w:val="005648D2"/>
    <w:rsid w:val="005B2F11"/>
    <w:rsid w:val="005E0497"/>
    <w:rsid w:val="0062656D"/>
    <w:rsid w:val="006A5C3E"/>
    <w:rsid w:val="00746B91"/>
    <w:rsid w:val="008264BB"/>
    <w:rsid w:val="00852D1C"/>
    <w:rsid w:val="00873553"/>
    <w:rsid w:val="00876E06"/>
    <w:rsid w:val="00883B56"/>
    <w:rsid w:val="00886EFE"/>
    <w:rsid w:val="008C165F"/>
    <w:rsid w:val="008C76B2"/>
    <w:rsid w:val="008E45D7"/>
    <w:rsid w:val="009267C1"/>
    <w:rsid w:val="0095298F"/>
    <w:rsid w:val="0097085E"/>
    <w:rsid w:val="00A447E2"/>
    <w:rsid w:val="00A5562D"/>
    <w:rsid w:val="00A702F3"/>
    <w:rsid w:val="00A92CFB"/>
    <w:rsid w:val="00A944E6"/>
    <w:rsid w:val="00AA1FB1"/>
    <w:rsid w:val="00B13709"/>
    <w:rsid w:val="00B21B1E"/>
    <w:rsid w:val="00B3671A"/>
    <w:rsid w:val="00B41C84"/>
    <w:rsid w:val="00B95F0B"/>
    <w:rsid w:val="00BA6CDC"/>
    <w:rsid w:val="00BE7936"/>
    <w:rsid w:val="00C107B5"/>
    <w:rsid w:val="00C57A01"/>
    <w:rsid w:val="00C71936"/>
    <w:rsid w:val="00CB428D"/>
    <w:rsid w:val="00CD36F1"/>
    <w:rsid w:val="00D022D2"/>
    <w:rsid w:val="00D15D7E"/>
    <w:rsid w:val="00D53D9A"/>
    <w:rsid w:val="00D61A29"/>
    <w:rsid w:val="00D77E9D"/>
    <w:rsid w:val="00DA4637"/>
    <w:rsid w:val="00DC4B40"/>
    <w:rsid w:val="00DF5139"/>
    <w:rsid w:val="00E251B0"/>
    <w:rsid w:val="00E258F8"/>
    <w:rsid w:val="00F20C30"/>
    <w:rsid w:val="00F35FE9"/>
    <w:rsid w:val="00F82705"/>
    <w:rsid w:val="00F9405D"/>
    <w:rsid w:val="00FA7B50"/>
    <w:rsid w:val="00FD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0C6A3"/>
  <w15:chartTrackingRefBased/>
  <w15:docId w15:val="{4CB9C41A-F87C-4D4B-8E99-89B351D5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85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1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3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3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3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3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370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3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370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3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3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3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7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37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37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37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13709"/>
  </w:style>
  <w:style w:type="paragraph" w:styleId="af0">
    <w:name w:val="footer"/>
    <w:basedOn w:val="a"/>
    <w:link w:val="af1"/>
    <w:uiPriority w:val="99"/>
    <w:unhideWhenUsed/>
    <w:rsid w:val="00B137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B13709"/>
  </w:style>
  <w:style w:type="numbering" w:customStyle="1" w:styleId="11">
    <w:name w:val="ללא רשימה1"/>
    <w:next w:val="a2"/>
    <w:uiPriority w:val="99"/>
    <w:semiHidden/>
    <w:unhideWhenUsed/>
    <w:rsid w:val="00B41C84"/>
  </w:style>
  <w:style w:type="paragraph" w:customStyle="1" w:styleId="msonormal0">
    <w:name w:val="msonormal"/>
    <w:basedOn w:val="a"/>
    <w:rsid w:val="00B41C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B41C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af2">
    <w:name w:val="Table Grid"/>
    <w:basedOn w:val="a1"/>
    <w:uiPriority w:val="39"/>
    <w:rsid w:val="00E2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4304</Characters>
  <Application>Microsoft Office Word</Application>
  <DocSecurity>0</DocSecurity>
  <Lines>204</Lines>
  <Paragraphs>177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Pizmoni</dc:creator>
  <cp:keywords/>
  <dc:description/>
  <cp:lastModifiedBy>עידו מינקוב</cp:lastModifiedBy>
  <cp:revision>2</cp:revision>
  <dcterms:created xsi:type="dcterms:W3CDTF">2026-01-11T16:17:00Z</dcterms:created>
  <dcterms:modified xsi:type="dcterms:W3CDTF">2026-01-11T16:17:00Z</dcterms:modified>
</cp:coreProperties>
</file>