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2 เรื่อง รหัสนามธรรมสู่ระบบเสียงและการขับร้อง (Tab, 5-Line Staff &amp; Solfege Singing)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รหัสนามธรรมสู่ระบบเสียงและการขับร้อง (Tab, 5-Line Staff &amp; Solfege Singing)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</w:rPr>
        <w:t>การอ่าน เขียน และขับร้องโน้ตไทย (ระบบ ด-ร-ม-ฟ-ซ-ล-ท) ควบคู่กับโน้ตสากลบนบรรทัด 5 เส้นกุญแจซอล (C4–E5) การถอดรหัส Kalimba Tablature (1–7) และการแต่งทำนองสั้น 4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</w:rPr>
        <w:t>การอ่าน เขียน และขับร้องโน้ตไทย (ระบบ ด-ร-ม-ฟ-ซ-ล-ท) ควบคู่กับโน้ตสากลบนบรรทัด 5 เส้นกุญแจซอล (C4–E5) การถอดรหัส Kalimba Tablature (1–7) และการแต่งทำนองสั้น 4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1.1 อธิบายความสัมพันธ์และหลักการเทียบเสียงระหว่างระบบโน้ตไทย (ด-ร-ม-ฟ-ซ-ล-ท) สัญลักษณ์โน้ตสากลบนบรรทัด 5 เส้น (C4–E5) และตัวเลข Kalimba Tablature 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2.1 อ่าน เขียน และขับร้องโน้ตไทย (ระบบ ด-ร-ม-ฟ-ซ-ล-ท) เปรียบเทียบกับโน้ตสากลบนบรรทัด 5 เส้น พร้อมทั้งบรรเลงคาลิมบ้าตาม Tab ได้ตรงระดับเสียงตามแบบฝึกหัดอย่างน้อย 4 ห้องเพลง (ความถูกต้องร้อยละ 80 ขึ้นไป)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ผ02: ถอดรหัส Kalimba Tablature &amp; 5-Line Staff พร้อมคลิปเสียงการร้อง Solfege และดีดโน้ต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ครูเคาะจังหวะ 3 แบบบนโต๊ะ แล้วให้นักเรียนลองวาดสัญลักษณ์แทนเสียงลงในกระดาษ • คำถามกระตุ้นคิด (Driving Question): "หากเราไม่มีสัญลักษณ์โน้ตสากลที่เป็นภาษากลางโลก นักดนตรีที่อยู่คนละประเทศจะสามารถบรรเลงบทเพลงเดียวกันให้ตรงเสียงได้อย่างไร? และทำไมระบบ Tablature จึงช่วยให้เราเล่นเพลงได้ทันที?" • นำสู่การเชื่อมโยงโน้ตสากลบรรทัด 5 เส้น (Treble Clef) กับ Tab คาลิมบ้า 17 คีย์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การเชื่อมโยงโน้ต 3 ระบบและวงจร 3-Tier Loop] ครูและนักเรียนร่วมกันเชื่อมโยงรหัสสัญลักษณ์ 3 ระบบแบบคู่ขนาน ได้แก่ โน้ตไทย (ด-ร-ม-ฟ-ซ-ล-ท), โน้ตสากลบนบรรทัด 5 เส้นกุญแจซอล (C4–E5) และตัวเลข Kalimba Tablature (1–7) • ระบบคู่บัดดี้ Buddy Driver &amp; Navigator (สลับรอบละ 9 นาที): ฝึกเทคนิค 'ร้องก่อนดีด (Sing before Play)' ออกเสียงร้องโน้ตไทยและ Solfege ก่อนกดลิ่มเสียงตามระดับ 3-Tier Mastery Loop (🥉 Bronze: โน้ต 5 เสียง ด-ร-ม-ซ-ล จังหวะ 60 BPM / 🥈 Silver: บันไดเสียง C4–C5 เต็มระบบ 70 BPM / 🥇 Gold: บรรเลงพร้อมร้องและแต่งทำนองใหม่)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/ Analysis] คู่บัดดี้ร่วมกันถอดรหัสและตรวจสอบความถูกต้องของการเขียนเทียบโน้ตทั้ง 3 ระบบ (โน้ตสากล 5 เส้น ↔ โน้ตไทย ด-ร-ม-ฟ-ซ-ล-ท ↔ ตัวเลขแท็บคาลิมบ้า) ในใบกิจกรรม ผ02 (ส่วนที่ 1 และส่วนที่ 2) พร้อมผลัดกันซ้อมร้องโน้ตไทยคลอเสียงคาลิมบ้าของเพื่อนจนแม่นยำ (ความถูกต้องร้อยละ 80 ขึ้นไป)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'นักประพันธ์ทำนองรุ่นเยาว์ (4-Bar Melody Composition)': นักเรียนแต่ละคนหรือคู่บัดดี้เลือกใช้กลุ่มโน้ตเพนทาโทนิก (C-D-E-G-A หรือ ด-ร-ม-ซ-ล) แต่งทำนองสั้นของตนเองความยาว 4 ห้องเพลง บันทึกลงบนบรรทัด 5 เส้น พร้อมเขียนโน้ตไทยและตัวเลขแท็บกำกับให้ครบทั้ง 3 ระบบในใบกิจกรรม ผ02 (ส่วนที่ 3) แล้วบรรเลงให้เพื่อนฟัง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สุ่มผู้เรียนนำเสนอทำนอง 4 ห้องเพลงที่แต่งขึ้น ตรวจความถูกต้องของใบกิจกรรม ผ02 และบันทึกการสะท้อนคิดความก้าวหน้าในการอ่านโน้ต 3 ระบบ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สื่อ_น1_ผ02_ใบกิจกรรมการอ่านโน้ตสากลขับร้องและแท็บคาลิมบ้า.docx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Tab Simulator และ Interactive Note Quiz)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ใบกิจกรรม ผ02 (ถอดรหัส Tablature &amp; 5-Line Staff), แผนภูมิบรรทัด 5 เส้น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ประเมินจากการตอบคำถามและทำแบบฝึกหัดถอดรหัสโน้ตบรรทัด 5 เส้นสู่ Tab ในใบกิจกรรม ผ02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 Solfege และการดีดคาลิมบ้าตามโน้ตบรรทัด 5 เส้นได้ถูกต้องตามระดับเสียง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ประเมินจากการสังเกตความมุ่งมั่นในการฝึกซ้อมร่วมกับคู่บัดดี้และการมีส่วนร่วมในชั้นเรียน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(สื่อ_น1_ผ02_ใบกิจกรรมการอ่านโน้ตสากลขับร้องและแท็บคาลิมบ้า.docx) สำหรับวัดด้านการอ่าน-เขียนโน้ตไทยและสากล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แบบประเมินทักษะปฏิบัติคาลิมบ้าเดี่ยวและการอ่านโน้ตไทย-สากล (เครื่องมือวัดผล ฉบับที่ 1) สำหรับวัดทักษะการขับร้อง บรรเลง และแต่งทำนอง 4 ห้องเพลง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สำหรับวัดความใฝ่เรียนรู้และวินัยคู่บัดดี้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1.5 คะแนน, P: 2.5 คะแนน, A: 1 คะแนน รวม 5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การเชื่อมโยงและเขียนโน้ตไทย (ด-ร-ม) โน้ตสากล 5 เส้น และแท็บ (ใบกิจกรรม ผ02)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แปลงรหัสและเขียนเชื่อมโยงโน้ตไทย (ด-ร-ม-ฟ-ซ-ล-ท) โน้ตสากลบนบรรทัด 5 เส้น และตัวเลข Tablature ได้ถูกต้องครบถ้วนทุกข้อ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แปลงรหัสและเขียนเชื่อมโยงโน้ตไทย โน้ตสากล 5 เส้น และแท็บได้ถูกต้องร้อยละ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แปลงรหัสโน้ตได้ถูกต้องบางส่วน (ร้อยละ 60–79) ยังสับสนตำแหน่งโน้ตคาบเส้นและในช่องบางตัว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ไม่สามารถเชื่อมโยงความสัมพันธ์ระหว่างโน้ตไทย โน้ตสากล 5 เส้น และตัวเลขแท็บได้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การร้องโน้ต บรรเลง และแต่งทำนอง 4 ห้องเพลง (ฉบับที่ 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ขับร้องโน้ตไทย/Solfege และบรรเลงตรงจังหวะแม่นยำ พร้อมแต่งทำนอง 4 ห้องเพลง (ครบ 3 ระบบ) ได้ไพเราะสร้างสรรค์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ขับร้องและบรรเลงได้ถูกต้องร้อยละ 80 ขึ้นไป และแต่งทำนองสั้น 4 ห้องเพลงในใบกิจกรรม ผ02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บรรเลงและร้องโน้ตพื้นฐาน (ระดับ Bronze) ได้ แต่ทำนองที่แต่ง 4 ห้องเพลงยังไม่สมบูรณ์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ยังไม่สามารถร้องและบรรเลงตามโน้ตได้ และไม่ได้เขียนทำนองสร้างสรรค์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ความใฝ่เรียนรู้และการทำงานร่วมกับคู่บัดดี้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ตั้งใจฝึกซ้อมทั้งบทบาท Driver และ Navigator ช่วยตรวจทานโน้ตให้เพื่อนอย่างกระตือรือร้นและส่งงานตรงเวลา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มีวินัยในการฝึกซ้อมร่วมกับคู่บัดดี้และปฏิบัติภารกิจในใบกิจกรรมครบถ้วนตามเวลา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เข้าร่วมกิจกรรมคู่บัดดี้แต่ยังต้องให้ครูคอยกระตุ้นเตือนเรื่องความตั้งใจ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ไม่ให้ความร่วมมือในการฝึกซ้อมคู่บัดดี้และไม่ส่งใบกิจกรรม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5 คะแนน แยกสะสม 3 ด้าน [K=1.5, P=2.5,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2 ออกแบบมาเพื่อให้นักเรียนได้ลงมือปฏิบัติจริง (Hands-on Experience) สอดคล้องกับหัวข้อเรื่อง รหัสนามธรรมสู่ระบบเสียงและการขับร้อง (Tab, 5-Line Staff &amp; Solfege Singing)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2: แผนที่ 2 มุ่งศึกษาผลของเทคนิค 'ร้องโน้ตไทย/Solfege ก่อนดีด (Sing before Play)' ต่อการลดความสับสนในการแปลงสัญลักษณ์โน้ต 3 ระบบ (โน้ตไทย ↔ โน้ตสากล 5 เส้น ↔ แท็บ) และการสร้างสรรค์ทำนองสั้น 4 ห้องเพลง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2: รหัสนามธรรมสู่ระบบเสียงและการขับร้อง (Tab, 5-Line Staff &amp; Solfege Singing)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(สื่อ_น1_ผ02_ใบกิจกรรมการอ่านโน้ตสากลขับร้องและแท็บคาลิมบ้า.docx)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สื่อ_น1_ผ02_ใบกิจกรรมการอ่านโน้ตสากลขับร้องและแท็บคาลิมบ้า.docx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(Tablature, Staff &amp; Solfege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"โน้ตตัวนี้ไม่รู้ เดาเอาว่าน่าจะเลข 1"</w:t>
              <w:br/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ถอดรหัสโน้ต 5 เสียงหลัก (C4–D4–E4–G4–A4 / ด-ร-ม-ซ-ล) ร้อง Solfege ช้าๆ ทีละห้อง และดีดตามเลข Tab 1-2-3-5-6</w:t>
              <w:br/>
              <w:t xml:space="preserve">   • 🥈 ระดับ Silver (มาตรฐานตัวชี้วัด): อ่านและเขียนเทียบ 3 ระบบ (โน้ตไทย ด-ร-ม-ฟ-ซ-ล-ท ↔ โน้ตสากล 5 เส้น ↔ Tablature) ร้องและดีดทำนองฝึกหัดถูกต้อง ≥ 80%</w:t>
              <w:br/>
              <w:t xml:space="preserve">   • 🥇 ระดับ Gold (ท้าทายสร้างสรรค์ - Invent &amp; Transform): แต่งทำนองสั้น 4 ห้องเพลง (ส่วนที่ 3) โดยบันทึกครบทั้งโน้ตไทย โน้ตสากล และ Tablature พร้อมดีดโชว์ให้คู่บัดดี้ฟัง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1: อ่านโน้ตสากลบรรทัด 5 เส้น เขียนโน้ตไทย (ด-ร-ม-ฟ-ซ-ล-ท) ร้อง Solfege และถอดรหัส Tablature (โจทย์บังคับ 6 ข้อ)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ดูตำแหน่งโน้ตสากลบนบรรทัด 5 เส้น เขียนชื่อโน้ตไทย (ด-ร-ม-ฟ-ซ-ล-ท) ฝึกเปล่งเสียงร้อง Solfege ให้ตรงระดับเสียง แล้วเขียนหมายเลข Tablature (1-7) พร้อมระบุมือซ้าย/ขวา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โน้ตสากลบนบรรทัด 5 เส้น (โจทย์)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(ด-ร-ม-ฟ-ซ-ล-ท) &amp; 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C4 (เส้นน้อยที่ 1 ใต้บรรทัด)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E4 (คาบเส้นที่ 1)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G4 (คาบเส้นที่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A4 (ช่องที่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B4 (คาบเส้นที่ 3)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D5 (คาบเส้นที่ 4)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2: แปลงโน้ตสากล 5 เส้น เป็นโน้ตไทย และ Tablature จากบทเพลงฝึกหัด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แปลงทำนอง C4-D4-E4-G4 และ A4-G4-E4-C4 (อัตราจังหวะ 4/4 โน้ตตัวดำ) ให้เป็นระบบโน้ตไทย (ด-ร-ม-ซ-ล) และหมายเลข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(ด-ร-ม...) &amp;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ภารกิจ: แต่งทำนองสั้น 4 ห้องเพลง (อัตราจังหวะ 4/4 ใช้อย่างน้อย 5 ระดับเสียง) โดยบันทึกเป็นโน้ตไทย (ด-ร-ม-ฟ-ซ-ล-ท) ควบคู่กับหมายเลข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