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FFFFFF" w:themeColor="background1"/>
  <w:body>
    <w:p w:rsidR="5E9553FD" w:rsidRDefault="5E9553FD" w14:paraId="049BDC52" w14:textId="0D710CEA">
      <w:r w:rsidR="5E9553FD">
        <w:rPr/>
        <w:t>Słownik pojęć</w:t>
      </w:r>
      <w:r w:rsidR="3DCA0EEA">
        <w:rPr/>
        <w:t>:</w:t>
      </w:r>
    </w:p>
    <w:p w:rsidR="652EFC6F" w:rsidP="484699F9" w:rsidRDefault="652EFC6F" w14:paraId="2332F98C" w14:textId="1F83C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ED1E61C" w:rsidR="652EFC6F">
        <w:rPr>
          <w:b w:val="1"/>
          <w:bCs w:val="1"/>
          <w:sz w:val="24"/>
          <w:szCs w:val="24"/>
        </w:rPr>
        <w:t>Sprzęt</w:t>
      </w:r>
      <w:r w:rsidRPr="5ED1E61C" w:rsidR="652EFC6F">
        <w:rPr>
          <w:sz w:val="24"/>
          <w:szCs w:val="24"/>
        </w:rPr>
        <w:t xml:space="preserve"> - C</w:t>
      </w:r>
      <w:r w:rsidRPr="5ED1E61C" w:rsidR="652EFC6F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elowo skonstruowane i powszechnie użytkowane w </w:t>
      </w:r>
      <w:r w:rsidRPr="5ED1E61C" w:rsidR="652EFC6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l-PL"/>
        </w:rPr>
        <w:t>gospodarstwie domowym</w:t>
      </w:r>
      <w:r w:rsidRPr="5ED1E61C" w:rsidR="652EFC6F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narzędzia i urządzenia</w:t>
      </w:r>
      <w:r w:rsidRPr="5ED1E61C" w:rsidR="7CD9DD1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oraz urządzenia elektroniczne</w:t>
      </w:r>
      <w:r w:rsidRPr="5ED1E61C" w:rsidR="0720C896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w:rsidR="45F420D1" w:rsidP="5ED1E61C" w:rsidRDefault="45F420D1" w14:paraId="70C29B7F" w14:textId="70507A7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</w:pPr>
      <w:r w:rsidRPr="5ED1E61C" w:rsidR="45F420D1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System</w:t>
      </w:r>
      <w:r w:rsidRPr="5ED1E61C" w:rsidR="45F420D1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– Grupa </w:t>
      </w:r>
      <w:r w:rsidRPr="5ED1E61C" w:rsidR="45F420D1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powiązanych ze sobą </w:t>
      </w:r>
      <w:r w:rsidRPr="5ED1E61C" w:rsidR="767AB7DD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urządzeń oraz programów, umożliwiający rejestrację</w:t>
      </w:r>
      <w:r w:rsidRPr="5ED1E61C" w:rsidR="60812604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oraz</w:t>
      </w:r>
      <w:r w:rsidRPr="5ED1E61C" w:rsidR="767AB7DD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</w:t>
      </w:r>
      <w:r w:rsidRPr="5ED1E61C" w:rsidR="39143794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aktualizację</w:t>
      </w:r>
      <w:r w:rsidRPr="5ED1E61C" w:rsidR="69019E47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posiadanego na stanie ekwipunku</w:t>
      </w:r>
      <w:r w:rsidRPr="5ED1E61C" w:rsidR="433590F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 xml:space="preserve"> (</w:t>
      </w:r>
      <w:r w:rsidRPr="5ED1E61C" w:rsidR="433590FE">
        <w:rPr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Sprzęt</w:t>
      </w:r>
      <w:r w:rsidRPr="5ED1E61C" w:rsidR="433590FE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, narzędzia, części zamienne)</w:t>
      </w:r>
      <w:r w:rsidRPr="5ED1E61C" w:rsidR="74F98C8D">
        <w:rPr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l-PL"/>
        </w:rPr>
        <w:t>.</w:t>
      </w:r>
    </w:p>
    <w:p w:rsidR="509A34BB" w:rsidP="484699F9" w:rsidRDefault="509A34BB" w14:paraId="431A8C75" w14:textId="3E27E8F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6C818BA" w:rsidR="509A34BB">
        <w:rPr>
          <w:b w:val="1"/>
          <w:bCs w:val="1"/>
          <w:sz w:val="24"/>
          <w:szCs w:val="24"/>
        </w:rPr>
        <w:t>Napraw</w:t>
      </w:r>
      <w:r w:rsidRPr="16C818BA" w:rsidR="557F226A">
        <w:rPr>
          <w:b w:val="1"/>
          <w:bCs w:val="1"/>
          <w:sz w:val="24"/>
          <w:szCs w:val="24"/>
        </w:rPr>
        <w:t>a</w:t>
      </w:r>
      <w:r w:rsidRPr="16C818BA" w:rsidR="7E1597C2">
        <w:rPr>
          <w:b w:val="1"/>
          <w:bCs w:val="1"/>
          <w:sz w:val="24"/>
          <w:szCs w:val="24"/>
        </w:rPr>
        <w:t xml:space="preserve"> </w:t>
      </w:r>
      <w:r w:rsidRPr="16C818BA" w:rsidR="3684D30C">
        <w:rPr>
          <w:b w:val="1"/>
          <w:bCs w:val="1"/>
          <w:sz w:val="24"/>
          <w:szCs w:val="24"/>
        </w:rPr>
        <w:t>sprzę</w:t>
      </w:r>
      <w:r w:rsidRPr="16C818BA" w:rsidR="3684D30C">
        <w:rPr>
          <w:b w:val="1"/>
          <w:bCs w:val="1"/>
          <w:sz w:val="24"/>
          <w:szCs w:val="24"/>
        </w:rPr>
        <w:t>t</w:t>
      </w:r>
      <w:r w:rsidRPr="16C818BA" w:rsidR="06069506">
        <w:rPr>
          <w:b w:val="1"/>
          <w:bCs w:val="1"/>
          <w:sz w:val="24"/>
          <w:szCs w:val="24"/>
        </w:rPr>
        <w:t>u</w:t>
      </w:r>
      <w:r w:rsidRPr="16C818BA" w:rsidR="3684D30C">
        <w:rPr>
          <w:b w:val="1"/>
          <w:bCs w:val="1"/>
          <w:sz w:val="24"/>
          <w:szCs w:val="24"/>
        </w:rPr>
        <w:t xml:space="preserve"> </w:t>
      </w:r>
      <w:r w:rsidRPr="16C818BA" w:rsidR="7E1597C2">
        <w:rPr>
          <w:b w:val="0"/>
          <w:bCs w:val="0"/>
          <w:sz w:val="24"/>
          <w:szCs w:val="24"/>
        </w:rPr>
        <w:t xml:space="preserve">- </w:t>
      </w:r>
      <w:r w:rsidRPr="16C818BA" w:rsidR="0461427E">
        <w:rPr>
          <w:b w:val="0"/>
          <w:bCs w:val="0"/>
          <w:sz w:val="24"/>
          <w:szCs w:val="24"/>
        </w:rPr>
        <w:t xml:space="preserve">Usunięcie usterki opisanej </w:t>
      </w:r>
      <w:r w:rsidRPr="16C818BA" w:rsidR="63143717">
        <w:rPr>
          <w:b w:val="0"/>
          <w:bCs w:val="0"/>
          <w:sz w:val="24"/>
          <w:szCs w:val="24"/>
        </w:rPr>
        <w:t>podczas</w:t>
      </w:r>
      <w:r w:rsidRPr="16C818BA" w:rsidR="0461427E">
        <w:rPr>
          <w:b w:val="0"/>
          <w:bCs w:val="0"/>
          <w:sz w:val="24"/>
          <w:szCs w:val="24"/>
        </w:rPr>
        <w:t xml:space="preserve"> </w:t>
      </w:r>
      <w:r w:rsidRPr="16C818BA" w:rsidR="0461427E">
        <w:rPr>
          <w:b w:val="1"/>
          <w:bCs w:val="1"/>
          <w:sz w:val="24"/>
          <w:szCs w:val="24"/>
        </w:rPr>
        <w:t>zgłoszeni</w:t>
      </w:r>
      <w:r w:rsidRPr="16C818BA" w:rsidR="367B969B">
        <w:rPr>
          <w:b w:val="1"/>
          <w:bCs w:val="1"/>
          <w:sz w:val="24"/>
          <w:szCs w:val="24"/>
        </w:rPr>
        <w:t>a</w:t>
      </w:r>
      <w:r w:rsidRPr="16C818BA" w:rsidR="0461427E">
        <w:rPr>
          <w:b w:val="1"/>
          <w:bCs w:val="1"/>
          <w:sz w:val="24"/>
          <w:szCs w:val="24"/>
        </w:rPr>
        <w:t xml:space="preserve"> problemu</w:t>
      </w:r>
      <w:r w:rsidRPr="16C818BA" w:rsidR="62B5D9F5">
        <w:rPr>
          <w:b w:val="0"/>
          <w:bCs w:val="0"/>
          <w:sz w:val="24"/>
          <w:szCs w:val="24"/>
        </w:rPr>
        <w:t>. Aktualizacja</w:t>
      </w:r>
      <w:r w:rsidRPr="16C818BA" w:rsidR="5C3818A0">
        <w:rPr>
          <w:b w:val="0"/>
          <w:bCs w:val="0"/>
          <w:sz w:val="24"/>
          <w:szCs w:val="24"/>
        </w:rPr>
        <w:t xml:space="preserve"> statusu </w:t>
      </w:r>
      <w:r w:rsidRPr="16C818BA" w:rsidR="5C3818A0">
        <w:rPr>
          <w:b w:val="1"/>
          <w:bCs w:val="1"/>
          <w:sz w:val="24"/>
          <w:szCs w:val="24"/>
        </w:rPr>
        <w:t>Sprzętu</w:t>
      </w:r>
      <w:r w:rsidRPr="16C818BA" w:rsidR="5C3818A0">
        <w:rPr>
          <w:b w:val="0"/>
          <w:bCs w:val="0"/>
          <w:sz w:val="24"/>
          <w:szCs w:val="24"/>
        </w:rPr>
        <w:t xml:space="preserve"> w </w:t>
      </w:r>
      <w:r w:rsidRPr="16C818BA" w:rsidR="5C3818A0">
        <w:rPr>
          <w:b w:val="1"/>
          <w:bCs w:val="1"/>
          <w:sz w:val="24"/>
          <w:szCs w:val="24"/>
        </w:rPr>
        <w:t>Systemie</w:t>
      </w:r>
      <w:r w:rsidRPr="16C818BA" w:rsidR="5C3818A0">
        <w:rPr>
          <w:b w:val="0"/>
          <w:bCs w:val="0"/>
          <w:sz w:val="24"/>
          <w:szCs w:val="24"/>
        </w:rPr>
        <w:t>.</w:t>
      </w:r>
    </w:p>
    <w:p w:rsidR="34DC747E" w:rsidP="484699F9" w:rsidRDefault="34DC747E" w14:paraId="42939764" w14:textId="09FD1D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4699F9" w:rsidR="34DC747E">
        <w:rPr>
          <w:b w:val="1"/>
          <w:bCs w:val="1"/>
          <w:sz w:val="24"/>
          <w:szCs w:val="24"/>
        </w:rPr>
        <w:t>Gwarancja</w:t>
      </w:r>
      <w:r w:rsidRPr="484699F9" w:rsidR="760713D1">
        <w:rPr>
          <w:sz w:val="24"/>
          <w:szCs w:val="24"/>
        </w:rPr>
        <w:t xml:space="preserve"> - </w:t>
      </w:r>
      <w:r w:rsidRPr="484699F9" w:rsidR="08B4021F">
        <w:rPr>
          <w:sz w:val="24"/>
          <w:szCs w:val="24"/>
        </w:rPr>
        <w:t>dobrowolne oświadczenie dotyczące jakości towaru złożone przez przedsiębiorcę(kierownik), czyli gwaranta.</w:t>
      </w:r>
    </w:p>
    <w:p w:rsidR="099B2890" w:rsidP="484699F9" w:rsidRDefault="099B2890" w14:paraId="7D84AA0C" w14:textId="39F79E2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16C818BA" w:rsidR="299D5323">
        <w:rPr>
          <w:b w:val="1"/>
          <w:bCs w:val="1"/>
          <w:sz w:val="24"/>
          <w:szCs w:val="24"/>
        </w:rPr>
        <w:t>W</w:t>
      </w:r>
      <w:r w:rsidRPr="16C818BA" w:rsidR="099B2890">
        <w:rPr>
          <w:b w:val="1"/>
          <w:bCs w:val="1"/>
          <w:sz w:val="24"/>
          <w:szCs w:val="24"/>
        </w:rPr>
        <w:t>stępn</w:t>
      </w:r>
      <w:r w:rsidRPr="16C818BA" w:rsidR="5BDA9FC0">
        <w:rPr>
          <w:b w:val="1"/>
          <w:bCs w:val="1"/>
          <w:sz w:val="24"/>
          <w:szCs w:val="24"/>
        </w:rPr>
        <w:t>a</w:t>
      </w:r>
      <w:r w:rsidRPr="16C818BA" w:rsidR="099B2890">
        <w:rPr>
          <w:b w:val="1"/>
          <w:bCs w:val="1"/>
          <w:sz w:val="24"/>
          <w:szCs w:val="24"/>
        </w:rPr>
        <w:t xml:space="preserve"> </w:t>
      </w:r>
      <w:r w:rsidRPr="16C818BA" w:rsidR="099B2890">
        <w:rPr>
          <w:b w:val="1"/>
          <w:bCs w:val="1"/>
          <w:sz w:val="24"/>
          <w:szCs w:val="24"/>
        </w:rPr>
        <w:t>e</w:t>
      </w:r>
      <w:r w:rsidRPr="16C818BA" w:rsidR="509A34BB">
        <w:rPr>
          <w:b w:val="1"/>
          <w:bCs w:val="1"/>
          <w:sz w:val="24"/>
          <w:szCs w:val="24"/>
        </w:rPr>
        <w:t>gzamin</w:t>
      </w:r>
      <w:r w:rsidRPr="16C818BA" w:rsidR="0ED14B49">
        <w:rPr>
          <w:b w:val="1"/>
          <w:bCs w:val="1"/>
          <w:sz w:val="24"/>
          <w:szCs w:val="24"/>
        </w:rPr>
        <w:t>acj</w:t>
      </w:r>
      <w:r w:rsidRPr="16C818BA" w:rsidR="2D02CC02">
        <w:rPr>
          <w:b w:val="1"/>
          <w:bCs w:val="1"/>
          <w:sz w:val="24"/>
          <w:szCs w:val="24"/>
        </w:rPr>
        <w:t>a</w:t>
      </w:r>
      <w:r w:rsidRPr="16C818BA" w:rsidR="6584E765">
        <w:rPr>
          <w:b w:val="0"/>
          <w:bCs w:val="0"/>
          <w:sz w:val="24"/>
          <w:szCs w:val="24"/>
        </w:rPr>
        <w:t xml:space="preserve"> - </w:t>
      </w:r>
      <w:r w:rsidRPr="16C818BA" w:rsidR="6584E765">
        <w:rPr>
          <w:b w:val="1"/>
          <w:bCs w:val="1"/>
          <w:sz w:val="24"/>
          <w:szCs w:val="24"/>
        </w:rPr>
        <w:t>Sprzęt</w:t>
      </w:r>
      <w:r w:rsidRPr="16C818BA" w:rsidR="6584E765">
        <w:rPr>
          <w:b w:val="1"/>
          <w:bCs w:val="1"/>
          <w:sz w:val="24"/>
          <w:szCs w:val="24"/>
        </w:rPr>
        <w:t xml:space="preserve"> </w:t>
      </w:r>
      <w:r w:rsidRPr="16C818BA" w:rsidR="6584E765">
        <w:rPr>
          <w:b w:val="0"/>
          <w:bCs w:val="0"/>
          <w:sz w:val="24"/>
          <w:szCs w:val="24"/>
        </w:rPr>
        <w:t xml:space="preserve">jest </w:t>
      </w:r>
      <w:r w:rsidRPr="16C818BA" w:rsidR="4256DFD7">
        <w:rPr>
          <w:b w:val="0"/>
          <w:bCs w:val="0"/>
          <w:sz w:val="24"/>
          <w:szCs w:val="24"/>
        </w:rPr>
        <w:t xml:space="preserve">badany pod względem wad opisanych </w:t>
      </w:r>
      <w:r w:rsidRPr="16C818BA" w:rsidR="33BDF439">
        <w:rPr>
          <w:b w:val="0"/>
          <w:bCs w:val="0"/>
          <w:sz w:val="24"/>
          <w:szCs w:val="24"/>
        </w:rPr>
        <w:t xml:space="preserve">w </w:t>
      </w:r>
      <w:r w:rsidRPr="16C818BA" w:rsidR="33BDF439">
        <w:rPr>
          <w:b w:val="1"/>
          <w:bCs w:val="1"/>
          <w:sz w:val="24"/>
          <w:szCs w:val="24"/>
        </w:rPr>
        <w:t xml:space="preserve">zgłoszeniu </w:t>
      </w:r>
      <w:r w:rsidRPr="16C818BA" w:rsidR="33BDF439">
        <w:rPr>
          <w:b w:val="1"/>
          <w:bCs w:val="1"/>
          <w:sz w:val="24"/>
          <w:szCs w:val="24"/>
        </w:rPr>
        <w:t>problemu</w:t>
      </w:r>
      <w:r w:rsidRPr="16C818BA" w:rsidR="7D3866CA">
        <w:rPr>
          <w:b w:val="0"/>
          <w:bCs w:val="0"/>
          <w:sz w:val="24"/>
          <w:szCs w:val="24"/>
        </w:rPr>
        <w:t xml:space="preserve">, </w:t>
      </w:r>
      <w:r w:rsidRPr="16C818BA" w:rsidR="7D3866CA">
        <w:rPr>
          <w:b w:val="1"/>
          <w:bCs w:val="1"/>
          <w:sz w:val="24"/>
          <w:szCs w:val="24"/>
        </w:rPr>
        <w:t>S</w:t>
      </w:r>
      <w:r w:rsidRPr="16C818BA" w:rsidR="7D3866CA">
        <w:rPr>
          <w:b w:val="1"/>
          <w:bCs w:val="1"/>
          <w:sz w:val="24"/>
          <w:szCs w:val="24"/>
        </w:rPr>
        <w:t>przęt</w:t>
      </w:r>
      <w:r w:rsidRPr="16C818BA" w:rsidR="7D3866CA">
        <w:rPr>
          <w:b w:val="1"/>
          <w:bCs w:val="1"/>
          <w:sz w:val="24"/>
          <w:szCs w:val="24"/>
        </w:rPr>
        <w:t xml:space="preserve"> </w:t>
      </w:r>
      <w:r w:rsidRPr="16C818BA" w:rsidR="7D3866CA">
        <w:rPr>
          <w:b w:val="0"/>
          <w:bCs w:val="0"/>
          <w:sz w:val="24"/>
          <w:szCs w:val="24"/>
        </w:rPr>
        <w:t>jest rejestrowany w systemie</w:t>
      </w:r>
      <w:r w:rsidRPr="16C818BA" w:rsidR="4FA71BC0">
        <w:rPr>
          <w:b w:val="0"/>
          <w:bCs w:val="0"/>
          <w:sz w:val="24"/>
          <w:szCs w:val="24"/>
        </w:rPr>
        <w:t xml:space="preserve">, </w:t>
      </w:r>
      <w:r w:rsidRPr="16C818BA" w:rsidR="06A7CFCF">
        <w:rPr>
          <w:b w:val="0"/>
          <w:bCs w:val="0"/>
          <w:sz w:val="24"/>
          <w:szCs w:val="24"/>
        </w:rPr>
        <w:t>klientowi podawana</w:t>
      </w:r>
      <w:r w:rsidRPr="16C818BA" w:rsidR="22EFBABB">
        <w:rPr>
          <w:b w:val="0"/>
          <w:bCs w:val="0"/>
          <w:sz w:val="24"/>
          <w:szCs w:val="24"/>
        </w:rPr>
        <w:t xml:space="preserve"> </w:t>
      </w:r>
      <w:r w:rsidRPr="16C818BA" w:rsidR="22EFBABB">
        <w:rPr>
          <w:b w:val="0"/>
          <w:bCs w:val="0"/>
          <w:sz w:val="24"/>
          <w:szCs w:val="24"/>
        </w:rPr>
        <w:t>jest</w:t>
      </w:r>
      <w:r w:rsidRPr="16C818BA" w:rsidR="4FA71BC0">
        <w:rPr>
          <w:b w:val="0"/>
          <w:bCs w:val="0"/>
          <w:sz w:val="24"/>
          <w:szCs w:val="24"/>
        </w:rPr>
        <w:t xml:space="preserve"> wstępna</w:t>
      </w:r>
      <w:r w:rsidRPr="16C818BA" w:rsidR="4FA71BC0">
        <w:rPr>
          <w:b w:val="0"/>
          <w:bCs w:val="0"/>
          <w:sz w:val="24"/>
          <w:szCs w:val="24"/>
        </w:rPr>
        <w:t xml:space="preserve"> c</w:t>
      </w:r>
      <w:r w:rsidRPr="16C818BA" w:rsidR="4FA71BC0">
        <w:rPr>
          <w:b w:val="0"/>
          <w:bCs w:val="0"/>
          <w:sz w:val="24"/>
          <w:szCs w:val="24"/>
        </w:rPr>
        <w:t>ena naprawy</w:t>
      </w:r>
      <w:r w:rsidRPr="16C818BA" w:rsidR="66BF68BE">
        <w:rPr>
          <w:b w:val="0"/>
          <w:bCs w:val="0"/>
          <w:sz w:val="24"/>
          <w:szCs w:val="24"/>
        </w:rPr>
        <w:t xml:space="preserve"> oraz przybliżony czas ukończenia </w:t>
      </w:r>
      <w:r w:rsidRPr="16C818BA" w:rsidR="66BF68BE">
        <w:rPr>
          <w:b w:val="1"/>
          <w:bCs w:val="1"/>
          <w:sz w:val="24"/>
          <w:szCs w:val="24"/>
        </w:rPr>
        <w:t>naprawy</w:t>
      </w:r>
      <w:r w:rsidRPr="16C818BA" w:rsidR="4FA71BC0">
        <w:rPr>
          <w:b w:val="0"/>
          <w:bCs w:val="0"/>
          <w:sz w:val="24"/>
          <w:szCs w:val="24"/>
        </w:rPr>
        <w:t>.</w:t>
      </w:r>
    </w:p>
    <w:p w:rsidR="0AE1CD63" w:rsidP="16C818BA" w:rsidRDefault="0AE1CD63" w14:paraId="74B5DFC8" w14:textId="018E110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4"/>
          <w:szCs w:val="24"/>
        </w:rPr>
      </w:pPr>
      <w:r w:rsidRPr="16C818BA" w:rsidR="0AE1CD63">
        <w:rPr>
          <w:b w:val="1"/>
          <w:bCs w:val="1"/>
          <w:i w:val="0"/>
          <w:iCs w:val="0"/>
          <w:sz w:val="24"/>
          <w:szCs w:val="24"/>
        </w:rPr>
        <w:t>Egzami</w:t>
      </w:r>
      <w:r w:rsidRPr="16C818BA" w:rsidR="6ABB4ED8">
        <w:rPr>
          <w:b w:val="1"/>
          <w:bCs w:val="1"/>
          <w:i w:val="0"/>
          <w:iCs w:val="0"/>
          <w:sz w:val="24"/>
          <w:szCs w:val="24"/>
        </w:rPr>
        <w:t>nacja</w:t>
      </w:r>
      <w:r w:rsidRPr="16C818BA" w:rsidR="0AE1CD63">
        <w:rPr>
          <w:b w:val="0"/>
          <w:bCs w:val="0"/>
          <w:i w:val="0"/>
          <w:iCs w:val="0"/>
          <w:sz w:val="24"/>
          <w:szCs w:val="24"/>
        </w:rPr>
        <w:t xml:space="preserve"> – Na początku procesu </w:t>
      </w:r>
      <w:r w:rsidRPr="16C818BA" w:rsidR="0AE1CD63">
        <w:rPr>
          <w:b w:val="1"/>
          <w:bCs w:val="1"/>
          <w:i w:val="0"/>
          <w:iCs w:val="0"/>
          <w:sz w:val="24"/>
          <w:szCs w:val="24"/>
        </w:rPr>
        <w:t>naprawy</w:t>
      </w:r>
      <w:r w:rsidRPr="16C818BA" w:rsidR="0AE1CD63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16C818BA" w:rsidR="0AE1CD63">
        <w:rPr>
          <w:b w:val="1"/>
          <w:bCs w:val="1"/>
          <w:i w:val="0"/>
          <w:iCs w:val="0"/>
          <w:sz w:val="24"/>
          <w:szCs w:val="24"/>
        </w:rPr>
        <w:t>sprz</w:t>
      </w:r>
      <w:r w:rsidRPr="16C818BA" w:rsidR="37CEAC54">
        <w:rPr>
          <w:b w:val="1"/>
          <w:bCs w:val="1"/>
          <w:i w:val="0"/>
          <w:iCs w:val="0"/>
          <w:sz w:val="24"/>
          <w:szCs w:val="24"/>
        </w:rPr>
        <w:t>ęt</w:t>
      </w:r>
      <w:r w:rsidRPr="16C818BA" w:rsidR="37CEAC54">
        <w:rPr>
          <w:b w:val="0"/>
          <w:bCs w:val="0"/>
          <w:i w:val="0"/>
          <w:iCs w:val="0"/>
          <w:sz w:val="24"/>
          <w:szCs w:val="24"/>
        </w:rPr>
        <w:t xml:space="preserve"> jest poddawany </w:t>
      </w:r>
      <w:r w:rsidRPr="16C818BA" w:rsidR="4B19A039">
        <w:rPr>
          <w:b w:val="0"/>
          <w:bCs w:val="0"/>
          <w:i w:val="0"/>
          <w:iCs w:val="0"/>
          <w:sz w:val="24"/>
          <w:szCs w:val="24"/>
        </w:rPr>
        <w:t>dokładnym oględzinom</w:t>
      </w:r>
      <w:r w:rsidRPr="16C818BA" w:rsidR="441DF09B">
        <w:rPr>
          <w:b w:val="0"/>
          <w:bCs w:val="0"/>
          <w:i w:val="0"/>
          <w:iCs w:val="0"/>
          <w:sz w:val="24"/>
          <w:szCs w:val="24"/>
        </w:rPr>
        <w:t xml:space="preserve"> w celu skompilowania listy części potrzebnych do usunięcia usterek</w:t>
      </w:r>
      <w:r w:rsidRPr="16C818BA" w:rsidR="60B491AE">
        <w:rPr>
          <w:b w:val="0"/>
          <w:bCs w:val="0"/>
          <w:i w:val="0"/>
          <w:iCs w:val="0"/>
          <w:sz w:val="24"/>
          <w:szCs w:val="24"/>
        </w:rPr>
        <w:t xml:space="preserve">, status </w:t>
      </w:r>
      <w:r w:rsidRPr="16C818BA" w:rsidR="60B491AE">
        <w:rPr>
          <w:b w:val="1"/>
          <w:bCs w:val="1"/>
          <w:i w:val="0"/>
          <w:iCs w:val="0"/>
          <w:sz w:val="24"/>
          <w:szCs w:val="24"/>
        </w:rPr>
        <w:t>Sprzętu</w:t>
      </w:r>
      <w:r w:rsidRPr="16C818BA" w:rsidR="60B491AE">
        <w:rPr>
          <w:b w:val="0"/>
          <w:bCs w:val="0"/>
          <w:i w:val="0"/>
          <w:iCs w:val="0"/>
          <w:sz w:val="24"/>
          <w:szCs w:val="24"/>
        </w:rPr>
        <w:t xml:space="preserve"> jest akutalizowany</w:t>
      </w:r>
      <w:r w:rsidRPr="16C818BA" w:rsidR="441DF09B">
        <w:rPr>
          <w:b w:val="0"/>
          <w:bCs w:val="0"/>
          <w:i w:val="0"/>
          <w:iCs w:val="0"/>
          <w:sz w:val="24"/>
          <w:szCs w:val="24"/>
        </w:rPr>
        <w:t>.</w:t>
      </w:r>
    </w:p>
    <w:p w:rsidR="3917B8C3" w:rsidP="5ED1E61C" w:rsidRDefault="3917B8C3" w14:paraId="12DAA688" w14:textId="4143FD8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00DE1B5" w:rsidR="3BDAB4E0">
        <w:rPr>
          <w:b w:val="1"/>
          <w:bCs w:val="1"/>
          <w:sz w:val="24"/>
          <w:szCs w:val="24"/>
        </w:rPr>
        <w:t>Firma</w:t>
      </w:r>
      <w:r w:rsidRPr="600DE1B5" w:rsidR="3BDAB4E0">
        <w:rPr>
          <w:b w:val="0"/>
          <w:bCs w:val="0"/>
          <w:sz w:val="24"/>
          <w:szCs w:val="24"/>
        </w:rPr>
        <w:t xml:space="preserve"> - </w:t>
      </w:r>
      <w:r w:rsidRPr="600DE1B5" w:rsidR="1854A517">
        <w:rPr>
          <w:b w:val="0"/>
          <w:bCs w:val="0"/>
          <w:sz w:val="24"/>
          <w:szCs w:val="24"/>
        </w:rPr>
        <w:t xml:space="preserve">Przedsiębiorstwo z siedzibą pod adresem </w:t>
      </w:r>
      <w:r w:rsidRPr="600DE1B5" w:rsidR="014EE95E">
        <w:rPr>
          <w:b w:val="0"/>
          <w:bCs w:val="0"/>
          <w:sz w:val="24"/>
          <w:szCs w:val="24"/>
        </w:rPr>
        <w:t xml:space="preserve">ul. </w:t>
      </w:r>
      <w:r w:rsidRPr="600DE1B5" w:rsidR="1854A517">
        <w:rPr>
          <w:b w:val="0"/>
          <w:bCs w:val="0"/>
          <w:sz w:val="24"/>
          <w:szCs w:val="24"/>
        </w:rPr>
        <w:t>Mieczysła</w:t>
      </w:r>
      <w:r w:rsidRPr="600DE1B5" w:rsidR="14406281">
        <w:rPr>
          <w:b w:val="0"/>
          <w:bCs w:val="0"/>
          <w:sz w:val="24"/>
          <w:szCs w:val="24"/>
        </w:rPr>
        <w:t>wa Orłowicza 1</w:t>
      </w:r>
      <w:r w:rsidRPr="600DE1B5" w:rsidR="015838A9">
        <w:rPr>
          <w:b w:val="0"/>
          <w:bCs w:val="0"/>
          <w:sz w:val="24"/>
          <w:szCs w:val="24"/>
        </w:rPr>
        <w:t>, Olsztyn</w:t>
      </w:r>
      <w:r w:rsidRPr="600DE1B5" w:rsidR="3101CCEB">
        <w:rPr>
          <w:b w:val="0"/>
          <w:bCs w:val="0"/>
          <w:sz w:val="24"/>
          <w:szCs w:val="24"/>
        </w:rPr>
        <w:t>, reprezentowane przez Kierownika</w:t>
      </w:r>
      <w:r w:rsidRPr="600DE1B5" w:rsidR="015838A9">
        <w:rPr>
          <w:b w:val="0"/>
          <w:bCs w:val="0"/>
          <w:sz w:val="24"/>
          <w:szCs w:val="24"/>
        </w:rPr>
        <w:t>.</w:t>
      </w:r>
    </w:p>
    <w:p w:rsidR="07313B74" w:rsidP="600DE1B5" w:rsidRDefault="07313B74" w14:paraId="58A0779D" w14:textId="772F8ED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600DE1B5" w:rsidR="07313B74">
        <w:rPr>
          <w:b w:val="1"/>
          <w:bCs w:val="1"/>
          <w:sz w:val="24"/>
          <w:szCs w:val="24"/>
        </w:rPr>
        <w:t>Faktura</w:t>
      </w:r>
      <w:r w:rsidRPr="600DE1B5" w:rsidR="07313B74">
        <w:rPr>
          <w:b w:val="0"/>
          <w:bCs w:val="0"/>
          <w:sz w:val="24"/>
          <w:szCs w:val="24"/>
        </w:rPr>
        <w:t xml:space="preserve"> - dokument sprzedaży potwierdzający zaistniałą transakcję pośredniczących ze sobą stron.</w:t>
      </w:r>
    </w:p>
    <w:p w:rsidR="5ED1E61C" w:rsidP="5ED1E61C" w:rsidRDefault="5ED1E61C" w14:paraId="15FF4E89" w14:textId="6307B7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4"/>
          <w:szCs w:val="24"/>
        </w:rPr>
      </w:pPr>
    </w:p>
    <w:p w:rsidR="5F8D3AC8" w:rsidP="5ED1E61C" w:rsidRDefault="5F8D3AC8" w14:paraId="35BE2717" w14:textId="757DA7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sz w:val="24"/>
          <w:szCs w:val="24"/>
        </w:rPr>
      </w:pPr>
      <w:r w:rsidRPr="5ED1E61C" w:rsidR="5F8D3AC8">
        <w:rPr>
          <w:b w:val="0"/>
          <w:bCs w:val="0"/>
          <w:sz w:val="24"/>
          <w:szCs w:val="24"/>
        </w:rPr>
        <w:t>Przypadki</w:t>
      </w:r>
      <w:r w:rsidRPr="5ED1E61C" w:rsidR="5F8D3AC8">
        <w:rPr>
          <w:b w:val="0"/>
          <w:bCs w:val="0"/>
          <w:sz w:val="24"/>
          <w:szCs w:val="24"/>
        </w:rPr>
        <w:t xml:space="preserve"> użycia:</w:t>
      </w:r>
    </w:p>
    <w:p w:rsidR="5F8D3AC8" w:rsidP="600DE1B5" w:rsidRDefault="5F8D3AC8" w14:paraId="420B26A1" w14:textId="50C31DB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600DE1B5" w:rsidR="7651F0E7">
        <w:rPr>
          <w:b w:val="1"/>
          <w:bCs w:val="1"/>
          <w:sz w:val="24"/>
          <w:szCs w:val="24"/>
        </w:rPr>
        <w:t>Zarządzaj naprawą</w:t>
      </w:r>
      <w:r w:rsidRPr="600DE1B5" w:rsidR="7651F0E7">
        <w:rPr>
          <w:b w:val="0"/>
          <w:bCs w:val="0"/>
          <w:sz w:val="24"/>
          <w:szCs w:val="24"/>
        </w:rPr>
        <w:t xml:space="preserve"> - </w:t>
      </w:r>
      <w:r w:rsidRPr="600DE1B5" w:rsidR="2BEB28EE">
        <w:rPr>
          <w:b w:val="1"/>
          <w:bCs w:val="1"/>
          <w:sz w:val="24"/>
          <w:szCs w:val="24"/>
        </w:rPr>
        <w:t>S</w:t>
      </w:r>
      <w:r w:rsidRPr="600DE1B5" w:rsidR="7651F0E7">
        <w:rPr>
          <w:b w:val="1"/>
          <w:bCs w:val="1"/>
          <w:sz w:val="24"/>
          <w:szCs w:val="24"/>
        </w:rPr>
        <w:t>erwisant</w:t>
      </w:r>
      <w:r w:rsidRPr="600DE1B5" w:rsidR="7651F0E7">
        <w:rPr>
          <w:b w:val="0"/>
          <w:bCs w:val="0"/>
          <w:sz w:val="24"/>
          <w:szCs w:val="24"/>
        </w:rPr>
        <w:t xml:space="preserve"> rejestruje dane na temat naprawy</w:t>
      </w:r>
      <w:r w:rsidRPr="600DE1B5" w:rsidR="766B0796">
        <w:rPr>
          <w:b w:val="0"/>
          <w:bCs w:val="0"/>
          <w:sz w:val="24"/>
          <w:szCs w:val="24"/>
        </w:rPr>
        <w:t xml:space="preserve"> w </w:t>
      </w:r>
      <w:r w:rsidRPr="600DE1B5" w:rsidR="08F989C3">
        <w:rPr>
          <w:b w:val="1"/>
          <w:bCs w:val="1"/>
          <w:sz w:val="24"/>
          <w:szCs w:val="24"/>
        </w:rPr>
        <w:t>s</w:t>
      </w:r>
      <w:r w:rsidRPr="600DE1B5" w:rsidR="766B0796">
        <w:rPr>
          <w:b w:val="1"/>
          <w:bCs w:val="1"/>
          <w:sz w:val="24"/>
          <w:szCs w:val="24"/>
        </w:rPr>
        <w:t>ystemie</w:t>
      </w:r>
    </w:p>
    <w:p w:rsidR="7FB7716F" w:rsidP="5ED1E61C" w:rsidRDefault="7FB7716F" w14:paraId="5D9BEC99" w14:textId="489CA8D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ACBC405">
        <w:rPr>
          <w:b w:val="1"/>
          <w:bCs w:val="1"/>
          <w:sz w:val="24"/>
          <w:szCs w:val="24"/>
        </w:rPr>
        <w:t>Rejestruj klienta</w:t>
      </w:r>
      <w:r w:rsidRPr="600DE1B5" w:rsidR="3ACBC405">
        <w:rPr>
          <w:b w:val="0"/>
          <w:bCs w:val="0"/>
          <w:sz w:val="24"/>
          <w:szCs w:val="24"/>
        </w:rPr>
        <w:t xml:space="preserve"> – </w:t>
      </w:r>
      <w:r w:rsidRPr="600DE1B5" w:rsidR="46AA2FF4">
        <w:rPr>
          <w:b w:val="1"/>
          <w:bCs w:val="1"/>
          <w:sz w:val="24"/>
          <w:szCs w:val="24"/>
        </w:rPr>
        <w:t>K</w:t>
      </w:r>
      <w:r w:rsidRPr="600DE1B5" w:rsidR="3ACBC405">
        <w:rPr>
          <w:b w:val="1"/>
          <w:bCs w:val="1"/>
          <w:sz w:val="24"/>
          <w:szCs w:val="24"/>
        </w:rPr>
        <w:t>ierownik</w:t>
      </w:r>
      <w:r w:rsidRPr="600DE1B5" w:rsidR="3ACBC405">
        <w:rPr>
          <w:b w:val="0"/>
          <w:bCs w:val="0"/>
          <w:sz w:val="24"/>
          <w:szCs w:val="24"/>
        </w:rPr>
        <w:t xml:space="preserve"> wprowadza do </w:t>
      </w:r>
      <w:r w:rsidRPr="600DE1B5" w:rsidR="3ACBC405">
        <w:rPr>
          <w:b w:val="1"/>
          <w:bCs w:val="1"/>
          <w:sz w:val="24"/>
          <w:szCs w:val="24"/>
        </w:rPr>
        <w:t>systemu</w:t>
      </w:r>
      <w:r w:rsidRPr="600DE1B5" w:rsidR="3ACBC405">
        <w:rPr>
          <w:b w:val="0"/>
          <w:bCs w:val="0"/>
          <w:sz w:val="24"/>
          <w:szCs w:val="24"/>
        </w:rPr>
        <w:t xml:space="preserve"> dane </w:t>
      </w:r>
      <w:r w:rsidRPr="600DE1B5" w:rsidR="3ACBC405">
        <w:rPr>
          <w:b w:val="1"/>
          <w:bCs w:val="1"/>
          <w:sz w:val="24"/>
          <w:szCs w:val="24"/>
        </w:rPr>
        <w:t>klienta</w:t>
      </w:r>
      <w:r w:rsidRPr="600DE1B5" w:rsidR="6557F0C2">
        <w:rPr>
          <w:b w:val="0"/>
          <w:bCs w:val="0"/>
          <w:sz w:val="24"/>
          <w:szCs w:val="24"/>
        </w:rPr>
        <w:t xml:space="preserve"> </w:t>
      </w:r>
      <w:r w:rsidRPr="600DE1B5" w:rsidR="6557F0C2">
        <w:rPr>
          <w:noProof w:val="0"/>
          <w:lang w:val="pl-PL"/>
        </w:rPr>
        <w:t>(</w:t>
      </w:r>
      <w:r w:rsidRPr="600DE1B5" w:rsidR="6557F0C2">
        <w:rPr>
          <w:b w:val="1"/>
          <w:bCs w:val="1"/>
          <w:noProof w:val="0"/>
          <w:lang w:val="pl-PL"/>
        </w:rPr>
        <w:t>CRUD</w:t>
      </w:r>
      <w:r w:rsidRPr="600DE1B5" w:rsidR="6557F0C2">
        <w:rPr>
          <w:noProof w:val="0"/>
          <w:lang w:val="pl-PL"/>
        </w:rPr>
        <w:t>)</w:t>
      </w:r>
    </w:p>
    <w:p w:rsidR="77AA8E3C" w:rsidP="5ED1E61C" w:rsidRDefault="77AA8E3C" w14:paraId="37D45CA5" w14:textId="66504A1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710A7F1C">
        <w:rPr>
          <w:b w:val="1"/>
          <w:bCs w:val="1"/>
          <w:sz w:val="24"/>
          <w:szCs w:val="24"/>
        </w:rPr>
        <w:t>Zgłoś problem</w:t>
      </w:r>
      <w:r w:rsidRPr="600DE1B5" w:rsidR="710A7F1C">
        <w:rPr>
          <w:sz w:val="24"/>
          <w:szCs w:val="24"/>
        </w:rPr>
        <w:t xml:space="preserve"> – </w:t>
      </w:r>
      <w:r w:rsidRPr="600DE1B5" w:rsidR="710A7F1C">
        <w:rPr>
          <w:b w:val="1"/>
          <w:bCs w:val="1"/>
          <w:sz w:val="24"/>
          <w:szCs w:val="24"/>
        </w:rPr>
        <w:t>Klient</w:t>
      </w:r>
      <w:r w:rsidRPr="600DE1B5" w:rsidR="710A7F1C">
        <w:rPr>
          <w:sz w:val="24"/>
          <w:szCs w:val="24"/>
        </w:rPr>
        <w:t xml:space="preserve"> zgłasza zaistniały problem ze swoim </w:t>
      </w:r>
      <w:r w:rsidRPr="600DE1B5" w:rsidR="710A7F1C">
        <w:rPr>
          <w:b w:val="1"/>
          <w:bCs w:val="1"/>
          <w:sz w:val="24"/>
          <w:szCs w:val="24"/>
        </w:rPr>
        <w:t>Sprzętem</w:t>
      </w:r>
      <w:r w:rsidRPr="600DE1B5" w:rsidR="710A7F1C">
        <w:rPr>
          <w:b w:val="0"/>
          <w:bCs w:val="0"/>
          <w:sz w:val="24"/>
          <w:szCs w:val="24"/>
        </w:rPr>
        <w:t>, opisując producenta, model oraz istotę usterki.</w:t>
      </w:r>
    </w:p>
    <w:p w:rsidR="657EAEA6" w:rsidP="600DE1B5" w:rsidRDefault="657EAEA6" w14:paraId="7A90D9F8" w14:textId="0F593EF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657EAEA6">
        <w:rPr>
          <w:b w:val="1"/>
          <w:bCs w:val="1"/>
          <w:sz w:val="24"/>
          <w:szCs w:val="24"/>
        </w:rPr>
        <w:t xml:space="preserve">Przeprowadź </w:t>
      </w:r>
      <w:r w:rsidRPr="600DE1B5" w:rsidR="0E054541">
        <w:rPr>
          <w:b w:val="1"/>
          <w:bCs w:val="1"/>
          <w:sz w:val="24"/>
          <w:szCs w:val="24"/>
        </w:rPr>
        <w:t>inwentaryzację</w:t>
      </w:r>
      <w:r w:rsidRPr="600DE1B5" w:rsidR="657EAEA6">
        <w:rPr>
          <w:b w:val="0"/>
          <w:bCs w:val="0"/>
          <w:sz w:val="24"/>
          <w:szCs w:val="24"/>
        </w:rPr>
        <w:t xml:space="preserve"> - </w:t>
      </w:r>
      <w:r w:rsidRPr="600DE1B5" w:rsidR="39DD0089">
        <w:rPr>
          <w:b w:val="1"/>
          <w:bCs w:val="1"/>
          <w:sz w:val="24"/>
          <w:szCs w:val="24"/>
        </w:rPr>
        <w:t xml:space="preserve">Kierownik </w:t>
      </w:r>
      <w:r w:rsidRPr="600DE1B5" w:rsidR="39DD0089">
        <w:rPr>
          <w:b w:val="0"/>
          <w:bCs w:val="0"/>
          <w:sz w:val="24"/>
          <w:szCs w:val="24"/>
        </w:rPr>
        <w:t xml:space="preserve">manualnie sprawdza stan magazynu i porównuje go z jego stanem w </w:t>
      </w:r>
      <w:r w:rsidRPr="600DE1B5" w:rsidR="39DD0089">
        <w:rPr>
          <w:b w:val="1"/>
          <w:bCs w:val="1"/>
          <w:sz w:val="24"/>
          <w:szCs w:val="24"/>
        </w:rPr>
        <w:t>systemie</w:t>
      </w:r>
      <w:r w:rsidRPr="600DE1B5" w:rsidR="39DD0089">
        <w:rPr>
          <w:b w:val="0"/>
          <w:bCs w:val="0"/>
          <w:sz w:val="24"/>
          <w:szCs w:val="24"/>
        </w:rPr>
        <w:t>,</w:t>
      </w:r>
      <w:r w:rsidRPr="600DE1B5" w:rsidR="62B4AB52">
        <w:rPr>
          <w:b w:val="0"/>
          <w:bCs w:val="0"/>
          <w:sz w:val="24"/>
          <w:szCs w:val="24"/>
        </w:rPr>
        <w:t xml:space="preserve"> po czym system wyszukuje </w:t>
      </w:r>
      <w:r w:rsidRPr="600DE1B5" w:rsidR="62B4AB52">
        <w:rPr>
          <w:b w:val="0"/>
          <w:bCs w:val="0"/>
          <w:sz w:val="24"/>
          <w:szCs w:val="24"/>
        </w:rPr>
        <w:t>błędy</w:t>
      </w:r>
      <w:r w:rsidRPr="600DE1B5" w:rsidR="62B4AB52">
        <w:rPr>
          <w:b w:val="0"/>
          <w:bCs w:val="0"/>
          <w:sz w:val="24"/>
          <w:szCs w:val="24"/>
        </w:rPr>
        <w:t xml:space="preserve"> oraz podaje listę części do zamówienia.</w:t>
      </w:r>
    </w:p>
    <w:p w:rsidR="6A637DE6" w:rsidP="5ED1E61C" w:rsidRDefault="6A637DE6" w14:paraId="27EC1F59" w14:textId="46B6846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3E15C30">
        <w:rPr>
          <w:b w:val="1"/>
          <w:bCs w:val="1"/>
          <w:sz w:val="24"/>
          <w:szCs w:val="24"/>
        </w:rPr>
        <w:t>Wystaw gwarancję</w:t>
      </w:r>
      <w:r w:rsidRPr="600DE1B5" w:rsidR="33E15C30">
        <w:rPr>
          <w:sz w:val="24"/>
          <w:szCs w:val="24"/>
        </w:rPr>
        <w:t xml:space="preserve"> – </w:t>
      </w:r>
      <w:r w:rsidRPr="600DE1B5" w:rsidR="33E15C30">
        <w:rPr>
          <w:b w:val="1"/>
          <w:bCs w:val="1"/>
          <w:sz w:val="24"/>
          <w:szCs w:val="24"/>
        </w:rPr>
        <w:t>Kierownik</w:t>
      </w:r>
      <w:r w:rsidRPr="600DE1B5" w:rsidR="33E15C30">
        <w:rPr>
          <w:sz w:val="24"/>
          <w:szCs w:val="24"/>
        </w:rPr>
        <w:t xml:space="preserve"> wystawia </w:t>
      </w:r>
      <w:r w:rsidRPr="600DE1B5" w:rsidR="33E15C30">
        <w:rPr>
          <w:b w:val="1"/>
          <w:bCs w:val="1"/>
          <w:sz w:val="24"/>
          <w:szCs w:val="24"/>
        </w:rPr>
        <w:t>klientowi</w:t>
      </w:r>
      <w:r w:rsidRPr="600DE1B5" w:rsidR="33E15C30">
        <w:rPr>
          <w:sz w:val="24"/>
          <w:szCs w:val="24"/>
        </w:rPr>
        <w:t xml:space="preserve"> 6-miesięczną </w:t>
      </w:r>
      <w:r w:rsidRPr="600DE1B5" w:rsidR="33E15C30">
        <w:rPr>
          <w:b w:val="1"/>
          <w:bCs w:val="1"/>
          <w:sz w:val="24"/>
          <w:szCs w:val="24"/>
        </w:rPr>
        <w:t>gwarancję</w:t>
      </w:r>
      <w:r w:rsidRPr="600DE1B5" w:rsidR="33E15C30">
        <w:rPr>
          <w:sz w:val="24"/>
          <w:szCs w:val="24"/>
        </w:rPr>
        <w:t xml:space="preserve"> na </w:t>
      </w:r>
      <w:r w:rsidRPr="600DE1B5" w:rsidR="33E15C30">
        <w:rPr>
          <w:b w:val="1"/>
          <w:bCs w:val="1"/>
          <w:sz w:val="24"/>
          <w:szCs w:val="24"/>
        </w:rPr>
        <w:t>sprzęt</w:t>
      </w:r>
      <w:r w:rsidRPr="600DE1B5" w:rsidR="33E15C30">
        <w:rPr>
          <w:sz w:val="24"/>
          <w:szCs w:val="24"/>
        </w:rPr>
        <w:t xml:space="preserve">, na którym dokonano </w:t>
      </w:r>
      <w:r w:rsidRPr="600DE1B5" w:rsidR="33E15C30">
        <w:rPr>
          <w:b w:val="1"/>
          <w:bCs w:val="1"/>
          <w:sz w:val="24"/>
          <w:szCs w:val="24"/>
        </w:rPr>
        <w:t>naprawy</w:t>
      </w:r>
      <w:r w:rsidRPr="600DE1B5" w:rsidR="33E15C30">
        <w:rPr>
          <w:b w:val="0"/>
          <w:bCs w:val="0"/>
          <w:sz w:val="24"/>
          <w:szCs w:val="24"/>
        </w:rPr>
        <w:t>.</w:t>
      </w:r>
    </w:p>
    <w:p w:rsidR="6A637DE6" w:rsidP="5ED1E61C" w:rsidRDefault="6A637DE6" w14:paraId="52D1254C" w14:textId="379F8320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3E15C30">
        <w:rPr>
          <w:b w:val="1"/>
          <w:bCs w:val="1"/>
          <w:sz w:val="24"/>
          <w:szCs w:val="24"/>
        </w:rPr>
        <w:t>Poinformuj o ukończeniu naprawy</w:t>
      </w:r>
      <w:r w:rsidRPr="600DE1B5" w:rsidR="33E15C30">
        <w:rPr>
          <w:sz w:val="24"/>
          <w:szCs w:val="24"/>
        </w:rPr>
        <w:t xml:space="preserve"> – </w:t>
      </w:r>
      <w:r w:rsidRPr="600DE1B5" w:rsidR="33E15C30">
        <w:rPr>
          <w:b w:val="1"/>
          <w:bCs w:val="1"/>
          <w:sz w:val="24"/>
          <w:szCs w:val="24"/>
        </w:rPr>
        <w:t>Klient</w:t>
      </w:r>
      <w:r w:rsidRPr="600DE1B5" w:rsidR="33E15C30">
        <w:rPr>
          <w:sz w:val="24"/>
          <w:szCs w:val="24"/>
        </w:rPr>
        <w:t xml:space="preserve"> jest informowany przez kierownika o ukończeniu </w:t>
      </w:r>
      <w:r w:rsidRPr="600DE1B5" w:rsidR="33E15C30">
        <w:rPr>
          <w:b w:val="1"/>
          <w:bCs w:val="1"/>
          <w:sz w:val="24"/>
          <w:szCs w:val="24"/>
        </w:rPr>
        <w:t>naprawy</w:t>
      </w:r>
      <w:r w:rsidRPr="600DE1B5" w:rsidR="33E15C30">
        <w:rPr>
          <w:sz w:val="24"/>
          <w:szCs w:val="24"/>
        </w:rPr>
        <w:t xml:space="preserve"> jego </w:t>
      </w:r>
      <w:r w:rsidRPr="600DE1B5" w:rsidR="33E15C30">
        <w:rPr>
          <w:b w:val="1"/>
          <w:bCs w:val="1"/>
          <w:sz w:val="24"/>
          <w:szCs w:val="24"/>
        </w:rPr>
        <w:t>sprzętu</w:t>
      </w:r>
      <w:r w:rsidRPr="600DE1B5" w:rsidR="33E15C30">
        <w:rPr>
          <w:b w:val="0"/>
          <w:bCs w:val="0"/>
          <w:sz w:val="24"/>
          <w:szCs w:val="24"/>
        </w:rPr>
        <w:t>.</w:t>
      </w:r>
    </w:p>
    <w:p w:rsidR="4425568C" w:rsidP="5ED1E61C" w:rsidRDefault="4425568C" w14:paraId="2B5F6A9E" w14:textId="1942FE4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33E15C30">
        <w:rPr>
          <w:b w:val="1"/>
          <w:bCs w:val="1"/>
          <w:sz w:val="24"/>
          <w:szCs w:val="24"/>
        </w:rPr>
        <w:t>Reklamuj</w:t>
      </w:r>
      <w:r w:rsidRPr="600DE1B5" w:rsidR="33E15C30">
        <w:rPr>
          <w:sz w:val="24"/>
          <w:szCs w:val="24"/>
        </w:rPr>
        <w:t xml:space="preserve"> - Zażądanie przez </w:t>
      </w:r>
      <w:r w:rsidRPr="600DE1B5" w:rsidR="33E15C30">
        <w:rPr>
          <w:b w:val="1"/>
          <w:bCs w:val="1"/>
          <w:sz w:val="24"/>
          <w:szCs w:val="24"/>
        </w:rPr>
        <w:t>klienta</w:t>
      </w:r>
      <w:r w:rsidRPr="600DE1B5" w:rsidR="33E15C30">
        <w:rPr>
          <w:sz w:val="24"/>
          <w:szCs w:val="24"/>
        </w:rPr>
        <w:t xml:space="preserve"> </w:t>
      </w:r>
      <w:r w:rsidRPr="600DE1B5" w:rsidR="33E15C30">
        <w:rPr>
          <w:b w:val="1"/>
          <w:bCs w:val="1"/>
          <w:sz w:val="24"/>
          <w:szCs w:val="24"/>
        </w:rPr>
        <w:t>naprawy</w:t>
      </w:r>
      <w:r w:rsidRPr="600DE1B5" w:rsidR="33E15C30">
        <w:rPr>
          <w:sz w:val="24"/>
          <w:szCs w:val="24"/>
        </w:rPr>
        <w:t xml:space="preserve"> niepoprawnie </w:t>
      </w:r>
      <w:r w:rsidRPr="600DE1B5" w:rsidR="33E15C30">
        <w:rPr>
          <w:b w:val="1"/>
          <w:bCs w:val="1"/>
          <w:sz w:val="24"/>
          <w:szCs w:val="24"/>
        </w:rPr>
        <w:t>naprawionego sprzętu</w:t>
      </w:r>
      <w:r w:rsidRPr="600DE1B5" w:rsidR="33E15C30">
        <w:rPr>
          <w:sz w:val="24"/>
          <w:szCs w:val="24"/>
        </w:rPr>
        <w:t xml:space="preserve"> przed upływem </w:t>
      </w:r>
      <w:r w:rsidRPr="600DE1B5" w:rsidR="33E15C30">
        <w:rPr>
          <w:b w:val="1"/>
          <w:bCs w:val="1"/>
          <w:sz w:val="24"/>
          <w:szCs w:val="24"/>
        </w:rPr>
        <w:t>gwarancji</w:t>
      </w:r>
      <w:r w:rsidRPr="600DE1B5" w:rsidR="2FF3F6E1">
        <w:rPr>
          <w:b w:val="0"/>
          <w:bCs w:val="0"/>
          <w:sz w:val="24"/>
          <w:szCs w:val="24"/>
        </w:rPr>
        <w:t>.</w:t>
      </w:r>
      <w:r w:rsidRPr="600DE1B5" w:rsidR="2FF3F6E1">
        <w:rPr>
          <w:b w:val="0"/>
          <w:bCs w:val="0"/>
          <w:sz w:val="24"/>
          <w:szCs w:val="24"/>
        </w:rPr>
        <w:t xml:space="preserve"> </w:t>
      </w:r>
      <w:r w:rsidRPr="600DE1B5" w:rsidR="2FF3F6E1">
        <w:rPr>
          <w:b w:val="0"/>
          <w:bCs w:val="0"/>
          <w:sz w:val="24"/>
          <w:szCs w:val="24"/>
        </w:rPr>
        <w:t xml:space="preserve">Może ona zostać </w:t>
      </w:r>
      <w:r w:rsidRPr="600DE1B5" w:rsidR="1578C7B5">
        <w:rPr>
          <w:b w:val="0"/>
          <w:bCs w:val="0"/>
          <w:sz w:val="24"/>
          <w:szCs w:val="24"/>
        </w:rPr>
        <w:t>odrzucona,</w:t>
      </w:r>
      <w:r w:rsidRPr="600DE1B5" w:rsidR="2FF3F6E1">
        <w:rPr>
          <w:b w:val="0"/>
          <w:bCs w:val="0"/>
          <w:sz w:val="24"/>
          <w:szCs w:val="24"/>
        </w:rPr>
        <w:t xml:space="preserve"> jeżeli okres </w:t>
      </w:r>
      <w:r w:rsidRPr="600DE1B5" w:rsidR="2FF3F6E1">
        <w:rPr>
          <w:b w:val="1"/>
          <w:bCs w:val="1"/>
          <w:sz w:val="24"/>
          <w:szCs w:val="24"/>
        </w:rPr>
        <w:t>gwarancji</w:t>
      </w:r>
      <w:r w:rsidRPr="600DE1B5" w:rsidR="2FF3F6E1">
        <w:rPr>
          <w:b w:val="0"/>
          <w:bCs w:val="0"/>
          <w:sz w:val="24"/>
          <w:szCs w:val="24"/>
        </w:rPr>
        <w:t xml:space="preserve"> upłynął, klient nie posiada dowodu transakcji (np. paragonu, faktury) lub uszkodzenia zostały wywołane nieprawidłowym użytkowaniem </w:t>
      </w:r>
      <w:r w:rsidRPr="600DE1B5" w:rsidR="2FF3F6E1">
        <w:rPr>
          <w:b w:val="1"/>
          <w:bCs w:val="1"/>
          <w:sz w:val="24"/>
          <w:szCs w:val="24"/>
        </w:rPr>
        <w:t>sprzętu</w:t>
      </w:r>
      <w:r w:rsidRPr="600DE1B5" w:rsidR="2FF3F6E1">
        <w:rPr>
          <w:b w:val="0"/>
          <w:bCs w:val="0"/>
          <w:sz w:val="24"/>
          <w:szCs w:val="24"/>
        </w:rPr>
        <w:t>.</w:t>
      </w:r>
    </w:p>
    <w:p w:rsidR="4425568C" w:rsidP="5ED1E61C" w:rsidRDefault="4425568C" w14:paraId="51860EC9" w14:textId="7B6224F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</w:rPr>
      </w:pPr>
      <w:r w:rsidRPr="600DE1B5" w:rsidR="2489249C">
        <w:rPr>
          <w:b w:val="1"/>
          <w:bCs w:val="1"/>
          <w:sz w:val="24"/>
          <w:szCs w:val="24"/>
        </w:rPr>
        <w:t>Wystaw fakturę</w:t>
      </w:r>
      <w:r w:rsidRPr="600DE1B5" w:rsidR="2489249C">
        <w:rPr>
          <w:b w:val="0"/>
          <w:bCs w:val="0"/>
          <w:sz w:val="24"/>
          <w:szCs w:val="24"/>
        </w:rPr>
        <w:t xml:space="preserve"> - </w:t>
      </w:r>
      <w:r w:rsidRPr="600DE1B5" w:rsidR="568F4BD7">
        <w:rPr>
          <w:b w:val="1"/>
          <w:bCs w:val="1"/>
          <w:sz w:val="24"/>
          <w:szCs w:val="24"/>
        </w:rPr>
        <w:t>System</w:t>
      </w:r>
      <w:r w:rsidRPr="600DE1B5" w:rsidR="568F4BD7">
        <w:rPr>
          <w:b w:val="0"/>
          <w:bCs w:val="0"/>
          <w:sz w:val="24"/>
          <w:szCs w:val="24"/>
        </w:rPr>
        <w:t xml:space="preserve"> generuje </w:t>
      </w:r>
      <w:r w:rsidRPr="600DE1B5" w:rsidR="568F4BD7">
        <w:rPr>
          <w:b w:val="1"/>
          <w:bCs w:val="1"/>
          <w:sz w:val="24"/>
          <w:szCs w:val="24"/>
        </w:rPr>
        <w:t>fakturę</w:t>
      </w:r>
      <w:r w:rsidRPr="600DE1B5" w:rsidR="568F4BD7">
        <w:rPr>
          <w:b w:val="0"/>
          <w:bCs w:val="0"/>
          <w:sz w:val="24"/>
          <w:szCs w:val="24"/>
        </w:rPr>
        <w:t xml:space="preserve">, którą </w:t>
      </w:r>
      <w:r w:rsidRPr="600DE1B5" w:rsidR="552DD39A">
        <w:rPr>
          <w:b w:val="1"/>
          <w:bCs w:val="1"/>
          <w:sz w:val="24"/>
          <w:szCs w:val="24"/>
        </w:rPr>
        <w:t>K</w:t>
      </w:r>
      <w:r w:rsidRPr="600DE1B5" w:rsidR="3493F122">
        <w:rPr>
          <w:b w:val="1"/>
          <w:bCs w:val="1"/>
          <w:sz w:val="24"/>
          <w:szCs w:val="24"/>
        </w:rPr>
        <w:t>ierownik</w:t>
      </w:r>
      <w:r w:rsidRPr="600DE1B5" w:rsidR="3493F122">
        <w:rPr>
          <w:b w:val="0"/>
          <w:bCs w:val="0"/>
          <w:sz w:val="24"/>
          <w:szCs w:val="24"/>
        </w:rPr>
        <w:t xml:space="preserve"> wystawia </w:t>
      </w:r>
      <w:r w:rsidRPr="600DE1B5" w:rsidR="3493F122">
        <w:rPr>
          <w:b w:val="1"/>
          <w:bCs w:val="1"/>
          <w:sz w:val="24"/>
          <w:szCs w:val="24"/>
        </w:rPr>
        <w:t>klientowi</w:t>
      </w:r>
      <w:r w:rsidRPr="600DE1B5" w:rsidR="243C87F7">
        <w:rPr>
          <w:b w:val="0"/>
          <w:bCs w:val="0"/>
          <w:sz w:val="24"/>
          <w:szCs w:val="24"/>
        </w:rPr>
        <w:t>.</w:t>
      </w:r>
    </w:p>
    <w:p w:rsidR="0F5771A2" w:rsidP="5ED1E61C" w:rsidRDefault="0F5771A2" w14:paraId="3C68EE98" w14:textId="646020F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pl-PL"/>
        </w:rPr>
      </w:pPr>
      <w:r w:rsidRPr="5ED1E61C" w:rsidR="0F5771A2">
        <w:rPr>
          <w:b w:val="1"/>
          <w:bCs w:val="1"/>
          <w:sz w:val="24"/>
          <w:szCs w:val="24"/>
        </w:rPr>
        <w:t>Loguj się</w:t>
      </w:r>
      <w:r w:rsidRPr="5ED1E61C" w:rsidR="0F5771A2">
        <w:rPr>
          <w:b w:val="0"/>
          <w:bCs w:val="0"/>
          <w:sz w:val="24"/>
          <w:szCs w:val="24"/>
        </w:rPr>
        <w:t xml:space="preserve"> - </w:t>
      </w:r>
      <w:r w:rsidRPr="5ED1E61C" w:rsidR="23DA3184">
        <w:rPr>
          <w:noProof w:val="0"/>
          <w:lang w:val="pl-PL"/>
        </w:rPr>
        <w:t>usługa weryfikacji i autoryzacji użytkownika na podstawie danych użytkownika (email, hasło) i obsługa trybu przypominania hasła</w:t>
      </w:r>
      <w:r w:rsidRPr="5ED1E61C" w:rsidR="04550CD6">
        <w:rPr>
          <w:noProof w:val="0"/>
          <w:lang w:val="pl-PL"/>
        </w:rPr>
        <w:t>.</w:t>
      </w:r>
    </w:p>
    <w:p w:rsidR="04550CD6" w:rsidP="5ED1E61C" w:rsidRDefault="04550CD6" w14:paraId="367DB05D" w14:textId="6A3369A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pl-PL"/>
        </w:rPr>
      </w:pPr>
      <w:r w:rsidRPr="600DE1B5" w:rsidR="03501246">
        <w:rPr>
          <w:b w:val="1"/>
          <w:bCs w:val="1"/>
          <w:noProof w:val="0"/>
          <w:lang w:val="pl-PL"/>
        </w:rPr>
        <w:t>Administruj systemem</w:t>
      </w:r>
      <w:r w:rsidRPr="600DE1B5" w:rsidR="03501246">
        <w:rPr>
          <w:noProof w:val="0"/>
          <w:lang w:val="pl-PL"/>
        </w:rPr>
        <w:t xml:space="preserve"> – Administrator wykonuje zadania związane z administrowaniem systemem.</w:t>
      </w:r>
    </w:p>
    <w:p w:rsidR="5ED1E61C" w:rsidP="600DE1B5" w:rsidRDefault="5ED1E61C" w14:paraId="33BB9CC7" w14:textId="58513AB6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noProof w:val="0"/>
          <w:lang w:val="pl-PL"/>
        </w:rPr>
      </w:pPr>
    </w:p>
    <w:p w:rsidR="5ED1E61C" w:rsidP="600DE1B5" w:rsidRDefault="5ED1E61C" w14:paraId="5BB1A765" w14:textId="1CCFFE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pl-PL"/>
        </w:rPr>
      </w:pPr>
      <w:r w:rsidRPr="600DE1B5" w:rsidR="191BC1AD">
        <w:rPr>
          <w:noProof w:val="0"/>
          <w:lang w:val="pl-PL"/>
        </w:rPr>
        <w:t>Scenariusz PU “Zgłoś problem”</w:t>
      </w:r>
    </w:p>
    <w:p w:rsidR="5AC9C5D6" w:rsidP="600DE1B5" w:rsidRDefault="5AC9C5D6" w14:paraId="57BB6DFF" w14:textId="52EAA4FD">
      <w:pPr>
        <w:pStyle w:val="ListParagraph"/>
        <w:numPr>
          <w:ilvl w:val="0"/>
          <w:numId w:val="6"/>
        </w:numPr>
        <w:rPr/>
      </w:pPr>
      <w:r w:rsidRPr="600DE1B5" w:rsidR="191BC1AD">
        <w:rPr>
          <w:noProof w:val="0"/>
          <w:lang w:val="pl-PL"/>
        </w:rPr>
        <w:t xml:space="preserve">Przypadek rozpoczyna się, gdy </w:t>
      </w:r>
      <w:r w:rsidRPr="600DE1B5" w:rsidR="20DFCB95">
        <w:rPr>
          <w:noProof w:val="0"/>
          <w:lang w:val="pl-PL"/>
        </w:rPr>
        <w:t>klient</w:t>
      </w:r>
      <w:r w:rsidRPr="600DE1B5" w:rsidR="191BC1AD">
        <w:rPr>
          <w:noProof w:val="0"/>
          <w:lang w:val="pl-PL"/>
        </w:rPr>
        <w:t xml:space="preserve"> zgłosi </w:t>
      </w:r>
      <w:r w:rsidRPr="600DE1B5" w:rsidR="12D845BC">
        <w:rPr>
          <w:noProof w:val="0"/>
          <w:lang w:val="pl-PL"/>
        </w:rPr>
        <w:t>problem z posiadanym sprzętem</w:t>
      </w:r>
      <w:r w:rsidRPr="600DE1B5" w:rsidR="63CB25F5">
        <w:rPr>
          <w:noProof w:val="0"/>
          <w:lang w:val="pl-PL"/>
        </w:rPr>
        <w:t xml:space="preserve"> </w:t>
      </w:r>
    </w:p>
    <w:p w:rsidR="5AC9C5D6" w:rsidP="600DE1B5" w:rsidRDefault="5AC9C5D6" w14:paraId="6E3610BE" w14:textId="3D48104D">
      <w:pPr>
        <w:pStyle w:val="ListParagraph"/>
        <w:numPr>
          <w:ilvl w:val="0"/>
          <w:numId w:val="6"/>
        </w:numPr>
        <w:rPr/>
      </w:pPr>
      <w:r w:rsidR="63CB25F5">
        <w:rPr/>
        <w:t xml:space="preserve">Kierownik wprowadza do systemu </w:t>
      </w:r>
      <w:r w:rsidR="58D742B4">
        <w:rPr/>
        <w:t xml:space="preserve">podstawowe </w:t>
      </w:r>
      <w:r w:rsidR="63CB25F5">
        <w:rPr/>
        <w:t>informacje o sprzęcie</w:t>
      </w:r>
      <w:r w:rsidR="081FB13E">
        <w:rPr/>
        <w:t>.</w:t>
      </w:r>
    </w:p>
    <w:p w:rsidR="5AC9C5D6" w:rsidP="600DE1B5" w:rsidRDefault="5AC9C5D6" w14:paraId="68DBA0AA" w14:textId="39FA7C08">
      <w:pPr>
        <w:pStyle w:val="ListParagraph"/>
        <w:numPr>
          <w:ilvl w:val="0"/>
          <w:numId w:val="6"/>
        </w:numPr>
        <w:rPr/>
      </w:pPr>
      <w:r w:rsidR="63CB25F5">
        <w:rPr/>
        <w:t>System kalkuluje wstępną wycenę</w:t>
      </w:r>
      <w:r w:rsidR="04D15512">
        <w:rPr/>
        <w:t>.</w:t>
      </w:r>
    </w:p>
    <w:p w:rsidR="5AC9C5D6" w:rsidP="600DE1B5" w:rsidRDefault="5AC9C5D6" w14:paraId="453328B0" w14:textId="64966BF4">
      <w:pPr>
        <w:pStyle w:val="ListParagraph"/>
        <w:numPr>
          <w:ilvl w:val="0"/>
          <w:numId w:val="6"/>
        </w:numPr>
        <w:rPr/>
      </w:pPr>
      <w:r w:rsidR="63CB25F5">
        <w:rPr/>
        <w:t>Kierownik informuje klienta o wstępnej cenie</w:t>
      </w:r>
      <w:r w:rsidR="1CA0295E">
        <w:rPr/>
        <w:t xml:space="preserve"> naprawy.</w:t>
      </w:r>
    </w:p>
    <w:p w:rsidR="5AC9C5D6" w:rsidP="600DE1B5" w:rsidRDefault="5AC9C5D6" w14:paraId="0F7389B2" w14:textId="07CE0B82">
      <w:pPr>
        <w:pStyle w:val="ListParagraph"/>
        <w:numPr>
          <w:ilvl w:val="0"/>
          <w:numId w:val="6"/>
        </w:numPr>
        <w:rPr/>
      </w:pPr>
      <w:r w:rsidR="63CB25F5">
        <w:rPr/>
        <w:t>Klient zgadza się na naprawę</w:t>
      </w:r>
      <w:r w:rsidR="232FE16B">
        <w:rPr/>
        <w:t>.</w:t>
      </w:r>
    </w:p>
    <w:p w:rsidR="5AC9C5D6" w:rsidP="600DE1B5" w:rsidRDefault="5AC9C5D6" w14:paraId="260D80C0" w14:textId="76F7ADFD">
      <w:pPr>
        <w:pStyle w:val="ListParagraph"/>
        <w:numPr>
          <w:ilvl w:val="0"/>
          <w:numId w:val="6"/>
        </w:numPr>
        <w:rPr/>
      </w:pPr>
      <w:r w:rsidR="232FE16B">
        <w:rPr/>
        <w:t xml:space="preserve">Klient </w:t>
      </w:r>
      <w:r w:rsidR="0210BE43">
        <w:rPr/>
        <w:t xml:space="preserve">dostarcza </w:t>
      </w:r>
      <w:r w:rsidR="11B0BF3C">
        <w:rPr/>
        <w:t>sprzęt</w:t>
      </w:r>
      <w:r w:rsidR="1BD25301">
        <w:rPr/>
        <w:t xml:space="preserve"> do serwisu</w:t>
      </w:r>
      <w:r w:rsidR="11B0BF3C">
        <w:rPr/>
        <w:t>.</w:t>
      </w:r>
    </w:p>
    <w:p w:rsidR="5AC9C5D6" w:rsidP="600DE1B5" w:rsidRDefault="5AC9C5D6" w14:paraId="7D73E457" w14:textId="072D8F73">
      <w:pPr>
        <w:pStyle w:val="ListParagraph"/>
        <w:numPr>
          <w:ilvl w:val="0"/>
          <w:numId w:val="6"/>
        </w:numPr>
        <w:rPr/>
      </w:pPr>
      <w:r w:rsidR="25CFF3CB">
        <w:rPr/>
        <w:t>Kierownik rejestruje klienta w systemie</w:t>
      </w:r>
      <w:r w:rsidR="5996D84C">
        <w:rPr/>
        <w:t xml:space="preserve"> (przypadek użycia: Rejestruj Klienta)</w:t>
      </w:r>
    </w:p>
    <w:p w:rsidR="5AC9C5D6" w:rsidP="600DE1B5" w:rsidRDefault="5AC9C5D6" w14:paraId="3123F695" w14:textId="49230281">
      <w:pPr>
        <w:pStyle w:val="ListParagraph"/>
        <w:numPr>
          <w:ilvl w:val="0"/>
          <w:numId w:val="6"/>
        </w:numPr>
        <w:rPr/>
      </w:pPr>
      <w:r w:rsidR="11B0BF3C">
        <w:rPr/>
        <w:t>Kierownik aktualizuje status sprzętu w Systemie.</w:t>
      </w:r>
    </w:p>
    <w:p w:rsidR="5AC9C5D6" w:rsidP="600DE1B5" w:rsidRDefault="5AC9C5D6" w14:paraId="5F2665B9" w14:textId="72920CEB">
      <w:pPr>
        <w:pStyle w:val="ListParagraph"/>
        <w:numPr>
          <w:ilvl w:val="0"/>
          <w:numId w:val="6"/>
        </w:numPr>
        <w:rPr/>
      </w:pPr>
      <w:r w:rsidR="11B0BF3C">
        <w:rPr/>
        <w:t>Przypadek użycia się kończy</w:t>
      </w:r>
      <w:r w:rsidR="27624A09">
        <w:rPr/>
        <w:t>.</w:t>
      </w:r>
    </w:p>
    <w:p w:rsidR="5AC9C5D6" w:rsidP="600DE1B5" w:rsidRDefault="5AC9C5D6" w14:paraId="798D0B17" w14:textId="508538B8">
      <w:pPr>
        <w:pStyle w:val="Normal"/>
        <w:ind w:left="0"/>
      </w:pPr>
      <w:r w:rsidR="01A50F63">
        <w:rPr/>
        <w:t>Scenariusz alternatywny</w:t>
      </w:r>
      <w:r w:rsidR="1C26BA7E">
        <w:rPr/>
        <w:t>:</w:t>
      </w:r>
    </w:p>
    <w:p w:rsidR="5AC9C5D6" w:rsidP="600DE1B5" w:rsidRDefault="5AC9C5D6" w14:paraId="7A782CD6" w14:textId="6316C3DC">
      <w:pPr>
        <w:pStyle w:val="Normal"/>
        <w:ind w:left="0" w:firstLine="0"/>
      </w:pPr>
      <w:r w:rsidR="600DE1B5">
        <w:rPr/>
        <w:t>5</w:t>
      </w:r>
      <w:r w:rsidR="071A2F98">
        <w:rPr/>
        <w:t>A. Klient nie zgadza się na naprawę.</w:t>
      </w:r>
    </w:p>
    <w:p w:rsidR="5AC9C5D6" w:rsidP="600DE1B5" w:rsidRDefault="5AC9C5D6" w14:paraId="714B64DC" w14:textId="424CFCFA">
      <w:pPr>
        <w:pStyle w:val="Normal"/>
        <w:ind w:left="0" w:firstLine="0"/>
      </w:pPr>
      <w:r w:rsidR="071A2F98">
        <w:rPr/>
        <w:t>6A. Przypadek użycia się kończy.</w:t>
      </w:r>
    </w:p>
    <w:p w:rsidR="5AC9C5D6" w:rsidP="600DE1B5" w:rsidRDefault="5AC9C5D6" w14:paraId="1CDA0991" w14:textId="6AB3F413">
      <w:pPr>
        <w:pStyle w:val="Normal"/>
        <w:ind w:left="0" w:firstLine="0"/>
      </w:pPr>
    </w:p>
    <w:p w:rsidR="5AC9C5D6" w:rsidP="600DE1B5" w:rsidRDefault="5AC9C5D6" w14:paraId="4C593899" w14:textId="3075F435">
      <w:pPr>
        <w:pStyle w:val="Normal"/>
        <w:ind w:left="0" w:firstLine="0"/>
      </w:pPr>
      <w:r w:rsidR="619286E0">
        <w:rPr/>
        <w:t>Scenariusz PU “Rejestruj klienta”</w:t>
      </w:r>
    </w:p>
    <w:p w:rsidR="5AC9C5D6" w:rsidP="600DE1B5" w:rsidRDefault="5AC9C5D6" w14:paraId="5A8252B2" w14:textId="7A63432C">
      <w:pPr>
        <w:pStyle w:val="ListParagraph"/>
        <w:numPr>
          <w:ilvl w:val="0"/>
          <w:numId w:val="16"/>
        </w:numPr>
        <w:rPr/>
      </w:pPr>
      <w:r w:rsidR="5D96E6B4">
        <w:rPr/>
        <w:t>Przypadek rozpoczyna się</w:t>
      </w:r>
      <w:r w:rsidR="51D17B67">
        <w:rPr/>
        <w:t xml:space="preserve"> po dostarczeniu przez klienta sprzętu do serwisu.</w:t>
      </w:r>
    </w:p>
    <w:p w:rsidR="5AC9C5D6" w:rsidP="600DE1B5" w:rsidRDefault="5AC9C5D6" w14:paraId="5F00AA12" w14:textId="144C2505">
      <w:pPr>
        <w:pStyle w:val="ListParagraph"/>
        <w:numPr>
          <w:ilvl w:val="0"/>
          <w:numId w:val="16"/>
        </w:numPr>
        <w:rPr/>
      </w:pPr>
      <w:r w:rsidR="569D44DE">
        <w:rPr/>
        <w:t>Kierownik wprowadza dane klienta do Systemu.</w:t>
      </w:r>
    </w:p>
    <w:p w:rsidR="5AC9C5D6" w:rsidP="600DE1B5" w:rsidRDefault="5AC9C5D6" w14:paraId="37AA9C14" w14:textId="087490DB">
      <w:pPr>
        <w:pStyle w:val="ListParagraph"/>
        <w:numPr>
          <w:ilvl w:val="0"/>
          <w:numId w:val="16"/>
        </w:numPr>
        <w:rPr/>
      </w:pPr>
      <w:r w:rsidR="569D44DE">
        <w:rPr/>
        <w:t>System</w:t>
      </w:r>
      <w:r w:rsidR="498208CC">
        <w:rPr/>
        <w:t xml:space="preserve"> przypisuje klientowi</w:t>
      </w:r>
      <w:r w:rsidR="257E9E1F">
        <w:rPr/>
        <w:t xml:space="preserve"> numer identyfikacyjny.</w:t>
      </w:r>
    </w:p>
    <w:p w:rsidR="5AC9C5D6" w:rsidP="600DE1B5" w:rsidRDefault="5AC9C5D6" w14:paraId="59DBD50D" w14:textId="6830B7DF">
      <w:pPr>
        <w:pStyle w:val="ListParagraph"/>
        <w:numPr>
          <w:ilvl w:val="0"/>
          <w:numId w:val="16"/>
        </w:numPr>
        <w:rPr/>
      </w:pPr>
      <w:r w:rsidR="1C02655D">
        <w:rPr/>
        <w:t xml:space="preserve">Przypadek użycia się </w:t>
      </w:r>
      <w:r w:rsidR="1C02655D">
        <w:rPr/>
        <w:t>kończy.</w:t>
      </w:r>
    </w:p>
    <w:p w:rsidR="5AC9C5D6" w:rsidP="600DE1B5" w:rsidRDefault="5AC9C5D6" w14:paraId="0EDB4435" w14:textId="567CD295">
      <w:pPr>
        <w:pStyle w:val="Normal"/>
        <w:ind w:left="0"/>
      </w:pPr>
      <w:r w:rsidR="257E9E1F">
        <w:rPr/>
        <w:t>Scenariusz alternatywny:</w:t>
      </w:r>
    </w:p>
    <w:p w:rsidR="5AC9C5D6" w:rsidP="600DE1B5" w:rsidRDefault="5AC9C5D6" w14:paraId="097396D3" w14:textId="41BA1838">
      <w:pPr>
        <w:pStyle w:val="Normal"/>
        <w:ind w:left="0"/>
      </w:pPr>
      <w:r w:rsidR="6FD6DE60">
        <w:rPr/>
        <w:t>3</w:t>
      </w:r>
      <w:r w:rsidR="257E9E1F">
        <w:rPr/>
        <w:t>A. Klient ma już przypisany numer</w:t>
      </w:r>
      <w:r w:rsidR="63FFFD8B">
        <w:rPr/>
        <w:t xml:space="preserve"> identyfikacyjny.</w:t>
      </w:r>
    </w:p>
    <w:p w:rsidR="5AC9C5D6" w:rsidP="600DE1B5" w:rsidRDefault="5AC9C5D6" w14:paraId="2173EE35" w14:textId="147B16E3">
      <w:pPr>
        <w:pStyle w:val="Normal"/>
        <w:ind w:left="0" w:firstLine="0"/>
      </w:pPr>
    </w:p>
    <w:p w:rsidR="5AC9C5D6" w:rsidP="600DE1B5" w:rsidRDefault="5AC9C5D6" w14:paraId="60AAC062" w14:textId="27ABDF73">
      <w:pPr>
        <w:pStyle w:val="Normal"/>
        <w:ind w:left="0" w:firstLine="0"/>
      </w:pPr>
      <w:r w:rsidR="6A83DA9F">
        <w:rPr/>
        <w:t>Scenariusz PU “Zaloguj”</w:t>
      </w:r>
    </w:p>
    <w:p w:rsidR="5AC9C5D6" w:rsidP="600DE1B5" w:rsidRDefault="5AC9C5D6" w14:paraId="7BEC174D" w14:textId="1C2C9684">
      <w:pPr>
        <w:pStyle w:val="ListParagraph"/>
        <w:numPr>
          <w:ilvl w:val="0"/>
          <w:numId w:val="18"/>
        </w:numPr>
        <w:rPr/>
      </w:pPr>
      <w:r w:rsidR="6A83DA9F">
        <w:rPr/>
        <w:t xml:space="preserve">Przypadek użycia rozpoczyna się, gdy </w:t>
      </w:r>
      <w:r w:rsidR="1FBB87BE">
        <w:rPr/>
        <w:t>użytkownik (</w:t>
      </w:r>
      <w:r w:rsidR="6A83DA9F">
        <w:rPr/>
        <w:t xml:space="preserve">kierownik lub </w:t>
      </w:r>
      <w:r w:rsidR="6A83DA9F">
        <w:rPr/>
        <w:t>s</w:t>
      </w:r>
      <w:r w:rsidR="6A83DA9F">
        <w:rPr/>
        <w:t>erwisant</w:t>
      </w:r>
      <w:r w:rsidR="6F204ABF">
        <w:rPr/>
        <w:t>)</w:t>
      </w:r>
      <w:r w:rsidR="6A83DA9F">
        <w:rPr/>
        <w:t xml:space="preserve"> </w:t>
      </w:r>
      <w:r w:rsidR="6A83DA9F">
        <w:rPr/>
        <w:t>rozpoczyna</w:t>
      </w:r>
      <w:r w:rsidR="202D799F">
        <w:rPr/>
        <w:t>ją zmianę.</w:t>
      </w:r>
    </w:p>
    <w:p w:rsidR="5AC9C5D6" w:rsidP="600DE1B5" w:rsidRDefault="5AC9C5D6" w14:paraId="3573D2EB" w14:textId="295FC779">
      <w:pPr>
        <w:pStyle w:val="ListParagraph"/>
        <w:numPr>
          <w:ilvl w:val="0"/>
          <w:numId w:val="18"/>
        </w:numPr>
        <w:rPr/>
      </w:pPr>
      <w:r w:rsidR="202D799F">
        <w:rPr/>
        <w:t>System wyświetla ekran logowania.</w:t>
      </w:r>
    </w:p>
    <w:p w:rsidR="5AC9C5D6" w:rsidP="600DE1B5" w:rsidRDefault="5AC9C5D6" w14:paraId="5645C98A" w14:textId="511CC66B">
      <w:pPr>
        <w:pStyle w:val="ListParagraph"/>
        <w:numPr>
          <w:ilvl w:val="0"/>
          <w:numId w:val="18"/>
        </w:numPr>
        <w:rPr/>
      </w:pPr>
      <w:r w:rsidR="5A42905B">
        <w:rPr/>
        <w:t>Użytkownik wprowadza nazwę użytkownika i hasło.</w:t>
      </w:r>
    </w:p>
    <w:p w:rsidR="5AC9C5D6" w:rsidP="600DE1B5" w:rsidRDefault="5AC9C5D6" w14:paraId="621AF779" w14:textId="329EB366">
      <w:pPr>
        <w:pStyle w:val="ListParagraph"/>
        <w:numPr>
          <w:ilvl w:val="0"/>
          <w:numId w:val="18"/>
        </w:numPr>
        <w:rPr/>
      </w:pPr>
      <w:r w:rsidR="5A42905B">
        <w:rPr/>
        <w:t>System weryfikuje podane dane.</w:t>
      </w:r>
    </w:p>
    <w:p w:rsidR="5AC9C5D6" w:rsidP="600DE1B5" w:rsidRDefault="5AC9C5D6" w14:paraId="3C1673FC" w14:textId="6DE4D6CE">
      <w:pPr>
        <w:pStyle w:val="ListParagraph"/>
        <w:numPr>
          <w:ilvl w:val="0"/>
          <w:numId w:val="18"/>
        </w:numPr>
        <w:rPr/>
      </w:pPr>
      <w:r w:rsidR="5A42905B">
        <w:rPr/>
        <w:t xml:space="preserve">System wyświetla </w:t>
      </w:r>
      <w:r w:rsidR="1A8ABB8D">
        <w:rPr/>
        <w:t>główny interfejs</w:t>
      </w:r>
      <w:r w:rsidR="1A8ABB8D">
        <w:rPr/>
        <w:t>.</w:t>
      </w:r>
    </w:p>
    <w:p w:rsidR="5AC9C5D6" w:rsidP="600DE1B5" w:rsidRDefault="5AC9C5D6" w14:paraId="49BCBF8E" w14:textId="376993E4">
      <w:pPr>
        <w:pStyle w:val="ListParagraph"/>
        <w:numPr>
          <w:ilvl w:val="0"/>
          <w:numId w:val="18"/>
        </w:numPr>
        <w:rPr/>
      </w:pPr>
      <w:r w:rsidR="1A8ABB8D">
        <w:rPr/>
        <w:t>Przypadek użycia się kończy.</w:t>
      </w:r>
    </w:p>
    <w:p w:rsidR="5AC9C5D6" w:rsidP="600DE1B5" w:rsidRDefault="5AC9C5D6" w14:paraId="41C8F67A" w14:textId="02DC4697">
      <w:pPr>
        <w:pStyle w:val="Normal"/>
        <w:ind w:left="0"/>
      </w:pPr>
      <w:r w:rsidR="1A8ABB8D">
        <w:rPr/>
        <w:t>Scenariusz alternatywny:</w:t>
      </w:r>
    </w:p>
    <w:p w:rsidR="5AC9C5D6" w:rsidP="600DE1B5" w:rsidRDefault="5AC9C5D6" w14:paraId="4EC1B0FA" w14:textId="26FD4BDA">
      <w:pPr>
        <w:pStyle w:val="Normal"/>
        <w:ind w:left="0"/>
      </w:pPr>
      <w:r w:rsidR="1A8ABB8D">
        <w:rPr/>
        <w:t>3A. Zła nazwa lub hasło użytkownika.</w:t>
      </w:r>
    </w:p>
    <w:p w:rsidR="5AC9C5D6" w:rsidP="600DE1B5" w:rsidRDefault="5AC9C5D6" w14:paraId="0DB06525" w14:textId="029ABCDD">
      <w:pPr>
        <w:pStyle w:val="Normal"/>
        <w:ind w:left="0"/>
      </w:pPr>
      <w:r w:rsidR="1A8ABB8D">
        <w:rPr/>
        <w:t>3B. Użytkownik nic nie wprowadza.</w:t>
      </w:r>
    </w:p>
    <w:p w:rsidR="5AC9C5D6" w:rsidP="600DE1B5" w:rsidRDefault="5AC9C5D6" w14:paraId="391392EE" w14:textId="5ACF0904">
      <w:pPr>
        <w:pStyle w:val="Normal"/>
        <w:ind w:left="0"/>
      </w:pPr>
    </w:p>
    <w:p w:rsidR="5AC9C5D6" w:rsidP="600DE1B5" w:rsidRDefault="5AC9C5D6" w14:paraId="521E7D02" w14:textId="61003CB2">
      <w:pPr>
        <w:pStyle w:val="Normal"/>
        <w:ind w:left="0" w:firstLine="0"/>
      </w:pPr>
      <w:r w:rsidR="43EEF9C4">
        <w:rPr/>
        <w:t>Scenariusz PU “Poinformuj o ukończeniu naprawy”</w:t>
      </w:r>
    </w:p>
    <w:p w:rsidR="5AC9C5D6" w:rsidP="600DE1B5" w:rsidRDefault="5AC9C5D6" w14:paraId="19ADF2CB" w14:textId="3EE5033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43EEF9C4">
        <w:rPr>
          <w:sz w:val="24"/>
          <w:szCs w:val="24"/>
        </w:rPr>
        <w:t>Przypadek rozpoczyna się, gdy sprzęt został pomyślnie naprawiony.</w:t>
      </w:r>
    </w:p>
    <w:p w:rsidR="5AC9C5D6" w:rsidP="600DE1B5" w:rsidRDefault="5AC9C5D6" w14:paraId="122E39C3" w14:textId="3328DE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7ACDADB0">
        <w:rPr>
          <w:sz w:val="24"/>
          <w:szCs w:val="24"/>
        </w:rPr>
        <w:t>Serwisant</w:t>
      </w:r>
      <w:r w:rsidRPr="600DE1B5" w:rsidR="43EEF9C4">
        <w:rPr>
          <w:sz w:val="24"/>
          <w:szCs w:val="24"/>
        </w:rPr>
        <w:t xml:space="preserve"> aktualizuje status </w:t>
      </w:r>
      <w:r w:rsidRPr="600DE1B5" w:rsidR="598E7D0F">
        <w:rPr>
          <w:sz w:val="24"/>
          <w:szCs w:val="24"/>
        </w:rPr>
        <w:t>sprzętu</w:t>
      </w:r>
      <w:r w:rsidRPr="600DE1B5" w:rsidR="43EEF9C4">
        <w:rPr>
          <w:sz w:val="24"/>
          <w:szCs w:val="24"/>
        </w:rPr>
        <w:t xml:space="preserve"> w systemie i oznacza </w:t>
      </w:r>
      <w:r w:rsidRPr="600DE1B5" w:rsidR="3FF9810D">
        <w:rPr>
          <w:sz w:val="24"/>
          <w:szCs w:val="24"/>
        </w:rPr>
        <w:t>naprawę</w:t>
      </w:r>
      <w:r w:rsidRPr="600DE1B5" w:rsidR="43EEF9C4">
        <w:rPr>
          <w:sz w:val="24"/>
          <w:szCs w:val="24"/>
        </w:rPr>
        <w:t xml:space="preserve"> jako ukończoną</w:t>
      </w:r>
      <w:r w:rsidRPr="600DE1B5" w:rsidR="61239B8D">
        <w:rPr>
          <w:sz w:val="24"/>
          <w:szCs w:val="24"/>
        </w:rPr>
        <w:t>.</w:t>
      </w:r>
    </w:p>
    <w:p w:rsidR="5AC9C5D6" w:rsidP="600DE1B5" w:rsidRDefault="5AC9C5D6" w14:paraId="4CDC0107" w14:textId="770734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43EEF9C4">
        <w:rPr>
          <w:sz w:val="24"/>
          <w:szCs w:val="24"/>
        </w:rPr>
        <w:t>K</w:t>
      </w:r>
      <w:r w:rsidRPr="600DE1B5" w:rsidR="5FD54210">
        <w:rPr>
          <w:sz w:val="24"/>
          <w:szCs w:val="24"/>
        </w:rPr>
        <w:t>ierownik</w:t>
      </w:r>
      <w:r w:rsidRPr="600DE1B5" w:rsidR="43EEF9C4">
        <w:rPr>
          <w:sz w:val="24"/>
          <w:szCs w:val="24"/>
        </w:rPr>
        <w:t xml:space="preserve"> jest powiadamiany przez system o ukończeniu naprawy</w:t>
      </w:r>
      <w:r w:rsidRPr="600DE1B5" w:rsidR="5D5AD145">
        <w:rPr>
          <w:sz w:val="24"/>
          <w:szCs w:val="24"/>
        </w:rPr>
        <w:t xml:space="preserve"> i otrzymuje dane klienta, z którym ma się skontaktować</w:t>
      </w:r>
      <w:r w:rsidRPr="600DE1B5" w:rsidR="61239B8D">
        <w:rPr>
          <w:sz w:val="24"/>
          <w:szCs w:val="24"/>
        </w:rPr>
        <w:t>.</w:t>
      </w:r>
    </w:p>
    <w:p w:rsidR="5AC9C5D6" w:rsidP="600DE1B5" w:rsidRDefault="5AC9C5D6" w14:paraId="6752EB6E" w14:textId="5027831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600DE1B5" w:rsidR="61239B8D">
        <w:rPr>
          <w:sz w:val="24"/>
          <w:szCs w:val="24"/>
        </w:rPr>
        <w:t>P</w:t>
      </w:r>
      <w:r w:rsidRPr="600DE1B5" w:rsidR="61239B8D">
        <w:rPr>
          <w:sz w:val="24"/>
          <w:szCs w:val="24"/>
        </w:rPr>
        <w:t>r</w:t>
      </w:r>
      <w:r w:rsidRPr="600DE1B5" w:rsidR="61239B8D">
        <w:rPr>
          <w:sz w:val="24"/>
          <w:szCs w:val="24"/>
        </w:rPr>
        <w:t>z</w:t>
      </w:r>
      <w:r w:rsidRPr="600DE1B5" w:rsidR="61239B8D">
        <w:rPr>
          <w:sz w:val="24"/>
          <w:szCs w:val="24"/>
        </w:rPr>
        <w:t>y</w:t>
      </w:r>
      <w:r w:rsidRPr="600DE1B5" w:rsidR="61239B8D">
        <w:rPr>
          <w:sz w:val="24"/>
          <w:szCs w:val="24"/>
        </w:rPr>
        <w:t>padek użycia się kończy.</w:t>
      </w:r>
    </w:p>
    <w:p w:rsidR="5AC9C5D6" w:rsidP="600DE1B5" w:rsidRDefault="5AC9C5D6" w14:paraId="53EB6E4B" w14:textId="64EAA811">
      <w:pPr>
        <w:pStyle w:val="Normal"/>
        <w:ind w:left="0" w:firstLine="0"/>
      </w:pPr>
    </w:p>
    <w:p w:rsidR="5AC9C5D6" w:rsidP="600DE1B5" w:rsidRDefault="5AC9C5D6" w14:paraId="64DB1084" w14:textId="20212302">
      <w:pPr>
        <w:pStyle w:val="Normal"/>
        <w:ind w:left="0" w:firstLine="0"/>
      </w:pPr>
      <w:r w:rsidR="3B06305A">
        <w:rPr/>
        <w:t>Scenariusz PU “</w:t>
      </w:r>
      <w:r w:rsidR="48ED2343">
        <w:rPr/>
        <w:t>Przeprowadź inwentaryzację</w:t>
      </w:r>
      <w:r w:rsidR="3B06305A">
        <w:rPr/>
        <w:t>”</w:t>
      </w:r>
    </w:p>
    <w:p w:rsidR="5AC9C5D6" w:rsidP="600DE1B5" w:rsidRDefault="5AC9C5D6" w14:paraId="270EAF5A" w14:textId="0D39B817">
      <w:pPr>
        <w:pStyle w:val="ListParagraph"/>
        <w:numPr>
          <w:ilvl w:val="0"/>
          <w:numId w:val="20"/>
        </w:numPr>
        <w:rPr/>
      </w:pPr>
      <w:r w:rsidR="43C0CAED">
        <w:rPr/>
        <w:t xml:space="preserve">Przypadek użycia </w:t>
      </w:r>
      <w:r w:rsidR="43C0CAED">
        <w:rPr/>
        <w:t xml:space="preserve">rozpoczyna </w:t>
      </w:r>
      <w:r w:rsidR="43C0CAED">
        <w:rPr/>
        <w:t>się</w:t>
      </w:r>
      <w:r w:rsidR="2895BD6F">
        <w:rPr/>
        <w:t xml:space="preserve">, </w:t>
      </w:r>
      <w:r w:rsidR="2895BD6F">
        <w:rPr/>
        <w:t xml:space="preserve">gdy </w:t>
      </w:r>
      <w:r w:rsidR="1BD9062A">
        <w:rPr/>
        <w:t xml:space="preserve">pod koniec roku obrotowego kierownik </w:t>
      </w:r>
      <w:r w:rsidR="74E33374">
        <w:rPr/>
        <w:t>rozpoczyna manualne zliczan</w:t>
      </w:r>
      <w:r w:rsidR="1048766C">
        <w:rPr/>
        <w:t>ie posiadanego inwentarzu.</w:t>
      </w:r>
    </w:p>
    <w:p w:rsidR="5AC9C5D6" w:rsidP="600DE1B5" w:rsidRDefault="5AC9C5D6" w14:paraId="2FD5FF3B" w14:textId="58085489">
      <w:pPr>
        <w:pStyle w:val="ListParagraph"/>
        <w:numPr>
          <w:ilvl w:val="0"/>
          <w:numId w:val="20"/>
        </w:numPr>
        <w:rPr/>
      </w:pPr>
      <w:r w:rsidR="6FD7E64A">
        <w:rPr/>
        <w:t>Kierownik porównuje stan rzeczywisty ze stanem w Systemie</w:t>
      </w:r>
      <w:r w:rsidR="6FD7E64A">
        <w:rPr/>
        <w:t>.</w:t>
      </w:r>
    </w:p>
    <w:p w:rsidR="5AC9C5D6" w:rsidP="600DE1B5" w:rsidRDefault="5AC9C5D6" w14:paraId="64B18B1B" w14:textId="32736218">
      <w:pPr>
        <w:pStyle w:val="ListParagraph"/>
        <w:numPr>
          <w:ilvl w:val="0"/>
          <w:numId w:val="20"/>
        </w:numPr>
        <w:rPr/>
      </w:pPr>
      <w:r w:rsidR="10C18ADA">
        <w:rPr/>
        <w:t>System generuje listę części do zamówienia</w:t>
      </w:r>
      <w:r w:rsidR="0FDE1BD7">
        <w:rPr/>
        <w:t>.</w:t>
      </w:r>
    </w:p>
    <w:p w:rsidR="5AC9C5D6" w:rsidP="600DE1B5" w:rsidRDefault="5AC9C5D6" w14:paraId="15C94EED" w14:textId="103800A3">
      <w:pPr>
        <w:pStyle w:val="ListParagraph"/>
        <w:numPr>
          <w:ilvl w:val="0"/>
          <w:numId w:val="20"/>
        </w:numPr>
        <w:rPr/>
      </w:pPr>
      <w:r w:rsidR="0FDE1BD7">
        <w:rPr/>
        <w:t>Przypadek użycia się kończy.</w:t>
      </w:r>
    </w:p>
    <w:p w:rsidR="5AC9C5D6" w:rsidP="600DE1B5" w:rsidRDefault="5AC9C5D6" w14:paraId="1B38F3DA" w14:textId="5B4649BD">
      <w:pPr>
        <w:pStyle w:val="Normal"/>
        <w:rPr>
          <w:sz w:val="24"/>
          <w:szCs w:val="24"/>
        </w:rPr>
      </w:pPr>
      <w:r w:rsidRPr="600DE1B5" w:rsidR="4D54B311">
        <w:rPr>
          <w:sz w:val="24"/>
          <w:szCs w:val="24"/>
        </w:rPr>
        <w:t>Scenariusz alternatywny:</w:t>
      </w:r>
    </w:p>
    <w:p w:rsidR="5AC9C5D6" w:rsidP="600DE1B5" w:rsidRDefault="5AC9C5D6" w14:paraId="522CF2C1" w14:textId="3C03E6F9">
      <w:pPr>
        <w:pStyle w:val="Normal"/>
        <w:rPr>
          <w:sz w:val="24"/>
          <w:szCs w:val="24"/>
        </w:rPr>
      </w:pPr>
      <w:r w:rsidRPr="600DE1B5" w:rsidR="4D54B311">
        <w:rPr>
          <w:sz w:val="24"/>
          <w:szCs w:val="24"/>
        </w:rPr>
        <w:t>2A. Stan rzeczywisty jest inny niż w systemie</w:t>
      </w:r>
      <w:r w:rsidRPr="600DE1B5" w:rsidR="3F2AFCD6">
        <w:rPr>
          <w:sz w:val="24"/>
          <w:szCs w:val="24"/>
        </w:rPr>
        <w:t>, kierownik aktualizuje stan w Systemie</w:t>
      </w:r>
    </w:p>
    <w:p w:rsidR="5AC9C5D6" w:rsidP="600DE1B5" w:rsidRDefault="5AC9C5D6" w14:paraId="75F3214F" w14:textId="3976B339">
      <w:pPr>
        <w:pStyle w:val="Normal"/>
        <w:rPr>
          <w:sz w:val="24"/>
          <w:szCs w:val="24"/>
        </w:rPr>
      </w:pPr>
    </w:p>
    <w:p w:rsidR="5AC9C5D6" w:rsidP="600DE1B5" w:rsidRDefault="5AC9C5D6" w14:paraId="4EA9886C" w14:textId="1512E725">
      <w:pPr>
        <w:pStyle w:val="Normal"/>
        <w:rPr>
          <w:sz w:val="24"/>
          <w:szCs w:val="24"/>
        </w:rPr>
      </w:pPr>
      <w:r w:rsidRPr="600DE1B5" w:rsidR="20C2B2B4">
        <w:rPr>
          <w:sz w:val="24"/>
          <w:szCs w:val="24"/>
        </w:rPr>
        <w:t>Scenariusz PU “Reklamuj”</w:t>
      </w:r>
    </w:p>
    <w:p w:rsidR="5AC9C5D6" w:rsidP="600DE1B5" w:rsidRDefault="5AC9C5D6" w14:paraId="10120644" w14:textId="257342A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02D9F7BD">
        <w:rPr/>
        <w:t xml:space="preserve">Przypadek użycia rozpoczyna się, gdy </w:t>
      </w:r>
      <w:r w:rsidRPr="600DE1B5" w:rsidR="02D9F7BD">
        <w:rPr>
          <w:sz w:val="24"/>
          <w:szCs w:val="24"/>
        </w:rPr>
        <w:t>k</w:t>
      </w:r>
      <w:r w:rsidRPr="600DE1B5" w:rsidR="20C2B2B4">
        <w:rPr>
          <w:sz w:val="24"/>
          <w:szCs w:val="24"/>
        </w:rPr>
        <w:t>lient</w:t>
      </w:r>
      <w:r w:rsidRPr="600DE1B5" w:rsidR="20C2B2B4">
        <w:rPr>
          <w:sz w:val="24"/>
          <w:szCs w:val="24"/>
        </w:rPr>
        <w:t xml:space="preserve"> zgłasza do reklamacji naprawę w systemie, która jest dalej objęta gwarancją.</w:t>
      </w:r>
    </w:p>
    <w:p w:rsidR="5AC9C5D6" w:rsidP="600DE1B5" w:rsidRDefault="5AC9C5D6" w14:paraId="787EBB94" w14:textId="2FB8EC7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116F0D84">
        <w:rPr>
          <w:sz w:val="24"/>
          <w:szCs w:val="24"/>
        </w:rPr>
        <w:t>Kierownik jest powiadamiany przez system o zgłoszeniu</w:t>
      </w:r>
      <w:r w:rsidRPr="600DE1B5" w:rsidR="60063146">
        <w:rPr>
          <w:sz w:val="24"/>
          <w:szCs w:val="24"/>
        </w:rPr>
        <w:t>.</w:t>
      </w:r>
    </w:p>
    <w:p w:rsidR="5AC9C5D6" w:rsidP="600DE1B5" w:rsidRDefault="5AC9C5D6" w14:paraId="293FA68B" w14:textId="4CDCA27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08929ABF">
        <w:rPr>
          <w:sz w:val="24"/>
          <w:szCs w:val="24"/>
        </w:rPr>
        <w:t xml:space="preserve">Kierownik ocenia, czy </w:t>
      </w:r>
      <w:r w:rsidRPr="600DE1B5" w:rsidR="39C2645B">
        <w:rPr>
          <w:sz w:val="24"/>
          <w:szCs w:val="24"/>
        </w:rPr>
        <w:t>sprzę</w:t>
      </w:r>
      <w:r w:rsidRPr="600DE1B5" w:rsidR="08929ABF">
        <w:rPr>
          <w:sz w:val="24"/>
          <w:szCs w:val="24"/>
        </w:rPr>
        <w:t>t jest zdatny do reklamacji.</w:t>
      </w:r>
    </w:p>
    <w:p w:rsidR="5AC9C5D6" w:rsidP="600DE1B5" w:rsidRDefault="5AC9C5D6" w14:paraId="165465F7" w14:textId="00F73B0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76389969">
        <w:rPr>
          <w:sz w:val="24"/>
          <w:szCs w:val="24"/>
        </w:rPr>
        <w:t>Klient dostarcza sprzęt do serwisu.</w:t>
      </w:r>
    </w:p>
    <w:p w:rsidR="5AC9C5D6" w:rsidP="600DE1B5" w:rsidRDefault="5AC9C5D6" w14:paraId="228A1710" w14:textId="596B659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76389969">
        <w:rPr>
          <w:sz w:val="24"/>
          <w:szCs w:val="24"/>
        </w:rPr>
        <w:t>Kierownik aktualizuje status naprawy sprzętu w systemie.</w:t>
      </w:r>
    </w:p>
    <w:p w:rsidR="5AC9C5D6" w:rsidP="600DE1B5" w:rsidRDefault="5AC9C5D6" w14:paraId="23FD97DD" w14:textId="6EE10D8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600DE1B5" w:rsidR="76389969">
        <w:rPr>
          <w:sz w:val="24"/>
          <w:szCs w:val="24"/>
        </w:rPr>
        <w:t>Przypadek użycia się kończy.</w:t>
      </w:r>
    </w:p>
    <w:p w:rsidR="5AC9C5D6" w:rsidP="600DE1B5" w:rsidRDefault="5AC9C5D6" w14:paraId="083A5A5A" w14:textId="072BAA65">
      <w:pPr>
        <w:pStyle w:val="Normal"/>
        <w:rPr>
          <w:sz w:val="24"/>
          <w:szCs w:val="24"/>
        </w:rPr>
      </w:pPr>
      <w:r w:rsidRPr="600DE1B5" w:rsidR="116F0D84">
        <w:rPr>
          <w:sz w:val="24"/>
          <w:szCs w:val="24"/>
        </w:rPr>
        <w:t>Scenariusz alternatywny</w:t>
      </w:r>
      <w:r w:rsidRPr="600DE1B5" w:rsidR="605799FA">
        <w:rPr>
          <w:sz w:val="24"/>
          <w:szCs w:val="24"/>
        </w:rPr>
        <w:t>:</w:t>
      </w:r>
    </w:p>
    <w:p w:rsidR="5AC9C5D6" w:rsidP="600DE1B5" w:rsidRDefault="5AC9C5D6" w14:paraId="0B9CE29B" w14:textId="40BE0958">
      <w:pPr>
        <w:pStyle w:val="Normal"/>
        <w:rPr>
          <w:sz w:val="24"/>
          <w:szCs w:val="24"/>
        </w:rPr>
      </w:pPr>
      <w:r w:rsidRPr="600DE1B5" w:rsidR="116F0D84">
        <w:rPr>
          <w:sz w:val="24"/>
          <w:szCs w:val="24"/>
        </w:rPr>
        <w:t>1A. Okres gwarancji upłynął.</w:t>
      </w:r>
    </w:p>
    <w:p w:rsidR="5AC9C5D6" w:rsidP="600DE1B5" w:rsidRDefault="5AC9C5D6" w14:paraId="00E9035E" w14:textId="20BC7036">
      <w:pPr>
        <w:pStyle w:val="Normal"/>
        <w:rPr>
          <w:sz w:val="24"/>
          <w:szCs w:val="24"/>
        </w:rPr>
      </w:pPr>
      <w:r w:rsidRPr="600DE1B5" w:rsidR="6717975D">
        <w:rPr>
          <w:sz w:val="24"/>
          <w:szCs w:val="24"/>
        </w:rPr>
        <w:t>3A. Sprzęt nie jest uznany za zdatny do reklamacji.</w:t>
      </w:r>
    </w:p>
    <w:p w:rsidR="5AC9C5D6" w:rsidP="600DE1B5" w:rsidRDefault="5AC9C5D6" w14:paraId="1E3F5315" w14:textId="15F6E4D0">
      <w:pPr>
        <w:pStyle w:val="Normal"/>
        <w:rPr>
          <w:sz w:val="24"/>
          <w:szCs w:val="24"/>
        </w:rPr>
      </w:pPr>
    </w:p>
    <w:p w:rsidR="5AC9C5D6" w:rsidP="600DE1B5" w:rsidRDefault="5AC9C5D6" w14:paraId="6ACDB207" w14:textId="79968465">
      <w:pPr>
        <w:pStyle w:val="Normal"/>
        <w:rPr>
          <w:sz w:val="24"/>
          <w:szCs w:val="24"/>
        </w:rPr>
      </w:pPr>
      <w:r w:rsidRPr="600DE1B5" w:rsidR="7C2E65CB">
        <w:rPr>
          <w:sz w:val="24"/>
          <w:szCs w:val="24"/>
        </w:rPr>
        <w:t>Scenariusz PU “Zarządzaj naprawą”</w:t>
      </w:r>
    </w:p>
    <w:p w:rsidR="5AC9C5D6" w:rsidP="600DE1B5" w:rsidRDefault="5AC9C5D6" w14:paraId="4E03E8CD" w14:textId="7F8F0E8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1585673D">
        <w:rPr>
          <w:sz w:val="24"/>
          <w:szCs w:val="24"/>
        </w:rPr>
        <w:t>Przypadek użycia rozpoczyna się, gdy naprawa zostaje zarejestrowana w systemie.</w:t>
      </w:r>
    </w:p>
    <w:p w:rsidR="5AC9C5D6" w:rsidP="600DE1B5" w:rsidRDefault="5AC9C5D6" w14:paraId="40FA17E4" w14:textId="4AD71D6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20A92D08">
        <w:rPr>
          <w:sz w:val="24"/>
          <w:szCs w:val="24"/>
        </w:rPr>
        <w:t>S</w:t>
      </w:r>
      <w:r w:rsidRPr="600DE1B5" w:rsidR="1585673D">
        <w:rPr>
          <w:sz w:val="24"/>
          <w:szCs w:val="24"/>
        </w:rPr>
        <w:t>erwisant</w:t>
      </w:r>
      <w:r w:rsidRPr="600DE1B5" w:rsidR="1585673D">
        <w:rPr>
          <w:sz w:val="24"/>
          <w:szCs w:val="24"/>
        </w:rPr>
        <w:t xml:space="preserve"> wprowadza informacje o częściach wymaganych do naprawy</w:t>
      </w:r>
      <w:r w:rsidRPr="600DE1B5" w:rsidR="2E1DF0AA">
        <w:rPr>
          <w:sz w:val="24"/>
          <w:szCs w:val="24"/>
        </w:rPr>
        <w:t xml:space="preserve"> do systemu.</w:t>
      </w:r>
    </w:p>
    <w:p w:rsidR="5AC9C5D6" w:rsidP="600DE1B5" w:rsidRDefault="5AC9C5D6" w14:paraId="79F4DE66" w14:textId="19FC285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2E1DF0AA">
        <w:rPr>
          <w:sz w:val="24"/>
          <w:szCs w:val="24"/>
        </w:rPr>
        <w:t xml:space="preserve">Po ukończeniu naprawy, </w:t>
      </w:r>
      <w:r w:rsidRPr="600DE1B5" w:rsidR="2E1DF0AA">
        <w:rPr>
          <w:sz w:val="24"/>
          <w:szCs w:val="24"/>
        </w:rPr>
        <w:t>serwisant</w:t>
      </w:r>
      <w:r w:rsidRPr="600DE1B5" w:rsidR="2E1DF0AA">
        <w:rPr>
          <w:sz w:val="24"/>
          <w:szCs w:val="24"/>
        </w:rPr>
        <w:t xml:space="preserve"> ozna</w:t>
      </w:r>
      <w:r w:rsidRPr="600DE1B5" w:rsidR="2E1DF0AA">
        <w:rPr>
          <w:sz w:val="24"/>
          <w:szCs w:val="24"/>
        </w:rPr>
        <w:t xml:space="preserve">cza jej status jako </w:t>
      </w:r>
      <w:r w:rsidRPr="600DE1B5" w:rsidR="2E1DF0AA">
        <w:rPr>
          <w:sz w:val="24"/>
          <w:szCs w:val="24"/>
        </w:rPr>
        <w:t>ukończony</w:t>
      </w:r>
      <w:r w:rsidRPr="600DE1B5" w:rsidR="2E1DF0AA">
        <w:rPr>
          <w:sz w:val="24"/>
          <w:szCs w:val="24"/>
        </w:rPr>
        <w:t>.</w:t>
      </w:r>
    </w:p>
    <w:p w:rsidR="5AC9C5D6" w:rsidP="600DE1B5" w:rsidRDefault="5AC9C5D6" w14:paraId="52A5887E" w14:textId="292F917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600DE1B5" w:rsidR="2E1DF0AA">
        <w:rPr>
          <w:sz w:val="24"/>
          <w:szCs w:val="24"/>
        </w:rPr>
        <w:t>Przypadek użycia kończy się.</w:t>
      </w:r>
    </w:p>
    <w:p w:rsidR="5AC9C5D6" w:rsidP="600DE1B5" w:rsidRDefault="5AC9C5D6" w14:paraId="20C9F7FB" w14:textId="77BD9686">
      <w:pPr>
        <w:pStyle w:val="Normal"/>
        <w:ind w:left="0"/>
        <w:rPr>
          <w:sz w:val="24"/>
          <w:szCs w:val="24"/>
        </w:rPr>
      </w:pPr>
      <w:r w:rsidRPr="600DE1B5" w:rsidR="2E1DF0AA">
        <w:rPr>
          <w:sz w:val="24"/>
          <w:szCs w:val="24"/>
        </w:rPr>
        <w:t>Scenariusz alternatywny.</w:t>
      </w:r>
    </w:p>
    <w:p w:rsidR="5AC9C5D6" w:rsidP="600DE1B5" w:rsidRDefault="5AC9C5D6" w14:paraId="3843B5DA" w14:textId="1EF84271">
      <w:pPr>
        <w:pStyle w:val="Normal"/>
        <w:ind w:left="0"/>
        <w:rPr>
          <w:sz w:val="24"/>
          <w:szCs w:val="24"/>
        </w:rPr>
      </w:pPr>
      <w:r w:rsidRPr="600DE1B5" w:rsidR="2E1DF0AA">
        <w:rPr>
          <w:sz w:val="24"/>
          <w:szCs w:val="24"/>
        </w:rPr>
        <w:t>2A. Naprawa wymaga więcej czasu lub więcej części niż oryginalnie przewidziano</w:t>
      </w:r>
      <w:r w:rsidRPr="600DE1B5" w:rsidR="5E7C7CF7">
        <w:rPr>
          <w:sz w:val="24"/>
          <w:szCs w:val="24"/>
        </w:rPr>
        <w:t>.</w:t>
      </w:r>
    </w:p>
    <w:p w:rsidR="5AC9C5D6" w:rsidP="600DE1B5" w:rsidRDefault="5AC9C5D6" w14:paraId="4DF1233B" w14:textId="6824F2C6">
      <w:pPr>
        <w:pStyle w:val="Normal"/>
        <w:rPr>
          <w:sz w:val="24"/>
          <w:szCs w:val="24"/>
        </w:rPr>
      </w:pPr>
    </w:p>
    <w:p w:rsidR="5AC9C5D6" w:rsidP="600DE1B5" w:rsidRDefault="5AC9C5D6" w14:paraId="5A6EBB84" w14:textId="7E66D634">
      <w:pPr>
        <w:pStyle w:val="Normal"/>
        <w:rPr>
          <w:sz w:val="24"/>
          <w:szCs w:val="24"/>
        </w:rPr>
      </w:pPr>
      <w:r w:rsidRPr="600DE1B5" w:rsidR="7AB9397E">
        <w:rPr>
          <w:sz w:val="24"/>
          <w:szCs w:val="24"/>
        </w:rPr>
        <w:t>Scenariusz PU “Wystaw fakturę”</w:t>
      </w:r>
    </w:p>
    <w:p w:rsidR="5AC9C5D6" w:rsidP="600DE1B5" w:rsidRDefault="5AC9C5D6" w14:paraId="3622885B" w14:textId="2FD8931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7AB9397E">
        <w:rPr>
          <w:sz w:val="24"/>
          <w:szCs w:val="24"/>
        </w:rPr>
        <w:t xml:space="preserve">Przypadek użycia rozpoczyna się, gdy </w:t>
      </w:r>
      <w:r w:rsidRPr="600DE1B5" w:rsidR="419F2F32">
        <w:rPr>
          <w:sz w:val="24"/>
          <w:szCs w:val="24"/>
        </w:rPr>
        <w:t>naprawa sprzętu dobiegnie końca</w:t>
      </w:r>
      <w:r w:rsidRPr="600DE1B5" w:rsidR="7AB9397E">
        <w:rPr>
          <w:sz w:val="24"/>
          <w:szCs w:val="24"/>
        </w:rPr>
        <w:t>.</w:t>
      </w:r>
    </w:p>
    <w:p w:rsidR="5AC9C5D6" w:rsidP="600DE1B5" w:rsidRDefault="5AC9C5D6" w14:paraId="2CA8B676" w14:textId="55A1AEB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4B1C25EB">
        <w:rPr>
          <w:sz w:val="24"/>
          <w:szCs w:val="24"/>
        </w:rPr>
        <w:t xml:space="preserve">Kierownik </w:t>
      </w:r>
      <w:r w:rsidRPr="600DE1B5" w:rsidR="2A11BB0D">
        <w:rPr>
          <w:sz w:val="24"/>
          <w:szCs w:val="24"/>
        </w:rPr>
        <w:t>inicjalizuje proces generowania faktury w Systemie.</w:t>
      </w:r>
    </w:p>
    <w:p w:rsidR="5AC9C5D6" w:rsidP="600DE1B5" w:rsidRDefault="5AC9C5D6" w14:paraId="221864C6" w14:textId="6C91598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4B1C25EB">
        <w:rPr>
          <w:sz w:val="24"/>
          <w:szCs w:val="24"/>
        </w:rPr>
        <w:t>System generuje fakturę.</w:t>
      </w:r>
    </w:p>
    <w:p w:rsidR="5AC9C5D6" w:rsidP="600DE1B5" w:rsidRDefault="5AC9C5D6" w14:paraId="46ECBD97" w14:textId="41A58A1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0783BDAA">
        <w:rPr>
          <w:sz w:val="24"/>
          <w:szCs w:val="24"/>
        </w:rPr>
        <w:t>Kierownik wystawia fakturę klientowi.</w:t>
      </w:r>
    </w:p>
    <w:p w:rsidR="5AC9C5D6" w:rsidP="600DE1B5" w:rsidRDefault="5AC9C5D6" w14:paraId="65810AE3" w14:textId="63F3BBC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600DE1B5" w:rsidR="0783BDAA">
        <w:rPr>
          <w:sz w:val="24"/>
          <w:szCs w:val="24"/>
        </w:rPr>
        <w:t>Przypadek użycia kończy się.</w:t>
      </w:r>
    </w:p>
    <w:p w:rsidR="5AC9C5D6" w:rsidP="600DE1B5" w:rsidRDefault="5AC9C5D6" w14:paraId="45845F4E" w14:textId="45C9272C">
      <w:pPr>
        <w:pStyle w:val="Normal"/>
        <w:ind w:left="0"/>
      </w:pPr>
      <w:r w:rsidRPr="600DE1B5" w:rsidR="42B92816">
        <w:rPr>
          <w:sz w:val="24"/>
          <w:szCs w:val="24"/>
        </w:rPr>
        <w:t xml:space="preserve"> </w:t>
      </w:r>
    </w:p>
    <w:p w:rsidR="5AC9C5D6" w:rsidP="600DE1B5" w:rsidRDefault="5AC9C5D6" w14:paraId="47E87FEC" w14:textId="5FB460A8">
      <w:pPr>
        <w:suppressLineNumbers w:val="0"/>
        <w:spacing w:before="0" w:beforeAutospacing="off" w:after="160" w:afterAutospacing="off" w:line="279" w:lineRule="auto"/>
        <w:ind/>
        <w:rPr>
          <w:b w:val="0"/>
          <w:bCs w:val="0"/>
          <w:sz w:val="24"/>
          <w:szCs w:val="24"/>
        </w:rPr>
      </w:pPr>
      <w:r w:rsidRPr="600DE1B5" w:rsidR="1C45900B">
        <w:rPr>
          <w:b w:val="0"/>
          <w:bCs w:val="0"/>
          <w:sz w:val="24"/>
          <w:szCs w:val="24"/>
        </w:rPr>
        <w:t>Aktorzy:</w:t>
      </w:r>
    </w:p>
    <w:p w:rsidR="5AC9C5D6" w:rsidP="5ED1E61C" w:rsidRDefault="5AC9C5D6" w14:paraId="57641763" w14:textId="4D7AB6A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ED1E61C" w:rsidR="5AC9C5D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Klient</w:t>
      </w:r>
      <w:r w:rsidRPr="5ED1E61C" w:rsidR="5AC9C5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ED1E61C" w:rsidR="6FC9B7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>-</w:t>
      </w:r>
      <w:r w:rsidRPr="5ED1E61C" w:rsidR="5AC9C5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4"/>
          <w:szCs w:val="24"/>
        </w:rPr>
        <w:t xml:space="preserve"> osoba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która wymaga naprawy posiadanego 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sprzętu</w:t>
      </w:r>
      <w:r w:rsidRPr="5ED1E61C" w:rsidR="036861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24E08077" w:rsidP="5ED1E61C" w:rsidRDefault="24E08077" w14:paraId="4326B18C" w14:textId="2326BA1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ED1E61C" w:rsidR="24E080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</w:t>
      </w:r>
      <w:r w:rsidRPr="5ED1E61C" w:rsidR="24E0807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ED1E61C" w:rsidR="24E080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</w:t>
      </w:r>
      <w:r w:rsidRPr="5ED1E61C" w:rsidR="2A2ABE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ED1E61C" w:rsidR="0BC85A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(</w:t>
      </w:r>
      <w:r w:rsidRPr="5ED1E61C" w:rsidR="0BC85AFB">
        <w:rPr>
          <w:noProof w:val="0"/>
          <w:lang w:val="pl-PL"/>
        </w:rPr>
        <w:t>imię</w:t>
      </w:r>
      <w:r w:rsidRPr="5ED1E61C" w:rsidR="0BC85AFB">
        <w:rPr>
          <w:noProof w:val="0"/>
          <w:lang w:val="pl-PL"/>
        </w:rPr>
        <w:t xml:space="preserve"> + nazwisko + e-maile</w:t>
      </w:r>
      <w:r w:rsidRPr="5ED1E61C" w:rsidR="0BC85AFB">
        <w:rPr>
          <w:noProof w:val="0"/>
          <w:lang w:val="pl-PL"/>
        </w:rPr>
        <w:t xml:space="preserve"> +hasło) – osoba, która podlega weryfikacji i autoryzacji w systemie</w:t>
      </w:r>
    </w:p>
    <w:p w:rsidR="44B6DF6D" w:rsidP="5ED1E61C" w:rsidRDefault="44B6DF6D" w14:paraId="72C35631" w14:textId="0F818B45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Kierownik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5ED1E61C" w:rsidR="09650E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- </w:t>
      </w:r>
      <w:r w:rsidRPr="5ED1E61C" w:rsidR="44B6D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osoba odpowiedzialna za akceptowanie zgłoszeń i reklamacji, ustalanie cen serwisu i zamawianie niezbędnych części</w:t>
      </w:r>
      <w:r w:rsidRPr="5ED1E61C" w:rsidR="5E05D5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szczególny rodzaj użytkownika</w:t>
      </w:r>
      <w:r w:rsidRPr="5ED1E61C" w:rsidR="4241C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5ED1E61C" w:rsidR="57341F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operator i administrator</w:t>
      </w:r>
      <w:r w:rsidRPr="5ED1E61C" w:rsidR="4241C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systemu</w:t>
      </w:r>
      <w:r w:rsidRPr="5ED1E61C" w:rsidR="6CDB86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p w:rsidR="4DA899B1" w:rsidP="600DE1B5" w:rsidRDefault="4DA899B1" w14:paraId="74CD54A5" w14:textId="5AAD7613">
      <w:pPr>
        <w:pStyle w:val="ListParagraph"/>
        <w:numPr>
          <w:ilvl w:val="0"/>
          <w:numId w:val="4"/>
        </w:numPr>
        <w:bidi w:val="0"/>
        <w:spacing w:after="200" w:line="276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Serwisant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600DE1B5" w:rsidR="0B54CE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szczególny rodzaj użytkownika</w:t>
      </w:r>
      <w:r w:rsidRPr="600DE1B5" w:rsidR="21D465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operator systemu</w:t>
      </w:r>
      <w:r w:rsidRPr="600DE1B5" w:rsidR="0B54CE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, o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soba odpowiedzialna za naprawę </w:t>
      </w:r>
      <w:r w:rsidRPr="600DE1B5" w:rsidR="6D4A55E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sprzętu</w:t>
      </w:r>
      <w:r w:rsidRPr="600DE1B5" w:rsidR="315E99E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bd35d5078445b1"/>
      <w:footerReference w:type="default" r:id="Rdbb3cf5c6e294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699F9" w:rsidTr="484699F9" w14:paraId="7159E43A">
      <w:trPr>
        <w:trHeight w:val="300"/>
      </w:trPr>
      <w:tc>
        <w:tcPr>
          <w:tcW w:w="3005" w:type="dxa"/>
          <w:tcMar/>
        </w:tcPr>
        <w:p w:rsidR="484699F9" w:rsidP="484699F9" w:rsidRDefault="484699F9" w14:paraId="1B19EB0C" w14:textId="3DE4B9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699F9" w:rsidP="484699F9" w:rsidRDefault="484699F9" w14:paraId="2E0B3289" w14:textId="4052BE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699F9" w:rsidP="484699F9" w:rsidRDefault="484699F9" w14:paraId="76B86065" w14:textId="2D0436C0">
          <w:pPr>
            <w:pStyle w:val="Header"/>
            <w:bidi w:val="0"/>
            <w:ind w:right="-115"/>
            <w:jc w:val="right"/>
          </w:pPr>
        </w:p>
      </w:tc>
    </w:tr>
  </w:tbl>
  <w:p w:rsidR="484699F9" w:rsidP="484699F9" w:rsidRDefault="484699F9" w14:paraId="547C29CE" w14:textId="728556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4699F9" w:rsidTr="484699F9" w14:paraId="68FEB27A">
      <w:trPr>
        <w:trHeight w:val="300"/>
      </w:trPr>
      <w:tc>
        <w:tcPr>
          <w:tcW w:w="3005" w:type="dxa"/>
          <w:tcMar/>
        </w:tcPr>
        <w:p w:rsidR="484699F9" w:rsidP="484699F9" w:rsidRDefault="484699F9" w14:paraId="21AE9A7A" w14:textId="6F0E7B4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84699F9" w:rsidP="484699F9" w:rsidRDefault="484699F9" w14:paraId="7E9C82E1" w14:textId="257FC2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84699F9" w:rsidP="484699F9" w:rsidRDefault="484699F9" w14:paraId="7CC1B0D3" w14:textId="5919522C">
          <w:pPr>
            <w:pStyle w:val="Header"/>
            <w:bidi w:val="0"/>
            <w:ind w:right="-115"/>
            <w:jc w:val="right"/>
          </w:pPr>
        </w:p>
      </w:tc>
    </w:tr>
  </w:tbl>
  <w:p w:rsidR="484699F9" w:rsidP="484699F9" w:rsidRDefault="484699F9" w14:paraId="3356F7F6" w14:textId="03BD294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yy5D8oj83wgvw" int2:id="TZzkTEV1">
      <int2:state int2:type="AugLoop_Text_Critique" int2:value="Rejected"/>
    </int2:textHash>
    <int2:textHash int2:hashCode="RC1g6etbjUKYom" int2:id="CqTP16eT">
      <int2:state int2:type="AugLoop_Text_Critique" int2:value="Rejected"/>
    </int2:textHash>
    <int2:textHash int2:hashCode="MMT0ghfjvizt1D" int2:id="x1s7Ael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409c5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32a2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07a3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ba427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36758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63bcd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fd15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2769e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89f32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ec73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20449d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1">
    <w:nsid w:val="43befb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489ca1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5374e3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28a528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ab8c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0f6f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ca8a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6f6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4e7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c25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767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2BDE3"/>
    <w:rsid w:val="0096138A"/>
    <w:rsid w:val="0096138A"/>
    <w:rsid w:val="014EE95E"/>
    <w:rsid w:val="01523EE5"/>
    <w:rsid w:val="0155C848"/>
    <w:rsid w:val="0155C848"/>
    <w:rsid w:val="015838A9"/>
    <w:rsid w:val="0193FB6A"/>
    <w:rsid w:val="01A409B5"/>
    <w:rsid w:val="01A50F63"/>
    <w:rsid w:val="01A8D632"/>
    <w:rsid w:val="0209B616"/>
    <w:rsid w:val="0210BE43"/>
    <w:rsid w:val="02D9F7BD"/>
    <w:rsid w:val="0317CE7D"/>
    <w:rsid w:val="03501246"/>
    <w:rsid w:val="036861A1"/>
    <w:rsid w:val="0371614D"/>
    <w:rsid w:val="044729CD"/>
    <w:rsid w:val="04550CD6"/>
    <w:rsid w:val="0461427E"/>
    <w:rsid w:val="04D15512"/>
    <w:rsid w:val="055DA3E8"/>
    <w:rsid w:val="05CBE77F"/>
    <w:rsid w:val="05F7AA3C"/>
    <w:rsid w:val="06069506"/>
    <w:rsid w:val="06A7CFCF"/>
    <w:rsid w:val="071A2F98"/>
    <w:rsid w:val="0720C896"/>
    <w:rsid w:val="07313B74"/>
    <w:rsid w:val="0783BDAA"/>
    <w:rsid w:val="081FB13E"/>
    <w:rsid w:val="086ED7AC"/>
    <w:rsid w:val="08929ABF"/>
    <w:rsid w:val="08B4021F"/>
    <w:rsid w:val="08EA5D1E"/>
    <w:rsid w:val="08ED9D84"/>
    <w:rsid w:val="08F989C3"/>
    <w:rsid w:val="0945FF17"/>
    <w:rsid w:val="09650E5F"/>
    <w:rsid w:val="099B2890"/>
    <w:rsid w:val="09A6A611"/>
    <w:rsid w:val="09A6A611"/>
    <w:rsid w:val="0A68D25A"/>
    <w:rsid w:val="0AE1CD63"/>
    <w:rsid w:val="0B0FF966"/>
    <w:rsid w:val="0B54CE3F"/>
    <w:rsid w:val="0BC85AFB"/>
    <w:rsid w:val="0C195341"/>
    <w:rsid w:val="0C195341"/>
    <w:rsid w:val="0C7F6D8B"/>
    <w:rsid w:val="0D03C9DE"/>
    <w:rsid w:val="0D4A9DD4"/>
    <w:rsid w:val="0D9A5613"/>
    <w:rsid w:val="0D9A5613"/>
    <w:rsid w:val="0E054541"/>
    <w:rsid w:val="0E24B9DF"/>
    <w:rsid w:val="0ED14B49"/>
    <w:rsid w:val="0F5771A2"/>
    <w:rsid w:val="0FBB95FA"/>
    <w:rsid w:val="0FDE1BD7"/>
    <w:rsid w:val="1048766C"/>
    <w:rsid w:val="104EF2EA"/>
    <w:rsid w:val="1074534A"/>
    <w:rsid w:val="10C18ADA"/>
    <w:rsid w:val="1128B9B8"/>
    <w:rsid w:val="11306202"/>
    <w:rsid w:val="116F0D84"/>
    <w:rsid w:val="11B0BF3C"/>
    <w:rsid w:val="11C2C92B"/>
    <w:rsid w:val="11EC73BD"/>
    <w:rsid w:val="11F6BC6A"/>
    <w:rsid w:val="12316E05"/>
    <w:rsid w:val="124AA2E3"/>
    <w:rsid w:val="12859C47"/>
    <w:rsid w:val="12859C47"/>
    <w:rsid w:val="12B00F6D"/>
    <w:rsid w:val="12D845BC"/>
    <w:rsid w:val="130D726D"/>
    <w:rsid w:val="13288321"/>
    <w:rsid w:val="14406281"/>
    <w:rsid w:val="15704ED9"/>
    <w:rsid w:val="1578C7B5"/>
    <w:rsid w:val="1585673D"/>
    <w:rsid w:val="164EB965"/>
    <w:rsid w:val="16C818BA"/>
    <w:rsid w:val="16C864D4"/>
    <w:rsid w:val="175573B7"/>
    <w:rsid w:val="17ABB1DB"/>
    <w:rsid w:val="1854A517"/>
    <w:rsid w:val="18B03437"/>
    <w:rsid w:val="190BDCCE"/>
    <w:rsid w:val="191BC1AD"/>
    <w:rsid w:val="1924AACB"/>
    <w:rsid w:val="1924AACB"/>
    <w:rsid w:val="195D6578"/>
    <w:rsid w:val="19909CB9"/>
    <w:rsid w:val="19AB8D28"/>
    <w:rsid w:val="19DF0F30"/>
    <w:rsid w:val="1A28C285"/>
    <w:rsid w:val="1A6C3B9C"/>
    <w:rsid w:val="1A8ABB8D"/>
    <w:rsid w:val="1B264F14"/>
    <w:rsid w:val="1B9AEC34"/>
    <w:rsid w:val="1BD25301"/>
    <w:rsid w:val="1BD9062A"/>
    <w:rsid w:val="1C02655D"/>
    <w:rsid w:val="1C26BA7E"/>
    <w:rsid w:val="1C45900B"/>
    <w:rsid w:val="1C5ECF34"/>
    <w:rsid w:val="1C647B89"/>
    <w:rsid w:val="1CA0295E"/>
    <w:rsid w:val="1D0517AF"/>
    <w:rsid w:val="1D0E0A5D"/>
    <w:rsid w:val="1D13C421"/>
    <w:rsid w:val="1D3D8227"/>
    <w:rsid w:val="1D544A2F"/>
    <w:rsid w:val="1D8F38F6"/>
    <w:rsid w:val="1D8F577B"/>
    <w:rsid w:val="1DDF2ED6"/>
    <w:rsid w:val="1E445730"/>
    <w:rsid w:val="1EB3FEBE"/>
    <w:rsid w:val="1F22A3F1"/>
    <w:rsid w:val="1F22A3F1"/>
    <w:rsid w:val="1F24576B"/>
    <w:rsid w:val="1F26FA57"/>
    <w:rsid w:val="1FBB87BE"/>
    <w:rsid w:val="202D799F"/>
    <w:rsid w:val="20598BA9"/>
    <w:rsid w:val="20A92D08"/>
    <w:rsid w:val="20C2B2B4"/>
    <w:rsid w:val="20DFCB95"/>
    <w:rsid w:val="212CBCF8"/>
    <w:rsid w:val="21D465C0"/>
    <w:rsid w:val="226DD9C4"/>
    <w:rsid w:val="229F7847"/>
    <w:rsid w:val="229F7847"/>
    <w:rsid w:val="22EFBABB"/>
    <w:rsid w:val="231116D2"/>
    <w:rsid w:val="231116D2"/>
    <w:rsid w:val="232FE16B"/>
    <w:rsid w:val="2350579D"/>
    <w:rsid w:val="2355EEBB"/>
    <w:rsid w:val="23DA3184"/>
    <w:rsid w:val="243C87F7"/>
    <w:rsid w:val="2489249C"/>
    <w:rsid w:val="2496F4D5"/>
    <w:rsid w:val="24E08077"/>
    <w:rsid w:val="24E88FD5"/>
    <w:rsid w:val="252BCAB2"/>
    <w:rsid w:val="257E9E1F"/>
    <w:rsid w:val="25914B70"/>
    <w:rsid w:val="25CFF3CB"/>
    <w:rsid w:val="25E337EA"/>
    <w:rsid w:val="262C9428"/>
    <w:rsid w:val="26637CC1"/>
    <w:rsid w:val="266C4916"/>
    <w:rsid w:val="26CCCAC3"/>
    <w:rsid w:val="275C1C20"/>
    <w:rsid w:val="27624A09"/>
    <w:rsid w:val="279F1D98"/>
    <w:rsid w:val="27A50318"/>
    <w:rsid w:val="27B3EDAE"/>
    <w:rsid w:val="27B3EDAE"/>
    <w:rsid w:val="2805A59E"/>
    <w:rsid w:val="2890C488"/>
    <w:rsid w:val="2895BD6F"/>
    <w:rsid w:val="28E18096"/>
    <w:rsid w:val="28E7E127"/>
    <w:rsid w:val="298F554F"/>
    <w:rsid w:val="299D5323"/>
    <w:rsid w:val="29EAE6CD"/>
    <w:rsid w:val="2A11BB0D"/>
    <w:rsid w:val="2A2ABE2D"/>
    <w:rsid w:val="2A63755E"/>
    <w:rsid w:val="2A6CC742"/>
    <w:rsid w:val="2ACA5F4C"/>
    <w:rsid w:val="2BB0797B"/>
    <w:rsid w:val="2BEB28EE"/>
    <w:rsid w:val="2C183556"/>
    <w:rsid w:val="2C6996D2"/>
    <w:rsid w:val="2CDE4A1E"/>
    <w:rsid w:val="2D02CC02"/>
    <w:rsid w:val="2D508C7E"/>
    <w:rsid w:val="2D71C475"/>
    <w:rsid w:val="2D914551"/>
    <w:rsid w:val="2E08ADDD"/>
    <w:rsid w:val="2E1DF0AA"/>
    <w:rsid w:val="2E9EF136"/>
    <w:rsid w:val="2FCF6ACD"/>
    <w:rsid w:val="2FE9BEF0"/>
    <w:rsid w:val="2FF3F6E1"/>
    <w:rsid w:val="3024B609"/>
    <w:rsid w:val="3027A213"/>
    <w:rsid w:val="30402F59"/>
    <w:rsid w:val="3093512B"/>
    <w:rsid w:val="3093512B"/>
    <w:rsid w:val="30B0959A"/>
    <w:rsid w:val="30D8B7C0"/>
    <w:rsid w:val="3101CCEB"/>
    <w:rsid w:val="313D3CB5"/>
    <w:rsid w:val="315E99E3"/>
    <w:rsid w:val="318F0198"/>
    <w:rsid w:val="31AED4A8"/>
    <w:rsid w:val="32BDE263"/>
    <w:rsid w:val="3377CCA3"/>
    <w:rsid w:val="33BDF439"/>
    <w:rsid w:val="33DB72D0"/>
    <w:rsid w:val="33DB72D0"/>
    <w:rsid w:val="33E15C30"/>
    <w:rsid w:val="3493F122"/>
    <w:rsid w:val="34D602CC"/>
    <w:rsid w:val="34DC747E"/>
    <w:rsid w:val="34EB8502"/>
    <w:rsid w:val="3515C823"/>
    <w:rsid w:val="35CEAA63"/>
    <w:rsid w:val="366FB211"/>
    <w:rsid w:val="367B969B"/>
    <w:rsid w:val="3684D30C"/>
    <w:rsid w:val="36AEC242"/>
    <w:rsid w:val="36EF1B76"/>
    <w:rsid w:val="37CEAC54"/>
    <w:rsid w:val="37E0B6C1"/>
    <w:rsid w:val="387A5797"/>
    <w:rsid w:val="38F1D016"/>
    <w:rsid w:val="39143794"/>
    <w:rsid w:val="3917B8C3"/>
    <w:rsid w:val="3979D7B2"/>
    <w:rsid w:val="397AE46F"/>
    <w:rsid w:val="397DDE54"/>
    <w:rsid w:val="39AD2C86"/>
    <w:rsid w:val="39C2645B"/>
    <w:rsid w:val="39DD0089"/>
    <w:rsid w:val="3A06B84B"/>
    <w:rsid w:val="3A5C5C75"/>
    <w:rsid w:val="3A609C01"/>
    <w:rsid w:val="3ACBC405"/>
    <w:rsid w:val="3AF82A31"/>
    <w:rsid w:val="3B0528A8"/>
    <w:rsid w:val="3B06305A"/>
    <w:rsid w:val="3B6FD2A6"/>
    <w:rsid w:val="3B7D51EC"/>
    <w:rsid w:val="3B9BD7B5"/>
    <w:rsid w:val="3BDAB4E0"/>
    <w:rsid w:val="3CA4604A"/>
    <w:rsid w:val="3CC4725A"/>
    <w:rsid w:val="3CE3C444"/>
    <w:rsid w:val="3CF87285"/>
    <w:rsid w:val="3CF87285"/>
    <w:rsid w:val="3D13FB5E"/>
    <w:rsid w:val="3D63F941"/>
    <w:rsid w:val="3D63F941"/>
    <w:rsid w:val="3D73628E"/>
    <w:rsid w:val="3D7A11A4"/>
    <w:rsid w:val="3D856476"/>
    <w:rsid w:val="3DCA0EEA"/>
    <w:rsid w:val="3E204532"/>
    <w:rsid w:val="3E66FF11"/>
    <w:rsid w:val="3EAB9CC3"/>
    <w:rsid w:val="3EBB625B"/>
    <w:rsid w:val="3EE1CB70"/>
    <w:rsid w:val="3EFBE0D5"/>
    <w:rsid w:val="3F22F0E3"/>
    <w:rsid w:val="3F2AFCD6"/>
    <w:rsid w:val="3F454D3F"/>
    <w:rsid w:val="3F48D011"/>
    <w:rsid w:val="3F70E541"/>
    <w:rsid w:val="3F935E21"/>
    <w:rsid w:val="3FDC892C"/>
    <w:rsid w:val="3FF9810D"/>
    <w:rsid w:val="403E79A5"/>
    <w:rsid w:val="405BBA2A"/>
    <w:rsid w:val="40738F1C"/>
    <w:rsid w:val="4095C535"/>
    <w:rsid w:val="410C0F92"/>
    <w:rsid w:val="419F2F32"/>
    <w:rsid w:val="42032E7A"/>
    <w:rsid w:val="4241CA87"/>
    <w:rsid w:val="4256DFD7"/>
    <w:rsid w:val="42694320"/>
    <w:rsid w:val="42694320"/>
    <w:rsid w:val="42B122E1"/>
    <w:rsid w:val="42B92816"/>
    <w:rsid w:val="433590FE"/>
    <w:rsid w:val="437E405B"/>
    <w:rsid w:val="43C0CAED"/>
    <w:rsid w:val="43EEF9C4"/>
    <w:rsid w:val="441B41DC"/>
    <w:rsid w:val="441DF09B"/>
    <w:rsid w:val="4425568C"/>
    <w:rsid w:val="443AFC01"/>
    <w:rsid w:val="4451B6C2"/>
    <w:rsid w:val="4457A6D8"/>
    <w:rsid w:val="447C03ED"/>
    <w:rsid w:val="44A6297E"/>
    <w:rsid w:val="44B5CC26"/>
    <w:rsid w:val="44B6DF6D"/>
    <w:rsid w:val="44FA8AE5"/>
    <w:rsid w:val="4535E502"/>
    <w:rsid w:val="4583A7DC"/>
    <w:rsid w:val="45F420D1"/>
    <w:rsid w:val="4617DC7D"/>
    <w:rsid w:val="4667C44D"/>
    <w:rsid w:val="46924E63"/>
    <w:rsid w:val="469B3CEE"/>
    <w:rsid w:val="46AA2FF4"/>
    <w:rsid w:val="471933DF"/>
    <w:rsid w:val="474911CC"/>
    <w:rsid w:val="47C3CBA0"/>
    <w:rsid w:val="484699F9"/>
    <w:rsid w:val="48D44C91"/>
    <w:rsid w:val="48ED2343"/>
    <w:rsid w:val="498208CC"/>
    <w:rsid w:val="49B52729"/>
    <w:rsid w:val="4A31CAD9"/>
    <w:rsid w:val="4B19A039"/>
    <w:rsid w:val="4B1C25EB"/>
    <w:rsid w:val="4B5A7518"/>
    <w:rsid w:val="4BB27EDC"/>
    <w:rsid w:val="4BB59196"/>
    <w:rsid w:val="4C0560DF"/>
    <w:rsid w:val="4C1DCFB6"/>
    <w:rsid w:val="4CA67DEF"/>
    <w:rsid w:val="4CEFECC0"/>
    <w:rsid w:val="4D54B311"/>
    <w:rsid w:val="4DA899B1"/>
    <w:rsid w:val="4E04B49B"/>
    <w:rsid w:val="4F0125A5"/>
    <w:rsid w:val="4FA71BC0"/>
    <w:rsid w:val="4FBFDCE6"/>
    <w:rsid w:val="5004420D"/>
    <w:rsid w:val="502D879F"/>
    <w:rsid w:val="5048DD82"/>
    <w:rsid w:val="5048DD82"/>
    <w:rsid w:val="509A34BB"/>
    <w:rsid w:val="51007206"/>
    <w:rsid w:val="5115EE4C"/>
    <w:rsid w:val="519B357B"/>
    <w:rsid w:val="51B20BB8"/>
    <w:rsid w:val="51B20BB8"/>
    <w:rsid w:val="51D17B67"/>
    <w:rsid w:val="51D82781"/>
    <w:rsid w:val="52A3C3E8"/>
    <w:rsid w:val="5318345A"/>
    <w:rsid w:val="531940D6"/>
    <w:rsid w:val="5339AFCC"/>
    <w:rsid w:val="53573891"/>
    <w:rsid w:val="53E87063"/>
    <w:rsid w:val="548F0123"/>
    <w:rsid w:val="552DD39A"/>
    <w:rsid w:val="557F226A"/>
    <w:rsid w:val="55D19F18"/>
    <w:rsid w:val="568D9F2C"/>
    <w:rsid w:val="568F4BD7"/>
    <w:rsid w:val="569D44DE"/>
    <w:rsid w:val="57309EFD"/>
    <w:rsid w:val="5732EB5B"/>
    <w:rsid w:val="57341FA9"/>
    <w:rsid w:val="577B61E6"/>
    <w:rsid w:val="58A83856"/>
    <w:rsid w:val="58D742B4"/>
    <w:rsid w:val="5923F571"/>
    <w:rsid w:val="595927A8"/>
    <w:rsid w:val="59857963"/>
    <w:rsid w:val="598E7D0F"/>
    <w:rsid w:val="5996D84C"/>
    <w:rsid w:val="5A42905B"/>
    <w:rsid w:val="5AC9C5D6"/>
    <w:rsid w:val="5BB425AD"/>
    <w:rsid w:val="5BDA9FC0"/>
    <w:rsid w:val="5BE93B02"/>
    <w:rsid w:val="5C1029BF"/>
    <w:rsid w:val="5C10DD03"/>
    <w:rsid w:val="5C18B8EA"/>
    <w:rsid w:val="5C3818A0"/>
    <w:rsid w:val="5CCABB50"/>
    <w:rsid w:val="5D2C914A"/>
    <w:rsid w:val="5D5AD145"/>
    <w:rsid w:val="5D5E0255"/>
    <w:rsid w:val="5D8C6D81"/>
    <w:rsid w:val="5D9286DB"/>
    <w:rsid w:val="5D96E6B4"/>
    <w:rsid w:val="5E05D5D2"/>
    <w:rsid w:val="5E433A11"/>
    <w:rsid w:val="5E7C7CF7"/>
    <w:rsid w:val="5E9553FD"/>
    <w:rsid w:val="5ED1E61C"/>
    <w:rsid w:val="5ED400B3"/>
    <w:rsid w:val="5F1E5BA7"/>
    <w:rsid w:val="5F1E5BA7"/>
    <w:rsid w:val="5F55BFBD"/>
    <w:rsid w:val="5F77710A"/>
    <w:rsid w:val="5F77710A"/>
    <w:rsid w:val="5F8D3AC8"/>
    <w:rsid w:val="5FD54210"/>
    <w:rsid w:val="5FFE2A51"/>
    <w:rsid w:val="6000C6B5"/>
    <w:rsid w:val="60063146"/>
    <w:rsid w:val="600DE1B5"/>
    <w:rsid w:val="605799FA"/>
    <w:rsid w:val="60812604"/>
    <w:rsid w:val="60954ECF"/>
    <w:rsid w:val="60B491AE"/>
    <w:rsid w:val="6112D5D5"/>
    <w:rsid w:val="61143080"/>
    <w:rsid w:val="611E3014"/>
    <w:rsid w:val="6121E880"/>
    <w:rsid w:val="6122361C"/>
    <w:rsid w:val="61239B8D"/>
    <w:rsid w:val="619286E0"/>
    <w:rsid w:val="61FC98B5"/>
    <w:rsid w:val="622A3C65"/>
    <w:rsid w:val="62B4AB52"/>
    <w:rsid w:val="62B5D9F5"/>
    <w:rsid w:val="62CE649C"/>
    <w:rsid w:val="63143717"/>
    <w:rsid w:val="63441684"/>
    <w:rsid w:val="63CB25F5"/>
    <w:rsid w:val="63FFF81E"/>
    <w:rsid w:val="63FFFD8B"/>
    <w:rsid w:val="6427F9AB"/>
    <w:rsid w:val="64524AB2"/>
    <w:rsid w:val="64E413AA"/>
    <w:rsid w:val="652EFC6F"/>
    <w:rsid w:val="6544EFF6"/>
    <w:rsid w:val="6557F0C2"/>
    <w:rsid w:val="657EAEA6"/>
    <w:rsid w:val="6584E765"/>
    <w:rsid w:val="66003132"/>
    <w:rsid w:val="66BF68BE"/>
    <w:rsid w:val="66D9D9A4"/>
    <w:rsid w:val="6717975D"/>
    <w:rsid w:val="674FF56B"/>
    <w:rsid w:val="6791C78E"/>
    <w:rsid w:val="67B70354"/>
    <w:rsid w:val="67BB5025"/>
    <w:rsid w:val="67DC35B0"/>
    <w:rsid w:val="6898E44D"/>
    <w:rsid w:val="68B8B73A"/>
    <w:rsid w:val="69019E47"/>
    <w:rsid w:val="6930D8D8"/>
    <w:rsid w:val="69479BAD"/>
    <w:rsid w:val="6A637DE6"/>
    <w:rsid w:val="6A7182D2"/>
    <w:rsid w:val="6A7182D2"/>
    <w:rsid w:val="6A83DA9F"/>
    <w:rsid w:val="6AAB6CFB"/>
    <w:rsid w:val="6ABB4ED8"/>
    <w:rsid w:val="6AFBD5C3"/>
    <w:rsid w:val="6AFBD5C3"/>
    <w:rsid w:val="6B645437"/>
    <w:rsid w:val="6BECA04B"/>
    <w:rsid w:val="6BFFA047"/>
    <w:rsid w:val="6C466AF7"/>
    <w:rsid w:val="6C6C6A9D"/>
    <w:rsid w:val="6C6C6A9D"/>
    <w:rsid w:val="6CBAFD3A"/>
    <w:rsid w:val="6CBAFD3A"/>
    <w:rsid w:val="6CD451D3"/>
    <w:rsid w:val="6CDB8629"/>
    <w:rsid w:val="6D4A55E0"/>
    <w:rsid w:val="6E57EAC0"/>
    <w:rsid w:val="6F204ABF"/>
    <w:rsid w:val="6F347C7D"/>
    <w:rsid w:val="6FB53E6C"/>
    <w:rsid w:val="6FC9B7AB"/>
    <w:rsid w:val="6FD6DE60"/>
    <w:rsid w:val="6FD7E64A"/>
    <w:rsid w:val="704F6592"/>
    <w:rsid w:val="704F6592"/>
    <w:rsid w:val="70679D3A"/>
    <w:rsid w:val="7074A7FE"/>
    <w:rsid w:val="70862FEB"/>
    <w:rsid w:val="70CB0970"/>
    <w:rsid w:val="70CB0970"/>
    <w:rsid w:val="70FA69CC"/>
    <w:rsid w:val="710A7F1C"/>
    <w:rsid w:val="712F186A"/>
    <w:rsid w:val="7167E517"/>
    <w:rsid w:val="7192BDE3"/>
    <w:rsid w:val="71AFDFB6"/>
    <w:rsid w:val="71E7201A"/>
    <w:rsid w:val="71ECB2E5"/>
    <w:rsid w:val="71ECE06B"/>
    <w:rsid w:val="728C416F"/>
    <w:rsid w:val="7338E32C"/>
    <w:rsid w:val="74404D90"/>
    <w:rsid w:val="74A784F4"/>
    <w:rsid w:val="74E33374"/>
    <w:rsid w:val="74F98C8D"/>
    <w:rsid w:val="7542DA76"/>
    <w:rsid w:val="757D9171"/>
    <w:rsid w:val="758A2B65"/>
    <w:rsid w:val="760713D1"/>
    <w:rsid w:val="76077934"/>
    <w:rsid w:val="7616C7C6"/>
    <w:rsid w:val="763898B7"/>
    <w:rsid w:val="76389969"/>
    <w:rsid w:val="7651F0E7"/>
    <w:rsid w:val="766B0796"/>
    <w:rsid w:val="767AB7DD"/>
    <w:rsid w:val="7774B633"/>
    <w:rsid w:val="778E4BDA"/>
    <w:rsid w:val="77AA8E3C"/>
    <w:rsid w:val="797CF39F"/>
    <w:rsid w:val="797CF39F"/>
    <w:rsid w:val="7AB9397E"/>
    <w:rsid w:val="7ACDADB0"/>
    <w:rsid w:val="7C2E65CB"/>
    <w:rsid w:val="7C81A894"/>
    <w:rsid w:val="7CD9DD1E"/>
    <w:rsid w:val="7D3866CA"/>
    <w:rsid w:val="7D781D5E"/>
    <w:rsid w:val="7DCF7289"/>
    <w:rsid w:val="7E1597C2"/>
    <w:rsid w:val="7EAB8584"/>
    <w:rsid w:val="7EBA32A6"/>
    <w:rsid w:val="7EC10139"/>
    <w:rsid w:val="7F6E564E"/>
    <w:rsid w:val="7F79018A"/>
    <w:rsid w:val="7F79018A"/>
    <w:rsid w:val="7F7EA1FC"/>
    <w:rsid w:val="7FB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BDE3"/>
  <w15:chartTrackingRefBased/>
  <w15:docId w15:val="{B3C26F85-26C6-48C4-95C2-1E12D1011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84699F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4699F9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84699F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84699F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abd35d5078445b1" /><Relationship Type="http://schemas.openxmlformats.org/officeDocument/2006/relationships/footer" Target="footer.xml" Id="Rdbb3cf5c6e294701" /><Relationship Type="http://schemas.microsoft.com/office/2020/10/relationships/intelligence" Target="intelligence2.xml" Id="R685869345b04434c" /><Relationship Type="http://schemas.openxmlformats.org/officeDocument/2006/relationships/numbering" Target="numbering.xml" Id="Rd78a927ee1814c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2025-03-12T09:26:34.7264109Z</dcterms:created>
  <dcterms:modified xsi:type="dcterms:W3CDTF">2025-03-25T19:03:30.1440605Z</dcterms:modified>
  <dc:creator>Krystian Czajkowski</dc:creator>
  <lastModifiedBy>Robert Gryska</lastModifiedBy>
</coreProperties>
</file>