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25917" w14:textId="0442C2D6" w:rsidR="002A3082" w:rsidRDefault="00E84B4B">
      <w:r>
        <w:t>Answer on the last:</w:t>
      </w:r>
    </w:p>
    <w:p w14:paraId="39461448" w14:textId="2E5A0917" w:rsidR="00E84B4B" w:rsidRDefault="00E84B4B">
      <w:r w:rsidRPr="00E84B4B">
        <w:drawing>
          <wp:inline distT="0" distB="0" distL="0" distR="0" wp14:anchorId="67428A2B" wp14:editId="7EBB7027">
            <wp:extent cx="2553056" cy="752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8FB2" w14:textId="6F647F6B" w:rsidR="004C7852" w:rsidRDefault="004C7852"/>
    <w:p w14:paraId="7D793151" w14:textId="76E7B903" w:rsidR="004C7852" w:rsidRDefault="00CA6669">
      <w:r>
        <w:t xml:space="preserve">On irrational numbers </w:t>
      </w:r>
    </w:p>
    <w:p w14:paraId="458CC33A" w14:textId="5286D881" w:rsidR="00CA6669" w:rsidRDefault="00CA6669">
      <w:r w:rsidRPr="00CA6669">
        <w:drawing>
          <wp:inline distT="0" distB="0" distL="0" distR="0" wp14:anchorId="4F7AFDEC" wp14:editId="3C6C1DE0">
            <wp:extent cx="743054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-&gt; </w:t>
      </w:r>
      <w:r w:rsidRPr="00CA6669">
        <w:drawing>
          <wp:inline distT="0" distB="0" distL="0" distR="0" wp14:anchorId="5BACF300" wp14:editId="14F33D64">
            <wp:extent cx="1629002" cy="209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A907" w14:textId="379E187F" w:rsidR="00CA6669" w:rsidRDefault="00CA6669">
      <w:r>
        <w:t>- decimal representation is infinitely long</w:t>
      </w:r>
    </w:p>
    <w:p w14:paraId="471EA06B" w14:textId="22E89085" w:rsidR="00CA6669" w:rsidRDefault="00CA6669">
      <w:r>
        <w:t>- #i means it is an inexact number</w:t>
      </w:r>
    </w:p>
    <w:p w14:paraId="2790D577" w14:textId="63CB47B1" w:rsidR="00CA6669" w:rsidRDefault="00CA6669">
      <w:r>
        <w:tab/>
        <w:t>- pretty close on that number but not exactly that number</w:t>
      </w:r>
    </w:p>
    <w:sectPr w:rsidR="00CA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A10"/>
    <w:rsid w:val="002A3082"/>
    <w:rsid w:val="003F4A10"/>
    <w:rsid w:val="004C7852"/>
    <w:rsid w:val="00572406"/>
    <w:rsid w:val="009D1615"/>
    <w:rsid w:val="00CA6669"/>
    <w:rsid w:val="00E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A323"/>
  <w15:chartTrackingRefBased/>
  <w15:docId w15:val="{91AA7BD0-D7BE-434F-AED6-AA2F0B9D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2023-03-07T17:39:00Z</dcterms:created>
  <dcterms:modified xsi:type="dcterms:W3CDTF">2023-03-07T17:42:00Z</dcterms:modified>
</cp:coreProperties>
</file>