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F046" w14:textId="0A10437A" w:rsidR="00DE39A9" w:rsidRDefault="008B7328">
      <w:r>
        <w:t>Indirect Invocation</w:t>
      </w:r>
    </w:p>
    <w:p w14:paraId="2CF95F89" w14:textId="6E50DBA4" w:rsidR="008B7328" w:rsidRDefault="008B7328" w:rsidP="008B7328">
      <w:pPr>
        <w:pStyle w:val="ListParagraph"/>
        <w:numPr>
          <w:ilvl w:val="0"/>
          <w:numId w:val="1"/>
        </w:numPr>
      </w:pPr>
      <w:proofErr w:type="spellStart"/>
      <w:r>
        <w:t>myFun.call</w:t>
      </w:r>
      <w:proofErr w:type="spellEnd"/>
      <w:r>
        <w:t xml:space="preserve">() </w:t>
      </w:r>
    </w:p>
    <w:p w14:paraId="2F070A6E" w14:textId="4150BAEF" w:rsidR="008B7328" w:rsidRDefault="008B7328" w:rsidP="008B7328">
      <w:pPr>
        <w:pStyle w:val="ListParagraph"/>
        <w:numPr>
          <w:ilvl w:val="0"/>
          <w:numId w:val="1"/>
        </w:numPr>
      </w:pPr>
      <w:proofErr w:type="spellStart"/>
      <w:r>
        <w:t>myFun.apply</w:t>
      </w:r>
      <w:proofErr w:type="spellEnd"/>
      <w:r>
        <w:t>()</w:t>
      </w:r>
    </w:p>
    <w:p w14:paraId="69242CBD" w14:textId="2BD53D8E" w:rsidR="008B7328" w:rsidRDefault="008B7328" w:rsidP="008B7328"/>
    <w:p w14:paraId="2EA743D5" w14:textId="3C729C97" w:rsidR="008B7328" w:rsidRDefault="008B7328" w:rsidP="008B7328">
      <w:r>
        <w:t>Functions in JavaScript</w:t>
      </w:r>
    </w:p>
    <w:p w14:paraId="13EE29EB" w14:textId="26E4C1E3" w:rsidR="008B7328" w:rsidRDefault="008B7328" w:rsidP="008B7328">
      <w:pPr>
        <w:pStyle w:val="ListParagraph"/>
        <w:numPr>
          <w:ilvl w:val="0"/>
          <w:numId w:val="1"/>
        </w:numPr>
      </w:pPr>
      <w:r>
        <w:t>first-class objects</w:t>
      </w:r>
    </w:p>
    <w:p w14:paraId="30EEE174" w14:textId="3C3D96A8" w:rsidR="008B7328" w:rsidRDefault="008B7328" w:rsidP="008B7328">
      <w:pPr>
        <w:pStyle w:val="ListParagraph"/>
        <w:numPr>
          <w:ilvl w:val="1"/>
          <w:numId w:val="1"/>
        </w:numPr>
      </w:pPr>
      <w:r>
        <w:t>function is an object</w:t>
      </w:r>
    </w:p>
    <w:p w14:paraId="21C984F3" w14:textId="390A6289" w:rsidR="008B7328" w:rsidRDefault="008B7328" w:rsidP="008B7328">
      <w:pPr>
        <w:pStyle w:val="ListParagraph"/>
        <w:numPr>
          <w:ilvl w:val="1"/>
          <w:numId w:val="1"/>
        </w:numPr>
      </w:pPr>
      <w:r>
        <w:t xml:space="preserve">type of function object is </w:t>
      </w:r>
      <w:r w:rsidRPr="001818D6">
        <w:rPr>
          <w:i/>
          <w:iCs/>
        </w:rPr>
        <w:t>Function</w:t>
      </w:r>
    </w:p>
    <w:p w14:paraId="5E72FD2E" w14:textId="5F1854C0" w:rsidR="008B7328" w:rsidRDefault="008B7328" w:rsidP="008B7328"/>
    <w:p w14:paraId="437844C8" w14:textId="21FB53F5" w:rsidR="002C4A20" w:rsidRDefault="002C4A20" w:rsidP="008B7328">
      <w:r>
        <w:t>List of methods of a Function</w:t>
      </w:r>
      <w:r w:rsidR="00ED0DD8">
        <w:t xml:space="preserve"> object</w:t>
      </w:r>
      <w:r>
        <w:t xml:space="preserve">: </w:t>
      </w:r>
      <w:hyperlink r:id="rId5" w:history="1">
        <w:r w:rsidRPr="006B015B">
          <w:rPr>
            <w:rStyle w:val="Hyperlink"/>
          </w:rPr>
          <w:t>https://developer.mozilla.org/en-US/docs/Web/JavaScript/Reference/Global_Objects/Function#Methods</w:t>
        </w:r>
      </w:hyperlink>
    </w:p>
    <w:p w14:paraId="5A3FD738" w14:textId="5E30653F" w:rsidR="002C4A20" w:rsidRDefault="006417E9" w:rsidP="008B7328">
      <w:r>
        <w:br w:type="page"/>
      </w:r>
    </w:p>
    <w:p w14:paraId="1BD989AC" w14:textId="773793E4" w:rsidR="002C4A20" w:rsidRDefault="002C4A20" w:rsidP="008B7328">
      <w:proofErr w:type="gramStart"/>
      <w:r>
        <w:lastRenderedPageBreak/>
        <w:t>.call</w:t>
      </w:r>
      <w:proofErr w:type="gramEnd"/>
      <w:r>
        <w:t>() and .a</w:t>
      </w:r>
      <w:r w:rsidR="002135A8">
        <w:t>pply()</w:t>
      </w:r>
    </w:p>
    <w:p w14:paraId="2A3176D5" w14:textId="67DDA9F4" w:rsidR="002135A8" w:rsidRDefault="002135A8" w:rsidP="002135A8">
      <w:pPr>
        <w:pStyle w:val="ListParagraph"/>
        <w:numPr>
          <w:ilvl w:val="0"/>
          <w:numId w:val="1"/>
        </w:numPr>
      </w:pPr>
      <w:r>
        <w:t>used to invoke the function with a CONFIGURABLE context</w:t>
      </w:r>
    </w:p>
    <w:p w14:paraId="3DCDD4A6" w14:textId="4776C31D" w:rsidR="00400B26" w:rsidRDefault="00400B26" w:rsidP="00400B26"/>
    <w:p w14:paraId="32281AC2" w14:textId="7FE22136" w:rsidR="005C7F20" w:rsidRDefault="00900C8C" w:rsidP="00400B26">
      <w:proofErr w:type="spellStart"/>
      <w:r>
        <w:t>myFunction.call</w:t>
      </w:r>
      <w:proofErr w:type="spellEnd"/>
      <w:r>
        <w:t>(</w:t>
      </w:r>
      <w:proofErr w:type="spellStart"/>
      <w:r>
        <w:t>thisArg</w:t>
      </w:r>
      <w:proofErr w:type="spellEnd"/>
      <w:r>
        <w:t xml:space="preserve">, arg1, arg2, …) </w:t>
      </w:r>
    </w:p>
    <w:p w14:paraId="212102B0" w14:textId="581B305D" w:rsidR="00900C8C" w:rsidRDefault="00900C8C" w:rsidP="00900C8C">
      <w:pPr>
        <w:pStyle w:val="ListParagraph"/>
        <w:numPr>
          <w:ilvl w:val="0"/>
          <w:numId w:val="1"/>
        </w:numPr>
      </w:pPr>
      <w:r>
        <w:t>first argument (</w:t>
      </w:r>
      <w:proofErr w:type="spellStart"/>
      <w:r>
        <w:t>thisArg</w:t>
      </w:r>
      <w:proofErr w:type="spellEnd"/>
      <w:r>
        <w:t>)</w:t>
      </w:r>
    </w:p>
    <w:p w14:paraId="261B4E02" w14:textId="6100AD54" w:rsidR="00900C8C" w:rsidRDefault="00900C8C" w:rsidP="00900C8C">
      <w:pPr>
        <w:pStyle w:val="ListParagraph"/>
        <w:numPr>
          <w:ilvl w:val="1"/>
          <w:numId w:val="1"/>
        </w:numPr>
      </w:pPr>
      <w:r>
        <w:t xml:space="preserve">the context </w:t>
      </w:r>
      <w:r w:rsidR="00F714D5">
        <w:t>of the invocation</w:t>
      </w:r>
    </w:p>
    <w:p w14:paraId="3613518C" w14:textId="2453ECC2" w:rsidR="00900C8C" w:rsidRDefault="00E31B71" w:rsidP="00900C8C">
      <w:pPr>
        <w:pStyle w:val="ListParagraph"/>
        <w:numPr>
          <w:ilvl w:val="0"/>
          <w:numId w:val="1"/>
        </w:numPr>
      </w:pPr>
      <w:r>
        <w:t>remaining arguments</w:t>
      </w:r>
    </w:p>
    <w:p w14:paraId="42AE82C7" w14:textId="6B9D0789" w:rsidR="00E31B71" w:rsidRDefault="00E31B71" w:rsidP="00E31B71">
      <w:pPr>
        <w:pStyle w:val="ListParagraph"/>
        <w:numPr>
          <w:ilvl w:val="1"/>
          <w:numId w:val="1"/>
        </w:numPr>
      </w:pPr>
      <w:r>
        <w:t>arguments to be passed in the function itself</w:t>
      </w:r>
    </w:p>
    <w:p w14:paraId="0236FB4C" w14:textId="394872E9" w:rsidR="0088617D" w:rsidRDefault="0088617D" w:rsidP="0088617D"/>
    <w:p w14:paraId="2B6D2592" w14:textId="37538791" w:rsidR="0088617D" w:rsidRDefault="0088617D" w:rsidP="0088617D">
      <w:proofErr w:type="spellStart"/>
      <w:r>
        <w:t>myFunction.apply</w:t>
      </w:r>
      <w:proofErr w:type="spellEnd"/>
      <w:r>
        <w:t>(</w:t>
      </w:r>
      <w:proofErr w:type="spellStart"/>
      <w:r>
        <w:t>thisArg</w:t>
      </w:r>
      <w:proofErr w:type="spellEnd"/>
      <w:r>
        <w:t xml:space="preserve">, [arg1, arg2, …]) </w:t>
      </w:r>
    </w:p>
    <w:p w14:paraId="1A849AF2" w14:textId="5B230928" w:rsidR="0088617D" w:rsidRDefault="0088617D" w:rsidP="0088617D">
      <w:pPr>
        <w:pStyle w:val="ListParagraph"/>
        <w:numPr>
          <w:ilvl w:val="0"/>
          <w:numId w:val="1"/>
        </w:numPr>
      </w:pPr>
      <w:r>
        <w:t>first argument (</w:t>
      </w:r>
      <w:proofErr w:type="spellStart"/>
      <w:r>
        <w:t>thisArg</w:t>
      </w:r>
      <w:proofErr w:type="spellEnd"/>
      <w:r>
        <w:t>)</w:t>
      </w:r>
    </w:p>
    <w:p w14:paraId="68C17F64" w14:textId="77777777" w:rsidR="00F714D5" w:rsidRDefault="00F714D5" w:rsidP="00F714D5">
      <w:pPr>
        <w:pStyle w:val="ListParagraph"/>
        <w:numPr>
          <w:ilvl w:val="1"/>
          <w:numId w:val="1"/>
        </w:numPr>
      </w:pPr>
      <w:r>
        <w:t>the context of the invocation</w:t>
      </w:r>
    </w:p>
    <w:p w14:paraId="217694C8" w14:textId="47933F65" w:rsidR="003D0B70" w:rsidRDefault="003D0B70" w:rsidP="003D0B70">
      <w:pPr>
        <w:pStyle w:val="ListParagraph"/>
        <w:numPr>
          <w:ilvl w:val="0"/>
          <w:numId w:val="1"/>
        </w:numPr>
      </w:pPr>
      <w:r>
        <w:t xml:space="preserve">remaining arguments (array) </w:t>
      </w:r>
    </w:p>
    <w:p w14:paraId="76F3D018" w14:textId="3F99F97D" w:rsidR="003D0B70" w:rsidRDefault="003D0B70" w:rsidP="003D0B70">
      <w:pPr>
        <w:pStyle w:val="ListParagraph"/>
        <w:numPr>
          <w:ilvl w:val="1"/>
          <w:numId w:val="1"/>
        </w:numPr>
      </w:pPr>
      <w:r>
        <w:t>arguments to be passed in the function itself</w:t>
      </w:r>
    </w:p>
    <w:p w14:paraId="3A98CB26" w14:textId="2896E9AB" w:rsidR="0080366F" w:rsidRDefault="00CB4036" w:rsidP="003F0CAC">
      <w:r w:rsidRPr="00CB4036">
        <w:drawing>
          <wp:inline distT="0" distB="0" distL="0" distR="0" wp14:anchorId="4EE2A266" wp14:editId="677D0775">
            <wp:extent cx="3820058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187" w14:textId="389D3687" w:rsidR="00D70CD8" w:rsidRDefault="006417E9" w:rsidP="003F0CAC">
      <w:proofErr w:type="spellStart"/>
      <w:proofErr w:type="gramStart"/>
      <w:r w:rsidRPr="006417E9">
        <w:t>sum.call</w:t>
      </w:r>
      <w:proofErr w:type="spellEnd"/>
      <w:proofErr w:type="gramEnd"/>
      <w:r w:rsidRPr="006417E9">
        <w:t xml:space="preserve">() and </w:t>
      </w:r>
      <w:proofErr w:type="spellStart"/>
      <w:r w:rsidRPr="006417E9">
        <w:t>sum.apply</w:t>
      </w:r>
      <w:proofErr w:type="spellEnd"/>
      <w:r w:rsidRPr="006417E9">
        <w:t>() both invoke the function with 10 and 2 arguments</w:t>
      </w:r>
    </w:p>
    <w:sectPr w:rsidR="00D7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1C66"/>
    <w:multiLevelType w:val="hybridMultilevel"/>
    <w:tmpl w:val="B602E838"/>
    <w:lvl w:ilvl="0" w:tplc="65F27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F"/>
    <w:rsid w:val="001818D6"/>
    <w:rsid w:val="001B740F"/>
    <w:rsid w:val="002135A8"/>
    <w:rsid w:val="002A027E"/>
    <w:rsid w:val="002C4A20"/>
    <w:rsid w:val="003D0B70"/>
    <w:rsid w:val="003F0CAC"/>
    <w:rsid w:val="00400B26"/>
    <w:rsid w:val="0053147C"/>
    <w:rsid w:val="005C7F20"/>
    <w:rsid w:val="006417E9"/>
    <w:rsid w:val="0078791B"/>
    <w:rsid w:val="0080366F"/>
    <w:rsid w:val="0088617D"/>
    <w:rsid w:val="008B7328"/>
    <w:rsid w:val="00900C8C"/>
    <w:rsid w:val="00CB4036"/>
    <w:rsid w:val="00CC083B"/>
    <w:rsid w:val="00D01318"/>
    <w:rsid w:val="00D539D4"/>
    <w:rsid w:val="00D70CD8"/>
    <w:rsid w:val="00DE39A9"/>
    <w:rsid w:val="00E31B71"/>
    <w:rsid w:val="00E35BDC"/>
    <w:rsid w:val="00EA61C0"/>
    <w:rsid w:val="00ED0DD8"/>
    <w:rsid w:val="00F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6CE"/>
  <w15:chartTrackingRefBased/>
  <w15:docId w15:val="{DC83CAA3-62B5-47BE-8147-19E424E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Function#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2022-10-03T08:01:00Z</dcterms:created>
  <dcterms:modified xsi:type="dcterms:W3CDTF">2022-10-03T08:10:00Z</dcterms:modified>
</cp:coreProperties>
</file>