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7633F9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6300F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C6300F" w:rsidRDefault="00C6300F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C6300F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C6300F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C6300F" w:rsidP="008D2E00">
            <w:pPr>
              <w:pStyle w:val="NoSpacing"/>
            </w:pPr>
            <w:r>
              <w:t>false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r w:rsidR="00C6300F">
        <w:t>mixed Case</w:t>
      </w:r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C6300F" w:rsidP="00DF2685">
      <w:pPr>
        <w:pStyle w:val="NoSpacing"/>
      </w:pPr>
      <w:r>
        <w:t xml:space="preserve"> </w:t>
      </w:r>
    </w:p>
    <w:p w:rsidR="00C6300F" w:rsidRDefault="00C6300F" w:rsidP="00DF2685">
      <w:pPr>
        <w:pStyle w:val="NoSpacing"/>
      </w:pPr>
      <w:r>
        <w:t xml:space="preserve">      A program with a syntax error cannot be used. The program with a runtime error can be used but it dumps under certain conditions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C6300F" w:rsidRDefault="00C6300F" w:rsidP="00C6300F">
      <w:pPr>
        <w:pStyle w:val="NoSpacing"/>
        <w:ind w:left="360"/>
      </w:pPr>
      <w:r>
        <w:t>CostOfPizza6*2</w:t>
      </w:r>
    </w:p>
    <w:p w:rsidR="00C6300F" w:rsidRDefault="00C6300F" w:rsidP="00C6300F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C6300F" w:rsidRDefault="00C6300F" w:rsidP="00C6300F">
      <w:pPr>
        <w:pStyle w:val="NoSpacing"/>
        <w:ind w:left="360"/>
      </w:pPr>
    </w:p>
    <w:p w:rsidR="00C6300F" w:rsidRDefault="00C6300F" w:rsidP="00C6300F">
      <w:pPr>
        <w:pStyle w:val="NoSpacing"/>
        <w:ind w:left="360"/>
      </w:pPr>
      <w:proofErr w:type="spellStart"/>
      <w:r>
        <w:t>APizza</w:t>
      </w:r>
      <w:proofErr w:type="spellEnd"/>
      <w:r>
        <w:t>=3</w:t>
      </w:r>
    </w:p>
    <w:p w:rsidR="00C6300F" w:rsidRDefault="00C6300F" w:rsidP="00C6300F">
      <w:pPr>
        <w:pStyle w:val="NoSpacing"/>
        <w:ind w:left="360"/>
      </w:pPr>
      <w:r>
        <w:t>Slice of Pizza=pizza+10*4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7633F9" w:rsidRDefault="007633F9" w:rsidP="007633F9">
      <w:pPr>
        <w:pStyle w:val="NoSpacing"/>
        <w:ind w:left="360"/>
      </w:pPr>
    </w:p>
    <w:p w:rsidR="007633F9" w:rsidRPr="00EA7331" w:rsidRDefault="007633F9" w:rsidP="00763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633F9" w:rsidRPr="00EA7331" w:rsidRDefault="007633F9" w:rsidP="00763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633F9" w:rsidRPr="00EA7331" w:rsidRDefault="007633F9" w:rsidP="00763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7633F9" w:rsidRDefault="007633F9" w:rsidP="007633F9">
      <w:pPr>
        <w:pStyle w:val="NoSpacing"/>
        <w:ind w:left="360"/>
      </w:pPr>
      <w:bookmarkStart w:id="0" w:name="_GoBack"/>
      <w:bookmarkEnd w:id="0"/>
    </w:p>
    <w:p w:rsidR="007633F9" w:rsidRDefault="007633F9" w:rsidP="007633F9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7633F9" w:rsidRPr="00EA7331" w:rsidRDefault="007633F9" w:rsidP="00763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633F9" w:rsidRPr="00EA7331" w:rsidRDefault="007633F9" w:rsidP="00763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633F9" w:rsidRPr="00EA7331" w:rsidRDefault="007633F9" w:rsidP="00763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7633F9" w:rsidRPr="00EA7331" w:rsidRDefault="007633F9" w:rsidP="00763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number of boxes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C2BF8"/>
    <w:rsid w:val="003D79C0"/>
    <w:rsid w:val="00420CB9"/>
    <w:rsid w:val="005C74D0"/>
    <w:rsid w:val="007633F9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6300F"/>
    <w:rsid w:val="00CB4C40"/>
    <w:rsid w:val="00D2361E"/>
    <w:rsid w:val="00D3199F"/>
    <w:rsid w:val="00D40924"/>
    <w:rsid w:val="00D97D62"/>
    <w:rsid w:val="00DF2685"/>
    <w:rsid w:val="00E754A2"/>
    <w:rsid w:val="00F5083C"/>
    <w:rsid w:val="00F679D8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CD83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Sharma, Krish</cp:lastModifiedBy>
  <cp:revision>2</cp:revision>
  <dcterms:created xsi:type="dcterms:W3CDTF">2019-09-26T17:22:00Z</dcterms:created>
  <dcterms:modified xsi:type="dcterms:W3CDTF">2019-09-26T17:22:00Z</dcterms:modified>
</cp:coreProperties>
</file>